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C0B4D" w14:textId="45400D6F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Name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of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Journal: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color w:val="000000"/>
        </w:rPr>
        <w:t>World</w:t>
      </w:r>
      <w:r w:rsidR="009A2EA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color w:val="000000"/>
        </w:rPr>
        <w:t>Journal</w:t>
      </w:r>
      <w:r w:rsidR="009A2EA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color w:val="000000"/>
        </w:rPr>
        <w:t>of</w:t>
      </w:r>
      <w:r w:rsidR="009A2EA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color w:val="000000"/>
        </w:rPr>
        <w:t>Stem</w:t>
      </w:r>
      <w:r w:rsidR="009A2EA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color w:val="000000"/>
        </w:rPr>
        <w:t>Cells</w:t>
      </w:r>
    </w:p>
    <w:p w14:paraId="478A503B" w14:textId="77C492F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Manuscript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NO: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55698</w:t>
      </w:r>
    </w:p>
    <w:p w14:paraId="2034B74F" w14:textId="6A5A07FF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Manuscript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Type: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</w:t>
      </w:r>
    </w:p>
    <w:p w14:paraId="21691D4E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5895F760" w14:textId="695E8DF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Brain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tumors: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52915" w:rsidRPr="00643942">
        <w:rPr>
          <w:rFonts w:ascii="Book Antiqua" w:eastAsia="Book Antiqua" w:hAnsi="Book Antiqua" w:cs="Book Antiqua"/>
          <w:b/>
          <w:color w:val="000000"/>
        </w:rPr>
        <w:t>C</w:t>
      </w:r>
      <w:r w:rsidRPr="00643942">
        <w:rPr>
          <w:rFonts w:ascii="Book Antiqua" w:eastAsia="Book Antiqua" w:hAnsi="Book Antiqua" w:cs="Book Antiqua"/>
          <w:b/>
          <w:color w:val="000000"/>
        </w:rPr>
        <w:t>ancer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stem-like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cells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interact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with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AF4">
        <w:rPr>
          <w:rFonts w:ascii="Book Antiqua" w:eastAsia="Book Antiqua" w:hAnsi="Book Antiqua" w:cs="Book Antiqua"/>
          <w:b/>
          <w:color w:val="000000"/>
        </w:rPr>
        <w:t xml:space="preserve">tumor </w:t>
      </w:r>
      <w:r w:rsidRPr="00643942">
        <w:rPr>
          <w:rFonts w:ascii="Book Antiqua" w:eastAsia="Book Antiqua" w:hAnsi="Book Antiqua" w:cs="Book Antiqua"/>
          <w:b/>
          <w:color w:val="000000"/>
        </w:rPr>
        <w:t>microenvironment</w:t>
      </w:r>
    </w:p>
    <w:p w14:paraId="0C400701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2D03FB86" w14:textId="3BAB230C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Liu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B60CBE" w:rsidRPr="00643942">
        <w:rPr>
          <w:rFonts w:ascii="Book Antiqua" w:eastAsia="Book Antiqua" w:hAnsi="Book Antiqua" w:cs="Book Antiqua"/>
          <w:color w:val="000000"/>
        </w:rPr>
        <w:t>CSCs</w:t>
      </w:r>
      <w:r w:rsidR="00B60CBE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</w:p>
    <w:p w14:paraId="0CD50D0A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6461E570" w14:textId="25E3D13C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bookmarkStart w:id="0" w:name="_Hlk54105475"/>
      <w:bookmarkStart w:id="1" w:name="_Hlk54107041"/>
      <w:r w:rsidRPr="00643942">
        <w:rPr>
          <w:rFonts w:ascii="Book Antiqua" w:eastAsia="Book Antiqua" w:hAnsi="Book Antiqua" w:cs="Book Antiqua"/>
          <w:color w:val="000000"/>
        </w:rPr>
        <w:t>Hai-Long</w:t>
      </w:r>
      <w:bookmarkEnd w:id="0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Liu,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Ya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-Nan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54105416"/>
      <w:r w:rsidRPr="00643942">
        <w:rPr>
          <w:rFonts w:ascii="Book Antiqua" w:eastAsia="Book Antiqua" w:hAnsi="Book Antiqua" w:cs="Book Antiqua"/>
          <w:color w:val="000000"/>
        </w:rPr>
        <w:t>Shi-Yu</w:t>
      </w:r>
      <w:bookmarkEnd w:id="2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Feng</w:t>
      </w:r>
    </w:p>
    <w:bookmarkEnd w:id="1"/>
    <w:p w14:paraId="1AABEB5B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5070CA97" w14:textId="5296B1CC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Hai-Long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_Hlk54105276"/>
      <w:r w:rsidRPr="00643942">
        <w:rPr>
          <w:rFonts w:ascii="Book Antiqua" w:eastAsia="Book Antiqua" w:hAnsi="Book Antiqua" w:cs="Book Antiqua"/>
          <w:b/>
          <w:bCs/>
          <w:color w:val="000000"/>
        </w:rPr>
        <w:t>Shi-Yu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Feng,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Department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bookmarkEnd w:id="3"/>
      <w:r w:rsidRPr="00643942">
        <w:rPr>
          <w:rFonts w:ascii="Book Antiqua" w:eastAsia="Book Antiqua" w:hAnsi="Book Antiqua" w:cs="Book Antiqua"/>
          <w:color w:val="000000"/>
        </w:rPr>
        <w:t>Neurosurgery,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Hospital,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Beijing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100853,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China</w:t>
      </w:r>
    </w:p>
    <w:p w14:paraId="1218D61B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5DDA75B7" w14:textId="02875ADA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proofErr w:type="spellStart"/>
      <w:r w:rsidRPr="00643942">
        <w:rPr>
          <w:rFonts w:ascii="Book Antiqua" w:eastAsia="Book Antiqua" w:hAnsi="Book Antiqua" w:cs="Book Antiqua"/>
          <w:b/>
          <w:bCs/>
          <w:color w:val="000000"/>
        </w:rPr>
        <w:t>Ya</w:t>
      </w:r>
      <w:proofErr w:type="spellEnd"/>
      <w:r w:rsidRPr="00643942">
        <w:rPr>
          <w:rFonts w:ascii="Book Antiqua" w:eastAsia="Book Antiqua" w:hAnsi="Book Antiqua" w:cs="Book Antiqua"/>
          <w:b/>
          <w:bCs/>
          <w:color w:val="000000"/>
        </w:rPr>
        <w:t>-Nan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_Hlk54105581"/>
      <w:r w:rsidRPr="00643942">
        <w:rPr>
          <w:rFonts w:ascii="Book Antiqua" w:eastAsia="Book Antiqua" w:hAnsi="Book Antiqua" w:cs="Book Antiqua"/>
          <w:color w:val="000000"/>
        </w:rPr>
        <w:t>Department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bookmarkEnd w:id="4"/>
      <w:r w:rsidRPr="00643942">
        <w:rPr>
          <w:rFonts w:ascii="Book Antiqua" w:eastAsia="Book Antiqua" w:hAnsi="Book Antiqua" w:cs="Book Antiqua"/>
          <w:color w:val="000000"/>
        </w:rPr>
        <w:t>Pathology,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Affiliated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Hospital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Hebei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University,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Baoding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071000,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Hebei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Province,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China</w:t>
      </w:r>
    </w:p>
    <w:p w14:paraId="20E2D841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398F093C" w14:textId="021B35EB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C36D9" w:rsidRPr="006C36D9">
        <w:rPr>
          <w:rFonts w:ascii="Book Antiqua" w:eastAsia="Book Antiqua" w:hAnsi="Book Antiqua" w:cs="Book Antiqua"/>
          <w:color w:val="000000"/>
        </w:rPr>
        <w:t>Liu HL and Wang YN contributed equally to the review</w:t>
      </w:r>
      <w:r w:rsidR="006C36D9">
        <w:rPr>
          <w:rFonts w:ascii="Book Antiqua" w:eastAsia="Book Antiqua" w:hAnsi="Book Antiqua" w:cs="Book Antiqua"/>
          <w:color w:val="000000"/>
        </w:rPr>
        <w:t>;</w:t>
      </w:r>
      <w:r w:rsidR="006C36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Liu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conception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design;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Liu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YN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responsible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details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structure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interpretation;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Liu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YN</w:t>
      </w:r>
      <w:r w:rsidR="003614B0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completed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manuscript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figures;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responsible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supervision;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authors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read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version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manuscript.</w:t>
      </w:r>
    </w:p>
    <w:p w14:paraId="3F62118C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3047FE07" w14:textId="7CBBF4F5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Big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Data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Research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Program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Hospital,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2018MBD-20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B56D6" w:rsidRPr="00643942">
        <w:rPr>
          <w:rFonts w:ascii="Book Antiqua" w:eastAsia="Book Antiqua" w:hAnsi="Book Antiqua" w:cs="Book Antiqua"/>
          <w:color w:val="000000"/>
        </w:rPr>
        <w:t xml:space="preserve">Feng </w:t>
      </w:r>
      <w:r w:rsidR="005B56D6">
        <w:rPr>
          <w:rFonts w:ascii="Book Antiqua" w:eastAsia="Book Antiqua" w:hAnsi="Book Antiqua" w:cs="Book Antiqua"/>
          <w:color w:val="000000"/>
        </w:rPr>
        <w:t>SY</w:t>
      </w:r>
      <w:r w:rsidRPr="00643942">
        <w:rPr>
          <w:rFonts w:ascii="Book Antiqua" w:eastAsia="Book Antiqua" w:hAnsi="Book Antiqua" w:cs="Book Antiqua"/>
          <w:color w:val="000000"/>
        </w:rPr>
        <w:t>);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National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Natural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Science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Foundation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81902975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B56D6" w:rsidRPr="00643942">
        <w:rPr>
          <w:rFonts w:ascii="Book Antiqua" w:eastAsia="Book Antiqua" w:hAnsi="Book Antiqua" w:cs="Book Antiqua"/>
          <w:color w:val="000000"/>
        </w:rPr>
        <w:t xml:space="preserve">Liu </w:t>
      </w:r>
      <w:r w:rsidR="005B56D6">
        <w:rPr>
          <w:rFonts w:ascii="Book Antiqua" w:eastAsia="Book Antiqua" w:hAnsi="Book Antiqua" w:cs="Book Antiqua"/>
          <w:color w:val="000000"/>
        </w:rPr>
        <w:t>HL</w:t>
      </w:r>
      <w:r w:rsidRPr="00643942">
        <w:rPr>
          <w:rFonts w:ascii="Book Antiqua" w:eastAsia="Book Antiqua" w:hAnsi="Book Antiqua" w:cs="Book Antiqua"/>
          <w:color w:val="000000"/>
        </w:rPr>
        <w:t>);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65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9A2EA8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Postdoctoral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Science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Foundation,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2019M653940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B56D6" w:rsidRPr="00643942">
        <w:rPr>
          <w:rFonts w:ascii="Book Antiqua" w:eastAsia="Book Antiqua" w:hAnsi="Book Antiqua" w:cs="Book Antiqua"/>
          <w:color w:val="000000"/>
        </w:rPr>
        <w:t xml:space="preserve">Liu </w:t>
      </w:r>
      <w:r w:rsidR="005B56D6">
        <w:rPr>
          <w:rFonts w:ascii="Book Antiqua" w:eastAsia="Book Antiqua" w:hAnsi="Book Antiqua" w:cs="Book Antiqua"/>
          <w:color w:val="000000"/>
        </w:rPr>
        <w:t>HL</w:t>
      </w:r>
      <w:r w:rsidRPr="00643942">
        <w:rPr>
          <w:rFonts w:ascii="Book Antiqua" w:eastAsia="Book Antiqua" w:hAnsi="Book Antiqua" w:cs="Book Antiqua"/>
          <w:color w:val="000000"/>
        </w:rPr>
        <w:t>).</w:t>
      </w:r>
    </w:p>
    <w:p w14:paraId="54E92809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0FB1C4C7" w14:textId="1B6180CA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" w:name="_Hlk54107052"/>
      <w:r w:rsidRPr="00643942">
        <w:rPr>
          <w:rFonts w:ascii="Book Antiqua" w:eastAsia="Book Antiqua" w:hAnsi="Book Antiqua" w:cs="Book Antiqua"/>
          <w:b/>
          <w:bCs/>
          <w:color w:val="000000"/>
        </w:rPr>
        <w:t>Shi-Yu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Feng,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Department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Neurosurgery,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Hospital,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28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Fuxing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Road,</w:t>
      </w:r>
      <w:r w:rsidR="00F46E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46E3C">
        <w:rPr>
          <w:rFonts w:ascii="Book Antiqua" w:eastAsia="Book Antiqua" w:hAnsi="Book Antiqua" w:cs="Book Antiqua"/>
          <w:color w:val="000000"/>
        </w:rPr>
        <w:t>Haidian</w:t>
      </w:r>
      <w:proofErr w:type="spellEnd"/>
      <w:r w:rsidR="00F46E3C">
        <w:rPr>
          <w:rFonts w:ascii="Book Antiqua" w:eastAsia="Book Antiqua" w:hAnsi="Book Antiqua" w:cs="Book Antiqua"/>
          <w:color w:val="000000"/>
        </w:rPr>
        <w:t xml:space="preserve"> District,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Beijing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100853,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China.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fengshiyu72123@163.com</w:t>
      </w:r>
      <w:bookmarkEnd w:id="5"/>
    </w:p>
    <w:p w14:paraId="31D6C229" w14:textId="77777777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</w:p>
    <w:p w14:paraId="16E37DC2" w14:textId="27D14114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29,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2020</w:t>
      </w:r>
    </w:p>
    <w:p w14:paraId="305C2D4E" w14:textId="3981C8ED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October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7,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2020</w:t>
      </w:r>
    </w:p>
    <w:p w14:paraId="5B42DB28" w14:textId="4031CF86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B5300" w:rsidRPr="007B5300">
        <w:rPr>
          <w:rFonts w:ascii="Book Antiqua" w:eastAsia="Book Antiqua" w:hAnsi="Book Antiqua" w:cs="Book Antiqua"/>
          <w:bCs/>
          <w:color w:val="000000"/>
        </w:rPr>
        <w:t>October 27, 2020</w:t>
      </w:r>
    </w:p>
    <w:p w14:paraId="2EDE74DC" w14:textId="7C3DEAB3" w:rsidR="003A355A" w:rsidRPr="00643942" w:rsidRDefault="003A355A" w:rsidP="003A355A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7FE7" w:rsidRPr="00B7416C">
        <w:rPr>
          <w:rFonts w:ascii="Book Antiqua" w:hAnsi="Book Antiqua"/>
        </w:rPr>
        <w:t>December 26, 2020</w:t>
      </w:r>
    </w:p>
    <w:p w14:paraId="45D1E2E3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  <w:sectPr w:rsidR="00A77B3E" w:rsidRPr="00643942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F9F7EE" w14:textId="7777777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8BFFDEC" w14:textId="27DDBDD8" w:rsidR="003B0BF5" w:rsidRPr="00643942" w:rsidRDefault="003B0BF5" w:rsidP="003B0BF5">
      <w:pPr>
        <w:spacing w:line="360" w:lineRule="auto"/>
        <w:jc w:val="both"/>
        <w:rPr>
          <w:rFonts w:ascii="Book Antiqua" w:hAnsi="Book Antiqua"/>
        </w:rPr>
      </w:pPr>
      <w:bookmarkStart w:id="6" w:name="_Hlk54106117"/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bookmarkEnd w:id="6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(CSCs)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self-renewal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tumorigenesis.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_Hlk54106148"/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  <w:bookmarkEnd w:id="7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(TME)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researchers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>
        <w:rPr>
          <w:rFonts w:ascii="Book Antiqua" w:eastAsia="Book Antiqua" w:hAnsi="Book Antiqua" w:cs="Book Antiqua"/>
          <w:color w:val="000000"/>
        </w:rPr>
        <w:t>searching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ways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characterize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goal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predicting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describe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striking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parallels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microenvironmental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aspects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particular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composition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vital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infiltrating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highlighting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cooperate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discuss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advances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strategies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complex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interconnected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facilitate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promising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</w:t>
      </w:r>
      <w:r w:rsidR="00E00AF4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deadly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malignancies.</w:t>
      </w:r>
    </w:p>
    <w:p w14:paraId="1E3C06AA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7FD8741B" w14:textId="5CE3F283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cells;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Microenvironment;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tumor;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Inflammation;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application;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Glioma</w:t>
      </w:r>
    </w:p>
    <w:p w14:paraId="2DEB3389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37C66D4A" w14:textId="74CE72AF" w:rsidR="003B0BF5" w:rsidRPr="00957FE7" w:rsidRDefault="003B0BF5" w:rsidP="00957FE7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643942">
        <w:rPr>
          <w:rFonts w:ascii="Book Antiqua" w:eastAsia="Book Antiqua" w:hAnsi="Book Antiqua" w:cs="Book Antiqua"/>
          <w:color w:val="000000"/>
        </w:rPr>
        <w:t>Liu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YN,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 w:rsidRPr="00643942">
        <w:rPr>
          <w:rFonts w:ascii="Book Antiqua" w:eastAsia="Book Antiqua" w:hAnsi="Book Antiqua" w:cs="Book Antiqua"/>
          <w:color w:val="000000"/>
        </w:rPr>
        <w:t>t</w:t>
      </w:r>
      <w:r w:rsidR="00E00AF4">
        <w:rPr>
          <w:rFonts w:ascii="Book Antiqua" w:eastAsia="Book Antiqua" w:hAnsi="Book Antiqua" w:cs="Book Antiqua"/>
          <w:color w:val="000000"/>
        </w:rPr>
        <w:t xml:space="preserve">umor </w:t>
      </w:r>
      <w:r w:rsidRPr="00643942">
        <w:rPr>
          <w:rFonts w:ascii="Book Antiqua" w:eastAsia="Book Antiqua" w:hAnsi="Book Antiqua" w:cs="Book Antiqua"/>
          <w:color w:val="000000"/>
        </w:rPr>
        <w:t>microenvironment.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J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2020;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957FE7" w:rsidRPr="00957FE7">
        <w:rPr>
          <w:rFonts w:ascii="Book Antiqua" w:eastAsia="Book Antiqua" w:hAnsi="Book Antiqua" w:cs="Book Antiqua"/>
          <w:color w:val="000000"/>
        </w:rPr>
        <w:t xml:space="preserve">12(12): </w:t>
      </w:r>
      <w:r w:rsidR="00957FE7">
        <w:rPr>
          <w:rFonts w:ascii="Book Antiqua" w:hAnsi="Book Antiqua" w:cs="Book Antiqua" w:hint="eastAsia"/>
          <w:color w:val="000000"/>
          <w:lang w:eastAsia="zh-CN"/>
        </w:rPr>
        <w:t>1439-1454</w:t>
      </w:r>
      <w:r w:rsidR="00957FE7" w:rsidRPr="00957FE7">
        <w:rPr>
          <w:rFonts w:ascii="Book Antiqua" w:eastAsia="Book Antiqua" w:hAnsi="Book Antiqua" w:cs="Book Antiqua"/>
          <w:color w:val="000000"/>
        </w:rPr>
        <w:t xml:space="preserve"> URL: https://www.wjgnet.com/1948-0210/full/v12/i12/</w:t>
      </w:r>
      <w:r w:rsidR="00957FE7">
        <w:rPr>
          <w:rFonts w:ascii="Book Antiqua" w:hAnsi="Book Antiqua" w:cs="Book Antiqua" w:hint="eastAsia"/>
          <w:color w:val="000000"/>
          <w:lang w:eastAsia="zh-CN"/>
        </w:rPr>
        <w:t>1439</w:t>
      </w:r>
      <w:r w:rsidR="00957FE7" w:rsidRPr="00957FE7">
        <w:rPr>
          <w:rFonts w:ascii="Book Antiqua" w:eastAsia="Book Antiqua" w:hAnsi="Book Antiqua" w:cs="Book Antiqua"/>
          <w:color w:val="000000"/>
        </w:rPr>
        <w:t>.htm DOI: https://dx.doi.org/10.4252/wjsc.v12.i12.</w:t>
      </w:r>
      <w:r w:rsidR="00957FE7">
        <w:rPr>
          <w:rFonts w:ascii="Book Antiqua" w:hAnsi="Book Antiqua" w:cs="Book Antiqua" w:hint="eastAsia"/>
          <w:color w:val="000000"/>
          <w:lang w:eastAsia="zh-CN"/>
        </w:rPr>
        <w:t>1439</w:t>
      </w:r>
      <w:bookmarkStart w:id="8" w:name="_GoBack"/>
      <w:bookmarkEnd w:id="8"/>
    </w:p>
    <w:p w14:paraId="261FA6D5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45A7E0E5" w14:textId="6AE1C93E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better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understand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effects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interplaying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(CSCs)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(TME)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progression,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review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distinct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characters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mechanisms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regarding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how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regulates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CSC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self-renewal.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Moreover,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emphasize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valuable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application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sing-cell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RNA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 w:rsidRPr="00643942">
        <w:rPr>
          <w:rFonts w:ascii="Book Antiqua" w:eastAsia="Book Antiqua" w:hAnsi="Book Antiqua" w:cs="Book Antiqua"/>
          <w:color w:val="000000"/>
        </w:rPr>
        <w:t>sequenc</w:t>
      </w:r>
      <w:r w:rsidR="00E00AF4">
        <w:rPr>
          <w:rFonts w:ascii="Book Antiqua" w:eastAsia="Book Antiqua" w:hAnsi="Book Antiqua" w:cs="Book Antiqua"/>
          <w:color w:val="000000"/>
        </w:rPr>
        <w:t xml:space="preserve">ing </w:t>
      </w:r>
      <w:r w:rsidR="003B0BF5" w:rsidRPr="00643942">
        <w:rPr>
          <w:rFonts w:ascii="Book Antiqua" w:eastAsia="Book Antiqua" w:hAnsi="Book Antiqua" w:cs="Book Antiqua"/>
          <w:color w:val="000000"/>
        </w:rPr>
        <w:t>technology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B0BF5" w:rsidRPr="00643942">
        <w:rPr>
          <w:rFonts w:ascii="Book Antiqua" w:eastAsia="Book Antiqua" w:hAnsi="Book Antiqua" w:cs="Book Antiqua"/>
          <w:color w:val="000000"/>
        </w:rPr>
        <w:t>research.</w:t>
      </w:r>
    </w:p>
    <w:p w14:paraId="5D9FBE6B" w14:textId="77777777" w:rsidR="003B0BF5" w:rsidRPr="00643942" w:rsidRDefault="003B0BF5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3B0BF5" w:rsidRPr="0064394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04E628" w14:textId="77777777" w:rsidR="00205CE1" w:rsidRDefault="00A85A78" w:rsidP="00205CE1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64394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DF7F59D" w14:textId="12BA7DBE" w:rsidR="00A77B3E" w:rsidRPr="00205CE1" w:rsidRDefault="00A85A78" w:rsidP="00205CE1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poorly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existing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therapies</w:t>
      </w:r>
      <w:r w:rsidR="00E00AF4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leading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prognoses.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accounts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majority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mortality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points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significant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challenge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conventional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modalities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available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operation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focus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bulk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</w:t>
      </w:r>
      <w:r w:rsidR="00643942">
        <w:rPr>
          <w:rFonts w:ascii="Book Antiqua" w:eastAsia="Book Antiqua" w:hAnsi="Book Antiqua" w:cs="Book Antiqua"/>
          <w:color w:val="000000"/>
        </w:rPr>
        <w:t>o</w:t>
      </w:r>
      <w:r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impair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subpopulation</w:t>
      </w:r>
      <w:r w:rsidR="00E00AF4">
        <w:rPr>
          <w:rFonts w:ascii="Book Antiqua" w:eastAsia="Book Antiqua" w:hAnsi="Book Antiqua" w:cs="Book Antiqua"/>
          <w:color w:val="000000"/>
        </w:rPr>
        <w:t xml:space="preserve"> 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(CSCs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)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Actually,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present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diverse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capability,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</w:t>
      </w:r>
      <w:r w:rsidR="00E00AF4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resistance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noticeable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643942">
        <w:rPr>
          <w:rFonts w:ascii="Book Antiqua" w:eastAsia="Book Antiqua" w:hAnsi="Book Antiqua" w:cs="Book Antiqua"/>
          <w:color w:val="000000"/>
        </w:rPr>
        <w:t>no</w:t>
      </w:r>
      <w:r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properties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>
        <w:rPr>
          <w:rFonts w:ascii="Book Antiqua" w:eastAsia="Book Antiqua" w:hAnsi="Book Antiqua" w:cs="Book Antiqua"/>
          <w:color w:val="000000"/>
        </w:rPr>
        <w:t xml:space="preserve">by </w:t>
      </w:r>
      <w:r w:rsidRPr="00643942">
        <w:rPr>
          <w:rFonts w:ascii="Book Antiqua" w:eastAsia="Book Antiqua" w:hAnsi="Book Antiqua" w:cs="Book Antiqua"/>
          <w:color w:val="000000"/>
        </w:rPr>
        <w:t>relying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themselves.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(TME)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insist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stemness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themselves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against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chemotherapeutic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elements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radiation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Even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spreading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circulation,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recruit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microenvironmental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</w:t>
      </w:r>
      <w:r w:rsidR="00E00AF4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forming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cluster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 w:rsidRPr="00643942">
        <w:rPr>
          <w:rFonts w:ascii="Book Antiqua" w:eastAsia="Book Antiqua" w:hAnsi="Book Antiqua" w:cs="Book Antiqua"/>
          <w:color w:val="000000"/>
        </w:rPr>
        <w:t>generat</w:t>
      </w:r>
      <w:r w:rsidR="00E00AF4">
        <w:rPr>
          <w:rFonts w:ascii="Book Antiqua" w:eastAsia="Book Antiqua" w:hAnsi="Book Antiqua" w:cs="Book Antiqua"/>
          <w:color w:val="000000"/>
        </w:rPr>
        <w:t xml:space="preserve">ing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pre-metastatic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faraway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organs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before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arriving.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Previously,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although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bulk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sequence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interrogate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average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profiles,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limited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insight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type,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especially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643942">
        <w:rPr>
          <w:rFonts w:ascii="Book Antiqua" w:eastAsia="Book Antiqua" w:hAnsi="Book Antiqua" w:cs="Book Antiqua"/>
          <w:color w:val="000000"/>
        </w:rPr>
        <w:t>heterogenicity</w:t>
      </w:r>
      <w:proofErr w:type="spell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Importantly,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difficult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activities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traditional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methods.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address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challenges,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RNA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 w:rsidRPr="00643942">
        <w:rPr>
          <w:rFonts w:ascii="Book Antiqua" w:eastAsia="Book Antiqua" w:hAnsi="Book Antiqua" w:cs="Book Antiqua"/>
          <w:color w:val="000000"/>
        </w:rPr>
        <w:t>sequenc</w:t>
      </w:r>
      <w:r w:rsidR="00E00AF4">
        <w:rPr>
          <w:rFonts w:ascii="Book Antiqua" w:eastAsia="Book Antiqua" w:hAnsi="Book Antiqua" w:cs="Book Antiqua"/>
          <w:color w:val="000000"/>
        </w:rPr>
        <w:t xml:space="preserve">ing </w:t>
      </w:r>
      <w:r w:rsidRPr="0064394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scRNA-seq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characterized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types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resolution,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figure</w:t>
      </w:r>
      <w:r w:rsidR="00E00AF4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oncogenic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>
        <w:rPr>
          <w:rFonts w:ascii="Book Antiqua" w:eastAsia="Book Antiqua" w:hAnsi="Book Antiqua" w:cs="Book Antiqua"/>
          <w:color w:val="000000"/>
        </w:rPr>
        <w:t xml:space="preserve">and </w:t>
      </w:r>
      <w:r w:rsidRPr="00643942">
        <w:rPr>
          <w:rFonts w:ascii="Book Antiqua" w:eastAsia="Book Antiqua" w:hAnsi="Book Antiqua" w:cs="Book Antiqua"/>
          <w:color w:val="000000"/>
        </w:rPr>
        <w:t>complement/immune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[8,9]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Therefore,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understand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interplaying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distinct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characters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regarding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self-renewal.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Moreover,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emphasize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valuable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application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scRNA-seq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technology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research.</w:t>
      </w:r>
    </w:p>
    <w:p w14:paraId="6C964A58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5CAF08A7" w14:textId="662B5DE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Cs</w:t>
      </w:r>
      <w:r w:rsidR="00D76CE7"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</w:t>
      </w:r>
      <w:r w:rsidR="00D76CE7" w:rsidRPr="00643942">
        <w:rPr>
          <w:rFonts w:ascii="Book Antiqua" w:eastAsia="Book Antiqua" w:hAnsi="Book Antiqua" w:cs="Book Antiqua"/>
          <w:b/>
          <w:bCs/>
          <w:color w:val="000000"/>
          <w:u w:val="single"/>
        </w:rPr>
        <w:t>s</w:t>
      </w:r>
    </w:p>
    <w:p w14:paraId="41EBE415" w14:textId="7A0FD735" w:rsidR="00A77B3E" w:rsidRPr="00643942" w:rsidRDefault="00A85A78">
      <w:pPr>
        <w:spacing w:line="360" w:lineRule="auto"/>
        <w:jc w:val="both"/>
        <w:rPr>
          <w:rFonts w:ascii="Book Antiqua" w:hAnsi="Book Antiqua"/>
          <w:i/>
          <w:iCs/>
        </w:rPr>
      </w:pP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Stem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CSCs</w:t>
      </w:r>
    </w:p>
    <w:p w14:paraId="02EF5F37" w14:textId="7F05F03B" w:rsidR="00205CE1" w:rsidRDefault="00A85A78" w:rsidP="00205CE1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lastRenderedPageBreak/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perpetuate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themselves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self-renewal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particular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Nevertheless,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rigorous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ways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purification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debate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conditions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2F5FF3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(NSCs),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>
        <w:rPr>
          <w:rFonts w:ascii="Book Antiqua" w:eastAsia="Book Antiqua" w:hAnsi="Book Antiqua" w:cs="Book Antiqua"/>
          <w:color w:val="000000"/>
        </w:rPr>
        <w:t xml:space="preserve">an </w:t>
      </w:r>
      <w:r w:rsidRPr="00643942">
        <w:rPr>
          <w:rFonts w:ascii="Book Antiqua" w:eastAsia="Book Antiqua" w:hAnsi="Book Antiqua" w:cs="Book Antiqua"/>
          <w:color w:val="000000"/>
        </w:rPr>
        <w:t>undifferentiated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00AF4">
        <w:rPr>
          <w:rFonts w:ascii="Book Antiqua" w:eastAsia="Book Antiqua" w:hAnsi="Book Antiqua" w:cs="Book Antiqua"/>
          <w:color w:val="000000"/>
        </w:rPr>
        <w:t xml:space="preserve">type </w:t>
      </w:r>
      <w:r w:rsidRPr="00643942">
        <w:rPr>
          <w:rFonts w:ascii="Book Antiqua" w:eastAsia="Book Antiqua" w:hAnsi="Book Antiqua" w:cs="Book Antiqua"/>
          <w:color w:val="000000"/>
        </w:rPr>
        <w:t>originating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E00AF4">
        <w:rPr>
          <w:rFonts w:ascii="Book Antiqua" w:eastAsia="Book Antiqua" w:hAnsi="Book Antiqua" w:cs="Book Antiqua"/>
          <w:color w:val="000000"/>
        </w:rPr>
        <w:t xml:space="preserve"> 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central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nervous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(CNS),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rise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offspring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multiple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lineages,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non-neuronal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isolated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humans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traditional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methods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confirmed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advanced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scRNA-seq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analysis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pathways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stemness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NSCs,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WNT/β-catenin</w:t>
      </w:r>
      <w:r w:rsidR="00E00AF4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Hedgehog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643942">
        <w:rPr>
          <w:rFonts w:ascii="Book Antiqua" w:eastAsia="Book Antiqua" w:hAnsi="Book Antiqua" w:cs="Book Antiqua"/>
          <w:color w:val="000000"/>
        </w:rPr>
        <w:t>tumorigenicity</w:t>
      </w:r>
      <w:proofErr w:type="spell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novel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established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goal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reducing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burden</w:t>
      </w:r>
      <w:r w:rsidR="00E00AF4">
        <w:rPr>
          <w:rFonts w:ascii="Book Antiqua" w:eastAsia="Book Antiqua" w:hAnsi="Book Antiqua" w:cs="Book Antiqua"/>
          <w:color w:val="000000"/>
        </w:rPr>
        <w:t xml:space="preserve"> but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00AF4">
        <w:rPr>
          <w:rFonts w:ascii="Book Antiqua" w:eastAsia="Book Antiqua" w:hAnsi="Book Antiqua" w:cs="Book Antiqua"/>
          <w:color w:val="000000"/>
        </w:rPr>
        <w:t>in</w:t>
      </w:r>
      <w:r w:rsidR="00E00AF4" w:rsidRPr="00643942">
        <w:rPr>
          <w:rFonts w:ascii="Book Antiqua" w:eastAsia="Book Antiqua" w:hAnsi="Book Antiqua" w:cs="Book Antiqua"/>
          <w:color w:val="000000"/>
        </w:rPr>
        <w:t>volved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6D4700C1" w14:textId="39CAD85A" w:rsidR="00A77B3E" w:rsidRPr="00643942" w:rsidRDefault="00E00AF4" w:rsidP="00205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The </w:t>
      </w:r>
      <w:r w:rsidR="00A85A78" w:rsidRPr="00643942">
        <w:rPr>
          <w:rFonts w:ascii="Book Antiqua" w:eastAsia="Book Antiqua" w:hAnsi="Book Antiqua" w:cs="Book Antiqua"/>
          <w:color w:val="000000"/>
        </w:rPr>
        <w:t>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self-proliferation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</w:t>
      </w:r>
      <w:r w:rsidRPr="00643942">
        <w:rPr>
          <w:rFonts w:ascii="Book Antiqua" w:eastAsia="Book Antiqua" w:hAnsi="Book Antiqua" w:cs="Book Antiqua"/>
          <w:color w:val="000000"/>
        </w:rPr>
        <w:t xml:space="preserve">NSCs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their </w:t>
      </w:r>
      <w:r w:rsidR="00A85A78" w:rsidRPr="00643942">
        <w:rPr>
          <w:rFonts w:ascii="Book Antiqua" w:eastAsia="Book Antiqua" w:hAnsi="Book Antiqua" w:cs="Book Antiqua"/>
          <w:color w:val="000000"/>
        </w:rPr>
        <w:t>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applications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discovered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5A78" w:rsidRPr="00643942">
        <w:rPr>
          <w:rFonts w:ascii="Book Antiqua" w:eastAsia="Book Antiqua" w:hAnsi="Book Antiqua" w:cs="Book Antiqua"/>
          <w:color w:val="000000"/>
        </w:rPr>
        <w:t>studies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example,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biology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provide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new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insights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research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treatment.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intermediate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filament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protein,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6CE7" w:rsidRPr="00643942">
        <w:rPr>
          <w:rFonts w:ascii="Book Antiqua" w:eastAsia="Book Antiqua" w:hAnsi="Book Antiqua" w:cs="Book Antiqua"/>
          <w:color w:val="000000"/>
        </w:rPr>
        <w:t>n</w:t>
      </w:r>
      <w:r w:rsidR="00A85A78" w:rsidRPr="00643942">
        <w:rPr>
          <w:rFonts w:ascii="Book Antiqua" w:eastAsia="Book Antiqua" w:hAnsi="Book Antiqua" w:cs="Book Antiqua"/>
          <w:color w:val="000000"/>
        </w:rPr>
        <w:t>estin</w:t>
      </w:r>
      <w:proofErr w:type="spellEnd"/>
      <w:r w:rsidR="00A85A78"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serves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biomarker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further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label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5A78" w:rsidRPr="00643942">
        <w:rPr>
          <w:rFonts w:ascii="Book Antiqua" w:eastAsia="Book Antiqua" w:hAnsi="Book Antiqua" w:cs="Book Antiqua"/>
          <w:color w:val="000000"/>
        </w:rPr>
        <w:t>CSCs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now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studying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6CE7" w:rsidRPr="00643942">
        <w:rPr>
          <w:rFonts w:ascii="Book Antiqua" w:eastAsia="Book Antiqua" w:hAnsi="Book Antiqua" w:cs="Book Antiqua"/>
          <w:color w:val="000000"/>
        </w:rPr>
        <w:t>n</w:t>
      </w:r>
      <w:r w:rsidR="00A85A78" w:rsidRPr="00643942">
        <w:rPr>
          <w:rFonts w:ascii="Book Antiqua" w:eastAsia="Book Antiqua" w:hAnsi="Book Antiqua" w:cs="Book Antiqua"/>
          <w:color w:val="000000"/>
        </w:rPr>
        <w:t>estin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Hedgehog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revealing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proper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interaction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Bergmann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A85A78" w:rsidRPr="00643942">
        <w:rPr>
          <w:rFonts w:ascii="Book Antiqua" w:eastAsia="Book Antiqua" w:hAnsi="Book Antiqua" w:cs="Book Antiqua"/>
          <w:color w:val="000000"/>
        </w:rPr>
        <w:t>cerebellum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granular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precursors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6CE7" w:rsidRPr="00643942">
        <w:rPr>
          <w:rFonts w:ascii="Book Antiqua" w:eastAsia="Book Antiqua" w:hAnsi="Book Antiqua" w:cs="Book Antiqua"/>
          <w:color w:val="000000"/>
        </w:rPr>
        <w:t>n</w:t>
      </w:r>
      <w:r w:rsidR="00A85A78" w:rsidRPr="00643942">
        <w:rPr>
          <w:rFonts w:ascii="Book Antiqua" w:eastAsia="Book Antiqua" w:hAnsi="Book Antiqua" w:cs="Book Antiqua"/>
          <w:color w:val="000000"/>
        </w:rPr>
        <w:t>estin</w:t>
      </w:r>
      <w:proofErr w:type="spellEnd"/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findings,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our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team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continuously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demonstrate</w:t>
      </w:r>
      <w:r>
        <w:rPr>
          <w:rFonts w:ascii="Book Antiqua" w:eastAsia="Book Antiqua" w:hAnsi="Book Antiqua" w:cs="Book Antiqua"/>
          <w:color w:val="000000"/>
        </w:rPr>
        <w:t>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6CE7" w:rsidRPr="00643942">
        <w:rPr>
          <w:rFonts w:ascii="Book Antiqua" w:eastAsia="Book Antiqua" w:hAnsi="Book Antiqua" w:cs="Book Antiqua"/>
          <w:color w:val="000000"/>
        </w:rPr>
        <w:t>n</w:t>
      </w:r>
      <w:r w:rsidR="00A85A78" w:rsidRPr="00643942">
        <w:rPr>
          <w:rFonts w:ascii="Book Antiqua" w:eastAsia="Book Antiqua" w:hAnsi="Book Antiqua" w:cs="Book Antiqua"/>
          <w:color w:val="000000"/>
        </w:rPr>
        <w:t>estin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drives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76CE7" w:rsidRPr="00643942">
        <w:rPr>
          <w:rFonts w:ascii="Book Antiqua" w:eastAsia="Book Antiqua" w:hAnsi="Book Antiqua" w:cs="Book Antiqua"/>
          <w:color w:val="000000"/>
        </w:rPr>
        <w:t>sonic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76CE7" w:rsidRPr="00643942">
        <w:rPr>
          <w:rFonts w:ascii="Book Antiqua" w:eastAsia="Book Antiqua" w:hAnsi="Book Antiqua" w:cs="Book Antiqua"/>
          <w:color w:val="000000"/>
        </w:rPr>
        <w:t>hedgehog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76CE7" w:rsidRPr="00643942">
        <w:rPr>
          <w:rFonts w:ascii="Book Antiqua" w:eastAsia="Book Antiqua" w:hAnsi="Book Antiqua" w:cs="Book Antiqua"/>
          <w:color w:val="000000"/>
        </w:rPr>
        <w:t>(</w:t>
      </w:r>
      <w:r w:rsidR="00A85A78" w:rsidRPr="00643942">
        <w:rPr>
          <w:rFonts w:ascii="Book Antiqua" w:eastAsia="Book Antiqua" w:hAnsi="Book Antiqua" w:cs="Book Antiqua"/>
          <w:color w:val="000000"/>
        </w:rPr>
        <w:t>SHH</w:t>
      </w:r>
      <w:r w:rsidR="00D76CE7" w:rsidRPr="00643942">
        <w:rPr>
          <w:rFonts w:ascii="Book Antiqua" w:hAnsi="Book Antiqua" w:cs="Book Antiqua"/>
          <w:color w:val="000000"/>
          <w:lang w:eastAsia="zh-CN"/>
        </w:rPr>
        <w:t>)</w:t>
      </w:r>
      <w:r w:rsidR="00A85A78" w:rsidRPr="00643942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A85A78"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uncover</w:t>
      </w:r>
      <w:r w:rsidR="005316EF">
        <w:rPr>
          <w:rFonts w:ascii="Book Antiqua" w:eastAsia="Book Antiqua" w:hAnsi="Book Antiqua" w:cs="Book Antiqua"/>
          <w:color w:val="000000"/>
        </w:rPr>
        <w:t xml:space="preserve">ed </w:t>
      </w:r>
      <w:r w:rsidR="00A85A78" w:rsidRPr="00643942">
        <w:rPr>
          <w:rFonts w:ascii="Book Antiqua" w:eastAsia="Book Antiqua" w:hAnsi="Book Antiqua" w:cs="Book Antiqua"/>
          <w:color w:val="000000"/>
        </w:rPr>
        <w:t>Gli3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316EF">
        <w:rPr>
          <w:rFonts w:ascii="Book Antiqua" w:eastAsia="Book Antiqua" w:hAnsi="Book Antiqua" w:cs="Book Antiqua"/>
          <w:color w:val="000000"/>
        </w:rPr>
        <w:t xml:space="preserve">as </w:t>
      </w:r>
      <w:r w:rsidR="00A85A78"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target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treat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5A78" w:rsidRPr="00643942">
        <w:rPr>
          <w:rFonts w:ascii="Book Antiqua" w:eastAsia="Book Antiqua" w:hAnsi="Book Antiqua" w:cs="Book Antiqua"/>
          <w:color w:val="000000"/>
        </w:rPr>
        <w:t>malignancies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A85A78" w:rsidRPr="002F5FF3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Furthermore,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316EF">
        <w:rPr>
          <w:rFonts w:ascii="Book Antiqua" w:eastAsia="Book Antiqua" w:hAnsi="Book Antiqua" w:cs="Book Antiqua"/>
          <w:color w:val="000000"/>
        </w:rPr>
        <w:t xml:space="preserve">was </w:t>
      </w:r>
      <w:r w:rsidR="00A85A78" w:rsidRPr="00643942">
        <w:rPr>
          <w:rFonts w:ascii="Book Antiqua" w:eastAsia="Book Antiqua" w:hAnsi="Book Antiqua" w:cs="Book Antiqua"/>
          <w:color w:val="000000"/>
        </w:rPr>
        <w:t>expanded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TME</w:t>
      </w:r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indicating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tumor-associated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(TAAs)</w:t>
      </w:r>
      <w:r w:rsidR="00707584" w:rsidRPr="00643942">
        <w:rPr>
          <w:rFonts w:ascii="Book Antiqua" w:eastAsia="Book Antiqua" w:hAnsi="Book Antiqua" w:cs="Book Antiqua"/>
          <w:color w:val="000000"/>
        </w:rPr>
        <w:t>-</w:t>
      </w:r>
      <w:r w:rsidR="00A85A78"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</w:t>
      </w:r>
      <w:r w:rsidR="00707584" w:rsidRPr="00643942">
        <w:rPr>
          <w:rFonts w:ascii="Book Antiqua" w:eastAsia="Book Antiqua" w:hAnsi="Book Antiqua" w:cs="Book Antiqua"/>
          <w:color w:val="000000"/>
        </w:rPr>
        <w:t>HH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drives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7584" w:rsidRPr="00643942">
        <w:rPr>
          <w:rFonts w:ascii="Book Antiqua" w:eastAsia="Book Antiqua" w:hAnsi="Book Antiqua" w:cs="Book Antiqua"/>
          <w:color w:val="000000"/>
        </w:rPr>
        <w:t>n</w:t>
      </w:r>
      <w:r w:rsidR="00A85A78" w:rsidRPr="00643942">
        <w:rPr>
          <w:rFonts w:ascii="Book Antiqua" w:eastAsia="Book Antiqua" w:hAnsi="Book Antiqua" w:cs="Book Antiqua"/>
          <w:color w:val="000000"/>
        </w:rPr>
        <w:t>estin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5A78"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smoothened-dependent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5A78" w:rsidRPr="00643942">
        <w:rPr>
          <w:rFonts w:ascii="Book Antiqua" w:eastAsia="Book Antiqua" w:hAnsi="Book Antiqua" w:cs="Book Antiqua"/>
          <w:color w:val="000000"/>
        </w:rPr>
        <w:t>mechanism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Therefore,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similarity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sheds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light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5A78" w:rsidRPr="00643942">
        <w:rPr>
          <w:rFonts w:ascii="Book Antiqua" w:eastAsia="Book Antiqua" w:hAnsi="Book Antiqua" w:cs="Book Antiqua"/>
          <w:color w:val="000000"/>
        </w:rPr>
        <w:t>stemness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profiles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control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progression.</w:t>
      </w:r>
    </w:p>
    <w:p w14:paraId="57F4E69F" w14:textId="77777777" w:rsidR="00A77B3E" w:rsidRPr="00643942" w:rsidRDefault="00A77B3E" w:rsidP="00205CE1">
      <w:pPr>
        <w:spacing w:line="360" w:lineRule="auto"/>
        <w:jc w:val="both"/>
        <w:rPr>
          <w:rFonts w:ascii="Book Antiqua" w:hAnsi="Book Antiqua"/>
        </w:rPr>
      </w:pPr>
    </w:p>
    <w:p w14:paraId="69403B00" w14:textId="11526827" w:rsidR="00A77B3E" w:rsidRPr="00643942" w:rsidRDefault="00707584">
      <w:pPr>
        <w:spacing w:line="360" w:lineRule="auto"/>
        <w:jc w:val="both"/>
        <w:rPr>
          <w:rFonts w:ascii="Book Antiqua" w:hAnsi="Book Antiqua"/>
          <w:i/>
          <w:iCs/>
        </w:rPr>
      </w:pP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TME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heterogeneity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mediated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CSCs</w:t>
      </w:r>
    </w:p>
    <w:p w14:paraId="602455A6" w14:textId="49CDF3A3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lastRenderedPageBreak/>
        <w:t>Heterogeneity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among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malignancies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Importantly,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multiple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microenvironmental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influences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beyond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evolution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2F5FF3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models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established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research,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progenies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limited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neuroblastoma</w:t>
      </w:r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hierarchically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organized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arise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restricted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progenitors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mutations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23,24]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Although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address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5316EF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5316EF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origin,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significantly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affect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construction.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“clever”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order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</w:t>
      </w:r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microglia/macrophages,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serving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themselves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exosome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secretion.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always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occurs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cancer-associated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(CAFs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)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subtypes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behaviors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lead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microenvironmental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heterogeneity,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augmented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proteolytic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enzymes,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deposition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matrix</w:t>
      </w:r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pathogenic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angiogenesis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existing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contribute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kinds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occasion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requires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Especially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resistance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chemoradiotherapies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recurrences,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undergo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de-differentiation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override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wicked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conditions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understand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typical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flow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cytometry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advanced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multi-omics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316EF" w:rsidRPr="00643942">
        <w:rPr>
          <w:rFonts w:ascii="Book Antiqua" w:eastAsia="Book Antiqua" w:hAnsi="Book Antiqua" w:cs="Book Antiqua"/>
          <w:color w:val="000000"/>
        </w:rPr>
        <w:t>sequenc</w:t>
      </w:r>
      <w:r w:rsidR="005316EF">
        <w:rPr>
          <w:rFonts w:ascii="Book Antiqua" w:eastAsia="Book Antiqua" w:hAnsi="Book Antiqua" w:cs="Book Antiqua"/>
          <w:color w:val="000000"/>
        </w:rPr>
        <w:t xml:space="preserve">ing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technologies.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application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flow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cytometry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makes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possible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harvest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distinct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subpopulations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non-malignant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well-known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markers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kinds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separated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following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culture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experiments.</w:t>
      </w:r>
    </w:p>
    <w:p w14:paraId="6CF6BBA9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508A33FC" w14:textId="1C4DCF7D" w:rsidR="00A77B3E" w:rsidRPr="00643942" w:rsidRDefault="00707584">
      <w:pPr>
        <w:spacing w:line="360" w:lineRule="auto"/>
        <w:jc w:val="both"/>
        <w:rPr>
          <w:rFonts w:ascii="Book Antiqua" w:hAnsi="Book Antiqua"/>
          <w:i/>
          <w:iCs/>
        </w:rPr>
      </w:pP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Trans-differentiation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de-differentiation</w:t>
      </w:r>
    </w:p>
    <w:p w14:paraId="1AD94310" w14:textId="7D088416" w:rsidR="003379E7" w:rsidRPr="00643942" w:rsidRDefault="00A85A78">
      <w:pPr>
        <w:spacing w:line="360" w:lineRule="auto"/>
        <w:jc w:val="both"/>
        <w:rPr>
          <w:rFonts w:ascii="Book Antiqua" w:hAnsi="Book Antiqua"/>
        </w:rPr>
      </w:pPr>
      <w:proofErr w:type="gramStart"/>
      <w:r w:rsidRPr="00643942">
        <w:rPr>
          <w:rFonts w:ascii="Book Antiqua" w:eastAsia="Book Antiqua" w:hAnsi="Book Antiqua" w:cs="Book Antiqua"/>
          <w:color w:val="000000"/>
        </w:rPr>
        <w:t>Trans-differentiation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de-differentiation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discussed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extensively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studies.</w:t>
      </w:r>
      <w:proofErr w:type="gram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Similar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lineages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original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lineage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arising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tumors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possible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control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even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molecular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yet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recovered.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tissue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changes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another.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de-differentiated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unnatural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unstable,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sometimes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present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during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differentiation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de-differentiates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immature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lineage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routine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seems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consume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energy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direct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affected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microenvironmental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abundant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breast,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prostate</w:t>
      </w:r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pancreatic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TGF-β1,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TGF-β2,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PDGF,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IL6,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5316EF">
        <w:rPr>
          <w:rFonts w:ascii="Book Antiqua" w:eastAsia="Book Antiqua" w:hAnsi="Book Antiqua" w:cs="Book Antiqua"/>
          <w:color w:val="000000"/>
        </w:rPr>
        <w:t xml:space="preserve">and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bFGF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kinase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crucial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surrounding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Furthermore,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TGF-β1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TGF-β2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actually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makes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full-extent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whereas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PDGF,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bFGF</w:t>
      </w:r>
      <w:proofErr w:type="spellEnd"/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IL6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(each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alone)</w:t>
      </w:r>
      <w:r w:rsidR="005316EF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differentiation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exosomes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abundant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diverse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particularly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hypoxic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conditions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astrocytes,</w:t>
      </w:r>
      <w:r w:rsidR="005316EF">
        <w:rPr>
          <w:rFonts w:ascii="Book Antiqua" w:eastAsia="Book Antiqua" w:hAnsi="Book Antiqua" w:cs="Book Antiqua"/>
          <w:color w:val="000000"/>
        </w:rPr>
        <w:t xml:space="preserve"> 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trans-differentiation.</w:t>
      </w:r>
    </w:p>
    <w:p w14:paraId="79E1F90C" w14:textId="68494DAF" w:rsidR="00A77B3E" w:rsidRPr="00643942" w:rsidRDefault="00A85A78" w:rsidP="003379E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Having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trans-differentiation,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reprogramming.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embryonic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thereby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exposing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reprogramming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milieu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cells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34,35]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method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confirmed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murine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human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interested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found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phagocytosed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oligodendrocyte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progenitor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therefore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forming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de-differentiated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presenting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parental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features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proinflammation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characters.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molecular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regarding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two-lineage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de-differentiation</w:t>
      </w:r>
      <w:r w:rsidR="00F07C93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remains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unclear.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Thus,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important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achieve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ability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reprogram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modulate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>
        <w:rPr>
          <w:rFonts w:ascii="Book Antiqua" w:eastAsia="Book Antiqua" w:hAnsi="Book Antiqua" w:cs="Book Antiqua"/>
          <w:color w:val="000000"/>
        </w:rPr>
        <w:t xml:space="preserve">their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positive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feedback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drug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resistance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6D1C2FA7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6D5D01E4" w14:textId="36D0D543" w:rsidR="00A77B3E" w:rsidRPr="00643942" w:rsidRDefault="003379E7">
      <w:pPr>
        <w:spacing w:line="360" w:lineRule="auto"/>
        <w:jc w:val="both"/>
        <w:rPr>
          <w:rFonts w:ascii="Book Antiqua" w:hAnsi="Book Antiqua"/>
          <w:i/>
          <w:iCs/>
        </w:rPr>
      </w:pPr>
      <w:proofErr w:type="spellStart"/>
      <w:proofErr w:type="gramStart"/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scRNA-seq</w:t>
      </w:r>
      <w:proofErr w:type="spellEnd"/>
      <w:proofErr w:type="gramEnd"/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technology</w:t>
      </w:r>
    </w:p>
    <w:p w14:paraId="241E7B25" w14:textId="3343987A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flow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cytometry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sorting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programs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restricted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well-established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surface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markers</w:t>
      </w:r>
      <w:r w:rsidR="00F07C93">
        <w:rPr>
          <w:rFonts w:ascii="Book Antiqua" w:eastAsia="Book Antiqua" w:hAnsi="Book Antiqua" w:cs="Book Antiqua"/>
          <w:color w:val="000000"/>
        </w:rPr>
        <w:t>, thus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resulting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incapable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subpopulations.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cluster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obtained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sorting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28,37]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hand,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difficult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accurately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technical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limitations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marker-based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Over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decade,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powerful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scRNA-seq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technology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applied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overcome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limitations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unbiased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cell-to-cell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variability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signatures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each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subgroup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="009A2EA8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(Figure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1).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microfluidic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barcoding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commonly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utilized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transcriptomes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thousands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cells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exponential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increase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amounts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single-cell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transcriptomic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data,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necessary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</w:t>
      </w:r>
      <w:r w:rsidR="00F07C93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computational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tools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achieve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meaningful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findings.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heterogeneity,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two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bioinformatic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scRNA-seq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data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developed: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(1)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discrete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cluster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indicators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subtypes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labelled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discrete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latent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</w:t>
      </w:r>
      <w:r w:rsidR="002B0FE7" w:rsidRPr="00643942">
        <w:rPr>
          <w:rFonts w:ascii="Book Antiqua" w:eastAsia="Book Antiqua" w:hAnsi="Book Antiqua" w:cs="Book Antiqua"/>
          <w:color w:val="000000"/>
        </w:rPr>
        <w:t>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B0FE7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(2)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B0FE7" w:rsidRPr="00643942">
        <w:rPr>
          <w:rFonts w:ascii="Book Antiqua" w:eastAsia="Book Antiqua" w:hAnsi="Book Antiqua" w:cs="Book Antiqua"/>
          <w:color w:val="000000"/>
        </w:rPr>
        <w:t>t</w:t>
      </w:r>
      <w:r w:rsidRPr="00643942">
        <w:rPr>
          <w:rFonts w:ascii="Book Antiqua" w:eastAsia="Book Antiqua" w:hAnsi="Book Antiqua" w:cs="Book Antiqua"/>
          <w:color w:val="000000"/>
        </w:rPr>
        <w:t>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continuous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pseudo-time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trajectories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constructed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latent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approach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double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droplets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limited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throughput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resolution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still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major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challenges.</w:t>
      </w:r>
    </w:p>
    <w:p w14:paraId="406702E6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4AE6FDD5" w14:textId="4EC37F21" w:rsidR="00A77B3E" w:rsidRPr="00643942" w:rsidRDefault="002B0FE7">
      <w:pPr>
        <w:spacing w:line="360" w:lineRule="auto"/>
        <w:jc w:val="both"/>
        <w:rPr>
          <w:rFonts w:ascii="Book Antiqua" w:hAnsi="Book Antiqua"/>
          <w:i/>
          <w:iCs/>
        </w:rPr>
      </w:pP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Glioma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medulloblastoma</w:t>
      </w:r>
      <w:proofErr w:type="spellEnd"/>
    </w:p>
    <w:p w14:paraId="486425B7" w14:textId="2162C378" w:rsidR="00FF01A3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primary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accounting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almost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40%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primary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leading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mortality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Unfortunately,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spite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significant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advances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diagnostic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survival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patients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remains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about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14.2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mo</w:t>
      </w:r>
      <w:proofErr w:type="gramEnd"/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could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existing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classic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limited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efficacy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CSCs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Although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discuss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pathways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driving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initiation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epigenetic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reprogramming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increases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oncogenic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C</w:t>
      </w:r>
      <w:r w:rsidRPr="00643942">
        <w:rPr>
          <w:rFonts w:ascii="Book Antiqua" w:eastAsia="Book Antiqua" w:hAnsi="Book Antiqua" w:cs="Book Antiqua"/>
          <w:color w:val="000000"/>
        </w:rPr>
        <w:t>SCs,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lead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resistance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Our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previous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revealed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maternal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embryonic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leucine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zipper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kinase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C0DF1" w:rsidRPr="00643942">
        <w:rPr>
          <w:rFonts w:ascii="Book Antiqua" w:eastAsia="Book Antiqua" w:hAnsi="Book Antiqua" w:cs="Book Antiqua"/>
          <w:color w:val="000000"/>
        </w:rPr>
        <w:t>(</w:t>
      </w:r>
      <w:r w:rsidRPr="00643942">
        <w:rPr>
          <w:rFonts w:ascii="Book Antiqua" w:eastAsia="Book Antiqua" w:hAnsi="Book Antiqua" w:cs="Book Antiqua"/>
          <w:color w:val="000000"/>
        </w:rPr>
        <w:t>MELK</w:t>
      </w:r>
      <w:r w:rsidR="000C0DF1" w:rsidRPr="00643942">
        <w:rPr>
          <w:rFonts w:ascii="Book Antiqua" w:eastAsia="Book Antiqua" w:hAnsi="Book Antiqua" w:cs="Book Antiqua"/>
          <w:color w:val="000000"/>
        </w:rPr>
        <w:t>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essential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EZH2/NF-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enhancing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methyltransferase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643942">
        <w:rPr>
          <w:rFonts w:ascii="Book Antiqua" w:eastAsia="Book Antiqua" w:hAnsi="Book Antiqua" w:cs="Book Antiqua"/>
          <w:color w:val="000000"/>
        </w:rPr>
        <w:t>stemness</w:t>
      </w:r>
      <w:proofErr w:type="spell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downstream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MELK/EZH2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complex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opens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exciting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pathway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understand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tumorigenesis,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beyond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well-established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Rel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/NF-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interaction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44]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series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sequential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events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cooperation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transcriptions.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hand,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contributes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property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insistence.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77382B">
        <w:rPr>
          <w:rFonts w:ascii="Book Antiqua" w:eastAsia="Book Antiqua" w:hAnsi="Book Antiqua" w:cs="Book Antiqua"/>
          <w:color w:val="000000"/>
        </w:rPr>
        <w:t>Zhang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F01A3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F01A3" w:rsidRPr="00643942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F01A3" w:rsidRPr="00643942">
        <w:rPr>
          <w:rFonts w:ascii="Book Antiqua" w:eastAsia="Book Antiqua" w:hAnsi="Book Antiqua" w:cs="Book Antiqua"/>
          <w:color w:val="000000"/>
        </w:rPr>
        <w:t>C-C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F01A3" w:rsidRPr="00643942">
        <w:rPr>
          <w:rFonts w:ascii="Book Antiqua" w:eastAsia="Book Antiqua" w:hAnsi="Book Antiqua" w:cs="Book Antiqua"/>
          <w:color w:val="000000"/>
        </w:rPr>
        <w:t>motif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F01A3" w:rsidRPr="00643942">
        <w:rPr>
          <w:rFonts w:ascii="Book Antiqua" w:eastAsia="Book Antiqua" w:hAnsi="Book Antiqua" w:cs="Book Antiqua"/>
          <w:color w:val="000000"/>
        </w:rPr>
        <w:t>ligand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F01A3" w:rsidRPr="00643942">
        <w:rPr>
          <w:rFonts w:ascii="Book Antiqua" w:eastAsia="Book Antiqua" w:hAnsi="Book Antiqua" w:cs="Book Antiqua"/>
          <w:color w:val="000000"/>
        </w:rPr>
        <w:t>8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F01A3" w:rsidRPr="00643942">
        <w:rPr>
          <w:rFonts w:ascii="Book Antiqua" w:eastAsia="Book Antiqua" w:hAnsi="Book Antiqua" w:cs="Book Antiqua"/>
          <w:color w:val="000000"/>
        </w:rPr>
        <w:t>(</w:t>
      </w:r>
      <w:r w:rsidRPr="00643942">
        <w:rPr>
          <w:rFonts w:ascii="Book Antiqua" w:eastAsia="Book Antiqua" w:hAnsi="Book Antiqua" w:cs="Book Antiqua"/>
          <w:color w:val="000000"/>
        </w:rPr>
        <w:t>CCL8</w:t>
      </w:r>
      <w:r w:rsidR="00FF01A3" w:rsidRPr="00643942">
        <w:rPr>
          <w:rFonts w:ascii="Book Antiqua" w:eastAsia="Book Antiqua" w:hAnsi="Book Antiqua" w:cs="Book Antiqua"/>
          <w:color w:val="000000"/>
        </w:rPr>
        <w:t>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(TAM)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stemness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ERK1/2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CCL8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could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insight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strategy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treatment.</w:t>
      </w:r>
    </w:p>
    <w:p w14:paraId="18E1A7E0" w14:textId="78551339" w:rsidR="00A77B3E" w:rsidRPr="00643942" w:rsidRDefault="00A85A78" w:rsidP="00FF01A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constitutes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childhood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Despite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advanced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strategies,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5-year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survival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high-risk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group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about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40%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about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half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patients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suffer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metastasizing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643942">
        <w:rPr>
          <w:rFonts w:ascii="Book Antiqua" w:eastAsia="Book Antiqua" w:hAnsi="Book Antiqua" w:cs="Book Antiqua"/>
          <w:color w:val="000000"/>
        </w:rPr>
        <w:t>neuraxis</w:t>
      </w:r>
      <w:proofErr w:type="spell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47,48]</w:t>
      </w:r>
      <w:r w:rsidRPr="00E83394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disseminated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accounts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>
        <w:rPr>
          <w:rFonts w:ascii="Book Antiqua" w:eastAsia="Book Antiqua" w:hAnsi="Book Antiqua" w:cs="Book Antiqua"/>
          <w:color w:val="000000"/>
        </w:rPr>
        <w:t xml:space="preserve">the </w:t>
      </w:r>
      <w:r w:rsidRPr="00643942">
        <w:rPr>
          <w:rFonts w:ascii="Book Antiqua" w:eastAsia="Book Antiqua" w:hAnsi="Book Antiqua" w:cs="Book Antiqua"/>
          <w:color w:val="000000"/>
        </w:rPr>
        <w:t>majority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pediatric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tumor-related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mortality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49]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Previously,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(MBSCs)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tumorigenesis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self-renewal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resistance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643942"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Among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primary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stemness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 w:rsidRPr="00643942">
        <w:rPr>
          <w:rFonts w:ascii="Book Antiqua" w:eastAsia="Book Antiqua" w:hAnsi="Book Antiqua" w:cs="Book Antiqua"/>
          <w:color w:val="000000"/>
        </w:rPr>
        <w:t xml:space="preserve">activation </w:t>
      </w:r>
      <w:r w:rsidR="00F07C93">
        <w:rPr>
          <w:rFonts w:ascii="Book Antiqua" w:eastAsia="Book Antiqua" w:hAnsi="Book Antiqua" w:cs="Book Antiqua"/>
          <w:color w:val="000000"/>
        </w:rPr>
        <w:t xml:space="preserve">of key </w:t>
      </w:r>
      <w:r w:rsidRPr="00643942">
        <w:rPr>
          <w:rFonts w:ascii="Book Antiqua" w:eastAsia="Book Antiqua" w:hAnsi="Book Antiqua" w:cs="Book Antiqua"/>
          <w:color w:val="000000"/>
        </w:rPr>
        <w:t>pathways,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WNT/β-catenin</w:t>
      </w:r>
      <w:r w:rsidR="00F07C93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JAK2/STAT3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signaling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Nestin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-expressing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source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restricted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capacity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stemness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undergoing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metastasis,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requires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efficient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cooperation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properties.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abundance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chemotherapy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20,52]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found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elevated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proportion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disseminated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compared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primar</w:t>
      </w:r>
      <w:r w:rsidR="00F07C93">
        <w:rPr>
          <w:rFonts w:ascii="Book Antiqua" w:eastAsia="Book Antiqua" w:hAnsi="Book Antiqua" w:cs="Book Antiqua"/>
          <w:color w:val="000000"/>
        </w:rPr>
        <w:t>y</w:t>
      </w:r>
      <w:r w:rsidR="00F07C93" w:rsidRPr="00F07C9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07C93"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enrichment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increased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level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C-C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motif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ligand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(CCL2)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released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undergoing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necroptosis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Noticeably,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until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now,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restricts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F07C93">
        <w:rPr>
          <w:rFonts w:ascii="Book Antiqua" w:eastAsia="Book Antiqua" w:hAnsi="Book Antiqua" w:cs="Book Antiqua"/>
          <w:color w:val="000000"/>
        </w:rPr>
        <w:t>ir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purification.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CD133,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CD15,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CD34</w:t>
      </w:r>
      <w:r w:rsidR="00F07C93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F01A3" w:rsidRPr="00643942">
        <w:rPr>
          <w:rFonts w:ascii="Book Antiqua" w:eastAsia="Book Antiqua" w:hAnsi="Book Antiqua" w:cs="Book Antiqua"/>
          <w:color w:val="000000"/>
        </w:rPr>
        <w:t>n</w:t>
      </w:r>
      <w:r w:rsidRPr="00643942">
        <w:rPr>
          <w:rFonts w:ascii="Book Antiqua" w:eastAsia="Book Antiqua" w:hAnsi="Book Antiqua" w:cs="Book Antiqua"/>
          <w:color w:val="000000"/>
        </w:rPr>
        <w:t>estin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usually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label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collect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CD133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drawbacks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follows: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F01A3" w:rsidRPr="00643942">
        <w:rPr>
          <w:rFonts w:ascii="Book Antiqua" w:eastAsia="Book Antiqua" w:hAnsi="Book Antiqua" w:cs="Book Antiqua"/>
          <w:color w:val="000000"/>
        </w:rPr>
        <w:t>T</w:t>
      </w:r>
      <w:r w:rsidRPr="00643942">
        <w:rPr>
          <w:rFonts w:ascii="Book Antiqua" w:eastAsia="Book Antiqua" w:hAnsi="Book Antiqua" w:cs="Book Antiqua"/>
          <w:color w:val="000000"/>
        </w:rPr>
        <w:t>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percentage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CD133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CD15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shows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greater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labeling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chosen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meaningful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results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probably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two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indexes,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CD133+CD15,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CD15+CD34</w:t>
      </w:r>
      <w:r w:rsidR="00F07C93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CD133+</w:t>
      </w:r>
      <w:r w:rsidR="00FF01A3" w:rsidRPr="00643942">
        <w:rPr>
          <w:rFonts w:ascii="Book Antiqua" w:eastAsia="Book Antiqua" w:hAnsi="Book Antiqua" w:cs="Book Antiqua"/>
          <w:color w:val="000000"/>
        </w:rPr>
        <w:t>n</w:t>
      </w:r>
      <w:r w:rsidRPr="00643942">
        <w:rPr>
          <w:rFonts w:ascii="Book Antiqua" w:eastAsia="Book Antiqua" w:hAnsi="Book Antiqua" w:cs="Book Antiqua"/>
          <w:color w:val="000000"/>
        </w:rPr>
        <w:t>estin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[5,23,54]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23F1F95E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14F85F72" w14:textId="739F1386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</w:t>
      </w:r>
      <w:r w:rsidR="00B56BF7"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</w:t>
      </w:r>
    </w:p>
    <w:p w14:paraId="17725928" w14:textId="7036532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contains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non-malignant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endothelial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pericytes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F07C93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others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Especially,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F07C93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tissue-resident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>
        <w:rPr>
          <w:rFonts w:ascii="Book Antiqua" w:eastAsia="Book Antiqua" w:hAnsi="Book Antiqua" w:cs="Book Antiqua"/>
          <w:color w:val="000000"/>
        </w:rPr>
        <w:t xml:space="preserve">the </w:t>
      </w:r>
      <w:r w:rsidRPr="00643942">
        <w:rPr>
          <w:rFonts w:ascii="Book Antiqua" w:eastAsia="Book Antiqua" w:hAnsi="Book Antiqua" w:cs="Book Antiqua"/>
          <w:color w:val="000000"/>
        </w:rPr>
        <w:t>CNS.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unique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properties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>
        <w:rPr>
          <w:rFonts w:ascii="Book Antiqua" w:eastAsia="Book Antiqua" w:hAnsi="Book Antiqua" w:cs="Book Antiqua"/>
          <w:color w:val="000000"/>
        </w:rPr>
        <w:t xml:space="preserve">the </w:t>
      </w:r>
      <w:r w:rsidRPr="00643942">
        <w:rPr>
          <w:rFonts w:ascii="Book Antiqua" w:eastAsia="Book Antiqua" w:hAnsi="Book Antiqua" w:cs="Book Antiqua"/>
          <w:color w:val="000000"/>
        </w:rPr>
        <w:t>CNS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require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framework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TME-targeted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interventions.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shown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Figure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vessels,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F07C93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astroglia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suggested</w:t>
      </w:r>
      <w:r w:rsidR="00F07C93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complex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compositions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emerging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crucial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primary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malignancies.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poorly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therapies,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>in</w:t>
      </w:r>
      <w:r w:rsidR="00F07C93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F07C93" w:rsidRPr="00F07C93">
        <w:rPr>
          <w:rFonts w:ascii="Book Antiqua" w:eastAsia="Book Antiqua" w:hAnsi="Book Antiqua" w:cs="Book Antiqua"/>
          <w:color w:val="000000"/>
        </w:rPr>
        <w:t xml:space="preserve"> </w:t>
      </w:r>
      <w:r w:rsidR="00F07C93"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recognized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07C93">
        <w:rPr>
          <w:rFonts w:ascii="Book Antiqua" w:eastAsia="Book Antiqua" w:hAnsi="Book Antiqua" w:cs="Book Antiqua"/>
          <w:color w:val="000000"/>
        </w:rPr>
        <w:t xml:space="preserve">to </w:t>
      </w:r>
      <w:r w:rsidRPr="00643942">
        <w:rPr>
          <w:rFonts w:ascii="Book Antiqua" w:eastAsia="Book Antiqua" w:hAnsi="Book Antiqua" w:cs="Book Antiqua"/>
          <w:color w:val="000000"/>
        </w:rPr>
        <w:t>play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roles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55]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considered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origin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construction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parenchymal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importantly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controlling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course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pathogenesis.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focus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CSCs.</w:t>
      </w:r>
    </w:p>
    <w:p w14:paraId="18D3049D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7264AD89" w14:textId="1AA0CBF1" w:rsidR="00A77B3E" w:rsidRPr="00643942" w:rsidRDefault="00307FAC">
      <w:pPr>
        <w:spacing w:line="360" w:lineRule="auto"/>
        <w:jc w:val="both"/>
        <w:rPr>
          <w:rFonts w:ascii="Book Antiqua" w:hAnsi="Book Antiqua"/>
          <w:i/>
          <w:iCs/>
        </w:rPr>
      </w:pP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9A2EA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i/>
          <w:iCs/>
          <w:color w:val="000000"/>
        </w:rPr>
        <w:t>microenvironment</w:t>
      </w:r>
    </w:p>
    <w:p w14:paraId="467BEB70" w14:textId="0AB6E4B6" w:rsidR="008759D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Microglia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307FAC" w:rsidRPr="00643942">
        <w:rPr>
          <w:rFonts w:ascii="Book Antiqua" w:eastAsia="Book Antiqua" w:hAnsi="Book Antiqua" w:cs="Book Antiqua"/>
          <w:b/>
          <w:bCs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considered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“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privileged</w:t>
      </w:r>
      <w:r w:rsidR="00643942">
        <w:rPr>
          <w:rFonts w:ascii="Book Antiqua" w:eastAsia="Book Antiqua" w:hAnsi="Book Antiqua" w:cs="Book Antiqua"/>
          <w:color w:val="000000"/>
        </w:rPr>
        <w:t>”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body,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sheltered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entrance.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that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cytotoxic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neurodegeneration.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dissociating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tissues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the </w:t>
      </w:r>
      <w:r w:rsidRPr="00643942">
        <w:rPr>
          <w:rFonts w:ascii="Book Antiqua" w:eastAsia="Book Antiqua" w:hAnsi="Book Antiqua" w:cs="Book Antiqua"/>
          <w:color w:val="000000"/>
        </w:rPr>
        <w:t>majority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blood-derived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</w:t>
      </w:r>
      <w:r w:rsidR="002E2326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accounting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about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35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%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57]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focus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defining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context-specific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microglia/macrophage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measure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diversity.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Microglia/macrophage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classified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pro-inflammatory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anti-inflammatory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state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57,58]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exist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linear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M1-to-M2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continuum.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pro-tumorigenic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accumulate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gradually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grade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59]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levels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pro-inflammatory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stemness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maintenance.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infiltration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considered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double-edged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sword,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exerting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tumor-promoting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anti-tumor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effects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60]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macrophage-mediated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previous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discovered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an </w:t>
      </w:r>
      <w:r w:rsidRPr="00643942">
        <w:rPr>
          <w:rFonts w:ascii="Book Antiqua" w:eastAsia="Book Antiqua" w:hAnsi="Book Antiqua" w:cs="Book Antiqua"/>
          <w:color w:val="000000"/>
        </w:rPr>
        <w:t>anti-inflammatory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transcription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resulted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colon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sufficient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invasive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adenocarcinoma.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IL10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STAT3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enhanced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carcinogen-induced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tumorigenesis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intestine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61]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infiltration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pathologic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process.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</w:t>
      </w:r>
      <w:r w:rsidR="002E2326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suppressed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located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microenvironment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57,62]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2BC9806B" w14:textId="75385E9E" w:rsidR="008759DE" w:rsidRPr="00643942" w:rsidRDefault="00A85A78" w:rsidP="008759D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Microglia,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myeloid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2E2326">
        <w:rPr>
          <w:rFonts w:ascii="Book Antiqua" w:eastAsia="Book Antiqua" w:hAnsi="Book Antiqua" w:cs="Book Antiqua"/>
          <w:color w:val="000000"/>
        </w:rPr>
        <w:t xml:space="preserve"> 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major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system,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essential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homeostasis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multiple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pathogeneses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disorders,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neurodegenerative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diseases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tumors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63]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accumulated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research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distinguish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homeostatic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conditions,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originate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hematopoietic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yolk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sac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marrow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>Alt</w:t>
      </w:r>
      <w:r w:rsidR="002E2326" w:rsidRPr="00643942">
        <w:rPr>
          <w:rFonts w:ascii="Book Antiqua" w:eastAsia="Book Antiqua" w:hAnsi="Book Antiqua" w:cs="Book Antiqua"/>
          <w:color w:val="000000"/>
        </w:rPr>
        <w:t>hough</w:t>
      </w:r>
      <w:r w:rsidR="002E2326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traits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monocyte-derived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numbers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levels,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affected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environment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close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proximity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masses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half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shape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releasing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range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invasion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[66]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Therefore,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represented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novel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malignancy.</w:t>
      </w:r>
    </w:p>
    <w:p w14:paraId="3A0CF0D9" w14:textId="31B2ADEF" w:rsidR="00643942" w:rsidRPr="00643942" w:rsidRDefault="00A85A78" w:rsidP="0064394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Previously,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Venteicher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759DE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759DE" w:rsidRPr="00643942">
        <w:rPr>
          <w:rFonts w:ascii="Book Antiqua" w:eastAsia="Book Antiqua" w:hAnsi="Book Antiqua" w:cs="Book Antiqua"/>
          <w:color w:val="000000"/>
          <w:vertAlign w:val="superscript"/>
        </w:rPr>
        <w:t>67]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detected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continuum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characterizing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IDH1/2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mutant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B56D06" w:rsidRPr="00643942">
        <w:rPr>
          <w:rFonts w:ascii="Book Antiqua" w:eastAsia="Book Antiqua" w:hAnsi="Book Antiqua" w:cs="Book Antiqua"/>
          <w:color w:val="000000"/>
        </w:rPr>
        <w:t>Müller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56D06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56D06" w:rsidRPr="0064394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clearly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separated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monocyte-derived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ontogeny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lastRenderedPageBreak/>
        <w:t>IDH1/2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wild-type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evidence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across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grades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subtypes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underlying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molecular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remains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poorly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understood.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scRNA-seq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&gt;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50000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isolated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focusing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high-grade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possessing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inflammasome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proinflammation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features,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shapes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</w:t>
      </w:r>
      <w:r w:rsidR="002E2326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oncogenesis.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Further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our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depicts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TGF-β1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IDH1/2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wild-type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SETD2</w:t>
      </w:r>
      <w:r w:rsidRPr="00643942">
        <w:rPr>
          <w:rFonts w:ascii="Book Antiqua" w:eastAsia="Book Antiqua" w:hAnsi="Book Antiqua" w:cs="Book Antiqua"/>
          <w:color w:val="000000"/>
        </w:rPr>
        <w:t>-deficiency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required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high-grade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activation.</w:t>
      </w:r>
    </w:p>
    <w:p w14:paraId="7612D551" w14:textId="1D044728" w:rsidR="00A77B3E" w:rsidRPr="00643942" w:rsidRDefault="00A85A78" w:rsidP="0064394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Previous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brain-resident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blood-derived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confounded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lack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scRNA-seq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suggested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CD11b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43942">
        <w:rPr>
          <w:rFonts w:ascii="Book Antiqua" w:eastAsia="Book Antiqua" w:hAnsi="Book Antiqua" w:cs="Book Antiqua"/>
          <w:color w:val="000000"/>
        </w:rPr>
        <w:t>/CX3CR1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43942">
        <w:rPr>
          <w:rFonts w:ascii="Book Antiqua" w:eastAsia="Book Antiqua" w:hAnsi="Book Antiqua" w:cs="Book Antiqua"/>
          <w:color w:val="000000"/>
        </w:rPr>
        <w:t>/P2RY12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should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murine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microglia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68]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finding,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purifying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utilizing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CD11b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CX3CR1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scRNA-seq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 w:rsidRPr="00643942">
        <w:rPr>
          <w:rFonts w:ascii="Book Antiqua" w:eastAsia="Book Antiqua" w:hAnsi="Book Antiqua" w:cs="Book Antiqua"/>
          <w:color w:val="000000"/>
        </w:rPr>
        <w:t>fluorescent-activated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 w:rsidRPr="00643942">
        <w:rPr>
          <w:rFonts w:ascii="Book Antiqua" w:eastAsia="Book Antiqua" w:hAnsi="Book Antiqua" w:cs="Book Antiqua"/>
          <w:color w:val="000000"/>
        </w:rPr>
        <w:t>sorting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experiments.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P2RY12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dramatically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compromised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indicating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driven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IDH1/2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wild-type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Although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much </w:t>
      </w:r>
      <w:r w:rsidRPr="00643942">
        <w:rPr>
          <w:rFonts w:ascii="Book Antiqua" w:eastAsia="Book Antiqua" w:hAnsi="Book Antiqua" w:cs="Book Antiqua"/>
          <w:color w:val="000000"/>
        </w:rPr>
        <w:t>evidence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</w:t>
      </w:r>
      <w:r w:rsidR="002E2326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microglia/macrophage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classified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scRNA-seq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indicates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macrophages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simultaneously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profiles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injury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model,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raising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concern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classification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accurately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reflect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features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1B6ED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Consistent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finding,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 w:rsidRPr="00643942">
        <w:rPr>
          <w:rFonts w:ascii="Book Antiqua" w:eastAsia="Book Antiqua" w:hAnsi="Book Antiqua" w:cs="Book Antiqua"/>
          <w:color w:val="000000"/>
        </w:rPr>
        <w:t>Keren-</w:t>
      </w:r>
      <w:proofErr w:type="spellStart"/>
      <w:r w:rsidR="00643942" w:rsidRPr="00643942">
        <w:rPr>
          <w:rFonts w:ascii="Book Antiqua" w:eastAsia="Book Antiqua" w:hAnsi="Book Antiqua" w:cs="Book Antiqua"/>
          <w:color w:val="000000"/>
        </w:rPr>
        <w:t>Shaul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643942"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43942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B6ED6">
        <w:rPr>
          <w:rFonts w:ascii="Book Antiqua" w:eastAsia="Book Antiqua" w:hAnsi="Book Antiqua" w:cs="Book Antiqua"/>
          <w:color w:val="000000"/>
          <w:vertAlign w:val="superscript"/>
        </w:rPr>
        <w:t>69</w:t>
      </w:r>
      <w:r w:rsidR="00643942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described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novel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neurodegenerative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diseases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single-cell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transcripts.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Similarly,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establish</w:t>
      </w:r>
      <w:r w:rsidR="002E2326">
        <w:rPr>
          <w:rFonts w:ascii="Book Antiqua" w:eastAsia="Book Antiqua" w:hAnsi="Book Antiqua" w:cs="Book Antiqua"/>
          <w:color w:val="000000"/>
        </w:rPr>
        <w:t>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experimental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paradigm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analyzing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scRNA-seq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data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histopathological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staining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cohort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discover</w:t>
      </w:r>
      <w:r w:rsidR="002E2326">
        <w:rPr>
          <w:rFonts w:ascii="Book Antiqua" w:eastAsia="Book Antiqua" w:hAnsi="Book Antiqua" w:cs="Book Antiqua"/>
          <w:color w:val="000000"/>
        </w:rPr>
        <w:t>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program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encoding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large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number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risk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corresponding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proinflammatory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self-proliferation.</w:t>
      </w:r>
    </w:p>
    <w:p w14:paraId="4B8E878D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7DE0904B" w14:textId="577C0B8A" w:rsidR="00205CE1" w:rsidRDefault="00643942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lastRenderedPageBreak/>
        <w:t>Lymphocytes</w:t>
      </w:r>
      <w:r w:rsidRPr="00643942">
        <w:rPr>
          <w:rFonts w:ascii="Book Antiqua" w:hAnsi="Book Antiqua"/>
          <w:b/>
          <w:bCs/>
          <w:lang w:eastAsia="zh-CN"/>
        </w:rPr>
        <w:t>:</w:t>
      </w:r>
      <w:r w:rsidR="009A2EA8">
        <w:rPr>
          <w:rFonts w:ascii="Book Antiqua" w:hAnsi="Book Antiqua"/>
          <w:lang w:eastAsia="zh-CN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>L</w:t>
      </w:r>
      <w:r w:rsidR="00A85A78" w:rsidRPr="00643942">
        <w:rPr>
          <w:rFonts w:ascii="Book Antiqua" w:eastAsia="Book Antiqua" w:hAnsi="Book Antiqua" w:cs="Book Antiqua"/>
          <w:color w:val="000000"/>
        </w:rPr>
        <w:t>ymphocytes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consist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natural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killer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>M</w:t>
      </w:r>
      <w:r w:rsidR="00A85A78" w:rsidRPr="00643942">
        <w:rPr>
          <w:rFonts w:ascii="Book Antiqua" w:eastAsia="Book Antiqua" w:hAnsi="Book Antiqua" w:cs="Book Antiqua"/>
          <w:color w:val="000000"/>
        </w:rPr>
        <w:t>ature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released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peripheral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lymphoid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organs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where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primed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engaging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antigen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presenting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cells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1B6ED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patients,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whether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further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adaptation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occurs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during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anti-tumor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immunity</w:t>
      </w:r>
      <w:r w:rsidR="002E2326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remains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poorly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understood.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a </w:t>
      </w:r>
      <w:r w:rsidR="00A85A78" w:rsidRPr="00643942">
        <w:rPr>
          <w:rFonts w:ascii="Book Antiqua" w:eastAsia="Book Antiqua" w:hAnsi="Book Antiqua" w:cs="Book Antiqua"/>
          <w:color w:val="000000"/>
        </w:rPr>
        <w:t>highly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immunosuppressive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because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their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5A78" w:rsidRPr="00643942">
        <w:rPr>
          <w:rFonts w:ascii="Book Antiqua" w:eastAsia="Book Antiqua" w:hAnsi="Book Antiqua" w:cs="Book Antiqua"/>
          <w:color w:val="000000"/>
        </w:rPr>
        <w:t>paucity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1B6ED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,7</w:t>
      </w:r>
      <w:r w:rsidR="001B6ED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Recently,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5A78" w:rsidRPr="00643942">
        <w:rPr>
          <w:rFonts w:ascii="Book Antiqua" w:eastAsia="Book Antiqua" w:hAnsi="Book Antiqua" w:cs="Book Antiqua"/>
          <w:color w:val="000000"/>
        </w:rPr>
        <w:t>Garris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A85A78"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1B6ED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revealed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mechanism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regarding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escaping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5A78" w:rsidRPr="00643942">
        <w:rPr>
          <w:rFonts w:ascii="Book Antiqua" w:eastAsia="Book Antiqua" w:hAnsi="Book Antiqua" w:cs="Book Antiqua"/>
          <w:color w:val="000000"/>
        </w:rPr>
        <w:t>immunosurveillance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trapping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bone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marrows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deficiency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S1P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receptor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interaction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types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produces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obvious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effects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immunosuppression.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brain-dependent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suppression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apparently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microglial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TGF-β1/TβRI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signaling.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Pharmacological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obligation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TGF-β1/TβRI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partially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reverse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suppression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</w:t>
      </w:r>
      <w:r>
        <w:rPr>
          <w:rFonts w:ascii="Book Antiqua" w:eastAsia="Book Antiqua" w:hAnsi="Book Antiqua" w:cs="Book Antiqua"/>
          <w:color w:val="000000"/>
        </w:rPr>
        <w:t>no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contribute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prolonging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survival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mice,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lack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sufficient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5A78" w:rsidRPr="00643942">
        <w:rPr>
          <w:rFonts w:ascii="Book Antiqua" w:eastAsia="Book Antiqua" w:hAnsi="Book Antiqua" w:cs="Book Antiqua"/>
          <w:color w:val="000000"/>
        </w:rPr>
        <w:t>tumors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69759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Additionally,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CD8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exhibit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differentiation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potential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E2326">
        <w:rPr>
          <w:rFonts w:ascii="Book Antiqua" w:eastAsia="Book Antiqua" w:hAnsi="Book Antiqua" w:cs="Book Antiqua"/>
          <w:color w:val="000000"/>
        </w:rPr>
        <w:t xml:space="preserve">the </w:t>
      </w:r>
      <w:r w:rsidR="00A85A78" w:rsidRPr="00643942">
        <w:rPr>
          <w:rFonts w:ascii="Book Antiqua" w:eastAsia="Book Antiqua" w:hAnsi="Book Antiqua" w:cs="Book Antiqua"/>
          <w:color w:val="000000"/>
        </w:rPr>
        <w:t>brain</w:t>
      </w:r>
      <w:r w:rsidR="002E2326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leading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enhanced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5A78" w:rsidRPr="00643942">
        <w:rPr>
          <w:rFonts w:ascii="Book Antiqua" w:eastAsia="Book Antiqua" w:hAnsi="Book Antiqua" w:cs="Book Antiqua"/>
          <w:color w:val="000000"/>
        </w:rPr>
        <w:t>retention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69759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researchers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detected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cooperation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population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CD8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human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samples.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CD8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consist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two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distinct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populations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terminally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differentiated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ones.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subset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gives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rise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terminally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differentiated,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effector-expressing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daughter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Similar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finding,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5A78" w:rsidRPr="00643942">
        <w:rPr>
          <w:rFonts w:ascii="Book Antiqua" w:eastAsia="Book Antiqua" w:hAnsi="Book Antiqua" w:cs="Book Antiqua"/>
          <w:color w:val="000000"/>
        </w:rPr>
        <w:t>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interested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subpopulation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high-grade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glioma,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presents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property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after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phagocytosing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416E0" w:rsidRPr="00D416E0">
        <w:rPr>
          <w:rFonts w:ascii="Book Antiqua" w:eastAsia="Book Antiqua" w:hAnsi="Book Antiqua" w:cs="Book Antiqua"/>
          <w:color w:val="000000"/>
        </w:rPr>
        <w:t>oligodendrocyte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416E0" w:rsidRPr="00D416E0">
        <w:rPr>
          <w:rFonts w:ascii="Book Antiqua" w:eastAsia="Book Antiqua" w:hAnsi="Book Antiqua" w:cs="Book Antiqua"/>
          <w:color w:val="000000"/>
        </w:rPr>
        <w:t>precursor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416E0" w:rsidRPr="00D416E0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416E0">
        <w:rPr>
          <w:rFonts w:ascii="Book Antiqua" w:eastAsia="Book Antiqua" w:hAnsi="Book Antiqua" w:cs="Book Antiqua"/>
          <w:color w:val="000000"/>
        </w:rPr>
        <w:t>(</w:t>
      </w:r>
      <w:r w:rsidR="00A85A78" w:rsidRPr="00643942">
        <w:rPr>
          <w:rFonts w:ascii="Book Antiqua" w:eastAsia="Book Antiqua" w:hAnsi="Book Antiqua" w:cs="Book Antiqua"/>
          <w:color w:val="000000"/>
        </w:rPr>
        <w:t>OPC</w:t>
      </w:r>
      <w:r w:rsidR="00D416E0">
        <w:rPr>
          <w:rFonts w:ascii="Book Antiqua" w:eastAsia="Book Antiqua" w:hAnsi="Book Antiqua" w:cs="Book Antiqua"/>
          <w:color w:val="000000"/>
        </w:rPr>
        <w:t>)</w:t>
      </w:r>
      <w:r w:rsidR="00A85A78" w:rsidRPr="00643942">
        <w:rPr>
          <w:rFonts w:ascii="Book Antiqua" w:eastAsia="Book Antiqua" w:hAnsi="Book Antiqua" w:cs="Book Antiqua"/>
          <w:color w:val="000000"/>
        </w:rPr>
        <w:t>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5A78" w:rsidRPr="00643942">
        <w:rPr>
          <w:rFonts w:ascii="Book Antiqua" w:eastAsia="Book Antiqua" w:hAnsi="Book Antiqua" w:cs="Book Antiqua"/>
          <w:color w:val="000000"/>
        </w:rPr>
        <w:t>cells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69759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Therefore,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critically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suggest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local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modify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effector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functions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during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anti-tumor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5A78" w:rsidRPr="00643942">
        <w:rPr>
          <w:rFonts w:ascii="Book Antiqua" w:eastAsia="Book Antiqua" w:hAnsi="Book Antiqua" w:cs="Book Antiqua"/>
          <w:color w:val="000000"/>
        </w:rPr>
        <w:t>immunity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69759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E83394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A85A78"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currently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under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investigation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enhancing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co-stimulations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usage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checkpoint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inhibitors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among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patients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primary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metastatic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tumors.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mouse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models,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inhibition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CTLA-4,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 xml:space="preserve">a </w:t>
      </w:r>
      <w:r w:rsidR="00A85A78" w:rsidRPr="00643942">
        <w:rPr>
          <w:rFonts w:ascii="Book Antiqua" w:eastAsia="Book Antiqua" w:hAnsi="Book Antiqua" w:cs="Book Antiqua"/>
          <w:color w:val="000000"/>
        </w:rPr>
        <w:t>checkpoint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molecule,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leads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prolonged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survival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activity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enhancement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CD4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helper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cell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[7</w:t>
      </w:r>
      <w:r w:rsidR="0069759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,7</w:t>
      </w:r>
      <w:r w:rsidR="0069759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standard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treatment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recommended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combine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advanced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stages.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instance,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combination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 xml:space="preserve">of </w:t>
      </w:r>
      <w:proofErr w:type="spellStart"/>
      <w:r w:rsidR="00A85A78" w:rsidRPr="00643942">
        <w:rPr>
          <w:rFonts w:ascii="Book Antiqua" w:eastAsia="Book Antiqua" w:hAnsi="Book Antiqua" w:cs="Book Antiqua"/>
          <w:color w:val="000000"/>
        </w:rPr>
        <w:lastRenderedPageBreak/>
        <w:t>temozolomide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treatment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regimen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reveals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even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pronounced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effect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85A78"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5A78" w:rsidRPr="00643942">
        <w:rPr>
          <w:rFonts w:ascii="Book Antiqua" w:eastAsia="Book Antiqua" w:hAnsi="Book Antiqua" w:cs="Book Antiqua"/>
          <w:color w:val="000000"/>
        </w:rPr>
        <w:t>prognosis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97596">
        <w:rPr>
          <w:rFonts w:ascii="Book Antiqua" w:eastAsia="Book Antiqua" w:hAnsi="Book Antiqua" w:cs="Book Antiqua"/>
          <w:color w:val="000000"/>
          <w:vertAlign w:val="superscript"/>
        </w:rPr>
        <w:t>79</w:t>
      </w:r>
      <w:r w:rsidR="00A85A78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5A78" w:rsidRPr="00643942">
        <w:rPr>
          <w:rFonts w:ascii="Book Antiqua" w:eastAsia="Book Antiqua" w:hAnsi="Book Antiqua" w:cs="Book Antiqua"/>
          <w:color w:val="000000"/>
        </w:rPr>
        <w:t>.</w:t>
      </w:r>
    </w:p>
    <w:p w14:paraId="1A0BB86E" w14:textId="77777777" w:rsidR="00205CE1" w:rsidRDefault="00205CE1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EB361B8" w14:textId="77777777" w:rsidR="00205CE1" w:rsidRDefault="00D416E0" w:rsidP="00205CE1">
      <w:pPr>
        <w:spacing w:line="360" w:lineRule="auto"/>
        <w:jc w:val="both"/>
        <w:rPr>
          <w:rFonts w:ascii="Book Antiqua" w:hAnsi="Book Antiqua"/>
        </w:rPr>
      </w:pPr>
      <w:r w:rsidRPr="00D416E0">
        <w:rPr>
          <w:rFonts w:ascii="Book Antiqua" w:eastAsia="Book Antiqua" w:hAnsi="Book Antiqua" w:cs="Book Antiqua"/>
          <w:b/>
          <w:bCs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AA</w:t>
      </w:r>
      <w:r w:rsidRPr="00D416E0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01384910" w14:textId="117DEC6E" w:rsidR="00A77B3E" w:rsidRPr="00205CE1" w:rsidRDefault="00A85A78" w:rsidP="00205CE1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specialized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distribute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ubiquitously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throughout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CNS,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play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neurotransmitters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cholesterol,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constructing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microcirculation,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energy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metabolites</w:t>
      </w:r>
      <w:r w:rsidR="006E61A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homeostasis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52]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Antibodies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against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D7B9E" w:rsidRPr="002D7B9E">
        <w:rPr>
          <w:rFonts w:ascii="Book Antiqua" w:eastAsia="Book Antiqua" w:hAnsi="Book Antiqua" w:cs="Book Antiqua"/>
          <w:color w:val="000000"/>
        </w:rPr>
        <w:t>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D7B9E" w:rsidRPr="002D7B9E">
        <w:rPr>
          <w:rFonts w:ascii="Book Antiqua" w:eastAsia="Book Antiqua" w:hAnsi="Book Antiqua" w:cs="Book Antiqua"/>
          <w:color w:val="000000"/>
        </w:rPr>
        <w:t>fibrillary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D7B9E" w:rsidRPr="002D7B9E">
        <w:rPr>
          <w:rFonts w:ascii="Book Antiqua" w:eastAsia="Book Antiqua" w:hAnsi="Book Antiqua" w:cs="Book Antiqua"/>
          <w:color w:val="000000"/>
        </w:rPr>
        <w:t>acidic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D7B9E" w:rsidRPr="002D7B9E">
        <w:rPr>
          <w:rFonts w:ascii="Book Antiqua" w:eastAsia="Book Antiqua" w:hAnsi="Book Antiqua" w:cs="Book Antiqua"/>
          <w:color w:val="000000"/>
        </w:rPr>
        <w:t>protein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2D7B9E">
        <w:rPr>
          <w:rFonts w:ascii="Book Antiqua" w:eastAsia="Book Antiqua" w:hAnsi="Book Antiqua" w:cs="Book Antiqua"/>
          <w:color w:val="000000"/>
        </w:rPr>
        <w:t>(</w:t>
      </w:r>
      <w:r w:rsidRPr="00643942">
        <w:rPr>
          <w:rFonts w:ascii="Book Antiqua" w:eastAsia="Book Antiqua" w:hAnsi="Book Antiqua" w:cs="Book Antiqua"/>
          <w:color w:val="000000"/>
        </w:rPr>
        <w:t>GFAP</w:t>
      </w:r>
      <w:r w:rsidR="002D7B9E">
        <w:rPr>
          <w:rFonts w:ascii="Book Antiqua" w:eastAsia="Book Antiqua" w:hAnsi="Book Antiqua" w:cs="Book Antiqua"/>
          <w:color w:val="000000"/>
        </w:rPr>
        <w:t>)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S100β,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surface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antigen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</w:t>
      </w:r>
      <w:r w:rsidR="006E61A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lipid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binding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often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detect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immunohistochemistry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assays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,8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cerebellum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Bergmann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migration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granular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precursors.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pathological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status,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trauma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upregulated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levels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GFAP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S100β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enhanced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capability.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release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potentially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aggressiveness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program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linked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significantly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elevated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proposed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against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 xml:space="preserve">a </w:t>
      </w:r>
      <w:r w:rsidRPr="00643942">
        <w:rPr>
          <w:rFonts w:ascii="Book Antiqua" w:eastAsia="Book Antiqua" w:hAnsi="Book Antiqua" w:cs="Book Antiqua"/>
          <w:color w:val="000000"/>
        </w:rPr>
        <w:t>previous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reactive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invasion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hyperactivation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matrix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metalloproteinase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>Another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demonstrated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 xml:space="preserve">that </w:t>
      </w:r>
      <w:r w:rsidRPr="00643942">
        <w:rPr>
          <w:rFonts w:ascii="Book Antiqua" w:eastAsia="Book Antiqua" w:hAnsi="Book Antiqua" w:cs="Book Antiqua"/>
          <w:color w:val="000000"/>
        </w:rPr>
        <w:t>reactive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concentrated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perivascular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Consistent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finding,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our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work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discovered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enriched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secreted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2D7B9E">
        <w:rPr>
          <w:rFonts w:ascii="Book Antiqua" w:eastAsia="Book Antiqua" w:hAnsi="Book Antiqua" w:cs="Book Antiqua"/>
          <w:color w:val="000000"/>
        </w:rPr>
        <w:t>HH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ablation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dramatically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inhibited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D7B9E">
        <w:rPr>
          <w:rFonts w:ascii="Book Antiqua" w:eastAsia="Book Antiqua" w:hAnsi="Book Antiqua" w:cs="Book Antiqua"/>
          <w:color w:val="000000"/>
        </w:rPr>
        <w:t>n</w:t>
      </w:r>
      <w:r w:rsidRPr="00643942">
        <w:rPr>
          <w:rFonts w:ascii="Book Antiqua" w:eastAsia="Book Antiqua" w:hAnsi="Book Antiqua" w:cs="Book Antiqua"/>
          <w:color w:val="000000"/>
        </w:rPr>
        <w:t>estin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resulting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growth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Furthermore,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found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 xml:space="preserve">a </w:t>
      </w:r>
      <w:r w:rsidRPr="00643942">
        <w:rPr>
          <w:rFonts w:ascii="Book Antiqua" w:eastAsia="Book Antiqua" w:hAnsi="Book Antiqua" w:cs="Book Antiqua"/>
          <w:color w:val="000000"/>
        </w:rPr>
        <w:t>higher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proportion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disseminated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underwent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necroptosis</w:t>
      </w:r>
      <w:r w:rsidR="006E61A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releasing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CCL2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interplay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MBSCs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enriched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dramatically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relapsed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dynamic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microenvironmental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components.</w:t>
      </w:r>
    </w:p>
    <w:p w14:paraId="6757912C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25694531" w14:textId="4229A7A0" w:rsidR="00A77B3E" w:rsidRPr="002D7B9E" w:rsidRDefault="002D7B9E">
      <w:pPr>
        <w:spacing w:line="360" w:lineRule="auto"/>
        <w:jc w:val="both"/>
        <w:rPr>
          <w:rFonts w:ascii="Book Antiqua" w:hAnsi="Book Antiqua"/>
          <w:i/>
          <w:iCs/>
        </w:rPr>
      </w:pPr>
      <w:r w:rsidRPr="002D7B9E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="00B74FE4">
        <w:rPr>
          <w:rFonts w:ascii="Book Antiqua" w:eastAsia="Book Antiqua" w:hAnsi="Book Antiqua" w:cs="Book Antiqua"/>
          <w:b/>
          <w:bCs/>
          <w:i/>
          <w:iCs/>
          <w:color w:val="000000"/>
        </w:rPr>
        <w:t>AF</w:t>
      </w:r>
      <w:r w:rsidRPr="002D7B9E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52901F93" w14:textId="02D3432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Fibrosis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pathophysiological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injury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tissues.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processes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wound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tissue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remodeling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protective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response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injury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goal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integrity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systems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results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deregulation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exposure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injury.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>
        <w:rPr>
          <w:rFonts w:ascii="Book Antiqua" w:eastAsia="Book Antiqua" w:hAnsi="Book Antiqua" w:cs="Book Antiqua"/>
          <w:color w:val="000000"/>
        </w:rPr>
        <w:t>C</w:t>
      </w:r>
      <w:r w:rsidRPr="00643942">
        <w:rPr>
          <w:rFonts w:ascii="Book Antiqua" w:eastAsia="Book Antiqua" w:hAnsi="Book Antiqua" w:cs="Book Antiqua"/>
          <w:color w:val="000000"/>
        </w:rPr>
        <w:t>hronic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especially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receiving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643942"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angiogenesis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formation.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their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structural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influences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process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work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secretion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chemokines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matrix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facilitate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angiogenic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recruitment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endothelial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pericytes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therefore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determinant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represent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important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therapies.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hypothesized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cooperate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each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messenger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preferentially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tumor–stroma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interfaces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favorable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self-proliferation,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interact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endothelial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cells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Choi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53D19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53D19" w:rsidRPr="0064394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217D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A53D19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adhesion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human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microvascular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endothelial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upregulating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integrin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α5β1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αvβ3,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c-MET</w:t>
      </w:r>
      <w:r w:rsidR="006E61A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α2,6-siayltransferase.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similar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CAFs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suggested.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coculturing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human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hyperactivation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matrix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metalloproteinase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2/9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shown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migration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17D6">
        <w:rPr>
          <w:rFonts w:ascii="Book Antiqua" w:eastAsia="Book Antiqua" w:hAnsi="Book Antiqua" w:cs="Book Antiqua"/>
          <w:color w:val="000000"/>
          <w:vertAlign w:val="superscript"/>
        </w:rPr>
        <w:t>89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7E181BC5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7DEE5ECE" w14:textId="6D5ACCDA" w:rsidR="00A77B3E" w:rsidRPr="00321E03" w:rsidRDefault="00321E03">
      <w:pPr>
        <w:spacing w:line="360" w:lineRule="auto"/>
        <w:jc w:val="both"/>
        <w:rPr>
          <w:rFonts w:ascii="Book Antiqua" w:hAnsi="Book Antiqua"/>
          <w:i/>
          <w:iCs/>
        </w:rPr>
      </w:pPr>
      <w:r w:rsidRPr="00321E03">
        <w:rPr>
          <w:rFonts w:ascii="Book Antiqua" w:eastAsia="Book Antiqua" w:hAnsi="Book Antiqua" w:cs="Book Antiqua"/>
          <w:b/>
          <w:bCs/>
          <w:i/>
          <w:iCs/>
          <w:color w:val="000000"/>
        </w:rPr>
        <w:t>Neuron</w:t>
      </w:r>
      <w:r w:rsidR="006E61A1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3CB809FC" w14:textId="143D8054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plasticity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specialized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contributing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initiation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Recently,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accumulated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research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suggests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arises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stem/precursor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specifically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E61A1" w:rsidRPr="006E61A1">
        <w:rPr>
          <w:rFonts w:ascii="Book Antiqua" w:eastAsia="Book Antiqua" w:hAnsi="Book Antiqua" w:cs="Book Antiqua"/>
          <w:color w:val="000000"/>
        </w:rPr>
        <w:t>oligodendrocyte precursor cells (OPCs)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pre-OPCs</w:t>
      </w:r>
      <w:r w:rsidR="006E61A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earlier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precursor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cells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known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OPCs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stimulated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mitogenic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recalls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our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understanding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important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influence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differentiation</w:t>
      </w:r>
      <w:r w:rsidR="006E61A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invasion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E61A1">
        <w:rPr>
          <w:rFonts w:ascii="Book Antiqua" w:eastAsia="Book Antiqua" w:hAnsi="Book Antiqua" w:cs="Book Antiqua"/>
          <w:color w:val="000000"/>
        </w:rPr>
        <w:t>cells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previous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upregulation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neuroligin-3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post-synaptic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6E61A1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patient-derived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xenograft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models.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involved</w:t>
      </w:r>
      <w:r w:rsidR="006E61A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PI3K/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Akt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upregulation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EB6BB2">
        <w:rPr>
          <w:rFonts w:ascii="Book Antiqua" w:eastAsia="Book Antiqua" w:hAnsi="Book Antiqua" w:cs="Book Antiqua"/>
          <w:i/>
          <w:iCs/>
          <w:color w:val="000000"/>
        </w:rPr>
        <w:t>neuroligin-3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subsequently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elevated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EB6BB2">
        <w:rPr>
          <w:rFonts w:ascii="Book Antiqua" w:eastAsia="Book Antiqua" w:hAnsi="Book Antiqua" w:cs="Book Antiqua"/>
          <w:i/>
          <w:iCs/>
          <w:color w:val="000000"/>
        </w:rPr>
        <w:t>FOS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feedforward-upregulation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EB6BB2">
        <w:rPr>
          <w:rFonts w:ascii="Book Antiqua" w:eastAsia="Book Antiqua" w:hAnsi="Book Antiqua" w:cs="Book Antiqua"/>
          <w:i/>
          <w:iCs/>
          <w:color w:val="000000"/>
        </w:rPr>
        <w:t>neuroligin-3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enhance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activity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affords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convenient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spreading.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77382B">
        <w:rPr>
          <w:rFonts w:ascii="Book Antiqua" w:eastAsia="Book Antiqua" w:hAnsi="Book Antiqua" w:cs="Book Antiqua"/>
          <w:color w:val="000000"/>
        </w:rPr>
        <w:t>Wang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A2EA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B6BB2"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B6BB2" w:rsidRPr="0064394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EB6BB2"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demonstrated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preferentially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located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presenting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demyelinated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phenotype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invasive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frontiers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Notch-induced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Sox9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elevated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Sox2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methylation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level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492961">
        <w:rPr>
          <w:rFonts w:ascii="Book Antiqua" w:eastAsia="Book Antiqua" w:hAnsi="Book Antiqua" w:cs="Book Antiqua"/>
          <w:i/>
          <w:color w:val="000000"/>
        </w:rPr>
        <w:t>Notch1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attenuated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upregulation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Sox2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reinforce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CD133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643942">
        <w:rPr>
          <w:rFonts w:ascii="Book Antiqua" w:eastAsia="Book Antiqua" w:hAnsi="Book Antiqua" w:cs="Book Antiqua"/>
          <w:color w:val="000000"/>
        </w:rPr>
        <w:t>/Notch1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EB6BB2">
        <w:rPr>
          <w:rFonts w:ascii="Book Antiqua" w:eastAsia="Book Antiqua" w:hAnsi="Book Antiqua" w:cs="Book Antiqua"/>
          <w:color w:val="000000"/>
        </w:rPr>
        <w:t>C</w:t>
      </w:r>
      <w:r w:rsidRPr="00643942">
        <w:rPr>
          <w:rFonts w:ascii="Book Antiqua" w:eastAsia="Book Antiqua" w:hAnsi="Book Antiqua" w:cs="Book Antiqua"/>
          <w:color w:val="000000"/>
        </w:rPr>
        <w:t>SCs.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Inhibition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attenuated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white-matter-tract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tropism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metastases,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neoplasms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could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mimic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neurotransmitter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critical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elements,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example,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upregulating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GABA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receptors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transporters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Collectively,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suggest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neuronal-specific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processes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regarding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synaptic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transmission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promote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warrants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further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investigation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indispensable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TME.</w:t>
      </w:r>
    </w:p>
    <w:p w14:paraId="7B63D9D7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40A91061" w14:textId="7777777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Communications</w:t>
      </w:r>
    </w:p>
    <w:p w14:paraId="30E63C12" w14:textId="22578AA2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non-malignant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two-way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process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variety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diverse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range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direct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indirect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manners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essential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cell-cell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287F58">
        <w:rPr>
          <w:rFonts w:ascii="Book Antiqua" w:eastAsia="Book Antiqua" w:hAnsi="Book Antiqua" w:cs="Book Antiqua"/>
          <w:color w:val="000000"/>
        </w:rPr>
        <w:t>ul</w:t>
      </w:r>
      <w:r w:rsidRPr="00643942">
        <w:rPr>
          <w:rFonts w:ascii="Book Antiqua" w:eastAsia="Book Antiqua" w:hAnsi="Book Antiqua" w:cs="Book Antiqua"/>
          <w:color w:val="000000"/>
        </w:rPr>
        <w:t>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junctions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(chemical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synapses,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pannexins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connexins</w:t>
      </w:r>
      <w:proofErr w:type="spellEnd"/>
      <w:r w:rsidR="00287F58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channels),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anchoring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junctions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(adherence,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adhesions</w:t>
      </w:r>
      <w:r w:rsidR="00287F58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desmosomes)</w:t>
      </w:r>
      <w:r w:rsidR="00287F58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tight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junctions,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factors),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exosomes,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matrix,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</w:t>
      </w:r>
      <w:r w:rsidR="00287F58">
        <w:rPr>
          <w:rFonts w:ascii="Book Antiqua" w:eastAsia="Book Antiqua" w:hAnsi="Book Antiqua" w:cs="Book Antiqua"/>
          <w:color w:val="000000"/>
        </w:rPr>
        <w:t>cro</w:t>
      </w:r>
      <w:r w:rsidRPr="00643942">
        <w:rPr>
          <w:rFonts w:ascii="Book Antiqua" w:eastAsia="Book Antiqua" w:hAnsi="Book Antiqua" w:cs="Book Antiqua"/>
          <w:color w:val="000000"/>
        </w:rPr>
        <w:t>RNA</w:t>
      </w:r>
      <w:r w:rsidR="00287F58">
        <w:rPr>
          <w:rFonts w:ascii="Book Antiqua" w:eastAsia="Book Antiqua" w:hAnsi="Book Antiqua" w:cs="Book Antiqua"/>
          <w:color w:val="000000"/>
        </w:rPr>
        <w:t>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transmembrane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adhesion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cadherins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integrins</w:t>
      </w:r>
      <w:proofErr w:type="spellEnd"/>
      <w:proofErr w:type="gramStart"/>
      <w:r w:rsidRPr="00643942">
        <w:rPr>
          <w:rFonts w:ascii="Book Antiqua" w:eastAsia="Book Antiqua" w:hAnsi="Book Antiqua" w:cs="Book Antiqua"/>
          <w:color w:val="000000"/>
        </w:rPr>
        <w:t>)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-9</w:t>
      </w:r>
      <w:r w:rsidR="00AF021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Sharing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information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mechanisms: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E6893">
        <w:rPr>
          <w:rFonts w:ascii="Book Antiqua" w:eastAsia="Book Antiqua" w:hAnsi="Book Antiqua" w:cs="Book Antiqua"/>
          <w:color w:val="000000"/>
        </w:rPr>
        <w:t>T</w:t>
      </w:r>
      <w:r w:rsidRPr="00643942">
        <w:rPr>
          <w:rFonts w:ascii="Book Antiqua" w:eastAsia="Book Antiqua" w:hAnsi="Book Antiqua" w:cs="Book Antiqua"/>
          <w:color w:val="000000"/>
        </w:rPr>
        <w:t>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direct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intracrine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/autocrine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adjacent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nearby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themselves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distinct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patterns;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E6893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indirect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over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short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distances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(paracrine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synaptic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distances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hormones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(endocrine)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CB37B9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Here,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examples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287F5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exosomes</w:t>
      </w:r>
      <w:r w:rsidR="00287F58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matrix.</w:t>
      </w:r>
    </w:p>
    <w:p w14:paraId="0B9B486C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5F360E74" w14:textId="4AE509EA" w:rsidR="00A77B3E" w:rsidRPr="0008679E" w:rsidRDefault="0008679E">
      <w:pPr>
        <w:spacing w:line="360" w:lineRule="auto"/>
        <w:jc w:val="both"/>
        <w:rPr>
          <w:rFonts w:ascii="Book Antiqua" w:hAnsi="Book Antiqua"/>
          <w:i/>
          <w:iCs/>
        </w:rPr>
      </w:pPr>
      <w:r w:rsidRPr="0008679E">
        <w:rPr>
          <w:rFonts w:ascii="Book Antiqua" w:eastAsia="Book Antiqua" w:hAnsi="Book Antiqua" w:cs="Book Antiqua"/>
          <w:b/>
          <w:bCs/>
          <w:i/>
          <w:iCs/>
          <w:color w:val="000000"/>
        </w:rPr>
        <w:t>Cytokines</w:t>
      </w:r>
    </w:p>
    <w:p w14:paraId="37D57353" w14:textId="2AD048F2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function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established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Cytokines,</w:t>
      </w:r>
      <w:r w:rsidR="00F63E6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low-molecular-weight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proteins</w:t>
      </w:r>
      <w:r w:rsidR="00F63E6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stromal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regulate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proliferation,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differentiation,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migration,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activation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death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CB37B9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transformation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affect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immunotherapy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balance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pro-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anti-inflammatory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process,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concentrations,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receptor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expression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surrounding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conditions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F514F">
        <w:rPr>
          <w:rFonts w:ascii="Book Antiqua" w:eastAsia="Book Antiqua" w:hAnsi="Book Antiqua" w:cs="Book Antiqua"/>
          <w:color w:val="000000"/>
          <w:vertAlign w:val="superscript"/>
        </w:rPr>
        <w:t>99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have</w:t>
      </w:r>
      <w:proofErr w:type="gram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delivered</w:t>
      </w:r>
      <w:r w:rsidR="00F63E6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promising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prospects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Our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revealed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inhibition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63E61">
        <w:rPr>
          <w:rFonts w:ascii="Book Antiqua" w:eastAsia="Book Antiqua" w:hAnsi="Book Antiqua" w:cs="Book Antiqua"/>
          <w:color w:val="000000"/>
        </w:rPr>
        <w:t xml:space="preserve">of </w:t>
      </w:r>
      <w:r w:rsidRPr="00643942">
        <w:rPr>
          <w:rFonts w:ascii="Book Antiqua" w:eastAsia="Book Antiqua" w:hAnsi="Book Antiqua" w:cs="Book Antiqua"/>
          <w:color w:val="000000"/>
        </w:rPr>
        <w:t>CCL2/CCR2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blocked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communication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MBSCs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compromised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disseminated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643942">
        <w:rPr>
          <w:rFonts w:ascii="Book Antiqua" w:eastAsia="Book Antiqua" w:hAnsi="Book Antiqua" w:cs="Book Antiqua"/>
          <w:color w:val="000000"/>
        </w:rPr>
        <w:t>stemness</w:t>
      </w:r>
      <w:proofErr w:type="spell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12B6024F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6B834B4A" w14:textId="5E89915E" w:rsidR="00A77B3E" w:rsidRPr="004B3AEC" w:rsidRDefault="00D073EA">
      <w:pPr>
        <w:spacing w:line="360" w:lineRule="auto"/>
        <w:jc w:val="both"/>
        <w:rPr>
          <w:rFonts w:ascii="Book Antiqua" w:hAnsi="Book Antiqua"/>
          <w:i/>
          <w:iCs/>
        </w:rPr>
      </w:pPr>
      <w:r w:rsidRPr="004B3AEC">
        <w:rPr>
          <w:rFonts w:ascii="Book Antiqua" w:eastAsia="Book Antiqua" w:hAnsi="Book Antiqua" w:cs="Book Antiqua"/>
          <w:b/>
          <w:bCs/>
          <w:i/>
          <w:iCs/>
          <w:color w:val="000000"/>
        </w:rPr>
        <w:t>Exosomes</w:t>
      </w:r>
    </w:p>
    <w:p w14:paraId="26EC57BC" w14:textId="579DEC35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Exosomes,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transporting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biomolecules,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perform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transfer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locally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systemically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FF514F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3675B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Exosomes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emerged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influencers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Exosomes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reported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induce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tumor-promoting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transformation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NSCs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E7138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53EE98E5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036C5B9E" w14:textId="4D3F7E94" w:rsidR="00A77B3E" w:rsidRPr="00380B47" w:rsidRDefault="00380B47">
      <w:pPr>
        <w:spacing w:line="360" w:lineRule="auto"/>
        <w:jc w:val="both"/>
        <w:rPr>
          <w:rFonts w:ascii="Book Antiqua" w:hAnsi="Book Antiqua"/>
          <w:i/>
          <w:iCs/>
        </w:rPr>
      </w:pPr>
      <w:r w:rsidRPr="00380B47">
        <w:rPr>
          <w:rFonts w:ascii="Book Antiqua" w:eastAsia="Book Antiqua" w:hAnsi="Book Antiqua" w:cs="Book Antiqua"/>
          <w:b/>
          <w:bCs/>
          <w:i/>
          <w:iCs/>
          <w:color w:val="000000"/>
        </w:rPr>
        <w:t>Matrix</w:t>
      </w:r>
    </w:p>
    <w:p w14:paraId="6F036861" w14:textId="5C76830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993FD8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993FD8">
        <w:rPr>
          <w:rFonts w:ascii="Book Antiqua" w:eastAsia="Book Antiqua" w:hAnsi="Book Antiqua" w:cs="Book Antiqua"/>
          <w:color w:val="000000"/>
        </w:rPr>
        <w:t>matrix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constituents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parenchyma,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heparan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sulfate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proteoglycans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hyaluronic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acid,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concentrated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niches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modifying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normal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homeostasis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F77B5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Dramatical</w:t>
      </w:r>
      <w:r w:rsidR="00F63E61">
        <w:rPr>
          <w:rFonts w:ascii="Book Antiqua" w:eastAsia="Book Antiqua" w:hAnsi="Book Antiqua" w:cs="Book Antiqua"/>
          <w:color w:val="000000"/>
        </w:rPr>
        <w:t>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increased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heparan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sulfate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proteoglycans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reservoir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heparin-binding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angiogenic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factors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F77B5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</w:p>
    <w:p w14:paraId="70C842FA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4DBE66D5" w14:textId="7268A83F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Clinical</w:t>
      </w:r>
      <w:r w:rsidR="009A2EA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application</w:t>
      </w:r>
    </w:p>
    <w:p w14:paraId="1C7BD684" w14:textId="47CB7B65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understanding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contribution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allow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truly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tailor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therapeutic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strategy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each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patient.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Current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standard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example,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resection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followed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radiation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temozolomide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chemotherapy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A3469D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carboplatin,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vincristine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teniposide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chemotherapy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[10</w:t>
      </w:r>
      <w:r w:rsidR="00A3469D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Adverse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range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severity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individuals,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loss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blood-brain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barrier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integrity,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cytokine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deregulation,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cognitive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dysfunction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changes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neuronal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integrity.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evaluation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benefit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risk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quantifiable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manner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should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considered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minimize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unnecessary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harm.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Recently,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several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approaches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ongoing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preclinical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clinical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studies.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Among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them,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vasculature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through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anti-angiogenic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reagents,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bevacizumab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apatinib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relatively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successful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patients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because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highly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vessels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A3469D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,10</w:t>
      </w:r>
      <w:r w:rsidR="00A3469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also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found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apatinib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exhibits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efficient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effects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resistant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temozolomide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(Figure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3).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checkpoint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inhibitors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popular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both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primary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F63E6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nivolumab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and/or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ipilimumab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bevacizumab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(NCT02017717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)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7526A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ipilimumab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nivolumab</w:t>
      </w:r>
      <w:proofErr w:type="spellEnd"/>
      <w:r w:rsidRPr="00643942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fotemustine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metastasis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(NCT02460068)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7526A6">
        <w:rPr>
          <w:rFonts w:ascii="Book Antiqua" w:eastAsia="Book Antiqua" w:hAnsi="Book Antiqua" w:cs="Book Antiqua"/>
          <w:color w:val="000000"/>
          <w:vertAlign w:val="superscript"/>
        </w:rPr>
        <w:t>09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success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checkpoint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inhibitors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utilized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kinds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excellent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example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addressing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TME-mediated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resistance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obtain</w:t>
      </w:r>
      <w:r w:rsidR="00F63E6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prognostic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benefits.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promising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immunotherapy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involves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engineered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proteins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surfaces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lastRenderedPageBreak/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cells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7526A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3526A" w:rsidRPr="00A3526A">
        <w:rPr>
          <w:rFonts w:ascii="Book Antiqua" w:eastAsia="Book Antiqua" w:hAnsi="Book Antiqua" w:cs="Book Antiqua"/>
          <w:color w:val="000000"/>
        </w:rPr>
        <w:t>Chimeric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A3526A" w:rsidRPr="00A3526A">
        <w:rPr>
          <w:rFonts w:ascii="Book Antiqua" w:eastAsia="Book Antiqua" w:hAnsi="Book Antiqua" w:cs="Book Antiqua"/>
          <w:color w:val="000000"/>
        </w:rPr>
        <w:t>antigen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3526A" w:rsidRPr="00A3526A">
        <w:rPr>
          <w:rFonts w:ascii="Book Antiqua" w:eastAsia="Book Antiqua" w:hAnsi="Book Antiqua" w:cs="Book Antiqua"/>
          <w:color w:val="000000"/>
        </w:rPr>
        <w:t>receptor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T-cells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proofErr w:type="gram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constructed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number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antigens.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safe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haven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cancer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strategies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mobilize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from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render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malignant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sensitive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therapy.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However,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engineered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remain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subject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microenvironmental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factors,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643942">
        <w:rPr>
          <w:rFonts w:ascii="Book Antiqua" w:eastAsia="Book Antiqua" w:hAnsi="Book Antiqua" w:cs="Book Antiqua"/>
          <w:color w:val="000000"/>
        </w:rPr>
        <w:t>i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necessary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illustrate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mechanisms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regarding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efficacy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novel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agents.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addition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oncologists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should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attention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F63E61">
        <w:rPr>
          <w:rFonts w:ascii="Book Antiqua" w:eastAsia="Book Antiqua" w:hAnsi="Book Antiqua" w:cs="Book Antiqua"/>
          <w:color w:val="000000"/>
        </w:rPr>
        <w:t xml:space="preserve">that </w:t>
      </w:r>
      <w:r w:rsidRPr="00643942">
        <w:rPr>
          <w:rFonts w:ascii="Book Antiqua" w:eastAsia="Book Antiqua" w:hAnsi="Book Antiqua" w:cs="Book Antiqua"/>
          <w:color w:val="000000"/>
        </w:rPr>
        <w:t>have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identified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root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recurrence.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Some</w:t>
      </w:r>
      <w:r w:rsidR="00F63E61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agents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stemness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genes,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Hedgehog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signaling</w:t>
      </w:r>
      <w:r w:rsidR="00F63E61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underway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many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cancers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7526A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now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using</w:t>
      </w:r>
      <w:r w:rsidR="00086FC5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LY3039478,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86FC5">
        <w:rPr>
          <w:rFonts w:ascii="Book Antiqua" w:eastAsia="Book Antiqua" w:hAnsi="Book Antiqua" w:cs="Book Antiqua"/>
          <w:color w:val="000000"/>
        </w:rPr>
        <w:t xml:space="preserve">an </w:t>
      </w:r>
      <w:r w:rsidRPr="00643942">
        <w:rPr>
          <w:rFonts w:ascii="Book Antiqua" w:eastAsia="Book Antiqua" w:hAnsi="Book Antiqua" w:cs="Book Antiqua"/>
          <w:color w:val="000000"/>
        </w:rPr>
        <w:t>oral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Notch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inhibitor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43942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7526A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4394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43942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indicating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promising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prospect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(Figure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3).</w:t>
      </w:r>
    </w:p>
    <w:p w14:paraId="55E15753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40DFEF08" w14:textId="7777777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9E1E49D" w14:textId="1C9234F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Accumulating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laboratory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works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thrilling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concept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interplay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between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during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CSCs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govern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surrounding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components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maintain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stem-like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properties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create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more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permissive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niche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production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substrates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facilitating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growth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invasion.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Identifying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extracellular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dependent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relationships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unique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TME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exceptional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opportunities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develop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effective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treatments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targeting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symbiotic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associations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support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brain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progression.</w:t>
      </w:r>
    </w:p>
    <w:p w14:paraId="1A0C4BA8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64BF1FBB" w14:textId="7777777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REFERENCES</w:t>
      </w:r>
    </w:p>
    <w:p w14:paraId="19AF4E39" w14:textId="772F39DA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Yung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WK</w:t>
      </w:r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Imaging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endpoints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clinical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trials: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proceedings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January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30,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2014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Workshop.</w:t>
      </w:r>
      <w:r w:rsidR="009A2EA8">
        <w:rPr>
          <w:rFonts w:ascii="Book Antiqua" w:hAnsi="Book Antiqua"/>
        </w:rPr>
        <w:t xml:space="preserve"> </w:t>
      </w:r>
      <w:proofErr w:type="gramStart"/>
      <w:r w:rsidRPr="00C4184B">
        <w:rPr>
          <w:rFonts w:ascii="Book Antiqua" w:hAnsi="Book Antiqua"/>
        </w:rPr>
        <w:t>Introduction.</w:t>
      </w:r>
      <w:proofErr w:type="gramEnd"/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  <w:i/>
          <w:iCs/>
        </w:rPr>
        <w:t>Neuro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C4184B">
        <w:rPr>
          <w:rFonts w:ascii="Book Antiqua" w:hAnsi="Book Antiqua"/>
          <w:i/>
          <w:iCs/>
        </w:rPr>
        <w:t>Oncol</w:t>
      </w:r>
      <w:proofErr w:type="spellEnd"/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  <w:b/>
          <w:bCs/>
        </w:rPr>
        <w:t>16</w:t>
      </w:r>
      <w:r w:rsidR="009A2EA8">
        <w:rPr>
          <w:rFonts w:ascii="Book Antiqua" w:hAnsi="Book Antiqua"/>
          <w:b/>
          <w:bCs/>
        </w:rPr>
        <w:t xml:space="preserve"> </w:t>
      </w:r>
      <w:proofErr w:type="spellStart"/>
      <w:r w:rsidRPr="00C4184B">
        <w:rPr>
          <w:rFonts w:ascii="Book Antiqua" w:hAnsi="Book Antiqua"/>
        </w:rPr>
        <w:t>Suppl</w:t>
      </w:r>
      <w:proofErr w:type="spellEnd"/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7: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vii1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25313233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10.1093/</w:t>
      </w:r>
      <w:proofErr w:type="spellStart"/>
      <w:r w:rsidRPr="00EB0CC8">
        <w:rPr>
          <w:rFonts w:ascii="Book Antiqua" w:hAnsi="Book Antiqua"/>
        </w:rPr>
        <w:t>neuonc</w:t>
      </w:r>
      <w:proofErr w:type="spellEnd"/>
      <w:r w:rsidRPr="00EB0CC8">
        <w:rPr>
          <w:rFonts w:ascii="Book Antiqua" w:hAnsi="Book Antiqua"/>
        </w:rPr>
        <w:t>/nou291]</w:t>
      </w:r>
    </w:p>
    <w:p w14:paraId="75589E12" w14:textId="4F753CE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Aref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Croul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Medulloblastoma</w:t>
      </w:r>
      <w:proofErr w:type="spellEnd"/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recurrence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metastasis.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CNS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2013;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377-385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25054581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10.2217/cns.13.30]</w:t>
      </w:r>
    </w:p>
    <w:p w14:paraId="63B50FAC" w14:textId="0CCC33D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Magee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Piskounova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Morrison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impact,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heterogeneity,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uncertainty.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2012;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283-296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22439924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10.1016/j.ccr.2012.03.003]</w:t>
      </w:r>
    </w:p>
    <w:p w14:paraId="3427327F" w14:textId="075086AE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Peitzsch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C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Tyutyunnykova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Pantel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Dubrovska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root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recurrence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metastases.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Semin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10-24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28257956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10.1016/j.semcancer.2017.02.011]</w:t>
      </w:r>
    </w:p>
    <w:p w14:paraId="5EC8F306" w14:textId="09A0603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Garg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Bakhshinyan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Venugopal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Mahendram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Rosa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Vijayakumar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Manoranjan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Hallett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McFarlane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Delaney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KH,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Kwiecien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Arpin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Gómez-</w:t>
      </w:r>
      <w:proofErr w:type="spellStart"/>
      <w:r w:rsidRPr="00EB0CC8">
        <w:rPr>
          <w:rFonts w:ascii="Book Antiqua" w:hAnsi="Book Antiqua"/>
        </w:rPr>
        <w:t>Biagi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Araujo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Ajani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Hassell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Gunning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CD133</w:t>
      </w:r>
      <w:r w:rsidRPr="00EB0CC8">
        <w:rPr>
          <w:rFonts w:ascii="Book Antiqua" w:hAnsi="Book Antiqua"/>
          <w:vertAlign w:val="superscript"/>
        </w:rPr>
        <w:t>+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tumor-initiating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dependent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STAT3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signaling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drive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medulloblastoma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recurrence.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Oncogene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606-617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27775079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10.1038/onc.2016.235]</w:t>
      </w:r>
    </w:p>
    <w:p w14:paraId="5E20128E" w14:textId="78F85F0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6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Kenda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Suster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Virant-Klun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Presence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ovarian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World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Stem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383-397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31396367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10.4252/wjsc.v11.i7.383]</w:t>
      </w:r>
    </w:p>
    <w:p w14:paraId="0F74C893" w14:textId="072C13FE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</w:t>
      </w:r>
      <w:r w:rsidR="009A2EA8">
        <w:rPr>
          <w:rFonts w:ascii="Book Antiqua" w:hAnsi="Book Antiqua"/>
        </w:rPr>
        <w:t xml:space="preserve"> </w:t>
      </w:r>
      <w:proofErr w:type="spellStart"/>
      <w:proofErr w:type="gramStart"/>
      <w:r w:rsidRPr="00EB0CC8">
        <w:rPr>
          <w:rFonts w:ascii="Book Antiqua" w:hAnsi="Book Antiqua"/>
          <w:b/>
          <w:bCs/>
        </w:rPr>
        <w:t>Dagogo</w:t>
      </w:r>
      <w:proofErr w:type="spellEnd"/>
      <w:r w:rsidRPr="00EB0CC8">
        <w:rPr>
          <w:rFonts w:ascii="Book Antiqua" w:hAnsi="Book Antiqua"/>
          <w:b/>
          <w:bCs/>
        </w:rPr>
        <w:t>-Jack</w:t>
      </w:r>
      <w:proofErr w:type="gram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I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Shaw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AT.</w:t>
      </w:r>
      <w:r w:rsidR="009A2EA8">
        <w:rPr>
          <w:rFonts w:ascii="Book Antiqua" w:hAnsi="Book Antiqua"/>
        </w:rPr>
        <w:t xml:space="preserve"> </w:t>
      </w:r>
      <w:proofErr w:type="spellStart"/>
      <w:proofErr w:type="gramStart"/>
      <w:r w:rsidRPr="00EB0CC8">
        <w:rPr>
          <w:rFonts w:ascii="Book Antiqua" w:hAnsi="Book Antiqua"/>
        </w:rPr>
        <w:t>Tumour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heterogeneity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resistance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therapies.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Clin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81-94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29115304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10.1038/nrclinonc.2017.166]</w:t>
      </w:r>
    </w:p>
    <w:p w14:paraId="0E3F73F7" w14:textId="0171C49A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Jaitin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Kenigsberg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Keren-</w:t>
      </w:r>
      <w:proofErr w:type="spellStart"/>
      <w:r w:rsidRPr="00EB0CC8">
        <w:rPr>
          <w:rFonts w:ascii="Book Antiqua" w:hAnsi="Book Antiqua"/>
        </w:rPr>
        <w:t>Shaul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Elefant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Paul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Zaretsky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Mildner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Jung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Tanay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Amit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Massively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parallel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RNA-</w:t>
      </w:r>
      <w:proofErr w:type="spellStart"/>
      <w:r w:rsidRPr="00EB0CC8">
        <w:rPr>
          <w:rFonts w:ascii="Book Antiqua" w:hAnsi="Book Antiqua"/>
        </w:rPr>
        <w:t>seq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marker-free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decomposition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tissues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types.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Science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343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776-779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24531970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10.1126/science.1247651]</w:t>
      </w:r>
    </w:p>
    <w:p w14:paraId="335085ED" w14:textId="27D9A68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Müller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Kohanbash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Alvarado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Carrera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Bhaduri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Watchmaker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Yagnik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Lullo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Malatesta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Amankulor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Kriegstein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Aghi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Okada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Diaz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profiling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reveals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macrophage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ontogeny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basis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regional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differences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macrophage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Genome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234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29262845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10.1186/s13059-017-1362-4]</w:t>
      </w:r>
    </w:p>
    <w:p w14:paraId="332E9B9B" w14:textId="5CA49485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10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Abazova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Krijgsveld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Advances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proteomics.</w:t>
      </w:r>
      <w:proofErr w:type="gramEnd"/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Curr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Opin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Genet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Dev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149-155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28806595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10.1016/j.gde.2017.07.007]</w:t>
      </w:r>
    </w:p>
    <w:p w14:paraId="1E14603A" w14:textId="4D1D4521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11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Strzyz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</w:t>
      </w:r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Proteins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clog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Mol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346-347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29643417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10.1038/s41580-018-0012-3]</w:t>
      </w:r>
    </w:p>
    <w:p w14:paraId="0EBC5F86" w14:textId="66C33E0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Shang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Z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Zhong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Cai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Fink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RNA-</w:t>
      </w:r>
      <w:proofErr w:type="spellStart"/>
      <w:r w:rsidRPr="00EB0CC8">
        <w:rPr>
          <w:rFonts w:ascii="Book Antiqua" w:hAnsi="Book Antiqua"/>
        </w:rPr>
        <w:t>seq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reveals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dynamic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transcriptome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profiling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early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differentiation.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Gigascience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="00504827" w:rsidRPr="00504827">
        <w:rPr>
          <w:rFonts w:ascii="Book Antiqua" w:hAnsi="Book Antiqua"/>
        </w:rPr>
        <w:t>giy117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30239706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10.1093/</w:t>
      </w:r>
      <w:proofErr w:type="spellStart"/>
      <w:r w:rsidRPr="00EB0CC8">
        <w:rPr>
          <w:rFonts w:ascii="Book Antiqua" w:hAnsi="Book Antiqua"/>
        </w:rPr>
        <w:t>gigascience</w:t>
      </w:r>
      <w:proofErr w:type="spellEnd"/>
      <w:r w:rsidRPr="00EB0CC8">
        <w:rPr>
          <w:rFonts w:ascii="Book Antiqua" w:hAnsi="Book Antiqua"/>
        </w:rPr>
        <w:t>/giy117]</w:t>
      </w:r>
    </w:p>
    <w:p w14:paraId="6BA951F9" w14:textId="4E099B6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Monaco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Baur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Hellwig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Hölzl-Wenig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Mandl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Ciccolini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Flow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Cytometry-Based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Approach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Isolation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Characterization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Primary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Cilia.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Front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Neurosci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519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30692915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10.3389/fncel.2018.00519]</w:t>
      </w:r>
    </w:p>
    <w:p w14:paraId="59BAA36F" w14:textId="48B7B56E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14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Bajaj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Diaz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Reya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initiation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progression.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2020;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219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="00D12D3A" w:rsidRPr="00D12D3A">
        <w:rPr>
          <w:rFonts w:ascii="Book Antiqua" w:hAnsi="Book Antiqua"/>
        </w:rPr>
        <w:t>e201911053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31874116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10.1083/jcb.201911053]</w:t>
      </w:r>
    </w:p>
    <w:p w14:paraId="681CBB67" w14:textId="7B4101F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15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Reya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Morrison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Clarke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MF,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Weissman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IL.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2001;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414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105-111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11689955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10.1038/35102167]</w:t>
      </w:r>
    </w:p>
    <w:p w14:paraId="314E55B4" w14:textId="48C308A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Worley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JR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Parker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GC.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Effects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environmental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stressors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World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Stem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565-577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31616535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10.4252/wjsc.v11.i9.565]</w:t>
      </w:r>
    </w:p>
    <w:p w14:paraId="253ABAD3" w14:textId="7AD7069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Tuazon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JP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Castelli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JY,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Desideri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Stuppia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Cimini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Borlongan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CV.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Adv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Exp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Med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1201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79-91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31898782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10.1007/978-3-030-31206-0_4]</w:t>
      </w:r>
    </w:p>
    <w:p w14:paraId="591E01B9" w14:textId="2E58AE7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18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Lendahl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U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Zimmerman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McKay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RD.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express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class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intermediate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filament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protein.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1990;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60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585-595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1689217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10.1016/0092-8674(90)90662-x]</w:t>
      </w:r>
    </w:p>
    <w:p w14:paraId="6F350493" w14:textId="63F36030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Gordon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Yuelling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Korshunov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Pfister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Curran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ZJ.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Nestin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Mediates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Hedgehog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Pathway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Tumorigenesis.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76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5573-5583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27496710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10.1158/0008-5472.CAN-16-1547]</w:t>
      </w:r>
    </w:p>
    <w:p w14:paraId="5FFD6A98" w14:textId="1882CE9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20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Y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Yuelling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Gordon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O'Brien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Robins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Curran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ZJ.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Astrocytes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Medulloblastoma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Progression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lastRenderedPageBreak/>
        <w:t>through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Hedgehog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Secretion.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77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6692-6703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28986380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10.1158/0008-5472.CAN-17-1463]</w:t>
      </w:r>
    </w:p>
    <w:p w14:paraId="17EF3857" w14:textId="3B7C11E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21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Quail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DF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Joyce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JA.</w:t>
      </w:r>
      <w:proofErr w:type="gramEnd"/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Microenvironmental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Landscape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Tumors.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326-341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28292436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10.1016/j.ccell.2017.02.009]</w:t>
      </w:r>
    </w:p>
    <w:p w14:paraId="4F512364" w14:textId="1C3D2425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22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McGranahan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Swanton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Heterogeneity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Evolution: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Past,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Present,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Future.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168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613-628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28187284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10.1016/j.cell.2017.01.018]</w:t>
      </w:r>
    </w:p>
    <w:p w14:paraId="76C79F99" w14:textId="5CC4FD3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Yuelling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Muradimova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Tricarico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Enikolopov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Bellacosa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Wechsler-</w:t>
      </w:r>
      <w:proofErr w:type="spellStart"/>
      <w:r w:rsidRPr="00EB0CC8">
        <w:rPr>
          <w:rFonts w:ascii="Book Antiqua" w:hAnsi="Book Antiqua"/>
        </w:rPr>
        <w:t>Reya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population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Nestin</w:t>
      </w:r>
      <w:proofErr w:type="spellEnd"/>
      <w:r w:rsidRPr="00EB0CC8">
        <w:rPr>
          <w:rFonts w:ascii="Book Antiqua" w:hAnsi="Book Antiqua"/>
        </w:rPr>
        <w:t>-expressing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progenitors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cerebellum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exhibits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increased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tumorigenicity</w:t>
      </w:r>
      <w:proofErr w:type="spellEnd"/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Neurosci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2013;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1737-1744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24141309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10.1038/nn.3553]</w:t>
      </w:r>
    </w:p>
    <w:p w14:paraId="63429C7A" w14:textId="21B9278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24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Boeva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V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Louis-</w:t>
      </w:r>
      <w:proofErr w:type="spellStart"/>
      <w:r w:rsidRPr="00EB0CC8">
        <w:rPr>
          <w:rFonts w:ascii="Book Antiqua" w:hAnsi="Book Antiqua"/>
        </w:rPr>
        <w:t>Brennetot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Peltier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Durand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Pierre-</w:t>
      </w:r>
      <w:proofErr w:type="spellStart"/>
      <w:r w:rsidRPr="00EB0CC8">
        <w:rPr>
          <w:rFonts w:ascii="Book Antiqua" w:hAnsi="Book Antiqua"/>
        </w:rPr>
        <w:t>Eugène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Raynal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Etchevers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Thomas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Lermine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Daudigeos-Dubus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Geoerger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Orth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MF,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Grünewald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TGP,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Diaz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Ducos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Surdez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Carcaboso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Medvedeva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Deller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Combaret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Lapouble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Pierron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Grossetête-Lalami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Baulande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Schleiermacher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Barillot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Rohrer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Delattre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Janoueix-Lerosey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Heterogeneity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identity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defined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transcriptional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circuitries.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Genet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1408-1413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28740262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10.1038/ng.3921]</w:t>
      </w:r>
    </w:p>
    <w:p w14:paraId="0D79E3BE" w14:textId="0A4C6BD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Su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Luo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CD10</w:t>
      </w:r>
      <w:r w:rsidRPr="00EB0CC8">
        <w:rPr>
          <w:rFonts w:ascii="Book Antiqua" w:hAnsi="Book Antiqua"/>
          <w:vertAlign w:val="superscript"/>
        </w:rPr>
        <w:t>+</w:t>
      </w:r>
      <w:r w:rsidRPr="00EB0CC8">
        <w:rPr>
          <w:rFonts w:ascii="Book Antiqua" w:hAnsi="Book Antiqua"/>
        </w:rPr>
        <w:t>GPR77</w:t>
      </w:r>
      <w:r w:rsidRPr="00EB0CC8">
        <w:rPr>
          <w:rFonts w:ascii="Book Antiqua" w:hAnsi="Book Antiqua"/>
          <w:vertAlign w:val="superscript"/>
        </w:rPr>
        <w:t>+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Cancer-Associated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Fibroblasts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Formation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Chemoresistance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Sustaining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Stemness</w:t>
      </w:r>
      <w:proofErr w:type="spellEnd"/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172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841-856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29395328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10.1016/j.cell.2018.01.009]</w:t>
      </w:r>
    </w:p>
    <w:p w14:paraId="1822A753" w14:textId="20EC691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26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Prasetyanti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PR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Medema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JP.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Intra-tumor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heterogeneity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from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perspective.</w:t>
      </w:r>
      <w:proofErr w:type="gramEnd"/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Mol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28209166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10.1186/s12943-017-0600-4]</w:t>
      </w:r>
    </w:p>
    <w:p w14:paraId="0479D095" w14:textId="3F25625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Bai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X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Beretov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Graham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breast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therapeutic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resistance.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Treat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69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152-163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30029203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10.1016/j.ctrv.2018.07.004]</w:t>
      </w:r>
    </w:p>
    <w:p w14:paraId="504384CC" w14:textId="57CEDB9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28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Montante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Brinkman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Flow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cytometry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data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analysis: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tools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algorithms.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Int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Lab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Hematol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41</w:t>
      </w:r>
      <w:r w:rsidR="009A2EA8">
        <w:rPr>
          <w:rFonts w:ascii="Book Antiqua" w:hAnsi="Book Antiqua"/>
          <w:b/>
          <w:bCs/>
        </w:rPr>
        <w:t xml:space="preserve"> </w:t>
      </w:r>
      <w:proofErr w:type="spellStart"/>
      <w:r w:rsidRPr="00C4184B">
        <w:rPr>
          <w:rFonts w:ascii="Book Antiqua" w:hAnsi="Book Antiqua"/>
        </w:rPr>
        <w:t>Suppl</w:t>
      </w:r>
      <w:proofErr w:type="spellEnd"/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56-62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31069980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10.1111/ijlh.13016]</w:t>
      </w:r>
    </w:p>
    <w:p w14:paraId="494A6771" w14:textId="60956A0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29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Brown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DV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Mantamadiotis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Insights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next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generation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research.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Front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Biosci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C4184B">
        <w:rPr>
          <w:rFonts w:ascii="Book Antiqua" w:hAnsi="Book Antiqua"/>
        </w:rPr>
        <w:t>(Landmark</w:t>
      </w:r>
      <w:r w:rsidR="009A2EA8">
        <w:rPr>
          <w:rFonts w:ascii="Book Antiqua" w:hAnsi="Book Antiqua"/>
        </w:rPr>
        <w:t xml:space="preserve"> </w:t>
      </w:r>
      <w:r w:rsidRPr="00C4184B">
        <w:rPr>
          <w:rFonts w:ascii="Book Antiqua" w:hAnsi="Book Antiqua"/>
        </w:rPr>
        <w:t>Ed)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1015-1027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24896333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10.2741/4264]</w:t>
      </w:r>
    </w:p>
    <w:p w14:paraId="466F3204" w14:textId="4E94DC6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30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Dall'Agnese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Caputo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Nicoletti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Iulio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Schmitt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Gatto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Diao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Forcato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Perera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Bicciato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Telenti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Puri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PL.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Transcription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Factor-Directed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Re-wiring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Chromatin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Architecture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Somatic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Nuclear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Reprogramming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toward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trans-Differentiation.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Mol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8D654D">
        <w:rPr>
          <w:rFonts w:ascii="Book Antiqua" w:hAnsi="Book Antiqua"/>
          <w:b/>
          <w:bCs/>
        </w:rPr>
        <w:t>76</w:t>
      </w:r>
      <w:r w:rsidRPr="008D654D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8D654D">
        <w:rPr>
          <w:rFonts w:ascii="Book Antiqua" w:hAnsi="Book Antiqua"/>
        </w:rPr>
        <w:t>453-472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31519520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10.1016/j.molcel.2019.07.036]</w:t>
      </w:r>
    </w:p>
    <w:p w14:paraId="32DEA6BC" w14:textId="2D2F75D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Gong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L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Materials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Differentiation,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Trans-Differentiation,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Modeling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Neurological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Disease.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Adv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Mater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e1705684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29573284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10.1002/adma.201705684]</w:t>
      </w:r>
    </w:p>
    <w:p w14:paraId="22AF47A0" w14:textId="7BF7C89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32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Heneberg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</w:t>
      </w:r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Paracrine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signaling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induces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transdifferentiation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surrounding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fibroblasts.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Crit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Hematol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97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303-311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26467073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10.1016/j.critrevonc.2015.09.008]</w:t>
      </w:r>
    </w:p>
    <w:p w14:paraId="395B89FC" w14:textId="5CC3CDA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33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Malanchi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I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Santamaria-</w:t>
      </w:r>
      <w:proofErr w:type="spellStart"/>
      <w:r w:rsidRPr="00EB0CC8">
        <w:rPr>
          <w:rFonts w:ascii="Book Antiqua" w:hAnsi="Book Antiqua"/>
        </w:rPr>
        <w:t>Martínez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Susanto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Lehr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Delaloye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JF,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Huelsken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Interactions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between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their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niche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govern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colonization.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2011;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481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85-89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22158103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10.1038/nature10694]</w:t>
      </w:r>
    </w:p>
    <w:p w14:paraId="07C95F9E" w14:textId="73D9FD5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Wang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R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makes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hepatocellular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carcinoma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similar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liver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tumor-initiating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BMC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26846780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10.1186/s12885-016-2094-7]</w:t>
      </w:r>
    </w:p>
    <w:p w14:paraId="5365E66C" w14:textId="6293ABC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Imai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Kusakabe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Kiso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Hattori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Kano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Induction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pluripotency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mammalian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fibroblasts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mouse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embryonic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Biochem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Biophys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Commun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2020;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521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24-30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31635800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10.1016/j.bbrc.2019.10.026]</w:t>
      </w:r>
    </w:p>
    <w:p w14:paraId="074595A7" w14:textId="6E47147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36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Friedl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</w:t>
      </w:r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fusion</w:t>
      </w:r>
      <w:proofErr w:type="gramEnd"/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mechanisms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plasticity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cancer?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Lancet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916-918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16321755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10.1016/s1470-2045(05)70439-3]</w:t>
      </w:r>
    </w:p>
    <w:p w14:paraId="138AE809" w14:textId="11AA8BC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37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Pozarowski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Darzynkiewicz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Analysis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cycle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flow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cytometry.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Methods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Mol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281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301-311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15220539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10.1385/1-59259-811-0:301]</w:t>
      </w:r>
    </w:p>
    <w:p w14:paraId="52F455DE" w14:textId="5B45843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Lake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BB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Kaeser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Salathia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Wildberg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Vijayaraghavan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Kaper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Ronaghi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subtypes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diversity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revealed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single-nucleus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RNA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sequencing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Science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352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1586-1590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27339989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10.1126/science.aaf1204]</w:t>
      </w:r>
    </w:p>
    <w:p w14:paraId="028F131F" w14:textId="51DC226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39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Freytag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Tian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Lönnstedt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Bahlo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Comparison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clustering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tools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medium-sized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10x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Genomics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RNA-sequencing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data.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F1000Res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1297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30228881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10.12688/f1000research.15809.2]</w:t>
      </w:r>
    </w:p>
    <w:p w14:paraId="45DD4E33" w14:textId="0F2A36B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Louis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Perry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Reifenberger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von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Deimling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Figarella-Branger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Cavenee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Ohgaki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Wiestler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Kleihues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Ellison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World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Health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Organization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Classification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Central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Nervous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System: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summary.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Acta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Neuropathol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131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803-820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27157931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10.1007/s00401-016-1545-1]</w:t>
      </w:r>
    </w:p>
    <w:p w14:paraId="560DCE60" w14:textId="2875F868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41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Bao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McLendon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Hao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Hjelmeland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Dewhirst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MW,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Bigner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Rich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JN.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radioresistance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preferential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DNA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damage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response.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444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756-760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17051156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10.1038/nature05236]</w:t>
      </w:r>
    </w:p>
    <w:p w14:paraId="6AB30D2B" w14:textId="3184067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Hu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B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Sauvé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YW,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Monasterio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Zhong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Corley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You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Cai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Finocchiaro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Phillips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Berger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Spring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Sulman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Fuller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Verhaak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RGW,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DePinho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Epigenetic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WNT5A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Drives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Differentiation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Invasive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Growth.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</w:t>
      </w:r>
      <w:r w:rsidRPr="009A1D16">
        <w:rPr>
          <w:rFonts w:ascii="Book Antiqua" w:hAnsi="Book Antiqua"/>
        </w:rPr>
        <w:t>6;</w:t>
      </w:r>
      <w:r w:rsidR="009A2EA8">
        <w:rPr>
          <w:rFonts w:ascii="Book Antiqua" w:hAnsi="Book Antiqua"/>
        </w:rPr>
        <w:t xml:space="preserve"> </w:t>
      </w:r>
      <w:r w:rsidRPr="009A1D16">
        <w:rPr>
          <w:rFonts w:ascii="Book Antiqua" w:hAnsi="Book Antiqua"/>
          <w:b/>
          <w:bCs/>
        </w:rPr>
        <w:t>167</w:t>
      </w:r>
      <w:r w:rsidRPr="009A1D16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9A1D16">
        <w:rPr>
          <w:rFonts w:ascii="Book Antiqua" w:hAnsi="Book Antiqua"/>
        </w:rPr>
        <w:t>1281-1295</w:t>
      </w:r>
      <w:r w:rsidR="009A2EA8">
        <w:rPr>
          <w:rFonts w:ascii="Book Antiqua" w:hAnsi="Book Antiqua"/>
        </w:rPr>
        <w:t xml:space="preserve"> </w:t>
      </w:r>
      <w:r w:rsidRPr="009A1D16">
        <w:rPr>
          <w:rFonts w:ascii="Book Antiqua" w:hAnsi="Book Antiqua"/>
        </w:rPr>
        <w:t>[</w:t>
      </w:r>
      <w:r w:rsidRPr="00EB0CC8">
        <w:rPr>
          <w:rFonts w:ascii="Book Antiqua" w:hAnsi="Book Antiqua"/>
        </w:rPr>
        <w:t>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27863244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10.1016/j.cell.2016.10.039]</w:t>
      </w:r>
    </w:p>
    <w:p w14:paraId="720D11B8" w14:textId="58E60380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Gordon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O'Brien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Gu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EZH2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Phosphorylation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Self-Renewal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Stem-</w:t>
      </w:r>
      <w:r w:rsidRPr="00EB0CC8">
        <w:rPr>
          <w:rFonts w:ascii="Book Antiqua" w:hAnsi="Book Antiqua"/>
        </w:rPr>
        <w:lastRenderedPageBreak/>
        <w:t>Like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Through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NF-</w:t>
      </w:r>
      <w:proofErr w:type="spellStart"/>
      <w:r w:rsidRPr="00EB0CC8">
        <w:rPr>
          <w:rFonts w:ascii="Book Antiqua" w:hAnsi="Book Antiqua"/>
        </w:rPr>
        <w:t>κB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Methylation.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Front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641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31380279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10.3389/fonc.2019.00641]</w:t>
      </w:r>
    </w:p>
    <w:p w14:paraId="7A6DBDA5" w14:textId="7BCE4DC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44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Siggers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Gilmore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Barron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Penvose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Characterizing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DNA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binding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specificity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NF-</w:t>
      </w:r>
      <w:proofErr w:type="spellStart"/>
      <w:r w:rsidRPr="00EB0CC8">
        <w:rPr>
          <w:rFonts w:ascii="Book Antiqua" w:hAnsi="Book Antiqua"/>
        </w:rPr>
        <w:t>κB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protein-binding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microarrays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(PBMs).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Methods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Mol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1280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609-630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25736775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10.1007/978-1-4939-2422-6_36]</w:t>
      </w:r>
    </w:p>
    <w:p w14:paraId="5F11623E" w14:textId="311D5CB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Zhang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X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Xiao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JF,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Lv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Jiang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Cui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Bian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CCL8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secreted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tumor-associated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macrophages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invasion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stemness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ERK1/2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signaling.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Lab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Invest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2020;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100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619-629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31748682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10.1038/s41374-019-0345-3]</w:t>
      </w:r>
    </w:p>
    <w:p w14:paraId="38F2D5BE" w14:textId="5009BC6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46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Cavalli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FMG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Remke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Rampasek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Peacock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Shih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DJH,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Luu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Garzia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Torchia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Morrissy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Agnihotri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Thompson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YY,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Kuzan</w:t>
      </w:r>
      <w:proofErr w:type="spellEnd"/>
      <w:r w:rsidRPr="00EB0CC8">
        <w:rPr>
          <w:rFonts w:ascii="Book Antiqua" w:hAnsi="Book Antiqua"/>
        </w:rPr>
        <w:t>-Fischer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Farooq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Isaev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Daniels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JY,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Grajkowska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Perek-Polnik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Vasiljevic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Faure-</w:t>
      </w:r>
      <w:proofErr w:type="spellStart"/>
      <w:r w:rsidRPr="00EB0CC8">
        <w:rPr>
          <w:rFonts w:ascii="Book Antiqua" w:hAnsi="Book Antiqua"/>
        </w:rPr>
        <w:t>Conter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Jouvet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Giannini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Nageswara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KKW,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Eberhart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Pollack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Hamilton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Gillespie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Olson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Leary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Weiss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Lach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Chambless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Thompson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Cooper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Vibhakar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Hauser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Veelen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Kros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French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Kumabe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López</w:t>
      </w:r>
      <w:proofErr w:type="spellEnd"/>
      <w:r w:rsidRPr="00EB0CC8">
        <w:rPr>
          <w:rFonts w:ascii="Book Antiqua" w:hAnsi="Book Antiqua"/>
        </w:rPr>
        <w:t>-Aguilar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Zitterbart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Sterba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Finocchiaro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Massimino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Meir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Osuka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Shofuda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Klekner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Zollo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Leonard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Rubin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Jabado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Albrecht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Jung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Moore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Hallahan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Tirapelli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DPC,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Carlotti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Fouladi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Pimentel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Faria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Saad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Massimi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Liau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Wheeler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Nakamura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Elbabaa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Perezpeña-Diazconti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Chico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León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Robinson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Zapotocky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Lassaletta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Hawkins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Tabori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Bouffet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Bartels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Dirks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Rutka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Bader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Reimand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Goldenberg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Ramaswa</w:t>
      </w:r>
      <w:r w:rsidRPr="00A032BB">
        <w:rPr>
          <w:rFonts w:ascii="Book Antiqua" w:hAnsi="Book Antiqua"/>
        </w:rPr>
        <w:t>my</w:t>
      </w:r>
      <w:proofErr w:type="spellEnd"/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V,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Taylor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MD.</w:t>
      </w:r>
      <w:r w:rsidR="009A2EA8">
        <w:rPr>
          <w:rFonts w:ascii="Book Antiqua" w:hAnsi="Book Antiqua"/>
        </w:rPr>
        <w:t xml:space="preserve"> </w:t>
      </w:r>
      <w:proofErr w:type="spellStart"/>
      <w:proofErr w:type="gramStart"/>
      <w:r w:rsidRPr="00A032BB">
        <w:rPr>
          <w:rFonts w:ascii="Book Antiqua" w:hAnsi="Book Antiqua"/>
        </w:rPr>
        <w:t>Intertumoral</w:t>
      </w:r>
      <w:proofErr w:type="spellEnd"/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Heterogeneity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within</w:t>
      </w:r>
      <w:r w:rsidR="009A2EA8">
        <w:rPr>
          <w:rFonts w:ascii="Book Antiqua" w:hAnsi="Book Antiqua"/>
        </w:rPr>
        <w:t xml:space="preserve"> </w:t>
      </w:r>
      <w:proofErr w:type="spellStart"/>
      <w:r w:rsidRPr="00A032BB">
        <w:rPr>
          <w:rFonts w:ascii="Book Antiqua" w:hAnsi="Book Antiqua"/>
        </w:rPr>
        <w:t>Medulloblastoma</w:t>
      </w:r>
      <w:proofErr w:type="spellEnd"/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Subgroups.</w:t>
      </w:r>
      <w:proofErr w:type="gramEnd"/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A032BB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  <w:b/>
          <w:bCs/>
        </w:rPr>
        <w:t>31</w:t>
      </w:r>
      <w:r w:rsidRPr="00A032BB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737-754</w:t>
      </w:r>
      <w:r w:rsidR="009A2EA8">
        <w:rPr>
          <w:rFonts w:ascii="Book Antiqua" w:hAnsi="Book Antiqua"/>
        </w:rPr>
        <w:t xml:space="preserve"> </w:t>
      </w:r>
      <w:r w:rsidRPr="00A032BB">
        <w:rPr>
          <w:rFonts w:ascii="Book Antiqua" w:hAnsi="Book Antiqua"/>
        </w:rPr>
        <w:t>[PMID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28609654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10.1016/j.ccell.2017.05.005]</w:t>
      </w:r>
    </w:p>
    <w:p w14:paraId="56FE9F1B" w14:textId="39DF002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Gu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Neuraxis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Metastases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Primary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Central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Nervous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System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Review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lastRenderedPageBreak/>
        <w:t>Clinicopathological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Radiographic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Characters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Cases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Center.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Manag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9829-9841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31819620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10.2147/CMAR.S217672]</w:t>
      </w:r>
    </w:p>
    <w:p w14:paraId="012ABAC9" w14:textId="2BCFDF0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Skull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review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clinicopathological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neuroimaging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characteristics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426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cases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center.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Commun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C4184B">
        <w:rPr>
          <w:rFonts w:ascii="Book Antiqua" w:hAnsi="Book Antiqua"/>
        </w:rPr>
        <w:t>(</w:t>
      </w:r>
      <w:proofErr w:type="spellStart"/>
      <w:r w:rsidRPr="00C4184B">
        <w:rPr>
          <w:rFonts w:ascii="Book Antiqua" w:hAnsi="Book Antiqua"/>
        </w:rPr>
        <w:t>Lond</w:t>
      </w:r>
      <w:proofErr w:type="spellEnd"/>
      <w:r w:rsidRPr="00C4184B">
        <w:rPr>
          <w:rFonts w:ascii="Book Antiqua" w:hAnsi="Book Antiqua"/>
        </w:rPr>
        <w:t>)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30850028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10.1186/s40880-019-0353-0]</w:t>
      </w:r>
    </w:p>
    <w:p w14:paraId="5F4C5AAE" w14:textId="34B294E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49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Northcott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PA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Robinson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GW,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Kratz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CP,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Mabbott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Pomeroy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Clifford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Rutkowski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Ellison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Malkin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Taylor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Gajjar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Pfister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Medulloblastoma</w:t>
      </w:r>
      <w:proofErr w:type="spellEnd"/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Dis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Primers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30765705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10.1038/s41572-019-0063-6]</w:t>
      </w:r>
    </w:p>
    <w:p w14:paraId="0F3F9EC1" w14:textId="427A3740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Gu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MELK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EZH2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Cooperate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Regulate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Medulloblastoma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Stem-like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Proliferation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Differentiation.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Mol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1275-1286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28536141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10.1158/1541-7786.MCR-17-0105]</w:t>
      </w:r>
    </w:p>
    <w:p w14:paraId="16BA1361" w14:textId="6E060CD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51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Ramaswamy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V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Taylor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MD.</w:t>
      </w:r>
      <w:proofErr w:type="gramEnd"/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Medulloblastoma</w:t>
      </w:r>
      <w:proofErr w:type="spellEnd"/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From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Myth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Molecular.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Clin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2355-2363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28640708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10.1200/JCO.2017.72.7842]</w:t>
      </w:r>
    </w:p>
    <w:p w14:paraId="7B862BBA" w14:textId="108A326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Seifert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G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Schilling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Steinhäuser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Astrocyte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dysfunction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neurological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disorders: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molecular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perspective.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Neurosci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194-206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16495941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10.1038/nrn1870]</w:t>
      </w:r>
    </w:p>
    <w:p w14:paraId="65488750" w14:textId="0C312A08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O'Brien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Franco-Barraza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Jin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Gu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Necroptotic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astrocytes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contribute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maintaining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stemness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disseminated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medulloblastoma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through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CCL2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secretion.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Neuro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2020;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625-638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31729527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10.1093/</w:t>
      </w:r>
      <w:proofErr w:type="spellStart"/>
      <w:r w:rsidRPr="00EB0CC8">
        <w:rPr>
          <w:rFonts w:ascii="Book Antiqua" w:hAnsi="Book Antiqua"/>
        </w:rPr>
        <w:t>neuonc</w:t>
      </w:r>
      <w:proofErr w:type="spellEnd"/>
      <w:r w:rsidRPr="00EB0CC8">
        <w:rPr>
          <w:rFonts w:ascii="Book Antiqua" w:hAnsi="Book Antiqua"/>
        </w:rPr>
        <w:t>/noz214]</w:t>
      </w:r>
    </w:p>
    <w:p w14:paraId="2A7BF4EF" w14:textId="1894FC2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54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Read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Fogarty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MP,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Markant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McLendon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Ellison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DW,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Febbo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Wechsler-</w:t>
      </w:r>
      <w:proofErr w:type="spellStart"/>
      <w:r w:rsidRPr="00EB0CC8">
        <w:rPr>
          <w:rFonts w:ascii="Book Antiqua" w:hAnsi="Book Antiqua"/>
        </w:rPr>
        <w:t>Reya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RJ.</w:t>
      </w:r>
      <w:proofErr w:type="gramEnd"/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Identification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CD15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marker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tumor-propagating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mouse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model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medulloblastoma</w:t>
      </w:r>
      <w:proofErr w:type="spellEnd"/>
      <w:r w:rsidRPr="00EB0CC8">
        <w:rPr>
          <w:rFonts w:ascii="Book Antiqua" w:hAnsi="Book Antiqua"/>
        </w:rPr>
        <w:t>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135-147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19185848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10.1016/j.ccr.2008.12.016]</w:t>
      </w:r>
    </w:p>
    <w:p w14:paraId="70704BBD" w14:textId="0AE53DA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55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Celià</w:t>
      </w:r>
      <w:proofErr w:type="spellEnd"/>
      <w:r w:rsidRPr="00EB0CC8">
        <w:rPr>
          <w:rFonts w:ascii="Book Antiqua" w:hAnsi="Book Antiqua"/>
          <w:b/>
          <w:bCs/>
        </w:rPr>
        <w:t>-Terrassa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niche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functions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therapeutic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opportunities.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868-877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30050120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10.1038/s41556-018-0145-9]</w:t>
      </w:r>
    </w:p>
    <w:p w14:paraId="1F16867A" w14:textId="647B3B9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lastRenderedPageBreak/>
        <w:t>56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Thomas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TM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JS.</w:t>
      </w:r>
      <w:proofErr w:type="gramEnd"/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Metabolic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regulation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stem-like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micro-environment.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Lett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408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174-181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28743531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10.1016/j.canlet.2017.07.014]</w:t>
      </w:r>
    </w:p>
    <w:p w14:paraId="3E31B0B1" w14:textId="23C162F9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57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Gieryng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Pszczolkowska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Walentynowicz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Rajan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Kaminska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Lab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Invest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97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498-518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28287634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10.1038/labinvest.2017.19]</w:t>
      </w:r>
    </w:p>
    <w:p w14:paraId="13543CE3" w14:textId="789F4B7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58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Herz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Filiano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Yogev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Kipnis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Myeloid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Central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Nervous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System.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Immunity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943-956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28636961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10.1016/j.immuni.2017.06.007]</w:t>
      </w:r>
    </w:p>
    <w:p w14:paraId="21B087FD" w14:textId="4F1A9DC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59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Szulzewsky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F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Pelz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Synowitz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Markovic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Langmann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Holtman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Eggen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Boddeke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HW,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Hambardzumyan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Wolf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Kettenmann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Glioma-associated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microglia/macrophages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display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expression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profile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from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polarization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highly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express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Gpnmb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Spp1.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PLoS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One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e0116644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25658639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10.1371/journal.pone.0116644]</w:t>
      </w:r>
    </w:p>
    <w:p w14:paraId="0C5DBF3E" w14:textId="23571FB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Van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Hove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Martens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Scheyltjens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Vlaminck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Pombo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Antunes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Prijck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Vandamme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Schepper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Isterdael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Scott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Aerts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Berx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Boeckxstaens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Vandenbroucke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Vereecke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Moechars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Guilliams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Ginderachter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Saeys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Movahedi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atlas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mouse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macrophages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reveals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unique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transcriptional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identities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shaped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ontogeny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tissue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environment.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Neurosci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1021-1035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31061494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10.1038/s41593-019-0393-4]</w:t>
      </w:r>
    </w:p>
    <w:p w14:paraId="037E6832" w14:textId="6FD3D398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790582">
        <w:rPr>
          <w:rFonts w:ascii="Book Antiqua" w:hAnsi="Book Antiqua"/>
        </w:rPr>
        <w:t>61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  <w:b/>
          <w:bCs/>
        </w:rPr>
        <w:t>Wang</w:t>
      </w:r>
      <w:r w:rsidR="009A2EA8">
        <w:rPr>
          <w:rFonts w:ascii="Book Antiqua" w:hAnsi="Book Antiqua"/>
          <w:b/>
          <w:bCs/>
        </w:rPr>
        <w:t xml:space="preserve"> </w:t>
      </w:r>
      <w:r w:rsidRPr="00790582">
        <w:rPr>
          <w:rFonts w:ascii="Book Antiqua" w:hAnsi="Book Antiqua"/>
          <w:b/>
          <w:bCs/>
        </w:rPr>
        <w:t>Y</w:t>
      </w:r>
      <w:r w:rsidRPr="00790582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Shen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Shen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Zhou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X.</w:t>
      </w:r>
      <w:r w:rsidR="009A2EA8">
        <w:rPr>
          <w:rFonts w:ascii="Book Antiqua" w:hAnsi="Book Antiqua"/>
        </w:rPr>
        <w:t xml:space="preserve"> </w:t>
      </w:r>
      <w:proofErr w:type="gramStart"/>
      <w:r w:rsidRPr="00790582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role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STAT3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leading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crosstalk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between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human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cancers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immune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system.</w:t>
      </w:r>
      <w:proofErr w:type="gramEnd"/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790582">
        <w:rPr>
          <w:rFonts w:ascii="Book Antiqua" w:hAnsi="Book Antiqua"/>
          <w:i/>
          <w:iCs/>
        </w:rPr>
        <w:t>Lett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  <w:b/>
          <w:bCs/>
        </w:rPr>
        <w:t>415</w:t>
      </w:r>
      <w:r w:rsidRPr="00790582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117-128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29222039</w:t>
      </w:r>
      <w:r w:rsidR="009A2EA8">
        <w:rPr>
          <w:rFonts w:ascii="Book Antiqua" w:hAnsi="Book Antiqua"/>
        </w:rPr>
        <w:t xml:space="preserve"> </w:t>
      </w:r>
      <w:r w:rsidRPr="00790582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CF4DD6" w:rsidRPr="00790582">
        <w:rPr>
          <w:rFonts w:ascii="Book Antiqua" w:hAnsi="Book Antiqua"/>
        </w:rPr>
        <w:t>10.1016/j.canlet.2017.12.003</w:t>
      </w:r>
      <w:r w:rsidRPr="00790582">
        <w:rPr>
          <w:rFonts w:ascii="Book Antiqua" w:hAnsi="Book Antiqua"/>
        </w:rPr>
        <w:t>]</w:t>
      </w:r>
    </w:p>
    <w:p w14:paraId="23700242" w14:textId="53B34D7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Ghosh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Bhattacharya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Sarkar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Acharya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Chaudhuri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target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structure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exerts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effector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function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against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where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cytokine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modulation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provide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favorable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Indian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Exp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2010;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879-888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21506495]</w:t>
      </w:r>
    </w:p>
    <w:p w14:paraId="1B136B61" w14:textId="2C9FEB7A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63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Prinz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M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Priller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macrophages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molecular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age: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from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origin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neuropsychiatric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disease.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Neurosci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300-312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24713688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10.1038/nrn3722]</w:t>
      </w:r>
    </w:p>
    <w:p w14:paraId="530B3411" w14:textId="4319542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64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Hambardzumyan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Gutmann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DH,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Kettenmann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macrophages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maintenance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progression.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Neurosci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20-27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26713745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10.1038/nn.4185]</w:t>
      </w:r>
    </w:p>
    <w:p w14:paraId="6FD9431E" w14:textId="2DE77ABE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Gosselin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Skola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Coufal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Holtman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Schlachetzki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JCM,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Sajti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Jaeger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O'Connor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Fitzpatrick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Pasillas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Pena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Adair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Gonda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Levy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Ransohoff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Gage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Glass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CK.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environment-dependent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transcriptional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network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specifies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identi</w:t>
      </w:r>
      <w:r w:rsidRPr="00AF17EB">
        <w:rPr>
          <w:rFonts w:ascii="Book Antiqua" w:hAnsi="Book Antiqua"/>
        </w:rPr>
        <w:t>ty.</w:t>
      </w:r>
      <w:r w:rsidR="009A2EA8">
        <w:rPr>
          <w:rFonts w:ascii="Book Antiqua" w:hAnsi="Book Antiqua"/>
        </w:rPr>
        <w:t xml:space="preserve"> </w:t>
      </w:r>
      <w:r w:rsidRPr="00AF17EB">
        <w:rPr>
          <w:rFonts w:ascii="Book Antiqua" w:hAnsi="Book Antiqua"/>
          <w:i/>
          <w:iCs/>
        </w:rPr>
        <w:t>Science</w:t>
      </w:r>
      <w:r w:rsidR="009A2EA8">
        <w:rPr>
          <w:rFonts w:ascii="Book Antiqua" w:hAnsi="Book Antiqua"/>
        </w:rPr>
        <w:t xml:space="preserve"> </w:t>
      </w:r>
      <w:r w:rsidRPr="00AF17EB">
        <w:rPr>
          <w:rFonts w:ascii="Book Antiqua" w:hAnsi="Book Antiqua"/>
        </w:rPr>
        <w:t>20</w:t>
      </w:r>
      <w:r w:rsidRPr="009D1C3C">
        <w:rPr>
          <w:rFonts w:ascii="Book Antiqua" w:hAnsi="Book Antiqua"/>
        </w:rPr>
        <w:t>17;</w:t>
      </w:r>
      <w:r w:rsidR="009A2EA8">
        <w:rPr>
          <w:rFonts w:ascii="Book Antiqua" w:hAnsi="Book Antiqua"/>
        </w:rPr>
        <w:t xml:space="preserve"> </w:t>
      </w:r>
      <w:r w:rsidRPr="009D1C3C">
        <w:rPr>
          <w:rFonts w:ascii="Book Antiqua" w:hAnsi="Book Antiqua"/>
          <w:b/>
          <w:bCs/>
        </w:rPr>
        <w:t>356</w:t>
      </w:r>
      <w:r w:rsidRPr="009D1C3C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="00AF17EB" w:rsidRPr="009D1C3C">
        <w:rPr>
          <w:rFonts w:ascii="Book Antiqua" w:hAnsi="Book Antiqua"/>
        </w:rPr>
        <w:t>e</w:t>
      </w:r>
      <w:r w:rsidR="00AF17EB" w:rsidRPr="00AF17EB">
        <w:rPr>
          <w:rFonts w:ascii="Book Antiqua" w:hAnsi="Book Antiqua"/>
        </w:rPr>
        <w:t>aal3222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28546318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10.1126/science.aal3222]</w:t>
      </w:r>
    </w:p>
    <w:p w14:paraId="7CF0D905" w14:textId="568AAA4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66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Bettinger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I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Thanos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Paulus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migration.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Acta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Neuropathol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2002;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103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351-355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11904754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10.1007/s00401-001-0472-x]</w:t>
      </w:r>
    </w:p>
    <w:p w14:paraId="3EC29039" w14:textId="4ACE100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67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Venteicher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Tirosh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Hebert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Yizhak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Neftel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Filbin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Hovestadt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Escalante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Shaw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Rodman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Gillespie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Dionne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Luo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Ravichandran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Mylvaganam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Mount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Onozato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Nahed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BV,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Wakimoto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Curry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WT,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Iafrate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Rivera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MN,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Frosch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Golub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Brastianos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Getz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Patel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AP,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Monje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Cahill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DP,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Rozenblatt</w:t>
      </w:r>
      <w:proofErr w:type="spellEnd"/>
      <w:r w:rsidRPr="00EB0CC8">
        <w:rPr>
          <w:rFonts w:ascii="Book Antiqua" w:hAnsi="Book Antiqua"/>
        </w:rPr>
        <w:t>-Rosen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Louis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Bernstein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Regev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Suvà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Decoupling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genetics,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lineages,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IDH-mutant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RNA-seq.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Science</w:t>
      </w:r>
      <w:r w:rsidR="009A2EA8">
        <w:rPr>
          <w:rFonts w:ascii="Book Antiqua" w:hAnsi="Book Antiqua"/>
        </w:rPr>
        <w:t xml:space="preserve"> </w:t>
      </w:r>
      <w:r w:rsidRPr="009D1C3C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9D1C3C">
        <w:rPr>
          <w:rFonts w:ascii="Book Antiqua" w:hAnsi="Book Antiqua"/>
          <w:b/>
          <w:bCs/>
        </w:rPr>
        <w:t>355</w:t>
      </w:r>
      <w:r w:rsidRPr="009D1C3C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="00790582" w:rsidRPr="009D1C3C">
        <w:rPr>
          <w:rFonts w:ascii="Book Antiqua" w:hAnsi="Book Antiqua"/>
        </w:rPr>
        <w:t>eaai8478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28360267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10.1126/science.aai8478]</w:t>
      </w:r>
    </w:p>
    <w:p w14:paraId="4923BAD7" w14:textId="16C6009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Masuda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Sankowski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Staszewski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Böttcher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Amann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Sagar</w:t>
      </w:r>
      <w:proofErr w:type="spellEnd"/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Scheiwe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Nessler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Kunz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Coenen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Reinacher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Michel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Gold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Grün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Priller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Stadelmann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Prinz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Spatial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temporal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heterogeneity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mouse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single-cell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resolution.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566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388-392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30760929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10.1038/s41586-019-0924-x]</w:t>
      </w:r>
    </w:p>
    <w:p w14:paraId="7AC3A5AA" w14:textId="40EE4DE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69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Keren-</w:t>
      </w:r>
      <w:proofErr w:type="spellStart"/>
      <w:r w:rsidRPr="00EB0CC8">
        <w:rPr>
          <w:rFonts w:ascii="Book Antiqua" w:hAnsi="Book Antiqua"/>
          <w:b/>
          <w:bCs/>
        </w:rPr>
        <w:t>Shaul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Spinrad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Weiner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Matcovitch-Natan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Dvir-Szternfeld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Ulland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David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Baruch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Lara-</w:t>
      </w:r>
      <w:proofErr w:type="spellStart"/>
      <w:r w:rsidRPr="00EB0CC8">
        <w:rPr>
          <w:rFonts w:ascii="Book Antiqua" w:hAnsi="Book Antiqua"/>
        </w:rPr>
        <w:t>Astaiso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Toth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Itzkovitz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Colonna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Schwartz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Amit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Unique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Microglia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Type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Restricting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Development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Alzheimer's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Disease</w:t>
      </w:r>
      <w:proofErr w:type="gramEnd"/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87625B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87625B">
        <w:rPr>
          <w:rFonts w:ascii="Book Antiqua" w:hAnsi="Book Antiqua"/>
          <w:b/>
          <w:bCs/>
        </w:rPr>
        <w:t>169</w:t>
      </w:r>
      <w:r w:rsidRPr="0087625B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87625B">
        <w:rPr>
          <w:rFonts w:ascii="Book Antiqua" w:hAnsi="Book Antiqua"/>
        </w:rPr>
        <w:t>1276-1290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28602351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10.1016/j.cell.2017.05.018]</w:t>
      </w:r>
    </w:p>
    <w:p w14:paraId="3EB7699D" w14:textId="1681D65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70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Garris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CS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Blaho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Hla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MH.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Sphingosine-1-phosphate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receptor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signalling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trafficking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beyond.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Immunology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142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347-353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24597601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10.1111/imm.12272]</w:t>
      </w:r>
    </w:p>
    <w:p w14:paraId="1D5B7372" w14:textId="10E9B9D0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71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Vella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G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Bergers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Where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Have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Gone?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Immunity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592-594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30332627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4A7F3D" w:rsidRPr="004A7F3D">
        <w:rPr>
          <w:rFonts w:ascii="Book Antiqua" w:hAnsi="Book Antiqua"/>
        </w:rPr>
        <w:t>10.1016/j.immuni.2018.10.006</w:t>
      </w:r>
      <w:r w:rsidRPr="00EB0CC8">
        <w:rPr>
          <w:rFonts w:ascii="Book Antiqua" w:hAnsi="Book Antiqua"/>
        </w:rPr>
        <w:t>]</w:t>
      </w:r>
    </w:p>
    <w:p w14:paraId="586893DC" w14:textId="3CBCC40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GBM,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Stuck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Marrow.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Discov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1203-1204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30185625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983CD3" w:rsidRPr="00983CD3">
        <w:rPr>
          <w:rFonts w:ascii="Book Antiqua" w:hAnsi="Book Antiqua"/>
        </w:rPr>
        <w:t>10.1158/2159-8290.CD-NB2018-117</w:t>
      </w:r>
      <w:r w:rsidRPr="00EB0CC8">
        <w:rPr>
          <w:rFonts w:ascii="Book Antiqua" w:hAnsi="Book Antiqua"/>
        </w:rPr>
        <w:t>]</w:t>
      </w:r>
    </w:p>
    <w:p w14:paraId="3EFD48A5" w14:textId="42CE8D18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73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Ooi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YC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Thill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Nagasawa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regulatory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T-cells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immunology.</w:t>
      </w:r>
      <w:proofErr w:type="gramEnd"/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Clin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Neurosurg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119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125-132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24582432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10.1016/j.clineuro.2013.12.004]</w:t>
      </w:r>
    </w:p>
    <w:p w14:paraId="15D8C719" w14:textId="54CB22B8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Jansen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CS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Prokhnevska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Master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Sanda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Carlisle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Bilen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Cardenas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Wilkinson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Sowalsky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Valanparambil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Hudson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McGuire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Melnick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Khan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Filson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CP,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Alemozaffar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Osunkoya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AO,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Mullane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Ellis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Akondy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Im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Kamphorst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AO,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Reyes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Kissick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intra-</w:t>
      </w:r>
      <w:proofErr w:type="spellStart"/>
      <w:r w:rsidRPr="00EB0CC8">
        <w:rPr>
          <w:rFonts w:ascii="Book Antiqua" w:hAnsi="Book Antiqua"/>
        </w:rPr>
        <w:t>tumoral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niche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maintains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differentiates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stem-like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CD8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576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465-470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31827286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10.1038/s41586-019-1836-5]</w:t>
      </w:r>
    </w:p>
    <w:p w14:paraId="385AC5CD" w14:textId="4F55350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75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Kucharova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K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Stallcup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WB.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NG2-proteoglycan-dependent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contributions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oligodendrocyte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progenitors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myeloid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myelin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damage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repair.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Neuroinflammation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161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26338007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10.1186/s12974-015-0385-6]</w:t>
      </w:r>
    </w:p>
    <w:p w14:paraId="0D631A66" w14:textId="4E2539C1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Khan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AB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Carpenter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Santos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Sousa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Pospori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Khorshed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Griffin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Velica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Zech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Ghorashian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Forrest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Thomas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Gonzalez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Anton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Ahmadi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Holler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Flutter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Ramirez-Ortiz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Means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Bennett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Stauss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Morris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Celso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Chakraverty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Redirection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bone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marrow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improves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persistence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antitumor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functions.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Clin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Invest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2010-2024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29485974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92394B" w:rsidRPr="0092394B">
        <w:rPr>
          <w:rFonts w:ascii="Book Antiqua" w:hAnsi="Book Antiqua"/>
        </w:rPr>
        <w:t>10.1172/JCI97454</w:t>
      </w:r>
      <w:r w:rsidRPr="00EB0CC8">
        <w:rPr>
          <w:rFonts w:ascii="Book Antiqua" w:hAnsi="Book Antiqua"/>
        </w:rPr>
        <w:t>]</w:t>
      </w:r>
    </w:p>
    <w:p w14:paraId="2DF87520" w14:textId="5FD8B16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77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Bagley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SJ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Desai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Linette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June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O'Rourke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therapy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clinical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advances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challenges.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Neuro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20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1429-1438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29509936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10.1093/</w:t>
      </w:r>
      <w:proofErr w:type="spellStart"/>
      <w:r w:rsidRPr="00EB0CC8">
        <w:rPr>
          <w:rFonts w:ascii="Book Antiqua" w:hAnsi="Book Antiqua"/>
        </w:rPr>
        <w:t>neuonc</w:t>
      </w:r>
      <w:proofErr w:type="spellEnd"/>
      <w:r w:rsidRPr="00EB0CC8">
        <w:rPr>
          <w:rFonts w:ascii="Book Antiqua" w:hAnsi="Book Antiqua"/>
        </w:rPr>
        <w:t>/noy032]</w:t>
      </w:r>
    </w:p>
    <w:p w14:paraId="2FB21DB3" w14:textId="2EFC4348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lastRenderedPageBreak/>
        <w:t>78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Rodriguez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Brown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Badie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Chimeric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antigen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receptor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therapy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glioblastoma.</w:t>
      </w:r>
      <w:proofErr w:type="gramEnd"/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Transl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187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93-102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28755873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10.1016/j.trsl.2017.07.003]</w:t>
      </w:r>
    </w:p>
    <w:p w14:paraId="5F2A2408" w14:textId="3C56691C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79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Kleijn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den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Bossche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Haefner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Belcaid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Burghoorn</w:t>
      </w:r>
      <w:proofErr w:type="spellEnd"/>
      <w:r w:rsidRPr="00EB0CC8">
        <w:rPr>
          <w:rFonts w:ascii="Book Antiqua" w:hAnsi="Book Antiqua"/>
        </w:rPr>
        <w:t>-Maas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Kloezeman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Leenstra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Debets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Vrij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Dirven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CMF,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Lamfers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MLM.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Sequence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Delta24-RGD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TMZ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Administration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Malignant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Affects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CD8</w:t>
      </w:r>
      <w:r w:rsidRPr="00EB0CC8">
        <w:rPr>
          <w:rFonts w:ascii="Book Antiqua" w:hAnsi="Book Antiqua"/>
          <w:vertAlign w:val="superscript"/>
        </w:rPr>
        <w:t>+</w:t>
      </w:r>
      <w:r w:rsidRPr="00EB0CC8">
        <w:rPr>
          <w:rFonts w:ascii="Book Antiqua" w:hAnsi="Book Antiqua"/>
        </w:rPr>
        <w:t>T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Cell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Anti-tumor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Activity.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Mol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Ther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Oncolytics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11-19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28480325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10.1016/j.omto.2017.02.002]</w:t>
      </w:r>
    </w:p>
    <w:p w14:paraId="6EB53619" w14:textId="6CFB853E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80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Hol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EM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Pekny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fibrillary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acidic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(GFAP)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astrocyte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intermediate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filament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system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diseases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central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nervous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system.</w:t>
      </w:r>
      <w:proofErr w:type="gramEnd"/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Curr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Opin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121-130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25726916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10.1016/j.ceb.2015.02.004]</w:t>
      </w:r>
    </w:p>
    <w:p w14:paraId="38E94C34" w14:textId="0587C26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81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Ghandour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MS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Labourdette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Vincendon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Gombos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biochemical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immunohistological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study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S100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developing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cerebellum.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Dev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Neurosci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1981;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98-109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7014178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10.1159/000112745]</w:t>
      </w:r>
    </w:p>
    <w:p w14:paraId="691D28C0" w14:textId="355C11E1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82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Kegelman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TP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Talukdar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Beckta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Emdad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Valerie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Sarkar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Furnari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Cavenee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Purves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Pellecchia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Fisher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PB.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Inhibition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radiation-induced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invasion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genetic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pharmacological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targeting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MDA-9/</w:t>
      </w:r>
      <w:proofErr w:type="spellStart"/>
      <w:r w:rsidRPr="00EB0CC8">
        <w:rPr>
          <w:rFonts w:ascii="Book Antiqua" w:hAnsi="Book Antiqua"/>
        </w:rPr>
        <w:t>Syntenin</w:t>
      </w:r>
      <w:proofErr w:type="spellEnd"/>
      <w:r w:rsidRPr="00EB0CC8">
        <w:rPr>
          <w:rFonts w:ascii="Book Antiqua" w:hAnsi="Book Antiqua"/>
        </w:rPr>
        <w:t>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Proc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Natl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Acad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Sci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USA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114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370-375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28011764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10.1073/pnas.1616100114]</w:t>
      </w:r>
    </w:p>
    <w:p w14:paraId="1EB140FE" w14:textId="0F40ECE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83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Morgenroth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Vogg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AT,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Ermert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Zlatopolskiy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proofErr w:type="spellStart"/>
      <w:proofErr w:type="gramStart"/>
      <w:r w:rsidRPr="00EB0CC8">
        <w:rPr>
          <w:rFonts w:ascii="Book Antiqua" w:hAnsi="Book Antiqua"/>
        </w:rPr>
        <w:t>Mottaghy</w:t>
      </w:r>
      <w:proofErr w:type="spellEnd"/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Hedgehog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signaling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sensitizes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endogenous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nano</w:t>
      </w:r>
      <w:proofErr w:type="spellEnd"/>
      <w:r w:rsidRPr="00EB0CC8">
        <w:rPr>
          <w:rFonts w:ascii="Book Antiqua" w:hAnsi="Book Antiqua"/>
        </w:rPr>
        <w:t>-irradiation.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Oncotarget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5483-5493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24978848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10.18632/oncotarget.2123]</w:t>
      </w:r>
    </w:p>
    <w:p w14:paraId="111711B0" w14:textId="1466949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84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Buechler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MB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Turley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short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field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guide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fibroblast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function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immunity.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Semin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Immunol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48-58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29198601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10.1016/j.smim.2017.11.001]</w:t>
      </w:r>
    </w:p>
    <w:p w14:paraId="3D0E565E" w14:textId="6C4581B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85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Hanahan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Weinberg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Hallmarks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next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generation.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2011;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144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646-674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21376230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10.1016/j.cell.2011.02.013]</w:t>
      </w:r>
    </w:p>
    <w:p w14:paraId="6A142E49" w14:textId="2A0B9F82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Liu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Xie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Cancer-associated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fibroblasts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hepatocellular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carcinoma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metastasis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through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lastRenderedPageBreak/>
        <w:t>chemokine-activated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hedgehog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TGF-β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pathways.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Lett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379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49-59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27216982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10.1016/j.canlet.2016.05.022]</w:t>
      </w:r>
    </w:p>
    <w:p w14:paraId="23409411" w14:textId="2399004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87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Valenti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G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Quinn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Heynen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GJJE,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Holland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Vogel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Wulf</w:t>
      </w:r>
      <w:proofErr w:type="spellEnd"/>
      <w:r w:rsidRPr="00EB0CC8">
        <w:rPr>
          <w:rFonts w:ascii="Book Antiqua" w:hAnsi="Book Antiqua"/>
        </w:rPr>
        <w:t>-Goldenberg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Birchmeier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Regulate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Cancer-Associated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Fibroblasts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Hedgehog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Signaling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Mammary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77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2134-2147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28202523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0965D4" w:rsidRPr="000965D4">
        <w:rPr>
          <w:rFonts w:ascii="Book Antiqua" w:hAnsi="Book Antiqua"/>
        </w:rPr>
        <w:t>10.1158/0008-5472.CAN-15-3490</w:t>
      </w:r>
      <w:r w:rsidRPr="00EB0CC8">
        <w:rPr>
          <w:rFonts w:ascii="Book Antiqua" w:hAnsi="Book Antiqua"/>
        </w:rPr>
        <w:t>]</w:t>
      </w:r>
    </w:p>
    <w:p w14:paraId="7F7D1914" w14:textId="2B6AC74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Choi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YP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NH.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Cancer-associated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fibroblast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promote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transmigration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through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endothelial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three-dimensional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vitro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models.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Int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135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2024-2033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24643985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10.1002/ijc.28848]</w:t>
      </w:r>
    </w:p>
    <w:p w14:paraId="7D380A59" w14:textId="740C85C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89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Clavreul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Guette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Faguer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Tétaud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Boissard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Lemaire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Rousseau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Avril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Henry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Coqueret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Menei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Glioblastoma-associated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stromal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(GASCs)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from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histologically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normal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surgical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margins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have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myofibroblast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phenotype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angiogenic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properties.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Pathol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233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74-88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24481573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10.1002/path.4332]</w:t>
      </w:r>
    </w:p>
    <w:p w14:paraId="69F202B9" w14:textId="52F3CF7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90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Neftel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C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Laffy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Filbin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Hara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Shore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Rahme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Richman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Silverbush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Shaw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Hebert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Dewitt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Gritsch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Perez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Gonzalez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Castro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Druck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Rodman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Dionne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Kaplan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Bertalan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Small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Pelton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Becker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Bonal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Nguyen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Servis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Mylvaganam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Mayr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Gojo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Haberler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Geyeregger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Czech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Slavc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Nahed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BV,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Curry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Wakimoto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Brastianos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Batchelor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Stemmer-</w:t>
      </w:r>
      <w:proofErr w:type="spellStart"/>
      <w:r w:rsidRPr="00EB0CC8">
        <w:rPr>
          <w:rFonts w:ascii="Book Antiqua" w:hAnsi="Book Antiqua"/>
        </w:rPr>
        <w:t>Rachamimov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Martinez-</w:t>
      </w:r>
      <w:proofErr w:type="spellStart"/>
      <w:r w:rsidRPr="00EB0CC8">
        <w:rPr>
          <w:rFonts w:ascii="Book Antiqua" w:hAnsi="Book Antiqua"/>
        </w:rPr>
        <w:t>Lage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Frosch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MP,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Stamenkovic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Riggi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Rheinbay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Monje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Rozenblatt</w:t>
      </w:r>
      <w:proofErr w:type="spellEnd"/>
      <w:r w:rsidRPr="00EB0CC8">
        <w:rPr>
          <w:rFonts w:ascii="Book Antiqua" w:hAnsi="Book Antiqua"/>
        </w:rPr>
        <w:t>-Rosen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Cahill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Patel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Hunter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Verma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Ligon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Louis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DN,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Regev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Bernstein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Tirosh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Suvà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ML.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Integrative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Model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States,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Plasticity,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Genetics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17</w:t>
      </w:r>
      <w:r w:rsidRPr="00DC7529">
        <w:rPr>
          <w:rFonts w:ascii="Book Antiqua" w:hAnsi="Book Antiqua"/>
          <w:b/>
          <w:bCs/>
        </w:rPr>
        <w:t>8</w:t>
      </w:r>
      <w:r w:rsidRPr="00DC7529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DC7529">
        <w:rPr>
          <w:rFonts w:ascii="Book Antiqua" w:hAnsi="Book Antiqua"/>
        </w:rPr>
        <w:t>835-849</w:t>
      </w:r>
      <w:r w:rsidR="009A2EA8">
        <w:rPr>
          <w:rFonts w:ascii="Book Antiqua" w:hAnsi="Book Antiqua"/>
        </w:rPr>
        <w:t xml:space="preserve"> </w:t>
      </w:r>
      <w:r w:rsidRPr="00DC7529">
        <w:rPr>
          <w:rFonts w:ascii="Book Antiqua" w:hAnsi="Book Antiqua"/>
        </w:rPr>
        <w:t>[</w:t>
      </w:r>
      <w:r w:rsidRPr="00EB0CC8">
        <w:rPr>
          <w:rFonts w:ascii="Book Antiqua" w:hAnsi="Book Antiqua"/>
        </w:rPr>
        <w:t>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31327527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10.1016/j.cell.2019.06.024]</w:t>
      </w:r>
    </w:p>
    <w:p w14:paraId="045F5FEF" w14:textId="4655815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91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Johung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T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Monje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activity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microenvironment.</w:t>
      </w:r>
      <w:proofErr w:type="gramEnd"/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Curr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Opin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156-161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29096244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E37186" w:rsidRPr="00E37186">
        <w:rPr>
          <w:rFonts w:ascii="Book Antiqua" w:hAnsi="Book Antiqua"/>
        </w:rPr>
        <w:t>10.1016/j.conb.2017.10.009</w:t>
      </w:r>
      <w:r w:rsidRPr="00EB0CC8">
        <w:rPr>
          <w:rFonts w:ascii="Book Antiqua" w:hAnsi="Book Antiqua"/>
        </w:rPr>
        <w:t>]</w:t>
      </w:r>
    </w:p>
    <w:p w14:paraId="59EFF671" w14:textId="4CC7D25D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92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Venkatesh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HS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Woo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Lennon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Nagaraja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Gillespie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Duveau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Morris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Thomas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Monje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Targeting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activity-regulated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lastRenderedPageBreak/>
        <w:t>neuroligin-3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dependency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high-grade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Nature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549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533-537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28959975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10.1038/nature24014]</w:t>
      </w:r>
    </w:p>
    <w:p w14:paraId="65CE23BE" w14:textId="4CAC21DE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Wang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Duan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Guo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Cai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Xiao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JN,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Lv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Jiang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Bian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SC.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Invasion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white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matter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tracts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regulated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NOTCH1-SOX2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positive-feedback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loop.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Neurosci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91-105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30559479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10.1038/s41593-018-0285-z]</w:t>
      </w:r>
    </w:p>
    <w:p w14:paraId="303E0FEF" w14:textId="08063C9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94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Brücher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BL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Jamall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IS.</w:t>
      </w:r>
      <w:proofErr w:type="gramEnd"/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Cell-cell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communication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carcinogenesis,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anticancer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treatment.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Physiol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Biochem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213-243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25034869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10.1159/000362978]</w:t>
      </w:r>
    </w:p>
    <w:p w14:paraId="57F60A7B" w14:textId="5AFEF7A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Maia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Caja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Strano</w:t>
      </w:r>
      <w:proofErr w:type="spellEnd"/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Moraes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Couto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Costa-Silva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Exosome-Based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Cell-Cell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Communication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Front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Dev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29515996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10.3389/fcell.2018.00018]</w:t>
      </w:r>
    </w:p>
    <w:p w14:paraId="14FCF58A" w14:textId="03F6BBC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Sun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Z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Shi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Zhou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Q,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Effect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exosomal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miRNA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biology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clinical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applications.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Mol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147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30309355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10.1186/s12943-018-0897-7]</w:t>
      </w:r>
    </w:p>
    <w:p w14:paraId="47647557" w14:textId="210CEBB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97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Birbrair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A</w:t>
      </w:r>
      <w:r w:rsidRPr="00EB0CC8">
        <w:rPr>
          <w:rFonts w:ascii="Book Antiqua" w:hAnsi="Book Antiqua"/>
        </w:rPr>
        <w:t>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Beyond.</w:t>
      </w:r>
      <w:proofErr w:type="gramEnd"/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Adv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Exp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Med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1041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1-3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29204825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10.1007/978-3-319-69194-7_1]</w:t>
      </w:r>
    </w:p>
    <w:p w14:paraId="73F66C02" w14:textId="56B6B90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98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Nagarsheth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Wicha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Zou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Chemokines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their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relevance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immunotherapy.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Immunol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17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559-572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28555670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10.1038/nri.2017.49]</w:t>
      </w:r>
    </w:p>
    <w:p w14:paraId="4F9A8E06" w14:textId="17A499DA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99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Landskron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G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Fuente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Thuwajit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Thuwajit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Hermoso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Chronic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inflammation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cytokines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Immunol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2014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149185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24901008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10.1155/2014/149185]</w:t>
      </w:r>
    </w:p>
    <w:p w14:paraId="77475B69" w14:textId="16C5EA3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proofErr w:type="gramStart"/>
      <w:r w:rsidRPr="00EB0CC8">
        <w:rPr>
          <w:rFonts w:ascii="Book Antiqua" w:hAnsi="Book Antiqua"/>
        </w:rPr>
        <w:t>100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Kalluri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R</w:t>
      </w:r>
      <w:r w:rsidRPr="00EB0CC8">
        <w:rPr>
          <w:rFonts w:ascii="Book Antiqua" w:hAnsi="Book Antiqua"/>
        </w:rPr>
        <w:t>.</w:t>
      </w:r>
      <w:proofErr w:type="gramEnd"/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biology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function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exosomes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Clin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Invest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1208-1215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27035812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A652C2" w:rsidRPr="00A652C2">
        <w:rPr>
          <w:rFonts w:ascii="Book Antiqua" w:hAnsi="Book Antiqua"/>
        </w:rPr>
        <w:t>10.1172/JCI81135</w:t>
      </w:r>
      <w:r w:rsidRPr="00EB0CC8">
        <w:rPr>
          <w:rFonts w:ascii="Book Antiqua" w:hAnsi="Book Antiqua"/>
        </w:rPr>
        <w:t>]</w:t>
      </w:r>
    </w:p>
    <w:p w14:paraId="078AC62E" w14:textId="7B98FD2B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Wang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Meng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extracellular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vesicles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induce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lastRenderedPageBreak/>
        <w:t>tumour</w:t>
      </w:r>
      <w:proofErr w:type="spellEnd"/>
      <w:r w:rsidRPr="00EB0CC8">
        <w:rPr>
          <w:rFonts w:ascii="Book Antiqua" w:hAnsi="Book Antiqua"/>
        </w:rPr>
        <w:t>-promoting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transformation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Lett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466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1-12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31521694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10.1016/j.canlet.2019.09.004]</w:t>
      </w:r>
    </w:p>
    <w:p w14:paraId="71E19013" w14:textId="79A0CB6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102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Reinhard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Brösicke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Theocharidis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Faissner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extracellular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matrix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niche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microenvironment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brain.</w:t>
      </w:r>
      <w:proofErr w:type="gramEnd"/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Int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Biochem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Cell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Biol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2016;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81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174-183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27157088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10.1016/j.biocel.2016.05.002]</w:t>
      </w:r>
    </w:p>
    <w:p w14:paraId="75612009" w14:textId="21F5F146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Harris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NC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Achen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MG.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proteolytic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activation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angiogenic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lymphangiogenic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growth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factors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cancer--its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potential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relevance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therapeutics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diagnostics.</w:t>
      </w:r>
      <w:proofErr w:type="gramEnd"/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Curr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Med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Chem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2014;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1821-1842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24350854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10.2174/0929867321666131217144550]</w:t>
      </w:r>
    </w:p>
    <w:p w14:paraId="2A16F248" w14:textId="7A6D0FE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104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Stupp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R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Mason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WP,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Weller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Fisher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Taphoorn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Belanger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Brandes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AA,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Marosi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Bogdahn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Curschmann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Janzer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Ludwin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SK,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Gorlia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Allgeier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Lacombe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Cairncross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Eisenhauer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Mirimanoff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European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Organisation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Research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Treatment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Brain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Tumor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Radiotherapy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Groups;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National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Institute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Canada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Clinical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Trials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Group.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Radiotherapy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plus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concomitant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adjuvant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temozolomide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Engl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Med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2005;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352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987-996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15758009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10.1056/NEJMoa043330]</w:t>
      </w:r>
    </w:p>
    <w:p w14:paraId="4D59751E" w14:textId="3AD03DB7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Weller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M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Tonn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Stupp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Preusser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Cohen-Jonathan-</w:t>
      </w:r>
      <w:proofErr w:type="spellStart"/>
      <w:r w:rsidRPr="00EB0CC8">
        <w:rPr>
          <w:rFonts w:ascii="Book Antiqua" w:hAnsi="Book Antiqua"/>
        </w:rPr>
        <w:t>Moyal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Henriksson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Rhun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Balana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Chinot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Bendszus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Reijneveld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Dhermain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French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Marosi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Watts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Oberg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Pilkington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Baumert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Taphoorn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MJB,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Hegi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Westphal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Reifenberger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Soffietti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Wick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European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Association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Neuro-Oncology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(EANO)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Task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Force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European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Association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Neuro-Oncology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(EANO)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guideline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diagnosis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treatment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adult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astrocytic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oligodendroglial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gliomas.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Lancet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18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e315-e329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28483413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543F3E" w:rsidRPr="00543F3E">
        <w:rPr>
          <w:rFonts w:ascii="Book Antiqua" w:hAnsi="Book Antiqua"/>
        </w:rPr>
        <w:t>10.1016/S1470-2045(17)30194-8</w:t>
      </w:r>
      <w:r w:rsidRPr="00EB0CC8">
        <w:rPr>
          <w:rFonts w:ascii="Book Antiqua" w:hAnsi="Book Antiqua"/>
        </w:rPr>
        <w:t>]</w:t>
      </w:r>
    </w:p>
    <w:p w14:paraId="7BEEEC3E" w14:textId="52F5C82C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106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Diaz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RJ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Ali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Qadir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Fuente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Komotar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RJ.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bevacizumab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treatment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J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Neurooncol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133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455-467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28527008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10.1007/s11060-017-2477-x]</w:t>
      </w:r>
    </w:p>
    <w:p w14:paraId="17E9F964" w14:textId="66BA5331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lastRenderedPageBreak/>
        <w:t>107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Wang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Y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Meng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Zhou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Zhu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Xu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Apatinib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Plus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Temozolomide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Recurrent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Uncontrolled,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Open-Label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Study.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Targets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Ther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2019;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10579-10585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31819537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52671D" w:rsidRPr="0052671D">
        <w:rPr>
          <w:rFonts w:ascii="Book Antiqua" w:hAnsi="Book Antiqua"/>
        </w:rPr>
        <w:t>10.2147/OTT.S226804</w:t>
      </w:r>
      <w:r w:rsidRPr="00EB0CC8">
        <w:rPr>
          <w:rFonts w:ascii="Book Antiqua" w:hAnsi="Book Antiqua"/>
        </w:rPr>
        <w:t>]</w:t>
      </w:r>
    </w:p>
    <w:p w14:paraId="06113657" w14:textId="68C9F344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108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Preusser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M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Lim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Hafler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Reardon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Sampson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JH.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Prospects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immune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checkpoint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modulators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the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treatment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glioblastoma.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Neurol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11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504-514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26260659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="00B75F6E" w:rsidRPr="00B75F6E">
        <w:rPr>
          <w:rFonts w:ascii="Book Antiqua" w:hAnsi="Book Antiqua"/>
        </w:rPr>
        <w:t>10.1038/nrneurol.2015.139</w:t>
      </w:r>
      <w:r w:rsidRPr="00EB0CC8">
        <w:rPr>
          <w:rFonts w:ascii="Book Antiqua" w:hAnsi="Book Antiqua"/>
        </w:rPr>
        <w:t>]</w:t>
      </w:r>
    </w:p>
    <w:p w14:paraId="5D5E663E" w14:textId="30EB0FE3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109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Johnson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DB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Sullivan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RJ,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Menzies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AM.</w:t>
      </w:r>
      <w:r w:rsidR="009A2EA8">
        <w:rPr>
          <w:rFonts w:ascii="Book Antiqua" w:hAnsi="Book Antiqua"/>
        </w:rPr>
        <w:t xml:space="preserve"> </w:t>
      </w:r>
      <w:proofErr w:type="gramStart"/>
      <w:r w:rsidRPr="00EB0CC8">
        <w:rPr>
          <w:rFonts w:ascii="Book Antiqua" w:hAnsi="Book Antiqua"/>
        </w:rPr>
        <w:t>Immune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checkpoint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inhibitors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challenging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populations.</w:t>
      </w:r>
      <w:proofErr w:type="gram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2017;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123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1904-1911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28241095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10.1002/cncr.30642]</w:t>
      </w:r>
    </w:p>
    <w:p w14:paraId="09855309" w14:textId="57C8DC3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110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Labanieh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L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Majzner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RG,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Mackall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Programming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CAR-T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kill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Biomed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Eng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377-391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31011197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10.1038/s41551-018-0235-9]</w:t>
      </w:r>
    </w:p>
    <w:p w14:paraId="5ACF3312" w14:textId="09E9B971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111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Takebe</w:t>
      </w:r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N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Miele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Harris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PJ,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Jeong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W,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Bando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Kahn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Yang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SX,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Ivy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SP.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Targeting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Notch,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Hedgehog,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and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Wnt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pathways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stem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cells: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clinical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update.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Nat</w:t>
      </w:r>
      <w:r w:rsidR="009A2EA8">
        <w:rPr>
          <w:rFonts w:ascii="Book Antiqua" w:hAnsi="Book Antiqua"/>
          <w:i/>
          <w:iCs/>
        </w:rPr>
        <w:t xml:space="preserve"> </w:t>
      </w:r>
      <w:r w:rsidRPr="00EB0CC8">
        <w:rPr>
          <w:rFonts w:ascii="Book Antiqua" w:hAnsi="Book Antiqua"/>
          <w:i/>
          <w:iCs/>
        </w:rPr>
        <w:t>Rev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Clin</w:t>
      </w:r>
      <w:proofErr w:type="spellEnd"/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2015;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12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445-464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25850553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10.1038/nrclinonc.2015.61]</w:t>
      </w:r>
    </w:p>
    <w:p w14:paraId="59E71939" w14:textId="7E35B39F" w:rsidR="00EB0CC8" w:rsidRPr="00EB0CC8" w:rsidRDefault="00EB0CC8" w:rsidP="00EB0CC8">
      <w:pPr>
        <w:spacing w:line="360" w:lineRule="auto"/>
        <w:jc w:val="both"/>
        <w:rPr>
          <w:rFonts w:ascii="Book Antiqua" w:hAnsi="Book Antiqua"/>
        </w:rPr>
      </w:pPr>
      <w:r w:rsidRPr="00EB0CC8">
        <w:rPr>
          <w:rFonts w:ascii="Book Antiqua" w:hAnsi="Book Antiqua"/>
        </w:rPr>
        <w:t>112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  <w:b/>
          <w:bCs/>
        </w:rPr>
        <w:t>Massard</w:t>
      </w:r>
      <w:proofErr w:type="spellEnd"/>
      <w:r w:rsidR="009A2EA8">
        <w:rPr>
          <w:rFonts w:ascii="Book Antiqua" w:hAnsi="Book Antiqua"/>
          <w:b/>
          <w:bCs/>
        </w:rPr>
        <w:t xml:space="preserve"> </w:t>
      </w:r>
      <w:r w:rsidRPr="00EB0CC8">
        <w:rPr>
          <w:rFonts w:ascii="Book Antiqua" w:hAnsi="Book Antiqua"/>
          <w:b/>
          <w:bCs/>
        </w:rPr>
        <w:t>C</w:t>
      </w:r>
      <w:r w:rsidRPr="00EB0CC8">
        <w:rPr>
          <w:rFonts w:ascii="Book Antiqua" w:hAnsi="Book Antiqua"/>
        </w:rPr>
        <w:t>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Azaro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Soria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JC,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Lassen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Le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Tourneau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Sarker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Smith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Ohnmacht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U,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Oakley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G,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Patel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BKR,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Yuen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ESM,</w:t>
      </w:r>
      <w:r w:rsidR="009A2EA8">
        <w:rPr>
          <w:rFonts w:ascii="Book Antiqua" w:hAnsi="Book Antiqua"/>
        </w:rPr>
        <w:t xml:space="preserve"> </w:t>
      </w:r>
      <w:proofErr w:type="spellStart"/>
      <w:r w:rsidRPr="00EB0CC8">
        <w:rPr>
          <w:rFonts w:ascii="Book Antiqua" w:hAnsi="Book Antiqua"/>
        </w:rPr>
        <w:t>Benhadji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KA,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Rodon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J.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First-in-human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study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of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LY3039478,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oral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Notch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signaling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inhibitor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in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advanced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or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metastatic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cancer.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i/>
          <w:iCs/>
        </w:rPr>
        <w:t>Ann</w:t>
      </w:r>
      <w:r w:rsidR="009A2EA8">
        <w:rPr>
          <w:rFonts w:ascii="Book Antiqua" w:hAnsi="Book Antiqua"/>
          <w:i/>
          <w:iCs/>
        </w:rPr>
        <w:t xml:space="preserve"> </w:t>
      </w:r>
      <w:proofErr w:type="spellStart"/>
      <w:r w:rsidRPr="00EB0CC8">
        <w:rPr>
          <w:rFonts w:ascii="Book Antiqua" w:hAnsi="Book Antiqua"/>
          <w:i/>
          <w:iCs/>
        </w:rPr>
        <w:t>Oncol</w:t>
      </w:r>
      <w:proofErr w:type="spellEnd"/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2018;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  <w:b/>
          <w:bCs/>
        </w:rPr>
        <w:t>29</w:t>
      </w:r>
      <w:r w:rsidRPr="00EB0CC8">
        <w:rPr>
          <w:rFonts w:ascii="Book Antiqua" w:hAnsi="Book Antiqua"/>
        </w:rPr>
        <w:t>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1911-1917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[PMID: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30060061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DOI:</w:t>
      </w:r>
      <w:r w:rsidR="009A2EA8">
        <w:rPr>
          <w:rFonts w:ascii="Book Antiqua" w:hAnsi="Book Antiqua"/>
        </w:rPr>
        <w:t xml:space="preserve"> </w:t>
      </w:r>
      <w:r w:rsidRPr="00EB0CC8">
        <w:rPr>
          <w:rFonts w:ascii="Book Antiqua" w:hAnsi="Book Antiqua"/>
        </w:rPr>
        <w:t>10.1093/</w:t>
      </w:r>
      <w:proofErr w:type="spellStart"/>
      <w:r w:rsidRPr="00EB0CC8">
        <w:rPr>
          <w:rFonts w:ascii="Book Antiqua" w:hAnsi="Book Antiqua"/>
        </w:rPr>
        <w:t>annonc</w:t>
      </w:r>
      <w:proofErr w:type="spellEnd"/>
      <w:r w:rsidRPr="00EB0CC8">
        <w:rPr>
          <w:rFonts w:ascii="Book Antiqua" w:hAnsi="Book Antiqua"/>
        </w:rPr>
        <w:t>/mdy244]</w:t>
      </w:r>
    </w:p>
    <w:p w14:paraId="0148CCCE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  <w:sectPr w:rsidR="00A77B3E" w:rsidRPr="0064394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E5B581" w14:textId="7777777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770F851" w14:textId="311E5C70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authors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declare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conflict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interest.</w:t>
      </w:r>
    </w:p>
    <w:p w14:paraId="73F33AA7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551E02D7" w14:textId="52A70B62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article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open-access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article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that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was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selected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in-house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editor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fully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peer-reviewed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external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reviewers.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accordance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Creative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Commons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Attribution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(CC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BY-NC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4.0)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license,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which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permits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others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to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distribute,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remix,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adapt,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build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upon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work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non-commercially,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license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their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derivative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works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different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terms,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provided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original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work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properly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non-commercial.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See: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B5FDAC7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2758FAFB" w14:textId="19FFAA00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Manuscript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source: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Invited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4F65B8">
        <w:rPr>
          <w:rFonts w:ascii="Book Antiqua" w:eastAsia="Book Antiqua" w:hAnsi="Book Antiqua" w:cs="Book Antiqua"/>
          <w:color w:val="000000"/>
        </w:rPr>
        <w:t>m</w:t>
      </w:r>
      <w:r w:rsidRPr="00643942">
        <w:rPr>
          <w:rFonts w:ascii="Book Antiqua" w:eastAsia="Book Antiqua" w:hAnsi="Book Antiqua" w:cs="Book Antiqua"/>
          <w:color w:val="000000"/>
        </w:rPr>
        <w:t>anuscript</w:t>
      </w:r>
    </w:p>
    <w:p w14:paraId="1BA13E3C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13DD4F7A" w14:textId="7658BC1B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Peer-review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started: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March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30,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2020</w:t>
      </w:r>
    </w:p>
    <w:p w14:paraId="2C3EC055" w14:textId="4FB019BC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First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decision: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September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21,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2020</w:t>
      </w:r>
    </w:p>
    <w:p w14:paraId="7E653B84" w14:textId="2A5DCE5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Article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in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press: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CA93177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51DB551B" w14:textId="2481587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Specialty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type: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65B8" w:rsidRPr="00E700C2">
        <w:rPr>
          <w:rFonts w:ascii="Book Antiqua" w:eastAsia="微软雅黑" w:hAnsi="Book Antiqua" w:cs="宋体"/>
        </w:rPr>
        <w:t>Cell</w:t>
      </w:r>
      <w:r w:rsidR="009A2EA8">
        <w:rPr>
          <w:rFonts w:ascii="Book Antiqua" w:eastAsia="微软雅黑" w:hAnsi="Book Antiqua" w:cs="宋体"/>
        </w:rPr>
        <w:t xml:space="preserve"> </w:t>
      </w:r>
      <w:r w:rsidR="004F65B8" w:rsidRPr="00E700C2">
        <w:rPr>
          <w:rFonts w:ascii="Book Antiqua" w:eastAsia="微软雅黑" w:hAnsi="Book Antiqua" w:cs="宋体"/>
        </w:rPr>
        <w:t>and</w:t>
      </w:r>
      <w:r w:rsidR="009A2EA8">
        <w:rPr>
          <w:rFonts w:ascii="Book Antiqua" w:eastAsia="微软雅黑" w:hAnsi="Book Antiqua" w:cs="宋体"/>
        </w:rPr>
        <w:t xml:space="preserve"> </w:t>
      </w:r>
      <w:r w:rsidR="004F65B8" w:rsidRPr="00E700C2">
        <w:rPr>
          <w:rFonts w:ascii="Book Antiqua" w:eastAsia="微软雅黑" w:hAnsi="Book Antiqua" w:cs="宋体"/>
        </w:rPr>
        <w:t>tissue</w:t>
      </w:r>
      <w:r w:rsidR="009A2EA8">
        <w:rPr>
          <w:rFonts w:ascii="Book Antiqua" w:eastAsia="微软雅黑" w:hAnsi="Book Antiqua" w:cs="宋体"/>
        </w:rPr>
        <w:t xml:space="preserve"> </w:t>
      </w:r>
      <w:r w:rsidR="004F65B8" w:rsidRPr="00E700C2">
        <w:rPr>
          <w:rFonts w:ascii="Book Antiqua" w:eastAsia="微软雅黑" w:hAnsi="Book Antiqua" w:cs="宋体"/>
        </w:rPr>
        <w:t>engineering</w:t>
      </w:r>
    </w:p>
    <w:p w14:paraId="665CD375" w14:textId="1AC4B144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Country/Territory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of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origin: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China</w:t>
      </w:r>
    </w:p>
    <w:p w14:paraId="122929DD" w14:textId="7C1C796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t>Peer-review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report’s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scientific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quality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037CE83" w14:textId="33E1655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3942">
        <w:rPr>
          <w:rFonts w:ascii="Book Antiqua" w:eastAsia="Book Antiqua" w:hAnsi="Book Antiqua" w:cs="Book Antiqua"/>
          <w:color w:val="000000"/>
        </w:rPr>
        <w:t>A</w:t>
      </w:r>
      <w:proofErr w:type="gram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(Excellent):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</w:p>
    <w:p w14:paraId="07FA5F85" w14:textId="755D5F87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(Very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good):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0</w:t>
      </w:r>
    </w:p>
    <w:p w14:paraId="2B2F2252" w14:textId="3FBD378D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(Good):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</w:t>
      </w:r>
      <w:r w:rsidR="0035033C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5033C">
        <w:rPr>
          <w:rFonts w:ascii="Book Antiqua" w:eastAsia="Book Antiqua" w:hAnsi="Book Antiqua" w:cs="Book Antiqua"/>
          <w:color w:val="000000"/>
        </w:rPr>
        <w:t>C</w:t>
      </w:r>
    </w:p>
    <w:p w14:paraId="4A4475AF" w14:textId="6F5555D8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(Fair):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0</w:t>
      </w:r>
    </w:p>
    <w:p w14:paraId="3F63A8DE" w14:textId="175C0F4F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color w:val="000000"/>
        </w:rPr>
        <w:t>Grade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(Poor):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0</w:t>
      </w:r>
    </w:p>
    <w:p w14:paraId="6D5234DF" w14:textId="77777777" w:rsidR="00A77B3E" w:rsidRPr="00643942" w:rsidRDefault="00A77B3E">
      <w:pPr>
        <w:spacing w:line="360" w:lineRule="auto"/>
        <w:jc w:val="both"/>
        <w:rPr>
          <w:rFonts w:ascii="Book Antiqua" w:hAnsi="Book Antiqua"/>
        </w:rPr>
      </w:pPr>
    </w:p>
    <w:p w14:paraId="05C34241" w14:textId="6BA2F8E8" w:rsidR="00A77B3E" w:rsidRPr="00643942" w:rsidRDefault="00A85A78">
      <w:pPr>
        <w:spacing w:line="360" w:lineRule="auto"/>
        <w:jc w:val="both"/>
        <w:rPr>
          <w:rFonts w:ascii="Book Antiqua" w:hAnsi="Book Antiqua"/>
        </w:rPr>
        <w:sectPr w:rsidR="00A77B3E" w:rsidRPr="0064394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43942">
        <w:rPr>
          <w:rFonts w:ascii="Book Antiqua" w:eastAsia="Book Antiqua" w:hAnsi="Book Antiqua" w:cs="Book Antiqua"/>
          <w:b/>
          <w:color w:val="000000"/>
        </w:rPr>
        <w:t>P-Reviewer: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Hann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HW,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Huang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AHC,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Tanabe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S-Editor: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Chen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XF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L-Editor: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6FC5" w:rsidRPr="0078495A">
        <w:rPr>
          <w:rFonts w:ascii="Book Antiqua" w:eastAsia="Book Antiqua" w:hAnsi="Book Antiqua" w:cs="Book Antiqua"/>
          <w:color w:val="000000"/>
        </w:rPr>
        <w:t>Wang TQ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P-Editor: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ED1792D" w14:textId="745B3BC3" w:rsidR="00A77B3E" w:rsidRDefault="00A85A7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4394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A2EA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color w:val="000000"/>
        </w:rPr>
        <w:t>Legends</w:t>
      </w:r>
    </w:p>
    <w:p w14:paraId="3BA9BA77" w14:textId="36A9B402" w:rsidR="007D797D" w:rsidRPr="007D797D" w:rsidRDefault="007D797D" w:rsidP="007D797D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7D797D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2A70924F" wp14:editId="3BDA0975">
            <wp:extent cx="5943600" cy="47428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6061" w14:textId="7788C61F" w:rsidR="00A77B3E" w:rsidRPr="00643942" w:rsidRDefault="00A85A78">
      <w:pPr>
        <w:spacing w:line="360" w:lineRule="auto"/>
        <w:jc w:val="both"/>
        <w:rPr>
          <w:rFonts w:ascii="Book Antiqua" w:hAnsi="Book Antiqua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1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37C2">
        <w:rPr>
          <w:rFonts w:ascii="Book Antiqua" w:eastAsia="Book Antiqua" w:hAnsi="Book Antiqua" w:cs="Book Antiqua"/>
          <w:b/>
          <w:bCs/>
          <w:color w:val="000000"/>
        </w:rPr>
        <w:t>S</w:t>
      </w:r>
      <w:r w:rsidR="00AA37C2" w:rsidRPr="00AA37C2">
        <w:rPr>
          <w:rFonts w:ascii="Book Antiqua" w:eastAsia="Book Antiqua" w:hAnsi="Book Antiqua" w:cs="Book Antiqua"/>
          <w:b/>
          <w:bCs/>
          <w:color w:val="000000"/>
        </w:rPr>
        <w:t>ing-cell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37C2" w:rsidRPr="00AA37C2">
        <w:rPr>
          <w:rFonts w:ascii="Book Antiqua" w:eastAsia="Book Antiqua" w:hAnsi="Book Antiqua" w:cs="Book Antiqua"/>
          <w:b/>
          <w:bCs/>
          <w:color w:val="000000"/>
        </w:rPr>
        <w:t>RNA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6FC5" w:rsidRPr="00AA37C2">
        <w:rPr>
          <w:rFonts w:ascii="Book Antiqua" w:eastAsia="Book Antiqua" w:hAnsi="Book Antiqua" w:cs="Book Antiqua"/>
          <w:b/>
          <w:bCs/>
          <w:color w:val="000000"/>
        </w:rPr>
        <w:t>sequenc</w:t>
      </w:r>
      <w:r w:rsidR="00086FC5">
        <w:rPr>
          <w:rFonts w:ascii="Book Antiqua" w:eastAsia="Book Antiqua" w:hAnsi="Book Antiqua" w:cs="Book Antiqua"/>
          <w:b/>
          <w:bCs/>
          <w:color w:val="000000"/>
        </w:rPr>
        <w:t xml:space="preserve">ing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charts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cellular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heterogeneity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gliomas.</w:t>
      </w:r>
      <w:r w:rsidR="009A2EA8">
        <w:rPr>
          <w:rFonts w:ascii="Book Antiqua" w:hAnsi="Book Antiqua" w:hint="eastAsia"/>
          <w:lang w:eastAsia="zh-CN"/>
        </w:rPr>
        <w:t xml:space="preserve"> </w:t>
      </w:r>
      <w:r w:rsidR="00DF7CB2">
        <w:rPr>
          <w:rFonts w:ascii="Book Antiqua" w:eastAsia="Book Antiqua" w:hAnsi="Book Antiqua" w:cs="Book Antiqua"/>
          <w:color w:val="000000"/>
        </w:rPr>
        <w:t>S</w:t>
      </w:r>
      <w:r w:rsidR="00DF7CB2" w:rsidRPr="00DF7CB2">
        <w:rPr>
          <w:rFonts w:ascii="Book Antiqua" w:eastAsia="Book Antiqua" w:hAnsi="Book Antiqua" w:cs="Book Antiqua"/>
          <w:color w:val="000000"/>
        </w:rPr>
        <w:t>ing-cell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F7CB2" w:rsidRPr="00DF7CB2">
        <w:rPr>
          <w:rFonts w:ascii="Book Antiqua" w:eastAsia="Book Antiqua" w:hAnsi="Book Antiqua" w:cs="Book Antiqua"/>
          <w:color w:val="000000"/>
        </w:rPr>
        <w:t>RNA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DF7CB2" w:rsidRPr="00DF7CB2">
        <w:rPr>
          <w:rFonts w:ascii="Book Antiqua" w:eastAsia="Book Antiqua" w:hAnsi="Book Antiqua" w:cs="Book Antiqua"/>
          <w:color w:val="000000"/>
        </w:rPr>
        <w:t>sequence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analysis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showing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various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kinds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within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479CC" w:rsidRPr="003479CC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479CC" w:rsidRPr="003479CC">
        <w:rPr>
          <w:rFonts w:ascii="Book Antiqua" w:eastAsia="Book Antiqua" w:hAnsi="Book Antiqua" w:cs="Book Antiqua"/>
          <w:color w:val="000000"/>
        </w:rPr>
        <w:t>microenvironment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including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tumor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microglia/macrophages,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cells,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fibroblasts</w:t>
      </w:r>
      <w:r w:rsidR="00086FC5">
        <w:rPr>
          <w:rFonts w:ascii="Book Antiqua" w:eastAsia="Book Antiqua" w:hAnsi="Book Antiqua" w:cs="Book Antiqua"/>
          <w:color w:val="000000"/>
        </w:rPr>
        <w:t>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endotheliocytes.</w:t>
      </w:r>
    </w:p>
    <w:p w14:paraId="5C37851D" w14:textId="6BE7F383" w:rsidR="007D797D" w:rsidRPr="003F7820" w:rsidRDefault="009A2EA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  <w:sectPr w:rsidR="007D797D" w:rsidRPr="003F782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</w:p>
    <w:p w14:paraId="06B174E3" w14:textId="47A54219" w:rsidR="004348A7" w:rsidRPr="004348A7" w:rsidRDefault="004348A7" w:rsidP="004348A7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4348A7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740BE086" wp14:editId="1BEF553A">
            <wp:extent cx="5943600" cy="3021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126D9" w14:textId="25B84A27" w:rsidR="00A77B3E" w:rsidRDefault="00A85A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4394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2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H</w:t>
      </w:r>
      <w:r w:rsidR="007D797D">
        <w:rPr>
          <w:rFonts w:ascii="Book Antiqua" w:eastAsia="Book Antiqua" w:hAnsi="Book Antiqua" w:cs="Book Antiqua"/>
          <w:b/>
          <w:bCs/>
          <w:color w:val="000000"/>
        </w:rPr>
        <w:t>ematoxylin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797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797D">
        <w:rPr>
          <w:rFonts w:ascii="Book Antiqua" w:eastAsia="Book Antiqua" w:hAnsi="Book Antiqua" w:cs="Book Antiqua"/>
          <w:b/>
          <w:bCs/>
          <w:color w:val="000000"/>
        </w:rPr>
        <w:t>eosin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797D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proofErr w:type="spellEnd"/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brain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b/>
          <w:bCs/>
          <w:color w:val="000000"/>
        </w:rPr>
        <w:t>tumors.</w:t>
      </w:r>
      <w:r w:rsidR="009A2EA8">
        <w:rPr>
          <w:rFonts w:ascii="Book Antiqua" w:hAnsi="Book Antiqua" w:hint="eastAsia"/>
          <w:lang w:eastAsia="zh-CN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</w:t>
      </w:r>
      <w:r w:rsidR="007D797D">
        <w:rPr>
          <w:rFonts w:ascii="Book Antiqua" w:eastAsia="Book Antiqua" w:hAnsi="Book Antiqua" w:cs="Book Antiqua"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7D797D" w:rsidRPr="007D797D">
        <w:rPr>
          <w:rFonts w:ascii="Book Antiqua" w:eastAsia="Book Antiqua" w:hAnsi="Book Antiqua" w:cs="Book Antiqua"/>
          <w:color w:val="000000"/>
        </w:rPr>
        <w:t>Hematoxylin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7D797D" w:rsidRPr="007D797D">
        <w:rPr>
          <w:rFonts w:ascii="Book Antiqua" w:eastAsia="Book Antiqua" w:hAnsi="Book Antiqua" w:cs="Book Antiqua"/>
          <w:color w:val="000000"/>
        </w:rPr>
        <w:t>and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7D797D" w:rsidRPr="007D797D">
        <w:rPr>
          <w:rFonts w:ascii="Book Antiqua" w:eastAsia="Book Antiqua" w:hAnsi="Book Antiqua" w:cs="Book Antiqua"/>
          <w:color w:val="000000"/>
        </w:rPr>
        <w:t>eosin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7D797D" w:rsidRPr="007D797D">
        <w:rPr>
          <w:rFonts w:ascii="Book Antiqua" w:eastAsia="Book Antiqua" w:hAnsi="Book Antiqua" w:cs="Book Antiqua"/>
          <w:color w:val="000000"/>
        </w:rPr>
        <w:t>staining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displaying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the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pathological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vessels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distributed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(bar,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µm</w:t>
      </w:r>
      <w:r w:rsidRPr="00643942">
        <w:rPr>
          <w:rFonts w:ascii="Book Antiqua" w:eastAsia="Book Antiqua" w:hAnsi="Book Antiqua" w:cs="Book Antiqua"/>
          <w:color w:val="000000"/>
        </w:rPr>
        <w:t>)</w:t>
      </w:r>
      <w:r w:rsidR="007D797D">
        <w:rPr>
          <w:rFonts w:ascii="Book Antiqua" w:eastAsia="Book Antiqua" w:hAnsi="Book Antiqua" w:cs="Book Antiqua"/>
          <w:color w:val="000000"/>
        </w:rPr>
        <w:t>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B</w:t>
      </w:r>
      <w:r w:rsidR="007D797D">
        <w:rPr>
          <w:rFonts w:ascii="Book Antiqua" w:eastAsia="Book Antiqua" w:hAnsi="Book Antiqua" w:cs="Book Antiqua"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86FC5">
        <w:rPr>
          <w:rFonts w:ascii="Book Antiqua" w:eastAsia="Book Antiqua" w:hAnsi="Book Antiqua" w:cs="Book Antiqua"/>
          <w:color w:val="000000"/>
        </w:rPr>
        <w:t>E</w:t>
      </w:r>
      <w:r w:rsidRPr="00643942">
        <w:rPr>
          <w:rFonts w:ascii="Book Antiqua" w:eastAsia="Book Antiqua" w:hAnsi="Book Antiqua" w:cs="Book Antiqua"/>
          <w:color w:val="000000"/>
        </w:rPr>
        <w:t>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CD34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(vascular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endothelial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chordoma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(bar,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µm</w:t>
      </w:r>
      <w:r w:rsidRPr="00643942">
        <w:rPr>
          <w:rFonts w:ascii="Book Antiqua" w:eastAsia="Book Antiqua" w:hAnsi="Book Antiqua" w:cs="Book Antiqua"/>
          <w:color w:val="000000"/>
        </w:rPr>
        <w:t>)</w:t>
      </w:r>
      <w:r w:rsidR="007D797D">
        <w:rPr>
          <w:rFonts w:ascii="Book Antiqua" w:eastAsia="Book Antiqua" w:hAnsi="Book Antiqua" w:cs="Book Antiqua"/>
          <w:color w:val="000000"/>
        </w:rPr>
        <w:t>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</w:t>
      </w:r>
      <w:r w:rsidR="007D797D">
        <w:rPr>
          <w:rFonts w:ascii="Book Antiqua" w:eastAsia="Book Antiqua" w:hAnsi="Book Antiqua" w:cs="Book Antiqua"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86FC5">
        <w:rPr>
          <w:rFonts w:ascii="Book Antiqua" w:eastAsia="Book Antiqua" w:hAnsi="Book Antiqua" w:cs="Book Antiqua"/>
          <w:color w:val="000000"/>
        </w:rPr>
        <w:t>E</w:t>
      </w:r>
      <w:r w:rsidRPr="00643942">
        <w:rPr>
          <w:rFonts w:ascii="Book Antiqua" w:eastAsia="Book Antiqua" w:hAnsi="Book Antiqua" w:cs="Book Antiqua"/>
          <w:color w:val="000000"/>
        </w:rPr>
        <w:t>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CD38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(T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cell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anaplastic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diffuse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astrocytoma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(bar,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20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µm</w:t>
      </w:r>
      <w:r w:rsidRPr="00643942">
        <w:rPr>
          <w:rFonts w:ascii="Book Antiqua" w:eastAsia="Book Antiqua" w:hAnsi="Book Antiqua" w:cs="Book Antiqua"/>
          <w:color w:val="000000"/>
        </w:rPr>
        <w:t>)</w:t>
      </w:r>
      <w:r w:rsidR="007D797D">
        <w:rPr>
          <w:rFonts w:ascii="Book Antiqua" w:eastAsia="Book Antiqua" w:hAnsi="Book Antiqua" w:cs="Book Antiqua"/>
          <w:color w:val="000000"/>
        </w:rPr>
        <w:t>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D</w:t>
      </w:r>
      <w:r w:rsidR="007D797D">
        <w:rPr>
          <w:rFonts w:ascii="Book Antiqua" w:eastAsia="Book Antiqua" w:hAnsi="Book Antiqua" w:cs="Book Antiqua"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86FC5">
        <w:rPr>
          <w:rFonts w:ascii="Book Antiqua" w:eastAsia="Book Antiqua" w:hAnsi="Book Antiqua" w:cs="Book Antiqua"/>
          <w:color w:val="000000"/>
        </w:rPr>
        <w:t>E</w:t>
      </w:r>
      <w:r w:rsidRPr="00643942">
        <w:rPr>
          <w:rFonts w:ascii="Book Antiqua" w:eastAsia="Book Antiqua" w:hAnsi="Book Antiqua" w:cs="Book Antiqua"/>
          <w:color w:val="000000"/>
        </w:rPr>
        <w:t>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CD68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(macrophage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(bar,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µm</w:t>
      </w:r>
      <w:r w:rsidRPr="00643942">
        <w:rPr>
          <w:rFonts w:ascii="Book Antiqua" w:eastAsia="Book Antiqua" w:hAnsi="Book Antiqua" w:cs="Book Antiqua"/>
          <w:color w:val="000000"/>
        </w:rPr>
        <w:t>)</w:t>
      </w:r>
      <w:r w:rsidR="007D797D">
        <w:rPr>
          <w:rFonts w:ascii="Book Antiqua" w:eastAsia="Book Antiqua" w:hAnsi="Book Antiqua" w:cs="Book Antiqua"/>
          <w:color w:val="000000"/>
        </w:rPr>
        <w:t>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E</w:t>
      </w:r>
      <w:r w:rsidR="007D797D">
        <w:rPr>
          <w:rFonts w:ascii="Book Antiqua" w:eastAsia="Book Antiqua" w:hAnsi="Book Antiqua" w:cs="Book Antiqua"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86FC5">
        <w:rPr>
          <w:rFonts w:ascii="Book Antiqua" w:eastAsia="Book Antiqua" w:hAnsi="Book Antiqua" w:cs="Book Antiqua"/>
          <w:color w:val="000000"/>
        </w:rPr>
        <w:t>E</w:t>
      </w:r>
      <w:r w:rsidRPr="00643942">
        <w:rPr>
          <w:rFonts w:ascii="Book Antiqua" w:eastAsia="Book Antiqua" w:hAnsi="Book Antiqua" w:cs="Book Antiqua"/>
          <w:color w:val="000000"/>
        </w:rPr>
        <w:t>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IBA1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(microglia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glioblastoma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(bar,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µm</w:t>
      </w:r>
      <w:r w:rsidRPr="00643942">
        <w:rPr>
          <w:rFonts w:ascii="Book Antiqua" w:eastAsia="Book Antiqua" w:hAnsi="Book Antiqua" w:cs="Book Antiqua"/>
          <w:color w:val="000000"/>
        </w:rPr>
        <w:t>)</w:t>
      </w:r>
      <w:r w:rsidR="007D797D">
        <w:rPr>
          <w:rFonts w:ascii="Book Antiqua" w:eastAsia="Book Antiqua" w:hAnsi="Book Antiqua" w:cs="Book Antiqua"/>
          <w:color w:val="000000"/>
        </w:rPr>
        <w:t>;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F</w:t>
      </w:r>
      <w:r w:rsidR="007D797D">
        <w:rPr>
          <w:rFonts w:ascii="Book Antiqua" w:eastAsia="Book Antiqua" w:hAnsi="Book Antiqua" w:cs="Book Antiqua"/>
          <w:color w:val="000000"/>
        </w:rPr>
        <w:t>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086FC5">
        <w:rPr>
          <w:rFonts w:ascii="Book Antiqua" w:eastAsia="Book Antiqua" w:hAnsi="Book Antiqua" w:cs="Book Antiqua"/>
          <w:color w:val="000000"/>
        </w:rPr>
        <w:t>E</w:t>
      </w:r>
      <w:r w:rsidRPr="00643942">
        <w:rPr>
          <w:rFonts w:ascii="Book Antiqua" w:eastAsia="Book Antiqua" w:hAnsi="Book Antiqua" w:cs="Book Antiqua"/>
          <w:color w:val="000000"/>
        </w:rPr>
        <w:t>xpression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of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g</w:t>
      </w:r>
      <w:r w:rsidR="003D514E" w:rsidRPr="003D514E">
        <w:rPr>
          <w:rFonts w:ascii="Book Antiqua" w:eastAsia="Book Antiqua" w:hAnsi="Book Antiqua" w:cs="Book Antiqua"/>
          <w:color w:val="000000"/>
        </w:rPr>
        <w:t>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 w:rsidRPr="003D514E">
        <w:rPr>
          <w:rFonts w:ascii="Book Antiqua" w:eastAsia="Book Antiqua" w:hAnsi="Book Antiqua" w:cs="Book Antiqua"/>
          <w:color w:val="000000"/>
        </w:rPr>
        <w:t>fibrillary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 w:rsidRPr="003D514E">
        <w:rPr>
          <w:rFonts w:ascii="Book Antiqua" w:eastAsia="Book Antiqua" w:hAnsi="Book Antiqua" w:cs="Book Antiqua"/>
          <w:color w:val="000000"/>
        </w:rPr>
        <w:t>acidic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 w:rsidRPr="003D514E">
        <w:rPr>
          <w:rFonts w:ascii="Book Antiqua" w:eastAsia="Book Antiqua" w:hAnsi="Book Antiqua" w:cs="Book Antiqua"/>
          <w:color w:val="000000"/>
        </w:rPr>
        <w:t>protein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(astrocyte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marker)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in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942">
        <w:rPr>
          <w:rFonts w:ascii="Book Antiqua" w:eastAsia="Book Antiqua" w:hAnsi="Book Antiqua" w:cs="Book Antiqua"/>
          <w:color w:val="000000"/>
        </w:rPr>
        <w:t>medulloblastoma</w:t>
      </w:r>
      <w:proofErr w:type="spellEnd"/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(bar,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Pr="00643942">
        <w:rPr>
          <w:rFonts w:ascii="Book Antiqua" w:eastAsia="Book Antiqua" w:hAnsi="Book Antiqua" w:cs="Book Antiqua"/>
          <w:color w:val="000000"/>
        </w:rPr>
        <w:t>10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3D514E">
        <w:rPr>
          <w:rFonts w:ascii="Book Antiqua" w:eastAsia="Book Antiqua" w:hAnsi="Book Antiqua" w:cs="Book Antiqua"/>
          <w:color w:val="000000"/>
        </w:rPr>
        <w:t>µm</w:t>
      </w:r>
      <w:r w:rsidRPr="00643942">
        <w:rPr>
          <w:rFonts w:ascii="Book Antiqua" w:eastAsia="Book Antiqua" w:hAnsi="Book Antiqua" w:cs="Book Antiqua"/>
          <w:color w:val="000000"/>
        </w:rPr>
        <w:t>).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4348A7">
        <w:rPr>
          <w:rFonts w:ascii="Book Antiqua" w:eastAsia="Book Antiqua" w:hAnsi="Book Antiqua" w:cs="Book Antiqua"/>
          <w:color w:val="000000"/>
        </w:rPr>
        <w:t>GFAP: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4348A7">
        <w:rPr>
          <w:rFonts w:ascii="Book Antiqua" w:eastAsia="Book Antiqua" w:hAnsi="Book Antiqua" w:cs="Book Antiqua"/>
          <w:color w:val="000000"/>
        </w:rPr>
        <w:t>G</w:t>
      </w:r>
      <w:r w:rsidR="004348A7" w:rsidRPr="004348A7">
        <w:rPr>
          <w:rFonts w:ascii="Book Antiqua" w:eastAsia="Book Antiqua" w:hAnsi="Book Antiqua" w:cs="Book Antiqua"/>
          <w:color w:val="000000"/>
        </w:rPr>
        <w:t>lial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4348A7" w:rsidRPr="004348A7">
        <w:rPr>
          <w:rFonts w:ascii="Book Antiqua" w:eastAsia="Book Antiqua" w:hAnsi="Book Antiqua" w:cs="Book Antiqua"/>
          <w:color w:val="000000"/>
        </w:rPr>
        <w:t>fibrillary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4348A7" w:rsidRPr="004348A7">
        <w:rPr>
          <w:rFonts w:ascii="Book Antiqua" w:eastAsia="Book Antiqua" w:hAnsi="Book Antiqua" w:cs="Book Antiqua"/>
          <w:color w:val="000000"/>
        </w:rPr>
        <w:t>acidic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4348A7" w:rsidRPr="004348A7">
        <w:rPr>
          <w:rFonts w:ascii="Book Antiqua" w:eastAsia="Book Antiqua" w:hAnsi="Book Antiqua" w:cs="Book Antiqua"/>
          <w:color w:val="000000"/>
        </w:rPr>
        <w:t>protein</w:t>
      </w:r>
      <w:r w:rsidR="004348A7">
        <w:rPr>
          <w:rFonts w:ascii="Book Antiqua" w:eastAsia="Book Antiqua" w:hAnsi="Book Antiqua" w:cs="Book Antiqua"/>
          <w:color w:val="000000"/>
        </w:rPr>
        <w:t>.</w:t>
      </w:r>
    </w:p>
    <w:p w14:paraId="0B629ECA" w14:textId="77777777" w:rsidR="007D797D" w:rsidRDefault="007D797D">
      <w:pPr>
        <w:spacing w:line="360" w:lineRule="auto"/>
        <w:jc w:val="both"/>
        <w:rPr>
          <w:rFonts w:ascii="Book Antiqua" w:hAnsi="Book Antiqua"/>
        </w:rPr>
        <w:sectPr w:rsidR="007D79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F9C7EF" w14:textId="737D601F" w:rsidR="004F5721" w:rsidRPr="004F5721" w:rsidRDefault="006221C8" w:rsidP="000C55FE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0C55F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BDD8098" wp14:editId="226B70F7">
            <wp:extent cx="4057650" cy="553201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6696" cy="554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4A88" w14:textId="5FC0B60F" w:rsidR="00A77B3E" w:rsidRPr="00C967F8" w:rsidRDefault="00A85A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967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3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Targeting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vasculature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presents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promising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on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brain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9A2E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7F8">
        <w:rPr>
          <w:rFonts w:ascii="Book Antiqua" w:eastAsia="Book Antiqua" w:hAnsi="Book Antiqua" w:cs="Book Antiqua"/>
          <w:b/>
          <w:bCs/>
          <w:color w:val="000000"/>
        </w:rPr>
        <w:t>therapy.</w:t>
      </w:r>
      <w:r w:rsidR="009A2EA8">
        <w:rPr>
          <w:rFonts w:ascii="Book Antiqua" w:eastAsia="Book Antiqua" w:hAnsi="Book Antiqua" w:cs="Book Antiqua"/>
          <w:color w:val="000000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Case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1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is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a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29-year-old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female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patient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who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was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diagnosed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with </w:t>
      </w:r>
      <w:r w:rsidR="00C967F8" w:rsidRPr="00C967F8">
        <w:rPr>
          <w:rFonts w:ascii="Book Antiqua" w:hAnsi="Book Antiqua" w:cs="Arial"/>
          <w:bCs/>
          <w:i/>
          <w:iCs/>
          <w:color w:val="000000" w:themeColor="text1"/>
        </w:rPr>
        <w:t>IDH1/2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wild-type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color w:val="000000" w:themeColor="text1"/>
        </w:rPr>
        <w:t>glioblastoma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and </w:t>
      </w:r>
      <w:r w:rsidR="00C967F8" w:rsidRPr="00C967F8">
        <w:rPr>
          <w:rFonts w:ascii="Book Antiqua" w:hAnsi="Book Antiqua" w:cs="Arial"/>
          <w:bCs/>
          <w:color w:val="000000" w:themeColor="text1"/>
        </w:rPr>
        <w:t>received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treatment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of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proofErr w:type="spellStart"/>
      <w:r w:rsidR="00C967F8" w:rsidRPr="00C967F8">
        <w:rPr>
          <w:rFonts w:ascii="Book Antiqua" w:hAnsi="Book Antiqua" w:cs="Arial"/>
          <w:color w:val="000000" w:themeColor="text1"/>
        </w:rPr>
        <w:t>temozolomide</w:t>
      </w:r>
      <w:proofErr w:type="spellEnd"/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combined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with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proofErr w:type="spellStart"/>
      <w:r w:rsidR="00C967F8" w:rsidRPr="00C967F8">
        <w:rPr>
          <w:rFonts w:ascii="Book Antiqua" w:hAnsi="Book Antiqua" w:cs="Arial"/>
          <w:bCs/>
          <w:color w:val="000000" w:themeColor="text1"/>
        </w:rPr>
        <w:t>apatinib</w:t>
      </w:r>
      <w:proofErr w:type="spellEnd"/>
      <w:r w:rsidR="00C967F8" w:rsidRPr="00C967F8">
        <w:rPr>
          <w:rFonts w:ascii="Book Antiqua" w:hAnsi="Book Antiqua" w:cs="Arial"/>
          <w:bCs/>
          <w:color w:val="000000" w:themeColor="text1"/>
        </w:rPr>
        <w:t>.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Case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2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is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a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31-year-old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female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patient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who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was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diagnosed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with </w:t>
      </w:r>
      <w:r w:rsidR="00C967F8" w:rsidRPr="00C967F8">
        <w:rPr>
          <w:rFonts w:ascii="Book Antiqua" w:hAnsi="Book Antiqua" w:cs="Arial"/>
          <w:bCs/>
          <w:color w:val="000000" w:themeColor="text1"/>
        </w:rPr>
        <w:t>recurrent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proofErr w:type="spellStart"/>
      <w:r w:rsidR="00C967F8" w:rsidRPr="00C967F8">
        <w:rPr>
          <w:rFonts w:ascii="Book Antiqua" w:hAnsi="Book Antiqua" w:cs="Arial"/>
          <w:bCs/>
          <w:color w:val="000000" w:themeColor="text1"/>
        </w:rPr>
        <w:t>medulloblastoma</w:t>
      </w:r>
      <w:proofErr w:type="spellEnd"/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(local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recurrence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and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dissemination)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and </w:t>
      </w:r>
      <w:r w:rsidR="00C967F8" w:rsidRPr="00C967F8">
        <w:rPr>
          <w:rFonts w:ascii="Book Antiqua" w:hAnsi="Book Antiqua" w:cs="Arial"/>
          <w:bCs/>
          <w:color w:val="000000" w:themeColor="text1"/>
        </w:rPr>
        <w:t>received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proofErr w:type="spellStart"/>
      <w:r w:rsidR="00C967F8" w:rsidRPr="00C967F8">
        <w:rPr>
          <w:rFonts w:ascii="Book Antiqua" w:hAnsi="Book Antiqua" w:cs="Arial"/>
          <w:bCs/>
          <w:color w:val="000000" w:themeColor="text1"/>
        </w:rPr>
        <w:t>temozolomide</w:t>
      </w:r>
      <w:proofErr w:type="spellEnd"/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+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irinotecan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+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bevacizumab.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</w:t>
      </w:r>
      <w:r w:rsidR="00C967F8">
        <w:rPr>
          <w:rFonts w:ascii="Book Antiqua" w:hAnsi="Book Antiqua" w:cs="Arial"/>
          <w:bCs/>
          <w:color w:val="000000" w:themeColor="text1"/>
        </w:rPr>
        <w:t>: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A</w:t>
      </w:r>
      <w:r w:rsidR="00C967F8" w:rsidRPr="00C967F8">
        <w:rPr>
          <w:rFonts w:ascii="Book Antiqua" w:hAnsi="Book Antiqua" w:cs="Arial"/>
          <w:bCs/>
          <w:color w:val="000000" w:themeColor="text1"/>
        </w:rPr>
        <w:t>xi</w:t>
      </w:r>
      <w:r w:rsidR="00086FC5">
        <w:rPr>
          <w:rFonts w:ascii="Book Antiqua" w:hAnsi="Book Antiqua" w:cs="Arial"/>
          <w:bCs/>
          <w:color w:val="000000" w:themeColor="text1"/>
        </w:rPr>
        <w:t>al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enhanced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magnetic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resonance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imaging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>
        <w:rPr>
          <w:rFonts w:ascii="Book Antiqua" w:hAnsi="Book Antiqua" w:cs="Arial"/>
          <w:bCs/>
          <w:color w:val="000000" w:themeColor="text1"/>
        </w:rPr>
        <w:t>(</w:t>
      </w:r>
      <w:r w:rsidR="00C967F8" w:rsidRPr="00C967F8">
        <w:rPr>
          <w:rFonts w:ascii="Book Antiqua" w:hAnsi="Book Antiqua" w:cs="Arial"/>
          <w:bCs/>
          <w:color w:val="000000" w:themeColor="text1"/>
        </w:rPr>
        <w:t>MRI</w:t>
      </w:r>
      <w:r w:rsidR="00C967F8">
        <w:rPr>
          <w:rFonts w:ascii="Book Antiqua" w:hAnsi="Book Antiqua" w:cs="Arial"/>
          <w:bCs/>
          <w:color w:val="000000" w:themeColor="text1"/>
        </w:rPr>
        <w:t>)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showing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mass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located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the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left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thalamus</w:t>
      </w:r>
      <w:r w:rsidR="00C967F8">
        <w:rPr>
          <w:rFonts w:ascii="Book Antiqua" w:hAnsi="Book Antiqua" w:cs="Arial"/>
          <w:bCs/>
          <w:color w:val="000000" w:themeColor="text1"/>
        </w:rPr>
        <w:t>;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B</w:t>
      </w:r>
      <w:r w:rsidR="00C967F8">
        <w:rPr>
          <w:rFonts w:ascii="Book Antiqua" w:hAnsi="Book Antiqua" w:cs="Arial"/>
          <w:bCs/>
          <w:color w:val="000000" w:themeColor="text1"/>
        </w:rPr>
        <w:t>: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A</w:t>
      </w:r>
      <w:r w:rsidR="00086FC5" w:rsidRPr="00C967F8">
        <w:rPr>
          <w:rFonts w:ascii="Book Antiqua" w:hAnsi="Book Antiqua" w:cs="Arial"/>
          <w:bCs/>
          <w:color w:val="000000" w:themeColor="text1"/>
        </w:rPr>
        <w:t>xi</w:t>
      </w:r>
      <w:r w:rsidR="00086FC5">
        <w:rPr>
          <w:rFonts w:ascii="Book Antiqua" w:hAnsi="Book Antiqua" w:cs="Arial"/>
          <w:bCs/>
          <w:color w:val="000000" w:themeColor="text1"/>
        </w:rPr>
        <w:t xml:space="preserve">al </w:t>
      </w:r>
      <w:r w:rsidR="00C967F8" w:rsidRPr="00C967F8">
        <w:rPr>
          <w:rFonts w:ascii="Book Antiqua" w:hAnsi="Book Antiqua" w:cs="Arial"/>
          <w:bCs/>
          <w:color w:val="000000" w:themeColor="text1"/>
        </w:rPr>
        <w:t>enhanced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MRI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showing</w:t>
      </w:r>
      <w:r w:rsidR="00086FC5">
        <w:rPr>
          <w:rFonts w:ascii="Book Antiqua" w:hAnsi="Book Antiqua" w:cs="Arial"/>
          <w:bCs/>
          <w:color w:val="000000" w:themeColor="text1"/>
        </w:rPr>
        <w:t xml:space="preserve"> that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the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lesion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significantly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progressed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after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1</w:t>
      </w:r>
      <w:r w:rsidR="00C967F8" w:rsidRPr="00C967F8">
        <w:rPr>
          <w:rFonts w:ascii="Book Antiqua" w:hAnsi="Book Antiqua" w:cs="Arial"/>
          <w:bCs/>
          <w:color w:val="000000" w:themeColor="text1"/>
        </w:rPr>
        <w:t>-</w:t>
      </w:r>
      <w:r w:rsidR="00086FC5" w:rsidRPr="00C967F8">
        <w:rPr>
          <w:rFonts w:ascii="Book Antiqua" w:hAnsi="Book Antiqua" w:cs="Arial"/>
          <w:bCs/>
          <w:color w:val="000000" w:themeColor="text1"/>
        </w:rPr>
        <w:t>mo</w:t>
      </w:r>
      <w:r w:rsidR="00086FC5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treatment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of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proofErr w:type="spellStart"/>
      <w:r w:rsidR="00C967F8" w:rsidRPr="00C967F8">
        <w:rPr>
          <w:rFonts w:ascii="Book Antiqua" w:hAnsi="Book Antiqua" w:cs="Arial"/>
          <w:color w:val="000000" w:themeColor="text1"/>
        </w:rPr>
        <w:t>temozolomide</w:t>
      </w:r>
      <w:proofErr w:type="spellEnd"/>
      <w:r w:rsidR="00C967F8">
        <w:rPr>
          <w:rFonts w:ascii="Book Antiqua" w:hAnsi="Book Antiqua" w:cs="Arial"/>
          <w:bCs/>
          <w:color w:val="000000" w:themeColor="text1"/>
        </w:rPr>
        <w:t>;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</w:t>
      </w:r>
      <w:r w:rsidR="00C967F8">
        <w:rPr>
          <w:rFonts w:ascii="Book Antiqua" w:hAnsi="Book Antiqua" w:cs="Arial"/>
          <w:bCs/>
          <w:color w:val="000000" w:themeColor="text1"/>
        </w:rPr>
        <w:t>: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A</w:t>
      </w:r>
      <w:r w:rsidR="00086FC5" w:rsidRPr="00C967F8">
        <w:rPr>
          <w:rFonts w:ascii="Book Antiqua" w:hAnsi="Book Antiqua" w:cs="Arial"/>
          <w:bCs/>
          <w:color w:val="000000" w:themeColor="text1"/>
        </w:rPr>
        <w:t>xi</w:t>
      </w:r>
      <w:r w:rsidR="00086FC5">
        <w:rPr>
          <w:rFonts w:ascii="Book Antiqua" w:hAnsi="Book Antiqua" w:cs="Arial"/>
          <w:bCs/>
          <w:color w:val="000000" w:themeColor="text1"/>
        </w:rPr>
        <w:t xml:space="preserve">al </w:t>
      </w:r>
      <w:r w:rsidR="00C967F8" w:rsidRPr="00C967F8">
        <w:rPr>
          <w:rFonts w:ascii="Book Antiqua" w:hAnsi="Book Antiqua" w:cs="Arial"/>
          <w:bCs/>
          <w:color w:val="000000" w:themeColor="text1"/>
        </w:rPr>
        <w:t>enhanced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MRI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showing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that </w:t>
      </w:r>
      <w:r w:rsidR="00C967F8" w:rsidRPr="00C967F8">
        <w:rPr>
          <w:rFonts w:ascii="Book Antiqua" w:hAnsi="Book Antiqua" w:cs="Arial"/>
          <w:bCs/>
          <w:color w:val="000000" w:themeColor="text1"/>
        </w:rPr>
        <w:t>the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lesion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was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 w:rsidRPr="00C967F8">
        <w:rPr>
          <w:rFonts w:ascii="Book Antiqua" w:hAnsi="Book Antiqua" w:cs="Arial"/>
          <w:bCs/>
          <w:color w:val="000000" w:themeColor="text1"/>
        </w:rPr>
        <w:t xml:space="preserve">dramatically </w:t>
      </w:r>
      <w:r w:rsidR="00C967F8" w:rsidRPr="00C967F8">
        <w:rPr>
          <w:rFonts w:ascii="Book Antiqua" w:hAnsi="Book Antiqua" w:cs="Arial"/>
          <w:bCs/>
          <w:color w:val="000000" w:themeColor="text1"/>
        </w:rPr>
        <w:t>reduced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after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1</w:t>
      </w:r>
      <w:r w:rsidR="00C967F8" w:rsidRPr="00C967F8">
        <w:rPr>
          <w:rFonts w:ascii="Book Antiqua" w:hAnsi="Book Antiqua" w:cs="Arial"/>
          <w:bCs/>
          <w:color w:val="000000" w:themeColor="text1"/>
        </w:rPr>
        <w:t>-mo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treatment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of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combination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of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proofErr w:type="spellStart"/>
      <w:r w:rsidR="00C967F8" w:rsidRPr="00C967F8">
        <w:rPr>
          <w:rFonts w:ascii="Book Antiqua" w:hAnsi="Book Antiqua" w:cs="Arial"/>
          <w:color w:val="000000" w:themeColor="text1"/>
        </w:rPr>
        <w:lastRenderedPageBreak/>
        <w:t>temozolomide</w:t>
      </w:r>
      <w:proofErr w:type="spellEnd"/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and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proofErr w:type="spellStart"/>
      <w:r w:rsidR="00C967F8" w:rsidRPr="00C967F8">
        <w:rPr>
          <w:rFonts w:ascii="Book Antiqua" w:hAnsi="Book Antiqua" w:cs="Arial"/>
          <w:bCs/>
          <w:color w:val="000000" w:themeColor="text1"/>
        </w:rPr>
        <w:t>apatinib</w:t>
      </w:r>
      <w:proofErr w:type="spellEnd"/>
      <w:r w:rsidR="00C967F8">
        <w:rPr>
          <w:rFonts w:ascii="Book Antiqua" w:hAnsi="Book Antiqua" w:cs="Arial"/>
          <w:bCs/>
          <w:color w:val="000000" w:themeColor="text1"/>
        </w:rPr>
        <w:t>;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and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E</w:t>
      </w:r>
      <w:r w:rsidR="00C967F8">
        <w:rPr>
          <w:rFonts w:ascii="Book Antiqua" w:hAnsi="Book Antiqua" w:cs="Arial"/>
          <w:bCs/>
          <w:color w:val="000000" w:themeColor="text1"/>
        </w:rPr>
        <w:t>: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E</w:t>
      </w:r>
      <w:r w:rsidR="00C967F8" w:rsidRPr="00C967F8">
        <w:rPr>
          <w:rFonts w:ascii="Book Antiqua" w:hAnsi="Book Antiqua" w:cs="Arial"/>
          <w:bCs/>
          <w:color w:val="000000" w:themeColor="text1"/>
        </w:rPr>
        <w:t>nhanced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cerebrospinal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MRI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showing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the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local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recurrent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proofErr w:type="spellStart"/>
      <w:r w:rsidR="00C967F8" w:rsidRPr="00C967F8">
        <w:rPr>
          <w:rFonts w:ascii="Book Antiqua" w:hAnsi="Book Antiqua" w:cs="Arial"/>
          <w:bCs/>
          <w:color w:val="000000" w:themeColor="text1"/>
        </w:rPr>
        <w:t>medulloblastoma</w:t>
      </w:r>
      <w:proofErr w:type="spellEnd"/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and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disseminated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lesions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along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the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spinal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cord</w:t>
      </w:r>
      <w:r w:rsidR="00C967F8">
        <w:rPr>
          <w:rFonts w:ascii="Book Antiqua" w:hAnsi="Book Antiqua" w:cs="Arial"/>
          <w:bCs/>
          <w:color w:val="000000" w:themeColor="text1"/>
        </w:rPr>
        <w:t>;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F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4F5721">
        <w:rPr>
          <w:rFonts w:ascii="Book Antiqua" w:hAnsi="Book Antiqua" w:cs="Arial"/>
          <w:bCs/>
          <w:color w:val="000000" w:themeColor="text1"/>
        </w:rPr>
        <w:t>and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4F5721">
        <w:rPr>
          <w:rFonts w:ascii="Book Antiqua" w:hAnsi="Book Antiqua" w:cs="Arial"/>
          <w:bCs/>
          <w:color w:val="000000" w:themeColor="text1"/>
        </w:rPr>
        <w:t>G</w:t>
      </w:r>
      <w:r w:rsidR="00C967F8">
        <w:rPr>
          <w:rFonts w:ascii="Book Antiqua" w:hAnsi="Book Antiqua" w:cs="Arial"/>
          <w:bCs/>
          <w:color w:val="000000" w:themeColor="text1"/>
        </w:rPr>
        <w:t>: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>E</w:t>
      </w:r>
      <w:r w:rsidR="00C967F8" w:rsidRPr="00C967F8">
        <w:rPr>
          <w:rFonts w:ascii="Book Antiqua" w:hAnsi="Book Antiqua" w:cs="Arial"/>
          <w:bCs/>
          <w:color w:val="000000" w:themeColor="text1"/>
        </w:rPr>
        <w:t>nhanced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cerebrospinal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MRI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showing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that </w:t>
      </w:r>
      <w:r w:rsidR="00C967F8" w:rsidRPr="00C967F8">
        <w:rPr>
          <w:rFonts w:ascii="Book Antiqua" w:hAnsi="Book Antiqua" w:cs="Arial"/>
          <w:bCs/>
          <w:color w:val="000000" w:themeColor="text1"/>
        </w:rPr>
        <w:t>the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recurrent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and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disseminated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lesions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were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significantly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reduced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after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one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C967F8" w:rsidRPr="00C967F8">
        <w:rPr>
          <w:rFonts w:ascii="Book Antiqua" w:hAnsi="Book Antiqua" w:cs="Arial"/>
          <w:bCs/>
          <w:color w:val="000000" w:themeColor="text1"/>
        </w:rPr>
        <w:t>cycle</w:t>
      </w:r>
      <w:r w:rsidR="009A2EA8">
        <w:rPr>
          <w:rFonts w:ascii="Book Antiqua" w:hAnsi="Book Antiqua" w:cs="Arial"/>
          <w:bCs/>
          <w:color w:val="000000" w:themeColor="text1"/>
        </w:rPr>
        <w:t xml:space="preserve"> </w:t>
      </w:r>
      <w:r w:rsidR="00086FC5">
        <w:rPr>
          <w:rFonts w:ascii="Book Antiqua" w:hAnsi="Book Antiqua" w:cs="Arial"/>
          <w:bCs/>
          <w:color w:val="000000" w:themeColor="text1"/>
        </w:rPr>
        <w:t xml:space="preserve">of </w:t>
      </w:r>
      <w:r w:rsidR="00C967F8" w:rsidRPr="00C967F8">
        <w:rPr>
          <w:rFonts w:ascii="Book Antiqua" w:hAnsi="Book Antiqua" w:cs="Arial"/>
          <w:bCs/>
          <w:color w:val="000000" w:themeColor="text1"/>
        </w:rPr>
        <w:t>chemotherapy.</w:t>
      </w:r>
    </w:p>
    <w:sectPr w:rsidR="00A77B3E" w:rsidRPr="00C967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728A99" w14:textId="77777777" w:rsidR="003D4828" w:rsidRDefault="003D4828" w:rsidP="00714E2D">
      <w:r>
        <w:separator/>
      </w:r>
    </w:p>
  </w:endnote>
  <w:endnote w:type="continuationSeparator" w:id="0">
    <w:p w14:paraId="67F62546" w14:textId="77777777" w:rsidR="003D4828" w:rsidRDefault="003D4828" w:rsidP="00714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83287" w14:textId="77777777" w:rsidR="002E2326" w:rsidRPr="002A241B" w:rsidRDefault="002E2326" w:rsidP="002A241B">
    <w:pPr>
      <w:pStyle w:val="a4"/>
      <w:jc w:val="right"/>
      <w:rPr>
        <w:rFonts w:ascii="Book Antiqua" w:hAnsi="Book Antiqua"/>
      </w:rPr>
    </w:pPr>
    <w:r w:rsidRPr="002A241B">
      <w:rPr>
        <w:rFonts w:ascii="Book Antiqua" w:hAnsi="Book Antiqua"/>
        <w:lang w:val="zh-CN" w:eastAsia="zh-CN"/>
      </w:rPr>
      <w:t xml:space="preserve"> </w:t>
    </w:r>
    <w:r w:rsidRPr="002A241B">
      <w:rPr>
        <w:rFonts w:ascii="Book Antiqua" w:hAnsi="Book Antiqua"/>
      </w:rPr>
      <w:fldChar w:fldCharType="begin"/>
    </w:r>
    <w:r w:rsidRPr="002A241B">
      <w:rPr>
        <w:rFonts w:ascii="Book Antiqua" w:hAnsi="Book Antiqua"/>
      </w:rPr>
      <w:instrText>PAGE  \* Arabic  \* MERGEFORMAT</w:instrText>
    </w:r>
    <w:r w:rsidRPr="002A241B">
      <w:rPr>
        <w:rFonts w:ascii="Book Antiqua" w:hAnsi="Book Antiqua"/>
      </w:rPr>
      <w:fldChar w:fldCharType="separate"/>
    </w:r>
    <w:r w:rsidR="00957FE7" w:rsidRPr="00957FE7">
      <w:rPr>
        <w:rFonts w:ascii="Book Antiqua" w:hAnsi="Book Antiqua"/>
        <w:noProof/>
        <w:lang w:val="zh-CN" w:eastAsia="zh-CN"/>
      </w:rPr>
      <w:t>4</w:t>
    </w:r>
    <w:r w:rsidRPr="002A241B">
      <w:rPr>
        <w:rFonts w:ascii="Book Antiqua" w:hAnsi="Book Antiqua"/>
      </w:rPr>
      <w:fldChar w:fldCharType="end"/>
    </w:r>
    <w:r w:rsidRPr="002A241B">
      <w:rPr>
        <w:rFonts w:ascii="Book Antiqua" w:hAnsi="Book Antiqua"/>
        <w:lang w:val="zh-CN" w:eastAsia="zh-CN"/>
      </w:rPr>
      <w:t xml:space="preserve"> / </w:t>
    </w:r>
    <w:r w:rsidRPr="002A241B">
      <w:rPr>
        <w:rFonts w:ascii="Book Antiqua" w:hAnsi="Book Antiqua"/>
      </w:rPr>
      <w:fldChar w:fldCharType="begin"/>
    </w:r>
    <w:r w:rsidRPr="002A241B">
      <w:rPr>
        <w:rFonts w:ascii="Book Antiqua" w:hAnsi="Book Antiqua"/>
      </w:rPr>
      <w:instrText>NUMPAGES  \* Arabic  \* MERGEFORMAT</w:instrText>
    </w:r>
    <w:r w:rsidRPr="002A241B">
      <w:rPr>
        <w:rFonts w:ascii="Book Antiqua" w:hAnsi="Book Antiqua"/>
      </w:rPr>
      <w:fldChar w:fldCharType="separate"/>
    </w:r>
    <w:r w:rsidR="00957FE7" w:rsidRPr="00957FE7">
      <w:rPr>
        <w:rFonts w:ascii="Book Antiqua" w:hAnsi="Book Antiqua"/>
        <w:noProof/>
        <w:lang w:val="zh-CN" w:eastAsia="zh-CN"/>
      </w:rPr>
      <w:t>39</w:t>
    </w:r>
    <w:r w:rsidRPr="002A241B">
      <w:rPr>
        <w:rFonts w:ascii="Book Antiqua" w:hAnsi="Book Antiqua"/>
      </w:rPr>
      <w:fldChar w:fldCharType="end"/>
    </w:r>
  </w:p>
  <w:p w14:paraId="70663F4A" w14:textId="77777777" w:rsidR="002E2326" w:rsidRDefault="002E232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C744C2" w14:textId="77777777" w:rsidR="003D4828" w:rsidRDefault="003D4828" w:rsidP="00714E2D">
      <w:r>
        <w:separator/>
      </w:r>
    </w:p>
  </w:footnote>
  <w:footnote w:type="continuationSeparator" w:id="0">
    <w:p w14:paraId="0B175AB9" w14:textId="77777777" w:rsidR="003D4828" w:rsidRDefault="003D4828" w:rsidP="00714E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54912"/>
    <w:rsid w:val="0006317E"/>
    <w:rsid w:val="000810BA"/>
    <w:rsid w:val="0008679E"/>
    <w:rsid w:val="00086FC5"/>
    <w:rsid w:val="000965D4"/>
    <w:rsid w:val="000B6B00"/>
    <w:rsid w:val="000C0DF1"/>
    <w:rsid w:val="000C55FE"/>
    <w:rsid w:val="000D2DDC"/>
    <w:rsid w:val="000E59E6"/>
    <w:rsid w:val="000F3698"/>
    <w:rsid w:val="001303B5"/>
    <w:rsid w:val="00145FDA"/>
    <w:rsid w:val="00147317"/>
    <w:rsid w:val="001B6ED6"/>
    <w:rsid w:val="001C164A"/>
    <w:rsid w:val="001F678F"/>
    <w:rsid w:val="00205CE1"/>
    <w:rsid w:val="0026294D"/>
    <w:rsid w:val="00271714"/>
    <w:rsid w:val="00287F58"/>
    <w:rsid w:val="002A2406"/>
    <w:rsid w:val="002A241B"/>
    <w:rsid w:val="002B0FE7"/>
    <w:rsid w:val="002B2728"/>
    <w:rsid w:val="002D7B9E"/>
    <w:rsid w:val="002E2326"/>
    <w:rsid w:val="002F077E"/>
    <w:rsid w:val="002F44B6"/>
    <w:rsid w:val="002F5FF3"/>
    <w:rsid w:val="00300881"/>
    <w:rsid w:val="00307FAC"/>
    <w:rsid w:val="00321E03"/>
    <w:rsid w:val="003379E7"/>
    <w:rsid w:val="003479CC"/>
    <w:rsid w:val="0035033C"/>
    <w:rsid w:val="003614B0"/>
    <w:rsid w:val="00380B47"/>
    <w:rsid w:val="0038577C"/>
    <w:rsid w:val="003A355A"/>
    <w:rsid w:val="003B0BF5"/>
    <w:rsid w:val="003C2FC0"/>
    <w:rsid w:val="003C4CF6"/>
    <w:rsid w:val="003D4828"/>
    <w:rsid w:val="003D514E"/>
    <w:rsid w:val="003E4C20"/>
    <w:rsid w:val="003F2D29"/>
    <w:rsid w:val="003F68DF"/>
    <w:rsid w:val="003F7820"/>
    <w:rsid w:val="004217D6"/>
    <w:rsid w:val="004348A7"/>
    <w:rsid w:val="00440457"/>
    <w:rsid w:val="00443BB8"/>
    <w:rsid w:val="00456E2C"/>
    <w:rsid w:val="004909A7"/>
    <w:rsid w:val="00492961"/>
    <w:rsid w:val="004A7F3D"/>
    <w:rsid w:val="004B3AEC"/>
    <w:rsid w:val="004E75D9"/>
    <w:rsid w:val="004F5721"/>
    <w:rsid w:val="004F65B8"/>
    <w:rsid w:val="00500934"/>
    <w:rsid w:val="00504827"/>
    <w:rsid w:val="0052671D"/>
    <w:rsid w:val="005316EF"/>
    <w:rsid w:val="00543A08"/>
    <w:rsid w:val="00543F3E"/>
    <w:rsid w:val="00551F15"/>
    <w:rsid w:val="005555AE"/>
    <w:rsid w:val="005946C7"/>
    <w:rsid w:val="005B56D6"/>
    <w:rsid w:val="005B7120"/>
    <w:rsid w:val="005D50DB"/>
    <w:rsid w:val="005E1F20"/>
    <w:rsid w:val="00611803"/>
    <w:rsid w:val="006162D3"/>
    <w:rsid w:val="006221C8"/>
    <w:rsid w:val="00631118"/>
    <w:rsid w:val="0063282F"/>
    <w:rsid w:val="00643942"/>
    <w:rsid w:val="00652915"/>
    <w:rsid w:val="00655327"/>
    <w:rsid w:val="00697596"/>
    <w:rsid w:val="006C36D9"/>
    <w:rsid w:val="006E61A1"/>
    <w:rsid w:val="006E6A3F"/>
    <w:rsid w:val="00703ACF"/>
    <w:rsid w:val="00707584"/>
    <w:rsid w:val="00714E2D"/>
    <w:rsid w:val="00745124"/>
    <w:rsid w:val="007526A6"/>
    <w:rsid w:val="00771A5C"/>
    <w:rsid w:val="0077382B"/>
    <w:rsid w:val="00781A89"/>
    <w:rsid w:val="00781DEC"/>
    <w:rsid w:val="00782CA2"/>
    <w:rsid w:val="0078495A"/>
    <w:rsid w:val="007865E6"/>
    <w:rsid w:val="00790582"/>
    <w:rsid w:val="00795DE2"/>
    <w:rsid w:val="007B5300"/>
    <w:rsid w:val="007D797D"/>
    <w:rsid w:val="007E0103"/>
    <w:rsid w:val="007E0F46"/>
    <w:rsid w:val="007F626A"/>
    <w:rsid w:val="00840775"/>
    <w:rsid w:val="00856D7C"/>
    <w:rsid w:val="00856F7D"/>
    <w:rsid w:val="00872C1E"/>
    <w:rsid w:val="008759DE"/>
    <w:rsid w:val="0087625B"/>
    <w:rsid w:val="008852AA"/>
    <w:rsid w:val="00887314"/>
    <w:rsid w:val="008A4AA2"/>
    <w:rsid w:val="008C6DCF"/>
    <w:rsid w:val="008D654D"/>
    <w:rsid w:val="0092394B"/>
    <w:rsid w:val="00957FE7"/>
    <w:rsid w:val="0096353E"/>
    <w:rsid w:val="00970CE9"/>
    <w:rsid w:val="00981FD5"/>
    <w:rsid w:val="00983CD3"/>
    <w:rsid w:val="00984F28"/>
    <w:rsid w:val="00991A7B"/>
    <w:rsid w:val="00993FD8"/>
    <w:rsid w:val="009A1016"/>
    <w:rsid w:val="009A1D16"/>
    <w:rsid w:val="009A2EA8"/>
    <w:rsid w:val="009B5E9A"/>
    <w:rsid w:val="009C1870"/>
    <w:rsid w:val="009C28F4"/>
    <w:rsid w:val="009C68C6"/>
    <w:rsid w:val="009D1C3C"/>
    <w:rsid w:val="00A032BB"/>
    <w:rsid w:val="00A21565"/>
    <w:rsid w:val="00A2576C"/>
    <w:rsid w:val="00A31D52"/>
    <w:rsid w:val="00A3469D"/>
    <w:rsid w:val="00A3526A"/>
    <w:rsid w:val="00A3675B"/>
    <w:rsid w:val="00A45FC5"/>
    <w:rsid w:val="00A53D19"/>
    <w:rsid w:val="00A650BB"/>
    <w:rsid w:val="00A652C2"/>
    <w:rsid w:val="00A77B3E"/>
    <w:rsid w:val="00A85A78"/>
    <w:rsid w:val="00AA1E72"/>
    <w:rsid w:val="00AA37C2"/>
    <w:rsid w:val="00AB6FD5"/>
    <w:rsid w:val="00AE6893"/>
    <w:rsid w:val="00AF021B"/>
    <w:rsid w:val="00AF17EB"/>
    <w:rsid w:val="00B17561"/>
    <w:rsid w:val="00B45090"/>
    <w:rsid w:val="00B56BF7"/>
    <w:rsid w:val="00B56D06"/>
    <w:rsid w:val="00B60CBE"/>
    <w:rsid w:val="00B74FE4"/>
    <w:rsid w:val="00B75F6E"/>
    <w:rsid w:val="00B94120"/>
    <w:rsid w:val="00BA28B8"/>
    <w:rsid w:val="00BA5F13"/>
    <w:rsid w:val="00BA6F9A"/>
    <w:rsid w:val="00BC05B6"/>
    <w:rsid w:val="00BD75FC"/>
    <w:rsid w:val="00C4184B"/>
    <w:rsid w:val="00C72E4C"/>
    <w:rsid w:val="00C967F8"/>
    <w:rsid w:val="00CA027D"/>
    <w:rsid w:val="00CA2A55"/>
    <w:rsid w:val="00CB2B3B"/>
    <w:rsid w:val="00CB37B9"/>
    <w:rsid w:val="00CC3DF5"/>
    <w:rsid w:val="00CD2DDE"/>
    <w:rsid w:val="00CF4DD6"/>
    <w:rsid w:val="00D073EA"/>
    <w:rsid w:val="00D12D3A"/>
    <w:rsid w:val="00D14FB8"/>
    <w:rsid w:val="00D172C0"/>
    <w:rsid w:val="00D21307"/>
    <w:rsid w:val="00D416E0"/>
    <w:rsid w:val="00D44F73"/>
    <w:rsid w:val="00D76CE7"/>
    <w:rsid w:val="00DC7529"/>
    <w:rsid w:val="00DF2612"/>
    <w:rsid w:val="00DF7CB2"/>
    <w:rsid w:val="00E00AF4"/>
    <w:rsid w:val="00E07C66"/>
    <w:rsid w:val="00E37186"/>
    <w:rsid w:val="00E64D3C"/>
    <w:rsid w:val="00E7138E"/>
    <w:rsid w:val="00E77232"/>
    <w:rsid w:val="00E83394"/>
    <w:rsid w:val="00EB0CC8"/>
    <w:rsid w:val="00EB5E98"/>
    <w:rsid w:val="00EB6BB2"/>
    <w:rsid w:val="00F0772E"/>
    <w:rsid w:val="00F07C93"/>
    <w:rsid w:val="00F11D52"/>
    <w:rsid w:val="00F132FE"/>
    <w:rsid w:val="00F1574E"/>
    <w:rsid w:val="00F46E3C"/>
    <w:rsid w:val="00F46EA9"/>
    <w:rsid w:val="00F63E61"/>
    <w:rsid w:val="00F6640F"/>
    <w:rsid w:val="00F77B56"/>
    <w:rsid w:val="00F874BF"/>
    <w:rsid w:val="00FC512D"/>
    <w:rsid w:val="00FC63F7"/>
    <w:rsid w:val="00FE53A0"/>
    <w:rsid w:val="00FF01A3"/>
    <w:rsid w:val="00FF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5247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14E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14E2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4E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4E2D"/>
    <w:rPr>
      <w:sz w:val="18"/>
      <w:szCs w:val="18"/>
    </w:rPr>
  </w:style>
  <w:style w:type="paragraph" w:styleId="a5">
    <w:name w:val="Balloon Text"/>
    <w:basedOn w:val="a"/>
    <w:link w:val="Char1"/>
    <w:rsid w:val="0078495A"/>
    <w:rPr>
      <w:sz w:val="18"/>
      <w:szCs w:val="18"/>
    </w:rPr>
  </w:style>
  <w:style w:type="character" w:customStyle="1" w:styleId="Char1">
    <w:name w:val="批注框文本 Char"/>
    <w:basedOn w:val="a0"/>
    <w:link w:val="a5"/>
    <w:rsid w:val="0078495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14E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14E2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4E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4E2D"/>
    <w:rPr>
      <w:sz w:val="18"/>
      <w:szCs w:val="18"/>
    </w:rPr>
  </w:style>
  <w:style w:type="paragraph" w:styleId="a5">
    <w:name w:val="Balloon Text"/>
    <w:basedOn w:val="a"/>
    <w:link w:val="Char1"/>
    <w:rsid w:val="0078495A"/>
    <w:rPr>
      <w:sz w:val="18"/>
      <w:szCs w:val="18"/>
    </w:rPr>
  </w:style>
  <w:style w:type="character" w:customStyle="1" w:styleId="Char1">
    <w:name w:val="批注框文本 Char"/>
    <w:basedOn w:val="a0"/>
    <w:link w:val="a5"/>
    <w:rsid w:val="007849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6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39</Pages>
  <Words>10521</Words>
  <Characters>59971</Characters>
  <Application>Microsoft Office Word</Application>
  <DocSecurity>0</DocSecurity>
  <Lines>499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邢燕霞</cp:lastModifiedBy>
  <cp:revision>5</cp:revision>
  <dcterms:created xsi:type="dcterms:W3CDTF">2020-11-13T03:37:00Z</dcterms:created>
  <dcterms:modified xsi:type="dcterms:W3CDTF">2020-12-25T05:58:00Z</dcterms:modified>
</cp:coreProperties>
</file>