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EABC8" w14:textId="77777777" w:rsidR="00462BE4" w:rsidRDefault="00462BE4">
      <w:bookmarkStart w:id="0" w:name="_GoBack"/>
      <w:bookmarkEnd w:id="0"/>
    </w:p>
    <w:p w14:paraId="3650E1D6" w14:textId="77777777" w:rsidR="00A56BCA" w:rsidRPr="00D069DB" w:rsidRDefault="00A56BCA" w:rsidP="00A56BCA">
      <w:pPr>
        <w:spacing w:before="100" w:beforeAutospacing="1" w:after="100" w:afterAutospacing="1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D069DB">
        <w:rPr>
          <w:rFonts w:ascii="Times New Roman" w:hAnsi="Times New Roman" w:cs="Times New Roman"/>
          <w:b/>
          <w:sz w:val="36"/>
          <w:szCs w:val="36"/>
          <w:lang w:val="en-US"/>
        </w:rPr>
        <w:t>Supporting Information</w:t>
      </w:r>
    </w:p>
    <w:p w14:paraId="57F4A1D6" w14:textId="77777777" w:rsidR="00A56BCA" w:rsidRPr="00471ECC" w:rsidRDefault="00A56BCA" w:rsidP="00A56BCA">
      <w:pPr>
        <w:rPr>
          <w:rFonts w:ascii="Times New Roman" w:hAnsi="Times New Roman" w:cs="Times New Roman"/>
          <w:b/>
          <w:lang w:val="en-US"/>
        </w:rPr>
      </w:pPr>
      <w:r w:rsidRPr="00D069DB">
        <w:rPr>
          <w:rFonts w:ascii="Times New Roman" w:hAnsi="Times New Roman" w:cs="Times New Roman"/>
          <w:b/>
          <w:sz w:val="26"/>
          <w:szCs w:val="26"/>
          <w:lang w:val="en-US"/>
        </w:rPr>
        <w:t>Table S1</w:t>
      </w:r>
      <w:r w:rsidR="00096EB4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>
        <w:rPr>
          <w:rFonts w:ascii="Times New Roman" w:hAnsi="Times New Roman" w:cs="Times New Roman"/>
          <w:b/>
        </w:rPr>
        <w:t>. C</w:t>
      </w:r>
      <w:r w:rsidRPr="00471ECC">
        <w:rPr>
          <w:rFonts w:ascii="Times New Roman" w:hAnsi="Times New Roman" w:cs="Times New Roman"/>
          <w:b/>
        </w:rPr>
        <w:t>ost tally sheet</w:t>
      </w:r>
      <w:r>
        <w:rPr>
          <w:rFonts w:ascii="Times New Roman" w:hAnsi="Times New Roman" w:cs="Times New Roman"/>
          <w:b/>
        </w:rPr>
        <w:t>s</w:t>
      </w:r>
      <w:r w:rsidRPr="00471ECC">
        <w:rPr>
          <w:rFonts w:ascii="Times New Roman" w:hAnsi="Times New Roman" w:cs="Times New Roman"/>
          <w:b/>
        </w:rPr>
        <w:t xml:space="preserve"> for </w:t>
      </w:r>
      <w:r>
        <w:rPr>
          <w:rFonts w:ascii="Times New Roman" w:hAnsi="Times New Roman" w:cs="Times New Roman"/>
          <w:b/>
        </w:rPr>
        <w:t>detailed care components</w:t>
      </w:r>
    </w:p>
    <w:p w14:paraId="5EF17970" w14:textId="77777777" w:rsidR="00A56BCA" w:rsidRDefault="00A56BCA" w:rsidP="00A56BCA">
      <w:pPr>
        <w:rPr>
          <w:rFonts w:ascii="Times New Roman" w:hAnsi="Times New Roman" w:cs="Times New Roman"/>
          <w:lang w:val="en-US"/>
        </w:rPr>
      </w:pPr>
    </w:p>
    <w:tbl>
      <w:tblPr>
        <w:tblStyle w:val="Grille"/>
        <w:tblW w:w="13042" w:type="dxa"/>
        <w:tblInd w:w="-34" w:type="dxa"/>
        <w:tblLook w:val="04A0" w:firstRow="1" w:lastRow="0" w:firstColumn="1" w:lastColumn="0" w:noHBand="0" w:noVBand="1"/>
      </w:tblPr>
      <w:tblGrid>
        <w:gridCol w:w="5529"/>
        <w:gridCol w:w="1843"/>
        <w:gridCol w:w="2032"/>
        <w:gridCol w:w="1851"/>
        <w:gridCol w:w="1787"/>
      </w:tblGrid>
      <w:tr w:rsidR="00A56BCA" w:rsidRPr="00905A75" w14:paraId="6D01AD2E" w14:textId="77777777" w:rsidTr="003D32D2">
        <w:trPr>
          <w:trHeight w:val="298"/>
        </w:trPr>
        <w:tc>
          <w:tcPr>
            <w:tcW w:w="5529" w:type="dxa"/>
            <w:shd w:val="clear" w:color="auto" w:fill="EAE1CC"/>
          </w:tcPr>
          <w:p w14:paraId="70CCB0B3" w14:textId="77777777" w:rsidR="00A56BCA" w:rsidRPr="00905A75" w:rsidRDefault="00A56BCA" w:rsidP="003D32D2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</w:p>
        </w:tc>
        <w:tc>
          <w:tcPr>
            <w:tcW w:w="3875" w:type="dxa"/>
            <w:gridSpan w:val="2"/>
            <w:shd w:val="clear" w:color="auto" w:fill="EAE1CC"/>
          </w:tcPr>
          <w:p w14:paraId="77A3BC42" w14:textId="77777777" w:rsidR="00A56BCA" w:rsidRPr="00905A75" w:rsidRDefault="00A56BCA" w:rsidP="003D32D2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905A75">
              <w:rPr>
                <w:rFonts w:ascii="Times New Roman" w:hAnsi="Times New Roman" w:cs="Times New Roman"/>
                <w:b/>
                <w:lang w:val="en-CA"/>
              </w:rPr>
              <w:t>Public</w:t>
            </w:r>
          </w:p>
        </w:tc>
        <w:tc>
          <w:tcPr>
            <w:tcW w:w="3638" w:type="dxa"/>
            <w:gridSpan w:val="2"/>
            <w:shd w:val="clear" w:color="auto" w:fill="EAE1CC"/>
          </w:tcPr>
          <w:p w14:paraId="5F7A2C48" w14:textId="77777777" w:rsidR="00A56BCA" w:rsidRPr="00905A75" w:rsidRDefault="00A56BCA" w:rsidP="003D32D2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905A75">
              <w:rPr>
                <w:rFonts w:ascii="Times New Roman" w:hAnsi="Times New Roman" w:cs="Times New Roman"/>
                <w:b/>
                <w:lang w:val="en-CA"/>
              </w:rPr>
              <w:t>Private</w:t>
            </w:r>
          </w:p>
        </w:tc>
      </w:tr>
      <w:tr w:rsidR="00A56BCA" w:rsidRPr="00905A75" w14:paraId="2547F246" w14:textId="77777777" w:rsidTr="003D32D2">
        <w:trPr>
          <w:trHeight w:val="298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EAE1CC"/>
          </w:tcPr>
          <w:p w14:paraId="745DB48B" w14:textId="77777777" w:rsidR="00A56BCA" w:rsidRPr="00905A75" w:rsidRDefault="00A56BCA" w:rsidP="003D32D2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905A75">
              <w:rPr>
                <w:rFonts w:ascii="Times New Roman" w:hAnsi="Times New Roman" w:cs="Times New Roman"/>
                <w:b/>
                <w:lang w:val="en-CA"/>
              </w:rPr>
              <w:t>Care components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AE1CC"/>
          </w:tcPr>
          <w:p w14:paraId="49E43BFF" w14:textId="77777777" w:rsidR="00A56BCA" w:rsidRPr="00905A75" w:rsidRDefault="00A56BCA" w:rsidP="003D32D2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905A75">
              <w:rPr>
                <w:rFonts w:ascii="Times New Roman" w:hAnsi="Times New Roman" w:cs="Times New Roman"/>
                <w:b/>
                <w:lang w:val="en-CA"/>
              </w:rPr>
              <w:t>Hospital 1 (a)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EAE1CC"/>
          </w:tcPr>
          <w:p w14:paraId="53DE7715" w14:textId="77777777" w:rsidR="00A56BCA" w:rsidRPr="00905A75" w:rsidRDefault="00A56BCA" w:rsidP="003D32D2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905A75">
              <w:rPr>
                <w:rFonts w:ascii="Times New Roman" w:hAnsi="Times New Roman" w:cs="Times New Roman"/>
                <w:b/>
                <w:lang w:val="en-CA"/>
              </w:rPr>
              <w:t>Hospital 2 (b)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EAE1CC"/>
          </w:tcPr>
          <w:p w14:paraId="188B4B7B" w14:textId="77777777" w:rsidR="00A56BCA" w:rsidRPr="00905A75" w:rsidRDefault="00A56BCA" w:rsidP="003D32D2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905A75">
              <w:rPr>
                <w:rFonts w:ascii="Times New Roman" w:hAnsi="Times New Roman" w:cs="Times New Roman"/>
                <w:b/>
                <w:lang w:val="en-CA"/>
              </w:rPr>
              <w:t>Clinic 1 (c)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EAE1CC"/>
          </w:tcPr>
          <w:p w14:paraId="32DB61E9" w14:textId="77777777" w:rsidR="00A56BCA" w:rsidRPr="00905A75" w:rsidRDefault="00A56BCA" w:rsidP="003D32D2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905A75">
              <w:rPr>
                <w:rFonts w:ascii="Times New Roman" w:hAnsi="Times New Roman" w:cs="Times New Roman"/>
                <w:b/>
                <w:lang w:val="en-CA"/>
              </w:rPr>
              <w:t>Clinic 2 (d)</w:t>
            </w:r>
          </w:p>
        </w:tc>
      </w:tr>
      <w:tr w:rsidR="00A56BCA" w:rsidRPr="00905A75" w14:paraId="4D078E00" w14:textId="77777777" w:rsidTr="003D32D2">
        <w:trPr>
          <w:trHeight w:val="298"/>
        </w:trPr>
        <w:tc>
          <w:tcPr>
            <w:tcW w:w="5529" w:type="dxa"/>
            <w:shd w:val="clear" w:color="auto" w:fill="CCCCCC"/>
          </w:tcPr>
          <w:p w14:paraId="54263DF9" w14:textId="77777777" w:rsidR="00A56BCA" w:rsidRPr="00905A75" w:rsidRDefault="00A56BCA" w:rsidP="003D32D2">
            <w:pPr>
              <w:rPr>
                <w:rFonts w:ascii="Times New Roman" w:hAnsi="Times New Roman" w:cs="Times New Roman"/>
                <w:b/>
                <w:lang w:val="en-CA"/>
              </w:rPr>
            </w:pPr>
            <w:r w:rsidRPr="00905A75">
              <w:rPr>
                <w:rFonts w:ascii="Times New Roman" w:hAnsi="Times New Roman" w:cs="Times New Roman"/>
                <w:b/>
                <w:lang w:val="en-CA"/>
              </w:rPr>
              <w:t>Consultations</w:t>
            </w:r>
          </w:p>
        </w:tc>
        <w:tc>
          <w:tcPr>
            <w:tcW w:w="1843" w:type="dxa"/>
            <w:shd w:val="clear" w:color="auto" w:fill="CCCCCC"/>
          </w:tcPr>
          <w:p w14:paraId="5A244B6D" w14:textId="77777777" w:rsidR="00A56BCA" w:rsidRPr="00905A75" w:rsidRDefault="00A56BCA" w:rsidP="003D32D2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</w:p>
        </w:tc>
        <w:tc>
          <w:tcPr>
            <w:tcW w:w="2032" w:type="dxa"/>
            <w:shd w:val="clear" w:color="auto" w:fill="CCCCCC"/>
          </w:tcPr>
          <w:p w14:paraId="3D6E89DC" w14:textId="77777777" w:rsidR="00A56BCA" w:rsidRPr="00905A75" w:rsidRDefault="00A56BCA" w:rsidP="003D32D2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</w:p>
        </w:tc>
        <w:tc>
          <w:tcPr>
            <w:tcW w:w="1851" w:type="dxa"/>
            <w:shd w:val="clear" w:color="auto" w:fill="CCCCCC"/>
          </w:tcPr>
          <w:p w14:paraId="54ABA106" w14:textId="77777777" w:rsidR="00A56BCA" w:rsidRPr="00905A75" w:rsidRDefault="00A56BCA" w:rsidP="003D32D2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</w:p>
        </w:tc>
        <w:tc>
          <w:tcPr>
            <w:tcW w:w="1787" w:type="dxa"/>
            <w:shd w:val="clear" w:color="auto" w:fill="CCCCCC"/>
          </w:tcPr>
          <w:p w14:paraId="574D56CB" w14:textId="77777777" w:rsidR="00A56BCA" w:rsidRPr="00905A75" w:rsidRDefault="00A56BCA" w:rsidP="003D32D2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</w:p>
        </w:tc>
      </w:tr>
      <w:tr w:rsidR="00A56BCA" w:rsidRPr="00AA2C94" w14:paraId="05B0D72F" w14:textId="77777777" w:rsidTr="003D32D2">
        <w:trPr>
          <w:trHeight w:val="298"/>
        </w:trPr>
        <w:tc>
          <w:tcPr>
            <w:tcW w:w="5529" w:type="dxa"/>
          </w:tcPr>
          <w:p w14:paraId="35DF7130" w14:textId="77777777" w:rsidR="00A56BCA" w:rsidRPr="00AA2C94" w:rsidRDefault="00A56BCA" w:rsidP="003D32D2">
            <w:pPr>
              <w:rPr>
                <w:rFonts w:ascii="Times New Roman" w:hAnsi="Times New Roman" w:cs="Times New Roman"/>
                <w:lang w:val="en-CA"/>
              </w:rPr>
            </w:pPr>
            <w:r w:rsidRPr="00AA2C94">
              <w:rPr>
                <w:rFonts w:ascii="Times New Roman" w:hAnsi="Times New Roman" w:cs="Times New Roman"/>
                <w:lang w:val="en-CA"/>
              </w:rPr>
              <w:t xml:space="preserve">Cost of medical consultation – generalist or specialist </w:t>
            </w:r>
          </w:p>
        </w:tc>
        <w:tc>
          <w:tcPr>
            <w:tcW w:w="1843" w:type="dxa"/>
          </w:tcPr>
          <w:p w14:paraId="58061A73" w14:textId="77777777" w:rsidR="00A56BCA" w:rsidRPr="00AA2C94" w:rsidRDefault="00A56BCA" w:rsidP="003D32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2032" w:type="dxa"/>
          </w:tcPr>
          <w:p w14:paraId="7D3189B6" w14:textId="77777777" w:rsidR="00A56BCA" w:rsidRPr="00AA2C94" w:rsidRDefault="00A56BCA" w:rsidP="003D32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851" w:type="dxa"/>
          </w:tcPr>
          <w:p w14:paraId="707D0672" w14:textId="77777777" w:rsidR="00A56BCA" w:rsidRPr="00AA2C94" w:rsidRDefault="00A56BCA" w:rsidP="003D32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787" w:type="dxa"/>
          </w:tcPr>
          <w:p w14:paraId="076D4305" w14:textId="77777777" w:rsidR="00A56BCA" w:rsidRPr="00AA2C94" w:rsidRDefault="00A56BCA" w:rsidP="003D32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</w:p>
        </w:tc>
      </w:tr>
      <w:tr w:rsidR="00A56BCA" w:rsidRPr="00AA2C94" w14:paraId="70A82456" w14:textId="77777777" w:rsidTr="003D32D2">
        <w:trPr>
          <w:trHeight w:val="298"/>
        </w:trPr>
        <w:tc>
          <w:tcPr>
            <w:tcW w:w="5529" w:type="dxa"/>
          </w:tcPr>
          <w:p w14:paraId="6C3BDAAC" w14:textId="77777777" w:rsidR="00A56BCA" w:rsidRPr="00AA2C94" w:rsidRDefault="00A56BCA" w:rsidP="003D32D2">
            <w:pPr>
              <w:rPr>
                <w:rFonts w:ascii="Times New Roman" w:hAnsi="Times New Roman" w:cs="Times New Roman"/>
                <w:sz w:val="22"/>
                <w:lang w:val="en-CA"/>
              </w:rPr>
            </w:pPr>
            <w:r w:rsidRPr="00AA2C94">
              <w:rPr>
                <w:rFonts w:ascii="Times New Roman" w:hAnsi="Times New Roman" w:cs="Times New Roman"/>
                <w:lang w:val="en-CA"/>
              </w:rPr>
              <w:t>Ophthalmology consult</w:t>
            </w:r>
          </w:p>
        </w:tc>
        <w:tc>
          <w:tcPr>
            <w:tcW w:w="1843" w:type="dxa"/>
          </w:tcPr>
          <w:p w14:paraId="4F40E5F4" w14:textId="77777777" w:rsidR="00A56BCA" w:rsidRPr="00AA2C94" w:rsidRDefault="00A56BCA" w:rsidP="003D32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2032" w:type="dxa"/>
          </w:tcPr>
          <w:p w14:paraId="07C2AA05" w14:textId="77777777" w:rsidR="00A56BCA" w:rsidRPr="00AA2C94" w:rsidRDefault="00A56BCA" w:rsidP="003D32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851" w:type="dxa"/>
          </w:tcPr>
          <w:p w14:paraId="52013644" w14:textId="77777777" w:rsidR="00A56BCA" w:rsidRPr="00AA2C94" w:rsidRDefault="00A56BCA" w:rsidP="003D32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787" w:type="dxa"/>
          </w:tcPr>
          <w:p w14:paraId="138BAE3D" w14:textId="77777777" w:rsidR="00A56BCA" w:rsidRPr="00AA2C94" w:rsidRDefault="00A56BCA" w:rsidP="003D32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</w:p>
        </w:tc>
      </w:tr>
      <w:tr w:rsidR="00A56BCA" w:rsidRPr="00AA2C94" w14:paraId="687C6389" w14:textId="77777777" w:rsidTr="003D32D2">
        <w:trPr>
          <w:trHeight w:val="298"/>
        </w:trPr>
        <w:tc>
          <w:tcPr>
            <w:tcW w:w="5529" w:type="dxa"/>
          </w:tcPr>
          <w:p w14:paraId="7D86F0B3" w14:textId="77777777" w:rsidR="00A56BCA" w:rsidRPr="00AA2C94" w:rsidRDefault="00A56BCA" w:rsidP="003D32D2">
            <w:pPr>
              <w:rPr>
                <w:rFonts w:ascii="Times New Roman" w:hAnsi="Times New Roman" w:cs="Times New Roman"/>
                <w:sz w:val="22"/>
                <w:lang w:val="en-CA"/>
              </w:rPr>
            </w:pPr>
            <w:r w:rsidRPr="00AA2C94">
              <w:rPr>
                <w:rFonts w:ascii="Times New Roman" w:hAnsi="Times New Roman" w:cs="Times New Roman"/>
                <w:sz w:val="22"/>
                <w:lang w:val="en-CA"/>
              </w:rPr>
              <w:t>Nephrology Consult</w:t>
            </w:r>
          </w:p>
        </w:tc>
        <w:tc>
          <w:tcPr>
            <w:tcW w:w="1843" w:type="dxa"/>
          </w:tcPr>
          <w:p w14:paraId="3CCCEDCD" w14:textId="77777777" w:rsidR="00A56BCA" w:rsidRPr="00AA2C94" w:rsidRDefault="00A56BCA" w:rsidP="003D32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2032" w:type="dxa"/>
          </w:tcPr>
          <w:p w14:paraId="1CCBA52C" w14:textId="77777777" w:rsidR="00A56BCA" w:rsidRPr="00AA2C94" w:rsidRDefault="00A56BCA" w:rsidP="003D32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851" w:type="dxa"/>
          </w:tcPr>
          <w:p w14:paraId="4B8C3857" w14:textId="77777777" w:rsidR="00A56BCA" w:rsidRPr="00AA2C94" w:rsidRDefault="00A56BCA" w:rsidP="003D32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787" w:type="dxa"/>
          </w:tcPr>
          <w:p w14:paraId="5D5A33A7" w14:textId="77777777" w:rsidR="00A56BCA" w:rsidRPr="00AA2C94" w:rsidRDefault="00A56BCA" w:rsidP="003D32D2">
            <w:pPr>
              <w:rPr>
                <w:rFonts w:ascii="Times New Roman" w:hAnsi="Times New Roman" w:cs="Times New Roman"/>
                <w:sz w:val="22"/>
                <w:lang w:val="en-CA"/>
              </w:rPr>
            </w:pPr>
          </w:p>
        </w:tc>
      </w:tr>
      <w:tr w:rsidR="00A56BCA" w:rsidRPr="00AA2C94" w14:paraId="5750FBD4" w14:textId="77777777" w:rsidTr="003D32D2">
        <w:trPr>
          <w:trHeight w:val="298"/>
        </w:trPr>
        <w:tc>
          <w:tcPr>
            <w:tcW w:w="5529" w:type="dxa"/>
          </w:tcPr>
          <w:p w14:paraId="07035EC2" w14:textId="77777777" w:rsidR="00A56BCA" w:rsidRPr="00AA2C94" w:rsidRDefault="00A56BCA" w:rsidP="003D32D2">
            <w:pPr>
              <w:rPr>
                <w:rFonts w:ascii="Times New Roman" w:hAnsi="Times New Roman" w:cs="Times New Roman"/>
                <w:sz w:val="22"/>
                <w:lang w:val="en-CA"/>
              </w:rPr>
            </w:pPr>
            <w:r w:rsidRPr="00AA2C94">
              <w:rPr>
                <w:rFonts w:ascii="Times New Roman" w:hAnsi="Times New Roman" w:cs="Times New Roman"/>
                <w:sz w:val="22"/>
                <w:lang w:val="en-CA"/>
              </w:rPr>
              <w:t>Cardiology consult</w:t>
            </w:r>
          </w:p>
        </w:tc>
        <w:tc>
          <w:tcPr>
            <w:tcW w:w="1843" w:type="dxa"/>
          </w:tcPr>
          <w:p w14:paraId="2756DFBE" w14:textId="77777777" w:rsidR="00A56BCA" w:rsidRPr="00AA2C94" w:rsidRDefault="00A56BCA" w:rsidP="003D32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2032" w:type="dxa"/>
          </w:tcPr>
          <w:p w14:paraId="4AD23664" w14:textId="77777777" w:rsidR="00A56BCA" w:rsidRPr="00AA2C94" w:rsidRDefault="00A56BCA" w:rsidP="003D32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851" w:type="dxa"/>
          </w:tcPr>
          <w:p w14:paraId="7D7D8745" w14:textId="77777777" w:rsidR="00A56BCA" w:rsidRPr="00AA2C94" w:rsidRDefault="00A56BCA" w:rsidP="003D32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787" w:type="dxa"/>
          </w:tcPr>
          <w:p w14:paraId="53BB6650" w14:textId="77777777" w:rsidR="00A56BCA" w:rsidRPr="00AA2C94" w:rsidRDefault="00A56BCA" w:rsidP="003D32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</w:p>
        </w:tc>
      </w:tr>
      <w:tr w:rsidR="00A56BCA" w:rsidRPr="00AA2C94" w14:paraId="0B85C212" w14:textId="77777777" w:rsidTr="003D32D2">
        <w:trPr>
          <w:trHeight w:val="298"/>
        </w:trPr>
        <w:tc>
          <w:tcPr>
            <w:tcW w:w="5529" w:type="dxa"/>
            <w:tcBorders>
              <w:bottom w:val="single" w:sz="4" w:space="0" w:color="auto"/>
            </w:tcBorders>
          </w:tcPr>
          <w:p w14:paraId="58D9DC04" w14:textId="77777777" w:rsidR="00A56BCA" w:rsidRPr="00AA2C94" w:rsidRDefault="00A56BCA" w:rsidP="003D32D2">
            <w:pPr>
              <w:rPr>
                <w:rFonts w:ascii="Times New Roman" w:hAnsi="Times New Roman" w:cs="Times New Roman"/>
                <w:sz w:val="22"/>
                <w:lang w:val="en-CA"/>
              </w:rPr>
            </w:pPr>
            <w:r>
              <w:rPr>
                <w:rFonts w:ascii="Times New Roman" w:hAnsi="Times New Roman" w:cs="Times New Roman"/>
                <w:sz w:val="22"/>
                <w:lang w:val="en-CA"/>
              </w:rPr>
              <w:t>P</w:t>
            </w:r>
            <w:r w:rsidRPr="00AA2C94">
              <w:rPr>
                <w:rFonts w:ascii="Times New Roman" w:hAnsi="Times New Roman" w:cs="Times New Roman"/>
                <w:sz w:val="22"/>
                <w:lang w:val="en-CA"/>
              </w:rPr>
              <w:t>odiatry Consult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8DA63CA" w14:textId="77777777" w:rsidR="00A56BCA" w:rsidRPr="00AA2C94" w:rsidRDefault="00A56BCA" w:rsidP="003D32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14:paraId="2D330A29" w14:textId="77777777" w:rsidR="00A56BCA" w:rsidRPr="00AA2C94" w:rsidRDefault="00A56BCA" w:rsidP="003D32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14:paraId="1A198F34" w14:textId="77777777" w:rsidR="00A56BCA" w:rsidRPr="00AA2C94" w:rsidRDefault="00A56BCA" w:rsidP="003D32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14:paraId="61977C3B" w14:textId="77777777" w:rsidR="00A56BCA" w:rsidRPr="00AA2C94" w:rsidRDefault="00A56BCA" w:rsidP="003D32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</w:p>
        </w:tc>
      </w:tr>
      <w:tr w:rsidR="00A56BCA" w:rsidRPr="00905A75" w14:paraId="58396DF7" w14:textId="77777777" w:rsidTr="003D32D2">
        <w:trPr>
          <w:trHeight w:val="298"/>
        </w:trPr>
        <w:tc>
          <w:tcPr>
            <w:tcW w:w="5529" w:type="dxa"/>
            <w:shd w:val="clear" w:color="auto" w:fill="CCCCCC"/>
          </w:tcPr>
          <w:p w14:paraId="2572EFD4" w14:textId="77777777" w:rsidR="00A56BCA" w:rsidRPr="00905A75" w:rsidRDefault="00A56BCA" w:rsidP="003D32D2">
            <w:pPr>
              <w:rPr>
                <w:rFonts w:ascii="Times New Roman" w:hAnsi="Times New Roman" w:cs="Times New Roman"/>
                <w:b/>
                <w:lang w:val="en-CA"/>
              </w:rPr>
            </w:pPr>
            <w:r w:rsidRPr="00905A75">
              <w:rPr>
                <w:rFonts w:ascii="Times New Roman" w:hAnsi="Times New Roman" w:cs="Times New Roman"/>
                <w:b/>
                <w:lang w:val="en-CA"/>
              </w:rPr>
              <w:t>Hospitalization</w:t>
            </w:r>
          </w:p>
        </w:tc>
        <w:tc>
          <w:tcPr>
            <w:tcW w:w="1843" w:type="dxa"/>
            <w:shd w:val="clear" w:color="auto" w:fill="CCCCCC"/>
          </w:tcPr>
          <w:p w14:paraId="45674FD6" w14:textId="77777777" w:rsidR="00A56BCA" w:rsidRPr="00905A75" w:rsidRDefault="00A56BCA" w:rsidP="003D32D2">
            <w:pPr>
              <w:rPr>
                <w:rFonts w:ascii="Times New Roman" w:hAnsi="Times New Roman" w:cs="Times New Roman"/>
                <w:b/>
                <w:lang w:val="en-CA"/>
              </w:rPr>
            </w:pPr>
          </w:p>
        </w:tc>
        <w:tc>
          <w:tcPr>
            <w:tcW w:w="2032" w:type="dxa"/>
            <w:shd w:val="clear" w:color="auto" w:fill="CCCCCC"/>
          </w:tcPr>
          <w:p w14:paraId="276EAAF2" w14:textId="77777777" w:rsidR="00A56BCA" w:rsidRPr="00905A75" w:rsidRDefault="00A56BCA" w:rsidP="003D32D2">
            <w:pPr>
              <w:rPr>
                <w:rFonts w:ascii="Times New Roman" w:hAnsi="Times New Roman" w:cs="Times New Roman"/>
                <w:b/>
                <w:lang w:val="en-CA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CCCCCC"/>
          </w:tcPr>
          <w:p w14:paraId="5BA0D676" w14:textId="77777777" w:rsidR="00A56BCA" w:rsidRPr="00905A75" w:rsidRDefault="00A56BCA" w:rsidP="003D32D2">
            <w:pPr>
              <w:rPr>
                <w:rFonts w:ascii="Times New Roman" w:hAnsi="Times New Roman" w:cs="Times New Roman"/>
                <w:b/>
                <w:lang w:val="en-CA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CCCCCC"/>
          </w:tcPr>
          <w:p w14:paraId="445050D2" w14:textId="77777777" w:rsidR="00A56BCA" w:rsidRPr="00905A75" w:rsidRDefault="00A56BCA" w:rsidP="003D32D2">
            <w:pPr>
              <w:rPr>
                <w:rFonts w:ascii="Times New Roman" w:hAnsi="Times New Roman" w:cs="Times New Roman"/>
                <w:b/>
                <w:lang w:val="en-CA"/>
              </w:rPr>
            </w:pPr>
          </w:p>
        </w:tc>
      </w:tr>
      <w:tr w:rsidR="00A56BCA" w:rsidRPr="00AA2C94" w14:paraId="271C05E0" w14:textId="77777777" w:rsidTr="003D32D2">
        <w:trPr>
          <w:trHeight w:val="298"/>
        </w:trPr>
        <w:tc>
          <w:tcPr>
            <w:tcW w:w="5529" w:type="dxa"/>
          </w:tcPr>
          <w:p w14:paraId="2E3C893A" w14:textId="77777777" w:rsidR="00A56BCA" w:rsidRPr="00AA2C94" w:rsidRDefault="00A56BCA" w:rsidP="003D32D2">
            <w:pPr>
              <w:rPr>
                <w:rFonts w:ascii="Times New Roman" w:hAnsi="Times New Roman" w:cs="Times New Roman"/>
                <w:sz w:val="22"/>
                <w:lang w:val="en-CA"/>
              </w:rPr>
            </w:pPr>
            <w:r>
              <w:rPr>
                <w:rFonts w:ascii="Times New Roman" w:hAnsi="Times New Roman" w:cs="Times New Roman"/>
                <w:sz w:val="22"/>
                <w:lang w:val="en-CA"/>
              </w:rPr>
              <w:t>P</w:t>
            </w:r>
            <w:r w:rsidRPr="00AA2C94">
              <w:rPr>
                <w:rFonts w:ascii="Times New Roman" w:hAnsi="Times New Roman" w:cs="Times New Roman"/>
                <w:sz w:val="22"/>
                <w:lang w:val="en-CA"/>
              </w:rPr>
              <w:t xml:space="preserve">ackage if </w:t>
            </w:r>
            <w:r>
              <w:rPr>
                <w:rFonts w:ascii="Times New Roman" w:hAnsi="Times New Roman" w:cs="Times New Roman"/>
                <w:sz w:val="22"/>
                <w:lang w:val="en-CA"/>
              </w:rPr>
              <w:t>available</w:t>
            </w:r>
            <w:r w:rsidRPr="00AA2C94">
              <w:rPr>
                <w:rFonts w:ascii="Times New Roman" w:hAnsi="Times New Roman" w:cs="Times New Roman"/>
                <w:sz w:val="22"/>
                <w:lang w:val="en-CA"/>
              </w:rPr>
              <w:t xml:space="preserve"> (For_____ Days)</w:t>
            </w:r>
          </w:p>
        </w:tc>
        <w:tc>
          <w:tcPr>
            <w:tcW w:w="1843" w:type="dxa"/>
          </w:tcPr>
          <w:p w14:paraId="63695082" w14:textId="77777777" w:rsidR="00A56BCA" w:rsidRPr="00AA2C94" w:rsidRDefault="00A56BCA" w:rsidP="003D32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14:paraId="5A426E48" w14:textId="77777777" w:rsidR="00A56BCA" w:rsidRPr="00AA2C94" w:rsidRDefault="00A56BCA" w:rsidP="003D32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851" w:type="dxa"/>
            <w:shd w:val="clear" w:color="auto" w:fill="CCCCCC"/>
          </w:tcPr>
          <w:p w14:paraId="418D9EF1" w14:textId="77777777" w:rsidR="00A56BCA" w:rsidRPr="00AA2C94" w:rsidRDefault="00A56BCA" w:rsidP="003D32D2">
            <w:pPr>
              <w:rPr>
                <w:rFonts w:ascii="Times New Roman" w:hAnsi="Times New Roman" w:cs="Times New Roman"/>
                <w:sz w:val="22"/>
                <w:lang w:val="en-CA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CCCCCC"/>
          </w:tcPr>
          <w:p w14:paraId="711754C5" w14:textId="77777777" w:rsidR="00A56BCA" w:rsidRPr="00AA2C94" w:rsidRDefault="00A56BCA" w:rsidP="003D32D2">
            <w:pPr>
              <w:rPr>
                <w:rFonts w:ascii="Times New Roman" w:hAnsi="Times New Roman" w:cs="Times New Roman"/>
                <w:sz w:val="22"/>
                <w:lang w:val="en-CA"/>
              </w:rPr>
            </w:pPr>
          </w:p>
        </w:tc>
      </w:tr>
      <w:tr w:rsidR="00A56BCA" w:rsidRPr="00AA2C94" w14:paraId="11E751A8" w14:textId="77777777" w:rsidTr="003D32D2">
        <w:trPr>
          <w:trHeight w:val="298"/>
        </w:trPr>
        <w:tc>
          <w:tcPr>
            <w:tcW w:w="5529" w:type="dxa"/>
          </w:tcPr>
          <w:p w14:paraId="791A2309" w14:textId="77777777" w:rsidR="00A56BCA" w:rsidRPr="00AA2C94" w:rsidRDefault="00A56BCA" w:rsidP="003D32D2">
            <w:pPr>
              <w:rPr>
                <w:rFonts w:ascii="Times New Roman" w:hAnsi="Times New Roman" w:cs="Times New Roman"/>
                <w:sz w:val="22"/>
                <w:lang w:val="en-CA"/>
              </w:rPr>
            </w:pPr>
            <w:r w:rsidRPr="00AA2C94">
              <w:rPr>
                <w:rFonts w:ascii="Times New Roman" w:hAnsi="Times New Roman" w:cs="Times New Roman"/>
                <w:sz w:val="22"/>
                <w:lang w:val="en-CA"/>
              </w:rPr>
              <w:t>Daily cost of hospital room (common room)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ABF071A" w14:textId="77777777" w:rsidR="00A56BCA" w:rsidRPr="00AA2C94" w:rsidRDefault="00A56BCA" w:rsidP="003D32D2">
            <w:pPr>
              <w:rPr>
                <w:rFonts w:ascii="Times New Roman" w:hAnsi="Times New Roman" w:cs="Times New Roman"/>
                <w:sz w:val="22"/>
                <w:lang w:val="en-CA"/>
              </w:rPr>
            </w:pPr>
          </w:p>
        </w:tc>
        <w:tc>
          <w:tcPr>
            <w:tcW w:w="2032" w:type="dxa"/>
            <w:shd w:val="clear" w:color="auto" w:fill="CCCCCC"/>
          </w:tcPr>
          <w:p w14:paraId="0D8073F3" w14:textId="77777777" w:rsidR="00A56BCA" w:rsidRPr="00AA2C94" w:rsidRDefault="00A56BCA" w:rsidP="003D32D2">
            <w:pPr>
              <w:rPr>
                <w:rFonts w:ascii="Times New Roman" w:hAnsi="Times New Roman" w:cs="Times New Roman"/>
                <w:sz w:val="22"/>
                <w:lang w:val="en-CA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14:paraId="13ECDC5D" w14:textId="77777777" w:rsidR="00A56BCA" w:rsidRPr="00AA2C94" w:rsidRDefault="00A56BCA" w:rsidP="003D32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787" w:type="dxa"/>
            <w:shd w:val="clear" w:color="auto" w:fill="CCCCCC"/>
          </w:tcPr>
          <w:p w14:paraId="00CEA046" w14:textId="77777777" w:rsidR="00A56BCA" w:rsidRPr="00AA2C94" w:rsidRDefault="00A56BCA" w:rsidP="003D32D2">
            <w:pPr>
              <w:rPr>
                <w:rFonts w:ascii="Times New Roman" w:hAnsi="Times New Roman" w:cs="Times New Roman"/>
                <w:sz w:val="22"/>
                <w:lang w:val="en-CA"/>
              </w:rPr>
            </w:pPr>
          </w:p>
        </w:tc>
      </w:tr>
      <w:tr w:rsidR="00A56BCA" w:rsidRPr="00AA2C94" w14:paraId="52E18BE5" w14:textId="77777777" w:rsidTr="003D32D2">
        <w:trPr>
          <w:trHeight w:val="298"/>
        </w:trPr>
        <w:tc>
          <w:tcPr>
            <w:tcW w:w="5529" w:type="dxa"/>
            <w:tcBorders>
              <w:bottom w:val="single" w:sz="4" w:space="0" w:color="auto"/>
            </w:tcBorders>
          </w:tcPr>
          <w:p w14:paraId="723464A9" w14:textId="77777777" w:rsidR="00A56BCA" w:rsidRPr="00AA2C94" w:rsidRDefault="00A56BCA" w:rsidP="003D32D2">
            <w:pPr>
              <w:rPr>
                <w:rFonts w:ascii="Times New Roman" w:hAnsi="Times New Roman" w:cs="Times New Roman"/>
                <w:sz w:val="22"/>
                <w:lang w:val="en-CA"/>
              </w:rPr>
            </w:pPr>
            <w:r w:rsidRPr="00AA2C94">
              <w:rPr>
                <w:rFonts w:ascii="Times New Roman" w:hAnsi="Times New Roman" w:cs="Times New Roman"/>
                <w:sz w:val="22"/>
                <w:lang w:val="en-CA"/>
              </w:rPr>
              <w:t>Daily cost of hospital room (single room)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CCCCC"/>
          </w:tcPr>
          <w:p w14:paraId="5F068970" w14:textId="77777777" w:rsidR="00A56BCA" w:rsidRPr="00AA2C94" w:rsidRDefault="00A56BCA" w:rsidP="003D32D2">
            <w:pPr>
              <w:rPr>
                <w:rFonts w:ascii="Times New Roman" w:hAnsi="Times New Roman" w:cs="Times New Roman"/>
                <w:sz w:val="22"/>
                <w:lang w:val="en-CA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14:paraId="18D36E6C" w14:textId="77777777" w:rsidR="00A56BCA" w:rsidRPr="00AA2C94" w:rsidRDefault="00A56BCA" w:rsidP="003D32D2">
            <w:pPr>
              <w:rPr>
                <w:rFonts w:ascii="Times New Roman" w:hAnsi="Times New Roman" w:cs="Times New Roman"/>
                <w:sz w:val="22"/>
                <w:lang w:val="en-CA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CCCCCC"/>
          </w:tcPr>
          <w:p w14:paraId="023FEBD2" w14:textId="77777777" w:rsidR="00A56BCA" w:rsidRPr="00AA2C94" w:rsidRDefault="00A56BCA" w:rsidP="003D32D2">
            <w:pPr>
              <w:rPr>
                <w:rFonts w:ascii="Times New Roman" w:hAnsi="Times New Roman" w:cs="Times New Roman"/>
                <w:sz w:val="22"/>
                <w:lang w:val="en-CA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14:paraId="69468ECF" w14:textId="77777777" w:rsidR="00A56BCA" w:rsidRPr="00AA2C94" w:rsidRDefault="00A56BCA" w:rsidP="003D32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</w:p>
        </w:tc>
      </w:tr>
      <w:tr w:rsidR="00A56BCA" w:rsidRPr="008E0096" w14:paraId="2F7CC1C3" w14:textId="77777777" w:rsidTr="003D32D2">
        <w:trPr>
          <w:trHeight w:val="298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CCCCCC"/>
          </w:tcPr>
          <w:p w14:paraId="31C0A1DD" w14:textId="77777777" w:rsidR="00A56BCA" w:rsidRPr="008E0096" w:rsidRDefault="00A56BCA" w:rsidP="003D32D2">
            <w:pPr>
              <w:rPr>
                <w:rFonts w:ascii="Times New Roman" w:hAnsi="Times New Roman" w:cs="Times New Roman"/>
                <w:b/>
                <w:color w:val="0000FF"/>
                <w:lang w:val="en-CA"/>
              </w:rPr>
            </w:pPr>
            <w:r w:rsidRPr="008E0096">
              <w:rPr>
                <w:rFonts w:ascii="Times New Roman" w:hAnsi="Times New Roman" w:cs="Times New Roman"/>
                <w:b/>
                <w:color w:val="0000FF"/>
                <w:lang w:val="en-CA"/>
              </w:rPr>
              <w:t>Speci</w:t>
            </w:r>
            <w:r>
              <w:rPr>
                <w:rFonts w:ascii="Times New Roman" w:hAnsi="Times New Roman" w:cs="Times New Roman"/>
                <w:b/>
                <w:color w:val="0000FF"/>
                <w:lang w:val="en-CA"/>
              </w:rPr>
              <w:t>alized treatments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CCCCC"/>
          </w:tcPr>
          <w:p w14:paraId="460E74AD" w14:textId="77777777" w:rsidR="00A56BCA" w:rsidRPr="008E0096" w:rsidRDefault="00A56BCA" w:rsidP="003D32D2">
            <w:pPr>
              <w:rPr>
                <w:rFonts w:ascii="Times New Roman" w:hAnsi="Times New Roman" w:cs="Times New Roman"/>
                <w:sz w:val="22"/>
                <w:lang w:val="en-CA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CCCCCC"/>
          </w:tcPr>
          <w:p w14:paraId="339EDF13" w14:textId="77777777" w:rsidR="00A56BCA" w:rsidRPr="008E0096" w:rsidRDefault="00A56BCA" w:rsidP="003D32D2">
            <w:pPr>
              <w:rPr>
                <w:rFonts w:ascii="Times New Roman" w:hAnsi="Times New Roman" w:cs="Times New Roman"/>
                <w:sz w:val="22"/>
                <w:lang w:val="en-CA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CCCCCC"/>
          </w:tcPr>
          <w:p w14:paraId="70E0A7A7" w14:textId="77777777" w:rsidR="00A56BCA" w:rsidRPr="008E0096" w:rsidRDefault="00A56BCA" w:rsidP="003D32D2">
            <w:pPr>
              <w:rPr>
                <w:rFonts w:ascii="Times New Roman" w:hAnsi="Times New Roman" w:cs="Times New Roman"/>
                <w:sz w:val="22"/>
                <w:lang w:val="en-CA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CCCCCC"/>
          </w:tcPr>
          <w:p w14:paraId="758CA401" w14:textId="77777777" w:rsidR="00A56BCA" w:rsidRPr="008E0096" w:rsidRDefault="00A56BCA" w:rsidP="003D32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</w:p>
        </w:tc>
      </w:tr>
      <w:tr w:rsidR="00A56BCA" w:rsidRPr="00AA2C94" w14:paraId="101A6225" w14:textId="77777777" w:rsidTr="003D32D2">
        <w:trPr>
          <w:trHeight w:val="298"/>
        </w:trPr>
        <w:tc>
          <w:tcPr>
            <w:tcW w:w="5529" w:type="dxa"/>
            <w:tcBorders>
              <w:bottom w:val="single" w:sz="4" w:space="0" w:color="auto"/>
            </w:tcBorders>
          </w:tcPr>
          <w:p w14:paraId="60221201" w14:textId="77777777" w:rsidR="00A56BCA" w:rsidRPr="00AA2C94" w:rsidRDefault="00A56BCA" w:rsidP="003D32D2">
            <w:pPr>
              <w:rPr>
                <w:rFonts w:ascii="Times New Roman" w:hAnsi="Times New Roman" w:cs="Times New Roman"/>
                <w:sz w:val="22"/>
                <w:lang w:val="en-CA"/>
              </w:rPr>
            </w:pPr>
            <w:r>
              <w:rPr>
                <w:rFonts w:ascii="Times New Roman" w:hAnsi="Times New Roman" w:cs="Times New Roman"/>
                <w:sz w:val="22"/>
                <w:lang w:val="en-CA"/>
              </w:rPr>
              <w:t>M</w:t>
            </w:r>
            <w:r w:rsidRPr="008E0096">
              <w:rPr>
                <w:rFonts w:ascii="Times New Roman" w:hAnsi="Times New Roman" w:cs="Times New Roman"/>
                <w:sz w:val="22"/>
                <w:lang w:val="en-CA"/>
              </w:rPr>
              <w:t>inor surgery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1619AB19" w14:textId="77777777" w:rsidR="00A56BCA" w:rsidRPr="00AA2C94" w:rsidRDefault="00A56BCA" w:rsidP="003D32D2">
            <w:pPr>
              <w:rPr>
                <w:rFonts w:ascii="Times New Roman" w:hAnsi="Times New Roman" w:cs="Times New Roman"/>
                <w:sz w:val="22"/>
                <w:lang w:val="en-CA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14:paraId="71C5A5C9" w14:textId="77777777" w:rsidR="00A56BCA" w:rsidRPr="00AA2C94" w:rsidRDefault="00A56BCA" w:rsidP="003D32D2">
            <w:pPr>
              <w:rPr>
                <w:rFonts w:ascii="Times New Roman" w:hAnsi="Times New Roman" w:cs="Times New Roman"/>
                <w:sz w:val="22"/>
                <w:lang w:val="en-CA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auto"/>
          </w:tcPr>
          <w:p w14:paraId="467609B4" w14:textId="77777777" w:rsidR="00A56BCA" w:rsidRPr="00AA2C94" w:rsidRDefault="00A56BCA" w:rsidP="003D32D2">
            <w:pPr>
              <w:rPr>
                <w:rFonts w:ascii="Times New Roman" w:hAnsi="Times New Roman" w:cs="Times New Roman"/>
                <w:sz w:val="22"/>
                <w:lang w:val="en-CA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14:paraId="395F17A2" w14:textId="77777777" w:rsidR="00A56BCA" w:rsidRPr="00AA2C94" w:rsidRDefault="00A56BCA" w:rsidP="003D32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</w:p>
        </w:tc>
      </w:tr>
      <w:tr w:rsidR="00A56BCA" w:rsidRPr="00AA2C94" w14:paraId="1F39F7DD" w14:textId="77777777" w:rsidTr="003D32D2">
        <w:trPr>
          <w:trHeight w:val="298"/>
        </w:trPr>
        <w:tc>
          <w:tcPr>
            <w:tcW w:w="5529" w:type="dxa"/>
            <w:tcBorders>
              <w:bottom w:val="single" w:sz="4" w:space="0" w:color="auto"/>
            </w:tcBorders>
          </w:tcPr>
          <w:p w14:paraId="5F33D312" w14:textId="77777777" w:rsidR="00A56BCA" w:rsidRPr="00AA2C94" w:rsidRDefault="00A56BCA" w:rsidP="003D32D2">
            <w:pPr>
              <w:rPr>
                <w:rFonts w:ascii="Times New Roman" w:hAnsi="Times New Roman" w:cs="Times New Roman"/>
                <w:sz w:val="22"/>
                <w:lang w:val="en-CA"/>
              </w:rPr>
            </w:pPr>
            <w:r w:rsidRPr="008E0096">
              <w:rPr>
                <w:rFonts w:ascii="Times New Roman" w:hAnsi="Times New Roman" w:cs="Times New Roman"/>
                <w:sz w:val="22"/>
                <w:lang w:val="en-CA"/>
              </w:rPr>
              <w:t>Major surgery (including amputation)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62354B21" w14:textId="77777777" w:rsidR="00A56BCA" w:rsidRPr="00AA2C94" w:rsidRDefault="00A56BCA" w:rsidP="003D32D2">
            <w:pPr>
              <w:rPr>
                <w:rFonts w:ascii="Times New Roman" w:hAnsi="Times New Roman" w:cs="Times New Roman"/>
                <w:sz w:val="22"/>
                <w:lang w:val="en-CA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14:paraId="319018EA" w14:textId="77777777" w:rsidR="00A56BCA" w:rsidRPr="00AA2C94" w:rsidRDefault="00A56BCA" w:rsidP="003D32D2">
            <w:pPr>
              <w:rPr>
                <w:rFonts w:ascii="Times New Roman" w:hAnsi="Times New Roman" w:cs="Times New Roman"/>
                <w:sz w:val="22"/>
                <w:lang w:val="en-CA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auto"/>
          </w:tcPr>
          <w:p w14:paraId="0018A061" w14:textId="77777777" w:rsidR="00A56BCA" w:rsidRPr="00AA2C94" w:rsidRDefault="00A56BCA" w:rsidP="003D32D2">
            <w:pPr>
              <w:rPr>
                <w:rFonts w:ascii="Times New Roman" w:hAnsi="Times New Roman" w:cs="Times New Roman"/>
                <w:sz w:val="22"/>
                <w:lang w:val="en-CA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14:paraId="4BCD54C5" w14:textId="77777777" w:rsidR="00A56BCA" w:rsidRPr="00AA2C94" w:rsidRDefault="00A56BCA" w:rsidP="003D32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</w:p>
        </w:tc>
      </w:tr>
      <w:tr w:rsidR="00A56BCA" w:rsidRPr="00AA2C94" w14:paraId="001B388C" w14:textId="77777777" w:rsidTr="003D32D2">
        <w:trPr>
          <w:trHeight w:val="298"/>
        </w:trPr>
        <w:tc>
          <w:tcPr>
            <w:tcW w:w="5529" w:type="dxa"/>
            <w:tcBorders>
              <w:bottom w:val="single" w:sz="4" w:space="0" w:color="auto"/>
            </w:tcBorders>
          </w:tcPr>
          <w:p w14:paraId="0DE6A8CA" w14:textId="77777777" w:rsidR="00A56BCA" w:rsidRPr="00AA2C94" w:rsidRDefault="00A56BCA" w:rsidP="003D32D2">
            <w:pPr>
              <w:rPr>
                <w:rFonts w:ascii="Times New Roman" w:hAnsi="Times New Roman" w:cs="Times New Roman"/>
                <w:sz w:val="22"/>
                <w:lang w:val="en-CA"/>
              </w:rPr>
            </w:pPr>
            <w:r w:rsidRPr="008E0096">
              <w:rPr>
                <w:rFonts w:ascii="Times New Roman" w:hAnsi="Times New Roman" w:cs="Times New Roman"/>
                <w:sz w:val="22"/>
                <w:lang w:val="en-CA"/>
              </w:rPr>
              <w:t>Rehabilitation / physical therapy (1 session)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64E5F624" w14:textId="77777777" w:rsidR="00A56BCA" w:rsidRPr="00AA2C94" w:rsidRDefault="00A56BCA" w:rsidP="003D32D2">
            <w:pPr>
              <w:rPr>
                <w:rFonts w:ascii="Times New Roman" w:hAnsi="Times New Roman" w:cs="Times New Roman"/>
                <w:sz w:val="22"/>
                <w:lang w:val="en-CA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14:paraId="6520BC16" w14:textId="77777777" w:rsidR="00A56BCA" w:rsidRPr="00AA2C94" w:rsidRDefault="00A56BCA" w:rsidP="003D32D2">
            <w:pPr>
              <w:rPr>
                <w:rFonts w:ascii="Times New Roman" w:hAnsi="Times New Roman" w:cs="Times New Roman"/>
                <w:sz w:val="22"/>
                <w:lang w:val="en-CA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auto"/>
          </w:tcPr>
          <w:p w14:paraId="33DC7F3F" w14:textId="77777777" w:rsidR="00A56BCA" w:rsidRPr="00AA2C94" w:rsidRDefault="00A56BCA" w:rsidP="003D32D2">
            <w:pPr>
              <w:rPr>
                <w:rFonts w:ascii="Times New Roman" w:hAnsi="Times New Roman" w:cs="Times New Roman"/>
                <w:sz w:val="22"/>
                <w:lang w:val="en-CA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14:paraId="2D0A52E7" w14:textId="77777777" w:rsidR="00A56BCA" w:rsidRPr="00AA2C94" w:rsidRDefault="00A56BCA" w:rsidP="003D32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</w:p>
        </w:tc>
      </w:tr>
      <w:tr w:rsidR="00A56BCA" w:rsidRPr="00AA2C94" w14:paraId="6BF7E81F" w14:textId="77777777" w:rsidTr="003D32D2">
        <w:trPr>
          <w:trHeight w:val="298"/>
        </w:trPr>
        <w:tc>
          <w:tcPr>
            <w:tcW w:w="5529" w:type="dxa"/>
            <w:tcBorders>
              <w:bottom w:val="single" w:sz="4" w:space="0" w:color="auto"/>
            </w:tcBorders>
          </w:tcPr>
          <w:p w14:paraId="2F54F10F" w14:textId="77777777" w:rsidR="00A56BCA" w:rsidRPr="00AA2C94" w:rsidRDefault="00A56BCA" w:rsidP="003D32D2">
            <w:pPr>
              <w:rPr>
                <w:rFonts w:ascii="Times New Roman" w:hAnsi="Times New Roman" w:cs="Times New Roman"/>
                <w:sz w:val="22"/>
                <w:lang w:val="en-CA"/>
              </w:rPr>
            </w:pPr>
            <w:r w:rsidRPr="008E0096">
              <w:rPr>
                <w:rFonts w:ascii="Times New Roman" w:hAnsi="Times New Roman" w:cs="Times New Roman"/>
                <w:sz w:val="22"/>
                <w:lang w:val="en-CA"/>
              </w:rPr>
              <w:t>Dialysis (1 session)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68B087A4" w14:textId="77777777" w:rsidR="00A56BCA" w:rsidRPr="00AA2C94" w:rsidRDefault="00A56BCA" w:rsidP="003D32D2">
            <w:pPr>
              <w:rPr>
                <w:rFonts w:ascii="Times New Roman" w:hAnsi="Times New Roman" w:cs="Times New Roman"/>
                <w:sz w:val="22"/>
                <w:lang w:val="en-CA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14:paraId="575099D6" w14:textId="77777777" w:rsidR="00A56BCA" w:rsidRPr="00AA2C94" w:rsidRDefault="00A56BCA" w:rsidP="003D32D2">
            <w:pPr>
              <w:rPr>
                <w:rFonts w:ascii="Times New Roman" w:hAnsi="Times New Roman" w:cs="Times New Roman"/>
                <w:sz w:val="22"/>
                <w:lang w:val="en-CA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auto"/>
          </w:tcPr>
          <w:p w14:paraId="4A2A78DD" w14:textId="77777777" w:rsidR="00A56BCA" w:rsidRPr="00AA2C94" w:rsidRDefault="00A56BCA" w:rsidP="003D32D2">
            <w:pPr>
              <w:rPr>
                <w:rFonts w:ascii="Times New Roman" w:hAnsi="Times New Roman" w:cs="Times New Roman"/>
                <w:sz w:val="22"/>
                <w:lang w:val="en-CA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14:paraId="5A6B931F" w14:textId="77777777" w:rsidR="00A56BCA" w:rsidRPr="00AA2C94" w:rsidRDefault="00A56BCA" w:rsidP="003D32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</w:p>
        </w:tc>
      </w:tr>
      <w:tr w:rsidR="00A56BCA" w:rsidRPr="00AA2C94" w14:paraId="6750BC52" w14:textId="77777777" w:rsidTr="003D32D2">
        <w:trPr>
          <w:trHeight w:val="298"/>
        </w:trPr>
        <w:tc>
          <w:tcPr>
            <w:tcW w:w="5529" w:type="dxa"/>
            <w:tcBorders>
              <w:bottom w:val="single" w:sz="4" w:space="0" w:color="auto"/>
            </w:tcBorders>
          </w:tcPr>
          <w:p w14:paraId="2090E1A1" w14:textId="77777777" w:rsidR="00A56BCA" w:rsidRPr="00AA2C94" w:rsidRDefault="00A56BCA" w:rsidP="003D32D2">
            <w:pPr>
              <w:rPr>
                <w:rFonts w:ascii="Times New Roman" w:hAnsi="Times New Roman" w:cs="Times New Roman"/>
                <w:sz w:val="22"/>
                <w:lang w:val="en-CA"/>
              </w:rPr>
            </w:pPr>
            <w:r>
              <w:rPr>
                <w:rFonts w:ascii="Times New Roman" w:hAnsi="Times New Roman" w:cs="Times New Roman"/>
                <w:sz w:val="22"/>
                <w:lang w:val="en-CA"/>
              </w:rPr>
              <w:t>Dialysis (p</w:t>
            </w:r>
            <w:r w:rsidRPr="008E0096">
              <w:rPr>
                <w:rFonts w:ascii="Times New Roman" w:hAnsi="Times New Roman" w:cs="Times New Roman"/>
                <w:sz w:val="22"/>
                <w:lang w:val="en-CA"/>
              </w:rPr>
              <w:t>ackage)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12C9468" w14:textId="77777777" w:rsidR="00A56BCA" w:rsidRPr="00AA2C94" w:rsidRDefault="00A56BCA" w:rsidP="003D32D2">
            <w:pPr>
              <w:rPr>
                <w:rFonts w:ascii="Times New Roman" w:hAnsi="Times New Roman" w:cs="Times New Roman"/>
                <w:sz w:val="22"/>
                <w:lang w:val="en-CA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14:paraId="56465F74" w14:textId="77777777" w:rsidR="00A56BCA" w:rsidRPr="00AA2C94" w:rsidRDefault="00A56BCA" w:rsidP="003D32D2">
            <w:pPr>
              <w:rPr>
                <w:rFonts w:ascii="Times New Roman" w:hAnsi="Times New Roman" w:cs="Times New Roman"/>
                <w:sz w:val="22"/>
                <w:lang w:val="en-CA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auto"/>
          </w:tcPr>
          <w:p w14:paraId="64C8C0C7" w14:textId="77777777" w:rsidR="00A56BCA" w:rsidRPr="00AA2C94" w:rsidRDefault="00A56BCA" w:rsidP="003D32D2">
            <w:pPr>
              <w:rPr>
                <w:rFonts w:ascii="Times New Roman" w:hAnsi="Times New Roman" w:cs="Times New Roman"/>
                <w:sz w:val="22"/>
                <w:lang w:val="en-CA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14:paraId="049871C1" w14:textId="77777777" w:rsidR="00A56BCA" w:rsidRPr="00AA2C94" w:rsidRDefault="00A56BCA" w:rsidP="003D32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</w:p>
        </w:tc>
      </w:tr>
      <w:tr w:rsidR="00A56BCA" w:rsidRPr="00AA2C94" w14:paraId="4467336D" w14:textId="77777777" w:rsidTr="003D32D2">
        <w:trPr>
          <w:trHeight w:val="298"/>
        </w:trPr>
        <w:tc>
          <w:tcPr>
            <w:tcW w:w="5529" w:type="dxa"/>
            <w:tcBorders>
              <w:bottom w:val="single" w:sz="4" w:space="0" w:color="auto"/>
            </w:tcBorders>
          </w:tcPr>
          <w:p w14:paraId="1F55935F" w14:textId="77777777" w:rsidR="00A56BCA" w:rsidRPr="00AA2C94" w:rsidRDefault="00A56BCA" w:rsidP="003D32D2">
            <w:pPr>
              <w:rPr>
                <w:rFonts w:ascii="Times New Roman" w:hAnsi="Times New Roman" w:cs="Times New Roman"/>
                <w:sz w:val="22"/>
                <w:lang w:val="en-CA"/>
              </w:rPr>
            </w:pPr>
            <w:r>
              <w:rPr>
                <w:rFonts w:ascii="Times New Roman" w:hAnsi="Times New Roman" w:cs="Times New Roman"/>
                <w:sz w:val="22"/>
                <w:lang w:val="en-CA"/>
              </w:rPr>
              <w:t>C</w:t>
            </w:r>
            <w:r w:rsidRPr="008E0096">
              <w:rPr>
                <w:rFonts w:ascii="Times New Roman" w:hAnsi="Times New Roman" w:cs="Times New Roman"/>
                <w:sz w:val="22"/>
                <w:lang w:val="en-CA"/>
              </w:rPr>
              <w:t>atheter for dialysis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31036779" w14:textId="77777777" w:rsidR="00A56BCA" w:rsidRPr="00AA2C94" w:rsidRDefault="00A56BCA" w:rsidP="003D32D2">
            <w:pPr>
              <w:rPr>
                <w:rFonts w:ascii="Times New Roman" w:hAnsi="Times New Roman" w:cs="Times New Roman"/>
                <w:sz w:val="22"/>
                <w:lang w:val="en-CA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14:paraId="6AA55D21" w14:textId="77777777" w:rsidR="00A56BCA" w:rsidRPr="00AA2C94" w:rsidRDefault="00A56BCA" w:rsidP="003D32D2">
            <w:pPr>
              <w:rPr>
                <w:rFonts w:ascii="Times New Roman" w:hAnsi="Times New Roman" w:cs="Times New Roman"/>
                <w:sz w:val="22"/>
                <w:lang w:val="en-CA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auto"/>
          </w:tcPr>
          <w:p w14:paraId="64F2A276" w14:textId="77777777" w:rsidR="00A56BCA" w:rsidRPr="00AA2C94" w:rsidRDefault="00A56BCA" w:rsidP="003D32D2">
            <w:pPr>
              <w:rPr>
                <w:rFonts w:ascii="Times New Roman" w:hAnsi="Times New Roman" w:cs="Times New Roman"/>
                <w:sz w:val="22"/>
                <w:lang w:val="en-CA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14:paraId="4B4F8326" w14:textId="77777777" w:rsidR="00A56BCA" w:rsidRPr="00AA2C94" w:rsidRDefault="00A56BCA" w:rsidP="003D32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</w:p>
        </w:tc>
      </w:tr>
      <w:tr w:rsidR="00A56BCA" w:rsidRPr="00AA2C94" w14:paraId="53EF7CD4" w14:textId="77777777" w:rsidTr="003D32D2">
        <w:trPr>
          <w:trHeight w:val="298"/>
        </w:trPr>
        <w:tc>
          <w:tcPr>
            <w:tcW w:w="5529" w:type="dxa"/>
            <w:tcBorders>
              <w:bottom w:val="single" w:sz="4" w:space="0" w:color="auto"/>
            </w:tcBorders>
          </w:tcPr>
          <w:p w14:paraId="462CC8A5" w14:textId="77777777" w:rsidR="00A56BCA" w:rsidRPr="00AA2C94" w:rsidRDefault="00A56BCA" w:rsidP="003D32D2">
            <w:pPr>
              <w:rPr>
                <w:rFonts w:ascii="Times New Roman" w:hAnsi="Times New Roman" w:cs="Times New Roman"/>
                <w:sz w:val="22"/>
                <w:lang w:val="en-CA"/>
              </w:rPr>
            </w:pPr>
            <w:r w:rsidRPr="008E0096">
              <w:rPr>
                <w:rFonts w:ascii="Times New Roman" w:hAnsi="Times New Roman" w:cs="Times New Roman"/>
                <w:sz w:val="22"/>
                <w:lang w:val="en-CA"/>
              </w:rPr>
              <w:t>Catheterization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3F1A38EF" w14:textId="77777777" w:rsidR="00A56BCA" w:rsidRPr="00AA2C94" w:rsidRDefault="00A56BCA" w:rsidP="003D32D2">
            <w:pPr>
              <w:rPr>
                <w:rFonts w:ascii="Times New Roman" w:hAnsi="Times New Roman" w:cs="Times New Roman"/>
                <w:sz w:val="22"/>
                <w:lang w:val="en-CA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14:paraId="6C06FE3D" w14:textId="77777777" w:rsidR="00A56BCA" w:rsidRPr="00AA2C94" w:rsidRDefault="00A56BCA" w:rsidP="003D32D2">
            <w:pPr>
              <w:rPr>
                <w:rFonts w:ascii="Times New Roman" w:hAnsi="Times New Roman" w:cs="Times New Roman"/>
                <w:sz w:val="22"/>
                <w:lang w:val="en-CA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auto"/>
          </w:tcPr>
          <w:p w14:paraId="63546D0F" w14:textId="77777777" w:rsidR="00A56BCA" w:rsidRPr="00AA2C94" w:rsidRDefault="00A56BCA" w:rsidP="003D32D2">
            <w:pPr>
              <w:rPr>
                <w:rFonts w:ascii="Times New Roman" w:hAnsi="Times New Roman" w:cs="Times New Roman"/>
                <w:sz w:val="22"/>
                <w:lang w:val="en-CA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14:paraId="38E8BEE0" w14:textId="77777777" w:rsidR="00A56BCA" w:rsidRPr="00AA2C94" w:rsidRDefault="00A56BCA" w:rsidP="003D32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</w:p>
        </w:tc>
      </w:tr>
      <w:tr w:rsidR="00A56BCA" w:rsidRPr="00AA2C94" w14:paraId="155ADE60" w14:textId="77777777" w:rsidTr="003D32D2">
        <w:trPr>
          <w:trHeight w:val="298"/>
        </w:trPr>
        <w:tc>
          <w:tcPr>
            <w:tcW w:w="5529" w:type="dxa"/>
            <w:tcBorders>
              <w:bottom w:val="single" w:sz="4" w:space="0" w:color="auto"/>
            </w:tcBorders>
          </w:tcPr>
          <w:p w14:paraId="2594A89C" w14:textId="77777777" w:rsidR="00A56BCA" w:rsidRPr="00AA2C94" w:rsidRDefault="00A56BCA" w:rsidP="003D32D2">
            <w:pPr>
              <w:rPr>
                <w:rFonts w:ascii="Times New Roman" w:hAnsi="Times New Roman" w:cs="Times New Roman"/>
                <w:sz w:val="22"/>
                <w:lang w:val="en-CA"/>
              </w:rPr>
            </w:pPr>
            <w:r w:rsidRPr="008E0096">
              <w:rPr>
                <w:rFonts w:ascii="Times New Roman" w:hAnsi="Times New Roman" w:cs="Times New Roman"/>
                <w:sz w:val="22"/>
                <w:lang w:val="en-CA"/>
              </w:rPr>
              <w:t>Laser photocoagulation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5315291C" w14:textId="77777777" w:rsidR="00A56BCA" w:rsidRPr="00AA2C94" w:rsidRDefault="00A56BCA" w:rsidP="003D32D2">
            <w:pPr>
              <w:rPr>
                <w:rFonts w:ascii="Times New Roman" w:hAnsi="Times New Roman" w:cs="Times New Roman"/>
                <w:sz w:val="22"/>
                <w:lang w:val="en-CA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14:paraId="6DD6F91A" w14:textId="77777777" w:rsidR="00A56BCA" w:rsidRPr="00AA2C94" w:rsidRDefault="00A56BCA" w:rsidP="003D32D2">
            <w:pPr>
              <w:rPr>
                <w:rFonts w:ascii="Times New Roman" w:hAnsi="Times New Roman" w:cs="Times New Roman"/>
                <w:sz w:val="22"/>
                <w:lang w:val="en-CA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auto"/>
          </w:tcPr>
          <w:p w14:paraId="6B1F43CB" w14:textId="77777777" w:rsidR="00A56BCA" w:rsidRPr="00AA2C94" w:rsidRDefault="00A56BCA" w:rsidP="003D32D2">
            <w:pPr>
              <w:rPr>
                <w:rFonts w:ascii="Times New Roman" w:hAnsi="Times New Roman" w:cs="Times New Roman"/>
                <w:sz w:val="22"/>
                <w:lang w:val="en-CA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14:paraId="2978AB93" w14:textId="77777777" w:rsidR="00A56BCA" w:rsidRPr="00AA2C94" w:rsidRDefault="00A56BCA" w:rsidP="003D32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</w:p>
        </w:tc>
      </w:tr>
    </w:tbl>
    <w:p w14:paraId="5A11D6A6" w14:textId="77777777" w:rsidR="00A56BCA" w:rsidRDefault="00A56BCA" w:rsidP="00A56BCA">
      <w:pPr>
        <w:rPr>
          <w:rFonts w:ascii="Times New Roman" w:hAnsi="Times New Roman" w:cs="Times New Roman"/>
          <w:lang w:val="en-US"/>
        </w:rPr>
      </w:pPr>
    </w:p>
    <w:p w14:paraId="79648CF8" w14:textId="77777777" w:rsidR="00A56BCA" w:rsidRDefault="00A56BCA" w:rsidP="00A56BCA">
      <w:pPr>
        <w:rPr>
          <w:rFonts w:ascii="Times New Roman" w:hAnsi="Times New Roman" w:cs="Times New Roman"/>
          <w:lang w:val="en-US"/>
        </w:rPr>
      </w:pPr>
    </w:p>
    <w:p w14:paraId="2181112A" w14:textId="77777777" w:rsidR="00A56BCA" w:rsidRDefault="00A56BCA" w:rsidP="00A56BCA">
      <w:pPr>
        <w:rPr>
          <w:rFonts w:ascii="Times New Roman" w:hAnsi="Times New Roman" w:cs="Times New Roman"/>
          <w:lang w:val="en-US"/>
        </w:rPr>
      </w:pPr>
    </w:p>
    <w:p w14:paraId="697B28A2" w14:textId="77777777" w:rsidR="00A56BCA" w:rsidRDefault="00A56BCA" w:rsidP="00A56BCA">
      <w:pPr>
        <w:rPr>
          <w:rFonts w:ascii="Times New Roman" w:hAnsi="Times New Roman" w:cs="Times New Roman"/>
        </w:rPr>
      </w:pPr>
    </w:p>
    <w:tbl>
      <w:tblPr>
        <w:tblStyle w:val="Grille"/>
        <w:tblW w:w="13042" w:type="dxa"/>
        <w:tblInd w:w="-34" w:type="dxa"/>
        <w:tblLook w:val="04A0" w:firstRow="1" w:lastRow="0" w:firstColumn="1" w:lastColumn="0" w:noHBand="0" w:noVBand="1"/>
      </w:tblPr>
      <w:tblGrid>
        <w:gridCol w:w="5699"/>
        <w:gridCol w:w="1852"/>
        <w:gridCol w:w="1853"/>
        <w:gridCol w:w="1851"/>
        <w:gridCol w:w="1787"/>
      </w:tblGrid>
      <w:tr w:rsidR="00A56BCA" w:rsidRPr="00471ECC" w14:paraId="595FDC78" w14:textId="77777777" w:rsidTr="003D32D2">
        <w:trPr>
          <w:trHeight w:val="284"/>
        </w:trPr>
        <w:tc>
          <w:tcPr>
            <w:tcW w:w="130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4D2C2FE" w14:textId="77777777" w:rsidR="00A56BCA" w:rsidRDefault="00A56BCA" w:rsidP="003D32D2">
            <w:pPr>
              <w:rPr>
                <w:rFonts w:ascii="Times New Roman" w:hAnsi="Times New Roman" w:cs="Times New Roman"/>
                <w:b/>
                <w:lang w:val="en-CA"/>
              </w:rPr>
            </w:pPr>
            <w:r w:rsidRPr="00D069D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Table S1</w:t>
            </w:r>
            <w:r w:rsidR="00096EB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</w:t>
            </w:r>
            <w:r w:rsidRPr="00471ECC">
              <w:rPr>
                <w:rFonts w:ascii="Times New Roman" w:hAnsi="Times New Roman" w:cs="Times New Roman"/>
                <w:b/>
                <w:lang w:val="en-CA"/>
              </w:rPr>
              <w:t xml:space="preserve"> (co</w:t>
            </w:r>
            <w:r>
              <w:rPr>
                <w:rFonts w:ascii="Times New Roman" w:hAnsi="Times New Roman" w:cs="Times New Roman"/>
                <w:b/>
                <w:lang w:val="en-CA"/>
              </w:rPr>
              <w:t>nt.</w:t>
            </w:r>
            <w:r w:rsidRPr="00471ECC">
              <w:rPr>
                <w:rFonts w:ascii="Times New Roman" w:hAnsi="Times New Roman" w:cs="Times New Roman"/>
                <w:b/>
                <w:lang w:val="en-CA"/>
              </w:rPr>
              <w:t xml:space="preserve">) </w:t>
            </w:r>
          </w:p>
          <w:p w14:paraId="148F5295" w14:textId="77777777" w:rsidR="00A56BCA" w:rsidRPr="00471ECC" w:rsidRDefault="00A56BCA" w:rsidP="003D32D2">
            <w:pPr>
              <w:rPr>
                <w:rFonts w:ascii="Times New Roman" w:hAnsi="Times New Roman" w:cs="Times New Roman"/>
                <w:b/>
                <w:lang w:val="en-CA"/>
              </w:rPr>
            </w:pPr>
          </w:p>
        </w:tc>
      </w:tr>
      <w:tr w:rsidR="00A56BCA" w:rsidRPr="00905A75" w14:paraId="6EDDC7BE" w14:textId="77777777" w:rsidTr="003D32D2">
        <w:trPr>
          <w:trHeight w:val="284"/>
        </w:trPr>
        <w:tc>
          <w:tcPr>
            <w:tcW w:w="5699" w:type="dxa"/>
            <w:tcBorders>
              <w:top w:val="single" w:sz="4" w:space="0" w:color="auto"/>
            </w:tcBorders>
            <w:shd w:val="clear" w:color="auto" w:fill="EEECE1"/>
          </w:tcPr>
          <w:p w14:paraId="4D99C63A" w14:textId="77777777" w:rsidR="00A56BCA" w:rsidRPr="00905A75" w:rsidRDefault="00A56BCA" w:rsidP="003D32D2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</w:tcBorders>
            <w:shd w:val="clear" w:color="auto" w:fill="EEECE1"/>
          </w:tcPr>
          <w:p w14:paraId="1F5688B9" w14:textId="77777777" w:rsidR="00A56BCA" w:rsidRPr="00B10522" w:rsidRDefault="00A56BCA" w:rsidP="003D32D2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B10522">
              <w:rPr>
                <w:rFonts w:ascii="Times New Roman" w:hAnsi="Times New Roman" w:cs="Times New Roman"/>
                <w:b/>
                <w:lang w:val="en-CA"/>
              </w:rPr>
              <w:t>Public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</w:tcBorders>
            <w:shd w:val="clear" w:color="auto" w:fill="EEECE1"/>
          </w:tcPr>
          <w:p w14:paraId="55C7D907" w14:textId="77777777" w:rsidR="00A56BCA" w:rsidRPr="00B10522" w:rsidRDefault="00A56BCA" w:rsidP="003D32D2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B10522">
              <w:rPr>
                <w:rFonts w:ascii="Times New Roman" w:hAnsi="Times New Roman" w:cs="Times New Roman"/>
                <w:b/>
                <w:lang w:val="en-CA"/>
              </w:rPr>
              <w:t>Private</w:t>
            </w:r>
          </w:p>
        </w:tc>
      </w:tr>
      <w:tr w:rsidR="00A56BCA" w:rsidRPr="00905A75" w14:paraId="74A4A5AB" w14:textId="77777777" w:rsidTr="003D32D2">
        <w:trPr>
          <w:trHeight w:val="284"/>
        </w:trPr>
        <w:tc>
          <w:tcPr>
            <w:tcW w:w="5699" w:type="dxa"/>
            <w:tcBorders>
              <w:bottom w:val="single" w:sz="4" w:space="0" w:color="auto"/>
            </w:tcBorders>
            <w:shd w:val="clear" w:color="auto" w:fill="EEECE1"/>
          </w:tcPr>
          <w:p w14:paraId="4D44BAEF" w14:textId="77777777" w:rsidR="00A56BCA" w:rsidRPr="00B10522" w:rsidRDefault="00A56BCA" w:rsidP="003D32D2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B10522">
              <w:rPr>
                <w:rFonts w:ascii="Times New Roman" w:hAnsi="Times New Roman" w:cs="Times New Roman"/>
                <w:b/>
                <w:lang w:val="en-CA"/>
              </w:rPr>
              <w:t>Care component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EEECE1"/>
          </w:tcPr>
          <w:p w14:paraId="60C446DA" w14:textId="77777777" w:rsidR="00A56BCA" w:rsidRPr="00B10522" w:rsidRDefault="00A56BCA" w:rsidP="003D32D2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B10522">
              <w:rPr>
                <w:rFonts w:ascii="Times New Roman" w:hAnsi="Times New Roman" w:cs="Times New Roman"/>
                <w:b/>
                <w:lang w:val="en-CA"/>
              </w:rPr>
              <w:t>Hospital 1 (a)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EEECE1"/>
          </w:tcPr>
          <w:p w14:paraId="64DF05D7" w14:textId="77777777" w:rsidR="00A56BCA" w:rsidRPr="00B10522" w:rsidRDefault="00A56BCA" w:rsidP="003D32D2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B10522">
              <w:rPr>
                <w:rFonts w:ascii="Times New Roman" w:hAnsi="Times New Roman" w:cs="Times New Roman"/>
                <w:b/>
                <w:lang w:val="en-CA"/>
              </w:rPr>
              <w:t>Hospital 2 (b)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EEECE1"/>
          </w:tcPr>
          <w:p w14:paraId="5AEFF17B" w14:textId="77777777" w:rsidR="00A56BCA" w:rsidRPr="00B10522" w:rsidRDefault="00A56BCA" w:rsidP="003D32D2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B10522">
              <w:rPr>
                <w:rFonts w:ascii="Times New Roman" w:hAnsi="Times New Roman" w:cs="Times New Roman"/>
                <w:b/>
                <w:lang w:val="en-CA"/>
              </w:rPr>
              <w:t>Clinic 1 (c)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EEECE1"/>
          </w:tcPr>
          <w:p w14:paraId="420FD67F" w14:textId="77777777" w:rsidR="00A56BCA" w:rsidRPr="00B10522" w:rsidRDefault="00A56BCA" w:rsidP="003D32D2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B10522">
              <w:rPr>
                <w:rFonts w:ascii="Times New Roman" w:hAnsi="Times New Roman" w:cs="Times New Roman"/>
                <w:b/>
                <w:lang w:val="en-CA"/>
              </w:rPr>
              <w:t>Clinic 2 (d)</w:t>
            </w:r>
          </w:p>
        </w:tc>
      </w:tr>
      <w:tr w:rsidR="00A56BCA" w:rsidRPr="00905A75" w14:paraId="2FC13C3B" w14:textId="77777777" w:rsidTr="003D32D2">
        <w:trPr>
          <w:trHeight w:val="284"/>
        </w:trPr>
        <w:tc>
          <w:tcPr>
            <w:tcW w:w="5699" w:type="dxa"/>
            <w:shd w:val="clear" w:color="auto" w:fill="CCCCCC"/>
          </w:tcPr>
          <w:p w14:paraId="6B7481A9" w14:textId="77777777" w:rsidR="00A56BCA" w:rsidRPr="00B10522" w:rsidRDefault="00A56BCA" w:rsidP="003D32D2">
            <w:pPr>
              <w:rPr>
                <w:rFonts w:ascii="Times New Roman" w:hAnsi="Times New Roman" w:cs="Times New Roman"/>
                <w:lang w:val="en-CA"/>
              </w:rPr>
            </w:pPr>
            <w:r w:rsidRPr="00B10522">
              <w:rPr>
                <w:rFonts w:ascii="Times New Roman" w:hAnsi="Times New Roman" w:cs="Times New Roman"/>
                <w:b/>
                <w:lang w:val="en-CA"/>
              </w:rPr>
              <w:t>Tests or examinations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CCCCCC"/>
          </w:tcPr>
          <w:p w14:paraId="6F9F2A00" w14:textId="77777777" w:rsidR="00A56BCA" w:rsidRPr="00B10522" w:rsidRDefault="00A56BCA" w:rsidP="003D32D2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CCCCCC"/>
          </w:tcPr>
          <w:p w14:paraId="481B3AB6" w14:textId="77777777" w:rsidR="00A56BCA" w:rsidRPr="00B10522" w:rsidRDefault="00A56BCA" w:rsidP="003D32D2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CCCCCC"/>
          </w:tcPr>
          <w:p w14:paraId="57A82392" w14:textId="77777777" w:rsidR="00A56BCA" w:rsidRPr="00B10522" w:rsidRDefault="00A56BCA" w:rsidP="003D32D2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CCCCCC"/>
          </w:tcPr>
          <w:p w14:paraId="68696E81" w14:textId="77777777" w:rsidR="00A56BCA" w:rsidRPr="00B10522" w:rsidRDefault="00A56BCA" w:rsidP="003D32D2">
            <w:pPr>
              <w:rPr>
                <w:rFonts w:ascii="Times New Roman" w:hAnsi="Times New Roman" w:cs="Times New Roman"/>
                <w:lang w:val="en-CA"/>
              </w:rPr>
            </w:pPr>
          </w:p>
        </w:tc>
      </w:tr>
      <w:tr w:rsidR="00A56BCA" w:rsidRPr="00B67D37" w14:paraId="3C798E53" w14:textId="77777777" w:rsidTr="003D32D2">
        <w:trPr>
          <w:trHeight w:val="284"/>
        </w:trPr>
        <w:tc>
          <w:tcPr>
            <w:tcW w:w="5699" w:type="dxa"/>
          </w:tcPr>
          <w:p w14:paraId="23307675" w14:textId="77777777" w:rsidR="00A56BCA" w:rsidRPr="007A30D3" w:rsidRDefault="00A56BCA" w:rsidP="003D32D2">
            <w:pPr>
              <w:rPr>
                <w:rFonts w:ascii="Times New Roman" w:hAnsi="Times New Roman" w:cs="Times New Roman"/>
                <w:sz w:val="22"/>
                <w:lang w:val="fr-FR"/>
              </w:rPr>
            </w:pPr>
            <w:r w:rsidRPr="00CD0D94">
              <w:rPr>
                <w:rFonts w:ascii="Times New Roman" w:hAnsi="Times New Roman" w:cs="Times New Roman"/>
                <w:lang w:val="en-US"/>
              </w:rPr>
              <w:t>Fasting glucose test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auto"/>
          </w:tcPr>
          <w:p w14:paraId="153D23E0" w14:textId="77777777" w:rsidR="00A56BCA" w:rsidRPr="00646F7B" w:rsidRDefault="00A56BCA" w:rsidP="003D32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1853" w:type="dxa"/>
            <w:shd w:val="clear" w:color="auto" w:fill="auto"/>
          </w:tcPr>
          <w:p w14:paraId="6595F2C8" w14:textId="77777777" w:rsidR="00A56BCA" w:rsidRPr="00646F7B" w:rsidRDefault="00A56BCA" w:rsidP="003D32D2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auto"/>
          </w:tcPr>
          <w:p w14:paraId="448FDB84" w14:textId="77777777" w:rsidR="00A56BCA" w:rsidRPr="00646F7B" w:rsidRDefault="00A56BCA" w:rsidP="003D32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1787" w:type="dxa"/>
            <w:shd w:val="clear" w:color="auto" w:fill="auto"/>
          </w:tcPr>
          <w:p w14:paraId="5DE53044" w14:textId="77777777" w:rsidR="00A56BCA" w:rsidRPr="00646F7B" w:rsidRDefault="00A56BCA" w:rsidP="003D32D2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A56BCA" w:rsidRPr="00B67D37" w14:paraId="22DE1899" w14:textId="77777777" w:rsidTr="003D32D2">
        <w:trPr>
          <w:trHeight w:val="284"/>
        </w:trPr>
        <w:tc>
          <w:tcPr>
            <w:tcW w:w="5699" w:type="dxa"/>
          </w:tcPr>
          <w:p w14:paraId="1E55D607" w14:textId="77777777" w:rsidR="00A56BCA" w:rsidRPr="00B9728D" w:rsidRDefault="00A56BCA" w:rsidP="003D32D2">
            <w:pPr>
              <w:rPr>
                <w:rFonts w:ascii="Times New Roman" w:hAnsi="Times New Roman" w:cs="Times New Roman"/>
                <w:sz w:val="22"/>
                <w:lang w:val="en-CA"/>
              </w:rPr>
            </w:pPr>
            <w:r w:rsidRPr="00CD0D94">
              <w:rPr>
                <w:rFonts w:ascii="Times New Roman" w:hAnsi="Times New Roman" w:cs="Times New Roman"/>
                <w:lang w:val="en-US"/>
              </w:rPr>
              <w:t>Fasting glucose test</w:t>
            </w:r>
            <w:r>
              <w:rPr>
                <w:rFonts w:ascii="Times New Roman" w:hAnsi="Times New Roman" w:cs="Times New Roman"/>
                <w:lang w:val="en-US"/>
              </w:rPr>
              <w:t xml:space="preserve"> with spectrophotometer</w:t>
            </w:r>
          </w:p>
        </w:tc>
        <w:tc>
          <w:tcPr>
            <w:tcW w:w="1852" w:type="dxa"/>
            <w:shd w:val="clear" w:color="auto" w:fill="auto"/>
          </w:tcPr>
          <w:p w14:paraId="5E009625" w14:textId="77777777" w:rsidR="00A56BCA" w:rsidRPr="00B9728D" w:rsidRDefault="00A56BCA" w:rsidP="003D32D2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1853" w:type="dxa"/>
            <w:shd w:val="clear" w:color="auto" w:fill="auto"/>
          </w:tcPr>
          <w:p w14:paraId="578CEDD8" w14:textId="77777777" w:rsidR="00A56BCA" w:rsidRPr="00B9728D" w:rsidRDefault="00A56BCA" w:rsidP="003D32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851" w:type="dxa"/>
            <w:shd w:val="clear" w:color="auto" w:fill="auto"/>
          </w:tcPr>
          <w:p w14:paraId="548D6098" w14:textId="77777777" w:rsidR="00A56BCA" w:rsidRPr="00B9728D" w:rsidRDefault="00A56BCA" w:rsidP="003D32D2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1787" w:type="dxa"/>
            <w:shd w:val="clear" w:color="auto" w:fill="auto"/>
          </w:tcPr>
          <w:p w14:paraId="4EBF7AFD" w14:textId="77777777" w:rsidR="00A56BCA" w:rsidRPr="00B9728D" w:rsidRDefault="00A56BCA" w:rsidP="003D32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</w:p>
        </w:tc>
      </w:tr>
      <w:tr w:rsidR="00A56BCA" w:rsidRPr="00B67D37" w14:paraId="17068DBD" w14:textId="77777777" w:rsidTr="003D32D2">
        <w:trPr>
          <w:trHeight w:val="284"/>
        </w:trPr>
        <w:tc>
          <w:tcPr>
            <w:tcW w:w="5699" w:type="dxa"/>
          </w:tcPr>
          <w:p w14:paraId="3D627382" w14:textId="77777777" w:rsidR="00A56BCA" w:rsidRPr="007A30D3" w:rsidRDefault="00A56BCA" w:rsidP="003D32D2">
            <w:pPr>
              <w:rPr>
                <w:rFonts w:ascii="Times New Roman" w:hAnsi="Times New Roman" w:cs="Times New Roman"/>
                <w:sz w:val="22"/>
                <w:lang w:val="fr-FR"/>
              </w:rPr>
            </w:pPr>
            <w:r w:rsidRPr="00CD0D94">
              <w:rPr>
                <w:rFonts w:ascii="Times New Roman" w:hAnsi="Times New Roman" w:cs="Times New Roman"/>
                <w:lang w:val="en-US"/>
              </w:rPr>
              <w:t>Urine glucose test</w:t>
            </w:r>
          </w:p>
        </w:tc>
        <w:tc>
          <w:tcPr>
            <w:tcW w:w="1852" w:type="dxa"/>
          </w:tcPr>
          <w:p w14:paraId="04F61879" w14:textId="77777777" w:rsidR="00A56BCA" w:rsidRPr="00646F7B" w:rsidRDefault="00A56BCA" w:rsidP="003D32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1853" w:type="dxa"/>
          </w:tcPr>
          <w:p w14:paraId="7015900D" w14:textId="77777777" w:rsidR="00A56BCA" w:rsidRPr="00646F7B" w:rsidRDefault="00A56BCA" w:rsidP="003D32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1851" w:type="dxa"/>
          </w:tcPr>
          <w:p w14:paraId="06444879" w14:textId="77777777" w:rsidR="00A56BCA" w:rsidRPr="00646F7B" w:rsidRDefault="00A56BCA" w:rsidP="003D32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1787" w:type="dxa"/>
          </w:tcPr>
          <w:p w14:paraId="049D0647" w14:textId="77777777" w:rsidR="00A56BCA" w:rsidRPr="00646F7B" w:rsidRDefault="00A56BCA" w:rsidP="003D32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</w:pPr>
          </w:p>
        </w:tc>
      </w:tr>
      <w:tr w:rsidR="00A56BCA" w:rsidRPr="00B67D37" w14:paraId="4B588DD8" w14:textId="77777777" w:rsidTr="003D32D2">
        <w:trPr>
          <w:trHeight w:val="284"/>
        </w:trPr>
        <w:tc>
          <w:tcPr>
            <w:tcW w:w="5699" w:type="dxa"/>
          </w:tcPr>
          <w:p w14:paraId="71784B1F" w14:textId="77777777" w:rsidR="00A56BCA" w:rsidRPr="007A30D3" w:rsidRDefault="00A56BCA" w:rsidP="003D32D2">
            <w:pPr>
              <w:rPr>
                <w:rFonts w:ascii="Times New Roman" w:hAnsi="Times New Roman" w:cs="Times New Roman"/>
                <w:sz w:val="22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lang w:val="fr-FR"/>
              </w:rPr>
              <w:t>Glycated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fr-FR"/>
              </w:rPr>
              <w:t>hemoglobin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 xml:space="preserve"> test</w:t>
            </w:r>
          </w:p>
        </w:tc>
        <w:tc>
          <w:tcPr>
            <w:tcW w:w="1852" w:type="dxa"/>
          </w:tcPr>
          <w:p w14:paraId="2EE6DEB2" w14:textId="77777777" w:rsidR="00A56BCA" w:rsidRPr="00646F7B" w:rsidRDefault="00A56BCA" w:rsidP="003D32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14:paraId="69FA2502" w14:textId="77777777" w:rsidR="00A56BCA" w:rsidRPr="00646F7B" w:rsidRDefault="00A56BCA" w:rsidP="003D32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1851" w:type="dxa"/>
          </w:tcPr>
          <w:p w14:paraId="3C6AAF78" w14:textId="77777777" w:rsidR="00A56BCA" w:rsidRPr="00646F7B" w:rsidRDefault="00A56BCA" w:rsidP="003D32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14:paraId="63DA5E17" w14:textId="77777777" w:rsidR="00A56BCA" w:rsidRPr="00646F7B" w:rsidRDefault="00A56BCA" w:rsidP="003D32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</w:pPr>
          </w:p>
        </w:tc>
      </w:tr>
      <w:tr w:rsidR="00A56BCA" w:rsidRPr="009A203E" w14:paraId="67683203" w14:textId="77777777" w:rsidTr="003D32D2">
        <w:trPr>
          <w:trHeight w:val="284"/>
        </w:trPr>
        <w:tc>
          <w:tcPr>
            <w:tcW w:w="5699" w:type="dxa"/>
          </w:tcPr>
          <w:p w14:paraId="1F466A1E" w14:textId="77777777" w:rsidR="00A56BCA" w:rsidRPr="007A30D3" w:rsidRDefault="00A56BCA" w:rsidP="003D32D2">
            <w:pPr>
              <w:rPr>
                <w:rFonts w:ascii="Times New Roman" w:hAnsi="Times New Roman" w:cs="Times New Roman"/>
                <w:sz w:val="22"/>
                <w:lang w:val="fr-FR"/>
              </w:rPr>
            </w:pPr>
            <w:r w:rsidRPr="004E1DD2">
              <w:rPr>
                <w:rFonts w:ascii="Times New Roman" w:hAnsi="Times New Roman" w:cs="Times New Roman"/>
                <w:lang w:val="fr-CA"/>
              </w:rPr>
              <w:t xml:space="preserve">Semi quantitative urine </w:t>
            </w:r>
            <w:proofErr w:type="spellStart"/>
            <w:r w:rsidRPr="004E1DD2">
              <w:rPr>
                <w:rFonts w:ascii="Times New Roman" w:hAnsi="Times New Roman" w:cs="Times New Roman"/>
                <w:lang w:val="fr-CA"/>
              </w:rPr>
              <w:t>protein</w:t>
            </w:r>
            <w:proofErr w:type="spellEnd"/>
            <w:r w:rsidRPr="004E1DD2">
              <w:rPr>
                <w:rFonts w:ascii="Times New Roman" w:hAnsi="Times New Roman" w:cs="Times New Roman"/>
                <w:lang w:val="fr-CA"/>
              </w:rPr>
              <w:t xml:space="preserve"> test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14:paraId="6B61C1C9" w14:textId="77777777" w:rsidR="00A56BCA" w:rsidRPr="00646F7B" w:rsidRDefault="00A56BCA" w:rsidP="003D32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</w:tcPr>
          <w:p w14:paraId="20542166" w14:textId="77777777" w:rsidR="00A56BCA" w:rsidRPr="00646F7B" w:rsidRDefault="00A56BCA" w:rsidP="003D32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14:paraId="569216C0" w14:textId="77777777" w:rsidR="00A56BCA" w:rsidRPr="00646F7B" w:rsidRDefault="00A56BCA" w:rsidP="003D32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auto"/>
          </w:tcPr>
          <w:p w14:paraId="3D7FB5A4" w14:textId="77777777" w:rsidR="00A56BCA" w:rsidRPr="00646F7B" w:rsidRDefault="00A56BCA" w:rsidP="003D32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</w:pPr>
          </w:p>
        </w:tc>
      </w:tr>
      <w:tr w:rsidR="00A56BCA" w:rsidRPr="00B67D37" w14:paraId="6031881B" w14:textId="77777777" w:rsidTr="003D32D2">
        <w:trPr>
          <w:trHeight w:val="284"/>
        </w:trPr>
        <w:tc>
          <w:tcPr>
            <w:tcW w:w="5699" w:type="dxa"/>
          </w:tcPr>
          <w:p w14:paraId="23538A56" w14:textId="77777777" w:rsidR="00A56BCA" w:rsidRPr="00B9728D" w:rsidRDefault="00A56BCA" w:rsidP="003D32D2">
            <w:pPr>
              <w:rPr>
                <w:rFonts w:ascii="Times New Roman" w:hAnsi="Times New Roman" w:cs="Times New Roman"/>
                <w:sz w:val="22"/>
                <w:lang w:val="en-CA"/>
              </w:rPr>
            </w:pPr>
            <w:r w:rsidRPr="00B9728D">
              <w:rPr>
                <w:rFonts w:ascii="Times New Roman" w:hAnsi="Times New Roman" w:cs="Times New Roman"/>
                <w:lang w:val="en-CA"/>
              </w:rPr>
              <w:t>Prot</w:t>
            </w:r>
            <w:r>
              <w:rPr>
                <w:rFonts w:ascii="Times New Roman" w:hAnsi="Times New Roman" w:cs="Times New Roman"/>
                <w:lang w:val="en-CA"/>
              </w:rPr>
              <w:t>e</w:t>
            </w:r>
            <w:r w:rsidRPr="00B9728D">
              <w:rPr>
                <w:rFonts w:ascii="Times New Roman" w:hAnsi="Times New Roman" w:cs="Times New Roman"/>
                <w:lang w:val="en-CA"/>
              </w:rPr>
              <w:t>inuria test with electrophoresis</w:t>
            </w:r>
            <w:r w:rsidRPr="00B9728D">
              <w:rPr>
                <w:rFonts w:ascii="Times New Roman" w:hAnsi="Times New Roman" w:cs="Times New Roman"/>
                <w:sz w:val="22"/>
                <w:lang w:val="en-CA"/>
              </w:rPr>
              <w:t xml:space="preserve"> (24h)</w:t>
            </w:r>
          </w:p>
        </w:tc>
        <w:tc>
          <w:tcPr>
            <w:tcW w:w="1852" w:type="dxa"/>
            <w:shd w:val="clear" w:color="auto" w:fill="auto"/>
          </w:tcPr>
          <w:p w14:paraId="56EED8A3" w14:textId="77777777" w:rsidR="00A56BCA" w:rsidRPr="00B9728D" w:rsidRDefault="00A56BCA" w:rsidP="003D32D2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1853" w:type="dxa"/>
            <w:shd w:val="clear" w:color="auto" w:fill="auto"/>
          </w:tcPr>
          <w:p w14:paraId="23F9C56D" w14:textId="77777777" w:rsidR="00A56BCA" w:rsidRPr="00B9728D" w:rsidRDefault="00A56BCA" w:rsidP="003D32D2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1851" w:type="dxa"/>
            <w:shd w:val="clear" w:color="auto" w:fill="auto"/>
          </w:tcPr>
          <w:p w14:paraId="4017A2C4" w14:textId="77777777" w:rsidR="00A56BCA" w:rsidRPr="00B9728D" w:rsidRDefault="00A56BCA" w:rsidP="003D32D2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1787" w:type="dxa"/>
            <w:shd w:val="clear" w:color="auto" w:fill="auto"/>
          </w:tcPr>
          <w:p w14:paraId="65CC0D92" w14:textId="77777777" w:rsidR="00A56BCA" w:rsidRPr="00B9728D" w:rsidRDefault="00A56BCA" w:rsidP="003D32D2">
            <w:pPr>
              <w:rPr>
                <w:rFonts w:ascii="Times New Roman" w:hAnsi="Times New Roman" w:cs="Times New Roman"/>
                <w:lang w:val="en-CA"/>
              </w:rPr>
            </w:pPr>
          </w:p>
        </w:tc>
      </w:tr>
      <w:tr w:rsidR="00A56BCA" w:rsidRPr="00B83D3D" w14:paraId="0E95D2ED" w14:textId="77777777" w:rsidTr="003D32D2">
        <w:trPr>
          <w:trHeight w:val="284"/>
        </w:trPr>
        <w:tc>
          <w:tcPr>
            <w:tcW w:w="5699" w:type="dxa"/>
          </w:tcPr>
          <w:p w14:paraId="673F6D7D" w14:textId="77777777" w:rsidR="00A56BCA" w:rsidRPr="00B9728D" w:rsidRDefault="00A56BCA" w:rsidP="003D32D2">
            <w:pPr>
              <w:rPr>
                <w:rFonts w:ascii="Times New Roman" w:hAnsi="Times New Roman" w:cs="Times New Roman"/>
                <w:sz w:val="22"/>
                <w:lang w:val="en-CA"/>
              </w:rPr>
            </w:pPr>
            <w:r w:rsidRPr="00887621">
              <w:rPr>
                <w:rFonts w:ascii="Times New Roman" w:hAnsi="Times New Roman" w:cs="Times New Roman"/>
                <w:lang w:val="en-CA"/>
              </w:rPr>
              <w:t xml:space="preserve">Blood lipids </w:t>
            </w:r>
            <w:r w:rsidRPr="00B9728D">
              <w:rPr>
                <w:rFonts w:ascii="Times New Roman" w:hAnsi="Times New Roman" w:cs="Times New Roman"/>
                <w:sz w:val="22"/>
                <w:lang w:val="en-CA"/>
              </w:rPr>
              <w:t>(</w:t>
            </w:r>
            <w:proofErr w:type="spellStart"/>
            <w:r w:rsidRPr="00B9728D">
              <w:rPr>
                <w:rFonts w:ascii="Times New Roman" w:hAnsi="Times New Roman" w:cs="Times New Roman"/>
                <w:sz w:val="22"/>
                <w:lang w:val="en-CA"/>
              </w:rPr>
              <w:t>Chol</w:t>
            </w:r>
            <w:proofErr w:type="spellEnd"/>
            <w:r w:rsidRPr="00B9728D">
              <w:rPr>
                <w:rFonts w:ascii="Times New Roman" w:hAnsi="Times New Roman" w:cs="Times New Roman"/>
                <w:sz w:val="22"/>
                <w:lang w:val="en-CA"/>
              </w:rPr>
              <w:t>, TG, HDL-C, LDL-C)</w:t>
            </w:r>
          </w:p>
        </w:tc>
        <w:tc>
          <w:tcPr>
            <w:tcW w:w="1852" w:type="dxa"/>
          </w:tcPr>
          <w:p w14:paraId="07585404" w14:textId="77777777" w:rsidR="00A56BCA" w:rsidRPr="00B9728D" w:rsidRDefault="00A56BCA" w:rsidP="003D32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853" w:type="dxa"/>
          </w:tcPr>
          <w:p w14:paraId="629BDDBD" w14:textId="77777777" w:rsidR="00A56BCA" w:rsidRPr="00B9728D" w:rsidRDefault="00A56BCA" w:rsidP="003D32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851" w:type="dxa"/>
          </w:tcPr>
          <w:p w14:paraId="10969605" w14:textId="77777777" w:rsidR="00A56BCA" w:rsidRPr="00B9728D" w:rsidRDefault="00A56BCA" w:rsidP="003D32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787" w:type="dxa"/>
          </w:tcPr>
          <w:p w14:paraId="7C06090B" w14:textId="77777777" w:rsidR="00A56BCA" w:rsidRPr="00B9728D" w:rsidRDefault="00A56BCA" w:rsidP="003D32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</w:p>
        </w:tc>
      </w:tr>
      <w:tr w:rsidR="00A56BCA" w:rsidRPr="00B67D37" w14:paraId="3F328117" w14:textId="77777777" w:rsidTr="003D32D2">
        <w:trPr>
          <w:trHeight w:val="284"/>
        </w:trPr>
        <w:tc>
          <w:tcPr>
            <w:tcW w:w="5699" w:type="dxa"/>
          </w:tcPr>
          <w:p w14:paraId="24C97F2D" w14:textId="77777777" w:rsidR="00A56BCA" w:rsidRPr="007A30D3" w:rsidRDefault="00A56BCA" w:rsidP="003D32D2">
            <w:pPr>
              <w:rPr>
                <w:rFonts w:ascii="Times New Roman" w:hAnsi="Times New Roman" w:cs="Times New Roman"/>
                <w:sz w:val="22"/>
                <w:lang w:val="fr-FR"/>
              </w:rPr>
            </w:pPr>
            <w:proofErr w:type="spellStart"/>
            <w:r w:rsidRPr="004E388D">
              <w:rPr>
                <w:rFonts w:ascii="Times New Roman" w:hAnsi="Times New Roman" w:cs="Times New Roman"/>
                <w:lang w:val="fr-FR"/>
              </w:rPr>
              <w:t>Electrocardiogra</w:t>
            </w:r>
            <w:r>
              <w:rPr>
                <w:rFonts w:ascii="Times New Roman" w:hAnsi="Times New Roman" w:cs="Times New Roman"/>
                <w:lang w:val="fr-FR"/>
              </w:rPr>
              <w:t>m</w:t>
            </w:r>
            <w:proofErr w:type="spellEnd"/>
            <w:r w:rsidRPr="007A30D3">
              <w:rPr>
                <w:rFonts w:ascii="Times New Roman" w:hAnsi="Times New Roman" w:cs="Times New Roman"/>
                <w:sz w:val="22"/>
                <w:lang w:val="fr-FR"/>
              </w:rPr>
              <w:t xml:space="preserve"> (ECG)</w:t>
            </w:r>
          </w:p>
        </w:tc>
        <w:tc>
          <w:tcPr>
            <w:tcW w:w="1852" w:type="dxa"/>
          </w:tcPr>
          <w:p w14:paraId="6120BA36" w14:textId="77777777" w:rsidR="00A56BCA" w:rsidRPr="00646F7B" w:rsidRDefault="00A56BCA" w:rsidP="003D32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1853" w:type="dxa"/>
          </w:tcPr>
          <w:p w14:paraId="3F9493CA" w14:textId="77777777" w:rsidR="00A56BCA" w:rsidRPr="00646F7B" w:rsidRDefault="00A56BCA" w:rsidP="003D32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1851" w:type="dxa"/>
          </w:tcPr>
          <w:p w14:paraId="41F694FC" w14:textId="77777777" w:rsidR="00A56BCA" w:rsidRPr="00646F7B" w:rsidRDefault="00A56BCA" w:rsidP="003D32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1787" w:type="dxa"/>
          </w:tcPr>
          <w:p w14:paraId="2BBE50E7" w14:textId="77777777" w:rsidR="00A56BCA" w:rsidRPr="00646F7B" w:rsidRDefault="00A56BCA" w:rsidP="003D32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</w:pPr>
          </w:p>
        </w:tc>
      </w:tr>
      <w:tr w:rsidR="00A56BCA" w:rsidRPr="00B67D37" w14:paraId="29E98656" w14:textId="77777777" w:rsidTr="003D32D2">
        <w:trPr>
          <w:trHeight w:val="284"/>
        </w:trPr>
        <w:tc>
          <w:tcPr>
            <w:tcW w:w="5699" w:type="dxa"/>
          </w:tcPr>
          <w:p w14:paraId="0F8F1AA9" w14:textId="77777777" w:rsidR="00A56BCA" w:rsidRPr="007A30D3" w:rsidRDefault="00A56BCA" w:rsidP="003D32D2">
            <w:pPr>
              <w:rPr>
                <w:rFonts w:ascii="Times New Roman" w:hAnsi="Times New Roman" w:cs="Times New Roman"/>
                <w:sz w:val="22"/>
                <w:lang w:val="fr-FR"/>
              </w:rPr>
            </w:pPr>
            <w:r w:rsidRPr="00CD0D94">
              <w:rPr>
                <w:rFonts w:ascii="Times New Roman" w:hAnsi="Times New Roman" w:cs="Times New Roman"/>
                <w:bCs/>
                <w:color w:val="1C1C1C"/>
                <w:lang w:val="en-US"/>
              </w:rPr>
              <w:t>Chest X-ray</w:t>
            </w:r>
          </w:p>
        </w:tc>
        <w:tc>
          <w:tcPr>
            <w:tcW w:w="1852" w:type="dxa"/>
          </w:tcPr>
          <w:p w14:paraId="7FFE8DEC" w14:textId="77777777" w:rsidR="00A56BCA" w:rsidRPr="00B67D37" w:rsidRDefault="00A56BCA" w:rsidP="003D32D2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853" w:type="dxa"/>
          </w:tcPr>
          <w:p w14:paraId="63979057" w14:textId="77777777" w:rsidR="00A56BCA" w:rsidRPr="00B67D37" w:rsidRDefault="00A56BCA" w:rsidP="003D32D2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851" w:type="dxa"/>
          </w:tcPr>
          <w:p w14:paraId="48895251" w14:textId="77777777" w:rsidR="00A56BCA" w:rsidRPr="00B67D37" w:rsidRDefault="00A56BCA" w:rsidP="003D32D2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787" w:type="dxa"/>
          </w:tcPr>
          <w:p w14:paraId="5727B8CD" w14:textId="77777777" w:rsidR="00A56BCA" w:rsidRPr="00B67D37" w:rsidRDefault="00A56BCA" w:rsidP="003D32D2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A56BCA" w:rsidRPr="00B83D3D" w14:paraId="392C7407" w14:textId="77777777" w:rsidTr="003D32D2">
        <w:trPr>
          <w:trHeight w:val="284"/>
        </w:trPr>
        <w:tc>
          <w:tcPr>
            <w:tcW w:w="5699" w:type="dxa"/>
          </w:tcPr>
          <w:p w14:paraId="7ED3605D" w14:textId="77777777" w:rsidR="00A56BCA" w:rsidRPr="00B9728D" w:rsidRDefault="00A56BCA" w:rsidP="003D32D2">
            <w:pPr>
              <w:rPr>
                <w:rFonts w:ascii="Times New Roman" w:hAnsi="Times New Roman" w:cs="Times New Roman"/>
                <w:color w:val="FF0000"/>
                <w:sz w:val="22"/>
                <w:lang w:val="en-CA"/>
              </w:rPr>
            </w:pPr>
            <w:proofErr w:type="spellStart"/>
            <w:r>
              <w:rPr>
                <w:rFonts w:ascii="Times New Roman" w:hAnsi="Times New Roman" w:cs="Times New Roman"/>
                <w:lang w:val="en-AU"/>
              </w:rPr>
              <w:t>Ke</w:t>
            </w:r>
            <w:r w:rsidRPr="00A27B46">
              <w:rPr>
                <w:rFonts w:ascii="Times New Roman" w:hAnsi="Times New Roman" w:cs="Times New Roman"/>
                <w:lang w:val="en-AU"/>
              </w:rPr>
              <w:t>to-Diastix</w:t>
            </w:r>
            <w:proofErr w:type="spellEnd"/>
            <w:r w:rsidRPr="00C75B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D2"/>
            </w:r>
            <w:r w:rsidRPr="00A27B46">
              <w:rPr>
                <w:rFonts w:ascii="Times New Roman" w:hAnsi="Times New Roman" w:cs="Times New Roman"/>
                <w:lang w:val="en-AU"/>
              </w:rPr>
              <w:t xml:space="preserve"> box of 50 strips (blood biology)</w:t>
            </w:r>
          </w:p>
        </w:tc>
        <w:tc>
          <w:tcPr>
            <w:tcW w:w="1852" w:type="dxa"/>
          </w:tcPr>
          <w:p w14:paraId="0E24C8CC" w14:textId="77777777" w:rsidR="00A56BCA" w:rsidRPr="00B9728D" w:rsidRDefault="00A56BCA" w:rsidP="003D32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853" w:type="dxa"/>
          </w:tcPr>
          <w:p w14:paraId="3437FB13" w14:textId="77777777" w:rsidR="00A56BCA" w:rsidRPr="00B9728D" w:rsidRDefault="00A56BCA" w:rsidP="003D32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851" w:type="dxa"/>
          </w:tcPr>
          <w:p w14:paraId="62A7CDE2" w14:textId="77777777" w:rsidR="00A56BCA" w:rsidRPr="00B9728D" w:rsidRDefault="00A56BCA" w:rsidP="003D32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787" w:type="dxa"/>
          </w:tcPr>
          <w:p w14:paraId="5A9249F7" w14:textId="77777777" w:rsidR="00A56BCA" w:rsidRPr="00B9728D" w:rsidRDefault="00A56BCA" w:rsidP="003D32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</w:p>
        </w:tc>
      </w:tr>
      <w:tr w:rsidR="00A56BCA" w:rsidRPr="007A30D3" w14:paraId="6B94CCF8" w14:textId="77777777" w:rsidTr="003D32D2">
        <w:trPr>
          <w:trHeight w:val="284"/>
        </w:trPr>
        <w:tc>
          <w:tcPr>
            <w:tcW w:w="5699" w:type="dxa"/>
          </w:tcPr>
          <w:p w14:paraId="796C0E93" w14:textId="77777777" w:rsidR="00A56BCA" w:rsidRPr="007A30D3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lang w:val="en-AU"/>
              </w:rPr>
              <w:t>He</w:t>
            </w:r>
            <w:r w:rsidRPr="00A27B46">
              <w:rPr>
                <w:rFonts w:ascii="Times New Roman" w:hAnsi="Times New Roman" w:cs="Times New Roman"/>
                <w:lang w:val="en-AU"/>
              </w:rPr>
              <w:t>mogram</w:t>
            </w:r>
            <w:proofErr w:type="spellEnd"/>
          </w:p>
        </w:tc>
        <w:tc>
          <w:tcPr>
            <w:tcW w:w="1852" w:type="dxa"/>
          </w:tcPr>
          <w:p w14:paraId="41781C08" w14:textId="77777777" w:rsidR="00A56BCA" w:rsidRPr="007A30D3" w:rsidRDefault="00A56BCA" w:rsidP="003D32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1853" w:type="dxa"/>
          </w:tcPr>
          <w:p w14:paraId="37D837D9" w14:textId="77777777" w:rsidR="00A56BCA" w:rsidRPr="007A30D3" w:rsidRDefault="00A56BCA" w:rsidP="003D32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1851" w:type="dxa"/>
          </w:tcPr>
          <w:p w14:paraId="7CE34A9B" w14:textId="77777777" w:rsidR="00A56BCA" w:rsidRPr="007A30D3" w:rsidRDefault="00A56BCA" w:rsidP="003D32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1787" w:type="dxa"/>
          </w:tcPr>
          <w:p w14:paraId="36B22727" w14:textId="77777777" w:rsidR="00A56BCA" w:rsidRPr="007A30D3" w:rsidRDefault="00A56BCA" w:rsidP="003D32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</w:pPr>
          </w:p>
        </w:tc>
      </w:tr>
      <w:tr w:rsidR="00A56BCA" w:rsidRPr="007A30D3" w14:paraId="042C702C" w14:textId="77777777" w:rsidTr="003D32D2">
        <w:trPr>
          <w:trHeight w:val="284"/>
        </w:trPr>
        <w:tc>
          <w:tcPr>
            <w:tcW w:w="5699" w:type="dxa"/>
          </w:tcPr>
          <w:p w14:paraId="46884313" w14:textId="77777777" w:rsidR="00A56BCA" w:rsidRPr="007A30D3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27B46">
              <w:rPr>
                <w:rFonts w:ascii="Times New Roman" w:hAnsi="Times New Roman" w:cs="Times New Roman"/>
                <w:lang w:val="en-AU"/>
              </w:rPr>
              <w:t xml:space="preserve">Echo </w:t>
            </w:r>
            <w:proofErr w:type="spellStart"/>
            <w:r w:rsidRPr="00A27B46">
              <w:rPr>
                <w:rFonts w:ascii="Times New Roman" w:hAnsi="Times New Roman" w:cs="Times New Roman"/>
                <w:lang w:val="en-AU"/>
              </w:rPr>
              <w:t>doppler</w:t>
            </w:r>
            <w:proofErr w:type="spellEnd"/>
            <w:r w:rsidRPr="007A30D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</w:t>
            </w:r>
            <w:proofErr w:type="spellStart"/>
            <w:r w:rsidRPr="007A30D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Acido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sis</w:t>
            </w:r>
            <w:proofErr w:type="spellEnd"/>
            <w:r w:rsidRPr="007A30D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)</w:t>
            </w:r>
          </w:p>
        </w:tc>
        <w:tc>
          <w:tcPr>
            <w:tcW w:w="1852" w:type="dxa"/>
          </w:tcPr>
          <w:p w14:paraId="748208D7" w14:textId="77777777" w:rsidR="00A56BCA" w:rsidRPr="007A30D3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1853" w:type="dxa"/>
          </w:tcPr>
          <w:p w14:paraId="3B9A113F" w14:textId="77777777" w:rsidR="00A56BCA" w:rsidRPr="007A30D3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1851" w:type="dxa"/>
          </w:tcPr>
          <w:p w14:paraId="20948285" w14:textId="77777777" w:rsidR="00A56BCA" w:rsidRPr="007A30D3" w:rsidRDefault="00A56BCA" w:rsidP="003D32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1787" w:type="dxa"/>
          </w:tcPr>
          <w:p w14:paraId="7C5FD99E" w14:textId="77777777" w:rsidR="00A56BCA" w:rsidRPr="007A30D3" w:rsidRDefault="00A56BCA" w:rsidP="003D32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</w:pPr>
          </w:p>
        </w:tc>
      </w:tr>
      <w:tr w:rsidR="00A56BCA" w:rsidRPr="007A30D3" w14:paraId="4106F016" w14:textId="77777777" w:rsidTr="003D32D2">
        <w:trPr>
          <w:trHeight w:val="284"/>
        </w:trPr>
        <w:tc>
          <w:tcPr>
            <w:tcW w:w="5699" w:type="dxa"/>
          </w:tcPr>
          <w:p w14:paraId="37D7FF82" w14:textId="77777777" w:rsidR="00A56BCA" w:rsidRPr="007A30D3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27B46">
              <w:rPr>
                <w:rFonts w:ascii="Times New Roman" w:hAnsi="Times New Roman" w:cs="Times New Roman"/>
                <w:lang w:val="en-AU"/>
              </w:rPr>
              <w:t>Biopsy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diabetic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foot</w:t>
            </w:r>
            <w:r w:rsidRPr="007A30D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)</w:t>
            </w:r>
          </w:p>
        </w:tc>
        <w:tc>
          <w:tcPr>
            <w:tcW w:w="1852" w:type="dxa"/>
          </w:tcPr>
          <w:p w14:paraId="7471E88D" w14:textId="77777777" w:rsidR="00A56BCA" w:rsidRPr="007A30D3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1853" w:type="dxa"/>
          </w:tcPr>
          <w:p w14:paraId="50F3709E" w14:textId="77777777" w:rsidR="00A56BCA" w:rsidRPr="007A30D3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1851" w:type="dxa"/>
          </w:tcPr>
          <w:p w14:paraId="26343FEE" w14:textId="77777777" w:rsidR="00A56BCA" w:rsidRPr="007A30D3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1787" w:type="dxa"/>
          </w:tcPr>
          <w:p w14:paraId="3D8561D5" w14:textId="77777777" w:rsidR="00A56BCA" w:rsidRPr="007A30D3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</w:tr>
      <w:tr w:rsidR="00A56BCA" w:rsidRPr="007A30D3" w14:paraId="24CCFA35" w14:textId="77777777" w:rsidTr="003D32D2">
        <w:trPr>
          <w:trHeight w:val="284"/>
        </w:trPr>
        <w:tc>
          <w:tcPr>
            <w:tcW w:w="5699" w:type="dxa"/>
          </w:tcPr>
          <w:p w14:paraId="42354F50" w14:textId="77777777" w:rsidR="00A56BCA" w:rsidRPr="007A30D3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proofErr w:type="spellStart"/>
            <w:r w:rsidRPr="00A27B46">
              <w:rPr>
                <w:rFonts w:ascii="Times New Roman" w:hAnsi="Times New Roman" w:cs="Times New Roman"/>
                <w:lang w:val="en-AU"/>
              </w:rPr>
              <w:t>Antibiogram</w:t>
            </w:r>
            <w:proofErr w:type="spellEnd"/>
            <w:r w:rsidRPr="007A30D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diabetic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foot</w:t>
            </w:r>
            <w:r w:rsidRPr="007A30D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)</w:t>
            </w:r>
          </w:p>
        </w:tc>
        <w:tc>
          <w:tcPr>
            <w:tcW w:w="1852" w:type="dxa"/>
          </w:tcPr>
          <w:p w14:paraId="1230894E" w14:textId="77777777" w:rsidR="00A56BCA" w:rsidRPr="007A30D3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1853" w:type="dxa"/>
          </w:tcPr>
          <w:p w14:paraId="6B10359F" w14:textId="77777777" w:rsidR="00A56BCA" w:rsidRPr="007A30D3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1851" w:type="dxa"/>
          </w:tcPr>
          <w:p w14:paraId="67E60F1E" w14:textId="77777777" w:rsidR="00A56BCA" w:rsidRPr="007A30D3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1787" w:type="dxa"/>
          </w:tcPr>
          <w:p w14:paraId="7FDEE390" w14:textId="77777777" w:rsidR="00A56BCA" w:rsidRPr="007A30D3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</w:tr>
      <w:tr w:rsidR="00A56BCA" w:rsidRPr="00B83D3D" w14:paraId="790F0474" w14:textId="77777777" w:rsidTr="003D32D2">
        <w:trPr>
          <w:trHeight w:val="284"/>
        </w:trPr>
        <w:tc>
          <w:tcPr>
            <w:tcW w:w="5699" w:type="dxa"/>
          </w:tcPr>
          <w:p w14:paraId="66A7967F" w14:textId="77777777" w:rsidR="00A56BCA" w:rsidRPr="00B9728D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lang w:val="en-AU"/>
              </w:rPr>
              <w:t xml:space="preserve">Renal </w:t>
            </w:r>
            <w:r w:rsidRPr="00A27B46">
              <w:rPr>
                <w:rFonts w:ascii="Times New Roman" w:hAnsi="Times New Roman" w:cs="Times New Roman"/>
                <w:lang w:val="en-AU"/>
              </w:rPr>
              <w:t>Ultrasound</w:t>
            </w:r>
            <w:r w:rsidRPr="00B9728D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 (</w:t>
            </w:r>
            <w:r w:rsidRPr="008D6314">
              <w:rPr>
                <w:rFonts w:ascii="Times New Roman" w:hAnsi="Times New Roman" w:cs="Times New Roman"/>
                <w:lang w:val="en-AU"/>
              </w:rPr>
              <w:t>End Stage Renal Disease</w:t>
            </w:r>
            <w:r w:rsidRPr="00B9728D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)</w:t>
            </w:r>
          </w:p>
        </w:tc>
        <w:tc>
          <w:tcPr>
            <w:tcW w:w="1852" w:type="dxa"/>
          </w:tcPr>
          <w:p w14:paraId="46457EC5" w14:textId="77777777" w:rsidR="00A56BCA" w:rsidRPr="00B9728D" w:rsidRDefault="00A56BCA" w:rsidP="003D32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14:paraId="731D3656" w14:textId="77777777" w:rsidR="00A56BCA" w:rsidRPr="00B9728D" w:rsidRDefault="00A56BCA" w:rsidP="003D32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851" w:type="dxa"/>
          </w:tcPr>
          <w:p w14:paraId="42BA7B3A" w14:textId="77777777" w:rsidR="00A56BCA" w:rsidRPr="00B9728D" w:rsidRDefault="00A56BCA" w:rsidP="003D32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14:paraId="07162ED3" w14:textId="77777777" w:rsidR="00A56BCA" w:rsidRPr="00B9728D" w:rsidRDefault="00A56BCA" w:rsidP="003D32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</w:p>
        </w:tc>
      </w:tr>
      <w:tr w:rsidR="00A56BCA" w:rsidRPr="007A30D3" w14:paraId="31B2B345" w14:textId="77777777" w:rsidTr="003D32D2">
        <w:trPr>
          <w:trHeight w:val="284"/>
        </w:trPr>
        <w:tc>
          <w:tcPr>
            <w:tcW w:w="5699" w:type="dxa"/>
          </w:tcPr>
          <w:p w14:paraId="502AD1FF" w14:textId="77777777" w:rsidR="00A56BCA" w:rsidRPr="007A30D3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27B46">
              <w:rPr>
                <w:rFonts w:ascii="Times New Roman" w:hAnsi="Times New Roman" w:cs="Times New Roman"/>
                <w:lang w:val="en-AU"/>
              </w:rPr>
              <w:t>Vascular Ultrasound</w:t>
            </w:r>
            <w:r w:rsidRPr="007A30D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diabetic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foot</w:t>
            </w:r>
            <w:r w:rsidRPr="007A30D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)</w:t>
            </w:r>
          </w:p>
        </w:tc>
        <w:tc>
          <w:tcPr>
            <w:tcW w:w="1852" w:type="dxa"/>
          </w:tcPr>
          <w:p w14:paraId="15C70738" w14:textId="77777777" w:rsidR="00A56BCA" w:rsidRPr="007A30D3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14:paraId="0F6CB22F" w14:textId="77777777" w:rsidR="00A56BCA" w:rsidRPr="007A30D3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1851" w:type="dxa"/>
          </w:tcPr>
          <w:p w14:paraId="57FC6973" w14:textId="77777777" w:rsidR="00A56BCA" w:rsidRPr="007A30D3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14:paraId="09663959" w14:textId="77777777" w:rsidR="00A56BCA" w:rsidRPr="007A30D3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</w:tr>
      <w:tr w:rsidR="00A56BCA" w:rsidRPr="007A30D3" w14:paraId="4C62228B" w14:textId="77777777" w:rsidTr="003D32D2">
        <w:trPr>
          <w:trHeight w:val="284"/>
        </w:trPr>
        <w:tc>
          <w:tcPr>
            <w:tcW w:w="5699" w:type="dxa"/>
          </w:tcPr>
          <w:p w14:paraId="2F9430CA" w14:textId="77777777" w:rsidR="00A56BCA" w:rsidRPr="00B9728D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A27B46">
              <w:rPr>
                <w:rFonts w:ascii="Times New Roman" w:hAnsi="Times New Roman" w:cs="Times New Roman"/>
                <w:lang w:val="en-AU"/>
              </w:rPr>
              <w:t xml:space="preserve">Electrolytes blood test </w:t>
            </w:r>
            <w:r w:rsidRPr="00B9728D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(sodium, potassium)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14:paraId="63207D3D" w14:textId="77777777" w:rsidR="00A56BCA" w:rsidRPr="00B9728D" w:rsidRDefault="00A56BCA" w:rsidP="003D32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853" w:type="dxa"/>
            <w:shd w:val="clear" w:color="auto" w:fill="auto"/>
          </w:tcPr>
          <w:p w14:paraId="70716E6A" w14:textId="77777777" w:rsidR="00A56BCA" w:rsidRPr="00B9728D" w:rsidRDefault="00A56BCA" w:rsidP="003D32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14:paraId="4AA5CFDE" w14:textId="77777777" w:rsidR="00A56BCA" w:rsidRPr="00B9728D" w:rsidRDefault="00A56BCA" w:rsidP="003D32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787" w:type="dxa"/>
            <w:shd w:val="clear" w:color="auto" w:fill="auto"/>
          </w:tcPr>
          <w:p w14:paraId="56245F20" w14:textId="77777777" w:rsidR="00A56BCA" w:rsidRPr="00B9728D" w:rsidRDefault="00A56BCA" w:rsidP="003D32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</w:p>
        </w:tc>
      </w:tr>
      <w:tr w:rsidR="00A56BCA" w:rsidRPr="00B83D3D" w14:paraId="4753BFD0" w14:textId="77777777" w:rsidTr="003D32D2">
        <w:trPr>
          <w:trHeight w:val="284"/>
        </w:trPr>
        <w:tc>
          <w:tcPr>
            <w:tcW w:w="5699" w:type="dxa"/>
          </w:tcPr>
          <w:p w14:paraId="6BD4191E" w14:textId="77777777" w:rsidR="00A56BCA" w:rsidRPr="00B9728D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A27B46">
              <w:rPr>
                <w:rFonts w:ascii="Times New Roman" w:hAnsi="Times New Roman" w:cs="Times New Roman"/>
                <w:lang w:val="en-AU"/>
              </w:rPr>
              <w:t xml:space="preserve">Electrolytes blood test </w:t>
            </w:r>
            <w:r w:rsidRPr="00B9728D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(sodium, potassium, calcium)</w:t>
            </w:r>
          </w:p>
        </w:tc>
        <w:tc>
          <w:tcPr>
            <w:tcW w:w="1852" w:type="dxa"/>
            <w:shd w:val="clear" w:color="auto" w:fill="auto"/>
          </w:tcPr>
          <w:p w14:paraId="42D47FF2" w14:textId="77777777" w:rsidR="00A56BCA" w:rsidRPr="00B9728D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</w:p>
        </w:tc>
        <w:tc>
          <w:tcPr>
            <w:tcW w:w="1853" w:type="dxa"/>
          </w:tcPr>
          <w:p w14:paraId="6D3D3E0E" w14:textId="77777777" w:rsidR="00A56BCA" w:rsidRPr="00B9728D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</w:p>
        </w:tc>
        <w:tc>
          <w:tcPr>
            <w:tcW w:w="1851" w:type="dxa"/>
            <w:shd w:val="clear" w:color="auto" w:fill="auto"/>
          </w:tcPr>
          <w:p w14:paraId="61828270" w14:textId="77777777" w:rsidR="00A56BCA" w:rsidRPr="00B9728D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</w:p>
        </w:tc>
        <w:tc>
          <w:tcPr>
            <w:tcW w:w="1787" w:type="dxa"/>
          </w:tcPr>
          <w:p w14:paraId="66D2FD7E" w14:textId="77777777" w:rsidR="00A56BCA" w:rsidRPr="00B9728D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</w:p>
        </w:tc>
      </w:tr>
      <w:tr w:rsidR="00A56BCA" w:rsidRPr="007A30D3" w14:paraId="40BB23A6" w14:textId="77777777" w:rsidTr="003D32D2">
        <w:trPr>
          <w:trHeight w:val="284"/>
        </w:trPr>
        <w:tc>
          <w:tcPr>
            <w:tcW w:w="5699" w:type="dxa"/>
          </w:tcPr>
          <w:p w14:paraId="72F25DC2" w14:textId="77777777" w:rsidR="00A56BCA" w:rsidRPr="007A30D3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proofErr w:type="spellStart"/>
            <w:r w:rsidRPr="00A27B46">
              <w:rPr>
                <w:rFonts w:ascii="Times New Roman" w:hAnsi="Times New Roman" w:cs="Times New Roman"/>
                <w:lang w:val="en-AU"/>
              </w:rPr>
              <w:t>Prote</w:t>
            </w:r>
            <w:r>
              <w:rPr>
                <w:rFonts w:ascii="Times New Roman" w:hAnsi="Times New Roman" w:cs="Times New Roman"/>
                <w:lang w:val="en-AU"/>
              </w:rPr>
              <w:t>ine</w:t>
            </w:r>
            <w:r w:rsidRPr="00A27B46">
              <w:rPr>
                <w:rFonts w:ascii="Times New Roman" w:hAnsi="Times New Roman" w:cs="Times New Roman"/>
                <w:lang w:val="en-AU"/>
              </w:rPr>
              <w:t>mia</w:t>
            </w:r>
            <w:proofErr w:type="spellEnd"/>
          </w:p>
        </w:tc>
        <w:tc>
          <w:tcPr>
            <w:tcW w:w="1852" w:type="dxa"/>
          </w:tcPr>
          <w:p w14:paraId="5703DB74" w14:textId="77777777" w:rsidR="00A56BCA" w:rsidRPr="007A30D3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14:paraId="4A06D445" w14:textId="77777777" w:rsidR="00A56BCA" w:rsidRPr="007A30D3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1851" w:type="dxa"/>
          </w:tcPr>
          <w:p w14:paraId="030A40D3" w14:textId="77777777" w:rsidR="00A56BCA" w:rsidRPr="007A30D3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14:paraId="3B658564" w14:textId="77777777" w:rsidR="00A56BCA" w:rsidRPr="007A30D3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</w:tr>
      <w:tr w:rsidR="00A56BCA" w:rsidRPr="007A30D3" w14:paraId="6516C076" w14:textId="77777777" w:rsidTr="003D32D2">
        <w:trPr>
          <w:trHeight w:val="284"/>
        </w:trPr>
        <w:tc>
          <w:tcPr>
            <w:tcW w:w="5699" w:type="dxa"/>
          </w:tcPr>
          <w:p w14:paraId="66536B5F" w14:textId="77777777" w:rsidR="00A56BCA" w:rsidRPr="007A30D3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proofErr w:type="spellStart"/>
            <w:r w:rsidRPr="00A27B46">
              <w:rPr>
                <w:rFonts w:ascii="Times New Roman" w:hAnsi="Times New Roman" w:cs="Times New Roman"/>
                <w:lang w:val="en-AU"/>
              </w:rPr>
              <w:t>Creatinine</w:t>
            </w:r>
            <w:proofErr w:type="spellEnd"/>
            <w:r w:rsidRPr="00A27B46">
              <w:rPr>
                <w:rFonts w:ascii="Times New Roman" w:hAnsi="Times New Roman" w:cs="Times New Roman"/>
                <w:lang w:val="en-AU"/>
              </w:rPr>
              <w:t xml:space="preserve"> blood test</w:t>
            </w:r>
          </w:p>
        </w:tc>
        <w:tc>
          <w:tcPr>
            <w:tcW w:w="1852" w:type="dxa"/>
          </w:tcPr>
          <w:p w14:paraId="294B1413" w14:textId="77777777" w:rsidR="00A56BCA" w:rsidRPr="007A30D3" w:rsidRDefault="00A56BCA" w:rsidP="003D32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14:paraId="404DDA58" w14:textId="77777777" w:rsidR="00A56BCA" w:rsidRPr="007A30D3" w:rsidRDefault="00A56BCA" w:rsidP="003D32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1851" w:type="dxa"/>
          </w:tcPr>
          <w:p w14:paraId="05BE39B7" w14:textId="77777777" w:rsidR="00A56BCA" w:rsidRPr="007A30D3" w:rsidRDefault="00A56BCA" w:rsidP="003D32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14:paraId="6DB8C97D" w14:textId="77777777" w:rsidR="00A56BCA" w:rsidRPr="007A30D3" w:rsidRDefault="00A56BCA" w:rsidP="003D32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</w:pPr>
          </w:p>
        </w:tc>
      </w:tr>
      <w:tr w:rsidR="00A56BCA" w:rsidRPr="007A30D3" w14:paraId="07592A2E" w14:textId="77777777" w:rsidTr="003D32D2">
        <w:trPr>
          <w:trHeight w:val="284"/>
        </w:trPr>
        <w:tc>
          <w:tcPr>
            <w:tcW w:w="5699" w:type="dxa"/>
          </w:tcPr>
          <w:p w14:paraId="34E2590B" w14:textId="77777777" w:rsidR="00A56BCA" w:rsidRPr="008F0DB2" w:rsidRDefault="00A56BCA" w:rsidP="003D32D2">
            <w:pPr>
              <w:rPr>
                <w:rFonts w:ascii="Times New Roman" w:hAnsi="Times New Roman" w:cs="Times New Roman"/>
                <w:lang w:val="fr-FR"/>
              </w:rPr>
            </w:pPr>
            <w:proofErr w:type="spellStart"/>
            <w:r w:rsidRPr="008F0DB2">
              <w:rPr>
                <w:rFonts w:ascii="Times New Roman" w:hAnsi="Times New Roman" w:cs="Times New Roman"/>
                <w:bCs/>
                <w:color w:val="424242"/>
                <w:lang w:val="fr-FR"/>
              </w:rPr>
              <w:t>Urin</w:t>
            </w:r>
            <w:r>
              <w:rPr>
                <w:rFonts w:ascii="Times New Roman" w:hAnsi="Times New Roman" w:cs="Times New Roman"/>
                <w:bCs/>
                <w:color w:val="424242"/>
                <w:lang w:val="fr-FR"/>
              </w:rPr>
              <w:t>ary</w:t>
            </w:r>
            <w:proofErr w:type="spellEnd"/>
            <w:r w:rsidRPr="008F0DB2">
              <w:rPr>
                <w:rFonts w:ascii="Times New Roman" w:hAnsi="Times New Roman" w:cs="Times New Roman"/>
                <w:bCs/>
                <w:color w:val="424242"/>
                <w:lang w:val="fr-FR"/>
              </w:rPr>
              <w:t xml:space="preserve"> </w:t>
            </w:r>
            <w:proofErr w:type="spellStart"/>
            <w:r w:rsidRPr="008F0DB2">
              <w:rPr>
                <w:rFonts w:ascii="Times New Roman" w:hAnsi="Times New Roman" w:cs="Times New Roman"/>
                <w:bCs/>
                <w:color w:val="424242"/>
                <w:lang w:val="fr-FR"/>
              </w:rPr>
              <w:t>urea</w:t>
            </w:r>
            <w:proofErr w:type="spellEnd"/>
            <w:r w:rsidRPr="008F0DB2">
              <w:rPr>
                <w:rFonts w:ascii="Times New Roman" w:hAnsi="Times New Roman" w:cs="Times New Roman"/>
                <w:bCs/>
                <w:color w:val="424242"/>
                <w:lang w:val="fr-FR"/>
              </w:rPr>
              <w:t xml:space="preserve"> </w:t>
            </w:r>
            <w:proofErr w:type="spellStart"/>
            <w:r w:rsidRPr="008F0DB2">
              <w:rPr>
                <w:rFonts w:ascii="Times New Roman" w:hAnsi="Times New Roman" w:cs="Times New Roman"/>
                <w:bCs/>
                <w:color w:val="424242"/>
                <w:lang w:val="fr-FR"/>
              </w:rPr>
              <w:t>nitrogen</w:t>
            </w:r>
            <w:proofErr w:type="spellEnd"/>
            <w:r>
              <w:rPr>
                <w:rFonts w:ascii="Times New Roman" w:hAnsi="Times New Roman" w:cs="Times New Roman"/>
                <w:bCs/>
                <w:color w:val="424242"/>
                <w:lang w:val="fr-FR"/>
              </w:rPr>
              <w:t xml:space="preserve"> test</w:t>
            </w:r>
          </w:p>
        </w:tc>
        <w:tc>
          <w:tcPr>
            <w:tcW w:w="1852" w:type="dxa"/>
          </w:tcPr>
          <w:p w14:paraId="6A7EBD3B" w14:textId="77777777" w:rsidR="00A56BCA" w:rsidRPr="007A30D3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14:paraId="1B2E7027" w14:textId="77777777" w:rsidR="00A56BCA" w:rsidRPr="007A30D3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1851" w:type="dxa"/>
          </w:tcPr>
          <w:p w14:paraId="5F915B56" w14:textId="77777777" w:rsidR="00A56BCA" w:rsidRPr="007A30D3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14:paraId="6669E3E8" w14:textId="77777777" w:rsidR="00A56BCA" w:rsidRPr="007A30D3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</w:tr>
      <w:tr w:rsidR="00A56BCA" w:rsidRPr="007A30D3" w14:paraId="4A02301C" w14:textId="77777777" w:rsidTr="003D32D2">
        <w:trPr>
          <w:trHeight w:val="284"/>
        </w:trPr>
        <w:tc>
          <w:tcPr>
            <w:tcW w:w="5699" w:type="dxa"/>
          </w:tcPr>
          <w:p w14:paraId="02B3D399" w14:textId="77777777" w:rsidR="00A56BCA" w:rsidRPr="00B9728D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lang w:val="en-US"/>
              </w:rPr>
              <w:t>Urinary e</w:t>
            </w:r>
            <w:r w:rsidRPr="00CD0D94">
              <w:rPr>
                <w:rFonts w:ascii="Times New Roman" w:hAnsi="Times New Roman" w:cs="Times New Roman"/>
                <w:lang w:val="en-US"/>
              </w:rPr>
              <w:t xml:space="preserve">lectrolytes </w:t>
            </w:r>
            <w:r>
              <w:rPr>
                <w:rFonts w:ascii="Times New Roman" w:hAnsi="Times New Roman" w:cs="Times New Roman"/>
                <w:lang w:val="en-US"/>
              </w:rPr>
              <w:t xml:space="preserve">test </w:t>
            </w:r>
            <w:r w:rsidRPr="00B9728D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(sodium, potassium)</w:t>
            </w:r>
          </w:p>
        </w:tc>
        <w:tc>
          <w:tcPr>
            <w:tcW w:w="1852" w:type="dxa"/>
          </w:tcPr>
          <w:p w14:paraId="47C9407D" w14:textId="77777777" w:rsidR="00A56BCA" w:rsidRPr="00B9728D" w:rsidRDefault="00A56BCA" w:rsidP="003D32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14:paraId="0EBBE630" w14:textId="77777777" w:rsidR="00A56BCA" w:rsidRPr="00B9728D" w:rsidRDefault="00A56BCA" w:rsidP="003D32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851" w:type="dxa"/>
          </w:tcPr>
          <w:p w14:paraId="597A83B2" w14:textId="77777777" w:rsidR="00A56BCA" w:rsidRPr="00B9728D" w:rsidRDefault="00A56BCA" w:rsidP="003D32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14:paraId="4C1B2FB6" w14:textId="77777777" w:rsidR="00A56BCA" w:rsidRPr="00B9728D" w:rsidRDefault="00A56BCA" w:rsidP="003D32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</w:p>
        </w:tc>
      </w:tr>
      <w:tr w:rsidR="00A56BCA" w:rsidRPr="007A30D3" w14:paraId="21631842" w14:textId="77777777" w:rsidTr="003D32D2">
        <w:trPr>
          <w:trHeight w:val="284"/>
        </w:trPr>
        <w:tc>
          <w:tcPr>
            <w:tcW w:w="5699" w:type="dxa"/>
          </w:tcPr>
          <w:p w14:paraId="50FC7797" w14:textId="77777777" w:rsidR="00A56BCA" w:rsidRPr="007A30D3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CD0D94">
              <w:rPr>
                <w:rFonts w:ascii="Times New Roman" w:hAnsi="Times New Roman" w:cs="Times New Roman"/>
                <w:bCs/>
                <w:color w:val="424242"/>
                <w:lang w:val="en-US"/>
              </w:rPr>
              <w:t>Urin</w:t>
            </w:r>
            <w:r>
              <w:rPr>
                <w:rFonts w:ascii="Times New Roman" w:hAnsi="Times New Roman" w:cs="Times New Roman"/>
                <w:bCs/>
                <w:color w:val="424242"/>
                <w:lang w:val="en-US"/>
              </w:rPr>
              <w:t>ary</w:t>
            </w:r>
            <w:r w:rsidRPr="00CD0D94">
              <w:rPr>
                <w:rFonts w:ascii="Times New Roman" w:hAnsi="Times New Roman" w:cs="Times New Roman"/>
                <w:bCs/>
                <w:color w:val="424242"/>
                <w:lang w:val="en-US"/>
              </w:rPr>
              <w:t xml:space="preserve"> </w:t>
            </w:r>
            <w:proofErr w:type="spellStart"/>
            <w:r w:rsidRPr="00CD0D94">
              <w:rPr>
                <w:rFonts w:ascii="Times New Roman" w:hAnsi="Times New Roman" w:cs="Times New Roman"/>
                <w:bCs/>
                <w:color w:val="424242"/>
                <w:lang w:val="en-US"/>
              </w:rPr>
              <w:t>creatinine</w:t>
            </w:r>
            <w:proofErr w:type="spellEnd"/>
            <w:r w:rsidRPr="00CD0D94">
              <w:rPr>
                <w:rFonts w:ascii="Times New Roman" w:hAnsi="Times New Roman" w:cs="Times New Roman"/>
                <w:bCs/>
                <w:color w:val="424242"/>
                <w:lang w:val="en-US"/>
              </w:rPr>
              <w:t xml:space="preserve"> test</w:t>
            </w:r>
          </w:p>
        </w:tc>
        <w:tc>
          <w:tcPr>
            <w:tcW w:w="1852" w:type="dxa"/>
          </w:tcPr>
          <w:p w14:paraId="0084B865" w14:textId="77777777" w:rsidR="00A56BCA" w:rsidRPr="007A30D3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14:paraId="7EA2BAAD" w14:textId="77777777" w:rsidR="00A56BCA" w:rsidRPr="007A30D3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1851" w:type="dxa"/>
          </w:tcPr>
          <w:p w14:paraId="43E083B2" w14:textId="77777777" w:rsidR="00A56BCA" w:rsidRPr="007A30D3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14:paraId="17292AFE" w14:textId="77777777" w:rsidR="00A56BCA" w:rsidRPr="007A30D3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</w:tr>
      <w:tr w:rsidR="00A56BCA" w:rsidRPr="00B83D3D" w14:paraId="20EFFE26" w14:textId="77777777" w:rsidTr="003D32D2">
        <w:trPr>
          <w:trHeight w:val="284"/>
        </w:trPr>
        <w:tc>
          <w:tcPr>
            <w:tcW w:w="5699" w:type="dxa"/>
          </w:tcPr>
          <w:p w14:paraId="71A6687A" w14:textId="77777777" w:rsidR="00A56BCA" w:rsidRPr="00B02D92" w:rsidRDefault="00A56BCA" w:rsidP="003D32D2">
            <w:pPr>
              <w:rPr>
                <w:rFonts w:ascii="Times New Roman" w:hAnsi="Times New Roman" w:cs="Times New Roman"/>
                <w:lang w:val="fr-FR"/>
              </w:rPr>
            </w:pPr>
            <w:r w:rsidRPr="00B02D92">
              <w:rPr>
                <w:rFonts w:ascii="Times New Roman" w:hAnsi="Times New Roman" w:cs="Times New Roman"/>
                <w:bCs/>
                <w:color w:val="424242"/>
                <w:lang w:val="fr-FR"/>
              </w:rPr>
              <w:t>MRI (</w:t>
            </w:r>
            <w:proofErr w:type="spellStart"/>
            <w:r w:rsidRPr="00B02D92">
              <w:rPr>
                <w:rFonts w:ascii="Times New Roman" w:hAnsi="Times New Roman" w:cs="Times New Roman"/>
                <w:bCs/>
                <w:color w:val="424242"/>
                <w:lang w:val="fr-FR"/>
              </w:rPr>
              <w:t>Magnetic</w:t>
            </w:r>
            <w:proofErr w:type="spellEnd"/>
            <w:r w:rsidRPr="00B02D92">
              <w:rPr>
                <w:rFonts w:ascii="Times New Roman" w:hAnsi="Times New Roman" w:cs="Times New Roman"/>
                <w:bCs/>
                <w:color w:val="424242"/>
                <w:lang w:val="fr-FR"/>
              </w:rPr>
              <w:t xml:space="preserve"> </w:t>
            </w:r>
            <w:proofErr w:type="spellStart"/>
            <w:r w:rsidRPr="00B02D92">
              <w:rPr>
                <w:rFonts w:ascii="Times New Roman" w:hAnsi="Times New Roman" w:cs="Times New Roman"/>
                <w:bCs/>
                <w:color w:val="424242"/>
                <w:lang w:val="fr-FR"/>
              </w:rPr>
              <w:t>Resonance</w:t>
            </w:r>
            <w:proofErr w:type="spellEnd"/>
            <w:r w:rsidRPr="00B02D92">
              <w:rPr>
                <w:rFonts w:ascii="Times New Roman" w:hAnsi="Times New Roman" w:cs="Times New Roman"/>
                <w:bCs/>
                <w:color w:val="424242"/>
                <w:lang w:val="fr-FR"/>
              </w:rPr>
              <w:t xml:space="preserve"> Imaging)</w:t>
            </w:r>
            <w:r w:rsidRPr="00B02D92"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14:paraId="1802FB9F" w14:textId="77777777" w:rsidR="00A56BCA" w:rsidRPr="007A30D3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14:paraId="457BBA6F" w14:textId="77777777" w:rsidR="00A56BCA" w:rsidRPr="007A30D3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14:paraId="36AC0C97" w14:textId="77777777" w:rsidR="00A56BCA" w:rsidRPr="007A30D3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14:paraId="016BD5A6" w14:textId="77777777" w:rsidR="00A56BCA" w:rsidRPr="007A30D3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</w:tr>
      <w:tr w:rsidR="00A56BCA" w:rsidRPr="00B83D3D" w14:paraId="2FC29B2C" w14:textId="77777777" w:rsidTr="003D32D2">
        <w:trPr>
          <w:trHeight w:val="284"/>
        </w:trPr>
        <w:tc>
          <w:tcPr>
            <w:tcW w:w="5699" w:type="dxa"/>
          </w:tcPr>
          <w:p w14:paraId="31F5BE2A" w14:textId="77777777" w:rsidR="00A56BCA" w:rsidRPr="00B9728D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B9728D">
              <w:rPr>
                <w:rFonts w:ascii="Times New Roman" w:hAnsi="Times New Roman" w:cs="Times New Roman"/>
                <w:bCs/>
                <w:lang w:val="en-CA"/>
              </w:rPr>
              <w:t>Scanner examination (without injection of contrast dye)</w:t>
            </w:r>
            <w:r w:rsidRPr="00B9728D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 </w:t>
            </w:r>
          </w:p>
        </w:tc>
        <w:tc>
          <w:tcPr>
            <w:tcW w:w="1852" w:type="dxa"/>
            <w:shd w:val="clear" w:color="auto" w:fill="auto"/>
          </w:tcPr>
          <w:p w14:paraId="3B8D25BD" w14:textId="77777777" w:rsidR="00A56BCA" w:rsidRPr="00B9728D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</w:p>
        </w:tc>
        <w:tc>
          <w:tcPr>
            <w:tcW w:w="1853" w:type="dxa"/>
            <w:shd w:val="clear" w:color="auto" w:fill="auto"/>
          </w:tcPr>
          <w:p w14:paraId="30EDA900" w14:textId="77777777" w:rsidR="00A56BCA" w:rsidRPr="00B9728D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</w:p>
        </w:tc>
        <w:tc>
          <w:tcPr>
            <w:tcW w:w="1851" w:type="dxa"/>
            <w:shd w:val="clear" w:color="auto" w:fill="auto"/>
          </w:tcPr>
          <w:p w14:paraId="2879455C" w14:textId="77777777" w:rsidR="00A56BCA" w:rsidRPr="00B9728D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</w:p>
        </w:tc>
        <w:tc>
          <w:tcPr>
            <w:tcW w:w="1787" w:type="dxa"/>
            <w:shd w:val="clear" w:color="auto" w:fill="auto"/>
          </w:tcPr>
          <w:p w14:paraId="4F66A486" w14:textId="77777777" w:rsidR="00A56BCA" w:rsidRPr="00B9728D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</w:p>
        </w:tc>
      </w:tr>
      <w:tr w:rsidR="00A56BCA" w:rsidRPr="00B83D3D" w14:paraId="58A1CA20" w14:textId="77777777" w:rsidTr="003D32D2">
        <w:trPr>
          <w:trHeight w:val="284"/>
        </w:trPr>
        <w:tc>
          <w:tcPr>
            <w:tcW w:w="5699" w:type="dxa"/>
          </w:tcPr>
          <w:p w14:paraId="57C7AF70" w14:textId="77777777" w:rsidR="00A56BCA" w:rsidRPr="00B9728D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B9728D">
              <w:rPr>
                <w:rFonts w:ascii="Times New Roman" w:hAnsi="Times New Roman" w:cs="Times New Roman"/>
                <w:bCs/>
                <w:lang w:val="en-CA"/>
              </w:rPr>
              <w:t>Scanner examination (with injection of contrast dye)</w:t>
            </w:r>
          </w:p>
        </w:tc>
        <w:tc>
          <w:tcPr>
            <w:tcW w:w="1852" w:type="dxa"/>
            <w:shd w:val="clear" w:color="auto" w:fill="auto"/>
          </w:tcPr>
          <w:p w14:paraId="22A24E54" w14:textId="77777777" w:rsidR="00A56BCA" w:rsidRPr="00B9728D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</w:p>
        </w:tc>
        <w:tc>
          <w:tcPr>
            <w:tcW w:w="1853" w:type="dxa"/>
            <w:shd w:val="clear" w:color="auto" w:fill="auto"/>
          </w:tcPr>
          <w:p w14:paraId="47A3C2E8" w14:textId="77777777" w:rsidR="00A56BCA" w:rsidRPr="00B9728D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</w:p>
        </w:tc>
        <w:tc>
          <w:tcPr>
            <w:tcW w:w="1851" w:type="dxa"/>
            <w:shd w:val="clear" w:color="auto" w:fill="auto"/>
          </w:tcPr>
          <w:p w14:paraId="707928AD" w14:textId="77777777" w:rsidR="00A56BCA" w:rsidRPr="00B9728D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</w:p>
        </w:tc>
        <w:tc>
          <w:tcPr>
            <w:tcW w:w="1787" w:type="dxa"/>
            <w:shd w:val="clear" w:color="auto" w:fill="auto"/>
          </w:tcPr>
          <w:p w14:paraId="731A725A" w14:textId="77777777" w:rsidR="00A56BCA" w:rsidRPr="00B9728D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</w:p>
        </w:tc>
      </w:tr>
      <w:tr w:rsidR="00A56BCA" w:rsidRPr="000B6B0A" w14:paraId="46017C4D" w14:textId="77777777" w:rsidTr="003D32D2">
        <w:trPr>
          <w:trHeight w:val="284"/>
        </w:trPr>
        <w:tc>
          <w:tcPr>
            <w:tcW w:w="5699" w:type="dxa"/>
          </w:tcPr>
          <w:p w14:paraId="51D408F6" w14:textId="77777777" w:rsidR="00A56BCA" w:rsidRPr="000B6B0A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27B46">
              <w:rPr>
                <w:rFonts w:ascii="Times New Roman" w:hAnsi="Times New Roman" w:cs="Times New Roman"/>
                <w:lang w:val="en-AU"/>
              </w:rPr>
              <w:t>Bone radiography</w:t>
            </w:r>
            <w:r w:rsidRPr="000B6B0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diabetic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foot</w:t>
            </w:r>
            <w:r w:rsidRPr="000B6B0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)</w:t>
            </w:r>
          </w:p>
        </w:tc>
        <w:tc>
          <w:tcPr>
            <w:tcW w:w="1852" w:type="dxa"/>
          </w:tcPr>
          <w:p w14:paraId="4E68AF51" w14:textId="77777777" w:rsidR="00A56BCA" w:rsidRPr="000B6B0A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1853" w:type="dxa"/>
          </w:tcPr>
          <w:p w14:paraId="211A8A1F" w14:textId="77777777" w:rsidR="00A56BCA" w:rsidRPr="000B6B0A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1851" w:type="dxa"/>
          </w:tcPr>
          <w:p w14:paraId="12319CFC" w14:textId="77777777" w:rsidR="00A56BCA" w:rsidRPr="000B6B0A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1787" w:type="dxa"/>
          </w:tcPr>
          <w:p w14:paraId="14601B3C" w14:textId="77777777" w:rsidR="00A56BCA" w:rsidRPr="000B6B0A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</w:tr>
      <w:tr w:rsidR="00A56BCA" w:rsidRPr="000B6B0A" w14:paraId="2B43A6E6" w14:textId="77777777" w:rsidTr="003D32D2">
        <w:trPr>
          <w:trHeight w:val="284"/>
        </w:trPr>
        <w:tc>
          <w:tcPr>
            <w:tcW w:w="5699" w:type="dxa"/>
          </w:tcPr>
          <w:p w14:paraId="420A75F5" w14:textId="77777777" w:rsidR="00A56BCA" w:rsidRPr="000B6B0A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Re</w:t>
            </w:r>
            <w:r w:rsidRPr="000B6B0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tinograph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y</w:t>
            </w:r>
            <w:proofErr w:type="spellEnd"/>
            <w:r w:rsidRPr="000B6B0A">
              <w:rPr>
                <w:rStyle w:val="Marquenotebasdepage"/>
                <w:rFonts w:ascii="Times New Roman" w:hAnsi="Times New Roman" w:cs="Times New Roman"/>
                <w:sz w:val="22"/>
                <w:szCs w:val="22"/>
                <w:lang w:val="fr-FR"/>
              </w:rPr>
              <w:footnoteReference w:id="1"/>
            </w:r>
          </w:p>
        </w:tc>
        <w:tc>
          <w:tcPr>
            <w:tcW w:w="1852" w:type="dxa"/>
          </w:tcPr>
          <w:p w14:paraId="265C05A2" w14:textId="77777777" w:rsidR="00A56BCA" w:rsidRPr="000B6B0A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1853" w:type="dxa"/>
          </w:tcPr>
          <w:p w14:paraId="3350D239" w14:textId="77777777" w:rsidR="00A56BCA" w:rsidRPr="000B6B0A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1851" w:type="dxa"/>
          </w:tcPr>
          <w:p w14:paraId="3E9D9B4A" w14:textId="77777777" w:rsidR="00A56BCA" w:rsidRPr="000B6B0A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1787" w:type="dxa"/>
          </w:tcPr>
          <w:p w14:paraId="3F5B43C5" w14:textId="77777777" w:rsidR="00A56BCA" w:rsidRPr="000B6B0A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</w:tr>
      <w:tr w:rsidR="00A56BCA" w:rsidRPr="000B6B0A" w14:paraId="07E4F86F" w14:textId="77777777" w:rsidTr="003D32D2">
        <w:trPr>
          <w:trHeight w:val="284"/>
        </w:trPr>
        <w:tc>
          <w:tcPr>
            <w:tcW w:w="5699" w:type="dxa"/>
          </w:tcPr>
          <w:p w14:paraId="5D668039" w14:textId="77777777" w:rsidR="00A56BCA" w:rsidRPr="000B6B0A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lang w:val="en-US"/>
              </w:rPr>
              <w:t>Urine b</w:t>
            </w:r>
            <w:r w:rsidRPr="00CD0D94">
              <w:rPr>
                <w:rFonts w:ascii="Times New Roman" w:hAnsi="Times New Roman" w:cs="Times New Roman"/>
                <w:lang w:val="en-US"/>
              </w:rPr>
              <w:t>acteriolog</w:t>
            </w:r>
            <w:r>
              <w:rPr>
                <w:rFonts w:ascii="Times New Roman" w:hAnsi="Times New Roman" w:cs="Times New Roman"/>
                <w:lang w:val="en-US"/>
              </w:rPr>
              <w:t>y</w:t>
            </w:r>
          </w:p>
        </w:tc>
        <w:tc>
          <w:tcPr>
            <w:tcW w:w="1852" w:type="dxa"/>
          </w:tcPr>
          <w:p w14:paraId="4051ED2A" w14:textId="77777777" w:rsidR="00A56BCA" w:rsidRPr="000B6B0A" w:rsidRDefault="00A56BCA" w:rsidP="003D32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1853" w:type="dxa"/>
          </w:tcPr>
          <w:p w14:paraId="220431A9" w14:textId="77777777" w:rsidR="00A56BCA" w:rsidRPr="000B6B0A" w:rsidRDefault="00A56BCA" w:rsidP="003D32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1851" w:type="dxa"/>
          </w:tcPr>
          <w:p w14:paraId="15F1EC3A" w14:textId="77777777" w:rsidR="00A56BCA" w:rsidRPr="000B6B0A" w:rsidRDefault="00A56BCA" w:rsidP="003D32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1787" w:type="dxa"/>
          </w:tcPr>
          <w:p w14:paraId="7D0019A6" w14:textId="77777777" w:rsidR="00A56BCA" w:rsidRPr="000B6B0A" w:rsidRDefault="00A56BCA" w:rsidP="003D32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</w:pPr>
          </w:p>
        </w:tc>
      </w:tr>
      <w:tr w:rsidR="00A56BCA" w:rsidRPr="00B83D3D" w14:paraId="74C10E2E" w14:textId="77777777" w:rsidTr="003D32D2">
        <w:trPr>
          <w:trHeight w:val="284"/>
        </w:trPr>
        <w:tc>
          <w:tcPr>
            <w:tcW w:w="5699" w:type="dxa"/>
          </w:tcPr>
          <w:p w14:paraId="761B6900" w14:textId="77777777" w:rsidR="00A56BCA" w:rsidRPr="000B6B0A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CD0D94">
              <w:rPr>
                <w:rFonts w:ascii="Times New Roman" w:hAnsi="Times New Roman" w:cs="Times New Roman"/>
                <w:lang w:val="en-US"/>
              </w:rPr>
              <w:t xml:space="preserve">Urine culture </w:t>
            </w:r>
            <w:r w:rsidRPr="000B6B0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(ECBU)</w:t>
            </w:r>
          </w:p>
        </w:tc>
        <w:tc>
          <w:tcPr>
            <w:tcW w:w="1852" w:type="dxa"/>
          </w:tcPr>
          <w:p w14:paraId="14982B6D" w14:textId="77777777" w:rsidR="00A56BCA" w:rsidRPr="000B6B0A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1853" w:type="dxa"/>
          </w:tcPr>
          <w:p w14:paraId="2CC6A2FB" w14:textId="77777777" w:rsidR="00A56BCA" w:rsidRPr="000B6B0A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1851" w:type="dxa"/>
          </w:tcPr>
          <w:p w14:paraId="5B673B5E" w14:textId="77777777" w:rsidR="00A56BCA" w:rsidRPr="000B6B0A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1787" w:type="dxa"/>
          </w:tcPr>
          <w:p w14:paraId="225D6A3B" w14:textId="77777777" w:rsidR="00A56BCA" w:rsidRPr="000B6B0A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</w:tr>
      <w:tr w:rsidR="00A56BCA" w:rsidRPr="000B6B0A" w14:paraId="01393500" w14:textId="77777777" w:rsidTr="003D32D2">
        <w:trPr>
          <w:trHeight w:val="284"/>
        </w:trPr>
        <w:tc>
          <w:tcPr>
            <w:tcW w:w="5699" w:type="dxa"/>
          </w:tcPr>
          <w:p w14:paraId="2D49F61F" w14:textId="77777777" w:rsidR="00A56BCA" w:rsidRPr="000B6B0A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245980">
              <w:rPr>
                <w:rFonts w:ascii="Times New Roman" w:hAnsi="Times New Roman" w:cs="Times New Roman"/>
                <w:lang w:val="en-US"/>
              </w:rPr>
              <w:t>Exercise electrocardiogram testing</w:t>
            </w:r>
            <w:r w:rsidRPr="000B6B0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852" w:type="dxa"/>
          </w:tcPr>
          <w:p w14:paraId="0973BD09" w14:textId="77777777" w:rsidR="00A56BCA" w:rsidRPr="000B6B0A" w:rsidRDefault="00A56BCA" w:rsidP="003D32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1853" w:type="dxa"/>
          </w:tcPr>
          <w:p w14:paraId="3827B778" w14:textId="77777777" w:rsidR="00A56BCA" w:rsidRPr="000B6B0A" w:rsidRDefault="00A56BCA" w:rsidP="003D32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1851" w:type="dxa"/>
          </w:tcPr>
          <w:p w14:paraId="66B64F15" w14:textId="77777777" w:rsidR="00A56BCA" w:rsidRPr="000B6B0A" w:rsidRDefault="00A56BCA" w:rsidP="003D32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1787" w:type="dxa"/>
          </w:tcPr>
          <w:p w14:paraId="7B04C652" w14:textId="77777777" w:rsidR="00A56BCA" w:rsidRPr="000B6B0A" w:rsidRDefault="00A56BCA" w:rsidP="003D32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</w:pPr>
          </w:p>
        </w:tc>
      </w:tr>
      <w:tr w:rsidR="00A56BCA" w:rsidRPr="000B6B0A" w14:paraId="0E483405" w14:textId="77777777" w:rsidTr="003D32D2">
        <w:trPr>
          <w:trHeight w:val="284"/>
        </w:trPr>
        <w:tc>
          <w:tcPr>
            <w:tcW w:w="5699" w:type="dxa"/>
          </w:tcPr>
          <w:p w14:paraId="0AB2E232" w14:textId="77777777" w:rsidR="00A56BCA" w:rsidRPr="000B6B0A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CD0D94">
              <w:rPr>
                <w:rFonts w:ascii="Times New Roman" w:hAnsi="Times New Roman" w:cs="Times New Roman"/>
                <w:lang w:val="en-US"/>
              </w:rPr>
              <w:t>Cardiac Ultrasound</w:t>
            </w:r>
          </w:p>
        </w:tc>
        <w:tc>
          <w:tcPr>
            <w:tcW w:w="1852" w:type="dxa"/>
          </w:tcPr>
          <w:p w14:paraId="0B9C5D8D" w14:textId="77777777" w:rsidR="00A56BCA" w:rsidRPr="000B6B0A" w:rsidRDefault="00A56BCA" w:rsidP="003D32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1853" w:type="dxa"/>
          </w:tcPr>
          <w:p w14:paraId="08BDB0D9" w14:textId="77777777" w:rsidR="00A56BCA" w:rsidRPr="000B6B0A" w:rsidRDefault="00A56BCA" w:rsidP="003D32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1851" w:type="dxa"/>
          </w:tcPr>
          <w:p w14:paraId="70361CA7" w14:textId="77777777" w:rsidR="00A56BCA" w:rsidRPr="000B6B0A" w:rsidRDefault="00A56BCA" w:rsidP="003D32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1787" w:type="dxa"/>
          </w:tcPr>
          <w:p w14:paraId="66F6347B" w14:textId="77777777" w:rsidR="00A56BCA" w:rsidRPr="000B6B0A" w:rsidRDefault="00A56BCA" w:rsidP="003D32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</w:pPr>
          </w:p>
        </w:tc>
      </w:tr>
      <w:tr w:rsidR="00A56BCA" w:rsidRPr="000B6B0A" w14:paraId="71364D35" w14:textId="77777777" w:rsidTr="003D32D2">
        <w:trPr>
          <w:trHeight w:val="284"/>
        </w:trPr>
        <w:tc>
          <w:tcPr>
            <w:tcW w:w="5699" w:type="dxa"/>
          </w:tcPr>
          <w:p w14:paraId="0300556C" w14:textId="77777777" w:rsidR="00A56BCA" w:rsidRPr="000B6B0A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Coronarography</w:t>
            </w:r>
            <w:proofErr w:type="spellEnd"/>
          </w:p>
        </w:tc>
        <w:tc>
          <w:tcPr>
            <w:tcW w:w="1852" w:type="dxa"/>
          </w:tcPr>
          <w:p w14:paraId="3ED9CD27" w14:textId="77777777" w:rsidR="00A56BCA" w:rsidRPr="000B6B0A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1853" w:type="dxa"/>
          </w:tcPr>
          <w:p w14:paraId="44A01E7F" w14:textId="77777777" w:rsidR="00A56BCA" w:rsidRPr="000B6B0A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1851" w:type="dxa"/>
          </w:tcPr>
          <w:p w14:paraId="4DBECA00" w14:textId="77777777" w:rsidR="00A56BCA" w:rsidRPr="000B6B0A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1787" w:type="dxa"/>
          </w:tcPr>
          <w:p w14:paraId="2B583000" w14:textId="77777777" w:rsidR="00A56BCA" w:rsidRPr="000B6B0A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</w:tr>
      <w:tr w:rsidR="00A56BCA" w:rsidRPr="000B6B0A" w14:paraId="0CA84037" w14:textId="77777777" w:rsidTr="003D32D2">
        <w:trPr>
          <w:trHeight w:val="284"/>
        </w:trPr>
        <w:tc>
          <w:tcPr>
            <w:tcW w:w="5699" w:type="dxa"/>
          </w:tcPr>
          <w:p w14:paraId="4B3CE8F5" w14:textId="77777777" w:rsidR="00A56BCA" w:rsidRPr="00B9728D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ED7A05">
              <w:rPr>
                <w:rFonts w:ascii="Times New Roman" w:hAnsi="Times New Roman" w:cs="Times New Roman"/>
                <w:lang w:val="en-US"/>
              </w:rPr>
              <w:t>Arteriography of the lower limbs</w:t>
            </w:r>
          </w:p>
        </w:tc>
        <w:tc>
          <w:tcPr>
            <w:tcW w:w="1852" w:type="dxa"/>
          </w:tcPr>
          <w:p w14:paraId="7AC1DED5" w14:textId="77777777" w:rsidR="00A56BCA" w:rsidRPr="00B9728D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</w:p>
        </w:tc>
        <w:tc>
          <w:tcPr>
            <w:tcW w:w="1853" w:type="dxa"/>
          </w:tcPr>
          <w:p w14:paraId="7A8E9DCB" w14:textId="77777777" w:rsidR="00A56BCA" w:rsidRPr="00B9728D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</w:p>
        </w:tc>
        <w:tc>
          <w:tcPr>
            <w:tcW w:w="1851" w:type="dxa"/>
          </w:tcPr>
          <w:p w14:paraId="4C485DDF" w14:textId="77777777" w:rsidR="00A56BCA" w:rsidRPr="00B9728D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</w:p>
        </w:tc>
        <w:tc>
          <w:tcPr>
            <w:tcW w:w="1787" w:type="dxa"/>
          </w:tcPr>
          <w:p w14:paraId="0F4607DC" w14:textId="77777777" w:rsidR="00A56BCA" w:rsidRPr="00B9728D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</w:p>
        </w:tc>
      </w:tr>
    </w:tbl>
    <w:p w14:paraId="2DB447C9" w14:textId="77777777" w:rsidR="00A56BCA" w:rsidRDefault="00A56BCA" w:rsidP="00A56BCA">
      <w:pPr>
        <w:rPr>
          <w:rFonts w:ascii="Times New Roman" w:hAnsi="Times New Roman" w:cs="Times New Roman"/>
        </w:rPr>
      </w:pPr>
    </w:p>
    <w:p w14:paraId="7832C0A2" w14:textId="77777777" w:rsidR="00A56BCA" w:rsidRDefault="00A56BCA" w:rsidP="00A56BCA">
      <w:pPr>
        <w:rPr>
          <w:rFonts w:ascii="Times New Roman" w:hAnsi="Times New Roman" w:cs="Times New Roman"/>
        </w:rPr>
      </w:pPr>
    </w:p>
    <w:p w14:paraId="4E150627" w14:textId="77777777" w:rsidR="00A56BCA" w:rsidRDefault="00A56BCA" w:rsidP="00A56BCA">
      <w:pPr>
        <w:rPr>
          <w:rFonts w:ascii="Times New Roman" w:hAnsi="Times New Roman" w:cs="Times New Roman"/>
        </w:rPr>
      </w:pPr>
    </w:p>
    <w:p w14:paraId="1799F763" w14:textId="77777777" w:rsidR="00A56BCA" w:rsidRDefault="00A56BCA" w:rsidP="00A56BCA">
      <w:pPr>
        <w:rPr>
          <w:rFonts w:ascii="Times New Roman" w:hAnsi="Times New Roman" w:cs="Times New Roman"/>
        </w:rPr>
      </w:pPr>
    </w:p>
    <w:p w14:paraId="08B4560D" w14:textId="77777777" w:rsidR="00A56BCA" w:rsidRDefault="00A56BCA" w:rsidP="00A56BCA">
      <w:pPr>
        <w:rPr>
          <w:rFonts w:ascii="Times New Roman" w:hAnsi="Times New Roman" w:cs="Times New Roman"/>
        </w:rPr>
      </w:pPr>
    </w:p>
    <w:p w14:paraId="0955F656" w14:textId="77777777" w:rsidR="00A56BCA" w:rsidRDefault="00A56BCA" w:rsidP="00A56BCA">
      <w:pPr>
        <w:rPr>
          <w:rFonts w:ascii="Times New Roman" w:hAnsi="Times New Roman" w:cs="Times New Roman"/>
        </w:rPr>
      </w:pPr>
    </w:p>
    <w:p w14:paraId="41D7EAE7" w14:textId="77777777" w:rsidR="00A56BCA" w:rsidRDefault="00A56BCA" w:rsidP="00A56BCA">
      <w:pPr>
        <w:rPr>
          <w:rFonts w:ascii="Times New Roman" w:hAnsi="Times New Roman" w:cs="Times New Roman"/>
        </w:rPr>
      </w:pPr>
    </w:p>
    <w:p w14:paraId="135B7976" w14:textId="77777777" w:rsidR="00A56BCA" w:rsidRDefault="00A56BCA" w:rsidP="00A56BCA">
      <w:pPr>
        <w:rPr>
          <w:rFonts w:ascii="Times New Roman" w:hAnsi="Times New Roman" w:cs="Times New Roman"/>
        </w:rPr>
      </w:pPr>
    </w:p>
    <w:p w14:paraId="374F59AB" w14:textId="77777777" w:rsidR="00A56BCA" w:rsidRDefault="00A56BCA" w:rsidP="00A56BCA">
      <w:pPr>
        <w:rPr>
          <w:rFonts w:ascii="Times New Roman" w:hAnsi="Times New Roman" w:cs="Times New Roman"/>
        </w:rPr>
      </w:pPr>
    </w:p>
    <w:p w14:paraId="7A2FB8A1" w14:textId="77777777" w:rsidR="00A56BCA" w:rsidRDefault="00A56BCA" w:rsidP="00A56BCA">
      <w:pPr>
        <w:rPr>
          <w:rFonts w:ascii="Times New Roman" w:hAnsi="Times New Roman" w:cs="Times New Roman"/>
        </w:rPr>
      </w:pPr>
    </w:p>
    <w:p w14:paraId="13CAEB95" w14:textId="77777777" w:rsidR="00A56BCA" w:rsidRDefault="00A56BCA" w:rsidP="00A56BCA">
      <w:pPr>
        <w:rPr>
          <w:rFonts w:ascii="Times New Roman" w:hAnsi="Times New Roman" w:cs="Times New Roman"/>
        </w:rPr>
      </w:pPr>
    </w:p>
    <w:p w14:paraId="6ABC669A" w14:textId="77777777" w:rsidR="00A56BCA" w:rsidRDefault="00A56BCA" w:rsidP="00A56BCA">
      <w:pPr>
        <w:rPr>
          <w:rFonts w:ascii="Times New Roman" w:hAnsi="Times New Roman" w:cs="Times New Roman"/>
        </w:rPr>
      </w:pPr>
    </w:p>
    <w:p w14:paraId="58B919FB" w14:textId="77777777" w:rsidR="00A56BCA" w:rsidRDefault="00A56BCA" w:rsidP="00A56BCA">
      <w:pPr>
        <w:rPr>
          <w:rFonts w:ascii="Times New Roman" w:hAnsi="Times New Roman" w:cs="Times New Roman"/>
        </w:rPr>
      </w:pPr>
    </w:p>
    <w:p w14:paraId="50268B93" w14:textId="77777777" w:rsidR="00A56BCA" w:rsidRDefault="00A56BCA" w:rsidP="00A56BCA">
      <w:pPr>
        <w:rPr>
          <w:rFonts w:ascii="Times New Roman" w:hAnsi="Times New Roman" w:cs="Times New Roman"/>
        </w:rPr>
      </w:pPr>
    </w:p>
    <w:p w14:paraId="71C554A0" w14:textId="77777777" w:rsidR="00A56BCA" w:rsidRDefault="00A56BCA" w:rsidP="00A56BCA">
      <w:pPr>
        <w:rPr>
          <w:rFonts w:ascii="Times New Roman" w:hAnsi="Times New Roman" w:cs="Times New Roman"/>
        </w:rPr>
      </w:pPr>
    </w:p>
    <w:p w14:paraId="3A4C703E" w14:textId="77777777" w:rsidR="00A56BCA" w:rsidRDefault="00A56BCA" w:rsidP="00A56BCA">
      <w:pPr>
        <w:rPr>
          <w:rFonts w:ascii="Times New Roman" w:hAnsi="Times New Roman" w:cs="Times New Roman"/>
        </w:rPr>
      </w:pPr>
    </w:p>
    <w:p w14:paraId="217AC694" w14:textId="77777777" w:rsidR="00A56BCA" w:rsidRDefault="00A56BCA" w:rsidP="00A56BCA">
      <w:pPr>
        <w:rPr>
          <w:rFonts w:ascii="Times New Roman" w:hAnsi="Times New Roman" w:cs="Times New Roman"/>
        </w:rPr>
      </w:pPr>
    </w:p>
    <w:p w14:paraId="7E20DD40" w14:textId="77777777" w:rsidR="00A56BCA" w:rsidRDefault="00A56BCA" w:rsidP="00A56BCA">
      <w:pPr>
        <w:rPr>
          <w:rFonts w:ascii="Times New Roman" w:hAnsi="Times New Roman" w:cs="Times New Roman"/>
        </w:rPr>
      </w:pPr>
    </w:p>
    <w:p w14:paraId="4DD4D703" w14:textId="77777777" w:rsidR="00A56BCA" w:rsidRDefault="00A56BCA" w:rsidP="00A56BCA">
      <w:pPr>
        <w:rPr>
          <w:rFonts w:ascii="Times New Roman" w:hAnsi="Times New Roman" w:cs="Times New Roman"/>
        </w:rPr>
      </w:pPr>
    </w:p>
    <w:p w14:paraId="7949642E" w14:textId="77777777" w:rsidR="00A56BCA" w:rsidRDefault="00A56BCA" w:rsidP="00A56BCA">
      <w:pPr>
        <w:rPr>
          <w:rFonts w:ascii="Times New Roman" w:hAnsi="Times New Roman" w:cs="Times New Roman"/>
        </w:rPr>
      </w:pPr>
    </w:p>
    <w:p w14:paraId="0F952D9A" w14:textId="77777777" w:rsidR="00A56BCA" w:rsidRDefault="00A56BCA" w:rsidP="00A56BCA">
      <w:pPr>
        <w:rPr>
          <w:rFonts w:ascii="Times New Roman" w:hAnsi="Times New Roman" w:cs="Times New Roman"/>
        </w:rPr>
      </w:pPr>
    </w:p>
    <w:p w14:paraId="69032E35" w14:textId="77777777" w:rsidR="00A56BCA" w:rsidRDefault="00A56BCA" w:rsidP="00A56BCA">
      <w:pPr>
        <w:rPr>
          <w:rFonts w:ascii="Times New Roman" w:hAnsi="Times New Roman" w:cs="Times New Roman"/>
        </w:rPr>
      </w:pPr>
    </w:p>
    <w:p w14:paraId="3A10891C" w14:textId="77777777" w:rsidR="00A56BCA" w:rsidRPr="006F7EC2" w:rsidRDefault="00A56BCA" w:rsidP="00A56BCA">
      <w:pPr>
        <w:rPr>
          <w:rFonts w:ascii="Times New Roman" w:hAnsi="Times New Roman" w:cs="Times New Roman"/>
          <w:b/>
          <w:lang w:val="en-CA"/>
        </w:rPr>
      </w:pPr>
      <w:r w:rsidRPr="00D069DB">
        <w:rPr>
          <w:rFonts w:ascii="Times New Roman" w:hAnsi="Times New Roman" w:cs="Times New Roman"/>
          <w:b/>
          <w:sz w:val="26"/>
          <w:szCs w:val="26"/>
          <w:lang w:val="en-US"/>
        </w:rPr>
        <w:t>Table S</w:t>
      </w:r>
      <w:r w:rsidR="00096EB4">
        <w:rPr>
          <w:rFonts w:ascii="Times New Roman" w:hAnsi="Times New Roman" w:cs="Times New Roman"/>
          <w:b/>
          <w:sz w:val="26"/>
          <w:szCs w:val="26"/>
          <w:lang w:val="en-US"/>
        </w:rPr>
        <w:t>1B</w:t>
      </w:r>
      <w:r w:rsidRPr="006F703C">
        <w:rPr>
          <w:rFonts w:ascii="Times New Roman" w:hAnsi="Times New Roman" w:cs="Times New Roman"/>
          <w:b/>
          <w:lang w:val="en-CA"/>
        </w:rPr>
        <w:t xml:space="preserve">. </w:t>
      </w:r>
      <w:r w:rsidRPr="006F703C">
        <w:rPr>
          <w:rFonts w:ascii="Times New Roman" w:hAnsi="Times New Roman" w:cs="Times New Roman"/>
          <w:lang w:val="en-CA"/>
        </w:rPr>
        <w:t>Drug price tally sheet</w:t>
      </w:r>
      <w:r>
        <w:rPr>
          <w:rFonts w:ascii="Times New Roman" w:hAnsi="Times New Roman" w:cs="Times New Roman"/>
          <w:lang w:val="en-CA"/>
        </w:rPr>
        <w:t xml:space="preserve"> </w:t>
      </w:r>
    </w:p>
    <w:p w14:paraId="2768D98E" w14:textId="77777777" w:rsidR="00A56BCA" w:rsidRPr="006F703C" w:rsidRDefault="00A56BCA" w:rsidP="00A56BCA">
      <w:pPr>
        <w:rPr>
          <w:b/>
          <w:u w:val="single"/>
          <w:lang w:val="en-CA"/>
        </w:rPr>
      </w:pPr>
    </w:p>
    <w:tbl>
      <w:tblPr>
        <w:tblStyle w:val="Grille"/>
        <w:tblW w:w="1431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1843"/>
        <w:gridCol w:w="1559"/>
        <w:gridCol w:w="709"/>
        <w:gridCol w:w="1559"/>
        <w:gridCol w:w="850"/>
        <w:gridCol w:w="1843"/>
        <w:gridCol w:w="709"/>
        <w:gridCol w:w="1984"/>
        <w:gridCol w:w="709"/>
      </w:tblGrid>
      <w:tr w:rsidR="00A56BCA" w:rsidRPr="00834508" w14:paraId="5E251841" w14:textId="77777777" w:rsidTr="004B620F">
        <w:trPr>
          <w:trHeight w:val="532"/>
        </w:trPr>
        <w:tc>
          <w:tcPr>
            <w:tcW w:w="2552" w:type="dxa"/>
            <w:vMerge w:val="restart"/>
            <w:shd w:val="clear" w:color="auto" w:fill="EEECE1" w:themeFill="background2"/>
          </w:tcPr>
          <w:p w14:paraId="7C6EE304" w14:textId="77777777" w:rsidR="00A56BCA" w:rsidRPr="00B10522" w:rsidRDefault="00A56BCA" w:rsidP="003D32D2">
            <w:pPr>
              <w:jc w:val="right"/>
              <w:rPr>
                <w:rFonts w:ascii="Times New Roman" w:hAnsi="Times New Roman" w:cs="Times New Roman"/>
                <w:b/>
                <w:lang w:val="en-CA"/>
              </w:rPr>
            </w:pPr>
          </w:p>
          <w:p w14:paraId="450806C4" w14:textId="77777777" w:rsidR="00A56BCA" w:rsidRPr="00B10522" w:rsidRDefault="00A56BCA" w:rsidP="003D32D2">
            <w:pPr>
              <w:jc w:val="right"/>
              <w:rPr>
                <w:rFonts w:ascii="Times New Roman" w:hAnsi="Times New Roman" w:cs="Times New Roman"/>
                <w:b/>
                <w:lang w:val="en-CA"/>
              </w:rPr>
            </w:pPr>
          </w:p>
          <w:p w14:paraId="5FF85FD9" w14:textId="77777777" w:rsidR="00A56BCA" w:rsidRPr="007D7C93" w:rsidRDefault="00A56BCA" w:rsidP="003D32D2">
            <w:pPr>
              <w:jc w:val="right"/>
              <w:rPr>
                <w:rFonts w:ascii="Times New Roman" w:hAnsi="Times New Roman" w:cs="Times New Roman"/>
                <w:b/>
                <w:lang w:val="en-CA"/>
              </w:rPr>
            </w:pPr>
          </w:p>
        </w:tc>
        <w:tc>
          <w:tcPr>
            <w:tcW w:w="1843" w:type="dxa"/>
            <w:vMerge w:val="restart"/>
            <w:shd w:val="clear" w:color="auto" w:fill="EEECE1" w:themeFill="background2"/>
            <w:vAlign w:val="center"/>
          </w:tcPr>
          <w:p w14:paraId="5681EF15" w14:textId="77777777" w:rsidR="00A56BCA" w:rsidRPr="00B10522" w:rsidRDefault="00A56BCA" w:rsidP="003D32D2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B10522">
              <w:rPr>
                <w:rFonts w:ascii="Times New Roman" w:hAnsi="Times New Roman" w:cs="Times New Roman"/>
                <w:b/>
                <w:lang w:val="fr-FR"/>
              </w:rPr>
              <w:t xml:space="preserve">Type of </w:t>
            </w:r>
            <w:proofErr w:type="spellStart"/>
            <w:r w:rsidRPr="00B10522">
              <w:rPr>
                <w:rFonts w:ascii="Times New Roman" w:hAnsi="Times New Roman" w:cs="Times New Roman"/>
                <w:b/>
                <w:lang w:val="fr-FR"/>
              </w:rPr>
              <w:t>drugs</w:t>
            </w:r>
            <w:proofErr w:type="spellEnd"/>
          </w:p>
        </w:tc>
        <w:tc>
          <w:tcPr>
            <w:tcW w:w="4677" w:type="dxa"/>
            <w:gridSpan w:val="4"/>
            <w:shd w:val="clear" w:color="auto" w:fill="EEECE1" w:themeFill="background2"/>
          </w:tcPr>
          <w:p w14:paraId="51BDDE02" w14:textId="77777777" w:rsidR="00A56BCA" w:rsidRPr="00B10522" w:rsidRDefault="00A56BCA" w:rsidP="003D32D2">
            <w:pPr>
              <w:ind w:left="-108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B10522">
              <w:rPr>
                <w:rFonts w:ascii="Times New Roman" w:hAnsi="Times New Roman" w:cs="Times New Roman"/>
                <w:b/>
                <w:lang w:val="fr-FR"/>
              </w:rPr>
              <w:t>Public Pharmacies (</w:t>
            </w:r>
            <w:proofErr w:type="spellStart"/>
            <w:r w:rsidRPr="00B10522">
              <w:rPr>
                <w:rFonts w:ascii="Times New Roman" w:hAnsi="Times New Roman" w:cs="Times New Roman"/>
                <w:b/>
                <w:lang w:val="fr-FR"/>
              </w:rPr>
              <w:t>Generics</w:t>
            </w:r>
            <w:proofErr w:type="spellEnd"/>
            <w:r w:rsidRPr="00B10522">
              <w:rPr>
                <w:rFonts w:ascii="Times New Roman" w:hAnsi="Times New Roman" w:cs="Times New Roman"/>
                <w:b/>
                <w:lang w:val="fr-FR"/>
              </w:rPr>
              <w:t>)</w:t>
            </w:r>
          </w:p>
        </w:tc>
        <w:tc>
          <w:tcPr>
            <w:tcW w:w="5245" w:type="dxa"/>
            <w:gridSpan w:val="4"/>
            <w:shd w:val="clear" w:color="auto" w:fill="EEECE1" w:themeFill="background2"/>
          </w:tcPr>
          <w:p w14:paraId="7BFAC359" w14:textId="77777777" w:rsidR="00A56BCA" w:rsidRPr="00B10522" w:rsidRDefault="00A56BCA" w:rsidP="003D32D2">
            <w:pPr>
              <w:ind w:left="-108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proofErr w:type="spellStart"/>
            <w:r w:rsidRPr="00B10522">
              <w:rPr>
                <w:rFonts w:ascii="Times New Roman" w:hAnsi="Times New Roman" w:cs="Times New Roman"/>
                <w:b/>
                <w:lang w:val="fr-FR"/>
              </w:rPr>
              <w:t>Private</w:t>
            </w:r>
            <w:proofErr w:type="spellEnd"/>
            <w:r w:rsidRPr="00B10522">
              <w:rPr>
                <w:rFonts w:ascii="Times New Roman" w:hAnsi="Times New Roman" w:cs="Times New Roman"/>
                <w:b/>
                <w:lang w:val="fr-FR"/>
              </w:rPr>
              <w:t xml:space="preserve"> pharmacies (Specialty </w:t>
            </w:r>
            <w:proofErr w:type="spellStart"/>
            <w:r w:rsidRPr="00B10522">
              <w:rPr>
                <w:rFonts w:ascii="Times New Roman" w:hAnsi="Times New Roman" w:cs="Times New Roman"/>
                <w:b/>
                <w:lang w:val="fr-FR"/>
              </w:rPr>
              <w:t>drugs</w:t>
            </w:r>
            <w:proofErr w:type="spellEnd"/>
            <w:r w:rsidRPr="00B10522">
              <w:rPr>
                <w:rFonts w:ascii="Times New Roman" w:hAnsi="Times New Roman" w:cs="Times New Roman"/>
                <w:b/>
                <w:lang w:val="fr-FR"/>
              </w:rPr>
              <w:t>)</w:t>
            </w:r>
          </w:p>
        </w:tc>
      </w:tr>
      <w:tr w:rsidR="00A56BCA" w:rsidRPr="00834508" w14:paraId="6B0B260D" w14:textId="77777777" w:rsidTr="004B620F">
        <w:trPr>
          <w:trHeight w:val="699"/>
        </w:trPr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14:paraId="5020573F" w14:textId="77777777" w:rsidR="00A56BCA" w:rsidRPr="009673C3" w:rsidRDefault="00A56BCA" w:rsidP="003D32D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hAnsi="Times New Roman" w:cs="Times New Roman"/>
                <w:b/>
                <w:lang w:val="fr-FR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14:paraId="03BFD95E" w14:textId="77777777" w:rsidR="00A56BCA" w:rsidRPr="009673C3" w:rsidRDefault="00A56BCA" w:rsidP="003D32D2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72029794" w14:textId="77777777" w:rsidR="00A56BCA" w:rsidRPr="00B10522" w:rsidRDefault="00A56BCA" w:rsidP="003D32D2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proofErr w:type="spellStart"/>
            <w:r w:rsidRPr="00B10522">
              <w:rPr>
                <w:rFonts w:ascii="Times New Roman" w:hAnsi="Times New Roman" w:cs="Times New Roman"/>
                <w:b/>
                <w:lang w:val="fr-FR"/>
              </w:rPr>
              <w:t>Pharmacy</w:t>
            </w:r>
            <w:proofErr w:type="spellEnd"/>
            <w:r w:rsidRPr="00B10522">
              <w:rPr>
                <w:rFonts w:ascii="Times New Roman" w:hAnsi="Times New Roman" w:cs="Times New Roman"/>
                <w:b/>
                <w:lang w:val="fr-FR"/>
              </w:rPr>
              <w:t xml:space="preserve"> (a)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687DFDF4" w14:textId="77777777" w:rsidR="00A56BCA" w:rsidRPr="00B10522" w:rsidRDefault="00A56BCA" w:rsidP="003D32D2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B10522">
              <w:rPr>
                <w:rFonts w:ascii="Times New Roman" w:hAnsi="Times New Roman" w:cs="Times New Roman"/>
                <w:b/>
                <w:lang w:val="fr-FR"/>
              </w:rPr>
              <w:t>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448456C7" w14:textId="77777777" w:rsidR="00A56BCA" w:rsidRPr="00B10522" w:rsidRDefault="00A56BCA" w:rsidP="003D32D2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proofErr w:type="spellStart"/>
            <w:r w:rsidRPr="00B10522">
              <w:rPr>
                <w:rFonts w:ascii="Times New Roman" w:hAnsi="Times New Roman" w:cs="Times New Roman"/>
                <w:b/>
                <w:lang w:val="fr-FR"/>
              </w:rPr>
              <w:t>Pharmacy</w:t>
            </w:r>
            <w:proofErr w:type="spellEnd"/>
            <w:r w:rsidRPr="00B10522">
              <w:rPr>
                <w:rFonts w:ascii="Times New Roman" w:hAnsi="Times New Roman" w:cs="Times New Roman"/>
                <w:b/>
                <w:lang w:val="fr-FR"/>
              </w:rPr>
              <w:t xml:space="preserve"> (b)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2401E1AB" w14:textId="77777777" w:rsidR="00A56BCA" w:rsidRPr="00B10522" w:rsidRDefault="00A56BCA" w:rsidP="003D32D2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B10522">
              <w:rPr>
                <w:rFonts w:ascii="Times New Roman" w:hAnsi="Times New Roman" w:cs="Times New Roman"/>
                <w:b/>
                <w:lang w:val="fr-FR"/>
              </w:rPr>
              <w:t>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773B1AA2" w14:textId="77777777" w:rsidR="00A56BCA" w:rsidRPr="00B10522" w:rsidRDefault="00A56BCA" w:rsidP="003D32D2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proofErr w:type="spellStart"/>
            <w:r w:rsidRPr="00B10522">
              <w:rPr>
                <w:rFonts w:ascii="Times New Roman" w:hAnsi="Times New Roman" w:cs="Times New Roman"/>
                <w:b/>
                <w:lang w:val="fr-FR"/>
              </w:rPr>
              <w:t>Pharmacy</w:t>
            </w:r>
            <w:proofErr w:type="spellEnd"/>
            <w:r w:rsidRPr="00B10522">
              <w:rPr>
                <w:rFonts w:ascii="Times New Roman" w:hAnsi="Times New Roman" w:cs="Times New Roman"/>
                <w:b/>
                <w:lang w:val="fr-FR"/>
              </w:rPr>
              <w:t xml:space="preserve"> (c)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3179BDED" w14:textId="77777777" w:rsidR="00A56BCA" w:rsidRPr="00B10522" w:rsidRDefault="00A56BCA" w:rsidP="003D32D2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B10522">
              <w:rPr>
                <w:rFonts w:ascii="Times New Roman" w:hAnsi="Times New Roman" w:cs="Times New Roman"/>
                <w:b/>
                <w:lang w:val="fr-FR"/>
              </w:rPr>
              <w:t>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2677F75A" w14:textId="77777777" w:rsidR="00A56BCA" w:rsidRPr="00B10522" w:rsidRDefault="00A56BCA" w:rsidP="003D32D2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proofErr w:type="spellStart"/>
            <w:r w:rsidRPr="00B10522">
              <w:rPr>
                <w:rFonts w:ascii="Times New Roman" w:hAnsi="Times New Roman" w:cs="Times New Roman"/>
                <w:b/>
                <w:lang w:val="fr-FR"/>
              </w:rPr>
              <w:t>Pharmacy</w:t>
            </w:r>
            <w:proofErr w:type="spellEnd"/>
            <w:r w:rsidRPr="00B10522">
              <w:rPr>
                <w:rFonts w:ascii="Times New Roman" w:hAnsi="Times New Roman" w:cs="Times New Roman"/>
                <w:b/>
                <w:lang w:val="fr-FR"/>
              </w:rPr>
              <w:t xml:space="preserve"> (d)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635911C2" w14:textId="77777777" w:rsidR="00A56BCA" w:rsidRPr="001970B2" w:rsidDel="00680FEE" w:rsidRDefault="00A56BCA" w:rsidP="003D32D2">
            <w:pPr>
              <w:jc w:val="center"/>
              <w:rPr>
                <w:rFonts w:ascii="Times New Roman" w:hAnsi="Times New Roman" w:cs="Times New Roman"/>
                <w:b/>
                <w:color w:val="0000FF"/>
                <w:lang w:val="fr-FR"/>
              </w:rPr>
            </w:pPr>
            <w:r w:rsidRPr="00E150F9">
              <w:rPr>
                <w:rFonts w:ascii="Times New Roman" w:hAnsi="Times New Roman" w:cs="Times New Roman"/>
                <w:b/>
                <w:color w:val="0000FF"/>
                <w:lang w:val="fr-FR"/>
              </w:rPr>
              <w:t>N</w:t>
            </w:r>
          </w:p>
        </w:tc>
      </w:tr>
      <w:tr w:rsidR="00A56BCA" w:rsidRPr="00B67D37" w14:paraId="0FEC786D" w14:textId="77777777" w:rsidTr="004B620F">
        <w:trPr>
          <w:trHeight w:val="53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B41D" w14:textId="77777777" w:rsidR="00A56BCA" w:rsidRPr="00B9728D" w:rsidRDefault="00A56BCA" w:rsidP="003D32D2">
            <w:pPr>
              <w:rPr>
                <w:rFonts w:ascii="Times New Roman" w:hAnsi="Times New Roman" w:cs="Times New Roman"/>
                <w:i/>
                <w:sz w:val="22"/>
                <w:szCs w:val="22"/>
                <w:lang w:val="en-CA"/>
              </w:rPr>
            </w:pPr>
            <w:proofErr w:type="spellStart"/>
            <w:proofErr w:type="gramStart"/>
            <w:r w:rsidRPr="00B9728D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Glibenclamide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daonil</w:t>
            </w:r>
            <w:proofErr w:type="spellEnd"/>
            <w:r w:rsidRPr="00C75B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D2"/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  <w:r w:rsidRPr="00B9728D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 </w:t>
            </w:r>
            <w:r w:rsidRPr="00B9728D">
              <w:rPr>
                <w:rFonts w:ascii="Times New Roman" w:hAnsi="Times New Roman" w:cs="Times New Roman"/>
                <w:i/>
                <w:sz w:val="22"/>
                <w:szCs w:val="22"/>
                <w:lang w:val="en-CA"/>
              </w:rPr>
              <w:t xml:space="preserve">5mg (bulk, if not conditioned) </w:t>
            </w:r>
          </w:p>
          <w:p w14:paraId="466D8BE2" w14:textId="77777777" w:rsidR="00A56BCA" w:rsidRPr="000B6B0A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A box of</w:t>
            </w:r>
            <w:r w:rsidRPr="000B6B0A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 xml:space="preserve"> 20 </w:t>
            </w: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tablets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C44A6" w14:textId="77777777" w:rsidR="00A56BCA" w:rsidRPr="000B6B0A" w:rsidRDefault="00A56BCA" w:rsidP="003D32D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O</w:t>
            </w:r>
            <w:r w:rsidRPr="005F16E1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ral 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hypoglycemic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agents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958E" w14:textId="77777777" w:rsidR="00A56BCA" w:rsidRPr="000B6B0A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4F29" w14:textId="77777777" w:rsidR="00A56BCA" w:rsidRPr="000B6B0A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9CB4A" w14:textId="77777777" w:rsidR="00A56BCA" w:rsidRPr="000B6B0A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7EDE" w14:textId="77777777" w:rsidR="00A56BCA" w:rsidRPr="000B6B0A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A87F232" w14:textId="77777777" w:rsidR="00A56BCA" w:rsidRPr="000B6B0A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C636990" w14:textId="77777777" w:rsidR="00A56BCA" w:rsidRPr="000B6B0A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CD5ADC1" w14:textId="77777777" w:rsidR="00A56BCA" w:rsidRPr="000B6B0A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C778313" w14:textId="77777777" w:rsidR="00A56BCA" w:rsidRPr="000B6B0A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</w:tr>
      <w:tr w:rsidR="00A56BCA" w:rsidRPr="00F61BB4" w14:paraId="51414D6F" w14:textId="77777777" w:rsidTr="004B620F">
        <w:trPr>
          <w:trHeight w:val="53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9F46" w14:textId="77777777" w:rsidR="00A56BCA" w:rsidRPr="00B9728D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B9728D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Metformin</w:t>
            </w:r>
            <w:r w:rsidRPr="00C75B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D2"/>
            </w:r>
            <w:r w:rsidRPr="00B02D92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 </w:t>
            </w:r>
            <w:r w:rsidRPr="00B9728D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500 mg </w:t>
            </w:r>
            <w:r w:rsidRPr="00B9728D">
              <w:rPr>
                <w:rFonts w:ascii="Times New Roman" w:hAnsi="Times New Roman" w:cs="Times New Roman"/>
                <w:i/>
                <w:sz w:val="22"/>
                <w:szCs w:val="22"/>
                <w:lang w:val="en-CA"/>
              </w:rPr>
              <w:t>(en bulk, if not conditioned)</w:t>
            </w:r>
          </w:p>
          <w:p w14:paraId="60EF2AAD" w14:textId="77777777" w:rsidR="00A56BCA" w:rsidRPr="000B6B0A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1 box of 10</w:t>
            </w:r>
            <w:r w:rsidRPr="000B6B0A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 xml:space="preserve">0 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tablets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51E91" w14:textId="77777777" w:rsidR="00A56BCA" w:rsidRPr="000B6B0A" w:rsidRDefault="00A56BCA" w:rsidP="003D32D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273D9" w14:textId="77777777" w:rsidR="00A56BCA" w:rsidRPr="000B6B0A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1723" w14:textId="77777777" w:rsidR="00A56BCA" w:rsidRPr="000B6B0A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B6240" w14:textId="77777777" w:rsidR="00A56BCA" w:rsidRPr="000B6B0A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DE23" w14:textId="77777777" w:rsidR="00A56BCA" w:rsidRPr="000B6B0A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5EA909F" w14:textId="77777777" w:rsidR="00A56BCA" w:rsidRPr="000B6B0A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2BB0E88" w14:textId="77777777" w:rsidR="00A56BCA" w:rsidRPr="000B6B0A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D297165" w14:textId="77777777" w:rsidR="00A56BCA" w:rsidRPr="000B6B0A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9EFD815" w14:textId="77777777" w:rsidR="00A56BCA" w:rsidRPr="000B6B0A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</w:tr>
      <w:tr w:rsidR="00A56BCA" w:rsidRPr="00B83D3D" w14:paraId="392617C2" w14:textId="77777777" w:rsidTr="004B620F">
        <w:trPr>
          <w:trHeight w:val="532"/>
        </w:trPr>
        <w:tc>
          <w:tcPr>
            <w:tcW w:w="2552" w:type="dxa"/>
            <w:tcBorders>
              <w:top w:val="single" w:sz="4" w:space="0" w:color="auto"/>
            </w:tcBorders>
          </w:tcPr>
          <w:p w14:paraId="514470D1" w14:textId="77777777" w:rsidR="00A56BCA" w:rsidRPr="00B9728D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B9728D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Glucophage</w:t>
            </w:r>
            <w:r w:rsidRPr="00C75B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D2"/>
            </w:r>
            <w:r w:rsidRPr="00B02D92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 </w:t>
            </w:r>
            <w:r w:rsidRPr="00B9728D">
              <w:rPr>
                <w:rFonts w:ascii="Times New Roman" w:hAnsi="Times New Roman" w:cs="Times New Roman"/>
                <w:i/>
                <w:sz w:val="22"/>
                <w:szCs w:val="22"/>
                <w:lang w:val="en-CA"/>
              </w:rPr>
              <w:t>850mg</w:t>
            </w:r>
          </w:p>
          <w:p w14:paraId="49A8E56E" w14:textId="77777777" w:rsidR="00A56BCA" w:rsidRPr="00B9728D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en-CA"/>
              </w:rPr>
              <w:t>1 box of 30</w:t>
            </w:r>
            <w:r w:rsidRPr="00B9728D">
              <w:rPr>
                <w:rFonts w:ascii="Times New Roman" w:hAnsi="Times New Roman" w:cs="Times New Roman"/>
                <w:i/>
                <w:sz w:val="22"/>
                <w:szCs w:val="22"/>
                <w:lang w:val="en-CA"/>
              </w:rPr>
              <w:t xml:space="preserve"> tablets</w:t>
            </w: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shd w:val="clear" w:color="auto" w:fill="auto"/>
          </w:tcPr>
          <w:p w14:paraId="6F768F30" w14:textId="77777777" w:rsidR="00A56BCA" w:rsidRPr="00B9728D" w:rsidRDefault="00A56BCA" w:rsidP="003D32D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326029A9" w14:textId="77777777" w:rsidR="00A56BCA" w:rsidRPr="00B9728D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2E2B10BD" w14:textId="77777777" w:rsidR="00A56BCA" w:rsidRPr="00B9728D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452DDC0E" w14:textId="77777777" w:rsidR="00A56BCA" w:rsidRPr="00B9728D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0B5FE42C" w14:textId="77777777" w:rsidR="00A56BCA" w:rsidRPr="00B9728D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C132B7" w14:textId="77777777" w:rsidR="00A56BCA" w:rsidRPr="00B9728D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6C3824E" w14:textId="77777777" w:rsidR="00A56BCA" w:rsidRPr="00B9728D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356AAC80" w14:textId="77777777" w:rsidR="00A56BCA" w:rsidRPr="00B9728D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8686CE3" w14:textId="77777777" w:rsidR="00A56BCA" w:rsidRPr="00B9728D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</w:p>
        </w:tc>
      </w:tr>
      <w:tr w:rsidR="00A56BCA" w:rsidRPr="00B83D3D" w14:paraId="360F6F20" w14:textId="77777777" w:rsidTr="004B620F">
        <w:trPr>
          <w:trHeight w:val="532"/>
        </w:trPr>
        <w:tc>
          <w:tcPr>
            <w:tcW w:w="2552" w:type="dxa"/>
          </w:tcPr>
          <w:p w14:paraId="056A3869" w14:textId="77777777" w:rsidR="00A56BCA" w:rsidRPr="00B9728D" w:rsidRDefault="00A56BCA" w:rsidP="003D32D2">
            <w:pPr>
              <w:rPr>
                <w:rFonts w:ascii="Times New Roman" w:hAnsi="Times New Roman" w:cs="Times New Roman"/>
                <w:i/>
                <w:sz w:val="22"/>
                <w:szCs w:val="22"/>
                <w:lang w:val="en-CA"/>
              </w:rPr>
            </w:pPr>
            <w:proofErr w:type="spellStart"/>
            <w:r w:rsidRPr="00B9728D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Amarel</w:t>
            </w:r>
            <w:proofErr w:type="spellEnd"/>
            <w:r w:rsidRPr="00273A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D2"/>
            </w:r>
            <w:r w:rsidRPr="00B9728D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 </w:t>
            </w:r>
            <w:r w:rsidRPr="00B9728D">
              <w:rPr>
                <w:rFonts w:ascii="Times New Roman" w:hAnsi="Times New Roman" w:cs="Times New Roman"/>
                <w:i/>
                <w:sz w:val="22"/>
                <w:szCs w:val="22"/>
                <w:lang w:val="en-CA"/>
              </w:rPr>
              <w:t>4mg</w:t>
            </w:r>
          </w:p>
          <w:p w14:paraId="5702B9D5" w14:textId="77777777" w:rsidR="00A56BCA" w:rsidRPr="00B9728D" w:rsidRDefault="00A56BCA" w:rsidP="003D32D2">
            <w:pPr>
              <w:rPr>
                <w:rFonts w:ascii="Times New Roman" w:hAnsi="Times New Roman" w:cs="Times New Roman"/>
                <w:i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en-CA"/>
              </w:rPr>
              <w:t>1 box of 30</w:t>
            </w:r>
            <w:r w:rsidRPr="00B9728D">
              <w:rPr>
                <w:rFonts w:ascii="Times New Roman" w:hAnsi="Times New Roman" w:cs="Times New Roman"/>
                <w:i/>
                <w:sz w:val="22"/>
                <w:szCs w:val="22"/>
                <w:lang w:val="en-CA"/>
              </w:rPr>
              <w:t xml:space="preserve"> tablets</w:t>
            </w:r>
          </w:p>
        </w:tc>
        <w:tc>
          <w:tcPr>
            <w:tcW w:w="1843" w:type="dxa"/>
            <w:vMerge/>
            <w:shd w:val="clear" w:color="auto" w:fill="auto"/>
          </w:tcPr>
          <w:p w14:paraId="1EA0083B" w14:textId="77777777" w:rsidR="00A56BCA" w:rsidRPr="00B9728D" w:rsidRDefault="00A56BCA" w:rsidP="003D32D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CCC"/>
          </w:tcPr>
          <w:p w14:paraId="7C688FD4" w14:textId="77777777" w:rsidR="00A56BCA" w:rsidRPr="00B9728D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CCCCC"/>
          </w:tcPr>
          <w:p w14:paraId="5262B465" w14:textId="77777777" w:rsidR="00A56BCA" w:rsidRPr="00B9728D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CCC"/>
          </w:tcPr>
          <w:p w14:paraId="2FAF749D" w14:textId="77777777" w:rsidR="00A56BCA" w:rsidRPr="00B9728D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CCCC"/>
          </w:tcPr>
          <w:p w14:paraId="7919706A" w14:textId="77777777" w:rsidR="00A56BCA" w:rsidRPr="00B9728D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5FFA9A5A" w14:textId="77777777" w:rsidR="00A56BCA" w:rsidRPr="00B9728D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C0054AD" w14:textId="77777777" w:rsidR="00A56BCA" w:rsidRPr="00B9728D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3BD2C7E" w14:textId="77777777" w:rsidR="00A56BCA" w:rsidRPr="00B9728D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B60A7BB" w14:textId="77777777" w:rsidR="00A56BCA" w:rsidRPr="00B9728D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</w:p>
        </w:tc>
      </w:tr>
      <w:tr w:rsidR="00A56BCA" w:rsidRPr="00B67D37" w14:paraId="484C3AB0" w14:textId="77777777" w:rsidTr="004B620F">
        <w:trPr>
          <w:trHeight w:val="532"/>
        </w:trPr>
        <w:tc>
          <w:tcPr>
            <w:tcW w:w="2552" w:type="dxa"/>
          </w:tcPr>
          <w:p w14:paraId="0926EF54" w14:textId="77777777" w:rsidR="00A56BCA" w:rsidRPr="000B6B0A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Insulin</w:t>
            </w:r>
            <w:proofErr w:type="spellEnd"/>
            <w:r w:rsidRPr="000B6B0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</w:p>
          <w:p w14:paraId="35B80EAE" w14:textId="77777777" w:rsidR="00A56BCA" w:rsidRPr="000B6B0A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0B6B0A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 xml:space="preserve">1 flacon de 10 ml </w:t>
            </w:r>
          </w:p>
        </w:tc>
        <w:tc>
          <w:tcPr>
            <w:tcW w:w="1843" w:type="dxa"/>
            <w:shd w:val="clear" w:color="auto" w:fill="auto"/>
          </w:tcPr>
          <w:p w14:paraId="711806A5" w14:textId="77777777" w:rsidR="00A56BCA" w:rsidRPr="000B6B0A" w:rsidRDefault="00A56BCA" w:rsidP="003D32D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1C3D530" w14:textId="77777777" w:rsidR="00A56BCA" w:rsidRPr="000B6B0A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0D665FC" w14:textId="77777777" w:rsidR="00A56BCA" w:rsidRPr="000B6B0A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C133C55" w14:textId="77777777" w:rsidR="00A56BCA" w:rsidRPr="000B6B0A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8FE3CCE" w14:textId="77777777" w:rsidR="00A56BCA" w:rsidRPr="000B6B0A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2C6F7FF5" w14:textId="77777777" w:rsidR="00A56BCA" w:rsidRPr="000B6B0A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C8C9AAB" w14:textId="77777777" w:rsidR="00A56BCA" w:rsidRPr="000B6B0A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9166298" w14:textId="77777777" w:rsidR="00A56BCA" w:rsidRPr="000B6B0A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AD13E34" w14:textId="77777777" w:rsidR="00A56BCA" w:rsidRPr="000B6B0A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</w:tr>
      <w:tr w:rsidR="00A56BCA" w:rsidRPr="00B67D37" w14:paraId="34CF6D1A" w14:textId="77777777" w:rsidTr="004B620F">
        <w:trPr>
          <w:trHeight w:val="532"/>
        </w:trPr>
        <w:tc>
          <w:tcPr>
            <w:tcW w:w="2552" w:type="dxa"/>
          </w:tcPr>
          <w:p w14:paraId="2F745E0F" w14:textId="77777777" w:rsidR="00A56BCA" w:rsidRPr="00B9728D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proofErr w:type="spellStart"/>
            <w:r w:rsidRPr="00B9728D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Oxacil</w:t>
            </w:r>
            <w:r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l</w:t>
            </w:r>
            <w:r w:rsidRPr="00B9728D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ine</w:t>
            </w:r>
            <w:proofErr w:type="spellEnd"/>
            <w:r w:rsidRPr="00273A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D2"/>
            </w:r>
            <w:r w:rsidRPr="00B9728D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 500 mg</w:t>
            </w:r>
          </w:p>
          <w:p w14:paraId="1E494369" w14:textId="77777777" w:rsidR="00A56BCA" w:rsidRPr="00B9728D" w:rsidRDefault="00A56BCA" w:rsidP="003D32D2">
            <w:pPr>
              <w:rPr>
                <w:rFonts w:ascii="Times New Roman" w:hAnsi="Times New Roman" w:cs="Times New Roman"/>
                <w:i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en-CA"/>
              </w:rPr>
              <w:t>1 box of 12</w:t>
            </w:r>
            <w:r w:rsidRPr="00B9728D">
              <w:rPr>
                <w:rFonts w:ascii="Times New Roman" w:hAnsi="Times New Roman" w:cs="Times New Roman"/>
                <w:i/>
                <w:sz w:val="22"/>
                <w:szCs w:val="22"/>
                <w:lang w:val="en-CA"/>
              </w:rPr>
              <w:t xml:space="preserve"> tablets</w:t>
            </w:r>
          </w:p>
        </w:tc>
        <w:tc>
          <w:tcPr>
            <w:tcW w:w="1843" w:type="dxa"/>
            <w:shd w:val="clear" w:color="auto" w:fill="auto"/>
          </w:tcPr>
          <w:p w14:paraId="7BABE470" w14:textId="77777777" w:rsidR="00A56BCA" w:rsidRPr="000B6B0A" w:rsidRDefault="00A56BCA" w:rsidP="003D32D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</w:t>
            </w:r>
            <w:r w:rsidRPr="005F16E1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ntibiotics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C679FF7" w14:textId="77777777" w:rsidR="00A56BCA" w:rsidRPr="000B6B0A" w:rsidRDefault="00A56BCA" w:rsidP="003D32D2">
            <w:pP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</w:tcPr>
          <w:p w14:paraId="7E708332" w14:textId="77777777" w:rsidR="00A56BCA" w:rsidRPr="000B6B0A" w:rsidRDefault="00A56BCA" w:rsidP="003D32D2">
            <w:pP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</w:tcPr>
          <w:p w14:paraId="3D660568" w14:textId="77777777" w:rsidR="00A56BCA" w:rsidRPr="000B6B0A" w:rsidRDefault="00A56BCA" w:rsidP="003D32D2">
            <w:pP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850" w:type="dxa"/>
          </w:tcPr>
          <w:p w14:paraId="0DEA4485" w14:textId="77777777" w:rsidR="00A56BCA" w:rsidRPr="000B6B0A" w:rsidRDefault="00A56BCA" w:rsidP="003D32D2">
            <w:pP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F535EB5" w14:textId="77777777" w:rsidR="00A56BCA" w:rsidRPr="000B6B0A" w:rsidRDefault="00A56BCA" w:rsidP="003D32D2">
            <w:pP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</w:tcPr>
          <w:p w14:paraId="6C652F07" w14:textId="77777777" w:rsidR="00A56BCA" w:rsidRPr="000B6B0A" w:rsidRDefault="00A56BCA" w:rsidP="003D32D2">
            <w:pP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1984" w:type="dxa"/>
          </w:tcPr>
          <w:p w14:paraId="00CA0154" w14:textId="77777777" w:rsidR="00A56BCA" w:rsidRPr="000B6B0A" w:rsidRDefault="00A56BCA" w:rsidP="003D32D2">
            <w:pP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</w:tcPr>
          <w:p w14:paraId="60A1A8A3" w14:textId="77777777" w:rsidR="00A56BCA" w:rsidRPr="000B6B0A" w:rsidRDefault="00A56BCA" w:rsidP="003D32D2">
            <w:pP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</w:p>
        </w:tc>
      </w:tr>
      <w:tr w:rsidR="00A56BCA" w:rsidRPr="00B67D37" w14:paraId="18AE4D88" w14:textId="77777777" w:rsidTr="004B620F">
        <w:trPr>
          <w:trHeight w:val="532"/>
        </w:trPr>
        <w:tc>
          <w:tcPr>
            <w:tcW w:w="2552" w:type="dxa"/>
          </w:tcPr>
          <w:p w14:paraId="1499555D" w14:textId="77777777" w:rsidR="00A56BCA" w:rsidRPr="00B9728D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proofErr w:type="spellStart"/>
            <w:r w:rsidRPr="00B9728D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Vastarel</w:t>
            </w:r>
            <w:proofErr w:type="spellEnd"/>
            <w:r w:rsidRPr="00273A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D2"/>
            </w:r>
            <w:r w:rsidRPr="00B9728D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 35mg </w:t>
            </w:r>
          </w:p>
          <w:p w14:paraId="596C9F3C" w14:textId="77777777" w:rsidR="00A56BCA" w:rsidRPr="00B9728D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en-CA"/>
              </w:rPr>
              <w:t>1 A box of 60</w:t>
            </w:r>
            <w:r w:rsidRPr="00B9728D">
              <w:rPr>
                <w:rFonts w:ascii="Times New Roman" w:hAnsi="Times New Roman" w:cs="Times New Roman"/>
                <w:i/>
                <w:sz w:val="22"/>
                <w:szCs w:val="22"/>
                <w:lang w:val="en-CA"/>
              </w:rPr>
              <w:t xml:space="preserve"> tablets</w:t>
            </w:r>
          </w:p>
        </w:tc>
        <w:tc>
          <w:tcPr>
            <w:tcW w:w="1843" w:type="dxa"/>
            <w:shd w:val="clear" w:color="auto" w:fill="auto"/>
          </w:tcPr>
          <w:p w14:paraId="3725A175" w14:textId="77777777" w:rsidR="00A56BCA" w:rsidRPr="000B6B0A" w:rsidRDefault="00A56BCA" w:rsidP="003D32D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V</w:t>
            </w:r>
            <w:r w:rsidRPr="005F16E1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asodilator</w:t>
            </w:r>
            <w:proofErr w:type="spellEnd"/>
            <w:r w:rsidRPr="005F16E1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559" w:type="dxa"/>
          </w:tcPr>
          <w:p w14:paraId="39AFC51E" w14:textId="77777777" w:rsidR="00A56BCA" w:rsidRPr="000B6B0A" w:rsidRDefault="00A56BCA" w:rsidP="003D32D2">
            <w:pP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</w:tcPr>
          <w:p w14:paraId="2729F1E8" w14:textId="77777777" w:rsidR="00A56BCA" w:rsidRPr="000B6B0A" w:rsidRDefault="00A56BCA" w:rsidP="003D32D2">
            <w:pP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F321B3D" w14:textId="77777777" w:rsidR="00A56BCA" w:rsidRPr="000B6B0A" w:rsidRDefault="00A56BCA" w:rsidP="003D32D2">
            <w:pP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04BB15B" w14:textId="77777777" w:rsidR="00A56BCA" w:rsidRPr="000B6B0A" w:rsidRDefault="00A56BCA" w:rsidP="003D32D2">
            <w:pP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2DF9A65" w14:textId="77777777" w:rsidR="00A56BCA" w:rsidRPr="000B6B0A" w:rsidRDefault="00A56BCA" w:rsidP="003D32D2">
            <w:pP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732E039" w14:textId="77777777" w:rsidR="00A56BCA" w:rsidRPr="000B6B0A" w:rsidRDefault="00A56BCA" w:rsidP="003D32D2">
            <w:pP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5D0A1C8" w14:textId="77777777" w:rsidR="00A56BCA" w:rsidRPr="000B6B0A" w:rsidRDefault="00A56BCA" w:rsidP="003D32D2">
            <w:pP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FDB3C89" w14:textId="77777777" w:rsidR="00A56BCA" w:rsidRPr="000B6B0A" w:rsidRDefault="00A56BCA" w:rsidP="003D32D2">
            <w:pP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</w:p>
        </w:tc>
      </w:tr>
      <w:tr w:rsidR="00A56BCA" w:rsidRPr="00B67D37" w14:paraId="6C04B630" w14:textId="77777777" w:rsidTr="004B620F">
        <w:trPr>
          <w:trHeight w:val="532"/>
        </w:trPr>
        <w:tc>
          <w:tcPr>
            <w:tcW w:w="2552" w:type="dxa"/>
          </w:tcPr>
          <w:p w14:paraId="71E11453" w14:textId="77777777" w:rsidR="00A56BCA" w:rsidRPr="00B9728D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B9728D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Captopril</w:t>
            </w:r>
            <w:r w:rsidRPr="00273A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D2"/>
            </w:r>
            <w:r w:rsidRPr="00B9728D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 25mg</w:t>
            </w:r>
          </w:p>
          <w:p w14:paraId="62D59DA6" w14:textId="77777777" w:rsidR="00A56BCA" w:rsidRPr="00B9728D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en-CA"/>
              </w:rPr>
              <w:t xml:space="preserve">1 box of 30 </w:t>
            </w:r>
            <w:r w:rsidRPr="00B9728D">
              <w:rPr>
                <w:rFonts w:ascii="Times New Roman" w:hAnsi="Times New Roman" w:cs="Times New Roman"/>
                <w:i/>
                <w:sz w:val="22"/>
                <w:szCs w:val="22"/>
                <w:lang w:val="en-CA"/>
              </w:rPr>
              <w:t>tablets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380DDFEB" w14:textId="77777777" w:rsidR="00A56BCA" w:rsidRPr="005F16E1" w:rsidRDefault="00A56BCA" w:rsidP="003D32D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F16E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Antihypertensive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7540275" w14:textId="77777777" w:rsidR="00A56BCA" w:rsidRPr="005F16E1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14:paraId="3CEEEBF1" w14:textId="77777777" w:rsidR="00A56BCA" w:rsidRPr="000B6B0A" w:rsidRDefault="00A56BCA" w:rsidP="003D32D2">
            <w:pP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shd w:val="clear" w:color="auto" w:fill="auto"/>
          </w:tcPr>
          <w:p w14:paraId="34DE4130" w14:textId="77777777" w:rsidR="00A56BCA" w:rsidRPr="000B6B0A" w:rsidRDefault="00A56BCA" w:rsidP="003D32D2">
            <w:pP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D779099" w14:textId="77777777" w:rsidR="00A56BCA" w:rsidRPr="000B6B0A" w:rsidRDefault="00A56BCA" w:rsidP="003D32D2">
            <w:pP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1843" w:type="dxa"/>
            <w:shd w:val="clear" w:color="auto" w:fill="CCCCCC"/>
          </w:tcPr>
          <w:p w14:paraId="7EF32654" w14:textId="77777777" w:rsidR="00A56BCA" w:rsidRPr="000B6B0A" w:rsidRDefault="00A56BCA" w:rsidP="003D32D2">
            <w:pP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  <w:shd w:val="clear" w:color="auto" w:fill="CCCCCC"/>
          </w:tcPr>
          <w:p w14:paraId="5112622B" w14:textId="77777777" w:rsidR="00A56BCA" w:rsidRPr="000B6B0A" w:rsidRDefault="00A56BCA" w:rsidP="003D32D2">
            <w:pP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1984" w:type="dxa"/>
            <w:shd w:val="clear" w:color="auto" w:fill="CCCCCC"/>
          </w:tcPr>
          <w:p w14:paraId="494CFCFD" w14:textId="77777777" w:rsidR="00A56BCA" w:rsidRPr="000B6B0A" w:rsidRDefault="00A56BCA" w:rsidP="003D32D2">
            <w:pP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  <w:shd w:val="clear" w:color="auto" w:fill="CCCCCC"/>
          </w:tcPr>
          <w:p w14:paraId="299248EF" w14:textId="77777777" w:rsidR="00A56BCA" w:rsidRPr="000B6B0A" w:rsidRDefault="00A56BCA" w:rsidP="003D32D2">
            <w:pP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</w:p>
        </w:tc>
      </w:tr>
      <w:tr w:rsidR="00A56BCA" w:rsidRPr="00B83D3D" w14:paraId="0BFFF19A" w14:textId="77777777" w:rsidTr="004B620F">
        <w:trPr>
          <w:trHeight w:val="532"/>
        </w:trPr>
        <w:tc>
          <w:tcPr>
            <w:tcW w:w="2552" w:type="dxa"/>
          </w:tcPr>
          <w:p w14:paraId="0BCE4694" w14:textId="77777777" w:rsidR="00A56BCA" w:rsidRPr="00B9728D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proofErr w:type="spellStart"/>
            <w:r w:rsidRPr="00B9728D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Ramipril</w:t>
            </w:r>
            <w:proofErr w:type="spellEnd"/>
            <w:r w:rsidRPr="00273A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D2"/>
            </w:r>
            <w:r w:rsidRPr="00B02D92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 </w:t>
            </w:r>
            <w:r w:rsidRPr="00B9728D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5mg</w:t>
            </w:r>
          </w:p>
          <w:p w14:paraId="0376480D" w14:textId="77777777" w:rsidR="00A56BCA" w:rsidRPr="00B9728D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en-CA"/>
              </w:rPr>
              <w:t>1 box of 90</w:t>
            </w:r>
            <w:r w:rsidRPr="00B9728D">
              <w:rPr>
                <w:rFonts w:ascii="Times New Roman" w:hAnsi="Times New Roman" w:cs="Times New Roman"/>
                <w:i/>
                <w:sz w:val="22"/>
                <w:szCs w:val="22"/>
                <w:lang w:val="en-CA"/>
              </w:rPr>
              <w:t xml:space="preserve"> tablets</w:t>
            </w:r>
          </w:p>
        </w:tc>
        <w:tc>
          <w:tcPr>
            <w:tcW w:w="1843" w:type="dxa"/>
            <w:vMerge/>
            <w:shd w:val="clear" w:color="auto" w:fill="auto"/>
          </w:tcPr>
          <w:p w14:paraId="6BB6DB9C" w14:textId="77777777" w:rsidR="00A56BCA" w:rsidRPr="005F16E1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CCC"/>
          </w:tcPr>
          <w:p w14:paraId="6113D50C" w14:textId="77777777" w:rsidR="00A56BCA" w:rsidRPr="005F16E1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CCCCCC"/>
          </w:tcPr>
          <w:p w14:paraId="50E1246B" w14:textId="77777777" w:rsidR="00A56BCA" w:rsidRPr="00B9728D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</w:p>
        </w:tc>
        <w:tc>
          <w:tcPr>
            <w:tcW w:w="1559" w:type="dxa"/>
            <w:shd w:val="clear" w:color="auto" w:fill="CCCCCC"/>
          </w:tcPr>
          <w:p w14:paraId="683F0EC3" w14:textId="77777777" w:rsidR="00A56BCA" w:rsidRPr="00B9728D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</w:p>
        </w:tc>
        <w:tc>
          <w:tcPr>
            <w:tcW w:w="850" w:type="dxa"/>
            <w:shd w:val="clear" w:color="auto" w:fill="CCCCCC"/>
          </w:tcPr>
          <w:p w14:paraId="56262C46" w14:textId="77777777" w:rsidR="00A56BCA" w:rsidRPr="00B9728D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17D66AE" w14:textId="77777777" w:rsidR="00A56BCA" w:rsidRPr="00B9728D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</w:p>
        </w:tc>
        <w:tc>
          <w:tcPr>
            <w:tcW w:w="709" w:type="dxa"/>
          </w:tcPr>
          <w:p w14:paraId="12D8CE3F" w14:textId="77777777" w:rsidR="00A56BCA" w:rsidRPr="00B9728D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</w:p>
        </w:tc>
        <w:tc>
          <w:tcPr>
            <w:tcW w:w="1984" w:type="dxa"/>
          </w:tcPr>
          <w:p w14:paraId="226D00BC" w14:textId="77777777" w:rsidR="00A56BCA" w:rsidRPr="00B9728D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</w:p>
        </w:tc>
        <w:tc>
          <w:tcPr>
            <w:tcW w:w="709" w:type="dxa"/>
          </w:tcPr>
          <w:p w14:paraId="4AC1E877" w14:textId="77777777" w:rsidR="00A56BCA" w:rsidRPr="00B9728D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</w:p>
        </w:tc>
      </w:tr>
      <w:tr w:rsidR="00A56BCA" w:rsidRPr="00B83D3D" w14:paraId="569C7FEC" w14:textId="77777777" w:rsidTr="004B620F">
        <w:trPr>
          <w:trHeight w:val="532"/>
        </w:trPr>
        <w:tc>
          <w:tcPr>
            <w:tcW w:w="2552" w:type="dxa"/>
          </w:tcPr>
          <w:p w14:paraId="74E468A6" w14:textId="77777777" w:rsidR="00A56BCA" w:rsidRPr="00B9728D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B9728D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Valsartan</w:t>
            </w:r>
            <w:r w:rsidRPr="00273A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D2"/>
            </w:r>
            <w:r w:rsidRPr="00B9728D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 80 mg </w:t>
            </w:r>
          </w:p>
          <w:p w14:paraId="798FA1FC" w14:textId="77777777" w:rsidR="00A56BCA" w:rsidRPr="00B9728D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B9728D">
              <w:rPr>
                <w:rFonts w:ascii="Times New Roman" w:hAnsi="Times New Roman" w:cs="Times New Roman"/>
                <w:i/>
                <w:sz w:val="22"/>
                <w:szCs w:val="22"/>
                <w:lang w:val="en-CA"/>
              </w:rPr>
              <w:t>1 box of 30 tablets</w:t>
            </w:r>
          </w:p>
        </w:tc>
        <w:tc>
          <w:tcPr>
            <w:tcW w:w="1843" w:type="dxa"/>
            <w:vMerge/>
            <w:shd w:val="clear" w:color="auto" w:fill="auto"/>
          </w:tcPr>
          <w:p w14:paraId="16464027" w14:textId="77777777" w:rsidR="00A56BCA" w:rsidRPr="00B9728D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</w:p>
        </w:tc>
        <w:tc>
          <w:tcPr>
            <w:tcW w:w="1559" w:type="dxa"/>
            <w:shd w:val="clear" w:color="auto" w:fill="auto"/>
          </w:tcPr>
          <w:p w14:paraId="2017D889" w14:textId="77777777" w:rsidR="00A56BCA" w:rsidRPr="00B9728D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</w:p>
        </w:tc>
        <w:tc>
          <w:tcPr>
            <w:tcW w:w="709" w:type="dxa"/>
          </w:tcPr>
          <w:p w14:paraId="4DDAB45E" w14:textId="77777777" w:rsidR="00A56BCA" w:rsidRPr="00B9728D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A46679E" w14:textId="77777777" w:rsidR="00A56BCA" w:rsidRPr="00B9728D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A0200B3" w14:textId="77777777" w:rsidR="00A56BCA" w:rsidRPr="00B9728D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19E1A6E0" w14:textId="77777777" w:rsidR="00A56BCA" w:rsidRPr="00B9728D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0CB9CAC" w14:textId="77777777" w:rsidR="00A56BCA" w:rsidRPr="00B9728D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E4615EE" w14:textId="77777777" w:rsidR="00A56BCA" w:rsidRPr="00B9728D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1C3FBB8" w14:textId="77777777" w:rsidR="00A56BCA" w:rsidRPr="00B9728D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</w:p>
        </w:tc>
      </w:tr>
    </w:tbl>
    <w:p w14:paraId="4CE45A2A" w14:textId="77777777" w:rsidR="00A56BCA" w:rsidRDefault="00A56BCA" w:rsidP="00A56BCA">
      <w:r>
        <w:br w:type="page"/>
      </w:r>
    </w:p>
    <w:tbl>
      <w:tblPr>
        <w:tblStyle w:val="Grille"/>
        <w:tblW w:w="1403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843"/>
        <w:gridCol w:w="1559"/>
        <w:gridCol w:w="709"/>
        <w:gridCol w:w="1559"/>
        <w:gridCol w:w="850"/>
        <w:gridCol w:w="1843"/>
        <w:gridCol w:w="709"/>
        <w:gridCol w:w="1984"/>
        <w:gridCol w:w="709"/>
      </w:tblGrid>
      <w:tr w:rsidR="00A56BCA" w:rsidRPr="000B6B0A" w14:paraId="5C5D79C7" w14:textId="77777777" w:rsidTr="003D32D2">
        <w:trPr>
          <w:trHeight w:val="532"/>
        </w:trPr>
        <w:tc>
          <w:tcPr>
            <w:tcW w:w="2269" w:type="dxa"/>
          </w:tcPr>
          <w:p w14:paraId="6F63D2C0" w14:textId="77777777" w:rsidR="00A56BCA" w:rsidRPr="00B9728D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B9728D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Aspirin</w:t>
            </w:r>
            <w:r w:rsidRPr="00691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D2"/>
            </w:r>
            <w:r w:rsidRPr="0069198F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 </w:t>
            </w:r>
            <w:r w:rsidRPr="00B9728D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100 mg </w:t>
            </w:r>
          </w:p>
          <w:p w14:paraId="6398F341" w14:textId="77777777" w:rsidR="00A56BCA" w:rsidRPr="00B9728D" w:rsidRDefault="00A56BCA" w:rsidP="003D32D2">
            <w:pPr>
              <w:rPr>
                <w:rFonts w:ascii="Times New Roman" w:hAnsi="Times New Roman" w:cs="Times New Roman"/>
                <w:i/>
                <w:sz w:val="22"/>
                <w:szCs w:val="22"/>
                <w:lang w:val="en-CA"/>
              </w:rPr>
            </w:pPr>
            <w:r w:rsidRPr="00B9728D">
              <w:rPr>
                <w:rFonts w:ascii="Times New Roman" w:hAnsi="Times New Roman" w:cs="Times New Roman"/>
                <w:i/>
                <w:sz w:val="22"/>
                <w:szCs w:val="22"/>
                <w:lang w:val="en-CA"/>
              </w:rPr>
              <w:t xml:space="preserve">1 box of </w:t>
            </w:r>
            <w:proofErr w:type="gramStart"/>
            <w:r w:rsidRPr="00B9728D">
              <w:rPr>
                <w:rFonts w:ascii="Times New Roman" w:hAnsi="Times New Roman" w:cs="Times New Roman"/>
                <w:i/>
                <w:sz w:val="22"/>
                <w:szCs w:val="22"/>
                <w:lang w:val="en-CA"/>
              </w:rPr>
              <w:t>30  tablets</w:t>
            </w:r>
            <w:proofErr w:type="gramEnd"/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7DB8E6D7" w14:textId="77777777" w:rsidR="00A56BCA" w:rsidRPr="000B6B0A" w:rsidRDefault="00A56BCA" w:rsidP="003D32D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B45A3F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antiplatelet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agents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97CCB54" w14:textId="77777777" w:rsidR="00A56BCA" w:rsidRPr="000B6B0A" w:rsidRDefault="00A56BCA" w:rsidP="003D32D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3912DDC" w14:textId="77777777" w:rsidR="00A56BCA" w:rsidRPr="000B6B0A" w:rsidRDefault="00A56BCA" w:rsidP="003D32D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3990A50" w14:textId="77777777" w:rsidR="00A56BCA" w:rsidRPr="000B6B0A" w:rsidRDefault="00A56BCA" w:rsidP="003D32D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12DA482" w14:textId="77777777" w:rsidR="00A56BCA" w:rsidRPr="000B6B0A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CCCCC"/>
          </w:tcPr>
          <w:p w14:paraId="5F0CFC65" w14:textId="77777777" w:rsidR="00A56BCA" w:rsidRPr="000B6B0A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  <w:shd w:val="clear" w:color="auto" w:fill="CCCCCC"/>
          </w:tcPr>
          <w:p w14:paraId="103BA17C" w14:textId="77777777" w:rsidR="00A56BCA" w:rsidRPr="000B6B0A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1984" w:type="dxa"/>
            <w:shd w:val="clear" w:color="auto" w:fill="CCCCCC"/>
          </w:tcPr>
          <w:p w14:paraId="5AAED003" w14:textId="77777777" w:rsidR="00A56BCA" w:rsidRPr="000B6B0A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  <w:shd w:val="clear" w:color="auto" w:fill="CCCCCC"/>
          </w:tcPr>
          <w:p w14:paraId="7F6EE53E" w14:textId="77777777" w:rsidR="00A56BCA" w:rsidRPr="000B6B0A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</w:tr>
      <w:tr w:rsidR="00A56BCA" w:rsidRPr="00B83D3D" w14:paraId="18500145" w14:textId="77777777" w:rsidTr="003D32D2">
        <w:trPr>
          <w:trHeight w:val="532"/>
        </w:trPr>
        <w:tc>
          <w:tcPr>
            <w:tcW w:w="2269" w:type="dxa"/>
          </w:tcPr>
          <w:p w14:paraId="0915A3AF" w14:textId="77777777" w:rsidR="00A56BCA" w:rsidRPr="00B9728D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B9728D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Plavix</w:t>
            </w:r>
            <w:r w:rsidRPr="00691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D2"/>
            </w:r>
            <w:r w:rsidRPr="00B9728D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 75 mg (</w:t>
            </w:r>
            <w:proofErr w:type="spellStart"/>
            <w:r w:rsidRPr="00B9728D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Clopidogrel</w:t>
            </w:r>
            <w:proofErr w:type="spellEnd"/>
            <w:r w:rsidRPr="00B9728D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)</w:t>
            </w:r>
          </w:p>
          <w:p w14:paraId="1E3522A1" w14:textId="77777777" w:rsidR="00A56BCA" w:rsidRPr="00B9728D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B9728D">
              <w:rPr>
                <w:rFonts w:ascii="Times New Roman" w:hAnsi="Times New Roman" w:cs="Times New Roman"/>
                <w:i/>
                <w:sz w:val="22"/>
                <w:szCs w:val="22"/>
                <w:lang w:val="en-CA"/>
              </w:rPr>
              <w:t>1 A box of 30 tablets</w:t>
            </w:r>
          </w:p>
        </w:tc>
        <w:tc>
          <w:tcPr>
            <w:tcW w:w="1843" w:type="dxa"/>
            <w:vMerge/>
            <w:shd w:val="clear" w:color="auto" w:fill="auto"/>
          </w:tcPr>
          <w:p w14:paraId="777E3AD9" w14:textId="77777777" w:rsidR="00A56BCA" w:rsidRPr="00B9728D" w:rsidRDefault="00A56BCA" w:rsidP="003D32D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</w:p>
        </w:tc>
        <w:tc>
          <w:tcPr>
            <w:tcW w:w="1559" w:type="dxa"/>
            <w:shd w:val="clear" w:color="auto" w:fill="CCCCCC"/>
          </w:tcPr>
          <w:p w14:paraId="40A49829" w14:textId="77777777" w:rsidR="00A56BCA" w:rsidRPr="00B9728D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</w:p>
        </w:tc>
        <w:tc>
          <w:tcPr>
            <w:tcW w:w="709" w:type="dxa"/>
            <w:shd w:val="clear" w:color="auto" w:fill="CCCCCC"/>
          </w:tcPr>
          <w:p w14:paraId="056E2428" w14:textId="77777777" w:rsidR="00A56BCA" w:rsidRPr="00B9728D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CCC"/>
          </w:tcPr>
          <w:p w14:paraId="6D6DBC0A" w14:textId="77777777" w:rsidR="00A56BCA" w:rsidRPr="00B9728D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CCCC"/>
          </w:tcPr>
          <w:p w14:paraId="25D3BD9A" w14:textId="77777777" w:rsidR="00A56BCA" w:rsidRPr="00B9728D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471D7B10" w14:textId="77777777" w:rsidR="00A56BCA" w:rsidRPr="00B9728D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106DE8B" w14:textId="77777777" w:rsidR="00A56BCA" w:rsidRPr="00B9728D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F944A26" w14:textId="77777777" w:rsidR="00A56BCA" w:rsidRPr="00B9728D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6ED4A81" w14:textId="77777777" w:rsidR="00A56BCA" w:rsidRPr="00B9728D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</w:p>
        </w:tc>
      </w:tr>
      <w:tr w:rsidR="00A56BCA" w:rsidRPr="000B6B0A" w14:paraId="3B81F750" w14:textId="77777777" w:rsidTr="003D32D2">
        <w:trPr>
          <w:trHeight w:val="532"/>
        </w:trPr>
        <w:tc>
          <w:tcPr>
            <w:tcW w:w="2269" w:type="dxa"/>
          </w:tcPr>
          <w:p w14:paraId="504D75B4" w14:textId="77777777" w:rsidR="00A56BCA" w:rsidRPr="00B9728D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proofErr w:type="spellStart"/>
            <w:r w:rsidRPr="00B9728D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Lasilix</w:t>
            </w:r>
            <w:proofErr w:type="spellEnd"/>
            <w:r w:rsidRPr="00691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D2"/>
            </w:r>
            <w:r w:rsidRPr="00B9728D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 40 mg</w:t>
            </w:r>
          </w:p>
          <w:p w14:paraId="46A958BA" w14:textId="77777777" w:rsidR="00A56BCA" w:rsidRPr="00B9728D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B9728D">
              <w:rPr>
                <w:rFonts w:ascii="Times New Roman" w:hAnsi="Times New Roman" w:cs="Times New Roman"/>
                <w:i/>
                <w:sz w:val="22"/>
                <w:szCs w:val="22"/>
                <w:lang w:val="en-CA"/>
              </w:rPr>
              <w:t xml:space="preserve">1 box of </w:t>
            </w:r>
            <w:proofErr w:type="gramStart"/>
            <w:r w:rsidRPr="00B9728D">
              <w:rPr>
                <w:rFonts w:ascii="Times New Roman" w:hAnsi="Times New Roman" w:cs="Times New Roman"/>
                <w:i/>
                <w:sz w:val="22"/>
                <w:szCs w:val="22"/>
                <w:lang w:val="en-CA"/>
              </w:rPr>
              <w:t>100  tablets</w:t>
            </w:r>
            <w:proofErr w:type="gramEnd"/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69BDA558" w14:textId="77777777" w:rsidR="00A56BCA" w:rsidRPr="000B6B0A" w:rsidRDefault="00A56BCA" w:rsidP="003D32D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Diure</w:t>
            </w:r>
            <w:r w:rsidRPr="000B6B0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ti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cs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B7D0FA4" w14:textId="77777777" w:rsidR="00A56BCA" w:rsidRPr="000B6B0A" w:rsidRDefault="00A56BCA" w:rsidP="003D32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7CDC4EA" w14:textId="77777777" w:rsidR="00A56BCA" w:rsidRPr="000B6B0A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C084A02" w14:textId="77777777" w:rsidR="00A56BCA" w:rsidRPr="000B6B0A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50BF216" w14:textId="77777777" w:rsidR="00A56BCA" w:rsidRPr="000B6B0A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CCCCC"/>
          </w:tcPr>
          <w:p w14:paraId="46531B25" w14:textId="77777777" w:rsidR="00A56BCA" w:rsidRPr="000B6B0A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CCCCC"/>
          </w:tcPr>
          <w:p w14:paraId="7D453C85" w14:textId="77777777" w:rsidR="00A56BCA" w:rsidRPr="000B6B0A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CCCCC"/>
          </w:tcPr>
          <w:p w14:paraId="642FB19A" w14:textId="77777777" w:rsidR="00A56BCA" w:rsidRPr="000B6B0A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CCCCC"/>
          </w:tcPr>
          <w:p w14:paraId="14BD4162" w14:textId="77777777" w:rsidR="00A56BCA" w:rsidRPr="000B6B0A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</w:tr>
      <w:tr w:rsidR="00A56BCA" w:rsidRPr="00B83D3D" w14:paraId="25E3853B" w14:textId="77777777" w:rsidTr="003D32D2">
        <w:trPr>
          <w:trHeight w:val="532"/>
        </w:trPr>
        <w:tc>
          <w:tcPr>
            <w:tcW w:w="2269" w:type="dxa"/>
          </w:tcPr>
          <w:p w14:paraId="03F98013" w14:textId="77777777" w:rsidR="00A56BCA" w:rsidRPr="000B6B0A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proofErr w:type="spellStart"/>
            <w:r w:rsidRPr="000B6B0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Lasilix</w:t>
            </w:r>
            <w:proofErr w:type="spellEnd"/>
            <w:r w:rsidRPr="000B6B0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spécial</w:t>
            </w:r>
            <w:r w:rsidRPr="00691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D2"/>
            </w:r>
            <w:r w:rsidRPr="0069198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0B6B0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500mg </w:t>
            </w:r>
          </w:p>
          <w:p w14:paraId="15B2FB5F" w14:textId="77777777" w:rsidR="00A56BCA" w:rsidRPr="000B6B0A" w:rsidRDefault="00A56BCA" w:rsidP="003D32D2">
            <w:pPr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  <w:r w:rsidRPr="000B6B0A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 xml:space="preserve">1 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box of 3</w:t>
            </w:r>
            <w:r w:rsidRPr="000B6B0A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 xml:space="preserve">0 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tablets</w:t>
            </w:r>
            <w:proofErr w:type="spellEnd"/>
          </w:p>
        </w:tc>
        <w:tc>
          <w:tcPr>
            <w:tcW w:w="1843" w:type="dxa"/>
            <w:vMerge/>
            <w:shd w:val="clear" w:color="auto" w:fill="auto"/>
          </w:tcPr>
          <w:p w14:paraId="0E623445" w14:textId="77777777" w:rsidR="00A56BCA" w:rsidRPr="000B6B0A" w:rsidRDefault="00A56BCA" w:rsidP="003D32D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shd w:val="clear" w:color="auto" w:fill="CCCCCC"/>
          </w:tcPr>
          <w:p w14:paraId="687BFCDA" w14:textId="77777777" w:rsidR="00A56BCA" w:rsidRPr="000B6B0A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  <w:shd w:val="clear" w:color="auto" w:fill="CCCCCC"/>
          </w:tcPr>
          <w:p w14:paraId="77A02377" w14:textId="77777777" w:rsidR="00A56BCA" w:rsidRPr="000B6B0A" w:rsidRDefault="00A56BCA" w:rsidP="003D32D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shd w:val="clear" w:color="auto" w:fill="CCCCCC"/>
          </w:tcPr>
          <w:p w14:paraId="557D7820" w14:textId="77777777" w:rsidR="00A56BCA" w:rsidRPr="000B6B0A" w:rsidRDefault="00A56BCA" w:rsidP="003D32D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850" w:type="dxa"/>
            <w:shd w:val="clear" w:color="auto" w:fill="CCCCCC"/>
          </w:tcPr>
          <w:p w14:paraId="4976530B" w14:textId="77777777" w:rsidR="00A56BCA" w:rsidRPr="000B6B0A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1843" w:type="dxa"/>
            <w:shd w:val="clear" w:color="auto" w:fill="auto"/>
          </w:tcPr>
          <w:p w14:paraId="5B5CAAA8" w14:textId="77777777" w:rsidR="00A56BCA" w:rsidRPr="000B6B0A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</w:tcPr>
          <w:p w14:paraId="0D0BCAD2" w14:textId="77777777" w:rsidR="00A56BCA" w:rsidRPr="000B6B0A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1984" w:type="dxa"/>
          </w:tcPr>
          <w:p w14:paraId="1870A153" w14:textId="77777777" w:rsidR="00A56BCA" w:rsidRPr="000B6B0A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</w:tcPr>
          <w:p w14:paraId="33E9A81F" w14:textId="77777777" w:rsidR="00A56BCA" w:rsidRPr="000B6B0A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</w:tr>
      <w:tr w:rsidR="00A56BCA" w:rsidRPr="00B83D3D" w14:paraId="172646E5" w14:textId="77777777" w:rsidTr="003D32D2">
        <w:trPr>
          <w:trHeight w:val="532"/>
        </w:trPr>
        <w:tc>
          <w:tcPr>
            <w:tcW w:w="2269" w:type="dxa"/>
          </w:tcPr>
          <w:p w14:paraId="247AE55A" w14:textId="77777777" w:rsidR="00A56BCA" w:rsidRPr="00B9728D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B9728D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Calcium Carbonate 500 mg</w:t>
            </w:r>
          </w:p>
          <w:p w14:paraId="19BD7B06" w14:textId="77777777" w:rsidR="00A56BCA" w:rsidRPr="00B9728D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B9728D">
              <w:rPr>
                <w:rFonts w:ascii="Times New Roman" w:hAnsi="Times New Roman" w:cs="Times New Roman"/>
                <w:i/>
                <w:sz w:val="22"/>
                <w:szCs w:val="22"/>
                <w:lang w:val="en-CA"/>
              </w:rPr>
              <w:t>1 box of 30 tablets</w:t>
            </w:r>
          </w:p>
        </w:tc>
        <w:tc>
          <w:tcPr>
            <w:tcW w:w="1843" w:type="dxa"/>
            <w:shd w:val="clear" w:color="auto" w:fill="auto"/>
          </w:tcPr>
          <w:p w14:paraId="15255A0B" w14:textId="77777777" w:rsidR="00A56BCA" w:rsidRPr="000B6B0A" w:rsidRDefault="00A56BCA" w:rsidP="003D32D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In hypertension and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nephropathy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4FC08B3" w14:textId="77777777" w:rsidR="00A56BCA" w:rsidRPr="000B6B0A" w:rsidRDefault="00A56BCA" w:rsidP="003D32D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3E69769" w14:textId="77777777" w:rsidR="00A56BCA" w:rsidRPr="000B6B0A" w:rsidRDefault="00A56BCA" w:rsidP="003D32D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04B95ED" w14:textId="77777777" w:rsidR="00A56BCA" w:rsidRPr="000B6B0A" w:rsidRDefault="00A56BCA" w:rsidP="003D32D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EC36577" w14:textId="77777777" w:rsidR="00A56BCA" w:rsidRPr="000B6B0A" w:rsidRDefault="00A56BCA" w:rsidP="003D32D2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9183AD4" w14:textId="77777777" w:rsidR="00A56BCA" w:rsidRPr="000B6B0A" w:rsidRDefault="00A56BCA" w:rsidP="003D32D2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195C47D" w14:textId="77777777" w:rsidR="00A56BCA" w:rsidRPr="000B6B0A" w:rsidRDefault="00A56BCA" w:rsidP="003D32D2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99FB16C" w14:textId="77777777" w:rsidR="00A56BCA" w:rsidRPr="000B6B0A" w:rsidRDefault="00A56BCA" w:rsidP="003D32D2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E66570C" w14:textId="77777777" w:rsidR="00A56BCA" w:rsidRPr="000B6B0A" w:rsidRDefault="00A56BCA" w:rsidP="003D32D2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</w:tr>
      <w:tr w:rsidR="00A56BCA" w:rsidRPr="000B6B0A" w14:paraId="01AA6634" w14:textId="77777777" w:rsidTr="003D32D2">
        <w:trPr>
          <w:trHeight w:val="532"/>
        </w:trPr>
        <w:tc>
          <w:tcPr>
            <w:tcW w:w="2269" w:type="dxa"/>
          </w:tcPr>
          <w:p w14:paraId="327A895F" w14:textId="77777777" w:rsidR="00A56BCA" w:rsidRPr="00B9728D" w:rsidRDefault="00A56BCA" w:rsidP="003D32D2">
            <w:pPr>
              <w:rPr>
                <w:rFonts w:ascii="Times New Roman" w:hAnsi="Times New Roman" w:cs="Times New Roman"/>
                <w:i/>
                <w:sz w:val="22"/>
                <w:szCs w:val="22"/>
                <w:lang w:val="en-CA"/>
              </w:rPr>
            </w:pPr>
            <w:r w:rsidRPr="00B9728D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Simvastatin </w:t>
            </w:r>
            <w:r w:rsidRPr="00B9728D">
              <w:rPr>
                <w:rFonts w:ascii="Times New Roman" w:hAnsi="Times New Roman" w:cs="Times New Roman"/>
                <w:i/>
                <w:sz w:val="22"/>
                <w:szCs w:val="22"/>
                <w:lang w:val="en-CA"/>
              </w:rPr>
              <w:t>40mg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en-CA"/>
              </w:rPr>
              <w:t xml:space="preserve"> </w:t>
            </w:r>
            <w:r w:rsidRPr="005C2165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(Zocor</w:t>
            </w:r>
            <w:r w:rsidRPr="00691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D2"/>
            </w:r>
            <w:r w:rsidRPr="005C2165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)</w:t>
            </w:r>
          </w:p>
          <w:p w14:paraId="21F4D49C" w14:textId="77777777" w:rsidR="00A56BCA" w:rsidRPr="00B9728D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B9728D">
              <w:rPr>
                <w:rFonts w:ascii="Times New Roman" w:hAnsi="Times New Roman" w:cs="Times New Roman"/>
                <w:i/>
                <w:sz w:val="22"/>
                <w:szCs w:val="22"/>
                <w:lang w:val="en-CA"/>
              </w:rPr>
              <w:t xml:space="preserve">1 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en-CA"/>
              </w:rPr>
              <w:t>box of 28</w:t>
            </w:r>
            <w:r w:rsidRPr="00B9728D">
              <w:rPr>
                <w:rFonts w:ascii="Times New Roman" w:hAnsi="Times New Roman" w:cs="Times New Roman"/>
                <w:i/>
                <w:sz w:val="22"/>
                <w:szCs w:val="22"/>
                <w:lang w:val="en-CA"/>
              </w:rPr>
              <w:t xml:space="preserve"> tablets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488D2902" w14:textId="77777777" w:rsidR="00A56BCA" w:rsidRPr="000B6B0A" w:rsidRDefault="00A56BCA" w:rsidP="003D32D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L</w:t>
            </w:r>
            <w:r w:rsidRPr="005F16E1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ipid-lowering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agents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A6AFE60" w14:textId="77777777" w:rsidR="00A56BCA" w:rsidRPr="000B6B0A" w:rsidRDefault="00A56BCA" w:rsidP="003D32D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5ADA21C" w14:textId="77777777" w:rsidR="00A56BCA" w:rsidRPr="000B6B0A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130E1F8" w14:textId="77777777" w:rsidR="00A56BCA" w:rsidRPr="000B6B0A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B5999BF" w14:textId="77777777" w:rsidR="00A56BCA" w:rsidRPr="000B6B0A" w:rsidRDefault="00A56BCA" w:rsidP="003D32D2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576C0622" w14:textId="77777777" w:rsidR="00A56BCA" w:rsidRPr="000B6B0A" w:rsidRDefault="00A56BCA" w:rsidP="003D32D2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63426B5" w14:textId="77777777" w:rsidR="00A56BCA" w:rsidRPr="000B6B0A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9BDDE38" w14:textId="77777777" w:rsidR="00A56BCA" w:rsidRPr="000B6B0A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402FCD7" w14:textId="77777777" w:rsidR="00A56BCA" w:rsidRPr="000B6B0A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</w:tr>
      <w:tr w:rsidR="00A56BCA" w:rsidRPr="00B83D3D" w14:paraId="5F2FE39C" w14:textId="77777777" w:rsidTr="003D32D2">
        <w:trPr>
          <w:trHeight w:val="532"/>
        </w:trPr>
        <w:tc>
          <w:tcPr>
            <w:tcW w:w="2269" w:type="dxa"/>
          </w:tcPr>
          <w:p w14:paraId="011F7ECF" w14:textId="77777777" w:rsidR="00A56BCA" w:rsidRPr="00B9728D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B9728D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Atorvastatin</w:t>
            </w:r>
            <w:r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Tahor</w:t>
            </w:r>
            <w:proofErr w:type="spellEnd"/>
            <w:r w:rsidRPr="00691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D2"/>
            </w:r>
            <w:r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) </w:t>
            </w:r>
            <w:r w:rsidRPr="00B9728D">
              <w:rPr>
                <w:rFonts w:ascii="Times New Roman" w:hAnsi="Times New Roman" w:cs="Times New Roman"/>
                <w:i/>
                <w:sz w:val="22"/>
                <w:szCs w:val="22"/>
                <w:lang w:val="en-CA"/>
              </w:rPr>
              <w:t>80mg</w:t>
            </w:r>
          </w:p>
          <w:p w14:paraId="30507B3B" w14:textId="77777777" w:rsidR="00A56BCA" w:rsidRPr="00B9728D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B9728D">
              <w:rPr>
                <w:rFonts w:ascii="Times New Roman" w:hAnsi="Times New Roman" w:cs="Times New Roman"/>
                <w:i/>
                <w:sz w:val="22"/>
                <w:szCs w:val="22"/>
                <w:lang w:val="en-CA"/>
              </w:rPr>
              <w:t xml:space="preserve">1 box of </w:t>
            </w:r>
            <w:proofErr w:type="gramStart"/>
            <w:r w:rsidRPr="00B9728D">
              <w:rPr>
                <w:rFonts w:ascii="Times New Roman" w:hAnsi="Times New Roman" w:cs="Times New Roman"/>
                <w:i/>
                <w:sz w:val="22"/>
                <w:szCs w:val="22"/>
                <w:lang w:val="en-CA"/>
              </w:rPr>
              <w:t>20  tablets</w:t>
            </w:r>
            <w:proofErr w:type="gramEnd"/>
          </w:p>
        </w:tc>
        <w:tc>
          <w:tcPr>
            <w:tcW w:w="1843" w:type="dxa"/>
            <w:vMerge/>
            <w:shd w:val="clear" w:color="auto" w:fill="auto"/>
          </w:tcPr>
          <w:p w14:paraId="1A946178" w14:textId="77777777" w:rsidR="00A56BCA" w:rsidRPr="00B9728D" w:rsidRDefault="00A56BCA" w:rsidP="003D32D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96BF386" w14:textId="77777777" w:rsidR="00A56BCA" w:rsidRPr="00B9728D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</w:p>
        </w:tc>
        <w:tc>
          <w:tcPr>
            <w:tcW w:w="709" w:type="dxa"/>
          </w:tcPr>
          <w:p w14:paraId="4D6A4358" w14:textId="77777777" w:rsidR="00A56BCA" w:rsidRPr="00B9728D" w:rsidRDefault="00A56BCA" w:rsidP="003D32D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</w:p>
        </w:tc>
        <w:tc>
          <w:tcPr>
            <w:tcW w:w="1559" w:type="dxa"/>
            <w:shd w:val="clear" w:color="auto" w:fill="auto"/>
          </w:tcPr>
          <w:p w14:paraId="00A65918" w14:textId="77777777" w:rsidR="00A56BCA" w:rsidRPr="00B9728D" w:rsidRDefault="00A56BCA" w:rsidP="003D32D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</w:p>
        </w:tc>
        <w:tc>
          <w:tcPr>
            <w:tcW w:w="850" w:type="dxa"/>
          </w:tcPr>
          <w:p w14:paraId="08B4A432" w14:textId="77777777" w:rsidR="00A56BCA" w:rsidRPr="00B9728D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150BC7AB" w14:textId="77777777" w:rsidR="00A56BCA" w:rsidRPr="00B9728D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</w:p>
        </w:tc>
        <w:tc>
          <w:tcPr>
            <w:tcW w:w="709" w:type="dxa"/>
          </w:tcPr>
          <w:p w14:paraId="7FF79E42" w14:textId="77777777" w:rsidR="00A56BCA" w:rsidRPr="00B9728D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</w:p>
        </w:tc>
        <w:tc>
          <w:tcPr>
            <w:tcW w:w="1984" w:type="dxa"/>
          </w:tcPr>
          <w:p w14:paraId="597F35D6" w14:textId="77777777" w:rsidR="00A56BCA" w:rsidRPr="00B9728D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</w:p>
        </w:tc>
        <w:tc>
          <w:tcPr>
            <w:tcW w:w="709" w:type="dxa"/>
          </w:tcPr>
          <w:p w14:paraId="00412B89" w14:textId="77777777" w:rsidR="00A56BCA" w:rsidRPr="00B9728D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</w:p>
        </w:tc>
      </w:tr>
      <w:tr w:rsidR="00A56BCA" w:rsidRPr="000B6B0A" w14:paraId="734EDD39" w14:textId="77777777" w:rsidTr="003D32D2">
        <w:trPr>
          <w:trHeight w:val="532"/>
        </w:trPr>
        <w:tc>
          <w:tcPr>
            <w:tcW w:w="2269" w:type="dxa"/>
          </w:tcPr>
          <w:p w14:paraId="4B3BC465" w14:textId="77777777" w:rsidR="00A56BCA" w:rsidRPr="000B6B0A" w:rsidRDefault="00A56BCA" w:rsidP="003D32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B6B0A">
              <w:rPr>
                <w:rFonts w:ascii="Times New Roman" w:hAnsi="Times New Roman" w:cs="Times New Roman"/>
                <w:sz w:val="22"/>
                <w:szCs w:val="22"/>
              </w:rPr>
              <w:t>Potex</w:t>
            </w:r>
            <w:proofErr w:type="spellEnd"/>
            <w:r w:rsidRPr="00691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D2"/>
            </w:r>
            <w:r w:rsidRPr="000B6B0A">
              <w:rPr>
                <w:rFonts w:ascii="Times New Roman" w:hAnsi="Times New Roman" w:cs="Times New Roman"/>
                <w:sz w:val="22"/>
                <w:szCs w:val="22"/>
              </w:rPr>
              <w:t xml:space="preserve"> 4000 UI (EPO)</w:t>
            </w:r>
          </w:p>
          <w:p w14:paraId="4EEA2E0F" w14:textId="77777777" w:rsidR="00A56BCA" w:rsidRPr="000B6B0A" w:rsidRDefault="00A56BCA" w:rsidP="003D32D2">
            <w:pPr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  <w:r w:rsidRPr="000B6B0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1 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syring</w:t>
            </w:r>
            <w:r w:rsidRPr="000B6B0A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e</w:t>
            </w:r>
          </w:p>
        </w:tc>
        <w:tc>
          <w:tcPr>
            <w:tcW w:w="1843" w:type="dxa"/>
            <w:shd w:val="clear" w:color="auto" w:fill="auto"/>
          </w:tcPr>
          <w:p w14:paraId="08F5C759" w14:textId="77777777" w:rsidR="00A56BCA" w:rsidRPr="000B6B0A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For </w:t>
            </w:r>
            <w:proofErr w:type="spellStart"/>
            <w:r w:rsidRPr="000B6B0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dialys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is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7ED6943" w14:textId="77777777" w:rsidR="00A56BCA" w:rsidRPr="000B6B0A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</w:tcPr>
          <w:p w14:paraId="49EC1791" w14:textId="77777777" w:rsidR="00A56BCA" w:rsidRPr="000B6B0A" w:rsidRDefault="00A56BCA" w:rsidP="003D32D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shd w:val="clear" w:color="auto" w:fill="auto"/>
          </w:tcPr>
          <w:p w14:paraId="0150E28E" w14:textId="77777777" w:rsidR="00A56BCA" w:rsidRPr="000B6B0A" w:rsidRDefault="00A56BCA" w:rsidP="003D32D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850" w:type="dxa"/>
          </w:tcPr>
          <w:p w14:paraId="17102300" w14:textId="77777777" w:rsidR="00A56BCA" w:rsidRPr="000B6B0A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611B806E" w14:textId="77777777" w:rsidR="00A56BCA" w:rsidRPr="000B6B0A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</w:tcPr>
          <w:p w14:paraId="771AE199" w14:textId="77777777" w:rsidR="00A56BCA" w:rsidRPr="000B6B0A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1984" w:type="dxa"/>
          </w:tcPr>
          <w:p w14:paraId="5D4DA6D0" w14:textId="77777777" w:rsidR="00A56BCA" w:rsidRPr="000B6B0A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</w:tcPr>
          <w:p w14:paraId="070559B3" w14:textId="77777777" w:rsidR="00A56BCA" w:rsidRPr="000B6B0A" w:rsidRDefault="00A56BCA" w:rsidP="003D32D2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</w:tr>
    </w:tbl>
    <w:p w14:paraId="3389D290" w14:textId="77777777" w:rsidR="00A56BCA" w:rsidRDefault="00A56BCA" w:rsidP="00A56BCA">
      <w:pPr>
        <w:rPr>
          <w:sz w:val="22"/>
          <w:szCs w:val="22"/>
          <w:lang w:val="fr-FR"/>
        </w:rPr>
      </w:pPr>
    </w:p>
    <w:p w14:paraId="495FA5B8" w14:textId="77777777" w:rsidR="00A56BCA" w:rsidRDefault="00A56BCA" w:rsidP="00A56BCA">
      <w:pPr>
        <w:rPr>
          <w:sz w:val="22"/>
          <w:szCs w:val="22"/>
          <w:lang w:val="fr-FR"/>
        </w:rPr>
      </w:pPr>
    </w:p>
    <w:p w14:paraId="756561A7" w14:textId="77777777" w:rsidR="00A56BCA" w:rsidRDefault="00A56BCA" w:rsidP="00A56BCA">
      <w:pPr>
        <w:rPr>
          <w:sz w:val="22"/>
          <w:szCs w:val="22"/>
          <w:lang w:val="fr-FR"/>
        </w:rPr>
      </w:pPr>
    </w:p>
    <w:p w14:paraId="4D602D64" w14:textId="77777777" w:rsidR="00A56BCA" w:rsidRDefault="00A56BCA" w:rsidP="00A56BCA">
      <w:pPr>
        <w:rPr>
          <w:sz w:val="22"/>
          <w:szCs w:val="22"/>
          <w:lang w:val="fr-FR"/>
        </w:rPr>
      </w:pPr>
    </w:p>
    <w:p w14:paraId="7DBA3A8E" w14:textId="77777777" w:rsidR="00A56BCA" w:rsidRDefault="00A56BCA" w:rsidP="00A56BCA">
      <w:pPr>
        <w:rPr>
          <w:sz w:val="22"/>
          <w:szCs w:val="22"/>
          <w:lang w:val="fr-FR"/>
        </w:rPr>
      </w:pPr>
    </w:p>
    <w:p w14:paraId="6C6542A2" w14:textId="77777777" w:rsidR="00A56BCA" w:rsidRDefault="00A56BCA" w:rsidP="00A56BCA">
      <w:pPr>
        <w:rPr>
          <w:sz w:val="22"/>
          <w:szCs w:val="22"/>
          <w:lang w:val="fr-FR"/>
        </w:rPr>
      </w:pPr>
    </w:p>
    <w:p w14:paraId="03BA342C" w14:textId="77777777" w:rsidR="00A56BCA" w:rsidRDefault="00A56BCA" w:rsidP="00A56BCA">
      <w:pPr>
        <w:rPr>
          <w:sz w:val="22"/>
          <w:szCs w:val="22"/>
          <w:lang w:val="fr-FR"/>
        </w:rPr>
      </w:pPr>
    </w:p>
    <w:p w14:paraId="19701E14" w14:textId="77777777" w:rsidR="00A56BCA" w:rsidRDefault="00A56BCA" w:rsidP="00A56BCA">
      <w:pPr>
        <w:rPr>
          <w:sz w:val="22"/>
          <w:szCs w:val="22"/>
          <w:lang w:val="fr-FR"/>
        </w:rPr>
      </w:pPr>
    </w:p>
    <w:p w14:paraId="7D3EB18A" w14:textId="77777777" w:rsidR="00A56BCA" w:rsidRDefault="00A56BCA" w:rsidP="00A56BCA">
      <w:pPr>
        <w:rPr>
          <w:sz w:val="22"/>
          <w:szCs w:val="22"/>
          <w:lang w:val="fr-FR"/>
        </w:rPr>
      </w:pPr>
    </w:p>
    <w:p w14:paraId="692DF7E3" w14:textId="77777777" w:rsidR="00A56BCA" w:rsidRDefault="00A56BCA" w:rsidP="00A56BCA">
      <w:pPr>
        <w:rPr>
          <w:sz w:val="22"/>
          <w:szCs w:val="22"/>
          <w:lang w:val="fr-FR"/>
        </w:rPr>
      </w:pPr>
    </w:p>
    <w:p w14:paraId="238BA9F1" w14:textId="77777777" w:rsidR="00A56BCA" w:rsidRDefault="00A56BCA" w:rsidP="00A56BCA">
      <w:pPr>
        <w:rPr>
          <w:sz w:val="22"/>
          <w:szCs w:val="22"/>
          <w:lang w:val="fr-FR"/>
        </w:rPr>
      </w:pPr>
    </w:p>
    <w:p w14:paraId="40033A4C" w14:textId="77777777" w:rsidR="00A56BCA" w:rsidRDefault="00A56BCA" w:rsidP="00A56BCA">
      <w:pPr>
        <w:rPr>
          <w:sz w:val="22"/>
          <w:szCs w:val="22"/>
          <w:lang w:val="fr-FR"/>
        </w:rPr>
      </w:pPr>
    </w:p>
    <w:p w14:paraId="56E054D8" w14:textId="77777777" w:rsidR="00A56BCA" w:rsidRDefault="00A56BCA" w:rsidP="00A56BCA">
      <w:pPr>
        <w:rPr>
          <w:sz w:val="22"/>
          <w:szCs w:val="22"/>
          <w:lang w:val="fr-FR"/>
        </w:rPr>
      </w:pPr>
    </w:p>
    <w:p w14:paraId="7723B722" w14:textId="77777777" w:rsidR="00A56BCA" w:rsidRDefault="00A56BCA" w:rsidP="00A56BCA">
      <w:pPr>
        <w:rPr>
          <w:sz w:val="22"/>
          <w:szCs w:val="22"/>
          <w:lang w:val="fr-FR"/>
        </w:rPr>
      </w:pPr>
    </w:p>
    <w:p w14:paraId="30359D4C" w14:textId="77777777" w:rsidR="00A56BCA" w:rsidRPr="006F7EC2" w:rsidRDefault="00A56BCA" w:rsidP="00A56BCA">
      <w:pPr>
        <w:rPr>
          <w:rFonts w:ascii="Times New Roman" w:hAnsi="Times New Roman" w:cs="Times New Roman"/>
          <w:b/>
          <w:szCs w:val="26"/>
          <w:lang w:val="en-CA"/>
        </w:rPr>
      </w:pPr>
      <w:r w:rsidRPr="00D069DB">
        <w:rPr>
          <w:rFonts w:ascii="Times New Roman" w:hAnsi="Times New Roman" w:cs="Times New Roman"/>
          <w:b/>
          <w:sz w:val="26"/>
          <w:szCs w:val="26"/>
          <w:lang w:val="en-US"/>
        </w:rPr>
        <w:t>Table S</w:t>
      </w:r>
      <w:r w:rsidR="00096EB4">
        <w:rPr>
          <w:rFonts w:ascii="Times New Roman" w:hAnsi="Times New Roman" w:cs="Times New Roman"/>
          <w:b/>
          <w:sz w:val="26"/>
          <w:szCs w:val="26"/>
          <w:lang w:val="en-US"/>
        </w:rPr>
        <w:t>1C</w:t>
      </w:r>
      <w:r w:rsidRPr="00471ECC">
        <w:rPr>
          <w:rFonts w:ascii="Times New Roman" w:hAnsi="Times New Roman" w:cs="Times New Roman"/>
          <w:b/>
          <w:szCs w:val="26"/>
          <w:lang w:val="en-CA"/>
        </w:rPr>
        <w:t xml:space="preserve">. </w:t>
      </w:r>
      <w:r>
        <w:rPr>
          <w:rFonts w:ascii="Times New Roman" w:hAnsi="Times New Roman" w:cs="Times New Roman"/>
          <w:b/>
          <w:szCs w:val="26"/>
          <w:lang w:val="en-CA"/>
        </w:rPr>
        <w:t>M</w:t>
      </w:r>
      <w:r w:rsidRPr="00471ECC">
        <w:rPr>
          <w:rFonts w:ascii="Times New Roman" w:hAnsi="Times New Roman" w:cs="Times New Roman"/>
          <w:b/>
          <w:szCs w:val="26"/>
          <w:lang w:val="en-CA"/>
        </w:rPr>
        <w:t xml:space="preserve">edical supplies </w:t>
      </w:r>
      <w:r>
        <w:rPr>
          <w:rFonts w:ascii="Times New Roman" w:hAnsi="Times New Roman" w:cs="Times New Roman"/>
          <w:b/>
          <w:szCs w:val="26"/>
          <w:lang w:val="en-CA"/>
        </w:rPr>
        <w:t xml:space="preserve">tally sheet  </w:t>
      </w:r>
    </w:p>
    <w:p w14:paraId="13E02F86" w14:textId="77777777" w:rsidR="00A56BCA" w:rsidRPr="00B9728D" w:rsidRDefault="00A56BCA" w:rsidP="00A56BCA">
      <w:pPr>
        <w:rPr>
          <w:sz w:val="22"/>
          <w:szCs w:val="22"/>
          <w:lang w:val="en-CA"/>
        </w:rPr>
      </w:pPr>
    </w:p>
    <w:tbl>
      <w:tblPr>
        <w:tblStyle w:val="Grille"/>
        <w:tblW w:w="13325" w:type="dxa"/>
        <w:tblInd w:w="-34" w:type="dxa"/>
        <w:tblLook w:val="04A0" w:firstRow="1" w:lastRow="0" w:firstColumn="1" w:lastColumn="0" w:noHBand="0" w:noVBand="1"/>
      </w:tblPr>
      <w:tblGrid>
        <w:gridCol w:w="4957"/>
        <w:gridCol w:w="1989"/>
        <w:gridCol w:w="2458"/>
        <w:gridCol w:w="1995"/>
        <w:gridCol w:w="1926"/>
      </w:tblGrid>
      <w:tr w:rsidR="00A56BCA" w:rsidRPr="000F0AA4" w14:paraId="7A64A8AB" w14:textId="77777777" w:rsidTr="003D32D2">
        <w:trPr>
          <w:trHeight w:val="284"/>
        </w:trPr>
        <w:tc>
          <w:tcPr>
            <w:tcW w:w="4957" w:type="dxa"/>
            <w:shd w:val="clear" w:color="auto" w:fill="EEECE1" w:themeFill="background2"/>
          </w:tcPr>
          <w:p w14:paraId="1A8BE307" w14:textId="77777777" w:rsidR="00A56BCA" w:rsidRPr="00B10522" w:rsidRDefault="00A56BCA" w:rsidP="003D32D2">
            <w:pPr>
              <w:jc w:val="center"/>
              <w:rPr>
                <w:rFonts w:ascii="Times New Roman" w:hAnsi="Times New Roman" w:cs="Times New Roman"/>
                <w:b/>
                <w:sz w:val="28"/>
                <w:lang w:val="en-CA"/>
              </w:rPr>
            </w:pPr>
          </w:p>
        </w:tc>
        <w:tc>
          <w:tcPr>
            <w:tcW w:w="4447" w:type="dxa"/>
            <w:gridSpan w:val="2"/>
            <w:shd w:val="clear" w:color="auto" w:fill="EEECE1" w:themeFill="background2"/>
          </w:tcPr>
          <w:p w14:paraId="039131A1" w14:textId="77777777" w:rsidR="00A56BCA" w:rsidRPr="00B10522" w:rsidRDefault="00A56BCA" w:rsidP="003D32D2">
            <w:pPr>
              <w:jc w:val="center"/>
              <w:rPr>
                <w:rFonts w:ascii="Times New Roman" w:hAnsi="Times New Roman" w:cs="Times New Roman"/>
                <w:b/>
                <w:sz w:val="28"/>
                <w:lang w:val="fr-FR"/>
              </w:rPr>
            </w:pPr>
            <w:r w:rsidRPr="00B10522">
              <w:rPr>
                <w:rFonts w:ascii="Times New Roman" w:hAnsi="Times New Roman" w:cs="Times New Roman"/>
                <w:b/>
                <w:sz w:val="28"/>
                <w:lang w:val="fr-FR"/>
              </w:rPr>
              <w:t xml:space="preserve">Public Pharmacies </w:t>
            </w:r>
          </w:p>
        </w:tc>
        <w:tc>
          <w:tcPr>
            <w:tcW w:w="3921" w:type="dxa"/>
            <w:gridSpan w:val="2"/>
            <w:shd w:val="clear" w:color="auto" w:fill="EEECE1" w:themeFill="background2"/>
          </w:tcPr>
          <w:p w14:paraId="742995CC" w14:textId="77777777" w:rsidR="00A56BCA" w:rsidRPr="00B10522" w:rsidRDefault="00A56BCA" w:rsidP="003D32D2">
            <w:pPr>
              <w:jc w:val="center"/>
              <w:rPr>
                <w:rFonts w:ascii="Times New Roman" w:hAnsi="Times New Roman" w:cs="Times New Roman"/>
                <w:b/>
                <w:sz w:val="28"/>
                <w:lang w:val="fr-FR"/>
              </w:rPr>
            </w:pPr>
            <w:proofErr w:type="spellStart"/>
            <w:r w:rsidRPr="00B10522">
              <w:rPr>
                <w:rFonts w:ascii="Times New Roman" w:hAnsi="Times New Roman" w:cs="Times New Roman"/>
                <w:b/>
                <w:sz w:val="28"/>
                <w:lang w:val="fr-FR"/>
              </w:rPr>
              <w:t>Privates</w:t>
            </w:r>
            <w:proofErr w:type="spellEnd"/>
            <w:r w:rsidRPr="00B10522">
              <w:rPr>
                <w:rFonts w:ascii="Times New Roman" w:hAnsi="Times New Roman" w:cs="Times New Roman"/>
                <w:b/>
                <w:sz w:val="28"/>
                <w:lang w:val="fr-FR"/>
              </w:rPr>
              <w:t xml:space="preserve"> Pharmacies </w:t>
            </w:r>
          </w:p>
        </w:tc>
      </w:tr>
      <w:tr w:rsidR="00A56BCA" w:rsidRPr="000F0AA4" w14:paraId="102575BA" w14:textId="77777777" w:rsidTr="003D32D2">
        <w:trPr>
          <w:trHeight w:val="284"/>
        </w:trPr>
        <w:tc>
          <w:tcPr>
            <w:tcW w:w="4957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02A7A82D" w14:textId="77777777" w:rsidR="00A56BCA" w:rsidRPr="00B10522" w:rsidRDefault="00A56BCA" w:rsidP="003D32D2">
            <w:pPr>
              <w:jc w:val="right"/>
              <w:rPr>
                <w:rFonts w:ascii="Times New Roman" w:hAnsi="Times New Roman" w:cs="Times New Roman"/>
                <w:b/>
                <w:sz w:val="28"/>
                <w:lang w:val="fr-FR"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74EB8A28" w14:textId="77777777" w:rsidR="00A56BCA" w:rsidRPr="00B10522" w:rsidRDefault="00A56BCA" w:rsidP="003D32D2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proofErr w:type="spellStart"/>
            <w:r w:rsidRPr="00B10522">
              <w:rPr>
                <w:rFonts w:ascii="Times New Roman" w:hAnsi="Times New Roman" w:cs="Times New Roman"/>
                <w:b/>
                <w:lang w:val="fr-FR"/>
              </w:rPr>
              <w:t>Pharmacy</w:t>
            </w:r>
            <w:proofErr w:type="spellEnd"/>
            <w:r w:rsidRPr="00B10522">
              <w:rPr>
                <w:rFonts w:ascii="Times New Roman" w:hAnsi="Times New Roman" w:cs="Times New Roman"/>
                <w:b/>
                <w:lang w:val="fr-FR"/>
              </w:rPr>
              <w:t xml:space="preserve"> (a)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0B200923" w14:textId="77777777" w:rsidR="00A56BCA" w:rsidRPr="00B10522" w:rsidRDefault="00A56BCA" w:rsidP="003D32D2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proofErr w:type="spellStart"/>
            <w:r w:rsidRPr="00B10522">
              <w:rPr>
                <w:rFonts w:ascii="Times New Roman" w:hAnsi="Times New Roman" w:cs="Times New Roman"/>
                <w:b/>
                <w:lang w:val="fr-FR"/>
              </w:rPr>
              <w:t>Pharmacy</w:t>
            </w:r>
            <w:proofErr w:type="spellEnd"/>
            <w:r w:rsidRPr="00B10522">
              <w:rPr>
                <w:rFonts w:ascii="Times New Roman" w:hAnsi="Times New Roman" w:cs="Times New Roman"/>
                <w:b/>
                <w:lang w:val="fr-FR"/>
              </w:rPr>
              <w:t xml:space="preserve"> (b)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670B3DC8" w14:textId="77777777" w:rsidR="00A56BCA" w:rsidRPr="00B10522" w:rsidRDefault="00A56BCA" w:rsidP="003D32D2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proofErr w:type="spellStart"/>
            <w:r w:rsidRPr="00B10522">
              <w:rPr>
                <w:rFonts w:ascii="Times New Roman" w:hAnsi="Times New Roman" w:cs="Times New Roman"/>
                <w:b/>
                <w:lang w:val="fr-FR"/>
              </w:rPr>
              <w:t>Pharmacy</w:t>
            </w:r>
            <w:proofErr w:type="spellEnd"/>
            <w:r w:rsidRPr="00B10522">
              <w:rPr>
                <w:rFonts w:ascii="Times New Roman" w:hAnsi="Times New Roman" w:cs="Times New Roman"/>
                <w:b/>
                <w:lang w:val="fr-FR"/>
              </w:rPr>
              <w:t xml:space="preserve"> (c)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354E1918" w14:textId="77777777" w:rsidR="00A56BCA" w:rsidRPr="00B10522" w:rsidRDefault="00A56BCA" w:rsidP="003D32D2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proofErr w:type="spellStart"/>
            <w:r w:rsidRPr="00B10522">
              <w:rPr>
                <w:rFonts w:ascii="Times New Roman" w:hAnsi="Times New Roman" w:cs="Times New Roman"/>
                <w:b/>
                <w:lang w:val="fr-FR"/>
              </w:rPr>
              <w:t>Pharmacy</w:t>
            </w:r>
            <w:proofErr w:type="spellEnd"/>
            <w:r w:rsidRPr="00B10522">
              <w:rPr>
                <w:rFonts w:ascii="Times New Roman" w:hAnsi="Times New Roman" w:cs="Times New Roman"/>
                <w:b/>
                <w:lang w:val="fr-FR"/>
              </w:rPr>
              <w:t xml:space="preserve"> (d)</w:t>
            </w:r>
          </w:p>
        </w:tc>
      </w:tr>
      <w:tr w:rsidR="00A56BCA" w:rsidRPr="00B83D3D" w14:paraId="31A1D073" w14:textId="77777777" w:rsidTr="003D32D2">
        <w:trPr>
          <w:trHeight w:val="284"/>
        </w:trPr>
        <w:tc>
          <w:tcPr>
            <w:tcW w:w="4957" w:type="dxa"/>
          </w:tcPr>
          <w:p w14:paraId="08222968" w14:textId="77777777" w:rsidR="00A56BCA" w:rsidRPr="00B9728D" w:rsidRDefault="00A56BCA" w:rsidP="003D32D2">
            <w:pPr>
              <w:rPr>
                <w:rFonts w:ascii="Times New Roman" w:hAnsi="Times New Roman" w:cs="Times New Roman"/>
                <w:lang w:val="en-CA"/>
              </w:rPr>
            </w:pPr>
            <w:r w:rsidRPr="00B9728D">
              <w:rPr>
                <w:rFonts w:ascii="Times New Roman" w:hAnsi="Times New Roman" w:cs="Times New Roman"/>
                <w:lang w:val="en-CA"/>
              </w:rPr>
              <w:t xml:space="preserve">1 </w:t>
            </w:r>
            <w:r w:rsidRPr="00A27B46">
              <w:rPr>
                <w:rFonts w:ascii="Times New Roman" w:hAnsi="Times New Roman" w:cs="Times New Roman"/>
                <w:lang w:val="en-AU"/>
              </w:rPr>
              <w:t>box of 50 strips</w:t>
            </w:r>
            <w:r w:rsidRPr="00B9728D">
              <w:rPr>
                <w:rFonts w:ascii="Times New Roman" w:hAnsi="Times New Roman" w:cs="Times New Roman"/>
                <w:lang w:val="en-CA"/>
              </w:rPr>
              <w:t xml:space="preserve"> </w:t>
            </w:r>
            <w:proofErr w:type="spellStart"/>
            <w:r w:rsidRPr="00B9728D">
              <w:rPr>
                <w:rFonts w:ascii="Times New Roman" w:hAnsi="Times New Roman" w:cs="Times New Roman"/>
                <w:lang w:val="en-CA"/>
              </w:rPr>
              <w:t>Accu</w:t>
            </w:r>
            <w:proofErr w:type="spellEnd"/>
            <w:r w:rsidRPr="00B9728D">
              <w:rPr>
                <w:rFonts w:ascii="Times New Roman" w:hAnsi="Times New Roman" w:cs="Times New Roman"/>
                <w:lang w:val="en-CA"/>
              </w:rPr>
              <w:t xml:space="preserve"> </w:t>
            </w:r>
            <w:proofErr w:type="spellStart"/>
            <w:r w:rsidRPr="00B9728D">
              <w:rPr>
                <w:rFonts w:ascii="Times New Roman" w:hAnsi="Times New Roman" w:cs="Times New Roman"/>
                <w:lang w:val="en-CA"/>
              </w:rPr>
              <w:t>Chek</w:t>
            </w:r>
            <w:proofErr w:type="spellEnd"/>
            <w:r w:rsidRPr="00691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D2"/>
            </w:r>
            <w:r w:rsidRPr="00B9728D">
              <w:rPr>
                <w:rFonts w:ascii="Times New Roman" w:hAnsi="Times New Roman" w:cs="Times New Roman"/>
                <w:lang w:val="en-CA"/>
              </w:rPr>
              <w:t xml:space="preserve"> 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</w:tcPr>
          <w:p w14:paraId="219B1D2D" w14:textId="77777777" w:rsidR="00A56BCA" w:rsidRPr="00B9728D" w:rsidRDefault="00A56BCA" w:rsidP="003D32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2458" w:type="dxa"/>
            <w:shd w:val="clear" w:color="auto" w:fill="auto"/>
          </w:tcPr>
          <w:p w14:paraId="56BB0922" w14:textId="77777777" w:rsidR="00A56BCA" w:rsidRPr="00B9728D" w:rsidRDefault="00A56BCA" w:rsidP="003D32D2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auto"/>
          </w:tcPr>
          <w:p w14:paraId="605A499F" w14:textId="77777777" w:rsidR="00A56BCA" w:rsidRPr="00B9728D" w:rsidRDefault="00A56BCA" w:rsidP="003D32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926" w:type="dxa"/>
            <w:shd w:val="clear" w:color="auto" w:fill="auto"/>
          </w:tcPr>
          <w:p w14:paraId="02C744AA" w14:textId="77777777" w:rsidR="00A56BCA" w:rsidRPr="00B9728D" w:rsidRDefault="00A56BCA" w:rsidP="003D32D2">
            <w:pPr>
              <w:rPr>
                <w:rFonts w:ascii="Times New Roman" w:hAnsi="Times New Roman" w:cs="Times New Roman"/>
                <w:lang w:val="en-CA"/>
              </w:rPr>
            </w:pPr>
          </w:p>
        </w:tc>
      </w:tr>
      <w:tr w:rsidR="00A56BCA" w:rsidRPr="00B83D3D" w14:paraId="2088EACA" w14:textId="77777777" w:rsidTr="003D32D2">
        <w:trPr>
          <w:trHeight w:val="284"/>
        </w:trPr>
        <w:tc>
          <w:tcPr>
            <w:tcW w:w="4957" w:type="dxa"/>
          </w:tcPr>
          <w:p w14:paraId="27C6A971" w14:textId="77777777" w:rsidR="00A56BCA" w:rsidRPr="00B9728D" w:rsidRDefault="00A56BCA" w:rsidP="003D32D2">
            <w:pPr>
              <w:rPr>
                <w:rFonts w:ascii="Times New Roman" w:hAnsi="Times New Roman" w:cs="Times New Roman"/>
                <w:lang w:val="en-CA"/>
              </w:rPr>
            </w:pPr>
            <w:r w:rsidRPr="00B9728D">
              <w:rPr>
                <w:rFonts w:ascii="Times New Roman" w:hAnsi="Times New Roman" w:cs="Times New Roman"/>
                <w:lang w:val="en-CA"/>
              </w:rPr>
              <w:t xml:space="preserve">1 </w:t>
            </w:r>
            <w:r w:rsidRPr="00A27B46">
              <w:rPr>
                <w:rFonts w:ascii="Times New Roman" w:hAnsi="Times New Roman" w:cs="Times New Roman"/>
                <w:lang w:val="en-AU"/>
              </w:rPr>
              <w:t>box of 50 strips</w:t>
            </w:r>
            <w:r w:rsidRPr="00B9728D">
              <w:rPr>
                <w:rFonts w:ascii="Times New Roman" w:hAnsi="Times New Roman" w:cs="Times New Roman"/>
                <w:lang w:val="en-CA"/>
              </w:rPr>
              <w:t xml:space="preserve"> One Touch</w:t>
            </w:r>
            <w:r w:rsidRPr="00691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D2"/>
            </w:r>
          </w:p>
        </w:tc>
        <w:tc>
          <w:tcPr>
            <w:tcW w:w="1989" w:type="dxa"/>
            <w:shd w:val="clear" w:color="auto" w:fill="auto"/>
          </w:tcPr>
          <w:p w14:paraId="0B5F207B" w14:textId="77777777" w:rsidR="00A56BCA" w:rsidRPr="00B9728D" w:rsidRDefault="00A56BCA" w:rsidP="003D32D2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458" w:type="dxa"/>
            <w:shd w:val="clear" w:color="auto" w:fill="auto"/>
          </w:tcPr>
          <w:p w14:paraId="5B6DCCA6" w14:textId="77777777" w:rsidR="00A56BCA" w:rsidRPr="00B9728D" w:rsidRDefault="00A56BCA" w:rsidP="003D32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995" w:type="dxa"/>
            <w:shd w:val="clear" w:color="auto" w:fill="auto"/>
          </w:tcPr>
          <w:p w14:paraId="1E50DE77" w14:textId="77777777" w:rsidR="00A56BCA" w:rsidRPr="00B9728D" w:rsidRDefault="00A56BCA" w:rsidP="003D32D2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1926" w:type="dxa"/>
            <w:shd w:val="clear" w:color="auto" w:fill="auto"/>
          </w:tcPr>
          <w:p w14:paraId="1F732CC3" w14:textId="77777777" w:rsidR="00A56BCA" w:rsidRPr="00B9728D" w:rsidRDefault="00A56BCA" w:rsidP="003D32D2">
            <w:pPr>
              <w:rPr>
                <w:rFonts w:ascii="Times New Roman" w:hAnsi="Times New Roman" w:cs="Times New Roman"/>
                <w:lang w:val="en-CA"/>
              </w:rPr>
            </w:pPr>
          </w:p>
        </w:tc>
      </w:tr>
      <w:tr w:rsidR="00A56BCA" w:rsidRPr="00B67D37" w14:paraId="31B54D54" w14:textId="77777777" w:rsidTr="003D32D2">
        <w:trPr>
          <w:trHeight w:val="284"/>
        </w:trPr>
        <w:tc>
          <w:tcPr>
            <w:tcW w:w="4957" w:type="dxa"/>
          </w:tcPr>
          <w:p w14:paraId="3FA418D5" w14:textId="77777777" w:rsidR="00A56BCA" w:rsidRPr="00B67D37" w:rsidRDefault="00A56BCA" w:rsidP="003D32D2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lang w:val="fr-FR"/>
              </w:rPr>
              <w:t>glucometer</w:t>
            </w:r>
            <w:proofErr w:type="spellEnd"/>
          </w:p>
        </w:tc>
        <w:tc>
          <w:tcPr>
            <w:tcW w:w="1989" w:type="dxa"/>
          </w:tcPr>
          <w:p w14:paraId="155967DE" w14:textId="77777777" w:rsidR="00A56BCA" w:rsidRPr="00BC4DC2" w:rsidRDefault="00A56BCA" w:rsidP="003D32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2458" w:type="dxa"/>
          </w:tcPr>
          <w:p w14:paraId="21F263E0" w14:textId="77777777" w:rsidR="00A56BCA" w:rsidRPr="00BC4DC2" w:rsidRDefault="00A56BCA" w:rsidP="003D32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1995" w:type="dxa"/>
          </w:tcPr>
          <w:p w14:paraId="6AEE5300" w14:textId="77777777" w:rsidR="00A56BCA" w:rsidRPr="00BC4DC2" w:rsidRDefault="00A56BCA" w:rsidP="003D32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1926" w:type="dxa"/>
          </w:tcPr>
          <w:p w14:paraId="53F323E8" w14:textId="77777777" w:rsidR="00A56BCA" w:rsidRPr="00BC4DC2" w:rsidRDefault="00A56BCA" w:rsidP="003D32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</w:pPr>
          </w:p>
        </w:tc>
      </w:tr>
      <w:tr w:rsidR="00A56BCA" w:rsidRPr="00B67D37" w14:paraId="485E7836" w14:textId="77777777" w:rsidTr="003D32D2">
        <w:trPr>
          <w:trHeight w:val="284"/>
        </w:trPr>
        <w:tc>
          <w:tcPr>
            <w:tcW w:w="4957" w:type="dxa"/>
          </w:tcPr>
          <w:p w14:paraId="13646563" w14:textId="77777777" w:rsidR="00A56BCA" w:rsidRPr="00B9728D" w:rsidRDefault="00A56BCA" w:rsidP="003D32D2">
            <w:pPr>
              <w:rPr>
                <w:rFonts w:ascii="Times New Roman" w:hAnsi="Times New Roman" w:cs="Times New Roman"/>
                <w:lang w:val="en-CA"/>
              </w:rPr>
            </w:pPr>
            <w:r w:rsidRPr="00B9728D">
              <w:rPr>
                <w:rFonts w:ascii="Times New Roman" w:hAnsi="Times New Roman" w:cs="Times New Roman"/>
                <w:lang w:val="en-CA"/>
              </w:rPr>
              <w:t>1 syringe of insulin (</w:t>
            </w:r>
            <w:proofErr w:type="spellStart"/>
            <w:r w:rsidRPr="00B9728D">
              <w:rPr>
                <w:rFonts w:ascii="Times New Roman" w:hAnsi="Times New Roman" w:cs="Times New Roman"/>
                <w:lang w:val="en-CA"/>
              </w:rPr>
              <w:t>keto</w:t>
            </w:r>
            <w:proofErr w:type="spellEnd"/>
            <w:r w:rsidRPr="00B9728D">
              <w:rPr>
                <w:rFonts w:ascii="Times New Roman" w:hAnsi="Times New Roman" w:cs="Times New Roman"/>
                <w:lang w:val="en-CA"/>
              </w:rPr>
              <w:t xml:space="preserve"> acidosis)</w:t>
            </w:r>
          </w:p>
        </w:tc>
        <w:tc>
          <w:tcPr>
            <w:tcW w:w="1989" w:type="dxa"/>
          </w:tcPr>
          <w:p w14:paraId="0D924097" w14:textId="77777777" w:rsidR="00A56BCA" w:rsidRPr="00B9728D" w:rsidRDefault="00A56BCA" w:rsidP="003D32D2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458" w:type="dxa"/>
          </w:tcPr>
          <w:p w14:paraId="3EC4881E" w14:textId="77777777" w:rsidR="00A56BCA" w:rsidRPr="00B9728D" w:rsidRDefault="00A56BCA" w:rsidP="003D32D2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1995" w:type="dxa"/>
          </w:tcPr>
          <w:p w14:paraId="14A6C7A2" w14:textId="77777777" w:rsidR="00A56BCA" w:rsidRPr="00B9728D" w:rsidRDefault="00A56BCA" w:rsidP="003D32D2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1926" w:type="dxa"/>
          </w:tcPr>
          <w:p w14:paraId="5D45586F" w14:textId="77777777" w:rsidR="00A56BCA" w:rsidRPr="00B9728D" w:rsidRDefault="00A56BCA" w:rsidP="003D32D2">
            <w:pPr>
              <w:rPr>
                <w:rFonts w:ascii="Times New Roman" w:hAnsi="Times New Roman" w:cs="Times New Roman"/>
                <w:lang w:val="en-CA"/>
              </w:rPr>
            </w:pPr>
          </w:p>
        </w:tc>
      </w:tr>
      <w:tr w:rsidR="00A56BCA" w:rsidRPr="00B67D37" w14:paraId="46F318A2" w14:textId="77777777" w:rsidTr="003D32D2">
        <w:trPr>
          <w:trHeight w:val="284"/>
        </w:trPr>
        <w:tc>
          <w:tcPr>
            <w:tcW w:w="4957" w:type="dxa"/>
          </w:tcPr>
          <w:p w14:paraId="6B3679F2" w14:textId="77777777" w:rsidR="00A56BCA" w:rsidRPr="00B9728D" w:rsidRDefault="00A56BCA" w:rsidP="003D32D2">
            <w:pPr>
              <w:rPr>
                <w:rFonts w:ascii="Times New Roman" w:hAnsi="Times New Roman" w:cs="Times New Roman"/>
                <w:lang w:val="en-CA"/>
              </w:rPr>
            </w:pPr>
            <w:r w:rsidRPr="00B9728D">
              <w:rPr>
                <w:rFonts w:ascii="Times New Roman" w:hAnsi="Times New Roman" w:cs="Times New Roman"/>
                <w:lang w:val="en-CA"/>
              </w:rPr>
              <w:t xml:space="preserve">1 l </w:t>
            </w:r>
            <w:proofErr w:type="spellStart"/>
            <w:r>
              <w:rPr>
                <w:rFonts w:ascii="Times New Roman" w:hAnsi="Times New Roman" w:cs="Times New Roman"/>
                <w:lang w:val="en-CA"/>
              </w:rPr>
              <w:t>I.V.</w:t>
            </w:r>
            <w:r w:rsidRPr="00B9728D">
              <w:rPr>
                <w:rFonts w:ascii="Times New Roman" w:hAnsi="Times New Roman" w:cs="Times New Roman"/>
                <w:lang w:val="en-CA"/>
              </w:rPr>
              <w:t>solute</w:t>
            </w:r>
            <w:proofErr w:type="spellEnd"/>
            <w:r w:rsidRPr="00B9728D">
              <w:rPr>
                <w:rFonts w:ascii="Times New Roman" w:hAnsi="Times New Roman" w:cs="Times New Roman"/>
                <w:lang w:val="en-CA"/>
              </w:rPr>
              <w:t xml:space="preserve"> (</w:t>
            </w:r>
            <w:proofErr w:type="spellStart"/>
            <w:r w:rsidRPr="00B9728D">
              <w:rPr>
                <w:rFonts w:ascii="Times New Roman" w:hAnsi="Times New Roman" w:cs="Times New Roman"/>
                <w:lang w:val="en-CA"/>
              </w:rPr>
              <w:t>keto</w:t>
            </w:r>
            <w:proofErr w:type="spellEnd"/>
            <w:r w:rsidRPr="00B9728D">
              <w:rPr>
                <w:rFonts w:ascii="Times New Roman" w:hAnsi="Times New Roman" w:cs="Times New Roman"/>
                <w:lang w:val="en-CA"/>
              </w:rPr>
              <w:t xml:space="preserve"> acidosis)</w:t>
            </w:r>
          </w:p>
        </w:tc>
        <w:tc>
          <w:tcPr>
            <w:tcW w:w="1989" w:type="dxa"/>
          </w:tcPr>
          <w:p w14:paraId="23F119F3" w14:textId="77777777" w:rsidR="00A56BCA" w:rsidRPr="00B9728D" w:rsidRDefault="00A56BCA" w:rsidP="003D32D2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458" w:type="dxa"/>
          </w:tcPr>
          <w:p w14:paraId="737D3B71" w14:textId="77777777" w:rsidR="00A56BCA" w:rsidRPr="00B9728D" w:rsidRDefault="00A56BCA" w:rsidP="003D32D2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1995" w:type="dxa"/>
          </w:tcPr>
          <w:p w14:paraId="265E58C9" w14:textId="77777777" w:rsidR="00A56BCA" w:rsidRPr="00B9728D" w:rsidRDefault="00A56BCA" w:rsidP="003D32D2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1926" w:type="dxa"/>
          </w:tcPr>
          <w:p w14:paraId="0C80DEE1" w14:textId="77777777" w:rsidR="00A56BCA" w:rsidRPr="00B9728D" w:rsidRDefault="00A56BCA" w:rsidP="003D32D2">
            <w:pPr>
              <w:rPr>
                <w:rFonts w:ascii="Times New Roman" w:hAnsi="Times New Roman" w:cs="Times New Roman"/>
                <w:lang w:val="en-CA"/>
              </w:rPr>
            </w:pPr>
          </w:p>
        </w:tc>
      </w:tr>
      <w:tr w:rsidR="00A56BCA" w:rsidRPr="00B67D37" w14:paraId="7625B5E8" w14:textId="77777777" w:rsidTr="003D32D2">
        <w:trPr>
          <w:trHeight w:val="284"/>
        </w:trPr>
        <w:tc>
          <w:tcPr>
            <w:tcW w:w="4957" w:type="dxa"/>
          </w:tcPr>
          <w:p w14:paraId="7704CFD9" w14:textId="77777777" w:rsidR="00A56BCA" w:rsidRPr="00B67D37" w:rsidRDefault="00A56BCA" w:rsidP="003D32D2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1 </w:t>
            </w:r>
            <w:r w:rsidRPr="00757B6E">
              <w:rPr>
                <w:rFonts w:ascii="Times New Roman" w:hAnsi="Times New Roman" w:cs="Times New Roman"/>
                <w:lang w:val="fr-FR"/>
              </w:rPr>
              <w:t xml:space="preserve">infusion </w:t>
            </w:r>
            <w:proofErr w:type="spellStart"/>
            <w:r w:rsidRPr="00757B6E">
              <w:rPr>
                <w:rFonts w:ascii="Times New Roman" w:hAnsi="Times New Roman" w:cs="Times New Roman"/>
                <w:lang w:val="fr-FR"/>
              </w:rPr>
              <w:t>catheter</w:t>
            </w:r>
            <w:proofErr w:type="spellEnd"/>
            <w:r w:rsidRPr="00757B6E">
              <w:rPr>
                <w:rFonts w:ascii="Times New Roman" w:hAnsi="Times New Roman" w:cs="Times New Roman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lang w:val="fr-FR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fr-FR"/>
              </w:rPr>
              <w:t>keto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fr-FR"/>
              </w:rPr>
              <w:t>acidosis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>)</w:t>
            </w:r>
          </w:p>
        </w:tc>
        <w:tc>
          <w:tcPr>
            <w:tcW w:w="1989" w:type="dxa"/>
          </w:tcPr>
          <w:p w14:paraId="0EA69F3D" w14:textId="77777777" w:rsidR="00A56BCA" w:rsidRPr="00B67D37" w:rsidRDefault="00A56BCA" w:rsidP="003D32D2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2458" w:type="dxa"/>
          </w:tcPr>
          <w:p w14:paraId="29378DC0" w14:textId="77777777" w:rsidR="00A56BCA" w:rsidRPr="00B67D37" w:rsidRDefault="00A56BCA" w:rsidP="003D32D2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995" w:type="dxa"/>
          </w:tcPr>
          <w:p w14:paraId="5345C721" w14:textId="77777777" w:rsidR="00A56BCA" w:rsidRPr="00B67D37" w:rsidRDefault="00A56BCA" w:rsidP="003D32D2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926" w:type="dxa"/>
          </w:tcPr>
          <w:p w14:paraId="36F528A9" w14:textId="77777777" w:rsidR="00A56BCA" w:rsidRPr="00B67D37" w:rsidRDefault="00A56BCA" w:rsidP="003D32D2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A56BCA" w:rsidRPr="00B83D3D" w14:paraId="2B4A13DE" w14:textId="77777777" w:rsidTr="003D32D2">
        <w:trPr>
          <w:trHeight w:val="284"/>
        </w:trPr>
        <w:tc>
          <w:tcPr>
            <w:tcW w:w="4957" w:type="dxa"/>
          </w:tcPr>
          <w:p w14:paraId="1FC06F4F" w14:textId="77777777" w:rsidR="00A56BCA" w:rsidRPr="00B10522" w:rsidRDefault="00A56BCA" w:rsidP="003D32D2">
            <w:pPr>
              <w:rPr>
                <w:rFonts w:ascii="Times New Roman" w:hAnsi="Times New Roman" w:cs="Times New Roman"/>
                <w:lang w:val="en-CA"/>
              </w:rPr>
            </w:pPr>
            <w:proofErr w:type="gramStart"/>
            <w:r w:rsidRPr="00B10522">
              <w:rPr>
                <w:rFonts w:ascii="Times New Roman" w:hAnsi="Times New Roman" w:cs="Times New Roman"/>
                <w:lang w:val="en-CA"/>
              </w:rPr>
              <w:t>box</w:t>
            </w:r>
            <w:proofErr w:type="gramEnd"/>
            <w:r w:rsidRPr="00B10522">
              <w:rPr>
                <w:rFonts w:ascii="Times New Roman" w:hAnsi="Times New Roman" w:cs="Times New Roman"/>
                <w:lang w:val="en-CA"/>
              </w:rPr>
              <w:t xml:space="preserve"> sterile gauze (diabetic foot)</w:t>
            </w:r>
          </w:p>
        </w:tc>
        <w:tc>
          <w:tcPr>
            <w:tcW w:w="1989" w:type="dxa"/>
          </w:tcPr>
          <w:p w14:paraId="347ADE13" w14:textId="77777777" w:rsidR="00A56BCA" w:rsidRPr="00B10522" w:rsidRDefault="00A56BCA" w:rsidP="003D32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2458" w:type="dxa"/>
          </w:tcPr>
          <w:p w14:paraId="68A65777" w14:textId="77777777" w:rsidR="00A56BCA" w:rsidRPr="00B10522" w:rsidRDefault="00A56BCA" w:rsidP="003D32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995" w:type="dxa"/>
          </w:tcPr>
          <w:p w14:paraId="507664E5" w14:textId="77777777" w:rsidR="00A56BCA" w:rsidRPr="00B10522" w:rsidRDefault="00A56BCA" w:rsidP="003D32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926" w:type="dxa"/>
          </w:tcPr>
          <w:p w14:paraId="690977E9" w14:textId="77777777" w:rsidR="00A56BCA" w:rsidRPr="00B10522" w:rsidRDefault="00A56BCA" w:rsidP="003D32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</w:p>
        </w:tc>
      </w:tr>
      <w:tr w:rsidR="00A56BCA" w:rsidRPr="00B67D37" w14:paraId="5719E55E" w14:textId="77777777" w:rsidTr="003D32D2">
        <w:trPr>
          <w:trHeight w:val="284"/>
        </w:trPr>
        <w:tc>
          <w:tcPr>
            <w:tcW w:w="4957" w:type="dxa"/>
          </w:tcPr>
          <w:p w14:paraId="53E8E68B" w14:textId="77777777" w:rsidR="00A56BCA" w:rsidRPr="00B67D37" w:rsidRDefault="00A56BCA" w:rsidP="003D32D2">
            <w:pPr>
              <w:rPr>
                <w:rFonts w:ascii="Times New Roman" w:hAnsi="Times New Roman" w:cs="Times New Roman"/>
                <w:lang w:val="fr-FR"/>
              </w:rPr>
            </w:pPr>
            <w:r w:rsidRPr="00B67D37">
              <w:rPr>
                <w:rFonts w:ascii="Times New Roman" w:hAnsi="Times New Roman" w:cs="Times New Roman"/>
                <w:lang w:val="fr-FR"/>
              </w:rPr>
              <w:t xml:space="preserve">1 </w:t>
            </w:r>
            <w:proofErr w:type="spellStart"/>
            <w:r w:rsidRPr="00757B6E">
              <w:rPr>
                <w:rFonts w:ascii="Times New Roman" w:hAnsi="Times New Roman" w:cs="Times New Roman"/>
                <w:lang w:val="fr-FR"/>
              </w:rPr>
              <w:t>ordinary</w:t>
            </w:r>
            <w:proofErr w:type="spellEnd"/>
            <w:r w:rsidRPr="00757B6E">
              <w:rPr>
                <w:rFonts w:ascii="Times New Roman" w:hAnsi="Times New Roman" w:cs="Times New Roman"/>
                <w:lang w:val="fr-FR"/>
              </w:rPr>
              <w:t xml:space="preserve"> band</w:t>
            </w:r>
            <w:r>
              <w:rPr>
                <w:rFonts w:ascii="Times New Roman" w:hAnsi="Times New Roman" w:cs="Times New Roman"/>
                <w:lang w:val="fr-FR"/>
              </w:rPr>
              <w:t>age</w:t>
            </w:r>
            <w:r w:rsidRPr="00757B6E">
              <w:rPr>
                <w:rFonts w:ascii="Times New Roman" w:hAnsi="Times New Roman" w:cs="Times New Roman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lang w:val="fr-FR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fr-FR"/>
              </w:rPr>
              <w:t>diabetic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 xml:space="preserve"> foot)</w:t>
            </w:r>
          </w:p>
        </w:tc>
        <w:tc>
          <w:tcPr>
            <w:tcW w:w="1989" w:type="dxa"/>
          </w:tcPr>
          <w:p w14:paraId="28E1337F" w14:textId="77777777" w:rsidR="00A56BCA" w:rsidRPr="00BC4DC2" w:rsidRDefault="00A56BCA" w:rsidP="003D32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2458" w:type="dxa"/>
          </w:tcPr>
          <w:p w14:paraId="6281502C" w14:textId="77777777" w:rsidR="00A56BCA" w:rsidRPr="00BC4DC2" w:rsidRDefault="00A56BCA" w:rsidP="003D32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1995" w:type="dxa"/>
          </w:tcPr>
          <w:p w14:paraId="15ED9B4D" w14:textId="77777777" w:rsidR="00A56BCA" w:rsidRPr="00BC4DC2" w:rsidRDefault="00A56BCA" w:rsidP="003D32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1926" w:type="dxa"/>
          </w:tcPr>
          <w:p w14:paraId="576BA15A" w14:textId="77777777" w:rsidR="00A56BCA" w:rsidRPr="00BC4DC2" w:rsidRDefault="00A56BCA" w:rsidP="003D32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</w:pPr>
          </w:p>
        </w:tc>
      </w:tr>
      <w:tr w:rsidR="00A56BCA" w:rsidRPr="00B83D3D" w14:paraId="28AFA563" w14:textId="77777777" w:rsidTr="003D32D2">
        <w:trPr>
          <w:trHeight w:val="284"/>
        </w:trPr>
        <w:tc>
          <w:tcPr>
            <w:tcW w:w="4957" w:type="dxa"/>
          </w:tcPr>
          <w:p w14:paraId="178121AA" w14:textId="77777777" w:rsidR="00A56BCA" w:rsidRPr="00B9728D" w:rsidRDefault="00A56BCA" w:rsidP="003D32D2">
            <w:pPr>
              <w:rPr>
                <w:rFonts w:ascii="Times New Roman" w:hAnsi="Times New Roman" w:cs="Times New Roman"/>
                <w:lang w:val="en-CA"/>
              </w:rPr>
            </w:pPr>
            <w:r w:rsidRPr="00B9728D">
              <w:rPr>
                <w:rFonts w:ascii="Times New Roman" w:hAnsi="Times New Roman" w:cs="Times New Roman"/>
                <w:lang w:val="en-CA"/>
              </w:rPr>
              <w:t xml:space="preserve">1 </w:t>
            </w:r>
            <w:r>
              <w:rPr>
                <w:rFonts w:ascii="Times New Roman" w:hAnsi="Times New Roman" w:cs="Times New Roman"/>
                <w:lang w:val="en-CA"/>
              </w:rPr>
              <w:t xml:space="preserve">bottle </w:t>
            </w:r>
            <w:r w:rsidRPr="00B9728D">
              <w:rPr>
                <w:rFonts w:ascii="Times New Roman" w:hAnsi="Times New Roman" w:cs="Times New Roman"/>
                <w:lang w:val="en-CA"/>
              </w:rPr>
              <w:t xml:space="preserve">dermal </w:t>
            </w:r>
            <w:proofErr w:type="spellStart"/>
            <w:r w:rsidRPr="00B9728D">
              <w:rPr>
                <w:rFonts w:ascii="Times New Roman" w:hAnsi="Times New Roman" w:cs="Times New Roman"/>
                <w:lang w:val="en-CA"/>
              </w:rPr>
              <w:t>Betadine</w:t>
            </w:r>
            <w:proofErr w:type="spellEnd"/>
            <w:r w:rsidRPr="00B9728D">
              <w:rPr>
                <w:rFonts w:ascii="Times New Roman" w:hAnsi="Times New Roman" w:cs="Times New Roman"/>
                <w:lang w:val="en-CA"/>
              </w:rPr>
              <w:t xml:space="preserve"> (diabetic foot)</w:t>
            </w:r>
          </w:p>
        </w:tc>
        <w:tc>
          <w:tcPr>
            <w:tcW w:w="1989" w:type="dxa"/>
          </w:tcPr>
          <w:p w14:paraId="4FF53A6B" w14:textId="77777777" w:rsidR="00A56BCA" w:rsidRPr="00B9728D" w:rsidRDefault="00A56BCA" w:rsidP="003D32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14:paraId="0DCEF58A" w14:textId="77777777" w:rsidR="00A56BCA" w:rsidRPr="00B9728D" w:rsidRDefault="00A56BCA" w:rsidP="003D32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995" w:type="dxa"/>
          </w:tcPr>
          <w:p w14:paraId="57AE5A5E" w14:textId="77777777" w:rsidR="00A56BCA" w:rsidRPr="00B9728D" w:rsidRDefault="00A56BCA" w:rsidP="003D32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14:paraId="56CD9A92" w14:textId="77777777" w:rsidR="00A56BCA" w:rsidRPr="00B9728D" w:rsidRDefault="00A56BCA" w:rsidP="003D32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</w:p>
        </w:tc>
      </w:tr>
      <w:tr w:rsidR="00A56BCA" w:rsidRPr="00B83D3D" w14:paraId="6D87FAF9" w14:textId="77777777" w:rsidTr="003D32D2">
        <w:trPr>
          <w:trHeight w:val="284"/>
        </w:trPr>
        <w:tc>
          <w:tcPr>
            <w:tcW w:w="4957" w:type="dxa"/>
          </w:tcPr>
          <w:p w14:paraId="75689257" w14:textId="77777777" w:rsidR="00A56BCA" w:rsidRPr="00B9728D" w:rsidRDefault="00A56BCA" w:rsidP="003D32D2">
            <w:pPr>
              <w:rPr>
                <w:rFonts w:ascii="Times New Roman" w:hAnsi="Times New Roman" w:cs="Times New Roman"/>
                <w:lang w:val="en-CA"/>
              </w:rPr>
            </w:pPr>
            <w:r w:rsidRPr="00B9728D">
              <w:rPr>
                <w:rFonts w:ascii="Times New Roman" w:hAnsi="Times New Roman" w:cs="Times New Roman"/>
                <w:lang w:val="en-CA"/>
              </w:rPr>
              <w:t xml:space="preserve">1 bottle of </w:t>
            </w:r>
            <w:proofErr w:type="spellStart"/>
            <w:r w:rsidRPr="00B9728D">
              <w:rPr>
                <w:rFonts w:ascii="Times New Roman" w:hAnsi="Times New Roman" w:cs="Times New Roman"/>
                <w:lang w:val="en-CA"/>
              </w:rPr>
              <w:t>Septivon</w:t>
            </w:r>
            <w:proofErr w:type="spellEnd"/>
            <w:r w:rsidRPr="00B9728D">
              <w:rPr>
                <w:rFonts w:ascii="Times New Roman" w:hAnsi="Times New Roman" w:cs="Times New Roman"/>
                <w:lang w:val="en-CA"/>
              </w:rPr>
              <w:t xml:space="preserve"> (diabetic foot)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14:paraId="47C30978" w14:textId="77777777" w:rsidR="00A56BCA" w:rsidRPr="00B9728D" w:rsidRDefault="00A56BCA" w:rsidP="003D32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14:paraId="204F0FCC" w14:textId="77777777" w:rsidR="00A56BCA" w:rsidRPr="00B9728D" w:rsidRDefault="00A56BCA" w:rsidP="003D32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14:paraId="141DB85D" w14:textId="77777777" w:rsidR="00A56BCA" w:rsidRPr="00B9728D" w:rsidRDefault="00A56BCA" w:rsidP="003D32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14:paraId="5336848D" w14:textId="77777777" w:rsidR="00A56BCA" w:rsidRPr="00B9728D" w:rsidRDefault="00A56BCA" w:rsidP="003D32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</w:p>
        </w:tc>
      </w:tr>
      <w:tr w:rsidR="00A56BCA" w:rsidRPr="00B83D3D" w14:paraId="3C2AA7BD" w14:textId="77777777" w:rsidTr="003D32D2">
        <w:trPr>
          <w:trHeight w:val="284"/>
        </w:trPr>
        <w:tc>
          <w:tcPr>
            <w:tcW w:w="4957" w:type="dxa"/>
          </w:tcPr>
          <w:p w14:paraId="14B415ED" w14:textId="77777777" w:rsidR="00A56BCA" w:rsidRPr="00B67D37" w:rsidRDefault="00A56BCA" w:rsidP="003D32D2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Small</w:t>
            </w:r>
            <w:r w:rsidRPr="00EE6EA6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EE6EA6">
              <w:rPr>
                <w:rFonts w:ascii="Times New Roman" w:hAnsi="Times New Roman" w:cs="Times New Roman"/>
                <w:lang w:val="fr-FR"/>
              </w:rPr>
              <w:t>prosthesis</w:t>
            </w:r>
            <w:proofErr w:type="spellEnd"/>
            <w:r w:rsidRPr="00EE6EA6">
              <w:rPr>
                <w:rFonts w:ascii="Times New Roman" w:hAnsi="Times New Roman" w:cs="Times New Roman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lang w:val="fr-FR"/>
              </w:rPr>
              <w:t>(foot)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</w:tcPr>
          <w:p w14:paraId="5BB9D520" w14:textId="77777777" w:rsidR="00A56BCA" w:rsidRPr="00BC4DC2" w:rsidRDefault="00A56BCA" w:rsidP="003D32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2458" w:type="dxa"/>
            <w:shd w:val="clear" w:color="auto" w:fill="auto"/>
          </w:tcPr>
          <w:p w14:paraId="03321707" w14:textId="77777777" w:rsidR="00A56BCA" w:rsidRPr="00BC4DC2" w:rsidRDefault="00A56BCA" w:rsidP="003D32D2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auto"/>
          </w:tcPr>
          <w:p w14:paraId="33AA1853" w14:textId="77777777" w:rsidR="00A56BCA" w:rsidRPr="00BC4DC2" w:rsidRDefault="00A56BCA" w:rsidP="003D32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1926" w:type="dxa"/>
            <w:shd w:val="clear" w:color="auto" w:fill="auto"/>
          </w:tcPr>
          <w:p w14:paraId="1F73E526" w14:textId="77777777" w:rsidR="00A56BCA" w:rsidRPr="00BC4DC2" w:rsidRDefault="00A56BCA" w:rsidP="003D32D2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A56BCA" w:rsidRPr="00B83D3D" w14:paraId="1F611945" w14:textId="77777777" w:rsidTr="003D32D2">
        <w:trPr>
          <w:trHeight w:val="284"/>
        </w:trPr>
        <w:tc>
          <w:tcPr>
            <w:tcW w:w="4957" w:type="dxa"/>
          </w:tcPr>
          <w:p w14:paraId="4B71DBB2" w14:textId="77777777" w:rsidR="00A56BCA" w:rsidRPr="00B9728D" w:rsidRDefault="00A56BCA" w:rsidP="003D32D2">
            <w:pPr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Large</w:t>
            </w:r>
            <w:r w:rsidRPr="00B9728D">
              <w:rPr>
                <w:rFonts w:ascii="Times New Roman" w:hAnsi="Times New Roman" w:cs="Times New Roman"/>
                <w:lang w:val="en-CA"/>
              </w:rPr>
              <w:t xml:space="preserve"> prosthesis (full leg)</w:t>
            </w:r>
          </w:p>
        </w:tc>
        <w:tc>
          <w:tcPr>
            <w:tcW w:w="1989" w:type="dxa"/>
            <w:shd w:val="clear" w:color="auto" w:fill="auto"/>
          </w:tcPr>
          <w:p w14:paraId="6A0613ED" w14:textId="77777777" w:rsidR="00A56BCA" w:rsidRPr="00B9728D" w:rsidRDefault="00A56BCA" w:rsidP="003D32D2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458" w:type="dxa"/>
            <w:shd w:val="clear" w:color="auto" w:fill="auto"/>
          </w:tcPr>
          <w:p w14:paraId="06376A41" w14:textId="77777777" w:rsidR="00A56BCA" w:rsidRPr="00B9728D" w:rsidRDefault="00A56BCA" w:rsidP="003D32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995" w:type="dxa"/>
            <w:shd w:val="clear" w:color="auto" w:fill="auto"/>
          </w:tcPr>
          <w:p w14:paraId="16F3FC75" w14:textId="77777777" w:rsidR="00A56BCA" w:rsidRPr="00B9728D" w:rsidRDefault="00A56BCA" w:rsidP="003D32D2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1926" w:type="dxa"/>
            <w:shd w:val="clear" w:color="auto" w:fill="auto"/>
          </w:tcPr>
          <w:p w14:paraId="2928DADD" w14:textId="77777777" w:rsidR="00A56BCA" w:rsidRPr="00B9728D" w:rsidRDefault="00A56BCA" w:rsidP="003D32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</w:p>
        </w:tc>
      </w:tr>
      <w:tr w:rsidR="00A56BCA" w:rsidRPr="00B67D37" w14:paraId="63ED429E" w14:textId="77777777" w:rsidTr="003D32D2">
        <w:trPr>
          <w:trHeight w:val="284"/>
        </w:trPr>
        <w:tc>
          <w:tcPr>
            <w:tcW w:w="4957" w:type="dxa"/>
          </w:tcPr>
          <w:p w14:paraId="6B131C65" w14:textId="77777777" w:rsidR="00A56BCA" w:rsidRPr="00B67D37" w:rsidRDefault="00A56BCA" w:rsidP="003D32D2">
            <w:pPr>
              <w:rPr>
                <w:rFonts w:ascii="Times New Roman" w:hAnsi="Times New Roman" w:cs="Times New Roman"/>
                <w:lang w:val="fr-FR"/>
              </w:rPr>
            </w:pPr>
            <w:r w:rsidRPr="00EE6EA6">
              <w:rPr>
                <w:rFonts w:ascii="Times New Roman" w:hAnsi="Times New Roman" w:cs="Times New Roman"/>
                <w:lang w:val="fr-FR"/>
              </w:rPr>
              <w:t xml:space="preserve">1 pair of </w:t>
            </w:r>
            <w:proofErr w:type="spellStart"/>
            <w:r w:rsidRPr="00EE6EA6">
              <w:rPr>
                <w:rFonts w:ascii="Times New Roman" w:hAnsi="Times New Roman" w:cs="Times New Roman"/>
                <w:lang w:val="fr-FR"/>
              </w:rPr>
              <w:t>orthopedic</w:t>
            </w:r>
            <w:proofErr w:type="spellEnd"/>
            <w:r w:rsidRPr="00EE6EA6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EE6EA6">
              <w:rPr>
                <w:rFonts w:ascii="Times New Roman" w:hAnsi="Times New Roman" w:cs="Times New Roman"/>
                <w:lang w:val="fr-FR"/>
              </w:rPr>
              <w:t>shoes</w:t>
            </w:r>
            <w:proofErr w:type="spellEnd"/>
          </w:p>
        </w:tc>
        <w:tc>
          <w:tcPr>
            <w:tcW w:w="1989" w:type="dxa"/>
          </w:tcPr>
          <w:p w14:paraId="57352E99" w14:textId="77777777" w:rsidR="00A56BCA" w:rsidRPr="00BC4DC2" w:rsidRDefault="00A56BCA" w:rsidP="003D32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2458" w:type="dxa"/>
          </w:tcPr>
          <w:p w14:paraId="2E49909B" w14:textId="77777777" w:rsidR="00A56BCA" w:rsidRPr="00BC4DC2" w:rsidRDefault="00A56BCA" w:rsidP="003D32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1995" w:type="dxa"/>
          </w:tcPr>
          <w:p w14:paraId="573D48CC" w14:textId="77777777" w:rsidR="00A56BCA" w:rsidRPr="00BC4DC2" w:rsidRDefault="00A56BCA" w:rsidP="003D32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1926" w:type="dxa"/>
          </w:tcPr>
          <w:p w14:paraId="651EA6AE" w14:textId="77777777" w:rsidR="00A56BCA" w:rsidRPr="00BC4DC2" w:rsidRDefault="00A56BCA" w:rsidP="003D32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</w:pPr>
          </w:p>
        </w:tc>
      </w:tr>
    </w:tbl>
    <w:p w14:paraId="20218656" w14:textId="77777777" w:rsidR="00A56BCA" w:rsidRDefault="00A56BCA" w:rsidP="00A56BCA">
      <w:pPr>
        <w:rPr>
          <w:rFonts w:ascii="Times New Roman" w:hAnsi="Times New Roman" w:cs="Times New Roman"/>
        </w:rPr>
      </w:pPr>
    </w:p>
    <w:p w14:paraId="412B4A0A" w14:textId="77777777" w:rsidR="00A56BCA" w:rsidRDefault="00A56BCA" w:rsidP="00A56BCA">
      <w:pPr>
        <w:rPr>
          <w:rFonts w:ascii="Times New Roman" w:hAnsi="Times New Roman" w:cs="Times New Roman"/>
        </w:rPr>
      </w:pPr>
    </w:p>
    <w:p w14:paraId="34C42F56" w14:textId="77777777" w:rsidR="00A56BCA" w:rsidRDefault="00A56BCA"/>
    <w:p w14:paraId="6558B794" w14:textId="77777777" w:rsidR="00A56BCA" w:rsidRDefault="00A56BCA"/>
    <w:p w14:paraId="17879198" w14:textId="77777777" w:rsidR="00A56BCA" w:rsidRDefault="00A56BCA"/>
    <w:p w14:paraId="46E92C1D" w14:textId="77777777" w:rsidR="00A56BCA" w:rsidRDefault="00A56BCA"/>
    <w:sectPr w:rsidR="00A56BCA" w:rsidSect="00A56BCA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E9D847" w14:textId="77777777" w:rsidR="00A56BCA" w:rsidRDefault="00A56BCA" w:rsidP="00A56BCA">
      <w:r>
        <w:separator/>
      </w:r>
    </w:p>
  </w:endnote>
  <w:endnote w:type="continuationSeparator" w:id="0">
    <w:p w14:paraId="45ED3778" w14:textId="77777777" w:rsidR="00A56BCA" w:rsidRDefault="00A56BCA" w:rsidP="00A56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4E41B4" w14:textId="77777777" w:rsidR="00A56BCA" w:rsidRDefault="00A56BCA" w:rsidP="00A56BCA">
      <w:r>
        <w:separator/>
      </w:r>
    </w:p>
  </w:footnote>
  <w:footnote w:type="continuationSeparator" w:id="0">
    <w:p w14:paraId="320A8E0B" w14:textId="77777777" w:rsidR="00A56BCA" w:rsidRDefault="00A56BCA" w:rsidP="00A56BCA">
      <w:r>
        <w:continuationSeparator/>
      </w:r>
    </w:p>
  </w:footnote>
  <w:footnote w:id="1">
    <w:p w14:paraId="1B780C36" w14:textId="6EDCCF68" w:rsidR="00A56BCA" w:rsidRPr="00F67E51" w:rsidRDefault="00A56BCA" w:rsidP="00F67E5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 w:rsidRPr="00F67E51">
        <w:rPr>
          <w:rStyle w:val="Marquenotebasdepage"/>
          <w:lang w:val="en-US"/>
        </w:rPr>
        <w:footnoteRef/>
      </w:r>
      <w:r w:rsidRPr="00F67E51">
        <w:rPr>
          <w:lang w:val="en-US"/>
        </w:rPr>
        <w:t xml:space="preserve"> </w:t>
      </w:r>
      <w:r w:rsidR="00F67E51" w:rsidRPr="00F67E51">
        <w:rPr>
          <w:rFonts w:ascii="Times New Roman" w:hAnsi="Times New Roman" w:cs="Times New Roman"/>
          <w:lang w:val="en-US"/>
        </w:rPr>
        <w:t xml:space="preserve">If the </w:t>
      </w:r>
      <w:proofErr w:type="spellStart"/>
      <w:r w:rsidR="00F67E51" w:rsidRPr="00F67E51">
        <w:rPr>
          <w:rFonts w:ascii="Times New Roman" w:hAnsi="Times New Roman" w:cs="Times New Roman"/>
          <w:lang w:val="en-US"/>
        </w:rPr>
        <w:t>retinography</w:t>
      </w:r>
      <w:proofErr w:type="spellEnd"/>
      <w:r w:rsidR="00F67E51" w:rsidRPr="00F67E51">
        <w:rPr>
          <w:rFonts w:ascii="Times New Roman" w:hAnsi="Times New Roman" w:cs="Times New Roman"/>
          <w:lang w:val="en-US"/>
        </w:rPr>
        <w:t xml:space="preserve"> is included in the cost of the ophthalmology consult, this line is to remain blank</w:t>
      </w:r>
      <w:r w:rsidR="00F67E51" w:rsidRPr="00F67E51">
        <w:rPr>
          <w:rFonts w:ascii="Calibri" w:hAnsi="Calibri" w:cs="Calibri"/>
          <w:sz w:val="32"/>
          <w:szCs w:val="32"/>
          <w:lang w:val="en-US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BCA"/>
    <w:rsid w:val="00022F0C"/>
    <w:rsid w:val="00096EB4"/>
    <w:rsid w:val="00462BE4"/>
    <w:rsid w:val="004B620F"/>
    <w:rsid w:val="00A56BCA"/>
    <w:rsid w:val="00F6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9EC3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B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A56B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unhideWhenUsed/>
    <w:rsid w:val="00A56BCA"/>
  </w:style>
  <w:style w:type="character" w:customStyle="1" w:styleId="NotedebasdepageCar">
    <w:name w:val="Note de bas de page Car"/>
    <w:basedOn w:val="Policepardfaut"/>
    <w:link w:val="Notedebasdepage"/>
    <w:uiPriority w:val="99"/>
    <w:rsid w:val="00A56BCA"/>
  </w:style>
  <w:style w:type="character" w:styleId="Marquenotebasdepage">
    <w:name w:val="footnote reference"/>
    <w:basedOn w:val="Policepardfaut"/>
    <w:uiPriority w:val="99"/>
    <w:unhideWhenUsed/>
    <w:rsid w:val="00A56BC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B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A56B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unhideWhenUsed/>
    <w:rsid w:val="00A56BCA"/>
  </w:style>
  <w:style w:type="character" w:customStyle="1" w:styleId="NotedebasdepageCar">
    <w:name w:val="Note de bas de page Car"/>
    <w:basedOn w:val="Policepardfaut"/>
    <w:link w:val="Notedebasdepage"/>
    <w:uiPriority w:val="99"/>
    <w:rsid w:val="00A56BCA"/>
  </w:style>
  <w:style w:type="character" w:styleId="Marquenotebasdepage">
    <w:name w:val="footnote reference"/>
    <w:basedOn w:val="Policepardfaut"/>
    <w:uiPriority w:val="99"/>
    <w:unhideWhenUsed/>
    <w:rsid w:val="00A56B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625</Words>
  <Characters>3438</Characters>
  <Application>Microsoft Macintosh Word</Application>
  <DocSecurity>0</DocSecurity>
  <Lines>28</Lines>
  <Paragraphs>8</Paragraphs>
  <ScaleCrop>false</ScaleCrop>
  <Company>Université de Montréal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Koffi Alouki</dc:creator>
  <cp:keywords/>
  <dc:description/>
  <cp:lastModifiedBy>Koffi Alouki</cp:lastModifiedBy>
  <cp:revision>6</cp:revision>
  <dcterms:created xsi:type="dcterms:W3CDTF">2015-03-12T18:52:00Z</dcterms:created>
  <dcterms:modified xsi:type="dcterms:W3CDTF">2015-03-13T03:38:00Z</dcterms:modified>
</cp:coreProperties>
</file>