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6C411" w14:textId="77777777" w:rsidR="00DE6144" w:rsidRPr="005E33CE" w:rsidRDefault="00DE6144" w:rsidP="00DE6144">
      <w:pPr>
        <w:adjustRightInd w:val="0"/>
        <w:snapToGrid w:val="0"/>
        <w:spacing w:line="360" w:lineRule="auto"/>
        <w:jc w:val="both"/>
        <w:rPr>
          <w:rFonts w:ascii="Book Antiqua" w:eastAsia="Times New Roman" w:hAnsi="Book Antiqua" w:cs="宋体"/>
          <w:i/>
          <w:kern w:val="2"/>
          <w:sz w:val="24"/>
          <w:szCs w:val="24"/>
          <w:lang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043"/>
      <w:bookmarkStart w:id="15" w:name="OLE_LINK1420"/>
      <w:bookmarkStart w:id="16" w:name="OLE_LINK1540"/>
      <w:bookmarkStart w:id="17" w:name="OLE_LINK1602"/>
      <w:bookmarkStart w:id="18" w:name="OLE_LINK2188"/>
      <w:bookmarkStart w:id="19" w:name="OLE_LINK2180"/>
      <w:bookmarkStart w:id="20" w:name="OLE_LINK2646"/>
      <w:bookmarkStart w:id="21" w:name="OLE_LINK2650"/>
      <w:bookmarkStart w:id="22" w:name="OLE_LINK2656"/>
      <w:bookmarkStart w:id="23" w:name="OLE_LINK45"/>
      <w:bookmarkStart w:id="24" w:name="OLE_LINK3003"/>
      <w:bookmarkStart w:id="25" w:name="OLE_LINK3029"/>
      <w:bookmarkStart w:id="26" w:name="OLE_LINK3072"/>
      <w:bookmarkStart w:id="27" w:name="OLE_LINK3222"/>
      <w:bookmarkStart w:id="28" w:name="OLE_LINK3247"/>
      <w:bookmarkStart w:id="29" w:name="OLE_LINK3655"/>
      <w:bookmarkStart w:id="30" w:name="OLE_LINK99"/>
      <w:bookmarkStart w:id="31" w:name="OLE_LINK3745"/>
      <w:bookmarkStart w:id="32" w:name="OLE_LINK90"/>
      <w:r w:rsidRPr="005E33CE">
        <w:rPr>
          <w:rFonts w:ascii="Book Antiqua" w:eastAsia="Times New Roman" w:hAnsi="Book Antiqua" w:cs="宋体"/>
          <w:b/>
          <w:kern w:val="2"/>
          <w:sz w:val="24"/>
          <w:szCs w:val="24"/>
          <w:lang w:eastAsia="zh-CN"/>
        </w:rPr>
        <w:t xml:space="preserve">Name of journal: </w:t>
      </w:r>
      <w:bookmarkStart w:id="33" w:name="OLE_LINK335"/>
      <w:bookmarkStart w:id="34" w:name="OLE_LINK1068"/>
      <w:bookmarkStart w:id="35" w:name="OLE_LINK696"/>
      <w:bookmarkStart w:id="36" w:name="OLE_LINK661"/>
      <w:bookmarkStart w:id="37" w:name="OLE_LINK645"/>
      <w:bookmarkStart w:id="38" w:name="OLE_LINK719"/>
      <w:bookmarkStart w:id="39" w:name="OLE_LINK718"/>
      <w:r w:rsidRPr="005E33CE">
        <w:rPr>
          <w:rFonts w:ascii="Book Antiqua" w:eastAsia="Times New Roman" w:hAnsi="Book Antiqua" w:cs="宋体"/>
          <w:i/>
          <w:sz w:val="24"/>
          <w:szCs w:val="24"/>
          <w:lang w:eastAsia="zh-CN"/>
        </w:rPr>
        <w:t>World Journal of Gastroenterology</w:t>
      </w:r>
      <w:bookmarkEnd w:id="33"/>
      <w:bookmarkEnd w:id="34"/>
      <w:bookmarkEnd w:id="35"/>
      <w:bookmarkEnd w:id="36"/>
      <w:bookmarkEnd w:id="37"/>
      <w:bookmarkEnd w:id="38"/>
      <w:bookmarkEnd w:id="39"/>
    </w:p>
    <w:p w14:paraId="6DFCAC12" w14:textId="3FDF0F3B" w:rsidR="00DE6144" w:rsidRPr="005E33CE" w:rsidRDefault="00DE6144" w:rsidP="00DE6144">
      <w:pPr>
        <w:adjustRightInd w:val="0"/>
        <w:snapToGrid w:val="0"/>
        <w:spacing w:line="360" w:lineRule="auto"/>
        <w:jc w:val="both"/>
        <w:rPr>
          <w:rFonts w:ascii="Book Antiqua" w:eastAsia="Times New Roman" w:hAnsi="Book Antiqua" w:cs="宋体"/>
          <w:b/>
          <w:i/>
          <w:kern w:val="2"/>
          <w:sz w:val="24"/>
          <w:szCs w:val="24"/>
          <w:lang w:eastAsia="zh-CN"/>
        </w:rPr>
      </w:pPr>
      <w:bookmarkStart w:id="40" w:name="OLE_LINK2694"/>
      <w:bookmarkStart w:id="41" w:name="OLE_LINK21"/>
      <w:bookmarkStart w:id="42" w:name="OLE_LINK19"/>
      <w:r w:rsidRPr="005E33CE">
        <w:rPr>
          <w:rFonts w:ascii="Book Antiqua" w:hAnsi="Book Antiqua" w:cs="Arial"/>
          <w:b/>
          <w:kern w:val="2"/>
          <w:sz w:val="24"/>
          <w:szCs w:val="24"/>
          <w:lang w:val="en" w:eastAsia="zh-CN"/>
        </w:rPr>
        <w:t>ESPS Manuscript NO: 29484</w:t>
      </w:r>
    </w:p>
    <w:p w14:paraId="11621DF6" w14:textId="48D27370" w:rsidR="00DE6144" w:rsidRPr="005E33CE" w:rsidRDefault="00DE6144" w:rsidP="00DE6144">
      <w:pPr>
        <w:adjustRightInd w:val="0"/>
        <w:snapToGrid w:val="0"/>
        <w:spacing w:line="360" w:lineRule="auto"/>
        <w:jc w:val="both"/>
        <w:rPr>
          <w:rFonts w:ascii="Book Antiqua" w:hAnsi="Book Antiqua" w:cs="Times New Roman"/>
          <w:b/>
          <w:kern w:val="2"/>
          <w:sz w:val="24"/>
          <w:szCs w:val="24"/>
          <w:lang w:eastAsia="zh-CN"/>
        </w:rPr>
      </w:pPr>
      <w:bookmarkStart w:id="43" w:name="OLE_LINK2000"/>
      <w:bookmarkStart w:id="44" w:name="OLE_LINK2244"/>
      <w:bookmarkStart w:id="45" w:name="OLE_LINK2067"/>
      <w:bookmarkStart w:id="46" w:name="OLE_LINK2119"/>
      <w:bookmarkStart w:id="47" w:name="OLE_LINK2062"/>
      <w:bookmarkStart w:id="48" w:name="OLE_LINK2022"/>
      <w:bookmarkStart w:id="49" w:name="OLE_LINK1937"/>
      <w:bookmarkStart w:id="50" w:name="OLE_LINK1904"/>
      <w:bookmarkStart w:id="51" w:name="OLE_LINK1867"/>
      <w:bookmarkStart w:id="52" w:name="OLE_LINK1933"/>
      <w:bookmarkStart w:id="53" w:name="OLE_LINK1908"/>
      <w:bookmarkStart w:id="54" w:name="OLE_LINK1785"/>
      <w:bookmarkStart w:id="55" w:name="OLE_LINK1717"/>
      <w:bookmarkStart w:id="56" w:name="OLE_LINK1972"/>
      <w:bookmarkStart w:id="57" w:name="OLE_LINK1929"/>
      <w:bookmarkStart w:id="58" w:name="OLE_LINK1893"/>
      <w:bookmarkStart w:id="59" w:name="OLE_LINK1715"/>
      <w:bookmarkStart w:id="60" w:name="OLE_LINK1764"/>
      <w:bookmarkStart w:id="61" w:name="OLE_LINK1758"/>
      <w:bookmarkStart w:id="62" w:name="OLE_LINK1638"/>
      <w:bookmarkStart w:id="63" w:name="OLE_LINK1379"/>
      <w:bookmarkStart w:id="64" w:name="OLE_LINK1489"/>
      <w:bookmarkStart w:id="65" w:name="OLE_LINK1378"/>
      <w:bookmarkStart w:id="66" w:name="OLE_LINK1616"/>
      <w:bookmarkStart w:id="67" w:name="OLE_LINK1400"/>
      <w:bookmarkStart w:id="68" w:name="OLE_LINK1367"/>
      <w:bookmarkStart w:id="69" w:name="OLE_LINK1333"/>
      <w:bookmarkStart w:id="70" w:name="OLE_LINK1165"/>
      <w:bookmarkStart w:id="71" w:name="OLE_LINK1064"/>
      <w:bookmarkStart w:id="72" w:name="OLE_LINK1131"/>
      <w:bookmarkStart w:id="73" w:name="OLE_LINK1225"/>
      <w:bookmarkStart w:id="74" w:name="OLE_LINK1191"/>
      <w:bookmarkStart w:id="75" w:name="OLE_LINK950"/>
      <w:bookmarkStart w:id="76" w:name="OLE_LINK1154"/>
      <w:bookmarkStart w:id="77" w:name="OLE_LINK1029"/>
      <w:bookmarkStart w:id="78" w:name="OLE_LINK870"/>
      <w:bookmarkStart w:id="79" w:name="OLE_LINK1021"/>
      <w:bookmarkStart w:id="80" w:name="OLE_LINK897"/>
      <w:bookmarkStart w:id="81" w:name="OLE_LINK965"/>
      <w:bookmarkStart w:id="82" w:name="OLE_LINK863"/>
      <w:bookmarkStart w:id="83" w:name="OLE_LINK1072"/>
      <w:bookmarkStart w:id="84" w:name="OLE_LINK888"/>
      <w:bookmarkStart w:id="85" w:name="OLE_LINK887"/>
      <w:bookmarkStart w:id="86" w:name="OLE_LINK886"/>
      <w:bookmarkStart w:id="87" w:name="OLE_LINK3"/>
      <w:bookmarkStart w:id="88" w:name="OLE_LINK4"/>
      <w:bookmarkStart w:id="89" w:name="OLE_LINK3045"/>
      <w:bookmarkStart w:id="90" w:name="OLE_LINK5"/>
      <w:bookmarkEnd w:id="0"/>
      <w:bookmarkEnd w:id="1"/>
      <w:bookmarkEnd w:id="2"/>
      <w:bookmarkEnd w:id="40"/>
      <w:bookmarkEnd w:id="41"/>
      <w:bookmarkEnd w:id="42"/>
      <w:r w:rsidRPr="005E33CE">
        <w:rPr>
          <w:rFonts w:ascii="Book Antiqua" w:hAnsi="Book Antiqua" w:cs="Times New Roman"/>
          <w:b/>
          <w:kern w:val="2"/>
          <w:sz w:val="24"/>
          <w:szCs w:val="24"/>
          <w:lang w:eastAsia="zh-CN"/>
        </w:rPr>
        <w:t>Manuscript Type</w:t>
      </w:r>
      <w:bookmarkEnd w:id="3"/>
      <w:bookmarkEnd w:id="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5E33CE">
        <w:rPr>
          <w:rFonts w:ascii="Book Antiqua" w:hAnsi="Book Antiqua" w:cs="Times New Roman"/>
          <w:b/>
          <w:sz w:val="24"/>
          <w:szCs w:val="24"/>
          <w:lang w:eastAsia="zh-CN"/>
        </w:rPr>
        <w:t>:</w:t>
      </w:r>
      <w:bookmarkStart w:id="91" w:name="OLE_LINK74"/>
      <w:bookmarkStart w:id="92" w:name="OLE_LINK75"/>
      <w:bookmarkEnd w:id="5"/>
      <w:bookmarkEnd w:id="6"/>
      <w:bookmarkEnd w:id="7"/>
      <w:r w:rsidRPr="005E33CE">
        <w:rPr>
          <w:rFonts w:ascii="Book Antiqua" w:hAnsi="Book Antiqua" w:cs="Times New Roman"/>
          <w:b/>
          <w:sz w:val="24"/>
          <w:szCs w:val="24"/>
          <w:lang w:eastAsia="zh-CN"/>
        </w:rPr>
        <w:t xml:space="preserve">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87"/>
      <w:bookmarkEnd w:id="88"/>
      <w:bookmarkEnd w:id="89"/>
      <w:bookmarkEnd w:id="90"/>
      <w:bookmarkEnd w:id="91"/>
      <w:bookmarkEnd w:id="92"/>
      <w:r w:rsidRPr="005E33CE">
        <w:rPr>
          <w:rFonts w:ascii="Book Antiqua" w:hAnsi="Book Antiqua" w:cs="Times New Roman"/>
          <w:b/>
          <w:sz w:val="24"/>
          <w:szCs w:val="24"/>
          <w:lang w:eastAsia="zh-CN"/>
        </w:rPr>
        <w:t>REVIEW</w:t>
      </w:r>
    </w:p>
    <w:p w14:paraId="790F1A21" w14:textId="77777777" w:rsidR="00937372" w:rsidRPr="005E33CE" w:rsidRDefault="00937372" w:rsidP="00DE6144">
      <w:pPr>
        <w:pStyle w:val="BodyText"/>
        <w:adjustRightInd w:val="0"/>
        <w:snapToGrid w:val="0"/>
        <w:spacing w:line="360" w:lineRule="auto"/>
        <w:ind w:left="0"/>
        <w:jc w:val="both"/>
        <w:rPr>
          <w:rFonts w:cs="Times New Roman"/>
          <w:spacing w:val="-1"/>
          <w:sz w:val="24"/>
          <w:szCs w:val="24"/>
        </w:rPr>
      </w:pPr>
    </w:p>
    <w:p w14:paraId="536A69BC" w14:textId="3D2C3534" w:rsidR="00937372" w:rsidRPr="005E33CE" w:rsidRDefault="00937372" w:rsidP="00DE6144">
      <w:pPr>
        <w:pStyle w:val="BodyText"/>
        <w:adjustRightInd w:val="0"/>
        <w:snapToGrid w:val="0"/>
        <w:spacing w:line="360" w:lineRule="auto"/>
        <w:ind w:left="0"/>
        <w:jc w:val="both"/>
        <w:rPr>
          <w:rFonts w:cs="Times New Roman"/>
          <w:b/>
          <w:spacing w:val="-1"/>
          <w:sz w:val="24"/>
          <w:szCs w:val="24"/>
        </w:rPr>
      </w:pPr>
      <w:bookmarkStart w:id="93" w:name="OLE_LINK16"/>
      <w:bookmarkStart w:id="94" w:name="OLE_LINK17"/>
      <w:r w:rsidRPr="005E33CE">
        <w:rPr>
          <w:rFonts w:cs="Times New Roman"/>
          <w:b/>
          <w:spacing w:val="-1"/>
          <w:sz w:val="24"/>
          <w:szCs w:val="24"/>
        </w:rPr>
        <w:t>S</w:t>
      </w:r>
      <w:r w:rsidR="00A14BB8" w:rsidRPr="005E33CE">
        <w:rPr>
          <w:rFonts w:cs="Times New Roman"/>
          <w:b/>
          <w:spacing w:val="-1"/>
          <w:sz w:val="24"/>
          <w:szCs w:val="24"/>
        </w:rPr>
        <w:t xml:space="preserve">irtuins and </w:t>
      </w:r>
      <w:r w:rsidR="00DE6144" w:rsidRPr="005E33CE">
        <w:rPr>
          <w:rFonts w:cs="Times New Roman"/>
          <w:b/>
          <w:spacing w:val="-1"/>
          <w:sz w:val="24"/>
          <w:szCs w:val="24"/>
        </w:rPr>
        <w:t>nonalcoholic fatty liver disease</w:t>
      </w:r>
    </w:p>
    <w:bookmarkEnd w:id="93"/>
    <w:bookmarkEnd w:id="94"/>
    <w:p w14:paraId="346733FA" w14:textId="77777777" w:rsidR="00937372" w:rsidRPr="005E33CE" w:rsidRDefault="00937372" w:rsidP="00DE6144">
      <w:pPr>
        <w:pStyle w:val="BodyText"/>
        <w:adjustRightInd w:val="0"/>
        <w:snapToGrid w:val="0"/>
        <w:spacing w:line="360" w:lineRule="auto"/>
        <w:ind w:left="0"/>
        <w:jc w:val="both"/>
        <w:rPr>
          <w:rFonts w:eastAsia="宋体" w:cs="Times New Roman"/>
          <w:sz w:val="24"/>
          <w:szCs w:val="24"/>
          <w:lang w:eastAsia="zh-CN"/>
        </w:rPr>
      </w:pPr>
    </w:p>
    <w:p w14:paraId="4183CBA1" w14:textId="1606B061" w:rsidR="00DE6144" w:rsidRPr="005E33CE" w:rsidRDefault="00DE6144" w:rsidP="00DE6144">
      <w:pPr>
        <w:pStyle w:val="BodyText"/>
        <w:adjustRightInd w:val="0"/>
        <w:snapToGrid w:val="0"/>
        <w:spacing w:line="360" w:lineRule="auto"/>
        <w:ind w:left="0"/>
        <w:jc w:val="both"/>
        <w:rPr>
          <w:rFonts w:eastAsia="宋体" w:cs="Times New Roman"/>
          <w:bCs/>
          <w:sz w:val="24"/>
          <w:szCs w:val="24"/>
          <w:lang w:eastAsia="zh-CN"/>
        </w:rPr>
      </w:pPr>
      <w:r w:rsidRPr="005E33CE">
        <w:rPr>
          <w:rFonts w:eastAsia="宋体" w:cs="Times New Roman"/>
          <w:sz w:val="24"/>
          <w:szCs w:val="24"/>
          <w:lang w:eastAsia="zh-CN"/>
        </w:rPr>
        <w:t>Nassir</w:t>
      </w:r>
      <w:r w:rsidRPr="005E33CE">
        <w:rPr>
          <w:rFonts w:eastAsia="宋体" w:cs="Times New Roman" w:hint="eastAsia"/>
          <w:sz w:val="24"/>
          <w:szCs w:val="24"/>
          <w:lang w:eastAsia="zh-CN"/>
        </w:rPr>
        <w:t xml:space="preserve"> F </w:t>
      </w:r>
      <w:r w:rsidR="005E4D9A" w:rsidRPr="005E33CE">
        <w:rPr>
          <w:rFonts w:eastAsia="宋体" w:cs="Times New Roman" w:hint="eastAsia"/>
          <w:i/>
          <w:sz w:val="24"/>
          <w:szCs w:val="24"/>
          <w:lang w:eastAsia="zh-CN"/>
        </w:rPr>
        <w:t>et al</w:t>
      </w:r>
      <w:r w:rsidRPr="005E33CE">
        <w:rPr>
          <w:rFonts w:eastAsia="宋体" w:cs="Times New Roman" w:hint="eastAsia"/>
          <w:sz w:val="24"/>
          <w:szCs w:val="24"/>
          <w:lang w:eastAsia="zh-CN"/>
        </w:rPr>
        <w:t xml:space="preserve">. </w:t>
      </w:r>
      <w:r w:rsidRPr="005E33CE">
        <w:rPr>
          <w:rFonts w:eastAsia="宋体" w:cs="Times New Roman"/>
          <w:sz w:val="24"/>
          <w:szCs w:val="24"/>
          <w:lang w:eastAsia="zh-CN"/>
        </w:rPr>
        <w:t>Sirtuins as therapeutic target for NAFLD</w:t>
      </w:r>
    </w:p>
    <w:p w14:paraId="3F9F49A7" w14:textId="6146108A" w:rsidR="00DE6144" w:rsidRPr="005E33CE" w:rsidRDefault="00DE6144" w:rsidP="00DE6144">
      <w:pPr>
        <w:pStyle w:val="BodyText"/>
        <w:adjustRightInd w:val="0"/>
        <w:snapToGrid w:val="0"/>
        <w:spacing w:line="360" w:lineRule="auto"/>
        <w:ind w:left="0"/>
        <w:jc w:val="both"/>
        <w:rPr>
          <w:rFonts w:eastAsia="宋体" w:cs="Times New Roman"/>
          <w:sz w:val="24"/>
          <w:szCs w:val="24"/>
          <w:lang w:eastAsia="zh-CN"/>
        </w:rPr>
      </w:pPr>
    </w:p>
    <w:p w14:paraId="7641E020" w14:textId="6401E880" w:rsidR="00937372" w:rsidRPr="005E33CE" w:rsidRDefault="00937372" w:rsidP="00DE6144">
      <w:pPr>
        <w:pStyle w:val="BodyText"/>
        <w:adjustRightInd w:val="0"/>
        <w:snapToGrid w:val="0"/>
        <w:spacing w:line="360" w:lineRule="auto"/>
        <w:ind w:left="0"/>
        <w:jc w:val="both"/>
        <w:rPr>
          <w:rFonts w:cs="Times New Roman"/>
          <w:bCs/>
          <w:sz w:val="24"/>
          <w:szCs w:val="24"/>
        </w:rPr>
      </w:pPr>
      <w:bookmarkStart w:id="95" w:name="OLE_LINK14"/>
      <w:bookmarkStart w:id="96" w:name="OLE_LINK15"/>
      <w:bookmarkStart w:id="97" w:name="OLE_LINK6"/>
      <w:bookmarkStart w:id="98" w:name="OLE_LINK7"/>
      <w:proofErr w:type="spellStart"/>
      <w:r w:rsidRPr="005E33CE">
        <w:rPr>
          <w:rFonts w:cs="Times New Roman"/>
          <w:sz w:val="24"/>
          <w:szCs w:val="24"/>
        </w:rPr>
        <w:t>Fatiha</w:t>
      </w:r>
      <w:proofErr w:type="spellEnd"/>
      <w:r w:rsidRPr="005E33CE">
        <w:rPr>
          <w:rFonts w:cs="Times New Roman"/>
          <w:sz w:val="24"/>
          <w:szCs w:val="24"/>
        </w:rPr>
        <w:t xml:space="preserve"> Nassir</w:t>
      </w:r>
      <w:bookmarkEnd w:id="95"/>
      <w:bookmarkEnd w:id="96"/>
      <w:r w:rsidRPr="005E33CE">
        <w:rPr>
          <w:rFonts w:cs="Times New Roman"/>
          <w:sz w:val="24"/>
          <w:szCs w:val="24"/>
        </w:rPr>
        <w:t xml:space="preserve">, Jamal A </w:t>
      </w:r>
      <w:proofErr w:type="spellStart"/>
      <w:r w:rsidRPr="005E33CE">
        <w:rPr>
          <w:rFonts w:cs="Times New Roman"/>
          <w:sz w:val="24"/>
          <w:szCs w:val="24"/>
        </w:rPr>
        <w:t>Ibdah</w:t>
      </w:r>
      <w:proofErr w:type="spellEnd"/>
    </w:p>
    <w:bookmarkEnd w:id="97"/>
    <w:bookmarkEnd w:id="98"/>
    <w:p w14:paraId="6360D481" w14:textId="77777777" w:rsidR="00DE6144" w:rsidRPr="005E33CE" w:rsidRDefault="00DE6144" w:rsidP="00DE6144">
      <w:pPr>
        <w:pStyle w:val="BodyText"/>
        <w:adjustRightInd w:val="0"/>
        <w:snapToGrid w:val="0"/>
        <w:spacing w:line="360" w:lineRule="auto"/>
        <w:ind w:left="0"/>
        <w:jc w:val="both"/>
        <w:rPr>
          <w:rFonts w:eastAsia="宋体" w:cs="Times New Roman"/>
          <w:sz w:val="24"/>
          <w:szCs w:val="24"/>
          <w:lang w:eastAsia="zh-CN"/>
        </w:rPr>
      </w:pPr>
    </w:p>
    <w:p w14:paraId="49111092" w14:textId="45B02343" w:rsidR="00937372" w:rsidRPr="005E33CE" w:rsidRDefault="00DE6144" w:rsidP="00DE6144">
      <w:pPr>
        <w:pStyle w:val="BodyText"/>
        <w:adjustRightInd w:val="0"/>
        <w:snapToGrid w:val="0"/>
        <w:spacing w:line="360" w:lineRule="auto"/>
        <w:ind w:left="0"/>
        <w:jc w:val="both"/>
        <w:rPr>
          <w:rFonts w:eastAsia="宋体" w:cs="Times New Roman"/>
          <w:sz w:val="24"/>
          <w:szCs w:val="24"/>
          <w:lang w:eastAsia="zh-CN"/>
        </w:rPr>
      </w:pPr>
      <w:proofErr w:type="spellStart"/>
      <w:r w:rsidRPr="005E33CE">
        <w:rPr>
          <w:rFonts w:cs="Times New Roman"/>
          <w:b/>
          <w:sz w:val="24"/>
          <w:szCs w:val="24"/>
        </w:rPr>
        <w:t>Fatiha</w:t>
      </w:r>
      <w:proofErr w:type="spellEnd"/>
      <w:r w:rsidRPr="005E33CE">
        <w:rPr>
          <w:rFonts w:cs="Times New Roman"/>
          <w:b/>
          <w:sz w:val="24"/>
          <w:szCs w:val="24"/>
        </w:rPr>
        <w:t xml:space="preserve"> Nassir, Jamal A </w:t>
      </w:r>
      <w:proofErr w:type="spellStart"/>
      <w:r w:rsidRPr="005E33CE">
        <w:rPr>
          <w:rFonts w:cs="Times New Roman"/>
          <w:b/>
          <w:sz w:val="24"/>
          <w:szCs w:val="24"/>
        </w:rPr>
        <w:t>Ibdah</w:t>
      </w:r>
      <w:proofErr w:type="spellEnd"/>
      <w:r w:rsidRPr="005E33CE">
        <w:rPr>
          <w:rFonts w:eastAsia="宋体" w:cs="Times New Roman" w:hint="eastAsia"/>
          <w:b/>
          <w:sz w:val="24"/>
          <w:szCs w:val="24"/>
          <w:lang w:eastAsia="zh-CN"/>
        </w:rPr>
        <w:t>,</w:t>
      </w:r>
      <w:r w:rsidRPr="005E33CE">
        <w:rPr>
          <w:rFonts w:cs="Times New Roman"/>
          <w:b/>
          <w:sz w:val="24"/>
          <w:szCs w:val="24"/>
        </w:rPr>
        <w:t xml:space="preserve"> </w:t>
      </w:r>
      <w:r w:rsidR="00937372" w:rsidRPr="005E33CE">
        <w:rPr>
          <w:rFonts w:cs="Times New Roman"/>
          <w:sz w:val="24"/>
          <w:szCs w:val="24"/>
        </w:rPr>
        <w:t>Research Service, Harry S Truman Memorial VA Hospital, University o</w:t>
      </w:r>
      <w:r w:rsidRPr="005E33CE">
        <w:rPr>
          <w:rFonts w:cs="Times New Roman"/>
          <w:sz w:val="24"/>
          <w:szCs w:val="24"/>
        </w:rPr>
        <w:t>f Missouri, Columbia, MO 65201</w:t>
      </w:r>
      <w:r w:rsidRPr="005E33CE">
        <w:rPr>
          <w:rFonts w:eastAsia="宋体" w:cs="Times New Roman" w:hint="eastAsia"/>
          <w:sz w:val="24"/>
          <w:szCs w:val="24"/>
          <w:lang w:eastAsia="zh-CN"/>
        </w:rPr>
        <w:t>, United States</w:t>
      </w:r>
    </w:p>
    <w:p w14:paraId="4252A8EC" w14:textId="77777777" w:rsidR="00DE6144" w:rsidRPr="005E33CE" w:rsidRDefault="00DE6144" w:rsidP="00DE6144">
      <w:pPr>
        <w:pStyle w:val="BodyText"/>
        <w:adjustRightInd w:val="0"/>
        <w:snapToGrid w:val="0"/>
        <w:spacing w:line="360" w:lineRule="auto"/>
        <w:ind w:left="0"/>
        <w:jc w:val="both"/>
        <w:rPr>
          <w:rFonts w:eastAsia="宋体" w:cs="Times New Roman"/>
          <w:sz w:val="24"/>
          <w:szCs w:val="24"/>
          <w:lang w:eastAsia="zh-CN"/>
        </w:rPr>
      </w:pPr>
    </w:p>
    <w:p w14:paraId="78274C62" w14:textId="5B76446F" w:rsidR="00DE6144" w:rsidRPr="005E33CE" w:rsidRDefault="00DE6144" w:rsidP="00DE6144">
      <w:pPr>
        <w:pStyle w:val="BodyText"/>
        <w:adjustRightInd w:val="0"/>
        <w:snapToGrid w:val="0"/>
        <w:spacing w:line="360" w:lineRule="auto"/>
        <w:ind w:left="0"/>
        <w:jc w:val="both"/>
        <w:rPr>
          <w:rFonts w:eastAsia="宋体" w:cs="Times New Roman"/>
          <w:sz w:val="24"/>
          <w:szCs w:val="24"/>
          <w:lang w:eastAsia="zh-CN"/>
        </w:rPr>
      </w:pPr>
      <w:proofErr w:type="spellStart"/>
      <w:r w:rsidRPr="005E33CE">
        <w:rPr>
          <w:rFonts w:cs="Times New Roman"/>
          <w:b/>
          <w:sz w:val="24"/>
          <w:szCs w:val="24"/>
        </w:rPr>
        <w:t>Fatiha</w:t>
      </w:r>
      <w:proofErr w:type="spellEnd"/>
      <w:r w:rsidRPr="005E33CE">
        <w:rPr>
          <w:rFonts w:cs="Times New Roman"/>
          <w:b/>
          <w:sz w:val="24"/>
          <w:szCs w:val="24"/>
        </w:rPr>
        <w:t xml:space="preserve"> Nassir</w:t>
      </w:r>
      <w:r w:rsidRPr="005E33CE">
        <w:rPr>
          <w:rFonts w:cs="Times New Roman"/>
          <w:spacing w:val="-1"/>
          <w:sz w:val="24"/>
          <w:szCs w:val="24"/>
        </w:rPr>
        <w:t>,</w:t>
      </w:r>
      <w:r w:rsidRPr="005E33CE">
        <w:rPr>
          <w:rFonts w:cs="Times New Roman"/>
          <w:spacing w:val="5"/>
          <w:sz w:val="24"/>
          <w:szCs w:val="24"/>
        </w:rPr>
        <w:t xml:space="preserve"> </w:t>
      </w:r>
      <w:r w:rsidRPr="005E33CE">
        <w:rPr>
          <w:rFonts w:cs="Times New Roman"/>
          <w:sz w:val="24"/>
          <w:szCs w:val="24"/>
        </w:rPr>
        <w:t>Departments of Medicine</w:t>
      </w:r>
      <w:r w:rsidRPr="005E33CE">
        <w:rPr>
          <w:rFonts w:eastAsia="宋体" w:cs="Times New Roman" w:hint="eastAsia"/>
          <w:sz w:val="24"/>
          <w:szCs w:val="24"/>
          <w:lang w:eastAsia="zh-CN"/>
        </w:rPr>
        <w:t xml:space="preserve">, </w:t>
      </w:r>
      <w:r w:rsidRPr="005E33CE">
        <w:rPr>
          <w:rFonts w:cs="Times New Roman"/>
          <w:sz w:val="24"/>
          <w:szCs w:val="24"/>
        </w:rPr>
        <w:t xml:space="preserve">Division of Gastroenterology and Hepatology, Nutrition and Exercise Physiology, University of Missouri, Columbia, MO </w:t>
      </w:r>
      <w:r w:rsidRPr="005E33CE">
        <w:rPr>
          <w:rFonts w:eastAsia="宋体" w:cs="Times New Roman" w:hint="eastAsia"/>
          <w:sz w:val="24"/>
          <w:szCs w:val="24"/>
          <w:lang w:eastAsia="zh-CN"/>
        </w:rPr>
        <w:t>65212, United States</w:t>
      </w:r>
    </w:p>
    <w:p w14:paraId="2EB59C7D" w14:textId="77777777" w:rsidR="00937372" w:rsidRPr="005E33CE" w:rsidRDefault="00937372" w:rsidP="00DE6144">
      <w:pPr>
        <w:pStyle w:val="BodyText"/>
        <w:adjustRightInd w:val="0"/>
        <w:snapToGrid w:val="0"/>
        <w:spacing w:line="360" w:lineRule="auto"/>
        <w:ind w:left="0"/>
        <w:jc w:val="both"/>
        <w:rPr>
          <w:rFonts w:cs="Times New Roman"/>
          <w:sz w:val="24"/>
          <w:szCs w:val="24"/>
        </w:rPr>
      </w:pPr>
    </w:p>
    <w:p w14:paraId="79D3C05B" w14:textId="673A7B72" w:rsidR="00DE6144" w:rsidRPr="005E33CE" w:rsidRDefault="00937372" w:rsidP="00DE6144">
      <w:pPr>
        <w:pStyle w:val="BodyText"/>
        <w:adjustRightInd w:val="0"/>
        <w:snapToGrid w:val="0"/>
        <w:spacing w:line="360" w:lineRule="auto"/>
        <w:ind w:left="0"/>
        <w:jc w:val="both"/>
        <w:rPr>
          <w:rFonts w:eastAsia="宋体" w:cs="Times New Roman"/>
          <w:sz w:val="24"/>
          <w:szCs w:val="24"/>
          <w:lang w:eastAsia="zh-CN"/>
        </w:rPr>
      </w:pPr>
      <w:r w:rsidRPr="005E33CE">
        <w:rPr>
          <w:rFonts w:cs="Times New Roman"/>
          <w:b/>
          <w:spacing w:val="-1"/>
          <w:sz w:val="24"/>
          <w:szCs w:val="24"/>
        </w:rPr>
        <w:t xml:space="preserve">Jamal A </w:t>
      </w:r>
      <w:proofErr w:type="spellStart"/>
      <w:r w:rsidRPr="005E33CE">
        <w:rPr>
          <w:rFonts w:cs="Times New Roman"/>
          <w:b/>
          <w:spacing w:val="-1"/>
          <w:sz w:val="24"/>
          <w:szCs w:val="24"/>
        </w:rPr>
        <w:t>Ibdah</w:t>
      </w:r>
      <w:proofErr w:type="spellEnd"/>
      <w:r w:rsidRPr="005E33CE">
        <w:rPr>
          <w:rFonts w:cs="Times New Roman"/>
          <w:spacing w:val="-1"/>
          <w:sz w:val="24"/>
          <w:szCs w:val="24"/>
        </w:rPr>
        <w:t>,</w:t>
      </w:r>
      <w:r w:rsidRPr="005E33CE">
        <w:rPr>
          <w:rFonts w:cs="Times New Roman"/>
          <w:sz w:val="24"/>
          <w:szCs w:val="24"/>
        </w:rPr>
        <w:t xml:space="preserve"> Departments of Medicine</w:t>
      </w:r>
      <w:r w:rsidR="00DE6144" w:rsidRPr="005E33CE">
        <w:rPr>
          <w:rFonts w:eastAsia="宋体" w:cs="Times New Roman" w:hint="eastAsia"/>
          <w:sz w:val="24"/>
          <w:szCs w:val="24"/>
          <w:lang w:eastAsia="zh-CN"/>
        </w:rPr>
        <w:t xml:space="preserve">, </w:t>
      </w:r>
      <w:r w:rsidRPr="005E33CE">
        <w:rPr>
          <w:rFonts w:cs="Times New Roman"/>
          <w:sz w:val="24"/>
          <w:szCs w:val="24"/>
        </w:rPr>
        <w:t>Division of Gastroenterology and Hepatology, Nutrition and Exercise Physiology, Medical Pharmacology and Physiology, University of</w:t>
      </w:r>
      <w:r w:rsidR="00DE6144" w:rsidRPr="005E33CE">
        <w:rPr>
          <w:rFonts w:cs="Times New Roman"/>
          <w:sz w:val="24"/>
          <w:szCs w:val="24"/>
        </w:rPr>
        <w:t xml:space="preserve"> Missouri, Columbia, MO </w:t>
      </w:r>
      <w:r w:rsidR="00DE6144" w:rsidRPr="005E33CE">
        <w:rPr>
          <w:rFonts w:eastAsia="宋体" w:cs="Times New Roman" w:hint="eastAsia"/>
          <w:sz w:val="24"/>
          <w:szCs w:val="24"/>
          <w:lang w:eastAsia="zh-CN"/>
        </w:rPr>
        <w:t>65212, United States</w:t>
      </w:r>
    </w:p>
    <w:p w14:paraId="4768E8D7" w14:textId="77777777" w:rsidR="00937372" w:rsidRPr="005E33CE" w:rsidRDefault="00937372" w:rsidP="00DE6144">
      <w:pPr>
        <w:pStyle w:val="BodyText"/>
        <w:adjustRightInd w:val="0"/>
        <w:snapToGrid w:val="0"/>
        <w:spacing w:line="360" w:lineRule="auto"/>
        <w:ind w:left="0"/>
        <w:jc w:val="both"/>
        <w:rPr>
          <w:rFonts w:eastAsia="宋体" w:cs="Times New Roman"/>
          <w:sz w:val="24"/>
          <w:szCs w:val="24"/>
          <w:lang w:eastAsia="zh-CN"/>
        </w:rPr>
      </w:pPr>
    </w:p>
    <w:p w14:paraId="1EB959A6" w14:textId="1883BBCA" w:rsidR="00937372" w:rsidRPr="005E33CE" w:rsidRDefault="00937372" w:rsidP="00DE6144">
      <w:pPr>
        <w:pStyle w:val="BodyText"/>
        <w:adjustRightInd w:val="0"/>
        <w:snapToGrid w:val="0"/>
        <w:spacing w:line="360" w:lineRule="auto"/>
        <w:ind w:left="0"/>
        <w:jc w:val="both"/>
        <w:rPr>
          <w:rFonts w:cs="Times New Roman"/>
          <w:sz w:val="24"/>
          <w:szCs w:val="24"/>
        </w:rPr>
      </w:pPr>
      <w:r w:rsidRPr="005E33CE">
        <w:rPr>
          <w:rFonts w:cs="Times New Roman"/>
          <w:b/>
          <w:spacing w:val="-1"/>
          <w:sz w:val="24"/>
          <w:szCs w:val="24"/>
        </w:rPr>
        <w:t>Author</w:t>
      </w:r>
      <w:r w:rsidRPr="005E33CE">
        <w:rPr>
          <w:rFonts w:cs="Times New Roman"/>
          <w:b/>
          <w:spacing w:val="34"/>
          <w:sz w:val="24"/>
          <w:szCs w:val="24"/>
        </w:rPr>
        <w:t xml:space="preserve"> </w:t>
      </w:r>
      <w:r w:rsidRPr="005E33CE">
        <w:rPr>
          <w:rFonts w:cs="Times New Roman"/>
          <w:b/>
          <w:spacing w:val="-1"/>
          <w:sz w:val="24"/>
          <w:szCs w:val="24"/>
        </w:rPr>
        <w:t>contributions:</w:t>
      </w:r>
      <w:r w:rsidRPr="005E33CE">
        <w:rPr>
          <w:rFonts w:cs="Times New Roman"/>
          <w:sz w:val="24"/>
          <w:szCs w:val="24"/>
        </w:rPr>
        <w:t xml:space="preserve"> Nassir </w:t>
      </w:r>
      <w:r w:rsidR="00DE6144" w:rsidRPr="005E33CE">
        <w:rPr>
          <w:rFonts w:eastAsia="宋体" w:cs="Times New Roman" w:hint="eastAsia"/>
          <w:sz w:val="24"/>
          <w:szCs w:val="24"/>
          <w:lang w:eastAsia="zh-CN"/>
        </w:rPr>
        <w:t xml:space="preserve">F </w:t>
      </w:r>
      <w:r w:rsidRPr="005E33CE">
        <w:rPr>
          <w:rFonts w:cs="Times New Roman"/>
          <w:sz w:val="24"/>
          <w:szCs w:val="24"/>
        </w:rPr>
        <w:t>r</w:t>
      </w:r>
      <w:r w:rsidR="00000D1D" w:rsidRPr="005E33CE">
        <w:rPr>
          <w:rFonts w:cs="Times New Roman"/>
          <w:sz w:val="24"/>
          <w:szCs w:val="24"/>
        </w:rPr>
        <w:t>eviewed the literature</w:t>
      </w:r>
      <w:r w:rsidRPr="005E33CE">
        <w:rPr>
          <w:rFonts w:cs="Times New Roman"/>
          <w:sz w:val="24"/>
          <w:szCs w:val="24"/>
        </w:rPr>
        <w:t xml:space="preserve"> an</w:t>
      </w:r>
      <w:r w:rsidR="00000D1D" w:rsidRPr="005E33CE">
        <w:rPr>
          <w:rFonts w:cs="Times New Roman"/>
          <w:sz w:val="24"/>
          <w:szCs w:val="24"/>
        </w:rPr>
        <w:t>d</w:t>
      </w:r>
      <w:r w:rsidRPr="005E33CE">
        <w:rPr>
          <w:rFonts w:cs="Times New Roman"/>
          <w:sz w:val="24"/>
          <w:szCs w:val="24"/>
        </w:rPr>
        <w:t xml:space="preserve"> wrote the manuscript; </w:t>
      </w:r>
      <w:proofErr w:type="spellStart"/>
      <w:r w:rsidRPr="005E33CE">
        <w:rPr>
          <w:rFonts w:cs="Times New Roman"/>
          <w:sz w:val="24"/>
          <w:szCs w:val="24"/>
        </w:rPr>
        <w:t>Ibdah</w:t>
      </w:r>
      <w:proofErr w:type="spellEnd"/>
      <w:r w:rsidR="00DE6144" w:rsidRPr="005E33CE">
        <w:rPr>
          <w:rFonts w:eastAsia="宋体" w:cs="Times New Roman" w:hint="eastAsia"/>
          <w:sz w:val="24"/>
          <w:szCs w:val="24"/>
          <w:lang w:eastAsia="zh-CN"/>
        </w:rPr>
        <w:t xml:space="preserve"> JA</w:t>
      </w:r>
      <w:r w:rsidRPr="005E33CE">
        <w:rPr>
          <w:rFonts w:cs="Times New Roman"/>
          <w:sz w:val="24"/>
          <w:szCs w:val="24"/>
        </w:rPr>
        <w:t xml:space="preserve"> edit</w:t>
      </w:r>
      <w:r w:rsidR="005D6807" w:rsidRPr="005E33CE">
        <w:rPr>
          <w:rFonts w:cs="Times New Roman"/>
          <w:sz w:val="24"/>
          <w:szCs w:val="24"/>
        </w:rPr>
        <w:t>ed</w:t>
      </w:r>
      <w:r w:rsidRPr="005E33CE">
        <w:rPr>
          <w:rFonts w:cs="Times New Roman"/>
          <w:sz w:val="24"/>
          <w:szCs w:val="24"/>
        </w:rPr>
        <w:t xml:space="preserve"> the manuscript and approved</w:t>
      </w:r>
      <w:r w:rsidR="003B7C40" w:rsidRPr="005E33CE">
        <w:rPr>
          <w:rFonts w:cs="Times New Roman"/>
          <w:sz w:val="24"/>
          <w:szCs w:val="24"/>
        </w:rPr>
        <w:t xml:space="preserve"> </w:t>
      </w:r>
      <w:r w:rsidRPr="005E33CE">
        <w:rPr>
          <w:rFonts w:cs="Times New Roman"/>
          <w:sz w:val="24"/>
          <w:szCs w:val="24"/>
        </w:rPr>
        <w:t>the final version</w:t>
      </w:r>
      <w:r w:rsidR="00945B08" w:rsidRPr="005E33CE">
        <w:rPr>
          <w:rFonts w:cs="Times New Roman"/>
          <w:sz w:val="24"/>
          <w:szCs w:val="24"/>
        </w:rPr>
        <w:t>.</w:t>
      </w:r>
    </w:p>
    <w:p w14:paraId="69382E51" w14:textId="77777777" w:rsidR="00937372" w:rsidRPr="005E33CE" w:rsidRDefault="00937372" w:rsidP="00DE6144">
      <w:pPr>
        <w:pStyle w:val="BodyText"/>
        <w:adjustRightInd w:val="0"/>
        <w:snapToGrid w:val="0"/>
        <w:spacing w:line="360" w:lineRule="auto"/>
        <w:ind w:left="0"/>
        <w:jc w:val="both"/>
        <w:rPr>
          <w:rFonts w:eastAsia="宋体" w:cs="Times New Roman"/>
          <w:bCs/>
          <w:sz w:val="24"/>
          <w:szCs w:val="24"/>
          <w:lang w:eastAsia="zh-CN"/>
        </w:rPr>
      </w:pPr>
    </w:p>
    <w:p w14:paraId="2B55CC84" w14:textId="77777777" w:rsidR="00937372" w:rsidRPr="005E33CE" w:rsidRDefault="00937372" w:rsidP="00DE6144">
      <w:pPr>
        <w:pStyle w:val="BodyText"/>
        <w:adjustRightInd w:val="0"/>
        <w:snapToGrid w:val="0"/>
        <w:spacing w:line="360" w:lineRule="auto"/>
        <w:ind w:left="0"/>
        <w:jc w:val="both"/>
        <w:rPr>
          <w:rFonts w:cs="Times New Roman"/>
          <w:sz w:val="24"/>
          <w:szCs w:val="24"/>
        </w:rPr>
      </w:pPr>
      <w:r w:rsidRPr="005E33CE">
        <w:rPr>
          <w:rFonts w:cs="Times New Roman"/>
          <w:b/>
          <w:spacing w:val="-1"/>
          <w:sz w:val="24"/>
          <w:szCs w:val="24"/>
        </w:rPr>
        <w:t>Conflict-of-interest</w:t>
      </w:r>
      <w:r w:rsidRPr="005E33CE">
        <w:rPr>
          <w:rFonts w:cs="Times New Roman"/>
          <w:b/>
          <w:spacing w:val="16"/>
          <w:sz w:val="24"/>
          <w:szCs w:val="24"/>
        </w:rPr>
        <w:t xml:space="preserve"> </w:t>
      </w:r>
      <w:r w:rsidRPr="005E33CE">
        <w:rPr>
          <w:rFonts w:cs="Times New Roman"/>
          <w:b/>
          <w:spacing w:val="-1"/>
          <w:sz w:val="24"/>
          <w:szCs w:val="24"/>
        </w:rPr>
        <w:t>statement</w:t>
      </w:r>
      <w:r w:rsidRPr="005E33CE">
        <w:rPr>
          <w:rFonts w:cs="Times New Roman"/>
          <w:spacing w:val="-1"/>
          <w:sz w:val="24"/>
          <w:szCs w:val="24"/>
        </w:rPr>
        <w:t>:</w:t>
      </w:r>
      <w:r w:rsidRPr="005E33CE">
        <w:rPr>
          <w:rFonts w:cs="Times New Roman"/>
          <w:spacing w:val="19"/>
          <w:sz w:val="24"/>
          <w:szCs w:val="24"/>
        </w:rPr>
        <w:t xml:space="preserve"> </w:t>
      </w:r>
      <w:r w:rsidRPr="005E33CE">
        <w:rPr>
          <w:rFonts w:cs="Times New Roman"/>
          <w:sz w:val="24"/>
          <w:szCs w:val="24"/>
        </w:rPr>
        <w:t>Authors</w:t>
      </w:r>
      <w:r w:rsidRPr="005E33CE">
        <w:rPr>
          <w:rFonts w:cs="Times New Roman"/>
          <w:spacing w:val="17"/>
          <w:sz w:val="24"/>
          <w:szCs w:val="24"/>
        </w:rPr>
        <w:t xml:space="preserve"> </w:t>
      </w:r>
      <w:r w:rsidRPr="005E33CE">
        <w:rPr>
          <w:rFonts w:cs="Times New Roman"/>
          <w:sz w:val="24"/>
          <w:szCs w:val="24"/>
        </w:rPr>
        <w:t>declare</w:t>
      </w:r>
      <w:r w:rsidRPr="005E33CE">
        <w:rPr>
          <w:rFonts w:cs="Times New Roman"/>
          <w:spacing w:val="17"/>
          <w:sz w:val="24"/>
          <w:szCs w:val="24"/>
        </w:rPr>
        <w:t xml:space="preserve"> </w:t>
      </w:r>
      <w:r w:rsidRPr="005E33CE">
        <w:rPr>
          <w:rFonts w:cs="Times New Roman"/>
          <w:sz w:val="24"/>
          <w:szCs w:val="24"/>
        </w:rPr>
        <w:t>no</w:t>
      </w:r>
      <w:r w:rsidRPr="005E33CE">
        <w:rPr>
          <w:rFonts w:cs="Times New Roman"/>
          <w:spacing w:val="14"/>
          <w:sz w:val="24"/>
          <w:szCs w:val="24"/>
        </w:rPr>
        <w:t xml:space="preserve"> </w:t>
      </w:r>
      <w:r w:rsidRPr="005E33CE">
        <w:rPr>
          <w:rFonts w:cs="Times New Roman"/>
          <w:sz w:val="24"/>
          <w:szCs w:val="24"/>
        </w:rPr>
        <w:t>conflict</w:t>
      </w:r>
      <w:r w:rsidRPr="005E33CE">
        <w:rPr>
          <w:rFonts w:cs="Times New Roman"/>
          <w:spacing w:val="16"/>
          <w:sz w:val="24"/>
          <w:szCs w:val="24"/>
        </w:rPr>
        <w:t xml:space="preserve"> </w:t>
      </w:r>
      <w:r w:rsidRPr="005E33CE">
        <w:rPr>
          <w:rFonts w:cs="Times New Roman"/>
          <w:sz w:val="24"/>
          <w:szCs w:val="24"/>
        </w:rPr>
        <w:t>of</w:t>
      </w:r>
      <w:r w:rsidRPr="005E33CE">
        <w:rPr>
          <w:rFonts w:cs="Times New Roman"/>
          <w:spacing w:val="16"/>
          <w:sz w:val="24"/>
          <w:szCs w:val="24"/>
        </w:rPr>
        <w:t xml:space="preserve"> </w:t>
      </w:r>
      <w:r w:rsidRPr="005E33CE">
        <w:rPr>
          <w:rFonts w:cs="Times New Roman"/>
          <w:spacing w:val="-1"/>
          <w:sz w:val="24"/>
          <w:szCs w:val="24"/>
        </w:rPr>
        <w:t>interests</w:t>
      </w:r>
      <w:r w:rsidRPr="005E33CE">
        <w:rPr>
          <w:rFonts w:cs="Times New Roman"/>
          <w:spacing w:val="16"/>
          <w:sz w:val="24"/>
          <w:szCs w:val="24"/>
        </w:rPr>
        <w:t xml:space="preserve"> </w:t>
      </w:r>
      <w:r w:rsidRPr="005E33CE">
        <w:rPr>
          <w:rFonts w:cs="Times New Roman"/>
          <w:spacing w:val="-1"/>
          <w:sz w:val="24"/>
          <w:szCs w:val="24"/>
        </w:rPr>
        <w:t>for</w:t>
      </w:r>
      <w:r w:rsidRPr="005E33CE">
        <w:rPr>
          <w:rFonts w:cs="Times New Roman"/>
          <w:spacing w:val="21"/>
          <w:sz w:val="24"/>
          <w:szCs w:val="24"/>
        </w:rPr>
        <w:t xml:space="preserve"> </w:t>
      </w:r>
      <w:r w:rsidRPr="005E33CE">
        <w:rPr>
          <w:rFonts w:cs="Times New Roman"/>
          <w:sz w:val="24"/>
          <w:szCs w:val="24"/>
        </w:rPr>
        <w:t>this</w:t>
      </w:r>
      <w:r w:rsidRPr="005E33CE">
        <w:rPr>
          <w:rFonts w:cs="Times New Roman"/>
          <w:spacing w:val="16"/>
          <w:sz w:val="24"/>
          <w:szCs w:val="24"/>
        </w:rPr>
        <w:t xml:space="preserve"> </w:t>
      </w:r>
      <w:r w:rsidRPr="005E33CE">
        <w:rPr>
          <w:rFonts w:cs="Times New Roman"/>
          <w:sz w:val="24"/>
          <w:szCs w:val="24"/>
        </w:rPr>
        <w:t>manuscript.</w:t>
      </w:r>
    </w:p>
    <w:p w14:paraId="1593BDCC" w14:textId="77777777" w:rsidR="00937372" w:rsidRPr="005E33CE" w:rsidRDefault="00FC7244" w:rsidP="00DE6144">
      <w:pPr>
        <w:adjustRightInd w:val="0"/>
        <w:snapToGrid w:val="0"/>
        <w:spacing w:line="360" w:lineRule="auto"/>
        <w:jc w:val="both"/>
        <w:rPr>
          <w:rFonts w:ascii="Book Antiqua" w:hAnsi="Book Antiqua" w:cs="Times New Roman"/>
          <w:sz w:val="24"/>
          <w:szCs w:val="24"/>
        </w:rPr>
      </w:pPr>
      <w:r w:rsidRPr="005E33CE">
        <w:rPr>
          <w:rFonts w:ascii="Book Antiqua" w:hAnsi="Book Antiqua" w:cs="Times New Roman"/>
          <w:sz w:val="24"/>
          <w:szCs w:val="24"/>
        </w:rPr>
        <w:t xml:space="preserve"> </w:t>
      </w:r>
    </w:p>
    <w:p w14:paraId="5A862B18" w14:textId="77777777" w:rsidR="00DE6144" w:rsidRPr="005E33CE" w:rsidRDefault="00DE6144" w:rsidP="00DE6144">
      <w:pPr>
        <w:widowControl/>
        <w:spacing w:line="360" w:lineRule="auto"/>
        <w:jc w:val="both"/>
        <w:rPr>
          <w:rFonts w:ascii="Book Antiqua" w:hAnsi="Book Antiqua" w:cs="宋体"/>
          <w:sz w:val="24"/>
          <w:szCs w:val="24"/>
          <w:lang w:eastAsia="zh-CN"/>
        </w:rPr>
      </w:pPr>
      <w:bookmarkStart w:id="99" w:name="OLE_LINK441"/>
      <w:bookmarkStart w:id="100" w:name="OLE_LINK442"/>
      <w:bookmarkStart w:id="101" w:name="OLE_LINK1032"/>
      <w:bookmarkStart w:id="102" w:name="OLE_LINK1232"/>
      <w:bookmarkStart w:id="103" w:name="OLE_LINK1460"/>
      <w:bookmarkStart w:id="104" w:name="OLE_LINK1568"/>
      <w:bookmarkStart w:id="105" w:name="OLE_LINK1708"/>
      <w:bookmarkStart w:id="106" w:name="OLE_LINK1435"/>
      <w:bookmarkStart w:id="107" w:name="OLE_LINK1478"/>
      <w:bookmarkStart w:id="108" w:name="OLE_LINK1428"/>
      <w:bookmarkStart w:id="109" w:name="OLE_LINK1355"/>
      <w:bookmarkStart w:id="110" w:name="OLE_LINK1425"/>
      <w:bookmarkStart w:id="111" w:name="OLE_LINK1504"/>
      <w:bookmarkStart w:id="112" w:name="OLE_LINK1544"/>
      <w:bookmarkStart w:id="113" w:name="OLE_LINK1680"/>
      <w:bookmarkStart w:id="114" w:name="OLE_LINK1710"/>
      <w:bookmarkStart w:id="115" w:name="OLE_LINK3317"/>
      <w:bookmarkStart w:id="116" w:name="OLE_LINK22"/>
      <w:bookmarkStart w:id="117" w:name="OLE_LINK1818"/>
      <w:bookmarkStart w:id="118" w:name="OLE_LINK1684"/>
      <w:bookmarkStart w:id="119" w:name="OLE_LINK1885"/>
      <w:bookmarkStart w:id="120" w:name="OLE_LINK1799"/>
      <w:bookmarkStart w:id="121" w:name="OLE_LINK1894"/>
      <w:bookmarkStart w:id="122" w:name="OLE_LINK27"/>
      <w:bookmarkStart w:id="123" w:name="OLE_LINK732"/>
      <w:bookmarkStart w:id="124" w:name="OLE_LINK2053"/>
      <w:bookmarkStart w:id="125" w:name="OLE_LINK2096"/>
      <w:bookmarkStart w:id="126" w:name="OLE_LINK2174"/>
      <w:bookmarkStart w:id="127" w:name="OLE_LINK2108"/>
      <w:bookmarkStart w:id="128" w:name="OLE_LINK2183"/>
      <w:bookmarkStart w:id="129" w:name="OLE_LINK2328"/>
      <w:bookmarkStart w:id="130" w:name="OLE_LINK766"/>
      <w:bookmarkStart w:id="131" w:name="OLE_LINK2256"/>
      <w:bookmarkStart w:id="132" w:name="OLE_LINK38"/>
      <w:bookmarkStart w:id="133" w:name="OLE_LINK2368"/>
      <w:bookmarkStart w:id="134" w:name="OLE_LINK2351"/>
      <w:bookmarkStart w:id="135" w:name="OLE_LINK2446"/>
      <w:bookmarkStart w:id="136" w:name="OLE_LINK2509"/>
      <w:bookmarkStart w:id="137" w:name="OLE_LINK2651"/>
      <w:bookmarkStart w:id="138" w:name="OLE_LINK2842"/>
      <w:bookmarkStart w:id="139" w:name="OLE_LINK2909"/>
      <w:bookmarkStart w:id="140" w:name="OLE_LINK3004"/>
      <w:bookmarkStart w:id="141" w:name="OLE_LINK43"/>
      <w:bookmarkStart w:id="142" w:name="OLE_LINK3170"/>
      <w:bookmarkStart w:id="143" w:name="OLE_LINK3181"/>
      <w:bookmarkStart w:id="144" w:name="OLE_LINK3182"/>
      <w:bookmarkStart w:id="145" w:name="OLE_LINK3631"/>
      <w:bookmarkStart w:id="146" w:name="OLE_LINK3293"/>
      <w:bookmarkStart w:id="147" w:name="OLE_LINK71"/>
      <w:bookmarkStart w:id="148" w:name="OLE_LINK3789"/>
      <w:bookmarkStart w:id="149" w:name="OLE_LINK76"/>
      <w:bookmarkStart w:id="150" w:name="OLE_LINK102"/>
      <w:bookmarkStart w:id="151" w:name="OLE_LINK3695"/>
      <w:bookmarkStart w:id="152" w:name="OLE_LINK3733"/>
      <w:r w:rsidRPr="005E33CE">
        <w:rPr>
          <w:rFonts w:ascii="Book Antiqua" w:hAnsi="Book Antiqua" w:cs="Times New Roman"/>
          <w:b/>
          <w:sz w:val="24"/>
          <w:szCs w:val="24"/>
          <w:lang w:eastAsia="zh-CN"/>
        </w:rPr>
        <w:t xml:space="preserve">Open-Access: </w:t>
      </w:r>
      <w:bookmarkStart w:id="153" w:name="OLE_LINK507"/>
      <w:bookmarkStart w:id="154" w:name="OLE_LINK506"/>
      <w:bookmarkStart w:id="155" w:name="OLE_LINK496"/>
      <w:bookmarkStart w:id="156" w:name="OLE_LINK479"/>
      <w:r w:rsidRPr="005E33CE">
        <w:rPr>
          <w:rFonts w:ascii="Book Antiqua"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w:t>
      </w:r>
      <w:r w:rsidRPr="005E33CE">
        <w:rPr>
          <w:rFonts w:ascii="Book Antiqua" w:hAnsi="Book Antiqua" w:cs="Times New Roman"/>
          <w:kern w:val="2"/>
          <w:sz w:val="24"/>
          <w:szCs w:val="24"/>
          <w:lang w:eastAsia="zh-CN"/>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E33CE">
          <w:rPr>
            <w:rFonts w:ascii="Book Antiqua" w:hAnsi="Book Antiqua" w:cs="Times New Roman"/>
            <w:kern w:val="2"/>
            <w:sz w:val="24"/>
            <w:szCs w:val="24"/>
            <w:u w:val="single"/>
            <w:lang w:eastAsia="zh-CN"/>
          </w:rPr>
          <w:t>http://creativecommons.org/licenses/by-nc/4.0/</w:t>
        </w:r>
      </w:hyperlink>
      <w:bookmarkEnd w:id="153"/>
      <w:bookmarkEnd w:id="154"/>
      <w:bookmarkEnd w:id="155"/>
      <w:bookmarkEnd w:id="156"/>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14:paraId="68302377" w14:textId="77777777" w:rsidR="00DE6144" w:rsidRPr="005E33CE" w:rsidRDefault="00DE6144" w:rsidP="00DE6144">
      <w:pPr>
        <w:adjustRightInd w:val="0"/>
        <w:snapToGrid w:val="0"/>
        <w:spacing w:line="360" w:lineRule="auto"/>
        <w:jc w:val="both"/>
        <w:rPr>
          <w:rFonts w:ascii="Book Antiqua" w:hAnsi="Book Antiqua" w:cs="Times New Roman"/>
          <w:b/>
          <w:kern w:val="2"/>
          <w:sz w:val="24"/>
          <w:szCs w:val="24"/>
          <w:lang w:eastAsia="zh-CN"/>
        </w:rPr>
      </w:pPr>
    </w:p>
    <w:p w14:paraId="19CD6DB7" w14:textId="77777777" w:rsidR="00DE6144" w:rsidRPr="005E33CE" w:rsidRDefault="00DE6144" w:rsidP="00DE6144">
      <w:pPr>
        <w:adjustRightInd w:val="0"/>
        <w:snapToGrid w:val="0"/>
        <w:spacing w:line="360" w:lineRule="auto"/>
        <w:jc w:val="both"/>
        <w:rPr>
          <w:rFonts w:ascii="Book Antiqua" w:hAnsi="Book Antiqua" w:cs="Times New Roman"/>
          <w:kern w:val="2"/>
          <w:sz w:val="24"/>
          <w:szCs w:val="24"/>
          <w:lang w:eastAsia="zh-CN"/>
        </w:rPr>
      </w:pPr>
      <w:bookmarkStart w:id="157" w:name="OLE_LINK3235"/>
      <w:bookmarkStart w:id="158" w:name="OLE_LINK3173"/>
      <w:bookmarkStart w:id="159" w:name="OLE_LINK3167"/>
      <w:bookmarkStart w:id="160" w:name="OLE_LINK3166"/>
      <w:r w:rsidRPr="005E33CE">
        <w:rPr>
          <w:rFonts w:ascii="Book Antiqua" w:hAnsi="Book Antiqua" w:cs="Times New Roman"/>
          <w:b/>
          <w:kern w:val="2"/>
          <w:sz w:val="24"/>
          <w:szCs w:val="24"/>
          <w:lang w:eastAsia="zh-CN"/>
        </w:rPr>
        <w:t xml:space="preserve">Manuscript source: </w:t>
      </w:r>
      <w:r w:rsidRPr="005E33CE">
        <w:rPr>
          <w:rFonts w:ascii="Book Antiqua" w:hAnsi="Book Antiqua" w:cs="Times New Roman"/>
          <w:kern w:val="2"/>
          <w:sz w:val="24"/>
          <w:szCs w:val="24"/>
          <w:lang w:eastAsia="zh-CN"/>
        </w:rPr>
        <w:t>Invited manuscript</w:t>
      </w:r>
      <w:bookmarkEnd w:id="143"/>
      <w:bookmarkEnd w:id="144"/>
      <w:bookmarkEnd w:id="145"/>
      <w:bookmarkEnd w:id="146"/>
      <w:bookmarkEnd w:id="147"/>
      <w:bookmarkEnd w:id="148"/>
      <w:bookmarkEnd w:id="149"/>
      <w:bookmarkEnd w:id="150"/>
      <w:bookmarkEnd w:id="151"/>
      <w:bookmarkEnd w:id="152"/>
      <w:bookmarkEnd w:id="157"/>
      <w:bookmarkEnd w:id="158"/>
      <w:bookmarkEnd w:id="159"/>
      <w:bookmarkEnd w:id="160"/>
    </w:p>
    <w:p w14:paraId="5FE4E66B" w14:textId="77777777" w:rsidR="00937372" w:rsidRPr="005E33CE" w:rsidRDefault="00937372" w:rsidP="00DE6144">
      <w:pPr>
        <w:adjustRightInd w:val="0"/>
        <w:snapToGrid w:val="0"/>
        <w:spacing w:line="360" w:lineRule="auto"/>
        <w:jc w:val="both"/>
        <w:rPr>
          <w:rFonts w:ascii="Book Antiqua" w:hAnsi="Book Antiqua" w:cs="Times New Roman"/>
          <w:sz w:val="24"/>
          <w:szCs w:val="24"/>
        </w:rPr>
      </w:pPr>
    </w:p>
    <w:p w14:paraId="6B687042" w14:textId="5AADEDE2" w:rsidR="00937372" w:rsidRPr="005E33CE" w:rsidRDefault="00937372" w:rsidP="00DE6144">
      <w:pPr>
        <w:tabs>
          <w:tab w:val="left" w:pos="8020"/>
        </w:tabs>
        <w:adjustRightInd w:val="0"/>
        <w:snapToGrid w:val="0"/>
        <w:spacing w:line="360" w:lineRule="auto"/>
        <w:jc w:val="both"/>
        <w:rPr>
          <w:rFonts w:ascii="Book Antiqua" w:hAnsi="Book Antiqua" w:cs="Times New Roman"/>
          <w:sz w:val="24"/>
          <w:szCs w:val="24"/>
        </w:rPr>
      </w:pPr>
      <w:r w:rsidRPr="005E33CE">
        <w:rPr>
          <w:rFonts w:ascii="Book Antiqua" w:hAnsi="Book Antiqua" w:cs="Times New Roman"/>
          <w:b/>
          <w:spacing w:val="-1"/>
          <w:sz w:val="24"/>
          <w:szCs w:val="24"/>
        </w:rPr>
        <w:t>Correspondence</w:t>
      </w:r>
      <w:r w:rsidRPr="005E33CE">
        <w:rPr>
          <w:rFonts w:ascii="Book Antiqua" w:hAnsi="Book Antiqua" w:cs="Times New Roman"/>
          <w:b/>
          <w:spacing w:val="32"/>
          <w:sz w:val="24"/>
          <w:szCs w:val="24"/>
        </w:rPr>
        <w:t xml:space="preserve"> </w:t>
      </w:r>
      <w:r w:rsidRPr="005E33CE">
        <w:rPr>
          <w:rFonts w:ascii="Book Antiqua" w:hAnsi="Book Antiqua" w:cs="Times New Roman"/>
          <w:b/>
          <w:sz w:val="24"/>
          <w:szCs w:val="24"/>
        </w:rPr>
        <w:t>to:</w:t>
      </w:r>
      <w:r w:rsidR="00DE6144" w:rsidRPr="005E33CE">
        <w:rPr>
          <w:rFonts w:ascii="Book Antiqua" w:hAnsi="Book Antiqua" w:cs="Times New Roman"/>
          <w:b/>
          <w:spacing w:val="-1"/>
          <w:sz w:val="24"/>
          <w:szCs w:val="24"/>
        </w:rPr>
        <w:t xml:space="preserve"> Jamal A</w:t>
      </w:r>
      <w:r w:rsidRPr="005E33CE">
        <w:rPr>
          <w:rFonts w:ascii="Book Antiqua" w:hAnsi="Book Antiqua" w:cs="Times New Roman"/>
          <w:b/>
          <w:spacing w:val="-1"/>
          <w:sz w:val="24"/>
          <w:szCs w:val="24"/>
        </w:rPr>
        <w:t xml:space="preserve"> </w:t>
      </w:r>
      <w:proofErr w:type="spellStart"/>
      <w:r w:rsidRPr="005E33CE">
        <w:rPr>
          <w:rFonts w:ascii="Book Antiqua" w:hAnsi="Book Antiqua" w:cs="Times New Roman"/>
          <w:b/>
          <w:spacing w:val="-1"/>
          <w:sz w:val="24"/>
          <w:szCs w:val="24"/>
        </w:rPr>
        <w:t>Ibdah</w:t>
      </w:r>
      <w:proofErr w:type="spellEnd"/>
      <w:r w:rsidR="00DE6144" w:rsidRPr="005E33CE">
        <w:rPr>
          <w:rFonts w:ascii="Book Antiqua" w:hAnsi="Book Antiqua" w:cs="Times New Roman" w:hint="eastAsia"/>
          <w:b/>
          <w:spacing w:val="-1"/>
          <w:sz w:val="24"/>
          <w:szCs w:val="24"/>
          <w:lang w:eastAsia="zh-CN"/>
        </w:rPr>
        <w:t>,</w:t>
      </w:r>
      <w:r w:rsidRPr="005E33CE">
        <w:rPr>
          <w:rFonts w:ascii="Book Antiqua" w:hAnsi="Book Antiqua" w:cs="Times New Roman"/>
          <w:b/>
          <w:spacing w:val="-1"/>
          <w:sz w:val="24"/>
          <w:szCs w:val="24"/>
        </w:rPr>
        <w:t xml:space="preserve"> </w:t>
      </w:r>
      <w:r w:rsidR="00DE6144" w:rsidRPr="005E33CE">
        <w:rPr>
          <w:rFonts w:ascii="Book Antiqua" w:hAnsi="Book Antiqua" w:cs="Times New Roman"/>
          <w:b/>
          <w:spacing w:val="-1"/>
          <w:sz w:val="24"/>
          <w:szCs w:val="24"/>
        </w:rPr>
        <w:t>MD, PhD, Professor</w:t>
      </w:r>
      <w:r w:rsidR="00DE6144" w:rsidRPr="005E33CE">
        <w:rPr>
          <w:rFonts w:ascii="Book Antiqua" w:hAnsi="Book Antiqua" w:cs="Times New Roman" w:hint="eastAsia"/>
          <w:b/>
          <w:spacing w:val="-1"/>
          <w:sz w:val="24"/>
          <w:szCs w:val="24"/>
          <w:lang w:eastAsia="zh-CN"/>
        </w:rPr>
        <w:t xml:space="preserve">, </w:t>
      </w:r>
      <w:r w:rsidR="00DE6144" w:rsidRPr="005E33CE">
        <w:rPr>
          <w:rFonts w:ascii="Book Antiqua" w:hAnsi="Book Antiqua" w:cs="Times New Roman"/>
          <w:b/>
          <w:spacing w:val="-1"/>
          <w:sz w:val="24"/>
          <w:szCs w:val="24"/>
        </w:rPr>
        <w:t>Director,</w:t>
      </w:r>
      <w:r w:rsidR="00DE6144" w:rsidRPr="005E33CE">
        <w:rPr>
          <w:rFonts w:ascii="Book Antiqua" w:hAnsi="Book Antiqua" w:cs="Times New Roman"/>
          <w:spacing w:val="-1"/>
          <w:sz w:val="24"/>
          <w:szCs w:val="24"/>
        </w:rPr>
        <w:t xml:space="preserve"> Division of Gastroenterology and Hepatology, University of Missouri</w:t>
      </w:r>
      <w:r w:rsidR="00DE6144" w:rsidRPr="005E33CE">
        <w:rPr>
          <w:rFonts w:ascii="Book Antiqua" w:hAnsi="Book Antiqua" w:cs="Times New Roman" w:hint="eastAsia"/>
          <w:spacing w:val="-1"/>
          <w:sz w:val="24"/>
          <w:szCs w:val="24"/>
          <w:lang w:eastAsia="zh-CN"/>
        </w:rPr>
        <w:t xml:space="preserve">, </w:t>
      </w:r>
      <w:r w:rsidRPr="005E33CE">
        <w:rPr>
          <w:rFonts w:ascii="Book Antiqua" w:hAnsi="Book Antiqua" w:cs="Times New Roman"/>
          <w:spacing w:val="-1"/>
          <w:sz w:val="24"/>
          <w:szCs w:val="24"/>
        </w:rPr>
        <w:t>1 Hospital Drive, DC043.00, CE405</w:t>
      </w:r>
      <w:r w:rsidR="00DE6144" w:rsidRPr="005E33CE">
        <w:rPr>
          <w:rFonts w:ascii="Book Antiqua" w:hAnsi="Book Antiqua" w:cs="Times New Roman" w:hint="eastAsia"/>
          <w:spacing w:val="-1"/>
          <w:sz w:val="24"/>
          <w:szCs w:val="24"/>
          <w:lang w:eastAsia="zh-CN"/>
        </w:rPr>
        <w:t>,</w:t>
      </w:r>
      <w:r w:rsidRPr="005E33CE">
        <w:rPr>
          <w:rFonts w:ascii="Book Antiqua" w:hAnsi="Book Antiqua" w:cs="Times New Roman"/>
          <w:spacing w:val="-1"/>
          <w:sz w:val="24"/>
          <w:szCs w:val="24"/>
        </w:rPr>
        <w:t xml:space="preserve"> Columbia, MO 65212</w:t>
      </w:r>
      <w:r w:rsidR="00DE6144" w:rsidRPr="005E33CE">
        <w:rPr>
          <w:rFonts w:ascii="Book Antiqua" w:hAnsi="Book Antiqua" w:cs="Times New Roman" w:hint="eastAsia"/>
          <w:spacing w:val="-1"/>
          <w:sz w:val="24"/>
          <w:szCs w:val="24"/>
          <w:lang w:eastAsia="zh-CN"/>
        </w:rPr>
        <w:t>, United States.</w:t>
      </w:r>
      <w:r w:rsidRPr="005E33CE">
        <w:rPr>
          <w:rFonts w:ascii="Book Antiqua" w:hAnsi="Book Antiqua" w:cs="Times New Roman"/>
          <w:spacing w:val="-1"/>
          <w:sz w:val="24"/>
          <w:szCs w:val="24"/>
        </w:rPr>
        <w:t xml:space="preserve"> ibdahj@health.missouri.edu</w:t>
      </w:r>
    </w:p>
    <w:p w14:paraId="20A78891" w14:textId="65231D61" w:rsidR="00937372" w:rsidRPr="005E33CE" w:rsidRDefault="000D42FC" w:rsidP="00DE6144">
      <w:pPr>
        <w:pStyle w:val="BodyText"/>
        <w:adjustRightInd w:val="0"/>
        <w:snapToGrid w:val="0"/>
        <w:spacing w:line="360" w:lineRule="auto"/>
        <w:ind w:left="0"/>
        <w:jc w:val="both"/>
        <w:rPr>
          <w:rFonts w:cs="Times New Roman"/>
          <w:sz w:val="24"/>
          <w:szCs w:val="24"/>
        </w:rPr>
      </w:pPr>
      <w:hyperlink r:id="rId10">
        <w:r w:rsidR="00937372" w:rsidRPr="005E33CE">
          <w:rPr>
            <w:rFonts w:cs="Times New Roman"/>
            <w:b/>
            <w:spacing w:val="-1"/>
            <w:sz w:val="24"/>
            <w:szCs w:val="24"/>
          </w:rPr>
          <w:t>Telephone:</w:t>
        </w:r>
        <w:r w:rsidR="006213E2">
          <w:rPr>
            <w:rFonts w:cs="Times New Roman"/>
            <w:b/>
            <w:sz w:val="24"/>
            <w:szCs w:val="24"/>
          </w:rPr>
          <w:t xml:space="preserve"> </w:t>
        </w:r>
        <w:r w:rsidR="00DE6144" w:rsidRPr="005E33CE">
          <w:rPr>
            <w:rFonts w:eastAsia="宋体" w:cs="Times New Roman" w:hint="eastAsia"/>
            <w:spacing w:val="2"/>
            <w:sz w:val="24"/>
            <w:szCs w:val="24"/>
            <w:lang w:eastAsia="zh-CN"/>
          </w:rPr>
          <w:t>+1</w:t>
        </w:r>
        <w:bookmarkStart w:id="161" w:name="OLE_LINK1"/>
        <w:bookmarkStart w:id="162" w:name="OLE_LINK2"/>
        <w:r w:rsidR="00DE6144" w:rsidRPr="005E33CE">
          <w:rPr>
            <w:rFonts w:eastAsia="宋体" w:cs="Times New Roman" w:hint="eastAsia"/>
            <w:spacing w:val="2"/>
            <w:sz w:val="24"/>
            <w:szCs w:val="24"/>
            <w:lang w:eastAsia="zh-CN"/>
          </w:rPr>
          <w:t>-</w:t>
        </w:r>
        <w:bookmarkEnd w:id="161"/>
        <w:bookmarkEnd w:id="162"/>
        <w:r w:rsidR="00DE6144" w:rsidRPr="005E33CE">
          <w:rPr>
            <w:rFonts w:cs="Times New Roman"/>
            <w:sz w:val="24"/>
            <w:szCs w:val="24"/>
          </w:rPr>
          <w:t>573</w:t>
        </w:r>
        <w:bookmarkStart w:id="163" w:name="OLE_LINK12"/>
        <w:bookmarkStart w:id="164" w:name="OLE_LINK13"/>
        <w:r w:rsidR="00DE6144" w:rsidRPr="005E33CE">
          <w:rPr>
            <w:rFonts w:cs="Times New Roman"/>
            <w:sz w:val="24"/>
            <w:szCs w:val="24"/>
          </w:rPr>
          <w:t>-</w:t>
        </w:r>
        <w:bookmarkEnd w:id="163"/>
        <w:bookmarkEnd w:id="164"/>
        <w:r w:rsidR="00DE6144" w:rsidRPr="005E33CE">
          <w:rPr>
            <w:rFonts w:cs="Times New Roman"/>
            <w:sz w:val="24"/>
            <w:szCs w:val="24"/>
          </w:rPr>
          <w:t>882</w:t>
        </w:r>
        <w:r w:rsidR="00937372" w:rsidRPr="005E33CE">
          <w:rPr>
            <w:rFonts w:cs="Times New Roman"/>
            <w:sz w:val="24"/>
            <w:szCs w:val="24"/>
          </w:rPr>
          <w:t>7349</w:t>
        </w:r>
      </w:hyperlink>
    </w:p>
    <w:p w14:paraId="562EEE6D" w14:textId="320A7D8B" w:rsidR="00937372" w:rsidRPr="005E33CE" w:rsidRDefault="00937372" w:rsidP="006213E2">
      <w:pPr>
        <w:pStyle w:val="BodyText"/>
        <w:adjustRightInd w:val="0"/>
        <w:snapToGrid w:val="0"/>
        <w:spacing w:line="360" w:lineRule="auto"/>
        <w:ind w:left="0"/>
        <w:jc w:val="both"/>
        <w:rPr>
          <w:rFonts w:cs="Times New Roman"/>
          <w:sz w:val="24"/>
          <w:szCs w:val="24"/>
        </w:rPr>
      </w:pPr>
      <w:r w:rsidRPr="005E33CE">
        <w:rPr>
          <w:rFonts w:cs="Times New Roman"/>
          <w:b/>
          <w:spacing w:val="-1"/>
          <w:sz w:val="24"/>
          <w:szCs w:val="24"/>
        </w:rPr>
        <w:t>Fax:</w:t>
      </w:r>
      <w:r w:rsidRPr="005E33CE">
        <w:rPr>
          <w:rFonts w:cs="Times New Roman"/>
          <w:b/>
          <w:spacing w:val="40"/>
          <w:sz w:val="24"/>
          <w:szCs w:val="24"/>
        </w:rPr>
        <w:t xml:space="preserve"> </w:t>
      </w:r>
      <w:r w:rsidR="00DE6144" w:rsidRPr="006213E2">
        <w:rPr>
          <w:rFonts w:eastAsia="宋体" w:cs="Times New Roman"/>
          <w:sz w:val="24"/>
          <w:szCs w:val="24"/>
          <w:lang w:eastAsia="zh-CN"/>
        </w:rPr>
        <w:t>+</w:t>
      </w:r>
      <w:r w:rsidR="006213E2" w:rsidRPr="006213E2">
        <w:rPr>
          <w:rFonts w:eastAsia="宋体" w:cs="Times New Roman" w:hint="eastAsia"/>
          <w:sz w:val="24"/>
          <w:szCs w:val="24"/>
          <w:lang w:eastAsia="zh-CN"/>
        </w:rPr>
        <w:t>1-5</w:t>
      </w:r>
      <w:r w:rsidR="00DE6144" w:rsidRPr="006213E2">
        <w:rPr>
          <w:rFonts w:cs="Times New Roman"/>
          <w:sz w:val="24"/>
          <w:szCs w:val="24"/>
        </w:rPr>
        <w:t>73</w:t>
      </w:r>
      <w:r w:rsidR="00DE6144" w:rsidRPr="005E33CE">
        <w:rPr>
          <w:rFonts w:cs="Times New Roman"/>
          <w:sz w:val="24"/>
          <w:szCs w:val="24"/>
        </w:rPr>
        <w:t>-884</w:t>
      </w:r>
      <w:r w:rsidRPr="005E33CE">
        <w:rPr>
          <w:rFonts w:cs="Times New Roman"/>
          <w:sz w:val="24"/>
          <w:szCs w:val="24"/>
        </w:rPr>
        <w:t>4595</w:t>
      </w:r>
    </w:p>
    <w:p w14:paraId="617DBDF0" w14:textId="77777777" w:rsidR="00000D1D" w:rsidRPr="005E33CE" w:rsidRDefault="00000D1D" w:rsidP="00DE6144">
      <w:pPr>
        <w:pStyle w:val="BodyText"/>
        <w:adjustRightInd w:val="0"/>
        <w:snapToGrid w:val="0"/>
        <w:spacing w:line="360" w:lineRule="auto"/>
        <w:ind w:left="0"/>
        <w:jc w:val="both"/>
        <w:rPr>
          <w:rFonts w:eastAsia="宋体" w:cs="Times New Roman"/>
          <w:sz w:val="24"/>
          <w:szCs w:val="24"/>
          <w:lang w:eastAsia="zh-CN"/>
        </w:rPr>
      </w:pPr>
    </w:p>
    <w:p w14:paraId="6C536D4D" w14:textId="7CA43CBF" w:rsidR="00DE6144" w:rsidRPr="005E33CE" w:rsidRDefault="00DE6144" w:rsidP="00DE6144">
      <w:pPr>
        <w:adjustRightInd w:val="0"/>
        <w:snapToGrid w:val="0"/>
        <w:spacing w:line="360" w:lineRule="auto"/>
        <w:rPr>
          <w:rFonts w:ascii="Book Antiqua" w:hAnsi="Book Antiqua"/>
          <w:b/>
          <w:bCs/>
          <w:sz w:val="24"/>
        </w:rPr>
      </w:pPr>
      <w:bookmarkStart w:id="165" w:name="OLE_LINK3611"/>
      <w:bookmarkStart w:id="166" w:name="OLE_LINK91"/>
      <w:bookmarkStart w:id="167" w:name="OLE_LINK85"/>
      <w:bookmarkStart w:id="168" w:name="OLE_LINK3746"/>
      <w:bookmarkStart w:id="169" w:name="OLE_LINK207"/>
      <w:bookmarkStart w:id="170" w:name="OLE_LINK84"/>
      <w:bookmarkStart w:id="171" w:name="OLE_LINK77"/>
      <w:bookmarkStart w:id="172" w:name="OLE_LINK3531"/>
      <w:bookmarkStart w:id="173" w:name="OLE_LINK3751"/>
      <w:bookmarkStart w:id="174" w:name="OLE_LINK72"/>
      <w:bookmarkStart w:id="175" w:name="OLE_LINK3303"/>
      <w:bookmarkStart w:id="176" w:name="OLE_LINK67"/>
      <w:bookmarkStart w:id="177" w:name="OLE_LINK3331"/>
      <w:bookmarkStart w:id="178" w:name="OLE_LINK3243"/>
      <w:bookmarkStart w:id="179" w:name="OLE_LINK3168"/>
      <w:bookmarkStart w:id="180" w:name="OLE_LINK60"/>
      <w:bookmarkStart w:id="181" w:name="OLE_LINK59"/>
      <w:bookmarkStart w:id="182" w:name="OLE_LINK54"/>
      <w:bookmarkStart w:id="183" w:name="OLE_LINK2774"/>
      <w:bookmarkStart w:id="184" w:name="OLE_LINK2510"/>
      <w:bookmarkStart w:id="185" w:name="OLE_LINK2378"/>
      <w:bookmarkStart w:id="186" w:name="OLE_LINK2447"/>
      <w:bookmarkStart w:id="187" w:name="OLE_LINK2412"/>
      <w:bookmarkStart w:id="188" w:name="OLE_LINK42"/>
      <w:bookmarkStart w:id="189" w:name="OLE_LINK39"/>
      <w:bookmarkStart w:id="190" w:name="OLE_LINK767"/>
      <w:bookmarkStart w:id="191" w:name="OLE_LINK2100"/>
      <w:bookmarkStart w:id="192" w:name="OLE_LINK2054"/>
      <w:bookmarkStart w:id="193" w:name="OLE_LINK733"/>
      <w:bookmarkStart w:id="194" w:name="OLE_LINK29"/>
      <w:bookmarkStart w:id="195" w:name="OLE_LINK25"/>
      <w:bookmarkStart w:id="196" w:name="OLE_LINK1973"/>
      <w:bookmarkStart w:id="197" w:name="OLE_LINK1895"/>
      <w:bookmarkStart w:id="198" w:name="OLE_LINK1718"/>
      <w:bookmarkStart w:id="199" w:name="OLE_LINK1800"/>
      <w:bookmarkStart w:id="200" w:name="OLE_LINK1886"/>
      <w:bookmarkStart w:id="201" w:name="OLE_LINK1819"/>
      <w:bookmarkStart w:id="202" w:name="OLE_LINK1773"/>
      <w:bookmarkStart w:id="203" w:name="OLE_LINK1726"/>
      <w:bookmarkStart w:id="204" w:name="OLE_LINK1470"/>
      <w:bookmarkStart w:id="205" w:name="OLE_LINK1426"/>
      <w:bookmarkStart w:id="206" w:name="OLE_LINK1584"/>
      <w:bookmarkStart w:id="207" w:name="OLE_LINK1436"/>
      <w:bookmarkStart w:id="208" w:name="OLE_LINK1493"/>
      <w:bookmarkStart w:id="209" w:name="OLE_LINK1437"/>
      <w:bookmarkStart w:id="210" w:name="OLE_LINK1461"/>
      <w:bookmarkStart w:id="211" w:name="OLE_LINK1347"/>
      <w:bookmarkStart w:id="212" w:name="OLE_LINK1346"/>
      <w:r w:rsidRPr="005E33CE">
        <w:rPr>
          <w:rFonts w:ascii="Book Antiqua" w:hAnsi="Book Antiqua"/>
          <w:b/>
          <w:bCs/>
          <w:sz w:val="24"/>
        </w:rPr>
        <w:t xml:space="preserve">Received: </w:t>
      </w:r>
      <w:r w:rsidRPr="005E33CE">
        <w:rPr>
          <w:rFonts w:ascii="Book Antiqua" w:hAnsi="Book Antiqua" w:hint="eastAsia"/>
          <w:bCs/>
          <w:sz w:val="24"/>
          <w:lang w:eastAsia="zh-CN"/>
        </w:rPr>
        <w:t>August</w:t>
      </w:r>
      <w:r w:rsidRPr="005E33CE">
        <w:rPr>
          <w:rFonts w:ascii="Book Antiqua" w:hAnsi="Book Antiqua"/>
          <w:bCs/>
          <w:sz w:val="24"/>
        </w:rPr>
        <w:t xml:space="preserve"> </w:t>
      </w:r>
      <w:r w:rsidRPr="005E33CE">
        <w:rPr>
          <w:rFonts w:ascii="Book Antiqua" w:hAnsi="Book Antiqua" w:hint="eastAsia"/>
          <w:bCs/>
          <w:sz w:val="24"/>
          <w:lang w:eastAsia="zh-CN"/>
        </w:rPr>
        <w:t>16</w:t>
      </w:r>
      <w:r w:rsidRPr="005E33CE">
        <w:rPr>
          <w:rFonts w:ascii="Book Antiqua" w:hAnsi="Book Antiqua"/>
          <w:bCs/>
          <w:sz w:val="24"/>
        </w:rPr>
        <w:t>, 2016</w:t>
      </w:r>
    </w:p>
    <w:p w14:paraId="57952127" w14:textId="21249041" w:rsidR="00DE6144" w:rsidRPr="005E33CE" w:rsidRDefault="00DE6144" w:rsidP="00DE6144">
      <w:pPr>
        <w:adjustRightInd w:val="0"/>
        <w:snapToGrid w:val="0"/>
        <w:spacing w:line="360" w:lineRule="auto"/>
        <w:rPr>
          <w:rFonts w:ascii="Book Antiqua" w:hAnsi="Book Antiqua"/>
          <w:bCs/>
          <w:sz w:val="24"/>
        </w:rPr>
      </w:pPr>
      <w:r w:rsidRPr="005E33CE">
        <w:rPr>
          <w:rFonts w:ascii="Book Antiqua" w:hAnsi="Book Antiqua"/>
          <w:b/>
          <w:bCs/>
          <w:sz w:val="24"/>
        </w:rPr>
        <w:t>Peer-review started:</w:t>
      </w:r>
      <w:r w:rsidRPr="005E33CE">
        <w:rPr>
          <w:rFonts w:ascii="Book Antiqua" w:hAnsi="Book Antiqua"/>
          <w:bCs/>
          <w:sz w:val="24"/>
        </w:rPr>
        <w:t xml:space="preserve"> </w:t>
      </w:r>
      <w:r w:rsidRPr="005E33CE">
        <w:rPr>
          <w:rFonts w:ascii="Book Antiqua" w:hAnsi="Book Antiqua" w:hint="eastAsia"/>
          <w:bCs/>
          <w:sz w:val="24"/>
          <w:lang w:eastAsia="zh-CN"/>
        </w:rPr>
        <w:t>August</w:t>
      </w:r>
      <w:r w:rsidRPr="005E33CE">
        <w:rPr>
          <w:rFonts w:ascii="Book Antiqua" w:hAnsi="Book Antiqua"/>
          <w:bCs/>
          <w:sz w:val="24"/>
        </w:rPr>
        <w:t xml:space="preserve"> </w:t>
      </w:r>
      <w:r w:rsidRPr="005E33CE">
        <w:rPr>
          <w:rFonts w:ascii="Book Antiqua" w:hAnsi="Book Antiqua" w:hint="eastAsia"/>
          <w:bCs/>
          <w:sz w:val="24"/>
          <w:lang w:eastAsia="zh-CN"/>
        </w:rPr>
        <w:t>17</w:t>
      </w:r>
      <w:r w:rsidRPr="005E33CE">
        <w:rPr>
          <w:rFonts w:ascii="Book Antiqua" w:hAnsi="Book Antiqua"/>
          <w:bCs/>
          <w:sz w:val="24"/>
        </w:rPr>
        <w:t>, 2016</w:t>
      </w:r>
    </w:p>
    <w:p w14:paraId="0F25AA84" w14:textId="567AF8DB" w:rsidR="00DE6144" w:rsidRPr="005E33CE" w:rsidRDefault="00DE6144" w:rsidP="00DE6144">
      <w:pPr>
        <w:adjustRightInd w:val="0"/>
        <w:snapToGrid w:val="0"/>
        <w:spacing w:line="360" w:lineRule="auto"/>
        <w:rPr>
          <w:rFonts w:ascii="Book Antiqua" w:hAnsi="Book Antiqua"/>
          <w:bCs/>
          <w:sz w:val="24"/>
        </w:rPr>
      </w:pPr>
      <w:bookmarkStart w:id="213" w:name="OLE_LINK24"/>
      <w:bookmarkStart w:id="214" w:name="OLE_LINK23"/>
      <w:r w:rsidRPr="005E33CE">
        <w:rPr>
          <w:rFonts w:ascii="Book Antiqua" w:hAnsi="Book Antiqua"/>
          <w:b/>
          <w:bCs/>
          <w:sz w:val="24"/>
        </w:rPr>
        <w:t>First decision:</w:t>
      </w:r>
      <w:r w:rsidRPr="005E33CE">
        <w:rPr>
          <w:rFonts w:ascii="Book Antiqua" w:hAnsi="Book Antiqua"/>
          <w:bCs/>
          <w:sz w:val="24"/>
        </w:rPr>
        <w:t xml:space="preserve"> </w:t>
      </w:r>
      <w:r w:rsidRPr="005E33CE">
        <w:rPr>
          <w:rFonts w:ascii="Book Antiqua" w:hAnsi="Book Antiqua" w:hint="eastAsia"/>
          <w:bCs/>
          <w:sz w:val="24"/>
          <w:lang w:eastAsia="zh-CN"/>
        </w:rPr>
        <w:t>September</w:t>
      </w:r>
      <w:r w:rsidRPr="005E33CE">
        <w:rPr>
          <w:rFonts w:ascii="Book Antiqua" w:hAnsi="Book Antiqua"/>
          <w:bCs/>
          <w:sz w:val="24"/>
        </w:rPr>
        <w:t xml:space="preserve"> </w:t>
      </w:r>
      <w:r w:rsidRPr="005E33CE">
        <w:rPr>
          <w:rFonts w:ascii="Book Antiqua" w:hAnsi="Book Antiqua" w:hint="eastAsia"/>
          <w:bCs/>
          <w:sz w:val="24"/>
          <w:lang w:eastAsia="zh-CN"/>
        </w:rPr>
        <w:t>20</w:t>
      </w:r>
      <w:r w:rsidRPr="005E33CE">
        <w:rPr>
          <w:rFonts w:ascii="Book Antiqua" w:hAnsi="Book Antiqua"/>
          <w:bCs/>
          <w:sz w:val="24"/>
        </w:rPr>
        <w:t>, 2016</w:t>
      </w:r>
    </w:p>
    <w:p w14:paraId="330B3929" w14:textId="287A5267" w:rsidR="00DE6144" w:rsidRPr="005E33CE" w:rsidRDefault="00DE6144" w:rsidP="00DE6144">
      <w:pPr>
        <w:adjustRightInd w:val="0"/>
        <w:snapToGrid w:val="0"/>
        <w:spacing w:line="360" w:lineRule="auto"/>
        <w:rPr>
          <w:rFonts w:ascii="Book Antiqua" w:hAnsi="Book Antiqua"/>
          <w:bCs/>
          <w:sz w:val="24"/>
        </w:rPr>
      </w:pPr>
      <w:r w:rsidRPr="005E33CE">
        <w:rPr>
          <w:rFonts w:ascii="Book Antiqua" w:hAnsi="Book Antiqua"/>
          <w:b/>
          <w:bCs/>
          <w:sz w:val="24"/>
        </w:rPr>
        <w:t>Revised:</w:t>
      </w:r>
      <w:r w:rsidRPr="005E33CE">
        <w:rPr>
          <w:rFonts w:ascii="Book Antiqua" w:hAnsi="Book Antiqua"/>
          <w:bCs/>
          <w:sz w:val="24"/>
        </w:rPr>
        <w:t xml:space="preserve"> </w:t>
      </w:r>
      <w:r w:rsidRPr="005E33CE">
        <w:rPr>
          <w:rFonts w:ascii="Book Antiqua" w:hAnsi="Book Antiqua" w:hint="eastAsia"/>
          <w:bCs/>
          <w:sz w:val="24"/>
          <w:lang w:eastAsia="zh-CN"/>
        </w:rPr>
        <w:t>October</w:t>
      </w:r>
      <w:r w:rsidRPr="005E33CE">
        <w:rPr>
          <w:rFonts w:ascii="Book Antiqua" w:hAnsi="Book Antiqua"/>
          <w:bCs/>
          <w:sz w:val="24"/>
        </w:rPr>
        <w:t xml:space="preserve"> </w:t>
      </w:r>
      <w:r w:rsidRPr="005E33CE">
        <w:rPr>
          <w:rFonts w:ascii="Book Antiqua" w:hAnsi="Book Antiqua" w:hint="eastAsia"/>
          <w:bCs/>
          <w:sz w:val="24"/>
          <w:lang w:eastAsia="zh-CN"/>
        </w:rPr>
        <w:t>12</w:t>
      </w:r>
      <w:r w:rsidRPr="005E33CE">
        <w:rPr>
          <w:rFonts w:ascii="Book Antiqua" w:hAnsi="Book Antiqua"/>
          <w:bCs/>
          <w:sz w:val="24"/>
        </w:rPr>
        <w:t>, 2016</w:t>
      </w:r>
    </w:p>
    <w:p w14:paraId="509C9E01" w14:textId="59B363E0" w:rsidR="00DE6144" w:rsidRPr="005E33CE" w:rsidRDefault="00DE6144" w:rsidP="00DE6144">
      <w:pPr>
        <w:adjustRightInd w:val="0"/>
        <w:snapToGrid w:val="0"/>
        <w:spacing w:line="360" w:lineRule="auto"/>
        <w:rPr>
          <w:rFonts w:ascii="Book Antiqua" w:hAnsi="Book Antiqua"/>
          <w:b/>
          <w:bCs/>
          <w:sz w:val="24"/>
        </w:rPr>
      </w:pPr>
      <w:r w:rsidRPr="005E33CE">
        <w:rPr>
          <w:rFonts w:ascii="Book Antiqua" w:hAnsi="Book Antiqua"/>
          <w:b/>
          <w:bCs/>
          <w:sz w:val="24"/>
        </w:rPr>
        <w:t>Accepted:</w:t>
      </w:r>
      <w:r w:rsidR="006213E2">
        <w:rPr>
          <w:rFonts w:ascii="Book Antiqua" w:hAnsi="Book Antiqua"/>
          <w:b/>
          <w:bCs/>
          <w:sz w:val="24"/>
        </w:rPr>
        <w:t xml:space="preserve"> </w:t>
      </w:r>
      <w:r w:rsidR="000D42FC" w:rsidRPr="000D42FC">
        <w:rPr>
          <w:rFonts w:ascii="Book Antiqua" w:hAnsi="Book Antiqua"/>
          <w:bCs/>
          <w:sz w:val="24"/>
        </w:rPr>
        <w:t>November 15, 2016</w:t>
      </w:r>
    </w:p>
    <w:p w14:paraId="23666A7A" w14:textId="77777777" w:rsidR="00DE6144" w:rsidRPr="005E33CE" w:rsidRDefault="00DE6144" w:rsidP="00DE6144">
      <w:pPr>
        <w:adjustRightInd w:val="0"/>
        <w:snapToGrid w:val="0"/>
        <w:spacing w:line="360" w:lineRule="auto"/>
        <w:rPr>
          <w:rFonts w:ascii="Book Antiqua" w:hAnsi="Book Antiqua"/>
          <w:b/>
          <w:bCs/>
          <w:sz w:val="24"/>
        </w:rPr>
      </w:pPr>
      <w:r w:rsidRPr="005E33CE">
        <w:rPr>
          <w:rFonts w:ascii="Book Antiqua" w:hAnsi="Book Antiqua"/>
          <w:b/>
          <w:bCs/>
          <w:sz w:val="24"/>
        </w:rPr>
        <w:t>Article in press:</w:t>
      </w:r>
    </w:p>
    <w:p w14:paraId="2B0F8331" w14:textId="77777777" w:rsidR="00DE6144" w:rsidRPr="005E33CE" w:rsidRDefault="00DE6144" w:rsidP="00DE6144">
      <w:pPr>
        <w:adjustRightInd w:val="0"/>
        <w:snapToGrid w:val="0"/>
        <w:spacing w:line="360" w:lineRule="auto"/>
        <w:rPr>
          <w:rFonts w:ascii="Book Antiqua" w:hAnsi="Book Antiqua"/>
          <w:b/>
          <w:bCs/>
          <w:sz w:val="24"/>
        </w:rPr>
      </w:pPr>
      <w:r w:rsidRPr="005E33CE">
        <w:rPr>
          <w:rFonts w:ascii="Book Antiqua" w:hAnsi="Book Antiqua"/>
          <w:b/>
          <w:bCs/>
          <w:sz w:val="24"/>
        </w:rPr>
        <w:t xml:space="preserve">Published online: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3CEF032A" w14:textId="77777777" w:rsidR="00DE6144" w:rsidRPr="005E33CE" w:rsidRDefault="00DE6144" w:rsidP="00DE6144">
      <w:pPr>
        <w:pStyle w:val="BodyText"/>
        <w:adjustRightInd w:val="0"/>
        <w:snapToGrid w:val="0"/>
        <w:spacing w:line="360" w:lineRule="auto"/>
        <w:ind w:left="0"/>
        <w:jc w:val="both"/>
        <w:rPr>
          <w:rFonts w:eastAsia="宋体" w:cs="Times New Roman"/>
          <w:sz w:val="24"/>
          <w:szCs w:val="24"/>
          <w:lang w:eastAsia="zh-CN"/>
        </w:rPr>
      </w:pPr>
    </w:p>
    <w:p w14:paraId="3859397A" w14:textId="77777777" w:rsidR="00DE6144" w:rsidRPr="005E33CE" w:rsidRDefault="00DE6144" w:rsidP="00DE6144">
      <w:pPr>
        <w:pStyle w:val="BodyText"/>
        <w:adjustRightInd w:val="0"/>
        <w:snapToGrid w:val="0"/>
        <w:spacing w:line="360" w:lineRule="auto"/>
        <w:ind w:left="0"/>
        <w:jc w:val="both"/>
        <w:rPr>
          <w:rFonts w:eastAsia="宋体" w:cs="Times New Roman"/>
          <w:sz w:val="24"/>
          <w:szCs w:val="24"/>
          <w:lang w:eastAsia="zh-CN"/>
        </w:rPr>
      </w:pPr>
    </w:p>
    <w:p w14:paraId="28523173" w14:textId="77777777" w:rsidR="00D92684" w:rsidRPr="005E33CE" w:rsidRDefault="00D92684" w:rsidP="00DE6144">
      <w:pPr>
        <w:pStyle w:val="BodyText"/>
        <w:adjustRightInd w:val="0"/>
        <w:snapToGrid w:val="0"/>
        <w:spacing w:line="360" w:lineRule="auto"/>
        <w:ind w:left="0"/>
        <w:jc w:val="both"/>
        <w:rPr>
          <w:rFonts w:cs="Times New Roman"/>
          <w:b/>
          <w:sz w:val="24"/>
          <w:szCs w:val="24"/>
        </w:rPr>
      </w:pPr>
    </w:p>
    <w:p w14:paraId="743FD7C0" w14:textId="77777777" w:rsidR="00D92684" w:rsidRPr="005E33CE" w:rsidRDefault="00D92684" w:rsidP="00DE6144">
      <w:pPr>
        <w:pStyle w:val="BodyText"/>
        <w:adjustRightInd w:val="0"/>
        <w:snapToGrid w:val="0"/>
        <w:spacing w:line="360" w:lineRule="auto"/>
        <w:ind w:left="0"/>
        <w:jc w:val="both"/>
        <w:rPr>
          <w:rFonts w:cs="Times New Roman"/>
          <w:b/>
          <w:sz w:val="24"/>
          <w:szCs w:val="24"/>
        </w:rPr>
      </w:pPr>
    </w:p>
    <w:p w14:paraId="5044CBD2" w14:textId="77777777" w:rsidR="00D92684" w:rsidRPr="005E33CE" w:rsidRDefault="00D92684" w:rsidP="00DE6144">
      <w:pPr>
        <w:pStyle w:val="BodyText"/>
        <w:adjustRightInd w:val="0"/>
        <w:snapToGrid w:val="0"/>
        <w:spacing w:line="360" w:lineRule="auto"/>
        <w:ind w:left="0"/>
        <w:jc w:val="both"/>
        <w:rPr>
          <w:rFonts w:cs="Times New Roman"/>
          <w:b/>
          <w:sz w:val="24"/>
          <w:szCs w:val="24"/>
        </w:rPr>
      </w:pPr>
    </w:p>
    <w:p w14:paraId="7A4C26DB" w14:textId="77777777" w:rsidR="00D92684" w:rsidRPr="005E33CE" w:rsidRDefault="00D92684" w:rsidP="00DE6144">
      <w:pPr>
        <w:pStyle w:val="BodyText"/>
        <w:adjustRightInd w:val="0"/>
        <w:snapToGrid w:val="0"/>
        <w:spacing w:line="360" w:lineRule="auto"/>
        <w:ind w:left="0"/>
        <w:jc w:val="both"/>
        <w:rPr>
          <w:rFonts w:cs="Times New Roman"/>
          <w:b/>
          <w:sz w:val="24"/>
          <w:szCs w:val="24"/>
        </w:rPr>
      </w:pPr>
    </w:p>
    <w:p w14:paraId="567B8B28" w14:textId="77777777" w:rsidR="00D92684" w:rsidRPr="005E33CE" w:rsidRDefault="00D92684" w:rsidP="00DE6144">
      <w:pPr>
        <w:pStyle w:val="BodyText"/>
        <w:adjustRightInd w:val="0"/>
        <w:snapToGrid w:val="0"/>
        <w:spacing w:line="360" w:lineRule="auto"/>
        <w:ind w:left="0"/>
        <w:jc w:val="both"/>
        <w:rPr>
          <w:rFonts w:cs="Times New Roman"/>
          <w:b/>
          <w:sz w:val="24"/>
          <w:szCs w:val="24"/>
        </w:rPr>
      </w:pPr>
    </w:p>
    <w:p w14:paraId="5C965113" w14:textId="77777777" w:rsidR="00D92684" w:rsidRPr="005E33CE" w:rsidRDefault="00D92684" w:rsidP="00DE6144">
      <w:pPr>
        <w:pStyle w:val="BodyText"/>
        <w:adjustRightInd w:val="0"/>
        <w:snapToGrid w:val="0"/>
        <w:spacing w:line="360" w:lineRule="auto"/>
        <w:ind w:left="0"/>
        <w:jc w:val="both"/>
        <w:rPr>
          <w:rFonts w:cs="Times New Roman"/>
          <w:b/>
          <w:sz w:val="24"/>
          <w:szCs w:val="24"/>
        </w:rPr>
      </w:pPr>
    </w:p>
    <w:p w14:paraId="6D2C25B6" w14:textId="1B4ED4F2" w:rsidR="00837B15" w:rsidRPr="005E33CE" w:rsidRDefault="009E181D" w:rsidP="00DE6144">
      <w:pPr>
        <w:pStyle w:val="BodyText"/>
        <w:adjustRightInd w:val="0"/>
        <w:snapToGrid w:val="0"/>
        <w:spacing w:line="360" w:lineRule="auto"/>
        <w:ind w:left="0"/>
        <w:jc w:val="both"/>
        <w:rPr>
          <w:rFonts w:cs="Times New Roman"/>
          <w:b/>
          <w:sz w:val="24"/>
          <w:szCs w:val="24"/>
        </w:rPr>
      </w:pPr>
      <w:r w:rsidRPr="005E33CE">
        <w:rPr>
          <w:rFonts w:cs="Times New Roman"/>
          <w:b/>
          <w:sz w:val="24"/>
          <w:szCs w:val="24"/>
        </w:rPr>
        <w:t>Abstract</w:t>
      </w:r>
    </w:p>
    <w:p w14:paraId="51AFB36C" w14:textId="77777777" w:rsidR="00311DCF" w:rsidRPr="005E33CE" w:rsidRDefault="00311DCF" w:rsidP="00DE6144">
      <w:pPr>
        <w:pStyle w:val="BodyText"/>
        <w:adjustRightInd w:val="0"/>
        <w:snapToGrid w:val="0"/>
        <w:spacing w:line="360" w:lineRule="auto"/>
        <w:ind w:left="0"/>
        <w:jc w:val="both"/>
        <w:rPr>
          <w:rFonts w:cs="Times New Roman"/>
          <w:b/>
          <w:sz w:val="24"/>
          <w:szCs w:val="24"/>
        </w:rPr>
      </w:pPr>
      <w:r w:rsidRPr="005E33CE">
        <w:rPr>
          <w:rFonts w:cs="Times New Roman"/>
          <w:sz w:val="24"/>
          <w:szCs w:val="24"/>
        </w:rPr>
        <w:t>Mammalian</w:t>
      </w:r>
      <w:r w:rsidR="00A840E3" w:rsidRPr="005E33CE">
        <w:rPr>
          <w:rFonts w:cs="Times New Roman"/>
          <w:sz w:val="24"/>
          <w:szCs w:val="24"/>
        </w:rPr>
        <w:t xml:space="preserve"> sirtuins are seven members</w:t>
      </w:r>
      <w:r w:rsidRPr="005E33CE">
        <w:rPr>
          <w:rFonts w:cs="Times New Roman"/>
          <w:sz w:val="24"/>
          <w:szCs w:val="24"/>
        </w:rPr>
        <w:t xml:space="preserve"> belong</w:t>
      </w:r>
      <w:r w:rsidR="00A840E3" w:rsidRPr="005E33CE">
        <w:rPr>
          <w:rFonts w:cs="Times New Roman"/>
          <w:sz w:val="24"/>
          <w:szCs w:val="24"/>
        </w:rPr>
        <w:t>ing</w:t>
      </w:r>
      <w:r w:rsidRPr="005E33CE">
        <w:rPr>
          <w:rFonts w:cs="Times New Roman"/>
          <w:sz w:val="24"/>
          <w:szCs w:val="24"/>
        </w:rPr>
        <w:t xml:space="preserve"> </w:t>
      </w:r>
      <w:r w:rsidR="009A162C" w:rsidRPr="005E33CE">
        <w:rPr>
          <w:rFonts w:cs="Times New Roman"/>
          <w:sz w:val="24"/>
          <w:szCs w:val="24"/>
        </w:rPr>
        <w:t xml:space="preserve">to </w:t>
      </w:r>
      <w:r w:rsidRPr="005E33CE">
        <w:rPr>
          <w:rFonts w:cs="Times New Roman"/>
          <w:sz w:val="24"/>
          <w:szCs w:val="24"/>
        </w:rPr>
        <w:t xml:space="preserve">the silent information regulator </w:t>
      </w:r>
      <w:proofErr w:type="gramStart"/>
      <w:r w:rsidRPr="005E33CE">
        <w:rPr>
          <w:rFonts w:cs="Times New Roman"/>
          <w:sz w:val="24"/>
          <w:szCs w:val="24"/>
        </w:rPr>
        <w:t xml:space="preserve">2 </w:t>
      </w:r>
      <w:r w:rsidRPr="005E33CE">
        <w:rPr>
          <w:rFonts w:cs="Times New Roman"/>
          <w:sz w:val="24"/>
          <w:szCs w:val="24"/>
        </w:rPr>
        <w:lastRenderedPageBreak/>
        <w:t>(Sir2) family</w:t>
      </w:r>
      <w:proofErr w:type="gramEnd"/>
      <w:r w:rsidRPr="005E33CE">
        <w:rPr>
          <w:rFonts w:cs="Times New Roman"/>
          <w:sz w:val="24"/>
          <w:szCs w:val="24"/>
        </w:rPr>
        <w:t xml:space="preserve">, a group of Class III histone/protein deacetylases. </w:t>
      </w:r>
      <w:r w:rsidR="009A162C" w:rsidRPr="005E33CE">
        <w:rPr>
          <w:rFonts w:cs="Times New Roman"/>
          <w:sz w:val="24"/>
          <w:szCs w:val="24"/>
        </w:rPr>
        <w:t>Sirtuins (SIRT</w:t>
      </w:r>
      <w:r w:rsidR="001E6ABF" w:rsidRPr="005E33CE">
        <w:rPr>
          <w:rFonts w:cs="Times New Roman"/>
          <w:sz w:val="24"/>
          <w:szCs w:val="24"/>
        </w:rPr>
        <w:t xml:space="preserve"> </w:t>
      </w:r>
      <w:r w:rsidR="009A162C" w:rsidRPr="005E33CE">
        <w:rPr>
          <w:rFonts w:cs="Times New Roman"/>
          <w:sz w:val="24"/>
          <w:szCs w:val="24"/>
        </w:rPr>
        <w:t xml:space="preserve">1-7) have different subcellular localization and function and they regulate cellular protein function through various posttranslational modifications. </w:t>
      </w:r>
      <w:r w:rsidR="00457C32" w:rsidRPr="005E33CE">
        <w:rPr>
          <w:rFonts w:cs="Times New Roman"/>
          <w:sz w:val="24"/>
          <w:szCs w:val="24"/>
        </w:rPr>
        <w:t xml:space="preserve">SIRT1 and 3, </w:t>
      </w:r>
      <w:r w:rsidR="007D35F3" w:rsidRPr="005E33CE">
        <w:rPr>
          <w:rFonts w:cs="Times New Roman"/>
          <w:sz w:val="24"/>
          <w:szCs w:val="24"/>
        </w:rPr>
        <w:t xml:space="preserve">the most studied sirtuins, </w:t>
      </w:r>
      <w:r w:rsidR="00457C32" w:rsidRPr="005E33CE">
        <w:rPr>
          <w:rFonts w:cs="Times New Roman"/>
          <w:sz w:val="24"/>
          <w:szCs w:val="24"/>
        </w:rPr>
        <w:t xml:space="preserve">use </w:t>
      </w:r>
      <w:r w:rsidR="00C84BC6" w:rsidRPr="005E33CE">
        <w:rPr>
          <w:rFonts w:cs="Times New Roman"/>
          <w:sz w:val="24"/>
          <w:szCs w:val="24"/>
        </w:rPr>
        <w:t xml:space="preserve">the product of cellular metabolism </w:t>
      </w:r>
      <w:r w:rsidR="00457C32" w:rsidRPr="005E33CE">
        <w:rPr>
          <w:rFonts w:cs="Times New Roman"/>
          <w:sz w:val="24"/>
          <w:szCs w:val="24"/>
        </w:rPr>
        <w:t xml:space="preserve">nicotinamide adenine dinucleotide as a cofactor to </w:t>
      </w:r>
      <w:r w:rsidR="00FD1013" w:rsidRPr="005E33CE">
        <w:rPr>
          <w:rFonts w:cs="Times New Roman"/>
          <w:sz w:val="24"/>
          <w:szCs w:val="24"/>
        </w:rPr>
        <w:t xml:space="preserve">post-translationally deacetylate cellular proteins </w:t>
      </w:r>
      <w:r w:rsidR="00C84BC6" w:rsidRPr="005E33CE">
        <w:rPr>
          <w:rFonts w:cs="Times New Roman"/>
          <w:sz w:val="24"/>
          <w:szCs w:val="24"/>
        </w:rPr>
        <w:t xml:space="preserve">and </w:t>
      </w:r>
      <w:r w:rsidR="00FD1013" w:rsidRPr="005E33CE">
        <w:rPr>
          <w:rFonts w:cs="Times New Roman"/>
          <w:sz w:val="24"/>
          <w:szCs w:val="24"/>
        </w:rPr>
        <w:t xml:space="preserve">consequently link </w:t>
      </w:r>
      <w:r w:rsidR="00457C32" w:rsidRPr="005E33CE">
        <w:rPr>
          <w:rFonts w:cs="Times New Roman"/>
          <w:sz w:val="24"/>
          <w:szCs w:val="24"/>
        </w:rPr>
        <w:t xml:space="preserve">the </w:t>
      </w:r>
      <w:r w:rsidR="00FD1013" w:rsidRPr="005E33CE">
        <w:rPr>
          <w:rFonts w:cs="Times New Roman"/>
          <w:sz w:val="24"/>
          <w:szCs w:val="24"/>
        </w:rPr>
        <w:t xml:space="preserve">metabolic status of the cell </w:t>
      </w:r>
      <w:r w:rsidR="00C84BC6" w:rsidRPr="005E33CE">
        <w:rPr>
          <w:rFonts w:cs="Times New Roman"/>
          <w:sz w:val="24"/>
          <w:szCs w:val="24"/>
        </w:rPr>
        <w:t>to</w:t>
      </w:r>
      <w:r w:rsidR="00FD1013" w:rsidRPr="005E33CE">
        <w:rPr>
          <w:rFonts w:cs="Times New Roman"/>
          <w:sz w:val="24"/>
          <w:szCs w:val="24"/>
        </w:rPr>
        <w:t xml:space="preserve"> protein function</w:t>
      </w:r>
      <w:r w:rsidR="00457C32" w:rsidRPr="005E33CE">
        <w:rPr>
          <w:rFonts w:cs="Times New Roman"/>
          <w:sz w:val="24"/>
          <w:szCs w:val="24"/>
        </w:rPr>
        <w:t xml:space="preserve">. </w:t>
      </w:r>
      <w:r w:rsidR="00F1719E" w:rsidRPr="005E33CE">
        <w:rPr>
          <w:rFonts w:cs="Times New Roman"/>
          <w:sz w:val="24"/>
          <w:szCs w:val="24"/>
        </w:rPr>
        <w:t>S</w:t>
      </w:r>
      <w:r w:rsidR="00C84BC6" w:rsidRPr="005E33CE">
        <w:rPr>
          <w:rFonts w:cs="Times New Roman"/>
          <w:sz w:val="24"/>
          <w:szCs w:val="24"/>
        </w:rPr>
        <w:t>irtuins have been shown to play a key role in the development and rescue of various metabolic diseases including non-alcoholic fatty liver disease (NAFLD). NAFLD is currently the most chronic liver disease</w:t>
      </w:r>
      <w:r w:rsidR="00F1719E" w:rsidRPr="005E33CE">
        <w:rPr>
          <w:rFonts w:cs="Times New Roman"/>
          <w:sz w:val="24"/>
          <w:szCs w:val="24"/>
        </w:rPr>
        <w:t xml:space="preserve"> due mainly to high-calorie consumption and lower physical activity. </w:t>
      </w:r>
      <w:r w:rsidR="00FC3184" w:rsidRPr="005E33CE">
        <w:rPr>
          <w:rFonts w:cs="Times New Roman"/>
          <w:sz w:val="24"/>
          <w:szCs w:val="24"/>
        </w:rPr>
        <w:t>No pharmacological approach is available to treat NAFLD, t</w:t>
      </w:r>
      <w:r w:rsidR="00F1719E" w:rsidRPr="005E33CE">
        <w:rPr>
          <w:rFonts w:cs="Times New Roman"/>
          <w:sz w:val="24"/>
          <w:szCs w:val="24"/>
        </w:rPr>
        <w:t xml:space="preserve">he current recommended treatment are lifestyle modification such </w:t>
      </w:r>
      <w:r w:rsidR="00B81746" w:rsidRPr="005E33CE">
        <w:rPr>
          <w:rFonts w:cs="Times New Roman"/>
          <w:sz w:val="24"/>
          <w:szCs w:val="24"/>
        </w:rPr>
        <w:t xml:space="preserve">as </w:t>
      </w:r>
      <w:r w:rsidR="00F1719E" w:rsidRPr="005E33CE">
        <w:rPr>
          <w:rFonts w:cs="Times New Roman"/>
          <w:sz w:val="24"/>
          <w:szCs w:val="24"/>
        </w:rPr>
        <w:t xml:space="preserve">weight loss through calorie restriction and exercise. </w:t>
      </w:r>
      <w:r w:rsidR="0076265D" w:rsidRPr="005E33CE">
        <w:rPr>
          <w:rFonts w:cs="Times New Roman"/>
          <w:sz w:val="24"/>
          <w:szCs w:val="24"/>
        </w:rPr>
        <w:t>Recent studies have shown downregulation of sirtuins in human as well as animal models of NAFLD</w:t>
      </w:r>
      <w:r w:rsidR="00471D87" w:rsidRPr="005E33CE">
        <w:rPr>
          <w:rFonts w:cs="Times New Roman"/>
          <w:sz w:val="24"/>
          <w:szCs w:val="24"/>
        </w:rPr>
        <w:t xml:space="preserve"> indicating an important role of sirtuins in the dynamic pathophysiology of NAFLD</w:t>
      </w:r>
      <w:r w:rsidR="0076265D" w:rsidRPr="005E33CE">
        <w:rPr>
          <w:rFonts w:cs="Times New Roman"/>
          <w:sz w:val="24"/>
          <w:szCs w:val="24"/>
        </w:rPr>
        <w:t xml:space="preserve">. </w:t>
      </w:r>
      <w:r w:rsidR="00B81746" w:rsidRPr="005E33CE">
        <w:rPr>
          <w:rFonts w:cs="Times New Roman"/>
          <w:sz w:val="24"/>
          <w:szCs w:val="24"/>
        </w:rPr>
        <w:t xml:space="preserve">In </w:t>
      </w:r>
      <w:r w:rsidR="00471D87" w:rsidRPr="005E33CE">
        <w:rPr>
          <w:rFonts w:cs="Times New Roman"/>
          <w:sz w:val="24"/>
          <w:szCs w:val="24"/>
        </w:rPr>
        <w:t xml:space="preserve">this review, we highlight the recent knowledge on sirtuins, their role in NAFLD and their unique potential role as novel therapeutic target for NAFLD treatment. </w:t>
      </w:r>
    </w:p>
    <w:p w14:paraId="5C831D42" w14:textId="77777777" w:rsidR="00937372" w:rsidRPr="005E33CE" w:rsidRDefault="00937372" w:rsidP="00DE6144">
      <w:pPr>
        <w:pStyle w:val="BodyText"/>
        <w:adjustRightInd w:val="0"/>
        <w:snapToGrid w:val="0"/>
        <w:spacing w:line="360" w:lineRule="auto"/>
        <w:ind w:left="0"/>
        <w:jc w:val="both"/>
        <w:rPr>
          <w:rFonts w:cs="Times New Roman"/>
          <w:b/>
          <w:bCs/>
          <w:sz w:val="24"/>
          <w:szCs w:val="24"/>
        </w:rPr>
      </w:pPr>
    </w:p>
    <w:p w14:paraId="23D6AD47" w14:textId="2C8A86B0" w:rsidR="009E181D" w:rsidRPr="005E33CE" w:rsidRDefault="009E181D" w:rsidP="009E181D">
      <w:pPr>
        <w:pStyle w:val="BodyText"/>
        <w:adjustRightInd w:val="0"/>
        <w:snapToGrid w:val="0"/>
        <w:spacing w:line="360" w:lineRule="auto"/>
        <w:ind w:left="0"/>
        <w:jc w:val="both"/>
        <w:rPr>
          <w:rFonts w:cs="Times New Roman"/>
          <w:sz w:val="24"/>
          <w:szCs w:val="24"/>
        </w:rPr>
      </w:pPr>
      <w:r w:rsidRPr="005E33CE">
        <w:rPr>
          <w:rFonts w:cs="Times New Roman"/>
          <w:b/>
          <w:sz w:val="24"/>
          <w:szCs w:val="24"/>
        </w:rPr>
        <w:t xml:space="preserve">Key words: </w:t>
      </w:r>
      <w:r w:rsidRPr="005E33CE">
        <w:rPr>
          <w:rFonts w:cs="Times New Roman"/>
          <w:sz w:val="24"/>
          <w:szCs w:val="24"/>
        </w:rPr>
        <w:t>SIRT1</w:t>
      </w:r>
      <w:r w:rsidRPr="005E33CE">
        <w:rPr>
          <w:rFonts w:eastAsia="宋体" w:cs="Times New Roman" w:hint="eastAsia"/>
          <w:sz w:val="24"/>
          <w:szCs w:val="24"/>
          <w:lang w:eastAsia="zh-CN"/>
        </w:rPr>
        <w:t>;</w:t>
      </w:r>
      <w:r w:rsidRPr="005E33CE">
        <w:rPr>
          <w:rFonts w:cs="Times New Roman"/>
          <w:sz w:val="24"/>
          <w:szCs w:val="24"/>
        </w:rPr>
        <w:t xml:space="preserve"> SIRT3</w:t>
      </w:r>
      <w:r w:rsidRPr="005E33CE">
        <w:rPr>
          <w:rFonts w:eastAsia="宋体" w:cs="Times New Roman" w:hint="eastAsia"/>
          <w:sz w:val="24"/>
          <w:szCs w:val="24"/>
          <w:lang w:eastAsia="zh-CN"/>
        </w:rPr>
        <w:t>;</w:t>
      </w:r>
      <w:r w:rsidRPr="005E33CE">
        <w:rPr>
          <w:rFonts w:cs="Times New Roman"/>
          <w:sz w:val="24"/>
          <w:szCs w:val="24"/>
        </w:rPr>
        <w:t xml:space="preserve"> </w:t>
      </w:r>
      <w:r w:rsidR="004B1208" w:rsidRPr="005E33CE">
        <w:rPr>
          <w:rFonts w:eastAsia="宋体" w:cs="Times New Roman" w:hint="eastAsia"/>
          <w:sz w:val="24"/>
          <w:szCs w:val="24"/>
          <w:lang w:eastAsia="zh-CN"/>
        </w:rPr>
        <w:t>N</w:t>
      </w:r>
      <w:r w:rsidR="004B1208" w:rsidRPr="005E33CE">
        <w:rPr>
          <w:rFonts w:cs="Times New Roman"/>
          <w:sz w:val="24"/>
          <w:szCs w:val="24"/>
        </w:rPr>
        <w:t>on-alcoholic fatty liver disease</w:t>
      </w:r>
      <w:r w:rsidRPr="005E33CE">
        <w:rPr>
          <w:rFonts w:eastAsia="宋体" w:cs="Times New Roman" w:hint="eastAsia"/>
          <w:sz w:val="24"/>
          <w:szCs w:val="24"/>
          <w:lang w:eastAsia="zh-CN"/>
        </w:rPr>
        <w:t>;</w:t>
      </w:r>
      <w:r w:rsidRPr="005E33CE">
        <w:rPr>
          <w:rFonts w:cs="Times New Roman"/>
          <w:sz w:val="24"/>
          <w:szCs w:val="24"/>
        </w:rPr>
        <w:t xml:space="preserve"> Sirtuins</w:t>
      </w:r>
    </w:p>
    <w:p w14:paraId="7DC23283" w14:textId="77777777" w:rsidR="009E181D" w:rsidRPr="005E33CE" w:rsidRDefault="009E181D" w:rsidP="009E181D">
      <w:pPr>
        <w:pStyle w:val="BodyText"/>
        <w:adjustRightInd w:val="0"/>
        <w:snapToGrid w:val="0"/>
        <w:spacing w:line="360" w:lineRule="auto"/>
        <w:ind w:left="0"/>
        <w:jc w:val="both"/>
        <w:rPr>
          <w:rFonts w:eastAsia="宋体" w:cs="Times New Roman"/>
          <w:sz w:val="24"/>
          <w:szCs w:val="24"/>
          <w:lang w:eastAsia="zh-CN"/>
        </w:rPr>
      </w:pPr>
    </w:p>
    <w:p w14:paraId="0FFE234E" w14:textId="77777777" w:rsidR="004B1208" w:rsidRPr="005E33CE" w:rsidRDefault="004B1208" w:rsidP="004B1208">
      <w:pPr>
        <w:adjustRightInd w:val="0"/>
        <w:snapToGrid w:val="0"/>
        <w:spacing w:line="360" w:lineRule="auto"/>
        <w:jc w:val="both"/>
        <w:rPr>
          <w:rFonts w:ascii="Book Antiqua" w:hAnsi="Book Antiqua" w:cs="Times New Roman"/>
          <w:kern w:val="2"/>
          <w:sz w:val="24"/>
          <w:szCs w:val="24"/>
          <w:lang w:eastAsia="zh-CN"/>
        </w:rPr>
      </w:pPr>
      <w:bookmarkStart w:id="215" w:name="OLE_LINK3612"/>
      <w:bookmarkStart w:id="216" w:name="OLE_LINK88"/>
      <w:bookmarkStart w:id="217" w:name="OLE_LINK3700"/>
      <w:bookmarkStart w:id="218" w:name="OLE_LINK109"/>
      <w:bookmarkStart w:id="219" w:name="OLE_LINK3790"/>
      <w:bookmarkStart w:id="220" w:name="OLE_LINK73"/>
      <w:bookmarkStart w:id="221" w:name="OLE_LINK68"/>
      <w:bookmarkStart w:id="222" w:name="OLE_LINK3632"/>
      <w:bookmarkStart w:id="223" w:name="OLE_LINK66"/>
      <w:bookmarkStart w:id="224" w:name="OLE_LINK3236"/>
      <w:bookmarkStart w:id="225" w:name="OLE_LINK3212"/>
      <w:bookmarkStart w:id="226" w:name="OLE_LINK3172"/>
      <w:bookmarkStart w:id="227" w:name="OLE_LINK3036"/>
      <w:bookmarkStart w:id="228" w:name="OLE_LINK3130"/>
      <w:bookmarkStart w:id="229" w:name="OLE_LINK3497"/>
      <w:bookmarkStart w:id="230" w:name="OLE_LINK2950"/>
      <w:bookmarkStart w:id="231" w:name="OLE_LINK3527"/>
      <w:bookmarkStart w:id="232" w:name="OLE_LINK2933"/>
      <w:bookmarkStart w:id="233" w:name="OLE_LINK2910"/>
      <w:bookmarkStart w:id="234" w:name="OLE_LINK52"/>
      <w:bookmarkStart w:id="235" w:name="OLE_LINK2775"/>
      <w:bookmarkStart w:id="236" w:name="OLE_LINK2658"/>
      <w:bookmarkStart w:id="237" w:name="OLE_LINK2732"/>
      <w:bookmarkStart w:id="238" w:name="OLE_LINK2695"/>
      <w:bookmarkStart w:id="239" w:name="OLE_LINK2654"/>
      <w:bookmarkStart w:id="240" w:name="OLE_LINK2608"/>
      <w:bookmarkStart w:id="241" w:name="OLE_LINK2563"/>
      <w:bookmarkStart w:id="242" w:name="OLE_LINK2467"/>
      <w:bookmarkStart w:id="243" w:name="OLE_LINK2448"/>
      <w:bookmarkStart w:id="244" w:name="OLE_LINK2353"/>
      <w:bookmarkStart w:id="245" w:name="OLE_LINK2332"/>
      <w:bookmarkStart w:id="246" w:name="OLE_LINK768"/>
      <w:bookmarkStart w:id="247" w:name="OLE_LINK2186"/>
      <w:bookmarkStart w:id="248" w:name="OLE_LINK1975"/>
      <w:bookmarkStart w:id="249" w:name="OLE_LINK1887"/>
      <w:bookmarkStart w:id="250" w:name="OLE_LINK1797"/>
      <w:bookmarkStart w:id="251" w:name="OLE_LINK1727"/>
      <w:bookmarkStart w:id="252" w:name="OLE_LINK1694"/>
      <w:bookmarkStart w:id="253" w:name="OLE_LINK1546"/>
      <w:bookmarkStart w:id="254" w:name="OLE_LINK1469"/>
      <w:bookmarkStart w:id="255" w:name="OLE_LINK1356"/>
      <w:bookmarkStart w:id="256" w:name="OLE_LINK1581"/>
      <w:bookmarkStart w:id="257" w:name="OLE_LINK1497"/>
      <w:bookmarkStart w:id="258" w:name="OLE_LINK1429"/>
      <w:bookmarkStart w:id="259" w:name="OLE_LINK1375"/>
      <w:bookmarkStart w:id="260" w:name="OLE_LINK1438"/>
      <w:bookmarkStart w:id="261" w:name="OLE_LINK11"/>
      <w:bookmarkStart w:id="262" w:name="OLE_LINK1666"/>
      <w:bookmarkStart w:id="263" w:name="OLE_LINK1571"/>
      <w:bookmarkStart w:id="264" w:name="OLE_LINK1519"/>
      <w:bookmarkStart w:id="265" w:name="OLE_LINK1348"/>
      <w:bookmarkStart w:id="266" w:name="OLE_LINK1174"/>
      <w:bookmarkStart w:id="267" w:name="OLE_LINK1327"/>
      <w:bookmarkStart w:id="268" w:name="OLE_LINK1062"/>
      <w:bookmarkStart w:id="269" w:name="OLE_LINK1140"/>
      <w:bookmarkStart w:id="270" w:name="OLE_LINK1195"/>
      <w:bookmarkStart w:id="271" w:name="OLE_LINK1037"/>
      <w:bookmarkStart w:id="272" w:name="OLE_LINK359"/>
      <w:bookmarkStart w:id="273" w:name="OLE_LINK364"/>
      <w:bookmarkStart w:id="274" w:name="OLE_LINK363"/>
      <w:proofErr w:type="gramStart"/>
      <w:r w:rsidRPr="005E33CE">
        <w:rPr>
          <w:rFonts w:ascii="Book Antiqua" w:hAnsi="Book Antiqua" w:cs="Times New Roman"/>
          <w:b/>
          <w:kern w:val="2"/>
          <w:sz w:val="24"/>
          <w:szCs w:val="24"/>
          <w:lang w:eastAsia="zh-CN"/>
        </w:rPr>
        <w:t>© The Author(s) 2016.</w:t>
      </w:r>
      <w:proofErr w:type="gramEnd"/>
      <w:r w:rsidRPr="005E33CE">
        <w:rPr>
          <w:rFonts w:ascii="Book Antiqua" w:hAnsi="Book Antiqua" w:cs="Times New Roman"/>
          <w:kern w:val="2"/>
          <w:sz w:val="24"/>
          <w:szCs w:val="24"/>
          <w:lang w:eastAsia="zh-CN"/>
        </w:rPr>
        <w:t xml:space="preserve"> Published by </w:t>
      </w:r>
      <w:proofErr w:type="spellStart"/>
      <w:r w:rsidRPr="005E33CE">
        <w:rPr>
          <w:rFonts w:ascii="Book Antiqua" w:hAnsi="Book Antiqua" w:cs="Times New Roman"/>
          <w:kern w:val="2"/>
          <w:sz w:val="24"/>
          <w:szCs w:val="24"/>
          <w:lang w:eastAsia="zh-CN"/>
        </w:rPr>
        <w:t>Baishideng</w:t>
      </w:r>
      <w:proofErr w:type="spellEnd"/>
      <w:r w:rsidRPr="005E33CE">
        <w:rPr>
          <w:rFonts w:ascii="Book Antiqua" w:hAnsi="Book Antiqua" w:cs="Times New Roman"/>
          <w:kern w:val="2"/>
          <w:sz w:val="24"/>
          <w:szCs w:val="24"/>
          <w:lang w:eastAsia="zh-CN"/>
        </w:rPr>
        <w:t xml:space="preserve"> Publishing Group Inc. All rights reserved.</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7E44A07E" w14:textId="77777777" w:rsidR="004B1208" w:rsidRPr="005E33CE" w:rsidRDefault="004B1208" w:rsidP="009E181D">
      <w:pPr>
        <w:pStyle w:val="BodyText"/>
        <w:adjustRightInd w:val="0"/>
        <w:snapToGrid w:val="0"/>
        <w:spacing w:line="360" w:lineRule="auto"/>
        <w:ind w:left="0"/>
        <w:jc w:val="both"/>
        <w:rPr>
          <w:rFonts w:eastAsia="宋体" w:cs="Times New Roman"/>
          <w:sz w:val="24"/>
          <w:szCs w:val="24"/>
          <w:lang w:eastAsia="zh-CN"/>
        </w:rPr>
      </w:pPr>
    </w:p>
    <w:p w14:paraId="39AACCC5" w14:textId="13656916" w:rsidR="009E181D" w:rsidRPr="005E33CE" w:rsidRDefault="009E181D" w:rsidP="004B1208">
      <w:pPr>
        <w:adjustRightInd w:val="0"/>
        <w:snapToGrid w:val="0"/>
        <w:spacing w:line="360" w:lineRule="auto"/>
        <w:jc w:val="both"/>
        <w:rPr>
          <w:rFonts w:ascii="Book Antiqua" w:hAnsi="Book Antiqua"/>
          <w:sz w:val="24"/>
          <w:szCs w:val="24"/>
        </w:rPr>
      </w:pPr>
      <w:r w:rsidRPr="005E33CE">
        <w:rPr>
          <w:rFonts w:ascii="Book Antiqua" w:hAnsi="Book Antiqua" w:cs="Times New Roman"/>
          <w:b/>
          <w:sz w:val="24"/>
          <w:szCs w:val="24"/>
        </w:rPr>
        <w:t>Core tip:</w:t>
      </w:r>
      <w:r w:rsidRPr="005E33CE">
        <w:rPr>
          <w:rFonts w:ascii="Book Antiqua" w:hAnsi="Book Antiqua"/>
          <w:sz w:val="24"/>
          <w:szCs w:val="24"/>
        </w:rPr>
        <w:t xml:space="preserve"> </w:t>
      </w:r>
      <w:r w:rsidRPr="005E33CE">
        <w:rPr>
          <w:rFonts w:ascii="Book Antiqua" w:hAnsi="Book Antiqua" w:cs="Times New Roman"/>
          <w:sz w:val="24"/>
          <w:szCs w:val="24"/>
        </w:rPr>
        <w:t>Non</w:t>
      </w:r>
      <w:r w:rsidR="005E4D9A" w:rsidRPr="005E33CE">
        <w:rPr>
          <w:rFonts w:ascii="Book Antiqua" w:hAnsi="Book Antiqua" w:cs="Times New Roman" w:hint="eastAsia"/>
          <w:sz w:val="24"/>
          <w:szCs w:val="24"/>
          <w:lang w:eastAsia="zh-CN"/>
        </w:rPr>
        <w:t>-</w:t>
      </w:r>
      <w:r w:rsidRPr="005E33CE">
        <w:rPr>
          <w:rFonts w:ascii="Book Antiqua" w:hAnsi="Book Antiqua" w:cs="Times New Roman"/>
          <w:sz w:val="24"/>
          <w:szCs w:val="24"/>
        </w:rPr>
        <w:t>alcoholic fatty liver disease (NAFLD) is a leading cause of chronic liver disease with no effective pharmacological therapy. The discovery of treatment is hindered by the insufficient understanding of the pathophysiology of the disease. Sirtuins are key players in hepatic carbohydrate and lipid metabolism, insulin signaling, and inflammation and hence may represent a novel therapeutic target for NAFLD. However, the particular role for each sirtuin, the cross talk between sirtuins in different cell compartments or within a given organelle, and the development of selective sirtuins activators/inhibitors still need further investigation.</w:t>
      </w:r>
    </w:p>
    <w:p w14:paraId="687E7B07" w14:textId="77777777" w:rsidR="009E181D" w:rsidRPr="005E33CE" w:rsidRDefault="009E181D" w:rsidP="009E181D">
      <w:pPr>
        <w:pStyle w:val="BodyText"/>
        <w:adjustRightInd w:val="0"/>
        <w:snapToGrid w:val="0"/>
        <w:spacing w:line="360" w:lineRule="auto"/>
        <w:ind w:left="0"/>
        <w:jc w:val="both"/>
        <w:rPr>
          <w:rFonts w:cs="Times New Roman"/>
          <w:b/>
          <w:sz w:val="24"/>
          <w:szCs w:val="24"/>
        </w:rPr>
      </w:pPr>
    </w:p>
    <w:p w14:paraId="4E17431B" w14:textId="77777777" w:rsidR="004B1208" w:rsidRPr="005E33CE" w:rsidRDefault="004B1208" w:rsidP="004B1208">
      <w:pPr>
        <w:adjustRightInd w:val="0"/>
        <w:snapToGrid w:val="0"/>
        <w:spacing w:line="360" w:lineRule="auto"/>
        <w:jc w:val="both"/>
        <w:rPr>
          <w:rFonts w:ascii="Book Antiqua" w:hAnsi="Book Antiqua"/>
          <w:sz w:val="24"/>
        </w:rPr>
      </w:pPr>
      <w:r w:rsidRPr="005E33CE">
        <w:rPr>
          <w:rFonts w:ascii="Book Antiqua" w:hAnsi="Book Antiqua" w:cs="Times New Roman"/>
          <w:sz w:val="24"/>
          <w:szCs w:val="24"/>
        </w:rPr>
        <w:t>Nassir</w:t>
      </w:r>
      <w:r w:rsidRPr="005E33CE">
        <w:rPr>
          <w:rFonts w:ascii="Book Antiqua" w:hAnsi="Book Antiqua" w:cs="Times New Roman"/>
          <w:sz w:val="24"/>
          <w:szCs w:val="24"/>
          <w:lang w:eastAsia="zh-CN"/>
        </w:rPr>
        <w:t xml:space="preserve"> F</w:t>
      </w:r>
      <w:r w:rsidRPr="005E33CE">
        <w:rPr>
          <w:rFonts w:ascii="Book Antiqua" w:hAnsi="Book Antiqua" w:cs="Times New Roman"/>
          <w:sz w:val="24"/>
          <w:szCs w:val="24"/>
        </w:rPr>
        <w:t xml:space="preserve">, </w:t>
      </w:r>
      <w:proofErr w:type="spellStart"/>
      <w:r w:rsidRPr="005E33CE">
        <w:rPr>
          <w:rFonts w:ascii="Book Antiqua" w:hAnsi="Book Antiqua" w:cs="Times New Roman"/>
          <w:sz w:val="24"/>
          <w:szCs w:val="24"/>
        </w:rPr>
        <w:t>Ibdah</w:t>
      </w:r>
      <w:proofErr w:type="spellEnd"/>
      <w:r w:rsidRPr="005E33CE">
        <w:rPr>
          <w:rFonts w:ascii="Book Antiqua" w:hAnsi="Book Antiqua" w:cs="Times New Roman"/>
          <w:sz w:val="24"/>
          <w:szCs w:val="24"/>
          <w:lang w:eastAsia="zh-CN"/>
        </w:rPr>
        <w:t xml:space="preserve"> JA. </w:t>
      </w:r>
      <w:proofErr w:type="gramStart"/>
      <w:r w:rsidRPr="005E33CE">
        <w:rPr>
          <w:rFonts w:ascii="Book Antiqua" w:hAnsi="Book Antiqua" w:cs="Times New Roman"/>
          <w:sz w:val="24"/>
          <w:szCs w:val="24"/>
          <w:lang w:eastAsia="zh-CN"/>
        </w:rPr>
        <w:t>Sirtuins and nonalcoholic fatty liver disease.</w:t>
      </w:r>
      <w:proofErr w:type="gramEnd"/>
      <w:r w:rsidRPr="005E33CE">
        <w:rPr>
          <w:rFonts w:ascii="Book Antiqua" w:hAnsi="Book Antiqua" w:cs="Times New Roman"/>
          <w:sz w:val="24"/>
          <w:szCs w:val="24"/>
          <w:lang w:eastAsia="zh-CN"/>
        </w:rPr>
        <w:t xml:space="preserve"> </w:t>
      </w:r>
      <w:bookmarkStart w:id="275" w:name="OLE_LINK110"/>
      <w:bookmarkStart w:id="276" w:name="OLE_LINK111"/>
      <w:bookmarkStart w:id="277" w:name="OLE_LINK140"/>
      <w:bookmarkStart w:id="278" w:name="OLE_LINK699"/>
      <w:bookmarkStart w:id="279" w:name="OLE_LINK658"/>
      <w:bookmarkStart w:id="280" w:name="OLE_LINK1236"/>
      <w:bookmarkStart w:id="281" w:name="OLE_LINK1369"/>
      <w:bookmarkStart w:id="282" w:name="OLE_LINK1802"/>
      <w:bookmarkStart w:id="283" w:name="OLE_LINK1719"/>
      <w:bookmarkStart w:id="284" w:name="OLE_LINK1796"/>
      <w:bookmarkStart w:id="285" w:name="OLE_LINK1869"/>
      <w:bookmarkStart w:id="286" w:name="OLE_LINK1875"/>
      <w:bookmarkStart w:id="287" w:name="OLE_LINK1917"/>
      <w:bookmarkStart w:id="288" w:name="OLE_LINK1942"/>
      <w:bookmarkStart w:id="289" w:name="OLE_LINK2176"/>
      <w:bookmarkStart w:id="290" w:name="OLE_LINK2074"/>
      <w:bookmarkStart w:id="291" w:name="OLE_LINK2158"/>
      <w:bookmarkStart w:id="292" w:name="OLE_LINK2206"/>
      <w:bookmarkStart w:id="293" w:name="OLE_LINK2028"/>
      <w:bookmarkStart w:id="294" w:name="OLE_LINK3314"/>
      <w:bookmarkStart w:id="295" w:name="OLE_LINK3369"/>
      <w:bookmarkStart w:id="296" w:name="OLE_LINK2039"/>
      <w:bookmarkStart w:id="297" w:name="OLE_LINK2178"/>
      <w:bookmarkStart w:id="298" w:name="OLE_LINK2212"/>
      <w:bookmarkStart w:id="299" w:name="OLE_LINK2245"/>
      <w:bookmarkStart w:id="300" w:name="OLE_LINK2285"/>
      <w:bookmarkStart w:id="301" w:name="OLE_LINK2329"/>
      <w:bookmarkStart w:id="302" w:name="OLE_LINK2309"/>
      <w:bookmarkStart w:id="303" w:name="OLE_LINK2287"/>
      <w:bookmarkStart w:id="304" w:name="OLE_LINK2413"/>
      <w:bookmarkStart w:id="305" w:name="OLE_LINK2349"/>
      <w:bookmarkStart w:id="306" w:name="OLE_LINK2756"/>
      <w:bookmarkStart w:id="307" w:name="OLE_LINK89"/>
      <w:bookmarkStart w:id="308" w:name="OLE_LINK3747"/>
      <w:bookmarkStart w:id="309" w:name="OLE_LINK87"/>
      <w:bookmarkStart w:id="310" w:name="OLE_LINK106"/>
      <w:bookmarkStart w:id="311" w:name="OLE_LINK105"/>
      <w:bookmarkStart w:id="312" w:name="OLE_LINK82"/>
      <w:bookmarkStart w:id="313" w:name="OLE_LINK3566"/>
      <w:bookmarkStart w:id="314" w:name="OLE_LINK3534"/>
      <w:bookmarkStart w:id="315" w:name="OLE_LINK3752"/>
      <w:bookmarkStart w:id="316" w:name="OLE_LINK3294"/>
      <w:bookmarkStart w:id="317" w:name="OLE_LINK69"/>
      <w:bookmarkStart w:id="318" w:name="OLE_LINK3179"/>
      <w:bookmarkStart w:id="319" w:name="OLE_LINK3178"/>
      <w:bookmarkStart w:id="320" w:name="OLE_LINK3169"/>
      <w:bookmarkStart w:id="321" w:name="OLE_LINK3055"/>
      <w:bookmarkStart w:id="322" w:name="OLE_LINK61"/>
      <w:bookmarkStart w:id="323" w:name="OLE_LINK3037"/>
      <w:bookmarkStart w:id="324" w:name="OLE_LINK58"/>
      <w:bookmarkStart w:id="325" w:name="OLE_LINK3500"/>
      <w:bookmarkStart w:id="326" w:name="OLE_LINK2951"/>
      <w:bookmarkStart w:id="327" w:name="OLE_LINK48"/>
      <w:bookmarkStart w:id="328" w:name="OLE_LINK47"/>
      <w:r w:rsidRPr="005E33CE">
        <w:rPr>
          <w:rFonts w:ascii="Book Antiqua" w:hAnsi="Book Antiqua"/>
          <w:i/>
          <w:sz w:val="24"/>
        </w:rPr>
        <w:t xml:space="preserve">World J </w:t>
      </w:r>
      <w:proofErr w:type="spellStart"/>
      <w:r w:rsidRPr="005E33CE">
        <w:rPr>
          <w:rFonts w:ascii="Book Antiqua" w:hAnsi="Book Antiqua"/>
          <w:i/>
          <w:sz w:val="24"/>
        </w:rPr>
        <w:t>Gastroenterol</w:t>
      </w:r>
      <w:proofErr w:type="spellEnd"/>
      <w:r w:rsidRPr="005E33CE">
        <w:rPr>
          <w:rFonts w:ascii="Book Antiqua" w:hAnsi="Book Antiqua"/>
          <w:i/>
          <w:sz w:val="24"/>
        </w:rPr>
        <w:t xml:space="preserve"> </w:t>
      </w:r>
      <w:r w:rsidRPr="005E33CE">
        <w:rPr>
          <w:rFonts w:ascii="Book Antiqua" w:hAnsi="Book Antiqua"/>
          <w:sz w:val="24"/>
        </w:rPr>
        <w:t xml:space="preserve">2016; </w:t>
      </w:r>
      <w:proofErr w:type="gramStart"/>
      <w:r w:rsidRPr="005E33CE">
        <w:rPr>
          <w:rFonts w:ascii="Book Antiqua" w:hAnsi="Book Antiqua"/>
          <w:sz w:val="24"/>
        </w:rPr>
        <w:t>In</w:t>
      </w:r>
      <w:proofErr w:type="gramEnd"/>
      <w:r w:rsidRPr="005E33CE">
        <w:rPr>
          <w:rFonts w:ascii="Book Antiqua" w:hAnsi="Book Antiqua"/>
          <w:sz w:val="24"/>
        </w:rPr>
        <w:t xml:space="preserve"> press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727B3116" w14:textId="2DD24B5A" w:rsidR="004B1208" w:rsidRPr="005E33CE" w:rsidRDefault="004B1208" w:rsidP="004B1208">
      <w:pPr>
        <w:pStyle w:val="BodyText"/>
        <w:adjustRightInd w:val="0"/>
        <w:snapToGrid w:val="0"/>
        <w:spacing w:line="360" w:lineRule="auto"/>
        <w:ind w:left="0"/>
        <w:jc w:val="both"/>
        <w:rPr>
          <w:rFonts w:eastAsia="宋体" w:cs="Times New Roman"/>
          <w:b/>
          <w:sz w:val="24"/>
          <w:szCs w:val="24"/>
          <w:lang w:eastAsia="zh-CN"/>
        </w:rPr>
      </w:pPr>
    </w:p>
    <w:p w14:paraId="0CA5D7E3" w14:textId="4F428342" w:rsidR="004B1208" w:rsidRPr="005E33CE" w:rsidRDefault="004B1208" w:rsidP="004B1208">
      <w:pPr>
        <w:pStyle w:val="BodyText"/>
        <w:adjustRightInd w:val="0"/>
        <w:snapToGrid w:val="0"/>
        <w:spacing w:line="360" w:lineRule="auto"/>
        <w:ind w:left="0"/>
        <w:jc w:val="both"/>
        <w:rPr>
          <w:rFonts w:eastAsia="宋体" w:cs="Times New Roman"/>
          <w:bCs/>
          <w:sz w:val="24"/>
          <w:szCs w:val="24"/>
          <w:lang w:eastAsia="zh-CN"/>
        </w:rPr>
      </w:pPr>
    </w:p>
    <w:p w14:paraId="2D0663D0" w14:textId="77777777" w:rsidR="00937372" w:rsidRPr="005E33CE" w:rsidRDefault="00937372" w:rsidP="00DE6144">
      <w:pPr>
        <w:pStyle w:val="BodyText"/>
        <w:adjustRightInd w:val="0"/>
        <w:snapToGrid w:val="0"/>
        <w:spacing w:line="360" w:lineRule="auto"/>
        <w:ind w:left="0"/>
        <w:jc w:val="both"/>
        <w:rPr>
          <w:rFonts w:cs="Times New Roman"/>
          <w:b/>
          <w:sz w:val="24"/>
          <w:szCs w:val="24"/>
        </w:rPr>
      </w:pPr>
    </w:p>
    <w:p w14:paraId="692FFF8C" w14:textId="77777777" w:rsidR="00937372" w:rsidRPr="005E33CE" w:rsidRDefault="00937372" w:rsidP="00DE6144">
      <w:pPr>
        <w:pStyle w:val="BodyText"/>
        <w:adjustRightInd w:val="0"/>
        <w:snapToGrid w:val="0"/>
        <w:spacing w:line="360" w:lineRule="auto"/>
        <w:ind w:left="0"/>
        <w:jc w:val="both"/>
        <w:rPr>
          <w:rFonts w:cs="Times New Roman"/>
          <w:sz w:val="24"/>
          <w:szCs w:val="24"/>
        </w:rPr>
      </w:pPr>
    </w:p>
    <w:p w14:paraId="716B87A8" w14:textId="77777777" w:rsidR="00AC6F5E" w:rsidRPr="005E33CE" w:rsidRDefault="00AC6F5E" w:rsidP="00DE6144">
      <w:pPr>
        <w:adjustRightInd w:val="0"/>
        <w:snapToGrid w:val="0"/>
        <w:spacing w:line="360" w:lineRule="auto"/>
        <w:jc w:val="both"/>
        <w:rPr>
          <w:rFonts w:ascii="Book Antiqua" w:hAnsi="Book Antiqua" w:cs="Times New Roman"/>
          <w:sz w:val="24"/>
          <w:szCs w:val="24"/>
        </w:rPr>
      </w:pPr>
    </w:p>
    <w:p w14:paraId="45402427" w14:textId="77777777" w:rsidR="00937372" w:rsidRPr="005E33CE" w:rsidRDefault="00937372" w:rsidP="00DE6144">
      <w:pPr>
        <w:adjustRightInd w:val="0"/>
        <w:snapToGrid w:val="0"/>
        <w:spacing w:line="360" w:lineRule="auto"/>
        <w:jc w:val="both"/>
        <w:rPr>
          <w:rFonts w:ascii="Book Antiqua" w:hAnsi="Book Antiqua" w:cs="Times New Roman"/>
          <w:sz w:val="24"/>
          <w:szCs w:val="24"/>
        </w:rPr>
      </w:pPr>
    </w:p>
    <w:p w14:paraId="48B7CA34" w14:textId="77777777" w:rsidR="00937372" w:rsidRPr="005E33CE" w:rsidRDefault="00937372" w:rsidP="00DE6144">
      <w:pPr>
        <w:adjustRightInd w:val="0"/>
        <w:snapToGrid w:val="0"/>
        <w:spacing w:line="360" w:lineRule="auto"/>
        <w:jc w:val="both"/>
        <w:rPr>
          <w:rFonts w:ascii="Book Antiqua" w:hAnsi="Book Antiqua" w:cs="Times New Roman"/>
          <w:sz w:val="24"/>
          <w:szCs w:val="24"/>
        </w:rPr>
      </w:pPr>
    </w:p>
    <w:p w14:paraId="4DD50528" w14:textId="77777777" w:rsidR="00937372" w:rsidRPr="005E33CE" w:rsidRDefault="00937372" w:rsidP="00DE6144">
      <w:pPr>
        <w:adjustRightInd w:val="0"/>
        <w:snapToGrid w:val="0"/>
        <w:spacing w:line="360" w:lineRule="auto"/>
        <w:jc w:val="both"/>
        <w:rPr>
          <w:rFonts w:ascii="Book Antiqua" w:hAnsi="Book Antiqua" w:cs="Times New Roman"/>
          <w:sz w:val="24"/>
          <w:szCs w:val="24"/>
        </w:rPr>
      </w:pPr>
    </w:p>
    <w:p w14:paraId="0033A853" w14:textId="77777777" w:rsidR="00937372" w:rsidRPr="005E33CE" w:rsidRDefault="00937372" w:rsidP="00DE6144">
      <w:pPr>
        <w:adjustRightInd w:val="0"/>
        <w:snapToGrid w:val="0"/>
        <w:spacing w:line="360" w:lineRule="auto"/>
        <w:jc w:val="both"/>
        <w:rPr>
          <w:rFonts w:ascii="Book Antiqua" w:hAnsi="Book Antiqua" w:cs="Times New Roman"/>
          <w:sz w:val="24"/>
          <w:szCs w:val="24"/>
        </w:rPr>
      </w:pPr>
    </w:p>
    <w:p w14:paraId="58CD34FE" w14:textId="77777777" w:rsidR="00937372" w:rsidRPr="005E33CE" w:rsidRDefault="00937372" w:rsidP="00DE6144">
      <w:pPr>
        <w:adjustRightInd w:val="0"/>
        <w:snapToGrid w:val="0"/>
        <w:spacing w:line="360" w:lineRule="auto"/>
        <w:jc w:val="both"/>
        <w:rPr>
          <w:rFonts w:ascii="Book Antiqua" w:hAnsi="Book Antiqua" w:cs="Times New Roman"/>
          <w:sz w:val="24"/>
          <w:szCs w:val="24"/>
        </w:rPr>
      </w:pPr>
    </w:p>
    <w:p w14:paraId="5376E0FF" w14:textId="77777777" w:rsidR="00937372" w:rsidRPr="005E33CE" w:rsidRDefault="00937372" w:rsidP="00DE6144">
      <w:pPr>
        <w:adjustRightInd w:val="0"/>
        <w:snapToGrid w:val="0"/>
        <w:spacing w:line="360" w:lineRule="auto"/>
        <w:jc w:val="both"/>
        <w:rPr>
          <w:rFonts w:ascii="Book Antiqua" w:hAnsi="Book Antiqua" w:cs="Times New Roman"/>
          <w:sz w:val="24"/>
          <w:szCs w:val="24"/>
        </w:rPr>
      </w:pPr>
    </w:p>
    <w:p w14:paraId="12A26E02" w14:textId="77777777" w:rsidR="00A15B75" w:rsidRPr="005E33CE" w:rsidRDefault="00A15B75" w:rsidP="00DE6144">
      <w:pPr>
        <w:adjustRightInd w:val="0"/>
        <w:snapToGrid w:val="0"/>
        <w:spacing w:line="360" w:lineRule="auto"/>
        <w:jc w:val="both"/>
        <w:rPr>
          <w:rFonts w:ascii="Book Antiqua" w:hAnsi="Book Antiqua" w:cs="Times New Roman"/>
          <w:sz w:val="24"/>
          <w:szCs w:val="24"/>
        </w:rPr>
      </w:pPr>
    </w:p>
    <w:p w14:paraId="7142312C" w14:textId="77777777" w:rsidR="005E4D9A" w:rsidRPr="005E33CE" w:rsidRDefault="005E4D9A">
      <w:pPr>
        <w:widowControl/>
        <w:spacing w:after="160" w:line="259" w:lineRule="auto"/>
        <w:rPr>
          <w:rFonts w:ascii="Book Antiqua" w:hAnsi="Book Antiqua" w:cs="Times New Roman"/>
          <w:b/>
          <w:sz w:val="24"/>
          <w:szCs w:val="24"/>
          <w:lang w:eastAsia="zh-CN"/>
        </w:rPr>
      </w:pPr>
      <w:r w:rsidRPr="005E33CE">
        <w:rPr>
          <w:rFonts w:ascii="Book Antiqua" w:hAnsi="Book Antiqua" w:cs="Times New Roman"/>
          <w:b/>
          <w:sz w:val="24"/>
          <w:szCs w:val="24"/>
          <w:lang w:eastAsia="zh-CN"/>
        </w:rPr>
        <w:br w:type="page"/>
      </w:r>
    </w:p>
    <w:p w14:paraId="7C62EE42" w14:textId="4F685999" w:rsidR="00937372" w:rsidRPr="005E33CE" w:rsidRDefault="00837B15" w:rsidP="005E4D9A">
      <w:pPr>
        <w:pStyle w:val="ListParagraph"/>
        <w:adjustRightInd w:val="0"/>
        <w:snapToGrid w:val="0"/>
        <w:spacing w:line="360" w:lineRule="auto"/>
        <w:ind w:left="0"/>
        <w:contextualSpacing w:val="0"/>
        <w:jc w:val="both"/>
        <w:rPr>
          <w:rFonts w:ascii="Book Antiqua" w:hAnsi="Book Antiqua" w:cs="Times New Roman"/>
          <w:b/>
          <w:sz w:val="24"/>
          <w:szCs w:val="24"/>
        </w:rPr>
      </w:pPr>
      <w:r w:rsidRPr="005E33CE">
        <w:rPr>
          <w:rFonts w:ascii="Book Antiqua" w:hAnsi="Book Antiqua" w:cs="Times New Roman"/>
          <w:b/>
          <w:sz w:val="24"/>
          <w:szCs w:val="24"/>
        </w:rPr>
        <w:lastRenderedPageBreak/>
        <w:t>INTRODUCTION</w:t>
      </w:r>
    </w:p>
    <w:p w14:paraId="7A5B4845" w14:textId="69CE4205" w:rsidR="00234C06" w:rsidRPr="005E33CE" w:rsidRDefault="0037281E" w:rsidP="00DE6144">
      <w:pPr>
        <w:adjustRightInd w:val="0"/>
        <w:snapToGrid w:val="0"/>
        <w:spacing w:line="360" w:lineRule="auto"/>
        <w:jc w:val="both"/>
        <w:rPr>
          <w:rFonts w:ascii="Book Antiqua" w:hAnsi="Book Antiqua" w:cs="Times New Roman"/>
          <w:sz w:val="24"/>
          <w:szCs w:val="24"/>
          <w:lang w:eastAsia="zh-CN"/>
        </w:rPr>
      </w:pPr>
      <w:r w:rsidRPr="005E33CE">
        <w:rPr>
          <w:rFonts w:ascii="Book Antiqua" w:hAnsi="Book Antiqua" w:cs="Times New Roman"/>
          <w:sz w:val="24"/>
          <w:szCs w:val="24"/>
        </w:rPr>
        <w:t>Non-alcoholic fatty liver diseases (</w:t>
      </w:r>
      <w:r w:rsidR="003B7C40" w:rsidRPr="005E33CE">
        <w:rPr>
          <w:rFonts w:ascii="Book Antiqua" w:hAnsi="Book Antiqua" w:cs="Times New Roman"/>
          <w:sz w:val="24"/>
          <w:szCs w:val="24"/>
        </w:rPr>
        <w:t>NAFLD</w:t>
      </w:r>
      <w:r w:rsidRPr="005E33CE">
        <w:rPr>
          <w:rFonts w:ascii="Book Antiqua" w:hAnsi="Book Antiqua" w:cs="Times New Roman"/>
          <w:sz w:val="24"/>
          <w:szCs w:val="24"/>
        </w:rPr>
        <w:t>)</w:t>
      </w:r>
      <w:r w:rsidR="002D4C64" w:rsidRPr="005E33CE">
        <w:rPr>
          <w:rFonts w:ascii="Book Antiqua" w:hAnsi="Book Antiqua" w:cs="Times New Roman"/>
          <w:sz w:val="24"/>
          <w:szCs w:val="24"/>
        </w:rPr>
        <w:t xml:space="preserve"> </w:t>
      </w:r>
      <w:proofErr w:type="gramStart"/>
      <w:r w:rsidR="002D4C64" w:rsidRPr="005E33CE">
        <w:rPr>
          <w:rFonts w:ascii="Book Antiqua" w:hAnsi="Book Antiqua" w:cs="Times New Roman"/>
          <w:sz w:val="24"/>
          <w:szCs w:val="24"/>
        </w:rPr>
        <w:t>is</w:t>
      </w:r>
      <w:proofErr w:type="gramEnd"/>
      <w:r w:rsidR="002D4C64" w:rsidRPr="005E33CE">
        <w:rPr>
          <w:rFonts w:ascii="Book Antiqua" w:hAnsi="Book Antiqua" w:cs="Times New Roman"/>
          <w:sz w:val="24"/>
          <w:szCs w:val="24"/>
        </w:rPr>
        <w:t xml:space="preserve"> </w:t>
      </w:r>
      <w:r w:rsidR="007C1A02" w:rsidRPr="005E33CE">
        <w:rPr>
          <w:rFonts w:ascii="Book Antiqua" w:hAnsi="Book Antiqua" w:cs="Times New Roman"/>
          <w:sz w:val="24"/>
          <w:szCs w:val="24"/>
        </w:rPr>
        <w:t>emerging as the</w:t>
      </w:r>
      <w:r w:rsidR="002D4C64" w:rsidRPr="005E33CE">
        <w:rPr>
          <w:rFonts w:ascii="Book Antiqua" w:hAnsi="Book Antiqua" w:cs="Times New Roman"/>
          <w:sz w:val="24"/>
          <w:szCs w:val="24"/>
        </w:rPr>
        <w:t xml:space="preserve"> leading cause of chronic liver diseases affecting one billion of </w:t>
      </w:r>
      <w:r w:rsidR="006F2C90" w:rsidRPr="005E33CE">
        <w:rPr>
          <w:rFonts w:ascii="Book Antiqua" w:hAnsi="Book Antiqua" w:cs="Times New Roman"/>
          <w:sz w:val="24"/>
          <w:szCs w:val="24"/>
        </w:rPr>
        <w:t xml:space="preserve">people in the world. </w:t>
      </w:r>
      <w:r w:rsidR="004D56EF" w:rsidRPr="005E33CE">
        <w:rPr>
          <w:rFonts w:ascii="Book Antiqua" w:hAnsi="Book Antiqua" w:cs="Times New Roman"/>
          <w:sz w:val="24"/>
          <w:szCs w:val="24"/>
        </w:rPr>
        <w:t>The current model for NAFLD pathophy</w:t>
      </w:r>
      <w:r w:rsidR="001F074A" w:rsidRPr="005E33CE">
        <w:rPr>
          <w:rFonts w:ascii="Book Antiqua" w:hAnsi="Book Antiqua" w:cs="Times New Roman"/>
          <w:sz w:val="24"/>
          <w:szCs w:val="24"/>
        </w:rPr>
        <w:t>siology, “the multiple-hit hypothesis</w:t>
      </w:r>
      <w:r w:rsidR="004D56EF" w:rsidRPr="005E33CE">
        <w:rPr>
          <w:rFonts w:ascii="Book Antiqua" w:hAnsi="Book Antiqua" w:cs="Times New Roman"/>
          <w:sz w:val="24"/>
          <w:szCs w:val="24"/>
        </w:rPr>
        <w:t xml:space="preserve">”, characterizes NAFLD as the manifestation of both genetic and environmental factors, dysfunction of various organs and organelles, as well as the complex interaction between hepatocytes and other cells </w:t>
      </w:r>
      <w:r w:rsidR="00905577" w:rsidRPr="005E33CE">
        <w:rPr>
          <w:rFonts w:ascii="Book Antiqua" w:hAnsi="Book Antiqua" w:cs="Times New Roman"/>
          <w:sz w:val="24"/>
          <w:szCs w:val="24"/>
        </w:rPr>
        <w:t>(</w:t>
      </w:r>
      <w:r w:rsidR="00905577" w:rsidRPr="005E33CE">
        <w:rPr>
          <w:rFonts w:ascii="Book Antiqua" w:hAnsi="Book Antiqua" w:cs="Times New Roman"/>
          <w:i/>
          <w:sz w:val="24"/>
          <w:szCs w:val="24"/>
        </w:rPr>
        <w:t>e.g</w:t>
      </w:r>
      <w:r w:rsidR="00905577" w:rsidRPr="005E33CE">
        <w:rPr>
          <w:rFonts w:ascii="Book Antiqua" w:hAnsi="Book Antiqua" w:cs="Times New Roman"/>
          <w:sz w:val="24"/>
          <w:szCs w:val="24"/>
        </w:rPr>
        <w:t>.</w:t>
      </w:r>
      <w:r w:rsidR="005E4D9A" w:rsidRPr="005E33CE">
        <w:rPr>
          <w:rFonts w:ascii="Book Antiqua" w:hAnsi="Book Antiqua" w:cs="Times New Roman" w:hint="eastAsia"/>
          <w:sz w:val="24"/>
          <w:szCs w:val="24"/>
          <w:lang w:eastAsia="zh-CN"/>
        </w:rPr>
        <w:t>,</w:t>
      </w:r>
      <w:r w:rsidR="00905577" w:rsidRPr="005E33CE">
        <w:rPr>
          <w:rFonts w:ascii="Book Antiqua" w:hAnsi="Book Antiqua" w:cs="Times New Roman"/>
          <w:sz w:val="24"/>
          <w:szCs w:val="24"/>
        </w:rPr>
        <w:t xml:space="preserve"> </w:t>
      </w:r>
      <w:proofErr w:type="spellStart"/>
      <w:r w:rsidR="00905577" w:rsidRPr="005E33CE">
        <w:rPr>
          <w:rFonts w:ascii="Book Antiqua" w:hAnsi="Book Antiqua" w:cs="Times New Roman"/>
          <w:sz w:val="24"/>
          <w:szCs w:val="24"/>
        </w:rPr>
        <w:t>Kupffer</w:t>
      </w:r>
      <w:proofErr w:type="spellEnd"/>
      <w:r w:rsidR="00905577" w:rsidRPr="005E33CE">
        <w:rPr>
          <w:rFonts w:ascii="Book Antiqua" w:hAnsi="Book Antiqua" w:cs="Times New Roman"/>
          <w:sz w:val="24"/>
          <w:szCs w:val="24"/>
        </w:rPr>
        <w:t xml:space="preserve"> and stellate cells) </w:t>
      </w:r>
      <w:r w:rsidR="005E4D9A" w:rsidRPr="005E33CE">
        <w:rPr>
          <w:rFonts w:ascii="Book Antiqua" w:hAnsi="Book Antiqua" w:cs="Times New Roman"/>
          <w:sz w:val="24"/>
          <w:szCs w:val="24"/>
        </w:rPr>
        <w:t>in the liver</w:t>
      </w:r>
      <w:r w:rsidR="00B23A3C" w:rsidRPr="005E33CE">
        <w:rPr>
          <w:rFonts w:ascii="Book Antiqua" w:hAnsi="Book Antiqua" w:cs="Times New Roman"/>
          <w:sz w:val="24"/>
          <w:szCs w:val="24"/>
        </w:rPr>
        <w:fldChar w:fldCharType="begin"/>
      </w:r>
      <w:r w:rsidR="00B23A3C" w:rsidRPr="005E33CE">
        <w:rPr>
          <w:rFonts w:ascii="Book Antiqua" w:hAnsi="Book Antiqua" w:cs="Times New Roman"/>
          <w:sz w:val="24"/>
          <w:szCs w:val="24"/>
        </w:rPr>
        <w:instrText xml:space="preserve"> ADDIN EN.CITE &lt;EndNote&gt;&lt;Cite&gt;&lt;Author&gt;Buzzetti&lt;/Author&gt;&lt;Year&gt;2016&lt;/Year&gt;&lt;RecNum&gt;395&lt;/RecNum&gt;&lt;DisplayText&gt;&lt;style face="superscript"&gt;[1]&lt;/style&gt;&lt;/DisplayText&gt;&lt;record&gt;&lt;rec-number&gt;395&lt;/rec-number&gt;&lt;foreign-keys&gt;&lt;key app="EN" db-id="xv5pe9te6xspzqepvzoppw9kxt550sxr9005" timestamp="1471063107"&gt;395&lt;/key&gt;&lt;/foreign-keys&gt;&lt;ref-type name="Journal Article"&gt;17&lt;/ref-type&gt;&lt;contributors&gt;&lt;authors&gt;&lt;author&gt;Buzzetti, E.&lt;/author&gt;&lt;author&gt;Pinzani, M.&lt;/author&gt;&lt;author&gt;Tsochatzis, E. A.&lt;/author&gt;&lt;/authors&gt;&lt;/contributors&gt;&lt;auth-address&gt;UCL Institute for Liver and Digestive Health and Sheila Sherlock Liver Unit, Royal Free Hospital and UCL, London, UK.&amp;#xD;UCL Institute for Liver and Digestive Health and Sheila Sherlock Liver Unit, Royal Free Hospital and UCL, London, UK. Electronic address: e.tsochatzis@ucl.ac.uk.&lt;/auth-address&gt;&lt;titles&gt;&lt;title&gt;The multiple-hit pathogenesis of non-alcoholic fatty liver disease (NAFLD)&lt;/title&gt;&lt;secondary-title&gt;Metabolism&lt;/secondary-title&gt;&lt;alt-title&gt;Metabolism: clinical and experimental&lt;/alt-title&gt;&lt;/titles&gt;&lt;periodical&gt;&lt;full-title&gt;Metabolism&lt;/full-title&gt;&lt;abbr-1&gt;Metabolism: clinical and experimental&lt;/abbr-1&gt;&lt;/periodical&gt;&lt;alt-periodical&gt;&lt;full-title&gt;Metabolism&lt;/full-title&gt;&lt;abbr-1&gt;Metabolism: clinical and experimental&lt;/abbr-1&gt;&lt;/alt-periodical&gt;&lt;pages&gt;1038-48&lt;/pages&gt;&lt;volume&gt;65&lt;/volume&gt;&lt;number&gt;8&lt;/number&gt;&lt;edition&gt;2016/01/30&lt;/edition&gt;&lt;keywords&gt;&lt;keyword&gt;Gut microbiome&lt;/keyword&gt;&lt;keyword&gt;Insulin resistance&lt;/keyword&gt;&lt;keyword&gt;Lipotoxicity&lt;/keyword&gt;&lt;keyword&gt;Metabolic syndrome&lt;/keyword&gt;&lt;keyword&gt;Pnpla3&lt;/keyword&gt;&lt;/keywords&gt;&lt;dates&gt;&lt;year&gt;2016&lt;/year&gt;&lt;pub-dates&gt;&lt;date&gt;Aug&lt;/date&gt;&lt;/pub-dates&gt;&lt;/dates&gt;&lt;isbn&gt;0026-0495&lt;/isbn&gt;&lt;accession-num&gt;26823198&lt;/accession-num&gt;&lt;urls&gt;&lt;/urls&gt;&lt;electronic-resource-num&gt;10.1016/j.metabol.2015.12.012&lt;/electronic-resource-num&gt;&lt;remote-database-provider&gt;NLM&lt;/remote-database-provider&gt;&lt;language&gt;eng&lt;/language&gt;&lt;/record&gt;&lt;/Cite&gt;&lt;/EndNote&gt;</w:instrText>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[1]</w:t>
      </w:r>
      <w:r w:rsidR="00B23A3C" w:rsidRPr="005E33CE">
        <w:rPr>
          <w:rFonts w:ascii="Book Antiqua" w:hAnsi="Book Antiqua" w:cs="Times New Roman"/>
          <w:sz w:val="24"/>
          <w:szCs w:val="24"/>
        </w:rPr>
        <w:fldChar w:fldCharType="end"/>
      </w:r>
      <w:r w:rsidR="004D56EF" w:rsidRPr="005E33CE">
        <w:rPr>
          <w:rFonts w:ascii="Book Antiqua" w:hAnsi="Book Antiqua" w:cs="Times New Roman"/>
          <w:sz w:val="24"/>
          <w:szCs w:val="24"/>
        </w:rPr>
        <w:t xml:space="preserve">. </w:t>
      </w:r>
      <w:r w:rsidR="00D57A83" w:rsidRPr="005E33CE">
        <w:rPr>
          <w:rFonts w:ascii="Book Antiqua" w:hAnsi="Book Antiqua" w:cs="Times New Roman"/>
          <w:sz w:val="24"/>
          <w:szCs w:val="24"/>
        </w:rPr>
        <w:t>Moreover, t</w:t>
      </w:r>
      <w:r w:rsidR="004D56EF" w:rsidRPr="005E33CE">
        <w:rPr>
          <w:rFonts w:ascii="Book Antiqua" w:hAnsi="Book Antiqua" w:cs="Times New Roman"/>
          <w:sz w:val="24"/>
          <w:szCs w:val="24"/>
        </w:rPr>
        <w:t>he liver is a hub for many metabolic pathways making NAFLD a multistage, progressive disease with systemic consequences</w:t>
      </w:r>
      <w:r w:rsidR="00D57A83" w:rsidRPr="005E33CE">
        <w:rPr>
          <w:rFonts w:ascii="Book Antiqua" w:hAnsi="Book Antiqua" w:cs="Times New Roman"/>
          <w:sz w:val="24"/>
          <w:szCs w:val="24"/>
        </w:rPr>
        <w:t>.</w:t>
      </w:r>
      <w:r w:rsidR="004D56EF" w:rsidRPr="005E33CE">
        <w:rPr>
          <w:rFonts w:ascii="Book Antiqua" w:hAnsi="Book Antiqua" w:cs="Times New Roman"/>
          <w:sz w:val="24"/>
          <w:szCs w:val="24"/>
        </w:rPr>
        <w:t xml:space="preserve"> </w:t>
      </w:r>
      <w:r w:rsidR="006F2C90" w:rsidRPr="005E33CE">
        <w:rPr>
          <w:rFonts w:ascii="Book Antiqua" w:hAnsi="Book Antiqua" w:cs="Times New Roman"/>
          <w:sz w:val="24"/>
          <w:szCs w:val="24"/>
        </w:rPr>
        <w:t>NAFLD is commonly associated with obesity, insulin resistance and enhanced risk of cardi</w:t>
      </w:r>
      <w:r w:rsidR="005E4D9A" w:rsidRPr="005E33CE">
        <w:rPr>
          <w:rFonts w:ascii="Book Antiqua" w:hAnsi="Book Antiqua" w:cs="Times New Roman"/>
          <w:sz w:val="24"/>
          <w:szCs w:val="24"/>
        </w:rPr>
        <w:t>ovascular disease and mortality</w:t>
      </w:r>
      <w:r w:rsidR="00B23A3C" w:rsidRPr="005E33CE">
        <w:rPr>
          <w:rFonts w:ascii="Book Antiqua" w:hAnsi="Book Antiqua" w:cs="Times New Roman"/>
          <w:sz w:val="24"/>
          <w:szCs w:val="24"/>
        </w:rPr>
        <w:fldChar w:fldCharType="begin">
          <w:fldData xml:space="preserve">PEVuZE5vdGU+PENpdGU+PEF1dGhvcj5Mb21vbmFjbzwvQXV0aG9yPjxZZWFyPjIwMTI8L1llYXI+
PFJlY051bT4zNjU8L1JlY051bT48RGlzcGxheVRleHQ+PHN0eWxlIGZhY2U9InN1cGVyc2NyaXB0
Ij5bMi02XTwvc3R5bGU+PC9EaXNwbGF5VGV4dD48cmVjb3JkPjxyZWMtbnVtYmVyPjM2NTwvcmVj
LW51bWJlcj48Zm9yZWlnbi1rZXlzPjxrZXkgYXBwPSJFTiIgZGItaWQ9Inh2NXBlOXRlNnhzcHpx
ZXB2em9wcHc5a3h0NTUwc3hyOTAwNSIgdGltZXN0YW1wPSIxNDY3NDAxMjQ0Ij4zNjU8L2tleT48
L2ZvcmVpZ24ta2V5cz48cmVmLXR5cGUgbmFtZT0iSm91cm5hbCBBcnRpY2xlIj4xNzwvcmVmLXR5
cGU+PGNvbnRyaWJ1dG9ycz48YXV0aG9ycz48YXV0aG9yPkxvbW9uYWNvLCBSLjwvYXV0aG9yPjxh
dXRob3I+T3J0aXotTG9wZXosIEMuPC9hdXRob3I+PGF1dGhvcj5PcnNhaywgQi48L2F1dGhvcj48
YXV0aG9yPldlYmIsIEEuPC9hdXRob3I+PGF1dGhvcj5IYXJkaWVzLCBKLjwvYXV0aG9yPjxhdXRo
b3I+RGFybGFuZCwgQy48L2F1dGhvcj48YXV0aG9yPkZpbmNoLCBKLjwvYXV0aG9yPjxhdXRob3I+
R2FzdGFsZGVsbGksIEEuPC9hdXRob3I+PGF1dGhvcj5IYXJyaXNvbiwgUy48L2F1dGhvcj48YXV0
aG9yPlRpbywgRi48L2F1dGhvcj48YXV0aG9yPkN1c2ksIEsuPC9hdXRob3I+PC9hdXRob3JzPjwv
Y29udHJpYnV0b3JzPjxhdXRoLWFkZHJlc3M+RGlhYmV0ZXMsIFRoZSBVbml2ZXJzaXR5IG9mIFRl
eGFzIEhlYWx0aCBTY2llbmNlIENlbnRlciBhdCBTYW4gQW50b25pbywgU2FuIEFudG9uaW8sIFRY
IDc4MjI5LTM5MDAsIFVTQS48L2F1dGgtYWRkcmVzcz48dGl0bGVzPjx0aXRsZT5FZmZlY3Qgb2Yg
YWRpcG9zZSB0aXNzdWUgaW5zdWxpbiByZXNpc3RhbmNlIG9uIG1ldGFib2xpYyBwYXJhbWV0ZXJz
IGFuZCBsaXZlciBoaXN0b2xvZ3kgaW4gb2Jlc2UgcGF0aWVudHMgd2l0aCBub25hbGNvaG9saWMg
ZmF0dHkgbGl2ZXIgZGlzZWFzZTwvdGl0bGU+PHNlY29uZGFyeS10aXRsZT5IZXBhdG9sb2d5PC9z
ZWNvbmRhcnktdGl0bGU+PGFsdC10aXRsZT5IZXBhdG9sb2d5IChCYWx0aW1vcmUsIE1kLik8L2Fs
dC10aXRsZT48L3RpdGxlcz48cGVyaW9kaWNhbD48ZnVsbC10aXRsZT5IZXBhdG9sb2d5IChCYWx0
aW1vcmUsIE1kICk8L2Z1bGwtdGl0bGU+PGFiYnItMT5IZXBhdG9sb2d5PC9hYmJyLTE+PC9wZXJp
b2RpY2FsPjxwYWdlcz4xMzg5LTk3PC9wYWdlcz48dm9sdW1lPjU1PC92b2x1bWU+PG51bWJlcj41
PC9udW1iZXI+PGVkaXRpb24+MjAxMS8xMi8yMTwvZWRpdGlvbj48a2V5d29yZHM+PGtleXdvcmQ+
QWRpcG9zZSBUaXNzdWUvKm1ldGFib2xpc20vcGF0aG9sb2d5PC9rZXl3b3JkPjxrZXl3b3JkPkFk
dWx0PC9rZXl3b3JkPjxrZXl3b3JkPkFnZSBEaXN0cmlidXRpb248L2tleXdvcmQ+PGtleXdvcmQ+
QW5hbHlzaXMgb2YgVmFyaWFuY2U8L2tleXdvcmQ+PGtleXdvcmQ+QmlvcHN5LCBOZWVkbGU8L2tl
eXdvcmQ+PGtleXdvcmQ+Qm9keSBNYXNzIEluZGV4PC9rZXl3b3JkPjxrZXl3b3JkPkNhc2UtQ29u
dHJvbCBTdHVkaWVzPC9rZXl3b3JkPjxrZXl3b3JkPkZhdHR5IExpdmVyL2VwaWRlbWlvbG9neS8q
bWV0YWJvbGlzbS8qcGF0aG9sb2d5PC9rZXl3b3JkPjxrZXl3b3JkPkZlbWFsZTwva2V5d29yZD48
a2V5d29yZD5HbHVjb3NlIENsYW1wIFRlY2huaXF1ZS9tZXRob2RzPC9rZXl3b3JkPjxrZXl3b3Jk
Pkh1bWFuczwva2V5d29yZD48a2V5d29yZD5IeXBlcmdseWNlbWlhL2RpYWdub3Npcy9lcGlkZW1p
b2xvZ3k8L2tleXdvcmQ+PGtleXdvcmQ+SW1tdW5vaGlzdG9jaGVtaXN0cnk8L2tleXdvcmQ+PGtl
eXdvcmQ+SW5jaWRlbmNlPC9rZXl3b3JkPjxrZXl3b3JkPkluc3VsaW4gUmVzaXN0YW5jZS8qcGh5
c2lvbG9neTwva2V5d29yZD48a2V5d29yZD5NYWxlPC9rZXl3b3JkPjxrZXl3b3JkPk1pZGRsZSBB
Z2VkPC9rZXl3b3JkPjxrZXl3b3JkPk5vbi1hbGNvaG9saWMgRmF0dHkgTGl2ZXIgRGlzZWFzZTwv
a2V5d29yZD48a2V5d29yZD5PYmVzaXR5L2VwaWRlbWlvbG9neS8qbWV0YWJvbGlzbS9wYXRob2xv
Z3k8L2tleXdvcmQ+PGtleXdvcmQ+UHJvZ25vc2lzPC9rZXl3b3JkPjxrZXl3b3JkPlJhZGlvaW1t
dW5vYXNzYXk8L2tleXdvcmQ+PGtleXdvcmQ+UmVmZXJlbmNlIFZhbHVlczwva2V5d29yZD48a2V5
d29yZD5TZXZlcml0eSBvZiBJbGxuZXNzIEluZGV4PC9rZXl3b3JkPjxrZXl3b3JkPlNleCBEaXN0
cmlidXRpb248L2tleXdvcmQ+PC9rZXl3b3Jkcz48ZGF0ZXM+PHllYXI+MjAxMjwveWVhcj48cHVi
LWRhdGVzPjxkYXRlPk1heTwvZGF0ZT48L3B1Yi1kYXRlcz48L2RhdGVzPjxpc2JuPjAyNzAtOTEz
OTwvaXNibj48YWNjZXNzaW9uLW51bT4yMjE4MzY4OTwvYWNjZXNzaW9uLW51bT48dXJscz48L3Vy
bHM+PGVsZWN0cm9uaWMtcmVzb3VyY2UtbnVtPjEwLjEwMDIvaGVwLjI1NTM5PC9lbGVjdHJvbmlj
LXJlc291cmNlLW51bT48cmVtb3RlLWRhdGFiYXNlLXByb3ZpZGVyPk5MTTwvcmVtb3RlLWRhdGFi
YXNlLXByb3ZpZGVyPjxsYW5ndWFnZT5lbmc8L2xhbmd1YWdlPjwvcmVjb3JkPjwvQ2l0ZT48Q2l0
ZT48QXV0aG9yPk1pc3JhPC9BdXRob3I+PFllYXI+MjAwOTwvWWVhcj48UmVjTnVtPjM2NjwvUmVj
TnVtPjxyZWNvcmQ+PHJlYy1udW1iZXI+MzY2PC9yZWMtbnVtYmVyPjxmb3JlaWduLWtleXM+PGtl
eSBhcHA9IkVOIiBkYi1pZD0ieHY1cGU5dGU2eHNwenFlcHZ6b3BwdzlreHQ1NTBzeHI5MDA1IiB0
aW1lc3RhbXA9IjE0Njc0MDEzODIiPjM2Njwva2V5PjwvZm9yZWlnbi1rZXlzPjxyZWYtdHlwZSBu
YW1lPSJKb3VybmFsIEFydGljbGUiPjE3PC9yZWYtdHlwZT48Y29udHJpYnV0b3JzPjxhdXRob3Jz
PjxhdXRob3I+TWlzcmEsIFYuIEwuPC9hdXRob3I+PGF1dGhvcj5LaGFzaGFiLCBNLjwvYXV0aG9y
PjxhdXRob3I+Q2hhbGFzYW5pLCBOLjwvYXV0aG9yPjwvYXV0aG9ycz48L2NvbnRyaWJ1dG9ycz48
YXV0aC1hZGRyZXNzPkRpdmlzaW9uIG9mIEdhc3Ryb2VudGVyb2xvZ3kgYW5kIEhlcGF0b2xvZ3ks
IEluZGlhbmEgVW5pdmVyc2l0eSBTY2hvb2wgb2YgTWVkaWNpbmUsIENsYXJpYW4vSVUgRGlnZXN0
aXZlIERpc2Vhc2VzIENlbnRlciwgMTA1MCBXaXNoYXJkIEJvdWxldmFyZCwgUkcgNDEwMCwgSW5k
aWFuYXBvbGlzLCBJTiA0NjIwMiwgVVNBLjwvYXV0aC1hZGRyZXNzPjx0aXRsZXM+PHRpdGxlPk5v
bmFsY29ob2xpYyBmYXR0eSBsaXZlciBkaXNlYXNlIGFuZCBjYXJkaW92YXNjdWxhciByaXNrPC90
aXRsZT48c2Vjb25kYXJ5LXRpdGxlPkN1cnIgR2FzdHJvZW50ZXJvbCBSZXA8L3NlY29uZGFyeS10
aXRsZT48YWx0LXRpdGxlPkN1cnJlbnQgZ2FzdHJvZW50ZXJvbG9neSByZXBvcnRzPC9hbHQtdGl0
bGU+PC90aXRsZXM+PHBlcmlvZGljYWw+PGZ1bGwtdGl0bGU+Q3VyciBHYXN0cm9lbnRlcm9sIFJl
cDwvZnVsbC10aXRsZT48YWJici0xPkN1cnJlbnQgZ2FzdHJvZW50ZXJvbG9neSByZXBvcnRzPC9h
YmJyLTE+PC9wZXJpb2RpY2FsPjxhbHQtcGVyaW9kaWNhbD48ZnVsbC10aXRsZT5DdXJyIEdhc3Ry
b2VudGVyb2wgUmVwPC9mdWxsLXRpdGxlPjxhYmJyLTE+Q3VycmVudCBnYXN0cm9lbnRlcm9sb2d5
IHJlcG9ydHM8L2FiYnItMT48L2FsdC1wZXJpb2RpY2FsPjxwYWdlcz41MC01PC9wYWdlcz48dm9s
dW1lPjExPC92b2x1bWU+PG51bWJlcj4xPC9udW1iZXI+PGVkaXRpb24+MjAwOS8wMS8yNzwvZWRp
dGlvbj48a2V5d29yZHM+PGtleXdvcmQ+QWR1bHQ8L2tleXdvcmQ+PGtleXdvcmQ+QmlvbWFya2Vy
cy9ibG9vZDwva2V5d29yZD48a2V5d29yZD5DYXJkaW92YXNjdWxhciBEaXNlYXNlcy8qZXRpb2xv
Z3kvKm1vcnRhbGl0eS90aGVyYXB5PC9rZXl3b3JkPjxrZXl3b3JkPkNoaWxkPC9rZXl3b3JkPjxr
ZXl3b3JkPkZhdHR5IExpdmVyLypjb21wbGljYXRpb25zL21vcnRhbGl0eS90aGVyYXB5PC9rZXl3
b3JkPjxrZXl3b3JkPkh1bWFuczwva2V5d29yZD48a2V5d29yZD5IeXBvbGlwaWRlbWljIEFnZW50
cy90aGVyYXBldXRpYyB1c2U8L2tleXdvcmQ+PGtleXdvcmQ+TGl2ZXIgRnVuY3Rpb24gVGVzdHM8
L2tleXdvcmQ+PGtleXdvcmQ+TWlkZGxlIEFnZWQ8L2tleXdvcmQ+PGtleXdvcmQ+UmlzayBGYWN0
b3JzPC9rZXl3b3JkPjxrZXl3b3JkPlVuaXRlZCBTdGF0ZXMvZXBpZGVtaW9sb2d5PC9rZXl3b3Jk
PjxrZXl3b3JkPldlaWdodCBMb3NzPC9rZXl3b3JkPjwva2V5d29yZHM+PGRhdGVzPjx5ZWFyPjIw
MDk8L3llYXI+PHB1Yi1kYXRlcz48ZGF0ZT5GZWI8L2RhdGU+PC9wdWItZGF0ZXM+PC9kYXRlcz48
aXNibj4xNTIyLTgwMzc8L2lzYm4+PGFjY2Vzc2lvbi1udW0+MTkxNjY2NTk8L2FjY2Vzc2lvbi1u
dW0+PHVybHM+PC91cmxzPjxjdXN0b20yPlBNQzI3MzIwMTY8L2N1c3RvbTI+PGN1c3RvbTY+TklI
TVMxMzg0MzQ8L2N1c3RvbTY+PHJlbW90ZS1kYXRhYmFzZS1wcm92aWRlcj5OTE08L3JlbW90ZS1k
YXRhYmFzZS1wcm92aWRlcj48bGFuZ3VhZ2U+ZW5nPC9sYW5ndWFnZT48L3JlY29yZD48L0NpdGU+
PENpdGU+PEF1dGhvcj5TYW55YWw8L0F1dGhvcj48WWVhcj4yMDExPC9ZZWFyPjxSZWNOdW0+MzY3
PC9SZWNOdW0+PHJlY29yZD48cmVjLW51bWJlcj4zNjc8L3JlYy1udW1iZXI+PGZvcmVpZ24ta2V5
cz48a2V5IGFwcD0iRU4iIGRiLWlkPSJ4djVwZTl0ZTZ4c3B6cWVwdnpvcHB3OWt4dDU1MHN4cjkw
MDUiIHRpbWVzdGFtcD0iMTQ2NzQwMTQ2NCI+MzY3PC9rZXk+PC9mb3JlaWduLWtleXM+PHJlZi10
eXBlIG5hbWU9IkpvdXJuYWwgQXJ0aWNsZSI+MTc8L3JlZi10eXBlPjxjb250cmlidXRvcnM+PGF1
dGhvcnM+PGF1dGhvcj5TYW55YWwsIEEuIEouPC9hdXRob3I+PC9hdXRob3JzPjwvY29udHJpYnV0
b3JzPjxhdXRoLWFkZHJlc3M+RGVwYXJ0bWVudCBvZiBQaGFybWFjb2xvZ3kgYW5kIE1vbGVjdWxh
ciBQYXRob2xvZ3ksIFZpcmdpbmlhIENvbW1vbndlYWx0aCBVbml2ZXJzaXR5LCBSaWNobW9uZCwg
VmlyZ2luaWEsIFVTQS48L2F1dGgtYWRkcmVzcz48dGl0bGVzPjx0aXRsZT5OQVNIOiBBIGdsb2Jh
bCBoZWFsdGggcHJvYmxlbTwvdGl0bGU+PHNlY29uZGFyeS10aXRsZT5IZXBhdG9sIFJlczwvc2Vj
b25kYXJ5LXRpdGxlPjxhbHQtdGl0bGU+SGVwYXRvbG9neSByZXNlYXJjaCA6IHRoZSBvZmZpY2lh
bCBqb3VybmFsIG9mIHRoZSBKYXBhbiBTb2NpZXR5IG9mIEhlcGF0b2xvZ3k8L2FsdC10aXRsZT48
L3RpdGxlcz48cGVyaW9kaWNhbD48ZnVsbC10aXRsZT5IZXBhdG9sIFJlczwvZnVsbC10aXRsZT48
YWJici0xPkhlcGF0b2xvZ3kgcmVzZWFyY2ggOiB0aGUgb2ZmaWNpYWwgam91cm5hbCBvZiB0aGUg
SmFwYW4gU29jaWV0eSBvZiBIZXBhdG9sb2d5PC9hYmJyLTE+PC9wZXJpb2RpY2FsPjxhbHQtcGVy
aW9kaWNhbD48ZnVsbC10aXRsZT5IZXBhdG9sIFJlczwvZnVsbC10aXRsZT48YWJici0xPkhlcGF0
b2xvZ3kgcmVzZWFyY2ggOiB0aGUgb2ZmaWNpYWwgam91cm5hbCBvZiB0aGUgSmFwYW4gU29jaWV0
eSBvZiBIZXBhdG9sb2d5PC9hYmJyLTE+PC9hbHQtcGVyaW9kaWNhbD48cGFnZXM+NjcwLTQ8L3Bh
Z2VzPjx2b2x1bWU+NDE8L3ZvbHVtZT48bnVtYmVyPjc8L251bWJlcj48ZWRpdGlvbj4yMDExLzA2
LzMwPC9lZGl0aW9uPjxkYXRlcz48eWVhcj4yMDExPC95ZWFyPjxwdWItZGF0ZXM+PGRhdGU+SnVs
PC9kYXRlPjwvcHViLWRhdGVzPjwvZGF0ZXM+PGlzYm4+MTM4Ni02MzQ2PC9pc2JuPjxhY2Nlc3Np
b24tbnVtPjIxNzExNDI2PC9hY2Nlc3Npb24tbnVtPjx1cmxzPjwvdXJscz48ZWxlY3Ryb25pYy1y
ZXNvdXJjZS1udW0+MTAuMTExMS9qLjE4NzItMDM0WC4yMDExLjAwODI0Lng8L2VsZWN0cm9uaWMt
cmVzb3VyY2UtbnVtPjxyZW1vdGUtZGF0YWJhc2UtcHJvdmlkZXI+TkxNPC9yZW1vdGUtZGF0YWJh
c2UtcHJvdmlkZXI+PGxhbmd1YWdlPmVuZzwvbGFuZ3VhZ2U+PC9yZWNvcmQ+PC9DaXRlPjxDaXRl
PjxBdXRob3I+TG93ZWxsPC9BdXRob3I+PFllYXI+MjAwNTwvWWVhcj48UmVjTnVtPjM4NzwvUmVj
TnVtPjxyZWNvcmQ+PHJlYy1udW1iZXI+Mzg3PC9yZWMtbnVtYmVyPjxmb3JlaWduLWtleXM+PGtl
eSBhcHA9IkVOIiBkYi1pZD0ieHY1cGU5dGU2eHNwenFlcHZ6b3BwdzlreHQ1NTBzeHI5MDA1IiB0
aW1lc3RhbXA9IjE0Njc3MzQ3MDYiPjM4Nzwva2V5PjwvZm9yZWlnbi1rZXlzPjxyZWYtdHlwZSBu
YW1lPSJKb3VybmFsIEFydGljbGUiPjE3PC9yZWYtdHlwZT48Y29udHJpYnV0b3JzPjxhdXRob3Jz
PjxhdXRob3I+TG93ZWxsLCBCLiBCLjwvYXV0aG9yPjxhdXRob3I+U2h1bG1hbiwgRy4gSS48L2F1
dGhvcj48L2F1dGhvcnM+PC9jb250cmlidXRvcnM+PGF1dGgtYWRkcmVzcz5EZXBhcnRtZW50IG9m
IE1lZGljaW5lLCBCZXRoIElzcmFlbCBEZWFjb25lc3MgTWVkaWNhbCBDZW50ZXIsIDk5IEJyb29r
bGluZSBBdmVudWUsIEhhcnZhcmQgTWVkaWNhbCBTY2hvb2wsIEJvc3RvbiwgTUEgMDIyMTUsIFVT
QS4gYmxvd2VsbEBiaWRtYy5oYXJ2YXJkLmVkdTwvYXV0aC1hZGRyZXNzPjx0aXRsZXM+PHRpdGxl
Pk1pdG9jaG9uZHJpYWwgZHlzZnVuY3Rpb24gYW5kIHR5cGUgMiBkaWFiZXRlczwvdGl0bGU+PHNl
Y29uZGFyeS10aXRsZT5TY2llbmNlPC9zZWNvbmRhcnktdGl0bGU+PGFsdC10aXRsZT5TY2llbmNl
IChOZXcgWW9yaywgTi5ZLik8L2FsdC10aXRsZT48L3RpdGxlcz48cGVyaW9kaWNhbD48ZnVsbC10
aXRsZT5TY2llbmNlPC9mdWxsLXRpdGxlPjxhYmJyLTE+U2NpZW5jZSAoTmV3IFlvcmssIE4uWS4p
PC9hYmJyLTE+PC9wZXJpb2RpY2FsPjxhbHQtcGVyaW9kaWNhbD48ZnVsbC10aXRsZT5TY2llbmNl
PC9mdWxsLXRpdGxlPjxhYmJyLTE+U2NpZW5jZSAoTmV3IFlvcmssIE4uWS4pPC9hYmJyLTE+PC9h
bHQtcGVyaW9kaWNhbD48cGFnZXM+Mzg0LTc8L3BhZ2VzPjx2b2x1bWU+MzA3PC92b2x1bWU+PG51
bWJlcj41NzA4PC9udW1iZXI+PGVkaXRpb24+MjAwNS8wMS8yMjwvZWRpdGlvbj48a2V5d29yZHM+
PGtleXdvcmQ+QWRlbm9zaW5lIFRyaXBob3NwaGF0ZTwva2V5d29yZD48a2V5d29yZD5BbmltYWxz
PC9rZXl3b3JkPjxrZXl3b3JkPkRpYWJldGVzIE1lbGxpdHVzLCBUeXBlIDIvKnBoeXNpb3BhdGhv
bG9neTwva2V5d29yZD48a2V5d29yZD5GYXR0eSBBY2lkcy9tZXRhYm9saXNtPC9rZXl3b3JkPjxr
ZXl3b3JkPkdlbmUgRXhwcmVzc2lvbiBSZWd1bGF0aW9uPC9rZXl3b3JkPjxrZXl3b3JkPkdsdWNv
c2UvbWV0YWJvbGlzbTwva2V5d29yZD48a2V5d29yZD5IdW1hbnM8L2tleXdvcmQ+PGtleXdvcmQ+
SHlwZXJnbHljZW1pYS9waHlzaW9wYXRob2xvZ3k8L2tleXdvcmQ+PGtleXdvcmQ+SW5zdWxpbi9z
ZWNyZXRpb248L2tleXdvcmQ+PGtleXdvcmQ+SW5zdWxpbiBSZXNpc3RhbmNlPC9rZXl3b3JkPjxr
ZXl3b3JkPklvbiBDaGFubmVsczwva2V5d29yZD48a2V5d29yZD5Jc2xldHMgb2YgTGFuZ2VyaGFu
cy9jeXRvbG9neS8qcGh5c2lvbG9neS9zZWNyZXRpb248L2tleXdvcmQ+PGtleXdvcmQ+TGl2ZXIv
bWV0YWJvbGlzbTwva2V5d29yZD48a2V5d29yZD5NZW1icmFuZSBUcmFuc3BvcnQgUHJvdGVpbnMv
Z2VuZXRpY3MvbWV0YWJvbGlzbTwva2V5d29yZD48a2V5d29yZD5NaXRvY2hvbmRyaWEvKnBoeXNp
b2xvZ3k8L2tleXdvcmQ+PGtleXdvcmQ+TWl0b2Nob25kcmlhbCBQcm90ZWlucy9nZW5ldGljcy9t
ZXRhYm9saXNtPC9rZXl3b3JkPjxrZXl3b3JkPk1vZGVscywgQmlvbG9naWNhbDwva2V5d29yZD48
a2V5d29yZD5NdXNjbGUsIFNrZWxldGFsL21ldGFib2xpc208L2tleXdvcmQ+PGtleXdvcmQ+T2Jl
c2l0eS9waHlzaW9wYXRob2xvZ3k8L2tleXdvcmQ+PGtleXdvcmQ+T3hpZGF0aW9uLVJlZHVjdGlv
bjwva2V5d29yZD48a2V5d29yZD5PeGlkYXRpdmUgUGhvc3Bob3J5bGF0aW9uPC9rZXl3b3JkPjxr
ZXl3b3JkPlN1cGVyb3hpZGVzL21ldGFib2xpc208L2tleXdvcmQ+PGtleXdvcmQ+VHJhbnNjcmlw
dGlvbiBGYWN0b3JzL21ldGFib2xpc208L2tleXdvcmQ+PC9rZXl3b3Jkcz48ZGF0ZXM+PHllYXI+
MjAwNTwveWVhcj48cHViLWRhdGVzPjxkYXRlPkphbiAyMTwvZGF0ZT48L3B1Yi1kYXRlcz48L2Rh
dGVzPjxpc2JuPjAwMzYtODA3NTwvaXNibj48YWNjZXNzaW9uLW51bT4xNTY2MjAwNDwvYWNjZXNz
aW9uLW51bT48dXJscz48L3VybHM+PGVsZWN0cm9uaWMtcmVzb3VyY2UtbnVtPjEwLjExMjYvc2Np
ZW5jZS4xMTA0MzQzPC9lbGVjdHJvbmljLXJlc291cmNlLW51bT48cmVtb3RlLWRhdGFiYXNlLXBy
b3ZpZGVyPk5MTTwvcmVtb3RlLWRhdGFiYXNlLXByb3ZpZGVyPjxsYW5ndWFnZT5lbmc8L2xhbmd1
YWdlPjwvcmVjb3JkPjwvQ2l0ZT48Q2l0ZT48QXV0aG9yPlBlcnJ5PC9BdXRob3I+PFllYXI+MjAx
NTwvWWVhcj48UmVjTnVtPjI5MTwvUmVjTnVtPjxyZWNvcmQ+PHJlYy1udW1iZXI+MjkxPC9yZWMt
bnVtYmVyPjxmb3JlaWduLWtleXM+PGtleSBhcHA9IkVOIiBkYi1pZD0ieHY1cGU5dGU2eHNwenFl
cHZ6b3BwdzlreHQ1NTBzeHI5MDA1IiB0aW1lc3RhbXA9IjE0NDI4NzA5MDgiPjI5MTwva2V5Pjwv
Zm9yZWlnbi1rZXlzPjxyZWYtdHlwZSBuYW1lPSJKb3VybmFsIEFydGljbGUiPjE3PC9yZWYtdHlw
ZT48Y29udHJpYnV0b3JzPjxhdXRob3JzPjxhdXRob3I+UGVycnksIFIuIEouPC9hdXRob3I+PGF1
dGhvcj5aaGFuZywgRC48L2F1dGhvcj48YXV0aG9yPlpoYW5nLCBYLiBNLjwvYXV0aG9yPjxhdXRo
b3I+Qm95ZXIsIEouIEwuPC9hdXRob3I+PGF1dGhvcj5TaHVsbWFuLCBHLiBJLjwvYXV0aG9yPjwv
YXV0aG9ycz48L2NvbnRyaWJ1dG9ycz48YXV0aC1hZGRyZXNzPkhvd2FyZCBIdWdoZXMgTWVkaWNh
bCBJbnN0aXR1dGUsIFlhbGUgVW5pdmVyc2l0eSBTY2hvb2wgb2YgTWVkaWNpbmUsIE5ldyBIYXZl
biwgQ1QsIFVTQS4gRGVwYXJ0bWVudHMgb2YgSW50ZXJuYWwgTWVkaWNpbmUsIFlhbGUgVW5pdmVy
c2l0eSBTY2hvb2wgb2YgTWVkaWNpbmUsIE5ldyBIYXZlbiwgQ1QsIFVTQS4gRGVwYXJ0bWVudCBv
ZiBDZWxsdWxhciBhbmQgTW9sZWN1bGFyIFBoeXNpb2xvZ3ksIFlhbGUgVW5pdmVyc2l0eSBTY2hv
b2wgb2YgTWVkaWNpbmUsIE5ldyBIYXZlbiwgQ1QsIFVTQS4mI3hEO0hvd2FyZCBIdWdoZXMgTWVk
aWNhbCBJbnN0aXR1dGUsIFlhbGUgVW5pdmVyc2l0eSBTY2hvb2wgb2YgTWVkaWNpbmUsIE5ldyBI
YXZlbiwgQ1QsIFVTQS4mI3hEO0RlcGFydG1lbnRzIG9mIEludGVybmFsIE1lZGljaW5lLCBZYWxl
IFVuaXZlcnNpdHkgU2Nob29sIG9mIE1lZGljaW5lLCBOZXcgSGF2ZW4sIENULCBVU0EuJiN4RDtE
ZXBhcnRtZW50cyBvZiBJbnRlcm5hbCBNZWRpY2luZSwgWWFsZSBVbml2ZXJzaXR5IFNjaG9vbCBv
ZiBNZWRpY2luZSwgTmV3IEhhdmVuLCBDVCwgVVNBLiBZYWxlIExpdmVyIENlbnRlciwgWWFsZSBV
bml2ZXJzaXR5IFNjaG9vbCBvZiBNZWRpY2luZSwgTmV3IEhhdmVuLCBDVCwgVVNBLiYjeEQ7SG93
YXJkIEh1Z2hlcyBNZWRpY2FsIEluc3RpdHV0ZSwgWWFsZSBVbml2ZXJzaXR5IFNjaG9vbCBvZiBN
ZWRpY2luZSwgTmV3IEhhdmVuLCBDVCwgVVNBLiBEZXBhcnRtZW50cyBvZiBJbnRlcm5hbCBNZWRp
Y2luZSwgWWFsZSBVbml2ZXJzaXR5IFNjaG9vbCBvZiBNZWRpY2luZSwgTmV3IEhhdmVuLCBDVCwg
VVNBLiBEZXBhcnRtZW50IG9mIENlbGx1bGFyIGFuZCBNb2xlY3VsYXIgUGh5c2lvbG9neSwgWWFs
ZSBVbml2ZXJzaXR5IFNjaG9vbCBvZiBNZWRpY2luZSwgTmV3IEhhdmVuLCBDVCwgVVNBLiBnZXJh
bGQuc2h1bG1hbkB5YWxlLmVkdS48L2F1dGgtYWRkcmVzcz48dGl0bGVzPjx0aXRsZT5Db250cm9s
bGVkLXJlbGVhc2UgbWl0b2Nob25kcmlhbCBwcm90b25vcGhvcmUgcmV2ZXJzZXMgZGlhYmV0ZXMg
YW5kIHN0ZWF0b2hlcGF0aXRpcyBpbiByYXRzPC90aXRsZT48c2Vjb25kYXJ5LXRpdGxlPlNjaWVu
Y2U8L3NlY29uZGFyeS10aXRsZT48YWx0LXRpdGxlPlNjaWVuY2UgKE5ldyBZb3JrLCBOLlkuKTwv
YWx0LXRpdGxlPjwvdGl0bGVzPjxwZXJpb2RpY2FsPjxmdWxsLXRpdGxlPlNjaWVuY2U8L2Z1bGwt
dGl0bGU+PGFiYnItMT5TY2llbmNlIChOZXcgWW9yaywgTi5ZLik8L2FiYnItMT48L3BlcmlvZGlj
YWw+PGFsdC1wZXJpb2RpY2FsPjxmdWxsLXRpdGxlPlNjaWVuY2U8L2Z1bGwtdGl0bGU+PGFiYnIt
MT5TY2llbmNlIChOZXcgWW9yaywgTi5ZLik8L2FiYnItMT48L2FsdC1wZXJpb2RpY2FsPjxwYWdl
cz4xMjUzLTY8L3BhZ2VzPjx2b2x1bWU+MzQ3PC92b2x1bWU+PG51bWJlcj42MjI3PC9udW1iZXI+
PGVkaXRpb24+MjAxNS8wMi8yODwvZWRpdGlvbj48a2V5d29yZHM+PGtleXdvcmQ+Miw0LURpbml0
cm9waGVub2wvIGFkbWluaXN0cmF0aW9uICZhbXA7IGRvc2FnZS90b3hpY2l0eTwva2V5d29yZD48
a2V5d29yZD5BbmltYWxzPC9rZXl3b3JkPjxrZXl3b3JkPkJsb29kIEdsdWNvc2UvbWV0YWJvbGlz
bTwva2V5d29yZD48a2V5d29yZD5EZWxheWVkLUFjdGlvbiBQcmVwYXJhdGlvbnMvIGFkbWluaXN0
cmF0aW9uICZhbXA7IGRvc2FnZTwva2V5d29yZD48a2V5d29yZD5EaWFiZXRlcyBNZWxsaXR1cywg
VHlwZSAyLyBkcnVnIHRoZXJhcHkvbWV0YWJvbGlzbTwva2V5d29yZD48a2V5d29yZD5HbHVjb3Nl
IFRvbGVyYW5jZSBUZXN0PC9rZXl3b3JkPjxrZXl3b3JkPkluc3VsaW4gUmVzaXN0YW5jZTwva2V5
d29yZD48a2V5d29yZD5MaXBpZCBNZXRhYm9saXNtPC9rZXl3b3JkPjxrZXl3b3JkPkxpdmVyIENp
cnJob3Npcy9kcnVnIHRoZXJhcHk8L2tleXdvcmQ+PGtleXdvcmQ+TWFsZTwva2V5d29yZD48a2V5
d29yZD5NaWNlPC9rZXl3b3JkPjxrZXl3b3JkPk1pdG9jaG9uZHJpYSwgTGl2ZXIvZHJ1ZyBlZmZl
Y3RzL21ldGFib2xpc208L2tleXdvcmQ+PGtleXdvcmQ+TXVzY2xlLCBTa2VsZXRhbC9tZXRhYm9s
aXNtPC9rZXl3b3JkPjxrZXl3b3JkPk5vbi1hbGNvaG9saWMgRmF0dHkgTGl2ZXIgRGlzZWFzZS8g
ZHJ1ZyB0aGVyYXB5L21ldGFib2xpc208L2tleXdvcmQ+PGtleXdvcmQ+T3hpZGF0aW9uLVJlZHVj
dGlvbjwva2V5d29yZD48a2V5d29yZD5Qcm90b24gSW9ub3Bob3Jlcy8gYWRtaW5pc3RyYXRpb24g
JmFtcDsgZG9zYWdlL3RveGljaXR5PC9rZXl3b3JkPjxrZXl3b3JkPlJhbmRvbSBBbGxvY2F0aW9u
PC9rZXl3b3JkPjxrZXl3b3JkPlJhdHM8L2tleXdvcmQ+PGtleXdvcmQ+UmF0cywgWnVja2VyPC9r
ZXl3b3JkPjwva2V5d29yZHM+PGRhdGVzPjx5ZWFyPjIwMTU8L3llYXI+PHB1Yi1kYXRlcz48ZGF0
ZT5NYXIgMTM8L2RhdGU+PC9wdWItZGF0ZXM+PC9kYXRlcz48aXNibj4xMDk1LTkyMDMgKEVsZWN0
cm9uaWMpJiN4RDswMDM2LTgwNzUgKExpbmtpbmcpPC9pc2JuPjxhY2Nlc3Npb24tbnVtPjI1NzIx
NTA0PC9hY2Nlc3Npb24tbnVtPjx1cmxzPjwvdXJscz48Y3VzdG9tMj5QTUM0NDk1OTIwPC9jdXN0
b20yPjxjdXN0b202Pk5paG1zNzAxOTI3PC9jdXN0b202PjxlbGVjdHJvbmljLXJlc291cmNlLW51
bT4xMC4xMTI2L3NjaWVuY2UuYWFhMDY3MjwvZWxlY3Ryb25pYy1yZXNvdXJjZS1udW0+PHJlbW90
ZS1kYXRhYmFzZS1wcm92aWRlcj5OTE08L3JlbW90ZS1kYXRhYmFzZS1wcm92aWRlcj48bGFuZ3Vh
Z2U+ZW5nPC9sYW5ndWFnZT48L3JlY29yZD48L0NpdGU+PC9FbmROb3RlPgB=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PEVuZE5vdGU+PENpdGU+PEF1dGhvcj5Mb21vbmFjbzwvQXV0aG9yPjxZZWFyPjIwMTI8L1llYXI+
PFJlY051bT4zNjU8L1JlY051bT48RGlzcGxheVRleHQ+PHN0eWxlIGZhY2U9InN1cGVyc2NyaXB0
Ij5bMi02XTwvc3R5bGU+PC9EaXNwbGF5VGV4dD48cmVjb3JkPjxyZWMtbnVtYmVyPjM2NTwvcmVj
LW51bWJlcj48Zm9yZWlnbi1rZXlzPjxrZXkgYXBwPSJFTiIgZGItaWQ9Inh2NXBlOXRlNnhzcHpx
ZXB2em9wcHc5a3h0NTUwc3hyOTAwNSIgdGltZXN0YW1wPSIxNDY3NDAxMjQ0Ij4zNjU8L2tleT48
L2ZvcmVpZ24ta2V5cz48cmVmLXR5cGUgbmFtZT0iSm91cm5hbCBBcnRpY2xlIj4xNzwvcmVmLXR5
cGU+PGNvbnRyaWJ1dG9ycz48YXV0aG9ycz48YXV0aG9yPkxvbW9uYWNvLCBSLjwvYXV0aG9yPjxh
dXRob3I+T3J0aXotTG9wZXosIEMuPC9hdXRob3I+PGF1dGhvcj5PcnNhaywgQi48L2F1dGhvcj48
YXV0aG9yPldlYmIsIEEuPC9hdXRob3I+PGF1dGhvcj5IYXJkaWVzLCBKLjwvYXV0aG9yPjxhdXRo
b3I+RGFybGFuZCwgQy48L2F1dGhvcj48YXV0aG9yPkZpbmNoLCBKLjwvYXV0aG9yPjxhdXRob3I+
R2FzdGFsZGVsbGksIEEuPC9hdXRob3I+PGF1dGhvcj5IYXJyaXNvbiwgUy48L2F1dGhvcj48YXV0
aG9yPlRpbywgRi48L2F1dGhvcj48YXV0aG9yPkN1c2ksIEsuPC9hdXRob3I+PC9hdXRob3JzPjwv
Y29udHJpYnV0b3JzPjxhdXRoLWFkZHJlc3M+RGlhYmV0ZXMsIFRoZSBVbml2ZXJzaXR5IG9mIFRl
eGFzIEhlYWx0aCBTY2llbmNlIENlbnRlciBhdCBTYW4gQW50b25pbywgU2FuIEFudG9uaW8sIFRY
IDc4MjI5LTM5MDAsIFVTQS48L2F1dGgtYWRkcmVzcz48dGl0bGVzPjx0aXRsZT5FZmZlY3Qgb2Yg
YWRpcG9zZSB0aXNzdWUgaW5zdWxpbiByZXNpc3RhbmNlIG9uIG1ldGFib2xpYyBwYXJhbWV0ZXJz
IGFuZCBsaXZlciBoaXN0b2xvZ3kgaW4gb2Jlc2UgcGF0aWVudHMgd2l0aCBub25hbGNvaG9saWMg
ZmF0dHkgbGl2ZXIgZGlzZWFzZTwvdGl0bGU+PHNlY29uZGFyeS10aXRsZT5IZXBhdG9sb2d5PC9z
ZWNvbmRhcnktdGl0bGU+PGFsdC10aXRsZT5IZXBhdG9sb2d5IChCYWx0aW1vcmUsIE1kLik8L2Fs
dC10aXRsZT48L3RpdGxlcz48cGVyaW9kaWNhbD48ZnVsbC10aXRsZT5IZXBhdG9sb2d5IChCYWx0
aW1vcmUsIE1kICk8L2Z1bGwtdGl0bGU+PGFiYnItMT5IZXBhdG9sb2d5PC9hYmJyLTE+PC9wZXJp
b2RpY2FsPjxwYWdlcz4xMzg5LTk3PC9wYWdlcz48dm9sdW1lPjU1PC92b2x1bWU+PG51bWJlcj41
PC9udW1iZXI+PGVkaXRpb24+MjAxMS8xMi8yMTwvZWRpdGlvbj48a2V5d29yZHM+PGtleXdvcmQ+
QWRpcG9zZSBUaXNzdWUvKm1ldGFib2xpc20vcGF0aG9sb2d5PC9rZXl3b3JkPjxrZXl3b3JkPkFk
dWx0PC9rZXl3b3JkPjxrZXl3b3JkPkFnZSBEaXN0cmlidXRpb248L2tleXdvcmQ+PGtleXdvcmQ+
QW5hbHlzaXMgb2YgVmFyaWFuY2U8L2tleXdvcmQ+PGtleXdvcmQ+QmlvcHN5LCBOZWVkbGU8L2tl
eXdvcmQ+PGtleXdvcmQ+Qm9keSBNYXNzIEluZGV4PC9rZXl3b3JkPjxrZXl3b3JkPkNhc2UtQ29u
dHJvbCBTdHVkaWVzPC9rZXl3b3JkPjxrZXl3b3JkPkZhdHR5IExpdmVyL2VwaWRlbWlvbG9neS8q
bWV0YWJvbGlzbS8qcGF0aG9sb2d5PC9rZXl3b3JkPjxrZXl3b3JkPkZlbWFsZTwva2V5d29yZD48
a2V5d29yZD5HbHVjb3NlIENsYW1wIFRlY2huaXF1ZS9tZXRob2RzPC9rZXl3b3JkPjxrZXl3b3Jk
Pkh1bWFuczwva2V5d29yZD48a2V5d29yZD5IeXBlcmdseWNlbWlhL2RpYWdub3Npcy9lcGlkZW1p
b2xvZ3k8L2tleXdvcmQ+PGtleXdvcmQ+SW1tdW5vaGlzdG9jaGVtaXN0cnk8L2tleXdvcmQ+PGtl
eXdvcmQ+SW5jaWRlbmNlPC9rZXl3b3JkPjxrZXl3b3JkPkluc3VsaW4gUmVzaXN0YW5jZS8qcGh5
c2lvbG9neTwva2V5d29yZD48a2V5d29yZD5NYWxlPC9rZXl3b3JkPjxrZXl3b3JkPk1pZGRsZSBB
Z2VkPC9rZXl3b3JkPjxrZXl3b3JkPk5vbi1hbGNvaG9saWMgRmF0dHkgTGl2ZXIgRGlzZWFzZTwv
a2V5d29yZD48a2V5d29yZD5PYmVzaXR5L2VwaWRlbWlvbG9neS8qbWV0YWJvbGlzbS9wYXRob2xv
Z3k8L2tleXdvcmQ+PGtleXdvcmQ+UHJvZ25vc2lzPC9rZXl3b3JkPjxrZXl3b3JkPlJhZGlvaW1t
dW5vYXNzYXk8L2tleXdvcmQ+PGtleXdvcmQ+UmVmZXJlbmNlIFZhbHVlczwva2V5d29yZD48a2V5
d29yZD5TZXZlcml0eSBvZiBJbGxuZXNzIEluZGV4PC9rZXl3b3JkPjxrZXl3b3JkPlNleCBEaXN0
cmlidXRpb248L2tleXdvcmQ+PC9rZXl3b3Jkcz48ZGF0ZXM+PHllYXI+MjAxMjwveWVhcj48cHVi
LWRhdGVzPjxkYXRlPk1heTwvZGF0ZT48L3B1Yi1kYXRlcz48L2RhdGVzPjxpc2JuPjAyNzAtOTEz
OTwvaXNibj48YWNjZXNzaW9uLW51bT4yMjE4MzY4OTwvYWNjZXNzaW9uLW51bT48dXJscz48L3Vy
bHM+PGVsZWN0cm9uaWMtcmVzb3VyY2UtbnVtPjEwLjEwMDIvaGVwLjI1NTM5PC9lbGVjdHJvbmlj
LXJlc291cmNlLW51bT48cmVtb3RlLWRhdGFiYXNlLXByb3ZpZGVyPk5MTTwvcmVtb3RlLWRhdGFi
YXNlLXByb3ZpZGVyPjxsYW5ndWFnZT5lbmc8L2xhbmd1YWdlPjwvcmVjb3JkPjwvQ2l0ZT48Q2l0
ZT48QXV0aG9yPk1pc3JhPC9BdXRob3I+PFllYXI+MjAwOTwvWWVhcj48UmVjTnVtPjM2NjwvUmVj
TnVtPjxyZWNvcmQ+PHJlYy1udW1iZXI+MzY2PC9yZWMtbnVtYmVyPjxmb3JlaWduLWtleXM+PGtl
eSBhcHA9IkVOIiBkYi1pZD0ieHY1cGU5dGU2eHNwenFlcHZ6b3BwdzlreHQ1NTBzeHI5MDA1IiB0
aW1lc3RhbXA9IjE0Njc0MDEzODIiPjM2Njwva2V5PjwvZm9yZWlnbi1rZXlzPjxyZWYtdHlwZSBu
YW1lPSJKb3VybmFsIEFydGljbGUiPjE3PC9yZWYtdHlwZT48Y29udHJpYnV0b3JzPjxhdXRob3Jz
PjxhdXRob3I+TWlzcmEsIFYuIEwuPC9hdXRob3I+PGF1dGhvcj5LaGFzaGFiLCBNLjwvYXV0aG9y
PjxhdXRob3I+Q2hhbGFzYW5pLCBOLjwvYXV0aG9yPjwvYXV0aG9ycz48L2NvbnRyaWJ1dG9ycz48
YXV0aC1hZGRyZXNzPkRpdmlzaW9uIG9mIEdhc3Ryb2VudGVyb2xvZ3kgYW5kIEhlcGF0b2xvZ3ks
IEluZGlhbmEgVW5pdmVyc2l0eSBTY2hvb2wgb2YgTWVkaWNpbmUsIENsYXJpYW4vSVUgRGlnZXN0
aXZlIERpc2Vhc2VzIENlbnRlciwgMTA1MCBXaXNoYXJkIEJvdWxldmFyZCwgUkcgNDEwMCwgSW5k
aWFuYXBvbGlzLCBJTiA0NjIwMiwgVVNBLjwvYXV0aC1hZGRyZXNzPjx0aXRsZXM+PHRpdGxlPk5v
bmFsY29ob2xpYyBmYXR0eSBsaXZlciBkaXNlYXNlIGFuZCBjYXJkaW92YXNjdWxhciByaXNrPC90
aXRsZT48c2Vjb25kYXJ5LXRpdGxlPkN1cnIgR2FzdHJvZW50ZXJvbCBSZXA8L3NlY29uZGFyeS10
aXRsZT48YWx0LXRpdGxlPkN1cnJlbnQgZ2FzdHJvZW50ZXJvbG9neSByZXBvcnRzPC9hbHQtdGl0
bGU+PC90aXRsZXM+PHBlcmlvZGljYWw+PGZ1bGwtdGl0bGU+Q3VyciBHYXN0cm9lbnRlcm9sIFJl
cDwvZnVsbC10aXRsZT48YWJici0xPkN1cnJlbnQgZ2FzdHJvZW50ZXJvbG9neSByZXBvcnRzPC9h
YmJyLTE+PC9wZXJpb2RpY2FsPjxhbHQtcGVyaW9kaWNhbD48ZnVsbC10aXRsZT5DdXJyIEdhc3Ry
b2VudGVyb2wgUmVwPC9mdWxsLXRpdGxlPjxhYmJyLTE+Q3VycmVudCBnYXN0cm9lbnRlcm9sb2d5
IHJlcG9ydHM8L2FiYnItMT48L2FsdC1wZXJpb2RpY2FsPjxwYWdlcz41MC01PC9wYWdlcz48dm9s
dW1lPjExPC92b2x1bWU+PG51bWJlcj4xPC9udW1iZXI+PGVkaXRpb24+MjAwOS8wMS8yNzwvZWRp
dGlvbj48a2V5d29yZHM+PGtleXdvcmQ+QWR1bHQ8L2tleXdvcmQ+PGtleXdvcmQ+QmlvbWFya2Vy
cy9ibG9vZDwva2V5d29yZD48a2V5d29yZD5DYXJkaW92YXNjdWxhciBEaXNlYXNlcy8qZXRpb2xv
Z3kvKm1vcnRhbGl0eS90aGVyYXB5PC9rZXl3b3JkPjxrZXl3b3JkPkNoaWxkPC9rZXl3b3JkPjxr
ZXl3b3JkPkZhdHR5IExpdmVyLypjb21wbGljYXRpb25zL21vcnRhbGl0eS90aGVyYXB5PC9rZXl3
b3JkPjxrZXl3b3JkPkh1bWFuczwva2V5d29yZD48a2V5d29yZD5IeXBvbGlwaWRlbWljIEFnZW50
cy90aGVyYXBldXRpYyB1c2U8L2tleXdvcmQ+PGtleXdvcmQ+TGl2ZXIgRnVuY3Rpb24gVGVzdHM8
L2tleXdvcmQ+PGtleXdvcmQ+TWlkZGxlIEFnZWQ8L2tleXdvcmQ+PGtleXdvcmQ+UmlzayBGYWN0
b3JzPC9rZXl3b3JkPjxrZXl3b3JkPlVuaXRlZCBTdGF0ZXMvZXBpZGVtaW9sb2d5PC9rZXl3b3Jk
PjxrZXl3b3JkPldlaWdodCBMb3NzPC9rZXl3b3JkPjwva2V5d29yZHM+PGRhdGVzPjx5ZWFyPjIw
MDk8L3llYXI+PHB1Yi1kYXRlcz48ZGF0ZT5GZWI8L2RhdGU+PC9wdWItZGF0ZXM+PC9kYXRlcz48
aXNibj4xNTIyLTgwMzc8L2lzYm4+PGFjY2Vzc2lvbi1udW0+MTkxNjY2NTk8L2FjY2Vzc2lvbi1u
dW0+PHVybHM+PC91cmxzPjxjdXN0b20yPlBNQzI3MzIwMTY8L2N1c3RvbTI+PGN1c3RvbTY+TklI
TVMxMzg0MzQ8L2N1c3RvbTY+PHJlbW90ZS1kYXRhYmFzZS1wcm92aWRlcj5OTE08L3JlbW90ZS1k
YXRhYmFzZS1wcm92aWRlcj48bGFuZ3VhZ2U+ZW5nPC9sYW5ndWFnZT48L3JlY29yZD48L0NpdGU+
PENpdGU+PEF1dGhvcj5TYW55YWw8L0F1dGhvcj48WWVhcj4yMDExPC9ZZWFyPjxSZWNOdW0+MzY3
PC9SZWNOdW0+PHJlY29yZD48cmVjLW51bWJlcj4zNjc8L3JlYy1udW1iZXI+PGZvcmVpZ24ta2V5
cz48a2V5IGFwcD0iRU4iIGRiLWlkPSJ4djVwZTl0ZTZ4c3B6cWVwdnpvcHB3OWt4dDU1MHN4cjkw
MDUiIHRpbWVzdGFtcD0iMTQ2NzQwMTQ2NCI+MzY3PC9rZXk+PC9mb3JlaWduLWtleXM+PHJlZi10
eXBlIG5hbWU9IkpvdXJuYWwgQXJ0aWNsZSI+MTc8L3JlZi10eXBlPjxjb250cmlidXRvcnM+PGF1
dGhvcnM+PGF1dGhvcj5TYW55YWwsIEEuIEouPC9hdXRob3I+PC9hdXRob3JzPjwvY29udHJpYnV0
b3JzPjxhdXRoLWFkZHJlc3M+RGVwYXJ0bWVudCBvZiBQaGFybWFjb2xvZ3kgYW5kIE1vbGVjdWxh
ciBQYXRob2xvZ3ksIFZpcmdpbmlhIENvbW1vbndlYWx0aCBVbml2ZXJzaXR5LCBSaWNobW9uZCwg
VmlyZ2luaWEsIFVTQS48L2F1dGgtYWRkcmVzcz48dGl0bGVzPjx0aXRsZT5OQVNIOiBBIGdsb2Jh
bCBoZWFsdGggcHJvYmxlbTwvdGl0bGU+PHNlY29uZGFyeS10aXRsZT5IZXBhdG9sIFJlczwvc2Vj
b25kYXJ5LXRpdGxlPjxhbHQtdGl0bGU+SGVwYXRvbG9neSByZXNlYXJjaCA6IHRoZSBvZmZpY2lh
bCBqb3VybmFsIG9mIHRoZSBKYXBhbiBTb2NpZXR5IG9mIEhlcGF0b2xvZ3k8L2FsdC10aXRsZT48
L3RpdGxlcz48cGVyaW9kaWNhbD48ZnVsbC10aXRsZT5IZXBhdG9sIFJlczwvZnVsbC10aXRsZT48
YWJici0xPkhlcGF0b2xvZ3kgcmVzZWFyY2ggOiB0aGUgb2ZmaWNpYWwgam91cm5hbCBvZiB0aGUg
SmFwYW4gU29jaWV0eSBvZiBIZXBhdG9sb2d5PC9hYmJyLTE+PC9wZXJpb2RpY2FsPjxhbHQtcGVy
aW9kaWNhbD48ZnVsbC10aXRsZT5IZXBhdG9sIFJlczwvZnVsbC10aXRsZT48YWJici0xPkhlcGF0
b2xvZ3kgcmVzZWFyY2ggOiB0aGUgb2ZmaWNpYWwgam91cm5hbCBvZiB0aGUgSmFwYW4gU29jaWV0
eSBvZiBIZXBhdG9sb2d5PC9hYmJyLTE+PC9hbHQtcGVyaW9kaWNhbD48cGFnZXM+NjcwLTQ8L3Bh
Z2VzPjx2b2x1bWU+NDE8L3ZvbHVtZT48bnVtYmVyPjc8L251bWJlcj48ZWRpdGlvbj4yMDExLzA2
LzMwPC9lZGl0aW9uPjxkYXRlcz48eWVhcj4yMDExPC95ZWFyPjxwdWItZGF0ZXM+PGRhdGU+SnVs
PC9kYXRlPjwvcHViLWRhdGVzPjwvZGF0ZXM+PGlzYm4+MTM4Ni02MzQ2PC9pc2JuPjxhY2Nlc3Np
b24tbnVtPjIxNzExNDI2PC9hY2Nlc3Npb24tbnVtPjx1cmxzPjwvdXJscz48ZWxlY3Ryb25pYy1y
ZXNvdXJjZS1udW0+MTAuMTExMS9qLjE4NzItMDM0WC4yMDExLjAwODI0Lng8L2VsZWN0cm9uaWMt
cmVzb3VyY2UtbnVtPjxyZW1vdGUtZGF0YWJhc2UtcHJvdmlkZXI+TkxNPC9yZW1vdGUtZGF0YWJh
c2UtcHJvdmlkZXI+PGxhbmd1YWdlPmVuZzwvbGFuZ3VhZ2U+PC9yZWNvcmQ+PC9DaXRlPjxDaXRl
PjxBdXRob3I+TG93ZWxsPC9BdXRob3I+PFllYXI+MjAwNTwvWWVhcj48UmVjTnVtPjM4NzwvUmVj
TnVtPjxyZWNvcmQ+PHJlYy1udW1iZXI+Mzg3PC9yZWMtbnVtYmVyPjxmb3JlaWduLWtleXM+PGtl
eSBhcHA9IkVOIiBkYi1pZD0ieHY1cGU5dGU2eHNwenFlcHZ6b3BwdzlreHQ1NTBzeHI5MDA1IiB0
aW1lc3RhbXA9IjE0Njc3MzQ3MDYiPjM4Nzwva2V5PjwvZm9yZWlnbi1rZXlzPjxyZWYtdHlwZSBu
YW1lPSJKb3VybmFsIEFydGljbGUiPjE3PC9yZWYtdHlwZT48Y29udHJpYnV0b3JzPjxhdXRob3Jz
PjxhdXRob3I+TG93ZWxsLCBCLiBCLjwvYXV0aG9yPjxhdXRob3I+U2h1bG1hbiwgRy4gSS48L2F1
dGhvcj48L2F1dGhvcnM+PC9jb250cmlidXRvcnM+PGF1dGgtYWRkcmVzcz5EZXBhcnRtZW50IG9m
IE1lZGljaW5lLCBCZXRoIElzcmFlbCBEZWFjb25lc3MgTWVkaWNhbCBDZW50ZXIsIDk5IEJyb29r
bGluZSBBdmVudWUsIEhhcnZhcmQgTWVkaWNhbCBTY2hvb2wsIEJvc3RvbiwgTUEgMDIyMTUsIFVT
QS4gYmxvd2VsbEBiaWRtYy5oYXJ2YXJkLmVkdTwvYXV0aC1hZGRyZXNzPjx0aXRsZXM+PHRpdGxl
Pk1pdG9jaG9uZHJpYWwgZHlzZnVuY3Rpb24gYW5kIHR5cGUgMiBkaWFiZXRlczwvdGl0bGU+PHNl
Y29uZGFyeS10aXRsZT5TY2llbmNlPC9zZWNvbmRhcnktdGl0bGU+PGFsdC10aXRsZT5TY2llbmNl
IChOZXcgWW9yaywgTi5ZLik8L2FsdC10aXRsZT48L3RpdGxlcz48cGVyaW9kaWNhbD48ZnVsbC10
aXRsZT5TY2llbmNlPC9mdWxsLXRpdGxlPjxhYmJyLTE+U2NpZW5jZSAoTmV3IFlvcmssIE4uWS4p
PC9hYmJyLTE+PC9wZXJpb2RpY2FsPjxhbHQtcGVyaW9kaWNhbD48ZnVsbC10aXRsZT5TY2llbmNl
PC9mdWxsLXRpdGxlPjxhYmJyLTE+U2NpZW5jZSAoTmV3IFlvcmssIE4uWS4pPC9hYmJyLTE+PC9h
bHQtcGVyaW9kaWNhbD48cGFnZXM+Mzg0LTc8L3BhZ2VzPjx2b2x1bWU+MzA3PC92b2x1bWU+PG51
bWJlcj41NzA4PC9udW1iZXI+PGVkaXRpb24+MjAwNS8wMS8yMjwvZWRpdGlvbj48a2V5d29yZHM+
PGtleXdvcmQ+QWRlbm9zaW5lIFRyaXBob3NwaGF0ZTwva2V5d29yZD48a2V5d29yZD5BbmltYWxz
PC9rZXl3b3JkPjxrZXl3b3JkPkRpYWJldGVzIE1lbGxpdHVzLCBUeXBlIDIvKnBoeXNpb3BhdGhv
bG9neTwva2V5d29yZD48a2V5d29yZD5GYXR0eSBBY2lkcy9tZXRhYm9saXNtPC9rZXl3b3JkPjxr
ZXl3b3JkPkdlbmUgRXhwcmVzc2lvbiBSZWd1bGF0aW9uPC9rZXl3b3JkPjxrZXl3b3JkPkdsdWNv
c2UvbWV0YWJvbGlzbTwva2V5d29yZD48a2V5d29yZD5IdW1hbnM8L2tleXdvcmQ+PGtleXdvcmQ+
SHlwZXJnbHljZW1pYS9waHlzaW9wYXRob2xvZ3k8L2tleXdvcmQ+PGtleXdvcmQ+SW5zdWxpbi9z
ZWNyZXRpb248L2tleXdvcmQ+PGtleXdvcmQ+SW5zdWxpbiBSZXNpc3RhbmNlPC9rZXl3b3JkPjxr
ZXl3b3JkPklvbiBDaGFubmVsczwva2V5d29yZD48a2V5d29yZD5Jc2xldHMgb2YgTGFuZ2VyaGFu
cy9jeXRvbG9neS8qcGh5c2lvbG9neS9zZWNyZXRpb248L2tleXdvcmQ+PGtleXdvcmQ+TGl2ZXIv
bWV0YWJvbGlzbTwva2V5d29yZD48a2V5d29yZD5NZW1icmFuZSBUcmFuc3BvcnQgUHJvdGVpbnMv
Z2VuZXRpY3MvbWV0YWJvbGlzbTwva2V5d29yZD48a2V5d29yZD5NaXRvY2hvbmRyaWEvKnBoeXNp
b2xvZ3k8L2tleXdvcmQ+PGtleXdvcmQ+TWl0b2Nob25kcmlhbCBQcm90ZWlucy9nZW5ldGljcy9t
ZXRhYm9saXNtPC9rZXl3b3JkPjxrZXl3b3JkPk1vZGVscywgQmlvbG9naWNhbDwva2V5d29yZD48
a2V5d29yZD5NdXNjbGUsIFNrZWxldGFsL21ldGFib2xpc208L2tleXdvcmQ+PGtleXdvcmQ+T2Jl
c2l0eS9waHlzaW9wYXRob2xvZ3k8L2tleXdvcmQ+PGtleXdvcmQ+T3hpZGF0aW9uLVJlZHVjdGlv
bjwva2V5d29yZD48a2V5d29yZD5PeGlkYXRpdmUgUGhvc3Bob3J5bGF0aW9uPC9rZXl3b3JkPjxr
ZXl3b3JkPlN1cGVyb3hpZGVzL21ldGFib2xpc208L2tleXdvcmQ+PGtleXdvcmQ+VHJhbnNjcmlw
dGlvbiBGYWN0b3JzL21ldGFib2xpc208L2tleXdvcmQ+PC9rZXl3b3Jkcz48ZGF0ZXM+PHllYXI+
MjAwNTwveWVhcj48cHViLWRhdGVzPjxkYXRlPkphbiAyMTwvZGF0ZT48L3B1Yi1kYXRlcz48L2Rh
dGVzPjxpc2JuPjAwMzYtODA3NTwvaXNibj48YWNjZXNzaW9uLW51bT4xNTY2MjAwNDwvYWNjZXNz
aW9uLW51bT48dXJscz48L3VybHM+PGVsZWN0cm9uaWMtcmVzb3VyY2UtbnVtPjEwLjExMjYvc2Np
ZW5jZS4xMTA0MzQzPC9lbGVjdHJvbmljLXJlc291cmNlLW51bT48cmVtb3RlLWRhdGFiYXNlLXBy
b3ZpZGVyPk5MTTwvcmVtb3RlLWRhdGFiYXNlLXByb3ZpZGVyPjxsYW5ndWFnZT5lbmc8L2xhbmd1
YWdlPjwvcmVjb3JkPjwvQ2l0ZT48Q2l0ZT48QXV0aG9yPlBlcnJ5PC9BdXRob3I+PFllYXI+MjAx
NTwvWWVhcj48UmVjTnVtPjI5MTwvUmVjTnVtPjxyZWNvcmQ+PHJlYy1udW1iZXI+MjkxPC9yZWMt
bnVtYmVyPjxmb3JlaWduLWtleXM+PGtleSBhcHA9IkVOIiBkYi1pZD0ieHY1cGU5dGU2eHNwenFl
cHZ6b3BwdzlreHQ1NTBzeHI5MDA1IiB0aW1lc3RhbXA9IjE0NDI4NzA5MDgiPjI5MTwva2V5Pjwv
Zm9yZWlnbi1rZXlzPjxyZWYtdHlwZSBuYW1lPSJKb3VybmFsIEFydGljbGUiPjE3PC9yZWYtdHlw
ZT48Y29udHJpYnV0b3JzPjxhdXRob3JzPjxhdXRob3I+UGVycnksIFIuIEouPC9hdXRob3I+PGF1
dGhvcj5aaGFuZywgRC48L2F1dGhvcj48YXV0aG9yPlpoYW5nLCBYLiBNLjwvYXV0aG9yPjxhdXRo
b3I+Qm95ZXIsIEouIEwuPC9hdXRob3I+PGF1dGhvcj5TaHVsbWFuLCBHLiBJLjwvYXV0aG9yPjwv
YXV0aG9ycz48L2NvbnRyaWJ1dG9ycz48YXV0aC1hZGRyZXNzPkhvd2FyZCBIdWdoZXMgTWVkaWNh
bCBJbnN0aXR1dGUsIFlhbGUgVW5pdmVyc2l0eSBTY2hvb2wgb2YgTWVkaWNpbmUsIE5ldyBIYXZl
biwgQ1QsIFVTQS4gRGVwYXJ0bWVudHMgb2YgSW50ZXJuYWwgTWVkaWNpbmUsIFlhbGUgVW5pdmVy
c2l0eSBTY2hvb2wgb2YgTWVkaWNpbmUsIE5ldyBIYXZlbiwgQ1QsIFVTQS4gRGVwYXJ0bWVudCBv
ZiBDZWxsdWxhciBhbmQgTW9sZWN1bGFyIFBoeXNpb2xvZ3ksIFlhbGUgVW5pdmVyc2l0eSBTY2hv
b2wgb2YgTWVkaWNpbmUsIE5ldyBIYXZlbiwgQ1QsIFVTQS4mI3hEO0hvd2FyZCBIdWdoZXMgTWVk
aWNhbCBJbnN0aXR1dGUsIFlhbGUgVW5pdmVyc2l0eSBTY2hvb2wgb2YgTWVkaWNpbmUsIE5ldyBI
YXZlbiwgQ1QsIFVTQS4mI3hEO0RlcGFydG1lbnRzIG9mIEludGVybmFsIE1lZGljaW5lLCBZYWxl
IFVuaXZlcnNpdHkgU2Nob29sIG9mIE1lZGljaW5lLCBOZXcgSGF2ZW4sIENULCBVU0EuJiN4RDtE
ZXBhcnRtZW50cyBvZiBJbnRlcm5hbCBNZWRpY2luZSwgWWFsZSBVbml2ZXJzaXR5IFNjaG9vbCBv
ZiBNZWRpY2luZSwgTmV3IEhhdmVuLCBDVCwgVVNBLiBZYWxlIExpdmVyIENlbnRlciwgWWFsZSBV
bml2ZXJzaXR5IFNjaG9vbCBvZiBNZWRpY2luZSwgTmV3IEhhdmVuLCBDVCwgVVNBLiYjeEQ7SG93
YXJkIEh1Z2hlcyBNZWRpY2FsIEluc3RpdHV0ZSwgWWFsZSBVbml2ZXJzaXR5IFNjaG9vbCBvZiBN
ZWRpY2luZSwgTmV3IEhhdmVuLCBDVCwgVVNBLiBEZXBhcnRtZW50cyBvZiBJbnRlcm5hbCBNZWRp
Y2luZSwgWWFsZSBVbml2ZXJzaXR5IFNjaG9vbCBvZiBNZWRpY2luZSwgTmV3IEhhdmVuLCBDVCwg
VVNBLiBEZXBhcnRtZW50IG9mIENlbGx1bGFyIGFuZCBNb2xlY3VsYXIgUGh5c2lvbG9neSwgWWFs
ZSBVbml2ZXJzaXR5IFNjaG9vbCBvZiBNZWRpY2luZSwgTmV3IEhhdmVuLCBDVCwgVVNBLiBnZXJh
bGQuc2h1bG1hbkB5YWxlLmVkdS48L2F1dGgtYWRkcmVzcz48dGl0bGVzPjx0aXRsZT5Db250cm9s
bGVkLXJlbGVhc2UgbWl0b2Nob25kcmlhbCBwcm90b25vcGhvcmUgcmV2ZXJzZXMgZGlhYmV0ZXMg
YW5kIHN0ZWF0b2hlcGF0aXRpcyBpbiByYXRzPC90aXRsZT48c2Vjb25kYXJ5LXRpdGxlPlNjaWVu
Y2U8L3NlY29uZGFyeS10aXRsZT48YWx0LXRpdGxlPlNjaWVuY2UgKE5ldyBZb3JrLCBOLlkuKTwv
YWx0LXRpdGxlPjwvdGl0bGVzPjxwZXJpb2RpY2FsPjxmdWxsLXRpdGxlPlNjaWVuY2U8L2Z1bGwt
dGl0bGU+PGFiYnItMT5TY2llbmNlIChOZXcgWW9yaywgTi5ZLik8L2FiYnItMT48L3BlcmlvZGlj
YWw+PGFsdC1wZXJpb2RpY2FsPjxmdWxsLXRpdGxlPlNjaWVuY2U8L2Z1bGwtdGl0bGU+PGFiYnIt
MT5TY2llbmNlIChOZXcgWW9yaywgTi5ZLik8L2FiYnItMT48L2FsdC1wZXJpb2RpY2FsPjxwYWdl
cz4xMjUzLTY8L3BhZ2VzPjx2b2x1bWU+MzQ3PC92b2x1bWU+PG51bWJlcj42MjI3PC9udW1iZXI+
PGVkaXRpb24+MjAxNS8wMi8yODwvZWRpdGlvbj48a2V5d29yZHM+PGtleXdvcmQ+Miw0LURpbml0
cm9waGVub2wvIGFkbWluaXN0cmF0aW9uICZhbXA7IGRvc2FnZS90b3hpY2l0eTwva2V5d29yZD48
a2V5d29yZD5BbmltYWxzPC9rZXl3b3JkPjxrZXl3b3JkPkJsb29kIEdsdWNvc2UvbWV0YWJvbGlz
bTwva2V5d29yZD48a2V5d29yZD5EZWxheWVkLUFjdGlvbiBQcmVwYXJhdGlvbnMvIGFkbWluaXN0
cmF0aW9uICZhbXA7IGRvc2FnZTwva2V5d29yZD48a2V5d29yZD5EaWFiZXRlcyBNZWxsaXR1cywg
VHlwZSAyLyBkcnVnIHRoZXJhcHkvbWV0YWJvbGlzbTwva2V5d29yZD48a2V5d29yZD5HbHVjb3Nl
IFRvbGVyYW5jZSBUZXN0PC9rZXl3b3JkPjxrZXl3b3JkPkluc3VsaW4gUmVzaXN0YW5jZTwva2V5
d29yZD48a2V5d29yZD5MaXBpZCBNZXRhYm9saXNtPC9rZXl3b3JkPjxrZXl3b3JkPkxpdmVyIENp
cnJob3Npcy9kcnVnIHRoZXJhcHk8L2tleXdvcmQ+PGtleXdvcmQ+TWFsZTwva2V5d29yZD48a2V5
d29yZD5NaWNlPC9rZXl3b3JkPjxrZXl3b3JkPk1pdG9jaG9uZHJpYSwgTGl2ZXIvZHJ1ZyBlZmZl
Y3RzL21ldGFib2xpc208L2tleXdvcmQ+PGtleXdvcmQ+TXVzY2xlLCBTa2VsZXRhbC9tZXRhYm9s
aXNtPC9rZXl3b3JkPjxrZXl3b3JkPk5vbi1hbGNvaG9saWMgRmF0dHkgTGl2ZXIgRGlzZWFzZS8g
ZHJ1ZyB0aGVyYXB5L21ldGFib2xpc208L2tleXdvcmQ+PGtleXdvcmQ+T3hpZGF0aW9uLVJlZHVj
dGlvbjwva2V5d29yZD48a2V5d29yZD5Qcm90b24gSW9ub3Bob3Jlcy8gYWRtaW5pc3RyYXRpb24g
JmFtcDsgZG9zYWdlL3RveGljaXR5PC9rZXl3b3JkPjxrZXl3b3JkPlJhbmRvbSBBbGxvY2F0aW9u
PC9rZXl3b3JkPjxrZXl3b3JkPlJhdHM8L2tleXdvcmQ+PGtleXdvcmQ+UmF0cywgWnVja2VyPC9r
ZXl3b3JkPjwva2V5d29yZHM+PGRhdGVzPjx5ZWFyPjIwMTU8L3llYXI+PHB1Yi1kYXRlcz48ZGF0
ZT5NYXIgMTM8L2RhdGU+PC9wdWItZGF0ZXM+PC9kYXRlcz48aXNibj4xMDk1LTkyMDMgKEVsZWN0
cm9uaWMpJiN4RDswMDM2LTgwNzUgKExpbmtpbmcpPC9pc2JuPjxhY2Nlc3Npb24tbnVtPjI1NzIx
NTA0PC9hY2Nlc3Npb24tbnVtPjx1cmxzPjwvdXJscz48Y3VzdG9tMj5QTUM0NDk1OTIwPC9jdXN0
b20yPjxjdXN0b202Pk5paG1zNzAxOTI3PC9jdXN0b202PjxlbGVjdHJvbmljLXJlc291cmNlLW51
bT4xMC4xMTI2L3NjaWVuY2UuYWFhMDY3MjwvZWxlY3Ryb25pYy1yZXNvdXJjZS1udW0+PHJlbW90
ZS1kYXRhYmFzZS1wcm92aWRlcj5OTE08L3JlbW90ZS1kYXRhYmFzZS1wcm92aWRlcj48bGFuZ3Vh
Z2U+ZW5nPC9sYW5ndWFnZT48L3JlY29yZD48L0NpdGU+PC9FbmROb3RlPgB=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[2-6]</w:t>
      </w:r>
      <w:r w:rsidR="00B23A3C" w:rsidRPr="005E33CE">
        <w:rPr>
          <w:rFonts w:ascii="Book Antiqua" w:hAnsi="Book Antiqua" w:cs="Times New Roman"/>
          <w:sz w:val="24"/>
          <w:szCs w:val="24"/>
        </w:rPr>
        <w:fldChar w:fldCharType="end"/>
      </w:r>
      <w:r w:rsidR="006F2C90" w:rsidRPr="005E33CE">
        <w:rPr>
          <w:rFonts w:ascii="Book Antiqua" w:hAnsi="Book Antiqua" w:cs="Times New Roman"/>
          <w:sz w:val="24"/>
          <w:szCs w:val="24"/>
        </w:rPr>
        <w:t>.</w:t>
      </w:r>
      <w:r w:rsidR="002B56EE" w:rsidRPr="005E33CE">
        <w:rPr>
          <w:rFonts w:ascii="Book Antiqua" w:hAnsi="Book Antiqua" w:cs="Times New Roman"/>
          <w:sz w:val="24"/>
          <w:szCs w:val="24"/>
        </w:rPr>
        <w:t xml:space="preserve"> </w:t>
      </w:r>
      <w:r w:rsidR="004D56EF" w:rsidRPr="005E33CE">
        <w:rPr>
          <w:rFonts w:ascii="Book Antiqua" w:hAnsi="Book Antiqua" w:cs="Times New Roman"/>
          <w:sz w:val="24"/>
          <w:szCs w:val="24"/>
        </w:rPr>
        <w:t>Importantly, cardiovascular diseases are the main cause of</w:t>
      </w:r>
      <w:r w:rsidR="00905577" w:rsidRPr="005E33CE">
        <w:rPr>
          <w:rFonts w:ascii="Book Antiqua" w:hAnsi="Book Antiqua" w:cs="Times New Roman"/>
          <w:sz w:val="24"/>
          <w:szCs w:val="24"/>
        </w:rPr>
        <w:t xml:space="preserve"> morbidity in NAFLD patients</w:t>
      </w:r>
      <w:r w:rsidR="004D56EF" w:rsidRPr="005E33CE">
        <w:rPr>
          <w:rFonts w:ascii="Book Antiqua" w:hAnsi="Book Antiqua" w:cs="Times New Roman"/>
          <w:sz w:val="24"/>
          <w:szCs w:val="24"/>
        </w:rPr>
        <w:t xml:space="preserve">. </w:t>
      </w:r>
      <w:r w:rsidR="00D51D34" w:rsidRPr="005E33CE">
        <w:rPr>
          <w:rFonts w:ascii="Book Antiqua" w:hAnsi="Book Antiqua" w:cs="Times New Roman"/>
          <w:sz w:val="24"/>
          <w:szCs w:val="24"/>
        </w:rPr>
        <w:t xml:space="preserve">High-calorie consumption and lower physical activity have contributed to the rise in </w:t>
      </w:r>
      <w:r w:rsidR="00E268CF" w:rsidRPr="005E33CE">
        <w:rPr>
          <w:rFonts w:ascii="Book Antiqua" w:hAnsi="Book Antiqua" w:cs="Times New Roman"/>
          <w:sz w:val="24"/>
          <w:szCs w:val="24"/>
        </w:rPr>
        <w:t xml:space="preserve">the prevalence of </w:t>
      </w:r>
      <w:r w:rsidR="00D51D34" w:rsidRPr="005E33CE">
        <w:rPr>
          <w:rFonts w:ascii="Book Antiqua" w:hAnsi="Book Antiqua" w:cs="Times New Roman"/>
          <w:sz w:val="24"/>
          <w:szCs w:val="24"/>
        </w:rPr>
        <w:t>NAFLD</w:t>
      </w:r>
      <w:r w:rsidR="00E268CF" w:rsidRPr="005E33CE">
        <w:rPr>
          <w:rFonts w:ascii="Book Antiqua" w:hAnsi="Book Antiqua" w:cs="Times New Roman"/>
          <w:sz w:val="24"/>
          <w:szCs w:val="24"/>
        </w:rPr>
        <w:t xml:space="preserve">. To date, no approved pharmacological approaches are available to treat </w:t>
      </w:r>
      <w:proofErr w:type="gramStart"/>
      <w:r w:rsidR="00E268CF" w:rsidRPr="005E33CE">
        <w:rPr>
          <w:rFonts w:ascii="Book Antiqua" w:hAnsi="Book Antiqua" w:cs="Times New Roman"/>
          <w:sz w:val="24"/>
          <w:szCs w:val="24"/>
        </w:rPr>
        <w:t>NAF</w:t>
      </w:r>
      <w:r w:rsidR="00CF31A3" w:rsidRPr="005E33CE">
        <w:rPr>
          <w:rFonts w:ascii="Book Antiqua" w:hAnsi="Book Antiqua" w:cs="Times New Roman"/>
          <w:sz w:val="24"/>
          <w:szCs w:val="24"/>
        </w:rPr>
        <w:t>LD,</w:t>
      </w:r>
      <w:proofErr w:type="gramEnd"/>
      <w:r w:rsidR="00CF31A3" w:rsidRPr="005E33CE">
        <w:rPr>
          <w:rFonts w:ascii="Book Antiqua" w:hAnsi="Book Antiqua" w:cs="Times New Roman"/>
          <w:sz w:val="24"/>
          <w:szCs w:val="24"/>
        </w:rPr>
        <w:t xml:space="preserve"> the current confirmed recommendations for NAFLD are lifestyle modifications such as </w:t>
      </w:r>
      <w:r w:rsidR="00B81746" w:rsidRPr="005E33CE">
        <w:rPr>
          <w:rFonts w:ascii="Book Antiqua" w:hAnsi="Book Antiqua" w:cs="Times New Roman"/>
          <w:sz w:val="24"/>
          <w:szCs w:val="24"/>
        </w:rPr>
        <w:t>weight loss through caloric restriction</w:t>
      </w:r>
      <w:r w:rsidR="00D92684" w:rsidRPr="005E33CE">
        <w:rPr>
          <w:rFonts w:ascii="Book Antiqua" w:hAnsi="Book Antiqua" w:cs="Times New Roman"/>
          <w:sz w:val="24"/>
          <w:szCs w:val="24"/>
        </w:rPr>
        <w:t xml:space="preserve"> (CR)</w:t>
      </w:r>
      <w:r w:rsidR="00CF31A3" w:rsidRPr="005E33CE">
        <w:rPr>
          <w:rFonts w:ascii="Book Antiqua" w:hAnsi="Book Antiqua" w:cs="Times New Roman"/>
          <w:sz w:val="24"/>
          <w:szCs w:val="24"/>
        </w:rPr>
        <w:t xml:space="preserve"> a</w:t>
      </w:r>
      <w:r w:rsidR="005E4D9A" w:rsidRPr="005E33CE">
        <w:rPr>
          <w:rFonts w:ascii="Book Antiqua" w:hAnsi="Book Antiqua" w:cs="Times New Roman"/>
          <w:sz w:val="24"/>
          <w:szCs w:val="24"/>
        </w:rPr>
        <w:t>nd increased physical activity</w:t>
      </w:r>
      <w:r w:rsidR="00B23A3C" w:rsidRPr="005E33CE">
        <w:rPr>
          <w:rFonts w:ascii="Book Antiqua" w:hAnsi="Book Antiqua" w:cs="Times New Roman"/>
          <w:sz w:val="24"/>
          <w:szCs w:val="24"/>
        </w:rPr>
        <w:fldChar w:fldCharType="begin">
          <w:fldData xml:space="preserve">PEVuZE5vdGU+PENpdGU+PEF1dGhvcj5Hb2xhYmk8L0F1dGhvcj48WWVhcj4yMDE2PC9ZZWFyPjxS
ZWNOdW0+Mzk2PC9SZWNOdW0+PERpc3BsYXlUZXh0PjxzdHlsZSBmYWNlPSJzdXBlcnNjcmlwdCI+
WzctOV08L3N0eWxlPjwvRGlzcGxheVRleHQ+PHJlY29yZD48cmVjLW51bWJlcj4zOTY8L3JlYy1u
dW1iZXI+PGZvcmVpZ24ta2V5cz48a2V5IGFwcD0iRU4iIGRiLWlkPSJ4djVwZTl0ZTZ4c3B6cWVw
dnpvcHB3OWt4dDU1MHN4cjkwMDUiIHRpbWVzdGFtcD0iMTQ3MTA2NDA4NiI+Mzk2PC9rZXk+PC9m
b3JlaWduLWtleXM+PHJlZi10eXBlIG5hbWU9IkpvdXJuYWwgQXJ0aWNsZSI+MTc8L3JlZi10eXBl
Pjxjb250cmlidXRvcnM+PGF1dGhvcnM+PGF1dGhvcj5Hb2xhYmksIFAuPC9hdXRob3I+PGF1dGhv
cj5Mb2NrbGVhciwgQy4gVC48L2F1dGhvcj48YXV0aG9yPkF1c3RpbiwgUC48L2F1dGhvcj48YXV0
aG9yPkFmZGhhbCwgUy48L2F1dGhvcj48YXV0aG9yPkJ5cm5zLCBNLjwvYXV0aG9yPjxhdXRob3I+
R2VyYmVyLCBMLjwvYXV0aG9yPjxhdXRob3I+WW91bm9zc2ksIFouIE0uPC9hdXRob3I+PC9hdXRo
b3JzPjwvY29udHJpYnV0b3JzPjxhdXRoLWFkZHJlc3M+UGVnYWggR29sYWJpLCBQYXRyaWNrIEF1
c3RpbiwgU29waGllIEFmZGhhbCwgTHlubiBHZXJiZXIsIFpvYmFpciBNIFlvdW5vc3NpLCBCZXR0
eSBhbmQgR3V5IEJlYXR0eSBDZW50ZXIgZm9yIEludGVncmF0ZWQgUmVzZWFyY2gsIElub3ZhIEhl
YWx0aCBTeXN0ZW0sIEZhbGxzIENodXJjaCwgVkEgMjIwNDIsIFVuaXRlZCBTdGF0ZXMuPC9hdXRo
LWFkZHJlc3M+PHRpdGxlcz48dGl0bGU+RWZmZWN0aXZlbmVzcyBvZiBleGVyY2lzZSBpbiBoZXBh
dGljIGZhdCBtb2JpbGl6YXRpb24gaW4gbm9uLWFsY29ob2xpYyBmYXR0eSBsaXZlciBkaXNlYXNl
OiBTeXN0ZW1hdGljIHJldmlldzwvdGl0bGU+PHNlY29uZGFyeS10aXRsZT5Xb3JsZCBKIEdhc3Ry
b2VudGVyb2w8L3NlY29uZGFyeS10aXRsZT48YWx0LXRpdGxlPldvcmxkIGpvdXJuYWwgb2YgZ2Fz
dHJvZW50ZXJvbG9neTwvYWx0LXRpdGxlPjwvdGl0bGVzPjxwZXJpb2RpY2FsPjxmdWxsLXRpdGxl
PldvcmxkIGpvdXJuYWwgb2YgZ2FzdHJvZW50ZXJvbG9neSA6IFdKRzwvZnVsbC10aXRsZT48YWJi
ci0xPldvcmxkIEogR2FzdHJvZW50ZXJvbDwvYWJici0xPjwvcGVyaW9kaWNhbD48cGFnZXM+NjMx
OC0yNzwvcGFnZXM+PHZvbHVtZT4yMjwvdm9sdW1lPjxudW1iZXI+Mjc8L251bWJlcj48ZWRpdGlv
bj4yMDE2LzA3LzI5PC9lZGl0aW9uPjxrZXl3b3Jkcz48a2V5d29yZD5EaWV0PC9rZXl3b3JkPjxr
ZXl3b3JkPkV4ZXJjaXNlPC9rZXl3b3JkPjxrZXl3b3JkPkZhdCBtb2JpbGl6YXRpb248L2tleXdv
cmQ+PGtleXdvcmQ+TGlmZXN0eWxlIG1vZGlmaWNhdGlvbjwva2V5d29yZD48a2V5d29yZD5Ob24t
YWxjb2hvbGljIGZhdHR5IGxpdmVyIGRpc2Vhc2U8L2tleXdvcmQ+PC9rZXl3b3Jkcz48ZGF0ZXM+
PHllYXI+MjAxNjwveWVhcj48cHViLWRhdGVzPjxkYXRlPkp1bCAyMTwvZGF0ZT48L3B1Yi1kYXRl
cz48L2RhdGVzPjxpc2JuPjEwMDctOTMyNzwvaXNibj48YWNjZXNzaW9uLW51bT4yNzQ2ODIyMDwv
YWNjZXNzaW9uLW51bT48dXJscz48L3VybHM+PGN1c3RvbTI+UE1DNDk0NTk4OTwvY3VzdG9tMj48
ZWxlY3Ryb25pYy1yZXNvdXJjZS1udW0+MTAuMzc0OC93amcudjIyLmkyNy42MzE4PC9lbGVjdHJv
bmljLXJlc291cmNlLW51bT48cmVtb3RlLWRhdGFiYXNlLXByb3ZpZGVyPk5MTTwvcmVtb3RlLWRh
dGFiYXNlLXByb3ZpZGVyPjxsYW5ndWFnZT5lbmc8L2xhbmd1YWdlPjwvcmVjb3JkPjwvQ2l0ZT48
Q2l0ZT48QXV0aG9yPkdhcmlhbmk8L0F1dGhvcj48WWVhcj4yMDE2PC9ZZWFyPjxSZWNOdW0+Mzk4
PC9SZWNOdW0+PHJlY29yZD48cmVjLW51bWJlcj4zOTg8L3JlYy1udW1iZXI+PGZvcmVpZ24ta2V5
cz48a2V5IGFwcD0iRU4iIGRiLWlkPSJ4djVwZTl0ZTZ4c3B6cWVwdnpvcHB3OWt4dDU1MHN4cjkw
MDUiIHRpbWVzdGFtcD0iMTQ3MTA3NTY5OCI+Mzk4PC9rZXk+PC9mb3JlaWduLWtleXM+PHJlZi10
eXBlIG5hbWU9IkpvdXJuYWwgQXJ0aWNsZSI+MTc8L3JlZi10eXBlPjxjb250cmlidXRvcnM+PGF1
dGhvcnM+PGF1dGhvcj5HYXJpYW5pLCBLLjwvYXV0aG9yPjxhdXRob3I+TWVuemllcywgSy4gSi48
L2F1dGhvcj48YXV0aG9yPlJ5dSwgRC48L2F1dGhvcj48YXV0aG9yPldlZ25lciwgQy4gSi48L2F1
dGhvcj48YXV0aG9yPldhbmcsIFguPC9hdXRob3I+PGF1dGhvcj5Sb3BlbGxlLCBFLiBSLjwvYXV0
aG9yPjxhdXRob3I+TW91bGxhbiwgTi48L2F1dGhvcj48YXV0aG9yPlpoYW5nLCBILjwvYXV0aG9y
PjxhdXRob3I+UGVyaW5vLCBBLjwvYXV0aG9yPjxhdXRob3I+TGVtb3MsIFYuPC9hdXRob3I+PGF1
dGhvcj5LaW0sIEIuPC9hdXRob3I+PGF1dGhvcj5QYXJrLCBZLiBLLjwvYXV0aG9yPjxhdXRob3I+
UGllcnNpZ2lsbGksIEEuPC9hdXRob3I+PGF1dGhvcj5QaGFtLCBULiBYLjwvYXV0aG9yPjxhdXRo
b3I+WWFuZywgWS48L2F1dGhvcj48YXV0aG9yPkt1LCBDLiBTLjwvYXV0aG9yPjxhdXRob3I+S29v
LCBTLiBJLjwvYXV0aG9yPjxhdXRob3I+Rm9taXRjaG92YSwgQS48L2F1dGhvcj48YXV0aG9yPkNh
bnRvLCBDLjwvYXV0aG9yPjxhdXRob3I+U2Nob29uamFucywgSy48L2F1dGhvcj48YXV0aG9yPlNh
dXZlLCBBLiBBLjwvYXV0aG9yPjxhdXRob3I+TGVlLCBKLiBZLjwvYXV0aG9yPjxhdXRob3I+QXV3
ZXJ4LCBKLjwvYXV0aG9yPjwvYXV0aG9ycz48L2NvbnRyaWJ1dG9ycz48YXV0aC1hZGRyZXNzPkxh
Ym9yYXRvcnkgb2YgSW50ZWdyYXRpdmUgYW5kIFN5c3RlbXMgUGh5c2lvbG9neSwgRWNvbGUgUG9s
eXRlY2huaXF1ZSBGZWRlcmFsZSBkZSBMYXVzYW5uZSwgTGF1c2FubmUsIFN3aXR6ZXJsYW5kLiYj
eEQ7SW50ZXJkaXNjaXBsaW5hcnkgU2Nob29sIG9mIEhlYWx0aCBTY2llbmNlcywgVW5pdmVyc2l0
eSBvZiBPdHRhd2EsIE90dGF3YSwgT250YXJpbywgQ2FuYWRhLiYjeEQ7RGVwYXJ0bWVudCBvZiBO
dXRyaXRpb25hbCBTY2llbmNlcywgVW5pdmVyc2l0eSBvZiBDb25uZWN0aWN1dCwgU3RvcnJzLCBD
VC4mI3hEO0xhYm9yYXRvcnkgb2YgTW9sZWN1bGFyIEJpb2xvZ3kgb2YgRXhlcmNpc2UsIFNjaG9v
bCBvZiBBcHBsaWVkIFNjaWVuY2UsIFVuaXZlcnNpdHkgb2YgQ2FtcGluYXMsIExpbWVpcmEsIFNh
byBQYXVsbywgQnJhemlsLiYjeEQ7TWV0YWJvbGljIFNpZ25hbGluZywgRWNvbGUgUG9seXRlY2hu
aXF1ZSBGZWRlcmFsZSBkZSBMYXVzYW5uZSwgTGF1c2FubmUsIFN3aXR6ZXJsYW5kLiYjeEQ7U2No
b29sIG9mIExpZmUgU2NpZW5jZXMsIEVjb2xlIFBvbHl0ZWNobmlxdWUgRmVkZXJhbGUgZGUgTGF1
c2FubmUsIExhdXNhbm5lLCBTd2l0emVybGFuZC4mI3hEO0luc3RpdHV0ZSBvZiBBbmltYWwgUGF0
aG9sb2d5LCBVbml2ZXJzaXR5IG9mIEJlcm4sIEJlcm4sIFN3aXR6ZXJsYW5kLiYjeEQ7TmVzdGxl
IEluc3RpdHV0ZSBvZiBIZWFsdGggU2NpZW5jZXMsIExhdXNhbm5lLCBTd2l0emVybGFuZC4mI3hE
O1dlaWxsIENvcm5lbGwgTWVkaWNhbCBDb2xsZWdlLCBOZXcgWW9yaywgTlkuPC9hdXRoLWFkZHJl
c3M+PHRpdGxlcz48dGl0bGU+RWxpY2l0aW5nIHRoZSBtaXRvY2hvbmRyaWFsIHVuZm9sZGVkIHBy
b3RlaW4gcmVzcG9uc2UgYnkgbmljb3RpbmFtaWRlIGFkZW5pbmUgZGludWNsZW90aWRlIHJlcGxl
dGlvbiByZXZlcnNlcyBmYXR0eSBsaXZlciBkaXNlYXNlIGluIG1pY2U8L3RpdGxlPjxzZWNvbmRh
cnktdGl0bGU+SGVwYXRvbG9neTwvc2Vjb25kYXJ5LXRpdGxlPjxhbHQtdGl0bGU+SGVwYXRvbG9n
eSAoQmFsdGltb3JlLCBNZC4pPC9hbHQtdGl0bGU+PC90aXRsZXM+PHBlcmlvZGljYWw+PGZ1bGwt
dGl0bGU+SGVwYXRvbG9neSAoQmFsdGltb3JlLCBNZCApPC9mdWxsLXRpdGxlPjxhYmJyLTE+SGVw
YXRvbG9neTwvYWJici0xPjwvcGVyaW9kaWNhbD48cGFnZXM+MTE5MC0yMDQ8L3BhZ2VzPjx2b2x1
bWU+NjM8L3ZvbHVtZT48bnVtYmVyPjQ8L251bWJlcj48ZWRpdGlvbj4yMDE1LzA5LzI2PC9lZGl0
aW9uPjxrZXl3b3Jkcz48a2V5d29yZD5BbmFseXNpcyBvZiBWYXJpYW5jZTwva2V5d29yZD48a2V5
d29yZD5BbmltYWxzPC9rZXl3b3JkPjxrZXl3b3JkPkFyZWEgVW5kZXIgQ3VydmU8L2tleXdvcmQ+
PGtleXdvcmQ+QmlvcHN5LCBOZWVkbGU8L2tleXdvcmQ+PGtleXdvcmQ+RGlldCwgSGlnaC1GYXQv
bWV0aG9kczwva2V5d29yZD48a2V5d29yZD5EaXNlYXNlIE1vZGVscywgQW5pbWFsPC9rZXl3b3Jk
PjxrZXl3b3JkPkZhdHR5IExpdmVyLypkcnVnIHRoZXJhcHkvbWV0YWJvbGlzbS8qcGF0aG9sb2d5
PC9rZXl3b3JkPjxrZXl3b3JkPkltbXVub2hpc3RvY2hlbWlzdHJ5PC9rZXl3b3JkPjxrZXl3b3Jk
PkxpcGlkIE1ldGFib2xpc20vZHJ1ZyBlZmZlY3RzPC9rZXl3b3JkPjxrZXl3b3JkPk1hbGU8L2tl
eXdvcmQ+PGtleXdvcmQ+TWljZTwva2V5d29yZD48a2V5d29yZD5NaWNlLCBJbmJyZWQgQzU3Qkw8
L2tleXdvcmQ+PGtleXdvcmQ+TWl0b2Nob25kcmlhL2RydWcgZWZmZWN0cy9tZXRhYm9saXNtPC9r
ZXl3b3JkPjxrZXl3b3JkPk5BRC9kcnVnIGVmZmVjdHMvKm1ldGFib2xpc208L2tleXdvcmQ+PGtl
eXdvcmQ+TmlhY2luYW1pZGUvKmFuYWxvZ3MgJmFtcDsgZGVyaXZhdGl2ZXMvcGhhcm1hY29sb2d5
PC9rZXl3b3JkPjxrZXl3b3JkPlJhbmRvbSBBbGxvY2F0aW9uPC9rZXl3b3JkPjxrZXl3b3JkPlNl
bnNpdGl2aXR5IGFuZCBTcGVjaWZpY2l0eTwva2V5d29yZD48a2V5d29yZD5UcmVhdG1lbnQgT3V0
Y29tZTwva2V5d29yZD48a2V5d29yZD5VbmZvbGRlZCBQcm90ZWluIFJlc3BvbnNlLypkcnVnIGVm
ZmVjdHM8L2tleXdvcmQ+PC9rZXl3b3Jkcz48ZGF0ZXM+PHllYXI+MjAxNjwveWVhcj48cHViLWRh
dGVzPjxkYXRlPkFwcjwvZGF0ZT48L3B1Yi1kYXRlcz48L2RhdGVzPjxpc2JuPjAyNzAtOTEzOTwv
aXNibj48YWNjZXNzaW9uLW51bT4yNjQwNDc2NTwvYWNjZXNzaW9uLW51bT48dXJscz48L3VybHM+
PGN1c3RvbTI+UE1DNDgwNTQ1MDwvY3VzdG9tMj48Y3VzdG9tNj5OSUhNUzcyNTQ5NzwvY3VzdG9t
Nj48ZWxlY3Ryb25pYy1yZXNvdXJjZS1udW0+MTAuMTAwMi9oZXAuMjgyNDU8L2VsZWN0cm9uaWMt
cmVzb3VyY2UtbnVtPjxyZW1vdGUtZGF0YWJhc2UtcHJvdmlkZXI+TkxNPC9yZW1vdGUtZGF0YWJh
c2UtcHJvdmlkZXI+PGxhbmd1YWdlPmVuZzwvbGFuZ3VhZ2U+PC9yZWNvcmQ+PC9DaXRlPjxDaXRl
PjxBdXRob3I+TmFzc2lyPC9BdXRob3I+PFllYXI+MjAxNTwvWWVhcj48UmVjTnVtPjM5OTwvUmVj
TnVtPjxyZWNvcmQ+PHJlYy1udW1iZXI+Mzk5PC9yZWMtbnVtYmVyPjxmb3JlaWduLWtleXM+PGtl
eSBhcHA9IkVOIiBkYi1pZD0ieHY1cGU5dGU2eHNwenFlcHZ6b3BwdzlreHQ1NTBzeHI5MDA1IiB0
aW1lc3RhbXA9IjE0NzEwNzU4NjciPjM5OTwva2V5PjwvZm9yZWlnbi1rZXlzPjxyZWYtdHlwZSBu
YW1lPSJKb3VybmFsIEFydGljbGUiPjE3PC9yZWYtdHlwZT48Y29udHJpYnV0b3JzPjxhdXRob3Jz
PjxhdXRob3I+TmFzc2lyLCBGLjwvYXV0aG9yPjxhdXRob3I+UmVjdG9yLCBSLiBTLjwvYXV0aG9y
PjxhdXRob3I+SGFtbW91ZCwgRy4gTS48L2F1dGhvcj48YXV0aG9yPkliZGFoLCBKLiBBLjwvYXV0
aG9yPjwvYXV0aG9ycz48L2NvbnRyaWJ1dG9ycz48YXV0aC1hZGRyZXNzPkRyIE5hc3NpciBpcyBh
biBhc3Npc3RhbnQgcmVzZWFyY2ggcHJvZmVzc29yIG9mIG1lZGljaW5lIGluIHRoZSBEaXZpc2lv
biBvZiBHYXN0cm9lbnRlcm9sb2d5IGFuZCBIZXBhdG9sb2d5IGF0IHRoZSBVbml2ZXJzaXR5IG9m
IE1pc3NvdXJpIFNjaG9vbCBvZiBNZWRpY2luZSBpbiBDb2x1bWJpYSwgTWlzc291cmkuIERyIFJl
Y3RvciBpcyBhbiBhc3Npc3RhbnQgcHJvZmVzc29yIG9mIG1lZGljaW5lIGluIHRoZSBEaXZpc2lv
biBvZiBHYXN0cm9lbnRlcm9sb2d5IGFuZCBIZXBhdG9sb2d5IGFuZCB0aGUgRGVwYXJ0bWVudCBv
ZiBOdXRyaXRpb24gYW5kIEV4ZXJjaXNlIFBoeXNpb2xvZ3kgYXQgdGhlIFVuaXZlcnNpdHkgb2Yg
TWlzc291cmkgU2Nob29sIG9mIE1lZGljaW5lOyBoZSBpcyBhbHNvIGEgcmVzZWFyY2ggaGVhbHRo
IHNjaWVudGlzdCBpbiB0aGUgUmVzZWFyY2ggU2VydmljZSBhdCB0aGUgSGFycnkgUy4gVHJ1bWFu
IE1lbW9yaWFsIFZldGVyYW5zJmFwb3M7IEhvc3BpdGFsIGluIENvbHVtYmlhLCBNaXNzb3VyaS4g
RHIgSGFtbW91ZCBpcyBhbiBhc3NvY2lhdGUgcHJvZmVzc29yIG9mIGNsaW5pY2FsIG1lZGljaW5l
IGluIHRoZSBEaXZpc2lvbiBvZiBHYXN0cm9lbnRlcm9sb2d5IGFuZCBIZXBhdG9sIG9neSBhdCB0
aGUgVW5pdmVyc2l0eSBvZiBNaXNzb3VyaSBTY2hvb2wgb2YgTWVkaWNpbmUuIERyIEliZGFoIGlz
IGEgcHJvZmVzc29yIG9mIG1lZGljaW5lIGluIHRoZSBEaXZpc2lvbiBvZiBHYXN0cm9lbnRlcm9s
b2d5IGFuZCBIZXBhdG9sb2d5IGFuZCB0aGUgRGVwYXJ0bWVudCBvZiBOdXRyaXRpb24gYW5kIEV4
ZXJjaXNlIFBoeXNpb2xvZ3kgYXQgdGhlIFVuaXZlcnNpdHkgb2YgTWlzc291cmkgU2Nob29sIG9m
IE1lZGljaW5lLCB3aGVyZSBoZSBpcyBhbHNvIHRoZSBkaXJlY3RvciBvZiB0aGUgRGl2aXNpb24g
b2YgR2FzdHJvZW50ZXJvbG9neSBhbmQgSGVwYXRvbG9neTsgaW4gYWRkaXRpb24sIGhlIGlzIGEg
cmVzZWFyY2ggaGVhbHRoIHNjaWVudGlzdCBpbiB0aGUgUmVzZWFyY2ggU2VydmljZSBhdCB0aGUg
SGFycnkgUy4gVHJ1bWFuIE1lbW9yaWFsIFZldGVyYW5zJmFwb3M7IEhvc3BpdGFsLjwvYXV0aC1h
ZGRyZXNzPjx0aXRsZXM+PHRpdGxlPlBhdGhvZ2VuZXNpcyBhbmQgUHJldmVudGlvbiBvZiBIZXBh
dGljIFN0ZWF0b3NpczwvdGl0bGU+PHNlY29uZGFyeS10aXRsZT5HYXN0cm9lbnRlcm9sIEhlcGF0
b2wgKE4gWSk8L3NlY29uZGFyeS10aXRsZT48YWx0LXRpdGxlPkdhc3Ryb2VudGVyb2xvZ3kgJmFt
cDsgaGVwYXRvbG9neTwvYWx0LXRpdGxlPjwvdGl0bGVzPjxhbHQtcGVyaW9kaWNhbD48ZnVsbC10
aXRsZT5HYXN0cm9lbnRlcm9sb2d5ICZhbXA7IEhlcGF0b2xvZ3k8L2Z1bGwtdGl0bGU+PC9hbHQt
cGVyaW9kaWNhbD48cGFnZXM+MTY3LTc1PC9wYWdlcz48dm9sdW1lPjExPC92b2x1bWU+PG51bWJl
cj4zPC9udW1iZXI+PGVkaXRpb24+MjAxNi8wNC8yMjwvZWRpdGlvbj48a2V5d29yZHM+PGtleXdv
cmQ+TWl0b2Nob25kcmlhPC9rZXl3b3JkPjxrZXl3b3JkPmRpZXQ8L2tleXdvcmQ+PGtleXdvcmQ+
ZXhlcmNpc2U8L2tleXdvcmQ+PGtleXdvcmQ+ZmF0dHkgYWNpZHM8L2tleXdvcmQ+PGtleXdvcmQ+
ZmF0dHkgbGl2ZXI8L2tleXdvcmQ+PGtleXdvcmQ+aGVwYXRpYyBzdGVhdG9zaXM8L2tleXdvcmQ+
PGtleXdvcmQ+bWl0b2Nob25kcmlhbCB0cmlmdW5jdGlvbmFsIHByb3RlaW48L2tleXdvcmQ+PGtl
eXdvcmQ+dHJpYWN5bGdseWNlcm9sPC9rZXl3b3JkPjxrZXl3b3JkPmJldGEtb3hpZGF0aW9uPC9r
ZXl3b3JkPjwva2V5d29yZHM+PGRhdGVzPjx5ZWFyPjIwMTU8L3llYXI+PHB1Yi1kYXRlcz48ZGF0
ZT5NYXI8L2RhdGU+PC9wdWItZGF0ZXM+PC9kYXRlcz48aXNibj4xNTU0LTc5MTQgKFByaW50KSYj
eEQ7MTU1NC03OTE0PC9pc2JuPjxhY2Nlc3Npb24tbnVtPjI3MDk5NTg3PC9hY2Nlc3Npb24tbnVt
Pjx1cmxzPjwvdXJscz48Y3VzdG9tMj5QTUM0ODM2NTg2PC9jdXN0b20yPjxyZW1vdGUtZGF0YWJh
c2UtcHJvdmlkZXI+TkxNPC9yZW1vdGUtZGF0YWJhc2UtcHJvdmlkZXI+PGxhbmd1YWdlPmVuZzwv
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PEVuZE5vdGU+PENpdGU+PEF1dGhvcj5Hb2xhYmk8L0F1dGhvcj48WWVhcj4yMDE2PC9ZZWFyPjxS
ZWNOdW0+Mzk2PC9SZWNOdW0+PERpc3BsYXlUZXh0PjxzdHlsZSBmYWNlPSJzdXBlcnNjcmlwdCI+
WzctOV08L3N0eWxlPjwvRGlzcGxheVRleHQ+PHJlY29yZD48cmVjLW51bWJlcj4zOTY8L3JlYy1u
dW1iZXI+PGZvcmVpZ24ta2V5cz48a2V5IGFwcD0iRU4iIGRiLWlkPSJ4djVwZTl0ZTZ4c3B6cWVw
dnpvcHB3OWt4dDU1MHN4cjkwMDUiIHRpbWVzdGFtcD0iMTQ3MTA2NDA4NiI+Mzk2PC9rZXk+PC9m
b3JlaWduLWtleXM+PHJlZi10eXBlIG5hbWU9IkpvdXJuYWwgQXJ0aWNsZSI+MTc8L3JlZi10eXBl
Pjxjb250cmlidXRvcnM+PGF1dGhvcnM+PGF1dGhvcj5Hb2xhYmksIFAuPC9hdXRob3I+PGF1dGhv
cj5Mb2NrbGVhciwgQy4gVC48L2F1dGhvcj48YXV0aG9yPkF1c3RpbiwgUC48L2F1dGhvcj48YXV0
aG9yPkFmZGhhbCwgUy48L2F1dGhvcj48YXV0aG9yPkJ5cm5zLCBNLjwvYXV0aG9yPjxhdXRob3I+
R2VyYmVyLCBMLjwvYXV0aG9yPjxhdXRob3I+WW91bm9zc2ksIFouIE0uPC9hdXRob3I+PC9hdXRo
b3JzPjwvY29udHJpYnV0b3JzPjxhdXRoLWFkZHJlc3M+UGVnYWggR29sYWJpLCBQYXRyaWNrIEF1
c3RpbiwgU29waGllIEFmZGhhbCwgTHlubiBHZXJiZXIsIFpvYmFpciBNIFlvdW5vc3NpLCBCZXR0
eSBhbmQgR3V5IEJlYXR0eSBDZW50ZXIgZm9yIEludGVncmF0ZWQgUmVzZWFyY2gsIElub3ZhIEhl
YWx0aCBTeXN0ZW0sIEZhbGxzIENodXJjaCwgVkEgMjIwNDIsIFVuaXRlZCBTdGF0ZXMuPC9hdXRo
LWFkZHJlc3M+PHRpdGxlcz48dGl0bGU+RWZmZWN0aXZlbmVzcyBvZiBleGVyY2lzZSBpbiBoZXBh
dGljIGZhdCBtb2JpbGl6YXRpb24gaW4gbm9uLWFsY29ob2xpYyBmYXR0eSBsaXZlciBkaXNlYXNl
OiBTeXN0ZW1hdGljIHJldmlldzwvdGl0bGU+PHNlY29uZGFyeS10aXRsZT5Xb3JsZCBKIEdhc3Ry
b2VudGVyb2w8L3NlY29uZGFyeS10aXRsZT48YWx0LXRpdGxlPldvcmxkIGpvdXJuYWwgb2YgZ2Fz
dHJvZW50ZXJvbG9neTwvYWx0LXRpdGxlPjwvdGl0bGVzPjxwZXJpb2RpY2FsPjxmdWxsLXRpdGxl
PldvcmxkIGpvdXJuYWwgb2YgZ2FzdHJvZW50ZXJvbG9neSA6IFdKRzwvZnVsbC10aXRsZT48YWJi
ci0xPldvcmxkIEogR2FzdHJvZW50ZXJvbDwvYWJici0xPjwvcGVyaW9kaWNhbD48cGFnZXM+NjMx
OC0yNzwvcGFnZXM+PHZvbHVtZT4yMjwvdm9sdW1lPjxudW1iZXI+Mjc8L251bWJlcj48ZWRpdGlv
bj4yMDE2LzA3LzI5PC9lZGl0aW9uPjxrZXl3b3Jkcz48a2V5d29yZD5EaWV0PC9rZXl3b3JkPjxr
ZXl3b3JkPkV4ZXJjaXNlPC9rZXl3b3JkPjxrZXl3b3JkPkZhdCBtb2JpbGl6YXRpb248L2tleXdv
cmQ+PGtleXdvcmQ+TGlmZXN0eWxlIG1vZGlmaWNhdGlvbjwva2V5d29yZD48a2V5d29yZD5Ob24t
YWxjb2hvbGljIGZhdHR5IGxpdmVyIGRpc2Vhc2U8L2tleXdvcmQ+PC9rZXl3b3Jkcz48ZGF0ZXM+
PHllYXI+MjAxNjwveWVhcj48cHViLWRhdGVzPjxkYXRlPkp1bCAyMTwvZGF0ZT48L3B1Yi1kYXRl
cz48L2RhdGVzPjxpc2JuPjEwMDctOTMyNzwvaXNibj48YWNjZXNzaW9uLW51bT4yNzQ2ODIyMDwv
YWNjZXNzaW9uLW51bT48dXJscz48L3VybHM+PGN1c3RvbTI+UE1DNDk0NTk4OTwvY3VzdG9tMj48
ZWxlY3Ryb25pYy1yZXNvdXJjZS1udW0+MTAuMzc0OC93amcudjIyLmkyNy42MzE4PC9lbGVjdHJv
bmljLXJlc291cmNlLW51bT48cmVtb3RlLWRhdGFiYXNlLXByb3ZpZGVyPk5MTTwvcmVtb3RlLWRh
dGFiYXNlLXByb3ZpZGVyPjxsYW5ndWFnZT5lbmc8L2xhbmd1YWdlPjwvcmVjb3JkPjwvQ2l0ZT48
Q2l0ZT48QXV0aG9yPkdhcmlhbmk8L0F1dGhvcj48WWVhcj4yMDE2PC9ZZWFyPjxSZWNOdW0+Mzk4
PC9SZWNOdW0+PHJlY29yZD48cmVjLW51bWJlcj4zOTg8L3JlYy1udW1iZXI+PGZvcmVpZ24ta2V5
cz48a2V5IGFwcD0iRU4iIGRiLWlkPSJ4djVwZTl0ZTZ4c3B6cWVwdnpvcHB3OWt4dDU1MHN4cjkw
MDUiIHRpbWVzdGFtcD0iMTQ3MTA3NTY5OCI+Mzk4PC9rZXk+PC9mb3JlaWduLWtleXM+PHJlZi10
eXBlIG5hbWU9IkpvdXJuYWwgQXJ0aWNsZSI+MTc8L3JlZi10eXBlPjxjb250cmlidXRvcnM+PGF1
dGhvcnM+PGF1dGhvcj5HYXJpYW5pLCBLLjwvYXV0aG9yPjxhdXRob3I+TWVuemllcywgSy4gSi48
L2F1dGhvcj48YXV0aG9yPlJ5dSwgRC48L2F1dGhvcj48YXV0aG9yPldlZ25lciwgQy4gSi48L2F1
dGhvcj48YXV0aG9yPldhbmcsIFguPC9hdXRob3I+PGF1dGhvcj5Sb3BlbGxlLCBFLiBSLjwvYXV0
aG9yPjxhdXRob3I+TW91bGxhbiwgTi48L2F1dGhvcj48YXV0aG9yPlpoYW5nLCBILjwvYXV0aG9y
PjxhdXRob3I+UGVyaW5vLCBBLjwvYXV0aG9yPjxhdXRob3I+TGVtb3MsIFYuPC9hdXRob3I+PGF1
dGhvcj5LaW0sIEIuPC9hdXRob3I+PGF1dGhvcj5QYXJrLCBZLiBLLjwvYXV0aG9yPjxhdXRob3I+
UGllcnNpZ2lsbGksIEEuPC9hdXRob3I+PGF1dGhvcj5QaGFtLCBULiBYLjwvYXV0aG9yPjxhdXRo
b3I+WWFuZywgWS48L2F1dGhvcj48YXV0aG9yPkt1LCBDLiBTLjwvYXV0aG9yPjxhdXRob3I+S29v
LCBTLiBJLjwvYXV0aG9yPjxhdXRob3I+Rm9taXRjaG92YSwgQS48L2F1dGhvcj48YXV0aG9yPkNh
bnRvLCBDLjwvYXV0aG9yPjxhdXRob3I+U2Nob29uamFucywgSy48L2F1dGhvcj48YXV0aG9yPlNh
dXZlLCBBLiBBLjwvYXV0aG9yPjxhdXRob3I+TGVlLCBKLiBZLjwvYXV0aG9yPjxhdXRob3I+QXV3
ZXJ4LCBKLjwvYXV0aG9yPjwvYXV0aG9ycz48L2NvbnRyaWJ1dG9ycz48YXV0aC1hZGRyZXNzPkxh
Ym9yYXRvcnkgb2YgSW50ZWdyYXRpdmUgYW5kIFN5c3RlbXMgUGh5c2lvbG9neSwgRWNvbGUgUG9s
eXRlY2huaXF1ZSBGZWRlcmFsZSBkZSBMYXVzYW5uZSwgTGF1c2FubmUsIFN3aXR6ZXJsYW5kLiYj
eEQ7SW50ZXJkaXNjaXBsaW5hcnkgU2Nob29sIG9mIEhlYWx0aCBTY2llbmNlcywgVW5pdmVyc2l0
eSBvZiBPdHRhd2EsIE90dGF3YSwgT250YXJpbywgQ2FuYWRhLiYjeEQ7RGVwYXJ0bWVudCBvZiBO
dXRyaXRpb25hbCBTY2llbmNlcywgVW5pdmVyc2l0eSBvZiBDb25uZWN0aWN1dCwgU3RvcnJzLCBD
VC4mI3hEO0xhYm9yYXRvcnkgb2YgTW9sZWN1bGFyIEJpb2xvZ3kgb2YgRXhlcmNpc2UsIFNjaG9v
bCBvZiBBcHBsaWVkIFNjaWVuY2UsIFVuaXZlcnNpdHkgb2YgQ2FtcGluYXMsIExpbWVpcmEsIFNh
byBQYXVsbywgQnJhemlsLiYjeEQ7TWV0YWJvbGljIFNpZ25hbGluZywgRWNvbGUgUG9seXRlY2hu
aXF1ZSBGZWRlcmFsZSBkZSBMYXVzYW5uZSwgTGF1c2FubmUsIFN3aXR6ZXJsYW5kLiYjeEQ7U2No
b29sIG9mIExpZmUgU2NpZW5jZXMsIEVjb2xlIFBvbHl0ZWNobmlxdWUgRmVkZXJhbGUgZGUgTGF1
c2FubmUsIExhdXNhbm5lLCBTd2l0emVybGFuZC4mI3hEO0luc3RpdHV0ZSBvZiBBbmltYWwgUGF0
aG9sb2d5LCBVbml2ZXJzaXR5IG9mIEJlcm4sIEJlcm4sIFN3aXR6ZXJsYW5kLiYjeEQ7TmVzdGxl
IEluc3RpdHV0ZSBvZiBIZWFsdGggU2NpZW5jZXMsIExhdXNhbm5lLCBTd2l0emVybGFuZC4mI3hE
O1dlaWxsIENvcm5lbGwgTWVkaWNhbCBDb2xsZWdlLCBOZXcgWW9yaywgTlkuPC9hdXRoLWFkZHJl
c3M+PHRpdGxlcz48dGl0bGU+RWxpY2l0aW5nIHRoZSBtaXRvY2hvbmRyaWFsIHVuZm9sZGVkIHBy
b3RlaW4gcmVzcG9uc2UgYnkgbmljb3RpbmFtaWRlIGFkZW5pbmUgZGludWNsZW90aWRlIHJlcGxl
dGlvbiByZXZlcnNlcyBmYXR0eSBsaXZlciBkaXNlYXNlIGluIG1pY2U8L3RpdGxlPjxzZWNvbmRh
cnktdGl0bGU+SGVwYXRvbG9neTwvc2Vjb25kYXJ5LXRpdGxlPjxhbHQtdGl0bGU+SGVwYXRvbG9n
eSAoQmFsdGltb3JlLCBNZC4pPC9hbHQtdGl0bGU+PC90aXRsZXM+PHBlcmlvZGljYWw+PGZ1bGwt
dGl0bGU+SGVwYXRvbG9neSAoQmFsdGltb3JlLCBNZCApPC9mdWxsLXRpdGxlPjxhYmJyLTE+SGVw
YXRvbG9neTwvYWJici0xPjwvcGVyaW9kaWNhbD48cGFnZXM+MTE5MC0yMDQ8L3BhZ2VzPjx2b2x1
bWU+NjM8L3ZvbHVtZT48bnVtYmVyPjQ8L251bWJlcj48ZWRpdGlvbj4yMDE1LzA5LzI2PC9lZGl0
aW9uPjxrZXl3b3Jkcz48a2V5d29yZD5BbmFseXNpcyBvZiBWYXJpYW5jZTwva2V5d29yZD48a2V5
d29yZD5BbmltYWxzPC9rZXl3b3JkPjxrZXl3b3JkPkFyZWEgVW5kZXIgQ3VydmU8L2tleXdvcmQ+
PGtleXdvcmQ+QmlvcHN5LCBOZWVkbGU8L2tleXdvcmQ+PGtleXdvcmQ+RGlldCwgSGlnaC1GYXQv
bWV0aG9kczwva2V5d29yZD48a2V5d29yZD5EaXNlYXNlIE1vZGVscywgQW5pbWFsPC9rZXl3b3Jk
PjxrZXl3b3JkPkZhdHR5IExpdmVyLypkcnVnIHRoZXJhcHkvbWV0YWJvbGlzbS8qcGF0aG9sb2d5
PC9rZXl3b3JkPjxrZXl3b3JkPkltbXVub2hpc3RvY2hlbWlzdHJ5PC9rZXl3b3JkPjxrZXl3b3Jk
PkxpcGlkIE1ldGFib2xpc20vZHJ1ZyBlZmZlY3RzPC9rZXl3b3JkPjxrZXl3b3JkPk1hbGU8L2tl
eXdvcmQ+PGtleXdvcmQ+TWljZTwva2V5d29yZD48a2V5d29yZD5NaWNlLCBJbmJyZWQgQzU3Qkw8
L2tleXdvcmQ+PGtleXdvcmQ+TWl0b2Nob25kcmlhL2RydWcgZWZmZWN0cy9tZXRhYm9saXNtPC9r
ZXl3b3JkPjxrZXl3b3JkPk5BRC9kcnVnIGVmZmVjdHMvKm1ldGFib2xpc208L2tleXdvcmQ+PGtl
eXdvcmQ+TmlhY2luYW1pZGUvKmFuYWxvZ3MgJmFtcDsgZGVyaXZhdGl2ZXMvcGhhcm1hY29sb2d5
PC9rZXl3b3JkPjxrZXl3b3JkPlJhbmRvbSBBbGxvY2F0aW9uPC9rZXl3b3JkPjxrZXl3b3JkPlNl
bnNpdGl2aXR5IGFuZCBTcGVjaWZpY2l0eTwva2V5d29yZD48a2V5d29yZD5UcmVhdG1lbnQgT3V0
Y29tZTwva2V5d29yZD48a2V5d29yZD5VbmZvbGRlZCBQcm90ZWluIFJlc3BvbnNlLypkcnVnIGVm
ZmVjdHM8L2tleXdvcmQ+PC9rZXl3b3Jkcz48ZGF0ZXM+PHllYXI+MjAxNjwveWVhcj48cHViLWRh
dGVzPjxkYXRlPkFwcjwvZGF0ZT48L3B1Yi1kYXRlcz48L2RhdGVzPjxpc2JuPjAyNzAtOTEzOTwv
aXNibj48YWNjZXNzaW9uLW51bT4yNjQwNDc2NTwvYWNjZXNzaW9uLW51bT48dXJscz48L3VybHM+
PGN1c3RvbTI+UE1DNDgwNTQ1MDwvY3VzdG9tMj48Y3VzdG9tNj5OSUhNUzcyNTQ5NzwvY3VzdG9t
Nj48ZWxlY3Ryb25pYy1yZXNvdXJjZS1udW0+MTAuMTAwMi9oZXAuMjgyNDU8L2VsZWN0cm9uaWMt
cmVzb3VyY2UtbnVtPjxyZW1vdGUtZGF0YWJhc2UtcHJvdmlkZXI+TkxNPC9yZW1vdGUtZGF0YWJh
c2UtcHJvdmlkZXI+PGxhbmd1YWdlPmVuZzwvbGFuZ3VhZ2U+PC9yZWNvcmQ+PC9DaXRlPjxDaXRl
PjxBdXRob3I+TmFzc2lyPC9BdXRob3I+PFllYXI+MjAxNTwvWWVhcj48UmVjTnVtPjM5OTwvUmVj
TnVtPjxyZWNvcmQ+PHJlYy1udW1iZXI+Mzk5PC9yZWMtbnVtYmVyPjxmb3JlaWduLWtleXM+PGtl
eSBhcHA9IkVOIiBkYi1pZD0ieHY1cGU5dGU2eHNwenFlcHZ6b3BwdzlreHQ1NTBzeHI5MDA1IiB0
aW1lc3RhbXA9IjE0NzEwNzU4NjciPjM5OTwva2V5PjwvZm9yZWlnbi1rZXlzPjxyZWYtdHlwZSBu
YW1lPSJKb3VybmFsIEFydGljbGUiPjE3PC9yZWYtdHlwZT48Y29udHJpYnV0b3JzPjxhdXRob3Jz
PjxhdXRob3I+TmFzc2lyLCBGLjwvYXV0aG9yPjxhdXRob3I+UmVjdG9yLCBSLiBTLjwvYXV0aG9y
PjxhdXRob3I+SGFtbW91ZCwgRy4gTS48L2F1dGhvcj48YXV0aG9yPkliZGFoLCBKLiBBLjwvYXV0
aG9yPjwvYXV0aG9ycz48L2NvbnRyaWJ1dG9ycz48YXV0aC1hZGRyZXNzPkRyIE5hc3NpciBpcyBh
biBhc3Npc3RhbnQgcmVzZWFyY2ggcHJvZmVzc29yIG9mIG1lZGljaW5lIGluIHRoZSBEaXZpc2lv
biBvZiBHYXN0cm9lbnRlcm9sb2d5IGFuZCBIZXBhdG9sb2d5IGF0IHRoZSBVbml2ZXJzaXR5IG9m
IE1pc3NvdXJpIFNjaG9vbCBvZiBNZWRpY2luZSBpbiBDb2x1bWJpYSwgTWlzc291cmkuIERyIFJl
Y3RvciBpcyBhbiBhc3Npc3RhbnQgcHJvZmVzc29yIG9mIG1lZGljaW5lIGluIHRoZSBEaXZpc2lv
biBvZiBHYXN0cm9lbnRlcm9sb2d5IGFuZCBIZXBhdG9sb2d5IGFuZCB0aGUgRGVwYXJ0bWVudCBv
ZiBOdXRyaXRpb24gYW5kIEV4ZXJjaXNlIFBoeXNpb2xvZ3kgYXQgdGhlIFVuaXZlcnNpdHkgb2Yg
TWlzc291cmkgU2Nob29sIG9mIE1lZGljaW5lOyBoZSBpcyBhbHNvIGEgcmVzZWFyY2ggaGVhbHRo
IHNjaWVudGlzdCBpbiB0aGUgUmVzZWFyY2ggU2VydmljZSBhdCB0aGUgSGFycnkgUy4gVHJ1bWFu
IE1lbW9yaWFsIFZldGVyYW5zJmFwb3M7IEhvc3BpdGFsIGluIENvbHVtYmlhLCBNaXNzb3VyaS4g
RHIgSGFtbW91ZCBpcyBhbiBhc3NvY2lhdGUgcHJvZmVzc29yIG9mIGNsaW5pY2FsIG1lZGljaW5l
IGluIHRoZSBEaXZpc2lvbiBvZiBHYXN0cm9lbnRlcm9sb2d5IGFuZCBIZXBhdG9sIG9neSBhdCB0
aGUgVW5pdmVyc2l0eSBvZiBNaXNzb3VyaSBTY2hvb2wgb2YgTWVkaWNpbmUuIERyIEliZGFoIGlz
IGEgcHJvZmVzc29yIG9mIG1lZGljaW5lIGluIHRoZSBEaXZpc2lvbiBvZiBHYXN0cm9lbnRlcm9s
b2d5IGFuZCBIZXBhdG9sb2d5IGFuZCB0aGUgRGVwYXJ0bWVudCBvZiBOdXRyaXRpb24gYW5kIEV4
ZXJjaXNlIFBoeXNpb2xvZ3kgYXQgdGhlIFVuaXZlcnNpdHkgb2YgTWlzc291cmkgU2Nob29sIG9m
IE1lZGljaW5lLCB3aGVyZSBoZSBpcyBhbHNvIHRoZSBkaXJlY3RvciBvZiB0aGUgRGl2aXNpb24g
b2YgR2FzdHJvZW50ZXJvbG9neSBhbmQgSGVwYXRvbG9neTsgaW4gYWRkaXRpb24sIGhlIGlzIGEg
cmVzZWFyY2ggaGVhbHRoIHNjaWVudGlzdCBpbiB0aGUgUmVzZWFyY2ggU2VydmljZSBhdCB0aGUg
SGFycnkgUy4gVHJ1bWFuIE1lbW9yaWFsIFZldGVyYW5zJmFwb3M7IEhvc3BpdGFsLjwvYXV0aC1h
ZGRyZXNzPjx0aXRsZXM+PHRpdGxlPlBhdGhvZ2VuZXNpcyBhbmQgUHJldmVudGlvbiBvZiBIZXBh
dGljIFN0ZWF0b3NpczwvdGl0bGU+PHNlY29uZGFyeS10aXRsZT5HYXN0cm9lbnRlcm9sIEhlcGF0
b2wgKE4gWSk8L3NlY29uZGFyeS10aXRsZT48YWx0LXRpdGxlPkdhc3Ryb2VudGVyb2xvZ3kgJmFt
cDsgaGVwYXRvbG9neTwvYWx0LXRpdGxlPjwvdGl0bGVzPjxhbHQtcGVyaW9kaWNhbD48ZnVsbC10
aXRsZT5HYXN0cm9lbnRlcm9sb2d5ICZhbXA7IEhlcGF0b2xvZ3k8L2Z1bGwtdGl0bGU+PC9hbHQt
cGVyaW9kaWNhbD48cGFnZXM+MTY3LTc1PC9wYWdlcz48dm9sdW1lPjExPC92b2x1bWU+PG51bWJl
cj4zPC9udW1iZXI+PGVkaXRpb24+MjAxNi8wNC8yMjwvZWRpdGlvbj48a2V5d29yZHM+PGtleXdv
cmQ+TWl0b2Nob25kcmlhPC9rZXl3b3JkPjxrZXl3b3JkPmRpZXQ8L2tleXdvcmQ+PGtleXdvcmQ+
ZXhlcmNpc2U8L2tleXdvcmQ+PGtleXdvcmQ+ZmF0dHkgYWNpZHM8L2tleXdvcmQ+PGtleXdvcmQ+
ZmF0dHkgbGl2ZXI8L2tleXdvcmQ+PGtleXdvcmQ+aGVwYXRpYyBzdGVhdG9zaXM8L2tleXdvcmQ+
PGtleXdvcmQ+bWl0b2Nob25kcmlhbCB0cmlmdW5jdGlvbmFsIHByb3RlaW48L2tleXdvcmQ+PGtl
eXdvcmQ+dHJpYWN5bGdseWNlcm9sPC9rZXl3b3JkPjxrZXl3b3JkPmJldGEtb3hpZGF0aW9uPC9r
ZXl3b3JkPjwva2V5d29yZHM+PGRhdGVzPjx5ZWFyPjIwMTU8L3llYXI+PHB1Yi1kYXRlcz48ZGF0
ZT5NYXI8L2RhdGU+PC9wdWItZGF0ZXM+PC9kYXRlcz48aXNibj4xNTU0LTc5MTQgKFByaW50KSYj
eEQ7MTU1NC03OTE0PC9pc2JuPjxhY2Nlc3Npb24tbnVtPjI3MDk5NTg3PC9hY2Nlc3Npb24tbnVt
Pjx1cmxzPjwvdXJscz48Y3VzdG9tMj5QTUM0ODM2NTg2PC9jdXN0b20yPjxyZW1vdGUtZGF0YWJh
c2UtcHJvdmlkZXI+TkxNPC9yZW1vdGUtZGF0YWJhc2UtcHJvdmlkZXI+PGxhbmd1YWdlPmVuZzwv
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[7-9]</w:t>
      </w:r>
      <w:r w:rsidR="00B23A3C" w:rsidRPr="005E33CE">
        <w:rPr>
          <w:rFonts w:ascii="Book Antiqua" w:hAnsi="Book Antiqua" w:cs="Times New Roman"/>
          <w:sz w:val="24"/>
          <w:szCs w:val="24"/>
        </w:rPr>
        <w:fldChar w:fldCharType="end"/>
      </w:r>
      <w:r w:rsidR="00CF31A3" w:rsidRPr="005E33CE">
        <w:rPr>
          <w:rFonts w:ascii="Book Antiqua" w:hAnsi="Book Antiqua" w:cs="Times New Roman"/>
          <w:sz w:val="24"/>
          <w:szCs w:val="24"/>
        </w:rPr>
        <w:t>.</w:t>
      </w:r>
      <w:r w:rsidR="00D51D34" w:rsidRPr="005E33CE">
        <w:rPr>
          <w:rFonts w:ascii="Book Antiqua" w:hAnsi="Book Antiqua" w:cs="Times New Roman"/>
          <w:sz w:val="24"/>
          <w:szCs w:val="24"/>
        </w:rPr>
        <w:t xml:space="preserve"> </w:t>
      </w:r>
      <w:r w:rsidR="003C771A" w:rsidRPr="005E33CE">
        <w:rPr>
          <w:rFonts w:ascii="Book Antiqua" w:hAnsi="Book Antiqua" w:cs="Times New Roman"/>
          <w:sz w:val="24"/>
          <w:szCs w:val="24"/>
        </w:rPr>
        <w:t>Therefore, a</w:t>
      </w:r>
      <w:r w:rsidR="00234C06" w:rsidRPr="005E33CE">
        <w:rPr>
          <w:rFonts w:ascii="Book Antiqua" w:hAnsi="Book Antiqua" w:cs="Times New Roman"/>
          <w:sz w:val="24"/>
          <w:szCs w:val="24"/>
        </w:rPr>
        <w:t xml:space="preserve"> pressing need for developing new</w:t>
      </w:r>
      <w:r w:rsidR="00E268CF" w:rsidRPr="005E33CE">
        <w:rPr>
          <w:rFonts w:ascii="Book Antiqua" w:hAnsi="Book Antiqua" w:cs="Times New Roman"/>
          <w:sz w:val="24"/>
          <w:szCs w:val="24"/>
        </w:rPr>
        <w:t xml:space="preserve"> novel pharmacological </w:t>
      </w:r>
      <w:proofErr w:type="gramStart"/>
      <w:r w:rsidR="00E268CF" w:rsidRPr="005E33CE">
        <w:rPr>
          <w:rFonts w:ascii="Book Antiqua" w:hAnsi="Book Antiqua" w:cs="Times New Roman"/>
          <w:sz w:val="24"/>
          <w:szCs w:val="24"/>
        </w:rPr>
        <w:t>treatments</w:t>
      </w:r>
      <w:r w:rsidR="00895056" w:rsidRPr="005E33CE">
        <w:rPr>
          <w:rFonts w:ascii="Book Antiqua" w:hAnsi="Book Antiqua" w:cs="Times New Roman"/>
          <w:sz w:val="24"/>
          <w:szCs w:val="24"/>
        </w:rPr>
        <w:t>,</w:t>
      </w:r>
      <w:proofErr w:type="gramEnd"/>
      <w:r w:rsidR="00234C06" w:rsidRPr="005E33CE">
        <w:rPr>
          <w:rFonts w:ascii="Book Antiqua" w:hAnsi="Book Antiqua" w:cs="Times New Roman"/>
          <w:sz w:val="24"/>
          <w:szCs w:val="24"/>
        </w:rPr>
        <w:t xml:space="preserve"> </w:t>
      </w:r>
      <w:r w:rsidR="00D57A83" w:rsidRPr="005E33CE">
        <w:rPr>
          <w:rFonts w:ascii="Book Antiqua" w:hAnsi="Book Antiqua" w:cs="Times New Roman"/>
          <w:sz w:val="24"/>
          <w:szCs w:val="24"/>
        </w:rPr>
        <w:t>is still remaining</w:t>
      </w:r>
      <w:r w:rsidR="00D51D34" w:rsidRPr="005E33CE">
        <w:rPr>
          <w:rFonts w:ascii="Book Antiqua" w:hAnsi="Book Antiqua" w:cs="Times New Roman"/>
          <w:sz w:val="24"/>
          <w:szCs w:val="24"/>
        </w:rPr>
        <w:t>.</w:t>
      </w:r>
      <w:r w:rsidR="00234C06" w:rsidRPr="005E33CE">
        <w:rPr>
          <w:rFonts w:ascii="Book Antiqua" w:hAnsi="Book Antiqua" w:cs="Times New Roman"/>
          <w:sz w:val="24"/>
          <w:szCs w:val="24"/>
        </w:rPr>
        <w:t xml:space="preserve"> </w:t>
      </w:r>
      <w:r w:rsidR="00CF31A3" w:rsidRPr="005E33CE">
        <w:rPr>
          <w:rFonts w:ascii="Book Antiqua" w:hAnsi="Book Antiqua" w:cs="Times New Roman"/>
          <w:sz w:val="24"/>
          <w:szCs w:val="24"/>
        </w:rPr>
        <w:t xml:space="preserve">An inclusive pharmacological approach would be one that addresses the pathogenic complexity of NAFLD. </w:t>
      </w:r>
      <w:r w:rsidR="00895056" w:rsidRPr="005E33CE">
        <w:rPr>
          <w:rFonts w:ascii="Book Antiqua" w:hAnsi="Book Antiqua" w:cs="Times New Roman"/>
          <w:sz w:val="24"/>
          <w:szCs w:val="24"/>
        </w:rPr>
        <w:t>Currently, sirtuins have been under intense investigation as a novel therapeutic target for the treatment of NAFLD.</w:t>
      </w:r>
      <w:r w:rsidR="00D57A83" w:rsidRPr="005E33CE">
        <w:rPr>
          <w:rFonts w:ascii="Book Antiqua" w:hAnsi="Book Antiqua" w:cs="Times New Roman"/>
          <w:sz w:val="24"/>
          <w:szCs w:val="24"/>
        </w:rPr>
        <w:t xml:space="preserve"> </w:t>
      </w:r>
      <w:r w:rsidR="00234C06" w:rsidRPr="005E33CE">
        <w:rPr>
          <w:rFonts w:ascii="Book Antiqua" w:hAnsi="Book Antiqua" w:cs="Times New Roman"/>
          <w:sz w:val="24"/>
          <w:szCs w:val="24"/>
        </w:rPr>
        <w:t xml:space="preserve">In this review, we summarize the current knowledge </w:t>
      </w:r>
      <w:r w:rsidR="00D57A83" w:rsidRPr="005E33CE">
        <w:rPr>
          <w:rFonts w:ascii="Book Antiqua" w:hAnsi="Book Antiqua" w:cs="Times New Roman"/>
          <w:sz w:val="24"/>
          <w:szCs w:val="24"/>
        </w:rPr>
        <w:t>on the pathophysiology of NAFLD and on the sirtuins as a potential</w:t>
      </w:r>
      <w:r w:rsidR="00905577" w:rsidRPr="005E33CE">
        <w:rPr>
          <w:rFonts w:ascii="Book Antiqua" w:hAnsi="Book Antiqua" w:cs="Times New Roman"/>
          <w:sz w:val="24"/>
          <w:szCs w:val="24"/>
        </w:rPr>
        <w:t xml:space="preserve"> target </w:t>
      </w:r>
      <w:r w:rsidR="00234C06" w:rsidRPr="005E33CE">
        <w:rPr>
          <w:rFonts w:ascii="Book Antiqua" w:hAnsi="Book Antiqua" w:cs="Times New Roman"/>
          <w:sz w:val="24"/>
          <w:szCs w:val="24"/>
        </w:rPr>
        <w:t xml:space="preserve">for the treatment of NAFLD. </w:t>
      </w:r>
    </w:p>
    <w:p w14:paraId="0D7E34E0" w14:textId="77777777" w:rsidR="005E4D9A" w:rsidRPr="005E33CE" w:rsidRDefault="005E4D9A" w:rsidP="00DE6144">
      <w:pPr>
        <w:adjustRightInd w:val="0"/>
        <w:snapToGrid w:val="0"/>
        <w:spacing w:line="360" w:lineRule="auto"/>
        <w:jc w:val="both"/>
        <w:rPr>
          <w:rFonts w:ascii="Book Antiqua" w:hAnsi="Book Antiqua" w:cs="Times New Roman"/>
          <w:sz w:val="24"/>
          <w:szCs w:val="24"/>
          <w:lang w:eastAsia="zh-CN"/>
        </w:rPr>
      </w:pPr>
    </w:p>
    <w:p w14:paraId="1AF0674B" w14:textId="77777777" w:rsidR="0037281E" w:rsidRPr="005E33CE" w:rsidRDefault="008D3A5D" w:rsidP="005E4D9A">
      <w:pPr>
        <w:pStyle w:val="ListParagraph"/>
        <w:adjustRightInd w:val="0"/>
        <w:snapToGrid w:val="0"/>
        <w:spacing w:line="360" w:lineRule="auto"/>
        <w:ind w:left="0"/>
        <w:contextualSpacing w:val="0"/>
        <w:jc w:val="both"/>
        <w:rPr>
          <w:rFonts w:ascii="Book Antiqua" w:hAnsi="Book Antiqua" w:cs="Times New Roman"/>
          <w:b/>
          <w:sz w:val="24"/>
          <w:szCs w:val="24"/>
        </w:rPr>
      </w:pPr>
      <w:r w:rsidRPr="005E33CE">
        <w:rPr>
          <w:rFonts w:ascii="Book Antiqua" w:hAnsi="Book Antiqua" w:cs="Times New Roman"/>
          <w:b/>
          <w:sz w:val="24"/>
          <w:szCs w:val="24"/>
        </w:rPr>
        <w:t>NAFLD</w:t>
      </w:r>
      <w:r w:rsidR="0037281E" w:rsidRPr="005E33CE">
        <w:rPr>
          <w:rFonts w:ascii="Book Antiqua" w:hAnsi="Book Antiqua" w:cs="Times New Roman"/>
          <w:b/>
          <w:sz w:val="24"/>
          <w:szCs w:val="24"/>
        </w:rPr>
        <w:t xml:space="preserve"> </w:t>
      </w:r>
      <w:r w:rsidR="00837B15" w:rsidRPr="005E33CE">
        <w:rPr>
          <w:rFonts w:ascii="Book Antiqua" w:hAnsi="Book Antiqua" w:cs="Times New Roman"/>
          <w:b/>
          <w:sz w:val="24"/>
          <w:szCs w:val="24"/>
        </w:rPr>
        <w:t>PATHOPHYSIOLOGY</w:t>
      </w:r>
    </w:p>
    <w:p w14:paraId="13B77533" w14:textId="4ABB73DA" w:rsidR="005548EC" w:rsidRPr="005E33CE" w:rsidRDefault="0037281E" w:rsidP="00DE6144">
      <w:pPr>
        <w:adjustRightInd w:val="0"/>
        <w:snapToGrid w:val="0"/>
        <w:spacing w:line="360" w:lineRule="auto"/>
        <w:jc w:val="both"/>
        <w:rPr>
          <w:rFonts w:ascii="Book Antiqua" w:hAnsi="Book Antiqua" w:cs="Times New Roman"/>
          <w:sz w:val="24"/>
          <w:szCs w:val="24"/>
        </w:rPr>
      </w:pPr>
      <w:r w:rsidRPr="005E33CE">
        <w:rPr>
          <w:rFonts w:ascii="Book Antiqua" w:hAnsi="Book Antiqua" w:cs="Times New Roman"/>
          <w:sz w:val="24"/>
          <w:szCs w:val="24"/>
        </w:rPr>
        <w:t>NAFLD is a spectrum of liver diseases</w:t>
      </w:r>
      <w:r w:rsidR="001E51FE" w:rsidRPr="005E33CE">
        <w:rPr>
          <w:rFonts w:ascii="Book Antiqua" w:hAnsi="Book Antiqua" w:cs="Times New Roman"/>
          <w:sz w:val="24"/>
          <w:szCs w:val="24"/>
        </w:rPr>
        <w:t xml:space="preserve"> that occur</w:t>
      </w:r>
      <w:r w:rsidR="00853C3F" w:rsidRPr="005E33CE">
        <w:rPr>
          <w:rFonts w:ascii="Book Antiqua" w:hAnsi="Book Antiqua" w:cs="Times New Roman"/>
          <w:sz w:val="24"/>
          <w:szCs w:val="24"/>
        </w:rPr>
        <w:t>s</w:t>
      </w:r>
      <w:r w:rsidRPr="005E33CE">
        <w:rPr>
          <w:rFonts w:ascii="Book Antiqua" w:hAnsi="Book Antiqua" w:cs="Times New Roman"/>
          <w:sz w:val="24"/>
          <w:szCs w:val="24"/>
        </w:rPr>
        <w:t xml:space="preserve"> </w:t>
      </w:r>
      <w:r w:rsidR="001E51FE" w:rsidRPr="005E33CE">
        <w:rPr>
          <w:rFonts w:ascii="Book Antiqua" w:hAnsi="Book Antiqua" w:cs="Times New Roman"/>
          <w:sz w:val="24"/>
          <w:szCs w:val="24"/>
        </w:rPr>
        <w:t>in the absence of excessive alcohol intake or viral infection</w:t>
      </w:r>
      <w:r w:rsidR="00853C3F" w:rsidRPr="005E33CE">
        <w:rPr>
          <w:rFonts w:ascii="Book Antiqua" w:hAnsi="Book Antiqua" w:cs="Times New Roman"/>
          <w:sz w:val="24"/>
          <w:szCs w:val="24"/>
        </w:rPr>
        <w:t>.</w:t>
      </w:r>
      <w:r w:rsidR="001E51FE" w:rsidRPr="005E33CE">
        <w:rPr>
          <w:rFonts w:ascii="Book Antiqua" w:hAnsi="Book Antiqua" w:cs="Times New Roman"/>
          <w:sz w:val="24"/>
          <w:szCs w:val="24"/>
        </w:rPr>
        <w:t xml:space="preserve"> </w:t>
      </w:r>
      <w:r w:rsidR="00853C3F" w:rsidRPr="005E33CE">
        <w:rPr>
          <w:rFonts w:ascii="Book Antiqua" w:hAnsi="Book Antiqua" w:cs="Times New Roman"/>
          <w:sz w:val="24"/>
          <w:szCs w:val="24"/>
        </w:rPr>
        <w:t>It</w:t>
      </w:r>
      <w:r w:rsidRPr="005E33CE">
        <w:rPr>
          <w:rFonts w:ascii="Book Antiqua" w:hAnsi="Book Antiqua" w:cs="Times New Roman"/>
          <w:sz w:val="24"/>
          <w:szCs w:val="24"/>
        </w:rPr>
        <w:t xml:space="preserve"> includes hepatic steatosis (&gt;</w:t>
      </w:r>
      <w:r w:rsidR="005E4D9A" w:rsidRPr="005E33CE">
        <w:rPr>
          <w:rFonts w:ascii="Book Antiqua" w:hAnsi="Book Antiqua" w:cs="Times New Roman" w:hint="eastAsia"/>
          <w:sz w:val="24"/>
          <w:szCs w:val="24"/>
          <w:lang w:eastAsia="zh-CN"/>
        </w:rPr>
        <w:t xml:space="preserve"> </w:t>
      </w:r>
      <w:r w:rsidRPr="005E33CE">
        <w:rPr>
          <w:rFonts w:ascii="Book Antiqua" w:hAnsi="Book Antiqua" w:cs="Times New Roman"/>
          <w:sz w:val="24"/>
          <w:szCs w:val="24"/>
        </w:rPr>
        <w:t>5% of fat in the liver)</w:t>
      </w:r>
      <w:r w:rsidR="00F406A2" w:rsidRPr="005E33CE">
        <w:rPr>
          <w:rFonts w:ascii="Book Antiqua" w:hAnsi="Book Antiqua" w:cs="Times New Roman"/>
          <w:sz w:val="24"/>
          <w:szCs w:val="24"/>
        </w:rPr>
        <w:t xml:space="preserve">, </w:t>
      </w:r>
      <w:r w:rsidRPr="005E33CE">
        <w:rPr>
          <w:rFonts w:ascii="Book Antiqua" w:hAnsi="Book Antiqua" w:cs="Times New Roman"/>
          <w:sz w:val="24"/>
          <w:szCs w:val="24"/>
        </w:rPr>
        <w:t xml:space="preserve">nonalcoholic steatohepatitis (NASH, fat deposit with inflammation), </w:t>
      </w:r>
      <w:proofErr w:type="gramStart"/>
      <w:r w:rsidRPr="005E33CE">
        <w:rPr>
          <w:rFonts w:ascii="Book Antiqua" w:hAnsi="Book Antiqua" w:cs="Times New Roman"/>
          <w:sz w:val="24"/>
          <w:szCs w:val="24"/>
        </w:rPr>
        <w:t>cirrhosi</w:t>
      </w:r>
      <w:r w:rsidR="005E4D9A" w:rsidRPr="005E33CE">
        <w:rPr>
          <w:rFonts w:ascii="Book Antiqua" w:hAnsi="Book Antiqua" w:cs="Times New Roman"/>
          <w:sz w:val="24"/>
          <w:szCs w:val="24"/>
        </w:rPr>
        <w:t>s and hepatocellular carcinoma</w:t>
      </w:r>
      <w:proofErr w:type="gramEnd"/>
      <w:r w:rsidR="00B23A3C" w:rsidRPr="005E33CE">
        <w:rPr>
          <w:rFonts w:ascii="Book Antiqua" w:hAnsi="Book Antiqua" w:cs="Times New Roman"/>
          <w:sz w:val="24"/>
          <w:szCs w:val="24"/>
        </w:rPr>
        <w:fldChar w:fldCharType="begin">
          <w:fldData xml:space="preserve">PEVuZE5vdGU+PENpdGU+PEF1dGhvcj5OYXNzaXI8L0F1dGhvcj48WWVhcj4yMDE1PC9ZZWFyPjxS
ZWNOdW0+Mzk5PC9SZWNOdW0+PERpc3BsYXlUZXh0PjxzdHlsZSBmYWNlPSJzdXBlcnNjcmlwdCI+
WzktMTJdPC9zdHlsZT48L0Rpc3BsYXlUZXh0PjxyZWNvcmQ+PHJlYy1udW1iZXI+Mzk5PC9yZWMt
bnVtYmVyPjxmb3JlaWduLWtleXM+PGtleSBhcHA9IkVOIiBkYi1pZD0ieHY1cGU5dGU2eHNwenFl
cHZ6b3BwdzlreHQ1NTBzeHI5MDA1IiB0aW1lc3RhbXA9IjE0NzEwNzU4NjciPjM5OTwva2V5Pjwv
Zm9yZWlnbi1rZXlzPjxyZWYtdHlwZSBuYW1lPSJKb3VybmFsIEFydGljbGUiPjE3PC9yZWYtdHlw
ZT48Y29udHJpYnV0b3JzPjxhdXRob3JzPjxhdXRob3I+TmFzc2lyLCBGLjwvYXV0aG9yPjxhdXRo
b3I+UmVjdG9yLCBSLiBTLjwvYXV0aG9yPjxhdXRob3I+SGFtbW91ZCwgRy4gTS48L2F1dGhvcj48
YXV0aG9yPkliZGFoLCBKLiBBLjwvYXV0aG9yPjwvYXV0aG9ycz48L2NvbnRyaWJ1dG9ycz48YXV0
aC1hZGRyZXNzPkRyIE5hc3NpciBpcyBhbiBhc3Npc3RhbnQgcmVzZWFyY2ggcHJvZmVzc29yIG9m
IG1lZGljaW5lIGluIHRoZSBEaXZpc2lvbiBvZiBHYXN0cm9lbnRlcm9sb2d5IGFuZCBIZXBhdG9s
b2d5IGF0IHRoZSBVbml2ZXJzaXR5IG9mIE1pc3NvdXJpIFNjaG9vbCBvZiBNZWRpY2luZSBpbiBD
b2x1bWJpYSwgTWlzc291cmkuIERyIFJlY3RvciBpcyBhbiBhc3Npc3RhbnQgcHJvZmVzc29yIG9m
IG1lZGljaW5lIGluIHRoZSBEaXZpc2lvbiBvZiBHYXN0cm9lbnRlcm9sb2d5IGFuZCBIZXBhdG9s
b2d5IGFuZCB0aGUgRGVwYXJ0bWVudCBvZiBOdXRyaXRpb24gYW5kIEV4ZXJjaXNlIFBoeXNpb2xv
Z3kgYXQgdGhlIFVuaXZlcnNpdHkgb2YgTWlzc291cmkgU2Nob29sIG9mIE1lZGljaW5lOyBoZSBp
cyBhbHNvIGEgcmVzZWFyY2ggaGVhbHRoIHNjaWVudGlzdCBpbiB0aGUgUmVzZWFyY2ggU2Vydmlj
ZSBhdCB0aGUgSGFycnkgUy4gVHJ1bWFuIE1lbW9yaWFsIFZldGVyYW5zJmFwb3M7IEhvc3BpdGFs
IGluIENvbHVtYmlhLCBNaXNzb3VyaS4gRHIgSGFtbW91ZCBpcyBhbiBhc3NvY2lhdGUgcHJvZmVz
c29yIG9mIGNsaW5pY2FsIG1lZGljaW5lIGluIHRoZSBEaXZpc2lvbiBvZiBHYXN0cm9lbnRlcm9s
b2d5IGFuZCBIZXBhdG9sIG9neSBhdCB0aGUgVW5pdmVyc2l0eSBvZiBNaXNzb3VyaSBTY2hvb2wg
b2YgTWVkaWNpbmUuIERyIEliZGFoIGlzIGEgcHJvZmVzc29yIG9mIG1lZGljaW5lIGluIHRoZSBE
aXZpc2lvbiBvZiBHYXN0cm9lbnRlcm9sb2d5IGFuZCBIZXBhdG9sb2d5IGFuZCB0aGUgRGVwYXJ0
bWVudCBvZiBOdXRyaXRpb24gYW5kIEV4ZXJjaXNlIFBoeXNpb2xvZ3kgYXQgdGhlIFVuaXZlcnNp
dHkgb2YgTWlzc291cmkgU2Nob29sIG9mIE1lZGljaW5lLCB3aGVyZSBoZSBpcyBhbHNvIHRoZSBk
aXJlY3RvciBvZiB0aGUgRGl2aXNpb24gb2YgR2FzdHJvZW50ZXJvbG9neSBhbmQgSGVwYXRvbG9n
eTsgaW4gYWRkaXRpb24sIGhlIGlzIGEgcmVzZWFyY2ggaGVhbHRoIHNjaWVudGlzdCBpbiB0aGUg
UmVzZWFyY2ggU2VydmljZSBhdCB0aGUgSGFycnkgUy4gVHJ1bWFuIE1lbW9yaWFsIFZldGVyYW5z
JmFwb3M7IEhvc3BpdGFsLjwvYXV0aC1hZGRyZXNzPjx0aXRsZXM+PHRpdGxlPlBhdGhvZ2VuZXNp
cyBhbmQgUHJldmVudGlvbiBvZiBIZXBhdGljIFN0ZWF0b3NpczwvdGl0bGU+PHNlY29uZGFyeS10
aXRsZT5HYXN0cm9lbnRlcm9sIEhlcGF0b2wgKE4gWSk8L3NlY29uZGFyeS10aXRsZT48YWx0LXRp
dGxlPkdhc3Ryb2VudGVyb2xvZ3kgJmFtcDsgaGVwYXRvbG9neTwvYWx0LXRpdGxlPjwvdGl0bGVz
PjxhbHQtcGVyaW9kaWNhbD48ZnVsbC10aXRsZT5HYXN0cm9lbnRlcm9sb2d5ICZhbXA7IEhlcGF0
b2xvZ3k8L2Z1bGwtdGl0bGU+PC9hbHQtcGVyaW9kaWNhbD48cGFnZXM+MTY3LTc1PC9wYWdlcz48
dm9sdW1lPjExPC92b2x1bWU+PG51bWJlcj4zPC9udW1iZXI+PGVkaXRpb24+MjAxNi8wNC8yMjwv
ZWRpdGlvbj48a2V5d29yZHM+PGtleXdvcmQ+TWl0b2Nob25kcmlhPC9rZXl3b3JkPjxrZXl3b3Jk
PmRpZXQ8L2tleXdvcmQ+PGtleXdvcmQ+ZXhlcmNpc2U8L2tleXdvcmQ+PGtleXdvcmQ+ZmF0dHkg
YWNpZHM8L2tleXdvcmQ+PGtleXdvcmQ+ZmF0dHkgbGl2ZXI8L2tleXdvcmQ+PGtleXdvcmQ+aGVw
YXRpYyBzdGVhdG9zaXM8L2tleXdvcmQ+PGtleXdvcmQ+bWl0b2Nob25kcmlhbCB0cmlmdW5jdGlv
bmFsIHByb3RlaW48L2tleXdvcmQ+PGtleXdvcmQ+dHJpYWN5bGdseWNlcm9sPC9rZXl3b3JkPjxr
ZXl3b3JkPmJldGEtb3hpZGF0aW9uPC9rZXl3b3JkPjwva2V5d29yZHM+PGRhdGVzPjx5ZWFyPjIw
MTU8L3llYXI+PHB1Yi1kYXRlcz48ZGF0ZT5NYXI8L2RhdGU+PC9wdWItZGF0ZXM+PC9kYXRlcz48
aXNibj4xNTU0LTc5MTQgKFByaW50KSYjeEQ7MTU1NC03OTE0PC9pc2JuPjxhY2Nlc3Npb24tbnVt
PjI3MDk5NTg3PC9hY2Nlc3Npb24tbnVtPjx1cmxzPjwvdXJscz48Y3VzdG9tMj5QTUM0ODM2NTg2
PC9jdXN0b20yPjxyZW1vdGUtZGF0YWJhc2UtcHJvdmlkZXI+TkxNPC9yZW1vdGUtZGF0YWJhc2Ut
cHJvdmlkZXI+PGxhbmd1YWdlPmVuZzwvbGFuZ3VhZ2U+PC9yZWNvcmQ+PC9DaXRlPjxDaXRlPjxB
dXRob3I+QW5zdGVlPC9BdXRob3I+PFllYXI+MjAxMzwvWWVhcj48UmVjTnVtPjQyNTwvUmVjTnVt
PjxyZWNvcmQ+PHJlYy1udW1iZXI+NDI1PC9yZWMtbnVtYmVyPjxmb3JlaWduLWtleXM+PGtleSBh
cHA9IkVOIiBkYi1pZD0ieHY1cGU5dGU2eHNwenFlcHZ6b3BwdzlreHQ1NTBzeHI5MDA1IiB0aW1l
c3RhbXA9IjE0NzEwODE2MTMiPjQyNTwva2V5PjwvZm9yZWlnbi1rZXlzPjxyZWYtdHlwZSBuYW1l
PSJKb3VybmFsIEFydGljbGUiPjE3PC9yZWYtdHlwZT48Y29udHJpYnV0b3JzPjxhdXRob3JzPjxh
dXRob3I+QW5zdGVlLCBRLiBNLjwvYXV0aG9yPjxhdXRob3I+VGFyZ2hlciwgRy48L2F1dGhvcj48
YXV0aG9yPkRheSwgQy4gUC48L2F1dGhvcj48L2F1dGhvcnM+PC9jb250cmlidXRvcnM+PGF1dGgt
YWRkcmVzcz5MaXZlciBSZXNlYXJjaCBHcm91cCwgSW5zdGl0dXRlIG9mIENlbGx1bGFyIE1lZGlj
aW5lLCBUaGUgTWVkaWNhbCBTY2hvb2wsIE5ld2Nhc3RsZSBVbml2ZXJzaXR5LCBGcmFtbGluZ3Rv
biBQbGFjZSwgTmV3Y2FzdGxlLXVwb24tVHluZSBORTIgNEhILCBVSy48L2F1dGgtYWRkcmVzcz48
dGl0bGVzPjx0aXRsZT5Qcm9ncmVzc2lvbiBvZiBOQUZMRCB0byBkaWFiZXRlcyBtZWxsaXR1cywg
Y2FyZGlvdmFzY3VsYXIgZGlzZWFzZSBvciBjaXJyaG9zaXM8L3RpdGxlPjxzZWNvbmRhcnktdGl0
bGU+TmF0IFJldiBHYXN0cm9lbnRlcm9sIEhlcGF0b2w8L3NlY29uZGFyeS10aXRsZT48YWx0LXRp
dGxlPk5hdHVyZSByZXZpZXdzLiBHYXN0cm9lbnRlcm9sb2d5ICZhbXA7IGhlcGF0b2xvZ3k8L2Fs
dC10aXRsZT48L3RpdGxlcz48cGVyaW9kaWNhbD48ZnVsbC10aXRsZT5OYXQgUmV2IEdhc3Ryb2Vu
dGVyb2wgSGVwYXRvbDwvZnVsbC10aXRsZT48YWJici0xPk5hdHVyZSByZXZpZXdzLiBHYXN0cm9l
bnRlcm9sb2d5ICZhbXA7IGhlcGF0b2xvZ3k8L2FiYnItMT48L3BlcmlvZGljYWw+PGFsdC1wZXJp
b2RpY2FsPjxmdWxsLXRpdGxlPk5hdCBSZXYgR2FzdHJvZW50ZXJvbCBIZXBhdG9sPC9mdWxsLXRp
dGxlPjxhYmJyLTE+TmF0dXJlIHJldmlld3MuIEdhc3Ryb2VudGVyb2xvZ3kgJmFtcDsgaGVwYXRv
bG9neTwvYWJici0xPjwvYWx0LXBlcmlvZGljYWw+PHBhZ2VzPjMzMC00NDwvcGFnZXM+PHZvbHVt
ZT4xMDwvdm9sdW1lPjxudW1iZXI+NjwvbnVtYmVyPjxlZGl0aW9uPjIwMTMvMDMvMjA8L2VkaXRp
b24+PGtleXdvcmRzPjxrZXl3b3JkPkNhcmNpbm9tYSwgSGVwYXRvY2VsbHVsYXIvZXBpZGVtaW9s
b2d5PC9rZXl3b3JkPjxrZXl3b3JkPkNhcmRpb3Zhc2N1bGFyIERpc2Vhc2VzLyplcGlkZW1pb2xv
Z3k8L2tleXdvcmQ+PGtleXdvcmQ+RGlhYmV0ZXMgTWVsbGl0dXMsIFR5cGUgMi8qZXBpZGVtaW9s
b2d5PC9rZXl3b3JkPjxrZXl3b3JkPipEaXNlYXNlIFByb2dyZXNzaW9uPC9rZXl3b3JkPjxrZXl3
b3JkPkZhdHR5IExpdmVyLypjb21wbGljYXRpb25zL2VwaWRlbWlvbG9neTwva2V5d29yZD48a2V5
d29yZD5IdW1hbnM8L2tleXdvcmQ+PGtleXdvcmQ+TGl2ZXIgQ2lycmhvc2lzLyplcGlkZW1pb2xv
Z3k8L2tleXdvcmQ+PGtleXdvcmQ+TGl2ZXIgTmVvcGxhc21zL2VwaWRlbWlvbG9neTwva2V5d29y
ZD48a2V5d29yZD5Ob24tYWxjb2hvbGljIEZhdHR5IExpdmVyIERpc2Vhc2U8L2tleXdvcmQ+PGtl
eXdvcmQ+UHJldmFsZW5jZTwva2V5d29yZD48a2V5d29yZD5SaXNrIEZhY3RvcnM8L2tleXdvcmQ+
PGtleXdvcmQ+U2V2ZXJpdHkgb2YgSWxsbmVzcyBJbmRleDwva2V5d29yZD48L2tleXdvcmRzPjxk
YXRlcz48eWVhcj4yMDEzPC95ZWFyPjxwdWItZGF0ZXM+PGRhdGU+SnVuPC9kYXRlPjwvcHViLWRh
dGVzPjwvZGF0ZXM+PGlzYm4+MTc1OS01MDQ1PC9pc2JuPjxhY2Nlc3Npb24tbnVtPjIzNTA3Nzk5
PC9hY2Nlc3Npb24tbnVtPjx1cmxzPjwvdXJscz48ZWxlY3Ryb25pYy1yZXNvdXJjZS1udW0+MTAu
MTAzOC9ucmdhc3Ryby4yMDEzLjQxPC9lbGVjdHJvbmljLXJlc291cmNlLW51bT48cmVtb3RlLWRh
dGFiYXNlLXByb3ZpZGVyPk5MTTwvcmVtb3RlLWRhdGFiYXNlLXByb3ZpZGVyPjxsYW5ndWFnZT5l
bmc8L2xhbmd1YWdlPjwvcmVjb3JkPjwvQ2l0ZT48Q2l0ZT48QXV0aG9yPkFsZXhhbmRlcjwvQXV0
aG9yPjxZZWFyPjIwMTM8L1llYXI+PFJlY051bT4zNzA8L1JlY051bT48cmVjb3JkPjxyZWMtbnVt
YmVyPjM3MDwvcmVjLW51bWJlcj48Zm9yZWlnbi1rZXlzPjxrZXkgYXBwPSJFTiIgZGItaWQ9Inh2
NXBlOXRlNnhzcHpxZXB2em9wcHc5a3h0NTUwc3hyOTAwNSIgdGltZXN0YW1wPSIxNDY3NDAyMDcx
Ij4zNzA8L2tleT48L2ZvcmVpZ24ta2V5cz48cmVmLXR5cGUgbmFtZT0iSm91cm5hbCBBcnRpY2xl
Ij4xNzwvcmVmLXR5cGU+PGNvbnRyaWJ1dG9ycz48YXV0aG9ycz48YXV0aG9yPkFsZXhhbmRlciwg
Si48L2F1dGhvcj48YXV0aG9yPlRvcmJlbnNvbiwgTS48L2F1dGhvcj48YXV0aG9yPld1LCBULiBU
LjwvYXV0aG9yPjxhdXRob3I+WWVoLCBNLiBNLjwvYXV0aG9yPjwvYXV0aG9ycz48L2NvbnRyaWJ1
dG9ycz48YXV0aC1hZGRyZXNzPkRpdmlzaW9uIG9mIEdhc3Ryb2VudGVyb2xvZ3ksIERlcGFydG1l
bnQgb2YgSW50ZXJuYWwgTWVkaWNpbmUsIFVuaXZlcnNpdHkgb2YgV2FzaGluZ3RvbiBTY2hvb2wg
b2YgTWVkaWNpbmUsIFNlYXR0bGUsIFdBIDk4MTk1LCBVU0EuPC9hdXRoLWFkZHJlc3M+PHRpdGxl
cz48dGl0bGU+Tm9uLWFsY29ob2xpYyBmYXR0eSBsaXZlciBkaXNlYXNlIGNvbnRyaWJ1dGVzIHRv
IGhlcGF0b2NhcmNpbm9nZW5lc2lzIGluIG5vbi1jaXJyaG90aWMgbGl2ZXI6IGEgY2xpbmljYWwg
YW5kIHBhdGhvbG9naWNhbCBzdHVkeTwvdGl0bGU+PHNlY29uZGFyeS10aXRsZT5KIEdhc3Ryb2Vu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ZXBhdG9sb2d5PC9hYmJyLTE+PC9hbHQtcGVyaW9kaWNhbD48cGFnZXM+ODQ4LTU0PC9wYWdlcz48
dm9sdW1lPjI4PC92b2x1bWU+PG51bWJlcj41PC9udW1iZXI+PGVkaXRpb24+MjAxMy8wMS8xMTwv
ZWRpdGlvbj48a2V5d29yZHM+PGtleXdvcmQ+QWRvbGVzY2VudDwva2V5d29yZD48a2V5d29yZD5B
ZHVsdDwva2V5d29yZD48a2V5d29yZD5BZ2VkPC9rZXl3b3JkPjxrZXl3b3JkPkNhcmNpbm9tYSwg
SGVwYXRvY2VsbHVsYXIvKmVwaWRlbWlvbG9neS8qZXRpb2xvZ3kvcGF0aG9sb2d5PC9rZXl3b3Jk
PjxrZXl3b3JkPkNvaG9ydCBTdHVkaWVzPC9rZXl3b3JkPjxrZXl3b3JkPkZhdHR5IExpdmVyLypj
b21wbGljYXRpb25zLyplcGlkZW1pb2xvZ3kvcGF0aG9sb2d5PC9rZXl3b3JkPjxrZXl3b3JkPkZl
bWFsZTwva2V5d29yZD48a2V5d29yZD5IdW1hbnM8L2tleXdvcmQ+PGtleXdvcmQ+TGl2ZXIvcGF0
aG9sb2d5PC9rZXl3b3JkPjxrZXl3b3JkPkxpdmVyIE5lb3BsYXNtcy8qZXBpZGVtaW9sb2d5Lypl
dGlvbG9neS9wYXRob2xvZ3k8L2tleXdvcmQ+PGtleXdvcmQ+TWFsZTwva2V5d29yZD48a2V5d29y
ZD5NaWRkbGUgQWdlZDwva2V5d29yZD48a2V5d29yZD5Ob24tYWxjb2hvbGljIEZhdHR5IExpdmVy
IERpc2Vhc2U8L2tleXdvcmQ+PGtleXdvcmQ+UHJldmFsZW5jZTwva2V5d29yZD48a2V5d29yZD5S
aXNrPC9rZXl3b3JkPjxrZXl3b3JkPlNldmVyaXR5IG9mIElsbG5lc3MgSW5kZXg8L2tleXdvcmQ+
PGtleXdvcmQ+WW91bmcgQWR1bHQ8L2tleXdvcmQ+PC9rZXl3b3Jkcz48ZGF0ZXM+PHllYXI+MjAx
MzwveWVhcj48cHViLWRhdGVzPjxkYXRlPk1heTwvZGF0ZT48L3B1Yi1kYXRlcz48L2RhdGVzPjxp
c2JuPjA4MTUtOTMxOTwvaXNibj48YWNjZXNzaW9uLW51bT4yMzMwMjAxNTwvYWNjZXNzaW9uLW51
bT48dXJscz48L3VybHM+PGVsZWN0cm9uaWMtcmVzb3VyY2UtbnVtPjEwLjExMTEvamdoLjEyMTE2
PC9lbGVjdHJvbmljLXJlc291cmNlLW51bT48cmVtb3RlLWRhdGFiYXNlLXByb3ZpZGVyPk5MTTwv
cmVtb3RlLWRhdGFiYXNlLXByb3ZpZGVyPjxsYW5ndWFnZT5lbmc8L2xhbmd1YWdlPjwvcmVjb3Jk
PjwvQ2l0ZT48Q2l0ZT48QXV0aG9yPlRvcnJlczwvQXV0aG9yPjxZZWFyPjIwMTI8L1llYXI+PFJl
Y051bT4zNzE8L1JlY051bT48cmVjb3JkPjxyZWMtbnVtYmVyPjM3MTwvcmVjLW51bWJlcj48Zm9y
ZWlnbi1rZXlzPjxrZXkgYXBwPSJFTiIgZGItaWQ9Inh2NXBlOXRlNnhzcHpxZXB2em9wcHc5a3h0
NTUwc3hyOTAwNSIgdGltZXN0YW1wPSIxNDY3NDAyMjA3Ij4zNzE8L2tleT48L2ZvcmVpZ24ta2V5
cz48cmVmLXR5cGUgbmFtZT0iSm91cm5hbCBBcnRpY2xlIj4xNzwvcmVmLXR5cGU+PGNvbnRyaWJ1
dG9ycz48YXV0aG9ycz48YXV0aG9yPlRvcnJlcywgRC4gTS48L2F1dGhvcj48YXV0aG9yPldpbGxp
YW1zLCBDLiBELjwvYXV0aG9yPjxhdXRob3I+SGFycmlzb24sIFMuIEEuPC9hdXRob3I+PC9hdXRo
b3JzPjwvY29udHJpYnV0b3JzPjxhdXRoLWFkZHJlc3M+RGl2aXNpb24gb2YgR2FzdHJvZW50ZXJv
bG9neSwgRGVwYXJ0bWVudCBvZiBNZWRpY2luZSwgV2FsdGVyIFJlZWQgTmF0aW9uYWwgTWlsaXRh
cnkgTWVkaWNhbCBDZW50ZXIsIEJldGhlc2RhLCBNRCAyMDg5MiwgVVNBLjwvYXV0aC1hZGRyZXNz
Pjx0aXRsZXM+PHRpdGxlPkZlYXR1cmVzLCBkaWFnbm9zaXMsIGFuZCB0cmVhdG1lbnQgb2Ygbm9u
YWxjb2hvbGljIGZhdHR5IGxpdmVyIGRpc2Vhc2U8L3RpdGxlPjxzZWNvbmRhcnktdGl0bGU+Q2xp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bjwvYWJici0xPjwvYWx0LXBlcmlvZGljYWw+PHBhZ2VzPjgzNy01ODwvcGFnZXM+PHZvbHVtZT4x
MDwvdm9sdW1lPjxudW1iZXI+ODwvbnVtYmVyPjxlZGl0aW9uPjIwMTIvMDMvMjc8L2VkaXRpb24+
PGtleXdvcmRzPjxrZXl3b3JkPkFudGljaG9sZXN0ZXJlbWljIEFnZW50cy90aGVyYXBldXRpYyB1
c2U8L2tleXdvcmQ+PGtleXdvcmQ+QW50aW94aWRhbnRzL3RoZXJhcGV1dGljIHVzZTwva2V5d29y
ZD48a2V5d29yZD5CaW9wc3k8L2tleXdvcmQ+PGtleXdvcmQ+Q2FyY2lub21hLCBIZXBhdG9jZWxs
dWxhci9ldGlvbG9neTwva2V5d29yZD48a2V5d29yZD5EaWV0L21ldGhvZHM8L2tleXdvcmQ+PGtl
eXdvcmQ+RmF0dHkgTGl2ZXIvY29tcGxpY2F0aW9ucy8qZGlhZ25vc2lzL3BhdGhvbG9neS8qdGhl
cmFweTwva2V5d29yZD48a2V5d29yZD5IZXBhdGljIEluc3VmZmljaWVuY3kvZXRpb2xvZ3k8L2tl
eXdvcmQ+PGtleXdvcmQ+SHVtYW5zPC9rZXl3b3JkPjxrZXl3b3JkPkxpdmVyIE5lb3BsYXNtcy9l
dGlvbG9neTwva2V5d29yZD48a2V5d29yZD5Nb3RvciBBY3Rpdml0eTwva2V5d29yZD48a2V5d29y
ZD5Ob24tYWxjb2hvbGljIEZhdHR5IExpdmVyIERpc2Vhc2U8L2tleXdvcmQ+PGtleXdvcmQ+UmFk
aW9ncmFwaHksIEFiZG9taW5hbDwva2V5d29yZD48a2V5d29yZD5Vbml0ZWQgU3RhdGVzPC9rZXl3
b3JkPjwva2V5d29yZHM+PGRhdGVzPjx5ZWFyPjIwMTI8L3llYXI+PHB1Yi1kYXRlcz48ZGF0ZT5B
dWc8L2RhdGU+PC9wdWItZGF0ZXM+PC9kYXRlcz48aXNibj4xNTQyLTM1NjU8L2lzYm4+PGFjY2Vz
c2lvbi1udW0+MjI0NDY5Mjc8L2FjY2Vzc2lvbi1udW0+PHVybHM+PC91cmxzPjxlbGVjdHJvbmlj
LXJlc291cmNlLW51bT4xMC4xMDE2L2ouY2doLjIwMTIuMDMuMDExPC9lbGVjdHJvbmljLXJlc291
cmNlLW51bT48cmVtb3RlLWRhdGFiYXNlLXByb3ZpZGVyPk5MTTwvcmVtb3RlLWRhdGFiYXNlLXBy
b3ZpZGVyPjxsYW5ndWFnZT5lbmc8L2xhbmd1YWdlPjwvcmVjb3JkPjwvQ2l0ZT48L0VuZE5vdGU+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PEVuZE5vdGU+PENpdGU+PEF1dGhvcj5OYXNzaXI8L0F1dGhvcj48WWVhcj4yMDE1PC9ZZWFyPjxS
ZWNOdW0+Mzk5PC9SZWNOdW0+PERpc3BsYXlUZXh0PjxzdHlsZSBmYWNlPSJzdXBlcnNjcmlwdCI+
WzktMTJdPC9zdHlsZT48L0Rpc3BsYXlUZXh0PjxyZWNvcmQ+PHJlYy1udW1iZXI+Mzk5PC9yZWMt
bnVtYmVyPjxmb3JlaWduLWtleXM+PGtleSBhcHA9IkVOIiBkYi1pZD0ieHY1cGU5dGU2eHNwenFl
cHZ6b3BwdzlreHQ1NTBzeHI5MDA1IiB0aW1lc3RhbXA9IjE0NzEwNzU4NjciPjM5OTwva2V5Pjwv
Zm9yZWlnbi1rZXlzPjxyZWYtdHlwZSBuYW1lPSJKb3VybmFsIEFydGljbGUiPjE3PC9yZWYtdHlw
ZT48Y29udHJpYnV0b3JzPjxhdXRob3JzPjxhdXRob3I+TmFzc2lyLCBGLjwvYXV0aG9yPjxhdXRo
b3I+UmVjdG9yLCBSLiBTLjwvYXV0aG9yPjxhdXRob3I+SGFtbW91ZCwgRy4gTS48L2F1dGhvcj48
YXV0aG9yPkliZGFoLCBKLiBBLjwvYXV0aG9yPjwvYXV0aG9ycz48L2NvbnRyaWJ1dG9ycz48YXV0
aC1hZGRyZXNzPkRyIE5hc3NpciBpcyBhbiBhc3Npc3RhbnQgcmVzZWFyY2ggcHJvZmVzc29yIG9m
IG1lZGljaW5lIGluIHRoZSBEaXZpc2lvbiBvZiBHYXN0cm9lbnRlcm9sb2d5IGFuZCBIZXBhdG9s
b2d5IGF0IHRoZSBVbml2ZXJzaXR5IG9mIE1pc3NvdXJpIFNjaG9vbCBvZiBNZWRpY2luZSBpbiBD
b2x1bWJpYSwgTWlzc291cmkuIERyIFJlY3RvciBpcyBhbiBhc3Npc3RhbnQgcHJvZmVzc29yIG9m
IG1lZGljaW5lIGluIHRoZSBEaXZpc2lvbiBvZiBHYXN0cm9lbnRlcm9sb2d5IGFuZCBIZXBhdG9s
b2d5IGFuZCB0aGUgRGVwYXJ0bWVudCBvZiBOdXRyaXRpb24gYW5kIEV4ZXJjaXNlIFBoeXNpb2xv
Z3kgYXQgdGhlIFVuaXZlcnNpdHkgb2YgTWlzc291cmkgU2Nob29sIG9mIE1lZGljaW5lOyBoZSBp
cyBhbHNvIGEgcmVzZWFyY2ggaGVhbHRoIHNjaWVudGlzdCBpbiB0aGUgUmVzZWFyY2ggU2Vydmlj
ZSBhdCB0aGUgSGFycnkgUy4gVHJ1bWFuIE1lbW9yaWFsIFZldGVyYW5zJmFwb3M7IEhvc3BpdGFs
IGluIENvbHVtYmlhLCBNaXNzb3VyaS4gRHIgSGFtbW91ZCBpcyBhbiBhc3NvY2lhdGUgcHJvZmVz
c29yIG9mIGNsaW5pY2FsIG1lZGljaW5lIGluIHRoZSBEaXZpc2lvbiBvZiBHYXN0cm9lbnRlcm9s
b2d5IGFuZCBIZXBhdG9sIG9neSBhdCB0aGUgVW5pdmVyc2l0eSBvZiBNaXNzb3VyaSBTY2hvb2wg
b2YgTWVkaWNpbmUuIERyIEliZGFoIGlzIGEgcHJvZmVzc29yIG9mIG1lZGljaW5lIGluIHRoZSBE
aXZpc2lvbiBvZiBHYXN0cm9lbnRlcm9sb2d5IGFuZCBIZXBhdG9sb2d5IGFuZCB0aGUgRGVwYXJ0
bWVudCBvZiBOdXRyaXRpb24gYW5kIEV4ZXJjaXNlIFBoeXNpb2xvZ3kgYXQgdGhlIFVuaXZlcnNp
dHkgb2YgTWlzc291cmkgU2Nob29sIG9mIE1lZGljaW5lLCB3aGVyZSBoZSBpcyBhbHNvIHRoZSBk
aXJlY3RvciBvZiB0aGUgRGl2aXNpb24gb2YgR2FzdHJvZW50ZXJvbG9neSBhbmQgSGVwYXRvbG9n
eTsgaW4gYWRkaXRpb24sIGhlIGlzIGEgcmVzZWFyY2ggaGVhbHRoIHNjaWVudGlzdCBpbiB0aGUg
UmVzZWFyY2ggU2VydmljZSBhdCB0aGUgSGFycnkgUy4gVHJ1bWFuIE1lbW9yaWFsIFZldGVyYW5z
JmFwb3M7IEhvc3BpdGFsLjwvYXV0aC1hZGRyZXNzPjx0aXRsZXM+PHRpdGxlPlBhdGhvZ2VuZXNp
cyBhbmQgUHJldmVudGlvbiBvZiBIZXBhdGljIFN0ZWF0b3NpczwvdGl0bGU+PHNlY29uZGFyeS10
aXRsZT5HYXN0cm9lbnRlcm9sIEhlcGF0b2wgKE4gWSk8L3NlY29uZGFyeS10aXRsZT48YWx0LXRp
dGxlPkdhc3Ryb2VudGVyb2xvZ3kgJmFtcDsgaGVwYXRvbG9neTwvYWx0LXRpdGxlPjwvdGl0bGVz
PjxhbHQtcGVyaW9kaWNhbD48ZnVsbC10aXRsZT5HYXN0cm9lbnRlcm9sb2d5ICZhbXA7IEhlcGF0
b2xvZ3k8L2Z1bGwtdGl0bGU+PC9hbHQtcGVyaW9kaWNhbD48cGFnZXM+MTY3LTc1PC9wYWdlcz48
dm9sdW1lPjExPC92b2x1bWU+PG51bWJlcj4zPC9udW1iZXI+PGVkaXRpb24+MjAxNi8wNC8yMjwv
ZWRpdGlvbj48a2V5d29yZHM+PGtleXdvcmQ+TWl0b2Nob25kcmlhPC9rZXl3b3JkPjxrZXl3b3Jk
PmRpZXQ8L2tleXdvcmQ+PGtleXdvcmQ+ZXhlcmNpc2U8L2tleXdvcmQ+PGtleXdvcmQ+ZmF0dHkg
YWNpZHM8L2tleXdvcmQ+PGtleXdvcmQ+ZmF0dHkgbGl2ZXI8L2tleXdvcmQ+PGtleXdvcmQ+aGVw
YXRpYyBzdGVhdG9zaXM8L2tleXdvcmQ+PGtleXdvcmQ+bWl0b2Nob25kcmlhbCB0cmlmdW5jdGlv
bmFsIHByb3RlaW48L2tleXdvcmQ+PGtleXdvcmQ+dHJpYWN5bGdseWNlcm9sPC9rZXl3b3JkPjxr
ZXl3b3JkPmJldGEtb3hpZGF0aW9uPC9rZXl3b3JkPjwva2V5d29yZHM+PGRhdGVzPjx5ZWFyPjIw
MTU8L3llYXI+PHB1Yi1kYXRlcz48ZGF0ZT5NYXI8L2RhdGU+PC9wdWItZGF0ZXM+PC9kYXRlcz48
aXNibj4xNTU0LTc5MTQgKFByaW50KSYjeEQ7MTU1NC03OTE0PC9pc2JuPjxhY2Nlc3Npb24tbnVt
PjI3MDk5NTg3PC9hY2Nlc3Npb24tbnVtPjx1cmxzPjwvdXJscz48Y3VzdG9tMj5QTUM0ODM2NTg2
PC9jdXN0b20yPjxyZW1vdGUtZGF0YWJhc2UtcHJvdmlkZXI+TkxNPC9yZW1vdGUtZGF0YWJhc2Ut
cHJvdmlkZXI+PGxhbmd1YWdlPmVuZzwvbGFuZ3VhZ2U+PC9yZWNvcmQ+PC9DaXRlPjxDaXRlPjxB
dXRob3I+QW5zdGVlPC9BdXRob3I+PFllYXI+MjAxMzwvWWVhcj48UmVjTnVtPjQyNTwvUmVjTnVt
PjxyZWNvcmQ+PHJlYy1udW1iZXI+NDI1PC9yZWMtbnVtYmVyPjxmb3JlaWduLWtleXM+PGtleSBh
cHA9IkVOIiBkYi1pZD0ieHY1cGU5dGU2eHNwenFlcHZ6b3BwdzlreHQ1NTBzeHI5MDA1IiB0aW1l
c3RhbXA9IjE0NzEwODE2MTMiPjQyNTwva2V5PjwvZm9yZWlnbi1rZXlzPjxyZWYtdHlwZSBuYW1l
PSJKb3VybmFsIEFydGljbGUiPjE3PC9yZWYtdHlwZT48Y29udHJpYnV0b3JzPjxhdXRob3JzPjxh
dXRob3I+QW5zdGVlLCBRLiBNLjwvYXV0aG9yPjxhdXRob3I+VGFyZ2hlciwgRy48L2F1dGhvcj48
YXV0aG9yPkRheSwgQy4gUC48L2F1dGhvcj48L2F1dGhvcnM+PC9jb250cmlidXRvcnM+PGF1dGgt
YWRkcmVzcz5MaXZlciBSZXNlYXJjaCBHcm91cCwgSW5zdGl0dXRlIG9mIENlbGx1bGFyIE1lZGlj
aW5lLCBUaGUgTWVkaWNhbCBTY2hvb2wsIE5ld2Nhc3RsZSBVbml2ZXJzaXR5LCBGcmFtbGluZ3Rv
biBQbGFjZSwgTmV3Y2FzdGxlLXVwb24tVHluZSBORTIgNEhILCBVSy48L2F1dGgtYWRkcmVzcz48
dGl0bGVzPjx0aXRsZT5Qcm9ncmVzc2lvbiBvZiBOQUZMRCB0byBkaWFiZXRlcyBtZWxsaXR1cywg
Y2FyZGlvdmFzY3VsYXIgZGlzZWFzZSBvciBjaXJyaG9zaXM8L3RpdGxlPjxzZWNvbmRhcnktdGl0
bGU+TmF0IFJldiBHYXN0cm9lbnRlcm9sIEhlcGF0b2w8L3NlY29uZGFyeS10aXRsZT48YWx0LXRp
dGxlPk5hdHVyZSByZXZpZXdzLiBHYXN0cm9lbnRlcm9sb2d5ICZhbXA7IGhlcGF0b2xvZ3k8L2Fs
dC10aXRsZT48L3RpdGxlcz48cGVyaW9kaWNhbD48ZnVsbC10aXRsZT5OYXQgUmV2IEdhc3Ryb2Vu
dGVyb2wgSGVwYXRvbDwvZnVsbC10aXRsZT48YWJici0xPk5hdHVyZSByZXZpZXdzLiBHYXN0cm9l
bnRlcm9sb2d5ICZhbXA7IGhlcGF0b2xvZ3k8L2FiYnItMT48L3BlcmlvZGljYWw+PGFsdC1wZXJp
b2RpY2FsPjxmdWxsLXRpdGxlPk5hdCBSZXYgR2FzdHJvZW50ZXJvbCBIZXBhdG9sPC9mdWxsLXRp
dGxlPjxhYmJyLTE+TmF0dXJlIHJldmlld3MuIEdhc3Ryb2VudGVyb2xvZ3kgJmFtcDsgaGVwYXRv
bG9neTwvYWJici0xPjwvYWx0LXBlcmlvZGljYWw+PHBhZ2VzPjMzMC00NDwvcGFnZXM+PHZvbHVt
ZT4xMDwvdm9sdW1lPjxudW1iZXI+NjwvbnVtYmVyPjxlZGl0aW9uPjIwMTMvMDMvMjA8L2VkaXRp
b24+PGtleXdvcmRzPjxrZXl3b3JkPkNhcmNpbm9tYSwgSGVwYXRvY2VsbHVsYXIvZXBpZGVtaW9s
b2d5PC9rZXl3b3JkPjxrZXl3b3JkPkNhcmRpb3Zhc2N1bGFyIERpc2Vhc2VzLyplcGlkZW1pb2xv
Z3k8L2tleXdvcmQ+PGtleXdvcmQ+RGlhYmV0ZXMgTWVsbGl0dXMsIFR5cGUgMi8qZXBpZGVtaW9s
b2d5PC9rZXl3b3JkPjxrZXl3b3JkPipEaXNlYXNlIFByb2dyZXNzaW9uPC9rZXl3b3JkPjxrZXl3
b3JkPkZhdHR5IExpdmVyLypjb21wbGljYXRpb25zL2VwaWRlbWlvbG9neTwva2V5d29yZD48a2V5
d29yZD5IdW1hbnM8L2tleXdvcmQ+PGtleXdvcmQ+TGl2ZXIgQ2lycmhvc2lzLyplcGlkZW1pb2xv
Z3k8L2tleXdvcmQ+PGtleXdvcmQ+TGl2ZXIgTmVvcGxhc21zL2VwaWRlbWlvbG9neTwva2V5d29y
ZD48a2V5d29yZD5Ob24tYWxjb2hvbGljIEZhdHR5IExpdmVyIERpc2Vhc2U8L2tleXdvcmQ+PGtl
eXdvcmQ+UHJldmFsZW5jZTwva2V5d29yZD48a2V5d29yZD5SaXNrIEZhY3RvcnM8L2tleXdvcmQ+
PGtleXdvcmQ+U2V2ZXJpdHkgb2YgSWxsbmVzcyBJbmRleDwva2V5d29yZD48L2tleXdvcmRzPjxk
YXRlcz48eWVhcj4yMDEzPC95ZWFyPjxwdWItZGF0ZXM+PGRhdGU+SnVuPC9kYXRlPjwvcHViLWRh
dGVzPjwvZGF0ZXM+PGlzYm4+MTc1OS01MDQ1PC9pc2JuPjxhY2Nlc3Npb24tbnVtPjIzNTA3Nzk5
PC9hY2Nlc3Npb24tbnVtPjx1cmxzPjwvdXJscz48ZWxlY3Ryb25pYy1yZXNvdXJjZS1udW0+MTAu
MTAzOC9ucmdhc3Ryby4yMDEzLjQxPC9lbGVjdHJvbmljLXJlc291cmNlLW51bT48cmVtb3RlLWRh
dGFiYXNlLXByb3ZpZGVyPk5MTTwvcmVtb3RlLWRhdGFiYXNlLXByb3ZpZGVyPjxsYW5ndWFnZT5l
bmc8L2xhbmd1YWdlPjwvcmVjb3JkPjwvQ2l0ZT48Q2l0ZT48QXV0aG9yPkFsZXhhbmRlcjwvQXV0
aG9yPjxZZWFyPjIwMTM8L1llYXI+PFJlY051bT4zNzA8L1JlY051bT48cmVjb3JkPjxyZWMtbnVt
YmVyPjM3MDwvcmVjLW51bWJlcj48Zm9yZWlnbi1rZXlzPjxrZXkgYXBwPSJFTiIgZGItaWQ9Inh2
NXBlOXRlNnhzcHpxZXB2em9wcHc5a3h0NTUwc3hyOTAwNSIgdGltZXN0YW1wPSIxNDY3NDAyMDcx
Ij4zNzA8L2tleT48L2ZvcmVpZ24ta2V5cz48cmVmLXR5cGUgbmFtZT0iSm91cm5hbCBBcnRpY2xl
Ij4xNzwvcmVmLXR5cGU+PGNvbnRyaWJ1dG9ycz48YXV0aG9ycz48YXV0aG9yPkFsZXhhbmRlciwg
Si48L2F1dGhvcj48YXV0aG9yPlRvcmJlbnNvbiwgTS48L2F1dGhvcj48YXV0aG9yPld1LCBULiBU
LjwvYXV0aG9yPjxhdXRob3I+WWVoLCBNLiBNLjwvYXV0aG9yPjwvYXV0aG9ycz48L2NvbnRyaWJ1
dG9ycz48YXV0aC1hZGRyZXNzPkRpdmlzaW9uIG9mIEdhc3Ryb2VudGVyb2xvZ3ksIERlcGFydG1l
bnQgb2YgSW50ZXJuYWwgTWVkaWNpbmUsIFVuaXZlcnNpdHkgb2YgV2FzaGluZ3RvbiBTY2hvb2wg
b2YgTWVkaWNpbmUsIFNlYXR0bGUsIFdBIDk4MTk1LCBVU0EuPC9hdXRoLWFkZHJlc3M+PHRpdGxl
cz48dGl0bGU+Tm9uLWFsY29ob2xpYyBmYXR0eSBsaXZlciBkaXNlYXNlIGNvbnRyaWJ1dGVzIHRv
IGhlcGF0b2NhcmNpbm9nZW5lc2lzIGluIG5vbi1jaXJyaG90aWMgbGl2ZXI6IGEgY2xpbmljYWwg
YW5kIHBhdGhvbG9naWNhbCBzdHVkeTwvdGl0bGU+PHNlY29uZGFyeS10aXRsZT5KIEdhc3Ryb2Vu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ZXBhdG9sb2d5PC9hYmJyLTE+PC9hbHQtcGVyaW9kaWNhbD48cGFnZXM+ODQ4LTU0PC9wYWdlcz48
dm9sdW1lPjI4PC92b2x1bWU+PG51bWJlcj41PC9udW1iZXI+PGVkaXRpb24+MjAxMy8wMS8xMTwv
ZWRpdGlvbj48a2V5d29yZHM+PGtleXdvcmQ+QWRvbGVzY2VudDwva2V5d29yZD48a2V5d29yZD5B
ZHVsdDwva2V5d29yZD48a2V5d29yZD5BZ2VkPC9rZXl3b3JkPjxrZXl3b3JkPkNhcmNpbm9tYSwg
SGVwYXRvY2VsbHVsYXIvKmVwaWRlbWlvbG9neS8qZXRpb2xvZ3kvcGF0aG9sb2d5PC9rZXl3b3Jk
PjxrZXl3b3JkPkNvaG9ydCBTdHVkaWVzPC9rZXl3b3JkPjxrZXl3b3JkPkZhdHR5IExpdmVyLypj
b21wbGljYXRpb25zLyplcGlkZW1pb2xvZ3kvcGF0aG9sb2d5PC9rZXl3b3JkPjxrZXl3b3JkPkZl
bWFsZTwva2V5d29yZD48a2V5d29yZD5IdW1hbnM8L2tleXdvcmQ+PGtleXdvcmQ+TGl2ZXIvcGF0
aG9sb2d5PC9rZXl3b3JkPjxrZXl3b3JkPkxpdmVyIE5lb3BsYXNtcy8qZXBpZGVtaW9sb2d5Lypl
dGlvbG9neS9wYXRob2xvZ3k8L2tleXdvcmQ+PGtleXdvcmQ+TWFsZTwva2V5d29yZD48a2V5d29y
ZD5NaWRkbGUgQWdlZDwva2V5d29yZD48a2V5d29yZD5Ob24tYWxjb2hvbGljIEZhdHR5IExpdmVy
IERpc2Vhc2U8L2tleXdvcmQ+PGtleXdvcmQ+UHJldmFsZW5jZTwva2V5d29yZD48a2V5d29yZD5S
aXNrPC9rZXl3b3JkPjxrZXl3b3JkPlNldmVyaXR5IG9mIElsbG5lc3MgSW5kZXg8L2tleXdvcmQ+
PGtleXdvcmQ+WW91bmcgQWR1bHQ8L2tleXdvcmQ+PC9rZXl3b3Jkcz48ZGF0ZXM+PHllYXI+MjAx
MzwveWVhcj48cHViLWRhdGVzPjxkYXRlPk1heTwvZGF0ZT48L3B1Yi1kYXRlcz48L2RhdGVzPjxp
c2JuPjA4MTUtOTMxOTwvaXNibj48YWNjZXNzaW9uLW51bT4yMzMwMjAxNTwvYWNjZXNzaW9uLW51
bT48dXJscz48L3VybHM+PGVsZWN0cm9uaWMtcmVzb3VyY2UtbnVtPjEwLjExMTEvamdoLjEyMTE2
PC9lbGVjdHJvbmljLXJlc291cmNlLW51bT48cmVtb3RlLWRhdGFiYXNlLXByb3ZpZGVyPk5MTTwv
cmVtb3RlLWRhdGFiYXNlLXByb3ZpZGVyPjxsYW5ndWFnZT5lbmc8L2xhbmd1YWdlPjwvcmVjb3Jk
PjwvQ2l0ZT48Q2l0ZT48QXV0aG9yPlRvcnJlczwvQXV0aG9yPjxZZWFyPjIwMTI8L1llYXI+PFJl
Y051bT4zNzE8L1JlY051bT48cmVjb3JkPjxyZWMtbnVtYmVyPjM3MTwvcmVjLW51bWJlcj48Zm9y
ZWlnbi1rZXlzPjxrZXkgYXBwPSJFTiIgZGItaWQ9Inh2NXBlOXRlNnhzcHpxZXB2em9wcHc5a3h0
NTUwc3hyOTAwNSIgdGltZXN0YW1wPSIxNDY3NDAyMjA3Ij4zNzE8L2tleT48L2ZvcmVpZ24ta2V5
cz48cmVmLXR5cGUgbmFtZT0iSm91cm5hbCBBcnRpY2xlIj4xNzwvcmVmLXR5cGU+PGNvbnRyaWJ1
dG9ycz48YXV0aG9ycz48YXV0aG9yPlRvcnJlcywgRC4gTS48L2F1dGhvcj48YXV0aG9yPldpbGxp
YW1zLCBDLiBELjwvYXV0aG9yPjxhdXRob3I+SGFycmlzb24sIFMuIEEuPC9hdXRob3I+PC9hdXRo
b3JzPjwvY29udHJpYnV0b3JzPjxhdXRoLWFkZHJlc3M+RGl2aXNpb24gb2YgR2FzdHJvZW50ZXJv
bG9neSwgRGVwYXJ0bWVudCBvZiBNZWRpY2luZSwgV2FsdGVyIFJlZWQgTmF0aW9uYWwgTWlsaXRh
cnkgTWVkaWNhbCBDZW50ZXIsIEJldGhlc2RhLCBNRCAyMDg5MiwgVVNBLjwvYXV0aC1hZGRyZXNz
Pjx0aXRsZXM+PHRpdGxlPkZlYXR1cmVzLCBkaWFnbm9zaXMsIGFuZCB0cmVhdG1lbnQgb2Ygbm9u
YWxjb2hvbGljIGZhdHR5IGxpdmVyIGRpc2Vhc2U8L3RpdGxlPjxzZWNvbmRhcnktdGl0bGU+Q2xp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bjwvYWJici0xPjwvYWx0LXBlcmlvZGljYWw+PHBhZ2VzPjgzNy01ODwvcGFnZXM+PHZvbHVtZT4x
MDwvdm9sdW1lPjxudW1iZXI+ODwvbnVtYmVyPjxlZGl0aW9uPjIwMTIvMDMvMjc8L2VkaXRpb24+
PGtleXdvcmRzPjxrZXl3b3JkPkFudGljaG9sZXN0ZXJlbWljIEFnZW50cy90aGVyYXBldXRpYyB1
c2U8L2tleXdvcmQ+PGtleXdvcmQ+QW50aW94aWRhbnRzL3RoZXJhcGV1dGljIHVzZTwva2V5d29y
ZD48a2V5d29yZD5CaW9wc3k8L2tleXdvcmQ+PGtleXdvcmQ+Q2FyY2lub21hLCBIZXBhdG9jZWxs
dWxhci9ldGlvbG9neTwva2V5d29yZD48a2V5d29yZD5EaWV0L21ldGhvZHM8L2tleXdvcmQ+PGtl
eXdvcmQ+RmF0dHkgTGl2ZXIvY29tcGxpY2F0aW9ucy8qZGlhZ25vc2lzL3BhdGhvbG9neS8qdGhl
cmFweTwva2V5d29yZD48a2V5d29yZD5IZXBhdGljIEluc3VmZmljaWVuY3kvZXRpb2xvZ3k8L2tl
eXdvcmQ+PGtleXdvcmQ+SHVtYW5zPC9rZXl3b3JkPjxrZXl3b3JkPkxpdmVyIE5lb3BsYXNtcy9l
dGlvbG9neTwva2V5d29yZD48a2V5d29yZD5Nb3RvciBBY3Rpdml0eTwva2V5d29yZD48a2V5d29y
ZD5Ob24tYWxjb2hvbGljIEZhdHR5IExpdmVyIERpc2Vhc2U8L2tleXdvcmQ+PGtleXdvcmQ+UmFk
aW9ncmFwaHksIEFiZG9taW5hbDwva2V5d29yZD48a2V5d29yZD5Vbml0ZWQgU3RhdGVzPC9rZXl3
b3JkPjwva2V5d29yZHM+PGRhdGVzPjx5ZWFyPjIwMTI8L3llYXI+PHB1Yi1kYXRlcz48ZGF0ZT5B
dWc8L2RhdGU+PC9wdWItZGF0ZXM+PC9kYXRlcz48aXNibj4xNTQyLTM1NjU8L2lzYm4+PGFjY2Vz
c2lvbi1udW0+MjI0NDY5Mjc8L2FjY2Vzc2lvbi1udW0+PHVybHM+PC91cmxzPjxlbGVjdHJvbmlj
LXJlc291cmNlLW51bT4xMC4xMDE2L2ouY2doLjIwMTIuMDMuMDExPC9lbGVjdHJvbmljLXJlc291
cmNlLW51bT48cmVtb3RlLWRhdGFiYXNlLXByb3ZpZGVyPk5MTTwvcmVtb3RlLWRhdGFiYXNlLXBy
b3ZpZGVyPjxsYW5ndWFnZT5lbmc8L2xhbmd1YWdlPjwvcmVjb3JkPjwvQ2l0ZT48L0VuZE5vdGU+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[9-12]</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 xml:space="preserve">. NAFLD is currently the most </w:t>
      </w:r>
      <w:r w:rsidR="007C1A02" w:rsidRPr="005E33CE">
        <w:rPr>
          <w:rFonts w:ascii="Book Antiqua" w:hAnsi="Book Antiqua" w:cs="Times New Roman"/>
          <w:sz w:val="24"/>
          <w:szCs w:val="24"/>
        </w:rPr>
        <w:t>widespread</w:t>
      </w:r>
      <w:r w:rsidRPr="005E33CE">
        <w:rPr>
          <w:rFonts w:ascii="Book Antiqua" w:hAnsi="Book Antiqua" w:cs="Times New Roman"/>
          <w:sz w:val="24"/>
          <w:szCs w:val="24"/>
        </w:rPr>
        <w:t xml:space="preserve"> form of liver disease affecting 10</w:t>
      </w:r>
      <w:r w:rsidR="005E4D9A" w:rsidRPr="005E33CE">
        <w:rPr>
          <w:rFonts w:ascii="Book Antiqua" w:hAnsi="Book Antiqua" w:cs="Times New Roman" w:hint="eastAsia"/>
          <w:sz w:val="24"/>
          <w:szCs w:val="24"/>
          <w:lang w:eastAsia="zh-CN"/>
        </w:rPr>
        <w:t>%</w:t>
      </w:r>
      <w:r w:rsidRPr="005E33CE">
        <w:rPr>
          <w:rFonts w:ascii="Book Antiqua" w:hAnsi="Book Antiqua" w:cs="Times New Roman"/>
          <w:sz w:val="24"/>
          <w:szCs w:val="24"/>
        </w:rPr>
        <w:t xml:space="preserve">-30% of all ages from childhood to adult population, and is </w:t>
      </w:r>
      <w:r w:rsidR="00CF31A3" w:rsidRPr="005E33CE">
        <w:rPr>
          <w:rFonts w:ascii="Book Antiqua" w:hAnsi="Book Antiqua" w:cs="Times New Roman"/>
          <w:sz w:val="24"/>
          <w:szCs w:val="24"/>
        </w:rPr>
        <w:t>predicted</w:t>
      </w:r>
      <w:r w:rsidRPr="005E33CE">
        <w:rPr>
          <w:rFonts w:ascii="Book Antiqua" w:hAnsi="Book Antiqua" w:cs="Times New Roman"/>
          <w:sz w:val="24"/>
          <w:szCs w:val="24"/>
        </w:rPr>
        <w:t xml:space="preserve"> to be the leading cause of liver pathology and liver failure in the c</w:t>
      </w:r>
      <w:r w:rsidR="007C1A02" w:rsidRPr="005E33CE">
        <w:rPr>
          <w:rFonts w:ascii="Book Antiqua" w:hAnsi="Book Antiqua" w:cs="Times New Roman"/>
          <w:sz w:val="24"/>
          <w:szCs w:val="24"/>
        </w:rPr>
        <w:t>oming years</w:t>
      </w:r>
      <w:r w:rsidR="00B23A3C" w:rsidRPr="005E33CE">
        <w:rPr>
          <w:rFonts w:ascii="Book Antiqua" w:hAnsi="Book Antiqua" w:cs="Times New Roman"/>
          <w:sz w:val="24"/>
          <w:szCs w:val="24"/>
        </w:rPr>
        <w:fldChar w:fldCharType="begin">
          <w:fldData xml:space="preserve">PEVuZE5vdGU+PENpdGU+PEF1dGhvcj5UZW1wbGU8L0F1dGhvcj48WWVhcj4yMDE2PC9ZZWFyPjxS
ZWNOdW0+MzY4PC9SZWNOdW0+PERpc3BsYXlUZXh0PjxzdHlsZSBmYWNlPSJzdXBlcnNjcmlwdCI+
WzEzLCAxNF08L3N0eWxlPjwvRGlzcGxheVRleHQ+PHJlY29yZD48cmVjLW51bWJlcj4zNjg8L3Jl
Yy1udW1iZXI+PGZvcmVpZ24ta2V5cz48a2V5IGFwcD0iRU4iIGRiLWlkPSJ4djVwZTl0ZTZ4c3B6
cWVwdnpvcHB3OWt4dDU1MHN4cjkwMDUiIHRpbWVzdGFtcD0iMTQ2NzQwMTU0NiI+MzY4PC9rZXk+
PC9mb3JlaWduLWtleXM+PHJlZi10eXBlIG5hbWU9IkpvdXJuYWwgQXJ0aWNsZSI+MTc8L3JlZi10
eXBlPjxjb250cmlidXRvcnM+PGF1dGhvcnM+PGF1dGhvcj5UZW1wbGUsIEouIEwuPC9hdXRob3I+
PGF1dGhvcj5Db3JkZXJvLCBQLjwvYXV0aG9yPjxhdXRob3I+TGksIEouPC9hdXRob3I+PGF1dGhv
cj5OZ3V5ZW4sIFYuPC9hdXRob3I+PGF1dGhvcj5PYmVuLCBKLiBBLjwvYXV0aG9yPjwvYXV0aG9y
cz48L2NvbnRyaWJ1dG9ycz48YXV0aC1hZGRyZXNzPkZhY3VsdHkgb2YgTGlmZSBTY2llbmNlcyBh
bmQgTWVkaWNpbmUsIEtpbmcmYXBvcztzIENvbGxlZ2UgTG9uZG9uLCBTdHJhbmQsIExvbmRvbiBX
QzJSIDJMUywgVUsuIGpvbmF0aGFuLnRlbXBsZUBrY2wuYWMudWsuJiN4RDtJbnN0aXR1dGUgZm9y
IExpdmVyIGFuZCBEaWdlc3RpdmUgSGVhbHRoLCBVbml2ZXJzaXR5IENvbGxlZ2UgTG9uZG9uLCBS
b3dsYW5kIEhpbGwgU3RyZWV0LCBMb25kb24gTlczIDJQRiwgVUsuIHBhdWwuc2FuY2hlekB1Y2wu
YWMudWsuJiN4RDtJbnN0aXR1dGUgZm9yIExpdmVyIGFuZCBEaWdlc3RpdmUgSGVhbHRoLCBVbml2
ZXJzaXR5IENvbGxlZ2UgTG9uZG9uLCBSb3dsYW5kIEhpbGwgU3RyZWV0LCBMb25kb24gTlczIDJQ
RiwgVUsuIGppYXdlaS5saS4xMEB1Y2wuYWMudWsuJiN4RDtJbnN0aXR1dGUgZm9yIExpdmVyIGFu
ZCBEaWdlc3RpdmUgSGVhbHRoLCBVbml2ZXJzaXR5IENvbGxlZ2UgTG9uZG9uLCBSb3dsYW5kIEhp
bGwgU3RyZWV0LCBMb25kb24gTlczIDJQRiwgVUsuIHYubmd1eWVuQHVjbC5hYy51ay4mI3hEO0lu
c3RpdHV0ZSBmb3IgTGl2ZXIgYW5kIERpZ2VzdGl2ZSBIZWFsdGgsIFVuaXZlcnNpdHkgQ29sbGVn
ZSBMb25kb24sIFJvd2xhbmQgSGlsbCBTdHJlZXQsIExvbmRvbiBOVzMgMlBGLCBVSy4gai5vYmVu
QHVjbC5hYy51ay4mI3hEO0RlcGFydG1lbnQgb2YgR2FzdHJvZW50ZXJvbG9neSBhbmQgSGVwYXRv
bG9neSwgR3V5JmFwb3M7cyBhbmQgU3QgVGhvbWFzJmFwb3M7IEhvc3BpdGFsLCBOSFMgRm91bmRh
dGlvbiBUcnVzdCwgV2VzdG1pbnN0ZXIgQnJpZGdlIFJkLiwgTG9uZG9uIFNFMSA3RUgsIFVLLiBq
Lm9iZW5AdWNsLmFjLnVrLjwvYXV0aC1hZGRyZXNzPjx0aXRsZXM+PHRpdGxlPkEgR3VpZGUgdG8g
Tm9uLUFsY29ob2xpYyBGYXR0eSBMaXZlciBEaXNlYXNlIGluIENoaWxkaG9vZCBhbmQgQWRvbGVz
Y2VuY2U8L3RpdGxlPjxzZWNvbmRhcnktdGl0bGU+SW50IEogTW9sIFNjaTwvc2Vjb25kYXJ5LXRp
dGxlPjxhbHQtdGl0bGU+SW50ZXJuYXRpb25hbCBqb3VybmFsIG9mIG1vbGVjdWxhciBzY2llbmNl
czwvYWx0LXRpdGxlPjwvdGl0bGVzPjxwZXJpb2RpY2FsPjxmdWxsLXRpdGxlPkludGVybmF0aW9u
YWwgam91cm5hbCBvZiBtb2xlY3VsYXIgc2NpZW5jZXM8L2Z1bGwtdGl0bGU+PGFiYnItMT5JbnQg
SiBNb2wgU2NpPC9hYmJyLTE+PC9wZXJpb2RpY2FsPjxhbHQtcGVyaW9kaWNhbD48ZnVsbC10aXRs
ZT5JbnRlcm5hdGlvbmFsIGpvdXJuYWwgb2YgbW9sZWN1bGFyIHNjaWVuY2VzPC9mdWxsLXRpdGxl
PjxhYmJyLTE+SW50IEogTW9sIFNjaTwvYWJici0xPjwvYWx0LXBlcmlvZGljYWw+PHZvbHVtZT4x
Nzwvdm9sdW1lPjxudW1iZXI+NjwvbnVtYmVyPjxlZGl0aW9uPjIwMTYvMDYvMTg8L2VkaXRpb24+
PGtleXdvcmRzPjxrZXl3b3JkPk5hZmxkPC9rZXl3b3JkPjxrZXl3b3JkPmFkb2xlc2NlbnQ8L2tl
eXdvcmQ+PGtleXdvcmQ+Y2hpbGRyZW48L2tleXdvcmQ+PGtleXdvcmQ+b2Jlc2l0eTwva2V5d29y
ZD48a2V5d29yZD5zdGVhdG9zaXM8L2tleXdvcmQ+PC9rZXl3b3Jkcz48ZGF0ZXM+PHllYXI+MjAx
NjwveWVhcj48L2RhdGVzPjxpc2JuPjE0MjItMDA2NzwvaXNibj48YWNjZXNzaW9uLW51bT4yNzMx
NDM0MjwvYWNjZXNzaW9uLW51bT48dXJscz48L3VybHM+PGVsZWN0cm9uaWMtcmVzb3VyY2UtbnVt
PjEwLjMzOTAvaWptczE3MDYwOTQ3PC9lbGVjdHJvbmljLXJlc291cmNlLW51bT48cmVtb3RlLWRh
dGFiYXNlLXByb3ZpZGVyPk5MTTwvcmVtb3RlLWRhdGFiYXNlLXByb3ZpZGVyPjxsYW5ndWFnZT5l
bmc8L2xhbmd1YWdlPjwvcmVjb3JkPjwvQ2l0ZT48Q2l0ZT48QXV0aG9yPlRlbXBsZTwvQXV0aG9y
PjxZZWFyPjIwMTY8L1llYXI+PFJlY051bT4zNjg8L1JlY051bT48cmVjb3JkPjxyZWMtbnVtYmVy
PjM2ODwvcmVjLW51bWJlcj48Zm9yZWlnbi1rZXlzPjxrZXkgYXBwPSJFTiIgZGItaWQ9Inh2NXBl
OXRlNnhzcHpxZXB2em9wcHc5a3h0NTUwc3hyOTAwNSIgdGltZXN0YW1wPSIxNDY3NDAxNTQ2Ij4z
Njg8L2tleT48L2ZvcmVpZ24ta2V5cz48cmVmLXR5cGUgbmFtZT0iSm91cm5hbCBBcnRpY2xlIj4x
NzwvcmVmLXR5cGU+PGNvbnRyaWJ1dG9ycz48YXV0aG9ycz48YXV0aG9yPlRlbXBsZSwgSi4gTC48
L2F1dGhvcj48YXV0aG9yPkNvcmRlcm8sIFAuPC9hdXRob3I+PGF1dGhvcj5MaSwgSi48L2F1dGhv
cj48YXV0aG9yPk5ndXllbiwgVi48L2F1dGhvcj48YXV0aG9yPk9iZW4sIEouIEEuPC9hdXRob3I+
PC9hdXRob3JzPjwvY29udHJpYnV0b3JzPjxhdXRoLWFkZHJlc3M+RmFjdWx0eSBvZiBMaWZlIFNj
aWVuY2VzIGFuZCBNZWRpY2luZSwgS2luZyZhcG9zO3MgQ29sbGVnZSBMb25kb24sIFN0cmFuZCwg
TG9uZG9uIFdDMlIgMkxTLCBVSy4gam9uYXRoYW4udGVtcGxlQGtjbC5hYy51ay4mI3hEO0luc3Rp
dHV0ZSBmb3IgTGl2ZXIgYW5kIERpZ2VzdGl2ZSBIZWFsdGgsIFVuaXZlcnNpdHkgQ29sbGVnZSBM
b25kb24sIFJvd2xhbmQgSGlsbCBTdHJlZXQsIExvbmRvbiBOVzMgMlBGLCBVSy4gcGF1bC5zYW5j
aGV6QHVjbC5hYy51ay4mI3hEO0luc3RpdHV0ZSBmb3IgTGl2ZXIgYW5kIERpZ2VzdGl2ZSBIZWFs
dGgsIFVuaXZlcnNpdHkgQ29sbGVnZSBMb25kb24sIFJvd2xhbmQgSGlsbCBTdHJlZXQsIExvbmRv
biBOVzMgMlBGLCBVSy4gamlhd2VpLmxpLjEwQHVjbC5hYy51ay4mI3hEO0luc3RpdHV0ZSBmb3Ig
TGl2ZXIgYW5kIERpZ2VzdGl2ZSBIZWFsdGgsIFVuaXZlcnNpdHkgQ29sbGVnZSBMb25kb24sIFJv
d2xhbmQgSGlsbCBTdHJlZXQsIExvbmRvbiBOVzMgMlBGLCBVSy4gdi5uZ3V5ZW5AdWNsLmFjLnVr
LiYjeEQ7SW5zdGl0dXRlIGZvciBMaXZlciBhbmQgRGlnZXN0aXZlIEhlYWx0aCwgVW5pdmVyc2l0
eSBDb2xsZWdlIExvbmRvbiwgUm93bGFuZCBIaWxsIFN0cmVldCwgTG9uZG9uIE5XMyAyUEYsIFVL
LiBqLm9iZW5AdWNsLmFjLnVrLiYjeEQ7RGVwYXJ0bWVudCBvZiBHYXN0cm9lbnRlcm9sb2d5IGFu
ZCBIZXBhdG9sb2d5LCBHdXkmYXBvcztzIGFuZCBTdCBUaG9tYXMmYXBvczsgSG9zcGl0YWwsIE5I
UyBGb3VuZGF0aW9uIFRydXN0LCBXZXN0bWluc3RlciBCcmlkZ2UgUmQuLCBMb25kb24gU0UxIDdF
SCwgVUsuIGoub2JlbkB1Y2wuYWMudWsuPC9hdXRoLWFkZHJlc3M+PHRpdGxlcz48dGl0bGU+QSBH
dWlkZSB0byBOb24tQWxjb2hvbGljIEZhdHR5IExpdmVyIERpc2Vhc2UgaW4gQ2hpbGRob29kIGFu
ZCBBZG9sZXNjZW5jZTwvdGl0bGU+PHNlY29uZGFyeS10aXRsZT5JbnQgSiBNb2wgU2NpPC9zZWNv
bmRhcnktdGl0bGU+PGFsdC10aXRsZT5JbnRlcm5hdGlvbmFsIGpvdXJuYWwgb2YgbW9sZWN1bGFy
IHNjaWVuY2VzPC9hbHQtdGl0bGU+PC90aXRsZXM+PHBlcmlvZGljYWw+PGZ1bGwtdGl0bGU+SW50
ZXJuYXRpb25hbCBqb3VybmFsIG9mIG1vbGVjdWxhciBzY2llbmNlczwvZnVsbC10aXRsZT48YWJi
ci0xPkludCBKIE1vbCBTY2k8L2FiYnItMT48L3BlcmlvZGljYWw+PGFsdC1wZXJpb2RpY2FsPjxm
dWxsLXRpdGxlPkludGVybmF0aW9uYWwgam91cm5hbCBvZiBtb2xlY3VsYXIgc2NpZW5jZXM8L2Z1
bGwtdGl0bGU+PGFiYnItMT5JbnQgSiBNb2wgU2NpPC9hYmJyLTE+PC9hbHQtcGVyaW9kaWNhbD48
dm9sdW1lPjE3PC92b2x1bWU+PG51bWJlcj42PC9udW1iZXI+PGVkaXRpb24+MjAxNi8wNi8xODwv
ZWRpdGlvbj48a2V5d29yZHM+PGtleXdvcmQ+TmFmbGQ8L2tleXdvcmQ+PGtleXdvcmQ+YWRvbGVz
Y2VudDwva2V5d29yZD48a2V5d29yZD5jaGlsZHJlbjwva2V5d29yZD48a2V5d29yZD5vYmVzaXR5
PC9rZXl3b3JkPjxrZXl3b3JkPnN0ZWF0b3Npczwva2V5d29yZD48L2tleXdvcmRzPjxkYXRlcz48
eWVhcj4yMDE2PC95ZWFyPjwvZGF0ZXM+PGlzYm4+MTQyMi0wMDY3PC9pc2JuPjxhY2Nlc3Npb24t
bnVtPjI3MzE0MzQyPC9hY2Nlc3Npb24tbnVtPjx1cmxzPjwvdXJscz48ZWxlY3Ryb25pYy1yZXNv
dXJjZS1udW0+MTAuMzM5MC9pam1zMTcwNjA5NDc8L2VsZWN0cm9uaWMtcmVzb3VyY2UtbnVtPjxy
ZW1vdGUtZGF0YWJhc2UtcHJvdmlkZXI+TkxNPC9yZW1vdGUtZGF0YWJhc2UtcHJvdmlkZXI+PGxh
bmd1YWdlPmVuZzwvbGFuZ3VhZ2U+PC9yZWNvcmQ+PC9DaXRlPjxDaXRlPjxBdXRob3I+TG9wZXot
VmVsYXpxdWV6PC9BdXRob3I+PFllYXI+MjAxNDwvWWVhcj48UmVjTnVtPjQwMDwvUmVjTnVtPjxy
ZWNvcmQ+PHJlYy1udW1iZXI+NDAwPC9yZWMtbnVtYmVyPjxmb3JlaWduLWtleXM+PGtleSBhcHA9
IkVOIiBkYi1pZD0ieHY1cGU5dGU2eHNwenFlcHZ6b3BwdzlreHQ1NTBzeHI5MDA1IiB0aW1lc3Rh
bXA9IjE0NzEwNzY1NzciPjQwMDwva2V5PjwvZm9yZWlnbi1rZXlzPjxyZWYtdHlwZSBuYW1lPSJK
b3VybmFsIEFydGljbGUiPjE3PC9yZWYtdHlwZT48Y29udHJpYnV0b3JzPjxhdXRob3JzPjxhdXRo
b3I+TG9wZXotVmVsYXpxdWV6LCBKLiBBLjwvYXV0aG9yPjxhdXRob3I+U2lsdmEtVmlkYWwsIEsu
IFYuPC9hdXRob3I+PGF1dGhvcj5Qb25jaWFuby1Sb2RyaWd1ZXosIEcuPC9hdXRob3I+PGF1dGhv
cj5DaGF2ZXotVGFwaWEsIE4uIEMuPC9hdXRob3I+PGF1dGhvcj5BcnJlc2UsIE0uPC9hdXRob3I+
PGF1dGhvcj5VcmliZSwgTS48L2F1dGhvcj48YXV0aG9yPk1lbmRlei1TYW5jaGV6LCBOLjwvYXV0
aG9yPjwvYXV0aG9ycz48L2NvbnRyaWJ1dG9ycz48YXV0aC1hZGRyZXNzPkxpdmVyIFJlc2VhcmNo
IFVuaXQsIE1lZGljYSBTdXIgQ2xpbmljICZhbXA7IEZvdW5kYXRpb24sIE1leGljbyBDaXR5LCBN
ZXhpY28uJiN4RDtEZXBhcnRhbWVudG8gZGUgU2FsdWQgUHVibGljYSwgRmFjdWx0YWQgZGUgTWVk
aWNpbmEsIFVOQU0uIE1leGljbyBDaXR5LCBNZXhpY28uJiN4RDtEZXBhcnRhbWVudG8gZGUgR2Fz
dHJvZW50ZXJvbG9naWEsIFBvbnRpZmljaWEgVW5pdmVyc2lkYWQgQ2F0b2xpY2EgZGUgQ2hpbGUs
IFNhbnRpYWdvLCBDaGlsZS48L2F1dGgtYWRkcmVzcz48dGl0bGVzPjx0aXRsZT5UaGUgcHJldmFs
ZW5jZSBvZiBub25hbGNvaG9saWMgZmF0dHkgbGl2ZXIgZGlzZWFzZSBpbiB0aGUgQW1lcmljYXM8
L3RpdGxlPjxzZWNvbmRhcnktdGl0bGU+QW5uIEhlcGF0b2w8L3NlY29uZGFyeS10aXRsZT48YWx0
LXRpdGxlPkFubmFscyBvZiBoZXBhdG9sb2d5PC9hbHQtdGl0bGU+PC90aXRsZXM+PHBlcmlvZGlj
YWw+PGZ1bGwtdGl0bGU+QW5uIEhlcGF0b2w8L2Z1bGwtdGl0bGU+PGFiYnItMT5Bbm5hbHMgb2Yg
aGVwYXRvbG9neTwvYWJici0xPjwvcGVyaW9kaWNhbD48YWx0LXBlcmlvZGljYWw+PGZ1bGwtdGl0
bGU+QW5uIEhlcGF0b2w8L2Z1bGwtdGl0bGU+PGFiYnItMT5Bbm5hbHMgb2YgaGVwYXRvbG9neTwv
YWJici0xPjwvYWx0LXBlcmlvZGljYWw+PHBhZ2VzPjE2Ni03ODwvcGFnZXM+PHZvbHVtZT4xMzwv
dm9sdW1lPjxudW1iZXI+MjwvbnVtYmVyPjxlZGl0aW9uPjIwMTQvMDIvMjE8L2VkaXRpb24+PGtl
eXdvcmRzPjxrZXl3b3JkPkNlbnRyYWwgQW1lcmljYS9lcGlkZW1pb2xvZ3k8L2tleXdvcmQ+PGtl
eXdvcmQ+RGlhYmV0ZXMgQ29tcGxpY2F0aW9ucy9jb21wbGljYXRpb25zL2VwaWRlbWlvbG9neTwv
a2V5d29yZD48a2V5d29yZD5GYXR0eSBMaXZlci8qZXBpZGVtaW9sb2d5L2V0aW9sb2d5PC9rZXl3
b3JkPjxrZXl3b3JkPkh1bWFuczwva2V5d29yZD48a2V5d29yZD5Ob24tYWxjb2hvbGljIEZhdHR5
IExpdmVyIERpc2Vhc2U8L2tleXdvcmQ+PGtleXdvcmQ+Tm9ydGggQW1lcmljYS9lcGlkZW1pb2xv
Z3k8L2tleXdvcmQ+PGtleXdvcmQ+T2Jlc2l0eS9jb21wbGljYXRpb25zL2VwaWRlbWlvbG9neTwv
a2V5d29yZD48a2V5d29yZD5QcmV2YWxlbmNlPC9rZXl3b3JkPjxrZXl3b3JkPlNvdXRoIEFtZXJp
Y2EvZXBpZGVtaW9sb2d5PC9rZXl3b3JkPjwva2V5d29yZHM+PGRhdGVzPjx5ZWFyPjIwMTQ8L3ll
YXI+PHB1Yi1kYXRlcz48ZGF0ZT5NYXItQXByPC9kYXRlPjwvcHViLWRhdGVzPjwvZGF0ZXM+PGlz
Ym4+MTY2NS0yNjgxIChQcmludCkmI3hEOzE2NjUtMjY4MTwvaXNibj48YWNjZXNzaW9uLW51bT4y
NDU1Mjg1ODwvYWNjZXNzaW9uLW51bT48dXJscz48L3VybHM+PHJlbW90ZS1kYXRhYmFzZS1wcm92
aWRlcj5OTE08L3JlbW90ZS1kYXRhYmFzZS1wcm92aWRlcj48bGFuZ3VhZ2U+ZW5nPC9sYW5ndWFn
ZT48L3JlY29yZD48L0NpdGU+PC9FbmROb3RlPgB=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PEVuZE5vdGU+PENpdGU+PEF1dGhvcj5UZW1wbGU8L0F1dGhvcj48WWVhcj4yMDE2PC9ZZWFyPjxS
ZWNOdW0+MzY4PC9SZWNOdW0+PERpc3BsYXlUZXh0PjxzdHlsZSBmYWNlPSJzdXBlcnNjcmlwdCI+
WzEzLCAxNF08L3N0eWxlPjwvRGlzcGxheVRleHQ+PHJlY29yZD48cmVjLW51bWJlcj4zNjg8L3Jl
Yy1udW1iZXI+PGZvcmVpZ24ta2V5cz48a2V5IGFwcD0iRU4iIGRiLWlkPSJ4djVwZTl0ZTZ4c3B6
cWVwdnpvcHB3OWt4dDU1MHN4cjkwMDUiIHRpbWVzdGFtcD0iMTQ2NzQwMTU0NiI+MzY4PC9rZXk+
PC9mb3JlaWduLWtleXM+PHJlZi10eXBlIG5hbWU9IkpvdXJuYWwgQXJ0aWNsZSI+MTc8L3JlZi10
eXBlPjxjb250cmlidXRvcnM+PGF1dGhvcnM+PGF1dGhvcj5UZW1wbGUsIEouIEwuPC9hdXRob3I+
PGF1dGhvcj5Db3JkZXJvLCBQLjwvYXV0aG9yPjxhdXRob3I+TGksIEouPC9hdXRob3I+PGF1dGhv
cj5OZ3V5ZW4sIFYuPC9hdXRob3I+PGF1dGhvcj5PYmVuLCBKLiBBLjwvYXV0aG9yPjwvYXV0aG9y
cz48L2NvbnRyaWJ1dG9ycz48YXV0aC1hZGRyZXNzPkZhY3VsdHkgb2YgTGlmZSBTY2llbmNlcyBh
bmQgTWVkaWNpbmUsIEtpbmcmYXBvcztzIENvbGxlZ2UgTG9uZG9uLCBTdHJhbmQsIExvbmRvbiBX
QzJSIDJMUywgVUsuIGpvbmF0aGFuLnRlbXBsZUBrY2wuYWMudWsuJiN4RDtJbnN0aXR1dGUgZm9y
IExpdmVyIGFuZCBEaWdlc3RpdmUgSGVhbHRoLCBVbml2ZXJzaXR5IENvbGxlZ2UgTG9uZG9uLCBS
b3dsYW5kIEhpbGwgU3RyZWV0LCBMb25kb24gTlczIDJQRiwgVUsuIHBhdWwuc2FuY2hlekB1Y2wu
YWMudWsuJiN4RDtJbnN0aXR1dGUgZm9yIExpdmVyIGFuZCBEaWdlc3RpdmUgSGVhbHRoLCBVbml2
ZXJzaXR5IENvbGxlZ2UgTG9uZG9uLCBSb3dsYW5kIEhpbGwgU3RyZWV0LCBMb25kb24gTlczIDJQ
RiwgVUsuIGppYXdlaS5saS4xMEB1Y2wuYWMudWsuJiN4RDtJbnN0aXR1dGUgZm9yIExpdmVyIGFu
ZCBEaWdlc3RpdmUgSGVhbHRoLCBVbml2ZXJzaXR5IENvbGxlZ2UgTG9uZG9uLCBSb3dsYW5kIEhp
bGwgU3RyZWV0LCBMb25kb24gTlczIDJQRiwgVUsuIHYubmd1eWVuQHVjbC5hYy51ay4mI3hEO0lu
c3RpdHV0ZSBmb3IgTGl2ZXIgYW5kIERpZ2VzdGl2ZSBIZWFsdGgsIFVuaXZlcnNpdHkgQ29sbGVn
ZSBMb25kb24sIFJvd2xhbmQgSGlsbCBTdHJlZXQsIExvbmRvbiBOVzMgMlBGLCBVSy4gai5vYmVu
QHVjbC5hYy51ay4mI3hEO0RlcGFydG1lbnQgb2YgR2FzdHJvZW50ZXJvbG9neSBhbmQgSGVwYXRv
bG9neSwgR3V5JmFwb3M7cyBhbmQgU3QgVGhvbWFzJmFwb3M7IEhvc3BpdGFsLCBOSFMgRm91bmRh
dGlvbiBUcnVzdCwgV2VzdG1pbnN0ZXIgQnJpZGdlIFJkLiwgTG9uZG9uIFNFMSA3RUgsIFVLLiBq
Lm9iZW5AdWNsLmFjLnVrLjwvYXV0aC1hZGRyZXNzPjx0aXRsZXM+PHRpdGxlPkEgR3VpZGUgdG8g
Tm9uLUFsY29ob2xpYyBGYXR0eSBMaXZlciBEaXNlYXNlIGluIENoaWxkaG9vZCBhbmQgQWRvbGVz
Y2VuY2U8L3RpdGxlPjxzZWNvbmRhcnktdGl0bGU+SW50IEogTW9sIFNjaTwvc2Vjb25kYXJ5LXRp
dGxlPjxhbHQtdGl0bGU+SW50ZXJuYXRpb25hbCBqb3VybmFsIG9mIG1vbGVjdWxhciBzY2llbmNl
czwvYWx0LXRpdGxlPjwvdGl0bGVzPjxwZXJpb2RpY2FsPjxmdWxsLXRpdGxlPkludGVybmF0aW9u
YWwgam91cm5hbCBvZiBtb2xlY3VsYXIgc2NpZW5jZXM8L2Z1bGwtdGl0bGU+PGFiYnItMT5JbnQg
SiBNb2wgU2NpPC9hYmJyLTE+PC9wZXJpb2RpY2FsPjxhbHQtcGVyaW9kaWNhbD48ZnVsbC10aXRs
ZT5JbnRlcm5hdGlvbmFsIGpvdXJuYWwgb2YgbW9sZWN1bGFyIHNjaWVuY2VzPC9mdWxsLXRpdGxl
PjxhYmJyLTE+SW50IEogTW9sIFNjaTwvYWJici0xPjwvYWx0LXBlcmlvZGljYWw+PHZvbHVtZT4x
Nzwvdm9sdW1lPjxudW1iZXI+NjwvbnVtYmVyPjxlZGl0aW9uPjIwMTYvMDYvMTg8L2VkaXRpb24+
PGtleXdvcmRzPjxrZXl3b3JkPk5hZmxkPC9rZXl3b3JkPjxrZXl3b3JkPmFkb2xlc2NlbnQ8L2tl
eXdvcmQ+PGtleXdvcmQ+Y2hpbGRyZW48L2tleXdvcmQ+PGtleXdvcmQ+b2Jlc2l0eTwva2V5d29y
ZD48a2V5d29yZD5zdGVhdG9zaXM8L2tleXdvcmQ+PC9rZXl3b3Jkcz48ZGF0ZXM+PHllYXI+MjAx
NjwveWVhcj48L2RhdGVzPjxpc2JuPjE0MjItMDA2NzwvaXNibj48YWNjZXNzaW9uLW51bT4yNzMx
NDM0MjwvYWNjZXNzaW9uLW51bT48dXJscz48L3VybHM+PGVsZWN0cm9uaWMtcmVzb3VyY2UtbnVt
PjEwLjMzOTAvaWptczE3MDYwOTQ3PC9lbGVjdHJvbmljLXJlc291cmNlLW51bT48cmVtb3RlLWRh
dGFiYXNlLXByb3ZpZGVyPk5MTTwvcmVtb3RlLWRhdGFiYXNlLXByb3ZpZGVyPjxsYW5ndWFnZT5l
bmc8L2xhbmd1YWdlPjwvcmVjb3JkPjwvQ2l0ZT48Q2l0ZT48QXV0aG9yPlRlbXBsZTwvQXV0aG9y
PjxZZWFyPjIwMTY8L1llYXI+PFJlY051bT4zNjg8L1JlY051bT48cmVjb3JkPjxyZWMtbnVtYmVy
PjM2ODwvcmVjLW51bWJlcj48Zm9yZWlnbi1rZXlzPjxrZXkgYXBwPSJFTiIgZGItaWQ9Inh2NXBl
OXRlNnhzcHpxZXB2em9wcHc5a3h0NTUwc3hyOTAwNSIgdGltZXN0YW1wPSIxNDY3NDAxNTQ2Ij4z
Njg8L2tleT48L2ZvcmVpZ24ta2V5cz48cmVmLXR5cGUgbmFtZT0iSm91cm5hbCBBcnRpY2xlIj4x
NzwvcmVmLXR5cGU+PGNvbnRyaWJ1dG9ycz48YXV0aG9ycz48YXV0aG9yPlRlbXBsZSwgSi4gTC48
L2F1dGhvcj48YXV0aG9yPkNvcmRlcm8sIFAuPC9hdXRob3I+PGF1dGhvcj5MaSwgSi48L2F1dGhv
cj48YXV0aG9yPk5ndXllbiwgVi48L2F1dGhvcj48YXV0aG9yPk9iZW4sIEouIEEuPC9hdXRob3I+
PC9hdXRob3JzPjwvY29udHJpYnV0b3JzPjxhdXRoLWFkZHJlc3M+RmFjdWx0eSBvZiBMaWZlIFNj
aWVuY2VzIGFuZCBNZWRpY2luZSwgS2luZyZhcG9zO3MgQ29sbGVnZSBMb25kb24sIFN0cmFuZCwg
TG9uZG9uIFdDMlIgMkxTLCBVSy4gam9uYXRoYW4udGVtcGxlQGtjbC5hYy51ay4mI3hEO0luc3Rp
dHV0ZSBmb3IgTGl2ZXIgYW5kIERpZ2VzdGl2ZSBIZWFsdGgsIFVuaXZlcnNpdHkgQ29sbGVnZSBM
b25kb24sIFJvd2xhbmQgSGlsbCBTdHJlZXQsIExvbmRvbiBOVzMgMlBGLCBVSy4gcGF1bC5zYW5j
aGV6QHVjbC5hYy51ay4mI3hEO0luc3RpdHV0ZSBmb3IgTGl2ZXIgYW5kIERpZ2VzdGl2ZSBIZWFs
dGgsIFVuaXZlcnNpdHkgQ29sbGVnZSBMb25kb24sIFJvd2xhbmQgSGlsbCBTdHJlZXQsIExvbmRv
biBOVzMgMlBGLCBVSy4gamlhd2VpLmxpLjEwQHVjbC5hYy51ay4mI3hEO0luc3RpdHV0ZSBmb3Ig
TGl2ZXIgYW5kIERpZ2VzdGl2ZSBIZWFsdGgsIFVuaXZlcnNpdHkgQ29sbGVnZSBMb25kb24sIFJv
d2xhbmQgSGlsbCBTdHJlZXQsIExvbmRvbiBOVzMgMlBGLCBVSy4gdi5uZ3V5ZW5AdWNsLmFjLnVr
LiYjeEQ7SW5zdGl0dXRlIGZvciBMaXZlciBhbmQgRGlnZXN0aXZlIEhlYWx0aCwgVW5pdmVyc2l0
eSBDb2xsZWdlIExvbmRvbiwgUm93bGFuZCBIaWxsIFN0cmVldCwgTG9uZG9uIE5XMyAyUEYsIFVL
LiBqLm9iZW5AdWNsLmFjLnVrLiYjeEQ7RGVwYXJ0bWVudCBvZiBHYXN0cm9lbnRlcm9sb2d5IGFu
ZCBIZXBhdG9sb2d5LCBHdXkmYXBvcztzIGFuZCBTdCBUaG9tYXMmYXBvczsgSG9zcGl0YWwsIE5I
UyBGb3VuZGF0aW9uIFRydXN0LCBXZXN0bWluc3RlciBCcmlkZ2UgUmQuLCBMb25kb24gU0UxIDdF
SCwgVUsuIGoub2JlbkB1Y2wuYWMudWsuPC9hdXRoLWFkZHJlc3M+PHRpdGxlcz48dGl0bGU+QSBH
dWlkZSB0byBOb24tQWxjb2hvbGljIEZhdHR5IExpdmVyIERpc2Vhc2UgaW4gQ2hpbGRob29kIGFu
ZCBBZG9sZXNjZW5jZTwvdGl0bGU+PHNlY29uZGFyeS10aXRsZT5JbnQgSiBNb2wgU2NpPC9zZWNv
bmRhcnktdGl0bGU+PGFsdC10aXRsZT5JbnRlcm5hdGlvbmFsIGpvdXJuYWwgb2YgbW9sZWN1bGFy
IHNjaWVuY2VzPC9hbHQtdGl0bGU+PC90aXRsZXM+PHBlcmlvZGljYWw+PGZ1bGwtdGl0bGU+SW50
ZXJuYXRpb25hbCBqb3VybmFsIG9mIG1vbGVjdWxhciBzY2llbmNlczwvZnVsbC10aXRsZT48YWJi
ci0xPkludCBKIE1vbCBTY2k8L2FiYnItMT48L3BlcmlvZGljYWw+PGFsdC1wZXJpb2RpY2FsPjxm
dWxsLXRpdGxlPkludGVybmF0aW9uYWwgam91cm5hbCBvZiBtb2xlY3VsYXIgc2NpZW5jZXM8L2Z1
bGwtdGl0bGU+PGFiYnItMT5JbnQgSiBNb2wgU2NpPC9hYmJyLTE+PC9hbHQtcGVyaW9kaWNhbD48
dm9sdW1lPjE3PC92b2x1bWU+PG51bWJlcj42PC9udW1iZXI+PGVkaXRpb24+MjAxNi8wNi8xODwv
ZWRpdGlvbj48a2V5d29yZHM+PGtleXdvcmQ+TmFmbGQ8L2tleXdvcmQ+PGtleXdvcmQ+YWRvbGVz
Y2VudDwva2V5d29yZD48a2V5d29yZD5jaGlsZHJlbjwva2V5d29yZD48a2V5d29yZD5vYmVzaXR5
PC9rZXl3b3JkPjxrZXl3b3JkPnN0ZWF0b3Npczwva2V5d29yZD48L2tleXdvcmRzPjxkYXRlcz48
eWVhcj4yMDE2PC95ZWFyPjwvZGF0ZXM+PGlzYm4+MTQyMi0wMDY3PC9pc2JuPjxhY2Nlc3Npb24t
bnVtPjI3MzE0MzQyPC9hY2Nlc3Npb24tbnVtPjx1cmxzPjwvdXJscz48ZWxlY3Ryb25pYy1yZXNv
dXJjZS1udW0+MTAuMzM5MC9pam1zMTcwNjA5NDc8L2VsZWN0cm9uaWMtcmVzb3VyY2UtbnVtPjxy
ZW1vdGUtZGF0YWJhc2UtcHJvdmlkZXI+TkxNPC9yZW1vdGUtZGF0YWJhc2UtcHJvdmlkZXI+PGxh
bmd1YWdlPmVuZzwvbGFuZ3VhZ2U+PC9yZWNvcmQ+PC9DaXRlPjxDaXRlPjxBdXRob3I+TG9wZXot
VmVsYXpxdWV6PC9BdXRob3I+PFllYXI+MjAxNDwvWWVhcj48UmVjTnVtPjQwMDwvUmVjTnVtPjxy
ZWNvcmQ+PHJlYy1udW1iZXI+NDAwPC9yZWMtbnVtYmVyPjxmb3JlaWduLWtleXM+PGtleSBhcHA9
IkVOIiBkYi1pZD0ieHY1cGU5dGU2eHNwenFlcHZ6b3BwdzlreHQ1NTBzeHI5MDA1IiB0aW1lc3Rh
bXA9IjE0NzEwNzY1NzciPjQwMDwva2V5PjwvZm9yZWlnbi1rZXlzPjxyZWYtdHlwZSBuYW1lPSJK
b3VybmFsIEFydGljbGUiPjE3PC9yZWYtdHlwZT48Y29udHJpYnV0b3JzPjxhdXRob3JzPjxhdXRo
b3I+TG9wZXotVmVsYXpxdWV6LCBKLiBBLjwvYXV0aG9yPjxhdXRob3I+U2lsdmEtVmlkYWwsIEsu
IFYuPC9hdXRob3I+PGF1dGhvcj5Qb25jaWFuby1Sb2RyaWd1ZXosIEcuPC9hdXRob3I+PGF1dGhv
cj5DaGF2ZXotVGFwaWEsIE4uIEMuPC9hdXRob3I+PGF1dGhvcj5BcnJlc2UsIE0uPC9hdXRob3I+
PGF1dGhvcj5VcmliZSwgTS48L2F1dGhvcj48YXV0aG9yPk1lbmRlei1TYW5jaGV6LCBOLjwvYXV0
aG9yPjwvYXV0aG9ycz48L2NvbnRyaWJ1dG9ycz48YXV0aC1hZGRyZXNzPkxpdmVyIFJlc2VhcmNo
IFVuaXQsIE1lZGljYSBTdXIgQ2xpbmljICZhbXA7IEZvdW5kYXRpb24sIE1leGljbyBDaXR5LCBN
ZXhpY28uJiN4RDtEZXBhcnRhbWVudG8gZGUgU2FsdWQgUHVibGljYSwgRmFjdWx0YWQgZGUgTWVk
aWNpbmEsIFVOQU0uIE1leGljbyBDaXR5LCBNZXhpY28uJiN4RDtEZXBhcnRhbWVudG8gZGUgR2Fz
dHJvZW50ZXJvbG9naWEsIFBvbnRpZmljaWEgVW5pdmVyc2lkYWQgQ2F0b2xpY2EgZGUgQ2hpbGUs
IFNhbnRpYWdvLCBDaGlsZS48L2F1dGgtYWRkcmVzcz48dGl0bGVzPjx0aXRsZT5UaGUgcHJldmFs
ZW5jZSBvZiBub25hbGNvaG9saWMgZmF0dHkgbGl2ZXIgZGlzZWFzZSBpbiB0aGUgQW1lcmljYXM8
L3RpdGxlPjxzZWNvbmRhcnktdGl0bGU+QW5uIEhlcGF0b2w8L3NlY29uZGFyeS10aXRsZT48YWx0
LXRpdGxlPkFubmFscyBvZiBoZXBhdG9sb2d5PC9hbHQtdGl0bGU+PC90aXRsZXM+PHBlcmlvZGlj
YWw+PGZ1bGwtdGl0bGU+QW5uIEhlcGF0b2w8L2Z1bGwtdGl0bGU+PGFiYnItMT5Bbm5hbHMgb2Yg
aGVwYXRvbG9neTwvYWJici0xPjwvcGVyaW9kaWNhbD48YWx0LXBlcmlvZGljYWw+PGZ1bGwtdGl0
bGU+QW5uIEhlcGF0b2w8L2Z1bGwtdGl0bGU+PGFiYnItMT5Bbm5hbHMgb2YgaGVwYXRvbG9neTwv
YWJici0xPjwvYWx0LXBlcmlvZGljYWw+PHBhZ2VzPjE2Ni03ODwvcGFnZXM+PHZvbHVtZT4xMzwv
dm9sdW1lPjxudW1iZXI+MjwvbnVtYmVyPjxlZGl0aW9uPjIwMTQvMDIvMjE8L2VkaXRpb24+PGtl
eXdvcmRzPjxrZXl3b3JkPkNlbnRyYWwgQW1lcmljYS9lcGlkZW1pb2xvZ3k8L2tleXdvcmQ+PGtl
eXdvcmQ+RGlhYmV0ZXMgQ29tcGxpY2F0aW9ucy9jb21wbGljYXRpb25zL2VwaWRlbWlvbG9neTwv
a2V5d29yZD48a2V5d29yZD5GYXR0eSBMaXZlci8qZXBpZGVtaW9sb2d5L2V0aW9sb2d5PC9rZXl3
b3JkPjxrZXl3b3JkPkh1bWFuczwva2V5d29yZD48a2V5d29yZD5Ob24tYWxjb2hvbGljIEZhdHR5
IExpdmVyIERpc2Vhc2U8L2tleXdvcmQ+PGtleXdvcmQ+Tm9ydGggQW1lcmljYS9lcGlkZW1pb2xv
Z3k8L2tleXdvcmQ+PGtleXdvcmQ+T2Jlc2l0eS9jb21wbGljYXRpb25zL2VwaWRlbWlvbG9neTwv
a2V5d29yZD48a2V5d29yZD5QcmV2YWxlbmNlPC9rZXl3b3JkPjxrZXl3b3JkPlNvdXRoIEFtZXJp
Y2EvZXBpZGVtaW9sb2d5PC9rZXl3b3JkPjwva2V5d29yZHM+PGRhdGVzPjx5ZWFyPjIwMTQ8L3ll
YXI+PHB1Yi1kYXRlcz48ZGF0ZT5NYXItQXByPC9kYXRlPjwvcHViLWRhdGVzPjwvZGF0ZXM+PGlz
Ym4+MTY2NS0yNjgxIChQcmludCkmI3hEOzE2NjUtMjY4MTwvaXNibj48YWNjZXNzaW9uLW51bT4y
NDU1Mjg1ODwvYWNjZXNzaW9uLW51bT48dXJscz48L3VybHM+PHJlbW90ZS1kYXRhYmFzZS1wcm92
aWRlcj5OTE08L3JlbW90ZS1kYXRhYmFzZS1wcm92aWRlcj48bGFuZ3VhZ2U+ZW5nPC9sYW5ndWFn
ZT48L3JlY29yZD48L0NpdGU+PC9FbmROb3RlPgB=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[13,</w:t>
      </w:r>
      <w:r w:rsidR="00B23A3C" w:rsidRPr="005E33CE">
        <w:rPr>
          <w:rFonts w:ascii="Book Antiqua" w:hAnsi="Book Antiqua" w:cs="Times New Roman"/>
          <w:noProof/>
          <w:sz w:val="24"/>
          <w:szCs w:val="24"/>
          <w:vertAlign w:val="superscript"/>
        </w:rPr>
        <w:t>14]</w:t>
      </w:r>
      <w:r w:rsidR="00B23A3C" w:rsidRPr="005E33CE">
        <w:rPr>
          <w:rFonts w:ascii="Book Antiqua" w:hAnsi="Book Antiqua" w:cs="Times New Roman"/>
          <w:sz w:val="24"/>
          <w:szCs w:val="24"/>
        </w:rPr>
        <w:fldChar w:fldCharType="end"/>
      </w:r>
      <w:r w:rsidR="007C1A02" w:rsidRPr="005E33CE">
        <w:rPr>
          <w:rFonts w:ascii="Book Antiqua" w:hAnsi="Book Antiqua" w:cs="Times New Roman"/>
          <w:sz w:val="24"/>
          <w:szCs w:val="24"/>
        </w:rPr>
        <w:t xml:space="preserve">. NAFLD is more </w:t>
      </w:r>
      <w:r w:rsidR="00FA7E60" w:rsidRPr="005E33CE">
        <w:rPr>
          <w:rFonts w:ascii="Book Antiqua" w:hAnsi="Book Antiqua" w:cs="Times New Roman"/>
          <w:sz w:val="24"/>
          <w:szCs w:val="24"/>
        </w:rPr>
        <w:t>prominent</w:t>
      </w:r>
      <w:r w:rsidR="007C1A02" w:rsidRPr="005E33CE">
        <w:rPr>
          <w:rFonts w:ascii="Book Antiqua" w:hAnsi="Book Antiqua" w:cs="Times New Roman"/>
          <w:sz w:val="24"/>
          <w:szCs w:val="24"/>
        </w:rPr>
        <w:t xml:space="preserve"> in </w:t>
      </w:r>
      <w:r w:rsidR="00FA7E60" w:rsidRPr="005E33CE">
        <w:rPr>
          <w:rFonts w:ascii="Book Antiqua" w:hAnsi="Book Antiqua" w:cs="Times New Roman"/>
          <w:sz w:val="24"/>
          <w:szCs w:val="24"/>
        </w:rPr>
        <w:t xml:space="preserve">obese and </w:t>
      </w:r>
      <w:r w:rsidR="00853C3F" w:rsidRPr="005E33CE">
        <w:rPr>
          <w:rFonts w:ascii="Book Antiqua" w:hAnsi="Book Antiqua" w:cs="Times New Roman"/>
          <w:sz w:val="24"/>
          <w:szCs w:val="24"/>
        </w:rPr>
        <w:t xml:space="preserve">insulin resistant </w:t>
      </w:r>
      <w:r w:rsidR="00CF31A3" w:rsidRPr="005E33CE">
        <w:rPr>
          <w:rFonts w:ascii="Book Antiqua" w:hAnsi="Book Antiqua" w:cs="Times New Roman"/>
          <w:sz w:val="24"/>
          <w:szCs w:val="24"/>
        </w:rPr>
        <w:t>individuals</w:t>
      </w:r>
      <w:r w:rsidR="00853C3F" w:rsidRPr="005E33CE">
        <w:rPr>
          <w:rFonts w:ascii="Book Antiqua" w:hAnsi="Book Antiqua" w:cs="Times New Roman"/>
          <w:sz w:val="24"/>
          <w:szCs w:val="24"/>
        </w:rPr>
        <w:t xml:space="preserve"> </w:t>
      </w:r>
      <w:r w:rsidR="000D0DBC" w:rsidRPr="005E33CE">
        <w:rPr>
          <w:rFonts w:ascii="Book Antiqua" w:hAnsi="Book Antiqua" w:cs="Times New Roman"/>
          <w:sz w:val="24"/>
          <w:szCs w:val="24"/>
        </w:rPr>
        <w:lastRenderedPageBreak/>
        <w:t xml:space="preserve">affecting </w:t>
      </w:r>
      <w:r w:rsidR="00853C3F" w:rsidRPr="005E33CE">
        <w:rPr>
          <w:rFonts w:ascii="Book Antiqua" w:hAnsi="Book Antiqua" w:cs="Times New Roman"/>
          <w:sz w:val="24"/>
          <w:szCs w:val="24"/>
        </w:rPr>
        <w:t>70</w:t>
      </w:r>
      <w:r w:rsidR="005E4D9A" w:rsidRPr="005E33CE">
        <w:rPr>
          <w:rFonts w:ascii="Book Antiqua" w:hAnsi="Book Antiqua" w:cs="Times New Roman" w:hint="eastAsia"/>
          <w:sz w:val="24"/>
          <w:szCs w:val="24"/>
          <w:lang w:eastAsia="zh-CN"/>
        </w:rPr>
        <w:t>%</w:t>
      </w:r>
      <w:r w:rsidR="005E4D9A" w:rsidRPr="005E33CE">
        <w:rPr>
          <w:rFonts w:ascii="Book Antiqua" w:hAnsi="Book Antiqua" w:cs="Times New Roman"/>
          <w:sz w:val="24"/>
          <w:szCs w:val="24"/>
        </w:rPr>
        <w:t>-90% in these populations</w:t>
      </w:r>
      <w:r w:rsidR="00B23A3C" w:rsidRPr="005E33CE">
        <w:rPr>
          <w:rFonts w:ascii="Book Antiqua" w:hAnsi="Book Antiqua" w:cs="Times New Roman"/>
          <w:sz w:val="24"/>
          <w:szCs w:val="24"/>
        </w:rPr>
        <w:fldChar w:fldCharType="begin">
          <w:fldData xml:space="preserve">PEVuZE5vdGU+PENpdGU+PEF1dGhvcj5DbGFyazwvQXV0aG9yPjxZZWFyPjIwMDI8L1llYXI+PFJl
Y051bT40MDE8L1JlY051bT48RGlzcGxheVRleHQ+PHN0eWxlIGZhY2U9InN1cGVyc2NyaXB0Ij5b
MTUsIDE2XTwvc3R5bGU+PC9EaXNwbGF5VGV4dD48cmVjb3JkPjxyZWMtbnVtYmVyPjQwMTwvcmVj
LW51bWJlcj48Zm9yZWlnbi1rZXlzPjxrZXkgYXBwPSJFTiIgZGItaWQ9Inh2NXBlOXRlNnhzcHpx
ZXB2em9wcHc5a3h0NTUwc3hyOTAwNSIgdGltZXN0YW1wPSIxNDcxMDc2ODYzIj40MDE8L2tleT48
L2ZvcmVpZ24ta2V5cz48cmVmLXR5cGUgbmFtZT0iSm91cm5hbCBBcnRpY2xlIj4xNzwvcmVmLXR5
cGU+PGNvbnRyaWJ1dG9ycz48YXV0aG9ycz48YXV0aG9yPkNsYXJrLCBKLiBNLjwvYXV0aG9yPjxh
dXRob3I+QnJhbmNhdGksIEYuIEwuPC9hdXRob3I+PGF1dGhvcj5EaWVobCwgQS4gTS48L2F1dGhv
cj48L2F1dGhvcnM+PC9jb250cmlidXRvcnM+PGF1dGgtYWRkcmVzcz5EZXBhcnRtZW50IG9mIE1l
ZGljaW5lLCBUaGUgSm9obnMgSG9wa2lucyBVbml2ZXJzaXR5LCA3MjAgUnV0bGFuZCBTdHJlZXQs
IEJhbHRpbW9yZSwgTUQgMjEyMDUsIFVTQS48L2F1dGgtYWRkcmVzcz48dGl0bGVzPjx0aXRsZT5O
b25hbGNvaG9saWMgZmF0dHkgbGl2ZXIgZGlzZWFzZTwvdGl0bGU+PHNlY29uZGFyeS10aXRsZT5H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bD48cGFnZXM+MTY0OS01NzwvcGFnZXM+PHZvbHVtZT4xMjI8L3ZvbHVtZT48bnVtYmVyPjY8L251
bWJlcj48ZWRpdGlvbj4yMDAyLzA1LzIzPC9lZGl0aW9uPjxrZXl3b3Jkcz48a2V5d29yZD5GYXR0
eSBMaXZlci8qZGlhZ25vc2lzL2V0aW9sb2d5L3BoeXNpb3BhdGhvbG9neS8qdGhlcmFweTwva2V5
d29yZD48a2V5d29yZD5IdW1hbnM8L2tleXdvcmQ+PGtleXdvcmQ+UHJldmFsZW5jZTwva2V5d29y
ZD48L2tleXdvcmRzPjxkYXRlcz48eWVhcj4yMDAyPC95ZWFyPjxwdWItZGF0ZXM+PGRhdGU+TWF5
PC9kYXRlPjwvcHViLWRhdGVzPjwvZGF0ZXM+PGlzYm4+MDAxNi01MDg1IChQcmludCkmI3hEOzAw
MTYtNTA4NTwvaXNibj48YWNjZXNzaW9uLW51bT4xMjAxNjQyOTwvYWNjZXNzaW9uLW51bT48dXJs
cz48L3VybHM+PHJlbW90ZS1kYXRhYmFzZS1wcm92aWRlcj5OTE08L3JlbW90ZS1kYXRhYmFzZS1w
cm92aWRlcj48bGFuZ3VhZ2U+ZW5nPC9sYW5ndWFnZT48L3JlY29yZD48L0NpdGU+PENpdGU+PEF1
dGhvcj5Zb3Vub3NzaTwvQXV0aG9yPjxZZWFyPjIwMDI8L1llYXI+PFJlY051bT40MDM8L1JlY051
bT48cmVjb3JkPjxyZWMtbnVtYmVyPjQwMzwvcmVjLW51bWJlcj48Zm9yZWlnbi1rZXlzPjxrZXkg
YXBwPSJFTiIgZGItaWQ9Inh2NXBlOXRlNnhzcHpxZXB2em9wcHc5a3h0NTUwc3hyOTAwNSIgdGlt
ZXN0YW1wPSIxNDcxMDc3MTY3Ij40MDM8L2tleT48L2ZvcmVpZ24ta2V5cz48cmVmLXR5cGUgbmFt
ZT0iSm91cm5hbCBBcnRpY2xlIj4xNzwvcmVmLXR5cGU+PGNvbnRyaWJ1dG9ycz48YXV0aG9ycz48
YXV0aG9yPllvdW5vc3NpLCBaLiBNLjwvYXV0aG9yPjxhdXRob3I+RGllaGwsIEEuIE0uPC9hdXRo
b3I+PGF1dGhvcj5PbmcsIEouIFAuPC9hdXRob3I+PC9hdXRob3JzPjwvY29udHJpYnV0b3JzPjxh
dXRoLWFkZHJlc3M+Q2VudGVyIGZvciBMaXZlciBEaXNlYXNlcywgSW5vdmEgRmFpcmZheCBIb3Nw
aXRhbCwgRmFsbHMgQ2h1cmNoLCBWQSAyMjA0MiwgVVNBLiB6b2JhaXIueW91bm9zc2lAaW5vdmEu
Y29tPC9hdXRoLWFkZHJlc3M+PHRpdGxlcz48dGl0bGU+Tm9uYWxjb2hvbGljIGZhdHR5IGxpdmVy
IGRpc2Vhc2U6IGFuIGFnZW5kYSBmb3IgY2xpbmljYWwgcmVzZWFyY2g8L3RpdGxlPjxzZWNvbmRh
cnktdGl0bGU+SGVwYXRvbG9neTwvc2Vjb25kYXJ5LXRpdGxlPjxhbHQtdGl0bGU+SGVwYXRvbG9n
eSAoQmFsdGltb3JlLCBNZC4pPC9hbHQtdGl0bGU+PC90aXRsZXM+PHBlcmlvZGljYWw+PGZ1bGwt
dGl0bGU+SGVwYXRvbG9neSAoQmFsdGltb3JlLCBNZCApPC9mdWxsLXRpdGxlPjxhYmJyLTE+SGVw
YXRvbG9neTwvYWJici0xPjwvcGVyaW9kaWNhbD48cGFnZXM+NzQ2LTUyPC9wYWdlcz48dm9sdW1l
PjM1PC92b2x1bWU+PG51bWJlcj40PC9udW1iZXI+PGVkaXRpb24+MjAwMi8wMy8yNzwvZWRpdGlv
bj48a2V5d29yZHM+PGtleXdvcmQ+RGlzZWFzZSBQcm9ncmVzc2lvbjwva2V5d29yZD48a2V5d29y
ZD5GYXR0eSBMaXZlci9jb21wbGljYXRpb25zL2V0aW9sb2d5LypwaHlzaW9wYXRob2xvZ3kvKnRo
ZXJhcHk8L2tleXdvcmQ+PGtleXdvcmQ+SGVwYXRpdGlzL2NvbXBsaWNhdGlvbnMvdGhlcmFweTwv
a2V5d29yZD48a2V5d29yZD5IdW1hbnM8L2tleXdvcmQ+PGtleXdvcmQ+TGl2ZXIvcGF0aG9sb2d5
PC9rZXl3b3JkPjxrZXl3b3JkPlNldmVyaXR5IG9mIElsbG5lc3MgSW5kZXg8L2tleXdvcmQ+PC9r
ZXl3b3Jkcz48ZGF0ZXM+PHllYXI+MjAwMjwveWVhcj48cHViLWRhdGVzPjxkYXRlPkFwcjwvZGF0
ZT48L3B1Yi1kYXRlcz48L2RhdGVzPjxpc2JuPjAyNzAtOTEzOSAoUHJpbnQpJiN4RDswMjcwLTkx
Mzk8L2lzYm4+PGFjY2Vzc2lvbi1udW0+MTE5MTUwMTk8L2FjY2Vzc2lvbi1udW0+PHVybHM+PC91
cmxzPjxlbGVjdHJvbmljLXJlc291cmNlLW51bT4xMC4xMDUzL2poZXAuMjAwMi4zMjQ4MzwvZWxl
Y3Ryb25pYy1yZXNvdXJjZS1udW0+PHJlbW90ZS1kYXRhYmFzZS1wcm92aWRlcj5OTE08L3JlbW90
ZS1kYXRhYmFzZS1wcm92aWRlcj48bGFuZ3VhZ2U+ZW5nPC9sYW5ndWFnZT48L3JlY29yZD48L0Np
dGU+PC9FbmROb3RlPn==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PEVuZE5vdGU+PENpdGU+PEF1dGhvcj5DbGFyazwvQXV0aG9yPjxZZWFyPjIwMDI8L1llYXI+PFJl
Y051bT40MDE8L1JlY051bT48RGlzcGxheVRleHQ+PHN0eWxlIGZhY2U9InN1cGVyc2NyaXB0Ij5b
MTUsIDE2XTwvc3R5bGU+PC9EaXNwbGF5VGV4dD48cmVjb3JkPjxyZWMtbnVtYmVyPjQwMTwvcmVj
LW51bWJlcj48Zm9yZWlnbi1rZXlzPjxrZXkgYXBwPSJFTiIgZGItaWQ9Inh2NXBlOXRlNnhzcHpx
ZXB2em9wcHc5a3h0NTUwc3hyOTAwNSIgdGltZXN0YW1wPSIxNDcxMDc2ODYzIj40MDE8L2tleT48
L2ZvcmVpZ24ta2V5cz48cmVmLXR5cGUgbmFtZT0iSm91cm5hbCBBcnRpY2xlIj4xNzwvcmVmLXR5
cGU+PGNvbnRyaWJ1dG9ycz48YXV0aG9ycz48YXV0aG9yPkNsYXJrLCBKLiBNLjwvYXV0aG9yPjxh
dXRob3I+QnJhbmNhdGksIEYuIEwuPC9hdXRob3I+PGF1dGhvcj5EaWVobCwgQS4gTS48L2F1dGhv
cj48L2F1dGhvcnM+PC9jb250cmlidXRvcnM+PGF1dGgtYWRkcmVzcz5EZXBhcnRtZW50IG9mIE1l
ZGljaW5lLCBUaGUgSm9obnMgSG9wa2lucyBVbml2ZXJzaXR5LCA3MjAgUnV0bGFuZCBTdHJlZXQs
IEJhbHRpbW9yZSwgTUQgMjEyMDUsIFVTQS48L2F1dGgtYWRkcmVzcz48dGl0bGVzPjx0aXRsZT5O
b25hbGNvaG9saWMgZmF0dHkgbGl2ZXIgZGlzZWFzZTwvdGl0bGU+PHNlY29uZGFyeS10aXRsZT5H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bD48cGFnZXM+MTY0OS01NzwvcGFnZXM+PHZvbHVtZT4xMjI8L3ZvbHVtZT48bnVtYmVyPjY8L251
bWJlcj48ZWRpdGlvbj4yMDAyLzA1LzIzPC9lZGl0aW9uPjxrZXl3b3Jkcz48a2V5d29yZD5GYXR0
eSBMaXZlci8qZGlhZ25vc2lzL2V0aW9sb2d5L3BoeXNpb3BhdGhvbG9neS8qdGhlcmFweTwva2V5
d29yZD48a2V5d29yZD5IdW1hbnM8L2tleXdvcmQ+PGtleXdvcmQ+UHJldmFsZW5jZTwva2V5d29y
ZD48L2tleXdvcmRzPjxkYXRlcz48eWVhcj4yMDAyPC95ZWFyPjxwdWItZGF0ZXM+PGRhdGU+TWF5
PC9kYXRlPjwvcHViLWRhdGVzPjwvZGF0ZXM+PGlzYm4+MDAxNi01MDg1IChQcmludCkmI3hEOzAw
MTYtNTA4NTwvaXNibj48YWNjZXNzaW9uLW51bT4xMjAxNjQyOTwvYWNjZXNzaW9uLW51bT48dXJs
cz48L3VybHM+PHJlbW90ZS1kYXRhYmFzZS1wcm92aWRlcj5OTE08L3JlbW90ZS1kYXRhYmFzZS1w
cm92aWRlcj48bGFuZ3VhZ2U+ZW5nPC9sYW5ndWFnZT48L3JlY29yZD48L0NpdGU+PENpdGU+PEF1
dGhvcj5Zb3Vub3NzaTwvQXV0aG9yPjxZZWFyPjIwMDI8L1llYXI+PFJlY051bT40MDM8L1JlY051
bT48cmVjb3JkPjxyZWMtbnVtYmVyPjQwMzwvcmVjLW51bWJlcj48Zm9yZWlnbi1rZXlzPjxrZXkg
YXBwPSJFTiIgZGItaWQ9Inh2NXBlOXRlNnhzcHpxZXB2em9wcHc5a3h0NTUwc3hyOTAwNSIgdGlt
ZXN0YW1wPSIxNDcxMDc3MTY3Ij40MDM8L2tleT48L2ZvcmVpZ24ta2V5cz48cmVmLXR5cGUgbmFt
ZT0iSm91cm5hbCBBcnRpY2xlIj4xNzwvcmVmLXR5cGU+PGNvbnRyaWJ1dG9ycz48YXV0aG9ycz48
YXV0aG9yPllvdW5vc3NpLCBaLiBNLjwvYXV0aG9yPjxhdXRob3I+RGllaGwsIEEuIE0uPC9hdXRo
b3I+PGF1dGhvcj5PbmcsIEouIFAuPC9hdXRob3I+PC9hdXRob3JzPjwvY29udHJpYnV0b3JzPjxh
dXRoLWFkZHJlc3M+Q2VudGVyIGZvciBMaXZlciBEaXNlYXNlcywgSW5vdmEgRmFpcmZheCBIb3Nw
aXRhbCwgRmFsbHMgQ2h1cmNoLCBWQSAyMjA0MiwgVVNBLiB6b2JhaXIueW91bm9zc2lAaW5vdmEu
Y29tPC9hdXRoLWFkZHJlc3M+PHRpdGxlcz48dGl0bGU+Tm9uYWxjb2hvbGljIGZhdHR5IGxpdmVy
IGRpc2Vhc2U6IGFuIGFnZW5kYSBmb3IgY2xpbmljYWwgcmVzZWFyY2g8L3RpdGxlPjxzZWNvbmRh
cnktdGl0bGU+SGVwYXRvbG9neTwvc2Vjb25kYXJ5LXRpdGxlPjxhbHQtdGl0bGU+SGVwYXRvbG9n
eSAoQmFsdGltb3JlLCBNZC4pPC9hbHQtdGl0bGU+PC90aXRsZXM+PHBlcmlvZGljYWw+PGZ1bGwt
dGl0bGU+SGVwYXRvbG9neSAoQmFsdGltb3JlLCBNZCApPC9mdWxsLXRpdGxlPjxhYmJyLTE+SGVw
YXRvbG9neTwvYWJici0xPjwvcGVyaW9kaWNhbD48cGFnZXM+NzQ2LTUyPC9wYWdlcz48dm9sdW1l
PjM1PC92b2x1bWU+PG51bWJlcj40PC9udW1iZXI+PGVkaXRpb24+MjAwMi8wMy8yNzwvZWRpdGlv
bj48a2V5d29yZHM+PGtleXdvcmQ+RGlzZWFzZSBQcm9ncmVzc2lvbjwva2V5d29yZD48a2V5d29y
ZD5GYXR0eSBMaXZlci9jb21wbGljYXRpb25zL2V0aW9sb2d5LypwaHlzaW9wYXRob2xvZ3kvKnRo
ZXJhcHk8L2tleXdvcmQ+PGtleXdvcmQ+SGVwYXRpdGlzL2NvbXBsaWNhdGlvbnMvdGhlcmFweTwv
a2V5d29yZD48a2V5d29yZD5IdW1hbnM8L2tleXdvcmQ+PGtleXdvcmQ+TGl2ZXIvcGF0aG9sb2d5
PC9rZXl3b3JkPjxrZXl3b3JkPlNldmVyaXR5IG9mIElsbG5lc3MgSW5kZXg8L2tleXdvcmQ+PC9r
ZXl3b3Jkcz48ZGF0ZXM+PHllYXI+MjAwMjwveWVhcj48cHViLWRhdGVzPjxkYXRlPkFwcjwvZGF0
ZT48L3B1Yi1kYXRlcz48L2RhdGVzPjxpc2JuPjAyNzAtOTEzOSAoUHJpbnQpJiN4RDswMjcwLTkx
Mzk8L2lzYm4+PGFjY2Vzc2lvbi1udW0+MTE5MTUwMTk8L2FjY2Vzc2lvbi1udW0+PHVybHM+PC91
cmxzPjxlbGVjdHJvbmljLXJlc291cmNlLW51bT4xMC4xMDUzL2poZXAuMjAwMi4zMjQ4MzwvZWxl
Y3Ryb25pYy1yZXNvdXJjZS1udW0+PHJlbW90ZS1kYXRhYmFzZS1wcm92aWRlcj5OTE08L3JlbW90
ZS1kYXRhYmFzZS1wcm92aWRlcj48bGFuZ3VhZ2U+ZW5nPC9sYW5ndWFnZT48L3JlY29yZD48L0Np
dGU+PC9FbmROb3RlPn==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[15,</w:t>
      </w:r>
      <w:r w:rsidR="00B23A3C" w:rsidRPr="005E33CE">
        <w:rPr>
          <w:rFonts w:ascii="Book Antiqua" w:hAnsi="Book Antiqua" w:cs="Times New Roman"/>
          <w:noProof/>
          <w:sz w:val="24"/>
          <w:szCs w:val="24"/>
          <w:vertAlign w:val="superscript"/>
        </w:rPr>
        <w:t>16]</w:t>
      </w:r>
      <w:r w:rsidR="00B23A3C" w:rsidRPr="005E33CE">
        <w:rPr>
          <w:rFonts w:ascii="Book Antiqua" w:hAnsi="Book Antiqua" w:cs="Times New Roman"/>
          <w:sz w:val="24"/>
          <w:szCs w:val="24"/>
        </w:rPr>
        <w:fldChar w:fldCharType="end"/>
      </w:r>
      <w:r w:rsidR="00F406A2" w:rsidRPr="005E33CE">
        <w:rPr>
          <w:rFonts w:ascii="Book Antiqua" w:hAnsi="Book Antiqua" w:cs="Times New Roman"/>
          <w:sz w:val="24"/>
          <w:szCs w:val="24"/>
        </w:rPr>
        <w:t>.</w:t>
      </w:r>
      <w:r w:rsidR="007C1A02" w:rsidRPr="005E33CE">
        <w:rPr>
          <w:rFonts w:ascii="Book Antiqua" w:hAnsi="Book Antiqua" w:cs="Times New Roman"/>
          <w:sz w:val="24"/>
          <w:szCs w:val="24"/>
        </w:rPr>
        <w:t xml:space="preserve"> </w:t>
      </w:r>
      <w:r w:rsidR="008D3A5D" w:rsidRPr="005E33CE">
        <w:rPr>
          <w:rFonts w:ascii="Book Antiqua" w:hAnsi="Book Antiqua" w:cs="Times New Roman"/>
          <w:sz w:val="24"/>
          <w:szCs w:val="24"/>
        </w:rPr>
        <w:t>NAFLD is a</w:t>
      </w:r>
      <w:r w:rsidR="00E43432" w:rsidRPr="005E33CE">
        <w:rPr>
          <w:rFonts w:ascii="Book Antiqua" w:hAnsi="Book Antiqua" w:cs="Times New Roman"/>
          <w:sz w:val="24"/>
          <w:szCs w:val="24"/>
        </w:rPr>
        <w:t>lso present in 10</w:t>
      </w:r>
      <w:r w:rsidR="005E4D9A" w:rsidRPr="005E33CE">
        <w:rPr>
          <w:rFonts w:ascii="Book Antiqua" w:hAnsi="Book Antiqua" w:cs="Times New Roman" w:hint="eastAsia"/>
          <w:sz w:val="24"/>
          <w:szCs w:val="24"/>
          <w:lang w:eastAsia="zh-CN"/>
        </w:rPr>
        <w:t>%</w:t>
      </w:r>
      <w:r w:rsidR="00E43432" w:rsidRPr="005E33CE">
        <w:rPr>
          <w:rFonts w:ascii="Book Antiqua" w:hAnsi="Book Antiqua" w:cs="Times New Roman"/>
          <w:sz w:val="24"/>
          <w:szCs w:val="24"/>
        </w:rPr>
        <w:t>-20</w:t>
      </w:r>
      <w:r w:rsidR="008D3A5D" w:rsidRPr="005E33CE">
        <w:rPr>
          <w:rFonts w:ascii="Book Antiqua" w:hAnsi="Book Antiqua" w:cs="Times New Roman"/>
          <w:sz w:val="24"/>
          <w:szCs w:val="24"/>
        </w:rPr>
        <w:t xml:space="preserve">% of </w:t>
      </w:r>
      <w:r w:rsidR="00E43432" w:rsidRPr="005E33CE">
        <w:rPr>
          <w:rFonts w:ascii="Book Antiqua" w:hAnsi="Book Antiqua" w:cs="Times New Roman"/>
          <w:sz w:val="24"/>
          <w:szCs w:val="24"/>
        </w:rPr>
        <w:t>the general pediatric population</w:t>
      </w:r>
      <w:r w:rsidR="008D3A5D" w:rsidRPr="005E33CE">
        <w:rPr>
          <w:rFonts w:ascii="Book Antiqua" w:hAnsi="Book Antiqua" w:cs="Times New Roman"/>
          <w:sz w:val="24"/>
          <w:szCs w:val="24"/>
        </w:rPr>
        <w:t>; this proportion increases to 50% in obe</w:t>
      </w:r>
      <w:r w:rsidR="005E4D9A" w:rsidRPr="005E33CE">
        <w:rPr>
          <w:rFonts w:ascii="Book Antiqua" w:hAnsi="Book Antiqua" w:cs="Times New Roman"/>
          <w:sz w:val="24"/>
          <w:szCs w:val="24"/>
        </w:rPr>
        <w:t>se children in western society</w:t>
      </w:r>
      <w:r w:rsidR="00B23A3C" w:rsidRPr="005E33CE">
        <w:rPr>
          <w:rFonts w:ascii="Book Antiqua" w:hAnsi="Book Antiqua" w:cs="Times New Roman"/>
          <w:sz w:val="24"/>
          <w:szCs w:val="24"/>
        </w:rPr>
        <w:fldChar w:fldCharType="begin">
          <w:fldData xml:space="preserve">PEVuZE5vdGU+PENpdGU+PEF1dGhvcj5BbGlzaTwvQXV0aG9yPjxZZWFyPjIwMDk8L1llYXI+PFJl
Y051bT40MDQ8L1JlY051bT48RGlzcGxheVRleHQ+PHN0eWxlIGZhY2U9InN1cGVyc2NyaXB0Ij5b
MTMsIDE3LTIyXTwvc3R5bGU+PC9EaXNwbGF5VGV4dD48cmVjb3JkPjxyZWMtbnVtYmVyPjQwNDwv
cmVjLW51bWJlcj48Zm9yZWlnbi1rZXlzPjxrZXkgYXBwPSJFTiIgZGItaWQ9Inh2NXBlOXRlNnhz
cHpxZXB2em9wcHc5a3h0NTUwc3hyOTAwNSIgdGltZXN0YW1wPSIxNDcxMDc3NDg4Ij40MDQ8L2tl
eT48L2ZvcmVpZ24ta2V5cz48cmVmLXR5cGUgbmFtZT0iSm91cm5hbCBBcnRpY2xlIj4xNzwvcmVm
LXR5cGU+PGNvbnRyaWJ1dG9ycz48YXV0aG9ycz48YXV0aG9yPkFsaXNpLCBBLjwvYXV0aG9yPjxh
dXRob3I+TWFuY28sIE0uPC9hdXRob3I+PGF1dGhvcj5QYW5lcmEsIE4uPC9hdXRob3I+PGF1dGhv
cj5Ob2JpbGksIFYuPC9hdXRob3I+PC9hdXRob3JzPjwvY29udHJpYnV0b3JzPjxhdXRoLWFkZHJl
c3M+VW5pdCBvZiBIZXBhdG9sb2d5IEJhbWJpbm8gR2VzdSBIb3NwaXRhbCBhbmQgUmVzZWFyY2gg
SW5zdGl0dXRlIFBpYXp6YSBTYW4gT25vZnJpbyA0IDAwMTY1IFJvbWU7IEl0YWx5LiBhbm5hYWxp
c2lAb3BiZy5uZXQ8L2F1dGgtYWRkcmVzcz48dGl0bGVzPjx0aXRsZT5Bc3NvY2lhdGlvbiBiZXR3
ZWVuIHR5cGUgdHdvIGRpYWJldGVzIGFuZCBub24tYWxjb2hvbGljIGZhdHR5IGxpdmVyIGRpc2Vh
c2UgaW4geW91dGg8L3RpdGxlPjxzZWNvbmRhcnktdGl0bGU+QW5uIEhlcGF0b2w8L3NlY29uZGFy
eS10aXRsZT48YWx0LXRpdGxlPkFubmFscyBvZiBoZXBhdG9sb2d5PC9hbHQtdGl0bGU+PC90aXRs
ZXM+PHBlcmlvZGljYWw+PGZ1bGwtdGl0bGU+QW5uIEhlcGF0b2w8L2Z1bGwtdGl0bGU+PGFiYnIt
MT5Bbm5hbHMgb2YgaGVwYXRvbG9neTwvYWJici0xPjwvcGVyaW9kaWNhbD48YWx0LXBlcmlvZGlj
YWw+PGZ1bGwtdGl0bGU+QW5uIEhlcGF0b2w8L2Z1bGwtdGl0bGU+PGFiYnItMT5Bbm5hbHMgb2Yg
aGVwYXRvbG9neTwvYWJici0xPjwvYWx0LXBlcmlvZGljYWw+PHBhZ2VzPlM0NC01MDwvcGFnZXM+
PHZvbHVtZT44IFN1cHBsIDE8L3ZvbHVtZT48ZWRpdGlvbj4yMDA5LzA2LzI1PC9lZGl0aW9uPjxr
ZXl3b3Jkcz48a2V5d29yZD5BZG9sZXNjZW50PC9rZXl3b3JkPjxrZXl3b3JkPkFnZSBGYWN0b3Jz
PC9rZXl3b3JkPjxrZXl3b3JkPkJsb29kIEdsdWNvc2UvKm1ldGFib2xpc208L2tleXdvcmQ+PGtl
eXdvcmQ+Q2hpbGQ8L2tleXdvcmQ+PGtleXdvcmQ+KkRpYWJldGVzIE1lbGxpdHVzLCBUeXBlIDIv
Ymxvb2QvZXBpZGVtaW9sb2d5L2V0aW9sb2d5PC9rZXl3b3JkPjxrZXl3b3JkPipGYXR0eSBMaXZl
ci9ibG9vZC9jb21wbGljYXRpb25zL2VwaWRlbWlvbG9neTwva2V5d29yZD48a2V5d29yZD5HbG9i
YWwgSGVhbHRoPC9rZXl3b3JkPjxrZXl3b3JkPkh1bWFuczwva2V5d29yZD48a2V5d29yZD5JbmNp
ZGVuY2U8L2tleXdvcmQ+PGtleXdvcmQ+SW5zdWxpbi8qbWV0YWJvbGlzbTwva2V5d29yZD48a2V5
d29yZD5QcmV2YWxlbmNlPC9rZXl3b3JkPjxrZXl3b3JkPlJpc2sgRmFjdG9yczwva2V5d29yZD48
a2V5d29yZD5Zb3VuZyBBZHVsdDwva2V5d29yZD48L2tleXdvcmRzPjxkYXRlcz48eWVhcj4yMDA5
PC95ZWFyPjwvZGF0ZXM+PGlzYm4+MTY2NS0yNjgxIChQcmludCkmI3hEOzE2NjUtMjY4MTwvaXNi
bj48YWNjZXNzaW9uLW51bT4xOTM4MTEyNDwvYWNjZXNzaW9uLW51bT48dXJscz48L3VybHM+PHJl
bW90ZS1kYXRhYmFzZS1wcm92aWRlcj5OTE08L3JlbW90ZS1kYXRhYmFzZS1wcm92aWRlcj48bGFu
Z3VhZ2U+ZW5nPC9sYW5ndWFnZT48L3JlY29yZD48L0NpdGU+PENpdGU+PEF1dGhvcj5Ob2JpbGk8
L0F1dGhvcj48WWVhcj4yMDEzPC9ZZWFyPjxSZWNOdW0+NDA1PC9SZWNOdW0+PHJlY29yZD48cmVj
LW51bWJlcj40MDU8L3JlYy1udW1iZXI+PGZvcmVpZ24ta2V5cz48a2V5IGFwcD0iRU4iIGRiLWlk
PSJ4djVwZTl0ZTZ4c3B6cWVwdnpvcHB3OWt4dDU1MHN4cjkwMDUiIHRpbWVzdGFtcD0iMTQ3MTA3
NzU2NyI+NDA1PC9rZXk+PC9mb3JlaWduLWtleXM+PHJlZi10eXBlIG5hbWU9IkpvdXJuYWwgQXJ0
aWNsZSI+MTc8L3JlZi10eXBlPjxjb250cmlidXRvcnM+PGF1dGhvcnM+PGF1dGhvcj5Ob2JpbGks
IFYuPC9hdXRob3I+PGF1dGhvcj5TdmVnbGlhdGktQmFyb25pLCBHLjwvYXV0aG9yPjxhdXRob3I+
QWxpc2ksIEEuPC9hdXRob3I+PGF1dGhvcj5NaWVsZSwgTC48L2F1dGhvcj48YXV0aG9yPlZhbGVu
dGksIEwuPC9hdXRob3I+PGF1dGhvcj5WYWpybywgUC48L2F1dGhvcj48L2F1dGhvcnM+PC9jb250
cmlidXRvcnM+PGF1dGgtYWRkcmVzcz5IZXBhdG8tbWV0YWJvbGljIERpc2Vhc2UgVW5pdCBhbmQg
TGl2ZXIgUmVzZWFyY2ggVW5pdCwgJnF1b3Q7QmFtYmlubyBHZXN1JnF1b3Q7IENoaWxkcmVuJmFw
b3M7cyBIb3NwaXRhbCwgSVJDQ1MsIFAubGUgUy4gT25vZnJpbyA0LCAwMDE2NSBSb21lLCBJdGFs
eS4gbm9iaWxpNjZAeWFob28uaXQ8L2F1dGgtYWRkcmVzcz48dGl0bGVzPjx0aXRsZT5BIDM2MC1k
ZWdyZWUgb3ZlcnZpZXcgb2YgcGFlZGlhdHJpYyBOQUZMRDogcmVjZW50IGluc2lnaHRzPC90aXRs
ZT48c2Vjb25kYXJ5LXRpdGxlPkogSGVwYXRvbDwvc2Vjb25kYXJ5LXRpdGxlPjxhbHQtdGl0bGU+
Sm91cm5hbCBvZiBoZXBhdG9sb2d5PC9hbHQtdGl0bGU+PC90aXRsZXM+PHBlcmlvZGljYWw+PGZ1
bGwtdGl0bGU+Sm91cm5hbCBvZiBoZXBhdG9sb2d5PC9mdWxsLXRpdGxlPjxhYmJyLTE+SiBIZXBh
dG9sPC9hYmJyLTE+PC9wZXJpb2RpY2FsPjxhbHQtcGVyaW9kaWNhbD48ZnVsbC10aXRsZT5Kb3Vy
bmFsIG9mIGhlcGF0b2xvZ3k8L2Z1bGwtdGl0bGU+PGFiYnItMT5KIEhlcGF0b2w8L2FiYnItMT48
L2FsdC1wZXJpb2RpY2FsPjxwYWdlcz4xMjE4LTI5PC9wYWdlcz48dm9sdW1lPjU4PC92b2x1bWU+
PG51bWJlcj42PC9udW1iZXI+PGVkaXRpb24+MjAxMi8xMi8xNTwvZWRpdGlvbj48a2V5d29yZHM+
PGtleXdvcmQ+Q2hpbGQ8L2tleXdvcmQ+PGtleXdvcmQ+RmF0dHkgTGl2ZXIvZGlhZ25vc2lzLypl
dGlvbG9neS9nZW5ldGljcy90aGVyYXB5PC9rZXl3b3JkPjxrZXl3b3JkPkh1bWFuczwva2V5d29y
ZD48a2V5d29yZD5MaXZlciBDaXJyaG9zaXMvZXRpb2xvZ3k8L2tleXdvcmQ+PGtleXdvcmQ+Tm9u
LWFsY29ob2xpYyBGYXR0eSBMaXZlciBEaXNlYXNlPC9rZXl3b3JkPjxrZXl3b3JkPk94aWRhdGl2
ZSBTdHJlc3M8L2tleXdvcmQ+PGtleXdvcmQ+UmVjZXB0b3JzLCBDeXRvcGxhc21pYyBhbmQgTnVj
bGVhci9waHlzaW9sb2d5PC9rZXl3b3JkPjxrZXl3b3JkPlJpc2sgRmFjdG9yczwva2V5d29yZD48
L2tleXdvcmRzPjxkYXRlcz48eWVhcj4yMDEzPC95ZWFyPjxwdWItZGF0ZXM+PGRhdGU+SnVuPC9k
YXRlPjwvcHViLWRhdGVzPjwvZGF0ZXM+PGlzYm4+MDE2OC04Mjc4PC9pc2JuPjxhY2Nlc3Npb24t
bnVtPjIzMjM4MTA2PC9hY2Nlc3Npb24tbnVtPjx1cmxzPjwvdXJscz48ZWxlY3Ryb25pYy1yZXNv
dXJjZS1udW0+MTAuMTAxNi9qLmpoZXAuMjAxMi4xMi4wMDM8L2VsZWN0cm9uaWMtcmVzb3VyY2Ut
bnVtPjxyZW1vdGUtZGF0YWJhc2UtcHJvdmlkZXI+TkxNPC9yZW1vdGUtZGF0YWJhc2UtcHJvdmlk
ZXI+PGxhbmd1YWdlPmVuZzwvbGFuZ3VhZ2U+PC9yZWNvcmQ+PC9DaXRlPjxDaXRlPjxBdXRob3I+
VmFsZW50aTwvQXV0aG9yPjxZZWFyPjIwMTY8L1llYXI+PFJlY051bT40MDY8L1JlY051bT48cmVj
b3JkPjxyZWMtbnVtYmVyPjQwNjwvcmVjLW51bWJlcj48Zm9yZWlnbi1rZXlzPjxrZXkgYXBwPSJF
TiIgZGItaWQ9Inh2NXBlOXRlNnhzcHpxZXB2em9wcHc5a3h0NTUwc3hyOTAwNSIgdGltZXN0YW1w
PSIxNDcxMDc3NjI2Ij40MDY8L2tleT48L2ZvcmVpZ24ta2V5cz48cmVmLXR5cGUgbmFtZT0iSm91
cm5hbCBBcnRpY2xlIj4xNzwvcmVmLXR5cGU+PGNvbnRyaWJ1dG9ycz48YXV0aG9ycz48YXV0aG9y
PlZhbGVudGksIEwuPC9hdXRob3I+PGF1dGhvcj5Sb21lbywgUy48L2F1dGhvcj48L2F1dGhvcnM+
PC9jb250cmlidXRvcnM+PGF1dGgtYWRkcmVzcz5EZXBhcnRtZW50IG9mIFBhdGhvcGh5c2lvbG9n
eSBhbmQgVHJhbnNwbGFudGF0aW9uLCBVbml2ZXJzaXRhIGRlZ2xpIFN0dWRpIGRpIE1pbGFubywg
SXRhbHk7IEludGVybmFsIE1lZGljaW5lLCBGb25kYXppb25lIElSQ0NTIENhJmFwb3M7IEdyYW5k
YSBPc3BlZGFsZSBQb2xpY2xpbmljbyBNaWxhbm8sIEl0YWx5LiBFbGVjdHJvbmljIGFkZHJlc3M6
IGx1Y2EudmFsZW50aUB1bmltaS5pdC4mI3hEO1NhaGxncmVuc2thIENlbnRlciBmb3IgQ2FyZGlv
dmFzY3VsYXIgYW5kIE1ldGFib2xpYyBSZXNlYXJjaCwgV2FsbGVuYmVyZyBMYWJvcmF0b3J5LCBE
ZXBhcnRtZW50IG9mIE1vbGVjdWxhciBhbmQgQ2xpbmljYWwgTWVkaWNpbmUsIERlcGFydG1lbnQg
b2YgQ2FyZGlvbG9neSwgVW5pdmVyc2l0eSBvZiBHb3RoZW5idXJnLCBTd2VkZW47IENsaW5pY2Fs
IE51dHJpdGlvbiBVbml0LCBEZXBhcnRtZW50IG9mIE1lZGljYWwgYW5kIFN1cmdpY2FsIFNjaWVu
Y2VzLCBVbml2ZXJzaXR5IE1hZ25hIEdyYWVjaWEsIENhdGFuemFybywgSXRhbHkuIEVsZWN0cm9u
aWMgYWRkcmVzczogc3RlZmFuby5yb21lb0B3bGFiLmd1LnNlLjwvYXV0aC1hZGRyZXNzPjx0aXRs
ZXM+PHRpdGxlPkRlc3RpbmVkIHRvIGRldmVsb3AgTkFGTEQ/IFRoZSBwcmVkaWN0b3JzIG9mIGZh
dHR5IGxpdmVyIGZyb20gYmlydGggdG8gYWR1bHRob29kPC90aXRsZT48c2Vjb25kYXJ5LXRpdGxl
PkogSGVwYXRvbDwvc2Vjb25kYXJ5LXRpdGxlPjxhbHQtdGl0bGU+Sm91cm5hbCBvZiBoZXBhdG9s
b2d5PC9hbHQtdGl0bGU+PC90aXRsZXM+PHBlcmlvZGljYWw+PGZ1bGwtdGl0bGU+Sm91cm5hbCBv
ZiBoZXBhdG9sb2d5PC9mdWxsLXRpdGxlPjxhYmJyLTE+SiBIZXBhdG9sPC9hYmJyLTE+PC9wZXJp
b2RpY2FsPjxhbHQtcGVyaW9kaWNhbD48ZnVsbC10aXRsZT5Kb3VybmFsIG9mIGhlcGF0b2xvZ3k8
L2Z1bGwtdGl0bGU+PGFiYnItMT5KIEhlcGF0b2w8L2FiYnItMT48L2FsdC1wZXJpb2RpY2FsPjxl
ZGl0aW9uPjIwMTYvMDYvMjE8L2VkaXRpb24+PGtleXdvcmRzPjxrZXl3b3JkPkdlbmV0aWNzPC9r
ZXl3b3JkPjxrZXl3b3JkPk5vbi1hbGNvaG9saWMgZmF0dHkgbGl2ZXIgZGlzZWFzZTwva2V5d29y
ZD48a2V5d29yZD5SaXNrIGZhY3Rvcjwva2V5d29yZD48L2tleXdvcmRzPjxkYXRlcz48eWVhcj4y
MDE2PC95ZWFyPjxwdWItZGF0ZXM+PGRhdGU+SnVuIDE2PC9kYXRlPjwvcHViLWRhdGVzPjwvZGF0
ZXM+PGlzYm4+MDE2OC04Mjc4PC9pc2JuPjxhY2Nlc3Npb24tbnVtPjI3MzIwMzY0PC9hY2Nlc3Np
b24tbnVtPjx1cmxzPjwvdXJscz48ZWxlY3Ryb25pYy1yZXNvdXJjZS1udW0+MTAuMTAxNi9qLmpo
ZXAuMjAxNi4wNi4wMTA8L2VsZWN0cm9uaWMtcmVzb3VyY2UtbnVtPjxyZW1vdGUtZGF0YWJhc2Ut
cHJvdmlkZXI+TkxNPC9yZW1vdGUtZGF0YWJhc2UtcHJvdmlkZXI+PGxhbmd1YWdlPkVuZzwvbGFu
Z3VhZ2U+PC9yZWNvcmQ+PC9DaXRlPjxDaXRlPjxBdXRob3I+VGVtcGxlPC9BdXRob3I+PFllYXI+
MjAxNjwvWWVhcj48UmVjTnVtPjM2ODwvUmVjTnVtPjxyZWNvcmQ+PHJlYy1udW1iZXI+MzY4PC9y
ZWMtbnVtYmVyPjxmb3JlaWduLWtleXM+PGtleSBhcHA9IkVOIiBkYi1pZD0ieHY1cGU5dGU2eHNw
enFlcHZ6b3BwdzlreHQ1NTBzeHI5MDA1IiB0aW1lc3RhbXA9IjE0Njc0MDE1NDYiPjM2ODwva2V5
PjwvZm9yZWlnbi1rZXlzPjxyZWYtdHlwZSBuYW1lPSJKb3VybmFsIEFydGljbGUiPjE3PC9yZWYt
dHlwZT48Y29udHJpYnV0b3JzPjxhdXRob3JzPjxhdXRob3I+VGVtcGxlLCBKLiBMLjwvYXV0aG9y
PjxhdXRob3I+Q29yZGVybywgUC48L2F1dGhvcj48YXV0aG9yPkxpLCBKLjwvYXV0aG9yPjxhdXRo
b3I+Tmd1eWVuLCBWLjwvYXV0aG9yPjxhdXRob3I+T2JlbiwgSi4gQS48L2F1dGhvcj48L2F1dGhv
cnM+PC9jb250cmlidXRvcnM+PGF1dGgtYWRkcmVzcz5GYWN1bHR5IG9mIExpZmUgU2NpZW5jZXMg
YW5kIE1lZGljaW5lLCBLaW5nJmFwb3M7cyBDb2xsZWdlIExvbmRvbiwgU3RyYW5kLCBMb25kb24g
V0MyUiAyTFMsIFVLLiBqb25hdGhhbi50ZW1wbGVAa2NsLmFjLnVrLiYjeEQ7SW5zdGl0dXRlIGZv
ciBMaXZlciBhbmQgRGlnZXN0aXZlIEhlYWx0aCwgVW5pdmVyc2l0eSBDb2xsZWdlIExvbmRvbiwg
Um93bGFuZCBIaWxsIFN0cmVldCwgTG9uZG9uIE5XMyAyUEYsIFVLLiBwYXVsLnNhbmNoZXpAdWNs
LmFjLnVrLiYjeEQ7SW5zdGl0dXRlIGZvciBMaXZlciBhbmQgRGlnZXN0aXZlIEhlYWx0aCwgVW5p
dmVyc2l0eSBDb2xsZWdlIExvbmRvbiwgUm93bGFuZCBIaWxsIFN0cmVldCwgTG9uZG9uIE5XMyAy
UEYsIFVLLiBqaWF3ZWkubGkuMTBAdWNsLmFjLnVrLiYjeEQ7SW5zdGl0dXRlIGZvciBMaXZlciBh
bmQgRGlnZXN0aXZlIEhlYWx0aCwgVW5pdmVyc2l0eSBDb2xsZWdlIExvbmRvbiwgUm93bGFuZCBI
aWxsIFN0cmVldCwgTG9uZG9uIE5XMyAyUEYsIFVLLiB2Lm5ndXllbkB1Y2wuYWMudWsuJiN4RDtJ
bnN0aXR1dGUgZm9yIExpdmVyIGFuZCBEaWdlc3RpdmUgSGVhbHRoLCBVbml2ZXJzaXR5IENvbGxl
Z2UgTG9uZG9uLCBSb3dsYW5kIEhpbGwgU3RyZWV0LCBMb25kb24gTlczIDJQRiwgVUsuIGoub2Jl
bkB1Y2wuYWMudWsuJiN4RDtEZXBhcnRtZW50IG9mIEdhc3Ryb2VudGVyb2xvZ3kgYW5kIEhlcGF0
b2xvZ3ksIEd1eSZhcG9zO3MgYW5kIFN0IFRob21hcyZhcG9zOyBIb3NwaXRhbCwgTkhTIEZvdW5k
YXRpb24gVHJ1c3QsIFdlc3RtaW5zdGVyIEJyaWRnZSBSZC4sIExvbmRvbiBTRTEgN0VILCBVSy4g
ai5vYmVuQHVjbC5hYy51ay48L2F1dGgtYWRkcmVzcz48dGl0bGVzPjx0aXRsZT5BIEd1aWRlIHRv
IE5vbi1BbGNvaG9saWMgRmF0dHkgTGl2ZXIgRGlzZWFzZSBpbiBDaGlsZGhvb2QgYW5kIEFkb2xl
c2NlbmNlPC90aXRsZT48c2Vjb25kYXJ5LXRpdGxlPkludCBKIE1vbCBTY2k8L3NlY29uZGFyeS10
aXRsZT48YWx0LXRpdGxlPkludGVybmF0aW9uYWwgam91cm5hbCBvZiBtb2xlY3VsYXIgc2NpZW5j
ZXM8L2FsdC10aXRsZT48L3RpdGxlcz48cGVyaW9kaWNhbD48ZnVsbC10aXRsZT5JbnRlcm5hdGlv
bmFsIGpvdXJuYWwgb2YgbW9sZWN1bGFyIHNjaWVuY2VzPC9mdWxsLXRpdGxlPjxhYmJyLTE+SW50
IEogTW9sIFNjaTwvYWJici0xPjwvcGVyaW9kaWNhbD48YWx0LXBlcmlvZGljYWw+PGZ1bGwtdGl0
bGU+SW50ZXJuYXRpb25hbCBqb3VybmFsIG9mIG1vbGVjdWxhciBzY2llbmNlczwvZnVsbC10aXRs
ZT48YWJici0xPkludCBKIE1vbCBTY2k8L2FiYnItMT48L2FsdC1wZXJpb2RpY2FsPjx2b2x1bWU+
MTc8L3ZvbHVtZT48bnVtYmVyPjY8L251bWJlcj48ZWRpdGlvbj4yMDE2LzA2LzE4PC9lZGl0aW9u
PjxrZXl3b3Jkcz48a2V5d29yZD5OYWZsZDwva2V5d29yZD48a2V5d29yZD5hZG9sZXNjZW50PC9r
ZXl3b3JkPjxrZXl3b3JkPmNoaWxkcmVuPC9rZXl3b3JkPjxrZXl3b3JkPm9iZXNpdHk8L2tleXdv
cmQ+PGtleXdvcmQ+c3RlYXRvc2lzPC9rZXl3b3JkPjwva2V5d29yZHM+PGRhdGVzPjx5ZWFyPjIw
MTY8L3llYXI+PC9kYXRlcz48aXNibj4xNDIyLTAwNjc8L2lzYm4+PGFjY2Vzc2lvbi1udW0+Mjcz
MTQzNDI8L2FjY2Vzc2lvbi1udW0+PHVybHM+PC91cmxzPjxlbGVjdHJvbmljLXJlc291cmNlLW51
bT4xMC4zMzkwL2lqbXMxNzA2MDk0NzwvZWxlY3Ryb25pYy1yZXNvdXJjZS1udW0+PHJlbW90ZS1k
YXRhYmFzZS1wcm92aWRlcj5OTE08L3JlbW90ZS1kYXRhYmFzZS1wcm92aWRlcj48bGFuZ3VhZ2U+
ZW5nPC9sYW5ndWFnZT48L3JlY29yZD48L0NpdGU+PENpdGU+PEF1dGhvcj5WYWxlbnRpPC9BdXRo
b3I+PFllYXI+MjAxNjwvWWVhcj48UmVjTnVtPjQwNjwvUmVjTnVtPjxyZWNvcmQ+PHJlYy1udW1i
ZXI+NDA2PC9yZWMtbnVtYmVyPjxmb3JlaWduLWtleXM+PGtleSBhcHA9IkVOIiBkYi1pZD0ieHY1
cGU5dGU2eHNwenFlcHZ6b3BwdzlreHQ1NTBzeHI5MDA1IiB0aW1lc3RhbXA9IjE0NzEwNzc2MjYi
PjQwNjwva2V5PjwvZm9yZWlnbi1rZXlzPjxyZWYtdHlwZSBuYW1lPSJKb3VybmFsIEFydGljbGUi
PjE3PC9yZWYtdHlwZT48Y29udHJpYnV0b3JzPjxhdXRob3JzPjxhdXRob3I+VmFsZW50aSwgTC48
L2F1dGhvcj48YXV0aG9yPlJvbWVvLCBTLjwvYXV0aG9yPjwvYXV0aG9ycz48L2NvbnRyaWJ1dG9y
cz48YXV0aC1hZGRyZXNzPkRlcGFydG1lbnQgb2YgUGF0aG9waHlzaW9sb2d5IGFuZCBUcmFuc3Bs
YW50YXRpb24sIFVuaXZlcnNpdGEgZGVnbGkgU3R1ZGkgZGkgTWlsYW5vLCBJdGFseTsgSW50ZXJu
YWwgTWVkaWNpbmUsIEZvbmRhemlvbmUgSVJDQ1MgQ2EmYXBvczsgR3JhbmRhIE9zcGVkYWxlIFBv
bGljbGluaWNvIE1pbGFubywgSXRhbHkuIEVsZWN0cm9uaWMgYWRkcmVzczogbHVjYS52YWxlbnRp
QHVuaW1pLml0LiYjeEQ7U2FobGdyZW5za2EgQ2VudGVyIGZvciBDYXJkaW92YXNjdWxhciBhbmQg
TWV0YWJvbGljIFJlc2VhcmNoLCBXYWxsZW5iZXJnIExhYm9yYXRvcnksIERlcGFydG1lbnQgb2Yg
TW9sZWN1bGFyIGFuZCBDbGluaWNhbCBNZWRpY2luZSwgRGVwYXJ0bWVudCBvZiBDYXJkaW9sb2d5
LCBVbml2ZXJzaXR5IG9mIEdvdGhlbmJ1cmcsIFN3ZWRlbjsgQ2xpbmljYWwgTnV0cml0aW9uIFVu
aXQsIERlcGFydG1lbnQgb2YgTWVkaWNhbCBhbmQgU3VyZ2ljYWwgU2NpZW5jZXMsIFVuaXZlcnNp
dHkgTWFnbmEgR3JhZWNpYSwgQ2F0YW56YXJvLCBJdGFseS4gRWxlY3Ryb25pYyBhZGRyZXNzOiBz
dGVmYW5vLnJvbWVvQHdsYWIuZ3Uuc2UuPC9hdXRoLWFkZHJlc3M+PHRpdGxlcz48dGl0bGU+RGVz
dGluZWQgdG8gZGV2ZWxvcCBOQUZMRD8gVGhlIHByZWRpY3RvcnMgb2YgZmF0dHkgbGl2ZXIgZnJv
bSBiaXJ0aCB0byBhZHVsdGhvb2Q8L3RpdGxlPjxzZWNvbmRhcnktdGl0bGU+SiBIZXBhdG9sPC9z
ZWNvbmRhcnktdGl0bGU+PGFsdC10aXRsZT5Kb3VybmFsIG9mIGhlcGF0b2xvZ3k8L2FsdC10aXRs
ZT48L3RpdGxlcz48cGVyaW9kaWNhbD48ZnVsbC10aXRsZT5Kb3VybmFsIG9mIGhlcGF0b2xvZ3k8
L2Z1bGwtdGl0bGU+PGFiYnItMT5KIEhlcGF0b2w8L2FiYnItMT48L3BlcmlvZGljYWw+PGFsdC1w
ZXJpb2RpY2FsPjxmdWxsLXRpdGxlPkpvdXJuYWwgb2YgaGVwYXRvbG9neTwvZnVsbC10aXRsZT48
YWJici0xPkogSGVwYXRvbDwvYWJici0xPjwvYWx0LXBlcmlvZGljYWw+PGVkaXRpb24+MjAxNi8w
Ni8yMTwvZWRpdGlvbj48a2V5d29yZHM+PGtleXdvcmQ+R2VuZXRpY3M8L2tleXdvcmQ+PGtleXdv
cmQ+Tm9uLWFsY29ob2xpYyBmYXR0eSBsaXZlciBkaXNlYXNlPC9rZXl3b3JkPjxrZXl3b3JkPlJp
c2sgZmFjdG9yPC9rZXl3b3JkPjwva2V5d29yZHM+PGRhdGVzPjx5ZWFyPjIwMTY8L3llYXI+PHB1
Yi1kYXRlcz48ZGF0ZT5KdW4gMTY8L2RhdGU+PC9wdWItZGF0ZXM+PC9kYXRlcz48aXNibj4wMTY4
LTgyNzg8L2lzYm4+PGFjY2Vzc2lvbi1udW0+MjczMjAzNjQ8L2FjY2Vzc2lvbi1udW0+PHVybHM+
PC91cmxzPjxlbGVjdHJvbmljLXJlc291cmNlLW51bT4xMC4xMDE2L2ouamhlcC4yMDE2LjA2LjAx
MDwvZWxlY3Ryb25pYy1yZXNvdXJjZS1udW0+PHJlbW90ZS1kYXRhYmFzZS1wcm92aWRlcj5OTE08
L3JlbW90ZS1kYXRhYmFzZS1wcm92aWRlcj48bGFuZ3VhZ2U+RW5nPC9sYW5ndWFnZT48L3JlY29y
ZD48L0NpdGU+PENpdGU+PEF1dGhvcj5MYXdsb3I8L0F1dGhvcj48WWVhcj4yMDE0PC9ZZWFyPjxS
ZWNOdW0+NDA5PC9SZWNOdW0+PHJlY29yZD48cmVjLW51bWJlcj40MDk8L3JlYy1udW1iZXI+PGZv
cmVpZ24ta2V5cz48a2V5IGFwcD0iRU4iIGRiLWlkPSJ4djVwZTl0ZTZ4c3B6cWVwdnpvcHB3OWt4
dDU1MHN4cjkwMDUiIHRpbWVzdGFtcD0iMTQ3MTA3Nzg5MyI+NDA5PC9rZXk+PC9mb3JlaWduLWtl
eXM+PHJlZi10eXBlIG5hbWU9IkpvdXJuYWwgQXJ0aWNsZSI+MTc8L3JlZi10eXBlPjxjb250cmli
dXRvcnM+PGF1dGhvcnM+PGF1dGhvcj5MYXdsb3IsIEQuIEEuPC9hdXRob3I+PGF1dGhvcj5DYWxs
YXdheSwgTS48L2F1dGhvcj48YXV0aG9yPk1hY2RvbmFsZC1XYWxsaXMsIEMuPC9hdXRob3I+PGF1
dGhvcj5BbmRlcnNvbiwgRS48L2F1dGhvcj48YXV0aG9yPkZyYXNlciwgQS48L2F1dGhvcj48YXV0
aG9yPkhvd2UsIEwuIEQuPC9hdXRob3I+PGF1dGhvcj5EYXksIEMuPC9hdXRob3I+PGF1dGhvcj5T
YXR0YXIsIE4uPC9hdXRob3I+PC9hdXRob3JzPjwvY29udHJpYnV0b3JzPjxhdXRoLWFkZHJlc3M+
TWVkaWNhbCBSZXNlYXJjaCBDb3VuY2lsIEludGVncmF0aXZlIEVwaWRlbWlvbG9neSBVbml0IChE
LkEuTC4sIEMuTS4tVy4sIEUuQS4sIEEuRi4sIEwuRC5ILikgYW5kIFNjaG9vbCBvZiBTb2NpYWwg
YW5kIENvbW11bml0eSBNZWRpY2luZSAoRC5BLkwuLCBDLk0uLVcuLCBFLkEuLCBBLkYuLCBMLkQu
SC4pLCBVbml2ZXJzaXR5IG9mIEJyaXN0b2wsIEJyaXN0b2wgQlM4IDJCTiwgVW5pdGVkIEtpbmdk
b207IFVuaXZlcnNpdHkgSG9zcGl0YWxzIEJyaXN0b2wgTmF0aW9uYWwgSGVhbHRoIFNlcnZpY2Ug
Rm91bmRhdGlvbiBUcnVzdCAoTS5DLiksIEJyaXN0b2wgQlMxIDNOVSwgVW5pdGVkIEtpbmdkb207
IEluc3RpdHV0ZSBvZiBDZWxsdWxhciBNZWRpY2luZSAoQy5ELiksIEZhY3VsdHkgb2YgTWVkaWNh
bCBTY2llbmNlcywgTmV3Y2FzdGxlIFVuaXZlcnNpdHksIE5ld2Nhc3RsZS11cG9uLVR5bmUgTkUx
IDdSVSwgVW5pdGVkIEtpbmdkb207IGFuZCBJbnN0aXR1dGUgb2YgQ2FyZGlvdmFzY3VsYXIgYW5k
IE1lZGljYWwgU2NpZW5jZXMgKE4uUy4pLCBCSEYgR2xhc2dvdyBDYXJkaW92YXNjdWxhciBSZXNl
YXJjaCBDZW50cmUsIEZhY3VsdHkgb2YgTWVkaWNpbmUsIFVuaXZlcnNpdHkgb2YgR2xhc2dvdywg
R2xhc2dvdyBHMTIgOFRBLCBVbml0ZWQgS2luZ2RvbS48L2F1dGgtYWRkcmVzcz48dGl0bGVzPjx0
aXRsZT5Ob25hbGNvaG9saWMgZmF0dHkgbGl2ZXIgZGlzZWFzZSwgbGl2ZXIgZmlicm9zaXMsIGFu
ZCBjYXJkaW9tZXRhYm9saWMgcmlzayBmYWN0b3JzIGluIGFkb2xlc2NlbmNlOiBhIGNyb3NzLXNl
Y3Rpb25hbCBzdHVkeSBvZiAxODc0IGdlbmVyYWwgcG9wdWxhdGlvbiBhZG9sZXNjZW50czwvdGl0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ZCBtZXRhYm9saXNtPC9hYmJyLTE+PC9hbHQtcGVyaW9kaWNhbD48cGFnZXM+RTQxMC03PC9wYWdl
cz48dm9sdW1lPjk5PC92b2x1bWU+PG51bWJlcj4zPC9udW1iZXI+PGVkaXRpb24+MjAxNC8wMS8z
MDwvZWRpdGlvbj48a2V5d29yZHM+PGtleXdvcmQ+QWRvbGVzY2VudDwva2V5d29yZD48a2V5d29y
ZD5Cb2R5IENvbXBvc2l0aW9uPC9rZXl3b3JkPjxrZXl3b3JkPkNhcmRpb3Zhc2N1bGFyIERpc2Vh
c2VzLyplcGlkZW1pb2xvZ3kvKmV0aW9sb2d5PC9rZXl3b3JkPjxrZXl3b3JkPkNyb3NzLVNlY3Rp
b25hbCBTdHVkaWVzPC9rZXl3b3JkPjxrZXl3b3JkPkZhdHR5IExpdmVyLyplcGlkZW1pb2xvZ3kv
dWx0cmFzb25vZ3JhcGh5PC9rZXl3b3JkPjxrZXl3b3JkPkZlbWFsZTwva2V5d29yZD48a2V5d29y
ZD5HcmVhdCBCcml0YWluL2VwaWRlbWlvbG9neTwva2V5d29yZD48a2V5d29yZD5IdW1hbnM8L2tl
eXdvcmQ+PGtleXdvcmQ+TGl2ZXIgQ2lycmhvc2lzLyplcGlkZW1pb2xvZ3kvdWx0cmFzb25vZ3Jh
cGh5PC9rZXl3b3JkPjxrZXl3b3JkPk1hbGU8L2tleXdvcmQ+PGtleXdvcmQ+TWV0YWJvbGljIFN5
bmRyb21lIFgvKmVwaWRlbWlvbG9neS8qZXRpb2xvZ3k8L2tleXdvcmQ+PGtleXdvcmQ+Tm9uLWFs
Y29ob2xpYyBGYXR0eSBMaXZlciBEaXNlYXNlPC9rZXl3b3JkPjxrZXl3b3JkPlJpc2sgRmFjdG9y
czwva2V5d29yZD48L2tleXdvcmRzPjxkYXRlcz48eWVhcj4yMDE0PC95ZWFyPjxwdWItZGF0ZXM+
PGRhdGU+TWFyPC9kYXRlPjwvcHViLWRhdGVzPjwvZGF0ZXM+PGlzYm4+MDAyMS05NzJ4PC9pc2Ju
PjxhY2Nlc3Npb24tbnVtPjI0NDcxNTcyPC9hY2Nlc3Npb24tbnVtPjx1cmxzPjwvdXJscz48Y3Vz
dG9tMj5QTUMzOTU1MjUxPC9jdXN0b20yPjxlbGVjdHJvbmljLXJlc291cmNlLW51bT4xMC4xMjEw
L2pjLjIwMTMtMzYxMjwvZWxlY3Ryb25pYy1yZXNvdXJjZS1udW0+PHJlbW90ZS1kYXRhYmFzZS1w
cm92aWRlcj5OTE08L3JlbW90ZS1kYXRhYmFzZS1wcm92aWRlcj48bGFuZ3VhZ2U+ZW5nPC9sYW5n
dWFnZT48L3JlY29yZD48L0NpdGU+PENpdGU+PEF1dGhvcj5BeW9ucmluZGU8L0F1dGhvcj48WWVh
cj4yMDE1PC9ZZWFyPjxSZWNOdW0+NDEwPC9SZWNOdW0+PHJlY29yZD48cmVjLW51bWJlcj40MTA8
L3JlYy1udW1iZXI+PGZvcmVpZ24ta2V5cz48a2V5IGFwcD0iRU4iIGRiLWlkPSJ4djVwZTl0ZTZ4
c3B6cWVwdnpvcHB3OWt4dDU1MHN4cjkwMDUiIHRpbWVzdGFtcD0iMTQ3MTA3Nzk1NCI+NDEwPC9r
ZXk+PC9mb3JlaWduLWtleXM+PHJlZi10eXBlIG5hbWU9IkpvdXJuYWwgQXJ0aWNsZSI+MTc8L3Jl
Zi10eXBlPjxjb250cmlidXRvcnM+PGF1dGhvcnM+PGF1dGhvcj5BeW9ucmluZGUsIE8uIFQuPC9h
dXRob3I+PGF1dGhvcj5PbHlueWssIEouIEsuPC9hdXRob3I+PGF1dGhvcj5NYXJzaCwgSi4gQS48
L2F1dGhvcj48YXV0aG9yPkJlaWxpbiwgTC4gSi48L2F1dGhvcj48YXV0aG9yPk1vcmksIFQuIEEu
PC9hdXRob3I+PGF1dGhvcj5PZGR5LCBXLiBILjwvYXV0aG9yPjxhdXRob3I+QWRhbXMsIEwuIEEu
PC9hdXRob3I+PC9hdXRob3JzPjwvY29udHJpYnV0b3JzPjxhdXRoLWFkZHJlc3M+U2Nob29sIG9m
IE1lZGljaW5lIGFuZCBQaGFybWFjb2xvZ3ksIFRoZSBVbml2ZXJzaXR5IG9mIFdlc3Rlcm4gQXVz
dHJhbGlhLCBQZXJ0aCwgQXVzdHJhbGlhOyBEZXBhcnRtZW50IG9mIEdhc3Ryb2VudGVyb2xvZ3ks
IEZyZW1hbnRsZSBIb3NwaXRhbCwgUGVydGgsIEF1c3RyYWxpYTsgRmFjdWx0eSBvZiBIZWFsdGgg
U2NpZW5jZXMsIEN1cnRpbiBVbml2ZXJzaXR5LCBQZXJ0aCwgQXVzdHJhbGlhLjwvYXV0aC1hZGRy
ZXNzPjx0aXRsZXM+PHRpdGxlPkNoaWxkaG9vZCBhZGlwb3NpdHkgdHJhamVjdG9yaWVzIGFuZCBy
aXNrIG9mIG5vbmFsY29ob2xpYyBmYXR0eSBsaXZlciBkaXNlYXNlIGluIGFkb2xlc2NlbnRzPC90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ZXJpb2RpY2FsPjxwYWdlcz4xNjMtNzE8L3BhZ2VzPjx2b2x1bWU+MzA8L3ZvbHVtZT48bnVtYmVy
PjE8L251bWJlcj48ZWRpdGlvbj4yMDE0LzA3LzA2PC9lZGl0aW9uPjxrZXl3b3Jkcz48a2V5d29y
ZD5BZGlwb3NpdHkvKnBoeXNpb2xvZ3k8L2tleXdvcmQ+PGtleXdvcmQ+QWRvbGVzY2VudDwva2V5
d29yZD48a2V5d29yZD5BbnRocm9wb21ldHJ5PC9rZXl3b3JkPjxrZXl3b3JkPkJpcnRoIFdlaWdo
dDwva2V5d29yZD48a2V5d29yZD5DaGlsZDwva2V5d29yZD48a2V5d29yZD5Db2hvcnQgU3R1ZGll
czwva2V5d29yZD48a2V5d29yZD5Dcm9zcy1TZWN0aW9uYWwgU3R1ZGllczwva2V5d29yZD48a2V5
d29yZD5FdXJvcGVhbiBDb250aW5lbnRhbCBBbmNlc3RyeSBHcm91cDwva2V5d29yZD48a2V5d29y
ZD5GZW1hbGU8L2tleXdvcmQ+PGtleXdvcmQ+SHVtYW5zPC9rZXl3b3JkPjxrZXl3b3JkPk1hbGU8
L2tleXdvcmQ+PGtleXdvcmQ+Tm9uLWFsY29ob2xpYyBGYXR0eSBMaXZlciBEaXNlYXNlLypldGlv
bG9neS9tZXRhYm9saXNtL3ByZXZlbnRpb24gJmFtcDsgY29udHJvbDwva2V5d29yZD48a2V5d29y
ZD5SaXNrPC9rZXl3b3JkPjxrZXl3b3JkPlJpc2sgRmFjdG9yczwva2V5d29yZD48a2V5d29yZD5T
a2luZm9sZCBUaGlja25lc3M8L2tleXdvcmQ+PGtleXdvcmQ+U3VydmV5cyBhbmQgUXVlc3Rpb25u
YWlyZXM8L2tleXdvcmQ+PGtleXdvcmQ+Ym9keSBtYXNzIGluZGV4PC9rZXl3b3JkPjxrZXl3b3Jk
PmNvaG9ydCBzdHVkeTwva2V5d29yZD48a2V5d29yZD5ub25hbGNvaG9saWMgZmF0dHkgbGl2ZXIg
ZGlzZWFzZTwva2V5d29yZD48L2tleXdvcmRzPjxkYXRlcz48eWVhcj4yMDE1PC95ZWFyPjxwdWIt
ZGF0ZXM+PGRhdGU+SmFuPC9kYXRlPjwvcHViLWRhdGVzPjwvZGF0ZXM+PGlzYm4+MDgxNS05MzE5
PC9pc2JuPjxhY2Nlc3Npb24tbnVtPjI0OTg5MDc3PC9hY2Nlc3Npb24tbnVtPjx1cmxzPjwvdXJs
cz48ZWxlY3Ryb25pYy1yZXNvdXJjZS1udW0+MTAuMTExMS9qZ2guMTI2NjY8L2VsZWN0cm9uaWMt
cmVzb3VyY2UtbnVtPjxyZW1vdGUtZGF0YWJhc2UtcHJvdmlkZXI+TkxNPC9yZW1vdGUtZGF0YWJh
c2UtcHJvdmlkZXI+PGxhbmd1YWdlPmVuZzwvbGFuZ3VhZ2U+PC9yZWNvcmQ+PC9DaXRlPjxDaXRl
PjxBdXRob3I+TW9yYW48L0F1dGhvcj48WWVhcj4xOTgzPC9ZZWFyPjxSZWNOdW0+NDExPC9SZWNO
dW0+PHJlY29yZD48cmVjLW51bWJlcj40MTE8L3JlYy1udW1iZXI+PGZvcmVpZ24ta2V5cz48a2V5
IGFwcD0iRU4iIGRiLWlkPSJ4djVwZTl0ZTZ4c3B6cWVwdnpvcHB3OWt4dDU1MHN4cjkwMDUiIHRp
bWVzdGFtcD0iMTQ3MTA3ODA2NyI+NDExPC9rZXk+PC9mb3JlaWduLWtleXM+PHJlZi10eXBlIG5h
bWU9IkpvdXJuYWwgQXJ0aWNsZSI+MTc8L3JlZi10eXBlPjxjb250cmlidXRvcnM+PGF1dGhvcnM+
PGF1dGhvcj5Nb3JhbiwgSi4gUi48L2F1dGhvcj48YXV0aG9yPkdoaXNoYW4sIEYuIEsuPC9hdXRo
b3I+PGF1dGhvcj5IYWx0ZXIsIFMuIEEuPC9hdXRob3I+PGF1dGhvcj5HcmVlbmUsIEguIEwuPC9h
dXRob3I+PC9hdXRob3JzPjwvY29udHJpYnV0b3JzPjx0aXRsZXM+PHRpdGxlPlN0ZWF0b2hlcGF0
aXRpcyBpbiBvYmVzZSBjaGlsZHJlbjogYSBjYXVzZSBvZiBjaHJvbmljIGxpdmVyIGR5c2Z1bmN0
aW9uPC90aXRsZT48c2Vjb25kYXJ5LXRpdGxlPkFtIEogR2FzdHJvZW50ZXJvbDwvc2Vjb25kYXJ5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cz4zNzQtNzwvcGFnZXM+PHZvbHVtZT43ODwvdm9sdW1lPjxudW1iZXI+NjwvbnVtYmVyPjxlZGl0
aW9uPjE5ODMvMDYvMDE8L2VkaXRpb24+PGtleXdvcmRzPjxrZXl3b3JkPkFkb2xlc2NlbnQ8L2tl
eXdvcmQ+PGtleXdvcmQ+Q2hpbGQ8L2tleXdvcmQ+PGtleXdvcmQ+RmF0dHkgTGl2ZXIvZXRpb2xv
Z3k8L2tleXdvcmQ+PGtleXdvcmQ+RmVtYWxlPC9rZXl3b3JkPjxrZXl3b3JkPkhlcGF0aXRpcy9l
dGlvbG9neTwva2V5d29yZD48a2V5d29yZD5IdW1hbnM8L2tleXdvcmQ+PGtleXdvcmQ+TGl2ZXIg
RGlzZWFzZXMvKmV0aW9sb2d5PC9rZXl3b3JkPjxrZXl3b3JkPkxpdmVyIEZ1bmN0aW9uIFRlc3Rz
PC9rZXl3b3JkPjxrZXl3b3JkPk1hbGU8L2tleXdvcmQ+PGtleXdvcmQ+T2Jlc2l0eS8qY29tcGxp
Y2F0aW9uczwva2V5d29yZD48L2tleXdvcmRzPjxkYXRlcz48eWVhcj4xOTgzPC95ZWFyPjxwdWIt
ZGF0ZXM+PGRhdGU+SnVuPC9kYXRlPjwvcHViLWRhdGVzPjwvZGF0ZXM+PGlzYm4+MDAwMi05Mjcw
IChQcmludCkmI3hEOzAwMDItOTI3MDwvaXNibj48YWNjZXNzaW9uLW51bT42ODU5MDE3PC9hY2Nl
c3Npb24tbnVtPjx1cmxzPjwvdXJscz48cmVtb3RlLWRhdGFiYXNlLXByb3ZpZGVyPk5MTTwvcmVt
b3RlLWRhdGFiYXNlLXByb3ZpZGVyPjxsYW5ndWFnZT5lbmc8L2xhbmd1YWdlPjwvcmVjb3JkPjwv
Q2l0ZT48Q2l0ZT48QXV0aG9yPk1vcmFuPC9BdXRob3I+PFllYXI+MTk4MzwvWWVhcj48UmVjTnVt
PjQxMTwvUmVjTnVtPjxyZWNvcmQ+PHJlYy1udW1iZXI+NDExPC9yZWMtbnVtYmVyPjxmb3JlaWdu
LWtleXM+PGtleSBhcHA9IkVOIiBkYi1pZD0ieHY1cGU5dGU2eHNwenFlcHZ6b3BwdzlreHQ1NTBz
eHI5MDA1IiB0aW1lc3RhbXA9IjE0NzEwNzgwNjciPjQxMTwva2V5PjwvZm9yZWlnbi1rZXlzPjxy
ZWYtdHlwZSBuYW1lPSJKb3VybmFsIEFydGljbGUiPjE3PC9yZWYtdHlwZT48Y29udHJpYnV0b3Jz
PjxhdXRob3JzPjxhdXRob3I+TW9yYW4sIEouIFIuPC9hdXRob3I+PGF1dGhvcj5HaGlzaGFuLCBG
LiBLLjwvYXV0aG9yPjxhdXRob3I+SGFsdGVyLCBTLiBBLjwvYXV0aG9yPjxhdXRob3I+R3JlZW5l
LCBILiBMLjwvYXV0aG9yPjwvYXV0aG9ycz48L2NvbnRyaWJ1dG9ycz48dGl0bGVzPjx0aXRsZT5T
dGVhdG9oZXBhdGl0aXMgaW4gb2Jlc2UgY2hpbGRyZW46IGEgY2F1c2Ugb2YgY2hyb25pYyBsaXZl
ciBkeXNmdW5jdGlvbjwvdGl0bGU+PHNlY29uZGFyeS10aXRsZT5BbSBKIEdhc3Ryb2VudGVyb2w8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aWNhbD48cGFnZXM+Mzc0LTc8L3BhZ2VzPjx2b2x1bWU+Nzg8L3ZvbHVtZT48bnVtYmVyPjY8L251
bWJlcj48ZWRpdGlvbj4xOTgzLzA2LzAxPC9lZGl0aW9uPjxrZXl3b3Jkcz48a2V5d29yZD5BZG9s
ZXNjZW50PC9rZXl3b3JkPjxrZXl3b3JkPkNoaWxkPC9rZXl3b3JkPjxrZXl3b3JkPkZhdHR5IExp
dmVyL2V0aW9sb2d5PC9rZXl3b3JkPjxrZXl3b3JkPkZlbWFsZTwva2V5d29yZD48a2V5d29yZD5I
ZXBhdGl0aXMvZXRpb2xvZ3k8L2tleXdvcmQ+PGtleXdvcmQ+SHVtYW5zPC9rZXl3b3JkPjxrZXl3
b3JkPkxpdmVyIERpc2Vhc2VzLypldGlvbG9neTwva2V5d29yZD48a2V5d29yZD5MaXZlciBGdW5j
dGlvbiBUZXN0czwva2V5d29yZD48a2V5d29yZD5NYWxlPC9rZXl3b3JkPjxrZXl3b3JkPk9iZXNp
dHkvKmNvbXBsaWNhdGlvbnM8L2tleXdvcmQ+PC9rZXl3b3Jkcz48ZGF0ZXM+PHllYXI+MTk4Mzwv
eWVhcj48cHViLWRhdGVzPjxkYXRlPkp1bjwvZGF0ZT48L3B1Yi1kYXRlcz48L2RhdGVzPjxpc2Ju
PjAwMDItOTI3MCAoUHJpbnQpJiN4RDswMDAyLTkyNzA8L2lzYm4+PGFjY2Vzc2lvbi1udW0+Njg1
OTAxNzwvYWNjZXNzaW9uLW51bT48dXJscz48L3VybHM+PHJlbW90ZS1kYXRhYmFzZS1wcm92aWRl
cj5OTE08L3JlbW90ZS1kYXRhYmFzZS1wcm92aWRlcj48bGFuZ3VhZ2U+ZW5nPC9sYW5ndWFnZT48
L3JlY29yZD48L0NpdGU+PC9FbmROb3RlPn==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PEVuZE5vdGU+PENpdGU+PEF1dGhvcj5BbGlzaTwvQXV0aG9yPjxZZWFyPjIwMDk8L1llYXI+PFJl
Y051bT40MDQ8L1JlY051bT48RGlzcGxheVRleHQ+PHN0eWxlIGZhY2U9InN1cGVyc2NyaXB0Ij5b
MTMsIDE3LTIyXTwvc3R5bGU+PC9EaXNwbGF5VGV4dD48cmVjb3JkPjxyZWMtbnVtYmVyPjQwNDwv
cmVjLW51bWJlcj48Zm9yZWlnbi1rZXlzPjxrZXkgYXBwPSJFTiIgZGItaWQ9Inh2NXBlOXRlNnhz
cHpxZXB2em9wcHc5a3h0NTUwc3hyOTAwNSIgdGltZXN0YW1wPSIxNDcxMDc3NDg4Ij40MDQ8L2tl
eT48L2ZvcmVpZ24ta2V5cz48cmVmLXR5cGUgbmFtZT0iSm91cm5hbCBBcnRpY2xlIj4xNzwvcmVm
LXR5cGU+PGNvbnRyaWJ1dG9ycz48YXV0aG9ycz48YXV0aG9yPkFsaXNpLCBBLjwvYXV0aG9yPjxh
dXRob3I+TWFuY28sIE0uPC9hdXRob3I+PGF1dGhvcj5QYW5lcmEsIE4uPC9hdXRob3I+PGF1dGhv
cj5Ob2JpbGksIFYuPC9hdXRob3I+PC9hdXRob3JzPjwvY29udHJpYnV0b3JzPjxhdXRoLWFkZHJl
c3M+VW5pdCBvZiBIZXBhdG9sb2d5IEJhbWJpbm8gR2VzdSBIb3NwaXRhbCBhbmQgUmVzZWFyY2gg
SW5zdGl0dXRlIFBpYXp6YSBTYW4gT25vZnJpbyA0IDAwMTY1IFJvbWU7IEl0YWx5LiBhbm5hYWxp
c2lAb3BiZy5uZXQ8L2F1dGgtYWRkcmVzcz48dGl0bGVzPjx0aXRsZT5Bc3NvY2lhdGlvbiBiZXR3
ZWVuIHR5cGUgdHdvIGRpYWJldGVzIGFuZCBub24tYWxjb2hvbGljIGZhdHR5IGxpdmVyIGRpc2Vh
c2UgaW4geW91dGg8L3RpdGxlPjxzZWNvbmRhcnktdGl0bGU+QW5uIEhlcGF0b2w8L3NlY29uZGFy
eS10aXRsZT48YWx0LXRpdGxlPkFubmFscyBvZiBoZXBhdG9sb2d5PC9hbHQtdGl0bGU+PC90aXRs
ZXM+PHBlcmlvZGljYWw+PGZ1bGwtdGl0bGU+QW5uIEhlcGF0b2w8L2Z1bGwtdGl0bGU+PGFiYnIt
MT5Bbm5hbHMgb2YgaGVwYXRvbG9neTwvYWJici0xPjwvcGVyaW9kaWNhbD48YWx0LXBlcmlvZGlj
YWw+PGZ1bGwtdGl0bGU+QW5uIEhlcGF0b2w8L2Z1bGwtdGl0bGU+PGFiYnItMT5Bbm5hbHMgb2Yg
aGVwYXRvbG9neTwvYWJici0xPjwvYWx0LXBlcmlvZGljYWw+PHBhZ2VzPlM0NC01MDwvcGFnZXM+
PHZvbHVtZT44IFN1cHBsIDE8L3ZvbHVtZT48ZWRpdGlvbj4yMDA5LzA2LzI1PC9lZGl0aW9uPjxr
ZXl3b3Jkcz48a2V5d29yZD5BZG9sZXNjZW50PC9rZXl3b3JkPjxrZXl3b3JkPkFnZSBGYWN0b3Jz
PC9rZXl3b3JkPjxrZXl3b3JkPkJsb29kIEdsdWNvc2UvKm1ldGFib2xpc208L2tleXdvcmQ+PGtl
eXdvcmQ+Q2hpbGQ8L2tleXdvcmQ+PGtleXdvcmQ+KkRpYWJldGVzIE1lbGxpdHVzLCBUeXBlIDIv
Ymxvb2QvZXBpZGVtaW9sb2d5L2V0aW9sb2d5PC9rZXl3b3JkPjxrZXl3b3JkPipGYXR0eSBMaXZl
ci9ibG9vZC9jb21wbGljYXRpb25zL2VwaWRlbWlvbG9neTwva2V5d29yZD48a2V5d29yZD5HbG9i
YWwgSGVhbHRoPC9rZXl3b3JkPjxrZXl3b3JkPkh1bWFuczwva2V5d29yZD48a2V5d29yZD5JbmNp
ZGVuY2U8L2tleXdvcmQ+PGtleXdvcmQ+SW5zdWxpbi8qbWV0YWJvbGlzbTwva2V5d29yZD48a2V5
d29yZD5QcmV2YWxlbmNlPC9rZXl3b3JkPjxrZXl3b3JkPlJpc2sgRmFjdG9yczwva2V5d29yZD48
a2V5d29yZD5Zb3VuZyBBZHVsdDwva2V5d29yZD48L2tleXdvcmRzPjxkYXRlcz48eWVhcj4yMDA5
PC95ZWFyPjwvZGF0ZXM+PGlzYm4+MTY2NS0yNjgxIChQcmludCkmI3hEOzE2NjUtMjY4MTwvaXNi
bj48YWNjZXNzaW9uLW51bT4xOTM4MTEyNDwvYWNjZXNzaW9uLW51bT48dXJscz48L3VybHM+PHJl
bW90ZS1kYXRhYmFzZS1wcm92aWRlcj5OTE08L3JlbW90ZS1kYXRhYmFzZS1wcm92aWRlcj48bGFu
Z3VhZ2U+ZW5nPC9sYW5ndWFnZT48L3JlY29yZD48L0NpdGU+PENpdGU+PEF1dGhvcj5Ob2JpbGk8
L0F1dGhvcj48WWVhcj4yMDEzPC9ZZWFyPjxSZWNOdW0+NDA1PC9SZWNOdW0+PHJlY29yZD48cmVj
LW51bWJlcj40MDU8L3JlYy1udW1iZXI+PGZvcmVpZ24ta2V5cz48a2V5IGFwcD0iRU4iIGRiLWlk
PSJ4djVwZTl0ZTZ4c3B6cWVwdnpvcHB3OWt4dDU1MHN4cjkwMDUiIHRpbWVzdGFtcD0iMTQ3MTA3
NzU2NyI+NDA1PC9rZXk+PC9mb3JlaWduLWtleXM+PHJlZi10eXBlIG5hbWU9IkpvdXJuYWwgQXJ0
aWNsZSI+MTc8L3JlZi10eXBlPjxjb250cmlidXRvcnM+PGF1dGhvcnM+PGF1dGhvcj5Ob2JpbGks
IFYuPC9hdXRob3I+PGF1dGhvcj5TdmVnbGlhdGktQmFyb25pLCBHLjwvYXV0aG9yPjxhdXRob3I+
QWxpc2ksIEEuPC9hdXRob3I+PGF1dGhvcj5NaWVsZSwgTC48L2F1dGhvcj48YXV0aG9yPlZhbGVu
dGksIEwuPC9hdXRob3I+PGF1dGhvcj5WYWpybywgUC48L2F1dGhvcj48L2F1dGhvcnM+PC9jb250
cmlidXRvcnM+PGF1dGgtYWRkcmVzcz5IZXBhdG8tbWV0YWJvbGljIERpc2Vhc2UgVW5pdCBhbmQg
TGl2ZXIgUmVzZWFyY2ggVW5pdCwgJnF1b3Q7QmFtYmlubyBHZXN1JnF1b3Q7IENoaWxkcmVuJmFw
b3M7cyBIb3NwaXRhbCwgSVJDQ1MsIFAubGUgUy4gT25vZnJpbyA0LCAwMDE2NSBSb21lLCBJdGFs
eS4gbm9iaWxpNjZAeWFob28uaXQ8L2F1dGgtYWRkcmVzcz48dGl0bGVzPjx0aXRsZT5BIDM2MC1k
ZWdyZWUgb3ZlcnZpZXcgb2YgcGFlZGlhdHJpYyBOQUZMRDogcmVjZW50IGluc2lnaHRzPC90aXRs
ZT48c2Vjb25kYXJ5LXRpdGxlPkogSGVwYXRvbDwvc2Vjb25kYXJ5LXRpdGxlPjxhbHQtdGl0bGU+
Sm91cm5hbCBvZiBoZXBhdG9sb2d5PC9hbHQtdGl0bGU+PC90aXRsZXM+PHBlcmlvZGljYWw+PGZ1
bGwtdGl0bGU+Sm91cm5hbCBvZiBoZXBhdG9sb2d5PC9mdWxsLXRpdGxlPjxhYmJyLTE+SiBIZXBh
dG9sPC9hYmJyLTE+PC9wZXJpb2RpY2FsPjxhbHQtcGVyaW9kaWNhbD48ZnVsbC10aXRsZT5Kb3Vy
bmFsIG9mIGhlcGF0b2xvZ3k8L2Z1bGwtdGl0bGU+PGFiYnItMT5KIEhlcGF0b2w8L2FiYnItMT48
L2FsdC1wZXJpb2RpY2FsPjxwYWdlcz4xMjE4LTI5PC9wYWdlcz48dm9sdW1lPjU4PC92b2x1bWU+
PG51bWJlcj42PC9udW1iZXI+PGVkaXRpb24+MjAxMi8xMi8xNTwvZWRpdGlvbj48a2V5d29yZHM+
PGtleXdvcmQ+Q2hpbGQ8L2tleXdvcmQ+PGtleXdvcmQ+RmF0dHkgTGl2ZXIvZGlhZ25vc2lzLypl
dGlvbG9neS9nZW5ldGljcy90aGVyYXB5PC9rZXl3b3JkPjxrZXl3b3JkPkh1bWFuczwva2V5d29y
ZD48a2V5d29yZD5MaXZlciBDaXJyaG9zaXMvZXRpb2xvZ3k8L2tleXdvcmQ+PGtleXdvcmQ+Tm9u
LWFsY29ob2xpYyBGYXR0eSBMaXZlciBEaXNlYXNlPC9rZXl3b3JkPjxrZXl3b3JkPk94aWRhdGl2
ZSBTdHJlc3M8L2tleXdvcmQ+PGtleXdvcmQ+UmVjZXB0b3JzLCBDeXRvcGxhc21pYyBhbmQgTnVj
bGVhci9waHlzaW9sb2d5PC9rZXl3b3JkPjxrZXl3b3JkPlJpc2sgRmFjdG9yczwva2V5d29yZD48
L2tleXdvcmRzPjxkYXRlcz48eWVhcj4yMDEzPC95ZWFyPjxwdWItZGF0ZXM+PGRhdGU+SnVuPC9k
YXRlPjwvcHViLWRhdGVzPjwvZGF0ZXM+PGlzYm4+MDE2OC04Mjc4PC9pc2JuPjxhY2Nlc3Npb24t
bnVtPjIzMjM4MTA2PC9hY2Nlc3Npb24tbnVtPjx1cmxzPjwvdXJscz48ZWxlY3Ryb25pYy1yZXNv
dXJjZS1udW0+MTAuMTAxNi9qLmpoZXAuMjAxMi4xMi4wMDM8L2VsZWN0cm9uaWMtcmVzb3VyY2Ut
bnVtPjxyZW1vdGUtZGF0YWJhc2UtcHJvdmlkZXI+TkxNPC9yZW1vdGUtZGF0YWJhc2UtcHJvdmlk
ZXI+PGxhbmd1YWdlPmVuZzwvbGFuZ3VhZ2U+PC9yZWNvcmQ+PC9DaXRlPjxDaXRlPjxBdXRob3I+
VmFsZW50aTwvQXV0aG9yPjxZZWFyPjIwMTY8L1llYXI+PFJlY051bT40MDY8L1JlY051bT48cmVj
b3JkPjxyZWMtbnVtYmVyPjQwNjwvcmVjLW51bWJlcj48Zm9yZWlnbi1rZXlzPjxrZXkgYXBwPSJF
TiIgZGItaWQ9Inh2NXBlOXRlNnhzcHpxZXB2em9wcHc5a3h0NTUwc3hyOTAwNSIgdGltZXN0YW1w
PSIxNDcxMDc3NjI2Ij40MDY8L2tleT48L2ZvcmVpZ24ta2V5cz48cmVmLXR5cGUgbmFtZT0iSm91
cm5hbCBBcnRpY2xlIj4xNzwvcmVmLXR5cGU+PGNvbnRyaWJ1dG9ycz48YXV0aG9ycz48YXV0aG9y
PlZhbGVudGksIEwuPC9hdXRob3I+PGF1dGhvcj5Sb21lbywgUy48L2F1dGhvcj48L2F1dGhvcnM+
PC9jb250cmlidXRvcnM+PGF1dGgtYWRkcmVzcz5EZXBhcnRtZW50IG9mIFBhdGhvcGh5c2lvbG9n
eSBhbmQgVHJhbnNwbGFudGF0aW9uLCBVbml2ZXJzaXRhIGRlZ2xpIFN0dWRpIGRpIE1pbGFubywg
SXRhbHk7IEludGVybmFsIE1lZGljaW5lLCBGb25kYXppb25lIElSQ0NTIENhJmFwb3M7IEdyYW5k
YSBPc3BlZGFsZSBQb2xpY2xpbmljbyBNaWxhbm8sIEl0YWx5LiBFbGVjdHJvbmljIGFkZHJlc3M6
IGx1Y2EudmFsZW50aUB1bmltaS5pdC4mI3hEO1NhaGxncmVuc2thIENlbnRlciBmb3IgQ2FyZGlv
dmFzY3VsYXIgYW5kIE1ldGFib2xpYyBSZXNlYXJjaCwgV2FsbGVuYmVyZyBMYWJvcmF0b3J5LCBE
ZXBhcnRtZW50IG9mIE1vbGVjdWxhciBhbmQgQ2xpbmljYWwgTWVkaWNpbmUsIERlcGFydG1lbnQg
b2YgQ2FyZGlvbG9neSwgVW5pdmVyc2l0eSBvZiBHb3RoZW5idXJnLCBTd2VkZW47IENsaW5pY2Fs
IE51dHJpdGlvbiBVbml0LCBEZXBhcnRtZW50IG9mIE1lZGljYWwgYW5kIFN1cmdpY2FsIFNjaWVu
Y2VzLCBVbml2ZXJzaXR5IE1hZ25hIEdyYWVjaWEsIENhdGFuemFybywgSXRhbHkuIEVsZWN0cm9u
aWMgYWRkcmVzczogc3RlZmFuby5yb21lb0B3bGFiLmd1LnNlLjwvYXV0aC1hZGRyZXNzPjx0aXRs
ZXM+PHRpdGxlPkRlc3RpbmVkIHRvIGRldmVsb3AgTkFGTEQ/IFRoZSBwcmVkaWN0b3JzIG9mIGZh
dHR5IGxpdmVyIGZyb20gYmlydGggdG8gYWR1bHRob29kPC90aXRsZT48c2Vjb25kYXJ5LXRpdGxl
PkogSGVwYXRvbDwvc2Vjb25kYXJ5LXRpdGxlPjxhbHQtdGl0bGU+Sm91cm5hbCBvZiBoZXBhdG9s
b2d5PC9hbHQtdGl0bGU+PC90aXRsZXM+PHBlcmlvZGljYWw+PGZ1bGwtdGl0bGU+Sm91cm5hbCBv
ZiBoZXBhdG9sb2d5PC9mdWxsLXRpdGxlPjxhYmJyLTE+SiBIZXBhdG9sPC9hYmJyLTE+PC9wZXJp
b2RpY2FsPjxhbHQtcGVyaW9kaWNhbD48ZnVsbC10aXRsZT5Kb3VybmFsIG9mIGhlcGF0b2xvZ3k8
L2Z1bGwtdGl0bGU+PGFiYnItMT5KIEhlcGF0b2w8L2FiYnItMT48L2FsdC1wZXJpb2RpY2FsPjxl
ZGl0aW9uPjIwMTYvMDYvMjE8L2VkaXRpb24+PGtleXdvcmRzPjxrZXl3b3JkPkdlbmV0aWNzPC9r
ZXl3b3JkPjxrZXl3b3JkPk5vbi1hbGNvaG9saWMgZmF0dHkgbGl2ZXIgZGlzZWFzZTwva2V5d29y
ZD48a2V5d29yZD5SaXNrIGZhY3Rvcjwva2V5d29yZD48L2tleXdvcmRzPjxkYXRlcz48eWVhcj4y
MDE2PC95ZWFyPjxwdWItZGF0ZXM+PGRhdGU+SnVuIDE2PC9kYXRlPjwvcHViLWRhdGVzPjwvZGF0
ZXM+PGlzYm4+MDE2OC04Mjc4PC9pc2JuPjxhY2Nlc3Npb24tbnVtPjI3MzIwMzY0PC9hY2Nlc3Np
b24tbnVtPjx1cmxzPjwvdXJscz48ZWxlY3Ryb25pYy1yZXNvdXJjZS1udW0+MTAuMTAxNi9qLmpo
ZXAuMjAxNi4wNi4wMTA8L2VsZWN0cm9uaWMtcmVzb3VyY2UtbnVtPjxyZW1vdGUtZGF0YWJhc2Ut
cHJvdmlkZXI+TkxNPC9yZW1vdGUtZGF0YWJhc2UtcHJvdmlkZXI+PGxhbmd1YWdlPkVuZzwvbGFu
Z3VhZ2U+PC9yZWNvcmQ+PC9DaXRlPjxDaXRlPjxBdXRob3I+VGVtcGxlPC9BdXRob3I+PFllYXI+
MjAxNjwvWWVhcj48UmVjTnVtPjM2ODwvUmVjTnVtPjxyZWNvcmQ+PHJlYy1udW1iZXI+MzY4PC9y
ZWMtbnVtYmVyPjxmb3JlaWduLWtleXM+PGtleSBhcHA9IkVOIiBkYi1pZD0ieHY1cGU5dGU2eHNw
enFlcHZ6b3BwdzlreHQ1NTBzeHI5MDA1IiB0aW1lc3RhbXA9IjE0Njc0MDE1NDYiPjM2ODwva2V5
PjwvZm9yZWlnbi1rZXlzPjxyZWYtdHlwZSBuYW1lPSJKb3VybmFsIEFydGljbGUiPjE3PC9yZWYt
dHlwZT48Y29udHJpYnV0b3JzPjxhdXRob3JzPjxhdXRob3I+VGVtcGxlLCBKLiBMLjwvYXV0aG9y
PjxhdXRob3I+Q29yZGVybywgUC48L2F1dGhvcj48YXV0aG9yPkxpLCBKLjwvYXV0aG9yPjxhdXRo
b3I+Tmd1eWVuLCBWLjwvYXV0aG9yPjxhdXRob3I+T2JlbiwgSi4gQS48L2F1dGhvcj48L2F1dGhv
cnM+PC9jb250cmlidXRvcnM+PGF1dGgtYWRkcmVzcz5GYWN1bHR5IG9mIExpZmUgU2NpZW5jZXMg
YW5kIE1lZGljaW5lLCBLaW5nJmFwb3M7cyBDb2xsZWdlIExvbmRvbiwgU3RyYW5kLCBMb25kb24g
V0MyUiAyTFMsIFVLLiBqb25hdGhhbi50ZW1wbGVAa2NsLmFjLnVrLiYjeEQ7SW5zdGl0dXRlIGZv
ciBMaXZlciBhbmQgRGlnZXN0aXZlIEhlYWx0aCwgVW5pdmVyc2l0eSBDb2xsZWdlIExvbmRvbiwg
Um93bGFuZCBIaWxsIFN0cmVldCwgTG9uZG9uIE5XMyAyUEYsIFVLLiBwYXVsLnNhbmNoZXpAdWNs
LmFjLnVrLiYjeEQ7SW5zdGl0dXRlIGZvciBMaXZlciBhbmQgRGlnZXN0aXZlIEhlYWx0aCwgVW5p
dmVyc2l0eSBDb2xsZWdlIExvbmRvbiwgUm93bGFuZCBIaWxsIFN0cmVldCwgTG9uZG9uIE5XMyAy
UEYsIFVLLiBqaWF3ZWkubGkuMTBAdWNsLmFjLnVrLiYjeEQ7SW5zdGl0dXRlIGZvciBMaXZlciBh
bmQgRGlnZXN0aXZlIEhlYWx0aCwgVW5pdmVyc2l0eSBDb2xsZWdlIExvbmRvbiwgUm93bGFuZCBI
aWxsIFN0cmVldCwgTG9uZG9uIE5XMyAyUEYsIFVLLiB2Lm5ndXllbkB1Y2wuYWMudWsuJiN4RDtJ
bnN0aXR1dGUgZm9yIExpdmVyIGFuZCBEaWdlc3RpdmUgSGVhbHRoLCBVbml2ZXJzaXR5IENvbGxl
Z2UgTG9uZG9uLCBSb3dsYW5kIEhpbGwgU3RyZWV0LCBMb25kb24gTlczIDJQRiwgVUsuIGoub2Jl
bkB1Y2wuYWMudWsuJiN4RDtEZXBhcnRtZW50IG9mIEdhc3Ryb2VudGVyb2xvZ3kgYW5kIEhlcGF0
b2xvZ3ksIEd1eSZhcG9zO3MgYW5kIFN0IFRob21hcyZhcG9zOyBIb3NwaXRhbCwgTkhTIEZvdW5k
YXRpb24gVHJ1c3QsIFdlc3RtaW5zdGVyIEJyaWRnZSBSZC4sIExvbmRvbiBTRTEgN0VILCBVSy4g
ai5vYmVuQHVjbC5hYy51ay48L2F1dGgtYWRkcmVzcz48dGl0bGVzPjx0aXRsZT5BIEd1aWRlIHRv
IE5vbi1BbGNvaG9saWMgRmF0dHkgTGl2ZXIgRGlzZWFzZSBpbiBDaGlsZGhvb2QgYW5kIEFkb2xl
c2NlbmNlPC90aXRsZT48c2Vjb25kYXJ5LXRpdGxlPkludCBKIE1vbCBTY2k8L3NlY29uZGFyeS10
aXRsZT48YWx0LXRpdGxlPkludGVybmF0aW9uYWwgam91cm5hbCBvZiBtb2xlY3VsYXIgc2NpZW5j
ZXM8L2FsdC10aXRsZT48L3RpdGxlcz48cGVyaW9kaWNhbD48ZnVsbC10aXRsZT5JbnRlcm5hdGlv
bmFsIGpvdXJuYWwgb2YgbW9sZWN1bGFyIHNjaWVuY2VzPC9mdWxsLXRpdGxlPjxhYmJyLTE+SW50
IEogTW9sIFNjaTwvYWJici0xPjwvcGVyaW9kaWNhbD48YWx0LXBlcmlvZGljYWw+PGZ1bGwtdGl0
bGU+SW50ZXJuYXRpb25hbCBqb3VybmFsIG9mIG1vbGVjdWxhciBzY2llbmNlczwvZnVsbC10aXRs
ZT48YWJici0xPkludCBKIE1vbCBTY2k8L2FiYnItMT48L2FsdC1wZXJpb2RpY2FsPjx2b2x1bWU+
MTc8L3ZvbHVtZT48bnVtYmVyPjY8L251bWJlcj48ZWRpdGlvbj4yMDE2LzA2LzE4PC9lZGl0aW9u
PjxrZXl3b3Jkcz48a2V5d29yZD5OYWZsZDwva2V5d29yZD48a2V5d29yZD5hZG9sZXNjZW50PC9r
ZXl3b3JkPjxrZXl3b3JkPmNoaWxkcmVuPC9rZXl3b3JkPjxrZXl3b3JkPm9iZXNpdHk8L2tleXdv
cmQ+PGtleXdvcmQ+c3RlYXRvc2lzPC9rZXl3b3JkPjwva2V5d29yZHM+PGRhdGVzPjx5ZWFyPjIw
MTY8L3llYXI+PC9kYXRlcz48aXNibj4xNDIyLTAwNjc8L2lzYm4+PGFjY2Vzc2lvbi1udW0+Mjcz
MTQzNDI8L2FjY2Vzc2lvbi1udW0+PHVybHM+PC91cmxzPjxlbGVjdHJvbmljLXJlc291cmNlLW51
bT4xMC4zMzkwL2lqbXMxNzA2MDk0NzwvZWxlY3Ryb25pYy1yZXNvdXJjZS1udW0+PHJlbW90ZS1k
YXRhYmFzZS1wcm92aWRlcj5OTE08L3JlbW90ZS1kYXRhYmFzZS1wcm92aWRlcj48bGFuZ3VhZ2U+
ZW5nPC9sYW5ndWFnZT48L3JlY29yZD48L0NpdGU+PENpdGU+PEF1dGhvcj5WYWxlbnRpPC9BdXRo
b3I+PFllYXI+MjAxNjwvWWVhcj48UmVjTnVtPjQwNjwvUmVjTnVtPjxyZWNvcmQ+PHJlYy1udW1i
ZXI+NDA2PC9yZWMtbnVtYmVyPjxmb3JlaWduLWtleXM+PGtleSBhcHA9IkVOIiBkYi1pZD0ieHY1
cGU5dGU2eHNwenFlcHZ6b3BwdzlreHQ1NTBzeHI5MDA1IiB0aW1lc3RhbXA9IjE0NzEwNzc2MjYi
PjQwNjwva2V5PjwvZm9yZWlnbi1rZXlzPjxyZWYtdHlwZSBuYW1lPSJKb3VybmFsIEFydGljbGUi
PjE3PC9yZWYtdHlwZT48Y29udHJpYnV0b3JzPjxhdXRob3JzPjxhdXRob3I+VmFsZW50aSwgTC48
L2F1dGhvcj48YXV0aG9yPlJvbWVvLCBTLjwvYXV0aG9yPjwvYXV0aG9ycz48L2NvbnRyaWJ1dG9y
cz48YXV0aC1hZGRyZXNzPkRlcGFydG1lbnQgb2YgUGF0aG9waHlzaW9sb2d5IGFuZCBUcmFuc3Bs
YW50YXRpb24sIFVuaXZlcnNpdGEgZGVnbGkgU3R1ZGkgZGkgTWlsYW5vLCBJdGFseTsgSW50ZXJu
YWwgTWVkaWNpbmUsIEZvbmRhemlvbmUgSVJDQ1MgQ2EmYXBvczsgR3JhbmRhIE9zcGVkYWxlIFBv
bGljbGluaWNvIE1pbGFubywgSXRhbHkuIEVsZWN0cm9uaWMgYWRkcmVzczogbHVjYS52YWxlbnRp
QHVuaW1pLml0LiYjeEQ7U2FobGdyZW5za2EgQ2VudGVyIGZvciBDYXJkaW92YXNjdWxhciBhbmQg
TWV0YWJvbGljIFJlc2VhcmNoLCBXYWxsZW5iZXJnIExhYm9yYXRvcnksIERlcGFydG1lbnQgb2Yg
TW9sZWN1bGFyIGFuZCBDbGluaWNhbCBNZWRpY2luZSwgRGVwYXJ0bWVudCBvZiBDYXJkaW9sb2d5
LCBVbml2ZXJzaXR5IG9mIEdvdGhlbmJ1cmcsIFN3ZWRlbjsgQ2xpbmljYWwgTnV0cml0aW9uIFVu
aXQsIERlcGFydG1lbnQgb2YgTWVkaWNhbCBhbmQgU3VyZ2ljYWwgU2NpZW5jZXMsIFVuaXZlcnNp
dHkgTWFnbmEgR3JhZWNpYSwgQ2F0YW56YXJvLCBJdGFseS4gRWxlY3Ryb25pYyBhZGRyZXNzOiBz
dGVmYW5vLnJvbWVvQHdsYWIuZ3Uuc2UuPC9hdXRoLWFkZHJlc3M+PHRpdGxlcz48dGl0bGU+RGVz
dGluZWQgdG8gZGV2ZWxvcCBOQUZMRD8gVGhlIHByZWRpY3RvcnMgb2YgZmF0dHkgbGl2ZXIgZnJv
bSBiaXJ0aCB0byBhZHVsdGhvb2Q8L3RpdGxlPjxzZWNvbmRhcnktdGl0bGU+SiBIZXBhdG9sPC9z
ZWNvbmRhcnktdGl0bGU+PGFsdC10aXRsZT5Kb3VybmFsIG9mIGhlcGF0b2xvZ3k8L2FsdC10aXRs
ZT48L3RpdGxlcz48cGVyaW9kaWNhbD48ZnVsbC10aXRsZT5Kb3VybmFsIG9mIGhlcGF0b2xvZ3k8
L2Z1bGwtdGl0bGU+PGFiYnItMT5KIEhlcGF0b2w8L2FiYnItMT48L3BlcmlvZGljYWw+PGFsdC1w
ZXJpb2RpY2FsPjxmdWxsLXRpdGxlPkpvdXJuYWwgb2YgaGVwYXRvbG9neTwvZnVsbC10aXRsZT48
YWJici0xPkogSGVwYXRvbDwvYWJici0xPjwvYWx0LXBlcmlvZGljYWw+PGVkaXRpb24+MjAxNi8w
Ni8yMTwvZWRpdGlvbj48a2V5d29yZHM+PGtleXdvcmQ+R2VuZXRpY3M8L2tleXdvcmQ+PGtleXdv
cmQ+Tm9uLWFsY29ob2xpYyBmYXR0eSBsaXZlciBkaXNlYXNlPC9rZXl3b3JkPjxrZXl3b3JkPlJp
c2sgZmFjdG9yPC9rZXl3b3JkPjwva2V5d29yZHM+PGRhdGVzPjx5ZWFyPjIwMTY8L3llYXI+PHB1
Yi1kYXRlcz48ZGF0ZT5KdW4gMTY8L2RhdGU+PC9wdWItZGF0ZXM+PC9kYXRlcz48aXNibj4wMTY4
LTgyNzg8L2lzYm4+PGFjY2Vzc2lvbi1udW0+MjczMjAzNjQ8L2FjY2Vzc2lvbi1udW0+PHVybHM+
PC91cmxzPjxlbGVjdHJvbmljLXJlc291cmNlLW51bT4xMC4xMDE2L2ouamhlcC4yMDE2LjA2LjAx
MDwvZWxlY3Ryb25pYy1yZXNvdXJjZS1udW0+PHJlbW90ZS1kYXRhYmFzZS1wcm92aWRlcj5OTE08
L3JlbW90ZS1kYXRhYmFzZS1wcm92aWRlcj48bGFuZ3VhZ2U+RW5nPC9sYW5ndWFnZT48L3JlY29y
ZD48L0NpdGU+PENpdGU+PEF1dGhvcj5MYXdsb3I8L0F1dGhvcj48WWVhcj4yMDE0PC9ZZWFyPjxS
ZWNOdW0+NDA5PC9SZWNOdW0+PHJlY29yZD48cmVjLW51bWJlcj40MDk8L3JlYy1udW1iZXI+PGZv
cmVpZ24ta2V5cz48a2V5IGFwcD0iRU4iIGRiLWlkPSJ4djVwZTl0ZTZ4c3B6cWVwdnpvcHB3OWt4
dDU1MHN4cjkwMDUiIHRpbWVzdGFtcD0iMTQ3MTA3Nzg5MyI+NDA5PC9rZXk+PC9mb3JlaWduLWtl
eXM+PHJlZi10eXBlIG5hbWU9IkpvdXJuYWwgQXJ0aWNsZSI+MTc8L3JlZi10eXBlPjxjb250cmli
dXRvcnM+PGF1dGhvcnM+PGF1dGhvcj5MYXdsb3IsIEQuIEEuPC9hdXRob3I+PGF1dGhvcj5DYWxs
YXdheSwgTS48L2F1dGhvcj48YXV0aG9yPk1hY2RvbmFsZC1XYWxsaXMsIEMuPC9hdXRob3I+PGF1
dGhvcj5BbmRlcnNvbiwgRS48L2F1dGhvcj48YXV0aG9yPkZyYXNlciwgQS48L2F1dGhvcj48YXV0
aG9yPkhvd2UsIEwuIEQuPC9hdXRob3I+PGF1dGhvcj5EYXksIEMuPC9hdXRob3I+PGF1dGhvcj5T
YXR0YXIsIE4uPC9hdXRob3I+PC9hdXRob3JzPjwvY29udHJpYnV0b3JzPjxhdXRoLWFkZHJlc3M+
TWVkaWNhbCBSZXNlYXJjaCBDb3VuY2lsIEludGVncmF0aXZlIEVwaWRlbWlvbG9neSBVbml0IChE
LkEuTC4sIEMuTS4tVy4sIEUuQS4sIEEuRi4sIEwuRC5ILikgYW5kIFNjaG9vbCBvZiBTb2NpYWwg
YW5kIENvbW11bml0eSBNZWRpY2luZSAoRC5BLkwuLCBDLk0uLVcuLCBFLkEuLCBBLkYuLCBMLkQu
SC4pLCBVbml2ZXJzaXR5IG9mIEJyaXN0b2wsIEJyaXN0b2wgQlM4IDJCTiwgVW5pdGVkIEtpbmdk
b207IFVuaXZlcnNpdHkgSG9zcGl0YWxzIEJyaXN0b2wgTmF0aW9uYWwgSGVhbHRoIFNlcnZpY2Ug
Rm91bmRhdGlvbiBUcnVzdCAoTS5DLiksIEJyaXN0b2wgQlMxIDNOVSwgVW5pdGVkIEtpbmdkb207
IEluc3RpdHV0ZSBvZiBDZWxsdWxhciBNZWRpY2luZSAoQy5ELiksIEZhY3VsdHkgb2YgTWVkaWNh
bCBTY2llbmNlcywgTmV3Y2FzdGxlIFVuaXZlcnNpdHksIE5ld2Nhc3RsZS11cG9uLVR5bmUgTkUx
IDdSVSwgVW5pdGVkIEtpbmdkb207IGFuZCBJbnN0aXR1dGUgb2YgQ2FyZGlvdmFzY3VsYXIgYW5k
IE1lZGljYWwgU2NpZW5jZXMgKE4uUy4pLCBCSEYgR2xhc2dvdyBDYXJkaW92YXNjdWxhciBSZXNl
YXJjaCBDZW50cmUsIEZhY3VsdHkgb2YgTWVkaWNpbmUsIFVuaXZlcnNpdHkgb2YgR2xhc2dvdywg
R2xhc2dvdyBHMTIgOFRBLCBVbml0ZWQgS2luZ2RvbS48L2F1dGgtYWRkcmVzcz48dGl0bGVzPjx0
aXRsZT5Ob25hbGNvaG9saWMgZmF0dHkgbGl2ZXIgZGlzZWFzZSwgbGl2ZXIgZmlicm9zaXMsIGFu
ZCBjYXJkaW9tZXRhYm9saWMgcmlzayBmYWN0b3JzIGluIGFkb2xlc2NlbmNlOiBhIGNyb3NzLXNl
Y3Rpb25hbCBzdHVkeSBvZiAxODc0IGdlbmVyYWwgcG9wdWxhdGlvbiBhZG9sZXNjZW50czwvdGl0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ZCBtZXRhYm9saXNtPC9hYmJyLTE+PC9hbHQtcGVyaW9kaWNhbD48cGFnZXM+RTQxMC03PC9wYWdl
cz48dm9sdW1lPjk5PC92b2x1bWU+PG51bWJlcj4zPC9udW1iZXI+PGVkaXRpb24+MjAxNC8wMS8z
MDwvZWRpdGlvbj48a2V5d29yZHM+PGtleXdvcmQ+QWRvbGVzY2VudDwva2V5d29yZD48a2V5d29y
ZD5Cb2R5IENvbXBvc2l0aW9uPC9rZXl3b3JkPjxrZXl3b3JkPkNhcmRpb3Zhc2N1bGFyIERpc2Vh
c2VzLyplcGlkZW1pb2xvZ3kvKmV0aW9sb2d5PC9rZXl3b3JkPjxrZXl3b3JkPkNyb3NzLVNlY3Rp
b25hbCBTdHVkaWVzPC9rZXl3b3JkPjxrZXl3b3JkPkZhdHR5IExpdmVyLyplcGlkZW1pb2xvZ3kv
dWx0cmFzb25vZ3JhcGh5PC9rZXl3b3JkPjxrZXl3b3JkPkZlbWFsZTwva2V5d29yZD48a2V5d29y
ZD5HcmVhdCBCcml0YWluL2VwaWRlbWlvbG9neTwva2V5d29yZD48a2V5d29yZD5IdW1hbnM8L2tl
eXdvcmQ+PGtleXdvcmQ+TGl2ZXIgQ2lycmhvc2lzLyplcGlkZW1pb2xvZ3kvdWx0cmFzb25vZ3Jh
cGh5PC9rZXl3b3JkPjxrZXl3b3JkPk1hbGU8L2tleXdvcmQ+PGtleXdvcmQ+TWV0YWJvbGljIFN5
bmRyb21lIFgvKmVwaWRlbWlvbG9neS8qZXRpb2xvZ3k8L2tleXdvcmQ+PGtleXdvcmQ+Tm9uLWFs
Y29ob2xpYyBGYXR0eSBMaXZlciBEaXNlYXNlPC9rZXl3b3JkPjxrZXl3b3JkPlJpc2sgRmFjdG9y
czwva2V5d29yZD48L2tleXdvcmRzPjxkYXRlcz48eWVhcj4yMDE0PC95ZWFyPjxwdWItZGF0ZXM+
PGRhdGU+TWFyPC9kYXRlPjwvcHViLWRhdGVzPjwvZGF0ZXM+PGlzYm4+MDAyMS05NzJ4PC9pc2Ju
PjxhY2Nlc3Npb24tbnVtPjI0NDcxNTcyPC9hY2Nlc3Npb24tbnVtPjx1cmxzPjwvdXJscz48Y3Vz
dG9tMj5QTUMzOTU1MjUxPC9jdXN0b20yPjxlbGVjdHJvbmljLXJlc291cmNlLW51bT4xMC4xMjEw
L2pjLjIwMTMtMzYxMjwvZWxlY3Ryb25pYy1yZXNvdXJjZS1udW0+PHJlbW90ZS1kYXRhYmFzZS1w
cm92aWRlcj5OTE08L3JlbW90ZS1kYXRhYmFzZS1wcm92aWRlcj48bGFuZ3VhZ2U+ZW5nPC9sYW5n
dWFnZT48L3JlY29yZD48L0NpdGU+PENpdGU+PEF1dGhvcj5BeW9ucmluZGU8L0F1dGhvcj48WWVh
cj4yMDE1PC9ZZWFyPjxSZWNOdW0+NDEwPC9SZWNOdW0+PHJlY29yZD48cmVjLW51bWJlcj40MTA8
L3JlYy1udW1iZXI+PGZvcmVpZ24ta2V5cz48a2V5IGFwcD0iRU4iIGRiLWlkPSJ4djVwZTl0ZTZ4
c3B6cWVwdnpvcHB3OWt4dDU1MHN4cjkwMDUiIHRpbWVzdGFtcD0iMTQ3MTA3Nzk1NCI+NDEwPC9r
ZXk+PC9mb3JlaWduLWtleXM+PHJlZi10eXBlIG5hbWU9IkpvdXJuYWwgQXJ0aWNsZSI+MTc8L3Jl
Zi10eXBlPjxjb250cmlidXRvcnM+PGF1dGhvcnM+PGF1dGhvcj5BeW9ucmluZGUsIE8uIFQuPC9h
dXRob3I+PGF1dGhvcj5PbHlueWssIEouIEsuPC9hdXRob3I+PGF1dGhvcj5NYXJzaCwgSi4gQS48
L2F1dGhvcj48YXV0aG9yPkJlaWxpbiwgTC4gSi48L2F1dGhvcj48YXV0aG9yPk1vcmksIFQuIEEu
PC9hdXRob3I+PGF1dGhvcj5PZGR5LCBXLiBILjwvYXV0aG9yPjxhdXRob3I+QWRhbXMsIEwuIEEu
PC9hdXRob3I+PC9hdXRob3JzPjwvY29udHJpYnV0b3JzPjxhdXRoLWFkZHJlc3M+U2Nob29sIG9m
IE1lZGljaW5lIGFuZCBQaGFybWFjb2xvZ3ksIFRoZSBVbml2ZXJzaXR5IG9mIFdlc3Rlcm4gQXVz
dHJhbGlhLCBQZXJ0aCwgQXVzdHJhbGlhOyBEZXBhcnRtZW50IG9mIEdhc3Ryb2VudGVyb2xvZ3ks
IEZyZW1hbnRsZSBIb3NwaXRhbCwgUGVydGgsIEF1c3RyYWxpYTsgRmFjdWx0eSBvZiBIZWFsdGgg
U2NpZW5jZXMsIEN1cnRpbiBVbml2ZXJzaXR5LCBQZXJ0aCwgQXVzdHJhbGlhLjwvYXV0aC1hZGRy
ZXNzPjx0aXRsZXM+PHRpdGxlPkNoaWxkaG9vZCBhZGlwb3NpdHkgdHJhamVjdG9yaWVzIGFuZCBy
aXNrIG9mIG5vbmFsY29ob2xpYyBmYXR0eSBsaXZlciBkaXNlYXNlIGluIGFkb2xlc2NlbnRzPC90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ZXJpb2RpY2FsPjxwYWdlcz4xNjMtNzE8L3BhZ2VzPjx2b2x1bWU+MzA8L3ZvbHVtZT48bnVtYmVy
PjE8L251bWJlcj48ZWRpdGlvbj4yMDE0LzA3LzA2PC9lZGl0aW9uPjxrZXl3b3Jkcz48a2V5d29y
ZD5BZGlwb3NpdHkvKnBoeXNpb2xvZ3k8L2tleXdvcmQ+PGtleXdvcmQ+QWRvbGVzY2VudDwva2V5
d29yZD48a2V5d29yZD5BbnRocm9wb21ldHJ5PC9rZXl3b3JkPjxrZXl3b3JkPkJpcnRoIFdlaWdo
dDwva2V5d29yZD48a2V5d29yZD5DaGlsZDwva2V5d29yZD48a2V5d29yZD5Db2hvcnQgU3R1ZGll
czwva2V5d29yZD48a2V5d29yZD5Dcm9zcy1TZWN0aW9uYWwgU3R1ZGllczwva2V5d29yZD48a2V5
d29yZD5FdXJvcGVhbiBDb250aW5lbnRhbCBBbmNlc3RyeSBHcm91cDwva2V5d29yZD48a2V5d29y
ZD5GZW1hbGU8L2tleXdvcmQ+PGtleXdvcmQ+SHVtYW5zPC9rZXl3b3JkPjxrZXl3b3JkPk1hbGU8
L2tleXdvcmQ+PGtleXdvcmQ+Tm9uLWFsY29ob2xpYyBGYXR0eSBMaXZlciBEaXNlYXNlLypldGlv
bG9neS9tZXRhYm9saXNtL3ByZXZlbnRpb24gJmFtcDsgY29udHJvbDwva2V5d29yZD48a2V5d29y
ZD5SaXNrPC9rZXl3b3JkPjxrZXl3b3JkPlJpc2sgRmFjdG9yczwva2V5d29yZD48a2V5d29yZD5T
a2luZm9sZCBUaGlja25lc3M8L2tleXdvcmQ+PGtleXdvcmQ+U3VydmV5cyBhbmQgUXVlc3Rpb25u
YWlyZXM8L2tleXdvcmQ+PGtleXdvcmQ+Ym9keSBtYXNzIGluZGV4PC9rZXl3b3JkPjxrZXl3b3Jk
PmNvaG9ydCBzdHVkeTwva2V5d29yZD48a2V5d29yZD5ub25hbGNvaG9saWMgZmF0dHkgbGl2ZXIg
ZGlzZWFzZTwva2V5d29yZD48L2tleXdvcmRzPjxkYXRlcz48eWVhcj4yMDE1PC95ZWFyPjxwdWIt
ZGF0ZXM+PGRhdGU+SmFuPC9kYXRlPjwvcHViLWRhdGVzPjwvZGF0ZXM+PGlzYm4+MDgxNS05MzE5
PC9pc2JuPjxhY2Nlc3Npb24tbnVtPjI0OTg5MDc3PC9hY2Nlc3Npb24tbnVtPjx1cmxzPjwvdXJs
cz48ZWxlY3Ryb25pYy1yZXNvdXJjZS1udW0+MTAuMTExMS9qZ2guMTI2NjY8L2VsZWN0cm9uaWMt
cmVzb3VyY2UtbnVtPjxyZW1vdGUtZGF0YWJhc2UtcHJvdmlkZXI+TkxNPC9yZW1vdGUtZGF0YWJh
c2UtcHJvdmlkZXI+PGxhbmd1YWdlPmVuZzwvbGFuZ3VhZ2U+PC9yZWNvcmQ+PC9DaXRlPjxDaXRl
PjxBdXRob3I+TW9yYW48L0F1dGhvcj48WWVhcj4xOTgzPC9ZZWFyPjxSZWNOdW0+NDExPC9SZWNO
dW0+PHJlY29yZD48cmVjLW51bWJlcj40MTE8L3JlYy1udW1iZXI+PGZvcmVpZ24ta2V5cz48a2V5
IGFwcD0iRU4iIGRiLWlkPSJ4djVwZTl0ZTZ4c3B6cWVwdnpvcHB3OWt4dDU1MHN4cjkwMDUiIHRp
bWVzdGFtcD0iMTQ3MTA3ODA2NyI+NDExPC9rZXk+PC9mb3JlaWduLWtleXM+PHJlZi10eXBlIG5h
bWU9IkpvdXJuYWwgQXJ0aWNsZSI+MTc8L3JlZi10eXBlPjxjb250cmlidXRvcnM+PGF1dGhvcnM+
PGF1dGhvcj5Nb3JhbiwgSi4gUi48L2F1dGhvcj48YXV0aG9yPkdoaXNoYW4sIEYuIEsuPC9hdXRo
b3I+PGF1dGhvcj5IYWx0ZXIsIFMuIEEuPC9hdXRob3I+PGF1dGhvcj5HcmVlbmUsIEguIEwuPC9h
dXRob3I+PC9hdXRob3JzPjwvY29udHJpYnV0b3JzPjx0aXRsZXM+PHRpdGxlPlN0ZWF0b2hlcGF0
aXRpcyBpbiBvYmVzZSBjaGlsZHJlbjogYSBjYXVzZSBvZiBjaHJvbmljIGxpdmVyIGR5c2Z1bmN0
aW9uPC90aXRsZT48c2Vjb25kYXJ5LXRpdGxlPkFtIEogR2FzdHJvZW50ZXJvbDwvc2Vjb25kYXJ5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cz4zNzQtNzwvcGFnZXM+PHZvbHVtZT43ODwvdm9sdW1lPjxudW1iZXI+NjwvbnVtYmVyPjxlZGl0
aW9uPjE5ODMvMDYvMDE8L2VkaXRpb24+PGtleXdvcmRzPjxrZXl3b3JkPkFkb2xlc2NlbnQ8L2tl
eXdvcmQ+PGtleXdvcmQ+Q2hpbGQ8L2tleXdvcmQ+PGtleXdvcmQ+RmF0dHkgTGl2ZXIvZXRpb2xv
Z3k8L2tleXdvcmQ+PGtleXdvcmQ+RmVtYWxlPC9rZXl3b3JkPjxrZXl3b3JkPkhlcGF0aXRpcy9l
dGlvbG9neTwva2V5d29yZD48a2V5d29yZD5IdW1hbnM8L2tleXdvcmQ+PGtleXdvcmQ+TGl2ZXIg
RGlzZWFzZXMvKmV0aW9sb2d5PC9rZXl3b3JkPjxrZXl3b3JkPkxpdmVyIEZ1bmN0aW9uIFRlc3Rz
PC9rZXl3b3JkPjxrZXl3b3JkPk1hbGU8L2tleXdvcmQ+PGtleXdvcmQ+T2Jlc2l0eS8qY29tcGxp
Y2F0aW9uczwva2V5d29yZD48L2tleXdvcmRzPjxkYXRlcz48eWVhcj4xOTgzPC95ZWFyPjxwdWIt
ZGF0ZXM+PGRhdGU+SnVuPC9kYXRlPjwvcHViLWRhdGVzPjwvZGF0ZXM+PGlzYm4+MDAwMi05Mjcw
IChQcmludCkmI3hEOzAwMDItOTI3MDwvaXNibj48YWNjZXNzaW9uLW51bT42ODU5MDE3PC9hY2Nl
c3Npb24tbnVtPjx1cmxzPjwvdXJscz48cmVtb3RlLWRhdGFiYXNlLXByb3ZpZGVyPk5MTTwvcmVt
b3RlLWRhdGFiYXNlLXByb3ZpZGVyPjxsYW5ndWFnZT5lbmc8L2xhbmd1YWdlPjwvcmVjb3JkPjwv
Q2l0ZT48Q2l0ZT48QXV0aG9yPk1vcmFuPC9BdXRob3I+PFllYXI+MTk4MzwvWWVhcj48UmVjTnVt
PjQxMTwvUmVjTnVtPjxyZWNvcmQ+PHJlYy1udW1iZXI+NDExPC9yZWMtbnVtYmVyPjxmb3JlaWdu
LWtleXM+PGtleSBhcHA9IkVOIiBkYi1pZD0ieHY1cGU5dGU2eHNwenFlcHZ6b3BwdzlreHQ1NTBz
eHI5MDA1IiB0aW1lc3RhbXA9IjE0NzEwNzgwNjciPjQxMTwva2V5PjwvZm9yZWlnbi1rZXlzPjxy
ZWYtdHlwZSBuYW1lPSJKb3VybmFsIEFydGljbGUiPjE3PC9yZWYtdHlwZT48Y29udHJpYnV0b3Jz
PjxhdXRob3JzPjxhdXRob3I+TW9yYW4sIEouIFIuPC9hdXRob3I+PGF1dGhvcj5HaGlzaGFuLCBG
LiBLLjwvYXV0aG9yPjxhdXRob3I+SGFsdGVyLCBTLiBBLjwvYXV0aG9yPjxhdXRob3I+R3JlZW5l
LCBILiBMLjwvYXV0aG9yPjwvYXV0aG9ycz48L2NvbnRyaWJ1dG9ycz48dGl0bGVzPjx0aXRsZT5T
dGVhdG9oZXBhdGl0aXMgaW4gb2Jlc2UgY2hpbGRyZW46IGEgY2F1c2Ugb2YgY2hyb25pYyBsaXZl
ciBkeXNmdW5jdGlvbjwvdGl0bGU+PHNlY29uZGFyeS10aXRsZT5BbSBKIEdhc3Ryb2VudGVyb2w8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aWNhbD48cGFnZXM+Mzc0LTc8L3BhZ2VzPjx2b2x1bWU+Nzg8L3ZvbHVtZT48bnVtYmVyPjY8L251
bWJlcj48ZWRpdGlvbj4xOTgzLzA2LzAxPC9lZGl0aW9uPjxrZXl3b3Jkcz48a2V5d29yZD5BZG9s
ZXNjZW50PC9rZXl3b3JkPjxrZXl3b3JkPkNoaWxkPC9rZXl3b3JkPjxrZXl3b3JkPkZhdHR5IExp
dmVyL2V0aW9sb2d5PC9rZXl3b3JkPjxrZXl3b3JkPkZlbWFsZTwva2V5d29yZD48a2V5d29yZD5I
ZXBhdGl0aXMvZXRpb2xvZ3k8L2tleXdvcmQ+PGtleXdvcmQ+SHVtYW5zPC9rZXl3b3JkPjxrZXl3
b3JkPkxpdmVyIERpc2Vhc2VzLypldGlvbG9neTwva2V5d29yZD48a2V5d29yZD5MaXZlciBGdW5j
dGlvbiBUZXN0czwva2V5d29yZD48a2V5d29yZD5NYWxlPC9rZXl3b3JkPjxrZXl3b3JkPk9iZXNp
dHkvKmNvbXBsaWNhdGlvbnM8L2tleXdvcmQ+PC9rZXl3b3Jkcz48ZGF0ZXM+PHllYXI+MTk4Mzwv
eWVhcj48cHViLWRhdGVzPjxkYXRlPkp1bjwvZGF0ZT48L3B1Yi1kYXRlcz48L2RhdGVzPjxpc2Ju
PjAwMDItOTI3MCAoUHJpbnQpJiN4RDswMDAyLTkyNzA8L2lzYm4+PGFjY2Vzc2lvbi1udW0+Njg1
OTAxNzwvYWNjZXNzaW9uLW51bT48dXJscz48L3VybHM+PHJlbW90ZS1kYXRhYmFzZS1wcm92aWRl
cj5OTE08L3JlbW90ZS1kYXRhYmFzZS1wcm92aWRlcj48bGFuZ3VhZ2U+ZW5nPC9sYW5ndWFnZT48
L3JlY29yZD48L0NpdGU+PC9FbmROb3RlPn==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[13,</w:t>
      </w:r>
      <w:r w:rsidR="00B23A3C" w:rsidRPr="005E33CE">
        <w:rPr>
          <w:rFonts w:ascii="Book Antiqua" w:hAnsi="Book Antiqua" w:cs="Times New Roman"/>
          <w:noProof/>
          <w:sz w:val="24"/>
          <w:szCs w:val="24"/>
          <w:vertAlign w:val="superscript"/>
        </w:rPr>
        <w:t>17-22]</w:t>
      </w:r>
      <w:r w:rsidR="00B23A3C" w:rsidRPr="005E33CE">
        <w:rPr>
          <w:rFonts w:ascii="Book Antiqua" w:hAnsi="Book Antiqua" w:cs="Times New Roman"/>
          <w:sz w:val="24"/>
          <w:szCs w:val="24"/>
        </w:rPr>
        <w:fldChar w:fldCharType="end"/>
      </w:r>
      <w:r w:rsidR="00911DAA" w:rsidRPr="005E33CE">
        <w:rPr>
          <w:rFonts w:ascii="Book Antiqua" w:hAnsi="Book Antiqua" w:cs="Times New Roman"/>
          <w:sz w:val="24"/>
          <w:szCs w:val="24"/>
        </w:rPr>
        <w:t xml:space="preserve">. </w:t>
      </w:r>
      <w:r w:rsidR="008D3A5D" w:rsidRPr="005E33CE">
        <w:rPr>
          <w:rFonts w:ascii="Book Antiqua" w:hAnsi="Book Antiqua" w:cs="Times New Roman"/>
          <w:sz w:val="24"/>
          <w:szCs w:val="24"/>
        </w:rPr>
        <w:t xml:space="preserve">A more recent study suggests that metabolic derangements may start early in life, even in utero. Exposure to excess fuel in fetal life may </w:t>
      </w:r>
      <w:r w:rsidR="00CF31A3" w:rsidRPr="005E33CE">
        <w:rPr>
          <w:rFonts w:ascii="Book Antiqua" w:hAnsi="Book Antiqua" w:cs="Times New Roman"/>
          <w:sz w:val="24"/>
          <w:szCs w:val="24"/>
        </w:rPr>
        <w:t>result in</w:t>
      </w:r>
      <w:r w:rsidR="005E4D9A" w:rsidRPr="005E33CE">
        <w:rPr>
          <w:rFonts w:ascii="Book Antiqua" w:hAnsi="Book Antiqua" w:cs="Times New Roman"/>
          <w:sz w:val="24"/>
          <w:szCs w:val="24"/>
        </w:rPr>
        <w:t xml:space="preserve"> NAFLD in the offspring</w:t>
      </w:r>
      <w:r w:rsidR="00B23A3C" w:rsidRPr="005E33CE">
        <w:rPr>
          <w:rFonts w:ascii="Book Antiqua" w:hAnsi="Book Antiqua" w:cs="Times New Roman"/>
          <w:sz w:val="24"/>
          <w:szCs w:val="24"/>
        </w:rPr>
        <w:fldChar w:fldCharType="begin">
          <w:fldData xml:space="preserve">PEVuZE5vdGU+PENpdGU+PEF1dGhvcj5CcnVtYmF1Z2g8L0F1dGhvcj48WWVhcj4yMDE0PC9ZZWFy
PjxSZWNOdW0+NDEyPC9SZWNOdW0+PERpc3BsYXlUZXh0PjxzdHlsZSBmYWNlPSJzdXBlcnNjcmlw
dCI+WzIzLCAyNF08L3N0eWxlPjwvRGlzcGxheVRleHQ+PHJlY29yZD48cmVjLW51bWJlcj40MTI8
L3JlYy1udW1iZXI+PGZvcmVpZ24ta2V5cz48a2V5IGFwcD0iRU4iIGRiLWlkPSJ4djVwZTl0ZTZ4
c3B6cWVwdnpvcHB3OWt4dDU1MHN4cjkwMDUiIHRpbWVzdGFtcD0iMTQ3MTA3ODQ1MiI+NDEyPC9r
ZXk+PC9mb3JlaWduLWtleXM+PHJlZi10eXBlIG5hbWU9IkpvdXJuYWwgQXJ0aWNsZSI+MTc8L3Jl
Zi10eXBlPjxjb250cmlidXRvcnM+PGF1dGhvcnM+PGF1dGhvcj5CcnVtYmF1Z2gsIEQuIEUuPC9h
dXRob3I+PGF1dGhvcj5GcmllZG1hbiwgSi4gRS48L2F1dGhvcj48L2F1dGhvcnM+PC9jb250cmli
dXRvcnM+PGF1dGgtYWRkcmVzcz5EZXBhcnRtZW50IG9mIFBlZGlhdHJpY3MsIFVuaXZlcnNpdHkg
b2YgQ29sb3JhZG8gU2Nob29sIG9mIE1lZGljaW5lLCBBdXJvcmEsIENvbG9yYWRvLiYjeEQ7MV0g
RGVwYXJ0bWVudCBvZiBQZWRpYXRyaWNzLCBVbml2ZXJzaXR5IG9mIENvbG9yYWRvIFNjaG9vbCBv
ZiBNZWRpY2luZSwgQXVyb3JhLCBDb2xvcmFkbyBbMl0gRGVwYXJ0bWVudCBvZiBCaW9jaGVtaXN0
cnkgYW5kIE1vbGVjdWxhciBHZW5ldGljcywgVW5pdmVyc2l0eSBvZiBDb2xvcmFkbyBTY2hvb2wg
b2YgTWVkaWNpbmUsIEF1cm9yYSwgQ29sb3JhZG8uPC9hdXRoLWFkZHJlc3M+PHRpdGxlcz48dGl0
bGU+RGV2ZWxvcG1lbnRhbCBvcmlnaW5zIG9mIG5vbmFsY29ob2xpYyBmYXR0eSBsaXZlciBkaXNl
YXNlPC90aXRsZT48c2Vjb25kYXJ5LXRpdGxlPlBlZGlhdHIgUmVzPC9zZWNvbmRhcnktdGl0bGU+
PGFsdC10aXRsZT5QZWRpYXRyaWMgcmVzZWFyY2g8L2FsdC10aXRsZT48L3RpdGxlcz48cGVyaW9k
aWNhbD48ZnVsbC10aXRsZT5QZWRpYXRyIFJlczwvZnVsbC10aXRsZT48YWJici0xPlBlZGlhdHJp
YyByZXNlYXJjaDwvYWJici0xPjwvcGVyaW9kaWNhbD48YWx0LXBlcmlvZGljYWw+PGZ1bGwtdGl0
bGU+UGVkaWF0ciBSZXM8L2Z1bGwtdGl0bGU+PGFiYnItMT5QZWRpYXRyaWMgcmVzZWFyY2g8L2Fi
YnItMT48L2FsdC1wZXJpb2RpY2FsPjxwYWdlcz4xNDAtNzwvcGFnZXM+PHZvbHVtZT43NTwvdm9s
dW1lPjxudW1iZXI+MS0yPC9udW1iZXI+PGVkaXRpb24+MjAxMy8xMS8wNzwvZWRpdGlvbj48a2V5
d29yZHM+PGtleXdvcmQ+QW5pbWFsczwva2V5d29yZD48a2V5d29yZD4qRW5lcmd5IE1ldGFib2xp
c208L2tleXdvcmQ+PGtleXdvcmQ+RXBpZ2VuZXNpcywgR2VuZXRpYzwva2V5d29yZD48a2V5d29y
ZD5GYXR0eSBMaXZlci8qZXRpb2xvZ3kvbWV0YWJvbGlzbS9wYXRob2xvZ3kvcGh5c2lvcGF0aG9s
b2d5PC9rZXl3b3JkPjxrZXl3b3JkPkZlbWFsZTwva2V5d29yZD48a2V5d29yZD5HZW5ldGljIFBy
ZWRpc3Bvc2l0aW9uIHRvIERpc2Vhc2U8L2tleXdvcmQ+PGtleXdvcmQ+SHVtYW5zPC9rZXl3b3Jk
PjxrZXl3b3JkPkludGVzdGluZXMvbWljcm9iaW9sb2d5PC9rZXl3b3JkPjxrZXl3b3JkPipMaXZl
ci9lbWJyeW9sb2d5L2ltbXVub2xvZ3kvbWV0YWJvbGlzbS9wYXRob2xvZ3kvcGh5c2lvcGF0aG9s
b2d5PC9rZXl3b3JkPjxrZXl3b3JkPipNYXRlcm5hbCBOdXRyaXRpb25hbCBQaHlzaW9sb2dpY2Fs
IFBoZW5vbWVuYTwva2V5d29yZD48a2V5d29yZD5NaWNyb2Jpb3RhPC9rZXl3b3JkPjxrZXl3b3Jk
Pk5vbi1hbGNvaG9saWMgRmF0dHkgTGl2ZXIgRGlzZWFzZTwva2V5d29yZD48a2V5d29yZD5PYmVz
aXR5Lypjb21wbGljYXRpb25zL21ldGFib2xpc20vcGF0aG9sb2d5L3BoeXNpb3BhdGhvbG9neTwv
a2V5d29yZD48a2V5d29yZD5QaGVub3R5cGU8L2tleXdvcmQ+PGtleXdvcmQ+UHJlZ25hbmN5PC9r
ZXl3b3JkPjxrZXl3b3JkPipQcmVuYXRhbCBFeHBvc3VyZSBEZWxheWVkIEVmZmVjdHM8L2tleXdv
cmQ+PGtleXdvcmQ+UmlzayBGYWN0b3JzPC9rZXl3b3JkPjwva2V5d29yZHM+PGRhdGVzPjx5ZWFy
PjIwMTQ8L3llYXI+PHB1Yi1kYXRlcz48ZGF0ZT5KYW48L2RhdGU+PC9wdWItZGF0ZXM+PC9kYXRl
cz48aXNibj4wMDMxLTM5OTg8L2lzYm4+PGFjY2Vzc2lvbi1udW0+MjQxOTI2OTg8L2FjY2Vzc2lv
bi1udW0+PHVybHM+PC91cmxzPjxjdXN0b20yPlBNQzQwODE1MzY8L2N1c3RvbTI+PGN1c3RvbTY+
TklITVM1ODk0ODU8L2N1c3RvbTY+PGVsZWN0cm9uaWMtcmVzb3VyY2UtbnVtPjEwLjEwMzgvcHIu
MjAxMy4xOTM8L2VsZWN0cm9uaWMtcmVzb3VyY2UtbnVtPjxyZW1vdGUtZGF0YWJhc2UtcHJvdmlk
ZXI+TkxNPC9yZW1vdGUtZGF0YWJhc2UtcHJvdmlkZXI+PGxhbmd1YWdlPmVuZzwvbGFuZ3VhZ2U+
PC9yZWNvcmQ+PC9DaXRlPjxDaXRlPjxBdXRob3I+TWNDdXJkeTwvQXV0aG9yPjxZZWFyPjIwMDk8
L1llYXI+PFJlY051bT40MTM8L1JlY051bT48cmVjb3JkPjxyZWMtbnVtYmVyPjQxMzwvcmVjLW51
bWJlcj48Zm9yZWlnbi1rZXlzPjxrZXkgYXBwPSJFTiIgZGItaWQ9Inh2NXBlOXRlNnhzcHpxZXB2
em9wcHc5a3h0NTUwc3hyOTAwNSIgdGltZXN0YW1wPSIxNDcxMDc5MTE0Ij40MTM8L2tleT48L2Zv
cmVpZ24ta2V5cz48cmVmLXR5cGUgbmFtZT0iSm91cm5hbCBBcnRpY2xlIj4xNzwvcmVmLXR5cGU+
PGNvbnRyaWJ1dG9ycz48YXV0aG9ycz48YXV0aG9yPk1jQ3VyZHksIEMuIEUuPC9hdXRob3I+PGF1
dGhvcj5CaXNob3AsIEouIE0uPC9hdXRob3I+PGF1dGhvcj5XaWxsaWFtcywgUy4gTS48L2F1dGhv
cj48YXV0aG9yPkdyYXlzb24sIEIuIEUuPC9hdXRob3I+PGF1dGhvcj5TbWl0aCwgTS4gUy48L2F1
dGhvcj48YXV0aG9yPkZyaWVkbWFuLCBKLiBFLjwvYXV0aG9yPjxhdXRob3I+R3JvdmUsIEsuIEwu
PC9hdXRob3I+PC9hdXRob3JzPjwvY29udHJpYnV0b3JzPjxhdXRoLWFkZHJlc3M+RGVwYXJ0bWVu
dCBvZiBQZWRpYXRyaWNzLCBVbml2ZXJzaXR5IG9mIENvbG9yYWRvIERlbnZlciwgQXVyb3JhLCBD
b2xvcmFkbyA4MDA0NSwgVVNBLjwvYXV0aC1hZGRyZXNzPjx0aXRsZXM+PHRpdGxlPk1hdGVybmFs
IGhpZ2gtZmF0IGRpZXQgdHJpZ2dlcnMgbGlwb3RveGljaXR5IGluIHRoZSBmZXRhbCBsaXZlcnMg
b2Ygbm9uaHVtYW4gcHJpbWF0ZXM8L3RpdGxlPjxzZWNvbmRhcnktdGl0bGU+SiBDbGluIEludmVz
dDwvc2Vjb25kYXJ5LXRpdGxlPjxhbHQtdGl0bGU+VGhlIEpvdXJuYWwgb2YgY2xpbmljYWwgaW52
ZXN0aWdhdGlvbjwvYWx0LXRpdGxlPjwvdGl0bGVzPjxwZXJpb2RpY2FsPjxmdWxsLXRpdGxlPlRo
ZSBKb3VybmFsIG9mIGNsaW5pY2FsIGludmVzdGlnYXRpb248L2Z1bGwtdGl0bGU+PGFiYnItMT5K
IENsaW4gSW52ZXN0PC9hYmJyLTE+PC9wZXJpb2RpY2FsPjxhbHQtcGVyaW9kaWNhbD48ZnVsbC10
aXRsZT5UaGUgSm91cm5hbCBvZiBjbGluaWNhbCBpbnZlc3RpZ2F0aW9uPC9mdWxsLXRpdGxlPjxh
YmJyLTE+SiBDbGluIEludmVzdDwvYWJici0xPjwvYWx0LXBlcmlvZGljYWw+PHBhZ2VzPjMyMy0z
NTwvcGFnZXM+PHZvbHVtZT4xMTk8L3ZvbHVtZT48bnVtYmVyPjI8L251bWJlcj48ZWRpdGlvbj4y
MDA5LzAxLzE3PC9lZGl0aW9uPjxrZXl3b3Jkcz48a2V5d29yZD5BbmltYWxzPC9rZXl3b3JkPjxr
ZXl3b3JkPkN5dG9raW5lcy9ibG9vZDwva2V5d29yZD48a2V5d29yZD5EaWV0YXJ5IEZhdHMvKmFk
dmVyc2UgZWZmZWN0czwva2V5d29yZD48a2V5d29yZD5GYXR0eSBMaXZlci8qZXRpb2xvZ3k8L2tl
eXdvcmQ+PGtleXdvcmQ+RmVtYWxlPC9rZXl3b3JkPjxrZXl3b3JkPkZldGFsIERldmVsb3BtZW50
PC9rZXl3b3JkPjxrZXl3b3JkPkZldHVzLyptZXRhYm9saXNtPC9rZXl3b3JkPjxrZXl3b3JkPkds
dWNvbmVvZ2VuZXNpczwva2V5d29yZD48a2V5d29yZD5HbHVjb3NlIFRvbGVyYW5jZSBUZXN0PC9r
ZXl3b3JkPjxrZXl3b3JkPkluc3VsaW4gUmVzaXN0YW5jZTwva2V5d29yZD48a2V5d29yZD5MZXB0
aW4vYmxvb2Q8L2tleXdvcmQ+PGtleXdvcmQ+TGl2ZXIvKm1ldGFib2xpc208L2tleXdvcmQ+PGtl
eXdvcmQ+TWFjYWNhPC9rZXl3b3JkPjxrZXl3b3JkPk1hbGU8L2tleXdvcmQ+PGtleXdvcmQ+TWF0
ZXJuYWwgTnV0cml0aW9uYWwgUGh5c2lvbG9naWNhbCBQaGVub21lbmE8L2tleXdvcmQ+PGtleXdv
cmQ+T2Jlc2l0eS9jb21wbGljYXRpb25zPC9rZXl3b3JkPjxrZXl3b3JkPk94aWRhdGl2ZSBTdHJl
c3M8L2tleXdvcmQ+PGtleXdvcmQ+UHJlZ25hbmN5PC9rZXl3b3JkPjxrZXl3b3JkPlRyaWdseWNl
cmlkZXMvbWV0YWJvbGlzbTwva2V5d29yZD48L2tleXdvcmRzPjxkYXRlcz48eWVhcj4yMDA5PC95
ZWFyPjxwdWItZGF0ZXM+PGRhdGU+RmViPC9kYXRlPjwvcHViLWRhdGVzPjwvZGF0ZXM+PGlzYm4+
MDAyMS05NzM4IChQcmludCkmI3hEOzAwMjEtOTczODwvaXNibj48YWNjZXNzaW9uLW51bT4xOTE0
Nzk4NDwvYWNjZXNzaW9uLW51bT48dXJscz48L3VybHM+PGN1c3RvbTI+UE1DMjYzMTI4NzwvY3Vz
dG9tMj48ZWxlY3Ryb25pYy1yZXNvdXJjZS1udW0+MTAuMTE3Mi9qY2kzMjY2MTwvZWxlY3Ryb25p
Yy1yZXNvdXJjZS1udW0+PHJlbW90ZS1kYXRhYmFzZS1wcm92aWRlcj5OTE08L3JlbW90ZS1kYXRh
YmFzZS1wcm92aWRlcj48bGFuZ3VhZ2U+ZW5nPC9sYW5ndWFnZT48L3JlY29yZD48L0NpdGU+PC9F
bmROb3RlPgB=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PEVuZE5vdGU+PENpdGU+PEF1dGhvcj5CcnVtYmF1Z2g8L0F1dGhvcj48WWVhcj4yMDE0PC9ZZWFy
PjxSZWNOdW0+NDEyPC9SZWNOdW0+PERpc3BsYXlUZXh0PjxzdHlsZSBmYWNlPSJzdXBlcnNjcmlw
dCI+WzIzLCAyNF08L3N0eWxlPjwvRGlzcGxheVRleHQ+PHJlY29yZD48cmVjLW51bWJlcj40MTI8
L3JlYy1udW1iZXI+PGZvcmVpZ24ta2V5cz48a2V5IGFwcD0iRU4iIGRiLWlkPSJ4djVwZTl0ZTZ4
c3B6cWVwdnpvcHB3OWt4dDU1MHN4cjkwMDUiIHRpbWVzdGFtcD0iMTQ3MTA3ODQ1MiI+NDEyPC9r
ZXk+PC9mb3JlaWduLWtleXM+PHJlZi10eXBlIG5hbWU9IkpvdXJuYWwgQXJ0aWNsZSI+MTc8L3Jl
Zi10eXBlPjxjb250cmlidXRvcnM+PGF1dGhvcnM+PGF1dGhvcj5CcnVtYmF1Z2gsIEQuIEUuPC9h
dXRob3I+PGF1dGhvcj5GcmllZG1hbiwgSi4gRS48L2F1dGhvcj48L2F1dGhvcnM+PC9jb250cmli
dXRvcnM+PGF1dGgtYWRkcmVzcz5EZXBhcnRtZW50IG9mIFBlZGlhdHJpY3MsIFVuaXZlcnNpdHkg
b2YgQ29sb3JhZG8gU2Nob29sIG9mIE1lZGljaW5lLCBBdXJvcmEsIENvbG9yYWRvLiYjeEQ7MV0g
RGVwYXJ0bWVudCBvZiBQZWRpYXRyaWNzLCBVbml2ZXJzaXR5IG9mIENvbG9yYWRvIFNjaG9vbCBv
ZiBNZWRpY2luZSwgQXVyb3JhLCBDb2xvcmFkbyBbMl0gRGVwYXJ0bWVudCBvZiBCaW9jaGVtaXN0
cnkgYW5kIE1vbGVjdWxhciBHZW5ldGljcywgVW5pdmVyc2l0eSBvZiBDb2xvcmFkbyBTY2hvb2wg
b2YgTWVkaWNpbmUsIEF1cm9yYSwgQ29sb3JhZG8uPC9hdXRoLWFkZHJlc3M+PHRpdGxlcz48dGl0
bGU+RGV2ZWxvcG1lbnRhbCBvcmlnaW5zIG9mIG5vbmFsY29ob2xpYyBmYXR0eSBsaXZlciBkaXNl
YXNlPC90aXRsZT48c2Vjb25kYXJ5LXRpdGxlPlBlZGlhdHIgUmVzPC9zZWNvbmRhcnktdGl0bGU+
PGFsdC10aXRsZT5QZWRpYXRyaWMgcmVzZWFyY2g8L2FsdC10aXRsZT48L3RpdGxlcz48cGVyaW9k
aWNhbD48ZnVsbC10aXRsZT5QZWRpYXRyIFJlczwvZnVsbC10aXRsZT48YWJici0xPlBlZGlhdHJp
YyByZXNlYXJjaDwvYWJici0xPjwvcGVyaW9kaWNhbD48YWx0LXBlcmlvZGljYWw+PGZ1bGwtdGl0
bGU+UGVkaWF0ciBSZXM8L2Z1bGwtdGl0bGU+PGFiYnItMT5QZWRpYXRyaWMgcmVzZWFyY2g8L2Fi
YnItMT48L2FsdC1wZXJpb2RpY2FsPjxwYWdlcz4xNDAtNzwvcGFnZXM+PHZvbHVtZT43NTwvdm9s
dW1lPjxudW1iZXI+MS0yPC9udW1iZXI+PGVkaXRpb24+MjAxMy8xMS8wNzwvZWRpdGlvbj48a2V5
d29yZHM+PGtleXdvcmQ+QW5pbWFsczwva2V5d29yZD48a2V5d29yZD4qRW5lcmd5IE1ldGFib2xp
c208L2tleXdvcmQ+PGtleXdvcmQ+RXBpZ2VuZXNpcywgR2VuZXRpYzwva2V5d29yZD48a2V5d29y
ZD5GYXR0eSBMaXZlci8qZXRpb2xvZ3kvbWV0YWJvbGlzbS9wYXRob2xvZ3kvcGh5c2lvcGF0aG9s
b2d5PC9rZXl3b3JkPjxrZXl3b3JkPkZlbWFsZTwva2V5d29yZD48a2V5d29yZD5HZW5ldGljIFBy
ZWRpc3Bvc2l0aW9uIHRvIERpc2Vhc2U8L2tleXdvcmQ+PGtleXdvcmQ+SHVtYW5zPC9rZXl3b3Jk
PjxrZXl3b3JkPkludGVzdGluZXMvbWljcm9iaW9sb2d5PC9rZXl3b3JkPjxrZXl3b3JkPipMaXZl
ci9lbWJyeW9sb2d5L2ltbXVub2xvZ3kvbWV0YWJvbGlzbS9wYXRob2xvZ3kvcGh5c2lvcGF0aG9s
b2d5PC9rZXl3b3JkPjxrZXl3b3JkPipNYXRlcm5hbCBOdXRyaXRpb25hbCBQaHlzaW9sb2dpY2Fs
IFBoZW5vbWVuYTwva2V5d29yZD48a2V5d29yZD5NaWNyb2Jpb3RhPC9rZXl3b3JkPjxrZXl3b3Jk
Pk5vbi1hbGNvaG9saWMgRmF0dHkgTGl2ZXIgRGlzZWFzZTwva2V5d29yZD48a2V5d29yZD5PYmVz
aXR5Lypjb21wbGljYXRpb25zL21ldGFib2xpc20vcGF0aG9sb2d5L3BoeXNpb3BhdGhvbG9neTwv
a2V5d29yZD48a2V5d29yZD5QaGVub3R5cGU8L2tleXdvcmQ+PGtleXdvcmQ+UHJlZ25hbmN5PC9r
ZXl3b3JkPjxrZXl3b3JkPipQcmVuYXRhbCBFeHBvc3VyZSBEZWxheWVkIEVmZmVjdHM8L2tleXdv
cmQ+PGtleXdvcmQ+UmlzayBGYWN0b3JzPC9rZXl3b3JkPjwva2V5d29yZHM+PGRhdGVzPjx5ZWFy
PjIwMTQ8L3llYXI+PHB1Yi1kYXRlcz48ZGF0ZT5KYW48L2RhdGU+PC9wdWItZGF0ZXM+PC9kYXRl
cz48aXNibj4wMDMxLTM5OTg8L2lzYm4+PGFjY2Vzc2lvbi1udW0+MjQxOTI2OTg8L2FjY2Vzc2lv
bi1udW0+PHVybHM+PC91cmxzPjxjdXN0b20yPlBNQzQwODE1MzY8L2N1c3RvbTI+PGN1c3RvbTY+
TklITVM1ODk0ODU8L2N1c3RvbTY+PGVsZWN0cm9uaWMtcmVzb3VyY2UtbnVtPjEwLjEwMzgvcHIu
MjAxMy4xOTM8L2VsZWN0cm9uaWMtcmVzb3VyY2UtbnVtPjxyZW1vdGUtZGF0YWJhc2UtcHJvdmlk
ZXI+TkxNPC9yZW1vdGUtZGF0YWJhc2UtcHJvdmlkZXI+PGxhbmd1YWdlPmVuZzwvbGFuZ3VhZ2U+
PC9yZWNvcmQ+PC9DaXRlPjxDaXRlPjxBdXRob3I+TWNDdXJkeTwvQXV0aG9yPjxZZWFyPjIwMDk8
L1llYXI+PFJlY051bT40MTM8L1JlY051bT48cmVjb3JkPjxyZWMtbnVtYmVyPjQxMzwvcmVjLW51
bWJlcj48Zm9yZWlnbi1rZXlzPjxrZXkgYXBwPSJFTiIgZGItaWQ9Inh2NXBlOXRlNnhzcHpxZXB2
em9wcHc5a3h0NTUwc3hyOTAwNSIgdGltZXN0YW1wPSIxNDcxMDc5MTE0Ij40MTM8L2tleT48L2Zv
cmVpZ24ta2V5cz48cmVmLXR5cGUgbmFtZT0iSm91cm5hbCBBcnRpY2xlIj4xNzwvcmVmLXR5cGU+
PGNvbnRyaWJ1dG9ycz48YXV0aG9ycz48YXV0aG9yPk1jQ3VyZHksIEMuIEUuPC9hdXRob3I+PGF1
dGhvcj5CaXNob3AsIEouIE0uPC9hdXRob3I+PGF1dGhvcj5XaWxsaWFtcywgUy4gTS48L2F1dGhv
cj48YXV0aG9yPkdyYXlzb24sIEIuIEUuPC9hdXRob3I+PGF1dGhvcj5TbWl0aCwgTS4gUy48L2F1
dGhvcj48YXV0aG9yPkZyaWVkbWFuLCBKLiBFLjwvYXV0aG9yPjxhdXRob3I+R3JvdmUsIEsuIEwu
PC9hdXRob3I+PC9hdXRob3JzPjwvY29udHJpYnV0b3JzPjxhdXRoLWFkZHJlc3M+RGVwYXJ0bWVu
dCBvZiBQZWRpYXRyaWNzLCBVbml2ZXJzaXR5IG9mIENvbG9yYWRvIERlbnZlciwgQXVyb3JhLCBD
b2xvcmFkbyA4MDA0NSwgVVNBLjwvYXV0aC1hZGRyZXNzPjx0aXRsZXM+PHRpdGxlPk1hdGVybmFs
IGhpZ2gtZmF0IGRpZXQgdHJpZ2dlcnMgbGlwb3RveGljaXR5IGluIHRoZSBmZXRhbCBsaXZlcnMg
b2Ygbm9uaHVtYW4gcHJpbWF0ZXM8L3RpdGxlPjxzZWNvbmRhcnktdGl0bGU+SiBDbGluIEludmVz
dDwvc2Vjb25kYXJ5LXRpdGxlPjxhbHQtdGl0bGU+VGhlIEpvdXJuYWwgb2YgY2xpbmljYWwgaW52
ZXN0aWdhdGlvbjwvYWx0LXRpdGxlPjwvdGl0bGVzPjxwZXJpb2RpY2FsPjxmdWxsLXRpdGxlPlRo
ZSBKb3VybmFsIG9mIGNsaW5pY2FsIGludmVzdGlnYXRpb248L2Z1bGwtdGl0bGU+PGFiYnItMT5K
IENsaW4gSW52ZXN0PC9hYmJyLTE+PC9wZXJpb2RpY2FsPjxhbHQtcGVyaW9kaWNhbD48ZnVsbC10
aXRsZT5UaGUgSm91cm5hbCBvZiBjbGluaWNhbCBpbnZlc3RpZ2F0aW9uPC9mdWxsLXRpdGxlPjxh
YmJyLTE+SiBDbGluIEludmVzdDwvYWJici0xPjwvYWx0LXBlcmlvZGljYWw+PHBhZ2VzPjMyMy0z
NTwvcGFnZXM+PHZvbHVtZT4xMTk8L3ZvbHVtZT48bnVtYmVyPjI8L251bWJlcj48ZWRpdGlvbj4y
MDA5LzAxLzE3PC9lZGl0aW9uPjxrZXl3b3Jkcz48a2V5d29yZD5BbmltYWxzPC9rZXl3b3JkPjxr
ZXl3b3JkPkN5dG9raW5lcy9ibG9vZDwva2V5d29yZD48a2V5d29yZD5EaWV0YXJ5IEZhdHMvKmFk
dmVyc2UgZWZmZWN0czwva2V5d29yZD48a2V5d29yZD5GYXR0eSBMaXZlci8qZXRpb2xvZ3k8L2tl
eXdvcmQ+PGtleXdvcmQ+RmVtYWxlPC9rZXl3b3JkPjxrZXl3b3JkPkZldGFsIERldmVsb3BtZW50
PC9rZXl3b3JkPjxrZXl3b3JkPkZldHVzLyptZXRhYm9saXNtPC9rZXl3b3JkPjxrZXl3b3JkPkds
dWNvbmVvZ2VuZXNpczwva2V5d29yZD48a2V5d29yZD5HbHVjb3NlIFRvbGVyYW5jZSBUZXN0PC9r
ZXl3b3JkPjxrZXl3b3JkPkluc3VsaW4gUmVzaXN0YW5jZTwva2V5d29yZD48a2V5d29yZD5MZXB0
aW4vYmxvb2Q8L2tleXdvcmQ+PGtleXdvcmQ+TGl2ZXIvKm1ldGFib2xpc208L2tleXdvcmQ+PGtl
eXdvcmQ+TWFjYWNhPC9rZXl3b3JkPjxrZXl3b3JkPk1hbGU8L2tleXdvcmQ+PGtleXdvcmQ+TWF0
ZXJuYWwgTnV0cml0aW9uYWwgUGh5c2lvbG9naWNhbCBQaGVub21lbmE8L2tleXdvcmQ+PGtleXdv
cmQ+T2Jlc2l0eS9jb21wbGljYXRpb25zPC9rZXl3b3JkPjxrZXl3b3JkPk94aWRhdGl2ZSBTdHJl
c3M8L2tleXdvcmQ+PGtleXdvcmQ+UHJlZ25hbmN5PC9rZXl3b3JkPjxrZXl3b3JkPlRyaWdseWNl
cmlkZXMvbWV0YWJvbGlzbTwva2V5d29yZD48L2tleXdvcmRzPjxkYXRlcz48eWVhcj4yMDA5PC95
ZWFyPjxwdWItZGF0ZXM+PGRhdGU+RmViPC9kYXRlPjwvcHViLWRhdGVzPjwvZGF0ZXM+PGlzYm4+
MDAyMS05NzM4IChQcmludCkmI3hEOzAwMjEtOTczODwvaXNibj48YWNjZXNzaW9uLW51bT4xOTE0
Nzk4NDwvYWNjZXNzaW9uLW51bT48dXJscz48L3VybHM+PGN1c3RvbTI+UE1DMjYzMTI4NzwvY3Vz
dG9tMj48ZWxlY3Ryb25pYy1yZXNvdXJjZS1udW0+MTAuMTE3Mi9qY2kzMjY2MTwvZWxlY3Ryb25p
Yy1yZXNvdXJjZS1udW0+PHJlbW90ZS1kYXRhYmFzZS1wcm92aWRlcj5OTE08L3JlbW90ZS1kYXRh
YmFzZS1wcm92aWRlcj48bGFuZ3VhZ2U+ZW5nPC9sYW5ndWFnZT48L3JlY29yZD48L0NpdGU+PC9F
bmROb3RlPgB=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[23,</w:t>
      </w:r>
      <w:r w:rsidR="00B23A3C" w:rsidRPr="005E33CE">
        <w:rPr>
          <w:rFonts w:ascii="Book Antiqua" w:hAnsi="Book Antiqua" w:cs="Times New Roman"/>
          <w:noProof/>
          <w:sz w:val="24"/>
          <w:szCs w:val="24"/>
          <w:vertAlign w:val="superscript"/>
        </w:rPr>
        <w:t>24]</w:t>
      </w:r>
      <w:r w:rsidR="00B23A3C" w:rsidRPr="005E33CE">
        <w:rPr>
          <w:rFonts w:ascii="Book Antiqua" w:hAnsi="Book Antiqua" w:cs="Times New Roman"/>
          <w:sz w:val="24"/>
          <w:szCs w:val="24"/>
        </w:rPr>
        <w:fldChar w:fldCharType="end"/>
      </w:r>
      <w:r w:rsidR="008D3A5D" w:rsidRPr="005E33CE">
        <w:rPr>
          <w:rFonts w:ascii="Book Antiqua" w:hAnsi="Book Antiqua" w:cs="Times New Roman"/>
          <w:sz w:val="24"/>
          <w:szCs w:val="24"/>
        </w:rPr>
        <w:t>.</w:t>
      </w:r>
      <w:r w:rsidRPr="005E33CE">
        <w:rPr>
          <w:rFonts w:ascii="Book Antiqua" w:hAnsi="Book Antiqua" w:cs="Times New Roman"/>
          <w:sz w:val="24"/>
          <w:szCs w:val="24"/>
        </w:rPr>
        <w:t xml:space="preserve"> </w:t>
      </w:r>
    </w:p>
    <w:p w14:paraId="310EC8F4" w14:textId="7BE0ABB7" w:rsidR="000D5A7F" w:rsidRPr="005E33CE" w:rsidRDefault="000A3C6E" w:rsidP="005E4D9A">
      <w:pPr>
        <w:adjustRightInd w:val="0"/>
        <w:snapToGrid w:val="0"/>
        <w:spacing w:line="360" w:lineRule="auto"/>
        <w:ind w:firstLineChars="100" w:firstLine="240"/>
        <w:jc w:val="both"/>
        <w:rPr>
          <w:rFonts w:ascii="Book Antiqua" w:hAnsi="Book Antiqua" w:cs="Times New Roman"/>
          <w:sz w:val="24"/>
          <w:szCs w:val="24"/>
          <w:lang w:eastAsia="zh-CN"/>
        </w:rPr>
      </w:pPr>
      <w:r w:rsidRPr="005E33CE">
        <w:rPr>
          <w:rFonts w:ascii="Book Antiqua" w:hAnsi="Book Antiqua" w:cs="Times New Roman"/>
          <w:sz w:val="24"/>
          <w:szCs w:val="24"/>
        </w:rPr>
        <w:t xml:space="preserve">Our understanding of </w:t>
      </w:r>
      <w:r w:rsidR="008A399F" w:rsidRPr="005E33CE">
        <w:rPr>
          <w:rFonts w:ascii="Book Antiqua" w:hAnsi="Book Antiqua" w:cs="Times New Roman"/>
          <w:sz w:val="24"/>
          <w:szCs w:val="24"/>
        </w:rPr>
        <w:t>the mechanisms involved in the pa</w:t>
      </w:r>
      <w:r w:rsidR="00FA3EBD" w:rsidRPr="005E33CE">
        <w:rPr>
          <w:rFonts w:ascii="Book Antiqua" w:hAnsi="Book Antiqua" w:cs="Times New Roman"/>
          <w:sz w:val="24"/>
          <w:szCs w:val="24"/>
        </w:rPr>
        <w:t>thophysiology of NAFLD are insufficient to pinpoint the major determinant</w:t>
      </w:r>
      <w:r w:rsidR="000D0DBC" w:rsidRPr="005E33CE">
        <w:rPr>
          <w:rFonts w:ascii="Book Antiqua" w:hAnsi="Book Antiqua" w:cs="Times New Roman"/>
          <w:sz w:val="24"/>
          <w:szCs w:val="24"/>
        </w:rPr>
        <w:t>s</w:t>
      </w:r>
      <w:r w:rsidR="00FA3EBD" w:rsidRPr="005E33CE">
        <w:rPr>
          <w:rFonts w:ascii="Book Antiqua" w:hAnsi="Book Antiqua" w:cs="Times New Roman"/>
          <w:sz w:val="24"/>
          <w:szCs w:val="24"/>
        </w:rPr>
        <w:t xml:space="preserve"> involved in the development and progression of the disease and </w:t>
      </w:r>
      <w:r w:rsidR="000D5A7F" w:rsidRPr="005E33CE">
        <w:rPr>
          <w:rFonts w:ascii="Book Antiqua" w:hAnsi="Book Antiqua" w:cs="Times New Roman"/>
          <w:sz w:val="24"/>
          <w:szCs w:val="24"/>
        </w:rPr>
        <w:t xml:space="preserve">to </w:t>
      </w:r>
      <w:r w:rsidR="00FA3EBD" w:rsidRPr="005E33CE">
        <w:rPr>
          <w:rFonts w:ascii="Book Antiqua" w:hAnsi="Book Antiqua" w:cs="Times New Roman"/>
          <w:sz w:val="24"/>
          <w:szCs w:val="24"/>
        </w:rPr>
        <w:t>develop therapeutic strategies for NAFLD.</w:t>
      </w:r>
      <w:r w:rsidR="008A399F" w:rsidRPr="005E33CE">
        <w:rPr>
          <w:rFonts w:ascii="Book Antiqua" w:hAnsi="Book Antiqua" w:cs="Times New Roman"/>
          <w:sz w:val="24"/>
          <w:szCs w:val="24"/>
        </w:rPr>
        <w:t xml:space="preserve"> </w:t>
      </w:r>
      <w:r w:rsidR="002C0CB6" w:rsidRPr="005E33CE">
        <w:rPr>
          <w:rFonts w:ascii="Book Antiqua" w:hAnsi="Book Antiqua" w:cs="Times New Roman"/>
          <w:sz w:val="24"/>
          <w:szCs w:val="24"/>
        </w:rPr>
        <w:t xml:space="preserve">Studies on genetic and molecular factors involved in NAFLD clearly implicate lipid and glucose metabolism in the development of the disease. Moreover, functional studies implicate the different cell population in the liver as well as interaction between the liver, adipose tissue, gut and the muscle in the pathogenesis of NAFLD. </w:t>
      </w:r>
      <w:r w:rsidR="000D5A7F" w:rsidRPr="005E33CE">
        <w:rPr>
          <w:rFonts w:ascii="Book Antiqua" w:hAnsi="Book Antiqua" w:cs="Times New Roman"/>
          <w:sz w:val="24"/>
          <w:szCs w:val="24"/>
        </w:rPr>
        <w:t xml:space="preserve">In contrast to the </w:t>
      </w:r>
      <w:r w:rsidR="002C0CB6" w:rsidRPr="005E33CE">
        <w:rPr>
          <w:rFonts w:ascii="Book Antiqua" w:hAnsi="Book Antiqua" w:cs="Times New Roman"/>
          <w:sz w:val="24"/>
          <w:szCs w:val="24"/>
        </w:rPr>
        <w:t>“</w:t>
      </w:r>
      <w:r w:rsidR="000D5A7F" w:rsidRPr="005E33CE">
        <w:rPr>
          <w:rFonts w:ascii="Book Antiqua" w:hAnsi="Book Antiqua" w:cs="Times New Roman"/>
          <w:sz w:val="24"/>
          <w:szCs w:val="24"/>
        </w:rPr>
        <w:t>t</w:t>
      </w:r>
      <w:r w:rsidR="00546F8F" w:rsidRPr="005E33CE">
        <w:rPr>
          <w:rFonts w:ascii="Book Antiqua" w:hAnsi="Book Antiqua" w:cs="Times New Roman"/>
          <w:sz w:val="24"/>
          <w:szCs w:val="24"/>
        </w:rPr>
        <w:t>wo-</w:t>
      </w:r>
      <w:r w:rsidR="002C0CB6" w:rsidRPr="005E33CE">
        <w:rPr>
          <w:rFonts w:ascii="Book Antiqua" w:hAnsi="Book Antiqua" w:cs="Times New Roman"/>
          <w:sz w:val="24"/>
          <w:szCs w:val="24"/>
        </w:rPr>
        <w:t xml:space="preserve">hit </w:t>
      </w:r>
      <w:r w:rsidR="00546F8F" w:rsidRPr="005E33CE">
        <w:rPr>
          <w:rFonts w:ascii="Book Antiqua" w:hAnsi="Book Antiqua" w:cs="Times New Roman"/>
          <w:sz w:val="24"/>
          <w:szCs w:val="24"/>
        </w:rPr>
        <w:t>hypothesis</w:t>
      </w:r>
      <w:r w:rsidR="002C0CB6" w:rsidRPr="005E33CE">
        <w:rPr>
          <w:rFonts w:ascii="Book Antiqua" w:hAnsi="Book Antiqua" w:cs="Times New Roman"/>
          <w:sz w:val="24"/>
          <w:szCs w:val="24"/>
        </w:rPr>
        <w:t>”</w:t>
      </w:r>
      <w:r w:rsidR="00AC40FC" w:rsidRPr="005E33CE">
        <w:rPr>
          <w:rFonts w:ascii="Book Antiqua" w:hAnsi="Book Antiqua" w:cs="Times New Roman"/>
          <w:sz w:val="24"/>
          <w:szCs w:val="24"/>
        </w:rPr>
        <w:t xml:space="preserve"> proposed by Day</w:t>
      </w:r>
      <w:r w:rsidR="00B23A3C" w:rsidRPr="005E33CE">
        <w:rPr>
          <w:rFonts w:ascii="Book Antiqua" w:hAnsi="Book Antiqua" w:cs="Times New Roman"/>
          <w:sz w:val="24"/>
          <w:szCs w:val="24"/>
        </w:rPr>
        <w:fldChar w:fldCharType="begin"/>
      </w:r>
      <w:r w:rsidR="00B23A3C" w:rsidRPr="005E33CE">
        <w:rPr>
          <w:rFonts w:ascii="Book Antiqua" w:hAnsi="Book Antiqua" w:cs="Times New Roman"/>
          <w:sz w:val="24"/>
          <w:szCs w:val="24"/>
        </w:rPr>
        <w:instrText xml:space="preserve"> ADDIN EN.CITE &lt;EndNote&gt;&lt;Cite&gt;&lt;Author&gt;Day&lt;/Author&gt;&lt;Year&gt;2002&lt;/Year&gt;&lt;RecNum&gt;414&lt;/RecNum&gt;&lt;DisplayText&gt;&lt;style face="superscript"&gt;[25]&lt;/style&gt;&lt;/DisplayText&gt;&lt;record&gt;&lt;rec-number&gt;414&lt;/rec-number&gt;&lt;foreign-keys&gt;&lt;key app="EN" db-id="xv5pe9te6xspzqepvzoppw9kxt550sxr9005" timestamp="1471079385"&gt;414&lt;/key&gt;&lt;/foreign-keys&gt;&lt;ref-type name="Journal Article"&gt;17&lt;/ref-type&gt;&lt;contributors&gt;&lt;authors&gt;&lt;author&gt;Day, C. P.&lt;/author&gt;&lt;/authors&gt;&lt;/contributors&gt;&lt;titles&gt;&lt;title&gt;NASH-related liver failure: one hit too many?&lt;/title&gt;&lt;secondary-title&gt;Am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gastroenterology&lt;/abbr-1&gt;&lt;/alt-periodical&gt;&lt;pages&gt;1872-4&lt;/pages&gt;&lt;volume&gt;97&lt;/volume&gt;&lt;number&gt;8&lt;/number&gt;&lt;edition&gt;2002/08/23&lt;/edition&gt;&lt;keywords&gt;&lt;keyword&gt;Fatty Liver/*complications&lt;/keyword&gt;&lt;keyword&gt;Female&lt;/keyword&gt;&lt;keyword&gt;Humans&lt;/keyword&gt;&lt;keyword&gt;Liver Cirrhosis/complications&lt;/keyword&gt;&lt;keyword&gt;Liver Failure/*etiology/pathology&lt;/keyword&gt;&lt;keyword&gt;Middle Aged&lt;/keyword&gt;&lt;keyword&gt;Obesity/complications&lt;/keyword&gt;&lt;keyword&gt;Risk Factors&lt;/keyword&gt;&lt;/keywords&gt;&lt;dates&gt;&lt;year&gt;2002&lt;/year&gt;&lt;pub-dates&gt;&lt;date&gt;Aug&lt;/date&gt;&lt;/pub-dates&gt;&lt;/dates&gt;&lt;isbn&gt;0002-9270 (Print)&amp;#xD;0002-9270&lt;/isbn&gt;&lt;accession-num&gt;12190148&lt;/accession-num&gt;&lt;urls&gt;&lt;/urls&gt;&lt;electronic-resource-num&gt;10.1111/j.1572-0241.2002.05952.x&lt;/electronic-resource-num&gt;&lt;remote-database-provider&gt;NLM&lt;/remote-database-provider&gt;&lt;language&gt;eng&lt;/language&gt;&lt;/record&gt;&lt;/Cite&gt;&lt;/EndNote&gt;</w:instrText>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[25]</w:t>
      </w:r>
      <w:r w:rsidR="00B23A3C" w:rsidRPr="005E33CE">
        <w:rPr>
          <w:rFonts w:ascii="Book Antiqua" w:hAnsi="Book Antiqua" w:cs="Times New Roman"/>
          <w:sz w:val="24"/>
          <w:szCs w:val="24"/>
        </w:rPr>
        <w:fldChar w:fldCharType="end"/>
      </w:r>
      <w:r w:rsidR="008F10F2" w:rsidRPr="005E33CE">
        <w:rPr>
          <w:rFonts w:ascii="Book Antiqua" w:hAnsi="Book Antiqua" w:cs="Times New Roman"/>
          <w:sz w:val="24"/>
          <w:szCs w:val="24"/>
        </w:rPr>
        <w:t xml:space="preserve"> </w:t>
      </w:r>
      <w:r w:rsidR="000D0DBC" w:rsidRPr="005E33CE">
        <w:rPr>
          <w:rFonts w:ascii="Book Antiqua" w:hAnsi="Book Antiqua" w:cs="Times New Roman"/>
          <w:sz w:val="24"/>
          <w:szCs w:val="24"/>
        </w:rPr>
        <w:t>in which</w:t>
      </w:r>
      <w:r w:rsidR="000D5A7F" w:rsidRPr="005E33CE">
        <w:rPr>
          <w:rFonts w:ascii="Book Antiqua" w:hAnsi="Book Antiqua" w:cs="Times New Roman"/>
          <w:sz w:val="24"/>
          <w:szCs w:val="24"/>
        </w:rPr>
        <w:t xml:space="preserve"> hepatic accumulation of triglyceride </w:t>
      </w:r>
      <w:r w:rsidR="000A1247" w:rsidRPr="005E33CE">
        <w:rPr>
          <w:rFonts w:ascii="Book Antiqua" w:hAnsi="Book Antiqua" w:cs="Times New Roman"/>
          <w:sz w:val="24"/>
          <w:szCs w:val="24"/>
        </w:rPr>
        <w:t>(</w:t>
      </w:r>
      <w:r w:rsidR="00546F8F" w:rsidRPr="005E33CE">
        <w:rPr>
          <w:rFonts w:ascii="Book Antiqua" w:hAnsi="Book Antiqua" w:cs="Times New Roman"/>
          <w:sz w:val="24"/>
          <w:szCs w:val="24"/>
        </w:rPr>
        <w:t>“</w:t>
      </w:r>
      <w:r w:rsidR="000D5A7F" w:rsidRPr="005E33CE">
        <w:rPr>
          <w:rFonts w:ascii="Book Antiqua" w:hAnsi="Book Antiqua" w:cs="Times New Roman"/>
          <w:sz w:val="24"/>
          <w:szCs w:val="24"/>
        </w:rPr>
        <w:t>1</w:t>
      </w:r>
      <w:r w:rsidR="000D5A7F" w:rsidRPr="005E33CE">
        <w:rPr>
          <w:rFonts w:ascii="Book Antiqua" w:hAnsi="Book Antiqua" w:cs="Times New Roman"/>
          <w:sz w:val="24"/>
          <w:szCs w:val="24"/>
          <w:vertAlign w:val="superscript"/>
        </w:rPr>
        <w:t>st</w:t>
      </w:r>
      <w:r w:rsidR="000D5A7F" w:rsidRPr="005E33CE">
        <w:rPr>
          <w:rFonts w:ascii="Book Antiqua" w:hAnsi="Book Antiqua" w:cs="Times New Roman"/>
          <w:sz w:val="24"/>
          <w:szCs w:val="24"/>
        </w:rPr>
        <w:t xml:space="preserve"> hit</w:t>
      </w:r>
      <w:r w:rsidR="00546F8F" w:rsidRPr="005E33CE">
        <w:rPr>
          <w:rFonts w:ascii="Book Antiqua" w:hAnsi="Book Antiqua" w:cs="Times New Roman"/>
          <w:sz w:val="24"/>
          <w:szCs w:val="24"/>
        </w:rPr>
        <w:t>”</w:t>
      </w:r>
      <w:r w:rsidR="000D5A7F" w:rsidRPr="005E33CE">
        <w:rPr>
          <w:rFonts w:ascii="Book Antiqua" w:hAnsi="Book Antiqua" w:cs="Times New Roman"/>
          <w:sz w:val="24"/>
          <w:szCs w:val="24"/>
        </w:rPr>
        <w:t>) sensitizes the liver to additional insults such as oxidative stress</w:t>
      </w:r>
      <w:r w:rsidR="000D0DBC" w:rsidRPr="005E33CE">
        <w:rPr>
          <w:rFonts w:ascii="Book Antiqua" w:hAnsi="Book Antiqua" w:cs="Times New Roman"/>
          <w:sz w:val="24"/>
          <w:szCs w:val="24"/>
        </w:rPr>
        <w:t xml:space="preserve"> and</w:t>
      </w:r>
      <w:r w:rsidR="005E4D9A" w:rsidRPr="005E33CE">
        <w:rPr>
          <w:rFonts w:ascii="Book Antiqua" w:hAnsi="Book Antiqua" w:cs="Times New Roman" w:hint="eastAsia"/>
          <w:b/>
          <w:sz w:val="24"/>
          <w:szCs w:val="24"/>
          <w:lang w:eastAsia="zh-CN"/>
        </w:rPr>
        <w:t xml:space="preserve"> </w:t>
      </w:r>
      <w:r w:rsidR="00546F8F" w:rsidRPr="005E33CE">
        <w:rPr>
          <w:rFonts w:ascii="Book Antiqua" w:hAnsi="Book Antiqua" w:cs="Times New Roman"/>
          <w:sz w:val="24"/>
          <w:szCs w:val="24"/>
        </w:rPr>
        <w:t>pro-inflammatory cytokines</w:t>
      </w:r>
      <w:r w:rsidR="000D5A7F" w:rsidRPr="005E33CE">
        <w:rPr>
          <w:rFonts w:ascii="Book Antiqua" w:hAnsi="Book Antiqua" w:cs="Times New Roman"/>
          <w:sz w:val="24"/>
          <w:szCs w:val="24"/>
        </w:rPr>
        <w:t xml:space="preserve"> </w:t>
      </w:r>
      <w:r w:rsidR="00503078" w:rsidRPr="005E33CE">
        <w:rPr>
          <w:rFonts w:ascii="Book Antiqua" w:hAnsi="Book Antiqua" w:cs="Times New Roman"/>
          <w:sz w:val="24"/>
          <w:szCs w:val="24"/>
        </w:rPr>
        <w:t>(“2</w:t>
      </w:r>
      <w:r w:rsidR="00503078" w:rsidRPr="005E33CE">
        <w:rPr>
          <w:rFonts w:ascii="Book Antiqua" w:hAnsi="Book Antiqua" w:cs="Times New Roman"/>
          <w:sz w:val="24"/>
          <w:szCs w:val="24"/>
          <w:vertAlign w:val="superscript"/>
        </w:rPr>
        <w:t>nd</w:t>
      </w:r>
      <w:r w:rsidR="00503078" w:rsidRPr="005E33CE">
        <w:rPr>
          <w:rFonts w:ascii="Book Antiqua" w:hAnsi="Book Antiqua" w:cs="Times New Roman"/>
          <w:sz w:val="24"/>
          <w:szCs w:val="24"/>
        </w:rPr>
        <w:t xml:space="preserve"> hit”) </w:t>
      </w:r>
      <w:r w:rsidR="000D5A7F" w:rsidRPr="005E33CE">
        <w:rPr>
          <w:rFonts w:ascii="Book Antiqua" w:hAnsi="Book Antiqua" w:cs="Times New Roman"/>
          <w:sz w:val="24"/>
          <w:szCs w:val="24"/>
        </w:rPr>
        <w:t>resulting in NASH.</w:t>
      </w:r>
      <w:r w:rsidR="00503078" w:rsidRPr="005E33CE">
        <w:rPr>
          <w:rFonts w:ascii="Book Antiqua" w:hAnsi="Book Antiqua" w:cs="Times New Roman"/>
          <w:sz w:val="24"/>
          <w:szCs w:val="24"/>
        </w:rPr>
        <w:t xml:space="preserve"> The current understanding,</w:t>
      </w:r>
      <w:r w:rsidR="008628BA" w:rsidRPr="005E33CE">
        <w:rPr>
          <w:rFonts w:ascii="Book Antiqua" w:hAnsi="Book Antiqua" w:cs="Times New Roman"/>
          <w:sz w:val="24"/>
          <w:szCs w:val="24"/>
        </w:rPr>
        <w:t xml:space="preserve"> </w:t>
      </w:r>
      <w:r w:rsidR="00503078" w:rsidRPr="005E33CE">
        <w:rPr>
          <w:rFonts w:ascii="Book Antiqua" w:hAnsi="Book Antiqua" w:cs="Times New Roman"/>
          <w:sz w:val="24"/>
          <w:szCs w:val="24"/>
        </w:rPr>
        <w:t>“</w:t>
      </w:r>
      <w:r w:rsidR="00546F8F" w:rsidRPr="005E33CE">
        <w:rPr>
          <w:rFonts w:ascii="Book Antiqua" w:hAnsi="Book Antiqua" w:cs="Times New Roman"/>
          <w:sz w:val="24"/>
          <w:szCs w:val="24"/>
        </w:rPr>
        <w:t>the multiple parallel hypothesis</w:t>
      </w:r>
      <w:r w:rsidR="00503078" w:rsidRPr="005E33CE">
        <w:rPr>
          <w:rFonts w:ascii="Book Antiqua" w:hAnsi="Book Antiqua" w:cs="Times New Roman"/>
          <w:sz w:val="24"/>
          <w:szCs w:val="24"/>
        </w:rPr>
        <w:t>”,</w:t>
      </w:r>
      <w:r w:rsidR="00546F8F" w:rsidRPr="005E33CE">
        <w:rPr>
          <w:rFonts w:ascii="Book Antiqua" w:hAnsi="Book Antiqua" w:cs="Times New Roman"/>
          <w:sz w:val="24"/>
          <w:szCs w:val="24"/>
        </w:rPr>
        <w:t xml:space="preserve"> refers to NAFLD as a systemic, multifactorial disease </w:t>
      </w:r>
      <w:r w:rsidR="00503078" w:rsidRPr="005E33CE">
        <w:rPr>
          <w:rFonts w:ascii="Book Antiqua" w:hAnsi="Book Antiqua" w:cs="Times New Roman"/>
          <w:sz w:val="24"/>
          <w:szCs w:val="24"/>
        </w:rPr>
        <w:t>involving</w:t>
      </w:r>
      <w:r w:rsidR="000D5A7F" w:rsidRPr="005E33CE">
        <w:rPr>
          <w:rFonts w:ascii="Book Antiqua" w:hAnsi="Book Antiqua" w:cs="Times New Roman"/>
          <w:sz w:val="24"/>
          <w:szCs w:val="24"/>
        </w:rPr>
        <w:t xml:space="preserve"> </w:t>
      </w:r>
      <w:r w:rsidR="000D0DBC" w:rsidRPr="005E33CE">
        <w:rPr>
          <w:rFonts w:ascii="Book Antiqua" w:hAnsi="Book Antiqua" w:cs="Times New Roman"/>
          <w:sz w:val="24"/>
          <w:szCs w:val="24"/>
        </w:rPr>
        <w:t xml:space="preserve">multiple </w:t>
      </w:r>
      <w:r w:rsidR="000D5A7F" w:rsidRPr="005E33CE">
        <w:rPr>
          <w:rFonts w:ascii="Book Antiqua" w:hAnsi="Book Antiqua" w:cs="Times New Roman"/>
          <w:sz w:val="24"/>
          <w:szCs w:val="24"/>
        </w:rPr>
        <w:t>organs</w:t>
      </w:r>
      <w:r w:rsidR="000D0DBC" w:rsidRPr="005E33CE">
        <w:rPr>
          <w:rFonts w:ascii="Book Antiqua" w:hAnsi="Book Antiqua" w:cs="Times New Roman"/>
          <w:sz w:val="24"/>
          <w:szCs w:val="24"/>
        </w:rPr>
        <w:t>,</w:t>
      </w:r>
      <w:r w:rsidR="000D5A7F" w:rsidRPr="005E33CE">
        <w:rPr>
          <w:rFonts w:ascii="Book Antiqua" w:hAnsi="Book Antiqua" w:cs="Times New Roman"/>
          <w:sz w:val="24"/>
          <w:szCs w:val="24"/>
        </w:rPr>
        <w:t xml:space="preserve"> </w:t>
      </w:r>
      <w:r w:rsidR="000A1247" w:rsidRPr="005E33CE">
        <w:rPr>
          <w:rFonts w:ascii="Book Antiqua" w:hAnsi="Book Antiqua" w:cs="Times New Roman"/>
          <w:sz w:val="24"/>
          <w:szCs w:val="24"/>
        </w:rPr>
        <w:t>such as</w:t>
      </w:r>
      <w:r w:rsidR="00200C5D" w:rsidRPr="005E33CE">
        <w:rPr>
          <w:rFonts w:ascii="Book Antiqua" w:hAnsi="Book Antiqua" w:cs="Times New Roman"/>
          <w:sz w:val="24"/>
          <w:szCs w:val="24"/>
        </w:rPr>
        <w:t xml:space="preserve"> adipose tissue, mus</w:t>
      </w:r>
      <w:r w:rsidR="00503078" w:rsidRPr="005E33CE">
        <w:rPr>
          <w:rFonts w:ascii="Book Antiqua" w:hAnsi="Book Antiqua" w:cs="Times New Roman"/>
          <w:sz w:val="24"/>
          <w:szCs w:val="24"/>
        </w:rPr>
        <w:t>cle and the intestine,</w:t>
      </w:r>
      <w:r w:rsidR="00546F8F" w:rsidRPr="005E33CE">
        <w:rPr>
          <w:rFonts w:ascii="Book Antiqua" w:hAnsi="Book Antiqua" w:cs="Times New Roman"/>
          <w:sz w:val="24"/>
          <w:szCs w:val="24"/>
        </w:rPr>
        <w:t xml:space="preserve"> and organelles such the endoplasmic reticulum and the mitochondria</w:t>
      </w:r>
      <w:r w:rsidR="00200C5D" w:rsidRPr="005E33CE">
        <w:rPr>
          <w:rFonts w:ascii="Book Antiqua" w:hAnsi="Book Antiqua" w:cs="Times New Roman"/>
          <w:sz w:val="24"/>
          <w:szCs w:val="24"/>
        </w:rPr>
        <w:t>.</w:t>
      </w:r>
    </w:p>
    <w:p w14:paraId="0E2E2434" w14:textId="77777777" w:rsidR="005E4D9A" w:rsidRPr="005E33CE" w:rsidRDefault="005E4D9A" w:rsidP="000D42FC">
      <w:pPr>
        <w:adjustRightInd w:val="0"/>
        <w:snapToGrid w:val="0"/>
        <w:spacing w:line="360" w:lineRule="auto"/>
        <w:ind w:firstLineChars="100" w:firstLine="260"/>
        <w:jc w:val="both"/>
        <w:rPr>
          <w:rFonts w:ascii="Book Antiqua" w:hAnsi="Book Antiqua" w:cs="Times New Roman"/>
          <w:b/>
          <w:sz w:val="24"/>
          <w:szCs w:val="24"/>
          <w:lang w:eastAsia="zh-CN"/>
        </w:rPr>
      </w:pPr>
    </w:p>
    <w:p w14:paraId="1F401328" w14:textId="24E8FD6A" w:rsidR="00503078" w:rsidRPr="005E33CE" w:rsidRDefault="005E4D9A" w:rsidP="00DE6144">
      <w:pPr>
        <w:pStyle w:val="ListParagraph"/>
        <w:adjustRightInd w:val="0"/>
        <w:snapToGrid w:val="0"/>
        <w:spacing w:line="360" w:lineRule="auto"/>
        <w:ind w:left="0"/>
        <w:contextualSpacing w:val="0"/>
        <w:jc w:val="both"/>
        <w:rPr>
          <w:rFonts w:ascii="Book Antiqua" w:hAnsi="Book Antiqua" w:cs="Times New Roman"/>
          <w:b/>
          <w:i/>
          <w:sz w:val="24"/>
          <w:szCs w:val="24"/>
        </w:rPr>
      </w:pPr>
      <w:r w:rsidRPr="005E33CE">
        <w:rPr>
          <w:rFonts w:ascii="Book Antiqua" w:hAnsi="Book Antiqua" w:cs="Times New Roman"/>
          <w:b/>
          <w:i/>
          <w:sz w:val="24"/>
          <w:szCs w:val="24"/>
        </w:rPr>
        <w:t>Hepatic steatosis</w:t>
      </w:r>
    </w:p>
    <w:p w14:paraId="782BB6D3" w14:textId="703CC062" w:rsidR="005C230B" w:rsidRPr="005E33CE" w:rsidRDefault="00B22566" w:rsidP="00DE6144">
      <w:pPr>
        <w:adjustRightInd w:val="0"/>
        <w:snapToGrid w:val="0"/>
        <w:spacing w:line="360" w:lineRule="auto"/>
        <w:jc w:val="both"/>
        <w:rPr>
          <w:rFonts w:ascii="Book Antiqua" w:hAnsi="Book Antiqua" w:cs="Times New Roman"/>
          <w:sz w:val="24"/>
          <w:szCs w:val="24"/>
          <w:lang w:eastAsia="zh-CN"/>
        </w:rPr>
      </w:pPr>
      <w:r w:rsidRPr="005E33CE">
        <w:rPr>
          <w:rFonts w:ascii="Book Antiqua" w:hAnsi="Book Antiqua" w:cs="Times New Roman"/>
          <w:sz w:val="24"/>
          <w:szCs w:val="24"/>
        </w:rPr>
        <w:t>Hepatic steatosis</w:t>
      </w:r>
      <w:r w:rsidR="000D0DBC" w:rsidRPr="005E33CE">
        <w:rPr>
          <w:rFonts w:ascii="Book Antiqua" w:hAnsi="Book Antiqua" w:cs="Times New Roman"/>
          <w:sz w:val="24"/>
          <w:szCs w:val="24"/>
        </w:rPr>
        <w:t>,</w:t>
      </w:r>
      <w:r w:rsidRPr="005E33CE">
        <w:rPr>
          <w:rFonts w:ascii="Book Antiqua" w:hAnsi="Book Antiqua" w:cs="Times New Roman"/>
          <w:sz w:val="24"/>
          <w:szCs w:val="24"/>
        </w:rPr>
        <w:t xml:space="preserve"> </w:t>
      </w:r>
      <w:r w:rsidR="00200C5D" w:rsidRPr="005E33CE">
        <w:rPr>
          <w:rFonts w:ascii="Book Antiqua" w:hAnsi="Book Antiqua" w:cs="Times New Roman"/>
          <w:sz w:val="24"/>
          <w:szCs w:val="24"/>
        </w:rPr>
        <w:t>which</w:t>
      </w:r>
      <w:r w:rsidR="000A1247" w:rsidRPr="005E33CE">
        <w:rPr>
          <w:rFonts w:ascii="Book Antiqua" w:hAnsi="Book Antiqua" w:cs="Times New Roman"/>
          <w:sz w:val="24"/>
          <w:szCs w:val="24"/>
        </w:rPr>
        <w:t xml:space="preserve"> is</w:t>
      </w:r>
      <w:r w:rsidR="00200C5D" w:rsidRPr="005E33CE">
        <w:rPr>
          <w:rFonts w:ascii="Book Antiqua" w:hAnsi="Book Antiqua" w:cs="Times New Roman"/>
          <w:sz w:val="24"/>
          <w:szCs w:val="24"/>
        </w:rPr>
        <w:t xml:space="preserve"> previousl</w:t>
      </w:r>
      <w:r w:rsidR="00082924" w:rsidRPr="005E33CE">
        <w:rPr>
          <w:rFonts w:ascii="Book Antiqua" w:hAnsi="Book Antiqua" w:cs="Times New Roman"/>
          <w:sz w:val="24"/>
          <w:szCs w:val="24"/>
        </w:rPr>
        <w:t xml:space="preserve">y </w:t>
      </w:r>
      <w:r w:rsidR="000D0DBC" w:rsidRPr="005E33CE">
        <w:rPr>
          <w:rFonts w:ascii="Book Antiqua" w:hAnsi="Book Antiqua" w:cs="Times New Roman"/>
          <w:sz w:val="24"/>
          <w:szCs w:val="24"/>
        </w:rPr>
        <w:t xml:space="preserve">considered </w:t>
      </w:r>
      <w:r w:rsidR="00082924" w:rsidRPr="005E33CE">
        <w:rPr>
          <w:rFonts w:ascii="Book Antiqua" w:hAnsi="Book Antiqua" w:cs="Times New Roman"/>
          <w:sz w:val="24"/>
          <w:szCs w:val="24"/>
        </w:rPr>
        <w:t>as the</w:t>
      </w:r>
      <w:r w:rsidR="00200C5D" w:rsidRPr="005E33CE">
        <w:rPr>
          <w:rFonts w:ascii="Book Antiqua" w:hAnsi="Book Antiqua" w:cs="Times New Roman"/>
          <w:sz w:val="24"/>
          <w:szCs w:val="24"/>
        </w:rPr>
        <w:t xml:space="preserve"> benign form of </w:t>
      </w:r>
      <w:r w:rsidR="0063444F" w:rsidRPr="005E33CE">
        <w:rPr>
          <w:rFonts w:ascii="Book Antiqua" w:hAnsi="Book Antiqua" w:cs="Times New Roman"/>
          <w:sz w:val="24"/>
          <w:szCs w:val="24"/>
        </w:rPr>
        <w:t>NAFLD</w:t>
      </w:r>
      <w:r w:rsidR="000D0DBC" w:rsidRPr="005E33CE">
        <w:rPr>
          <w:rFonts w:ascii="Book Antiqua" w:hAnsi="Book Antiqua" w:cs="Times New Roman"/>
          <w:sz w:val="24"/>
          <w:szCs w:val="24"/>
        </w:rPr>
        <w:t>,</w:t>
      </w:r>
      <w:r w:rsidR="00200C5D" w:rsidRPr="005E33CE">
        <w:rPr>
          <w:rFonts w:ascii="Book Antiqua" w:hAnsi="Book Antiqua" w:cs="Times New Roman"/>
          <w:sz w:val="24"/>
          <w:szCs w:val="24"/>
        </w:rPr>
        <w:t xml:space="preserve"> </w:t>
      </w:r>
      <w:r w:rsidRPr="005E33CE">
        <w:rPr>
          <w:rFonts w:ascii="Book Antiqua" w:hAnsi="Book Antiqua" w:cs="Times New Roman"/>
          <w:sz w:val="24"/>
          <w:szCs w:val="24"/>
        </w:rPr>
        <w:t>results</w:t>
      </w:r>
      <w:r w:rsidR="008A399F" w:rsidRPr="005E33CE">
        <w:rPr>
          <w:rFonts w:ascii="Book Antiqua" w:hAnsi="Book Antiqua" w:cs="Times New Roman"/>
          <w:sz w:val="24"/>
          <w:szCs w:val="24"/>
        </w:rPr>
        <w:t xml:space="preserve"> from an imbalance</w:t>
      </w:r>
      <w:r w:rsidR="00200C5D" w:rsidRPr="005E33CE">
        <w:rPr>
          <w:rFonts w:ascii="Book Antiqua" w:hAnsi="Book Antiqua" w:cs="Times New Roman"/>
          <w:sz w:val="24"/>
          <w:szCs w:val="24"/>
        </w:rPr>
        <w:t xml:space="preserve"> between</w:t>
      </w:r>
      <w:r w:rsidRPr="005E33CE">
        <w:rPr>
          <w:rFonts w:ascii="Book Antiqua" w:hAnsi="Book Antiqua" w:cs="Times New Roman"/>
          <w:sz w:val="24"/>
          <w:szCs w:val="24"/>
        </w:rPr>
        <w:t xml:space="preserve"> </w:t>
      </w:r>
      <w:r w:rsidR="008A399F" w:rsidRPr="005E33CE">
        <w:rPr>
          <w:rFonts w:ascii="Book Antiqua" w:hAnsi="Book Antiqua" w:cs="Times New Roman"/>
          <w:sz w:val="24"/>
          <w:szCs w:val="24"/>
        </w:rPr>
        <w:t xml:space="preserve">influx of </w:t>
      </w:r>
      <w:r w:rsidR="00082924" w:rsidRPr="005E33CE">
        <w:rPr>
          <w:rFonts w:ascii="Book Antiqua" w:hAnsi="Book Antiqua" w:cs="Times New Roman"/>
          <w:sz w:val="24"/>
          <w:szCs w:val="24"/>
        </w:rPr>
        <w:t>fatty acids to the liver from</w:t>
      </w:r>
      <w:r w:rsidR="00E97A77" w:rsidRPr="005E33CE">
        <w:rPr>
          <w:rFonts w:ascii="Book Antiqua" w:hAnsi="Book Antiqua" w:cs="Times New Roman"/>
          <w:sz w:val="24"/>
          <w:szCs w:val="24"/>
        </w:rPr>
        <w:t xml:space="preserve"> the diet, adipose tissue </w:t>
      </w:r>
      <w:r w:rsidR="0063444F" w:rsidRPr="005E33CE">
        <w:rPr>
          <w:rFonts w:ascii="Book Antiqua" w:hAnsi="Book Antiqua" w:cs="Times New Roman"/>
          <w:sz w:val="24"/>
          <w:szCs w:val="24"/>
        </w:rPr>
        <w:t xml:space="preserve">lipolysis </w:t>
      </w:r>
      <w:r w:rsidR="00E97A77" w:rsidRPr="005E33CE">
        <w:rPr>
          <w:rFonts w:ascii="Book Antiqua" w:hAnsi="Book Antiqua" w:cs="Times New Roman"/>
          <w:sz w:val="24"/>
          <w:szCs w:val="24"/>
        </w:rPr>
        <w:t xml:space="preserve">or </w:t>
      </w:r>
      <w:r w:rsidR="00E97A77" w:rsidRPr="005E33CE">
        <w:rPr>
          <w:rFonts w:ascii="Book Antiqua" w:hAnsi="Book Antiqua" w:cs="Times New Roman"/>
          <w:i/>
          <w:sz w:val="24"/>
          <w:szCs w:val="24"/>
        </w:rPr>
        <w:t>de</w:t>
      </w:r>
      <w:r w:rsidR="00082924" w:rsidRPr="005E33CE">
        <w:rPr>
          <w:rFonts w:ascii="Book Antiqua" w:hAnsi="Book Antiqua" w:cs="Times New Roman"/>
          <w:i/>
          <w:sz w:val="24"/>
          <w:szCs w:val="24"/>
        </w:rPr>
        <w:t xml:space="preserve"> novo</w:t>
      </w:r>
      <w:r w:rsidR="00E71EC4" w:rsidRPr="005E33CE">
        <w:rPr>
          <w:rFonts w:ascii="Book Antiqua" w:hAnsi="Book Antiqua" w:cs="Times New Roman"/>
          <w:sz w:val="24"/>
          <w:szCs w:val="24"/>
        </w:rPr>
        <w:t xml:space="preserve"> lipogenesis;</w:t>
      </w:r>
      <w:r w:rsidR="00082924" w:rsidRPr="005E33CE">
        <w:rPr>
          <w:rFonts w:ascii="Book Antiqua" w:hAnsi="Book Antiqua" w:cs="Times New Roman"/>
          <w:sz w:val="24"/>
          <w:szCs w:val="24"/>
        </w:rPr>
        <w:t xml:space="preserve"> and their oxidation</w:t>
      </w:r>
      <w:r w:rsidR="000A1247" w:rsidRPr="005E33CE">
        <w:rPr>
          <w:rFonts w:ascii="Book Antiqua" w:hAnsi="Book Antiqua" w:cs="Times New Roman"/>
          <w:sz w:val="24"/>
          <w:szCs w:val="24"/>
        </w:rPr>
        <w:t xml:space="preserve"> or </w:t>
      </w:r>
      <w:r w:rsidR="00082924" w:rsidRPr="005E33CE">
        <w:rPr>
          <w:rFonts w:ascii="Book Antiqua" w:hAnsi="Book Antiqua" w:cs="Times New Roman"/>
          <w:sz w:val="24"/>
          <w:szCs w:val="24"/>
        </w:rPr>
        <w:t>export in the circulati</w:t>
      </w:r>
      <w:r w:rsidR="00111164" w:rsidRPr="005E33CE">
        <w:rPr>
          <w:rFonts w:ascii="Book Antiqua" w:hAnsi="Book Antiqua" w:cs="Times New Roman"/>
          <w:sz w:val="24"/>
          <w:szCs w:val="24"/>
        </w:rPr>
        <w:t xml:space="preserve">on as </w:t>
      </w:r>
      <w:r w:rsidR="007F7FF2" w:rsidRPr="005E33CE">
        <w:rPr>
          <w:rFonts w:ascii="Book Antiqua" w:hAnsi="Book Antiqua" w:cs="Times New Roman"/>
          <w:sz w:val="24"/>
          <w:szCs w:val="24"/>
        </w:rPr>
        <w:t>very low density lipoproteins (VLDL)</w:t>
      </w:r>
      <w:r w:rsidR="00B23A3C" w:rsidRPr="005E33CE">
        <w:rPr>
          <w:rFonts w:ascii="Book Antiqua" w:hAnsi="Book Antiqua" w:cs="Times New Roman"/>
          <w:sz w:val="24"/>
          <w:szCs w:val="24"/>
        </w:rPr>
        <w:fldChar w:fldCharType="begin">
          <w:fldData xml:space="preserve">PEVuZE5vdGU+PENpdGU+PEF1dGhvcj5OYXNzaXI8L0F1dGhvcj48WWVhcj4yMDE1PC9ZZWFyPjxS
ZWNOdW0+Mzk5PC9SZWNOdW0+PERpc3BsYXlUZXh0PjxzdHlsZSBmYWNlPSJzdXBlcnNjcmlwdCI+
WzldPC9zdHlsZT48L0Rpc3BsYXlUZXh0PjxyZWNvcmQ+PHJlYy1udW1iZXI+Mzk5PC9yZWMtbnVt
YmVyPjxmb3JlaWduLWtleXM+PGtleSBhcHA9IkVOIiBkYi1pZD0ieHY1cGU5dGU2eHNwenFlcHZ6
b3BwdzlreHQ1NTBzeHI5MDA1IiB0aW1lc3RhbXA9IjE0NzEwNzU4NjciPjM5OTwva2V5PjwvZm9y
ZWlnbi1rZXlzPjxyZWYtdHlwZSBuYW1lPSJKb3VybmFsIEFydGljbGUiPjE3PC9yZWYtdHlwZT48
Y29udHJpYnV0b3JzPjxhdXRob3JzPjxhdXRob3I+TmFzc2lyLCBGLjwvYXV0aG9yPjxhdXRob3I+
UmVjdG9yLCBSLiBTLjwvYXV0aG9yPjxhdXRob3I+SGFtbW91ZCwgRy4gTS48L2F1dGhvcj48YXV0
aG9yPkliZGFoLCBKLiBBLjwvYXV0aG9yPjwvYXV0aG9ycz48L2NvbnRyaWJ1dG9ycz48YXV0aC1h
ZGRyZXNzPkRyIE5hc3NpciBpcyBhbiBhc3Npc3RhbnQgcmVzZWFyY2ggcHJvZmVzc29yIG9mIG1l
ZGljaW5lIGluIHRoZSBEaXZpc2lvbiBvZiBHYXN0cm9lbnRlcm9sb2d5IGFuZCBIZXBhdG9sb2d5
IGF0IHRoZSBVbml2ZXJzaXR5IG9mIE1pc3NvdXJpIFNjaG9vbCBvZiBNZWRpY2luZSBpbiBDb2x1
bWJpYSwgTWlzc291cmkuIERyIFJlY3RvciBpcyBhbiBhc3Npc3RhbnQgcHJvZmVzc29yIG9mIG1l
ZGljaW5lIGluIHRoZSBEaXZpc2lvbiBvZiBHYXN0cm9lbnRlcm9sb2d5IGFuZCBIZXBhdG9sb2d5
IGFuZCB0aGUgRGVwYXJ0bWVudCBvZiBOdXRyaXRpb24gYW5kIEV4ZXJjaXNlIFBoeXNpb2xvZ3kg
YXQgdGhlIFVuaXZlcnNpdHkgb2YgTWlzc291cmkgU2Nob29sIG9mIE1lZGljaW5lOyBoZSBpcyBh
bHNvIGEgcmVzZWFyY2ggaGVhbHRoIHNjaWVudGlzdCBpbiB0aGUgUmVzZWFyY2ggU2VydmljZSBh
dCB0aGUgSGFycnkgUy4gVHJ1bWFuIE1lbW9yaWFsIFZldGVyYW5zJmFwb3M7IEhvc3BpdGFsIGlu
IENvbHVtYmlhLCBNaXNzb3VyaS4gRHIgSGFtbW91ZCBpcyBhbiBhc3NvY2lhdGUgcHJvZmVzc29y
IG9mIGNsaW5pY2FsIG1lZGljaW5lIGluIHRoZSBEaXZpc2lvbiBvZiBHYXN0cm9lbnRlcm9sb2d5
IGFuZCBIZXBhdG9sIG9neSBhdCB0aGUgVW5pdmVyc2l0eSBvZiBNaXNzb3VyaSBTY2hvb2wgb2Yg
TWVkaWNpbmUuIERyIEliZGFoIGlzIGEgcHJvZmVzc29yIG9mIG1lZGljaW5lIGluIHRoZSBEaXZp
c2lvbiBvZiBHYXN0cm9lbnRlcm9sb2d5IGFuZCBIZXBhdG9sb2d5IGFuZCB0aGUgRGVwYXJ0bWVu
dCBvZiBOdXRyaXRpb24gYW5kIEV4ZXJjaXNlIFBoeXNpb2xvZ3kgYXQgdGhlIFVuaXZlcnNpdHkg
b2YgTWlzc291cmkgU2Nob29sIG9mIE1lZGljaW5lLCB3aGVyZSBoZSBpcyBhbHNvIHRoZSBkaXJl
Y3RvciBvZiB0aGUgRGl2aXNpb24gb2YgR2FzdHJvZW50ZXJvbG9neSBhbmQgSGVwYXRvbG9neTsg
aW4gYWRkaXRpb24sIGhlIGlzIGEgcmVzZWFyY2ggaGVhbHRoIHNjaWVudGlzdCBpbiB0aGUgUmVz
ZWFyY2ggU2VydmljZSBhdCB0aGUgSGFycnkgUy4gVHJ1bWFuIE1lbW9yaWFsIFZldGVyYW5zJmFw
b3M7IEhvc3BpdGFsLjwvYXV0aC1hZGRyZXNzPjx0aXRsZXM+PHRpdGxlPlBhdGhvZ2VuZXNpcyBh
bmQgUHJldmVudGlvbiBvZiBIZXBhdGljIFN0ZWF0b3NpczwvdGl0bGU+PHNlY29uZGFyeS10aXRs
ZT5HYXN0cm9lbnRlcm9sIEhlcGF0b2wgKE4gWSk8L3NlY29uZGFyeS10aXRsZT48YWx0LXRpdGxl
Pkdhc3Ryb2VudGVyb2xvZ3kgJmFtcDsgaGVwYXRvbG9neTwvYWx0LXRpdGxlPjwvdGl0bGVzPjxh
bHQtcGVyaW9kaWNhbD48ZnVsbC10aXRsZT5HYXN0cm9lbnRlcm9sb2d5ICZhbXA7IEhlcGF0b2xv
Z3k8L2Z1bGwtdGl0bGU+PC9hbHQtcGVyaW9kaWNhbD48cGFnZXM+MTY3LTc1PC9wYWdlcz48dm9s
dW1lPjExPC92b2x1bWU+PG51bWJlcj4zPC9udW1iZXI+PGVkaXRpb24+MjAxNi8wNC8yMjwvZWRp
dGlvbj48a2V5d29yZHM+PGtleXdvcmQ+TWl0b2Nob25kcmlhPC9rZXl3b3JkPjxrZXl3b3JkPmRp
ZXQ8L2tleXdvcmQ+PGtleXdvcmQ+ZXhlcmNpc2U8L2tleXdvcmQ+PGtleXdvcmQ+ZmF0dHkgYWNp
ZHM8L2tleXdvcmQ+PGtleXdvcmQ+ZmF0dHkgbGl2ZXI8L2tleXdvcmQ+PGtleXdvcmQ+aGVwYXRp
YyBzdGVhdG9zaXM8L2tleXdvcmQ+PGtleXdvcmQ+bWl0b2Nob25kcmlhbCB0cmlmdW5jdGlvbmFs
IHByb3RlaW48L2tleXdvcmQ+PGtleXdvcmQ+dHJpYWN5bGdseWNlcm9sPC9rZXl3b3JkPjxrZXl3
b3JkPmJldGEtb3hpZGF0aW9uPC9rZXl3b3JkPjwva2V5d29yZHM+PGRhdGVzPjx5ZWFyPjIwMTU8
L3llYXI+PHB1Yi1kYXRlcz48ZGF0ZT5NYXI8L2RhdGU+PC9wdWItZGF0ZXM+PC9kYXRlcz48aXNi
bj4xNTU0LTc5MTQgKFByaW50KSYjeEQ7MTU1NC03OTE0PC9pc2JuPjxhY2Nlc3Npb24tbnVtPjI3
MDk5NTg3PC9hY2Nlc3Npb24tbnVtPjx1cmxzPjwvdXJscz48Y3VzdG9tMj5QTUM0ODM2NTg2PC9j
dXN0b20yPjxyZW1vdGUtZGF0YWJhc2UtcHJvdmlkZXI+TkxNPC9yZW1vdGUtZGF0YWJhc2UtcHJv
dmlkZXI+PGxhbmd1YWdlPmVuZzwvbGFuZ3VhZ2U+PC9yZWNvcmQ+PC9DaXRlPjwvRW5kTm90ZT4A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PEVuZE5vdGU+PENpdGU+PEF1dGhvcj5OYXNzaXI8L0F1dGhvcj48WWVhcj4yMDE1PC9ZZWFyPjxS
ZWNOdW0+Mzk5PC9SZWNOdW0+PERpc3BsYXlUZXh0PjxzdHlsZSBmYWNlPSJzdXBlcnNjcmlwdCI+
WzldPC9zdHlsZT48L0Rpc3BsYXlUZXh0PjxyZWNvcmQ+PHJlYy1udW1iZXI+Mzk5PC9yZWMtbnVt
YmVyPjxmb3JlaWduLWtleXM+PGtleSBhcHA9IkVOIiBkYi1pZD0ieHY1cGU5dGU2eHNwenFlcHZ6
b3BwdzlreHQ1NTBzeHI5MDA1IiB0aW1lc3RhbXA9IjE0NzEwNzU4NjciPjM5OTwva2V5PjwvZm9y
ZWlnbi1rZXlzPjxyZWYtdHlwZSBuYW1lPSJKb3VybmFsIEFydGljbGUiPjE3PC9yZWYtdHlwZT48
Y29udHJpYnV0b3JzPjxhdXRob3JzPjxhdXRob3I+TmFzc2lyLCBGLjwvYXV0aG9yPjxhdXRob3I+
UmVjdG9yLCBSLiBTLjwvYXV0aG9yPjxhdXRob3I+SGFtbW91ZCwgRy4gTS48L2F1dGhvcj48YXV0
aG9yPkliZGFoLCBKLiBBLjwvYXV0aG9yPjwvYXV0aG9ycz48L2NvbnRyaWJ1dG9ycz48YXV0aC1h
ZGRyZXNzPkRyIE5hc3NpciBpcyBhbiBhc3Npc3RhbnQgcmVzZWFyY2ggcHJvZmVzc29yIG9mIG1l
ZGljaW5lIGluIHRoZSBEaXZpc2lvbiBvZiBHYXN0cm9lbnRlcm9sb2d5IGFuZCBIZXBhdG9sb2d5
IGF0IHRoZSBVbml2ZXJzaXR5IG9mIE1pc3NvdXJpIFNjaG9vbCBvZiBNZWRpY2luZSBpbiBDb2x1
bWJpYSwgTWlzc291cmkuIERyIFJlY3RvciBpcyBhbiBhc3Npc3RhbnQgcHJvZmVzc29yIG9mIG1l
ZGljaW5lIGluIHRoZSBEaXZpc2lvbiBvZiBHYXN0cm9lbnRlcm9sb2d5IGFuZCBIZXBhdG9sb2d5
IGFuZCB0aGUgRGVwYXJ0bWVudCBvZiBOdXRyaXRpb24gYW5kIEV4ZXJjaXNlIFBoeXNpb2xvZ3kg
YXQgdGhlIFVuaXZlcnNpdHkgb2YgTWlzc291cmkgU2Nob29sIG9mIE1lZGljaW5lOyBoZSBpcyBh
bHNvIGEgcmVzZWFyY2ggaGVhbHRoIHNjaWVudGlzdCBpbiB0aGUgUmVzZWFyY2ggU2VydmljZSBh
dCB0aGUgSGFycnkgUy4gVHJ1bWFuIE1lbW9yaWFsIFZldGVyYW5zJmFwb3M7IEhvc3BpdGFsIGlu
IENvbHVtYmlhLCBNaXNzb3VyaS4gRHIgSGFtbW91ZCBpcyBhbiBhc3NvY2lhdGUgcHJvZmVzc29y
IG9mIGNsaW5pY2FsIG1lZGljaW5lIGluIHRoZSBEaXZpc2lvbiBvZiBHYXN0cm9lbnRlcm9sb2d5
IGFuZCBIZXBhdG9sIG9neSBhdCB0aGUgVW5pdmVyc2l0eSBvZiBNaXNzb3VyaSBTY2hvb2wgb2Yg
TWVkaWNpbmUuIERyIEliZGFoIGlzIGEgcHJvZmVzc29yIG9mIG1lZGljaW5lIGluIHRoZSBEaXZp
c2lvbiBvZiBHYXN0cm9lbnRlcm9sb2d5IGFuZCBIZXBhdG9sb2d5IGFuZCB0aGUgRGVwYXJ0bWVu
dCBvZiBOdXRyaXRpb24gYW5kIEV4ZXJjaXNlIFBoeXNpb2xvZ3kgYXQgdGhlIFVuaXZlcnNpdHkg
b2YgTWlzc291cmkgU2Nob29sIG9mIE1lZGljaW5lLCB3aGVyZSBoZSBpcyBhbHNvIHRoZSBkaXJl
Y3RvciBvZiB0aGUgRGl2aXNpb24gb2YgR2FzdHJvZW50ZXJvbG9neSBhbmQgSGVwYXRvbG9neTsg
aW4gYWRkaXRpb24sIGhlIGlzIGEgcmVzZWFyY2ggaGVhbHRoIHNjaWVudGlzdCBpbiB0aGUgUmVz
ZWFyY2ggU2VydmljZSBhdCB0aGUgSGFycnkgUy4gVHJ1bWFuIE1lbW9yaWFsIFZldGVyYW5zJmFw
b3M7IEhvc3BpdGFsLjwvYXV0aC1hZGRyZXNzPjx0aXRsZXM+PHRpdGxlPlBhdGhvZ2VuZXNpcyBh
bmQgUHJldmVudGlvbiBvZiBIZXBhdGljIFN0ZWF0b3NpczwvdGl0bGU+PHNlY29uZGFyeS10aXRs
ZT5HYXN0cm9lbnRlcm9sIEhlcGF0b2wgKE4gWSk8L3NlY29uZGFyeS10aXRsZT48YWx0LXRpdGxl
Pkdhc3Ryb2VudGVyb2xvZ3kgJmFtcDsgaGVwYXRvbG9neTwvYWx0LXRpdGxlPjwvdGl0bGVzPjxh
bHQtcGVyaW9kaWNhbD48ZnVsbC10aXRsZT5HYXN0cm9lbnRlcm9sb2d5ICZhbXA7IEhlcGF0b2xv
Z3k8L2Z1bGwtdGl0bGU+PC9hbHQtcGVyaW9kaWNhbD48cGFnZXM+MTY3LTc1PC9wYWdlcz48dm9s
dW1lPjExPC92b2x1bWU+PG51bWJlcj4zPC9udW1iZXI+PGVkaXRpb24+MjAxNi8wNC8yMjwvZWRp
dGlvbj48a2V5d29yZHM+PGtleXdvcmQ+TWl0b2Nob25kcmlhPC9rZXl3b3JkPjxrZXl3b3JkPmRp
ZXQ8L2tleXdvcmQ+PGtleXdvcmQ+ZXhlcmNpc2U8L2tleXdvcmQ+PGtleXdvcmQ+ZmF0dHkgYWNp
ZHM8L2tleXdvcmQ+PGtleXdvcmQ+ZmF0dHkgbGl2ZXI8L2tleXdvcmQ+PGtleXdvcmQ+aGVwYXRp
YyBzdGVhdG9zaXM8L2tleXdvcmQ+PGtleXdvcmQ+bWl0b2Nob25kcmlhbCB0cmlmdW5jdGlvbmFs
IHByb3RlaW48L2tleXdvcmQ+PGtleXdvcmQ+dHJpYWN5bGdseWNlcm9sPC9rZXl3b3JkPjxrZXl3
b3JkPmJldGEtb3hpZGF0aW9uPC9rZXl3b3JkPjwva2V5d29yZHM+PGRhdGVzPjx5ZWFyPjIwMTU8
L3llYXI+PHB1Yi1kYXRlcz48ZGF0ZT5NYXI8L2RhdGU+PC9wdWItZGF0ZXM+PC9kYXRlcz48aXNi
bj4xNTU0LTc5MTQgKFByaW50KSYjeEQ7MTU1NC03OTE0PC9pc2JuPjxhY2Nlc3Npb24tbnVtPjI3
MDk5NTg3PC9hY2Nlc3Npb24tbnVtPjx1cmxzPjwvdXJscz48Y3VzdG9tMj5QTUM0ODM2NTg2PC9j
dXN0b20yPjxyZW1vdGUtZGF0YWJhc2UtcHJvdmlkZXI+TkxNPC9yZW1vdGUtZGF0YWJhc2UtcHJv
dmlkZXI+PGxhbmd1YWdlPmVuZzwvbGFuZ3VhZ2U+PC9yZWNvcmQ+PC9DaXRlPjwvRW5kTm90ZT4A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[9]</w:t>
      </w:r>
      <w:r w:rsidR="00B23A3C" w:rsidRPr="005E33CE">
        <w:rPr>
          <w:rFonts w:ascii="Book Antiqua" w:hAnsi="Book Antiqua" w:cs="Times New Roman"/>
          <w:sz w:val="24"/>
          <w:szCs w:val="24"/>
        </w:rPr>
        <w:fldChar w:fldCharType="end"/>
      </w:r>
      <w:r w:rsidR="00082924" w:rsidRPr="005E33CE">
        <w:rPr>
          <w:rFonts w:ascii="Book Antiqua" w:hAnsi="Book Antiqua" w:cs="Times New Roman"/>
          <w:sz w:val="24"/>
          <w:szCs w:val="24"/>
        </w:rPr>
        <w:t xml:space="preserve">. </w:t>
      </w:r>
      <w:r w:rsidR="00517A32" w:rsidRPr="005E33CE">
        <w:rPr>
          <w:rFonts w:ascii="Book Antiqua" w:hAnsi="Book Antiqua" w:cs="Times New Roman"/>
          <w:sz w:val="24"/>
          <w:szCs w:val="24"/>
        </w:rPr>
        <w:t>Failure of insulin to suppress lipolysis in insulin resistant adipose tissue is commonly associated with</w:t>
      </w:r>
      <w:r w:rsidR="005E4D9A" w:rsidRPr="005E33CE">
        <w:rPr>
          <w:rFonts w:ascii="Book Antiqua" w:hAnsi="Book Antiqua" w:cs="Times New Roman"/>
          <w:sz w:val="24"/>
          <w:szCs w:val="24"/>
        </w:rPr>
        <w:t xml:space="preserve"> NAFLD</w:t>
      </w:r>
      <w:r w:rsidR="00B23A3C" w:rsidRPr="005E33CE">
        <w:rPr>
          <w:rFonts w:ascii="Book Antiqua" w:hAnsi="Book Antiqua" w:cs="Times New Roman"/>
          <w:sz w:val="24"/>
          <w:szCs w:val="24"/>
        </w:rPr>
        <w:fldChar w:fldCharType="begin">
          <w:fldData xml:space="preserve">PEVuZE5vdGU+PENpdGU+PEF1dGhvcj5HcmFuZXI8L0F1dGhvcj48WWVhcj4yMDEyPC9ZZWFyPjxS
ZWNOdW0+NDE1PC9SZWNOdW0+PERpc3BsYXlUZXh0PjxzdHlsZSBmYWNlPSJzdXBlcnNjcmlwdCI+
WzI2LCAyN108L3N0eWxlPjwvRGlzcGxheVRleHQ+PHJlY29yZD48cmVjLW51bWJlcj40MTU8L3Jl
Yy1udW1iZXI+PGZvcmVpZ24ta2V5cz48a2V5IGFwcD0iRU4iIGRiLWlkPSJ4djVwZTl0ZTZ4c3B6
cWVwdnpvcHB3OWt4dDU1MHN4cjkwMDUiIHRpbWVzdGFtcD0iMTQ3MTA3OTUyNiI+NDE1PC9rZXk+
PC9mb3JlaWduLWtleXM+PHJlZi10eXBlIG5hbWU9IkpvdXJuYWwgQXJ0aWNsZSI+MTc8L3JlZi10
eXBlPjxjb250cmlidXRvcnM+PGF1dGhvcnM+PGF1dGhvcj5HcmFuZXIsIE0uPC9hdXRob3I+PGF1
dGhvcj5TZXBwYWxhLUxpbmRyb29zLCBBLjwvYXV0aG9yPjxhdXRob3I+Umlzc2FuZW4sIEEuPC9h
dXRob3I+PGF1dGhvcj5IYWtrYXJhaW5lbiwgQS48L2F1dGhvcj48YXV0aG9yPkx1bmRib20sIE4u
PC9hdXRob3I+PGF1dGhvcj5LYXByaW8sIEouPC9hdXRob3I+PGF1dGhvcj5OaWVtaW5lbiwgTS4g
Uy48L2F1dGhvcj48YXV0aG9yPlBpZXRpbGFpbmVuLCBLLiBILjwvYXV0aG9yPjwvYXV0aG9ycz48
L2NvbnRyaWJ1dG9ycz48YXV0aC1hZGRyZXNzPkRlcGFydG1lbnQgb2YgTWVkaWNpbmUsIERpdmlz
aW9uIG9mIENhcmRpb2xvZ3ksIEhlbHNpbmtpIFVuaXZlcnNpdHkgQ2VudHJhbCBIb3NwaXRhbCwg
RmlubGFuZC4gbWFyaXQuZ3JhbmVyQGh1cy5maTwvYXV0aC1hZGRyZXNzPjx0aXRsZXM+PHRpdGxl
PkVwaWNhcmRpYWwgZmF0LCBjYXJkaWFjIGRpbWVuc2lvbnMsIGFuZCBsb3ctZ3JhZGUgaW5mbGFt
bWF0aW9uIGluIHlvdW5nIGFkdWx0IG1vbm96eWdvdGljIHR3aW5zIGRpc2NvcmRhbnQgZm9yIG9i
ZXNpdHk8L3RpdGxlPjxzZWNvbmRhcnktdGl0bGU+QW0gSiBDYXJkaW9sPC9zZWNvbmRhcnktdGl0
bGU+PGFsdC10aXRsZT5UaGUgQW1lcmljYW4gam91cm5hbCBvZiBjYXJkaW9sb2d5PC9hbHQtdGl0
bGU+PC90aXRsZXM+PHBlcmlvZGljYWw+PGZ1bGwtdGl0bGU+QW0gSiBDYXJkaW9sPC9mdWxsLXRp
dGxlPjxhYmJyLTE+VGhlIEFtZXJpY2FuIGpvdXJuYWwgb2YgY2FyZGlvbG9neTwvYWJici0xPjwv
cGVyaW9kaWNhbD48YWx0LXBlcmlvZGljYWw+PGZ1bGwtdGl0bGU+QW0gSiBDYXJkaW9sPC9mdWxs
LXRpdGxlPjxhYmJyLTE+VGhlIEFtZXJpY2FuIGpvdXJuYWwgb2YgY2FyZGlvbG9neTwvYWJici0x
PjwvYWx0LXBlcmlvZGljYWw+PHBhZ2VzPjEyOTUtMzAyPC9wYWdlcz48dm9sdW1lPjEwOTwvdm9s
dW1lPjxudW1iZXI+OTwvbnVtYmVyPjxlZGl0aW9uPjIwMTIvMDIvMTQ8L2VkaXRpb24+PGtleXdv
cmRzPjxrZXl3b3JkPkFkaXBvc2UgVGlzc3VlLypwYXRob2xvZ3kvdWx0cmFzb25vZ3JhcGh5PC9r
ZXl3b3JkPjxrZXl3b3JkPkFkdWx0PC9rZXl3b3JkPjxrZXl3b3JkPkJvZHkgTWFzcyBJbmRleDwv
a2V5d29yZD48a2V5d29yZD5DLVJlYWN0aXZlIFByb3RlaW4vKm1ldGFib2xpc208L2tleXdvcmQ+
PGtleXdvcmQ+Q2FyZGlvdmFzY3VsYXIgRGlzZWFzZXMvZGlhZ25vc2lzL2V0aW9sb2d5PC9rZXl3
b3JkPjxrZXl3b3JkPipEaXNlYXNlcyBpbiBUd2luczwva2V5d29yZD48a2V5d29yZD5FY2hvY2Fy
ZGlvZ3JhcGh5PC9rZXl3b3JkPjxrZXl3b3JkPkZlbWFsZTwva2V5d29yZD48a2V5d29yZD5IdW1h
bnM8L2tleXdvcmQ+PGtleXdvcmQ+SW5mbGFtbWF0aW9uL2Jsb29kL2NvbXBsaWNhdGlvbnMvKmRp
YWdub3Npczwva2V5d29yZD48a2V5d29yZD5NYWduZXRpYyBSZXNvbmFuY2UgSW1hZ2luZywgQ2lu
ZS9tZXRob2RzPC9rZXl3b3JkPjxrZXl3b3JkPk1hbGU8L2tleXdvcmQ+PGtleXdvcmQ+T2Jlc2l0
eS9jb21wbGljYXRpb25zLypkaWFnbm9zaXM8L2tleXdvcmQ+PGtleXdvcmQ+UGVyaWNhcmRpdW0v
KnBhdGhvbG9neS91bHRyYXNvbm9ncmFwaHk8L2tleXdvcmQ+PGtleXdvcmQ+UHJvZ25vc2lzPC9r
ZXl3b3JkPjxrZXl3b3JkPlJpc2sgRmFjdG9yczwva2V5d29yZD48a2V5d29yZD4qVHdpbnMsIE1v
bm96eWdvdGljPC9rZXl3b3JkPjxrZXl3b3JkPllvdW5nIEFkdWx0PC9rZXl3b3JkPjwva2V5d29y
ZHM+PGRhdGVzPjx5ZWFyPjIwMTI8L3llYXI+PHB1Yi1kYXRlcz48ZGF0ZT5NYXkgMTwvZGF0ZT48
L3B1Yi1kYXRlcz48L2RhdGVzPjxpc2JuPjAwMDItOTE0OTwvaXNibj48YWNjZXNzaW9uLW51bT4y
MjMyNTA4NzwvYWNjZXNzaW9uLW51bT48dXJscz48L3VybHM+PGVsZWN0cm9uaWMtcmVzb3VyY2Ut
bnVtPjEwLjEwMTYvai5hbWpjYXJkLjIwMTEuMTIuMDIzPC9lbGVjdHJvbmljLXJlc291cmNlLW51
bT48cmVtb3RlLWRhdGFiYXNlLXByb3ZpZGVyPk5MTTwvcmVtb3RlLWRhdGFiYXNlLXByb3ZpZGVy
PjxsYW5ndWFnZT5lbmc8L2xhbmd1YWdlPjwvcmVjb3JkPjwvQ2l0ZT48Q2l0ZT48QXV0aG9yPkJ1
Z2lhbmVzaTwvQXV0aG9yPjxZZWFyPjIwMDU8L1llYXI+PFJlY051bT40MTY8L1JlY051bT48cmVj
b3JkPjxyZWMtbnVtYmVyPjQxNjwvcmVjLW51bWJlcj48Zm9yZWlnbi1rZXlzPjxrZXkgYXBwPSJF
TiIgZGItaWQ9Inh2NXBlOXRlNnhzcHpxZXB2em9wcHc5a3h0NTUwc3hyOTAwNSIgdGltZXN0YW1w
PSIxNDcxMDc5OTEyIj40MTY8L2tleT48L2ZvcmVpZ24ta2V5cz48cmVmLXR5cGUgbmFtZT0iSm91
cm5hbCBBcnRpY2xlIj4xNzwvcmVmLXR5cGU+PGNvbnRyaWJ1dG9ycz48YXV0aG9ycz48YXV0aG9y
PkJ1Z2lhbmVzaSwgRS48L2F1dGhvcj48YXV0aG9yPk1jQ3VsbG91Z2gsIEEuIEouPC9hdXRob3I+
PGF1dGhvcj5NYXJjaGVzaW5pLCBHLjwvYXV0aG9yPjwvYXV0aG9ycz48L2NvbnRyaWJ1dG9ycz48
YXV0aC1hZGRyZXNzPkdhc3Ryb2VudGVyb2xvZ3kgRGVwYXJ0bWVudCwgVW5pdmVyc2l0eSBvZiBU
dXJpbiwgVHVyaW4sIEl0YWx5LjwvYXV0aC1hZGRyZXNzPjx0aXRsZXM+PHRpdGxlPkluc3VsaW4g
cmVzaXN0YW5jZTogYSBtZXRhYm9saWMgcGF0aHdheSB0byBjaHJvbmljIGxpdmVyIGRpc2Vhc2U8
L3RpdGxlPjxzZWNvbmRhcnktdGl0bGU+SGVwYXRvbG9neTwvc2Vjb25kYXJ5LXRpdGxlPjxhbHQt
dGl0bGU+SGVwYXRvbG9neSAoQmFsdGltb3JlLCBNZC4pPC9hbHQtdGl0bGU+PC90aXRsZXM+PHBl
cmlvZGljYWw+PGZ1bGwtdGl0bGU+SGVwYXRvbG9neSAoQmFsdGltb3JlLCBNZCApPC9mdWxsLXRp
dGxlPjxhYmJyLTE+SGVwYXRvbG9neTwvYWJici0xPjwvcGVyaW9kaWNhbD48cGFnZXM+OTg3LTEw
MDA8L3BhZ2VzPjx2b2x1bWU+NDI8L3ZvbHVtZT48bnVtYmVyPjU8L251bWJlcj48ZWRpdGlvbj4y
MDA1LzEwLzI3PC9lZGl0aW9uPjxrZXl3b3Jkcz48a2V5d29yZD5DaHJvbmljIERpc2Vhc2U8L2tl
eXdvcmQ+PGtleXdvcmQ+RmF0dHkgTGl2ZXIvZXRpb2xvZ3k8L2tleXdvcmQ+PGtleXdvcmQ+SHVt
YW5zPC9rZXl3b3JkPjxrZXl3b3JkPkluc3VsaW4gUmVzaXN0YW5jZS8qcGh5c2lvbG9neTwva2V5
d29yZD48a2V5d29yZD5MaXZlciBEaXNlYXNlcy8qZXRpb2xvZ3k8L2tleXdvcmQ+PC9rZXl3b3Jk
cz48ZGF0ZXM+PHllYXI+MjAwNTwveWVhcj48cHViLWRhdGVzPjxkYXRlPk5vdjwvZGF0ZT48L3B1
Yi1kYXRlcz48L2RhdGVzPjxpc2JuPjAyNzAtOTEzOSAoUHJpbnQpJiN4RDswMjcwLTkxMzk8L2lz
Ym4+PGFjY2Vzc2lvbi1udW0+MTYyNTAwNDM8L2FjY2Vzc2lvbi1udW0+PHVybHM+PC91cmxzPjxl
bGVjdHJvbmljLXJlc291cmNlLW51bT4xMC4xMDAyL2hlcC4yMDkyMDwvZWxlY3Ryb25pYy1yZXNv
dXJjZS1udW0+PHJlbW90ZS1kYXRhYmFzZS1wcm92aWRlcj5OTE08L3JlbW90ZS1kYXRhYmFzZS1w
cm92aWRlcj48bGFuZ3VhZ2U+ZW5nPC9sYW5ndWFnZT48L3JlY29yZD48L0NpdGU+PC9FbmROb3Rl
PgB=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PEVuZE5vdGU+PENpdGU+PEF1dGhvcj5HcmFuZXI8L0F1dGhvcj48WWVhcj4yMDEyPC9ZZWFyPjxS
ZWNOdW0+NDE1PC9SZWNOdW0+PERpc3BsYXlUZXh0PjxzdHlsZSBmYWNlPSJzdXBlcnNjcmlwdCI+
WzI2LCAyN108L3N0eWxlPjwvRGlzcGxheVRleHQ+PHJlY29yZD48cmVjLW51bWJlcj40MTU8L3Jl
Yy1udW1iZXI+PGZvcmVpZ24ta2V5cz48a2V5IGFwcD0iRU4iIGRiLWlkPSJ4djVwZTl0ZTZ4c3B6
cWVwdnpvcHB3OWt4dDU1MHN4cjkwMDUiIHRpbWVzdGFtcD0iMTQ3MTA3OTUyNiI+NDE1PC9rZXk+
PC9mb3JlaWduLWtleXM+PHJlZi10eXBlIG5hbWU9IkpvdXJuYWwgQXJ0aWNsZSI+MTc8L3JlZi10
eXBlPjxjb250cmlidXRvcnM+PGF1dGhvcnM+PGF1dGhvcj5HcmFuZXIsIE0uPC9hdXRob3I+PGF1
dGhvcj5TZXBwYWxhLUxpbmRyb29zLCBBLjwvYXV0aG9yPjxhdXRob3I+Umlzc2FuZW4sIEEuPC9h
dXRob3I+PGF1dGhvcj5IYWtrYXJhaW5lbiwgQS48L2F1dGhvcj48YXV0aG9yPkx1bmRib20sIE4u
PC9hdXRob3I+PGF1dGhvcj5LYXByaW8sIEouPC9hdXRob3I+PGF1dGhvcj5OaWVtaW5lbiwgTS4g
Uy48L2F1dGhvcj48YXV0aG9yPlBpZXRpbGFpbmVuLCBLLiBILjwvYXV0aG9yPjwvYXV0aG9ycz48
L2NvbnRyaWJ1dG9ycz48YXV0aC1hZGRyZXNzPkRlcGFydG1lbnQgb2YgTWVkaWNpbmUsIERpdmlz
aW9uIG9mIENhcmRpb2xvZ3ksIEhlbHNpbmtpIFVuaXZlcnNpdHkgQ2VudHJhbCBIb3NwaXRhbCwg
RmlubGFuZC4gbWFyaXQuZ3JhbmVyQGh1cy5maTwvYXV0aC1hZGRyZXNzPjx0aXRsZXM+PHRpdGxl
PkVwaWNhcmRpYWwgZmF0LCBjYXJkaWFjIGRpbWVuc2lvbnMsIGFuZCBsb3ctZ3JhZGUgaW5mbGFt
bWF0aW9uIGluIHlvdW5nIGFkdWx0IG1vbm96eWdvdGljIHR3aW5zIGRpc2NvcmRhbnQgZm9yIG9i
ZXNpdHk8L3RpdGxlPjxzZWNvbmRhcnktdGl0bGU+QW0gSiBDYXJkaW9sPC9zZWNvbmRhcnktdGl0
bGU+PGFsdC10aXRsZT5UaGUgQW1lcmljYW4gam91cm5hbCBvZiBjYXJkaW9sb2d5PC9hbHQtdGl0
bGU+PC90aXRsZXM+PHBlcmlvZGljYWw+PGZ1bGwtdGl0bGU+QW0gSiBDYXJkaW9sPC9mdWxsLXRp
dGxlPjxhYmJyLTE+VGhlIEFtZXJpY2FuIGpvdXJuYWwgb2YgY2FyZGlvbG9neTwvYWJici0xPjwv
cGVyaW9kaWNhbD48YWx0LXBlcmlvZGljYWw+PGZ1bGwtdGl0bGU+QW0gSiBDYXJkaW9sPC9mdWxs
LXRpdGxlPjxhYmJyLTE+VGhlIEFtZXJpY2FuIGpvdXJuYWwgb2YgY2FyZGlvbG9neTwvYWJici0x
PjwvYWx0LXBlcmlvZGljYWw+PHBhZ2VzPjEyOTUtMzAyPC9wYWdlcz48dm9sdW1lPjEwOTwvdm9s
dW1lPjxudW1iZXI+OTwvbnVtYmVyPjxlZGl0aW9uPjIwMTIvMDIvMTQ8L2VkaXRpb24+PGtleXdv
cmRzPjxrZXl3b3JkPkFkaXBvc2UgVGlzc3VlLypwYXRob2xvZ3kvdWx0cmFzb25vZ3JhcGh5PC9r
ZXl3b3JkPjxrZXl3b3JkPkFkdWx0PC9rZXl3b3JkPjxrZXl3b3JkPkJvZHkgTWFzcyBJbmRleDwv
a2V5d29yZD48a2V5d29yZD5DLVJlYWN0aXZlIFByb3RlaW4vKm1ldGFib2xpc208L2tleXdvcmQ+
PGtleXdvcmQ+Q2FyZGlvdmFzY3VsYXIgRGlzZWFzZXMvZGlhZ25vc2lzL2V0aW9sb2d5PC9rZXl3
b3JkPjxrZXl3b3JkPipEaXNlYXNlcyBpbiBUd2luczwva2V5d29yZD48a2V5d29yZD5FY2hvY2Fy
ZGlvZ3JhcGh5PC9rZXl3b3JkPjxrZXl3b3JkPkZlbWFsZTwva2V5d29yZD48a2V5d29yZD5IdW1h
bnM8L2tleXdvcmQ+PGtleXdvcmQ+SW5mbGFtbWF0aW9uL2Jsb29kL2NvbXBsaWNhdGlvbnMvKmRp
YWdub3Npczwva2V5d29yZD48a2V5d29yZD5NYWduZXRpYyBSZXNvbmFuY2UgSW1hZ2luZywgQ2lu
ZS9tZXRob2RzPC9rZXl3b3JkPjxrZXl3b3JkPk1hbGU8L2tleXdvcmQ+PGtleXdvcmQ+T2Jlc2l0
eS9jb21wbGljYXRpb25zLypkaWFnbm9zaXM8L2tleXdvcmQ+PGtleXdvcmQ+UGVyaWNhcmRpdW0v
KnBhdGhvbG9neS91bHRyYXNvbm9ncmFwaHk8L2tleXdvcmQ+PGtleXdvcmQ+UHJvZ25vc2lzPC9r
ZXl3b3JkPjxrZXl3b3JkPlJpc2sgRmFjdG9yczwva2V5d29yZD48a2V5d29yZD4qVHdpbnMsIE1v
bm96eWdvdGljPC9rZXl3b3JkPjxrZXl3b3JkPllvdW5nIEFkdWx0PC9rZXl3b3JkPjwva2V5d29y
ZHM+PGRhdGVzPjx5ZWFyPjIwMTI8L3llYXI+PHB1Yi1kYXRlcz48ZGF0ZT5NYXkgMTwvZGF0ZT48
L3B1Yi1kYXRlcz48L2RhdGVzPjxpc2JuPjAwMDItOTE0OTwvaXNibj48YWNjZXNzaW9uLW51bT4y
MjMyNTA4NzwvYWNjZXNzaW9uLW51bT48dXJscz48L3VybHM+PGVsZWN0cm9uaWMtcmVzb3VyY2Ut
bnVtPjEwLjEwMTYvai5hbWpjYXJkLjIwMTEuMTIuMDIzPC9lbGVjdHJvbmljLXJlc291cmNlLW51
bT48cmVtb3RlLWRhdGFiYXNlLXByb3ZpZGVyPk5MTTwvcmVtb3RlLWRhdGFiYXNlLXByb3ZpZGVy
PjxsYW5ndWFnZT5lbmc8L2xhbmd1YWdlPjwvcmVjb3JkPjwvQ2l0ZT48Q2l0ZT48QXV0aG9yPkJ1
Z2lhbmVzaTwvQXV0aG9yPjxZZWFyPjIwMDU8L1llYXI+PFJlY051bT40MTY8L1JlY051bT48cmVj
b3JkPjxyZWMtbnVtYmVyPjQxNjwvcmVjLW51bWJlcj48Zm9yZWlnbi1rZXlzPjxrZXkgYXBwPSJF
TiIgZGItaWQ9Inh2NXBlOXRlNnhzcHpxZXB2em9wcHc5a3h0NTUwc3hyOTAwNSIgdGltZXN0YW1w
PSIxNDcxMDc5OTEyIj40MTY8L2tleT48L2ZvcmVpZ24ta2V5cz48cmVmLXR5cGUgbmFtZT0iSm91
cm5hbCBBcnRpY2xlIj4xNzwvcmVmLXR5cGU+PGNvbnRyaWJ1dG9ycz48YXV0aG9ycz48YXV0aG9y
PkJ1Z2lhbmVzaSwgRS48L2F1dGhvcj48YXV0aG9yPk1jQ3VsbG91Z2gsIEEuIEouPC9hdXRob3I+
PGF1dGhvcj5NYXJjaGVzaW5pLCBHLjwvYXV0aG9yPjwvYXV0aG9ycz48L2NvbnRyaWJ1dG9ycz48
YXV0aC1hZGRyZXNzPkdhc3Ryb2VudGVyb2xvZ3kgRGVwYXJ0bWVudCwgVW5pdmVyc2l0eSBvZiBU
dXJpbiwgVHVyaW4sIEl0YWx5LjwvYXV0aC1hZGRyZXNzPjx0aXRsZXM+PHRpdGxlPkluc3VsaW4g
cmVzaXN0YW5jZTogYSBtZXRhYm9saWMgcGF0aHdheSB0byBjaHJvbmljIGxpdmVyIGRpc2Vhc2U8
L3RpdGxlPjxzZWNvbmRhcnktdGl0bGU+SGVwYXRvbG9neTwvc2Vjb25kYXJ5LXRpdGxlPjxhbHQt
dGl0bGU+SGVwYXRvbG9neSAoQmFsdGltb3JlLCBNZC4pPC9hbHQtdGl0bGU+PC90aXRsZXM+PHBl
cmlvZGljYWw+PGZ1bGwtdGl0bGU+SGVwYXRvbG9neSAoQmFsdGltb3JlLCBNZCApPC9mdWxsLXRp
dGxlPjxhYmJyLTE+SGVwYXRvbG9neTwvYWJici0xPjwvcGVyaW9kaWNhbD48cGFnZXM+OTg3LTEw
MDA8L3BhZ2VzPjx2b2x1bWU+NDI8L3ZvbHVtZT48bnVtYmVyPjU8L251bWJlcj48ZWRpdGlvbj4y
MDA1LzEwLzI3PC9lZGl0aW9uPjxrZXl3b3Jkcz48a2V5d29yZD5DaHJvbmljIERpc2Vhc2U8L2tl
eXdvcmQ+PGtleXdvcmQ+RmF0dHkgTGl2ZXIvZXRpb2xvZ3k8L2tleXdvcmQ+PGtleXdvcmQ+SHVt
YW5zPC9rZXl3b3JkPjxrZXl3b3JkPkluc3VsaW4gUmVzaXN0YW5jZS8qcGh5c2lvbG9neTwva2V5
d29yZD48a2V5d29yZD5MaXZlciBEaXNlYXNlcy8qZXRpb2xvZ3k8L2tleXdvcmQ+PC9rZXl3b3Jk
cz48ZGF0ZXM+PHllYXI+MjAwNTwveWVhcj48cHViLWRhdGVzPjxkYXRlPk5vdjwvZGF0ZT48L3B1
Yi1kYXRlcz48L2RhdGVzPjxpc2JuPjAyNzAtOTEzOSAoUHJpbnQpJiN4RDswMjcwLTkxMzk8L2lz
Ym4+PGFjY2Vzc2lvbi1udW0+MTYyNTAwNDM8L2FjY2Vzc2lvbi1udW0+PHVybHM+PC91cmxzPjxl
bGVjdHJvbmljLXJlc291cmNlLW51bT4xMC4xMDAyL2hlcC4yMDkyMDwvZWxlY3Ryb25pYy1yZXNv
dXJjZS1udW0+PHJlbW90ZS1kYXRhYmFzZS1wcm92aWRlcj5OTE08L3JlbW90ZS1kYXRhYmFzZS1w
cm92aWRlcj48bGFuZ3VhZ2U+ZW5nPC9sYW5ndWFnZT48L3JlY29yZD48L0NpdGU+PC9FbmROb3Rl
PgB=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[26,</w:t>
      </w:r>
      <w:r w:rsidR="00B23A3C" w:rsidRPr="005E33CE">
        <w:rPr>
          <w:rFonts w:ascii="Book Antiqua" w:hAnsi="Book Antiqua" w:cs="Times New Roman"/>
          <w:noProof/>
          <w:sz w:val="24"/>
          <w:szCs w:val="24"/>
          <w:vertAlign w:val="superscript"/>
        </w:rPr>
        <w:t>27]</w:t>
      </w:r>
      <w:r w:rsidR="00B23A3C" w:rsidRPr="005E33CE">
        <w:rPr>
          <w:rFonts w:ascii="Book Antiqua" w:hAnsi="Book Antiqua" w:cs="Times New Roman"/>
          <w:sz w:val="24"/>
          <w:szCs w:val="24"/>
        </w:rPr>
        <w:fldChar w:fldCharType="end"/>
      </w:r>
      <w:r w:rsidR="00517A32" w:rsidRPr="005E33CE">
        <w:rPr>
          <w:rFonts w:ascii="Book Antiqua" w:hAnsi="Book Antiqua" w:cs="Times New Roman"/>
          <w:sz w:val="24"/>
          <w:szCs w:val="24"/>
        </w:rPr>
        <w:t xml:space="preserve">. </w:t>
      </w:r>
      <w:r w:rsidR="0063444F" w:rsidRPr="005E33CE">
        <w:rPr>
          <w:rFonts w:ascii="Book Antiqua" w:hAnsi="Book Antiqua" w:cs="Times New Roman"/>
          <w:sz w:val="24"/>
          <w:szCs w:val="24"/>
        </w:rPr>
        <w:t>Moreover, i</w:t>
      </w:r>
      <w:r w:rsidR="00E97A77" w:rsidRPr="005E33CE">
        <w:rPr>
          <w:rFonts w:ascii="Book Antiqua" w:hAnsi="Book Antiqua" w:cs="Times New Roman"/>
          <w:sz w:val="24"/>
          <w:szCs w:val="24"/>
        </w:rPr>
        <w:t xml:space="preserve">t is estimated that in NAFLD patients, roughly 60% of fatty acids in the liver originate from adipose tissue, 25% from </w:t>
      </w:r>
      <w:r w:rsidR="00E97A77" w:rsidRPr="005E33CE">
        <w:rPr>
          <w:rFonts w:ascii="Book Antiqua" w:hAnsi="Book Antiqua" w:cs="Times New Roman"/>
          <w:i/>
          <w:sz w:val="24"/>
          <w:szCs w:val="24"/>
        </w:rPr>
        <w:t>de novo</w:t>
      </w:r>
      <w:r w:rsidR="00E97A77" w:rsidRPr="005E33CE">
        <w:rPr>
          <w:rFonts w:ascii="Book Antiqua" w:hAnsi="Book Antiqua" w:cs="Times New Roman"/>
          <w:sz w:val="24"/>
          <w:szCs w:val="24"/>
        </w:rPr>
        <w:t xml:space="preserve"> lip</w:t>
      </w:r>
      <w:r w:rsidR="005E4D9A" w:rsidRPr="005E33CE">
        <w:rPr>
          <w:rFonts w:ascii="Book Antiqua" w:hAnsi="Book Antiqua" w:cs="Times New Roman"/>
          <w:sz w:val="24"/>
          <w:szCs w:val="24"/>
        </w:rPr>
        <w:t>ogenesis, and 15% from the diet</w:t>
      </w:r>
      <w:r w:rsidR="00B23A3C" w:rsidRPr="005E33CE">
        <w:rPr>
          <w:rFonts w:ascii="Book Antiqua" w:hAnsi="Book Antiqua" w:cs="Times New Roman"/>
          <w:sz w:val="24"/>
          <w:szCs w:val="24"/>
        </w:rPr>
        <w:fldChar w:fldCharType="begin">
          <w:fldData xml:space="preserve">PEVuZE5vdGU+PENpdGU+PEF1dGhvcj5Eb25uZWxseTwvQXV0aG9yPjxZZWFyPjIwMDU8L1llYXI+
PFJlY051bT40MTc8L1JlY051bT48RGlzcGxheVRleHQ+PHN0eWxlIGZhY2U9InN1cGVyc2NyaXB0
Ij5bMjhdPC9zdHlsZT48L0Rpc3BsYXlUZXh0PjxyZWNvcmQ+PHJlYy1udW1iZXI+NDE3PC9yZWMt
bnVtYmVyPjxmb3JlaWduLWtleXM+PGtleSBhcHA9IkVOIiBkYi1pZD0ieHY1cGU5dGU2eHNwenFl
cHZ6b3BwdzlreHQ1NTBzeHI5MDA1IiB0aW1lc3RhbXA9IjE0NzEwODAxNDAiPjQxNzwva2V5Pjwv
Zm9yZWlnbi1rZXlzPjxyZWYtdHlwZSBuYW1lPSJKb3VybmFsIEFydGljbGUiPjE3PC9yZWYtdHlw
ZT48Y29udHJpYnV0b3JzPjxhdXRob3JzPjxhdXRob3I+RG9ubmVsbHksIEsuIEwuPC9hdXRob3I+
PGF1dGhvcj5TbWl0aCwgQy4gSS48L2F1dGhvcj48YXV0aG9yPlNjaHdhcnplbmJlcmcsIFMuIEou
PC9hdXRob3I+PGF1dGhvcj5KZXNzdXJ1biwgSi48L2F1dGhvcj48YXV0aG9yPkJvbGR0LCBNLiBE
LjwvYXV0aG9yPjxhdXRob3I+UGFya3MsIEUuIEouPC9hdXRob3I+PC9hdXRob3JzPjwvY29udHJp
YnV0b3JzPjxhdXRoLWFkZHJlc3M+RGVwYXJ0bWVudCBvZiBGb29kIFNjaWVuY2UgYW5kIE51dHJp
dGlvbiwgVW5pdmVyc2l0eSBvZiBNaW5uZXNvdGEsIFR3aW4gQ2l0aWVzLCBTdC4gUGF1bCwgTWlu
bmVzb3RhLCA1NTEwOCwgVVNBLjwvYXV0aC1hZGRyZXNzPjx0aXRsZXM+PHRpdGxlPlNvdXJjZXMg
b2YgZmF0dHkgYWNpZHMgc3RvcmVkIGluIGxpdmVyIGFuZCBzZWNyZXRlZCB2aWEgbGlwb3Byb3Rl
aW5zIGluIHBhdGllbnRzIHdpdGggbm9uYWxjb2hvbGljIGZhdHR5IGxpdmVyIGRpc2Vhc2U8L3Rp
dGxlPjxzZWNvbmRhcnktdGl0bGU+SiBDbGluIEludmVzdDwvc2Vjb25kYXJ5LXRpdGxlPjxhbHQt
dGl0bGU+VGhlIEpvdXJuYWwgb2YgY2xpbmljYWwgaW52ZXN0aWdhdGlvbjwvYWx0LXRpdGxlPjwv
dGl0bGVzPjxwZXJpb2RpY2FsPjxmdWxsLXRpdGxlPlRoZSBKb3VybmFsIG9mIGNsaW5pY2FsIGlu
dmVzdGlnYXRpb248L2Z1bGwtdGl0bGU+PGFiYnItMT5KIENsaW4gSW52ZXN0PC9hYmJyLTE+PC9w
ZXJpb2RpY2FsPjxhbHQtcGVyaW9kaWNhbD48ZnVsbC10aXRsZT5UaGUgSm91cm5hbCBvZiBjbGlu
aWNhbCBpbnZlc3RpZ2F0aW9uPC9mdWxsLXRpdGxlPjxhYmJyLTE+SiBDbGluIEludmVzdDwvYWJi
ci0xPjwvYWx0LXBlcmlvZGljYWw+PHBhZ2VzPjEzNDMtNTE8L3BhZ2VzPjx2b2x1bWU+MTE1PC92
b2x1bWU+PG51bWJlcj41PC9udW1iZXI+PGVkaXRpb24+MjAwNS8wNS8wMzwvZWRpdGlvbj48a2V5
d29yZHM+PGtleXdvcmQ+QWR1bHQ8L2tleXdvcmQ+PGtleXdvcmQ+Q2hvbGVzdGVyb2wsIFZMREwv
Ymxvb2Q8L2tleXdvcmQ+PGtleXdvcmQ+RmF0dHkgQWNpZHMvKm1ldGFib2xpc208L2tleXdvcmQ+
PGtleXdvcmQ+RmF0dHkgTGl2ZXIvKm1ldGFib2xpc208L2tleXdvcmQ+PGtleXdvcmQ+RmVtYWxl
PC9rZXl3b3JkPjxrZXl3b3JkPkh1bWFuczwva2V5d29yZD48a2V5d29yZD5MaXBvcHJvdGVpbnMv
Km1ldGFib2xpc208L2tleXdvcmQ+PGtleXdvcmQ+TGl2ZXIvKm1ldGFib2xpc208L2tleXdvcmQ+
PGtleXdvcmQ+TWFsZTwva2V5d29yZD48a2V5d29yZD5NaWRkbGUgQWdlZDwva2V5d29yZD48a2V5
d29yZD5UaW1lIEZhY3RvcnM8L2tleXdvcmQ+PGtleXdvcmQ+VHJpZ2x5Y2VyaWRlcy9tZXRhYm9s
aXNtPC9rZXl3b3JkPjwva2V5d29yZHM+PGRhdGVzPjx5ZWFyPjIwMDU8L3llYXI+PHB1Yi1kYXRl
cz48ZGF0ZT5NYXk8L2RhdGU+PC9wdWItZGF0ZXM+PC9kYXRlcz48aXNibj4wMDIxLTk3MzggKFBy
aW50KSYjeEQ7MDAyMS05NzM4PC9pc2JuPjxhY2Nlc3Npb24tbnVtPjE1ODY0MzUyPC9hY2Nlc3Np
b24tbnVtPjx1cmxzPjwvdXJscz48Y3VzdG9tMj5QTUMxMDg3MTcyPC9jdXN0b20yPjxlbGVjdHJv
bmljLXJlc291cmNlLW51bT4xMC4xMTcyL2pjaTIzNjIxPC9lbGVjdHJvbmljLXJlc291cmNlLW51
bT48cmVtb3RlLWRhdGFiYXNlLXByb3ZpZGVyPk5MTTwvcmVtb3RlLWRhdGFiYXNlLXByb3ZpZGVy
PjxsYW5ndWFnZT5lbmc8L2xhbmd1YWdlPjwvcmVjb3JkPjwvQ2l0ZT48L0VuZE5vdGU+AG==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PEVuZE5vdGU+PENpdGU+PEF1dGhvcj5Eb25uZWxseTwvQXV0aG9yPjxZZWFyPjIwMDU8L1llYXI+
PFJlY051bT40MTc8L1JlY051bT48RGlzcGxheVRleHQ+PHN0eWxlIGZhY2U9InN1cGVyc2NyaXB0
Ij5bMjhdPC9zdHlsZT48L0Rpc3BsYXlUZXh0PjxyZWNvcmQ+PHJlYy1udW1iZXI+NDE3PC9yZWMt
bnVtYmVyPjxmb3JlaWduLWtleXM+PGtleSBhcHA9IkVOIiBkYi1pZD0ieHY1cGU5dGU2eHNwenFl
cHZ6b3BwdzlreHQ1NTBzeHI5MDA1IiB0aW1lc3RhbXA9IjE0NzEwODAxNDAiPjQxNzwva2V5Pjwv
Zm9yZWlnbi1rZXlzPjxyZWYtdHlwZSBuYW1lPSJKb3VybmFsIEFydGljbGUiPjE3PC9yZWYtdHlw
ZT48Y29udHJpYnV0b3JzPjxhdXRob3JzPjxhdXRob3I+RG9ubmVsbHksIEsuIEwuPC9hdXRob3I+
PGF1dGhvcj5TbWl0aCwgQy4gSS48L2F1dGhvcj48YXV0aG9yPlNjaHdhcnplbmJlcmcsIFMuIEou
PC9hdXRob3I+PGF1dGhvcj5KZXNzdXJ1biwgSi48L2F1dGhvcj48YXV0aG9yPkJvbGR0LCBNLiBE
LjwvYXV0aG9yPjxhdXRob3I+UGFya3MsIEUuIEouPC9hdXRob3I+PC9hdXRob3JzPjwvY29udHJp
YnV0b3JzPjxhdXRoLWFkZHJlc3M+RGVwYXJ0bWVudCBvZiBGb29kIFNjaWVuY2UgYW5kIE51dHJp
dGlvbiwgVW5pdmVyc2l0eSBvZiBNaW5uZXNvdGEsIFR3aW4gQ2l0aWVzLCBTdC4gUGF1bCwgTWlu
bmVzb3RhLCA1NTEwOCwgVVNBLjwvYXV0aC1hZGRyZXNzPjx0aXRsZXM+PHRpdGxlPlNvdXJjZXMg
b2YgZmF0dHkgYWNpZHMgc3RvcmVkIGluIGxpdmVyIGFuZCBzZWNyZXRlZCB2aWEgbGlwb3Byb3Rl
aW5zIGluIHBhdGllbnRzIHdpdGggbm9uYWxjb2hvbGljIGZhdHR5IGxpdmVyIGRpc2Vhc2U8L3Rp
dGxlPjxzZWNvbmRhcnktdGl0bGU+SiBDbGluIEludmVzdDwvc2Vjb25kYXJ5LXRpdGxlPjxhbHQt
dGl0bGU+VGhlIEpvdXJuYWwgb2YgY2xpbmljYWwgaW52ZXN0aWdhdGlvbjwvYWx0LXRpdGxlPjwv
dGl0bGVzPjxwZXJpb2RpY2FsPjxmdWxsLXRpdGxlPlRoZSBKb3VybmFsIG9mIGNsaW5pY2FsIGlu
dmVzdGlnYXRpb248L2Z1bGwtdGl0bGU+PGFiYnItMT5KIENsaW4gSW52ZXN0PC9hYmJyLTE+PC9w
ZXJpb2RpY2FsPjxhbHQtcGVyaW9kaWNhbD48ZnVsbC10aXRsZT5UaGUgSm91cm5hbCBvZiBjbGlu
aWNhbCBpbnZlc3RpZ2F0aW9uPC9mdWxsLXRpdGxlPjxhYmJyLTE+SiBDbGluIEludmVzdDwvYWJi
ci0xPjwvYWx0LXBlcmlvZGljYWw+PHBhZ2VzPjEzNDMtNTE8L3BhZ2VzPjx2b2x1bWU+MTE1PC92
b2x1bWU+PG51bWJlcj41PC9udW1iZXI+PGVkaXRpb24+MjAwNS8wNS8wMzwvZWRpdGlvbj48a2V5
d29yZHM+PGtleXdvcmQ+QWR1bHQ8L2tleXdvcmQ+PGtleXdvcmQ+Q2hvbGVzdGVyb2wsIFZMREwv
Ymxvb2Q8L2tleXdvcmQ+PGtleXdvcmQ+RmF0dHkgQWNpZHMvKm1ldGFib2xpc208L2tleXdvcmQ+
PGtleXdvcmQ+RmF0dHkgTGl2ZXIvKm1ldGFib2xpc208L2tleXdvcmQ+PGtleXdvcmQ+RmVtYWxl
PC9rZXl3b3JkPjxrZXl3b3JkPkh1bWFuczwva2V5d29yZD48a2V5d29yZD5MaXBvcHJvdGVpbnMv
Km1ldGFib2xpc208L2tleXdvcmQ+PGtleXdvcmQ+TGl2ZXIvKm1ldGFib2xpc208L2tleXdvcmQ+
PGtleXdvcmQ+TWFsZTwva2V5d29yZD48a2V5d29yZD5NaWRkbGUgQWdlZDwva2V5d29yZD48a2V5
d29yZD5UaW1lIEZhY3RvcnM8L2tleXdvcmQ+PGtleXdvcmQ+VHJpZ2x5Y2VyaWRlcy9tZXRhYm9s
aXNtPC9rZXl3b3JkPjwva2V5d29yZHM+PGRhdGVzPjx5ZWFyPjIwMDU8L3llYXI+PHB1Yi1kYXRl
cz48ZGF0ZT5NYXk8L2RhdGU+PC9wdWItZGF0ZXM+PC9kYXRlcz48aXNibj4wMDIxLTk3MzggKFBy
aW50KSYjeEQ7MDAyMS05NzM4PC9pc2JuPjxhY2Nlc3Npb24tbnVtPjE1ODY0MzUyPC9hY2Nlc3Np
b24tbnVtPjx1cmxzPjwvdXJscz48Y3VzdG9tMj5QTUMxMDg3MTcyPC9jdXN0b20yPjxlbGVjdHJv
bmljLXJlc291cmNlLW51bT4xMC4xMTcyL2pjaTIzNjIxPC9lbGVjdHJvbmljLXJlc291cmNlLW51
bT48cmVtb3RlLWRhdGFiYXNlLXByb3ZpZGVyPk5MTTwvcmVtb3RlLWRhdGFiYXNlLXByb3ZpZGVy
PjxsYW5ndWFnZT5lbmc8L2xhbmd1YWdlPjwvcmVjb3JkPjwvQ2l0ZT48L0VuZE5vdGU+AG==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[28]</w:t>
      </w:r>
      <w:r w:rsidR="00B23A3C" w:rsidRPr="005E33CE">
        <w:rPr>
          <w:rFonts w:ascii="Book Antiqua" w:hAnsi="Book Antiqua" w:cs="Times New Roman"/>
          <w:sz w:val="24"/>
          <w:szCs w:val="24"/>
        </w:rPr>
        <w:fldChar w:fldCharType="end"/>
      </w:r>
      <w:r w:rsidR="00E97A77" w:rsidRPr="005E33CE">
        <w:rPr>
          <w:rFonts w:ascii="Book Antiqua" w:hAnsi="Book Antiqua" w:cs="Times New Roman"/>
          <w:sz w:val="24"/>
          <w:szCs w:val="24"/>
        </w:rPr>
        <w:t xml:space="preserve">. </w:t>
      </w:r>
      <w:r w:rsidR="007F7FF2" w:rsidRPr="005E33CE">
        <w:rPr>
          <w:rFonts w:ascii="Book Antiqua" w:hAnsi="Book Antiqua" w:cs="Times New Roman"/>
          <w:sz w:val="24"/>
          <w:szCs w:val="24"/>
        </w:rPr>
        <w:t xml:space="preserve">Interestingly, both β-oxidation of </w:t>
      </w:r>
      <w:r w:rsidR="003120D0" w:rsidRPr="005E33CE">
        <w:rPr>
          <w:rFonts w:ascii="Book Antiqua" w:hAnsi="Book Antiqua" w:cs="Times New Roman"/>
          <w:sz w:val="24"/>
          <w:szCs w:val="24"/>
        </w:rPr>
        <w:t>fatty acids in the liver and</w:t>
      </w:r>
      <w:r w:rsidR="007F7FF2" w:rsidRPr="005E33CE">
        <w:rPr>
          <w:rFonts w:ascii="Book Antiqua" w:hAnsi="Book Antiqua" w:cs="Times New Roman"/>
          <w:sz w:val="24"/>
          <w:szCs w:val="24"/>
        </w:rPr>
        <w:t xml:space="preserve"> VLDL secretion</w:t>
      </w:r>
      <w:r w:rsidR="003120D0" w:rsidRPr="005E33CE">
        <w:rPr>
          <w:rFonts w:ascii="Book Antiqua" w:hAnsi="Book Antiqua" w:cs="Times New Roman"/>
          <w:sz w:val="24"/>
          <w:szCs w:val="24"/>
        </w:rPr>
        <w:t>,</w:t>
      </w:r>
      <w:r w:rsidR="007F7FF2" w:rsidRPr="005E33CE">
        <w:rPr>
          <w:rFonts w:ascii="Book Antiqua" w:hAnsi="Book Antiqua" w:cs="Times New Roman"/>
          <w:sz w:val="24"/>
          <w:szCs w:val="24"/>
        </w:rPr>
        <w:t xml:space="preserve"> are </w:t>
      </w:r>
      <w:r w:rsidR="00403519" w:rsidRPr="005E33CE">
        <w:rPr>
          <w:rFonts w:ascii="Book Antiqua" w:hAnsi="Book Antiqua" w:cs="Times New Roman"/>
          <w:sz w:val="24"/>
          <w:szCs w:val="24"/>
        </w:rPr>
        <w:t xml:space="preserve">initially </w:t>
      </w:r>
      <w:r w:rsidR="007F7FF2" w:rsidRPr="005E33CE">
        <w:rPr>
          <w:rFonts w:ascii="Book Antiqua" w:hAnsi="Book Antiqua" w:cs="Times New Roman"/>
          <w:sz w:val="24"/>
          <w:szCs w:val="24"/>
        </w:rPr>
        <w:t xml:space="preserve">upregulated in </w:t>
      </w:r>
      <w:r w:rsidR="001E4255" w:rsidRPr="005E33CE">
        <w:rPr>
          <w:rFonts w:ascii="Book Antiqua" w:hAnsi="Book Antiqua" w:cs="Times New Roman"/>
          <w:sz w:val="24"/>
          <w:szCs w:val="24"/>
        </w:rPr>
        <w:t>non-alcoholic fatty liver</w:t>
      </w:r>
      <w:r w:rsidR="006F3878" w:rsidRPr="005E33CE">
        <w:rPr>
          <w:rFonts w:ascii="Book Antiqua" w:hAnsi="Book Antiqua" w:cs="Times New Roman"/>
          <w:sz w:val="24"/>
          <w:szCs w:val="24"/>
        </w:rPr>
        <w:t xml:space="preserve"> in an attempt to compensate for the rise in fatty acids in the liver</w:t>
      </w:r>
      <w:r w:rsidR="00B23A3C" w:rsidRPr="005E33CE">
        <w:rPr>
          <w:rFonts w:ascii="Book Antiqua" w:hAnsi="Book Antiqua" w:cs="Times New Roman"/>
          <w:sz w:val="24"/>
          <w:szCs w:val="24"/>
        </w:rPr>
        <w:fldChar w:fldCharType="begin">
          <w:fldData xml:space="preserve">PEVuZE5vdGU+PENpdGU+PEF1dGhvcj5TdW5ueTwvQXV0aG9yPjxZZWFyPjIwMTE8L1llYXI+PFJl
Y051bT40MTg8L1JlY051bT48RGlzcGxheVRleHQ+PHN0eWxlIGZhY2U9InN1cGVyc2NyaXB0Ij5b
MjktMzJdPC9zdHlsZT48L0Rpc3BsYXlUZXh0PjxyZWNvcmQ+PHJlYy1udW1iZXI+NDE4PC9yZWMt
bnVtYmVyPjxmb3JlaWduLWtleXM+PGtleSBhcHA9IkVOIiBkYi1pZD0ieHY1cGU5dGU2eHNwenFl
cHZ6b3BwdzlreHQ1NTBzeHI5MDA1IiB0aW1lc3RhbXA9IjE0NzEwODAzNTIiPjQxODwva2V5Pjwv
Zm9yZWlnbi1rZXlzPjxyZWYtdHlwZSBuYW1lPSJKb3VybmFsIEFydGljbGUiPjE3PC9yZWYtdHlw
ZT48Y29udHJpYnV0b3JzPjxhdXRob3JzPjxhdXRob3I+U3VubnksIE4uIEUuPC9hdXRob3I+PGF1
dGhvcj5QYXJrcywgRS4gSi48L2F1dGhvcj48YXV0aG9yPkJyb3duaW5nLCBKLiBELjwvYXV0aG9y
PjxhdXRob3I+QnVyZ2VzcywgUy4gQy48L2F1dGhvcj48L2F1dGhvcnM+PC9jb250cmlidXRvcnM+
PGF1dGgtYWRkcmVzcz5BZHZhbmNlZCBJbWFnaW5nIFJlc2VhcmNoIENlbnRlciwgVW5pdmVyc2l0
eSBvZiBUZXhhcyBTb3V0aHdlc3Rlcm4gTWVkaWNhbCBDZW50ZXIsIERhbGxhcywgVFggNzUzOTAs
IFVTQS48L2F1dGgtYWRkcmVzcz48dGl0bGVzPjx0aXRsZT5FeGNlc3NpdmUgaGVwYXRpYyBtaXRv
Y2hvbmRyaWFsIFRDQSBjeWNsZSBhbmQgZ2x1Y29uZW9nZW5lc2lzIGluIGh1bWFucyB3aXRoIG5v
bmFsY29ob2xpYyBmYXR0eSBsaXZlciBkaXNlYXNlPC90aXRsZT48c2Vjb25kYXJ5LXRpdGxlPkNl
bGwgTWV0YWI8L3NlY29uZGFyeS10aXRsZT48YWx0LXRpdGxlPkNlbGwgbWV0YWJvbGlzbTwvYWx0
LXRpdGxlPjwvdGl0bGVzPjxwZXJpb2RpY2FsPjxmdWxsLXRpdGxlPkNlbGwgTWV0YWJvbGlzbTwv
ZnVsbC10aXRsZT48YWJici0xPkNlbGwgTWV0YWI8L2FiYnItMT48L3BlcmlvZGljYWw+PGFsdC1w
ZXJpb2RpY2FsPjxmdWxsLXRpdGxlPkNlbGwgTWV0YWJvbGlzbTwvZnVsbC10aXRsZT48YWJici0x
PkNlbGwgTWV0YWI8L2FiYnItMT48L2FsdC1wZXJpb2RpY2FsPjxwYWdlcz44MDQtMTA8L3BhZ2Vz
Pjx2b2x1bWU+MTQ8L3ZvbHVtZT48bnVtYmVyPjY8L251bWJlcj48ZWRpdGlvbj4yMDExLzEyLzE0
PC9lZGl0aW9uPjxrZXl3b3Jkcz48a2V5d29yZD5BZHVsdDwva2V5d29yZD48a2V5d29yZD5BZnJp
Y2FuIEFtZXJpY2Fuczwva2V5d29yZD48a2V5d29yZD5DYXJib24gSXNvdG9wZXM8L2tleXdvcmQ+
PGtleXdvcmQ+Q2l0cmljIEFjaWQgQ3ljbGUvKnBoeXNpb2xvZ3k8L2tleXdvcmQ+PGtleXdvcmQ+
RGV1dGVyaXVtPC9rZXl3b3JkPjxrZXl3b3JkPkZhdHR5IExpdmVyL21ldGFib2xpc20vKnBoeXNp
b3BhdGhvbG9neTwva2V5d29yZD48a2V5d29yZD5GZW1hbGU8L2tleXdvcmQ+PGtleXdvcmQ+R2x1
Y29uZW9nZW5lc2lzLypwaHlzaW9sb2d5PC9rZXl3b3JkPjxrZXl3b3JkPkdsdWNvc2UvYmlvc3lu
dGhlc2lzPC9rZXl3b3JkPjxrZXl3b3JkPkhpc3BhbmljIEFtZXJpY2Fuczwva2V5d29yZD48a2V5
d29yZD5IdW1hbnM8L2tleXdvcmQ+PGtleXdvcmQ+TGlwb2x5c2lzL3BoeXNpb2xvZ3k8L2tleXdv
cmQ+PGtleXdvcmQ+TGl2ZXIvKm1ldGFib2xpc208L2tleXdvcmQ+PGtleXdvcmQ+TWFsZTwva2V5
d29yZD48a2V5d29yZD5NaWRkbGUgQWdlZDwva2V5d29yZD48a2V5d29yZD5NaXRvY2hvbmRyaWEv
Km1ldGFib2xpc208L2tleXdvcmQ+PGtleXdvcmQ+Tm9uLWFsY29ob2xpYyBGYXR0eSBMaXZlciBE
aXNlYXNlPC9rZXl3b3JkPjwva2V5d29yZHM+PGRhdGVzPjx5ZWFyPjIwMTE8L3llYXI+PHB1Yi1k
YXRlcz48ZGF0ZT5EZWMgNzwvZGF0ZT48L3B1Yi1kYXRlcz48L2RhdGVzPjxpc2JuPjE1NTAtNDEz
MTwvaXNibj48YWNjZXNzaW9uLW51bT4yMjE1MjMwNTwvYWNjZXNzaW9uLW51bT48dXJscz48L3Vy
bHM+PGN1c3RvbTI+UE1DMzY1ODI4MDwvY3VzdG9tMj48Y3VzdG9tNj5OSUhNUzM5NTA5MzwvY3Vz
dG9tNj48ZWxlY3Ryb25pYy1yZXNvdXJjZS1udW0+MTAuMTAxNi9qLmNtZXQuMjAxMS4xMS4wMDQ8
L2VsZWN0cm9uaWMtcmVzb3VyY2UtbnVtPjxyZW1vdGUtZGF0YWJhc2UtcHJvdmlkZXI+TkxNPC9y
ZW1vdGUtZGF0YWJhc2UtcHJvdmlkZXI+PGxhbmd1YWdlPmVuZzwvbGFuZ3VhZ2U+PC9yZWNvcmQ+
PC9DaXRlPjxDaXRlPjxBdXRob3I+S29saWFraTwvQXV0aG9yPjxZZWFyPjIwMTU8L1llYXI+PFJl
Y051bT4yOTA8L1JlY051bT48cmVjb3JkPjxyZWMtbnVtYmVyPjI5MDwvcmVjLW51bWJlcj48Zm9y
ZWlnbi1rZXlzPjxrZXkgYXBwPSJFTiIgZGItaWQ9Inh2NXBlOXRlNnhzcHpxZXB2em9wcHc5a3h0
NTUwc3hyOTAwNSIgdGltZXN0YW1wPSIxNDQyODcwODIzIj4yOTA8L2tleT48L2ZvcmVpZ24ta2V5
cz48cmVmLXR5cGUgbmFtZT0iSm91cm5hbCBBcnRpY2xlIj4xNzwvcmVmLXR5cGU+PGNvbnRyaWJ1
dG9ycz48YXV0aG9ycz48YXV0aG9yPktvbGlha2ksIEMuPC9hdXRob3I+PGF1dGhvcj5TemVuZHJv
ZWRpLCBKLjwvYXV0aG9yPjxhdXRob3I+S2F1bCwgSy48L2F1dGhvcj48YXV0aG9yPkplbGVuaWss
IFQuPC9hdXRob3I+PGF1dGhvcj5Ob3dvdG55LCBQLjwvYXV0aG9yPjxhdXRob3I+SmFua293aWFr
LCBGLjwvYXV0aG9yPjxhdXRob3I+SGVyZGVyLCBDLjwvYXV0aG9yPjxhdXRob3I+Q2Fyc3RlbnNl
biwgTS48L2F1dGhvcj48YXV0aG9yPktyYXVzY2gsIE0uPC9hdXRob3I+PGF1dGhvcj5Lbm9lZmVs
LCBXLiBULjwvYXV0aG9yPjxhdXRob3I+U2NobGVuc2FrLCBNLjwvYXV0aG9yPjxhdXRob3I+Um9k
ZW4sIE0uPC9hdXRob3I+PC9hdXRob3JzPjwvY29udHJpYnV0b3JzPjxhdXRoLWFkZHJlc3M+SW5z
dGl0dXRlIGZvciBDbGluaWNhbCBEaWFiZXRvbG9neSwgR2VybWFuIERpYWJldGVzIENlbnRlciwg
TGVpYm5peiBDZW50ZXIgZm9yIERpYWJldGVzIFJlc2VhcmNoLCBIZWlucmljaCBIZWluZSBVbml2
ZXJzaXR5LCA0MDIyNSwgRHVzc2VsZG9yZiwgR2VybWFueTsgR2VybWFuIENlbnRlciBmb3IgRGlh
YmV0ZXMgUmVzZWFyY2ggKERaRCBlLlYuKSwgNDAyMjUsIER1c3NlbGRvcmYsIEdlcm1hbnk7IERl
cGFydG1lbnQgb2YgRW5kb2NyaW5vbG9neSBhbmQgRGlhYmV0b2xvZ3ksIE1lZGljYWwgRmFjdWx0
eSwgSGVpbnJpY2ggSGVpbmUgVW5pdmVyc2l0eSwgNDAyMjUsIER1c3NlbGRvcmYsIEdlcm1hbnku
JiN4RDtJbnN0aXR1dGUgZm9yIENsaW5pY2FsIERpYWJldG9sb2d5LCBHZXJtYW4gRGlhYmV0ZXMg
Q2VudGVyLCBMZWlibml6IENlbnRlciBmb3IgRGlhYmV0ZXMgUmVzZWFyY2gsIEhlaW5yaWNoIEhl
aW5lIFVuaXZlcnNpdHksIDQwMjI1LCBEdXNzZWxkb3JmLCBHZXJtYW55OyBHZXJtYW4gQ2VudGVy
IGZvciBEaWFiZXRlcyBSZXNlYXJjaCAoRFpEIGUuVi4pLCA0MDIyNSwgRHVzc2VsZG9yZiwgR2Vy
bWFueS4mI3hEO0luc3RpdHV0ZSBvZiBQYXRob2xvZ3ksIEhlaW5yaWNoIEhlaW5lIFVuaXZlcnNp
dHksIDQwMjI1LCBEdXNzZWxkb3JmLCBHZXJtYW55LiYjeEQ7RGVwYXJ0bWVudCBvZiBHZW5lcmFs
LCBWaXNjZXJhbCBhbmQgUGVkaWF0cmljIFN1cmdlcnksIEhlaW5yaWNoIEhlaW5lIFVuaXZlcnNp
dHksIDQwMjI1LCBEdXNzZWxkb3JmLCBHZXJtYW55LiYjeEQ7R2VuZXJhbCBTdXJnZXJ5IERlcGFy
dG1lbnQsIFN0LiBNYXJ0aW51cyBIb3NwaXRhbCwgNDAyMTksIER1c3NlbGRvcmYsIEdlcm1hbnku
JiN4RDtJbnN0aXR1dGUgZm9yIENsaW5pY2FsIERpYWJldG9sb2d5LCBHZXJtYW4gRGlhYmV0ZXMg
Q2VudGVyLCBMZWlibml6IENlbnRlciBmb3IgRGlhYmV0ZXMgUmVzZWFyY2gsIEhlaW5yaWNoIEhl
aW5lIFVuaXZlcnNpdHksIDQwMjI1LCBEdXNzZWxkb3JmLCBHZXJtYW55OyBHZXJtYW4gQ2VudGVy
IGZvciBEaWFiZXRlcyBSZXNlYXJjaCAoRFpEIGUuVi4pLCA0MDIyNSwgRHVzc2VsZG9yZiwgR2Vy
bWFueTsgRGVwYXJ0bWVudCBvZiBFbmRvY3Jpbm9sb2d5IGFuZCBEaWFiZXRvbG9neSwgTWVkaWNh
bCBGYWN1bHR5LCBIZWlucmljaCBIZWluZSBVbml2ZXJzaXR5LCA0MDIyNSwgRHVzc2VsZG9yZiwg
R2VybWFueS4gRWxlY3Ryb25pYyBhZGRyZXNzOiBtaWNoYWVsLnJvZGVuQGRkei51bmktZHVlc3Nl
bGRvcmYuZGUuPC9hdXRoLWFkZHJlc3M+PHRpdGxlcz48dGl0bGU+QWRhcHRhdGlvbiBvZiBoZXBh
dGljIG1pdG9jaG9uZHJpYWwgZnVuY3Rpb24gaW4gaHVtYW5zIHdpdGggbm9uLWFsY29ob2xpYyBm
YXR0eSBsaXZlciBpcyBsb3N0IGluIHN0ZWF0b2hlcGF0aXRpczwvdGl0bGU+PHNlY29uZGFyeS10
aXRsZT5DZWxsIE1ldGFiPC9zZWNvbmRhcnktdGl0bGU+PGFsdC10aXRsZT5DZWxsIG1ldGFib2xp
c208L2FsdC10aXRsZT48L3RpdGxlcz48cGVyaW9kaWNhbD48ZnVsbC10aXRsZT5DZWxsIE1ldGFi
b2xpc208L2Z1bGwtdGl0bGU+PGFiYnItMT5DZWxsIE1ldGFiPC9hYmJyLTE+PC9wZXJpb2RpY2Fs
PjxhbHQtcGVyaW9kaWNhbD48ZnVsbC10aXRsZT5DZWxsIE1ldGFib2xpc208L2Z1bGwtdGl0bGU+
PGFiYnItMT5DZWxsIE1ldGFiPC9hYmJyLTE+PC9hbHQtcGVyaW9kaWNhbD48cGFnZXM+NzM5LTQ2
PC9wYWdlcz48dm9sdW1lPjIxPC92b2x1bWU+PG51bWJlcj41PC9udW1iZXI+PGVkaXRpb24+MjAx
NS8wNS8wOTwvZWRpdGlvbj48ZGF0ZXM+PHllYXI+MjAxNTwveWVhcj48cHViLWRhdGVzPjxkYXRl
Pk1heSA1PC9kYXRlPjwvcHViLWRhdGVzPjwvZGF0ZXM+PGlzYm4+MTkzMi03NDIwIChFbGVjdHJv
bmljKSYjeEQ7MTU1MC00MTMxIChMaW5raW5nKTwvaXNibj48YWNjZXNzaW9uLW51bT4yNTk1NTIw
OTwvYWNjZXNzaW9uLW51bT48dXJscz48L3VybHM+PGVsZWN0cm9uaWMtcmVzb3VyY2UtbnVtPjEw
LjEwMTYvai5jbWV0LjIwMTUuMDQuMDA0PC9lbGVjdHJvbmljLXJlc291cmNlLW51bT48cmVtb3Rl
LWRhdGFiYXNlLXByb3ZpZGVyPk5MTTwvcmVtb3RlLWRhdGFiYXNlLXByb3ZpZGVyPjxsYW5ndWFn
ZT5lbmc8L2xhbmd1YWdlPjwvcmVjb3JkPjwvQ2l0ZT48Q2l0ZT48QXV0aG9yPkZ1aml0YTwvQXV0
aG9yPjxZZWFyPjIwMDk8L1llYXI+PFJlY051bT40MjA8L1JlY051bT48cmVjb3JkPjxyZWMtbnVt
YmVyPjQyMDwvcmVjLW51bWJlcj48Zm9yZWlnbi1rZXlzPjxrZXkgYXBwPSJFTiIgZGItaWQ9Inh2
NXBlOXRlNnhzcHpxZXB2em9wcHc5a3h0NTUwc3hyOTAwNSIgdGltZXN0YW1wPSIxNDcxMDgwNjI2
Ij40MjA8L2tleT48L2ZvcmVpZ24ta2V5cz48cmVmLXR5cGUgbmFtZT0iSm91cm5hbCBBcnRpY2xl
Ij4xNzwvcmVmLXR5cGU+PGNvbnRyaWJ1dG9ycz48YXV0aG9ycz48YXV0aG9yPkZ1aml0YSwgSy48
L2F1dGhvcj48YXV0aG9yPk5vemFraSwgWS48L2F1dGhvcj48YXV0aG9yPldhZGEsIEsuPC9hdXRo
b3I+PGF1dGhvcj5Zb25lZGEsIE0uPC9hdXRob3I+PGF1dGhvcj5GdWppbW90bywgWS48L2F1dGhv
cj48YXV0aG9yPkZ1aml0YWtlLCBNLjwvYXV0aG9yPjxhdXRob3I+RW5kbywgSC48L2F1dGhvcj48
YXV0aG9yPlRha2FoYXNoaSwgSC48L2F1dGhvcj48YXV0aG9yPkluYW1vcmksIE0uPC9hdXRob3I+
PGF1dGhvcj5Lb2JheWFzaGksIE4uPC9hdXRob3I+PGF1dGhvcj5LaXJpa29zaGksIEguPC9hdXRo
b3I+PGF1dGhvcj5LdWJvdGEsIEsuPC9hdXRob3I+PGF1dGhvcj5TYWl0bywgUy48L2F1dGhvcj48
YXV0aG9yPk5ha2FqaW1hLCBBLjwvYXV0aG9yPjwvYXV0aG9ycz48L2NvbnRyaWJ1dG9ycz48YXV0
aC1hZGRyZXNzPkRpdmlzaW9uIG9mIEdhc3Ryb2VudGVyb2xvZ3ksIFlva29oYW1hIENpdHkgVW5p
dmVyc2l0eSBHcmFkdWF0ZSBTY2hvb2wgb2YgTWVkaWNpbmUsIFlva29oYW1hLCBKYXBhbi48L2F1
dGgtYWRkcmVzcz48dGl0bGVzPjx0aXRsZT5EeXNmdW5jdGlvbmFsIHZlcnktbG93LWRlbnNpdHkg
bGlwb3Byb3RlaW4gc3ludGhlc2lzIGFuZCByZWxlYXNlIGlzIGEga2V5IGZhY3RvciBpbiBub25h
bGNvaG9saWMgc3RlYXRvaGVwYXRpdGlzIHBhdGhvZ2VuZXNpczwvdGl0bGU+PHNlY29uZGFyeS10
aXRsZT5IZXBhdG9sb2d5PC9zZWNvbmRhcnktdGl0bGU+PGFsdC10aXRsZT5IZXBhdG9sb2d5IChC
YWx0aW1vcmUsIE1kLik8L2FsdC10aXRsZT48L3RpdGxlcz48cGVyaW9kaWNhbD48ZnVsbC10aXRs
ZT5IZXBhdG9sb2d5IChCYWx0aW1vcmUsIE1kICk8L2Z1bGwtdGl0bGU+PGFiYnItMT5IZXBhdG9s
b2d5PC9hYmJyLTE+PC9wZXJpb2RpY2FsPjxwYWdlcz43NzItODA8L3BhZ2VzPjx2b2x1bWU+NTA8
L3ZvbHVtZT48bnVtYmVyPjM8L251bWJlcj48ZWRpdGlvbj4yMDA5LzA4LzA0PC9lZGl0aW9uPjxr
ZXl3b3Jkcz48a2V5d29yZD5BZHVsdDwva2V5d29yZD48a2V5d29yZD5DYXJyaWVyIFByb3RlaW5z
PC9rZXl3b3JkPjxrZXl3b3JkPkROQSBEYW1hZ2UvcGh5c2lvbG9neTwva2V5d29yZD48a2V5d29y
ZD5GYXR0eSBMaXZlci8qbWV0YWJvbGlzbTwva2V5d29yZD48a2V5d29yZD5GZW1hbGU8L2tleXdv
cmQ+PGtleXdvcmQ+SHVtYW5zPC9rZXl3b3JkPjxrZXl3b3JkPkxpcG9wcm90ZWlucywgVkxETC8q
Ymlvc3ludGhlc2lzL2Jsb29kPC9rZXl3b3JkPjxrZXl3b3JkPkxpdmVyLyptZXRhYm9saXNtPC9r
ZXl3b3JkPjxrZXl3b3JkPk1hbGU8L2tleXdvcmQ+PGtleXdvcmQ+TWlkZGxlIEFnZWQ8L2tleXdv
cmQ+PGtleXdvcmQ+UFBBUiBhbHBoYS9iaW9zeW50aGVzaXM8L2tleXdvcmQ+PGtleXdvcmQ+UGhv
c3Bob3Byb3RlaW5zL2Jpb3N5bnRoZXNpczwva2V5d29yZD48a2V5d29yZD5UcmlnbHljZXJpZGVz
L2Jsb29kL21ldGFib2xpc208L2tleXdvcmQ+PC9rZXl3b3Jkcz48ZGF0ZXM+PHllYXI+MjAwOTwv
eWVhcj48cHViLWRhdGVzPjxkYXRlPlNlcDwvZGF0ZT48L3B1Yi1kYXRlcz48L2RhdGVzPjxpc2Ju
PjAyNzAtOTEzOTwvaXNibj48YWNjZXNzaW9uLW51bT4xOTY1MDE1OTwvYWNjZXNzaW9uLW51bT48
dXJscz48L3VybHM+PGVsZWN0cm9uaWMtcmVzb3VyY2UtbnVtPjEwLjEwMDIvaGVwLjIzMDk0PC9l
bGVjdHJvbmljLXJlc291cmNlLW51bT48cmVtb3RlLWRhdGFiYXNlLXByb3ZpZGVyPk5MTTwvcmVt
b3RlLWRhdGFiYXNlLXByb3ZpZGVyPjxsYW5ndWFnZT5lbmc8L2xhbmd1YWdlPjwvcmVjb3JkPjwv
Q2l0ZT48Q2l0ZT48QXV0aG9yPkZhYmJyaW5pPC9BdXRob3I+PFllYXI+MjAwODwvWWVhcj48UmVj
TnVtPjQyMTwvUmVjTnVtPjxyZWNvcmQ+PHJlYy1udW1iZXI+NDIxPC9yZWMtbnVtYmVyPjxmb3Jl
aWduLWtleXM+PGtleSBhcHA9IkVOIiBkYi1pZD0ieHY1cGU5dGU2eHNwenFlcHZ6b3BwdzlreHQ1
NTBzeHI5MDA1IiB0aW1lc3RhbXA9IjE0NzEwODA3ODUiPjQyMTwva2V5PjwvZm9yZWlnbi1rZXlz
PjxyZWYtdHlwZSBuYW1lPSJKb3VybmFsIEFydGljbGUiPjE3PC9yZWYtdHlwZT48Y29udHJpYnV0
b3JzPjxhdXRob3JzPjxhdXRob3I+RmFiYnJpbmksIEUuPC9hdXRob3I+PGF1dGhvcj5Nb2hhbW1l
ZCwgQi4gUy48L2F1dGhvcj48YXV0aG9yPk1hZ2tvcywgRi48L2F1dGhvcj48YXV0aG9yPktvcmVu
YmxhdCwgSy4gTS48L2F1dGhvcj48YXV0aG9yPlBhdHRlcnNvbiwgQi4gVy48L2F1dGhvcj48YXV0
aG9yPktsZWluLCBTLjwvYXV0aG9yPjwvYXV0aG9ycz48L2NvbnRyaWJ1dG9ycz48YXV0aC1hZGRy
ZXNzPkNlbnRlciBmb3IgSHVtYW4gTnV0cml0aW9uLCBXYXNoaW5ndG9uIFVuaXZlcnNpdHkgU2No
b29sIG9mIE1lZGljaW5lLCBTdC4gTG91aXMsIE1pc3NvdXJpLCBVU0EuPC9hdXRoLWFkZHJlc3M+
PHRpdGxlcz48dGl0bGU+QWx0ZXJhdGlvbnMgaW4gYWRpcG9zZSB0aXNzdWUgYW5kIGhlcGF0aWMg
bGlwaWQga2luZXRpY3MgaW4gb2Jlc2UgbWVuIGFuZCB3b21lbiB3aXRoIG5vbmFsY29ob2xpYyBm
YXR0eSBsaXZlciBkaXNlYXNlPC90aXRsZT48c2Vjb25kYXJ5LXRpdGxlPkdhc3Ryb2VudGVyb2xv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ci0xPkdhc3Ryb2VudGVyb2xvZ3k8L2FiYnItMT48L2FsdC1wZXJpb2RpY2FsPjxwYWdlcz40MjQt
MzE8L3BhZ2VzPjx2b2x1bWU+MTM0PC92b2x1bWU+PG51bWJlcj4yPC9udW1iZXI+PGVkaXRpb24+
MjAwOC8wMi8wNTwvZWRpdGlvbj48a2V5d29yZHM+PGtleXdvcmQ+QWRpcG9zZSBUaXNzdWUvKm1l
dGFib2xpc20vcGh5c2lvcGF0aG9sb2d5PC9rZXl3b3JkPjxrZXl3b3JkPkFkdWx0PC9rZXl3b3Jk
PjxrZXl3b3JkPkFwb2xpcG9wcm90ZWluIEItMTAwL21ldGFib2xpc208L2tleXdvcmQ+PGtleXdv
cmQ+Qm9keSBDb21wb3NpdGlvbi9waHlzaW9sb2d5PC9rZXl3b3JkPjxrZXl3b3JkPkNhc2UtQ29u
dHJvbCBTdHVkaWVzPC9rZXl3b3JkPjxrZXl3b3JkPkZhdHR5IEFjaWRzL21ldGFib2xpc208L2tl
eXdvcmQ+PGtleXdvcmQ+RmF0dHkgTGl2ZXIvY29tcGxpY2F0aW9ucy8qbWV0YWJvbGlzbS9waHlz
aW9wYXRob2xvZ3k8L2tleXdvcmQ+PGtleXdvcmQ+RmVtYWxlPC9rZXl3b3JkPjxrZXl3b3JkPkh1
bWFuczwva2V5d29yZD48a2V5d29yZD5MaXBpZCBNZXRhYm9saXNtLypwaHlzaW9sb2d5PC9rZXl3
b3JkPjxrZXl3b3JkPkxpcG9wcm90ZWlucy9tZXRhYm9saXNtPC9rZXl3b3JkPjxrZXl3b3JkPkxp
cG9wcm90ZWlucywgVkxETC9tZXRhYm9saXNtPC9rZXl3b3JkPjxrZXl3b3JkPkxpdmVyLyptZXRh
Ym9saXNtL3BoeXNpb3BhdGhvbG9neTwva2V5d29yZD48a2V5d29yZD5NYWxlPC9rZXl3b3JkPjxr
ZXl3b3JkPk1pZGRsZSBBZ2VkPC9rZXl3b3JkPjxrZXl3b3JkPk9iZXNpdHkvY29tcGxpY2F0aW9u
cy8qbWV0YWJvbGlzbS9waHlzaW9wYXRob2xvZ3k8L2tleXdvcmQ+PGtleXdvcmQ+VHJpZ2x5Y2Vy
aWRlcy9tZXRhYm9saXNtPC9rZXl3b3JkPjwva2V5d29yZHM+PGRhdGVzPjx5ZWFyPjIwMDg8L3ll
YXI+PHB1Yi1kYXRlcz48ZGF0ZT5GZWI8L2RhdGU+PC9wdWItZGF0ZXM+PC9kYXRlcz48aXNibj4w
MDE2LTUwODU8L2lzYm4+PGFjY2Vzc2lvbi1udW0+MTgyNDIyMTA8L2FjY2Vzc2lvbi1udW0+PHVy
bHM+PC91cmxzPjxjdXN0b20yPlBNQzI3MDU5MjM8L2N1c3RvbTI+PGN1c3RvbTY+TklITVM5NTUz
NzwvY3VzdG9tNj48ZWxlY3Ryb25pYy1yZXNvdXJjZS1udW0+MTAuMTA1My9qLmdhc3Ryby4yMDA3
LjExLjAzODwvZWxlY3Ryb25pYy1yZXNvdXJjZS1udW0+PHJlbW90ZS1kYXRhYmFzZS1wcm92aWRl
cj5OTE08L3JlbW90ZS1kYXRhYmFzZS1wcm92aWRlcj48bGFuZ3VhZ2U+ZW5nPC9sYW5ndWFnZT48
L3JlY29yZD48L0NpdGU+PC9FbmROb3RlPgB=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PEVuZE5vdGU+PENpdGU+PEF1dGhvcj5TdW5ueTwvQXV0aG9yPjxZZWFyPjIwMTE8L1llYXI+PFJl
Y051bT40MTg8L1JlY051bT48RGlzcGxheVRleHQ+PHN0eWxlIGZhY2U9InN1cGVyc2NyaXB0Ij5b
MjktMzJdPC9zdHlsZT48L0Rpc3BsYXlUZXh0PjxyZWNvcmQ+PHJlYy1udW1iZXI+NDE4PC9yZWMt
bnVtYmVyPjxmb3JlaWduLWtleXM+PGtleSBhcHA9IkVOIiBkYi1pZD0ieHY1cGU5dGU2eHNwenFl
cHZ6b3BwdzlreHQ1NTBzeHI5MDA1IiB0aW1lc3RhbXA9IjE0NzEwODAzNTIiPjQxODwva2V5Pjwv
Zm9yZWlnbi1rZXlzPjxyZWYtdHlwZSBuYW1lPSJKb3VybmFsIEFydGljbGUiPjE3PC9yZWYtdHlw
ZT48Y29udHJpYnV0b3JzPjxhdXRob3JzPjxhdXRob3I+U3VubnksIE4uIEUuPC9hdXRob3I+PGF1
dGhvcj5QYXJrcywgRS4gSi48L2F1dGhvcj48YXV0aG9yPkJyb3duaW5nLCBKLiBELjwvYXV0aG9y
PjxhdXRob3I+QnVyZ2VzcywgUy4gQy48L2F1dGhvcj48L2F1dGhvcnM+PC9jb250cmlidXRvcnM+
PGF1dGgtYWRkcmVzcz5BZHZhbmNlZCBJbWFnaW5nIFJlc2VhcmNoIENlbnRlciwgVW5pdmVyc2l0
eSBvZiBUZXhhcyBTb3V0aHdlc3Rlcm4gTWVkaWNhbCBDZW50ZXIsIERhbGxhcywgVFggNzUzOTAs
IFVTQS48L2F1dGgtYWRkcmVzcz48dGl0bGVzPjx0aXRsZT5FeGNlc3NpdmUgaGVwYXRpYyBtaXRv
Y2hvbmRyaWFsIFRDQSBjeWNsZSBhbmQgZ2x1Y29uZW9nZW5lc2lzIGluIGh1bWFucyB3aXRoIG5v
bmFsY29ob2xpYyBmYXR0eSBsaXZlciBkaXNlYXNlPC90aXRsZT48c2Vjb25kYXJ5LXRpdGxlPkNl
bGwgTWV0YWI8L3NlY29uZGFyeS10aXRsZT48YWx0LXRpdGxlPkNlbGwgbWV0YWJvbGlzbTwvYWx0
LXRpdGxlPjwvdGl0bGVzPjxwZXJpb2RpY2FsPjxmdWxsLXRpdGxlPkNlbGwgTWV0YWJvbGlzbTwv
ZnVsbC10aXRsZT48YWJici0xPkNlbGwgTWV0YWI8L2FiYnItMT48L3BlcmlvZGljYWw+PGFsdC1w
ZXJpb2RpY2FsPjxmdWxsLXRpdGxlPkNlbGwgTWV0YWJvbGlzbTwvZnVsbC10aXRsZT48YWJici0x
PkNlbGwgTWV0YWI8L2FiYnItMT48L2FsdC1wZXJpb2RpY2FsPjxwYWdlcz44MDQtMTA8L3BhZ2Vz
Pjx2b2x1bWU+MTQ8L3ZvbHVtZT48bnVtYmVyPjY8L251bWJlcj48ZWRpdGlvbj4yMDExLzEyLzE0
PC9lZGl0aW9uPjxrZXl3b3Jkcz48a2V5d29yZD5BZHVsdDwva2V5d29yZD48a2V5d29yZD5BZnJp
Y2FuIEFtZXJpY2Fuczwva2V5d29yZD48a2V5d29yZD5DYXJib24gSXNvdG9wZXM8L2tleXdvcmQ+
PGtleXdvcmQ+Q2l0cmljIEFjaWQgQ3ljbGUvKnBoeXNpb2xvZ3k8L2tleXdvcmQ+PGtleXdvcmQ+
RGV1dGVyaXVtPC9rZXl3b3JkPjxrZXl3b3JkPkZhdHR5IExpdmVyL21ldGFib2xpc20vKnBoeXNp
b3BhdGhvbG9neTwva2V5d29yZD48a2V5d29yZD5GZW1hbGU8L2tleXdvcmQ+PGtleXdvcmQ+R2x1
Y29uZW9nZW5lc2lzLypwaHlzaW9sb2d5PC9rZXl3b3JkPjxrZXl3b3JkPkdsdWNvc2UvYmlvc3lu
dGhlc2lzPC9rZXl3b3JkPjxrZXl3b3JkPkhpc3BhbmljIEFtZXJpY2Fuczwva2V5d29yZD48a2V5
d29yZD5IdW1hbnM8L2tleXdvcmQ+PGtleXdvcmQ+TGlwb2x5c2lzL3BoeXNpb2xvZ3k8L2tleXdv
cmQ+PGtleXdvcmQ+TGl2ZXIvKm1ldGFib2xpc208L2tleXdvcmQ+PGtleXdvcmQ+TWFsZTwva2V5
d29yZD48a2V5d29yZD5NaWRkbGUgQWdlZDwva2V5d29yZD48a2V5d29yZD5NaXRvY2hvbmRyaWEv
Km1ldGFib2xpc208L2tleXdvcmQ+PGtleXdvcmQ+Tm9uLWFsY29ob2xpYyBGYXR0eSBMaXZlciBE
aXNlYXNlPC9rZXl3b3JkPjwva2V5d29yZHM+PGRhdGVzPjx5ZWFyPjIwMTE8L3llYXI+PHB1Yi1k
YXRlcz48ZGF0ZT5EZWMgNzwvZGF0ZT48L3B1Yi1kYXRlcz48L2RhdGVzPjxpc2JuPjE1NTAtNDEz
MTwvaXNibj48YWNjZXNzaW9uLW51bT4yMjE1MjMwNTwvYWNjZXNzaW9uLW51bT48dXJscz48L3Vy
bHM+PGN1c3RvbTI+UE1DMzY1ODI4MDwvY3VzdG9tMj48Y3VzdG9tNj5OSUhNUzM5NTA5MzwvY3Vz
dG9tNj48ZWxlY3Ryb25pYy1yZXNvdXJjZS1udW0+MTAuMTAxNi9qLmNtZXQuMjAxMS4xMS4wMDQ8
L2VsZWN0cm9uaWMtcmVzb3VyY2UtbnVtPjxyZW1vdGUtZGF0YWJhc2UtcHJvdmlkZXI+TkxNPC9y
ZW1vdGUtZGF0YWJhc2UtcHJvdmlkZXI+PGxhbmd1YWdlPmVuZzwvbGFuZ3VhZ2U+PC9yZWNvcmQ+
PC9DaXRlPjxDaXRlPjxBdXRob3I+S29saWFraTwvQXV0aG9yPjxZZWFyPjIwMTU8L1llYXI+PFJl
Y051bT4yOTA8L1JlY051bT48cmVjb3JkPjxyZWMtbnVtYmVyPjI5MDwvcmVjLW51bWJlcj48Zm9y
ZWlnbi1rZXlzPjxrZXkgYXBwPSJFTiIgZGItaWQ9Inh2NXBlOXRlNnhzcHpxZXB2em9wcHc5a3h0
NTUwc3hyOTAwNSIgdGltZXN0YW1wPSIxNDQyODcwODIzIj4yOTA8L2tleT48L2ZvcmVpZ24ta2V5
cz48cmVmLXR5cGUgbmFtZT0iSm91cm5hbCBBcnRpY2xlIj4xNzwvcmVmLXR5cGU+PGNvbnRyaWJ1
dG9ycz48YXV0aG9ycz48YXV0aG9yPktvbGlha2ksIEMuPC9hdXRob3I+PGF1dGhvcj5TemVuZHJv
ZWRpLCBKLjwvYXV0aG9yPjxhdXRob3I+S2F1bCwgSy48L2F1dGhvcj48YXV0aG9yPkplbGVuaWss
IFQuPC9hdXRob3I+PGF1dGhvcj5Ob3dvdG55LCBQLjwvYXV0aG9yPjxhdXRob3I+SmFua293aWFr
LCBGLjwvYXV0aG9yPjxhdXRob3I+SGVyZGVyLCBDLjwvYXV0aG9yPjxhdXRob3I+Q2Fyc3RlbnNl
biwgTS48L2F1dGhvcj48YXV0aG9yPktyYXVzY2gsIE0uPC9hdXRob3I+PGF1dGhvcj5Lbm9lZmVs
LCBXLiBULjwvYXV0aG9yPjxhdXRob3I+U2NobGVuc2FrLCBNLjwvYXV0aG9yPjxhdXRob3I+Um9k
ZW4sIE0uPC9hdXRob3I+PC9hdXRob3JzPjwvY29udHJpYnV0b3JzPjxhdXRoLWFkZHJlc3M+SW5z
dGl0dXRlIGZvciBDbGluaWNhbCBEaWFiZXRvbG9neSwgR2VybWFuIERpYWJldGVzIENlbnRlciwg
TGVpYm5peiBDZW50ZXIgZm9yIERpYWJldGVzIFJlc2VhcmNoLCBIZWlucmljaCBIZWluZSBVbml2
ZXJzaXR5LCA0MDIyNSwgRHVzc2VsZG9yZiwgR2VybWFueTsgR2VybWFuIENlbnRlciBmb3IgRGlh
YmV0ZXMgUmVzZWFyY2ggKERaRCBlLlYuKSwgNDAyMjUsIER1c3NlbGRvcmYsIEdlcm1hbnk7IERl
cGFydG1lbnQgb2YgRW5kb2NyaW5vbG9neSBhbmQgRGlhYmV0b2xvZ3ksIE1lZGljYWwgRmFjdWx0
eSwgSGVpbnJpY2ggSGVpbmUgVW5pdmVyc2l0eSwgNDAyMjUsIER1c3NlbGRvcmYsIEdlcm1hbnku
JiN4RDtJbnN0aXR1dGUgZm9yIENsaW5pY2FsIERpYWJldG9sb2d5LCBHZXJtYW4gRGlhYmV0ZXMg
Q2VudGVyLCBMZWlibml6IENlbnRlciBmb3IgRGlhYmV0ZXMgUmVzZWFyY2gsIEhlaW5yaWNoIEhl
aW5lIFVuaXZlcnNpdHksIDQwMjI1LCBEdXNzZWxkb3JmLCBHZXJtYW55OyBHZXJtYW4gQ2VudGVy
IGZvciBEaWFiZXRlcyBSZXNlYXJjaCAoRFpEIGUuVi4pLCA0MDIyNSwgRHVzc2VsZG9yZiwgR2Vy
bWFueS4mI3hEO0luc3RpdHV0ZSBvZiBQYXRob2xvZ3ksIEhlaW5yaWNoIEhlaW5lIFVuaXZlcnNp
dHksIDQwMjI1LCBEdXNzZWxkb3JmLCBHZXJtYW55LiYjeEQ7RGVwYXJ0bWVudCBvZiBHZW5lcmFs
LCBWaXNjZXJhbCBhbmQgUGVkaWF0cmljIFN1cmdlcnksIEhlaW5yaWNoIEhlaW5lIFVuaXZlcnNp
dHksIDQwMjI1LCBEdXNzZWxkb3JmLCBHZXJtYW55LiYjeEQ7R2VuZXJhbCBTdXJnZXJ5IERlcGFy
dG1lbnQsIFN0LiBNYXJ0aW51cyBIb3NwaXRhbCwgNDAyMTksIER1c3NlbGRvcmYsIEdlcm1hbnku
JiN4RDtJbnN0aXR1dGUgZm9yIENsaW5pY2FsIERpYWJldG9sb2d5LCBHZXJtYW4gRGlhYmV0ZXMg
Q2VudGVyLCBMZWlibml6IENlbnRlciBmb3IgRGlhYmV0ZXMgUmVzZWFyY2gsIEhlaW5yaWNoIEhl
aW5lIFVuaXZlcnNpdHksIDQwMjI1LCBEdXNzZWxkb3JmLCBHZXJtYW55OyBHZXJtYW4gQ2VudGVy
IGZvciBEaWFiZXRlcyBSZXNlYXJjaCAoRFpEIGUuVi4pLCA0MDIyNSwgRHVzc2VsZG9yZiwgR2Vy
bWFueTsgRGVwYXJ0bWVudCBvZiBFbmRvY3Jpbm9sb2d5IGFuZCBEaWFiZXRvbG9neSwgTWVkaWNh
bCBGYWN1bHR5LCBIZWlucmljaCBIZWluZSBVbml2ZXJzaXR5LCA0MDIyNSwgRHVzc2VsZG9yZiwg
R2VybWFueS4gRWxlY3Ryb25pYyBhZGRyZXNzOiBtaWNoYWVsLnJvZGVuQGRkei51bmktZHVlc3Nl
bGRvcmYuZGUuPC9hdXRoLWFkZHJlc3M+PHRpdGxlcz48dGl0bGU+QWRhcHRhdGlvbiBvZiBoZXBh
dGljIG1pdG9jaG9uZHJpYWwgZnVuY3Rpb24gaW4gaHVtYW5zIHdpdGggbm9uLWFsY29ob2xpYyBm
YXR0eSBsaXZlciBpcyBsb3N0IGluIHN0ZWF0b2hlcGF0aXRpczwvdGl0bGU+PHNlY29uZGFyeS10
aXRsZT5DZWxsIE1ldGFiPC9zZWNvbmRhcnktdGl0bGU+PGFsdC10aXRsZT5DZWxsIG1ldGFib2xp
c208L2FsdC10aXRsZT48L3RpdGxlcz48cGVyaW9kaWNhbD48ZnVsbC10aXRsZT5DZWxsIE1ldGFi
b2xpc208L2Z1bGwtdGl0bGU+PGFiYnItMT5DZWxsIE1ldGFiPC9hYmJyLTE+PC9wZXJpb2RpY2Fs
PjxhbHQtcGVyaW9kaWNhbD48ZnVsbC10aXRsZT5DZWxsIE1ldGFib2xpc208L2Z1bGwtdGl0bGU+
PGFiYnItMT5DZWxsIE1ldGFiPC9hYmJyLTE+PC9hbHQtcGVyaW9kaWNhbD48cGFnZXM+NzM5LTQ2
PC9wYWdlcz48dm9sdW1lPjIxPC92b2x1bWU+PG51bWJlcj41PC9udW1iZXI+PGVkaXRpb24+MjAx
NS8wNS8wOTwvZWRpdGlvbj48ZGF0ZXM+PHllYXI+MjAxNTwveWVhcj48cHViLWRhdGVzPjxkYXRl
Pk1heSA1PC9kYXRlPjwvcHViLWRhdGVzPjwvZGF0ZXM+PGlzYm4+MTkzMi03NDIwIChFbGVjdHJv
bmljKSYjeEQ7MTU1MC00MTMxIChMaW5raW5nKTwvaXNibj48YWNjZXNzaW9uLW51bT4yNTk1NTIw
OTwvYWNjZXNzaW9uLW51bT48dXJscz48L3VybHM+PGVsZWN0cm9uaWMtcmVzb3VyY2UtbnVtPjEw
LjEwMTYvai5jbWV0LjIwMTUuMDQuMDA0PC9lbGVjdHJvbmljLXJlc291cmNlLW51bT48cmVtb3Rl
LWRhdGFiYXNlLXByb3ZpZGVyPk5MTTwvcmVtb3RlLWRhdGFiYXNlLXByb3ZpZGVyPjxsYW5ndWFn
ZT5lbmc8L2xhbmd1YWdlPjwvcmVjb3JkPjwvQ2l0ZT48Q2l0ZT48QXV0aG9yPkZ1aml0YTwvQXV0
aG9yPjxZZWFyPjIwMDk8L1llYXI+PFJlY051bT40MjA8L1JlY051bT48cmVjb3JkPjxyZWMtbnVt
YmVyPjQyMDwvcmVjLW51bWJlcj48Zm9yZWlnbi1rZXlzPjxrZXkgYXBwPSJFTiIgZGItaWQ9Inh2
NXBlOXRlNnhzcHpxZXB2em9wcHc5a3h0NTUwc3hyOTAwNSIgdGltZXN0YW1wPSIxNDcxMDgwNjI2
Ij40MjA8L2tleT48L2ZvcmVpZ24ta2V5cz48cmVmLXR5cGUgbmFtZT0iSm91cm5hbCBBcnRpY2xl
Ij4xNzwvcmVmLXR5cGU+PGNvbnRyaWJ1dG9ycz48YXV0aG9ycz48YXV0aG9yPkZ1aml0YSwgSy48
L2F1dGhvcj48YXV0aG9yPk5vemFraSwgWS48L2F1dGhvcj48YXV0aG9yPldhZGEsIEsuPC9hdXRo
b3I+PGF1dGhvcj5Zb25lZGEsIE0uPC9hdXRob3I+PGF1dGhvcj5GdWppbW90bywgWS48L2F1dGhv
cj48YXV0aG9yPkZ1aml0YWtlLCBNLjwvYXV0aG9yPjxhdXRob3I+RW5kbywgSC48L2F1dGhvcj48
YXV0aG9yPlRha2FoYXNoaSwgSC48L2F1dGhvcj48YXV0aG9yPkluYW1vcmksIE0uPC9hdXRob3I+
PGF1dGhvcj5Lb2JheWFzaGksIE4uPC9hdXRob3I+PGF1dGhvcj5LaXJpa29zaGksIEguPC9hdXRo
b3I+PGF1dGhvcj5LdWJvdGEsIEsuPC9hdXRob3I+PGF1dGhvcj5TYWl0bywgUy48L2F1dGhvcj48
YXV0aG9yPk5ha2FqaW1hLCBBLjwvYXV0aG9yPjwvYXV0aG9ycz48L2NvbnRyaWJ1dG9ycz48YXV0
aC1hZGRyZXNzPkRpdmlzaW9uIG9mIEdhc3Ryb2VudGVyb2xvZ3ksIFlva29oYW1hIENpdHkgVW5p
dmVyc2l0eSBHcmFkdWF0ZSBTY2hvb2wgb2YgTWVkaWNpbmUsIFlva29oYW1hLCBKYXBhbi48L2F1
dGgtYWRkcmVzcz48dGl0bGVzPjx0aXRsZT5EeXNmdW5jdGlvbmFsIHZlcnktbG93LWRlbnNpdHkg
bGlwb3Byb3RlaW4gc3ludGhlc2lzIGFuZCByZWxlYXNlIGlzIGEga2V5IGZhY3RvciBpbiBub25h
bGNvaG9saWMgc3RlYXRvaGVwYXRpdGlzIHBhdGhvZ2VuZXNpczwvdGl0bGU+PHNlY29uZGFyeS10
aXRsZT5IZXBhdG9sb2d5PC9zZWNvbmRhcnktdGl0bGU+PGFsdC10aXRsZT5IZXBhdG9sb2d5IChC
YWx0aW1vcmUsIE1kLik8L2FsdC10aXRsZT48L3RpdGxlcz48cGVyaW9kaWNhbD48ZnVsbC10aXRs
ZT5IZXBhdG9sb2d5IChCYWx0aW1vcmUsIE1kICk8L2Z1bGwtdGl0bGU+PGFiYnItMT5IZXBhdG9s
b2d5PC9hYmJyLTE+PC9wZXJpb2RpY2FsPjxwYWdlcz43NzItODA8L3BhZ2VzPjx2b2x1bWU+NTA8
L3ZvbHVtZT48bnVtYmVyPjM8L251bWJlcj48ZWRpdGlvbj4yMDA5LzA4LzA0PC9lZGl0aW9uPjxr
ZXl3b3Jkcz48a2V5d29yZD5BZHVsdDwva2V5d29yZD48a2V5d29yZD5DYXJyaWVyIFByb3RlaW5z
PC9rZXl3b3JkPjxrZXl3b3JkPkROQSBEYW1hZ2UvcGh5c2lvbG9neTwva2V5d29yZD48a2V5d29y
ZD5GYXR0eSBMaXZlci8qbWV0YWJvbGlzbTwva2V5d29yZD48a2V5d29yZD5GZW1hbGU8L2tleXdv
cmQ+PGtleXdvcmQ+SHVtYW5zPC9rZXl3b3JkPjxrZXl3b3JkPkxpcG9wcm90ZWlucywgVkxETC8q
Ymlvc3ludGhlc2lzL2Jsb29kPC9rZXl3b3JkPjxrZXl3b3JkPkxpdmVyLyptZXRhYm9saXNtPC9r
ZXl3b3JkPjxrZXl3b3JkPk1hbGU8L2tleXdvcmQ+PGtleXdvcmQ+TWlkZGxlIEFnZWQ8L2tleXdv
cmQ+PGtleXdvcmQ+UFBBUiBhbHBoYS9iaW9zeW50aGVzaXM8L2tleXdvcmQ+PGtleXdvcmQ+UGhv
c3Bob3Byb3RlaW5zL2Jpb3N5bnRoZXNpczwva2V5d29yZD48a2V5d29yZD5UcmlnbHljZXJpZGVz
L2Jsb29kL21ldGFib2xpc208L2tleXdvcmQ+PC9rZXl3b3Jkcz48ZGF0ZXM+PHllYXI+MjAwOTwv
eWVhcj48cHViLWRhdGVzPjxkYXRlPlNlcDwvZGF0ZT48L3B1Yi1kYXRlcz48L2RhdGVzPjxpc2Ju
PjAyNzAtOTEzOTwvaXNibj48YWNjZXNzaW9uLW51bT4xOTY1MDE1OTwvYWNjZXNzaW9uLW51bT48
dXJscz48L3VybHM+PGVsZWN0cm9uaWMtcmVzb3VyY2UtbnVtPjEwLjEwMDIvaGVwLjIzMDk0PC9l
bGVjdHJvbmljLXJlc291cmNlLW51bT48cmVtb3RlLWRhdGFiYXNlLXByb3ZpZGVyPk5MTTwvcmVt
b3RlLWRhdGFiYXNlLXByb3ZpZGVyPjxsYW5ndWFnZT5lbmc8L2xhbmd1YWdlPjwvcmVjb3JkPjwv
Q2l0ZT48Q2l0ZT48QXV0aG9yPkZhYmJyaW5pPC9BdXRob3I+PFllYXI+MjAwODwvWWVhcj48UmVj
TnVtPjQyMTwvUmVjTnVtPjxyZWNvcmQ+PHJlYy1udW1iZXI+NDIxPC9yZWMtbnVtYmVyPjxmb3Jl
aWduLWtleXM+PGtleSBhcHA9IkVOIiBkYi1pZD0ieHY1cGU5dGU2eHNwenFlcHZ6b3BwdzlreHQ1
NTBzeHI5MDA1IiB0aW1lc3RhbXA9IjE0NzEwODA3ODUiPjQyMTwva2V5PjwvZm9yZWlnbi1rZXlz
PjxyZWYtdHlwZSBuYW1lPSJKb3VybmFsIEFydGljbGUiPjE3PC9yZWYtdHlwZT48Y29udHJpYnV0
b3JzPjxhdXRob3JzPjxhdXRob3I+RmFiYnJpbmksIEUuPC9hdXRob3I+PGF1dGhvcj5Nb2hhbW1l
ZCwgQi4gUy48L2F1dGhvcj48YXV0aG9yPk1hZ2tvcywgRi48L2F1dGhvcj48YXV0aG9yPktvcmVu
YmxhdCwgSy4gTS48L2F1dGhvcj48YXV0aG9yPlBhdHRlcnNvbiwgQi4gVy48L2F1dGhvcj48YXV0
aG9yPktsZWluLCBTLjwvYXV0aG9yPjwvYXV0aG9ycz48L2NvbnRyaWJ1dG9ycz48YXV0aC1hZGRy
ZXNzPkNlbnRlciBmb3IgSHVtYW4gTnV0cml0aW9uLCBXYXNoaW5ndG9uIFVuaXZlcnNpdHkgU2No
b29sIG9mIE1lZGljaW5lLCBTdC4gTG91aXMsIE1pc3NvdXJpLCBVU0EuPC9hdXRoLWFkZHJlc3M+
PHRpdGxlcz48dGl0bGU+QWx0ZXJhdGlvbnMgaW4gYWRpcG9zZSB0aXNzdWUgYW5kIGhlcGF0aWMg
bGlwaWQga2luZXRpY3MgaW4gb2Jlc2UgbWVuIGFuZCB3b21lbiB3aXRoIG5vbmFsY29ob2xpYyBm
YXR0eSBsaXZlciBkaXNlYXNlPC90aXRsZT48c2Vjb25kYXJ5LXRpdGxlPkdhc3Ryb2VudGVyb2xv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ci0xPkdhc3Ryb2VudGVyb2xvZ3k8L2FiYnItMT48L2FsdC1wZXJpb2RpY2FsPjxwYWdlcz40MjQt
MzE8L3BhZ2VzPjx2b2x1bWU+MTM0PC92b2x1bWU+PG51bWJlcj4yPC9udW1iZXI+PGVkaXRpb24+
MjAwOC8wMi8wNTwvZWRpdGlvbj48a2V5d29yZHM+PGtleXdvcmQ+QWRpcG9zZSBUaXNzdWUvKm1l
dGFib2xpc20vcGh5c2lvcGF0aG9sb2d5PC9rZXl3b3JkPjxrZXl3b3JkPkFkdWx0PC9rZXl3b3Jk
PjxrZXl3b3JkPkFwb2xpcG9wcm90ZWluIEItMTAwL21ldGFib2xpc208L2tleXdvcmQ+PGtleXdv
cmQ+Qm9keSBDb21wb3NpdGlvbi9waHlzaW9sb2d5PC9rZXl3b3JkPjxrZXl3b3JkPkNhc2UtQ29u
dHJvbCBTdHVkaWVzPC9rZXl3b3JkPjxrZXl3b3JkPkZhdHR5IEFjaWRzL21ldGFib2xpc208L2tl
eXdvcmQ+PGtleXdvcmQ+RmF0dHkgTGl2ZXIvY29tcGxpY2F0aW9ucy8qbWV0YWJvbGlzbS9waHlz
aW9wYXRob2xvZ3k8L2tleXdvcmQ+PGtleXdvcmQ+RmVtYWxlPC9rZXl3b3JkPjxrZXl3b3JkPkh1
bWFuczwva2V5d29yZD48a2V5d29yZD5MaXBpZCBNZXRhYm9saXNtLypwaHlzaW9sb2d5PC9rZXl3
b3JkPjxrZXl3b3JkPkxpcG9wcm90ZWlucy9tZXRhYm9saXNtPC9rZXl3b3JkPjxrZXl3b3JkPkxp
cG9wcm90ZWlucywgVkxETC9tZXRhYm9saXNtPC9rZXl3b3JkPjxrZXl3b3JkPkxpdmVyLyptZXRh
Ym9saXNtL3BoeXNpb3BhdGhvbG9neTwva2V5d29yZD48a2V5d29yZD5NYWxlPC9rZXl3b3JkPjxr
ZXl3b3JkPk1pZGRsZSBBZ2VkPC9rZXl3b3JkPjxrZXl3b3JkPk9iZXNpdHkvY29tcGxpY2F0aW9u
cy8qbWV0YWJvbGlzbS9waHlzaW9wYXRob2xvZ3k8L2tleXdvcmQ+PGtleXdvcmQ+VHJpZ2x5Y2Vy
aWRlcy9tZXRhYm9saXNtPC9rZXl3b3JkPjwva2V5d29yZHM+PGRhdGVzPjx5ZWFyPjIwMDg8L3ll
YXI+PHB1Yi1kYXRlcz48ZGF0ZT5GZWI8L2RhdGU+PC9wdWItZGF0ZXM+PC9kYXRlcz48aXNibj4w
MDE2LTUwODU8L2lzYm4+PGFjY2Vzc2lvbi1udW0+MTgyNDIyMTA8L2FjY2Vzc2lvbi1udW0+PHVy
bHM+PC91cmxzPjxjdXN0b20yPlBNQzI3MDU5MjM8L2N1c3RvbTI+PGN1c3RvbTY+TklITVM5NTUz
NzwvY3VzdG9tNj48ZWxlY3Ryb25pYy1yZXNvdXJjZS1udW0+MTAuMTA1My9qLmdhc3Ryby4yMDA3
LjExLjAzODwvZWxlY3Ryb25pYy1yZXNvdXJjZS1udW0+PHJlbW90ZS1kYXRhYmFzZS1wcm92aWRl
cj5OTE08L3JlbW90ZS1kYXRhYmFzZS1wcm92aWRlcj48bGFuZ3VhZ2U+ZW5nPC9sYW5ndWFnZT48
L3JlY29yZD48L0NpdGU+PC9FbmROb3RlPgB=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[29-32]</w:t>
      </w:r>
      <w:r w:rsidR="00B23A3C" w:rsidRPr="005E33CE">
        <w:rPr>
          <w:rFonts w:ascii="Book Antiqua" w:hAnsi="Book Antiqua" w:cs="Times New Roman"/>
          <w:sz w:val="24"/>
          <w:szCs w:val="24"/>
        </w:rPr>
        <w:fldChar w:fldCharType="end"/>
      </w:r>
      <w:r w:rsidR="00347CA5" w:rsidRPr="005E33CE">
        <w:rPr>
          <w:rFonts w:ascii="Book Antiqua" w:hAnsi="Book Antiqua" w:cs="Times New Roman"/>
          <w:sz w:val="24"/>
          <w:szCs w:val="24"/>
        </w:rPr>
        <w:t xml:space="preserve">. </w:t>
      </w:r>
      <w:r w:rsidR="006F3878" w:rsidRPr="005E33CE">
        <w:rPr>
          <w:rFonts w:ascii="Book Antiqua" w:hAnsi="Book Antiqua" w:cs="Times New Roman"/>
          <w:sz w:val="24"/>
          <w:szCs w:val="24"/>
        </w:rPr>
        <w:t>However</w:t>
      </w:r>
      <w:r w:rsidR="00347CA5" w:rsidRPr="005E33CE">
        <w:rPr>
          <w:rFonts w:ascii="Book Antiqua" w:hAnsi="Book Antiqua" w:cs="Times New Roman"/>
          <w:sz w:val="24"/>
          <w:szCs w:val="24"/>
        </w:rPr>
        <w:t>,</w:t>
      </w:r>
      <w:r w:rsidR="006F3878" w:rsidRPr="005E33CE">
        <w:rPr>
          <w:rFonts w:ascii="Book Antiqua" w:hAnsi="Book Antiqua" w:cs="Times New Roman"/>
          <w:sz w:val="24"/>
          <w:szCs w:val="24"/>
        </w:rPr>
        <w:t xml:space="preserve"> this </w:t>
      </w:r>
      <w:proofErr w:type="gramStart"/>
      <w:r w:rsidR="006F3878" w:rsidRPr="005E33CE">
        <w:rPr>
          <w:rFonts w:ascii="Book Antiqua" w:hAnsi="Book Antiqua" w:cs="Times New Roman"/>
          <w:sz w:val="24"/>
          <w:szCs w:val="24"/>
        </w:rPr>
        <w:t>short term</w:t>
      </w:r>
      <w:proofErr w:type="gramEnd"/>
      <w:r w:rsidR="006F3878" w:rsidRPr="005E33CE">
        <w:rPr>
          <w:rFonts w:ascii="Book Antiqua" w:hAnsi="Book Antiqua" w:cs="Times New Roman"/>
          <w:sz w:val="24"/>
          <w:szCs w:val="24"/>
        </w:rPr>
        <w:t xml:space="preserve"> compensatory mechanism is insufficient to sustain </w:t>
      </w:r>
      <w:r w:rsidR="006F3878" w:rsidRPr="005E33CE">
        <w:rPr>
          <w:rFonts w:ascii="Book Antiqua" w:hAnsi="Book Antiqua" w:cs="Times New Roman"/>
          <w:sz w:val="24"/>
          <w:szCs w:val="24"/>
        </w:rPr>
        <w:lastRenderedPageBreak/>
        <w:t xml:space="preserve">the ongoing influx of fatty acid to the liver leading to </w:t>
      </w:r>
      <w:r w:rsidR="007206B5" w:rsidRPr="005E33CE">
        <w:rPr>
          <w:rFonts w:ascii="Book Antiqua" w:hAnsi="Book Antiqua" w:cs="Times New Roman"/>
          <w:sz w:val="24"/>
          <w:szCs w:val="24"/>
        </w:rPr>
        <w:t>liver injury</w:t>
      </w:r>
      <w:r w:rsidR="00B23A3C" w:rsidRPr="005E33CE">
        <w:rPr>
          <w:rFonts w:ascii="Book Antiqua" w:hAnsi="Book Antiqua" w:cs="Times New Roman"/>
          <w:sz w:val="24"/>
          <w:szCs w:val="24"/>
        </w:rPr>
        <w:fldChar w:fldCharType="begin">
          <w:fldData xml:space="preserve">PEVuZE5vdGU+PENpdGU+PEF1dGhvcj5Lb2xpYWtpPC9BdXRob3I+PFllYXI+MjAxNTwvWWVhcj48
UmVjTnVtPjI5MDwvUmVjTnVtPjxEaXNwbGF5VGV4dD48c3R5bGUgZmFjZT0ic3VwZXJzY3JpcHQi
PlszMC0zMl08L3N0eWxlPjwvRGlzcGxheVRleHQ+PHJlY29yZD48cmVjLW51bWJlcj4yOTA8L3Jl
Yy1udW1iZXI+PGZvcmVpZ24ta2V5cz48a2V5IGFwcD0iRU4iIGRiLWlkPSJ4djVwZTl0ZTZ4c3B6
cWVwdnpvcHB3OWt4dDU1MHN4cjkwMDUiIHRpbWVzdGFtcD0iMTQ0Mjg3MDgyMyI+MjkwPC9rZXk+
PC9mb3JlaWduLWtleXM+PHJlZi10eXBlIG5hbWU9IkpvdXJuYWwgQXJ0aWNsZSI+MTc8L3JlZi10
eXBlPjxjb250cmlidXRvcnM+PGF1dGhvcnM+PGF1dGhvcj5Lb2xpYWtpLCBDLjwvYXV0aG9yPjxh
dXRob3I+U3plbmRyb2VkaSwgSi48L2F1dGhvcj48YXV0aG9yPkthdWwsIEsuPC9hdXRob3I+PGF1
dGhvcj5KZWxlbmlrLCBULjwvYXV0aG9yPjxhdXRob3I+Tm93b3RueSwgUC48L2F1dGhvcj48YXV0
aG9yPkphbmtvd2lhaywgRi48L2F1dGhvcj48YXV0aG9yPkhlcmRlciwgQy48L2F1dGhvcj48YXV0
aG9yPkNhcnN0ZW5zZW4sIE0uPC9hdXRob3I+PGF1dGhvcj5LcmF1c2NoLCBNLjwvYXV0aG9yPjxh
dXRob3I+S25vZWZlbCwgVy4gVC48L2F1dGhvcj48YXV0aG9yPlNjaGxlbnNhaywgTS48L2F1dGhv
cj48YXV0aG9yPlJvZGVuLCBNLjwvYXV0aG9yPjwvYXV0aG9ycz48L2NvbnRyaWJ1dG9ycz48YXV0
aC1hZGRyZXNzPkluc3RpdHV0ZSBmb3IgQ2xpbmljYWwgRGlhYmV0b2xvZ3ksIEdlcm1hbiBEaWFi
ZXRlcyBDZW50ZXIsIExlaWJuaXogQ2VudGVyIGZvciBEaWFiZXRlcyBSZXNlYXJjaCwgSGVpbnJp
Y2ggSGVpbmUgVW5pdmVyc2l0eSwgNDAyMjUsIER1c3NlbGRvcmYsIEdlcm1hbnk7IEdlcm1hbiBD
ZW50ZXIgZm9yIERpYWJldGVzIFJlc2VhcmNoIChEWkQgZS5WLiksIDQwMjI1LCBEdXNzZWxkb3Jm
LCBHZXJtYW55OyBEZXBhcnRtZW50IG9mIEVuZG9jcmlub2xvZ3kgYW5kIERpYWJldG9sb2d5LCBN
ZWRpY2FsIEZhY3VsdHksIEhlaW5yaWNoIEhlaW5lIFVuaXZlcnNpdHksIDQwMjI1LCBEdXNzZWxk
b3JmLCBHZXJtYW55LiYjeEQ7SW5zdGl0dXRlIGZvciBDbGluaWNhbCBEaWFiZXRvbG9neSwgR2Vy
bWFuIERpYWJldGVzIENlbnRlciwgTGVpYm5peiBDZW50ZXIgZm9yIERpYWJldGVzIFJlc2VhcmNo
LCBIZWlucmljaCBIZWluZSBVbml2ZXJzaXR5LCA0MDIyNSwgRHVzc2VsZG9yZiwgR2VybWFueTsg
R2VybWFuIENlbnRlciBmb3IgRGlhYmV0ZXMgUmVzZWFyY2ggKERaRCBlLlYuKSwgNDAyMjUsIER1
c3NlbGRvcmYsIEdlcm1hbnkuJiN4RDtJbnN0aXR1dGUgb2YgUGF0aG9sb2d5LCBIZWlucmljaCBI
ZWluZSBVbml2ZXJzaXR5LCA0MDIyNSwgRHVzc2VsZG9yZiwgR2VybWFueS4mI3hEO0RlcGFydG1l
bnQgb2YgR2VuZXJhbCwgVmlzY2VyYWwgYW5kIFBlZGlhdHJpYyBTdXJnZXJ5LCBIZWlucmljaCBI
ZWluZSBVbml2ZXJzaXR5LCA0MDIyNSwgRHVzc2VsZG9yZiwgR2VybWFueS4mI3hEO0dlbmVyYWwg
U3VyZ2VyeSBEZXBhcnRtZW50LCBTdC4gTWFydGludXMgSG9zcGl0YWwsIDQwMjE5LCBEdXNzZWxk
b3JmLCBHZXJtYW55LiYjeEQ7SW5zdGl0dXRlIGZvciBDbGluaWNhbCBEaWFiZXRvbG9neSwgR2Vy
bWFuIERpYWJldGVzIENlbnRlciwgTGVpYm5peiBDZW50ZXIgZm9yIERpYWJldGVzIFJlc2VhcmNo
LCBIZWlucmljaCBIZWluZSBVbml2ZXJzaXR5LCA0MDIyNSwgRHVzc2VsZG9yZiwgR2VybWFueTsg
R2VybWFuIENlbnRlciBmb3IgRGlhYmV0ZXMgUmVzZWFyY2ggKERaRCBlLlYuKSwgNDAyMjUsIER1
c3NlbGRvcmYsIEdlcm1hbnk7IERlcGFydG1lbnQgb2YgRW5kb2NyaW5vbG9neSBhbmQgRGlhYmV0
b2xvZ3ksIE1lZGljYWwgRmFjdWx0eSwgSGVpbnJpY2ggSGVpbmUgVW5pdmVyc2l0eSwgNDAyMjUs
IER1c3NlbGRvcmYsIEdlcm1hbnkuIEVsZWN0cm9uaWMgYWRkcmVzczogbWljaGFlbC5yb2RlbkBk
ZHoudW5pLWR1ZXNzZWxkb3JmLmRlLjwvYXV0aC1hZGRyZXNzPjx0aXRsZXM+PHRpdGxlPkFkYXB0
YXRpb24gb2YgaGVwYXRpYyBtaXRvY2hvbmRyaWFsIGZ1bmN0aW9uIGluIGh1bWFucyB3aXRoIG5v
bi1hbGNvaG9saWMgZmF0dHkgbGl2ZXIgaXMgbG9zdCBpbiBzdGVhdG9oZXBhdGl0aXM8L3RpdGxl
PjxzZWNvbmRhcnktdGl0bGU+Q2VsbCBNZXRhYjwvc2Vjb25kYXJ5LXRpdGxlPjxhbHQtdGl0bGU+
Q2VsbCBtZXRhYm9saXNtPC9hbHQtdGl0bGU+PC90aXRsZXM+PHBlcmlvZGljYWw+PGZ1bGwtdGl0
bGU+Q2VsbCBNZXRhYm9saXNtPC9mdWxsLXRpdGxlPjxhYmJyLTE+Q2VsbCBNZXRhYjwvYWJici0x
PjwvcGVyaW9kaWNhbD48YWx0LXBlcmlvZGljYWw+PGZ1bGwtdGl0bGU+Q2VsbCBNZXRhYm9saXNt
PC9mdWxsLXRpdGxlPjxhYmJyLTE+Q2VsbCBNZXRhYjwvYWJici0xPjwvYWx0LXBlcmlvZGljYWw+
PHBhZ2VzPjczOS00NjwvcGFnZXM+PHZvbHVtZT4yMTwvdm9sdW1lPjxudW1iZXI+NTwvbnVtYmVy
PjxlZGl0aW9uPjIwMTUvMDUvMDk8L2VkaXRpb24+PGRhdGVzPjx5ZWFyPjIwMTU8L3llYXI+PHB1
Yi1kYXRlcz48ZGF0ZT5NYXkgNTwvZGF0ZT48L3B1Yi1kYXRlcz48L2RhdGVzPjxpc2JuPjE5MzIt
NzQyMCAoRWxlY3Ryb25pYykmI3hEOzE1NTAtNDEzMSAoTGlua2luZyk8L2lzYm4+PGFjY2Vzc2lv
bi1udW0+MjU5NTUyMDk8L2FjY2Vzc2lvbi1udW0+PHVybHM+PC91cmxzPjxlbGVjdHJvbmljLXJl
c291cmNlLW51bT4xMC4xMDE2L2ouY21ldC4yMDE1LjA0LjAwNDwvZWxlY3Ryb25pYy1yZXNvdXJj
ZS1udW0+PHJlbW90ZS1kYXRhYmFzZS1wcm92aWRlcj5OTE08L3JlbW90ZS1kYXRhYmFzZS1wcm92
aWRlcj48bGFuZ3VhZ2U+ZW5nPC9sYW5ndWFnZT48L3JlY29yZD48L0NpdGU+PENpdGU+PEF1dGhv
cj5GdWppdGE8L0F1dGhvcj48WWVhcj4yMDA5PC9ZZWFyPjxSZWNOdW0+NDIwPC9SZWNOdW0+PHJl
Y29yZD48cmVjLW51bWJlcj40MjA8L3JlYy1udW1iZXI+PGZvcmVpZ24ta2V5cz48a2V5IGFwcD0i
RU4iIGRiLWlkPSJ4djVwZTl0ZTZ4c3B6cWVwdnpvcHB3OWt4dDU1MHN4cjkwMDUiIHRpbWVzdGFt
cD0iMTQ3MTA4MDYyNiI+NDIwPC9rZXk+PC9mb3JlaWduLWtleXM+PHJlZi10eXBlIG5hbWU9Ikpv
dXJuYWwgQXJ0aWNsZSI+MTc8L3JlZi10eXBlPjxjb250cmlidXRvcnM+PGF1dGhvcnM+PGF1dGhv
cj5GdWppdGEsIEsuPC9hdXRob3I+PGF1dGhvcj5Ob3pha2ksIFkuPC9hdXRob3I+PGF1dGhvcj5X
YWRhLCBLLjwvYXV0aG9yPjxhdXRob3I+WW9uZWRhLCBNLjwvYXV0aG9yPjxhdXRob3I+RnVqaW1v
dG8sIFkuPC9hdXRob3I+PGF1dGhvcj5GdWppdGFrZSwgTS48L2F1dGhvcj48YXV0aG9yPkVuZG8s
IEguPC9hdXRob3I+PGF1dGhvcj5UYWthaGFzaGksIEguPC9hdXRob3I+PGF1dGhvcj5JbmFtb3Jp
LCBNLjwvYXV0aG9yPjxhdXRob3I+S29iYXlhc2hpLCBOLjwvYXV0aG9yPjxhdXRob3I+S2lyaWtv
c2hpLCBILjwvYXV0aG9yPjxhdXRob3I+S3Vib3RhLCBLLjwvYXV0aG9yPjxhdXRob3I+U2FpdG8s
IFMuPC9hdXRob3I+PGF1dGhvcj5OYWthamltYSwgQS48L2F1dGhvcj48L2F1dGhvcnM+PC9jb250
cmlidXRvcnM+PGF1dGgtYWRkcmVzcz5EaXZpc2lvbiBvZiBHYXN0cm9lbnRlcm9sb2d5LCBZb2tv
aGFtYSBDaXR5IFVuaXZlcnNpdHkgR3JhZHVhdGUgU2Nob29sIG9mIE1lZGljaW5lLCBZb2tvaGFt
YSwgSmFwYW4uPC9hdXRoLWFkZHJlc3M+PHRpdGxlcz48dGl0bGU+RHlzZnVuY3Rpb25hbCB2ZXJ5
LWxvdy1kZW5zaXR5IGxpcG9wcm90ZWluIHN5bnRoZXNpcyBhbmQgcmVsZWFzZSBpcyBhIGtleSBm
YWN0b3IgaW4gbm9uYWxjb2hvbGljIHN0ZWF0b2hlcGF0aXRpcyBwYXRob2dlbmVzaXM8L3RpdGxl
PjxzZWNvbmRhcnktdGl0bGU+SGVwYXRvbG9neTwvc2Vjb25kYXJ5LXRpdGxlPjxhbHQtdGl0bGU+
SGVwYXRvbG9neSAoQmFsdGltb3JlLCBNZC4pPC9hbHQtdGl0bGU+PC90aXRsZXM+PHBlcmlvZGlj
YWw+PGZ1bGwtdGl0bGU+SGVwYXRvbG9neSAoQmFsdGltb3JlLCBNZCApPC9mdWxsLXRpdGxlPjxh
YmJyLTE+SGVwYXRvbG9neTwvYWJici0xPjwvcGVyaW9kaWNhbD48cGFnZXM+NzcyLTgwPC9wYWdl
cz48dm9sdW1lPjUwPC92b2x1bWU+PG51bWJlcj4zPC9udW1iZXI+PGVkaXRpb24+MjAwOS8wOC8w
NDwvZWRpdGlvbj48a2V5d29yZHM+PGtleXdvcmQ+QWR1bHQ8L2tleXdvcmQ+PGtleXdvcmQ+Q2Fy
cmllciBQcm90ZWluczwva2V5d29yZD48a2V5d29yZD5ETkEgRGFtYWdlL3BoeXNpb2xvZ3k8L2tl
eXdvcmQ+PGtleXdvcmQ+RmF0dHkgTGl2ZXIvKm1ldGFib2xpc208L2tleXdvcmQ+PGtleXdvcmQ+
RmVtYWxlPC9rZXl3b3JkPjxrZXl3b3JkPkh1bWFuczwva2V5d29yZD48a2V5d29yZD5MaXBvcHJv
dGVpbnMsIFZMREwvKmJpb3N5bnRoZXNpcy9ibG9vZDwva2V5d29yZD48a2V5d29yZD5MaXZlci8q
bWV0YWJvbGlzbTwva2V5d29yZD48a2V5d29yZD5NYWxlPC9rZXl3b3JkPjxrZXl3b3JkPk1pZGRs
ZSBBZ2VkPC9rZXl3b3JkPjxrZXl3b3JkPlBQQVIgYWxwaGEvYmlvc3ludGhlc2lzPC9rZXl3b3Jk
PjxrZXl3b3JkPlBob3NwaG9wcm90ZWlucy9iaW9zeW50aGVzaXM8L2tleXdvcmQ+PGtleXdvcmQ+
VHJpZ2x5Y2VyaWRlcy9ibG9vZC9tZXRhYm9saXNtPC9rZXl3b3JkPjwva2V5d29yZHM+PGRhdGVz
Pjx5ZWFyPjIwMDk8L3llYXI+PHB1Yi1kYXRlcz48ZGF0ZT5TZXA8L2RhdGU+PC9wdWItZGF0ZXM+
PC9kYXRlcz48aXNibj4wMjcwLTkxMzk8L2lzYm4+PGFjY2Vzc2lvbi1udW0+MTk2NTAxNTk8L2Fj
Y2Vzc2lvbi1udW0+PHVybHM+PC91cmxzPjxlbGVjdHJvbmljLXJlc291cmNlLW51bT4xMC4xMDAy
L2hlcC4yMzA5NDwvZWxlY3Ryb25pYy1yZXNvdXJjZS1udW0+PHJlbW90ZS1kYXRhYmFzZS1wcm92
aWRlcj5OTE08L3JlbW90ZS1kYXRhYmFzZS1wcm92aWRlcj48bGFuZ3VhZ2U+ZW5nPC9sYW5ndWFn
ZT48L3JlY29yZD48L0NpdGU+PENpdGU+PEF1dGhvcj5GYWJicmluaTwvQXV0aG9yPjxZZWFyPjIw
MDg8L1llYXI+PFJlY051bT40MjE8L1JlY051bT48cmVjb3JkPjxyZWMtbnVtYmVyPjQyMTwvcmVj
LW51bWJlcj48Zm9yZWlnbi1rZXlzPjxrZXkgYXBwPSJFTiIgZGItaWQ9Inh2NXBlOXRlNnhzcHpx
ZXB2em9wcHc5a3h0NTUwc3hyOTAwNSIgdGltZXN0YW1wPSIxNDcxMDgwNzg1Ij40MjE8L2tleT48
L2ZvcmVpZ24ta2V5cz48cmVmLXR5cGUgbmFtZT0iSm91cm5hbCBBcnRpY2xlIj4xNzwvcmVmLXR5
cGU+PGNvbnRyaWJ1dG9ycz48YXV0aG9ycz48YXV0aG9yPkZhYmJyaW5pLCBFLjwvYXV0aG9yPjxh
dXRob3I+TW9oYW1tZWQsIEIuIFMuPC9hdXRob3I+PGF1dGhvcj5NYWdrb3MsIEYuPC9hdXRob3I+
PGF1dGhvcj5Lb3JlbmJsYXQsIEsuIE0uPC9hdXRob3I+PGF1dGhvcj5QYXR0ZXJzb24sIEIuIFcu
PC9hdXRob3I+PGF1dGhvcj5LbGVpbiwgUy48L2F1dGhvcj48L2F1dGhvcnM+PC9jb250cmlidXRv
cnM+PGF1dGgtYWRkcmVzcz5DZW50ZXIgZm9yIEh1bWFuIE51dHJpdGlvbiwgV2FzaGluZ3RvbiBV
bml2ZXJzaXR5IFNjaG9vbCBvZiBNZWRpY2luZSwgU3QuIExvdWlzLCBNaXNzb3VyaSwgVVNBLjwv
YXV0aC1hZGRyZXNzPjx0aXRsZXM+PHRpdGxlPkFsdGVyYXRpb25zIGluIGFkaXBvc2UgdGlzc3Vl
IGFuZCBoZXBhdGljIGxpcGlkIGtpbmV0aWNzIGluIG9iZXNlIG1lbiBhbmQgd29tZW4gd2l0aCBu
b25hbGNvaG9saWMgZmF0dHkgbGl2ZXIgZGlzZWFzZTwvdGl0bGU+PHNlY29uZGFyeS10aXRsZT5H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bD48cGFnZXM+NDI0LTMxPC9wYWdlcz48dm9sdW1lPjEzNDwvdm9sdW1lPjxudW1iZXI+MjwvbnVt
YmVyPjxlZGl0aW9uPjIwMDgvMDIvMDU8L2VkaXRpb24+PGtleXdvcmRzPjxrZXl3b3JkPkFkaXBv
c2UgVGlzc3VlLyptZXRhYm9saXNtL3BoeXNpb3BhdGhvbG9neTwva2V5d29yZD48a2V5d29yZD5B
ZHVsdDwva2V5d29yZD48a2V5d29yZD5BcG9saXBvcHJvdGVpbiBCLTEwMC9tZXRhYm9saXNtPC9r
ZXl3b3JkPjxrZXl3b3JkPkJvZHkgQ29tcG9zaXRpb24vcGh5c2lvbG9neTwva2V5d29yZD48a2V5
d29yZD5DYXNlLUNvbnRyb2wgU3R1ZGllczwva2V5d29yZD48a2V5d29yZD5GYXR0eSBBY2lkcy9t
ZXRhYm9saXNtPC9rZXl3b3JkPjxrZXl3b3JkPkZhdHR5IExpdmVyL2NvbXBsaWNhdGlvbnMvKm1l
dGFib2xpc20vcGh5c2lvcGF0aG9sb2d5PC9rZXl3b3JkPjxrZXl3b3JkPkZlbWFsZTwva2V5d29y
ZD48a2V5d29yZD5IdW1hbnM8L2tleXdvcmQ+PGtleXdvcmQ+TGlwaWQgTWV0YWJvbGlzbS8qcGh5
c2lvbG9neTwva2V5d29yZD48a2V5d29yZD5MaXBvcHJvdGVpbnMvbWV0YWJvbGlzbTwva2V5d29y
ZD48a2V5d29yZD5MaXBvcHJvdGVpbnMsIFZMREwvbWV0YWJvbGlzbTwva2V5d29yZD48a2V5d29y
ZD5MaXZlci8qbWV0YWJvbGlzbS9waHlzaW9wYXRob2xvZ3k8L2tleXdvcmQ+PGtleXdvcmQ+TWFs
ZTwva2V5d29yZD48a2V5d29yZD5NaWRkbGUgQWdlZDwva2V5d29yZD48a2V5d29yZD5PYmVzaXR5
L2NvbXBsaWNhdGlvbnMvKm1ldGFib2xpc20vcGh5c2lvcGF0aG9sb2d5PC9rZXl3b3JkPjxrZXl3
b3JkPlRyaWdseWNlcmlkZXMvbWV0YWJvbGlzbTwva2V5d29yZD48L2tleXdvcmRzPjxkYXRlcz48
eWVhcj4yMDA4PC95ZWFyPjxwdWItZGF0ZXM+PGRhdGU+RmViPC9kYXRlPjwvcHViLWRhdGVzPjwv
ZGF0ZXM+PGlzYm4+MDAxNi01MDg1PC9pc2JuPjxhY2Nlc3Npb24tbnVtPjE4MjQyMjEwPC9hY2Nl
c3Npb24tbnVtPjx1cmxzPjwvdXJscz48Y3VzdG9tMj5QTUMyNzA1OTIzPC9jdXN0b20yPjxjdXN0
b202Pk5JSE1TOTU1Mzc8L2N1c3RvbTY+PGVsZWN0cm9uaWMtcmVzb3VyY2UtbnVtPjEwLjEwNTMv
ai5nYXN0cm8uMjAwNy4xMS4wMzg8L2VsZWN0cm9uaWMtcmVzb3VyY2UtbnVtPjxyZW1vdGUtZGF0
YWJhc2UtcHJvdmlkZXI+TkxNPC9yZW1vdGUtZGF0YWJhc2UtcHJvdmlkZXI+PGxhbmd1YWdlPmVu
ZzwvbGFuZ3VhZ2U+PC9yZWNvcmQ+PC9DaXRlPjwvRW5kTm90ZT4A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PEVuZE5vdGU+PENpdGU+PEF1dGhvcj5Lb2xpYWtpPC9BdXRob3I+PFllYXI+MjAxNTwvWWVhcj48
UmVjTnVtPjI5MDwvUmVjTnVtPjxEaXNwbGF5VGV4dD48c3R5bGUgZmFjZT0ic3VwZXJzY3JpcHQi
PlszMC0zMl08L3N0eWxlPjwvRGlzcGxheVRleHQ+PHJlY29yZD48cmVjLW51bWJlcj4yOTA8L3Jl
Yy1udW1iZXI+PGZvcmVpZ24ta2V5cz48a2V5IGFwcD0iRU4iIGRiLWlkPSJ4djVwZTl0ZTZ4c3B6
cWVwdnpvcHB3OWt4dDU1MHN4cjkwMDUiIHRpbWVzdGFtcD0iMTQ0Mjg3MDgyMyI+MjkwPC9rZXk+
PC9mb3JlaWduLWtleXM+PHJlZi10eXBlIG5hbWU9IkpvdXJuYWwgQXJ0aWNsZSI+MTc8L3JlZi10
eXBlPjxjb250cmlidXRvcnM+PGF1dGhvcnM+PGF1dGhvcj5Lb2xpYWtpLCBDLjwvYXV0aG9yPjxh
dXRob3I+U3plbmRyb2VkaSwgSi48L2F1dGhvcj48YXV0aG9yPkthdWwsIEsuPC9hdXRob3I+PGF1
dGhvcj5KZWxlbmlrLCBULjwvYXV0aG9yPjxhdXRob3I+Tm93b3RueSwgUC48L2F1dGhvcj48YXV0
aG9yPkphbmtvd2lhaywgRi48L2F1dGhvcj48YXV0aG9yPkhlcmRlciwgQy48L2F1dGhvcj48YXV0
aG9yPkNhcnN0ZW5zZW4sIE0uPC9hdXRob3I+PGF1dGhvcj5LcmF1c2NoLCBNLjwvYXV0aG9yPjxh
dXRob3I+S25vZWZlbCwgVy4gVC48L2F1dGhvcj48YXV0aG9yPlNjaGxlbnNhaywgTS48L2F1dGhv
cj48YXV0aG9yPlJvZGVuLCBNLjwvYXV0aG9yPjwvYXV0aG9ycz48L2NvbnRyaWJ1dG9ycz48YXV0
aC1hZGRyZXNzPkluc3RpdHV0ZSBmb3IgQ2xpbmljYWwgRGlhYmV0b2xvZ3ksIEdlcm1hbiBEaWFi
ZXRlcyBDZW50ZXIsIExlaWJuaXogQ2VudGVyIGZvciBEaWFiZXRlcyBSZXNlYXJjaCwgSGVpbnJp
Y2ggSGVpbmUgVW5pdmVyc2l0eSwgNDAyMjUsIER1c3NlbGRvcmYsIEdlcm1hbnk7IEdlcm1hbiBD
ZW50ZXIgZm9yIERpYWJldGVzIFJlc2VhcmNoIChEWkQgZS5WLiksIDQwMjI1LCBEdXNzZWxkb3Jm
LCBHZXJtYW55OyBEZXBhcnRtZW50IG9mIEVuZG9jcmlub2xvZ3kgYW5kIERpYWJldG9sb2d5LCBN
ZWRpY2FsIEZhY3VsdHksIEhlaW5yaWNoIEhlaW5lIFVuaXZlcnNpdHksIDQwMjI1LCBEdXNzZWxk
b3JmLCBHZXJtYW55LiYjeEQ7SW5zdGl0dXRlIGZvciBDbGluaWNhbCBEaWFiZXRvbG9neSwgR2Vy
bWFuIERpYWJldGVzIENlbnRlciwgTGVpYm5peiBDZW50ZXIgZm9yIERpYWJldGVzIFJlc2VhcmNo
LCBIZWlucmljaCBIZWluZSBVbml2ZXJzaXR5LCA0MDIyNSwgRHVzc2VsZG9yZiwgR2VybWFueTsg
R2VybWFuIENlbnRlciBmb3IgRGlhYmV0ZXMgUmVzZWFyY2ggKERaRCBlLlYuKSwgNDAyMjUsIER1
c3NlbGRvcmYsIEdlcm1hbnkuJiN4RDtJbnN0aXR1dGUgb2YgUGF0aG9sb2d5LCBIZWlucmljaCBI
ZWluZSBVbml2ZXJzaXR5LCA0MDIyNSwgRHVzc2VsZG9yZiwgR2VybWFueS4mI3hEO0RlcGFydG1l
bnQgb2YgR2VuZXJhbCwgVmlzY2VyYWwgYW5kIFBlZGlhdHJpYyBTdXJnZXJ5LCBIZWlucmljaCBI
ZWluZSBVbml2ZXJzaXR5LCA0MDIyNSwgRHVzc2VsZG9yZiwgR2VybWFueS4mI3hEO0dlbmVyYWwg
U3VyZ2VyeSBEZXBhcnRtZW50LCBTdC4gTWFydGludXMgSG9zcGl0YWwsIDQwMjE5LCBEdXNzZWxk
b3JmLCBHZXJtYW55LiYjeEQ7SW5zdGl0dXRlIGZvciBDbGluaWNhbCBEaWFiZXRvbG9neSwgR2Vy
bWFuIERpYWJldGVzIENlbnRlciwgTGVpYm5peiBDZW50ZXIgZm9yIERpYWJldGVzIFJlc2VhcmNo
LCBIZWlucmljaCBIZWluZSBVbml2ZXJzaXR5LCA0MDIyNSwgRHVzc2VsZG9yZiwgR2VybWFueTsg
R2VybWFuIENlbnRlciBmb3IgRGlhYmV0ZXMgUmVzZWFyY2ggKERaRCBlLlYuKSwgNDAyMjUsIER1
c3NlbGRvcmYsIEdlcm1hbnk7IERlcGFydG1lbnQgb2YgRW5kb2NyaW5vbG9neSBhbmQgRGlhYmV0
b2xvZ3ksIE1lZGljYWwgRmFjdWx0eSwgSGVpbnJpY2ggSGVpbmUgVW5pdmVyc2l0eSwgNDAyMjUs
IER1c3NlbGRvcmYsIEdlcm1hbnkuIEVsZWN0cm9uaWMgYWRkcmVzczogbWljaGFlbC5yb2RlbkBk
ZHoudW5pLWR1ZXNzZWxkb3JmLmRlLjwvYXV0aC1hZGRyZXNzPjx0aXRsZXM+PHRpdGxlPkFkYXB0
YXRpb24gb2YgaGVwYXRpYyBtaXRvY2hvbmRyaWFsIGZ1bmN0aW9uIGluIGh1bWFucyB3aXRoIG5v
bi1hbGNvaG9saWMgZmF0dHkgbGl2ZXIgaXMgbG9zdCBpbiBzdGVhdG9oZXBhdGl0aXM8L3RpdGxl
PjxzZWNvbmRhcnktdGl0bGU+Q2VsbCBNZXRhYjwvc2Vjb25kYXJ5LXRpdGxlPjxhbHQtdGl0bGU+
Q2VsbCBtZXRhYm9saXNtPC9hbHQtdGl0bGU+PC90aXRsZXM+PHBlcmlvZGljYWw+PGZ1bGwtdGl0
bGU+Q2VsbCBNZXRhYm9saXNtPC9mdWxsLXRpdGxlPjxhYmJyLTE+Q2VsbCBNZXRhYjwvYWJici0x
PjwvcGVyaW9kaWNhbD48YWx0LXBlcmlvZGljYWw+PGZ1bGwtdGl0bGU+Q2VsbCBNZXRhYm9saXNt
PC9mdWxsLXRpdGxlPjxhYmJyLTE+Q2VsbCBNZXRhYjwvYWJici0xPjwvYWx0LXBlcmlvZGljYWw+
PHBhZ2VzPjczOS00NjwvcGFnZXM+PHZvbHVtZT4yMTwvdm9sdW1lPjxudW1iZXI+NTwvbnVtYmVy
PjxlZGl0aW9uPjIwMTUvMDUvMDk8L2VkaXRpb24+PGRhdGVzPjx5ZWFyPjIwMTU8L3llYXI+PHB1
Yi1kYXRlcz48ZGF0ZT5NYXkgNTwvZGF0ZT48L3B1Yi1kYXRlcz48L2RhdGVzPjxpc2JuPjE5MzIt
NzQyMCAoRWxlY3Ryb25pYykmI3hEOzE1NTAtNDEzMSAoTGlua2luZyk8L2lzYm4+PGFjY2Vzc2lv
bi1udW0+MjU5NTUyMDk8L2FjY2Vzc2lvbi1udW0+PHVybHM+PC91cmxzPjxlbGVjdHJvbmljLXJl
c291cmNlLW51bT4xMC4xMDE2L2ouY21ldC4yMDE1LjA0LjAwNDwvZWxlY3Ryb25pYy1yZXNvdXJj
ZS1udW0+PHJlbW90ZS1kYXRhYmFzZS1wcm92aWRlcj5OTE08L3JlbW90ZS1kYXRhYmFzZS1wcm92
aWRlcj48bGFuZ3VhZ2U+ZW5nPC9sYW5ndWFnZT48L3JlY29yZD48L0NpdGU+PENpdGU+PEF1dGhv
cj5GdWppdGE8L0F1dGhvcj48WWVhcj4yMDA5PC9ZZWFyPjxSZWNOdW0+NDIwPC9SZWNOdW0+PHJl
Y29yZD48cmVjLW51bWJlcj40MjA8L3JlYy1udW1iZXI+PGZvcmVpZ24ta2V5cz48a2V5IGFwcD0i
RU4iIGRiLWlkPSJ4djVwZTl0ZTZ4c3B6cWVwdnpvcHB3OWt4dDU1MHN4cjkwMDUiIHRpbWVzdGFt
cD0iMTQ3MTA4MDYyNiI+NDIwPC9rZXk+PC9mb3JlaWduLWtleXM+PHJlZi10eXBlIG5hbWU9Ikpv
dXJuYWwgQXJ0aWNsZSI+MTc8L3JlZi10eXBlPjxjb250cmlidXRvcnM+PGF1dGhvcnM+PGF1dGhv
cj5GdWppdGEsIEsuPC9hdXRob3I+PGF1dGhvcj5Ob3pha2ksIFkuPC9hdXRob3I+PGF1dGhvcj5X
YWRhLCBLLjwvYXV0aG9yPjxhdXRob3I+WW9uZWRhLCBNLjwvYXV0aG9yPjxhdXRob3I+RnVqaW1v
dG8sIFkuPC9hdXRob3I+PGF1dGhvcj5GdWppdGFrZSwgTS48L2F1dGhvcj48YXV0aG9yPkVuZG8s
IEguPC9hdXRob3I+PGF1dGhvcj5UYWthaGFzaGksIEguPC9hdXRob3I+PGF1dGhvcj5JbmFtb3Jp
LCBNLjwvYXV0aG9yPjxhdXRob3I+S29iYXlhc2hpLCBOLjwvYXV0aG9yPjxhdXRob3I+S2lyaWtv
c2hpLCBILjwvYXV0aG9yPjxhdXRob3I+S3Vib3RhLCBLLjwvYXV0aG9yPjxhdXRob3I+U2FpdG8s
IFMuPC9hdXRob3I+PGF1dGhvcj5OYWthamltYSwgQS48L2F1dGhvcj48L2F1dGhvcnM+PC9jb250
cmlidXRvcnM+PGF1dGgtYWRkcmVzcz5EaXZpc2lvbiBvZiBHYXN0cm9lbnRlcm9sb2d5LCBZb2tv
aGFtYSBDaXR5IFVuaXZlcnNpdHkgR3JhZHVhdGUgU2Nob29sIG9mIE1lZGljaW5lLCBZb2tvaGFt
YSwgSmFwYW4uPC9hdXRoLWFkZHJlc3M+PHRpdGxlcz48dGl0bGU+RHlzZnVuY3Rpb25hbCB2ZXJ5
LWxvdy1kZW5zaXR5IGxpcG9wcm90ZWluIHN5bnRoZXNpcyBhbmQgcmVsZWFzZSBpcyBhIGtleSBm
YWN0b3IgaW4gbm9uYWxjb2hvbGljIHN0ZWF0b2hlcGF0aXRpcyBwYXRob2dlbmVzaXM8L3RpdGxl
PjxzZWNvbmRhcnktdGl0bGU+SGVwYXRvbG9neTwvc2Vjb25kYXJ5LXRpdGxlPjxhbHQtdGl0bGU+
SGVwYXRvbG9neSAoQmFsdGltb3JlLCBNZC4pPC9hbHQtdGl0bGU+PC90aXRsZXM+PHBlcmlvZGlj
YWw+PGZ1bGwtdGl0bGU+SGVwYXRvbG9neSAoQmFsdGltb3JlLCBNZCApPC9mdWxsLXRpdGxlPjxh
YmJyLTE+SGVwYXRvbG9neTwvYWJici0xPjwvcGVyaW9kaWNhbD48cGFnZXM+NzcyLTgwPC9wYWdl
cz48dm9sdW1lPjUwPC92b2x1bWU+PG51bWJlcj4zPC9udW1iZXI+PGVkaXRpb24+MjAwOS8wOC8w
NDwvZWRpdGlvbj48a2V5d29yZHM+PGtleXdvcmQ+QWR1bHQ8L2tleXdvcmQ+PGtleXdvcmQ+Q2Fy
cmllciBQcm90ZWluczwva2V5d29yZD48a2V5d29yZD5ETkEgRGFtYWdlL3BoeXNpb2xvZ3k8L2tl
eXdvcmQ+PGtleXdvcmQ+RmF0dHkgTGl2ZXIvKm1ldGFib2xpc208L2tleXdvcmQ+PGtleXdvcmQ+
RmVtYWxlPC9rZXl3b3JkPjxrZXl3b3JkPkh1bWFuczwva2V5d29yZD48a2V5d29yZD5MaXBvcHJv
dGVpbnMsIFZMREwvKmJpb3N5bnRoZXNpcy9ibG9vZDwva2V5d29yZD48a2V5d29yZD5MaXZlci8q
bWV0YWJvbGlzbTwva2V5d29yZD48a2V5d29yZD5NYWxlPC9rZXl3b3JkPjxrZXl3b3JkPk1pZGRs
ZSBBZ2VkPC9rZXl3b3JkPjxrZXl3b3JkPlBQQVIgYWxwaGEvYmlvc3ludGhlc2lzPC9rZXl3b3Jk
PjxrZXl3b3JkPlBob3NwaG9wcm90ZWlucy9iaW9zeW50aGVzaXM8L2tleXdvcmQ+PGtleXdvcmQ+
VHJpZ2x5Y2VyaWRlcy9ibG9vZC9tZXRhYm9saXNtPC9rZXl3b3JkPjwva2V5d29yZHM+PGRhdGVz
Pjx5ZWFyPjIwMDk8L3llYXI+PHB1Yi1kYXRlcz48ZGF0ZT5TZXA8L2RhdGU+PC9wdWItZGF0ZXM+
PC9kYXRlcz48aXNibj4wMjcwLTkxMzk8L2lzYm4+PGFjY2Vzc2lvbi1udW0+MTk2NTAxNTk8L2Fj
Y2Vzc2lvbi1udW0+PHVybHM+PC91cmxzPjxlbGVjdHJvbmljLXJlc291cmNlLW51bT4xMC4xMDAy
L2hlcC4yMzA5NDwvZWxlY3Ryb25pYy1yZXNvdXJjZS1udW0+PHJlbW90ZS1kYXRhYmFzZS1wcm92
aWRlcj5OTE08L3JlbW90ZS1kYXRhYmFzZS1wcm92aWRlcj48bGFuZ3VhZ2U+ZW5nPC9sYW5ndWFn
ZT48L3JlY29yZD48L0NpdGU+PENpdGU+PEF1dGhvcj5GYWJicmluaTwvQXV0aG9yPjxZZWFyPjIw
MDg8L1llYXI+PFJlY051bT40MjE8L1JlY051bT48cmVjb3JkPjxyZWMtbnVtYmVyPjQyMTwvcmVj
LW51bWJlcj48Zm9yZWlnbi1rZXlzPjxrZXkgYXBwPSJFTiIgZGItaWQ9Inh2NXBlOXRlNnhzcHpx
ZXB2em9wcHc5a3h0NTUwc3hyOTAwNSIgdGltZXN0YW1wPSIxNDcxMDgwNzg1Ij40MjE8L2tleT48
L2ZvcmVpZ24ta2V5cz48cmVmLXR5cGUgbmFtZT0iSm91cm5hbCBBcnRpY2xlIj4xNzwvcmVmLXR5
cGU+PGNvbnRyaWJ1dG9ycz48YXV0aG9ycz48YXV0aG9yPkZhYmJyaW5pLCBFLjwvYXV0aG9yPjxh
dXRob3I+TW9oYW1tZWQsIEIuIFMuPC9hdXRob3I+PGF1dGhvcj5NYWdrb3MsIEYuPC9hdXRob3I+
PGF1dGhvcj5Lb3JlbmJsYXQsIEsuIE0uPC9hdXRob3I+PGF1dGhvcj5QYXR0ZXJzb24sIEIuIFcu
PC9hdXRob3I+PGF1dGhvcj5LbGVpbiwgUy48L2F1dGhvcj48L2F1dGhvcnM+PC9jb250cmlidXRv
cnM+PGF1dGgtYWRkcmVzcz5DZW50ZXIgZm9yIEh1bWFuIE51dHJpdGlvbiwgV2FzaGluZ3RvbiBV
bml2ZXJzaXR5IFNjaG9vbCBvZiBNZWRpY2luZSwgU3QuIExvdWlzLCBNaXNzb3VyaSwgVVNBLjwv
YXV0aC1hZGRyZXNzPjx0aXRsZXM+PHRpdGxlPkFsdGVyYXRpb25zIGluIGFkaXBvc2UgdGlzc3Vl
IGFuZCBoZXBhdGljIGxpcGlkIGtpbmV0aWNzIGluIG9iZXNlIG1lbiBhbmQgd29tZW4gd2l0aCBu
b25hbGNvaG9saWMgZmF0dHkgbGl2ZXIgZGlzZWFzZTwvdGl0bGU+PHNlY29uZGFyeS10aXRsZT5H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bD48cGFnZXM+NDI0LTMxPC9wYWdlcz48dm9sdW1lPjEzNDwvdm9sdW1lPjxudW1iZXI+MjwvbnVt
YmVyPjxlZGl0aW9uPjIwMDgvMDIvMDU8L2VkaXRpb24+PGtleXdvcmRzPjxrZXl3b3JkPkFkaXBv
c2UgVGlzc3VlLyptZXRhYm9saXNtL3BoeXNpb3BhdGhvbG9neTwva2V5d29yZD48a2V5d29yZD5B
ZHVsdDwva2V5d29yZD48a2V5d29yZD5BcG9saXBvcHJvdGVpbiBCLTEwMC9tZXRhYm9saXNtPC9r
ZXl3b3JkPjxrZXl3b3JkPkJvZHkgQ29tcG9zaXRpb24vcGh5c2lvbG9neTwva2V5d29yZD48a2V5
d29yZD5DYXNlLUNvbnRyb2wgU3R1ZGllczwva2V5d29yZD48a2V5d29yZD5GYXR0eSBBY2lkcy9t
ZXRhYm9saXNtPC9rZXl3b3JkPjxrZXl3b3JkPkZhdHR5IExpdmVyL2NvbXBsaWNhdGlvbnMvKm1l
dGFib2xpc20vcGh5c2lvcGF0aG9sb2d5PC9rZXl3b3JkPjxrZXl3b3JkPkZlbWFsZTwva2V5d29y
ZD48a2V5d29yZD5IdW1hbnM8L2tleXdvcmQ+PGtleXdvcmQ+TGlwaWQgTWV0YWJvbGlzbS8qcGh5
c2lvbG9neTwva2V5d29yZD48a2V5d29yZD5MaXBvcHJvdGVpbnMvbWV0YWJvbGlzbTwva2V5d29y
ZD48a2V5d29yZD5MaXBvcHJvdGVpbnMsIFZMREwvbWV0YWJvbGlzbTwva2V5d29yZD48a2V5d29y
ZD5MaXZlci8qbWV0YWJvbGlzbS9waHlzaW9wYXRob2xvZ3k8L2tleXdvcmQ+PGtleXdvcmQ+TWFs
ZTwva2V5d29yZD48a2V5d29yZD5NaWRkbGUgQWdlZDwva2V5d29yZD48a2V5d29yZD5PYmVzaXR5
L2NvbXBsaWNhdGlvbnMvKm1ldGFib2xpc20vcGh5c2lvcGF0aG9sb2d5PC9rZXl3b3JkPjxrZXl3
b3JkPlRyaWdseWNlcmlkZXMvbWV0YWJvbGlzbTwva2V5d29yZD48L2tleXdvcmRzPjxkYXRlcz48
eWVhcj4yMDA4PC95ZWFyPjxwdWItZGF0ZXM+PGRhdGU+RmViPC9kYXRlPjwvcHViLWRhdGVzPjwv
ZGF0ZXM+PGlzYm4+MDAxNi01MDg1PC9pc2JuPjxhY2Nlc3Npb24tbnVtPjE4MjQyMjEwPC9hY2Nl
c3Npb24tbnVtPjx1cmxzPjwvdXJscz48Y3VzdG9tMj5QTUMyNzA1OTIzPC9jdXN0b20yPjxjdXN0
b202Pk5JSE1TOTU1Mzc8L2N1c3RvbTY+PGVsZWN0cm9uaWMtcmVzb3VyY2UtbnVtPjEwLjEwNTMv
ai5nYXN0cm8uMjAwNy4xMS4wMzg8L2VsZWN0cm9uaWMtcmVzb3VyY2UtbnVtPjxyZW1vdGUtZGF0
YWJhc2UtcHJvdmlkZXI+TkxNPC9yZW1vdGUtZGF0YWJhc2UtcHJvdmlkZXI+PGxhbmd1YWdlPmVu
ZzwvbGFuZ3VhZ2U+PC9yZWNvcmQ+PC9DaXRlPjwvRW5kTm90ZT4A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[30-32]</w:t>
      </w:r>
      <w:r w:rsidR="00B23A3C" w:rsidRPr="005E33CE">
        <w:rPr>
          <w:rFonts w:ascii="Book Antiqua" w:hAnsi="Book Antiqua" w:cs="Times New Roman"/>
          <w:sz w:val="24"/>
          <w:szCs w:val="24"/>
        </w:rPr>
        <w:fldChar w:fldCharType="end"/>
      </w:r>
      <w:r w:rsidR="00E97A77" w:rsidRPr="005E33CE">
        <w:rPr>
          <w:rFonts w:ascii="Book Antiqua" w:hAnsi="Book Antiqua" w:cs="Times New Roman"/>
          <w:sz w:val="24"/>
          <w:szCs w:val="24"/>
        </w:rPr>
        <w:t xml:space="preserve">. </w:t>
      </w:r>
      <w:r w:rsidR="007206B5" w:rsidRPr="005E33CE">
        <w:rPr>
          <w:rFonts w:ascii="Book Antiqua" w:hAnsi="Book Antiqua" w:cs="Times New Roman"/>
          <w:sz w:val="24"/>
          <w:szCs w:val="24"/>
        </w:rPr>
        <w:t xml:space="preserve">NASH patients have lower VLDL secretion and lower </w:t>
      </w:r>
      <w:r w:rsidR="00E90BDB" w:rsidRPr="005E33CE">
        <w:rPr>
          <w:rFonts w:ascii="Book Antiqua" w:hAnsi="Book Antiqua" w:cs="Times New Roman"/>
          <w:sz w:val="24"/>
          <w:szCs w:val="24"/>
        </w:rPr>
        <w:t>fatty acid oxidation (</w:t>
      </w:r>
      <w:r w:rsidR="003120D0" w:rsidRPr="005E33CE">
        <w:rPr>
          <w:rFonts w:ascii="Book Antiqua" w:hAnsi="Book Antiqua" w:cs="Times New Roman"/>
          <w:sz w:val="24"/>
          <w:szCs w:val="24"/>
        </w:rPr>
        <w:t>FAO</w:t>
      </w:r>
      <w:r w:rsidR="00E90BDB" w:rsidRPr="005E33CE">
        <w:rPr>
          <w:rFonts w:ascii="Book Antiqua" w:hAnsi="Book Antiqua" w:cs="Times New Roman"/>
          <w:sz w:val="24"/>
          <w:szCs w:val="24"/>
        </w:rPr>
        <w:t>)</w:t>
      </w:r>
      <w:r w:rsidR="007206B5" w:rsidRPr="005E33CE">
        <w:rPr>
          <w:rFonts w:ascii="Book Antiqua" w:hAnsi="Book Antiqua" w:cs="Times New Roman"/>
          <w:sz w:val="24"/>
          <w:szCs w:val="24"/>
        </w:rPr>
        <w:t xml:space="preserve"> than patients with fatty liver</w:t>
      </w:r>
      <w:r w:rsidR="00B23A3C" w:rsidRPr="005E33CE">
        <w:rPr>
          <w:rFonts w:ascii="Book Antiqua" w:hAnsi="Book Antiqua" w:cs="Times New Roman"/>
          <w:sz w:val="24"/>
          <w:szCs w:val="24"/>
        </w:rPr>
        <w:fldChar w:fldCharType="begin">
          <w:fldData xml:space="preserve">PEVuZE5vdGU+PENpdGU+PEF1dGhvcj5Lb2xpYWtpPC9BdXRob3I+PFllYXI+MjAxNTwvWWVhcj48
UmVjTnVtPjI5MDwvUmVjTnVtPjxEaXNwbGF5VGV4dD48c3R5bGUgZmFjZT0ic3VwZXJzY3JpcHQi
PlszMCwgMzFdPC9zdHlsZT48L0Rpc3BsYXlUZXh0PjxyZWNvcmQ+PHJlYy1udW1iZXI+MjkwPC9y
ZWMtbnVtYmVyPjxmb3JlaWduLWtleXM+PGtleSBhcHA9IkVOIiBkYi1pZD0ieHY1cGU5dGU2eHNw
enFlcHZ6b3BwdzlreHQ1NTBzeHI5MDA1IiB0aW1lc3RhbXA9IjE0NDI4NzA4MjMiPjI5MDwva2V5
PjwvZm9yZWlnbi1rZXlzPjxyZWYtdHlwZSBuYW1lPSJKb3VybmFsIEFydGljbGUiPjE3PC9yZWYt
dHlwZT48Y29udHJpYnV0b3JzPjxhdXRob3JzPjxhdXRob3I+S29saWFraSwgQy48L2F1dGhvcj48
YXV0aG9yPlN6ZW5kcm9lZGksIEouPC9hdXRob3I+PGF1dGhvcj5LYXVsLCBLLjwvYXV0aG9yPjxh
dXRob3I+SmVsZW5paywgVC48L2F1dGhvcj48YXV0aG9yPk5vd290bnksIFAuPC9hdXRob3I+PGF1
dGhvcj5KYW5rb3dpYWssIEYuPC9hdXRob3I+PGF1dGhvcj5IZXJkZXIsIEMuPC9hdXRob3I+PGF1
dGhvcj5DYXJzdGVuc2VuLCBNLjwvYXV0aG9yPjxhdXRob3I+S3JhdXNjaCwgTS48L2F1dGhvcj48
YXV0aG9yPktub2VmZWwsIFcuIFQuPC9hdXRob3I+PGF1dGhvcj5TY2hsZW5zYWssIE0uPC9hdXRo
b3I+PGF1dGhvcj5Sb2RlbiwgTS48L2F1dGhvcj48L2F1dGhvcnM+PC9jb250cmlidXRvcnM+PGF1
dGgtYWRkcmVzcz5JbnN0aXR1dGUgZm9yIENsaW5pY2FsIERpYWJldG9sb2d5LCBHZXJtYW4gRGlh
YmV0ZXMgQ2VudGVyLCBMZWlibml6IENlbnRlciBmb3IgRGlhYmV0ZXMgUmVzZWFyY2gsIEhlaW5y
aWNoIEhlaW5lIFVuaXZlcnNpdHksIDQwMjI1LCBEdXNzZWxkb3JmLCBHZXJtYW55OyBHZXJtYW4g
Q2VudGVyIGZvciBEaWFiZXRlcyBSZXNlYXJjaCAoRFpEIGUuVi4pLCA0MDIyNSwgRHVzc2VsZG9y
ZiwgR2VybWFueTsgRGVwYXJ0bWVudCBvZiBFbmRvY3Jpbm9sb2d5IGFuZCBEaWFiZXRvbG9neSwg
TWVkaWNhbCBGYWN1bHR5LCBIZWlucmljaCBIZWluZSBVbml2ZXJzaXR5LCA0MDIyNSwgRHVzc2Vs
ZG9yZiwgR2VybWFueS4mI3hEO0luc3RpdHV0ZSBmb3IgQ2xpbmljYWwgRGlhYmV0b2xvZ3ksIEdl
cm1hbiBEaWFiZXRlcyBDZW50ZXIsIExlaWJuaXogQ2VudGVyIGZvciBEaWFiZXRlcyBSZXNlYXJj
aCwgSGVpbnJpY2ggSGVpbmUgVW5pdmVyc2l0eSwgNDAyMjUsIER1c3NlbGRvcmYsIEdlcm1hbnk7
IEdlcm1hbiBDZW50ZXIgZm9yIERpYWJldGVzIFJlc2VhcmNoIChEWkQgZS5WLiksIDQwMjI1LCBE
dXNzZWxkb3JmLCBHZXJtYW55LiYjeEQ7SW5zdGl0dXRlIG9mIFBhdGhvbG9neSwgSGVpbnJpY2gg
SGVpbmUgVW5pdmVyc2l0eSwgNDAyMjUsIER1c3NlbGRvcmYsIEdlcm1hbnkuJiN4RDtEZXBhcnRt
ZW50IG9mIEdlbmVyYWwsIFZpc2NlcmFsIGFuZCBQZWRpYXRyaWMgU3VyZ2VyeSwgSGVpbnJpY2gg
SGVpbmUgVW5pdmVyc2l0eSwgNDAyMjUsIER1c3NlbGRvcmYsIEdlcm1hbnkuJiN4RDtHZW5lcmFs
IFN1cmdlcnkgRGVwYXJ0bWVudCwgU3QuIE1hcnRpbnVzIEhvc3BpdGFsLCA0MDIxOSwgRHVzc2Vs
ZG9yZiwgR2VybWFueS4mI3hEO0luc3RpdHV0ZSBmb3IgQ2xpbmljYWwgRGlhYmV0b2xvZ3ksIEdl
cm1hbiBEaWFiZXRlcyBDZW50ZXIsIExlaWJuaXogQ2VudGVyIGZvciBEaWFiZXRlcyBSZXNlYXJj
aCwgSGVpbnJpY2ggSGVpbmUgVW5pdmVyc2l0eSwgNDAyMjUsIER1c3NlbGRvcmYsIEdlcm1hbnk7
IEdlcm1hbiBDZW50ZXIgZm9yIERpYWJldGVzIFJlc2VhcmNoIChEWkQgZS5WLiksIDQwMjI1LCBE
dXNzZWxkb3JmLCBHZXJtYW55OyBEZXBhcnRtZW50IG9mIEVuZG9jcmlub2xvZ3kgYW5kIERpYWJl
dG9sb2d5LCBNZWRpY2FsIEZhY3VsdHksIEhlaW5yaWNoIEhlaW5lIFVuaXZlcnNpdHksIDQwMjI1
LCBEdXNzZWxkb3JmLCBHZXJtYW55LiBFbGVjdHJvbmljIGFkZHJlc3M6IG1pY2hhZWwucm9kZW5A
ZGR6LnVuaS1kdWVzc2VsZG9yZi5kZS48L2F1dGgtYWRkcmVzcz48dGl0bGVzPjx0aXRsZT5BZGFw
dGF0aW9uIG9mIGhlcGF0aWMgbWl0b2Nob25kcmlhbCBmdW5jdGlvbiBpbiBodW1hbnMgd2l0aCBu
b24tYWxjb2hvbGljIGZhdHR5IGxpdmVyIGlzIGxvc3QgaW4gc3RlYXRvaGVwYXRpdGlzPC90aXRs
ZT48c2Vjb25kYXJ5LXRpdGxlPkNlbGwgTWV0YWI8L3NlY29uZGFyeS10aXRsZT48YWx0LXRpdGxl
PkNlbGwgbWV0YWJvbGlzbTwvYWx0LXRpdGxlPjwvdGl0bGVzPjxwZXJpb2RpY2FsPjxmdWxsLXRp
dGxlPkNlbGwgTWV0YWJvbGlzbTwvZnVsbC10aXRsZT48YWJici0xPkNlbGwgTWV0YWI8L2FiYnIt
MT48L3BlcmlvZGljYWw+PGFsdC1wZXJpb2RpY2FsPjxmdWxsLXRpdGxlPkNlbGwgTWV0YWJvbGlz
bTwvZnVsbC10aXRsZT48YWJici0xPkNlbGwgTWV0YWI8L2FiYnItMT48L2FsdC1wZXJpb2RpY2Fs
PjxwYWdlcz43MzktNDY8L3BhZ2VzPjx2b2x1bWU+MjE8L3ZvbHVtZT48bnVtYmVyPjU8L251bWJl
cj48ZWRpdGlvbj4yMDE1LzA1LzA5PC9lZGl0aW9uPjxkYXRlcz48eWVhcj4yMDE1PC95ZWFyPjxw
dWItZGF0ZXM+PGRhdGU+TWF5IDU8L2RhdGU+PC9wdWItZGF0ZXM+PC9kYXRlcz48aXNibj4xOTMy
LTc0MjAgKEVsZWN0cm9uaWMpJiN4RDsxNTUwLTQxMzEgKExpbmtpbmcpPC9pc2JuPjxhY2Nlc3Np
b24tbnVtPjI1OTU1MjA5PC9hY2Nlc3Npb24tbnVtPjx1cmxzPjwvdXJscz48ZWxlY3Ryb25pYy1y
ZXNvdXJjZS1udW0+MTAuMTAxNi9qLmNtZXQuMjAxNS4wNC4wMDQ8L2VsZWN0cm9uaWMtcmVzb3Vy
Y2UtbnVtPjxyZW1vdGUtZGF0YWJhc2UtcHJvdmlkZXI+TkxNPC9yZW1vdGUtZGF0YWJhc2UtcHJv
dmlkZXI+PGxhbmd1YWdlPmVuZzwvbGFuZ3VhZ2U+PC9yZWNvcmQ+PC9DaXRlPjxDaXRlPjxBdXRo
b3I+RnVqaXRhPC9BdXRob3I+PFllYXI+MjAwOTwvWWVhcj48UmVjTnVtPjQyMDwvUmVjTnVtPjxy
ZWNvcmQ+PHJlYy1udW1iZXI+NDIwPC9yZWMtbnVtYmVyPjxmb3JlaWduLWtleXM+PGtleSBhcHA9
IkVOIiBkYi1pZD0ieHY1cGU5dGU2eHNwenFlcHZ6b3BwdzlreHQ1NTBzeHI5MDA1IiB0aW1lc3Rh
bXA9IjE0NzEwODA2MjYiPjQyMDwva2V5PjwvZm9yZWlnbi1rZXlzPjxyZWYtdHlwZSBuYW1lPSJK
b3VybmFsIEFydGljbGUiPjE3PC9yZWYtdHlwZT48Y29udHJpYnV0b3JzPjxhdXRob3JzPjxhdXRo
b3I+RnVqaXRhLCBLLjwvYXV0aG9yPjxhdXRob3I+Tm96YWtpLCBZLjwvYXV0aG9yPjxhdXRob3I+
V2FkYSwgSy48L2F1dGhvcj48YXV0aG9yPllvbmVkYSwgTS48L2F1dGhvcj48YXV0aG9yPkZ1amlt
b3RvLCBZLjwvYXV0aG9yPjxhdXRob3I+RnVqaXRha2UsIE0uPC9hdXRob3I+PGF1dGhvcj5FbmRv
LCBILjwvYXV0aG9yPjxhdXRob3I+VGFrYWhhc2hpLCBILjwvYXV0aG9yPjxhdXRob3I+SW5hbW9y
aSwgTS48L2F1dGhvcj48YXV0aG9yPktvYmF5YXNoaSwgTi48L2F1dGhvcj48YXV0aG9yPktpcmlr
b3NoaSwgSC48L2F1dGhvcj48YXV0aG9yPkt1Ym90YSwgSy48L2F1dGhvcj48YXV0aG9yPlNhaXRv
LCBTLjwvYXV0aG9yPjxhdXRob3I+TmFrYWppbWEsIEEuPC9hdXRob3I+PC9hdXRob3JzPjwvY29u
dHJpYnV0b3JzPjxhdXRoLWFkZHJlc3M+RGl2aXNpb24gb2YgR2FzdHJvZW50ZXJvbG9neSwgWW9r
b2hhbWEgQ2l0eSBVbml2ZXJzaXR5IEdyYWR1YXRlIFNjaG9vbCBvZiBNZWRpY2luZSwgWW9rb2hh
bWEsIEphcGFuLjwvYXV0aC1hZGRyZXNzPjx0aXRsZXM+PHRpdGxlPkR5c2Z1bmN0aW9uYWwgdmVy
eS1sb3ctZGVuc2l0eSBsaXBvcHJvdGVpbiBzeW50aGVzaXMgYW5kIHJlbGVhc2UgaXMgYSBrZXkg
ZmFjdG9yIGluIG5vbmFsY29ob2xpYyBzdGVhdG9oZXBhdGl0aXMgcGF0aG9nZW5lc2lzPC90aXRs
ZT48c2Vjb25kYXJ5LXRpdGxlPkhlcGF0b2xvZ3k8L3NlY29uZGFyeS10aXRsZT48YWx0LXRpdGxl
PkhlcGF0b2xvZ3kgKEJhbHRpbW9yZSwgTWQuKTwvYWx0LXRpdGxlPjwvdGl0bGVzPjxwZXJpb2Rp
Y2FsPjxmdWxsLXRpdGxlPkhlcGF0b2xvZ3kgKEJhbHRpbW9yZSwgTWQgKTwvZnVsbC10aXRsZT48
YWJici0xPkhlcGF0b2xvZ3k8L2FiYnItMT48L3BlcmlvZGljYWw+PHBhZ2VzPjc3Mi04MDwvcGFn
ZXM+PHZvbHVtZT41MDwvdm9sdW1lPjxudW1iZXI+MzwvbnVtYmVyPjxlZGl0aW9uPjIwMDkvMDgv
MDQ8L2VkaXRpb24+PGtleXdvcmRzPjxrZXl3b3JkPkFkdWx0PC9rZXl3b3JkPjxrZXl3b3JkPkNh
cnJpZXIgUHJvdGVpbnM8L2tleXdvcmQ+PGtleXdvcmQ+RE5BIERhbWFnZS9waHlzaW9sb2d5PC9r
ZXl3b3JkPjxrZXl3b3JkPkZhdHR5IExpdmVyLyptZXRhYm9saXNtPC9rZXl3b3JkPjxrZXl3b3Jk
PkZlbWFsZTwva2V5d29yZD48a2V5d29yZD5IdW1hbnM8L2tleXdvcmQ+PGtleXdvcmQ+TGlwb3By
b3RlaW5zLCBWTERMLypiaW9zeW50aGVzaXMvYmxvb2Q8L2tleXdvcmQ+PGtleXdvcmQ+TGl2ZXIv
Km1ldGFib2xpc208L2tleXdvcmQ+PGtleXdvcmQ+TWFsZTwva2V5d29yZD48a2V5d29yZD5NaWRk
bGUgQWdlZDwva2V5d29yZD48a2V5d29yZD5QUEFSIGFscGhhL2Jpb3N5bnRoZXNpczwva2V5d29y
ZD48a2V5d29yZD5QaG9zcGhvcHJvdGVpbnMvYmlvc3ludGhlc2lzPC9rZXl3b3JkPjxrZXl3b3Jk
PlRyaWdseWNlcmlkZXMvYmxvb2QvbWV0YWJvbGlzbTwva2V5d29yZD48L2tleXdvcmRzPjxkYXRl
cz48eWVhcj4yMDA5PC95ZWFyPjxwdWItZGF0ZXM+PGRhdGU+U2VwPC9kYXRlPjwvcHViLWRhdGVz
PjwvZGF0ZXM+PGlzYm4+MDI3MC05MTM5PC9pc2JuPjxhY2Nlc3Npb24tbnVtPjE5NjUwMTU5PC9h
Y2Nlc3Npb24tbnVtPjx1cmxzPjwvdXJscz48ZWxlY3Ryb25pYy1yZXNvdXJjZS1udW0+MTAuMTAw
Mi9oZXAuMjMwOTQ8L2VsZWN0cm9uaWMtcmVzb3VyY2UtbnVtPjxyZW1vdGUtZGF0YWJhc2UtcHJv
dmlkZXI+TkxNPC9yZW1vdGUtZGF0YWJhc2UtcHJvdmlkZXI+PGxhbmd1YWdlPmVuZzwvbGFuZ3Vh
Z2U+PC9yZWNvcmQ+PC9DaXRlPjwvRW5kTm90ZT5=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PEVuZE5vdGU+PENpdGU+PEF1dGhvcj5Lb2xpYWtpPC9BdXRob3I+PFllYXI+MjAxNTwvWWVhcj48
UmVjTnVtPjI5MDwvUmVjTnVtPjxEaXNwbGF5VGV4dD48c3R5bGUgZmFjZT0ic3VwZXJzY3JpcHQi
PlszMCwgMzFdPC9zdHlsZT48L0Rpc3BsYXlUZXh0PjxyZWNvcmQ+PHJlYy1udW1iZXI+MjkwPC9y
ZWMtbnVtYmVyPjxmb3JlaWduLWtleXM+PGtleSBhcHA9IkVOIiBkYi1pZD0ieHY1cGU5dGU2eHNw
enFlcHZ6b3BwdzlreHQ1NTBzeHI5MDA1IiB0aW1lc3RhbXA9IjE0NDI4NzA4MjMiPjI5MDwva2V5
PjwvZm9yZWlnbi1rZXlzPjxyZWYtdHlwZSBuYW1lPSJKb3VybmFsIEFydGljbGUiPjE3PC9yZWYt
dHlwZT48Y29udHJpYnV0b3JzPjxhdXRob3JzPjxhdXRob3I+S29saWFraSwgQy48L2F1dGhvcj48
YXV0aG9yPlN6ZW5kcm9lZGksIEouPC9hdXRob3I+PGF1dGhvcj5LYXVsLCBLLjwvYXV0aG9yPjxh
dXRob3I+SmVsZW5paywgVC48L2F1dGhvcj48YXV0aG9yPk5vd290bnksIFAuPC9hdXRob3I+PGF1
dGhvcj5KYW5rb3dpYWssIEYuPC9hdXRob3I+PGF1dGhvcj5IZXJkZXIsIEMuPC9hdXRob3I+PGF1
dGhvcj5DYXJzdGVuc2VuLCBNLjwvYXV0aG9yPjxhdXRob3I+S3JhdXNjaCwgTS48L2F1dGhvcj48
YXV0aG9yPktub2VmZWwsIFcuIFQuPC9hdXRob3I+PGF1dGhvcj5TY2hsZW5zYWssIE0uPC9hdXRo
b3I+PGF1dGhvcj5Sb2RlbiwgTS48L2F1dGhvcj48L2F1dGhvcnM+PC9jb250cmlidXRvcnM+PGF1
dGgtYWRkcmVzcz5JbnN0aXR1dGUgZm9yIENsaW5pY2FsIERpYWJldG9sb2d5LCBHZXJtYW4gRGlh
YmV0ZXMgQ2VudGVyLCBMZWlibml6IENlbnRlciBmb3IgRGlhYmV0ZXMgUmVzZWFyY2gsIEhlaW5y
aWNoIEhlaW5lIFVuaXZlcnNpdHksIDQwMjI1LCBEdXNzZWxkb3JmLCBHZXJtYW55OyBHZXJtYW4g
Q2VudGVyIGZvciBEaWFiZXRlcyBSZXNlYXJjaCAoRFpEIGUuVi4pLCA0MDIyNSwgRHVzc2VsZG9y
ZiwgR2VybWFueTsgRGVwYXJ0bWVudCBvZiBFbmRvY3Jpbm9sb2d5IGFuZCBEaWFiZXRvbG9neSwg
TWVkaWNhbCBGYWN1bHR5LCBIZWlucmljaCBIZWluZSBVbml2ZXJzaXR5LCA0MDIyNSwgRHVzc2Vs
ZG9yZiwgR2VybWFueS4mI3hEO0luc3RpdHV0ZSBmb3IgQ2xpbmljYWwgRGlhYmV0b2xvZ3ksIEdl
cm1hbiBEaWFiZXRlcyBDZW50ZXIsIExlaWJuaXogQ2VudGVyIGZvciBEaWFiZXRlcyBSZXNlYXJj
aCwgSGVpbnJpY2ggSGVpbmUgVW5pdmVyc2l0eSwgNDAyMjUsIER1c3NlbGRvcmYsIEdlcm1hbnk7
IEdlcm1hbiBDZW50ZXIgZm9yIERpYWJldGVzIFJlc2VhcmNoIChEWkQgZS5WLiksIDQwMjI1LCBE
dXNzZWxkb3JmLCBHZXJtYW55LiYjeEQ7SW5zdGl0dXRlIG9mIFBhdGhvbG9neSwgSGVpbnJpY2gg
SGVpbmUgVW5pdmVyc2l0eSwgNDAyMjUsIER1c3NlbGRvcmYsIEdlcm1hbnkuJiN4RDtEZXBhcnRt
ZW50IG9mIEdlbmVyYWwsIFZpc2NlcmFsIGFuZCBQZWRpYXRyaWMgU3VyZ2VyeSwgSGVpbnJpY2gg
SGVpbmUgVW5pdmVyc2l0eSwgNDAyMjUsIER1c3NlbGRvcmYsIEdlcm1hbnkuJiN4RDtHZW5lcmFs
IFN1cmdlcnkgRGVwYXJ0bWVudCwgU3QuIE1hcnRpbnVzIEhvc3BpdGFsLCA0MDIxOSwgRHVzc2Vs
ZG9yZiwgR2VybWFueS4mI3hEO0luc3RpdHV0ZSBmb3IgQ2xpbmljYWwgRGlhYmV0b2xvZ3ksIEdl
cm1hbiBEaWFiZXRlcyBDZW50ZXIsIExlaWJuaXogQ2VudGVyIGZvciBEaWFiZXRlcyBSZXNlYXJj
aCwgSGVpbnJpY2ggSGVpbmUgVW5pdmVyc2l0eSwgNDAyMjUsIER1c3NlbGRvcmYsIEdlcm1hbnk7
IEdlcm1hbiBDZW50ZXIgZm9yIERpYWJldGVzIFJlc2VhcmNoIChEWkQgZS5WLiksIDQwMjI1LCBE
dXNzZWxkb3JmLCBHZXJtYW55OyBEZXBhcnRtZW50IG9mIEVuZG9jcmlub2xvZ3kgYW5kIERpYWJl
dG9sb2d5LCBNZWRpY2FsIEZhY3VsdHksIEhlaW5yaWNoIEhlaW5lIFVuaXZlcnNpdHksIDQwMjI1
LCBEdXNzZWxkb3JmLCBHZXJtYW55LiBFbGVjdHJvbmljIGFkZHJlc3M6IG1pY2hhZWwucm9kZW5A
ZGR6LnVuaS1kdWVzc2VsZG9yZi5kZS48L2F1dGgtYWRkcmVzcz48dGl0bGVzPjx0aXRsZT5BZGFw
dGF0aW9uIG9mIGhlcGF0aWMgbWl0b2Nob25kcmlhbCBmdW5jdGlvbiBpbiBodW1hbnMgd2l0aCBu
b24tYWxjb2hvbGljIGZhdHR5IGxpdmVyIGlzIGxvc3QgaW4gc3RlYXRvaGVwYXRpdGlzPC90aXRs
ZT48c2Vjb25kYXJ5LXRpdGxlPkNlbGwgTWV0YWI8L3NlY29uZGFyeS10aXRsZT48YWx0LXRpdGxl
PkNlbGwgbWV0YWJvbGlzbTwvYWx0LXRpdGxlPjwvdGl0bGVzPjxwZXJpb2RpY2FsPjxmdWxsLXRp
dGxlPkNlbGwgTWV0YWJvbGlzbTwvZnVsbC10aXRsZT48YWJici0xPkNlbGwgTWV0YWI8L2FiYnIt
MT48L3BlcmlvZGljYWw+PGFsdC1wZXJpb2RpY2FsPjxmdWxsLXRpdGxlPkNlbGwgTWV0YWJvbGlz
bTwvZnVsbC10aXRsZT48YWJici0xPkNlbGwgTWV0YWI8L2FiYnItMT48L2FsdC1wZXJpb2RpY2Fs
PjxwYWdlcz43MzktNDY8L3BhZ2VzPjx2b2x1bWU+MjE8L3ZvbHVtZT48bnVtYmVyPjU8L251bWJl
cj48ZWRpdGlvbj4yMDE1LzA1LzA5PC9lZGl0aW9uPjxkYXRlcz48eWVhcj4yMDE1PC95ZWFyPjxw
dWItZGF0ZXM+PGRhdGU+TWF5IDU8L2RhdGU+PC9wdWItZGF0ZXM+PC9kYXRlcz48aXNibj4xOTMy
LTc0MjAgKEVsZWN0cm9uaWMpJiN4RDsxNTUwLTQxMzEgKExpbmtpbmcpPC9pc2JuPjxhY2Nlc3Np
b24tbnVtPjI1OTU1MjA5PC9hY2Nlc3Npb24tbnVtPjx1cmxzPjwvdXJscz48ZWxlY3Ryb25pYy1y
ZXNvdXJjZS1udW0+MTAuMTAxNi9qLmNtZXQuMjAxNS4wNC4wMDQ8L2VsZWN0cm9uaWMtcmVzb3Vy
Y2UtbnVtPjxyZW1vdGUtZGF0YWJhc2UtcHJvdmlkZXI+TkxNPC9yZW1vdGUtZGF0YWJhc2UtcHJv
dmlkZXI+PGxhbmd1YWdlPmVuZzwvbGFuZ3VhZ2U+PC9yZWNvcmQ+PC9DaXRlPjxDaXRlPjxBdXRo
b3I+RnVqaXRhPC9BdXRob3I+PFllYXI+MjAwOTwvWWVhcj48UmVjTnVtPjQyMDwvUmVjTnVtPjxy
ZWNvcmQ+PHJlYy1udW1iZXI+NDIwPC9yZWMtbnVtYmVyPjxmb3JlaWduLWtleXM+PGtleSBhcHA9
IkVOIiBkYi1pZD0ieHY1cGU5dGU2eHNwenFlcHZ6b3BwdzlreHQ1NTBzeHI5MDA1IiB0aW1lc3Rh
bXA9IjE0NzEwODA2MjYiPjQyMDwva2V5PjwvZm9yZWlnbi1rZXlzPjxyZWYtdHlwZSBuYW1lPSJK
b3VybmFsIEFydGljbGUiPjE3PC9yZWYtdHlwZT48Y29udHJpYnV0b3JzPjxhdXRob3JzPjxhdXRo
b3I+RnVqaXRhLCBLLjwvYXV0aG9yPjxhdXRob3I+Tm96YWtpLCBZLjwvYXV0aG9yPjxhdXRob3I+
V2FkYSwgSy48L2F1dGhvcj48YXV0aG9yPllvbmVkYSwgTS48L2F1dGhvcj48YXV0aG9yPkZ1amlt
b3RvLCBZLjwvYXV0aG9yPjxhdXRob3I+RnVqaXRha2UsIE0uPC9hdXRob3I+PGF1dGhvcj5FbmRv
LCBILjwvYXV0aG9yPjxhdXRob3I+VGFrYWhhc2hpLCBILjwvYXV0aG9yPjxhdXRob3I+SW5hbW9y
aSwgTS48L2F1dGhvcj48YXV0aG9yPktvYmF5YXNoaSwgTi48L2F1dGhvcj48YXV0aG9yPktpcmlr
b3NoaSwgSC48L2F1dGhvcj48YXV0aG9yPkt1Ym90YSwgSy48L2F1dGhvcj48YXV0aG9yPlNhaXRv
LCBTLjwvYXV0aG9yPjxhdXRob3I+TmFrYWppbWEsIEEuPC9hdXRob3I+PC9hdXRob3JzPjwvY29u
dHJpYnV0b3JzPjxhdXRoLWFkZHJlc3M+RGl2aXNpb24gb2YgR2FzdHJvZW50ZXJvbG9neSwgWW9r
b2hhbWEgQ2l0eSBVbml2ZXJzaXR5IEdyYWR1YXRlIFNjaG9vbCBvZiBNZWRpY2luZSwgWW9rb2hh
bWEsIEphcGFuLjwvYXV0aC1hZGRyZXNzPjx0aXRsZXM+PHRpdGxlPkR5c2Z1bmN0aW9uYWwgdmVy
eS1sb3ctZGVuc2l0eSBsaXBvcHJvdGVpbiBzeW50aGVzaXMgYW5kIHJlbGVhc2UgaXMgYSBrZXkg
ZmFjdG9yIGluIG5vbmFsY29ob2xpYyBzdGVhdG9oZXBhdGl0aXMgcGF0aG9nZW5lc2lzPC90aXRs
ZT48c2Vjb25kYXJ5LXRpdGxlPkhlcGF0b2xvZ3k8L3NlY29uZGFyeS10aXRsZT48YWx0LXRpdGxl
PkhlcGF0b2xvZ3kgKEJhbHRpbW9yZSwgTWQuKTwvYWx0LXRpdGxlPjwvdGl0bGVzPjxwZXJpb2Rp
Y2FsPjxmdWxsLXRpdGxlPkhlcGF0b2xvZ3kgKEJhbHRpbW9yZSwgTWQgKTwvZnVsbC10aXRsZT48
YWJici0xPkhlcGF0b2xvZ3k8L2FiYnItMT48L3BlcmlvZGljYWw+PHBhZ2VzPjc3Mi04MDwvcGFn
ZXM+PHZvbHVtZT41MDwvdm9sdW1lPjxudW1iZXI+MzwvbnVtYmVyPjxlZGl0aW9uPjIwMDkvMDgv
MDQ8L2VkaXRpb24+PGtleXdvcmRzPjxrZXl3b3JkPkFkdWx0PC9rZXl3b3JkPjxrZXl3b3JkPkNh
cnJpZXIgUHJvdGVpbnM8L2tleXdvcmQ+PGtleXdvcmQ+RE5BIERhbWFnZS9waHlzaW9sb2d5PC9r
ZXl3b3JkPjxrZXl3b3JkPkZhdHR5IExpdmVyLyptZXRhYm9saXNtPC9rZXl3b3JkPjxrZXl3b3Jk
PkZlbWFsZTwva2V5d29yZD48a2V5d29yZD5IdW1hbnM8L2tleXdvcmQ+PGtleXdvcmQ+TGlwb3By
b3RlaW5zLCBWTERMLypiaW9zeW50aGVzaXMvYmxvb2Q8L2tleXdvcmQ+PGtleXdvcmQ+TGl2ZXIv
Km1ldGFib2xpc208L2tleXdvcmQ+PGtleXdvcmQ+TWFsZTwva2V5d29yZD48a2V5d29yZD5NaWRk
bGUgQWdlZDwva2V5d29yZD48a2V5d29yZD5QUEFSIGFscGhhL2Jpb3N5bnRoZXNpczwva2V5d29y
ZD48a2V5d29yZD5QaG9zcGhvcHJvdGVpbnMvYmlvc3ludGhlc2lzPC9rZXl3b3JkPjxrZXl3b3Jk
PlRyaWdseWNlcmlkZXMvYmxvb2QvbWV0YWJvbGlzbTwva2V5d29yZD48L2tleXdvcmRzPjxkYXRl
cz48eWVhcj4yMDA5PC95ZWFyPjxwdWItZGF0ZXM+PGRhdGU+U2VwPC9kYXRlPjwvcHViLWRhdGVz
PjwvZGF0ZXM+PGlzYm4+MDI3MC05MTM5PC9pc2JuPjxhY2Nlc3Npb24tbnVtPjE5NjUwMTU5PC9h
Y2Nlc3Npb24tbnVtPjx1cmxzPjwvdXJscz48ZWxlY3Ryb25pYy1yZXNvdXJjZS1udW0+MTAuMTAw
Mi9oZXAuMjMwOTQ8L2VsZWN0cm9uaWMtcmVzb3VyY2UtbnVtPjxyZW1vdGUtZGF0YWJhc2UtcHJv
dmlkZXI+TkxNPC9yZW1vdGUtZGF0YWJhc2UtcHJvdmlkZXI+PGxhbmd1YWdlPmVuZzwvbGFuZ3Vh
Z2U+PC9yZWNvcmQ+PC9DaXRlPjwvRW5kTm90ZT5=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[30,</w:t>
      </w:r>
      <w:r w:rsidR="00B23A3C" w:rsidRPr="005E33CE">
        <w:rPr>
          <w:rFonts w:ascii="Book Antiqua" w:hAnsi="Book Antiqua" w:cs="Times New Roman"/>
          <w:noProof/>
          <w:sz w:val="24"/>
          <w:szCs w:val="24"/>
          <w:vertAlign w:val="superscript"/>
        </w:rPr>
        <w:t>31]</w:t>
      </w:r>
      <w:r w:rsidR="00B23A3C" w:rsidRPr="005E33CE">
        <w:rPr>
          <w:rFonts w:ascii="Book Antiqua" w:hAnsi="Book Antiqua" w:cs="Times New Roman"/>
          <w:sz w:val="24"/>
          <w:szCs w:val="24"/>
        </w:rPr>
        <w:fldChar w:fldCharType="end"/>
      </w:r>
      <w:r w:rsidR="007206B5" w:rsidRPr="005E33CE">
        <w:rPr>
          <w:rFonts w:ascii="Book Antiqua" w:hAnsi="Book Antiqua" w:cs="Times New Roman"/>
          <w:sz w:val="24"/>
          <w:szCs w:val="24"/>
        </w:rPr>
        <w:t>.</w:t>
      </w:r>
    </w:p>
    <w:p w14:paraId="1920DCE7" w14:textId="77777777" w:rsidR="005E4D9A" w:rsidRPr="005E33CE" w:rsidRDefault="005E4D9A" w:rsidP="00DE6144">
      <w:pPr>
        <w:adjustRightInd w:val="0"/>
        <w:snapToGrid w:val="0"/>
        <w:spacing w:line="360" w:lineRule="auto"/>
        <w:jc w:val="both"/>
        <w:rPr>
          <w:rFonts w:ascii="Book Antiqua" w:hAnsi="Book Antiqua" w:cs="Times New Roman"/>
          <w:sz w:val="24"/>
          <w:szCs w:val="24"/>
          <w:lang w:eastAsia="zh-CN"/>
        </w:rPr>
      </w:pPr>
    </w:p>
    <w:p w14:paraId="4011BFED" w14:textId="335E3C4B" w:rsidR="003120D0" w:rsidRPr="005E33CE" w:rsidRDefault="005E4D9A" w:rsidP="00DE6144">
      <w:pPr>
        <w:pStyle w:val="ListParagraph"/>
        <w:adjustRightInd w:val="0"/>
        <w:snapToGrid w:val="0"/>
        <w:spacing w:line="360" w:lineRule="auto"/>
        <w:ind w:left="0"/>
        <w:contextualSpacing w:val="0"/>
        <w:jc w:val="both"/>
        <w:rPr>
          <w:rFonts w:ascii="Book Antiqua" w:hAnsi="Book Antiqua" w:cs="Times New Roman"/>
          <w:b/>
          <w:i/>
          <w:sz w:val="24"/>
          <w:szCs w:val="24"/>
        </w:rPr>
      </w:pPr>
      <w:r w:rsidRPr="005E33CE">
        <w:rPr>
          <w:rFonts w:ascii="Book Antiqua" w:hAnsi="Book Antiqua" w:cs="Times New Roman"/>
          <w:b/>
          <w:i/>
          <w:sz w:val="24"/>
          <w:szCs w:val="24"/>
        </w:rPr>
        <w:t>Non-alcoholic steatohepatitis</w:t>
      </w:r>
      <w:r w:rsidRPr="005E33CE">
        <w:rPr>
          <w:rFonts w:ascii="Book Antiqua" w:hAnsi="Book Antiqua" w:cs="Times New Roman" w:hint="eastAsia"/>
          <w:b/>
          <w:i/>
          <w:sz w:val="24"/>
          <w:szCs w:val="24"/>
          <w:lang w:eastAsia="zh-CN"/>
        </w:rPr>
        <w:t xml:space="preserve"> </w:t>
      </w:r>
      <w:r w:rsidRPr="005E33CE">
        <w:rPr>
          <w:rFonts w:ascii="Book Antiqua" w:hAnsi="Book Antiqua" w:cs="Times New Roman"/>
          <w:b/>
          <w:i/>
          <w:sz w:val="24"/>
          <w:szCs w:val="24"/>
        </w:rPr>
        <w:t>and fibrosis</w:t>
      </w:r>
    </w:p>
    <w:p w14:paraId="03FCC9EF" w14:textId="6383602E" w:rsidR="00531F87" w:rsidRPr="005E33CE" w:rsidRDefault="005E4D9A" w:rsidP="00DE6144">
      <w:pPr>
        <w:pStyle w:val="ListParagraph"/>
        <w:adjustRightInd w:val="0"/>
        <w:snapToGrid w:val="0"/>
        <w:spacing w:line="360" w:lineRule="auto"/>
        <w:ind w:left="0"/>
        <w:contextualSpacing w:val="0"/>
        <w:jc w:val="both"/>
        <w:rPr>
          <w:rFonts w:ascii="Book Antiqua" w:hAnsi="Book Antiqua" w:cs="Times New Roman"/>
          <w:sz w:val="24"/>
          <w:szCs w:val="24"/>
        </w:rPr>
      </w:pPr>
      <w:r w:rsidRPr="005E33CE">
        <w:rPr>
          <w:rFonts w:ascii="Book Antiqua" w:hAnsi="Book Antiqua" w:cs="Times New Roman"/>
          <w:sz w:val="24"/>
          <w:szCs w:val="24"/>
        </w:rPr>
        <w:t>Non-alcoholic steatohepatitis (NASH)</w:t>
      </w:r>
      <w:r w:rsidRPr="005E33CE">
        <w:rPr>
          <w:rFonts w:ascii="Book Antiqua" w:hAnsi="Book Antiqua" w:cs="Times New Roman" w:hint="eastAsia"/>
          <w:sz w:val="24"/>
          <w:szCs w:val="24"/>
          <w:lang w:eastAsia="zh-CN"/>
        </w:rPr>
        <w:t xml:space="preserve"> </w:t>
      </w:r>
      <w:r w:rsidR="00CE3169" w:rsidRPr="005E33CE">
        <w:rPr>
          <w:rFonts w:ascii="Book Antiqua" w:hAnsi="Book Antiqua" w:cs="Times New Roman"/>
          <w:sz w:val="24"/>
          <w:szCs w:val="24"/>
        </w:rPr>
        <w:t xml:space="preserve">is a more severe form of NAFLD that is </w:t>
      </w:r>
      <w:r w:rsidR="00111164" w:rsidRPr="005E33CE">
        <w:rPr>
          <w:rFonts w:ascii="Book Antiqua" w:hAnsi="Book Antiqua" w:cs="Times New Roman"/>
          <w:sz w:val="24"/>
          <w:szCs w:val="24"/>
        </w:rPr>
        <w:t>generally</w:t>
      </w:r>
      <w:r w:rsidR="00CE3169" w:rsidRPr="005E33CE">
        <w:rPr>
          <w:rFonts w:ascii="Book Antiqua" w:hAnsi="Book Antiqua" w:cs="Times New Roman"/>
          <w:sz w:val="24"/>
          <w:szCs w:val="24"/>
        </w:rPr>
        <w:t xml:space="preserve"> defined by</w:t>
      </w:r>
      <w:r w:rsidR="002C0CB6" w:rsidRPr="005E33CE">
        <w:rPr>
          <w:rFonts w:ascii="Book Antiqua" w:hAnsi="Book Antiqua" w:cs="Times New Roman"/>
          <w:sz w:val="24"/>
          <w:szCs w:val="24"/>
        </w:rPr>
        <w:t xml:space="preserve"> the presence of </w:t>
      </w:r>
      <w:r w:rsidR="00B5101B" w:rsidRPr="005E33CE">
        <w:rPr>
          <w:rFonts w:ascii="Book Antiqua" w:hAnsi="Book Antiqua" w:cs="Times New Roman"/>
          <w:sz w:val="24"/>
          <w:szCs w:val="24"/>
        </w:rPr>
        <w:t>steatosis with inflammation</w:t>
      </w:r>
      <w:r w:rsidR="00940956" w:rsidRPr="005E33CE">
        <w:rPr>
          <w:rFonts w:ascii="Book Antiqua" w:hAnsi="Book Antiqua" w:cs="Times New Roman"/>
          <w:sz w:val="24"/>
          <w:szCs w:val="24"/>
        </w:rPr>
        <w:t>/and or cellular damage</w:t>
      </w:r>
      <w:r w:rsidR="002C0CB6" w:rsidRPr="005E33CE">
        <w:rPr>
          <w:rFonts w:ascii="Book Antiqua" w:hAnsi="Book Antiqua" w:cs="Times New Roman"/>
          <w:sz w:val="24"/>
          <w:szCs w:val="24"/>
        </w:rPr>
        <w:t xml:space="preserve">. </w:t>
      </w:r>
      <w:r w:rsidR="00A77498" w:rsidRPr="005E33CE">
        <w:rPr>
          <w:rFonts w:ascii="Book Antiqua" w:hAnsi="Book Antiqua" w:cs="Times New Roman"/>
          <w:sz w:val="24"/>
          <w:szCs w:val="24"/>
        </w:rPr>
        <w:t xml:space="preserve">Fibrosis is commonly described as an </w:t>
      </w:r>
      <w:r w:rsidR="00B5101B" w:rsidRPr="005E33CE">
        <w:rPr>
          <w:rFonts w:ascii="Book Antiqua" w:hAnsi="Book Antiqua" w:cs="Times New Roman"/>
          <w:sz w:val="24"/>
          <w:szCs w:val="24"/>
        </w:rPr>
        <w:t xml:space="preserve">irreversible </w:t>
      </w:r>
      <w:r w:rsidR="00A77498" w:rsidRPr="005E33CE">
        <w:rPr>
          <w:rFonts w:ascii="Book Antiqua" w:hAnsi="Book Antiqua" w:cs="Times New Roman"/>
          <w:sz w:val="24"/>
          <w:szCs w:val="24"/>
        </w:rPr>
        <w:t xml:space="preserve">scarring </w:t>
      </w:r>
      <w:r w:rsidR="00B5101B" w:rsidRPr="005E33CE">
        <w:rPr>
          <w:rFonts w:ascii="Book Antiqua" w:hAnsi="Book Antiqua" w:cs="Times New Roman"/>
          <w:sz w:val="24"/>
          <w:szCs w:val="24"/>
        </w:rPr>
        <w:t xml:space="preserve">of liver tissue with excessive </w:t>
      </w:r>
      <w:r w:rsidR="00531F87" w:rsidRPr="005E33CE">
        <w:rPr>
          <w:rFonts w:ascii="Book Antiqua" w:hAnsi="Book Antiqua" w:cs="Times New Roman"/>
          <w:sz w:val="24"/>
          <w:szCs w:val="24"/>
        </w:rPr>
        <w:t>presence of extracellular matrix</w:t>
      </w:r>
      <w:r w:rsidR="00A77498" w:rsidRPr="005E33CE">
        <w:rPr>
          <w:rFonts w:ascii="Book Antiqua" w:hAnsi="Book Antiqua" w:cs="Times New Roman"/>
          <w:sz w:val="24"/>
          <w:szCs w:val="24"/>
        </w:rPr>
        <w:t xml:space="preserve">. </w:t>
      </w:r>
      <w:r w:rsidR="00A85543" w:rsidRPr="005E33CE">
        <w:rPr>
          <w:rFonts w:ascii="Book Antiqua" w:hAnsi="Book Antiqua" w:cs="Times New Roman"/>
          <w:sz w:val="24"/>
          <w:szCs w:val="24"/>
        </w:rPr>
        <w:t>The presence of fibrosis is one of the most important predictor</w:t>
      </w:r>
      <w:r w:rsidR="00403519" w:rsidRPr="005E33CE">
        <w:rPr>
          <w:rFonts w:ascii="Book Antiqua" w:hAnsi="Book Antiqua" w:cs="Times New Roman"/>
          <w:sz w:val="24"/>
          <w:szCs w:val="24"/>
        </w:rPr>
        <w:t>s</w:t>
      </w:r>
      <w:r w:rsidR="00A85543" w:rsidRPr="005E33CE">
        <w:rPr>
          <w:rFonts w:ascii="Book Antiqua" w:hAnsi="Book Antiqua" w:cs="Times New Roman"/>
          <w:sz w:val="24"/>
          <w:szCs w:val="24"/>
        </w:rPr>
        <w:t xml:space="preserve"> of NAFLD related mortality</w:t>
      </w:r>
      <w:r w:rsidR="00B23A3C" w:rsidRPr="005E33CE">
        <w:rPr>
          <w:rFonts w:ascii="Book Antiqua" w:hAnsi="Book Antiqua" w:cs="Times New Roman"/>
          <w:sz w:val="24"/>
          <w:szCs w:val="24"/>
        </w:rPr>
        <w:fldChar w:fldCharType="begin">
          <w:fldData xml:space="preserve">PEVuZE5vdGU+PENpdGU+PEF1dGhvcj5BbnN0ZWU8L0F1dGhvcj48WWVhcj4yMDEzPC9ZZWFyPjxS
ZWNOdW0+NDI1PC9SZWNOdW0+PERpc3BsYXlUZXh0PjxzdHlsZSBmYWNlPSJzdXBlcnNjcmlwdCI+
WzEwLCAzM108L3N0eWxlPjwvRGlzcGxheVRleHQ+PHJlY29yZD48cmVjLW51bWJlcj40MjU8L3Jl
Yy1udW1iZXI+PGZvcmVpZ24ta2V5cz48a2V5IGFwcD0iRU4iIGRiLWlkPSJ4djVwZTl0ZTZ4c3B6
cWVwdnpvcHB3OWt4dDU1MHN4cjkwMDUiIHRpbWVzdGFtcD0iMTQ3MTA4MTYxMyI+NDI1PC9rZXk+
PC9mb3JlaWduLWtleXM+PHJlZi10eXBlIG5hbWU9IkpvdXJuYWwgQXJ0aWNsZSI+MTc8L3JlZi10
eXBlPjxjb250cmlidXRvcnM+PGF1dGhvcnM+PGF1dGhvcj5BbnN0ZWUsIFEuIE0uPC9hdXRob3I+
PGF1dGhvcj5UYXJnaGVyLCBHLjwvYXV0aG9yPjxhdXRob3I+RGF5LCBDLiBQLjwvYXV0aG9yPjwv
YXV0aG9ycz48L2NvbnRyaWJ1dG9ycz48YXV0aC1hZGRyZXNzPkxpdmVyIFJlc2VhcmNoIEdyb3Vw
LCBJbnN0aXR1dGUgb2YgQ2VsbHVsYXIgTWVkaWNpbmUsIFRoZSBNZWRpY2FsIFNjaG9vbCwgTmV3
Y2FzdGxlIFVuaXZlcnNpdHksIEZyYW1saW5ndG9uIFBsYWNlLCBOZXdjYXN0bGUtdXBvbi1UeW5l
IE5FMiA0SEgsIFVLLjwvYXV0aC1hZGRyZXNzPjx0aXRsZXM+PHRpdGxlPlByb2dyZXNzaW9uIG9m
IE5BRkxEIHRvIGRpYWJldGVzIG1lbGxpdHVzLCBjYXJkaW92YXNjdWxhciBkaXNlYXNlIG9yIGNp
cnJob3NpczwvdGl0bGU+PHNlY29uZGFyeS10aXRsZT5OYXQgUmV2IEdhc3Ryb2VudGVyb2wgSGVw
YXRvbDwvc2Vjb25kYXJ5LXRpdGxlPjxhbHQtdGl0bGU+TmF0dXJlIHJldmlld3MuIEdhc3Ryb2Vu
dGVyb2xvZ3kgJmFtcDsgaGVwYXRvbG9neTwvYWx0LXRpdGxlPjwvdGl0bGVzPjxwZXJpb2RpY2Fs
PjxmdWxsLXRpdGxlPk5hdCBSZXYgR2FzdHJvZW50ZXJvbCBIZXBhdG9sPC9mdWxsLXRpdGxlPjxh
YmJyLTE+TmF0dXJlIHJldmlld3MuIEdhc3Ryb2VudGVyb2xvZ3kgJmFtcDsgaGVwYXRvbG9neTwv
YWJici0xPjwvcGVyaW9kaWNhbD48YWx0LXBlcmlvZGljYWw+PGZ1bGwtdGl0bGU+TmF0IFJldiBH
YXN0cm9lbnRlcm9sIEhlcGF0b2w8L2Z1bGwtdGl0bGU+PGFiYnItMT5OYXR1cmUgcmV2aWV3cy4g
R2FzdHJvZW50ZXJvbG9neSAmYW1wOyBoZXBhdG9sb2d5PC9hYmJyLTE+PC9hbHQtcGVyaW9kaWNh
bD48cGFnZXM+MzMwLTQ0PC9wYWdlcz48dm9sdW1lPjEwPC92b2x1bWU+PG51bWJlcj42PC9udW1i
ZXI+PGVkaXRpb24+MjAxMy8wMy8yMDwvZWRpdGlvbj48a2V5d29yZHM+PGtleXdvcmQ+Q2FyY2lu
b21hLCBIZXBhdG9jZWxsdWxhci9lcGlkZW1pb2xvZ3k8L2tleXdvcmQ+PGtleXdvcmQ+Q2FyZGlv
dmFzY3VsYXIgRGlzZWFzZXMvKmVwaWRlbWlvbG9neTwva2V5d29yZD48a2V5d29yZD5EaWFiZXRl
cyBNZWxsaXR1cywgVHlwZSAyLyplcGlkZW1pb2xvZ3k8L2tleXdvcmQ+PGtleXdvcmQ+KkRpc2Vh
c2UgUHJvZ3Jlc3Npb248L2tleXdvcmQ+PGtleXdvcmQ+RmF0dHkgTGl2ZXIvKmNvbXBsaWNhdGlv
bnMvZXBpZGVtaW9sb2d5PC9rZXl3b3JkPjxrZXl3b3JkPkh1bWFuczwva2V5d29yZD48a2V5d29y
ZD5MaXZlciBDaXJyaG9zaXMvKmVwaWRlbWlvbG9neTwva2V5d29yZD48a2V5d29yZD5MaXZlciBO
ZW9wbGFzbXMvZXBpZGVtaW9sb2d5PC9rZXl3b3JkPjxrZXl3b3JkPk5vbi1hbGNvaG9saWMgRmF0
dHkgTGl2ZXIgRGlzZWFzZTwva2V5d29yZD48a2V5d29yZD5QcmV2YWxlbmNlPC9rZXl3b3JkPjxr
ZXl3b3JkPlJpc2sgRmFjdG9yczwva2V5d29yZD48a2V5d29yZD5TZXZlcml0eSBvZiBJbGxuZXNz
IEluZGV4PC9rZXl3b3JkPjwva2V5d29yZHM+PGRhdGVzPjx5ZWFyPjIwMTM8L3llYXI+PHB1Yi1k
YXRlcz48ZGF0ZT5KdW48L2RhdGU+PC9wdWItZGF0ZXM+PC9kYXRlcz48aXNibj4xNzU5LTUwNDU8
L2lzYm4+PGFjY2Vzc2lvbi1udW0+MjM1MDc3OTk8L2FjY2Vzc2lvbi1udW0+PHVybHM+PC91cmxz
PjxlbGVjdHJvbmljLXJlc291cmNlLW51bT4xMC4xMDM4L25yZ2FzdHJvLjIwMTMuNDE8L2VsZWN0
cm9uaWMtcmVzb3VyY2UtbnVtPjxyZW1vdGUtZGF0YWJhc2UtcHJvdmlkZXI+TkxNPC9yZW1vdGUt
ZGF0YWJhc2UtcHJvdmlkZXI+PGxhbmd1YWdlPmVuZzwvbGFuZ3VhZ2U+PC9yZWNvcmQ+PC9DaXRl
PjxDaXRlPjxBdXRob3I+RWtzdGVkdDwvQXV0aG9yPjxZZWFyPjIwMTU8L1llYXI+PFJlY051bT40
MjY8L1JlY051bT48cmVjb3JkPjxyZWMtbnVtYmVyPjQyNjwvcmVjLW51bWJlcj48Zm9yZWlnbi1r
ZXlzPjxrZXkgYXBwPSJFTiIgZGItaWQ9Inh2NXBlOXRlNnhzcHpxZXB2em9wcHc5a3h0NTUwc3hy
OTAwNSIgdGltZXN0YW1wPSIxNDcxMDgxNzM0Ij40MjY8L2tleT48L2ZvcmVpZ24ta2V5cz48cmVm
LXR5cGUgbmFtZT0iSm91cm5hbCBBcnRpY2xlIj4xNzwvcmVmLXR5cGU+PGNvbnRyaWJ1dG9ycz48
YXV0aG9ycz48YXV0aG9yPkVrc3RlZHQsIE0uPC9hdXRob3I+PGF1dGhvcj5IYWdzdHJvbSwgSC48
L2F1dGhvcj48YXV0aG9yPk5hc3IsIFAuPC9hdXRob3I+PGF1dGhvcj5GcmVkcmlrc29uLCBNLjwv
YXV0aG9yPjxhdXRob3I+U3RhbCwgUC48L2F1dGhvcj48YXV0aG9yPktlY2hhZ2lhcywgUy48L2F1
dGhvcj48YXV0aG9yPkh1bHRjcmFudHosIFIuPC9hdXRob3I+PC9hdXRob3JzPjwvY29udHJpYnV0
b3JzPjxhdXRoLWFkZHJlc3M+RGVwYXJ0bWVudCBvZiBDbGluaWNhbCBhbmQgRXhwZXJpbWVudGFs
IE1lZGljaW5lLCBMaW5rb3BpbmcgVW5pdmVyc2l0eSwgTGlua29waW5nLCBTd2VkZW4uPC9hdXRo
LWFkZHJlc3M+PHRpdGxlcz48dGl0bGU+Rmlicm9zaXMgc3RhZ2UgaXMgdGhlIHN0cm9uZ2VzdCBw
cmVkaWN0b3IgZm9yIGRpc2Vhc2Utc3BlY2lmaWMgbW9ydGFsaXR5IGluIE5BRkxEIGFmdGVyIHVw
IHRvIDMzIHllYXJzIG9mIGZvbGxvdy11cDwvdGl0bGU+PHNlY29uZGFyeS10aXRsZT5IZXBhdG9s
b2d5PC9zZWNvbmRhcnktdGl0bGU+PGFsdC10aXRsZT5IZXBhdG9sb2d5IChCYWx0aW1vcmUsIE1k
Lik8L2FsdC10aXRsZT48L3RpdGxlcz48cGVyaW9kaWNhbD48ZnVsbC10aXRsZT5IZXBhdG9sb2d5
IChCYWx0aW1vcmUsIE1kICk8L2Z1bGwtdGl0bGU+PGFiYnItMT5IZXBhdG9sb2d5PC9hYmJyLTE+
PC9wZXJpb2RpY2FsPjxwYWdlcz4xNTQ3LTU0PC9wYWdlcz48dm9sdW1lPjYxPC92b2x1bWU+PG51
bWJlcj41PC9udW1iZXI+PGVkaXRpb24+MjAxNC8wOC8xNjwvZWRpdGlvbj48a2V5d29yZHM+PGtl
eXdvcmQ+Q29ob3J0IFN0dWRpZXM8L2tleXdvcmQ+PGtleXdvcmQ+RmVtYWxlPC9rZXl3b3JkPjxr
ZXl3b3JkPkZvbGxvdy1VcCBTdHVkaWVzPC9rZXl3b3JkPjxrZXl3b3JkPkh1bWFuczwva2V5d29y
ZD48a2V5d29yZD5MaXZlciBDaXJyaG9zaXMvY29tcGxpY2F0aW9ucy8qbW9ydGFsaXR5PC9rZXl3
b3JkPjxrZXl3b3JkPk1hbGU8L2tleXdvcmQ+PGtleXdvcmQ+TWlkZGxlIEFnZWQ8L2tleXdvcmQ+
PGtleXdvcmQ+Tm9uLWFsY29ob2xpYyBGYXR0eSBMaXZlciBEaXNlYXNlL2NvbXBsaWNhdGlvbnMv
Km1vcnRhbGl0eS8qcGF0aG9sb2d5PC9rZXl3b3JkPjxrZXl3b3JkPlByb2dub3Npczwva2V5d29y
ZD48a2V5d29yZD5TZXZlcml0eSBvZiBJbGxuZXNzIEluZGV4PC9rZXl3b3JkPjxrZXl3b3JkPlRp
bWUgRmFjdG9yczwva2V5d29yZD48L2tleXdvcmRzPjxkYXRlcz48eWVhcj4yMDE1PC95ZWFyPjxw
dWItZGF0ZXM+PGRhdGU+TWF5PC9kYXRlPjwvcHViLWRhdGVzPjwvZGF0ZXM+PGlzYm4+MDI3MC05
MTM5PC9pc2JuPjxhY2Nlc3Npb24tbnVtPjI1MTI1MDc3PC9hY2Nlc3Npb24tbnVtPjx1cmxzPjwv
dXJscz48ZWxlY3Ryb25pYy1yZXNvdXJjZS1udW0+MTAuMTAwMi9oZXAuMjczNjg8L2VsZWN0cm9u
aWMtcmVzb3VyY2UtbnVtPjxyZW1vdGUtZGF0YWJhc2UtcHJvdmlkZXI+TkxNPC9yZW1vdGUtZGF0
YWJhc2UtcHJvdmlkZXI+PGxhbmd1YWdlPmVuZzwvbGFuZ3VhZ2U+PC9yZWNvcmQ+PC9DaXRlPjwv
RW5kTm90ZT5=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PEVuZE5vdGU+PENpdGU+PEF1dGhvcj5BbnN0ZWU8L0F1dGhvcj48WWVhcj4yMDEzPC9ZZWFyPjxS
ZWNOdW0+NDI1PC9SZWNOdW0+PERpc3BsYXlUZXh0PjxzdHlsZSBmYWNlPSJzdXBlcnNjcmlwdCI+
WzEwLCAzM108L3N0eWxlPjwvRGlzcGxheVRleHQ+PHJlY29yZD48cmVjLW51bWJlcj40MjU8L3Jl
Yy1udW1iZXI+PGZvcmVpZ24ta2V5cz48a2V5IGFwcD0iRU4iIGRiLWlkPSJ4djVwZTl0ZTZ4c3B6
cWVwdnpvcHB3OWt4dDU1MHN4cjkwMDUiIHRpbWVzdGFtcD0iMTQ3MTA4MTYxMyI+NDI1PC9rZXk+
PC9mb3JlaWduLWtleXM+PHJlZi10eXBlIG5hbWU9IkpvdXJuYWwgQXJ0aWNsZSI+MTc8L3JlZi10
eXBlPjxjb250cmlidXRvcnM+PGF1dGhvcnM+PGF1dGhvcj5BbnN0ZWUsIFEuIE0uPC9hdXRob3I+
PGF1dGhvcj5UYXJnaGVyLCBHLjwvYXV0aG9yPjxhdXRob3I+RGF5LCBDLiBQLjwvYXV0aG9yPjwv
YXV0aG9ycz48L2NvbnRyaWJ1dG9ycz48YXV0aC1hZGRyZXNzPkxpdmVyIFJlc2VhcmNoIEdyb3Vw
LCBJbnN0aXR1dGUgb2YgQ2VsbHVsYXIgTWVkaWNpbmUsIFRoZSBNZWRpY2FsIFNjaG9vbCwgTmV3
Y2FzdGxlIFVuaXZlcnNpdHksIEZyYW1saW5ndG9uIFBsYWNlLCBOZXdjYXN0bGUtdXBvbi1UeW5l
IE5FMiA0SEgsIFVLLjwvYXV0aC1hZGRyZXNzPjx0aXRsZXM+PHRpdGxlPlByb2dyZXNzaW9uIG9m
IE5BRkxEIHRvIGRpYWJldGVzIG1lbGxpdHVzLCBjYXJkaW92YXNjdWxhciBkaXNlYXNlIG9yIGNp
cnJob3NpczwvdGl0bGU+PHNlY29uZGFyeS10aXRsZT5OYXQgUmV2IEdhc3Ryb2VudGVyb2wgSGVw
YXRvbDwvc2Vjb25kYXJ5LXRpdGxlPjxhbHQtdGl0bGU+TmF0dXJlIHJldmlld3MuIEdhc3Ryb2Vu
dGVyb2xvZ3kgJmFtcDsgaGVwYXRvbG9neTwvYWx0LXRpdGxlPjwvdGl0bGVzPjxwZXJpb2RpY2Fs
PjxmdWxsLXRpdGxlPk5hdCBSZXYgR2FzdHJvZW50ZXJvbCBIZXBhdG9sPC9mdWxsLXRpdGxlPjxh
YmJyLTE+TmF0dXJlIHJldmlld3MuIEdhc3Ryb2VudGVyb2xvZ3kgJmFtcDsgaGVwYXRvbG9neTwv
YWJici0xPjwvcGVyaW9kaWNhbD48YWx0LXBlcmlvZGljYWw+PGZ1bGwtdGl0bGU+TmF0IFJldiBH
YXN0cm9lbnRlcm9sIEhlcGF0b2w8L2Z1bGwtdGl0bGU+PGFiYnItMT5OYXR1cmUgcmV2aWV3cy4g
R2FzdHJvZW50ZXJvbG9neSAmYW1wOyBoZXBhdG9sb2d5PC9hYmJyLTE+PC9hbHQtcGVyaW9kaWNh
bD48cGFnZXM+MzMwLTQ0PC9wYWdlcz48dm9sdW1lPjEwPC92b2x1bWU+PG51bWJlcj42PC9udW1i
ZXI+PGVkaXRpb24+MjAxMy8wMy8yMDwvZWRpdGlvbj48a2V5d29yZHM+PGtleXdvcmQ+Q2FyY2lu
b21hLCBIZXBhdG9jZWxsdWxhci9lcGlkZW1pb2xvZ3k8L2tleXdvcmQ+PGtleXdvcmQ+Q2FyZGlv
dmFzY3VsYXIgRGlzZWFzZXMvKmVwaWRlbWlvbG9neTwva2V5d29yZD48a2V5d29yZD5EaWFiZXRl
cyBNZWxsaXR1cywgVHlwZSAyLyplcGlkZW1pb2xvZ3k8L2tleXdvcmQ+PGtleXdvcmQ+KkRpc2Vh
c2UgUHJvZ3Jlc3Npb248L2tleXdvcmQ+PGtleXdvcmQ+RmF0dHkgTGl2ZXIvKmNvbXBsaWNhdGlv
bnMvZXBpZGVtaW9sb2d5PC9rZXl3b3JkPjxrZXl3b3JkPkh1bWFuczwva2V5d29yZD48a2V5d29y
ZD5MaXZlciBDaXJyaG9zaXMvKmVwaWRlbWlvbG9neTwva2V5d29yZD48a2V5d29yZD5MaXZlciBO
ZW9wbGFzbXMvZXBpZGVtaW9sb2d5PC9rZXl3b3JkPjxrZXl3b3JkPk5vbi1hbGNvaG9saWMgRmF0
dHkgTGl2ZXIgRGlzZWFzZTwva2V5d29yZD48a2V5d29yZD5QcmV2YWxlbmNlPC9rZXl3b3JkPjxr
ZXl3b3JkPlJpc2sgRmFjdG9yczwva2V5d29yZD48a2V5d29yZD5TZXZlcml0eSBvZiBJbGxuZXNz
IEluZGV4PC9rZXl3b3JkPjwva2V5d29yZHM+PGRhdGVzPjx5ZWFyPjIwMTM8L3llYXI+PHB1Yi1k
YXRlcz48ZGF0ZT5KdW48L2RhdGU+PC9wdWItZGF0ZXM+PC9kYXRlcz48aXNibj4xNzU5LTUwNDU8
L2lzYm4+PGFjY2Vzc2lvbi1udW0+MjM1MDc3OTk8L2FjY2Vzc2lvbi1udW0+PHVybHM+PC91cmxz
PjxlbGVjdHJvbmljLXJlc291cmNlLW51bT4xMC4xMDM4L25yZ2FzdHJvLjIwMTMuNDE8L2VsZWN0
cm9uaWMtcmVzb3VyY2UtbnVtPjxyZW1vdGUtZGF0YWJhc2UtcHJvdmlkZXI+TkxNPC9yZW1vdGUt
ZGF0YWJhc2UtcHJvdmlkZXI+PGxhbmd1YWdlPmVuZzwvbGFuZ3VhZ2U+PC9yZWNvcmQ+PC9DaXRl
PjxDaXRlPjxBdXRob3I+RWtzdGVkdDwvQXV0aG9yPjxZZWFyPjIwMTU8L1llYXI+PFJlY051bT40
MjY8L1JlY051bT48cmVjb3JkPjxyZWMtbnVtYmVyPjQyNjwvcmVjLW51bWJlcj48Zm9yZWlnbi1r
ZXlzPjxrZXkgYXBwPSJFTiIgZGItaWQ9Inh2NXBlOXRlNnhzcHpxZXB2em9wcHc5a3h0NTUwc3hy
OTAwNSIgdGltZXN0YW1wPSIxNDcxMDgxNzM0Ij40MjY8L2tleT48L2ZvcmVpZ24ta2V5cz48cmVm
LXR5cGUgbmFtZT0iSm91cm5hbCBBcnRpY2xlIj4xNzwvcmVmLXR5cGU+PGNvbnRyaWJ1dG9ycz48
YXV0aG9ycz48YXV0aG9yPkVrc3RlZHQsIE0uPC9hdXRob3I+PGF1dGhvcj5IYWdzdHJvbSwgSC48
L2F1dGhvcj48YXV0aG9yPk5hc3IsIFAuPC9hdXRob3I+PGF1dGhvcj5GcmVkcmlrc29uLCBNLjwv
YXV0aG9yPjxhdXRob3I+U3RhbCwgUC48L2F1dGhvcj48YXV0aG9yPktlY2hhZ2lhcywgUy48L2F1
dGhvcj48YXV0aG9yPkh1bHRjcmFudHosIFIuPC9hdXRob3I+PC9hdXRob3JzPjwvY29udHJpYnV0
b3JzPjxhdXRoLWFkZHJlc3M+RGVwYXJ0bWVudCBvZiBDbGluaWNhbCBhbmQgRXhwZXJpbWVudGFs
IE1lZGljaW5lLCBMaW5rb3BpbmcgVW5pdmVyc2l0eSwgTGlua29waW5nLCBTd2VkZW4uPC9hdXRo
LWFkZHJlc3M+PHRpdGxlcz48dGl0bGU+Rmlicm9zaXMgc3RhZ2UgaXMgdGhlIHN0cm9uZ2VzdCBw
cmVkaWN0b3IgZm9yIGRpc2Vhc2Utc3BlY2lmaWMgbW9ydGFsaXR5IGluIE5BRkxEIGFmdGVyIHVw
IHRvIDMzIHllYXJzIG9mIGZvbGxvdy11cDwvdGl0bGU+PHNlY29uZGFyeS10aXRsZT5IZXBhdG9s
b2d5PC9zZWNvbmRhcnktdGl0bGU+PGFsdC10aXRsZT5IZXBhdG9sb2d5IChCYWx0aW1vcmUsIE1k
Lik8L2FsdC10aXRsZT48L3RpdGxlcz48cGVyaW9kaWNhbD48ZnVsbC10aXRsZT5IZXBhdG9sb2d5
IChCYWx0aW1vcmUsIE1kICk8L2Z1bGwtdGl0bGU+PGFiYnItMT5IZXBhdG9sb2d5PC9hYmJyLTE+
PC9wZXJpb2RpY2FsPjxwYWdlcz4xNTQ3LTU0PC9wYWdlcz48dm9sdW1lPjYxPC92b2x1bWU+PG51
bWJlcj41PC9udW1iZXI+PGVkaXRpb24+MjAxNC8wOC8xNjwvZWRpdGlvbj48a2V5d29yZHM+PGtl
eXdvcmQ+Q29ob3J0IFN0dWRpZXM8L2tleXdvcmQ+PGtleXdvcmQ+RmVtYWxlPC9rZXl3b3JkPjxr
ZXl3b3JkPkZvbGxvdy1VcCBTdHVkaWVzPC9rZXl3b3JkPjxrZXl3b3JkPkh1bWFuczwva2V5d29y
ZD48a2V5d29yZD5MaXZlciBDaXJyaG9zaXMvY29tcGxpY2F0aW9ucy8qbW9ydGFsaXR5PC9rZXl3
b3JkPjxrZXl3b3JkPk1hbGU8L2tleXdvcmQ+PGtleXdvcmQ+TWlkZGxlIEFnZWQ8L2tleXdvcmQ+
PGtleXdvcmQ+Tm9uLWFsY29ob2xpYyBGYXR0eSBMaXZlciBEaXNlYXNlL2NvbXBsaWNhdGlvbnMv
Km1vcnRhbGl0eS8qcGF0aG9sb2d5PC9rZXl3b3JkPjxrZXl3b3JkPlByb2dub3Npczwva2V5d29y
ZD48a2V5d29yZD5TZXZlcml0eSBvZiBJbGxuZXNzIEluZGV4PC9rZXl3b3JkPjxrZXl3b3JkPlRp
bWUgRmFjdG9yczwva2V5d29yZD48L2tleXdvcmRzPjxkYXRlcz48eWVhcj4yMDE1PC95ZWFyPjxw
dWItZGF0ZXM+PGRhdGU+TWF5PC9kYXRlPjwvcHViLWRhdGVzPjwvZGF0ZXM+PGlzYm4+MDI3MC05
MTM5PC9pc2JuPjxhY2Nlc3Npb24tbnVtPjI1MTI1MDc3PC9hY2Nlc3Npb24tbnVtPjx1cmxzPjwv
dXJscz48ZWxlY3Ryb25pYy1yZXNvdXJjZS1udW0+MTAuMTAwMi9oZXAuMjczNjg8L2VsZWN0cm9u
aWMtcmVzb3VyY2UtbnVtPjxyZW1vdGUtZGF0YWJhc2UtcHJvdmlkZXI+TkxNPC9yZW1vdGUtZGF0
YWJhc2UtcHJvdmlkZXI+PGxhbmd1YWdlPmVuZzwvbGFuZ3VhZ2U+PC9yZWNvcmQ+PC9DaXRlPjwv
RW5kTm90ZT5=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Pr="005E33CE">
        <w:rPr>
          <w:rFonts w:ascii="Book Antiqua" w:hAnsi="Book Antiqua" w:cs="Times New Roman"/>
          <w:noProof/>
          <w:sz w:val="24"/>
          <w:szCs w:val="24"/>
          <w:vertAlign w:val="superscript"/>
        </w:rPr>
        <w:t>[10,</w:t>
      </w:r>
      <w:r w:rsidR="00B23A3C" w:rsidRPr="005E33CE">
        <w:rPr>
          <w:rFonts w:ascii="Book Antiqua" w:hAnsi="Book Antiqua" w:cs="Times New Roman"/>
          <w:noProof/>
          <w:sz w:val="24"/>
          <w:szCs w:val="24"/>
          <w:vertAlign w:val="superscript"/>
        </w:rPr>
        <w:t>33]</w:t>
      </w:r>
      <w:r w:rsidR="00B23A3C" w:rsidRPr="005E33CE">
        <w:rPr>
          <w:rFonts w:ascii="Book Antiqua" w:hAnsi="Book Antiqua" w:cs="Times New Roman"/>
          <w:sz w:val="24"/>
          <w:szCs w:val="24"/>
        </w:rPr>
        <w:fldChar w:fldCharType="end"/>
      </w:r>
      <w:r w:rsidR="00A85543" w:rsidRPr="005E33CE">
        <w:rPr>
          <w:rFonts w:ascii="Book Antiqua" w:hAnsi="Book Antiqua" w:cs="Times New Roman"/>
          <w:sz w:val="24"/>
          <w:szCs w:val="24"/>
        </w:rPr>
        <w:t xml:space="preserve">. </w:t>
      </w:r>
      <w:r w:rsidR="00274091" w:rsidRPr="005E33CE">
        <w:rPr>
          <w:rFonts w:ascii="Book Antiqua" w:hAnsi="Book Antiqua" w:cs="Times New Roman"/>
          <w:sz w:val="24"/>
          <w:szCs w:val="24"/>
        </w:rPr>
        <w:t>The current understanding of NASH pathogenesis</w:t>
      </w:r>
      <w:r w:rsidRPr="005E33CE">
        <w:rPr>
          <w:rFonts w:ascii="Book Antiqua" w:hAnsi="Book Antiqua" w:cs="Times New Roman"/>
          <w:sz w:val="24"/>
          <w:szCs w:val="24"/>
        </w:rPr>
        <w:t xml:space="preserve"> follows a multiple hits model</w:t>
      </w:r>
      <w:r w:rsidR="00B23A3C" w:rsidRPr="005E33CE">
        <w:rPr>
          <w:rFonts w:ascii="Book Antiqua" w:hAnsi="Book Antiqua" w:cs="Times New Roman"/>
          <w:sz w:val="24"/>
          <w:szCs w:val="24"/>
        </w:rPr>
        <w:fldChar w:fldCharType="begin">
          <w:fldData xml:space="preserve">PEVuZE5vdGU+PENpdGU+PEF1dGhvcj5UaWxnPC9BdXRob3I+PFllYXI+MjAxMDwvWWVhcj48UmVj
TnVtPjQzMTwvUmVjTnVtPjxEaXNwbGF5VGV4dD48c3R5bGUgZmFjZT0ic3VwZXJzY3JpcHQiPlsz
NCwgMzVdPC9zdHlsZT48L0Rpc3BsYXlUZXh0PjxyZWNvcmQ+PHJlYy1udW1iZXI+NDMxPC9yZWMt
bnVtYmVyPjxmb3JlaWduLWtleXM+PGtleSBhcHA9IkVOIiBkYi1pZD0ieHY1cGU5dGU2eHNwenFl
cHZ6b3BwdzlreHQ1NTBzeHI5MDA1IiB0aW1lc3RhbXA9IjE0NzEwODIyNTQiPjQzMTwva2V5Pjwv
Zm9yZWlnbi1rZXlzPjxyZWYtdHlwZSBuYW1lPSJKb3VybmFsIEFydGljbGUiPjE3PC9yZWYtdHlw
ZT48Y29udHJpYnV0b3JzPjxhdXRob3JzPjxhdXRob3I+VGlsZywgSC48L2F1dGhvcj48YXV0aG9y
Pk1vc2NoZW4sIEEuIFIuPC9hdXRob3I+PC9hdXRob3JzPjwvY29udHJpYnV0b3JzPjxhdXRoLWFk
ZHJlc3M+Q2hyaXN0aWFuIERvcHBsZXIgUmVzZWFyY2ggTGFib3JhdG9yeSBmb3IgR3V0IEluZmxh
bW1hdGlvbiwgTWVkaWNhbCBVbml2ZXJzaXR5IElubnNicnVjaywgSW5uc2JydWNrLCBBdXN0cmlh
LiBoZXJiZXJ0LnRpbGdAaS1tZWQuYWMuYXQ8L2F1dGgtYWRkcmVzcz48dGl0bGVzPjx0aXRsZT5F
dm9sdXRpb24gb2YgaW5mbGFtbWF0aW9uIGluIG5vbmFsY29ob2xpYyBmYXR0eSBsaXZlciBkaXNl
YXNlOiB0aGUgbXVsdGlwbGUgcGFyYWxsZWwgaGl0cyBoeXBvdGhlc2lzPC90aXRsZT48c2Vjb25k
YXJ5LXRpdGxlPkhlcGF0b2xvZ3k8L3NlY29uZGFyeS10aXRsZT48YWx0LXRpdGxlPkhlcGF0b2xv
Z3kgKEJhbHRpbW9yZSwgTWQuKTwvYWx0LXRpdGxlPjwvdGl0bGVzPjxwZXJpb2RpY2FsPjxmdWxs
LXRpdGxlPkhlcGF0b2xvZ3kgKEJhbHRpbW9yZSwgTWQgKTwvZnVsbC10aXRsZT48YWJici0xPkhl
cGF0b2xvZ3k8L2FiYnItMT48L3BlcmlvZGljYWw+PHBhZ2VzPjE4MzYtNDY8L3BhZ2VzPjx2b2x1
bWU+NTI8L3ZvbHVtZT48bnVtYmVyPjU8L251bWJlcj48ZWRpdGlvbj4yMDEwLzExLzAzPC9lZGl0
aW9uPjxrZXl3b3Jkcz48a2V5d29yZD5BbmltYWxzPC9rZXl3b3JkPjxrZXl3b3JkPkRpZXQ8L2tl
eXdvcmQ+PGtleXdvcmQ+RGlzZWFzZSBQcm9ncmVzc2lvbjwva2V5d29yZD48a2V5d29yZD5GYXR0
eSBMaXZlci9jaGVtaWNhbGx5IGluZHVjZWQvZXRpb2xvZ3kvKnBoeXNpb3BhdGhvbG9neTwva2V5
d29yZD48a2V5d29yZD5IdW1hbnM8L2tleXdvcmQ+PGtleXdvcmQ+SW5mbGFtbWF0aW9uL2NvbXBs
aWNhdGlvbnMvKnBoeXNpb3BhdGhvbG9neTwva2V5d29yZD48a2V5d29yZD5JbnRlcmxldWtpbi01
L2FkdmVyc2UgZWZmZWN0cy9nZW5ldGljczwva2V5d29yZD48a2V5d29yZD5MZXB0aW4vYWR2ZXJz
ZSBlZmZlY3RzL3BoeXNpb2xvZ3k8L2tleXdvcmQ+PGtleXdvcmQ+TWV0YWJvbGljIERpc2Vhc2Vz
L2NvbXBsaWNhdGlvbnMvZXRpb2xvZ3kvcGh5c2lvcGF0aG9sb2d5PC9rZXl3b3JkPjxrZXl3b3Jk
Pk1vZGVscywgQmlvbG9naWNhbDwva2V5d29yZD48a2V5d29yZD5PYmVzaXR5L2NvbXBsaWNhdGlv
bnM8L2tleXdvcmQ+PGtleXdvcmQ+VHJhbnMgRmF0dHkgQWNpZHMvYWR2ZXJzZSBlZmZlY3RzPC9r
ZXl3b3JkPjxrZXl3b3JkPlR1bW9yIE5lY3Jvc2lzIEZhY3Rvci1hbHBoYS9hZHZlcnNlIGVmZmVj
dHMvZ2VuZXRpY3M8L2tleXdvcmQ+PC9rZXl3b3Jkcz48ZGF0ZXM+PHllYXI+MjAxMDwveWVhcj48
cHViLWRhdGVzPjxkYXRlPk5vdjwvZGF0ZT48L3B1Yi1kYXRlcz48L2RhdGVzPjxpc2JuPjAyNzAt
OTEzOTwvaXNibj48YWNjZXNzaW9uLW51bT4yMTAzODQxODwvYWNjZXNzaW9uLW51bT48dXJscz48
L3VybHM+PGVsZWN0cm9uaWMtcmVzb3VyY2UtbnVtPjEwLjEwMDIvaGVwLjI0MDAxPC9lbGVjdHJv
bmljLXJlc291cmNlLW51bT48cmVtb3RlLWRhdGFiYXNlLXByb3ZpZGVyPk5MTTwvcmVtb3RlLWRh
dGFiYXNlLXByb3ZpZGVyPjxsYW5ndWFnZT5lbmc8L2xhbmd1YWdlPjwvcmVjb3JkPjwvQ2l0ZT48
Q2l0ZT48QXV0aG9yPlRha2FraTwvQXV0aG9yPjxZZWFyPjIwMTM8L1llYXI+PFJlY051bT40MzI8
L1JlY051bT48cmVjb3JkPjxyZWMtbnVtYmVyPjQzMjwvcmVjLW51bWJlcj48Zm9yZWlnbi1rZXlz
PjxrZXkgYXBwPSJFTiIgZGItaWQ9Inh2NXBlOXRlNnhzcHpxZXB2em9wcHc5a3h0NTUwc3hyOTAw
NSIgdGltZXN0YW1wPSIxNDcxMDgyMzE0Ij40MzI8L2tleT48L2ZvcmVpZ24ta2V5cz48cmVmLXR5
cGUgbmFtZT0iSm91cm5hbCBBcnRpY2xlIj4xNzwvcmVmLXR5cGU+PGNvbnRyaWJ1dG9ycz48YXV0
aG9ycz48YXV0aG9yPlRha2FraSwgQS48L2F1dGhvcj48YXV0aG9yPkthd2FpLCBELjwvYXV0aG9y
PjxhdXRob3I+WWFtYW1vdG8sIEsuPC9hdXRob3I+PC9hdXRob3JzPjwvY29udHJpYnV0b3JzPjxh
dXRoLWFkZHJlc3M+RGVwYXJ0bWVudCBvZiBHYXN0cm9lbnRlcm9sb2d5IGFuZCBIZXBhdG9sb2d5
LCBPa2F5YW1hIFVuaXZlcnNpdHkgR3JhZHVhdGUgU2Nob29sIG9mIE1lZGljaW5lLCBEZW50aXN0
cnkgYW5kIFBoYXJtYWNldXRpY2FsIFNjaWVuY2VzLCAyLTUtMSBTaGlrYXRhLWNobywgS2l0YS1r
dSwgT2theWFtYSBDaXR5LCBPa2F5YW1hIDcwMC04NTU4LCBKYXBhbi4gYWtpdGFrYUBtZC5va2F5
YW1hLXUuYWMuanAuPC9hdXRoLWFkZHJlc3M+PHRpdGxlcz48dGl0bGU+TXVsdGlwbGUgaGl0cywg
aW5jbHVkaW5nIG94aWRhdGl2ZSBzdHJlc3MsIGFzIHBhdGhvZ2VuZXNpcyBhbmQgdHJlYXRtZW50
IHRhcmdldCBpbiBub24tYWxjb2hvbGljIHN0ZWF0b2hlcGF0aXRpcyAoTkFTSCk8L3RpdGxlPjxz
ZWNvbmRhcnktdGl0bGU+SW50IEogTW9sIFNjaTwvc2Vjb25kYXJ5LXRpdGxlPjxhbHQtdGl0bGU+
SW50ZXJuYXRpb25hbCBqb3VybmFsIG9mIG1vbGVjdWxhciBzY2llbmNlczwvYWx0LXRpdGxlPjwv
dGl0bGVzPjxwZXJpb2RpY2FsPjxmdWxsLXRpdGxlPkludGVybmF0aW9uYWwgam91cm5hbCBvZiBt
b2xlY3VsYXIgc2NpZW5jZXM8L2Z1bGwtdGl0bGU+PGFiYnItMT5JbnQgSiBNb2wgU2NpPC9hYmJy
LTE+PC9wZXJpb2RpY2FsPjxhbHQtcGVyaW9kaWNhbD48ZnVsbC10aXRsZT5JbnRlcm5hdGlvbmFs
IGpvdXJuYWwgb2YgbW9sZWN1bGFyIHNjaWVuY2VzPC9mdWxsLXRpdGxlPjxhYmJyLTE+SW50IEog
TW9sIFNjaTwvYWJici0xPjwvYWx0LXBlcmlvZGljYWw+PHBhZ2VzPjIwNzA0LTI4PC9wYWdlcz48
dm9sdW1lPjE0PC92b2x1bWU+PG51bWJlcj4xMDwvbnVtYmVyPjxlZGl0aW9uPjIwMTMvMTAvMTg8
L2VkaXRpb24+PGtleXdvcmRzPjxrZXl3b3JkPkFuaW1hbHM8L2tleXdvcmQ+PGtleXdvcmQ+QW50
aW94aWRhbnRzLypwaGFybWFjb2xvZ3k8L2tleXdvcmQ+PGtleXdvcmQ+RmF0dHkgTGl2ZXIvKmRy
dWcgdGhlcmFweS8qbWV0YWJvbGlzbTwva2V5d29yZD48a2V5d29yZD5IdW1hbnM8L2tleXdvcmQ+
PGtleXdvcmQ+Tm9uLWFsY29ob2xpYyBGYXR0eSBMaXZlciBEaXNlYXNlPC9rZXl3b3JkPjxrZXl3
b3JkPk94aWRhdGl2ZSBTdHJlc3MvKmRydWcgZWZmZWN0czwva2V5d29yZD48L2tleXdvcmRzPjxk
YXRlcz48eWVhcj4yMDEzPC95ZWFyPjwvZGF0ZXM+PGlzYm4+MTQyMi0wMDY3PC9pc2JuPjxhY2Nl
c3Npb24tbnVtPjI0MTMyMTU1PC9hY2Nlc3Npb24tbnVtPjx1cmxzPjwvdXJscz48Y3VzdG9tMj5Q
TUMzODIxNjM5PC9jdXN0b20yPjxlbGVjdHJvbmljLXJlc291cmNlLW51bT4xMC4zMzkwL2lqbXMx
NDEwMjA3MDQ8L2VsZWN0cm9uaWMtcmVzb3VyY2UtbnVtPjxyZW1vdGUtZGF0YWJhc2UtcHJvdmlk
ZXI+TkxNPC9yZW1vdGUtZGF0YWJhc2UtcHJvdmlkZXI+PGxhbmd1YWdlPmVuZzwvbGFuZ3VhZ2U+
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PEVuZE5vdGU+PENpdGU+PEF1dGhvcj5UaWxnPC9BdXRob3I+PFllYXI+MjAxMDwvWWVhcj48UmVj
TnVtPjQzMTwvUmVjTnVtPjxEaXNwbGF5VGV4dD48c3R5bGUgZmFjZT0ic3VwZXJzY3JpcHQiPlsz
NCwgMzVdPC9zdHlsZT48L0Rpc3BsYXlUZXh0PjxyZWNvcmQ+PHJlYy1udW1iZXI+NDMxPC9yZWMt
bnVtYmVyPjxmb3JlaWduLWtleXM+PGtleSBhcHA9IkVOIiBkYi1pZD0ieHY1cGU5dGU2eHNwenFl
cHZ6b3BwdzlreHQ1NTBzeHI5MDA1IiB0aW1lc3RhbXA9IjE0NzEwODIyNTQiPjQzMTwva2V5Pjwv
Zm9yZWlnbi1rZXlzPjxyZWYtdHlwZSBuYW1lPSJKb3VybmFsIEFydGljbGUiPjE3PC9yZWYtdHlw
ZT48Y29udHJpYnV0b3JzPjxhdXRob3JzPjxhdXRob3I+VGlsZywgSC48L2F1dGhvcj48YXV0aG9y
Pk1vc2NoZW4sIEEuIFIuPC9hdXRob3I+PC9hdXRob3JzPjwvY29udHJpYnV0b3JzPjxhdXRoLWFk
ZHJlc3M+Q2hyaXN0aWFuIERvcHBsZXIgUmVzZWFyY2ggTGFib3JhdG9yeSBmb3IgR3V0IEluZmxh
bW1hdGlvbiwgTWVkaWNhbCBVbml2ZXJzaXR5IElubnNicnVjaywgSW5uc2JydWNrLCBBdXN0cmlh
LiBoZXJiZXJ0LnRpbGdAaS1tZWQuYWMuYXQ8L2F1dGgtYWRkcmVzcz48dGl0bGVzPjx0aXRsZT5F
dm9sdXRpb24gb2YgaW5mbGFtbWF0aW9uIGluIG5vbmFsY29ob2xpYyBmYXR0eSBsaXZlciBkaXNl
YXNlOiB0aGUgbXVsdGlwbGUgcGFyYWxsZWwgaGl0cyBoeXBvdGhlc2lzPC90aXRsZT48c2Vjb25k
YXJ5LXRpdGxlPkhlcGF0b2xvZ3k8L3NlY29uZGFyeS10aXRsZT48YWx0LXRpdGxlPkhlcGF0b2xv
Z3kgKEJhbHRpbW9yZSwgTWQuKTwvYWx0LXRpdGxlPjwvdGl0bGVzPjxwZXJpb2RpY2FsPjxmdWxs
LXRpdGxlPkhlcGF0b2xvZ3kgKEJhbHRpbW9yZSwgTWQgKTwvZnVsbC10aXRsZT48YWJici0xPkhl
cGF0b2xvZ3k8L2FiYnItMT48L3BlcmlvZGljYWw+PHBhZ2VzPjE4MzYtNDY8L3BhZ2VzPjx2b2x1
bWU+NTI8L3ZvbHVtZT48bnVtYmVyPjU8L251bWJlcj48ZWRpdGlvbj4yMDEwLzExLzAzPC9lZGl0
aW9uPjxrZXl3b3Jkcz48a2V5d29yZD5BbmltYWxzPC9rZXl3b3JkPjxrZXl3b3JkPkRpZXQ8L2tl
eXdvcmQ+PGtleXdvcmQ+RGlzZWFzZSBQcm9ncmVzc2lvbjwva2V5d29yZD48a2V5d29yZD5GYXR0
eSBMaXZlci9jaGVtaWNhbGx5IGluZHVjZWQvZXRpb2xvZ3kvKnBoeXNpb3BhdGhvbG9neTwva2V5
d29yZD48a2V5d29yZD5IdW1hbnM8L2tleXdvcmQ+PGtleXdvcmQ+SW5mbGFtbWF0aW9uL2NvbXBs
aWNhdGlvbnMvKnBoeXNpb3BhdGhvbG9neTwva2V5d29yZD48a2V5d29yZD5JbnRlcmxldWtpbi01
L2FkdmVyc2UgZWZmZWN0cy9nZW5ldGljczwva2V5d29yZD48a2V5d29yZD5MZXB0aW4vYWR2ZXJz
ZSBlZmZlY3RzL3BoeXNpb2xvZ3k8L2tleXdvcmQ+PGtleXdvcmQ+TWV0YWJvbGljIERpc2Vhc2Vz
L2NvbXBsaWNhdGlvbnMvZXRpb2xvZ3kvcGh5c2lvcGF0aG9sb2d5PC9rZXl3b3JkPjxrZXl3b3Jk
Pk1vZGVscywgQmlvbG9naWNhbDwva2V5d29yZD48a2V5d29yZD5PYmVzaXR5L2NvbXBsaWNhdGlv
bnM8L2tleXdvcmQ+PGtleXdvcmQ+VHJhbnMgRmF0dHkgQWNpZHMvYWR2ZXJzZSBlZmZlY3RzPC9r
ZXl3b3JkPjxrZXl3b3JkPlR1bW9yIE5lY3Jvc2lzIEZhY3Rvci1hbHBoYS9hZHZlcnNlIGVmZmVj
dHMvZ2VuZXRpY3M8L2tleXdvcmQ+PC9rZXl3b3Jkcz48ZGF0ZXM+PHllYXI+MjAxMDwveWVhcj48
cHViLWRhdGVzPjxkYXRlPk5vdjwvZGF0ZT48L3B1Yi1kYXRlcz48L2RhdGVzPjxpc2JuPjAyNzAt
OTEzOTwvaXNibj48YWNjZXNzaW9uLW51bT4yMTAzODQxODwvYWNjZXNzaW9uLW51bT48dXJscz48
L3VybHM+PGVsZWN0cm9uaWMtcmVzb3VyY2UtbnVtPjEwLjEwMDIvaGVwLjI0MDAxPC9lbGVjdHJv
bmljLXJlc291cmNlLW51bT48cmVtb3RlLWRhdGFiYXNlLXByb3ZpZGVyPk5MTTwvcmVtb3RlLWRh
dGFiYXNlLXByb3ZpZGVyPjxsYW5ndWFnZT5lbmc8L2xhbmd1YWdlPjwvcmVjb3JkPjwvQ2l0ZT48
Q2l0ZT48QXV0aG9yPlRha2FraTwvQXV0aG9yPjxZZWFyPjIwMTM8L1llYXI+PFJlY051bT40MzI8
L1JlY051bT48cmVjb3JkPjxyZWMtbnVtYmVyPjQzMjwvcmVjLW51bWJlcj48Zm9yZWlnbi1rZXlz
PjxrZXkgYXBwPSJFTiIgZGItaWQ9Inh2NXBlOXRlNnhzcHpxZXB2em9wcHc5a3h0NTUwc3hyOTAw
NSIgdGltZXN0YW1wPSIxNDcxMDgyMzE0Ij40MzI8L2tleT48L2ZvcmVpZ24ta2V5cz48cmVmLXR5
cGUgbmFtZT0iSm91cm5hbCBBcnRpY2xlIj4xNzwvcmVmLXR5cGU+PGNvbnRyaWJ1dG9ycz48YXV0
aG9ycz48YXV0aG9yPlRha2FraSwgQS48L2F1dGhvcj48YXV0aG9yPkthd2FpLCBELjwvYXV0aG9y
PjxhdXRob3I+WWFtYW1vdG8sIEsuPC9hdXRob3I+PC9hdXRob3JzPjwvY29udHJpYnV0b3JzPjxh
dXRoLWFkZHJlc3M+RGVwYXJ0bWVudCBvZiBHYXN0cm9lbnRlcm9sb2d5IGFuZCBIZXBhdG9sb2d5
LCBPa2F5YW1hIFVuaXZlcnNpdHkgR3JhZHVhdGUgU2Nob29sIG9mIE1lZGljaW5lLCBEZW50aXN0
cnkgYW5kIFBoYXJtYWNldXRpY2FsIFNjaWVuY2VzLCAyLTUtMSBTaGlrYXRhLWNobywgS2l0YS1r
dSwgT2theWFtYSBDaXR5LCBPa2F5YW1hIDcwMC04NTU4LCBKYXBhbi4gYWtpdGFrYUBtZC5va2F5
YW1hLXUuYWMuanAuPC9hdXRoLWFkZHJlc3M+PHRpdGxlcz48dGl0bGU+TXVsdGlwbGUgaGl0cywg
aW5jbHVkaW5nIG94aWRhdGl2ZSBzdHJlc3MsIGFzIHBhdGhvZ2VuZXNpcyBhbmQgdHJlYXRtZW50
IHRhcmdldCBpbiBub24tYWxjb2hvbGljIHN0ZWF0b2hlcGF0aXRpcyAoTkFTSCk8L3RpdGxlPjxz
ZWNvbmRhcnktdGl0bGU+SW50IEogTW9sIFNjaTwvc2Vjb25kYXJ5LXRpdGxlPjxhbHQtdGl0bGU+
SW50ZXJuYXRpb25hbCBqb3VybmFsIG9mIG1vbGVjdWxhciBzY2llbmNlczwvYWx0LXRpdGxlPjwv
dGl0bGVzPjxwZXJpb2RpY2FsPjxmdWxsLXRpdGxlPkludGVybmF0aW9uYWwgam91cm5hbCBvZiBt
b2xlY3VsYXIgc2NpZW5jZXM8L2Z1bGwtdGl0bGU+PGFiYnItMT5JbnQgSiBNb2wgU2NpPC9hYmJy
LTE+PC9wZXJpb2RpY2FsPjxhbHQtcGVyaW9kaWNhbD48ZnVsbC10aXRsZT5JbnRlcm5hdGlvbmFs
IGpvdXJuYWwgb2YgbW9sZWN1bGFyIHNjaWVuY2VzPC9mdWxsLXRpdGxlPjxhYmJyLTE+SW50IEog
TW9sIFNjaTwvYWJici0xPjwvYWx0LXBlcmlvZGljYWw+PHBhZ2VzPjIwNzA0LTI4PC9wYWdlcz48
dm9sdW1lPjE0PC92b2x1bWU+PG51bWJlcj4xMDwvbnVtYmVyPjxlZGl0aW9uPjIwMTMvMTAvMTg8
L2VkaXRpb24+PGtleXdvcmRzPjxrZXl3b3JkPkFuaW1hbHM8L2tleXdvcmQ+PGtleXdvcmQ+QW50
aW94aWRhbnRzLypwaGFybWFjb2xvZ3k8L2tleXdvcmQ+PGtleXdvcmQ+RmF0dHkgTGl2ZXIvKmRy
dWcgdGhlcmFweS8qbWV0YWJvbGlzbTwva2V5d29yZD48a2V5d29yZD5IdW1hbnM8L2tleXdvcmQ+
PGtleXdvcmQ+Tm9uLWFsY29ob2xpYyBGYXR0eSBMaXZlciBEaXNlYXNlPC9rZXl3b3JkPjxrZXl3
b3JkPk94aWRhdGl2ZSBTdHJlc3MvKmRydWcgZWZmZWN0czwva2V5d29yZD48L2tleXdvcmRzPjxk
YXRlcz48eWVhcj4yMDEzPC95ZWFyPjwvZGF0ZXM+PGlzYm4+MTQyMi0wMDY3PC9pc2JuPjxhY2Nl
c3Npb24tbnVtPjI0MTMyMTU1PC9hY2Nlc3Npb24tbnVtPjx1cmxzPjwvdXJscz48Y3VzdG9tMj5Q
TUMzODIxNjM5PC9jdXN0b20yPjxlbGVjdHJvbmljLXJlc291cmNlLW51bT4xMC4zMzkwL2lqbXMx
NDEwMjA3MDQ8L2VsZWN0cm9uaWMtcmVzb3VyY2UtbnVtPjxyZW1vdGUtZGF0YWJhc2UtcHJvdmlk
ZXI+TkxNPC9yZW1vdGUtZGF0YWJhc2UtcHJvdmlkZXI+PGxhbmd1YWdlPmVuZzwvbGFuZ3VhZ2U+
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Pr="005E33CE">
        <w:rPr>
          <w:rFonts w:ascii="Book Antiqua" w:hAnsi="Book Antiqua" w:cs="Times New Roman"/>
          <w:noProof/>
          <w:sz w:val="24"/>
          <w:szCs w:val="24"/>
          <w:vertAlign w:val="superscript"/>
        </w:rPr>
        <w:t>[34,</w:t>
      </w:r>
      <w:r w:rsidR="00B23A3C" w:rsidRPr="005E33CE">
        <w:rPr>
          <w:rFonts w:ascii="Book Antiqua" w:hAnsi="Book Antiqua" w:cs="Times New Roman"/>
          <w:noProof/>
          <w:sz w:val="24"/>
          <w:szCs w:val="24"/>
          <w:vertAlign w:val="superscript"/>
        </w:rPr>
        <w:t>35]</w:t>
      </w:r>
      <w:r w:rsidR="00B23A3C" w:rsidRPr="005E33CE">
        <w:rPr>
          <w:rFonts w:ascii="Book Antiqua" w:hAnsi="Book Antiqua" w:cs="Times New Roman"/>
          <w:sz w:val="24"/>
          <w:szCs w:val="24"/>
        </w:rPr>
        <w:fldChar w:fldCharType="end"/>
      </w:r>
      <w:r w:rsidR="00274091" w:rsidRPr="005E33CE">
        <w:rPr>
          <w:rFonts w:ascii="Book Antiqua" w:hAnsi="Book Antiqua" w:cs="Times New Roman"/>
          <w:sz w:val="24"/>
          <w:szCs w:val="24"/>
        </w:rPr>
        <w:t xml:space="preserve"> </w:t>
      </w:r>
      <w:r w:rsidR="0075205C" w:rsidRPr="005E33CE">
        <w:rPr>
          <w:rFonts w:ascii="Book Antiqua" w:hAnsi="Book Antiqua" w:cs="Times New Roman"/>
          <w:sz w:val="24"/>
          <w:szCs w:val="24"/>
        </w:rPr>
        <w:t xml:space="preserve">that </w:t>
      </w:r>
      <w:proofErr w:type="gramStart"/>
      <w:r w:rsidR="0075205C" w:rsidRPr="005E33CE">
        <w:rPr>
          <w:rFonts w:ascii="Book Antiqua" w:hAnsi="Book Antiqua" w:cs="Times New Roman"/>
          <w:sz w:val="24"/>
          <w:szCs w:val="24"/>
        </w:rPr>
        <w:t>implicate</w:t>
      </w:r>
      <w:proofErr w:type="gramEnd"/>
      <w:r w:rsidR="0075205C" w:rsidRPr="005E33CE">
        <w:rPr>
          <w:rFonts w:ascii="Book Antiqua" w:hAnsi="Book Antiqua" w:cs="Times New Roman"/>
          <w:sz w:val="24"/>
          <w:szCs w:val="24"/>
        </w:rPr>
        <w:t xml:space="preserve"> multiple</w:t>
      </w:r>
      <w:r w:rsidR="00274091" w:rsidRPr="005E33CE">
        <w:rPr>
          <w:rFonts w:ascii="Book Antiqua" w:hAnsi="Book Antiqua" w:cs="Times New Roman"/>
          <w:sz w:val="24"/>
          <w:szCs w:val="24"/>
        </w:rPr>
        <w:t xml:space="preserve"> stressors.</w:t>
      </w:r>
      <w:r w:rsidR="0075205C" w:rsidRPr="005E33CE">
        <w:rPr>
          <w:rFonts w:ascii="Book Antiqua" w:hAnsi="Book Antiqua" w:cs="Times New Roman"/>
          <w:sz w:val="24"/>
          <w:szCs w:val="24"/>
        </w:rPr>
        <w:t xml:space="preserve"> </w:t>
      </w:r>
      <w:proofErr w:type="spellStart"/>
      <w:r w:rsidR="00945B08" w:rsidRPr="005E33CE">
        <w:rPr>
          <w:rFonts w:ascii="Book Antiqua" w:hAnsi="Book Antiqua" w:cs="Times New Roman"/>
          <w:sz w:val="24"/>
          <w:szCs w:val="24"/>
        </w:rPr>
        <w:t>Lipo</w:t>
      </w:r>
      <w:r w:rsidR="006D62FE" w:rsidRPr="005E33CE">
        <w:rPr>
          <w:rFonts w:ascii="Book Antiqua" w:hAnsi="Book Antiqua" w:cs="Times New Roman"/>
          <w:sz w:val="24"/>
          <w:szCs w:val="24"/>
        </w:rPr>
        <w:t>toxicity</w:t>
      </w:r>
      <w:proofErr w:type="spellEnd"/>
      <w:r w:rsidR="006D62FE" w:rsidRPr="005E33CE">
        <w:rPr>
          <w:rFonts w:ascii="Book Antiqua" w:hAnsi="Book Antiqua" w:cs="Times New Roman"/>
          <w:sz w:val="24"/>
          <w:szCs w:val="24"/>
        </w:rPr>
        <w:t>, endoplasmic reticulum stress, a</w:t>
      </w:r>
      <w:r w:rsidR="00D07644" w:rsidRPr="005E33CE">
        <w:rPr>
          <w:rFonts w:ascii="Book Antiqua" w:hAnsi="Book Antiqua" w:cs="Times New Roman"/>
          <w:sz w:val="24"/>
          <w:szCs w:val="24"/>
        </w:rPr>
        <w:t xml:space="preserve">dipose tissue derived </w:t>
      </w:r>
      <w:proofErr w:type="spellStart"/>
      <w:r w:rsidR="0075205C" w:rsidRPr="005E33CE">
        <w:rPr>
          <w:rFonts w:ascii="Book Antiqua" w:hAnsi="Book Antiqua" w:cs="Times New Roman"/>
          <w:sz w:val="24"/>
          <w:szCs w:val="24"/>
        </w:rPr>
        <w:t>a</w:t>
      </w:r>
      <w:r w:rsidR="00D07644" w:rsidRPr="005E33CE">
        <w:rPr>
          <w:rFonts w:ascii="Book Antiqua" w:hAnsi="Book Antiqua" w:cs="Times New Roman"/>
          <w:sz w:val="24"/>
          <w:szCs w:val="24"/>
        </w:rPr>
        <w:t>dipokines</w:t>
      </w:r>
      <w:proofErr w:type="spellEnd"/>
      <w:r w:rsidR="00D07644" w:rsidRPr="005E33CE">
        <w:rPr>
          <w:rFonts w:ascii="Book Antiqua" w:hAnsi="Book Antiqua" w:cs="Times New Roman"/>
          <w:sz w:val="24"/>
          <w:szCs w:val="24"/>
        </w:rPr>
        <w:t xml:space="preserve"> (TNF</w:t>
      </w:r>
      <w:r w:rsidR="00945B08" w:rsidRPr="005E33CE">
        <w:rPr>
          <w:rFonts w:ascii="Book Antiqua" w:hAnsi="Book Antiqua" w:cs="Times New Roman"/>
          <w:sz w:val="24"/>
          <w:szCs w:val="24"/>
        </w:rPr>
        <w:t>α</w:t>
      </w:r>
      <w:r w:rsidR="00D07644" w:rsidRPr="005E33CE">
        <w:rPr>
          <w:rFonts w:ascii="Book Antiqua" w:hAnsi="Book Antiqua" w:cs="Times New Roman"/>
          <w:sz w:val="24"/>
          <w:szCs w:val="24"/>
        </w:rPr>
        <w:t xml:space="preserve"> and IL6)</w:t>
      </w:r>
      <w:r w:rsidR="0075205C" w:rsidRPr="005E33CE">
        <w:rPr>
          <w:rFonts w:ascii="Book Antiqua" w:hAnsi="Book Antiqua" w:cs="Times New Roman"/>
          <w:sz w:val="24"/>
          <w:szCs w:val="24"/>
        </w:rPr>
        <w:t xml:space="preserve">, </w:t>
      </w:r>
      <w:r w:rsidR="00D07644" w:rsidRPr="005E33CE">
        <w:rPr>
          <w:rFonts w:ascii="Book Antiqua" w:hAnsi="Book Antiqua" w:cs="Times New Roman"/>
          <w:sz w:val="24"/>
          <w:szCs w:val="24"/>
        </w:rPr>
        <w:t>gut endotoxins and</w:t>
      </w:r>
      <w:r w:rsidR="00274091" w:rsidRPr="005E33CE">
        <w:rPr>
          <w:rFonts w:ascii="Book Antiqua" w:hAnsi="Book Antiqua" w:cs="Times New Roman"/>
          <w:sz w:val="24"/>
          <w:szCs w:val="24"/>
        </w:rPr>
        <w:t xml:space="preserve"> LPS produced by gut microbiota</w:t>
      </w:r>
      <w:r w:rsidR="00D07644" w:rsidRPr="005E33CE">
        <w:rPr>
          <w:rFonts w:ascii="Book Antiqua" w:hAnsi="Book Antiqua" w:cs="Times New Roman"/>
          <w:sz w:val="24"/>
          <w:szCs w:val="24"/>
        </w:rPr>
        <w:t xml:space="preserve"> </w:t>
      </w:r>
      <w:r w:rsidR="00274091" w:rsidRPr="005E33CE">
        <w:rPr>
          <w:rFonts w:ascii="Book Antiqua" w:hAnsi="Book Antiqua" w:cs="Times New Roman"/>
          <w:sz w:val="24"/>
          <w:szCs w:val="24"/>
        </w:rPr>
        <w:t xml:space="preserve">that </w:t>
      </w:r>
      <w:r w:rsidR="00D07644" w:rsidRPr="005E33CE">
        <w:rPr>
          <w:rFonts w:ascii="Book Antiqua" w:hAnsi="Book Antiqua" w:cs="Times New Roman"/>
          <w:sz w:val="24"/>
          <w:szCs w:val="24"/>
        </w:rPr>
        <w:t xml:space="preserve">drift into to the liver </w:t>
      </w:r>
      <w:r w:rsidR="00274091" w:rsidRPr="005E33CE">
        <w:rPr>
          <w:rFonts w:ascii="Book Antiqua" w:hAnsi="Book Antiqua" w:cs="Times New Roman"/>
          <w:sz w:val="24"/>
          <w:szCs w:val="24"/>
        </w:rPr>
        <w:t>through the portal vein due to changes in the intestinal permeability in NAFLD</w:t>
      </w:r>
      <w:r w:rsidR="00DE54D2" w:rsidRPr="005E33CE">
        <w:rPr>
          <w:rFonts w:ascii="Book Antiqua" w:hAnsi="Book Antiqua" w:cs="Times New Roman"/>
          <w:sz w:val="24"/>
          <w:szCs w:val="24"/>
        </w:rPr>
        <w:t>,</w:t>
      </w:r>
      <w:r w:rsidR="00274091" w:rsidRPr="005E33CE">
        <w:rPr>
          <w:rFonts w:ascii="Book Antiqua" w:hAnsi="Book Antiqua" w:cs="Times New Roman"/>
          <w:sz w:val="24"/>
          <w:szCs w:val="24"/>
        </w:rPr>
        <w:t xml:space="preserve"> and</w:t>
      </w:r>
      <w:r w:rsidR="00D07644" w:rsidRPr="005E33CE">
        <w:rPr>
          <w:rFonts w:ascii="Book Antiqua" w:hAnsi="Book Antiqua" w:cs="Times New Roman"/>
          <w:sz w:val="24"/>
          <w:szCs w:val="24"/>
        </w:rPr>
        <w:t xml:space="preserve"> </w:t>
      </w:r>
      <w:r w:rsidR="0075205C" w:rsidRPr="005E33CE">
        <w:rPr>
          <w:rFonts w:ascii="Book Antiqua" w:hAnsi="Book Antiqua" w:cs="Times New Roman"/>
          <w:sz w:val="24"/>
          <w:szCs w:val="24"/>
        </w:rPr>
        <w:t>oxidative stress trigger inflammatory response and progressive liver damage</w:t>
      </w:r>
      <w:r w:rsidR="00274091" w:rsidRPr="005E33CE">
        <w:rPr>
          <w:rFonts w:ascii="Book Antiqua" w:hAnsi="Book Antiqua" w:cs="Times New Roman"/>
          <w:sz w:val="24"/>
          <w:szCs w:val="24"/>
        </w:rPr>
        <w:t>.</w:t>
      </w:r>
      <w:r w:rsidR="0075205C" w:rsidRPr="005E33CE">
        <w:rPr>
          <w:rFonts w:ascii="Book Antiqua" w:hAnsi="Book Antiqua" w:cs="Times New Roman"/>
          <w:sz w:val="24"/>
          <w:szCs w:val="24"/>
        </w:rPr>
        <w:t xml:space="preserve"> Inflammation can </w:t>
      </w:r>
      <w:r w:rsidR="00274091" w:rsidRPr="005E33CE">
        <w:rPr>
          <w:rFonts w:ascii="Book Antiqua" w:hAnsi="Book Antiqua" w:cs="Times New Roman"/>
          <w:sz w:val="24"/>
          <w:szCs w:val="24"/>
        </w:rPr>
        <w:t>sometimes</w:t>
      </w:r>
      <w:r w:rsidR="0075205C" w:rsidRPr="005E33CE">
        <w:rPr>
          <w:rFonts w:ascii="Book Antiqua" w:hAnsi="Book Antiqua" w:cs="Times New Roman"/>
          <w:sz w:val="24"/>
          <w:szCs w:val="24"/>
        </w:rPr>
        <w:t xml:space="preserve"> precede steatosis</w:t>
      </w:r>
      <w:r w:rsidR="00DE54D2" w:rsidRPr="005E33CE">
        <w:rPr>
          <w:rFonts w:ascii="Book Antiqua" w:hAnsi="Book Antiqua" w:cs="Times New Roman"/>
          <w:sz w:val="24"/>
          <w:szCs w:val="24"/>
        </w:rPr>
        <w:t>,</w:t>
      </w:r>
      <w:r w:rsidR="0075205C" w:rsidRPr="005E33CE">
        <w:rPr>
          <w:rFonts w:ascii="Book Antiqua" w:hAnsi="Book Antiqua" w:cs="Times New Roman"/>
          <w:sz w:val="24"/>
          <w:szCs w:val="24"/>
        </w:rPr>
        <w:t xml:space="preserve"> and patients wit</w:t>
      </w:r>
      <w:r w:rsidR="00274091" w:rsidRPr="005E33CE">
        <w:rPr>
          <w:rFonts w:ascii="Book Antiqua" w:hAnsi="Book Antiqua" w:cs="Times New Roman"/>
          <w:sz w:val="24"/>
          <w:szCs w:val="24"/>
        </w:rPr>
        <w:t xml:space="preserve">h NASH can present without much </w:t>
      </w:r>
      <w:r w:rsidR="00DE54D2" w:rsidRPr="005E33CE">
        <w:rPr>
          <w:rFonts w:ascii="Book Antiqua" w:hAnsi="Book Antiqua" w:cs="Times New Roman"/>
          <w:sz w:val="24"/>
          <w:szCs w:val="24"/>
        </w:rPr>
        <w:t>steatosis</w:t>
      </w:r>
      <w:r w:rsidR="0075205C" w:rsidRPr="005E33CE">
        <w:rPr>
          <w:rFonts w:ascii="Book Antiqua" w:hAnsi="Book Antiqua" w:cs="Times New Roman"/>
          <w:sz w:val="24"/>
          <w:szCs w:val="24"/>
        </w:rPr>
        <w:t xml:space="preserve"> suggesting that inflammation can </w:t>
      </w:r>
      <w:r w:rsidR="00DE54D2" w:rsidRPr="005E33CE">
        <w:rPr>
          <w:rFonts w:ascii="Book Antiqua" w:hAnsi="Book Antiqua" w:cs="Times New Roman"/>
          <w:sz w:val="24"/>
          <w:szCs w:val="24"/>
        </w:rPr>
        <w:t xml:space="preserve">sometimes </w:t>
      </w:r>
      <w:r w:rsidR="0075205C" w:rsidRPr="005E33CE">
        <w:rPr>
          <w:rFonts w:ascii="Book Antiqua" w:hAnsi="Book Antiqua" w:cs="Times New Roman"/>
          <w:sz w:val="24"/>
          <w:szCs w:val="24"/>
        </w:rPr>
        <w:t>occur first</w:t>
      </w:r>
      <w:r w:rsidR="00274091" w:rsidRPr="005E33CE">
        <w:rPr>
          <w:rFonts w:ascii="Book Antiqua" w:hAnsi="Book Antiqua" w:cs="Times New Roman"/>
          <w:sz w:val="24"/>
          <w:szCs w:val="24"/>
        </w:rPr>
        <w:t>.</w:t>
      </w:r>
      <w:r w:rsidR="0075205C" w:rsidRPr="005E33CE">
        <w:rPr>
          <w:rFonts w:ascii="Book Antiqua" w:hAnsi="Book Antiqua" w:cs="Times New Roman"/>
          <w:sz w:val="24"/>
          <w:szCs w:val="24"/>
        </w:rPr>
        <w:t xml:space="preserve"> </w:t>
      </w:r>
      <w:r w:rsidR="000A7043" w:rsidRPr="005E33CE">
        <w:rPr>
          <w:rFonts w:ascii="Book Antiqua" w:hAnsi="Book Antiqua" w:cs="Times New Roman"/>
          <w:sz w:val="24"/>
          <w:szCs w:val="24"/>
        </w:rPr>
        <w:t xml:space="preserve">Recent studies have </w:t>
      </w:r>
      <w:r w:rsidR="00274091" w:rsidRPr="005E33CE">
        <w:rPr>
          <w:rFonts w:ascii="Book Antiqua" w:hAnsi="Book Antiqua" w:cs="Times New Roman"/>
          <w:sz w:val="24"/>
          <w:szCs w:val="24"/>
        </w:rPr>
        <w:t xml:space="preserve">also </w:t>
      </w:r>
      <w:r w:rsidR="000A7043" w:rsidRPr="005E33CE">
        <w:rPr>
          <w:rFonts w:ascii="Book Antiqua" w:hAnsi="Book Antiqua" w:cs="Times New Roman"/>
          <w:sz w:val="24"/>
          <w:szCs w:val="24"/>
        </w:rPr>
        <w:t>shown that individuals with hepatic steatosis m</w:t>
      </w:r>
      <w:r w:rsidR="00DE54D2" w:rsidRPr="005E33CE">
        <w:rPr>
          <w:rFonts w:ascii="Book Antiqua" w:hAnsi="Book Antiqua" w:cs="Times New Roman"/>
          <w:sz w:val="24"/>
          <w:szCs w:val="24"/>
        </w:rPr>
        <w:t>a</w:t>
      </w:r>
      <w:r w:rsidR="000A7043" w:rsidRPr="005E33CE">
        <w:rPr>
          <w:rFonts w:ascii="Book Antiqua" w:hAnsi="Book Antiqua" w:cs="Times New Roman"/>
          <w:sz w:val="24"/>
          <w:szCs w:val="24"/>
        </w:rPr>
        <w:t xml:space="preserve">y progress to fibrosis in a relatively short </w:t>
      </w:r>
      <w:r w:rsidR="00403519" w:rsidRPr="005E33CE">
        <w:rPr>
          <w:rFonts w:ascii="Book Antiqua" w:hAnsi="Book Antiqua" w:cs="Times New Roman"/>
          <w:sz w:val="24"/>
          <w:szCs w:val="24"/>
        </w:rPr>
        <w:t>period of time</w:t>
      </w:r>
      <w:r w:rsidRPr="005E33CE">
        <w:rPr>
          <w:rFonts w:ascii="Book Antiqua" w:hAnsi="Book Antiqua" w:cs="Times New Roman"/>
          <w:sz w:val="24"/>
          <w:szCs w:val="24"/>
        </w:rPr>
        <w:t xml:space="preserve"> (3-7 years)</w:t>
      </w:r>
      <w:r w:rsidR="00B23A3C" w:rsidRPr="005E33CE">
        <w:rPr>
          <w:rFonts w:ascii="Book Antiqua" w:hAnsi="Book Antiqua" w:cs="Times New Roman"/>
          <w:sz w:val="24"/>
          <w:szCs w:val="24"/>
        </w:rPr>
        <w:fldChar w:fldCharType="begin">
          <w:fldData xml:space="preserve">PEVuZE5vdGU+PENpdGU+PEF1dGhvcj5QYWlzPC9BdXRob3I+PFllYXI+MjAxMzwvWWVhcj48UmVj
TnVtPjQyOTwvUmVjTnVtPjxEaXNwbGF5VGV4dD48c3R5bGUgZmFjZT0ic3VwZXJzY3JpcHQiPlsz
NiwgMzddPC9zdHlsZT48L0Rpc3BsYXlUZXh0PjxyZWNvcmQ+PHJlYy1udW1iZXI+NDI5PC9yZWMt
bnVtYmVyPjxmb3JlaWduLWtleXM+PGtleSBhcHA9IkVOIiBkYi1pZD0ieHY1cGU5dGU2eHNwenFl
cHZ6b3BwdzlreHQ1NTBzeHI5MDA1IiB0aW1lc3RhbXA9IjE0NzEwODIwMjYiPjQyOTwva2V5Pjwv
Zm9yZWlnbi1rZXlzPjxyZWYtdHlwZSBuYW1lPSJKb3VybmFsIEFydGljbGUiPjE3PC9yZWYtdHlw
ZT48Y29udHJpYnV0b3JzPjxhdXRob3JzPjxhdXRob3I+UGFpcywgUi48L2F1dGhvcj48YXV0aG9y
PkNoYXJsb3R0ZSwgRi48L2F1dGhvcj48YXV0aG9yPkZlZGNodWssIEwuPC9hdXRob3I+PGF1dGhv
cj5CZWRvc3NhLCBQLjwvYXV0aG9yPjxhdXRob3I+TGVicmF5LCBQLjwvYXV0aG9yPjxhdXRob3I+
UG95bmFyZCwgVC48L2F1dGhvcj48YXV0aG9yPlJhdHppdSwgVi48L2F1dGhvcj48L2F1dGhvcnM+
PC9jb250cmlidXRvcnM+PGF1dGgtYWRkcmVzcz5Vbml2ZXJzaXRlIFBpZXJyZSBldCBNYXJpZSBD
dXJpZSwgQXNzaXN0YW5jZSBQdWJsaXF1ZSBIb3BpdGF1eCBkZSBQYXJpcywgSG9waXRhbCBQaXRp
ZSBTYWxwZXRyaWVyZSwgUGFyaXMsIEZyYW5jZS48L2F1dGgtYWRkcmVzcz48dGl0bGVzPjx0aXRs
ZT5BIHN5c3RlbWF0aWMgcmV2aWV3IG9mIGZvbGxvdy11cCBiaW9wc2llcyByZXZlYWxzIGRpc2Vh
c2UgcHJvZ3Jlc3Npb24gaW4gcGF0aWVudHMgd2l0aCBub24tYWxjb2hvbGljIGZhdHR5IGxpdmVy
PC90aXRsZT48c2Vjb25kYXJ5LXRpdGxlPkogSGVwYXRvbDwvc2Vjb25kYXJ5LXRpdGxlPjxhbHQt
dGl0bGU+Sm91cm5hbCBvZiBoZXBhdG9sb2d5PC9hbHQtdGl0bGU+PC90aXRsZXM+PHBlcmlvZGlj
YWw+PGZ1bGwtdGl0bGU+Sm91cm5hbCBvZiBoZXBhdG9sb2d5PC9mdWxsLXRpdGxlPjxhYmJyLTE+
SiBIZXBhdG9sPC9hYmJyLTE+PC9wZXJpb2RpY2FsPjxhbHQtcGVyaW9kaWNhbD48ZnVsbC10aXRs
ZT5Kb3VybmFsIG9mIGhlcGF0b2xvZ3k8L2Z1bGwtdGl0bGU+PGFiYnItMT5KIEhlcGF0b2w8L2Fi
YnItMT48L2FsdC1wZXJpb2RpY2FsPjxwYWdlcz41NTAtNjwvcGFnZXM+PHZvbHVtZT41OTwvdm9s
dW1lPjxudW1iZXI+MzwvbnVtYmVyPjxlZGl0aW9uPjIwMTMvMDUvMTU8L2VkaXRpb24+PGtleXdv
cmRzPjxrZXl3b3JkPkFkdWx0PC9rZXl3b3JkPjxrZXl3b3JkPkFsYW5pbmUgVHJhbnNhbWluYXNl
L21ldGFib2xpc208L2tleXdvcmQ+PGtleXdvcmQ+QmlvcHN5PC9rZXl3b3JkPjxrZXl3b3JkPkRp
c2Vhc2UgUHJvZ3Jlc3Npb248L2tleXdvcmQ+PGtleXdvcmQ+RmF0dHkgTGl2ZXIvZXRpb2xvZ3kv
bWV0YWJvbGlzbS8qcGF0aG9sb2d5PC9rZXl3b3JkPjxrZXl3b3JkPkZlbWFsZTwva2V5d29yZD48
a2V5d29yZD5GaWJyb3Npczwva2V5d29yZD48a2V5d29yZD5Gb2xsb3ctVXAgU3R1ZGllczwva2V5
d29yZD48a2V5d29yZD5IdW1hbnM8L2tleXdvcmQ+PGtleXdvcmQ+SW5zdWxpbiBSZXNpc3RhbmNl
PC9rZXl3b3JkPjxrZXl3b3JkPkxpdmVyL21ldGFib2xpc20vcGF0aG9sb2d5PC9rZXl3b3JkPjxr
ZXl3b3JkPk1hbGU8L2tleXdvcmQ+PGtleXdvcmQ+TWlkZGxlIEFnZWQ8L2tleXdvcmQ+PGtleXdv
cmQ+Tm9uLWFsY29ob2xpYyBGYXR0eSBMaXZlciBEaXNlYXNlPC9rZXl3b3JkPjxrZXl3b3JkPlJl
dHJvc3BlY3RpdmUgU3R1ZGllczwva2V5d29yZD48a2V5d29yZD5SaXNrIEZhY3RvcnM8L2tleXdv
cmQ+PGtleXdvcmQ+QWx0PC9rZXl3b3JkPjxrZXl3b3JkPkFzdDwva2V5d29yZD48a2V5d29yZD5C
bWk8L2tleXdvcmQ+PGtleXdvcmQ+R2d0PC9rZXl3b3JkPjxrZXl3b3JkPkhvbWEtaXI8L2tleXdv
cmQ+PGtleXdvcmQ+TGl2ZXIgYmlvcHN5PC9rZXl3b3JkPjxrZXl3b3JkPk5hZmxkPC9rZXl3b3Jk
PjxrZXl3b3JkPk5BRkxEIGFjdGl2aXR5IHNjb3JlPC9rZXl3b3JkPjxrZXl3b3JkPk5hczwva2V5
d29yZD48a2V5d29yZD5OYXNoPC9rZXl3b3JkPjxrZXl3b3JkPlN0ZWF0b2hlcGF0aXRpczwva2V5
d29yZD48a2V5d29yZD5TdGVhdG9zaXM8L2tleXdvcmQ+PGtleXdvcmQ+YWxhbmluZSBhbWlub3Ry
YW5zZmVyYXNlPC9rZXl3b3JkPjxrZXl3b3JkPmFzcGFydGF0ZSBhbWlub3RyYW5zZmVyYXNlPC9r
ZXl3b3JkPjxrZXl3b3JkPmJvZHkgbWFzcyBpbmRleDwva2V5d29yZD48a2V5d29yZD5nYW1tYWds
dXRhbXlsdHJhbnNwYXB0aWRhc2U8L2tleXdvcmQ+PGtleXdvcmQ+aG9tZW9zdGFzaXMgbW9kZWwg
YXNzZXNzbWVudDwva2V5d29yZD48a2V5d29yZD5ub24tYWxjb2hvbGljIHN0ZWF0b2hlcGF0aXRp
czwva2V5d29yZD48L2tleXdvcmRzPjxkYXRlcz48eWVhcj4yMDEzPC95ZWFyPjxwdWItZGF0ZXM+
PGRhdGU+U2VwPC9kYXRlPjwvcHViLWRhdGVzPjwvZGF0ZXM+PGlzYm4+MDE2OC04Mjc4PC9pc2Ju
PjxhY2Nlc3Npb24tbnVtPjIzNjY1Mjg4PC9hY2Nlc3Npb24tbnVtPjx1cmxzPjwvdXJscz48ZWxl
Y3Ryb25pYy1yZXNvdXJjZS1udW0+MTAuMTAxNi9qLmpoZXAuMjAxMy4wNC4wMjc8L2VsZWN0cm9u
aWMtcmVzb3VyY2UtbnVtPjxyZW1vdGUtZGF0YWJhc2UtcHJvdmlkZXI+TkxNPC9yZW1vdGUtZGF0
YWJhc2UtcHJvdmlkZXI+PGxhbmd1YWdlPmVuZzwvbGFuZ3VhZ2U+PC9yZWNvcmQ+PC9DaXRlPjxD
aXRlPjxBdXRob3I+TWNQaGVyc29uPC9BdXRob3I+PFllYXI+MjAxNTwvWWVhcj48UmVjTnVtPjQz
MDwvUmVjTnVtPjxyZWNvcmQ+PHJlYy1udW1iZXI+NDMwPC9yZWMtbnVtYmVyPjxmb3JlaWduLWtl
eXM+PGtleSBhcHA9IkVOIiBkYi1pZD0ieHY1cGU5dGU2eHNwenFlcHZ6b3BwdzlreHQ1NTBzeHI5
MDA1IiB0aW1lc3RhbXA9IjE0NzEwODIwOTMiPjQzMDwva2V5PjwvZm9yZWlnbi1rZXlzPjxyZWYt
dHlwZSBuYW1lPSJKb3VybmFsIEFydGljbGUiPjE3PC9yZWYtdHlwZT48Y29udHJpYnV0b3JzPjxh
dXRob3JzPjxhdXRob3I+TWNQaGVyc29uLCBTLjwvYXV0aG9yPjxhdXRob3I+SGFyZHksIFQuPC9h
dXRob3I+PGF1dGhvcj5IZW5kZXJzb24sIEUuPC9hdXRob3I+PGF1dGhvcj5CdXJ0LCBBLiBELjwv
YXV0aG9yPjxhdXRob3I+RGF5LCBDLiBQLjwvYXV0aG9yPjxhdXRob3I+QW5zdGVlLCBRLiBNLjwv
YXV0aG9yPjwvYXV0aG9ycz48L2NvbnRyaWJ1dG9ycz48YXV0aC1hZGRyZXNzPkluc3RpdHV0ZSBv
ZiBDZWxsdWxhciBNZWRpY2luZSwgRmFjdWx0eSBvZiBNZWRpY2FsIFNjaWVuY2VzLCBOZXdjYXN0
bGUgVW5pdmVyc2l0eSwgTmV3Y2FzdGxlIHVwb24gVHluZSwgVW5pdGVkIEtpbmdkb207IExpdmVy
IFVuaXQsIE5ld2Nhc3RsZSBVcG9uIFR5bmUgSG9zcGl0YWxzIE5IUyBUcnVzdCwgRnJlZW1hbiBI
b3NwaXRhbCwgTmV3Y2FzdGxlIHVwb24gVHluZSwgVW5pdGVkIEtpbmdkb20uIEVsZWN0cm9uaWMg
YWRkcmVzczogc3R1YXJ0Lm1jcGhlcnNvbkBudXRoLm5ocy51ay4mI3hEO0luc3RpdHV0ZSBvZiBD
ZWxsdWxhciBNZWRpY2luZSwgRmFjdWx0eSBvZiBNZWRpY2FsIFNjaWVuY2VzLCBOZXdjYXN0bGUg
VW5pdmVyc2l0eSwgTmV3Y2FzdGxlIHVwb24gVHluZSwgVW5pdGVkIEtpbmdkb20uJiN4RDtMaXZl
ciBVbml0LCBOZXdjYXN0bGUgVXBvbiBUeW5lIEhvc3BpdGFscyBOSFMgVHJ1c3QsIEZyZWVtYW4g
SG9zcGl0YWwsIE5ld2Nhc3RsZSB1cG9uIFR5bmUsIFVuaXRlZCBLaW5nZG9tLiYjeEQ7SW5zdGl0
dXRlIG9mIENlbGx1bGFyIE1lZGljaW5lLCBGYWN1bHR5IG9mIE1lZGljYWwgU2NpZW5jZXMsIE5l
d2Nhc3RsZSBVbml2ZXJzaXR5LCBOZXdjYXN0bGUgdXBvbiBUeW5lLCBVbml0ZWQgS2luZ2RvbTsg
TGl2ZXIgVW5pdCwgTmV3Y2FzdGxlIFVwb24gVHluZSBIb3NwaXRhbHMgTkhTIFRydXN0LCBGcmVl
bWFuIEhvc3BpdGFsLCBOZXdjYXN0bGUgdXBvbiBUeW5lLCBVbml0ZWQgS2luZ2RvbS48L2F1dGgt
YWRkcmVzcz48dGl0bGVzPjx0aXRsZT5FdmlkZW5jZSBvZiBOQUZMRCBwcm9ncmVzc2lvbiBmcm9t
IHN0ZWF0b3NpcyB0byBmaWJyb3Npbmctc3RlYXRvaGVwYXRpdGlzIHVzaW5nIHBhaXJlZCBiaW9w
c2llczogaW1wbGljYXRpb25zIGZvciBwcm9nbm9zaXMgYW5kIGNsaW5pY2FsIG1hbmFnZW1lbnQ8
L3RpdGxlPjxzZWNvbmRhcnktdGl0bGU+SiBIZXBhdG9sPC9zZWNvbmRhcnktdGl0bGU+PGFsdC10
aXRsZT5Kb3VybmFsIG9mIGhlcGF0b2xvZ3k8L2FsdC10aXRsZT48L3RpdGxlcz48cGVyaW9kaWNh
bD48ZnVsbC10aXRsZT5Kb3VybmFsIG9mIGhlcGF0b2xvZ3k8L2Z1bGwtdGl0bGU+PGFiYnItMT5K
IEhlcGF0b2w8L2FiYnItMT48L3BlcmlvZGljYWw+PGFsdC1wZXJpb2RpY2FsPjxmdWxsLXRpdGxl
PkpvdXJuYWwgb2YgaGVwYXRvbG9neTwvZnVsbC10aXRsZT48YWJici0xPkogSGVwYXRvbDwvYWJi
ci0xPjwvYWx0LXBlcmlvZGljYWw+PHBhZ2VzPjExNDgtNTU8L3BhZ2VzPjx2b2x1bWU+NjI8L3Zv
bHVtZT48bnVtYmVyPjU8L251bWJlcj48ZWRpdGlvbj4yMDE0LzEyLzA2PC9lZGl0aW9uPjxrZXl3
b3Jkcz48a2V5d29yZD5BZHVsdDwva2V5d29yZD48a2V5d29yZD5CaW9wc3kvbWV0aG9kczwva2V5
d29yZD48a2V5d29yZD5EaXNlYXNlIFByb2dyZXNzaW9uPC9rZXl3b3JkPjxrZXl3b3JkPkZhdHR5
IExpdmVyLypwYXRob2xvZ3k8L2tleXdvcmQ+PGtleXdvcmQ+RmVtYWxlPC9rZXl3b3JkPjxrZXl3
b3JkPkZvbGxvdy1VcCBTdHVkaWVzPC9rZXl3b3JkPjxrZXl3b3JkPkdyZWF0IEJyaXRhaW48L2tl
eXdvcmQ+PGtleXdvcmQ+SHVtYW5zPC9rZXl3b3JkPjxrZXl3b3JkPkxpdmVyIENpcnJob3Npcy8q
cGF0aG9sb2d5PC9rZXl3b3JkPjxrZXl3b3JkPk1hbGU8L2tleXdvcmQ+PGtleXdvcmQ+TWlkZGxl
IEFnZWQ8L2tleXdvcmQ+PGtleXdvcmQ+Kk5vbi1hbGNvaG9saWMgRmF0dHkgTGl2ZXIgRGlzZWFz
ZS9kaWFnbm9zaXMvcGF0aG9sb2d5L3BoeXNpb3BhdGhvbG9neTwva2V5d29yZD48a2V5d29yZD5S
aXNrIEZhY3RvcnM8L2tleXdvcmQ+PGtleXdvcmQ+U2V2ZXJpdHkgb2YgSWxsbmVzcyBJbmRleDwv
a2V5d29yZD48a2V5d29yZD5DaXJyaG9zaXM8L2tleXdvcmQ+PGtleXdvcmQ+Rmlicm9zaXM8L2tl
eXdvcmQ+PGtleXdvcmQ+TmFmbGQ8L2tleXdvcmQ+PGtleXdvcmQ+TmFzaDwva2V5d29yZD48a2V5
d29yZD5TdGVhdG9oZXBhdGl0aXM8L2tleXdvcmQ+PC9rZXl3b3Jkcz48ZGF0ZXM+PHllYXI+MjAx
NTwveWVhcj48cHViLWRhdGVzPjxkYXRlPk1heTwvZGF0ZT48L3B1Yi1kYXRlcz48L2RhdGVzPjxp
c2JuPjAxNjgtODI3ODwvaXNibj48YWNjZXNzaW9uLW51bT4yNTQ3NzI2NDwvYWNjZXNzaW9uLW51
bT48dXJscz48L3VybHM+PGVsZWN0cm9uaWMtcmVzb3VyY2UtbnVtPjEwLjEwMTYvai5qaGVwLjIw
MTQuMTEuMDM0PC9lbGVjdHJvbmljLXJlc291cmNlLW51bT48cmVtb3RlLWRhdGFiYXNlLXByb3Zp
ZGVyPk5MTTwvcmVtb3RlLWRhdGFiYXNlLXByb3ZpZGVyPjxsYW5ndWFnZT5lbmc8L2xhbmd1YWdl
PjwvcmVjb3JkPjwvQ2l0ZT48L0VuZE5vdGU+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PEVuZE5vdGU+PENpdGU+PEF1dGhvcj5QYWlzPC9BdXRob3I+PFllYXI+MjAxMzwvWWVhcj48UmVj
TnVtPjQyOTwvUmVjTnVtPjxEaXNwbGF5VGV4dD48c3R5bGUgZmFjZT0ic3VwZXJzY3JpcHQiPlsz
NiwgMzddPC9zdHlsZT48L0Rpc3BsYXlUZXh0PjxyZWNvcmQ+PHJlYy1udW1iZXI+NDI5PC9yZWMt
bnVtYmVyPjxmb3JlaWduLWtleXM+PGtleSBhcHA9IkVOIiBkYi1pZD0ieHY1cGU5dGU2eHNwenFl
cHZ6b3BwdzlreHQ1NTBzeHI5MDA1IiB0aW1lc3RhbXA9IjE0NzEwODIwMjYiPjQyOTwva2V5Pjwv
Zm9yZWlnbi1rZXlzPjxyZWYtdHlwZSBuYW1lPSJKb3VybmFsIEFydGljbGUiPjE3PC9yZWYtdHlw
ZT48Y29udHJpYnV0b3JzPjxhdXRob3JzPjxhdXRob3I+UGFpcywgUi48L2F1dGhvcj48YXV0aG9y
PkNoYXJsb3R0ZSwgRi48L2F1dGhvcj48YXV0aG9yPkZlZGNodWssIEwuPC9hdXRob3I+PGF1dGhv
cj5CZWRvc3NhLCBQLjwvYXV0aG9yPjxhdXRob3I+TGVicmF5LCBQLjwvYXV0aG9yPjxhdXRob3I+
UG95bmFyZCwgVC48L2F1dGhvcj48YXV0aG9yPlJhdHppdSwgVi48L2F1dGhvcj48L2F1dGhvcnM+
PC9jb250cmlidXRvcnM+PGF1dGgtYWRkcmVzcz5Vbml2ZXJzaXRlIFBpZXJyZSBldCBNYXJpZSBD
dXJpZSwgQXNzaXN0YW5jZSBQdWJsaXF1ZSBIb3BpdGF1eCBkZSBQYXJpcywgSG9waXRhbCBQaXRp
ZSBTYWxwZXRyaWVyZSwgUGFyaXMsIEZyYW5jZS48L2F1dGgtYWRkcmVzcz48dGl0bGVzPjx0aXRs
ZT5BIHN5c3RlbWF0aWMgcmV2aWV3IG9mIGZvbGxvdy11cCBiaW9wc2llcyByZXZlYWxzIGRpc2Vh
c2UgcHJvZ3Jlc3Npb24gaW4gcGF0aWVudHMgd2l0aCBub24tYWxjb2hvbGljIGZhdHR5IGxpdmVy
PC90aXRsZT48c2Vjb25kYXJ5LXRpdGxlPkogSGVwYXRvbDwvc2Vjb25kYXJ5LXRpdGxlPjxhbHQt
dGl0bGU+Sm91cm5hbCBvZiBoZXBhdG9sb2d5PC9hbHQtdGl0bGU+PC90aXRsZXM+PHBlcmlvZGlj
YWw+PGZ1bGwtdGl0bGU+Sm91cm5hbCBvZiBoZXBhdG9sb2d5PC9mdWxsLXRpdGxlPjxhYmJyLTE+
SiBIZXBhdG9sPC9hYmJyLTE+PC9wZXJpb2RpY2FsPjxhbHQtcGVyaW9kaWNhbD48ZnVsbC10aXRs
ZT5Kb3VybmFsIG9mIGhlcGF0b2xvZ3k8L2Z1bGwtdGl0bGU+PGFiYnItMT5KIEhlcGF0b2w8L2Fi
YnItMT48L2FsdC1wZXJpb2RpY2FsPjxwYWdlcz41NTAtNjwvcGFnZXM+PHZvbHVtZT41OTwvdm9s
dW1lPjxudW1iZXI+MzwvbnVtYmVyPjxlZGl0aW9uPjIwMTMvMDUvMTU8L2VkaXRpb24+PGtleXdv
cmRzPjxrZXl3b3JkPkFkdWx0PC9rZXl3b3JkPjxrZXl3b3JkPkFsYW5pbmUgVHJhbnNhbWluYXNl
L21ldGFib2xpc208L2tleXdvcmQ+PGtleXdvcmQ+QmlvcHN5PC9rZXl3b3JkPjxrZXl3b3JkPkRp
c2Vhc2UgUHJvZ3Jlc3Npb248L2tleXdvcmQ+PGtleXdvcmQ+RmF0dHkgTGl2ZXIvZXRpb2xvZ3kv
bWV0YWJvbGlzbS8qcGF0aG9sb2d5PC9rZXl3b3JkPjxrZXl3b3JkPkZlbWFsZTwva2V5d29yZD48
a2V5d29yZD5GaWJyb3Npczwva2V5d29yZD48a2V5d29yZD5Gb2xsb3ctVXAgU3R1ZGllczwva2V5
d29yZD48a2V5d29yZD5IdW1hbnM8L2tleXdvcmQ+PGtleXdvcmQ+SW5zdWxpbiBSZXNpc3RhbmNl
PC9rZXl3b3JkPjxrZXl3b3JkPkxpdmVyL21ldGFib2xpc20vcGF0aG9sb2d5PC9rZXl3b3JkPjxr
ZXl3b3JkPk1hbGU8L2tleXdvcmQ+PGtleXdvcmQ+TWlkZGxlIEFnZWQ8L2tleXdvcmQ+PGtleXdv
cmQ+Tm9uLWFsY29ob2xpYyBGYXR0eSBMaXZlciBEaXNlYXNlPC9rZXl3b3JkPjxrZXl3b3JkPlJl
dHJvc3BlY3RpdmUgU3R1ZGllczwva2V5d29yZD48a2V5d29yZD5SaXNrIEZhY3RvcnM8L2tleXdv
cmQ+PGtleXdvcmQ+QWx0PC9rZXl3b3JkPjxrZXl3b3JkPkFzdDwva2V5d29yZD48a2V5d29yZD5C
bWk8L2tleXdvcmQ+PGtleXdvcmQ+R2d0PC9rZXl3b3JkPjxrZXl3b3JkPkhvbWEtaXI8L2tleXdv
cmQ+PGtleXdvcmQ+TGl2ZXIgYmlvcHN5PC9rZXl3b3JkPjxrZXl3b3JkPk5hZmxkPC9rZXl3b3Jk
PjxrZXl3b3JkPk5BRkxEIGFjdGl2aXR5IHNjb3JlPC9rZXl3b3JkPjxrZXl3b3JkPk5hczwva2V5
d29yZD48a2V5d29yZD5OYXNoPC9rZXl3b3JkPjxrZXl3b3JkPlN0ZWF0b2hlcGF0aXRpczwva2V5
d29yZD48a2V5d29yZD5TdGVhdG9zaXM8L2tleXdvcmQ+PGtleXdvcmQ+YWxhbmluZSBhbWlub3Ry
YW5zZmVyYXNlPC9rZXl3b3JkPjxrZXl3b3JkPmFzcGFydGF0ZSBhbWlub3RyYW5zZmVyYXNlPC9r
ZXl3b3JkPjxrZXl3b3JkPmJvZHkgbWFzcyBpbmRleDwva2V5d29yZD48a2V5d29yZD5nYW1tYWds
dXRhbXlsdHJhbnNwYXB0aWRhc2U8L2tleXdvcmQ+PGtleXdvcmQ+aG9tZW9zdGFzaXMgbW9kZWwg
YXNzZXNzbWVudDwva2V5d29yZD48a2V5d29yZD5ub24tYWxjb2hvbGljIHN0ZWF0b2hlcGF0aXRp
czwva2V5d29yZD48L2tleXdvcmRzPjxkYXRlcz48eWVhcj4yMDEzPC95ZWFyPjxwdWItZGF0ZXM+
PGRhdGU+U2VwPC9kYXRlPjwvcHViLWRhdGVzPjwvZGF0ZXM+PGlzYm4+MDE2OC04Mjc4PC9pc2Ju
PjxhY2Nlc3Npb24tbnVtPjIzNjY1Mjg4PC9hY2Nlc3Npb24tbnVtPjx1cmxzPjwvdXJscz48ZWxl
Y3Ryb25pYy1yZXNvdXJjZS1udW0+MTAuMTAxNi9qLmpoZXAuMjAxMy4wNC4wMjc8L2VsZWN0cm9u
aWMtcmVzb3VyY2UtbnVtPjxyZW1vdGUtZGF0YWJhc2UtcHJvdmlkZXI+TkxNPC9yZW1vdGUtZGF0
YWJhc2UtcHJvdmlkZXI+PGxhbmd1YWdlPmVuZzwvbGFuZ3VhZ2U+PC9yZWNvcmQ+PC9DaXRlPjxD
aXRlPjxBdXRob3I+TWNQaGVyc29uPC9BdXRob3I+PFllYXI+MjAxNTwvWWVhcj48UmVjTnVtPjQz
MDwvUmVjTnVtPjxyZWNvcmQ+PHJlYy1udW1iZXI+NDMwPC9yZWMtbnVtYmVyPjxmb3JlaWduLWtl
eXM+PGtleSBhcHA9IkVOIiBkYi1pZD0ieHY1cGU5dGU2eHNwenFlcHZ6b3BwdzlreHQ1NTBzeHI5
MDA1IiB0aW1lc3RhbXA9IjE0NzEwODIwOTMiPjQzMDwva2V5PjwvZm9yZWlnbi1rZXlzPjxyZWYt
dHlwZSBuYW1lPSJKb3VybmFsIEFydGljbGUiPjE3PC9yZWYtdHlwZT48Y29udHJpYnV0b3JzPjxh
dXRob3JzPjxhdXRob3I+TWNQaGVyc29uLCBTLjwvYXV0aG9yPjxhdXRob3I+SGFyZHksIFQuPC9h
dXRob3I+PGF1dGhvcj5IZW5kZXJzb24sIEUuPC9hdXRob3I+PGF1dGhvcj5CdXJ0LCBBLiBELjwv
YXV0aG9yPjxhdXRob3I+RGF5LCBDLiBQLjwvYXV0aG9yPjxhdXRob3I+QW5zdGVlLCBRLiBNLjwv
YXV0aG9yPjwvYXV0aG9ycz48L2NvbnRyaWJ1dG9ycz48YXV0aC1hZGRyZXNzPkluc3RpdHV0ZSBv
ZiBDZWxsdWxhciBNZWRpY2luZSwgRmFjdWx0eSBvZiBNZWRpY2FsIFNjaWVuY2VzLCBOZXdjYXN0
bGUgVW5pdmVyc2l0eSwgTmV3Y2FzdGxlIHVwb24gVHluZSwgVW5pdGVkIEtpbmdkb207IExpdmVy
IFVuaXQsIE5ld2Nhc3RsZSBVcG9uIFR5bmUgSG9zcGl0YWxzIE5IUyBUcnVzdCwgRnJlZW1hbiBI
b3NwaXRhbCwgTmV3Y2FzdGxlIHVwb24gVHluZSwgVW5pdGVkIEtpbmdkb20uIEVsZWN0cm9uaWMg
YWRkcmVzczogc3R1YXJ0Lm1jcGhlcnNvbkBudXRoLm5ocy51ay4mI3hEO0luc3RpdHV0ZSBvZiBD
ZWxsdWxhciBNZWRpY2luZSwgRmFjdWx0eSBvZiBNZWRpY2FsIFNjaWVuY2VzLCBOZXdjYXN0bGUg
VW5pdmVyc2l0eSwgTmV3Y2FzdGxlIHVwb24gVHluZSwgVW5pdGVkIEtpbmdkb20uJiN4RDtMaXZl
ciBVbml0LCBOZXdjYXN0bGUgVXBvbiBUeW5lIEhvc3BpdGFscyBOSFMgVHJ1c3QsIEZyZWVtYW4g
SG9zcGl0YWwsIE5ld2Nhc3RsZSB1cG9uIFR5bmUsIFVuaXRlZCBLaW5nZG9tLiYjeEQ7SW5zdGl0
dXRlIG9mIENlbGx1bGFyIE1lZGljaW5lLCBGYWN1bHR5IG9mIE1lZGljYWwgU2NpZW5jZXMsIE5l
d2Nhc3RsZSBVbml2ZXJzaXR5LCBOZXdjYXN0bGUgdXBvbiBUeW5lLCBVbml0ZWQgS2luZ2RvbTsg
TGl2ZXIgVW5pdCwgTmV3Y2FzdGxlIFVwb24gVHluZSBIb3NwaXRhbHMgTkhTIFRydXN0LCBGcmVl
bWFuIEhvc3BpdGFsLCBOZXdjYXN0bGUgdXBvbiBUeW5lLCBVbml0ZWQgS2luZ2RvbS48L2F1dGgt
YWRkcmVzcz48dGl0bGVzPjx0aXRsZT5FdmlkZW5jZSBvZiBOQUZMRCBwcm9ncmVzc2lvbiBmcm9t
IHN0ZWF0b3NpcyB0byBmaWJyb3Npbmctc3RlYXRvaGVwYXRpdGlzIHVzaW5nIHBhaXJlZCBiaW9w
c2llczogaW1wbGljYXRpb25zIGZvciBwcm9nbm9zaXMgYW5kIGNsaW5pY2FsIG1hbmFnZW1lbnQ8
L3RpdGxlPjxzZWNvbmRhcnktdGl0bGU+SiBIZXBhdG9sPC9zZWNvbmRhcnktdGl0bGU+PGFsdC10
aXRsZT5Kb3VybmFsIG9mIGhlcGF0b2xvZ3k8L2FsdC10aXRsZT48L3RpdGxlcz48cGVyaW9kaWNh
bD48ZnVsbC10aXRsZT5Kb3VybmFsIG9mIGhlcGF0b2xvZ3k8L2Z1bGwtdGl0bGU+PGFiYnItMT5K
IEhlcGF0b2w8L2FiYnItMT48L3BlcmlvZGljYWw+PGFsdC1wZXJpb2RpY2FsPjxmdWxsLXRpdGxl
PkpvdXJuYWwgb2YgaGVwYXRvbG9neTwvZnVsbC10aXRsZT48YWJici0xPkogSGVwYXRvbDwvYWJi
ci0xPjwvYWx0LXBlcmlvZGljYWw+PHBhZ2VzPjExNDgtNTU8L3BhZ2VzPjx2b2x1bWU+NjI8L3Zv
bHVtZT48bnVtYmVyPjU8L251bWJlcj48ZWRpdGlvbj4yMDE0LzEyLzA2PC9lZGl0aW9uPjxrZXl3
b3Jkcz48a2V5d29yZD5BZHVsdDwva2V5d29yZD48a2V5d29yZD5CaW9wc3kvbWV0aG9kczwva2V5
d29yZD48a2V5d29yZD5EaXNlYXNlIFByb2dyZXNzaW9uPC9rZXl3b3JkPjxrZXl3b3JkPkZhdHR5
IExpdmVyLypwYXRob2xvZ3k8L2tleXdvcmQ+PGtleXdvcmQ+RmVtYWxlPC9rZXl3b3JkPjxrZXl3
b3JkPkZvbGxvdy1VcCBTdHVkaWVzPC9rZXl3b3JkPjxrZXl3b3JkPkdyZWF0IEJyaXRhaW48L2tl
eXdvcmQ+PGtleXdvcmQ+SHVtYW5zPC9rZXl3b3JkPjxrZXl3b3JkPkxpdmVyIENpcnJob3Npcy8q
cGF0aG9sb2d5PC9rZXl3b3JkPjxrZXl3b3JkPk1hbGU8L2tleXdvcmQ+PGtleXdvcmQ+TWlkZGxl
IEFnZWQ8L2tleXdvcmQ+PGtleXdvcmQ+Kk5vbi1hbGNvaG9saWMgRmF0dHkgTGl2ZXIgRGlzZWFz
ZS9kaWFnbm9zaXMvcGF0aG9sb2d5L3BoeXNpb3BhdGhvbG9neTwva2V5d29yZD48a2V5d29yZD5S
aXNrIEZhY3RvcnM8L2tleXdvcmQ+PGtleXdvcmQ+U2V2ZXJpdHkgb2YgSWxsbmVzcyBJbmRleDwv
a2V5d29yZD48a2V5d29yZD5DaXJyaG9zaXM8L2tleXdvcmQ+PGtleXdvcmQ+Rmlicm9zaXM8L2tl
eXdvcmQ+PGtleXdvcmQ+TmFmbGQ8L2tleXdvcmQ+PGtleXdvcmQ+TmFzaDwva2V5d29yZD48a2V5
d29yZD5TdGVhdG9oZXBhdGl0aXM8L2tleXdvcmQ+PC9rZXl3b3Jkcz48ZGF0ZXM+PHllYXI+MjAx
NTwveWVhcj48cHViLWRhdGVzPjxkYXRlPk1heTwvZGF0ZT48L3B1Yi1kYXRlcz48L2RhdGVzPjxp
c2JuPjAxNjgtODI3ODwvaXNibj48YWNjZXNzaW9uLW51bT4yNTQ3NzI2NDwvYWNjZXNzaW9uLW51
bT48dXJscz48L3VybHM+PGVsZWN0cm9uaWMtcmVzb3VyY2UtbnVtPjEwLjEwMTYvai5qaGVwLjIw
MTQuMTEuMDM0PC9lbGVjdHJvbmljLXJlc291cmNlLW51bT48cmVtb3RlLWRhdGFiYXNlLXByb3Zp
ZGVyPk5MTTwvcmVtb3RlLWRhdGFiYXNlLXByb3ZpZGVyPjxsYW5ndWFnZT5lbmc8L2xhbmd1YWdl
PjwvcmVjb3JkPjwvQ2l0ZT48L0VuZE5vdGU+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Pr="005E33CE">
        <w:rPr>
          <w:rFonts w:ascii="Book Antiqua" w:hAnsi="Book Antiqua" w:cs="Times New Roman"/>
          <w:noProof/>
          <w:sz w:val="24"/>
          <w:szCs w:val="24"/>
          <w:vertAlign w:val="superscript"/>
        </w:rPr>
        <w:t>[36,</w:t>
      </w:r>
      <w:r w:rsidR="00B23A3C" w:rsidRPr="005E33CE">
        <w:rPr>
          <w:rFonts w:ascii="Book Antiqua" w:hAnsi="Book Antiqua" w:cs="Times New Roman"/>
          <w:noProof/>
          <w:sz w:val="24"/>
          <w:szCs w:val="24"/>
          <w:vertAlign w:val="superscript"/>
        </w:rPr>
        <w:t>37]</w:t>
      </w:r>
      <w:r w:rsidR="00B23A3C" w:rsidRPr="005E33CE">
        <w:rPr>
          <w:rFonts w:ascii="Book Antiqua" w:hAnsi="Book Antiqua" w:cs="Times New Roman"/>
          <w:sz w:val="24"/>
          <w:szCs w:val="24"/>
        </w:rPr>
        <w:fldChar w:fldCharType="end"/>
      </w:r>
      <w:r w:rsidR="000A7043" w:rsidRPr="005E33CE">
        <w:rPr>
          <w:rFonts w:ascii="Book Antiqua" w:hAnsi="Book Antiqua" w:cs="Times New Roman"/>
          <w:sz w:val="24"/>
          <w:szCs w:val="24"/>
        </w:rPr>
        <w:t>.</w:t>
      </w:r>
      <w:r w:rsidR="006213E2">
        <w:rPr>
          <w:rFonts w:ascii="Book Antiqua" w:hAnsi="Book Antiqua" w:cs="Times New Roman"/>
          <w:sz w:val="24"/>
          <w:szCs w:val="24"/>
        </w:rPr>
        <w:t xml:space="preserve"> </w:t>
      </w:r>
      <w:r w:rsidR="000A7043" w:rsidRPr="005E33CE">
        <w:rPr>
          <w:rFonts w:ascii="Book Antiqua" w:hAnsi="Book Antiqua" w:cs="Times New Roman"/>
          <w:sz w:val="24"/>
          <w:szCs w:val="24"/>
        </w:rPr>
        <w:t>NAFLD patients may be classified in</w:t>
      </w:r>
      <w:r w:rsidR="00403519" w:rsidRPr="005E33CE">
        <w:rPr>
          <w:rFonts w:ascii="Book Antiqua" w:hAnsi="Book Antiqua" w:cs="Times New Roman"/>
          <w:sz w:val="24"/>
          <w:szCs w:val="24"/>
        </w:rPr>
        <w:t>to</w:t>
      </w:r>
      <w:r w:rsidR="000A7043" w:rsidRPr="005E33CE">
        <w:rPr>
          <w:rFonts w:ascii="Book Antiqua" w:hAnsi="Book Antiqua" w:cs="Times New Roman"/>
          <w:sz w:val="24"/>
          <w:szCs w:val="24"/>
        </w:rPr>
        <w:t xml:space="preserve"> two categories</w:t>
      </w:r>
      <w:r w:rsidR="00403519" w:rsidRPr="005E33CE">
        <w:rPr>
          <w:rFonts w:ascii="Book Antiqua" w:hAnsi="Book Antiqua" w:cs="Times New Roman"/>
          <w:sz w:val="24"/>
          <w:szCs w:val="24"/>
        </w:rPr>
        <w:t>,</w:t>
      </w:r>
      <w:r w:rsidR="000A7043" w:rsidRPr="005E33CE">
        <w:rPr>
          <w:rFonts w:ascii="Book Antiqua" w:hAnsi="Book Antiqua" w:cs="Times New Roman"/>
          <w:sz w:val="24"/>
          <w:szCs w:val="24"/>
        </w:rPr>
        <w:t xml:space="preserve"> slow and fast progressors. The slow progressors may develop NASH but no fibrosis while the fast progressors may develop fibrosis and sometimes </w:t>
      </w:r>
      <w:r w:rsidRPr="005E33CE">
        <w:rPr>
          <w:rFonts w:ascii="Book Antiqua" w:hAnsi="Book Antiqua" w:cs="Times New Roman"/>
          <w:sz w:val="24"/>
          <w:szCs w:val="24"/>
        </w:rPr>
        <w:t>skip NASH stage of the disease</w:t>
      </w:r>
      <w:r w:rsidR="00B23A3C" w:rsidRPr="005E33CE">
        <w:rPr>
          <w:rFonts w:ascii="Book Antiqua" w:hAnsi="Book Antiqua" w:cs="Times New Roman"/>
          <w:sz w:val="24"/>
          <w:szCs w:val="24"/>
        </w:rPr>
        <w:fldChar w:fldCharType="begin">
          <w:fldData xml:space="preserve">PEVuZE5vdGU+PENpdGU+PEF1dGhvcj5IYWFzPC9BdXRob3I+PFllYXI+MjAxNjwvWWVhcj48UmVj
TnVtPjQyODwvUmVjTnVtPjxEaXNwbGF5VGV4dD48c3R5bGUgZmFjZT0ic3VwZXJzY3JpcHQiPlsz
OF08L3N0eWxlPjwvRGlzcGxheVRleHQ+PHJlY29yZD48cmVjLW51bWJlcj40Mjg8L3JlYy1udW1i
ZXI+PGZvcmVpZ24ta2V5cz48a2V5IGFwcD0iRU4iIGRiLWlkPSJ4djVwZTl0ZTZ4c3B6cWVwdnpv
cHB3OWt4dDU1MHN4cjkwMDUiIHRpbWVzdGFtcD0iMTQ3MTA4MTkyNCI+NDI4PC9rZXk+PC9mb3Jl
aWduLWtleXM+PHJlZi10eXBlIG5hbWU9IkpvdXJuYWwgQXJ0aWNsZSI+MTc8L3JlZi10eXBlPjxj
b250cmlidXRvcnM+PGF1dGhvcnM+PGF1dGhvcj5IYWFzLCBKLiBULjwvYXV0aG9yPjxhdXRob3I+
RnJhbmNxdWUsIFMuPC9hdXRob3I+PGF1dGhvcj5TdGFlbHMsIEIuPC9hdXRob3I+PC9hdXRob3Jz
PjwvY29udHJpYnV0b3JzPjxhdXRoLWFkZHJlc3M+RXVyb3BlYW4gR2Vub21pYyBJbnN0aXR1dGUg
Zm9yIERpYWJldGVzIChFR0lEKSwgRlIgMzUwOCwgRi01OTAwMCBMaWxsZSwgRnJhbmNlOyBlbWFp
bDogam9lbC5oYWFzQHBhc3RldXItbGlsbGUuZnIgLCBiYXJ0LnN0YWVsc0BwYXN0ZXVyLWxpbGxl
LmZyLiYjeEQ7VW5pdmVyc2l0ZSBkZSBMaWxsZSwgRi01OTAwMCBMaWxsZSwgRnJhbmNlLiYjeEQ7
SU5TRVJNIFVNUiAxMDExLCBGLTU5MDAwIExpbGxlLCBGcmFuY2UuJiN4RDtJbnN0aXR1dCBQYXN0
ZXVyIGRlIExpbGxlLCBGLTU5MDAwIExpbGxlLCBGcmFuY2UuJiN4RDtEZXBhcnRtZW50IG9mIEdh
c3Ryb2VudGVyb2xvZ3kgYW5kIEhlcGF0b2xvZ3ksIEFudHdlcnAgVW5pdmVyc2l0eSBIb3NwaXRh
bCwgMjY1MCBBbnR3ZXJwLCBCZWxnaXVtOyBlbWFpbDogc3Zlbi5mcmFuY3F1ZUB1emEuYmUuJiN4
RDtMYWJvcmF0b3J5IG9mIEV4cGVyaW1lbnRhbCBNZWRpY2luZSBhbmQgUGFlZGlhdHJpY3MsIEZh
Y3VsdHkgb2YgTWVkaWNpbmUgYW5kIEhlYWx0aCBTY2llbmNlcywgVW5pdmVyc2l0eSBvZiBBbnR3
ZXJwLCAyNjEwIEFudHdlcnAsIEJlbGdpdW0uPC9hdXRoLWFkZHJlc3M+PHRpdGxlcz48dGl0bGU+
UGF0aG9waHlzaW9sb2d5IGFuZCBNZWNoYW5pc21zIG9mIE5vbmFsY29ob2xpYyBGYXR0eSBMaXZl
ciBEaXNlYXNlPC90aXRsZT48c2Vjb25kYXJ5LXRpdGxlPkFubnUgUmV2IFBoeXNpb2w8L3NlY29u
ZGFyeS10aXRsZT48YWx0LXRpdGxlPkFubnVhbCByZXZpZXcgb2YgcGh5c2lvbG9neTwvYWx0LXRp
dGxlPjwvdGl0bGVzPjxwZXJpb2RpY2FsPjxmdWxsLXRpdGxlPkFubnUgUmV2IFBoeXNpb2w8L2Z1
bGwtdGl0bGU+PGFiYnItMT5Bbm51YWwgcmV2aWV3IG9mIHBoeXNpb2xvZ3k8L2FiYnItMT48L3Bl
cmlvZGljYWw+PGFsdC1wZXJpb2RpY2FsPjxmdWxsLXRpdGxlPkFubnUgUmV2IFBoeXNpb2w8L2Z1
bGwtdGl0bGU+PGFiYnItMT5Bbm51YWwgcmV2aWV3IG9mIHBoeXNpb2xvZ3k8L2FiYnItMT48L2Fs
dC1wZXJpb2RpY2FsPjxwYWdlcz4xODEtMjA1PC9wYWdlcz48dm9sdW1lPjc4PC92b2x1bWU+PGVk
aXRpb24+MjAxNS8xMi8xNzwvZWRpdGlvbj48a2V5d29yZHM+PGtleXdvcmQ+Y2FyZGlvdmFzY3Vs
YXIgZGlzZWFzZTwva2V5d29yZD48a2V5d29yZD5maWJyb3Npczwva2V5d29yZD48a2V5d29yZD5o
ZXBhdG9jZWxsdWxhciBjYXJjaW5vbWE8L2tleXdvcmQ+PGtleXdvcmQ+bWV0YWJvbGljIHN5bmRy
b21lPC9rZXl3b3JkPjxrZXl3b3JkPm9iZXNpdHk8L2tleXdvcmQ+PC9rZXl3b3Jkcz48ZGF0ZXM+
PHllYXI+MjAxNjwveWVhcj48L2RhdGVzPjxpc2JuPjAwNjYtNDI3ODwvaXNibj48YWNjZXNzaW9u
LW51bT4yNjY2NzA3MDwvYWNjZXNzaW9uLW51bT48dXJscz48L3VybHM+PGVsZWN0cm9uaWMtcmVz
b3VyY2UtbnVtPjEwLjExNDYvYW5udXJldi1waHlzaW9sLTAyMTExNS0xMDUzMzE8L2VsZWN0cm9u
aWMtcmVzb3VyY2UtbnVtPjxyZW1vdGUtZGF0YWJhc2UtcHJvdmlkZXI+TkxNPC9yZW1vdGUtZGF0
YWJhc2UtcHJvdmlkZXI+PGxhbmd1YWdlPmVuZzwvbGFuZ3VhZ2U+PC9yZWNvcmQ+PC9DaXRlPjwv
RW5kTm90ZT5=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PEVuZE5vdGU+PENpdGU+PEF1dGhvcj5IYWFzPC9BdXRob3I+PFllYXI+MjAxNjwvWWVhcj48UmVj
TnVtPjQyODwvUmVjTnVtPjxEaXNwbGF5VGV4dD48c3R5bGUgZmFjZT0ic3VwZXJzY3JpcHQiPlsz
OF08L3N0eWxlPjwvRGlzcGxheVRleHQ+PHJlY29yZD48cmVjLW51bWJlcj40Mjg8L3JlYy1udW1i
ZXI+PGZvcmVpZ24ta2V5cz48a2V5IGFwcD0iRU4iIGRiLWlkPSJ4djVwZTl0ZTZ4c3B6cWVwdnpv
cHB3OWt4dDU1MHN4cjkwMDUiIHRpbWVzdGFtcD0iMTQ3MTA4MTkyNCI+NDI4PC9rZXk+PC9mb3Jl
aWduLWtleXM+PHJlZi10eXBlIG5hbWU9IkpvdXJuYWwgQXJ0aWNsZSI+MTc8L3JlZi10eXBlPjxj
b250cmlidXRvcnM+PGF1dGhvcnM+PGF1dGhvcj5IYWFzLCBKLiBULjwvYXV0aG9yPjxhdXRob3I+
RnJhbmNxdWUsIFMuPC9hdXRob3I+PGF1dGhvcj5TdGFlbHMsIEIuPC9hdXRob3I+PC9hdXRob3Jz
PjwvY29udHJpYnV0b3JzPjxhdXRoLWFkZHJlc3M+RXVyb3BlYW4gR2Vub21pYyBJbnN0aXR1dGUg
Zm9yIERpYWJldGVzIChFR0lEKSwgRlIgMzUwOCwgRi01OTAwMCBMaWxsZSwgRnJhbmNlOyBlbWFp
bDogam9lbC5oYWFzQHBhc3RldXItbGlsbGUuZnIgLCBiYXJ0LnN0YWVsc0BwYXN0ZXVyLWxpbGxl
LmZyLiYjeEQ7VW5pdmVyc2l0ZSBkZSBMaWxsZSwgRi01OTAwMCBMaWxsZSwgRnJhbmNlLiYjeEQ7
SU5TRVJNIFVNUiAxMDExLCBGLTU5MDAwIExpbGxlLCBGcmFuY2UuJiN4RDtJbnN0aXR1dCBQYXN0
ZXVyIGRlIExpbGxlLCBGLTU5MDAwIExpbGxlLCBGcmFuY2UuJiN4RDtEZXBhcnRtZW50IG9mIEdh
c3Ryb2VudGVyb2xvZ3kgYW5kIEhlcGF0b2xvZ3ksIEFudHdlcnAgVW5pdmVyc2l0eSBIb3NwaXRh
bCwgMjY1MCBBbnR3ZXJwLCBCZWxnaXVtOyBlbWFpbDogc3Zlbi5mcmFuY3F1ZUB1emEuYmUuJiN4
RDtMYWJvcmF0b3J5IG9mIEV4cGVyaW1lbnRhbCBNZWRpY2luZSBhbmQgUGFlZGlhdHJpY3MsIEZh
Y3VsdHkgb2YgTWVkaWNpbmUgYW5kIEhlYWx0aCBTY2llbmNlcywgVW5pdmVyc2l0eSBvZiBBbnR3
ZXJwLCAyNjEwIEFudHdlcnAsIEJlbGdpdW0uPC9hdXRoLWFkZHJlc3M+PHRpdGxlcz48dGl0bGU+
UGF0aG9waHlzaW9sb2d5IGFuZCBNZWNoYW5pc21zIG9mIE5vbmFsY29ob2xpYyBGYXR0eSBMaXZl
ciBEaXNlYXNlPC90aXRsZT48c2Vjb25kYXJ5LXRpdGxlPkFubnUgUmV2IFBoeXNpb2w8L3NlY29u
ZGFyeS10aXRsZT48YWx0LXRpdGxlPkFubnVhbCByZXZpZXcgb2YgcGh5c2lvbG9neTwvYWx0LXRp
dGxlPjwvdGl0bGVzPjxwZXJpb2RpY2FsPjxmdWxsLXRpdGxlPkFubnUgUmV2IFBoeXNpb2w8L2Z1
bGwtdGl0bGU+PGFiYnItMT5Bbm51YWwgcmV2aWV3IG9mIHBoeXNpb2xvZ3k8L2FiYnItMT48L3Bl
cmlvZGljYWw+PGFsdC1wZXJpb2RpY2FsPjxmdWxsLXRpdGxlPkFubnUgUmV2IFBoeXNpb2w8L2Z1
bGwtdGl0bGU+PGFiYnItMT5Bbm51YWwgcmV2aWV3IG9mIHBoeXNpb2xvZ3k8L2FiYnItMT48L2Fs
dC1wZXJpb2RpY2FsPjxwYWdlcz4xODEtMjA1PC9wYWdlcz48dm9sdW1lPjc4PC92b2x1bWU+PGVk
aXRpb24+MjAxNS8xMi8xNzwvZWRpdGlvbj48a2V5d29yZHM+PGtleXdvcmQ+Y2FyZGlvdmFzY3Vs
YXIgZGlzZWFzZTwva2V5d29yZD48a2V5d29yZD5maWJyb3Npczwva2V5d29yZD48a2V5d29yZD5o
ZXBhdG9jZWxsdWxhciBjYXJjaW5vbWE8L2tleXdvcmQ+PGtleXdvcmQ+bWV0YWJvbGljIHN5bmRy
b21lPC9rZXl3b3JkPjxrZXl3b3JkPm9iZXNpdHk8L2tleXdvcmQ+PC9rZXl3b3Jkcz48ZGF0ZXM+
PHllYXI+MjAxNjwveWVhcj48L2RhdGVzPjxpc2JuPjAwNjYtNDI3ODwvaXNibj48YWNjZXNzaW9u
LW51bT4yNjY2NzA3MDwvYWNjZXNzaW9uLW51bT48dXJscz48L3VybHM+PGVsZWN0cm9uaWMtcmVz
b3VyY2UtbnVtPjEwLjExNDYvYW5udXJldi1waHlzaW9sLTAyMTExNS0xMDUzMzE8L2VsZWN0cm9u
aWMtcmVzb3VyY2UtbnVtPjxyZW1vdGUtZGF0YWJhc2UtcHJvdmlkZXI+TkxNPC9yZW1vdGUtZGF0
YWJhc2UtcHJvdmlkZXI+PGxhbmd1YWdlPmVuZzwvbGFuZ3VhZ2U+PC9yZWNvcmQ+PC9DaXRlPjwv
RW5kTm90ZT5=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[38]</w:t>
      </w:r>
      <w:r w:rsidR="00B23A3C" w:rsidRPr="005E33CE">
        <w:rPr>
          <w:rFonts w:ascii="Book Antiqua" w:hAnsi="Book Antiqua" w:cs="Times New Roman"/>
          <w:sz w:val="24"/>
          <w:szCs w:val="24"/>
        </w:rPr>
        <w:fldChar w:fldCharType="end"/>
      </w:r>
      <w:r w:rsidR="000A7043" w:rsidRPr="005E33CE">
        <w:rPr>
          <w:rFonts w:ascii="Book Antiqua" w:hAnsi="Book Antiqua" w:cs="Times New Roman"/>
          <w:sz w:val="24"/>
          <w:szCs w:val="24"/>
        </w:rPr>
        <w:t>.</w:t>
      </w:r>
      <w:r w:rsidR="00A85543" w:rsidRPr="005E33CE">
        <w:rPr>
          <w:rFonts w:ascii="Book Antiqua" w:hAnsi="Book Antiqua" w:cs="Times New Roman"/>
          <w:sz w:val="24"/>
          <w:szCs w:val="24"/>
        </w:rPr>
        <w:t xml:space="preserve"> </w:t>
      </w:r>
      <w:proofErr w:type="gramStart"/>
      <w:r w:rsidR="00D87BFA" w:rsidRPr="005E33CE">
        <w:rPr>
          <w:rFonts w:ascii="Book Antiqua" w:hAnsi="Book Antiqua" w:cs="Times New Roman"/>
          <w:sz w:val="24"/>
          <w:szCs w:val="24"/>
        </w:rPr>
        <w:t>Changes in mitochondrial function is</w:t>
      </w:r>
      <w:proofErr w:type="gramEnd"/>
      <w:r w:rsidR="00D87BFA" w:rsidRPr="005E33CE">
        <w:rPr>
          <w:rFonts w:ascii="Book Antiqua" w:hAnsi="Book Antiqua" w:cs="Times New Roman"/>
          <w:sz w:val="24"/>
          <w:szCs w:val="24"/>
        </w:rPr>
        <w:t xml:space="preserve"> an important mechanism that may drive the switch from hepatic steatosis to NASH. Several reports indicate that mitochondrial respiration is elevated in </w:t>
      </w:r>
      <w:r w:rsidR="00E90BDB" w:rsidRPr="005E33CE">
        <w:rPr>
          <w:rFonts w:ascii="Book Antiqua" w:hAnsi="Book Antiqua" w:cs="Times New Roman"/>
          <w:sz w:val="24"/>
          <w:szCs w:val="24"/>
        </w:rPr>
        <w:t xml:space="preserve">NAFLD </w:t>
      </w:r>
      <w:r w:rsidRPr="005E33CE">
        <w:rPr>
          <w:rFonts w:ascii="Book Antiqua" w:hAnsi="Book Antiqua" w:cs="Times New Roman"/>
          <w:sz w:val="24"/>
          <w:szCs w:val="24"/>
        </w:rPr>
        <w:t>patients</w:t>
      </w:r>
      <w:r w:rsidR="00B23A3C" w:rsidRPr="005E33CE">
        <w:rPr>
          <w:rFonts w:ascii="Book Antiqua" w:hAnsi="Book Antiqua" w:cs="Times New Roman"/>
          <w:sz w:val="24"/>
          <w:szCs w:val="24"/>
        </w:rPr>
        <w:fldChar w:fldCharType="begin">
          <w:fldData xml:space="preserve">PEVuZE5vdGU+PENpdGU+PEF1dGhvcj5TdW5ueTwvQXV0aG9yPjxZZWFyPjIwMTE8L1llYXI+PFJl
Y051bT40MTg8L1JlY051bT48RGlzcGxheVRleHQ+PHN0eWxlIGZhY2U9InN1cGVyc2NyaXB0Ij5b
MjksIDMwXTwvc3R5bGU+PC9EaXNwbGF5VGV4dD48cmVjb3JkPjxyZWMtbnVtYmVyPjQxODwvcmVj
LW51bWJlcj48Zm9yZWlnbi1rZXlzPjxrZXkgYXBwPSJFTiIgZGItaWQ9Inh2NXBlOXRlNnhzcHpx
ZXB2em9wcHc5a3h0NTUwc3hyOTAwNSIgdGltZXN0YW1wPSIxNDcxMDgwMzUyIj40MTg8L2tleT48
L2ZvcmVpZ24ta2V5cz48cmVmLXR5cGUgbmFtZT0iSm91cm5hbCBBcnRpY2xlIj4xNzwvcmVmLXR5
cGU+PGNvbnRyaWJ1dG9ycz48YXV0aG9ycz48YXV0aG9yPlN1bm55LCBOLiBFLjwvYXV0aG9yPjxh
dXRob3I+UGFya3MsIEUuIEouPC9hdXRob3I+PGF1dGhvcj5Ccm93bmluZywgSi4gRC48L2F1dGhv
cj48YXV0aG9yPkJ1cmdlc3MsIFMuIEMuPC9hdXRob3I+PC9hdXRob3JzPjwvY29udHJpYnV0b3Jz
PjxhdXRoLWFkZHJlc3M+QWR2YW5jZWQgSW1hZ2luZyBSZXNlYXJjaCBDZW50ZXIsIFVuaXZlcnNp
dHkgb2YgVGV4YXMgU291dGh3ZXN0ZXJuIE1lZGljYWwgQ2VudGVyLCBEYWxsYXMsIFRYIDc1Mzkw
LCBVU0EuPC9hdXRoLWFkZHJlc3M+PHRpdGxlcz48dGl0bGU+RXhjZXNzaXZlIGhlcGF0aWMgbWl0
b2Nob25kcmlhbCBUQ0EgY3ljbGUgYW5kIGdsdWNvbmVvZ2VuZXNpcyBpbiBodW1hbnMgd2l0aCBu
b25hbGNvaG9saWMgZmF0dHkgbGl2ZXIgZGlzZWFzZTwvdGl0bGU+PHNlY29uZGFyeS10aXRsZT5D
ZWxsIE1ldGFiPC9zZWNvbmRhcnktdGl0bGU+PGFsdC10aXRsZT5DZWxsIG1ldGFib2xpc208L2Fs
dC10aXRsZT48L3RpdGxlcz48cGVyaW9kaWNhbD48ZnVsbC10aXRsZT5DZWxsIE1ldGFib2xpc208
L2Z1bGwtdGl0bGU+PGFiYnItMT5DZWxsIE1ldGFiPC9hYmJyLTE+PC9wZXJpb2RpY2FsPjxhbHQt
cGVyaW9kaWNhbD48ZnVsbC10aXRsZT5DZWxsIE1ldGFib2xpc208L2Z1bGwtdGl0bGU+PGFiYnIt
MT5DZWxsIE1ldGFiPC9hYmJyLTE+PC9hbHQtcGVyaW9kaWNhbD48cGFnZXM+ODA0LTEwPC9wYWdl
cz48dm9sdW1lPjE0PC92b2x1bWU+PG51bWJlcj42PC9udW1iZXI+PGVkaXRpb24+MjAxMS8xMi8x
NDwvZWRpdGlvbj48a2V5d29yZHM+PGtleXdvcmQ+QWR1bHQ8L2tleXdvcmQ+PGtleXdvcmQ+QWZy
aWNhbiBBbWVyaWNhbnM8L2tleXdvcmQ+PGtleXdvcmQ+Q2FyYm9uIElzb3RvcGVzPC9rZXl3b3Jk
PjxrZXl3b3JkPkNpdHJpYyBBY2lkIEN5Y2xlLypwaHlzaW9sb2d5PC9rZXl3b3JkPjxrZXl3b3Jk
PkRldXRlcml1bTwva2V5d29yZD48a2V5d29yZD5GYXR0eSBMaXZlci9tZXRhYm9saXNtLypwaHlz
aW9wYXRob2xvZ3k8L2tleXdvcmQ+PGtleXdvcmQ+RmVtYWxlPC9rZXl3b3JkPjxrZXl3b3JkPkds
dWNvbmVvZ2VuZXNpcy8qcGh5c2lvbG9neTwva2V5d29yZD48a2V5d29yZD5HbHVjb3NlL2Jpb3N5
bnRoZXNpczwva2V5d29yZD48a2V5d29yZD5IaXNwYW5pYyBBbWVyaWNhbnM8L2tleXdvcmQ+PGtl
eXdvcmQ+SHVtYW5zPC9rZXl3b3JkPjxrZXl3b3JkPkxpcG9seXNpcy9waHlzaW9sb2d5PC9rZXl3
b3JkPjxrZXl3b3JkPkxpdmVyLyptZXRhYm9saXNtPC9rZXl3b3JkPjxrZXl3b3JkPk1hbGU8L2tl
eXdvcmQ+PGtleXdvcmQ+TWlkZGxlIEFnZWQ8L2tleXdvcmQ+PGtleXdvcmQ+TWl0b2Nob25kcmlh
LyptZXRhYm9saXNtPC9rZXl3b3JkPjxrZXl3b3JkPk5vbi1hbGNvaG9saWMgRmF0dHkgTGl2ZXIg
RGlzZWFzZTwva2V5d29yZD48L2tleXdvcmRzPjxkYXRlcz48eWVhcj4yMDExPC95ZWFyPjxwdWIt
ZGF0ZXM+PGRhdGU+RGVjIDc8L2RhdGU+PC9wdWItZGF0ZXM+PC9kYXRlcz48aXNibj4xNTUwLTQx
MzE8L2lzYm4+PGFjY2Vzc2lvbi1udW0+MjIxNTIzMDU8L2FjY2Vzc2lvbi1udW0+PHVybHM+PC91
cmxzPjxjdXN0b20yPlBNQzM2NTgyODA8L2N1c3RvbTI+PGN1c3RvbTY+TklITVMzOTUwOTM8L2N1
c3RvbTY+PGVsZWN0cm9uaWMtcmVzb3VyY2UtbnVtPjEwLjEwMTYvai5jbWV0LjIwMTEuMTEuMDA0
PC9lbGVjdHJvbmljLXJlc291cmNlLW51bT48cmVtb3RlLWRhdGFiYXNlLXByb3ZpZGVyPk5MTTwv
cmVtb3RlLWRhdGFiYXNlLXByb3ZpZGVyPjxsYW5ndWFnZT5lbmc8L2xhbmd1YWdlPjwvcmVjb3Jk
PjwvQ2l0ZT48Q2l0ZT48QXV0aG9yPktvbGlha2k8L0F1dGhvcj48WWVhcj4yMDE1PC9ZZWFyPjxS
ZWNOdW0+MjkwPC9SZWNOdW0+PHJlY29yZD48cmVjLW51bWJlcj4yOTA8L3JlYy1udW1iZXI+PGZv
cmVpZ24ta2V5cz48a2V5IGFwcD0iRU4iIGRiLWlkPSJ4djVwZTl0ZTZ4c3B6cWVwdnpvcHB3OWt4
dDU1MHN4cjkwMDUiIHRpbWVzdGFtcD0iMTQ0Mjg3MDgyMyI+MjkwPC9rZXk+PC9mb3JlaWduLWtl
eXM+PHJlZi10eXBlIG5hbWU9IkpvdXJuYWwgQXJ0aWNsZSI+MTc8L3JlZi10eXBlPjxjb250cmli
dXRvcnM+PGF1dGhvcnM+PGF1dGhvcj5Lb2xpYWtpLCBDLjwvYXV0aG9yPjxhdXRob3I+U3plbmRy
b2VkaSwgSi48L2F1dGhvcj48YXV0aG9yPkthdWwsIEsuPC9hdXRob3I+PGF1dGhvcj5KZWxlbmlr
LCBULjwvYXV0aG9yPjxhdXRob3I+Tm93b3RueSwgUC48L2F1dGhvcj48YXV0aG9yPkphbmtvd2lh
aywgRi48L2F1dGhvcj48YXV0aG9yPkhlcmRlciwgQy48L2F1dGhvcj48YXV0aG9yPkNhcnN0ZW5z
ZW4sIE0uPC9hdXRob3I+PGF1dGhvcj5LcmF1c2NoLCBNLjwvYXV0aG9yPjxhdXRob3I+S25vZWZl
bCwgVy4gVC48L2F1dGhvcj48YXV0aG9yPlNjaGxlbnNhaywgTS48L2F1dGhvcj48YXV0aG9yPlJv
ZGVuLCBNLjwvYXV0aG9yPjwvYXV0aG9ycz48L2NvbnRyaWJ1dG9ycz48YXV0aC1hZGRyZXNzPklu
c3RpdHV0ZSBmb3IgQ2xpbmljYWwgRGlhYmV0b2xvZ3ksIEdlcm1hbiBEaWFiZXRlcyBDZW50ZXIs
IExlaWJuaXogQ2VudGVyIGZvciBEaWFiZXRlcyBSZXNlYXJjaCwgSGVpbnJpY2ggSGVpbmUgVW5p
dmVyc2l0eSwgNDAyMjUsIER1c3NlbGRvcmYsIEdlcm1hbnk7IEdlcm1hbiBDZW50ZXIgZm9yIERp
YWJldGVzIFJlc2VhcmNoIChEWkQgZS5WLiksIDQwMjI1LCBEdXNzZWxkb3JmLCBHZXJtYW55OyBE
ZXBhcnRtZW50IG9mIEVuZG9jcmlub2xvZ3kgYW5kIERpYWJldG9sb2d5LCBNZWRpY2FsIEZhY3Vs
dHksIEhlaW5yaWNoIEhlaW5lIFVuaXZlcnNpdHksIDQwMjI1LCBEdXNzZWxkb3JmLCBHZXJtYW55
LiYjeEQ7SW5zdGl0dXRlIGZvciBDbGluaWNhbCBEaWFiZXRvbG9neSwgR2VybWFuIERpYWJldGVz
IENlbnRlciwgTGVpYm5peiBDZW50ZXIgZm9yIERpYWJldGVzIFJlc2VhcmNoLCBIZWlucmljaCBI
ZWluZSBVbml2ZXJzaXR5LCA0MDIyNSwgRHVzc2VsZG9yZiwgR2VybWFueTsgR2VybWFuIENlbnRl
ciBmb3IgRGlhYmV0ZXMgUmVzZWFyY2ggKERaRCBlLlYuKSwgNDAyMjUsIER1c3NlbGRvcmYsIEdl
cm1hbnkuJiN4RDtJbnN0aXR1dGUgb2YgUGF0aG9sb2d5LCBIZWlucmljaCBIZWluZSBVbml2ZXJz
aXR5LCA0MDIyNSwgRHVzc2VsZG9yZiwgR2VybWFueS4mI3hEO0RlcGFydG1lbnQgb2YgR2VuZXJh
bCwgVmlzY2VyYWwgYW5kIFBlZGlhdHJpYyBTdXJnZXJ5LCBIZWlucmljaCBIZWluZSBVbml2ZXJz
aXR5LCA0MDIyNSwgRHVzc2VsZG9yZiwgR2VybWFueS4mI3hEO0dlbmVyYWwgU3VyZ2VyeSBEZXBh
cnRtZW50LCBTdC4gTWFydGludXMgSG9zcGl0YWwsIDQwMjE5LCBEdXNzZWxkb3JmLCBHZXJtYW55
LiYjeEQ7SW5zdGl0dXRlIGZvciBDbGluaWNhbCBEaWFiZXRvbG9neSwgR2VybWFuIERpYWJldGVz
IENlbnRlciwgTGVpYm5peiBDZW50ZXIgZm9yIERpYWJldGVzIFJlc2VhcmNoLCBIZWlucmljaCBI
ZWluZSBVbml2ZXJzaXR5LCA0MDIyNSwgRHVzc2VsZG9yZiwgR2VybWFueTsgR2VybWFuIENlbnRl
ciBmb3IgRGlhYmV0ZXMgUmVzZWFyY2ggKERaRCBlLlYuKSwgNDAyMjUsIER1c3NlbGRvcmYsIEdl
cm1hbnk7IERlcGFydG1lbnQgb2YgRW5kb2NyaW5vbG9neSBhbmQgRGlhYmV0b2xvZ3ksIE1lZGlj
YWwgRmFjdWx0eSwgSGVpbnJpY2ggSGVpbmUgVW5pdmVyc2l0eSwgNDAyMjUsIER1c3NlbGRvcmYs
IEdlcm1hbnkuIEVsZWN0cm9uaWMgYWRkcmVzczogbWljaGFlbC5yb2RlbkBkZHoudW5pLWR1ZXNz
ZWxkb3JmLmRlLjwvYXV0aC1hZGRyZXNzPjx0aXRsZXM+PHRpdGxlPkFkYXB0YXRpb24gb2YgaGVw
YXRpYyBtaXRvY2hvbmRyaWFsIGZ1bmN0aW9uIGluIGh1bWFucyB3aXRoIG5vbi1hbGNvaG9saWMg
ZmF0dHkgbGl2ZXIgaXMgbG9zdCBpbiBzdGVhdG9oZXBhdGl0aXM8L3RpdGxlPjxzZWNvbmRhcnkt
dGl0bGU+Q2VsbCBNZXRhYjwvc2Vjb25kYXJ5LXRpdGxlPjxhbHQtdGl0bGU+Q2VsbCBtZXRhYm9s
aXNtPC9hbHQtdGl0bGU+PC90aXRsZXM+PHBlcmlvZGljYWw+PGZ1bGwtdGl0bGU+Q2VsbCBNZXRh
Ym9saXNtPC9mdWxsLXRpdGxlPjxhYmJyLTE+Q2VsbCBNZXRhYjwvYWJici0xPjwvcGVyaW9kaWNh
bD48YWx0LXBlcmlvZGljYWw+PGZ1bGwtdGl0bGU+Q2VsbCBNZXRhYm9saXNtPC9mdWxsLXRpdGxl
PjxhYmJyLTE+Q2VsbCBNZXRhYjwvYWJici0xPjwvYWx0LXBlcmlvZGljYWw+PHBhZ2VzPjczOS00
NjwvcGFnZXM+PHZvbHVtZT4yMTwvdm9sdW1lPjxudW1iZXI+NTwvbnVtYmVyPjxlZGl0aW9uPjIw
MTUvMDUvMDk8L2VkaXRpb24+PGRhdGVzPjx5ZWFyPjIwMTU8L3llYXI+PHB1Yi1kYXRlcz48ZGF0
ZT5NYXkgNTwvZGF0ZT48L3B1Yi1kYXRlcz48L2RhdGVzPjxpc2JuPjE5MzItNzQyMCAoRWxlY3Ry
b25pYykmI3hEOzE1NTAtNDEzMSAoTGlua2luZyk8L2lzYm4+PGFjY2Vzc2lvbi1udW0+MjU5NTUy
MDk8L2FjY2Vzc2lvbi1udW0+PHVybHM+PC91cmxzPjxlbGVjdHJvbmljLXJlc291cmNlLW51bT4x
MC4xMDE2L2ouY21ldC4yMDE1LjA0LjAwNDwvZWxlY3Ryb25pYy1yZXNvdXJjZS1udW0+PHJlbW90
ZS1kYXRhYmFzZS1wcm92aWRlcj5OTE08L3JlbW90ZS1kYXRhYmFzZS1wcm92aWRlcj48bGFuZ3Vh
Z2U+ZW5nPC9sYW5ndWFnZT48L3JlY29yZD48L0NpdGU+PC9FbmROb3RlPn==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PEVuZE5vdGU+PENpdGU+PEF1dGhvcj5TdW5ueTwvQXV0aG9yPjxZZWFyPjIwMTE8L1llYXI+PFJl
Y051bT40MTg8L1JlY051bT48RGlzcGxheVRleHQ+PHN0eWxlIGZhY2U9InN1cGVyc2NyaXB0Ij5b
MjksIDMwXTwvc3R5bGU+PC9EaXNwbGF5VGV4dD48cmVjb3JkPjxyZWMtbnVtYmVyPjQxODwvcmVj
LW51bWJlcj48Zm9yZWlnbi1rZXlzPjxrZXkgYXBwPSJFTiIgZGItaWQ9Inh2NXBlOXRlNnhzcHpx
ZXB2em9wcHc5a3h0NTUwc3hyOTAwNSIgdGltZXN0YW1wPSIxNDcxMDgwMzUyIj40MTg8L2tleT48
L2ZvcmVpZ24ta2V5cz48cmVmLXR5cGUgbmFtZT0iSm91cm5hbCBBcnRpY2xlIj4xNzwvcmVmLXR5
cGU+PGNvbnRyaWJ1dG9ycz48YXV0aG9ycz48YXV0aG9yPlN1bm55LCBOLiBFLjwvYXV0aG9yPjxh
dXRob3I+UGFya3MsIEUuIEouPC9hdXRob3I+PGF1dGhvcj5Ccm93bmluZywgSi4gRC48L2F1dGhv
cj48YXV0aG9yPkJ1cmdlc3MsIFMuIEMuPC9hdXRob3I+PC9hdXRob3JzPjwvY29udHJpYnV0b3Jz
PjxhdXRoLWFkZHJlc3M+QWR2YW5jZWQgSW1hZ2luZyBSZXNlYXJjaCBDZW50ZXIsIFVuaXZlcnNp
dHkgb2YgVGV4YXMgU291dGh3ZXN0ZXJuIE1lZGljYWwgQ2VudGVyLCBEYWxsYXMsIFRYIDc1Mzkw
LCBVU0EuPC9hdXRoLWFkZHJlc3M+PHRpdGxlcz48dGl0bGU+RXhjZXNzaXZlIGhlcGF0aWMgbWl0
b2Nob25kcmlhbCBUQ0EgY3ljbGUgYW5kIGdsdWNvbmVvZ2VuZXNpcyBpbiBodW1hbnMgd2l0aCBu
b25hbGNvaG9saWMgZmF0dHkgbGl2ZXIgZGlzZWFzZTwvdGl0bGU+PHNlY29uZGFyeS10aXRsZT5D
ZWxsIE1ldGFiPC9zZWNvbmRhcnktdGl0bGU+PGFsdC10aXRsZT5DZWxsIG1ldGFib2xpc208L2Fs
dC10aXRsZT48L3RpdGxlcz48cGVyaW9kaWNhbD48ZnVsbC10aXRsZT5DZWxsIE1ldGFib2xpc208
L2Z1bGwtdGl0bGU+PGFiYnItMT5DZWxsIE1ldGFiPC9hYmJyLTE+PC9wZXJpb2RpY2FsPjxhbHQt
cGVyaW9kaWNhbD48ZnVsbC10aXRsZT5DZWxsIE1ldGFib2xpc208L2Z1bGwtdGl0bGU+PGFiYnIt
MT5DZWxsIE1ldGFiPC9hYmJyLTE+PC9hbHQtcGVyaW9kaWNhbD48cGFnZXM+ODA0LTEwPC9wYWdl
cz48dm9sdW1lPjE0PC92b2x1bWU+PG51bWJlcj42PC9udW1iZXI+PGVkaXRpb24+MjAxMS8xMi8x
NDwvZWRpdGlvbj48a2V5d29yZHM+PGtleXdvcmQ+QWR1bHQ8L2tleXdvcmQ+PGtleXdvcmQ+QWZy
aWNhbiBBbWVyaWNhbnM8L2tleXdvcmQ+PGtleXdvcmQ+Q2FyYm9uIElzb3RvcGVzPC9rZXl3b3Jk
PjxrZXl3b3JkPkNpdHJpYyBBY2lkIEN5Y2xlLypwaHlzaW9sb2d5PC9rZXl3b3JkPjxrZXl3b3Jk
PkRldXRlcml1bTwva2V5d29yZD48a2V5d29yZD5GYXR0eSBMaXZlci9tZXRhYm9saXNtLypwaHlz
aW9wYXRob2xvZ3k8L2tleXdvcmQ+PGtleXdvcmQ+RmVtYWxlPC9rZXl3b3JkPjxrZXl3b3JkPkds
dWNvbmVvZ2VuZXNpcy8qcGh5c2lvbG9neTwva2V5d29yZD48a2V5d29yZD5HbHVjb3NlL2Jpb3N5
bnRoZXNpczwva2V5d29yZD48a2V5d29yZD5IaXNwYW5pYyBBbWVyaWNhbnM8L2tleXdvcmQ+PGtl
eXdvcmQ+SHVtYW5zPC9rZXl3b3JkPjxrZXl3b3JkPkxpcG9seXNpcy9waHlzaW9sb2d5PC9rZXl3
b3JkPjxrZXl3b3JkPkxpdmVyLyptZXRhYm9saXNtPC9rZXl3b3JkPjxrZXl3b3JkPk1hbGU8L2tl
eXdvcmQ+PGtleXdvcmQ+TWlkZGxlIEFnZWQ8L2tleXdvcmQ+PGtleXdvcmQ+TWl0b2Nob25kcmlh
LyptZXRhYm9saXNtPC9rZXl3b3JkPjxrZXl3b3JkPk5vbi1hbGNvaG9saWMgRmF0dHkgTGl2ZXIg
RGlzZWFzZTwva2V5d29yZD48L2tleXdvcmRzPjxkYXRlcz48eWVhcj4yMDExPC95ZWFyPjxwdWIt
ZGF0ZXM+PGRhdGU+RGVjIDc8L2RhdGU+PC9wdWItZGF0ZXM+PC9kYXRlcz48aXNibj4xNTUwLTQx
MzE8L2lzYm4+PGFjY2Vzc2lvbi1udW0+MjIxNTIzMDU8L2FjY2Vzc2lvbi1udW0+PHVybHM+PC91
cmxzPjxjdXN0b20yPlBNQzM2NTgyODA8L2N1c3RvbTI+PGN1c3RvbTY+TklITVMzOTUwOTM8L2N1
c3RvbTY+PGVsZWN0cm9uaWMtcmVzb3VyY2UtbnVtPjEwLjEwMTYvai5jbWV0LjIwMTEuMTEuMDA0
PC9lbGVjdHJvbmljLXJlc291cmNlLW51bT48cmVtb3RlLWRhdGFiYXNlLXByb3ZpZGVyPk5MTTwv
cmVtb3RlLWRhdGFiYXNlLXByb3ZpZGVyPjxsYW5ndWFnZT5lbmc8L2xhbmd1YWdlPjwvcmVjb3Jk
PjwvQ2l0ZT48Q2l0ZT48QXV0aG9yPktvbGlha2k8L0F1dGhvcj48WWVhcj4yMDE1PC9ZZWFyPjxS
ZWNOdW0+MjkwPC9SZWNOdW0+PHJlY29yZD48cmVjLW51bWJlcj4yOTA8L3JlYy1udW1iZXI+PGZv
cmVpZ24ta2V5cz48a2V5IGFwcD0iRU4iIGRiLWlkPSJ4djVwZTl0ZTZ4c3B6cWVwdnpvcHB3OWt4
dDU1MHN4cjkwMDUiIHRpbWVzdGFtcD0iMTQ0Mjg3MDgyMyI+MjkwPC9rZXk+PC9mb3JlaWduLWtl
eXM+PHJlZi10eXBlIG5hbWU9IkpvdXJuYWwgQXJ0aWNsZSI+MTc8L3JlZi10eXBlPjxjb250cmli
dXRvcnM+PGF1dGhvcnM+PGF1dGhvcj5Lb2xpYWtpLCBDLjwvYXV0aG9yPjxhdXRob3I+U3plbmRy
b2VkaSwgSi48L2F1dGhvcj48YXV0aG9yPkthdWwsIEsuPC9hdXRob3I+PGF1dGhvcj5KZWxlbmlr
LCBULjwvYXV0aG9yPjxhdXRob3I+Tm93b3RueSwgUC48L2F1dGhvcj48YXV0aG9yPkphbmtvd2lh
aywgRi48L2F1dGhvcj48YXV0aG9yPkhlcmRlciwgQy48L2F1dGhvcj48YXV0aG9yPkNhcnN0ZW5z
ZW4sIE0uPC9hdXRob3I+PGF1dGhvcj5LcmF1c2NoLCBNLjwvYXV0aG9yPjxhdXRob3I+S25vZWZl
bCwgVy4gVC48L2F1dGhvcj48YXV0aG9yPlNjaGxlbnNhaywgTS48L2F1dGhvcj48YXV0aG9yPlJv
ZGVuLCBNLjwvYXV0aG9yPjwvYXV0aG9ycz48L2NvbnRyaWJ1dG9ycz48YXV0aC1hZGRyZXNzPklu
c3RpdHV0ZSBmb3IgQ2xpbmljYWwgRGlhYmV0b2xvZ3ksIEdlcm1hbiBEaWFiZXRlcyBDZW50ZXIs
IExlaWJuaXogQ2VudGVyIGZvciBEaWFiZXRlcyBSZXNlYXJjaCwgSGVpbnJpY2ggSGVpbmUgVW5p
dmVyc2l0eSwgNDAyMjUsIER1c3NlbGRvcmYsIEdlcm1hbnk7IEdlcm1hbiBDZW50ZXIgZm9yIERp
YWJldGVzIFJlc2VhcmNoIChEWkQgZS5WLiksIDQwMjI1LCBEdXNzZWxkb3JmLCBHZXJtYW55OyBE
ZXBhcnRtZW50IG9mIEVuZG9jcmlub2xvZ3kgYW5kIERpYWJldG9sb2d5LCBNZWRpY2FsIEZhY3Vs
dHksIEhlaW5yaWNoIEhlaW5lIFVuaXZlcnNpdHksIDQwMjI1LCBEdXNzZWxkb3JmLCBHZXJtYW55
LiYjeEQ7SW5zdGl0dXRlIGZvciBDbGluaWNhbCBEaWFiZXRvbG9neSwgR2VybWFuIERpYWJldGVz
IENlbnRlciwgTGVpYm5peiBDZW50ZXIgZm9yIERpYWJldGVzIFJlc2VhcmNoLCBIZWlucmljaCBI
ZWluZSBVbml2ZXJzaXR5LCA0MDIyNSwgRHVzc2VsZG9yZiwgR2VybWFueTsgR2VybWFuIENlbnRl
ciBmb3IgRGlhYmV0ZXMgUmVzZWFyY2ggKERaRCBlLlYuKSwgNDAyMjUsIER1c3NlbGRvcmYsIEdl
cm1hbnkuJiN4RDtJbnN0aXR1dGUgb2YgUGF0aG9sb2d5LCBIZWlucmljaCBIZWluZSBVbml2ZXJz
aXR5LCA0MDIyNSwgRHVzc2VsZG9yZiwgR2VybWFueS4mI3hEO0RlcGFydG1lbnQgb2YgR2VuZXJh
bCwgVmlzY2VyYWwgYW5kIFBlZGlhdHJpYyBTdXJnZXJ5LCBIZWlucmljaCBIZWluZSBVbml2ZXJz
aXR5LCA0MDIyNSwgRHVzc2VsZG9yZiwgR2VybWFueS4mI3hEO0dlbmVyYWwgU3VyZ2VyeSBEZXBh
cnRtZW50LCBTdC4gTWFydGludXMgSG9zcGl0YWwsIDQwMjE5LCBEdXNzZWxkb3JmLCBHZXJtYW55
LiYjeEQ7SW5zdGl0dXRlIGZvciBDbGluaWNhbCBEaWFiZXRvbG9neSwgR2VybWFuIERpYWJldGVz
IENlbnRlciwgTGVpYm5peiBDZW50ZXIgZm9yIERpYWJldGVzIFJlc2VhcmNoLCBIZWlucmljaCBI
ZWluZSBVbml2ZXJzaXR5LCA0MDIyNSwgRHVzc2VsZG9yZiwgR2VybWFueTsgR2VybWFuIENlbnRl
ciBmb3IgRGlhYmV0ZXMgUmVzZWFyY2ggKERaRCBlLlYuKSwgNDAyMjUsIER1c3NlbGRvcmYsIEdl
cm1hbnk7IERlcGFydG1lbnQgb2YgRW5kb2NyaW5vbG9neSBhbmQgRGlhYmV0b2xvZ3ksIE1lZGlj
YWwgRmFjdWx0eSwgSGVpbnJpY2ggSGVpbmUgVW5pdmVyc2l0eSwgNDAyMjUsIER1c3NlbGRvcmYs
IEdlcm1hbnkuIEVsZWN0cm9uaWMgYWRkcmVzczogbWljaGFlbC5yb2RlbkBkZHoudW5pLWR1ZXNz
ZWxkb3JmLmRlLjwvYXV0aC1hZGRyZXNzPjx0aXRsZXM+PHRpdGxlPkFkYXB0YXRpb24gb2YgaGVw
YXRpYyBtaXRvY2hvbmRyaWFsIGZ1bmN0aW9uIGluIGh1bWFucyB3aXRoIG5vbi1hbGNvaG9saWMg
ZmF0dHkgbGl2ZXIgaXMgbG9zdCBpbiBzdGVhdG9oZXBhdGl0aXM8L3RpdGxlPjxzZWNvbmRhcnkt
dGl0bGU+Q2VsbCBNZXRhYjwvc2Vjb25kYXJ5LXRpdGxlPjxhbHQtdGl0bGU+Q2VsbCBtZXRhYm9s
aXNtPC9hbHQtdGl0bGU+PC90aXRsZXM+PHBlcmlvZGljYWw+PGZ1bGwtdGl0bGU+Q2VsbCBNZXRh
Ym9saXNtPC9mdWxsLXRpdGxlPjxhYmJyLTE+Q2VsbCBNZXRhYjwvYWJici0xPjwvcGVyaW9kaWNh
bD48YWx0LXBlcmlvZGljYWw+PGZ1bGwtdGl0bGU+Q2VsbCBNZXRhYm9saXNtPC9mdWxsLXRpdGxl
PjxhYmJyLTE+Q2VsbCBNZXRhYjwvYWJici0xPjwvYWx0LXBlcmlvZGljYWw+PHBhZ2VzPjczOS00
NjwvcGFnZXM+PHZvbHVtZT4yMTwvdm9sdW1lPjxudW1iZXI+NTwvbnVtYmVyPjxlZGl0aW9uPjIw
MTUvMDUvMDk8L2VkaXRpb24+PGRhdGVzPjx5ZWFyPjIwMTU8L3llYXI+PHB1Yi1kYXRlcz48ZGF0
ZT5NYXkgNTwvZGF0ZT48L3B1Yi1kYXRlcz48L2RhdGVzPjxpc2JuPjE5MzItNzQyMCAoRWxlY3Ry
b25pYykmI3hEOzE1NTAtNDEzMSAoTGlua2luZyk8L2lzYm4+PGFjY2Vzc2lvbi1udW0+MjU5NTUy
MDk8L2FjY2Vzc2lvbi1udW0+PHVybHM+PC91cmxzPjxlbGVjdHJvbmljLXJlc291cmNlLW51bT4x
MC4xMDE2L2ouY21ldC4yMDE1LjA0LjAwNDwvZWxlY3Ryb25pYy1yZXNvdXJjZS1udW0+PHJlbW90
ZS1kYXRhYmFzZS1wcm92aWRlcj5OTE08L3JlbW90ZS1kYXRhYmFzZS1wcm92aWRlcj48bGFuZ3Vh
Z2U+ZW5nPC9sYW5ndWFnZT48L3JlY29yZD48L0NpdGU+PC9FbmROb3RlPn==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Pr="005E33CE">
        <w:rPr>
          <w:rFonts w:ascii="Book Antiqua" w:hAnsi="Book Antiqua" w:cs="Times New Roman"/>
          <w:noProof/>
          <w:sz w:val="24"/>
          <w:szCs w:val="24"/>
          <w:vertAlign w:val="superscript"/>
        </w:rPr>
        <w:t>[29,</w:t>
      </w:r>
      <w:r w:rsidR="00B23A3C" w:rsidRPr="005E33CE">
        <w:rPr>
          <w:rFonts w:ascii="Book Antiqua" w:hAnsi="Book Antiqua" w:cs="Times New Roman"/>
          <w:noProof/>
          <w:sz w:val="24"/>
          <w:szCs w:val="24"/>
          <w:vertAlign w:val="superscript"/>
        </w:rPr>
        <w:t>30]</w:t>
      </w:r>
      <w:r w:rsidR="00B23A3C" w:rsidRPr="005E33CE">
        <w:rPr>
          <w:rFonts w:ascii="Book Antiqua" w:hAnsi="Book Antiqua" w:cs="Times New Roman"/>
          <w:sz w:val="24"/>
          <w:szCs w:val="24"/>
        </w:rPr>
        <w:fldChar w:fldCharType="end"/>
      </w:r>
      <w:r w:rsidR="00D87BFA" w:rsidRPr="005E33CE">
        <w:rPr>
          <w:rFonts w:ascii="Book Antiqua" w:hAnsi="Book Antiqua" w:cs="Times New Roman"/>
          <w:sz w:val="24"/>
          <w:szCs w:val="24"/>
        </w:rPr>
        <w:t>. However, in humans with NASH, respiration may be uncoupled from ATP production, causing significant increases in reactive ox</w:t>
      </w:r>
      <w:r w:rsidRPr="005E33CE">
        <w:rPr>
          <w:rFonts w:ascii="Book Antiqua" w:hAnsi="Book Antiqua" w:cs="Times New Roman"/>
          <w:sz w:val="24"/>
          <w:szCs w:val="24"/>
        </w:rPr>
        <w:t>ygen species (ROS)</w:t>
      </w:r>
      <w:r w:rsidR="00B23A3C" w:rsidRPr="005E33CE">
        <w:rPr>
          <w:rFonts w:ascii="Book Antiqua" w:hAnsi="Book Antiqua" w:cs="Times New Roman"/>
          <w:sz w:val="24"/>
          <w:szCs w:val="24"/>
        </w:rPr>
        <w:fldChar w:fldCharType="begin">
          <w:fldData xml:space="preserve">PEVuZE5vdGU+PENpdGU+PEF1dGhvcj5Lb2xpYWtpPC9BdXRob3I+PFllYXI+MjAxNTwvWWVhcj48
UmVjTnVtPjI5MDwvUmVjTnVtPjxEaXNwbGF5VGV4dD48c3R5bGUgZmFjZT0ic3VwZXJzY3JpcHQi
PlszMF08L3N0eWxlPjwvRGlzcGxheVRleHQ+PHJlY29yZD48cmVjLW51bWJlcj4yOTA8L3JlYy1u
dW1iZXI+PGZvcmVpZ24ta2V5cz48a2V5IGFwcD0iRU4iIGRiLWlkPSJ4djVwZTl0ZTZ4c3B6cWVw
dnpvcHB3OWt4dDU1MHN4cjkwMDUiIHRpbWVzdGFtcD0iMTQ0Mjg3MDgyMyI+MjkwPC9rZXk+PC9m
b3JlaWduLWtleXM+PHJlZi10eXBlIG5hbWU9IkpvdXJuYWwgQXJ0aWNsZSI+MTc8L3JlZi10eXBl
Pjxjb250cmlidXRvcnM+PGF1dGhvcnM+PGF1dGhvcj5Lb2xpYWtpLCBDLjwvYXV0aG9yPjxhdXRo
b3I+U3plbmRyb2VkaSwgSi48L2F1dGhvcj48YXV0aG9yPkthdWwsIEsuPC9hdXRob3I+PGF1dGhv
cj5KZWxlbmlrLCBULjwvYXV0aG9yPjxhdXRob3I+Tm93b3RueSwgUC48L2F1dGhvcj48YXV0aG9y
Pkphbmtvd2lhaywgRi48L2F1dGhvcj48YXV0aG9yPkhlcmRlciwgQy48L2F1dGhvcj48YXV0aG9y
PkNhcnN0ZW5zZW4sIE0uPC9hdXRob3I+PGF1dGhvcj5LcmF1c2NoLCBNLjwvYXV0aG9yPjxhdXRo
b3I+S25vZWZlbCwgVy4gVC48L2F1dGhvcj48YXV0aG9yPlNjaGxlbnNhaywgTS48L2F1dGhvcj48
YXV0aG9yPlJvZGVuLCBNLjwvYXV0aG9yPjwvYXV0aG9ycz48L2NvbnRyaWJ1dG9ycz48YXV0aC1h
ZGRyZXNzPkluc3RpdHV0ZSBmb3IgQ2xpbmljYWwgRGlhYmV0b2xvZ3ksIEdlcm1hbiBEaWFiZXRl
cyBDZW50ZXIsIExlaWJuaXogQ2VudGVyIGZvciBEaWFiZXRlcyBSZXNlYXJjaCwgSGVpbnJpY2gg
SGVpbmUgVW5pdmVyc2l0eSwgNDAyMjUsIER1c3NlbGRvcmYsIEdlcm1hbnk7IEdlcm1hbiBDZW50
ZXIgZm9yIERpYWJldGVzIFJlc2VhcmNoIChEWkQgZS5WLiksIDQwMjI1LCBEdXNzZWxkb3JmLCBH
ZXJtYW55OyBEZXBhcnRtZW50IG9mIEVuZG9jcmlub2xvZ3kgYW5kIERpYWJldG9sb2d5LCBNZWRp
Y2FsIEZhY3VsdHksIEhlaW5yaWNoIEhlaW5lIFVuaXZlcnNpdHksIDQwMjI1LCBEdXNzZWxkb3Jm
LCBHZXJtYW55LiYjeEQ7SW5zdGl0dXRlIGZvciBDbGluaWNhbCBEaWFiZXRvbG9neSwgR2VybWFu
IERpYWJldGVzIENlbnRlciwgTGVpYm5peiBDZW50ZXIgZm9yIERpYWJldGVzIFJlc2VhcmNoLCBI
ZWlucmljaCBIZWluZSBVbml2ZXJzaXR5LCA0MDIyNSwgRHVzc2VsZG9yZiwgR2VybWFueTsgR2Vy
bWFuIENlbnRlciBmb3IgRGlhYmV0ZXMgUmVzZWFyY2ggKERaRCBlLlYuKSwgNDAyMjUsIER1c3Nl
bGRvcmYsIEdlcm1hbnkuJiN4RDtJbnN0aXR1dGUgb2YgUGF0aG9sb2d5LCBIZWlucmljaCBIZWlu
ZSBVbml2ZXJzaXR5LCA0MDIyNSwgRHVzc2VsZG9yZiwgR2VybWFueS4mI3hEO0RlcGFydG1lbnQg
b2YgR2VuZXJhbCwgVmlzY2VyYWwgYW5kIFBlZGlhdHJpYyBTdXJnZXJ5LCBIZWlucmljaCBIZWlu
ZSBVbml2ZXJzaXR5LCA0MDIyNSwgRHVzc2VsZG9yZiwgR2VybWFueS4mI3hEO0dlbmVyYWwgU3Vy
Z2VyeSBEZXBhcnRtZW50LCBTdC4gTWFydGludXMgSG9zcGl0YWwsIDQwMjE5LCBEdXNzZWxkb3Jm
LCBHZXJtYW55LiYjeEQ7SW5zdGl0dXRlIGZvciBDbGluaWNhbCBEaWFiZXRvbG9neSwgR2VybWFu
IERpYWJldGVzIENlbnRlciwgTGVpYm5peiBDZW50ZXIgZm9yIERpYWJldGVzIFJlc2VhcmNoLCBI
ZWlucmljaCBIZWluZSBVbml2ZXJzaXR5LCA0MDIyNSwgRHVzc2VsZG9yZiwgR2VybWFueTsgR2Vy
bWFuIENlbnRlciBmb3IgRGlhYmV0ZXMgUmVzZWFyY2ggKERaRCBlLlYuKSwgNDAyMjUsIER1c3Nl
bGRvcmYsIEdlcm1hbnk7IERlcGFydG1lbnQgb2YgRW5kb2NyaW5vbG9neSBhbmQgRGlhYmV0b2xv
Z3ksIE1lZGljYWwgRmFjdWx0eSwgSGVpbnJpY2ggSGVpbmUgVW5pdmVyc2l0eSwgNDAyMjUsIER1
c3NlbGRvcmYsIEdlcm1hbnkuIEVsZWN0cm9uaWMgYWRkcmVzczogbWljaGFlbC5yb2RlbkBkZHou
dW5pLWR1ZXNzZWxkb3JmLmRlLjwvYXV0aC1hZGRyZXNzPjx0aXRsZXM+PHRpdGxlPkFkYXB0YXRp
b24gb2YgaGVwYXRpYyBtaXRvY2hvbmRyaWFsIGZ1bmN0aW9uIGluIGh1bWFucyB3aXRoIG5vbi1h
bGNvaG9saWMgZmF0dHkgbGl2ZXIgaXMgbG9zdCBpbiBzdGVhdG9oZXBhdGl0aXM8L3RpdGxlPjxz
ZWNvbmRhcnktdGl0bGU+Q2VsbCBNZXRhYjwvc2Vjb25kYXJ5LXRpdGxlPjxhbHQtdGl0bGU+Q2Vs
bCBtZXRhYm9saXNtPC9hbHQtdGl0bGU+PC90aXRsZXM+PHBlcmlvZGljYWw+PGZ1bGwtdGl0bGU+
Q2VsbCBNZXRhYm9saXNtPC9mdWxsLXRpdGxlPjxhYmJyLTE+Q2VsbCBNZXRhYjwvYWJici0xPjwv
cGVyaW9kaWNhbD48YWx0LXBlcmlvZGljYWw+PGZ1bGwtdGl0bGU+Q2VsbCBNZXRhYm9saXNtPC9m
dWxsLXRpdGxlPjxhYmJyLTE+Q2VsbCBNZXRhYjwvYWJici0xPjwvYWx0LXBlcmlvZGljYWw+PHBh
Z2VzPjczOS00NjwvcGFnZXM+PHZvbHVtZT4yMTwvdm9sdW1lPjxudW1iZXI+NTwvbnVtYmVyPjxl
ZGl0aW9uPjIwMTUvMDUvMDk8L2VkaXRpb24+PGRhdGVzPjx5ZWFyPjIwMTU8L3llYXI+PHB1Yi1k
YXRlcz48ZGF0ZT5NYXkgNTwvZGF0ZT48L3B1Yi1kYXRlcz48L2RhdGVzPjxpc2JuPjE5MzItNzQy
MCAoRWxlY3Ryb25pYykmI3hEOzE1NTAtNDEzMSAoTGlua2luZyk8L2lzYm4+PGFjY2Vzc2lvbi1u
dW0+MjU5NTUyMDk8L2FjY2Vzc2lvbi1udW0+PHVybHM+PC91cmxzPjxlbGVjdHJvbmljLXJlc291
cmNlLW51bT4xMC4xMDE2L2ouY21ldC4yMDE1LjA0LjAwNDwvZWxlY3Ryb25pYy1yZXNvdXJjZS1u
dW0+PHJlbW90ZS1kYXRhYmFzZS1wcm92aWRlcj5OTE08L3JlbW90ZS1kYXRhYmFzZS1wcm92aWRl
cj48bGFuZ3VhZ2U+ZW5nPC9sYW5ndWFnZT48L3JlY29yZD48L0NpdGU+PC9FbmROb3RlPn==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PEVuZE5vdGU+PENpdGU+PEF1dGhvcj5Lb2xpYWtpPC9BdXRob3I+PFllYXI+MjAxNTwvWWVhcj48
UmVjTnVtPjI5MDwvUmVjTnVtPjxEaXNwbGF5VGV4dD48c3R5bGUgZmFjZT0ic3VwZXJzY3JpcHQi
PlszMF08L3N0eWxlPjwvRGlzcGxheVRleHQ+PHJlY29yZD48cmVjLW51bWJlcj4yOTA8L3JlYy1u
dW1iZXI+PGZvcmVpZ24ta2V5cz48a2V5IGFwcD0iRU4iIGRiLWlkPSJ4djVwZTl0ZTZ4c3B6cWVw
dnpvcHB3OWt4dDU1MHN4cjkwMDUiIHRpbWVzdGFtcD0iMTQ0Mjg3MDgyMyI+MjkwPC9rZXk+PC9m
b3JlaWduLWtleXM+PHJlZi10eXBlIG5hbWU9IkpvdXJuYWwgQXJ0aWNsZSI+MTc8L3JlZi10eXBl
Pjxjb250cmlidXRvcnM+PGF1dGhvcnM+PGF1dGhvcj5Lb2xpYWtpLCBDLjwvYXV0aG9yPjxhdXRo
b3I+U3plbmRyb2VkaSwgSi48L2F1dGhvcj48YXV0aG9yPkthdWwsIEsuPC9hdXRob3I+PGF1dGhv
cj5KZWxlbmlrLCBULjwvYXV0aG9yPjxhdXRob3I+Tm93b3RueSwgUC48L2F1dGhvcj48YXV0aG9y
Pkphbmtvd2lhaywgRi48L2F1dGhvcj48YXV0aG9yPkhlcmRlciwgQy48L2F1dGhvcj48YXV0aG9y
PkNhcnN0ZW5zZW4sIE0uPC9hdXRob3I+PGF1dGhvcj5LcmF1c2NoLCBNLjwvYXV0aG9yPjxhdXRo
b3I+S25vZWZlbCwgVy4gVC48L2F1dGhvcj48YXV0aG9yPlNjaGxlbnNhaywgTS48L2F1dGhvcj48
YXV0aG9yPlJvZGVuLCBNLjwvYXV0aG9yPjwvYXV0aG9ycz48L2NvbnRyaWJ1dG9ycz48YXV0aC1h
ZGRyZXNzPkluc3RpdHV0ZSBmb3IgQ2xpbmljYWwgRGlhYmV0b2xvZ3ksIEdlcm1hbiBEaWFiZXRl
cyBDZW50ZXIsIExlaWJuaXogQ2VudGVyIGZvciBEaWFiZXRlcyBSZXNlYXJjaCwgSGVpbnJpY2gg
SGVpbmUgVW5pdmVyc2l0eSwgNDAyMjUsIER1c3NlbGRvcmYsIEdlcm1hbnk7IEdlcm1hbiBDZW50
ZXIgZm9yIERpYWJldGVzIFJlc2VhcmNoIChEWkQgZS5WLiksIDQwMjI1LCBEdXNzZWxkb3JmLCBH
ZXJtYW55OyBEZXBhcnRtZW50IG9mIEVuZG9jcmlub2xvZ3kgYW5kIERpYWJldG9sb2d5LCBNZWRp
Y2FsIEZhY3VsdHksIEhlaW5yaWNoIEhlaW5lIFVuaXZlcnNpdHksIDQwMjI1LCBEdXNzZWxkb3Jm
LCBHZXJtYW55LiYjeEQ7SW5zdGl0dXRlIGZvciBDbGluaWNhbCBEaWFiZXRvbG9neSwgR2VybWFu
IERpYWJldGVzIENlbnRlciwgTGVpYm5peiBDZW50ZXIgZm9yIERpYWJldGVzIFJlc2VhcmNoLCBI
ZWlucmljaCBIZWluZSBVbml2ZXJzaXR5LCA0MDIyNSwgRHVzc2VsZG9yZiwgR2VybWFueTsgR2Vy
bWFuIENlbnRlciBmb3IgRGlhYmV0ZXMgUmVzZWFyY2ggKERaRCBlLlYuKSwgNDAyMjUsIER1c3Nl
bGRvcmYsIEdlcm1hbnkuJiN4RDtJbnN0aXR1dGUgb2YgUGF0aG9sb2d5LCBIZWlucmljaCBIZWlu
ZSBVbml2ZXJzaXR5LCA0MDIyNSwgRHVzc2VsZG9yZiwgR2VybWFueS4mI3hEO0RlcGFydG1lbnQg
b2YgR2VuZXJhbCwgVmlzY2VyYWwgYW5kIFBlZGlhdHJpYyBTdXJnZXJ5LCBIZWlucmljaCBIZWlu
ZSBVbml2ZXJzaXR5LCA0MDIyNSwgRHVzc2VsZG9yZiwgR2VybWFueS4mI3hEO0dlbmVyYWwgU3Vy
Z2VyeSBEZXBhcnRtZW50LCBTdC4gTWFydGludXMgSG9zcGl0YWwsIDQwMjE5LCBEdXNzZWxkb3Jm
LCBHZXJtYW55LiYjeEQ7SW5zdGl0dXRlIGZvciBDbGluaWNhbCBEaWFiZXRvbG9neSwgR2VybWFu
IERpYWJldGVzIENlbnRlciwgTGVpYm5peiBDZW50ZXIgZm9yIERpYWJldGVzIFJlc2VhcmNoLCBI
ZWlucmljaCBIZWluZSBVbml2ZXJzaXR5LCA0MDIyNSwgRHVzc2VsZG9yZiwgR2VybWFueTsgR2Vy
bWFuIENlbnRlciBmb3IgRGlhYmV0ZXMgUmVzZWFyY2ggKERaRCBlLlYuKSwgNDAyMjUsIER1c3Nl
bGRvcmYsIEdlcm1hbnk7IERlcGFydG1lbnQgb2YgRW5kb2NyaW5vbG9neSBhbmQgRGlhYmV0b2xv
Z3ksIE1lZGljYWwgRmFjdWx0eSwgSGVpbnJpY2ggSGVpbmUgVW5pdmVyc2l0eSwgNDAyMjUsIER1
c3NlbGRvcmYsIEdlcm1hbnkuIEVsZWN0cm9uaWMgYWRkcmVzczogbWljaGFlbC5yb2RlbkBkZHou
dW5pLWR1ZXNzZWxkb3JmLmRlLjwvYXV0aC1hZGRyZXNzPjx0aXRsZXM+PHRpdGxlPkFkYXB0YXRp
b24gb2YgaGVwYXRpYyBtaXRvY2hvbmRyaWFsIGZ1bmN0aW9uIGluIGh1bWFucyB3aXRoIG5vbi1h
bGNvaG9saWMgZmF0dHkgbGl2ZXIgaXMgbG9zdCBpbiBzdGVhdG9oZXBhdGl0aXM8L3RpdGxlPjxz
ZWNvbmRhcnktdGl0bGU+Q2VsbCBNZXRhYjwvc2Vjb25kYXJ5LXRpdGxlPjxhbHQtdGl0bGU+Q2Vs
bCBtZXRhYm9saXNtPC9hbHQtdGl0bGU+PC90aXRsZXM+PHBlcmlvZGljYWw+PGZ1bGwtdGl0bGU+
Q2VsbCBNZXRhYm9saXNtPC9mdWxsLXRpdGxlPjxhYmJyLTE+Q2VsbCBNZXRhYjwvYWJici0xPjwv
cGVyaW9kaWNhbD48YWx0LXBlcmlvZGljYWw+PGZ1bGwtdGl0bGU+Q2VsbCBNZXRhYm9saXNtPC9m
dWxsLXRpdGxlPjxhYmJyLTE+Q2VsbCBNZXRhYjwvYWJici0xPjwvYWx0LXBlcmlvZGljYWw+PHBh
Z2VzPjczOS00NjwvcGFnZXM+PHZvbHVtZT4yMTwvdm9sdW1lPjxudW1iZXI+NTwvbnVtYmVyPjxl
ZGl0aW9uPjIwMTUvMDUvMDk8L2VkaXRpb24+PGRhdGVzPjx5ZWFyPjIwMTU8L3llYXI+PHB1Yi1k
YXRlcz48ZGF0ZT5NYXkgNTwvZGF0ZT48L3B1Yi1kYXRlcz48L2RhdGVzPjxpc2JuPjE5MzItNzQy
MCAoRWxlY3Ryb25pYykmI3hEOzE1NTAtNDEzMSAoTGlua2luZyk8L2lzYm4+PGFjY2Vzc2lvbi1u
dW0+MjU5NTUyMDk8L2FjY2Vzc2lvbi1udW0+PHVybHM+PC91cmxzPjxlbGVjdHJvbmljLXJlc291
cmNlLW51bT4xMC4xMDE2L2ouY21ldC4yMDE1LjA0LjAwNDwvZWxlY3Ryb25pYy1yZXNvdXJjZS1u
dW0+PHJlbW90ZS1kYXRhYmFzZS1wcm92aWRlcj5OTE08L3JlbW90ZS1kYXRhYmFzZS1wcm92aWRl
cj48bGFuZ3VhZ2U+ZW5nPC9sYW5ndWFnZT48L3JlY29yZD48L0NpdGU+PC9FbmROb3RlPn==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[30]</w:t>
      </w:r>
      <w:r w:rsidR="00B23A3C" w:rsidRPr="005E33CE">
        <w:rPr>
          <w:rFonts w:ascii="Book Antiqua" w:hAnsi="Book Antiqua" w:cs="Times New Roman"/>
          <w:sz w:val="24"/>
          <w:szCs w:val="24"/>
        </w:rPr>
        <w:fldChar w:fldCharType="end"/>
      </w:r>
      <w:r w:rsidR="00D87BFA" w:rsidRPr="005E33CE">
        <w:rPr>
          <w:rFonts w:ascii="Book Antiqua" w:hAnsi="Book Antiqua" w:cs="Times New Roman"/>
          <w:sz w:val="24"/>
          <w:szCs w:val="24"/>
        </w:rPr>
        <w:t>. Importantly, elevated ROS production was associated with an increase in detoxification and antioxidant capacity in hepatic steatosis, but not in NASH, indicating that mechanisms to cope with excess ROS generat</w:t>
      </w:r>
      <w:r w:rsidRPr="005E33CE">
        <w:rPr>
          <w:rFonts w:ascii="Book Antiqua" w:hAnsi="Book Antiqua" w:cs="Times New Roman"/>
          <w:sz w:val="24"/>
          <w:szCs w:val="24"/>
        </w:rPr>
        <w:t>ion may be insufficient in NASH</w:t>
      </w:r>
      <w:r w:rsidR="00B23A3C" w:rsidRPr="005E33CE">
        <w:rPr>
          <w:rFonts w:ascii="Book Antiqua" w:hAnsi="Book Antiqua" w:cs="Times New Roman"/>
          <w:sz w:val="24"/>
          <w:szCs w:val="24"/>
        </w:rPr>
        <w:fldChar w:fldCharType="begin">
          <w:fldData xml:space="preserve">PEVuZE5vdGU+PENpdGU+PEF1dGhvcj5Lb2xpYWtpPC9BdXRob3I+PFllYXI+MjAxNTwvWWVhcj48
UmVjTnVtPjI5MDwvUmVjTnVtPjxEaXNwbGF5VGV4dD48c3R5bGUgZmFjZT0ic3VwZXJzY3JpcHQi
PlszMF08L3N0eWxlPjwvRGlzcGxheVRleHQ+PHJlY29yZD48cmVjLW51bWJlcj4yOTA8L3JlYy1u
dW1iZXI+PGZvcmVpZ24ta2V5cz48a2V5IGFwcD0iRU4iIGRiLWlkPSJ4djVwZTl0ZTZ4c3B6cWVw
dnpvcHB3OWt4dDU1MHN4cjkwMDUiIHRpbWVzdGFtcD0iMTQ0Mjg3MDgyMyI+MjkwPC9rZXk+PC9m
b3JlaWduLWtleXM+PHJlZi10eXBlIG5hbWU9IkpvdXJuYWwgQXJ0aWNsZSI+MTc8L3JlZi10eXBl
Pjxjb250cmlidXRvcnM+PGF1dGhvcnM+PGF1dGhvcj5Lb2xpYWtpLCBDLjwvYXV0aG9yPjxhdXRo
b3I+U3plbmRyb2VkaSwgSi48L2F1dGhvcj48YXV0aG9yPkthdWwsIEsuPC9hdXRob3I+PGF1dGhv
cj5KZWxlbmlrLCBULjwvYXV0aG9yPjxhdXRob3I+Tm93b3RueSwgUC48L2F1dGhvcj48YXV0aG9y
Pkphbmtvd2lhaywgRi48L2F1dGhvcj48YXV0aG9yPkhlcmRlciwgQy48L2F1dGhvcj48YXV0aG9y
PkNhcnN0ZW5zZW4sIE0uPC9hdXRob3I+PGF1dGhvcj5LcmF1c2NoLCBNLjwvYXV0aG9yPjxhdXRo
b3I+S25vZWZlbCwgVy4gVC48L2F1dGhvcj48YXV0aG9yPlNjaGxlbnNhaywgTS48L2F1dGhvcj48
YXV0aG9yPlJvZGVuLCBNLjwvYXV0aG9yPjwvYXV0aG9ycz48L2NvbnRyaWJ1dG9ycz48YXV0aC1h
ZGRyZXNzPkluc3RpdHV0ZSBmb3IgQ2xpbmljYWwgRGlhYmV0b2xvZ3ksIEdlcm1hbiBEaWFiZXRl
cyBDZW50ZXIsIExlaWJuaXogQ2VudGVyIGZvciBEaWFiZXRlcyBSZXNlYXJjaCwgSGVpbnJpY2gg
SGVpbmUgVW5pdmVyc2l0eSwgNDAyMjUsIER1c3NlbGRvcmYsIEdlcm1hbnk7IEdlcm1hbiBDZW50
ZXIgZm9yIERpYWJldGVzIFJlc2VhcmNoIChEWkQgZS5WLiksIDQwMjI1LCBEdXNzZWxkb3JmLCBH
ZXJtYW55OyBEZXBhcnRtZW50IG9mIEVuZG9jcmlub2xvZ3kgYW5kIERpYWJldG9sb2d5LCBNZWRp
Y2FsIEZhY3VsdHksIEhlaW5yaWNoIEhlaW5lIFVuaXZlcnNpdHksIDQwMjI1LCBEdXNzZWxkb3Jm
LCBHZXJtYW55LiYjeEQ7SW5zdGl0dXRlIGZvciBDbGluaWNhbCBEaWFiZXRvbG9neSwgR2VybWFu
IERpYWJldGVzIENlbnRlciwgTGVpYm5peiBDZW50ZXIgZm9yIERpYWJldGVzIFJlc2VhcmNoLCBI
ZWlucmljaCBIZWluZSBVbml2ZXJzaXR5LCA0MDIyNSwgRHVzc2VsZG9yZiwgR2VybWFueTsgR2Vy
bWFuIENlbnRlciBmb3IgRGlhYmV0ZXMgUmVzZWFyY2ggKERaRCBlLlYuKSwgNDAyMjUsIER1c3Nl
bGRvcmYsIEdlcm1hbnkuJiN4RDtJbnN0aXR1dGUgb2YgUGF0aG9sb2d5LCBIZWlucmljaCBIZWlu
ZSBVbml2ZXJzaXR5LCA0MDIyNSwgRHVzc2VsZG9yZiwgR2VybWFueS4mI3hEO0RlcGFydG1lbnQg
b2YgR2VuZXJhbCwgVmlzY2VyYWwgYW5kIFBlZGlhdHJpYyBTdXJnZXJ5LCBIZWlucmljaCBIZWlu
ZSBVbml2ZXJzaXR5LCA0MDIyNSwgRHVzc2VsZG9yZiwgR2VybWFueS4mI3hEO0dlbmVyYWwgU3Vy
Z2VyeSBEZXBhcnRtZW50LCBTdC4gTWFydGludXMgSG9zcGl0YWwsIDQwMjE5LCBEdXNzZWxkb3Jm
LCBHZXJtYW55LiYjeEQ7SW5zdGl0dXRlIGZvciBDbGluaWNhbCBEaWFiZXRvbG9neSwgR2VybWFu
IERpYWJldGVzIENlbnRlciwgTGVpYm5peiBDZW50ZXIgZm9yIERpYWJldGVzIFJlc2VhcmNoLCBI
ZWlucmljaCBIZWluZSBVbml2ZXJzaXR5LCA0MDIyNSwgRHVzc2VsZG9yZiwgR2VybWFueTsgR2Vy
bWFuIENlbnRlciBmb3IgRGlhYmV0ZXMgUmVzZWFyY2ggKERaRCBlLlYuKSwgNDAyMjUsIER1c3Nl
bGRvcmYsIEdlcm1hbnk7IERlcGFydG1lbnQgb2YgRW5kb2NyaW5vbG9neSBhbmQgRGlhYmV0b2xv
Z3ksIE1lZGljYWwgRmFjdWx0eSwgSGVpbnJpY2ggSGVpbmUgVW5pdmVyc2l0eSwgNDAyMjUsIER1
c3NlbGRvcmYsIEdlcm1hbnkuIEVsZWN0cm9uaWMgYWRkcmVzczogbWljaGFlbC5yb2RlbkBkZHou
dW5pLWR1ZXNzZWxkb3JmLmRlLjwvYXV0aC1hZGRyZXNzPjx0aXRsZXM+PHRpdGxlPkFkYXB0YXRp
b24gb2YgaGVwYXRpYyBtaXRvY2hvbmRyaWFsIGZ1bmN0aW9uIGluIGh1bWFucyB3aXRoIG5vbi1h
bGNvaG9saWMgZmF0dHkgbGl2ZXIgaXMgbG9zdCBpbiBzdGVhdG9oZXBhdGl0aXM8L3RpdGxlPjxz
ZWNvbmRhcnktdGl0bGU+Q2VsbCBNZXRhYjwvc2Vjb25kYXJ5LXRpdGxlPjxhbHQtdGl0bGU+Q2Vs
bCBtZXRhYm9saXNtPC9hbHQtdGl0bGU+PC90aXRsZXM+PHBlcmlvZGljYWw+PGZ1bGwtdGl0bGU+
Q2VsbCBNZXRhYm9saXNtPC9mdWxsLXRpdGxlPjxhYmJyLTE+Q2VsbCBNZXRhYjwvYWJici0xPjwv
cGVyaW9kaWNhbD48YWx0LXBlcmlvZGljYWw+PGZ1bGwtdGl0bGU+Q2VsbCBNZXRhYm9saXNtPC9m
dWxsLXRpdGxlPjxhYmJyLTE+Q2VsbCBNZXRhYjwvYWJici0xPjwvYWx0LXBlcmlvZGljYWw+PHBh
Z2VzPjczOS00NjwvcGFnZXM+PHZvbHVtZT4yMTwvdm9sdW1lPjxudW1iZXI+NTwvbnVtYmVyPjxl
ZGl0aW9uPjIwMTUvMDUvMDk8L2VkaXRpb24+PGRhdGVzPjx5ZWFyPjIwMTU8L3llYXI+PHB1Yi1k
YXRlcz48ZGF0ZT5NYXkgNTwvZGF0ZT48L3B1Yi1kYXRlcz48L2RhdGVzPjxpc2JuPjE5MzItNzQy
MCAoRWxlY3Ryb25pYykmI3hEOzE1NTAtNDEzMSAoTGlua2luZyk8L2lzYm4+PGFjY2Vzc2lvbi1u
dW0+MjU5NTUyMDk8L2FjY2Vzc2lvbi1udW0+PHVybHM+PC91cmxzPjxlbGVjdHJvbmljLXJlc291
cmNlLW51bT4xMC4xMDE2L2ouY21ldC4yMDE1LjA0LjAwNDwvZWxlY3Ryb25pYy1yZXNvdXJjZS1u
dW0+PHJlbW90ZS1kYXRhYmFzZS1wcm92aWRlcj5OTE08L3JlbW90ZS1kYXRhYmFzZS1wcm92aWRl
cj48bGFuZ3VhZ2U+ZW5nPC9sYW5ndWFnZT48L3JlY29yZD48L0NpdGU+PC9FbmROb3RlPn==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PEVuZE5vdGU+PENpdGU+PEF1dGhvcj5Lb2xpYWtpPC9BdXRob3I+PFllYXI+MjAxNTwvWWVhcj48
UmVjTnVtPjI5MDwvUmVjTnVtPjxEaXNwbGF5VGV4dD48c3R5bGUgZmFjZT0ic3VwZXJzY3JpcHQi
PlszMF08L3N0eWxlPjwvRGlzcGxheVRleHQ+PHJlY29yZD48cmVjLW51bWJlcj4yOTA8L3JlYy1u
dW1iZXI+PGZvcmVpZ24ta2V5cz48a2V5IGFwcD0iRU4iIGRiLWlkPSJ4djVwZTl0ZTZ4c3B6cWVw
dnpvcHB3OWt4dDU1MHN4cjkwMDUiIHRpbWVzdGFtcD0iMTQ0Mjg3MDgyMyI+MjkwPC9rZXk+PC9m
b3JlaWduLWtleXM+PHJlZi10eXBlIG5hbWU9IkpvdXJuYWwgQXJ0aWNsZSI+MTc8L3JlZi10eXBl
Pjxjb250cmlidXRvcnM+PGF1dGhvcnM+PGF1dGhvcj5Lb2xpYWtpLCBDLjwvYXV0aG9yPjxhdXRo
b3I+U3plbmRyb2VkaSwgSi48L2F1dGhvcj48YXV0aG9yPkthdWwsIEsuPC9hdXRob3I+PGF1dGhv
cj5KZWxlbmlrLCBULjwvYXV0aG9yPjxhdXRob3I+Tm93b3RueSwgUC48L2F1dGhvcj48YXV0aG9y
Pkphbmtvd2lhaywgRi48L2F1dGhvcj48YXV0aG9yPkhlcmRlciwgQy48L2F1dGhvcj48YXV0aG9y
PkNhcnN0ZW5zZW4sIE0uPC9hdXRob3I+PGF1dGhvcj5LcmF1c2NoLCBNLjwvYXV0aG9yPjxhdXRo
b3I+S25vZWZlbCwgVy4gVC48L2F1dGhvcj48YXV0aG9yPlNjaGxlbnNhaywgTS48L2F1dGhvcj48
YXV0aG9yPlJvZGVuLCBNLjwvYXV0aG9yPjwvYXV0aG9ycz48L2NvbnRyaWJ1dG9ycz48YXV0aC1h
ZGRyZXNzPkluc3RpdHV0ZSBmb3IgQ2xpbmljYWwgRGlhYmV0b2xvZ3ksIEdlcm1hbiBEaWFiZXRl
cyBDZW50ZXIsIExlaWJuaXogQ2VudGVyIGZvciBEaWFiZXRlcyBSZXNlYXJjaCwgSGVpbnJpY2gg
SGVpbmUgVW5pdmVyc2l0eSwgNDAyMjUsIER1c3NlbGRvcmYsIEdlcm1hbnk7IEdlcm1hbiBDZW50
ZXIgZm9yIERpYWJldGVzIFJlc2VhcmNoIChEWkQgZS5WLiksIDQwMjI1LCBEdXNzZWxkb3JmLCBH
ZXJtYW55OyBEZXBhcnRtZW50IG9mIEVuZG9jcmlub2xvZ3kgYW5kIERpYWJldG9sb2d5LCBNZWRp
Y2FsIEZhY3VsdHksIEhlaW5yaWNoIEhlaW5lIFVuaXZlcnNpdHksIDQwMjI1LCBEdXNzZWxkb3Jm
LCBHZXJtYW55LiYjeEQ7SW5zdGl0dXRlIGZvciBDbGluaWNhbCBEaWFiZXRvbG9neSwgR2VybWFu
IERpYWJldGVzIENlbnRlciwgTGVpYm5peiBDZW50ZXIgZm9yIERpYWJldGVzIFJlc2VhcmNoLCBI
ZWlucmljaCBIZWluZSBVbml2ZXJzaXR5LCA0MDIyNSwgRHVzc2VsZG9yZiwgR2VybWFueTsgR2Vy
bWFuIENlbnRlciBmb3IgRGlhYmV0ZXMgUmVzZWFyY2ggKERaRCBlLlYuKSwgNDAyMjUsIER1c3Nl
bGRvcmYsIEdlcm1hbnkuJiN4RDtJbnN0aXR1dGUgb2YgUGF0aG9sb2d5LCBIZWlucmljaCBIZWlu
ZSBVbml2ZXJzaXR5LCA0MDIyNSwgRHVzc2VsZG9yZiwgR2VybWFueS4mI3hEO0RlcGFydG1lbnQg
b2YgR2VuZXJhbCwgVmlzY2VyYWwgYW5kIFBlZGlhdHJpYyBTdXJnZXJ5LCBIZWlucmljaCBIZWlu
ZSBVbml2ZXJzaXR5LCA0MDIyNSwgRHVzc2VsZG9yZiwgR2VybWFueS4mI3hEO0dlbmVyYWwgU3Vy
Z2VyeSBEZXBhcnRtZW50LCBTdC4gTWFydGludXMgSG9zcGl0YWwsIDQwMjE5LCBEdXNzZWxkb3Jm
LCBHZXJtYW55LiYjeEQ7SW5zdGl0dXRlIGZvciBDbGluaWNhbCBEaWFiZXRvbG9neSwgR2VybWFu
IERpYWJldGVzIENlbnRlciwgTGVpYm5peiBDZW50ZXIgZm9yIERpYWJldGVzIFJlc2VhcmNoLCBI
ZWlucmljaCBIZWluZSBVbml2ZXJzaXR5LCA0MDIyNSwgRHVzc2VsZG9yZiwgR2VybWFueTsgR2Vy
bWFuIENlbnRlciBmb3IgRGlhYmV0ZXMgUmVzZWFyY2ggKERaRCBlLlYuKSwgNDAyMjUsIER1c3Nl
bGRvcmYsIEdlcm1hbnk7IERlcGFydG1lbnQgb2YgRW5kb2NyaW5vbG9neSBhbmQgRGlhYmV0b2xv
Z3ksIE1lZGljYWwgRmFjdWx0eSwgSGVpbnJpY2ggSGVpbmUgVW5pdmVyc2l0eSwgNDAyMjUsIER1
c3NlbGRvcmYsIEdlcm1hbnkuIEVsZWN0cm9uaWMgYWRkcmVzczogbWljaGFlbC5yb2RlbkBkZHou
dW5pLWR1ZXNzZWxkb3JmLmRlLjwvYXV0aC1hZGRyZXNzPjx0aXRsZXM+PHRpdGxlPkFkYXB0YXRp
b24gb2YgaGVwYXRpYyBtaXRvY2hvbmRyaWFsIGZ1bmN0aW9uIGluIGh1bWFucyB3aXRoIG5vbi1h
bGNvaG9saWMgZmF0dHkgbGl2ZXIgaXMgbG9zdCBpbiBzdGVhdG9oZXBhdGl0aXM8L3RpdGxlPjxz
ZWNvbmRhcnktdGl0bGU+Q2VsbCBNZXRhYjwvc2Vjb25kYXJ5LXRpdGxlPjxhbHQtdGl0bGU+Q2Vs
bCBtZXRhYm9saXNtPC9hbHQtdGl0bGU+PC90aXRsZXM+PHBlcmlvZGljYWw+PGZ1bGwtdGl0bGU+
Q2VsbCBNZXRhYm9saXNtPC9mdWxsLXRpdGxlPjxhYmJyLTE+Q2VsbCBNZXRhYjwvYWJici0xPjwv
cGVyaW9kaWNhbD48YWx0LXBlcmlvZGljYWw+PGZ1bGwtdGl0bGU+Q2VsbCBNZXRhYm9saXNtPC9m
dWxsLXRpdGxlPjxhYmJyLTE+Q2VsbCBNZXRhYjwvYWJici0xPjwvYWx0LXBlcmlvZGljYWw+PHBh
Z2VzPjczOS00NjwvcGFnZXM+PHZvbHVtZT4yMTwvdm9sdW1lPjxudW1iZXI+NTwvbnVtYmVyPjxl
ZGl0aW9uPjIwMTUvMDUvMDk8L2VkaXRpb24+PGRhdGVzPjx5ZWFyPjIwMTU8L3llYXI+PHB1Yi1k
YXRlcz48ZGF0ZT5NYXkgNTwvZGF0ZT48L3B1Yi1kYXRlcz48L2RhdGVzPjxpc2JuPjE5MzItNzQy
MCAoRWxlY3Ryb25pYykmI3hEOzE1NTAtNDEzMSAoTGlua2luZyk8L2lzYm4+PGFjY2Vzc2lvbi1u
dW0+MjU5NTUyMDk8L2FjY2Vzc2lvbi1udW0+PHVybHM+PC91cmxzPjxlbGVjdHJvbmljLXJlc291
cmNlLW51bT4xMC4xMDE2L2ouY21ldC4yMDE1LjA0LjAwNDwvZWxlY3Ryb25pYy1yZXNvdXJjZS1u
dW0+PHJlbW90ZS1kYXRhYmFzZS1wcm92aWRlcj5OTE08L3JlbW90ZS1kYXRhYmFzZS1wcm92aWRl
cj48bGFuZ3VhZ2U+ZW5nPC9sYW5ndWFnZT48L3JlY29yZD48L0NpdGU+PC9FbmROb3RlPn==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[30]</w:t>
      </w:r>
      <w:r w:rsidR="00B23A3C" w:rsidRPr="005E33CE">
        <w:rPr>
          <w:rFonts w:ascii="Book Antiqua" w:hAnsi="Book Antiqua" w:cs="Times New Roman"/>
          <w:sz w:val="24"/>
          <w:szCs w:val="24"/>
        </w:rPr>
        <w:fldChar w:fldCharType="end"/>
      </w:r>
      <w:r w:rsidR="00D87BFA" w:rsidRPr="005E33CE">
        <w:rPr>
          <w:rFonts w:ascii="Book Antiqua" w:hAnsi="Book Antiqua" w:cs="Times New Roman"/>
          <w:sz w:val="24"/>
          <w:szCs w:val="24"/>
        </w:rPr>
        <w:t>.</w:t>
      </w:r>
    </w:p>
    <w:p w14:paraId="13DB7958" w14:textId="77777777" w:rsidR="00531F87" w:rsidRPr="005E33CE" w:rsidRDefault="00531F87" w:rsidP="00DE6144">
      <w:pPr>
        <w:pStyle w:val="ListParagraph"/>
        <w:adjustRightInd w:val="0"/>
        <w:snapToGrid w:val="0"/>
        <w:spacing w:line="360" w:lineRule="auto"/>
        <w:ind w:left="0"/>
        <w:contextualSpacing w:val="0"/>
        <w:jc w:val="both"/>
        <w:rPr>
          <w:rFonts w:ascii="Book Antiqua" w:hAnsi="Book Antiqua" w:cs="Times New Roman"/>
          <w:sz w:val="24"/>
          <w:szCs w:val="24"/>
        </w:rPr>
      </w:pPr>
    </w:p>
    <w:p w14:paraId="65CADC30" w14:textId="77777777" w:rsidR="005B47AF" w:rsidRPr="005E33CE" w:rsidRDefault="00E3604D" w:rsidP="005E4D9A">
      <w:pPr>
        <w:pStyle w:val="ListParagraph"/>
        <w:adjustRightInd w:val="0"/>
        <w:snapToGrid w:val="0"/>
        <w:spacing w:line="360" w:lineRule="auto"/>
        <w:ind w:left="0"/>
        <w:contextualSpacing w:val="0"/>
        <w:jc w:val="both"/>
        <w:rPr>
          <w:rFonts w:ascii="Book Antiqua" w:hAnsi="Book Antiqua" w:cs="Times New Roman"/>
          <w:b/>
          <w:sz w:val="24"/>
          <w:szCs w:val="24"/>
        </w:rPr>
      </w:pPr>
      <w:r w:rsidRPr="005E33CE">
        <w:rPr>
          <w:rFonts w:ascii="Book Antiqua" w:hAnsi="Book Antiqua" w:cs="Times New Roman"/>
          <w:b/>
          <w:sz w:val="24"/>
          <w:szCs w:val="24"/>
        </w:rPr>
        <w:lastRenderedPageBreak/>
        <w:t>ROLE OF SIRTUINS IN</w:t>
      </w:r>
      <w:r w:rsidR="00025A45" w:rsidRPr="005E33CE">
        <w:rPr>
          <w:rFonts w:ascii="Book Antiqua" w:hAnsi="Book Antiqua" w:cs="Times New Roman"/>
          <w:b/>
          <w:sz w:val="24"/>
          <w:szCs w:val="24"/>
        </w:rPr>
        <w:t xml:space="preserve"> NAFLD</w:t>
      </w:r>
    </w:p>
    <w:p w14:paraId="326E189F" w14:textId="249411A9" w:rsidR="00E842B7" w:rsidRPr="005E33CE" w:rsidRDefault="00025A45" w:rsidP="00DE6144">
      <w:pPr>
        <w:adjustRightInd w:val="0"/>
        <w:snapToGrid w:val="0"/>
        <w:spacing w:line="360" w:lineRule="auto"/>
        <w:jc w:val="both"/>
        <w:rPr>
          <w:rFonts w:ascii="Book Antiqua" w:hAnsi="Book Antiqua" w:cs="Times New Roman"/>
          <w:sz w:val="24"/>
          <w:szCs w:val="24"/>
        </w:rPr>
      </w:pPr>
      <w:r w:rsidRPr="005E33CE">
        <w:rPr>
          <w:rFonts w:ascii="Book Antiqua" w:hAnsi="Book Antiqua" w:cs="Times New Roman"/>
          <w:sz w:val="24"/>
          <w:szCs w:val="24"/>
        </w:rPr>
        <w:t>Sirtuins are a group of proteins that belong to the family of silent i</w:t>
      </w:r>
      <w:r w:rsidR="00EC4B30" w:rsidRPr="005E33CE">
        <w:rPr>
          <w:rFonts w:ascii="Book Antiqua" w:hAnsi="Book Antiqua" w:cs="Times New Roman"/>
          <w:sz w:val="24"/>
          <w:szCs w:val="24"/>
        </w:rPr>
        <w:t>nfo</w:t>
      </w:r>
      <w:r w:rsidR="00D87BFA" w:rsidRPr="005E33CE">
        <w:rPr>
          <w:rFonts w:ascii="Book Antiqua" w:hAnsi="Book Antiqua" w:cs="Times New Roman"/>
          <w:sz w:val="24"/>
          <w:szCs w:val="24"/>
        </w:rPr>
        <w:t>rmation regulator 2. Sirtuins</w:t>
      </w:r>
      <w:r w:rsidR="00EC4B30" w:rsidRPr="005E33CE">
        <w:rPr>
          <w:rFonts w:ascii="Book Antiqua" w:hAnsi="Book Antiqua" w:cs="Times New Roman"/>
          <w:sz w:val="24"/>
          <w:szCs w:val="24"/>
        </w:rPr>
        <w:t xml:space="preserve"> have been shown</w:t>
      </w:r>
      <w:r w:rsidR="00D87BFA" w:rsidRPr="005E33CE">
        <w:rPr>
          <w:rFonts w:ascii="Book Antiqua" w:hAnsi="Book Antiqua" w:cs="Times New Roman"/>
          <w:sz w:val="24"/>
          <w:szCs w:val="24"/>
        </w:rPr>
        <w:t>,</w:t>
      </w:r>
      <w:r w:rsidR="00EC4B30" w:rsidRPr="005E33CE">
        <w:rPr>
          <w:rFonts w:ascii="Book Antiqua" w:hAnsi="Book Antiqua" w:cs="Times New Roman"/>
          <w:sz w:val="24"/>
          <w:szCs w:val="24"/>
        </w:rPr>
        <w:t xml:space="preserve"> in recent years</w:t>
      </w:r>
      <w:r w:rsidR="00D87BFA" w:rsidRPr="005E33CE">
        <w:rPr>
          <w:rFonts w:ascii="Book Antiqua" w:hAnsi="Book Antiqua" w:cs="Times New Roman"/>
          <w:sz w:val="24"/>
          <w:szCs w:val="24"/>
        </w:rPr>
        <w:t>,</w:t>
      </w:r>
      <w:r w:rsidR="00EC4B30" w:rsidRPr="005E33CE">
        <w:rPr>
          <w:rFonts w:ascii="Book Antiqua" w:hAnsi="Book Antiqua" w:cs="Times New Roman"/>
          <w:sz w:val="24"/>
          <w:szCs w:val="24"/>
        </w:rPr>
        <w:t xml:space="preserve"> to play an important role in the pathophysiology of various met</w:t>
      </w:r>
      <w:r w:rsidR="005E4D9A" w:rsidRPr="005E33CE">
        <w:rPr>
          <w:rFonts w:ascii="Book Antiqua" w:hAnsi="Book Antiqua" w:cs="Times New Roman"/>
          <w:sz w:val="24"/>
          <w:szCs w:val="24"/>
        </w:rPr>
        <w:t>abolic diseases including NAFLD</w:t>
      </w:r>
      <w:r w:rsidR="00B23A3C" w:rsidRPr="005E33CE">
        <w:rPr>
          <w:rFonts w:ascii="Book Antiqua" w:hAnsi="Book Antiqua" w:cs="Times New Roman"/>
          <w:sz w:val="24"/>
          <w:szCs w:val="24"/>
        </w:rPr>
        <w:fldChar w:fldCharType="begin"/>
      </w:r>
      <w:r w:rsidR="00B23A3C" w:rsidRPr="005E33CE">
        <w:rPr>
          <w:rFonts w:ascii="Book Antiqua" w:hAnsi="Book Antiqua" w:cs="Times New Roman"/>
          <w:sz w:val="24"/>
          <w:szCs w:val="24"/>
        </w:rPr>
        <w:instrText xml:space="preserve"> ADDIN EN.CITE &lt;EndNote&gt;&lt;Cite&gt;&lt;Author&gt;Bedalov&lt;/Author&gt;&lt;Year&gt;2016&lt;/Year&gt;&lt;RecNum&gt;434&lt;/RecNum&gt;&lt;DisplayText&gt;&lt;style face="superscript"&gt;[39]&lt;/style&gt;&lt;/DisplayText&gt;&lt;record&gt;&lt;rec-number&gt;434&lt;/rec-number&gt;&lt;foreign-keys&gt;&lt;key app="EN" db-id="xv5pe9te6xspzqepvzoppw9kxt550sxr9005" timestamp="1471172477"&gt;434&lt;/key&gt;&lt;/foreign-keys&gt;&lt;ref-type name="Journal Article"&gt;17&lt;/ref-type&gt;&lt;contributors&gt;&lt;authors&gt;&lt;author&gt;Bedalov, A.&lt;/author&gt;&lt;author&gt;Chowdhury, S.&lt;/author&gt;&lt;author&gt;Simon, J. A.&lt;/author&gt;&lt;/authors&gt;&lt;/contributors&gt;&lt;auth-address&gt;Fred Hutchinson Cancer Research Center, Seattle, WA, United States.&amp;#xD;Fred Hutchinson Cancer Research Center, Seattle, WA, United States. Electronic address: jsimon@fhcrc.org.&lt;/auth-address&gt;&lt;titles&gt;&lt;title&gt;Biology, Chemistry, and Pharmacology of Sirtuins&lt;/title&gt;&lt;secondary-title&gt;Methods Enzymol&lt;/secondary-title&gt;&lt;alt-title&gt;Methods in enzymology&lt;/alt-title&gt;&lt;/titles&gt;&lt;periodical&gt;&lt;full-title&gt;Methods Enzymol&lt;/full-title&gt;&lt;abbr-1&gt;Methods in enzymology&lt;/abbr-1&gt;&lt;/periodical&gt;&lt;alt-periodical&gt;&lt;full-title&gt;Methods Enzymol&lt;/full-title&gt;&lt;abbr-1&gt;Methods in enzymology&lt;/abbr-1&gt;&lt;/alt-periodical&gt;&lt;pages&gt;183-211&lt;/pages&gt;&lt;volume&gt;574&lt;/volume&gt;&lt;edition&gt;2016/07/18&lt;/edition&gt;&lt;keywords&gt;&lt;keyword&gt;Acetylation&lt;/keyword&gt;&lt;keyword&gt;Aging&lt;/keyword&gt;&lt;keyword&gt;Cancer&lt;/keyword&gt;&lt;keyword&gt;Deacetylase&lt;/keyword&gt;&lt;keyword&gt;Epigenetic&lt;/keyword&gt;&lt;keyword&gt;Inhibitor&lt;/keyword&gt;&lt;keyword&gt;Metabolism&lt;/keyword&gt;&lt;keyword&gt;Mitochondria&lt;/keyword&gt;&lt;keyword&gt;Sirtuin&lt;/keyword&gt;&lt;keyword&gt;Transcription&lt;/keyword&gt;&lt;/keywords&gt;&lt;dates&gt;&lt;year&gt;2016&lt;/year&gt;&lt;/dates&gt;&lt;isbn&gt;0076-6879&lt;/isbn&gt;&lt;accession-num&gt;27423863&lt;/accession-num&gt;&lt;urls&gt;&lt;/urls&gt;&lt;electronic-resource-num&gt;10.1016/bs.mie.2016.03.011&lt;/electronic-resource-num&gt;&lt;remote-database-provider&gt;NLM&lt;/remote-database-provider&gt;&lt;language&gt;eng&lt;/language&gt;&lt;/record&gt;&lt;/Cite&gt;&lt;/EndNote&gt;</w:instrText>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[39]</w:t>
      </w:r>
      <w:r w:rsidR="00B23A3C" w:rsidRPr="005E33CE">
        <w:rPr>
          <w:rFonts w:ascii="Book Antiqua" w:hAnsi="Book Antiqua" w:cs="Times New Roman"/>
          <w:sz w:val="24"/>
          <w:szCs w:val="24"/>
        </w:rPr>
        <w:fldChar w:fldCharType="end"/>
      </w:r>
      <w:r w:rsidR="00EC4B30" w:rsidRPr="005E33CE">
        <w:rPr>
          <w:rFonts w:ascii="Book Antiqua" w:hAnsi="Book Antiqua" w:cs="Times New Roman"/>
          <w:sz w:val="24"/>
          <w:szCs w:val="24"/>
        </w:rPr>
        <w:t xml:space="preserve">. </w:t>
      </w:r>
      <w:r w:rsidR="00B51AEA" w:rsidRPr="005E33CE">
        <w:rPr>
          <w:rFonts w:ascii="Book Antiqua" w:hAnsi="Book Antiqua" w:cs="Times New Roman"/>
          <w:sz w:val="24"/>
          <w:szCs w:val="24"/>
        </w:rPr>
        <w:t>Sirtuins</w:t>
      </w:r>
      <w:r w:rsidR="00EE54D7" w:rsidRPr="005E33CE">
        <w:rPr>
          <w:rFonts w:ascii="Book Antiqua" w:hAnsi="Book Antiqua" w:cs="Times New Roman"/>
          <w:sz w:val="24"/>
          <w:szCs w:val="24"/>
        </w:rPr>
        <w:t xml:space="preserve"> are implicated in many cellular and physiological functions including hepatic glucose and fatty acid metabolism, mitochondrial function, hepatic gluconeogenesis, insulin secretion and the maturation of f</w:t>
      </w:r>
      <w:r w:rsidR="009E7AFD" w:rsidRPr="005E33CE">
        <w:rPr>
          <w:rFonts w:ascii="Book Antiqua" w:hAnsi="Book Antiqua" w:cs="Times New Roman"/>
          <w:sz w:val="24"/>
          <w:szCs w:val="24"/>
        </w:rPr>
        <w:t>at cells</w:t>
      </w:r>
      <w:r w:rsidR="00B23A3C" w:rsidRPr="005E33CE">
        <w:rPr>
          <w:rFonts w:ascii="Book Antiqua" w:hAnsi="Book Antiqua" w:cs="Times New Roman"/>
          <w:sz w:val="24"/>
          <w:szCs w:val="24"/>
        </w:rPr>
        <w:fldChar w:fldCharType="begin">
          <w:fldData xml:space="preserve">PEVuZE5vdGU+PENpdGU+PEF1dGhvcj5DYW50bzwvQXV0aG9yPjxZZWFyPjIwMDk8L1llYXI+PFJl
Y051bT40Mzc8L1JlY051bT48RGlzcGxheVRleHQ+PHN0eWxlIGZhY2U9InN1cGVyc2NyaXB0Ij5b
NDAsIDQxXTwvc3R5bGU+PC9EaXNwbGF5VGV4dD48cmVjb3JkPjxyZWMtbnVtYmVyPjQzNzwvcmVj
LW51bWJlcj48Zm9yZWlnbi1rZXlzPjxrZXkgYXBwPSJFTiIgZGItaWQ9Inh2NXBlOXRlNnhzcHpx
ZXB2em9wcHc5a3h0NTUwc3hyOTAwNSIgdGltZXN0YW1wPSIxNDcxMTc0MjY2Ij40Mzc8L2tleT48
L2ZvcmVpZ24ta2V5cz48cmVmLXR5cGUgbmFtZT0iSm91cm5hbCBBcnRpY2xlIj4xNzwvcmVmLXR5
cGU+PGNvbnRyaWJ1dG9ycz48YXV0aG9ycz48YXV0aG9yPkNhbnRvLCBDLjwvYXV0aG9yPjxhdXRo
b3I+R2VyaGFydC1IaW5lcywgWi48L2F1dGhvcj48YXV0aG9yPkZlaWdlLCBKLiBOLjwvYXV0aG9y
PjxhdXRob3I+TGFnb3VnZSwgTS48L2F1dGhvcj48YXV0aG9yPk5vcmllZ2EsIEwuPC9hdXRob3I+
PGF1dGhvcj5NaWxuZSwgSi4gQy48L2F1dGhvcj48YXV0aG9yPkVsbGlvdHQsIFAuIEouPC9hdXRo
b3I+PGF1dGhvcj5QdWlnc2VydmVyLCBQLjwvYXV0aG9yPjxhdXRob3I+QXV3ZXJ4LCBKLjwvYXV0
aG9yPjwvYXV0aG9ycz48L2NvbnRyaWJ1dG9ycz48YXV0aC1hZGRyZXNzPkluc3RpdHV0IGRlIEdl
bmV0aXF1ZSBldCBkZSBCaW9sb2dpZSBNb2xlY3VsYWlyZSBldCBDZWxsdWxhaXJlLCBDTlJTL0lO
U0VSTS9VTFAsIDY3NDA0IElsbGtpcmNoLCBGcmFuY2UuPC9hdXRoLWFkZHJlc3M+PHRpdGxlcz48
dGl0bGU+QU1QSyByZWd1bGF0ZXMgZW5lcmd5IGV4cGVuZGl0dXJlIGJ5IG1vZHVsYXRpbmcgTkFE
KyBtZXRhYm9saXNtIGFuZCBTSVJUMSBhY3Rpdml0eTwvdGl0bGU+PHNlY29uZGFyeS10aXRsZT5O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cGFnZXM+MTA1Ni02MDwvcGFnZXM+PHZvbHVtZT40NTg8L3ZvbHVtZT48bnVtYmVyPjcyNDE8L251
bWJlcj48ZWRpdGlvbj4yMDA5LzAzLzA2PC9lZGl0aW9uPjxrZXl3b3Jkcz48a2V5d29yZD5BTVAt
QWN0aXZhdGVkIFByb3RlaW4gS2luYXNlcy8qbWV0YWJvbGlzbTwva2V5d29yZD48a2V5d29yZD5B
Y2V0eWxhdGlvbjwva2V5d29yZD48a2V5d29yZD5BbWlub2ltaWRhem9sZSBDYXJib3hhbWlkZS9h
bmFsb2dzICZhbXA7IGRlcml2YXRpdmVzPC9rZXl3b3JkPjxrZXl3b3JkPkFuaW1hbHM8L2tleXdv
cmQ+PGtleXdvcmQ+Q2VsbCBMaW5lPC9rZXl3b3JkPjxrZXl3b3JkPipFbmVyZ3kgTWV0YWJvbGlz
bS9nZW5ldGljczwva2V5d29yZD48a2V5d29yZD5Fbnp5bWUgQWN0aXZhdGlvbjwva2V5d29yZD48
a2V5d29yZD5Gb3JraGVhZCBUcmFuc2NyaXB0aW9uIEZhY3RvcnMvZ2VuZXRpY3M8L2tleXdvcmQ+
PGtleXdvcmQ+R2VuZSBFeHByZXNzaW9uIFJlZ3VsYXRpb248L2tleXdvcmQ+PGtleXdvcmQ+R2Vu
ZXMsIE1pdG9jaG9uZHJpYWwvZ2VuZXRpY3M8L2tleXdvcmQ+PGtleXdvcmQ+TWFsZTwva2V5d29y
ZD48a2V5d29yZD5NaWNlPC9rZXl3b3JkPjxrZXl3b3JkPk11c2NsZSwgU2tlbGV0YWwvY3l0b2xv
Z3kvZW56eW1vbG9neS9tZXRhYm9saXNtPC9rZXl3b3JkPjxrZXl3b3JkPk11dGF0aW9uPC9rZXl3
b3JkPjxrZXl3b3JkPk5BRC8qbWV0YWJvbGlzbTwva2V5d29yZD48a2V5d29yZD5PeHlnZW4gQ29u
c3VtcHRpb248L2tleXdvcmQ+PGtleXdvcmQ+UGhvc3Bob3J5bGF0aW9uPC9rZXl3b3JkPjxrZXl3
b3JkPlJpYm9udWNsZW90aWRlczwva2V5d29yZD48a2V5d29yZD5TaXJ0dWluIDE8L2tleXdvcmQ+
PGtleXdvcmQ+U2lydHVpbnMvKm1ldGFib2xpc208L2tleXdvcmQ+PGtleXdvcmQ+VHJhbnMtQWN0
aXZhdG9ycy9nZW5ldGljcy9tZXRhYm9saXNtPC9rZXl3b3JkPjxrZXl3b3JkPlRyYW5zY3JpcHRp
b24gRmFjdG9yczwva2V5d29yZD48a2V5d29yZD5UcmFuc2NyaXB0aW9uLCBHZW5ldGljPC9rZXl3
b3JkPjwva2V5d29yZHM+PGRhdGVzPjx5ZWFyPjIwMDk8L3llYXI+PHB1Yi1kYXRlcz48ZGF0ZT5B
cHIgMjM8L2RhdGU+PC9wdWItZGF0ZXM+PC9kYXRlcz48aXNibj4wMDI4LTA4MzY8L2lzYm4+PGFj
Y2Vzc2lvbi1udW0+MTkyNjI1MDg8L2FjY2Vzc2lvbi1udW0+PHVybHM+PC91cmxzPjxjdXN0b20y
PlBNQzM2MTYzMTE8L2N1c3RvbTI+PGN1c3RvbTY+RU1TNTI1MjY8L2N1c3RvbTY+PGVsZWN0cm9u
aWMtcmVzb3VyY2UtbnVtPjEwLjEwMzgvbmF0dXJlMDc4MTM8L2VsZWN0cm9uaWMtcmVzb3VyY2Ut
bnVtPjxyZW1vdGUtZGF0YWJhc2UtcHJvdmlkZXI+TkxNPC9yZW1vdGUtZGF0YWJhc2UtcHJvdmlk
ZXI+PGxhbmd1YWdlPmVuZzwvbGFuZ3VhZ2U+PC9yZWNvcmQ+PC9DaXRlPjxDaXRlPjxBdXRob3I+
SGFpZ2lzPC9BdXRob3I+PFllYXI+MjAwNjwvWWVhcj48UmVjTnVtPjQzODwvUmVjTnVtPjxyZWNv
cmQ+PHJlYy1udW1iZXI+NDM4PC9yZWMtbnVtYmVyPjxmb3JlaWduLWtleXM+PGtleSBhcHA9IkVO
IiBkYi1pZD0ieHY1cGU5dGU2eHNwenFlcHZ6b3BwdzlreHQ1NTBzeHI5MDA1IiB0aW1lc3RhbXA9
IjE0NzExNzQ0NjUiPjQzODwva2V5PjwvZm9yZWlnbi1rZXlzPjxyZWYtdHlwZSBuYW1lPSJKb3Vy
bmFsIEFydGljbGUiPjE3PC9yZWYtdHlwZT48Y29udHJpYnV0b3JzPjxhdXRob3JzPjxhdXRob3I+
SGFpZ2lzLCBNLiBDLjwvYXV0aG9yPjxhdXRob3I+R3VhcmVudGUsIEwuIFAuPC9hdXRob3I+PC9h
dXRob3JzPjwvY29udHJpYnV0b3JzPjxhdXRoLWFkZHJlc3M+RGVwYXJ0bWVudCBvZiBCaW9sb2d5
LCBNYXNzYWNodXNldHRzIEluc3RpdHV0ZSBvZiBUZWNobm9sb2d5LCBDYW1icmlkZ2UsIE1BIDAy
MTM5LCBVU0EuPC9hdXRoLWFkZHJlc3M+PHRpdGxlcz48dGl0bGU+TWFtbWFsaWFuIHNpcnR1aW5z
LS1lbWVyZ2luZyByb2xlcyBpbiBwaHlzaW9sb2d5LCBhZ2luZywgYW5kIGNhbG9yaWUgcmVzdHJp
Y3Rpb248L3RpdGxlPjxzZWNvbmRhcnktdGl0bGU+R2VuZXMgRGV2PC9zZWNvbmRhcnktdGl0bGU+
PGFsdC10aXRsZT5HZW5lcyAmYW1wOyBkZXZlbG9wbWVudDwvYWx0LXRpdGxlPjwvdGl0bGVzPjxw
ZXJpb2RpY2FsPjxmdWxsLXRpdGxlPkdlbmVzIERldjwvZnVsbC10aXRsZT48YWJici0xPkdlbmVz
ICZhbXA7IGRldmVsb3BtZW50PC9hYmJyLTE+PC9wZXJpb2RpY2FsPjxhbHQtcGVyaW9kaWNhbD48
ZnVsbC10aXRsZT5HZW5lcyBEZXY8L2Z1bGwtdGl0bGU+PGFiYnItMT5HZW5lcyAmYW1wOyBkZXZl
bG9wbWVudDwvYWJici0xPjwvYWx0LXBlcmlvZGljYWw+PHBhZ2VzPjI5MTMtMjE8L3BhZ2VzPjx2
b2x1bWU+MjA8L3ZvbHVtZT48bnVtYmVyPjIxPC9udW1iZXI+PGVkaXRpb24+MjAwNi8xMS8wMzwv
ZWRpdGlvbj48a2V5d29yZHM+PGtleXdvcmQ+KkFnaW5nL2dlbmV0aWNzL21ldGFib2xpc208L2tl
eXdvcmQ+PGtleXdvcmQ+QW5pbWFsczwva2V5d29yZD48a2V5d29yZD4qQ2Fsb3JpYyBSZXN0cmlj
dGlvbjwva2V5d29yZD48a2V5d29yZD5HbHVjb3NlL21ldGFib2xpc208L2tleXdvcmQ+PGtleXdv
cmQ+SHVtYW5zPC9rZXl3b3JkPjxrZXl3b3JkPkluc3VsaW4vbWV0YWJvbGlzbTwva2V5d29yZD48
a2V5d29yZD5NaWNlPC9rZXl3b3JkPjxrZXl3b3JkPk5ldXJvbnMvbWV0YWJvbGlzbS9waHlzaW9s
b2d5PC9rZXl3b3JkPjxrZXl3b3JkPlNpcnR1aW5zLypwaHlzaW9sb2d5PC9rZXl3b3JkPjwva2V5
d29yZHM+PGRhdGVzPjx5ZWFyPjIwMDY8L3llYXI+PHB1Yi1kYXRlcz48ZGF0ZT5Ob3YgMTwvZGF0
ZT48L3B1Yi1kYXRlcz48L2RhdGVzPjxpc2JuPjA4OTAtOTM2OSAoUHJpbnQpJiN4RDswODkwLTkz
Njk8L2lzYm4+PGFjY2Vzc2lvbi1udW0+MTcwNzk2ODI8L2FjY2Vzc2lvbi1udW0+PHVybHM+PC91
cmxzPjxlbGVjdHJvbmljLXJlc291cmNlLW51bT4xMC4xMTAxL2dhZC4xNDY3NTA2PC9lbGVjdHJv
bmljLXJlc291cmNlLW51bT48cmVtb3RlLWRhdGFiYXNlLXByb3ZpZGVyPk5MTTwvcmVtb3RlLWRh
dGFiYXNlLXByb3ZpZGVyPjxsYW5ndWFnZT5lbmc8L2xhbmd1YWdlPjwvcmVjb3JkPjwvQ2l0ZT48
L0VuZE5vdGU+AG==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PEVuZE5vdGU+PENpdGU+PEF1dGhvcj5DYW50bzwvQXV0aG9yPjxZZWFyPjIwMDk8L1llYXI+PFJl
Y051bT40Mzc8L1JlY051bT48RGlzcGxheVRleHQ+PHN0eWxlIGZhY2U9InN1cGVyc2NyaXB0Ij5b
NDAsIDQxXTwvc3R5bGU+PC9EaXNwbGF5VGV4dD48cmVjb3JkPjxyZWMtbnVtYmVyPjQzNzwvcmVj
LW51bWJlcj48Zm9yZWlnbi1rZXlzPjxrZXkgYXBwPSJFTiIgZGItaWQ9Inh2NXBlOXRlNnhzcHpx
ZXB2em9wcHc5a3h0NTUwc3hyOTAwNSIgdGltZXN0YW1wPSIxNDcxMTc0MjY2Ij40Mzc8L2tleT48
L2ZvcmVpZ24ta2V5cz48cmVmLXR5cGUgbmFtZT0iSm91cm5hbCBBcnRpY2xlIj4xNzwvcmVmLXR5
cGU+PGNvbnRyaWJ1dG9ycz48YXV0aG9ycz48YXV0aG9yPkNhbnRvLCBDLjwvYXV0aG9yPjxhdXRo
b3I+R2VyaGFydC1IaW5lcywgWi48L2F1dGhvcj48YXV0aG9yPkZlaWdlLCBKLiBOLjwvYXV0aG9y
PjxhdXRob3I+TGFnb3VnZSwgTS48L2F1dGhvcj48YXV0aG9yPk5vcmllZ2EsIEwuPC9hdXRob3I+
PGF1dGhvcj5NaWxuZSwgSi4gQy48L2F1dGhvcj48YXV0aG9yPkVsbGlvdHQsIFAuIEouPC9hdXRo
b3I+PGF1dGhvcj5QdWlnc2VydmVyLCBQLjwvYXV0aG9yPjxhdXRob3I+QXV3ZXJ4LCBKLjwvYXV0
aG9yPjwvYXV0aG9ycz48L2NvbnRyaWJ1dG9ycz48YXV0aC1hZGRyZXNzPkluc3RpdHV0IGRlIEdl
bmV0aXF1ZSBldCBkZSBCaW9sb2dpZSBNb2xlY3VsYWlyZSBldCBDZWxsdWxhaXJlLCBDTlJTL0lO
U0VSTS9VTFAsIDY3NDA0IElsbGtpcmNoLCBGcmFuY2UuPC9hdXRoLWFkZHJlc3M+PHRpdGxlcz48
dGl0bGU+QU1QSyByZWd1bGF0ZXMgZW5lcmd5IGV4cGVuZGl0dXJlIGJ5IG1vZHVsYXRpbmcgTkFE
KyBtZXRhYm9saXNtIGFuZCBTSVJUMSBhY3Rpdml0eTwvdGl0bGU+PHNlY29uZGFyeS10aXRsZT5O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cGFnZXM+MTA1Ni02MDwvcGFnZXM+PHZvbHVtZT40NTg8L3ZvbHVtZT48bnVtYmVyPjcyNDE8L251
bWJlcj48ZWRpdGlvbj4yMDA5LzAzLzA2PC9lZGl0aW9uPjxrZXl3b3Jkcz48a2V5d29yZD5BTVAt
QWN0aXZhdGVkIFByb3RlaW4gS2luYXNlcy8qbWV0YWJvbGlzbTwva2V5d29yZD48a2V5d29yZD5B
Y2V0eWxhdGlvbjwva2V5d29yZD48a2V5d29yZD5BbWlub2ltaWRhem9sZSBDYXJib3hhbWlkZS9h
bmFsb2dzICZhbXA7IGRlcml2YXRpdmVzPC9rZXl3b3JkPjxrZXl3b3JkPkFuaW1hbHM8L2tleXdv
cmQ+PGtleXdvcmQ+Q2VsbCBMaW5lPC9rZXl3b3JkPjxrZXl3b3JkPipFbmVyZ3kgTWV0YWJvbGlz
bS9nZW5ldGljczwva2V5d29yZD48a2V5d29yZD5Fbnp5bWUgQWN0aXZhdGlvbjwva2V5d29yZD48
a2V5d29yZD5Gb3JraGVhZCBUcmFuc2NyaXB0aW9uIEZhY3RvcnMvZ2VuZXRpY3M8L2tleXdvcmQ+
PGtleXdvcmQ+R2VuZSBFeHByZXNzaW9uIFJlZ3VsYXRpb248L2tleXdvcmQ+PGtleXdvcmQ+R2Vu
ZXMsIE1pdG9jaG9uZHJpYWwvZ2VuZXRpY3M8L2tleXdvcmQ+PGtleXdvcmQ+TWFsZTwva2V5d29y
ZD48a2V5d29yZD5NaWNlPC9rZXl3b3JkPjxrZXl3b3JkPk11c2NsZSwgU2tlbGV0YWwvY3l0b2xv
Z3kvZW56eW1vbG9neS9tZXRhYm9saXNtPC9rZXl3b3JkPjxrZXl3b3JkPk11dGF0aW9uPC9rZXl3
b3JkPjxrZXl3b3JkPk5BRC8qbWV0YWJvbGlzbTwva2V5d29yZD48a2V5d29yZD5PeHlnZW4gQ29u
c3VtcHRpb248L2tleXdvcmQ+PGtleXdvcmQ+UGhvc3Bob3J5bGF0aW9uPC9rZXl3b3JkPjxrZXl3
b3JkPlJpYm9udWNsZW90aWRlczwva2V5d29yZD48a2V5d29yZD5TaXJ0dWluIDE8L2tleXdvcmQ+
PGtleXdvcmQ+U2lydHVpbnMvKm1ldGFib2xpc208L2tleXdvcmQ+PGtleXdvcmQ+VHJhbnMtQWN0
aXZhdG9ycy9nZW5ldGljcy9tZXRhYm9saXNtPC9rZXl3b3JkPjxrZXl3b3JkPlRyYW5zY3JpcHRp
b24gRmFjdG9yczwva2V5d29yZD48a2V5d29yZD5UcmFuc2NyaXB0aW9uLCBHZW5ldGljPC9rZXl3
b3JkPjwva2V5d29yZHM+PGRhdGVzPjx5ZWFyPjIwMDk8L3llYXI+PHB1Yi1kYXRlcz48ZGF0ZT5B
cHIgMjM8L2RhdGU+PC9wdWItZGF0ZXM+PC9kYXRlcz48aXNibj4wMDI4LTA4MzY8L2lzYm4+PGFj
Y2Vzc2lvbi1udW0+MTkyNjI1MDg8L2FjY2Vzc2lvbi1udW0+PHVybHM+PC91cmxzPjxjdXN0b20y
PlBNQzM2MTYzMTE8L2N1c3RvbTI+PGN1c3RvbTY+RU1TNTI1MjY8L2N1c3RvbTY+PGVsZWN0cm9u
aWMtcmVzb3VyY2UtbnVtPjEwLjEwMzgvbmF0dXJlMDc4MTM8L2VsZWN0cm9uaWMtcmVzb3VyY2Ut
bnVtPjxyZW1vdGUtZGF0YWJhc2UtcHJvdmlkZXI+TkxNPC9yZW1vdGUtZGF0YWJhc2UtcHJvdmlk
ZXI+PGxhbmd1YWdlPmVuZzwvbGFuZ3VhZ2U+PC9yZWNvcmQ+PC9DaXRlPjxDaXRlPjxBdXRob3I+
SGFpZ2lzPC9BdXRob3I+PFllYXI+MjAwNjwvWWVhcj48UmVjTnVtPjQzODwvUmVjTnVtPjxyZWNv
cmQ+PHJlYy1udW1iZXI+NDM4PC9yZWMtbnVtYmVyPjxmb3JlaWduLWtleXM+PGtleSBhcHA9IkVO
IiBkYi1pZD0ieHY1cGU5dGU2eHNwenFlcHZ6b3BwdzlreHQ1NTBzeHI5MDA1IiB0aW1lc3RhbXA9
IjE0NzExNzQ0NjUiPjQzODwva2V5PjwvZm9yZWlnbi1rZXlzPjxyZWYtdHlwZSBuYW1lPSJKb3Vy
bmFsIEFydGljbGUiPjE3PC9yZWYtdHlwZT48Y29udHJpYnV0b3JzPjxhdXRob3JzPjxhdXRob3I+
SGFpZ2lzLCBNLiBDLjwvYXV0aG9yPjxhdXRob3I+R3VhcmVudGUsIEwuIFAuPC9hdXRob3I+PC9h
dXRob3JzPjwvY29udHJpYnV0b3JzPjxhdXRoLWFkZHJlc3M+RGVwYXJ0bWVudCBvZiBCaW9sb2d5
LCBNYXNzYWNodXNldHRzIEluc3RpdHV0ZSBvZiBUZWNobm9sb2d5LCBDYW1icmlkZ2UsIE1BIDAy
MTM5LCBVU0EuPC9hdXRoLWFkZHJlc3M+PHRpdGxlcz48dGl0bGU+TWFtbWFsaWFuIHNpcnR1aW5z
LS1lbWVyZ2luZyByb2xlcyBpbiBwaHlzaW9sb2d5LCBhZ2luZywgYW5kIGNhbG9yaWUgcmVzdHJp
Y3Rpb248L3RpdGxlPjxzZWNvbmRhcnktdGl0bGU+R2VuZXMgRGV2PC9zZWNvbmRhcnktdGl0bGU+
PGFsdC10aXRsZT5HZW5lcyAmYW1wOyBkZXZlbG9wbWVudDwvYWx0LXRpdGxlPjwvdGl0bGVzPjxw
ZXJpb2RpY2FsPjxmdWxsLXRpdGxlPkdlbmVzIERldjwvZnVsbC10aXRsZT48YWJici0xPkdlbmVz
ICZhbXA7IGRldmVsb3BtZW50PC9hYmJyLTE+PC9wZXJpb2RpY2FsPjxhbHQtcGVyaW9kaWNhbD48
ZnVsbC10aXRsZT5HZW5lcyBEZXY8L2Z1bGwtdGl0bGU+PGFiYnItMT5HZW5lcyAmYW1wOyBkZXZl
bG9wbWVudDwvYWJici0xPjwvYWx0LXBlcmlvZGljYWw+PHBhZ2VzPjI5MTMtMjE8L3BhZ2VzPjx2
b2x1bWU+MjA8L3ZvbHVtZT48bnVtYmVyPjIxPC9udW1iZXI+PGVkaXRpb24+MjAwNi8xMS8wMzwv
ZWRpdGlvbj48a2V5d29yZHM+PGtleXdvcmQ+KkFnaW5nL2dlbmV0aWNzL21ldGFib2xpc208L2tl
eXdvcmQ+PGtleXdvcmQ+QW5pbWFsczwva2V5d29yZD48a2V5d29yZD4qQ2Fsb3JpYyBSZXN0cmlj
dGlvbjwva2V5d29yZD48a2V5d29yZD5HbHVjb3NlL21ldGFib2xpc208L2tleXdvcmQ+PGtleXdv
cmQ+SHVtYW5zPC9rZXl3b3JkPjxrZXl3b3JkPkluc3VsaW4vbWV0YWJvbGlzbTwva2V5d29yZD48
a2V5d29yZD5NaWNlPC9rZXl3b3JkPjxrZXl3b3JkPk5ldXJvbnMvbWV0YWJvbGlzbS9waHlzaW9s
b2d5PC9rZXl3b3JkPjxrZXl3b3JkPlNpcnR1aW5zLypwaHlzaW9sb2d5PC9rZXl3b3JkPjwva2V5
d29yZHM+PGRhdGVzPjx5ZWFyPjIwMDY8L3llYXI+PHB1Yi1kYXRlcz48ZGF0ZT5Ob3YgMTwvZGF0
ZT48L3B1Yi1kYXRlcz48L2RhdGVzPjxpc2JuPjA4OTAtOTM2OSAoUHJpbnQpJiN4RDswODkwLTkz
Njk8L2lzYm4+PGFjY2Vzc2lvbi1udW0+MTcwNzk2ODI8L2FjY2Vzc2lvbi1udW0+PHVybHM+PC91
cmxzPjxlbGVjdHJvbmljLXJlc291cmNlLW51bT4xMC4xMTAxL2dhZC4xNDY3NTA2PC9lbGVjdHJv
bmljLXJlc291cmNlLW51bT48cmVtb3RlLWRhdGFiYXNlLXByb3ZpZGVyPk5MTTwvcmVtb3RlLWRh
dGFiYXNlLXByb3ZpZGVyPjxsYW5ndWFnZT5lbmc8L2xhbmd1YWdlPjwvcmVjb3JkPjwvQ2l0ZT48
L0VuZE5vdGU+AG==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[40,</w:t>
      </w:r>
      <w:r w:rsidR="00B23A3C" w:rsidRPr="005E33CE">
        <w:rPr>
          <w:rFonts w:ascii="Book Antiqua" w:hAnsi="Book Antiqua" w:cs="Times New Roman"/>
          <w:noProof/>
          <w:sz w:val="24"/>
          <w:szCs w:val="24"/>
          <w:vertAlign w:val="superscript"/>
        </w:rPr>
        <w:t>41]</w:t>
      </w:r>
      <w:r w:rsidR="00B23A3C" w:rsidRPr="005E33CE">
        <w:rPr>
          <w:rFonts w:ascii="Book Antiqua" w:hAnsi="Book Antiqua" w:cs="Times New Roman"/>
          <w:sz w:val="24"/>
          <w:szCs w:val="24"/>
        </w:rPr>
        <w:fldChar w:fldCharType="end"/>
      </w:r>
      <w:r w:rsidR="00E90BDB" w:rsidRPr="005E33CE">
        <w:rPr>
          <w:rFonts w:ascii="Book Antiqua" w:hAnsi="Book Antiqua" w:cs="Times New Roman"/>
          <w:sz w:val="24"/>
          <w:szCs w:val="24"/>
        </w:rPr>
        <w:t xml:space="preserve"> </w:t>
      </w:r>
      <w:r w:rsidR="00D92BD1" w:rsidRPr="005E33CE">
        <w:rPr>
          <w:rFonts w:ascii="Book Antiqua" w:hAnsi="Book Antiqua" w:cs="Times New Roman"/>
          <w:sz w:val="24"/>
          <w:szCs w:val="24"/>
        </w:rPr>
        <w:t>as illustrated in Figure 1</w:t>
      </w:r>
      <w:r w:rsidR="00EE54D7" w:rsidRPr="005E33CE">
        <w:rPr>
          <w:rFonts w:ascii="Book Antiqua" w:hAnsi="Book Antiqua" w:cs="Times New Roman"/>
          <w:sz w:val="24"/>
          <w:szCs w:val="24"/>
        </w:rPr>
        <w:t xml:space="preserve">. </w:t>
      </w:r>
      <w:r w:rsidRPr="005E33CE">
        <w:rPr>
          <w:rFonts w:ascii="Book Antiqua" w:hAnsi="Book Antiqua" w:cs="Times New Roman"/>
          <w:sz w:val="24"/>
          <w:szCs w:val="24"/>
        </w:rPr>
        <w:t>Sirt</w:t>
      </w:r>
      <w:r w:rsidR="00EC4B30" w:rsidRPr="005E33CE">
        <w:rPr>
          <w:rFonts w:ascii="Book Antiqua" w:hAnsi="Book Antiqua" w:cs="Times New Roman"/>
          <w:sz w:val="24"/>
          <w:szCs w:val="24"/>
        </w:rPr>
        <w:t>uins</w:t>
      </w:r>
      <w:r w:rsidRPr="005E33CE">
        <w:rPr>
          <w:rFonts w:ascii="Book Antiqua" w:hAnsi="Book Antiqua" w:cs="Times New Roman"/>
          <w:sz w:val="24"/>
          <w:szCs w:val="24"/>
        </w:rPr>
        <w:t xml:space="preserve"> </w:t>
      </w:r>
      <w:r w:rsidR="00FB00AE" w:rsidRPr="005E33CE">
        <w:rPr>
          <w:rFonts w:ascii="Book Antiqua" w:hAnsi="Book Antiqua" w:cs="Times New Roman"/>
          <w:sz w:val="24"/>
          <w:szCs w:val="24"/>
        </w:rPr>
        <w:t>regulate protein function</w:t>
      </w:r>
      <w:r w:rsidRPr="005E33CE">
        <w:rPr>
          <w:rFonts w:ascii="Book Antiqua" w:hAnsi="Book Antiqua" w:cs="Times New Roman"/>
          <w:sz w:val="24"/>
          <w:szCs w:val="24"/>
        </w:rPr>
        <w:t xml:space="preserve"> through a growing list of posttranslational modification including deacetyla</w:t>
      </w:r>
      <w:r w:rsidR="00EC4B30" w:rsidRPr="005E33CE">
        <w:rPr>
          <w:rFonts w:ascii="Book Antiqua" w:hAnsi="Book Antiqua" w:cs="Times New Roman"/>
          <w:sz w:val="24"/>
          <w:szCs w:val="24"/>
        </w:rPr>
        <w:t xml:space="preserve">tion, </w:t>
      </w:r>
      <w:proofErr w:type="spellStart"/>
      <w:r w:rsidR="00EC4B30" w:rsidRPr="005E33CE">
        <w:rPr>
          <w:rFonts w:ascii="Book Antiqua" w:hAnsi="Book Antiqua" w:cs="Times New Roman"/>
          <w:sz w:val="24"/>
          <w:szCs w:val="24"/>
        </w:rPr>
        <w:t>succinylation</w:t>
      </w:r>
      <w:proofErr w:type="spellEnd"/>
      <w:r w:rsidR="00184A22" w:rsidRPr="005E33CE">
        <w:rPr>
          <w:rFonts w:ascii="Book Antiqua" w:hAnsi="Book Antiqua" w:cs="Times New Roman"/>
          <w:sz w:val="24"/>
          <w:szCs w:val="24"/>
        </w:rPr>
        <w:t xml:space="preserve"> and</w:t>
      </w:r>
      <w:r w:rsidR="00EC4B30" w:rsidRPr="005E33CE">
        <w:rPr>
          <w:rFonts w:ascii="Book Antiqua" w:hAnsi="Book Antiqua" w:cs="Times New Roman"/>
          <w:sz w:val="24"/>
          <w:szCs w:val="24"/>
        </w:rPr>
        <w:t xml:space="preserve"> </w:t>
      </w:r>
      <w:proofErr w:type="spellStart"/>
      <w:r w:rsidR="00EC4B30" w:rsidRPr="005E33CE">
        <w:rPr>
          <w:rFonts w:ascii="Book Antiqua" w:hAnsi="Book Antiqua" w:cs="Times New Roman"/>
          <w:sz w:val="24"/>
          <w:szCs w:val="24"/>
        </w:rPr>
        <w:t>malonylation</w:t>
      </w:r>
      <w:proofErr w:type="spellEnd"/>
      <w:r w:rsidR="00B23A3C" w:rsidRPr="005E33CE">
        <w:rPr>
          <w:rFonts w:ascii="Book Antiqua" w:hAnsi="Book Antiqua" w:cs="Times New Roman"/>
          <w:sz w:val="24"/>
          <w:szCs w:val="24"/>
        </w:rPr>
        <w:fldChar w:fldCharType="begin">
          <w:fldData xml:space="preserve">PEVuZE5vdGU+PENpdGU+PEF1dGhvcj5DaG91ZGhhcnk8L0F1dGhvcj48WWVhcj4yMDE0PC9ZZWFy
PjxSZWNOdW0+NDM1PC9SZWNOdW0+PERpc3BsYXlUZXh0PjxzdHlsZSBmYWNlPSJzdXBlcnNjcmlw
dCI+WzQyLCA0M108L3N0eWxlPjwvRGlzcGxheVRleHQ+PHJlY29yZD48cmVjLW51bWJlcj40MzU8
L3JlYy1udW1iZXI+PGZvcmVpZ24ta2V5cz48a2V5IGFwcD0iRU4iIGRiLWlkPSJ4djVwZTl0ZTZ4
c3B6cWVwdnpvcHB3OWt4dDU1MHN4cjkwMDUiIHRpbWVzdGFtcD0iMTQ3MTE3MzE1MCI+NDM1PC9r
ZXk+PC9mb3JlaWduLWtleXM+PHJlZi10eXBlIG5hbWU9IkpvdXJuYWwgQXJ0aWNsZSI+MTc8L3Jl
Zi10eXBlPjxjb250cmlidXRvcnM+PGF1dGhvcnM+PGF1dGhvcj5DaG91ZGhhcnksIEMuPC9hdXRo
b3I+PGF1dGhvcj5XZWluZXJ0LCBCLiBULjwvYXV0aG9yPjxhdXRob3I+TmlzaGlkYSwgWS48L2F1
dGhvcj48YXV0aG9yPlZlcmRpbiwgRS48L2F1dGhvcj48YXV0aG9yPk1hbm4sIE0uPC9hdXRob3I+
PC9hdXRob3JzPjwvY29udHJpYnV0b3JzPjxhdXRoLWFkZHJlc3M+VGhlIE5vdm8gTm9yZGlzayBG
b3VuZGF0aW9uIENlbnRlciBmb3IgUHJvdGVpbiBSZXNlYXJjaCwgRmFjdWx0eSBvZiBIZWFsdGgg
U2NpZW5jZXMsIFVuaXZlcnNpdHkgb2YgQ29wZW5oYWdlbiwgQmxlZ2RhbXN2ZWogMywgMjIwMCBD
b3BlbmhhZ2VuLCBEZW5tYXJrLiYjeEQ7R2xhZHN0b25lIEluc3RpdHV0ZXMsIFVuaXZlcnNpdHkg
b2YgQ2FsaWZvcm5pYS1TYW4gRnJhbmNpc2NvLCBTYW4gRnJhbmNpc2NvLCBDYWxpZm9ybmlhIDk0
MTU4LCBVU0EuJiN4RDsxXSBUaGUgTm92byBOb3JkaXNrIEZvdW5kYXRpb24gQ2VudGVyIGZvciBQ
cm90ZWluIFJlc2VhcmNoLCBGYWN1bHR5IG9mIEhlYWx0aCBTY2llbmNlcywgVW5pdmVyc2l0eSBv
ZiBDb3BlbmhhZ2VuLCBCbGVnZGFtc3ZlaiAzLCAyMjAwIENvcGVuaGFnZW4sIERlbm1hcmsuIFsy
XSBEZXBhcnRtZW50IG9mIFByb3Rlb21pY3MgYW5kIFNpZ25hbCBUcmFuc2R1Y3Rpb24sIE1heCBQ
bGFuY2sgSW5zdGl0dXRlIG9mIEJpb2NoZW1pc3RyeSwgODIxNTIgTWFydGluc3JpZWQsIEdlcm1h
bnkuPC9hdXRoLWFkZHJlc3M+PHRpdGxlcz48dGl0bGU+VGhlIGdyb3dpbmcgbGFuZHNjYXBlIG9m
IGx5c2luZSBhY2V0eWxhdGlvbiBsaW5rcyBtZXRhYm9saXNtIGFuZCBjZWxsIHNpZ25hbGxpbmc8
L3RpdGxlPjxzZWNvbmRhcnktdGl0bGU+TmF0IFJldiBNb2wgQ2VsbCBCaW9sPC9zZWNvbmRhcnkt
dGl0bGU+PGFsdC10aXRsZT5OYXR1cmUgcmV2aWV3cy4gTW9sZWN1bGFyIGNlbGwgYmlvbG9neTwv
YWx0LXRpdGxlPjwvdGl0bGVzPjxwZXJpb2RpY2FsPjxmdWxsLXRpdGxlPk5hdCBSZXYgTW9sIENl
bGwgQmlvbDwvZnVsbC10aXRsZT48YWJici0xPk5hdHVyZSByZXZpZXdzLiBNb2xlY3VsYXIgY2Vs
bCBiaW9sb2d5PC9hYmJyLTE+PC9wZXJpb2RpY2FsPjxhbHQtcGVyaW9kaWNhbD48ZnVsbC10aXRs
ZT5OYXQgUmV2IE1vbCBDZWxsIEJpb2w8L2Z1bGwtdGl0bGU+PGFiYnItMT5OYXR1cmUgcmV2aWV3
cy4gTW9sZWN1bGFyIGNlbGwgYmlvbG9neTwvYWJici0xPjwvYWx0LXBlcmlvZGljYWw+PHBhZ2Vz
PjUzNi01MDwvcGFnZXM+PHZvbHVtZT4xNTwvdm9sdW1lPjxudW1iZXI+ODwvbnVtYmVyPjxlZGl0
aW9uPjIwMTQvMDcvMjQ8L2VkaXRpb24+PGtleXdvcmRzPjxrZXl3b3JkPkFjZXR5bCBDb2Vuenlt
ZSBBL21ldGFib2xpc208L2tleXdvcmQ+PGtleXdvcmQ+QWNldHlsYXRpb248L2tleXdvcmQ+PGtl
eXdvcmQ+QWNldHlsdHJhbnNmZXJhc2VzLyptZXRhYm9saXNtPC9rZXl3b3JkPjxrZXl3b3JkPkFu
aW1hbHM8L2tleXdvcmQ+PGtleXdvcmQ+Q2VsbHMvKm1ldGFib2xpc208L2tleXdvcmQ+PGtleXdv
cmQ+SHVtYW5zPC9rZXl3b3JkPjxrZXl3b3JkPkx5c2luZS8qbWV0YWJvbGlzbTwva2V5d29yZD48
a2V5d29yZD5Qcm90ZWluIFByb2Nlc3NpbmcsIFBvc3QtVHJhbnNsYXRpb25hbDwva2V5d29yZD48
a2V5d29yZD5TaWduYWwgVHJhbnNkdWN0aW9uPC9rZXl3b3JkPjxrZXl3b3JkPlNpcnR1aW5zL21l
dGFib2xpc208L2tleXdvcmQ+PC9rZXl3b3Jkcz48ZGF0ZXM+PHllYXI+MjAxNDwveWVhcj48cHVi
LWRhdGVzPjxkYXRlPkF1ZzwvZGF0ZT48L3B1Yi1kYXRlcz48L2RhdGVzPjxpc2JuPjE0NzEtMDA3
MjwvaXNibj48YWNjZXNzaW9uLW51bT4yNTA1MzM1OTwvYWNjZXNzaW9uLW51bT48dXJscz48L3Vy
bHM+PGVsZWN0cm9uaWMtcmVzb3VyY2UtbnVtPjEwLjEwMzgvbnJtMzg0MTwvZWxlY3Ryb25pYy1y
ZXNvdXJjZS1udW0+PHJlbW90ZS1kYXRhYmFzZS1wcm92aWRlcj5OTE08L3JlbW90ZS1kYXRhYmFz
ZS1wcm92aWRlcj48bGFuZ3VhZ2U+ZW5nPC9sYW5ndWFnZT48L3JlY29yZD48L0NpdGU+PENpdGU+
PEF1dGhvcj5IaXJzY2hleTwvQXV0aG9yPjxZZWFyPjIwMTU8L1llYXI+PFJlY051bT40MzY8L1Jl
Y051bT48cmVjb3JkPjxyZWMtbnVtYmVyPjQzNjwvcmVjLW51bWJlcj48Zm9yZWlnbi1rZXlzPjxr
ZXkgYXBwPSJFTiIgZGItaWQ9Inh2NXBlOXRlNnhzcHpxZXB2em9wcHc5a3h0NTUwc3hyOTAwNSIg
dGltZXN0YW1wPSIxNDcxMTczMzgxIj40MzY8L2tleT48L2ZvcmVpZ24ta2V5cz48cmVmLXR5cGUg
bmFtZT0iSm91cm5hbCBBcnRpY2xlIj4xNzwvcmVmLXR5cGU+PGNvbnRyaWJ1dG9ycz48YXV0aG9y
cz48YXV0aG9yPkhpcnNjaGV5LCBNLiBELjwvYXV0aG9yPjxhdXRob3I+WmhhbywgWS48L2F1dGhv
cj48L2F1dGhvcnM+PC9jb250cmlidXRvcnM+PGF1dGgtYWRkcmVzcz5Gcm9tIHRoZSBkb3VibGUg
ZGFnZ2VyRHVrZSBNb2xlY3VsYXIgUGh5c2lvbG9neSBJbnN0aXR1dGUsIFNhcmFoIFcuIFN0ZWRt
YW4gTWV0YWJvbGlzbSBhbmQgTnV0cml0aW9uIENlbnRlciwgc2VjdGlvbiBzaWduRGVwYXJ0bWVu
dHMgb2YgTWVkaWNpbmUgJmFtcDsgUGhhcm1hY29sb2d5IGFuZCBDYW5jZXIgQmlvbG9neSwgRHVr
ZSBVbml2ZXJzaXR5LCBNZWRpY2FsIENlbnRlciwgRHVyaGFtLCBOQyAyNzcxMDsgbWF0dGhldy5o
aXJzY2hleUBkdWtlLmVkdSBZaW5nbWluZy5aaGFvQHVjaGljYWdvLmVkdS4mI3hEO3BhcmFncmFw
aCBzaWduQmVuIE1heSBEZXBhcnRtZW50IGZvciBDYW5jZXIgUmVzZWFyY2gsIFRoZSBVbml2ZXJz
aXR5IG9mIENoaWNhZ28sIENoaWNhZ28sIElMIDYwNjM3IG1hdHRoZXcuaGlyc2NoZXlAZHVrZS5l
ZHUgWWluZ21pbmcuWmhhb0B1Y2hpY2Fnby5lZHUuPC9hdXRoLWFkZHJlc3M+PHRpdGxlcz48dGl0
bGU+TWV0YWJvbGljIFJlZ3VsYXRpb24gYnkgTHlzaW5lIE1hbG9ueWxhdGlvbiwgU3VjY2lueWxh
dGlvbiwgYW5kIEdsdXRhcnlsYXRpb248L3RpdGxlPjxzZWNvbmRhcnktdGl0bGU+TW9sIENlbGwg
UHJvdGVvbWljczwvc2Vjb25kYXJ5LXRpdGxlPjxhbHQtdGl0bGU+TW9sZWN1bGFyICZhbXA7IGNl
bGx1bGFyIHByb3Rlb21pY3MgOiBNQ1A8L2FsdC10aXRsZT48L3RpdGxlcz48cGVyaW9kaWNhbD48
ZnVsbC10aXRsZT5Nb2xlY3VsYXIgJmFtcDsgQ2VsbHVsYXIgUHJvdGVvbWljczwvZnVsbC10aXRs
ZT48YWJici0xPk1vbCBDZWxsIFByb3Rlb21pY3M8L2FiYnItMT48L3BlcmlvZGljYWw+PHBhZ2Vz
PjIzMDgtMTU8L3BhZ2VzPjx2b2x1bWU+MTQ8L3ZvbHVtZT48bnVtYmVyPjk8L251bWJlcj48ZWRp
dGlvbj4yMDE1LzAyLzI3PC9lZGl0aW9uPjxrZXl3b3Jkcz48a2V5d29yZD5BY3lsYXRpb248L2tl
eXdvcmQ+PGtleXdvcmQ+QW5pbWFsczwva2V5d29yZD48a2V5d29yZD5HZW5lIEV4cHJlc3Npb24g
UmVndWxhdGlvbjwva2V5d29yZD48a2V5d29yZD5IdW1hbnM8L2tleXdvcmQ+PGtleXdvcmQ+SW50
cmFjZWxsdWxhciBTcGFjZS9tZXRhYm9saXNtPC9rZXl3b3JkPjxrZXl3b3JkPkx5c2luZS8qbWV0
YWJvbGlzbTwva2V5d29yZD48a2V5d29yZD5OQUQvbWV0YWJvbGlzbTwva2V5d29yZD48a2V5d29y
ZD4qUHJvdGVpbiBQcm9jZXNzaW5nLCBQb3N0LVRyYW5zbGF0aW9uYWw8L2tleXdvcmQ+PGtleXdv
cmQ+UHJvdGVpbnMvKm1ldGFib2xpc208L2tleXdvcmQ+PGtleXdvcmQ+U2lydHVpbnMvKm1ldGFi
b2xpc208L2tleXdvcmQ+PC9rZXl3b3Jkcz48ZGF0ZXM+PHllYXI+MjAxNTwveWVhcj48cHViLWRh
dGVzPjxkYXRlPlNlcDwvZGF0ZT48L3B1Yi1kYXRlcz48L2RhdGVzPjxpc2JuPjE1MzUtOTQ3Njwv
aXNibj48YWNjZXNzaW9uLW51bT4yNTcxNzExNDwvYWNjZXNzaW9uLW51bT48dXJscz48L3VybHM+
PGN1c3RvbTI+UE1DNDU2MzcxNzwvY3VzdG9tMj48ZWxlY3Ryb25pYy1yZXNvdXJjZS1udW0+MTAu
MTA3NC9tY3AuUjExNC4wNDY2NjQ8L2VsZWN0cm9uaWMtcmVzb3VyY2UtbnVtPjxyZW1vdGUtZGF0
YWJhc2UtcHJvdmlkZXI+TkxNPC9yZW1vdGUtZGF0YWJhc2UtcHJvdmlkZXI+PGxhbmd1YWdlPmVu
ZzwvbGFuZ3VhZ2U+PC9yZWNvcmQ+PC9DaXRlPjwvRW5kTm90ZT4A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PEVuZE5vdGU+PENpdGU+PEF1dGhvcj5DaG91ZGhhcnk8L0F1dGhvcj48WWVhcj4yMDE0PC9ZZWFy
PjxSZWNOdW0+NDM1PC9SZWNOdW0+PERpc3BsYXlUZXh0PjxzdHlsZSBmYWNlPSJzdXBlcnNjcmlw
dCI+WzQyLCA0M108L3N0eWxlPjwvRGlzcGxheVRleHQ+PHJlY29yZD48cmVjLW51bWJlcj40MzU8
L3JlYy1udW1iZXI+PGZvcmVpZ24ta2V5cz48a2V5IGFwcD0iRU4iIGRiLWlkPSJ4djVwZTl0ZTZ4
c3B6cWVwdnpvcHB3OWt4dDU1MHN4cjkwMDUiIHRpbWVzdGFtcD0iMTQ3MTE3MzE1MCI+NDM1PC9r
ZXk+PC9mb3JlaWduLWtleXM+PHJlZi10eXBlIG5hbWU9IkpvdXJuYWwgQXJ0aWNsZSI+MTc8L3Jl
Zi10eXBlPjxjb250cmlidXRvcnM+PGF1dGhvcnM+PGF1dGhvcj5DaG91ZGhhcnksIEMuPC9hdXRo
b3I+PGF1dGhvcj5XZWluZXJ0LCBCLiBULjwvYXV0aG9yPjxhdXRob3I+TmlzaGlkYSwgWS48L2F1
dGhvcj48YXV0aG9yPlZlcmRpbiwgRS48L2F1dGhvcj48YXV0aG9yPk1hbm4sIE0uPC9hdXRob3I+
PC9hdXRob3JzPjwvY29udHJpYnV0b3JzPjxhdXRoLWFkZHJlc3M+VGhlIE5vdm8gTm9yZGlzayBG
b3VuZGF0aW9uIENlbnRlciBmb3IgUHJvdGVpbiBSZXNlYXJjaCwgRmFjdWx0eSBvZiBIZWFsdGgg
U2NpZW5jZXMsIFVuaXZlcnNpdHkgb2YgQ29wZW5oYWdlbiwgQmxlZ2RhbXN2ZWogMywgMjIwMCBD
b3BlbmhhZ2VuLCBEZW5tYXJrLiYjeEQ7R2xhZHN0b25lIEluc3RpdHV0ZXMsIFVuaXZlcnNpdHkg
b2YgQ2FsaWZvcm5pYS1TYW4gRnJhbmNpc2NvLCBTYW4gRnJhbmNpc2NvLCBDYWxpZm9ybmlhIDk0
MTU4LCBVU0EuJiN4RDsxXSBUaGUgTm92byBOb3JkaXNrIEZvdW5kYXRpb24gQ2VudGVyIGZvciBQ
cm90ZWluIFJlc2VhcmNoLCBGYWN1bHR5IG9mIEhlYWx0aCBTY2llbmNlcywgVW5pdmVyc2l0eSBv
ZiBDb3BlbmhhZ2VuLCBCbGVnZGFtc3ZlaiAzLCAyMjAwIENvcGVuaGFnZW4sIERlbm1hcmsuIFsy
XSBEZXBhcnRtZW50IG9mIFByb3Rlb21pY3MgYW5kIFNpZ25hbCBUcmFuc2R1Y3Rpb24sIE1heCBQ
bGFuY2sgSW5zdGl0dXRlIG9mIEJpb2NoZW1pc3RyeSwgODIxNTIgTWFydGluc3JpZWQsIEdlcm1h
bnkuPC9hdXRoLWFkZHJlc3M+PHRpdGxlcz48dGl0bGU+VGhlIGdyb3dpbmcgbGFuZHNjYXBlIG9m
IGx5c2luZSBhY2V0eWxhdGlvbiBsaW5rcyBtZXRhYm9saXNtIGFuZCBjZWxsIHNpZ25hbGxpbmc8
L3RpdGxlPjxzZWNvbmRhcnktdGl0bGU+TmF0IFJldiBNb2wgQ2VsbCBCaW9sPC9zZWNvbmRhcnkt
dGl0bGU+PGFsdC10aXRsZT5OYXR1cmUgcmV2aWV3cy4gTW9sZWN1bGFyIGNlbGwgYmlvbG9neTwv
YWx0LXRpdGxlPjwvdGl0bGVzPjxwZXJpb2RpY2FsPjxmdWxsLXRpdGxlPk5hdCBSZXYgTW9sIENl
bGwgQmlvbDwvZnVsbC10aXRsZT48YWJici0xPk5hdHVyZSByZXZpZXdzLiBNb2xlY3VsYXIgY2Vs
bCBiaW9sb2d5PC9hYmJyLTE+PC9wZXJpb2RpY2FsPjxhbHQtcGVyaW9kaWNhbD48ZnVsbC10aXRs
ZT5OYXQgUmV2IE1vbCBDZWxsIEJpb2w8L2Z1bGwtdGl0bGU+PGFiYnItMT5OYXR1cmUgcmV2aWV3
cy4gTW9sZWN1bGFyIGNlbGwgYmlvbG9neTwvYWJici0xPjwvYWx0LXBlcmlvZGljYWw+PHBhZ2Vz
PjUzNi01MDwvcGFnZXM+PHZvbHVtZT4xNTwvdm9sdW1lPjxudW1iZXI+ODwvbnVtYmVyPjxlZGl0
aW9uPjIwMTQvMDcvMjQ8L2VkaXRpb24+PGtleXdvcmRzPjxrZXl3b3JkPkFjZXR5bCBDb2Vuenlt
ZSBBL21ldGFib2xpc208L2tleXdvcmQ+PGtleXdvcmQ+QWNldHlsYXRpb248L2tleXdvcmQ+PGtl
eXdvcmQ+QWNldHlsdHJhbnNmZXJhc2VzLyptZXRhYm9saXNtPC9rZXl3b3JkPjxrZXl3b3JkPkFu
aW1hbHM8L2tleXdvcmQ+PGtleXdvcmQ+Q2VsbHMvKm1ldGFib2xpc208L2tleXdvcmQ+PGtleXdv
cmQ+SHVtYW5zPC9rZXl3b3JkPjxrZXl3b3JkPkx5c2luZS8qbWV0YWJvbGlzbTwva2V5d29yZD48
a2V5d29yZD5Qcm90ZWluIFByb2Nlc3NpbmcsIFBvc3QtVHJhbnNsYXRpb25hbDwva2V5d29yZD48
a2V5d29yZD5TaWduYWwgVHJhbnNkdWN0aW9uPC9rZXl3b3JkPjxrZXl3b3JkPlNpcnR1aW5zL21l
dGFib2xpc208L2tleXdvcmQ+PC9rZXl3b3Jkcz48ZGF0ZXM+PHllYXI+MjAxNDwveWVhcj48cHVi
LWRhdGVzPjxkYXRlPkF1ZzwvZGF0ZT48L3B1Yi1kYXRlcz48L2RhdGVzPjxpc2JuPjE0NzEtMDA3
MjwvaXNibj48YWNjZXNzaW9uLW51bT4yNTA1MzM1OTwvYWNjZXNzaW9uLW51bT48dXJscz48L3Vy
bHM+PGVsZWN0cm9uaWMtcmVzb3VyY2UtbnVtPjEwLjEwMzgvbnJtMzg0MTwvZWxlY3Ryb25pYy1y
ZXNvdXJjZS1udW0+PHJlbW90ZS1kYXRhYmFzZS1wcm92aWRlcj5OTE08L3JlbW90ZS1kYXRhYmFz
ZS1wcm92aWRlcj48bGFuZ3VhZ2U+ZW5nPC9sYW5ndWFnZT48L3JlY29yZD48L0NpdGU+PENpdGU+
PEF1dGhvcj5IaXJzY2hleTwvQXV0aG9yPjxZZWFyPjIwMTU8L1llYXI+PFJlY051bT40MzY8L1Jl
Y051bT48cmVjb3JkPjxyZWMtbnVtYmVyPjQzNjwvcmVjLW51bWJlcj48Zm9yZWlnbi1rZXlzPjxr
ZXkgYXBwPSJFTiIgZGItaWQ9Inh2NXBlOXRlNnhzcHpxZXB2em9wcHc5a3h0NTUwc3hyOTAwNSIg
dGltZXN0YW1wPSIxNDcxMTczMzgxIj40MzY8L2tleT48L2ZvcmVpZ24ta2V5cz48cmVmLXR5cGUg
bmFtZT0iSm91cm5hbCBBcnRpY2xlIj4xNzwvcmVmLXR5cGU+PGNvbnRyaWJ1dG9ycz48YXV0aG9y
cz48YXV0aG9yPkhpcnNjaGV5LCBNLiBELjwvYXV0aG9yPjxhdXRob3I+WmhhbywgWS48L2F1dGhv
cj48L2F1dGhvcnM+PC9jb250cmlidXRvcnM+PGF1dGgtYWRkcmVzcz5Gcm9tIHRoZSBkb3VibGUg
ZGFnZ2VyRHVrZSBNb2xlY3VsYXIgUGh5c2lvbG9neSBJbnN0aXR1dGUsIFNhcmFoIFcuIFN0ZWRt
YW4gTWV0YWJvbGlzbSBhbmQgTnV0cml0aW9uIENlbnRlciwgc2VjdGlvbiBzaWduRGVwYXJ0bWVu
dHMgb2YgTWVkaWNpbmUgJmFtcDsgUGhhcm1hY29sb2d5IGFuZCBDYW5jZXIgQmlvbG9neSwgRHVr
ZSBVbml2ZXJzaXR5LCBNZWRpY2FsIENlbnRlciwgRHVyaGFtLCBOQyAyNzcxMDsgbWF0dGhldy5o
aXJzY2hleUBkdWtlLmVkdSBZaW5nbWluZy5aaGFvQHVjaGljYWdvLmVkdS4mI3hEO3BhcmFncmFw
aCBzaWduQmVuIE1heSBEZXBhcnRtZW50IGZvciBDYW5jZXIgUmVzZWFyY2gsIFRoZSBVbml2ZXJz
aXR5IG9mIENoaWNhZ28sIENoaWNhZ28sIElMIDYwNjM3IG1hdHRoZXcuaGlyc2NoZXlAZHVrZS5l
ZHUgWWluZ21pbmcuWmhhb0B1Y2hpY2Fnby5lZHUuPC9hdXRoLWFkZHJlc3M+PHRpdGxlcz48dGl0
bGU+TWV0YWJvbGljIFJlZ3VsYXRpb24gYnkgTHlzaW5lIE1hbG9ueWxhdGlvbiwgU3VjY2lueWxh
dGlvbiwgYW5kIEdsdXRhcnlsYXRpb248L3RpdGxlPjxzZWNvbmRhcnktdGl0bGU+TW9sIENlbGwg
UHJvdGVvbWljczwvc2Vjb25kYXJ5LXRpdGxlPjxhbHQtdGl0bGU+TW9sZWN1bGFyICZhbXA7IGNl
bGx1bGFyIHByb3Rlb21pY3MgOiBNQ1A8L2FsdC10aXRsZT48L3RpdGxlcz48cGVyaW9kaWNhbD48
ZnVsbC10aXRsZT5Nb2xlY3VsYXIgJmFtcDsgQ2VsbHVsYXIgUHJvdGVvbWljczwvZnVsbC10aXRs
ZT48YWJici0xPk1vbCBDZWxsIFByb3Rlb21pY3M8L2FiYnItMT48L3BlcmlvZGljYWw+PHBhZ2Vz
PjIzMDgtMTU8L3BhZ2VzPjx2b2x1bWU+MTQ8L3ZvbHVtZT48bnVtYmVyPjk8L251bWJlcj48ZWRp
dGlvbj4yMDE1LzAyLzI3PC9lZGl0aW9uPjxrZXl3b3Jkcz48a2V5d29yZD5BY3lsYXRpb248L2tl
eXdvcmQ+PGtleXdvcmQ+QW5pbWFsczwva2V5d29yZD48a2V5d29yZD5HZW5lIEV4cHJlc3Npb24g
UmVndWxhdGlvbjwva2V5d29yZD48a2V5d29yZD5IdW1hbnM8L2tleXdvcmQ+PGtleXdvcmQ+SW50
cmFjZWxsdWxhciBTcGFjZS9tZXRhYm9saXNtPC9rZXl3b3JkPjxrZXl3b3JkPkx5c2luZS8qbWV0
YWJvbGlzbTwva2V5d29yZD48a2V5d29yZD5OQUQvbWV0YWJvbGlzbTwva2V5d29yZD48a2V5d29y
ZD4qUHJvdGVpbiBQcm9jZXNzaW5nLCBQb3N0LVRyYW5zbGF0aW9uYWw8L2tleXdvcmQ+PGtleXdv
cmQ+UHJvdGVpbnMvKm1ldGFib2xpc208L2tleXdvcmQ+PGtleXdvcmQ+U2lydHVpbnMvKm1ldGFi
b2xpc208L2tleXdvcmQ+PC9rZXl3b3Jkcz48ZGF0ZXM+PHllYXI+MjAxNTwveWVhcj48cHViLWRh
dGVzPjxkYXRlPlNlcDwvZGF0ZT48L3B1Yi1kYXRlcz48L2RhdGVzPjxpc2JuPjE1MzUtOTQ3Njwv
aXNibj48YWNjZXNzaW9uLW51bT4yNTcxNzExNDwvYWNjZXNzaW9uLW51bT48dXJscz48L3VybHM+
PGN1c3RvbTI+UE1DNDU2MzcxNzwvY3VzdG9tMj48ZWxlY3Ryb25pYy1yZXNvdXJjZS1udW0+MTAu
MTA3NC9tY3AuUjExNC4wNDY2NjQ8L2VsZWN0cm9uaWMtcmVzb3VyY2UtbnVtPjxyZW1vdGUtZGF0
YWJhc2UtcHJvdmlkZXI+TkxNPC9yZW1vdGUtZGF0YWJhc2UtcHJvdmlkZXI+PGxhbmd1YWdlPmVu
ZzwvbGFuZ3VhZ2U+PC9yZWNvcmQ+PC9DaXRlPjwvRW5kTm90ZT4A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[42,</w:t>
      </w:r>
      <w:r w:rsidR="00B23A3C" w:rsidRPr="005E33CE">
        <w:rPr>
          <w:rFonts w:ascii="Book Antiqua" w:hAnsi="Book Antiqua" w:cs="Times New Roman"/>
          <w:noProof/>
          <w:sz w:val="24"/>
          <w:szCs w:val="24"/>
          <w:vertAlign w:val="superscript"/>
        </w:rPr>
        <w:t>43]</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 xml:space="preserve">. </w:t>
      </w:r>
      <w:r w:rsidR="00EE54D7" w:rsidRPr="005E33CE">
        <w:rPr>
          <w:rFonts w:ascii="Book Antiqua" w:hAnsi="Book Antiqua" w:cs="Times New Roman"/>
          <w:sz w:val="24"/>
          <w:szCs w:val="24"/>
        </w:rPr>
        <w:t>Seven mammalians sirtuins (SIRT1–SIRT7) have been identified and shown to share the same conserved NAD binding site and catalytic core domain but</w:t>
      </w:r>
      <w:r w:rsidR="00AC40FC" w:rsidRPr="005E33CE">
        <w:rPr>
          <w:rFonts w:ascii="Book Antiqua" w:hAnsi="Book Antiqua" w:cs="Times New Roman"/>
          <w:sz w:val="24"/>
          <w:szCs w:val="24"/>
        </w:rPr>
        <w:t xml:space="preserve"> with different N and C termini</w:t>
      </w:r>
      <w:r w:rsidR="00B23A3C" w:rsidRPr="005E33CE">
        <w:rPr>
          <w:rFonts w:ascii="Book Antiqua" w:hAnsi="Book Antiqua" w:cs="Times New Roman"/>
          <w:sz w:val="24"/>
          <w:szCs w:val="24"/>
        </w:rPr>
        <w:fldChar w:fldCharType="begin">
          <w:fldData xml:space="preserve">PEVuZE5vdGU+PENpdGU+PEF1dGhvcj5Ob2d1ZWlyYXM8L0F1dGhvcj48WWVhcj4yMDEyPC9ZZWFy
PjxSZWNOdW0+NDM5PC9SZWNOdW0+PERpc3BsYXlUZXh0PjxzdHlsZSBmYWNlPSJzdXBlcnNjcmlw
dCI+WzQ0XTwvc3R5bGU+PC9EaXNwbGF5VGV4dD48cmVjb3JkPjxyZWMtbnVtYmVyPjQzOTwvcmVj
LW51bWJlcj48Zm9yZWlnbi1rZXlzPjxrZXkgYXBwPSJFTiIgZGItaWQ9Inh2NXBlOXRlNnhzcHpx
ZXB2em9wcHc5a3h0NTUwc3hyOTAwNSIgdGltZXN0YW1wPSIxNDcxMTc0NjYyIj40Mzk8L2tleT48
L2ZvcmVpZ24ta2V5cz48cmVmLXR5cGUgbmFtZT0iSm91cm5hbCBBcnRpY2xlIj4xNzwvcmVmLXR5
cGU+PGNvbnRyaWJ1dG9ycz48YXV0aG9ycz48YXV0aG9yPk5vZ3VlaXJhcywgUi48L2F1dGhvcj48
YXV0aG9yPkhhYmVnZ2VyLCBLLiBNLjwvYXV0aG9yPjxhdXRob3I+Q2hhdWRoYXJ5LCBOLjwvYXV0
aG9yPjxhdXRob3I+RmluYW4sIEIuPC9hdXRob3I+PGF1dGhvcj5CYW5rcywgQS4gUy48L2F1dGhv
cj48YXV0aG9yPkRpZXRyaWNoLCBNLiBPLjwvYXV0aG9yPjxhdXRob3I+SG9ydmF0aCwgVC4gTC48
L2F1dGhvcj48YXV0aG9yPlNpbmNsYWlyLCBELiBBLjwvYXV0aG9yPjxhdXRob3I+UGZsdWdlciwg
UC4gVC48L2F1dGhvcj48YXV0aG9yPlRzY2hvcCwgTS4gSC48L2F1dGhvcj48L2F1dGhvcnM+PC9j
b250cmlidXRvcnM+PGF1dGgtYWRkcmVzcz5EZXBhcnRtZW50IG9mIFBoeXNpb2xvZ3ksIFNjaG9v
bCBvZiBNZWRpY2luZS1JbnN0aXR1dG8gZGUgSW52ZXN0aWdhY2lvbmVzIFNhbml0YXJpYXMsIFVu
aXZlcnNpdHkgb2YgU2FudGlhZ28gZGUgQ29tcG9zdGVsYSwgU2FudGlhZ28gZGUgQ29tcG9zdGVs
YSwgU3BhaW4uPC9hdXRoLWFkZHJlc3M+PHRpdGxlcz48dGl0bGU+U2lydHVpbiAxIGFuZCBzaXJ0
dWluIDM6IHBoeXNpb2xvZ2ljYWwgbW9kdWxhdG9ycyBvZiBtZXRhYm9saXNtPC90aXRsZT48c2Vj
b25kYXJ5LXRpdGxlPlBoeXNpb2wgUmV2PC9zZWNvbmRhcnktdGl0bGU+PGFsdC10aXRsZT5QaHlz
aW9sb2dpY2FsIHJldmlld3M8L2FsdC10aXRsZT48L3RpdGxlcz48cGVyaW9kaWNhbD48ZnVsbC10
aXRsZT5QaHlzaW9sIFJldjwvZnVsbC10aXRsZT48YWJici0xPlBoeXNpb2xvZ2ljYWwgcmV2aWV3
czwvYWJici0xPjwvcGVyaW9kaWNhbD48YWx0LXBlcmlvZGljYWw+PGZ1bGwtdGl0bGU+UGh5c2lv
bCBSZXY8L2Z1bGwtdGl0bGU+PGFiYnItMT5QaHlzaW9sb2dpY2FsIHJldmlld3M8L2FiYnItMT48
L2FsdC1wZXJpb2RpY2FsPjxwYWdlcz4xNDc5LTUxNDwvcGFnZXM+PHZvbHVtZT45Mjwvdm9sdW1l
PjxudW1iZXI+MzwvbnVtYmVyPjxlZGl0aW9uPjIwMTIvMDcvMjA8L2VkaXRpb24+PGtleXdvcmRz
PjxrZXl3b3JkPkFuaW1hbHM8L2tleXdvcmQ+PGtleXdvcmQ+Q2lyY2FkaWFuIFJoeXRobTwva2V5
d29yZD48a2V5d29yZD4qRW5lcmd5IE1ldGFib2xpc20vZHJ1ZyBlZmZlY3RzL2dlbmV0aWNzPC9r
ZXl3b3JkPjxrZXl3b3JkPkVuenltZSBBY3RpdmF0aW9uPC9rZXl3b3JkPjxrZXl3b3JkPkVuenlt
ZSBBY3RpdmF0b3JzL3BoYXJtYWNvbG9neTwva2V5d29yZD48a2V5d29yZD5HZW5ldGljIFByZWRp
c3Bvc2l0aW9uIHRvIERpc2Vhc2U8L2tleXdvcmQ+PGtleXdvcmQ+SG9tZW9zdGFzaXM8L2tleXdv
cmQ+PGtleXdvcmQ+SHVtYW5zPC9rZXl3b3JkPjxrZXl3b3JkPk1ldGFib2xpYyBEaXNlYXNlcy9k
cnVnIHRoZXJhcHkvZ2VuZXRpY3MvbWV0YWJvbGlzbTwva2V5d29yZD48a2V5d29yZD5Nb2RlbHMs
IE1vbGVjdWxhcjwva2V5d29yZD48a2V5d29yZD5QaGVub3R5cGU8L2tleXdvcmQ+PGtleXdvcmQ+
UG9seW1vcnBoaXNtLCBHZW5ldGljPC9rZXl3b3JkPjxrZXl3b3JkPlByb3RlaW4gQ29uZm9ybWF0
aW9uPC9rZXl3b3JkPjxrZXl3b3JkPipTaWduYWwgVHJhbnNkdWN0aW9uL2RydWcgZWZmZWN0cy9n
ZW5ldGljczwva2V5d29yZD48a2V5d29yZD5TaXJ0dWluIDEvZ2VuZXRpY3MvKm1ldGFib2xpc208
L2tleXdvcmQ+PGtleXdvcmQ+U2lydHVpbiAzL2dlbmV0aWNzLyptZXRhYm9saXNtPC9rZXl3b3Jk
PjxrZXl3b3JkPlN0cnVjdHVyZS1BY3Rpdml0eSBSZWxhdGlvbnNoaXA8L2tleXdvcmQ+PC9rZXl3
b3Jkcz48ZGF0ZXM+PHllYXI+MjAxMjwveWVhcj48cHViLWRhdGVzPjxkYXRlPkp1bDwvZGF0ZT48
L3B1Yi1kYXRlcz48L2RhdGVzPjxpc2JuPjAwMzEtOTMzMzwvaXNibj48YWNjZXNzaW9uLW51bT4y
MjgxMTQzMTwvYWNjZXNzaW9uLW51bT48dXJscz48L3VybHM+PGN1c3RvbTI+UE1DMzc0NjE3NDwv
Y3VzdG9tMj48Y3VzdG9tNj5OSUhNUzUwNDQ3NjwvY3VzdG9tNj48ZWxlY3Ryb25pYy1yZXNvdXJj
ZS1udW0+MTAuMTE1Mi9waHlzcmV2LjAwMDIyLjIwMTE8L2VsZWN0cm9uaWMtcmVzb3VyY2UtbnVt
PjxyZW1vdGUtZGF0YWJhc2UtcHJvdmlkZXI+TkxNPC9yZW1vdGUtZGF0YWJhc2UtcHJvdmlkZXI+
PGxhbmd1YWdlPmVuZzwvbGFuZ3VhZ2U+PC9yZWNvcmQ+PC9DaXRlPjwvRW5kTm90ZT4A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PEVuZE5vdGU+PENpdGU+PEF1dGhvcj5Ob2d1ZWlyYXM8L0F1dGhvcj48WWVhcj4yMDEyPC9ZZWFy
PjxSZWNOdW0+NDM5PC9SZWNOdW0+PERpc3BsYXlUZXh0PjxzdHlsZSBmYWNlPSJzdXBlcnNjcmlw
dCI+WzQ0XTwvc3R5bGU+PC9EaXNwbGF5VGV4dD48cmVjb3JkPjxyZWMtbnVtYmVyPjQzOTwvcmVj
LW51bWJlcj48Zm9yZWlnbi1rZXlzPjxrZXkgYXBwPSJFTiIgZGItaWQ9Inh2NXBlOXRlNnhzcHpx
ZXB2em9wcHc5a3h0NTUwc3hyOTAwNSIgdGltZXN0YW1wPSIxNDcxMTc0NjYyIj40Mzk8L2tleT48
L2ZvcmVpZ24ta2V5cz48cmVmLXR5cGUgbmFtZT0iSm91cm5hbCBBcnRpY2xlIj4xNzwvcmVmLXR5
cGU+PGNvbnRyaWJ1dG9ycz48YXV0aG9ycz48YXV0aG9yPk5vZ3VlaXJhcywgUi48L2F1dGhvcj48
YXV0aG9yPkhhYmVnZ2VyLCBLLiBNLjwvYXV0aG9yPjxhdXRob3I+Q2hhdWRoYXJ5LCBOLjwvYXV0
aG9yPjxhdXRob3I+RmluYW4sIEIuPC9hdXRob3I+PGF1dGhvcj5CYW5rcywgQS4gUy48L2F1dGhv
cj48YXV0aG9yPkRpZXRyaWNoLCBNLiBPLjwvYXV0aG9yPjxhdXRob3I+SG9ydmF0aCwgVC4gTC48
L2F1dGhvcj48YXV0aG9yPlNpbmNsYWlyLCBELiBBLjwvYXV0aG9yPjxhdXRob3I+UGZsdWdlciwg
UC4gVC48L2F1dGhvcj48YXV0aG9yPlRzY2hvcCwgTS4gSC48L2F1dGhvcj48L2F1dGhvcnM+PC9j
b250cmlidXRvcnM+PGF1dGgtYWRkcmVzcz5EZXBhcnRtZW50IG9mIFBoeXNpb2xvZ3ksIFNjaG9v
bCBvZiBNZWRpY2luZS1JbnN0aXR1dG8gZGUgSW52ZXN0aWdhY2lvbmVzIFNhbml0YXJpYXMsIFVu
aXZlcnNpdHkgb2YgU2FudGlhZ28gZGUgQ29tcG9zdGVsYSwgU2FudGlhZ28gZGUgQ29tcG9zdGVs
YSwgU3BhaW4uPC9hdXRoLWFkZHJlc3M+PHRpdGxlcz48dGl0bGU+U2lydHVpbiAxIGFuZCBzaXJ0
dWluIDM6IHBoeXNpb2xvZ2ljYWwgbW9kdWxhdG9ycyBvZiBtZXRhYm9saXNtPC90aXRsZT48c2Vj
b25kYXJ5LXRpdGxlPlBoeXNpb2wgUmV2PC9zZWNvbmRhcnktdGl0bGU+PGFsdC10aXRsZT5QaHlz
aW9sb2dpY2FsIHJldmlld3M8L2FsdC10aXRsZT48L3RpdGxlcz48cGVyaW9kaWNhbD48ZnVsbC10
aXRsZT5QaHlzaW9sIFJldjwvZnVsbC10aXRsZT48YWJici0xPlBoeXNpb2xvZ2ljYWwgcmV2aWV3
czwvYWJici0xPjwvcGVyaW9kaWNhbD48YWx0LXBlcmlvZGljYWw+PGZ1bGwtdGl0bGU+UGh5c2lv
bCBSZXY8L2Z1bGwtdGl0bGU+PGFiYnItMT5QaHlzaW9sb2dpY2FsIHJldmlld3M8L2FiYnItMT48
L2FsdC1wZXJpb2RpY2FsPjxwYWdlcz4xNDc5LTUxNDwvcGFnZXM+PHZvbHVtZT45Mjwvdm9sdW1l
PjxudW1iZXI+MzwvbnVtYmVyPjxlZGl0aW9uPjIwMTIvMDcvMjA8L2VkaXRpb24+PGtleXdvcmRz
PjxrZXl3b3JkPkFuaW1hbHM8L2tleXdvcmQ+PGtleXdvcmQ+Q2lyY2FkaWFuIFJoeXRobTwva2V5
d29yZD48a2V5d29yZD4qRW5lcmd5IE1ldGFib2xpc20vZHJ1ZyBlZmZlY3RzL2dlbmV0aWNzPC9r
ZXl3b3JkPjxrZXl3b3JkPkVuenltZSBBY3RpdmF0aW9uPC9rZXl3b3JkPjxrZXl3b3JkPkVuenlt
ZSBBY3RpdmF0b3JzL3BoYXJtYWNvbG9neTwva2V5d29yZD48a2V5d29yZD5HZW5ldGljIFByZWRp
c3Bvc2l0aW9uIHRvIERpc2Vhc2U8L2tleXdvcmQ+PGtleXdvcmQ+SG9tZW9zdGFzaXM8L2tleXdv
cmQ+PGtleXdvcmQ+SHVtYW5zPC9rZXl3b3JkPjxrZXl3b3JkPk1ldGFib2xpYyBEaXNlYXNlcy9k
cnVnIHRoZXJhcHkvZ2VuZXRpY3MvbWV0YWJvbGlzbTwva2V5d29yZD48a2V5d29yZD5Nb2RlbHMs
IE1vbGVjdWxhcjwva2V5d29yZD48a2V5d29yZD5QaGVub3R5cGU8L2tleXdvcmQ+PGtleXdvcmQ+
UG9seW1vcnBoaXNtLCBHZW5ldGljPC9rZXl3b3JkPjxrZXl3b3JkPlByb3RlaW4gQ29uZm9ybWF0
aW9uPC9rZXl3b3JkPjxrZXl3b3JkPipTaWduYWwgVHJhbnNkdWN0aW9uL2RydWcgZWZmZWN0cy9n
ZW5ldGljczwva2V5d29yZD48a2V5d29yZD5TaXJ0dWluIDEvZ2VuZXRpY3MvKm1ldGFib2xpc208
L2tleXdvcmQ+PGtleXdvcmQ+U2lydHVpbiAzL2dlbmV0aWNzLyptZXRhYm9saXNtPC9rZXl3b3Jk
PjxrZXl3b3JkPlN0cnVjdHVyZS1BY3Rpdml0eSBSZWxhdGlvbnNoaXA8L2tleXdvcmQ+PC9rZXl3
b3Jkcz48ZGF0ZXM+PHllYXI+MjAxMjwveWVhcj48cHViLWRhdGVzPjxkYXRlPkp1bDwvZGF0ZT48
L3B1Yi1kYXRlcz48L2RhdGVzPjxpc2JuPjAwMzEtOTMzMzwvaXNibj48YWNjZXNzaW9uLW51bT4y
MjgxMTQzMTwvYWNjZXNzaW9uLW51bT48dXJscz48L3VybHM+PGN1c3RvbTI+UE1DMzc0NjE3NDwv
Y3VzdG9tMj48Y3VzdG9tNj5OSUhNUzUwNDQ3NjwvY3VzdG9tNj48ZWxlY3Ryb25pYy1yZXNvdXJj
ZS1udW0+MTAuMTE1Mi9waHlzcmV2LjAwMDIyLjIwMTE8L2VsZWN0cm9uaWMtcmVzb3VyY2UtbnVt
PjxyZW1vdGUtZGF0YWJhc2UtcHJvdmlkZXI+TkxNPC9yZW1vdGUtZGF0YWJhc2UtcHJvdmlkZXI+
PGxhbmd1YWdlPmVuZzwvbGFuZ3VhZ2U+PC9yZWNvcmQ+PC9DaXRlPjwvRW5kTm90ZT4A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[44]</w:t>
      </w:r>
      <w:r w:rsidR="00B23A3C" w:rsidRPr="005E33CE">
        <w:rPr>
          <w:rFonts w:ascii="Book Antiqua" w:hAnsi="Book Antiqua" w:cs="Times New Roman"/>
          <w:sz w:val="24"/>
          <w:szCs w:val="24"/>
        </w:rPr>
        <w:fldChar w:fldCharType="end"/>
      </w:r>
      <w:r w:rsidR="00EE54D7" w:rsidRPr="005E33CE">
        <w:rPr>
          <w:rFonts w:ascii="Book Antiqua" w:hAnsi="Book Antiqua" w:cs="Times New Roman"/>
          <w:sz w:val="24"/>
          <w:szCs w:val="24"/>
        </w:rPr>
        <w:t>. The different sirtu</w:t>
      </w:r>
      <w:r w:rsidR="001F2CDE" w:rsidRPr="005E33CE">
        <w:rPr>
          <w:rFonts w:ascii="Book Antiqua" w:hAnsi="Book Antiqua" w:cs="Times New Roman"/>
          <w:sz w:val="24"/>
          <w:szCs w:val="24"/>
        </w:rPr>
        <w:t>ins have various subcellular localization</w:t>
      </w:r>
      <w:r w:rsidR="00AC40FC" w:rsidRPr="005E33CE">
        <w:rPr>
          <w:rFonts w:ascii="Book Antiqua" w:hAnsi="Book Antiqua" w:cs="Times New Roman"/>
          <w:sz w:val="24"/>
          <w:szCs w:val="24"/>
        </w:rPr>
        <w:t xml:space="preserve"> and expression</w:t>
      </w:r>
      <w:r w:rsidR="00B23A3C" w:rsidRPr="005E33CE">
        <w:rPr>
          <w:rFonts w:ascii="Book Antiqua" w:hAnsi="Book Antiqua" w:cs="Times New Roman"/>
          <w:sz w:val="24"/>
          <w:szCs w:val="24"/>
        </w:rPr>
        <w:fldChar w:fldCharType="begin">
          <w:fldData xml:space="preserve">PEVuZE5vdGU+PENpdGU+PEF1dGhvcj5Ob2d1ZWlyYXM8L0F1dGhvcj48WWVhcj4yMDEyPC9ZZWFy
PjxSZWNOdW0+NDM5PC9SZWNOdW0+PERpc3BsYXlUZXh0PjxzdHlsZSBmYWNlPSJzdXBlcnNjcmlw
dCI+WzQ0XTwvc3R5bGU+PC9EaXNwbGF5VGV4dD48cmVjb3JkPjxyZWMtbnVtYmVyPjQzOTwvcmVj
LW51bWJlcj48Zm9yZWlnbi1rZXlzPjxrZXkgYXBwPSJFTiIgZGItaWQ9Inh2NXBlOXRlNnhzcHpx
ZXB2em9wcHc5a3h0NTUwc3hyOTAwNSIgdGltZXN0YW1wPSIxNDcxMTc0NjYyIj40Mzk8L2tleT48
L2ZvcmVpZ24ta2V5cz48cmVmLXR5cGUgbmFtZT0iSm91cm5hbCBBcnRpY2xlIj4xNzwvcmVmLXR5
cGU+PGNvbnRyaWJ1dG9ycz48YXV0aG9ycz48YXV0aG9yPk5vZ3VlaXJhcywgUi48L2F1dGhvcj48
YXV0aG9yPkhhYmVnZ2VyLCBLLiBNLjwvYXV0aG9yPjxhdXRob3I+Q2hhdWRoYXJ5LCBOLjwvYXV0
aG9yPjxhdXRob3I+RmluYW4sIEIuPC9hdXRob3I+PGF1dGhvcj5CYW5rcywgQS4gUy48L2F1dGhv
cj48YXV0aG9yPkRpZXRyaWNoLCBNLiBPLjwvYXV0aG9yPjxhdXRob3I+SG9ydmF0aCwgVC4gTC48
L2F1dGhvcj48YXV0aG9yPlNpbmNsYWlyLCBELiBBLjwvYXV0aG9yPjxhdXRob3I+UGZsdWdlciwg
UC4gVC48L2F1dGhvcj48YXV0aG9yPlRzY2hvcCwgTS4gSC48L2F1dGhvcj48L2F1dGhvcnM+PC9j
b250cmlidXRvcnM+PGF1dGgtYWRkcmVzcz5EZXBhcnRtZW50IG9mIFBoeXNpb2xvZ3ksIFNjaG9v
bCBvZiBNZWRpY2luZS1JbnN0aXR1dG8gZGUgSW52ZXN0aWdhY2lvbmVzIFNhbml0YXJpYXMsIFVu
aXZlcnNpdHkgb2YgU2FudGlhZ28gZGUgQ29tcG9zdGVsYSwgU2FudGlhZ28gZGUgQ29tcG9zdGVs
YSwgU3BhaW4uPC9hdXRoLWFkZHJlc3M+PHRpdGxlcz48dGl0bGU+U2lydHVpbiAxIGFuZCBzaXJ0
dWluIDM6IHBoeXNpb2xvZ2ljYWwgbW9kdWxhdG9ycyBvZiBtZXRhYm9saXNtPC90aXRsZT48c2Vj
b25kYXJ5LXRpdGxlPlBoeXNpb2wgUmV2PC9zZWNvbmRhcnktdGl0bGU+PGFsdC10aXRsZT5QaHlz
aW9sb2dpY2FsIHJldmlld3M8L2FsdC10aXRsZT48L3RpdGxlcz48cGVyaW9kaWNhbD48ZnVsbC10
aXRsZT5QaHlzaW9sIFJldjwvZnVsbC10aXRsZT48YWJici0xPlBoeXNpb2xvZ2ljYWwgcmV2aWV3
czwvYWJici0xPjwvcGVyaW9kaWNhbD48YWx0LXBlcmlvZGljYWw+PGZ1bGwtdGl0bGU+UGh5c2lv
bCBSZXY8L2Z1bGwtdGl0bGU+PGFiYnItMT5QaHlzaW9sb2dpY2FsIHJldmlld3M8L2FiYnItMT48
L2FsdC1wZXJpb2RpY2FsPjxwYWdlcz4xNDc5LTUxNDwvcGFnZXM+PHZvbHVtZT45Mjwvdm9sdW1l
PjxudW1iZXI+MzwvbnVtYmVyPjxlZGl0aW9uPjIwMTIvMDcvMjA8L2VkaXRpb24+PGtleXdvcmRz
PjxrZXl3b3JkPkFuaW1hbHM8L2tleXdvcmQ+PGtleXdvcmQ+Q2lyY2FkaWFuIFJoeXRobTwva2V5
d29yZD48a2V5d29yZD4qRW5lcmd5IE1ldGFib2xpc20vZHJ1ZyBlZmZlY3RzL2dlbmV0aWNzPC9r
ZXl3b3JkPjxrZXl3b3JkPkVuenltZSBBY3RpdmF0aW9uPC9rZXl3b3JkPjxrZXl3b3JkPkVuenlt
ZSBBY3RpdmF0b3JzL3BoYXJtYWNvbG9neTwva2V5d29yZD48a2V5d29yZD5HZW5ldGljIFByZWRp
c3Bvc2l0aW9uIHRvIERpc2Vhc2U8L2tleXdvcmQ+PGtleXdvcmQ+SG9tZW9zdGFzaXM8L2tleXdv
cmQ+PGtleXdvcmQ+SHVtYW5zPC9rZXl3b3JkPjxrZXl3b3JkPk1ldGFib2xpYyBEaXNlYXNlcy9k
cnVnIHRoZXJhcHkvZ2VuZXRpY3MvbWV0YWJvbGlzbTwva2V5d29yZD48a2V5d29yZD5Nb2RlbHMs
IE1vbGVjdWxhcjwva2V5d29yZD48a2V5d29yZD5QaGVub3R5cGU8L2tleXdvcmQ+PGtleXdvcmQ+
UG9seW1vcnBoaXNtLCBHZW5ldGljPC9rZXl3b3JkPjxrZXl3b3JkPlByb3RlaW4gQ29uZm9ybWF0
aW9uPC9rZXl3b3JkPjxrZXl3b3JkPipTaWduYWwgVHJhbnNkdWN0aW9uL2RydWcgZWZmZWN0cy9n
ZW5ldGljczwva2V5d29yZD48a2V5d29yZD5TaXJ0dWluIDEvZ2VuZXRpY3MvKm1ldGFib2xpc208
L2tleXdvcmQ+PGtleXdvcmQ+U2lydHVpbiAzL2dlbmV0aWNzLyptZXRhYm9saXNtPC9rZXl3b3Jk
PjxrZXl3b3JkPlN0cnVjdHVyZS1BY3Rpdml0eSBSZWxhdGlvbnNoaXA8L2tleXdvcmQ+PC9rZXl3
b3Jkcz48ZGF0ZXM+PHllYXI+MjAxMjwveWVhcj48cHViLWRhdGVzPjxkYXRlPkp1bDwvZGF0ZT48
L3B1Yi1kYXRlcz48L2RhdGVzPjxpc2JuPjAwMzEtOTMzMzwvaXNibj48YWNjZXNzaW9uLW51bT4y
MjgxMTQzMTwvYWNjZXNzaW9uLW51bT48dXJscz48L3VybHM+PGN1c3RvbTI+UE1DMzc0NjE3NDwv
Y3VzdG9tMj48Y3VzdG9tNj5OSUhNUzUwNDQ3NjwvY3VzdG9tNj48ZWxlY3Ryb25pYy1yZXNvdXJj
ZS1udW0+MTAuMTE1Mi9waHlzcmV2LjAwMDIyLjIwMTE8L2VsZWN0cm9uaWMtcmVzb3VyY2UtbnVt
PjxyZW1vdGUtZGF0YWJhc2UtcHJvdmlkZXI+TkxNPC9yZW1vdGUtZGF0YWJhc2UtcHJvdmlkZXI+
PGxhbmd1YWdlPmVuZzwvbGFuZ3VhZ2U+PC9yZWNvcmQ+PC9DaXRlPjwvRW5kTm90ZT4A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PEVuZE5vdGU+PENpdGU+PEF1dGhvcj5Ob2d1ZWlyYXM8L0F1dGhvcj48WWVhcj4yMDEyPC9ZZWFy
PjxSZWNOdW0+NDM5PC9SZWNOdW0+PERpc3BsYXlUZXh0PjxzdHlsZSBmYWNlPSJzdXBlcnNjcmlw
dCI+WzQ0XTwvc3R5bGU+PC9EaXNwbGF5VGV4dD48cmVjb3JkPjxyZWMtbnVtYmVyPjQzOTwvcmVj
LW51bWJlcj48Zm9yZWlnbi1rZXlzPjxrZXkgYXBwPSJFTiIgZGItaWQ9Inh2NXBlOXRlNnhzcHpx
ZXB2em9wcHc5a3h0NTUwc3hyOTAwNSIgdGltZXN0YW1wPSIxNDcxMTc0NjYyIj40Mzk8L2tleT48
L2ZvcmVpZ24ta2V5cz48cmVmLXR5cGUgbmFtZT0iSm91cm5hbCBBcnRpY2xlIj4xNzwvcmVmLXR5
cGU+PGNvbnRyaWJ1dG9ycz48YXV0aG9ycz48YXV0aG9yPk5vZ3VlaXJhcywgUi48L2F1dGhvcj48
YXV0aG9yPkhhYmVnZ2VyLCBLLiBNLjwvYXV0aG9yPjxhdXRob3I+Q2hhdWRoYXJ5LCBOLjwvYXV0
aG9yPjxhdXRob3I+RmluYW4sIEIuPC9hdXRob3I+PGF1dGhvcj5CYW5rcywgQS4gUy48L2F1dGhv
cj48YXV0aG9yPkRpZXRyaWNoLCBNLiBPLjwvYXV0aG9yPjxhdXRob3I+SG9ydmF0aCwgVC4gTC48
L2F1dGhvcj48YXV0aG9yPlNpbmNsYWlyLCBELiBBLjwvYXV0aG9yPjxhdXRob3I+UGZsdWdlciwg
UC4gVC48L2F1dGhvcj48YXV0aG9yPlRzY2hvcCwgTS4gSC48L2F1dGhvcj48L2F1dGhvcnM+PC9j
b250cmlidXRvcnM+PGF1dGgtYWRkcmVzcz5EZXBhcnRtZW50IG9mIFBoeXNpb2xvZ3ksIFNjaG9v
bCBvZiBNZWRpY2luZS1JbnN0aXR1dG8gZGUgSW52ZXN0aWdhY2lvbmVzIFNhbml0YXJpYXMsIFVu
aXZlcnNpdHkgb2YgU2FudGlhZ28gZGUgQ29tcG9zdGVsYSwgU2FudGlhZ28gZGUgQ29tcG9zdGVs
YSwgU3BhaW4uPC9hdXRoLWFkZHJlc3M+PHRpdGxlcz48dGl0bGU+U2lydHVpbiAxIGFuZCBzaXJ0
dWluIDM6IHBoeXNpb2xvZ2ljYWwgbW9kdWxhdG9ycyBvZiBtZXRhYm9saXNtPC90aXRsZT48c2Vj
b25kYXJ5LXRpdGxlPlBoeXNpb2wgUmV2PC9zZWNvbmRhcnktdGl0bGU+PGFsdC10aXRsZT5QaHlz
aW9sb2dpY2FsIHJldmlld3M8L2FsdC10aXRsZT48L3RpdGxlcz48cGVyaW9kaWNhbD48ZnVsbC10
aXRsZT5QaHlzaW9sIFJldjwvZnVsbC10aXRsZT48YWJici0xPlBoeXNpb2xvZ2ljYWwgcmV2aWV3
czwvYWJici0xPjwvcGVyaW9kaWNhbD48YWx0LXBlcmlvZGljYWw+PGZ1bGwtdGl0bGU+UGh5c2lv
bCBSZXY8L2Z1bGwtdGl0bGU+PGFiYnItMT5QaHlzaW9sb2dpY2FsIHJldmlld3M8L2FiYnItMT48
L2FsdC1wZXJpb2RpY2FsPjxwYWdlcz4xNDc5LTUxNDwvcGFnZXM+PHZvbHVtZT45Mjwvdm9sdW1l
PjxudW1iZXI+MzwvbnVtYmVyPjxlZGl0aW9uPjIwMTIvMDcvMjA8L2VkaXRpb24+PGtleXdvcmRz
PjxrZXl3b3JkPkFuaW1hbHM8L2tleXdvcmQ+PGtleXdvcmQ+Q2lyY2FkaWFuIFJoeXRobTwva2V5
d29yZD48a2V5d29yZD4qRW5lcmd5IE1ldGFib2xpc20vZHJ1ZyBlZmZlY3RzL2dlbmV0aWNzPC9r
ZXl3b3JkPjxrZXl3b3JkPkVuenltZSBBY3RpdmF0aW9uPC9rZXl3b3JkPjxrZXl3b3JkPkVuenlt
ZSBBY3RpdmF0b3JzL3BoYXJtYWNvbG9neTwva2V5d29yZD48a2V5d29yZD5HZW5ldGljIFByZWRp
c3Bvc2l0aW9uIHRvIERpc2Vhc2U8L2tleXdvcmQ+PGtleXdvcmQ+SG9tZW9zdGFzaXM8L2tleXdv
cmQ+PGtleXdvcmQ+SHVtYW5zPC9rZXl3b3JkPjxrZXl3b3JkPk1ldGFib2xpYyBEaXNlYXNlcy9k
cnVnIHRoZXJhcHkvZ2VuZXRpY3MvbWV0YWJvbGlzbTwva2V5d29yZD48a2V5d29yZD5Nb2RlbHMs
IE1vbGVjdWxhcjwva2V5d29yZD48a2V5d29yZD5QaGVub3R5cGU8L2tleXdvcmQ+PGtleXdvcmQ+
UG9seW1vcnBoaXNtLCBHZW5ldGljPC9rZXl3b3JkPjxrZXl3b3JkPlByb3RlaW4gQ29uZm9ybWF0
aW9uPC9rZXl3b3JkPjxrZXl3b3JkPipTaWduYWwgVHJhbnNkdWN0aW9uL2RydWcgZWZmZWN0cy9n
ZW5ldGljczwva2V5d29yZD48a2V5d29yZD5TaXJ0dWluIDEvZ2VuZXRpY3MvKm1ldGFib2xpc208
L2tleXdvcmQ+PGtleXdvcmQ+U2lydHVpbiAzL2dlbmV0aWNzLyptZXRhYm9saXNtPC9rZXl3b3Jk
PjxrZXl3b3JkPlN0cnVjdHVyZS1BY3Rpdml0eSBSZWxhdGlvbnNoaXA8L2tleXdvcmQ+PC9rZXl3
b3Jkcz48ZGF0ZXM+PHllYXI+MjAxMjwveWVhcj48cHViLWRhdGVzPjxkYXRlPkp1bDwvZGF0ZT48
L3B1Yi1kYXRlcz48L2RhdGVzPjxpc2JuPjAwMzEtOTMzMzwvaXNibj48YWNjZXNzaW9uLW51bT4y
MjgxMTQzMTwvYWNjZXNzaW9uLW51bT48dXJscz48L3VybHM+PGN1c3RvbTI+UE1DMzc0NjE3NDwv
Y3VzdG9tMj48Y3VzdG9tNj5OSUhNUzUwNDQ3NjwvY3VzdG9tNj48ZWxlY3Ryb25pYy1yZXNvdXJj
ZS1udW0+MTAuMTE1Mi9waHlzcmV2LjAwMDIyLjIwMTE8L2VsZWN0cm9uaWMtcmVzb3VyY2UtbnVt
PjxyZW1vdGUtZGF0YWJhc2UtcHJvdmlkZXI+TkxNPC9yZW1vdGUtZGF0YWJhc2UtcHJvdmlkZXI+
PGxhbmd1YWdlPmVuZzwvbGFuZ3VhZ2U+PC9yZWNvcmQ+PC9DaXRlPjwvRW5kTm90ZT4A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[44]</w:t>
      </w:r>
      <w:r w:rsidR="00B23A3C" w:rsidRPr="005E33CE">
        <w:rPr>
          <w:rFonts w:ascii="Book Antiqua" w:hAnsi="Book Antiqua" w:cs="Times New Roman"/>
          <w:sz w:val="24"/>
          <w:szCs w:val="24"/>
        </w:rPr>
        <w:fldChar w:fldCharType="end"/>
      </w:r>
      <w:r w:rsidR="00EE54D7" w:rsidRPr="005E33CE">
        <w:rPr>
          <w:rFonts w:ascii="Book Antiqua" w:hAnsi="Book Antiqua" w:cs="Times New Roman"/>
          <w:sz w:val="24"/>
          <w:szCs w:val="24"/>
        </w:rPr>
        <w:t>. SIRT</w:t>
      </w:r>
      <w:r w:rsidR="00184A22" w:rsidRPr="005E33CE">
        <w:rPr>
          <w:rFonts w:ascii="Book Antiqua" w:hAnsi="Book Antiqua" w:cs="Times New Roman"/>
          <w:sz w:val="24"/>
          <w:szCs w:val="24"/>
        </w:rPr>
        <w:t xml:space="preserve"> </w:t>
      </w:r>
      <w:r w:rsidR="00EE54D7" w:rsidRPr="005E33CE">
        <w:rPr>
          <w:rFonts w:ascii="Book Antiqua" w:hAnsi="Book Antiqua" w:cs="Times New Roman"/>
          <w:sz w:val="24"/>
          <w:szCs w:val="24"/>
        </w:rPr>
        <w:t xml:space="preserve">1, 6, and 7 are localized </w:t>
      </w:r>
      <w:r w:rsidR="001F2CDE" w:rsidRPr="005E33CE">
        <w:rPr>
          <w:rFonts w:ascii="Book Antiqua" w:hAnsi="Book Antiqua" w:cs="Times New Roman"/>
          <w:sz w:val="24"/>
          <w:szCs w:val="24"/>
        </w:rPr>
        <w:t>mainly in</w:t>
      </w:r>
      <w:r w:rsidR="00EE54D7" w:rsidRPr="005E33CE">
        <w:rPr>
          <w:rFonts w:ascii="Book Antiqua" w:hAnsi="Book Antiqua" w:cs="Times New Roman"/>
          <w:sz w:val="24"/>
          <w:szCs w:val="24"/>
        </w:rPr>
        <w:t xml:space="preserve"> nucl</w:t>
      </w:r>
      <w:r w:rsidR="001F2CDE" w:rsidRPr="005E33CE">
        <w:rPr>
          <w:rFonts w:ascii="Book Antiqua" w:hAnsi="Book Antiqua" w:cs="Times New Roman"/>
          <w:sz w:val="24"/>
          <w:szCs w:val="24"/>
        </w:rPr>
        <w:t xml:space="preserve">eus while SIRT 3, 4 and 5 are localized to the mitochondrial matrix and </w:t>
      </w:r>
      <w:r w:rsidR="005E4D9A" w:rsidRPr="005E33CE">
        <w:rPr>
          <w:rFonts w:ascii="Book Antiqua" w:hAnsi="Book Antiqua" w:cs="Times New Roman"/>
          <w:sz w:val="24"/>
          <w:szCs w:val="24"/>
        </w:rPr>
        <w:t>SIRT2 predominantly cytoplasmic</w:t>
      </w:r>
      <w:r w:rsidR="00B23A3C" w:rsidRPr="005E33CE">
        <w:rPr>
          <w:rFonts w:ascii="Book Antiqua" w:hAnsi="Book Antiqua" w:cs="Times New Roman"/>
          <w:sz w:val="24"/>
          <w:szCs w:val="24"/>
        </w:rPr>
        <w:fldChar w:fldCharType="begin">
          <w:fldData xml:space="preserve">PEVuZE5vdGU+PENpdGU+PEF1dGhvcj5Ob2d1ZWlyYXM8L0F1dGhvcj48WWVhcj4yMDEyPC9ZZWFy
PjxSZWNOdW0+NDM5PC9SZWNOdW0+PERpc3BsYXlUZXh0PjxzdHlsZSBmYWNlPSJzdXBlcnNjcmlw
dCI+WzQ0XTwvc3R5bGU+PC9EaXNwbGF5VGV4dD48cmVjb3JkPjxyZWMtbnVtYmVyPjQzOTwvcmVj
LW51bWJlcj48Zm9yZWlnbi1rZXlzPjxrZXkgYXBwPSJFTiIgZGItaWQ9Inh2NXBlOXRlNnhzcHpx
ZXB2em9wcHc5a3h0NTUwc3hyOTAwNSIgdGltZXN0YW1wPSIxNDcxMTc0NjYyIj40Mzk8L2tleT48
L2ZvcmVpZ24ta2V5cz48cmVmLXR5cGUgbmFtZT0iSm91cm5hbCBBcnRpY2xlIj4xNzwvcmVmLXR5
cGU+PGNvbnRyaWJ1dG9ycz48YXV0aG9ycz48YXV0aG9yPk5vZ3VlaXJhcywgUi48L2F1dGhvcj48
YXV0aG9yPkhhYmVnZ2VyLCBLLiBNLjwvYXV0aG9yPjxhdXRob3I+Q2hhdWRoYXJ5LCBOLjwvYXV0
aG9yPjxhdXRob3I+RmluYW4sIEIuPC9hdXRob3I+PGF1dGhvcj5CYW5rcywgQS4gUy48L2F1dGhv
cj48YXV0aG9yPkRpZXRyaWNoLCBNLiBPLjwvYXV0aG9yPjxhdXRob3I+SG9ydmF0aCwgVC4gTC48
L2F1dGhvcj48YXV0aG9yPlNpbmNsYWlyLCBELiBBLjwvYXV0aG9yPjxhdXRob3I+UGZsdWdlciwg
UC4gVC48L2F1dGhvcj48YXV0aG9yPlRzY2hvcCwgTS4gSC48L2F1dGhvcj48L2F1dGhvcnM+PC9j
b250cmlidXRvcnM+PGF1dGgtYWRkcmVzcz5EZXBhcnRtZW50IG9mIFBoeXNpb2xvZ3ksIFNjaG9v
bCBvZiBNZWRpY2luZS1JbnN0aXR1dG8gZGUgSW52ZXN0aWdhY2lvbmVzIFNhbml0YXJpYXMsIFVu
aXZlcnNpdHkgb2YgU2FudGlhZ28gZGUgQ29tcG9zdGVsYSwgU2FudGlhZ28gZGUgQ29tcG9zdGVs
YSwgU3BhaW4uPC9hdXRoLWFkZHJlc3M+PHRpdGxlcz48dGl0bGU+U2lydHVpbiAxIGFuZCBzaXJ0
dWluIDM6IHBoeXNpb2xvZ2ljYWwgbW9kdWxhdG9ycyBvZiBtZXRhYm9saXNtPC90aXRsZT48c2Vj
b25kYXJ5LXRpdGxlPlBoeXNpb2wgUmV2PC9zZWNvbmRhcnktdGl0bGU+PGFsdC10aXRsZT5QaHlz
aW9sb2dpY2FsIHJldmlld3M8L2FsdC10aXRsZT48L3RpdGxlcz48cGVyaW9kaWNhbD48ZnVsbC10
aXRsZT5QaHlzaW9sIFJldjwvZnVsbC10aXRsZT48YWJici0xPlBoeXNpb2xvZ2ljYWwgcmV2aWV3
czwvYWJici0xPjwvcGVyaW9kaWNhbD48YWx0LXBlcmlvZGljYWw+PGZ1bGwtdGl0bGU+UGh5c2lv
bCBSZXY8L2Z1bGwtdGl0bGU+PGFiYnItMT5QaHlzaW9sb2dpY2FsIHJldmlld3M8L2FiYnItMT48
L2FsdC1wZXJpb2RpY2FsPjxwYWdlcz4xNDc5LTUxNDwvcGFnZXM+PHZvbHVtZT45Mjwvdm9sdW1l
PjxudW1iZXI+MzwvbnVtYmVyPjxlZGl0aW9uPjIwMTIvMDcvMjA8L2VkaXRpb24+PGtleXdvcmRz
PjxrZXl3b3JkPkFuaW1hbHM8L2tleXdvcmQ+PGtleXdvcmQ+Q2lyY2FkaWFuIFJoeXRobTwva2V5
d29yZD48a2V5d29yZD4qRW5lcmd5IE1ldGFib2xpc20vZHJ1ZyBlZmZlY3RzL2dlbmV0aWNzPC9r
ZXl3b3JkPjxrZXl3b3JkPkVuenltZSBBY3RpdmF0aW9uPC9rZXl3b3JkPjxrZXl3b3JkPkVuenlt
ZSBBY3RpdmF0b3JzL3BoYXJtYWNvbG9neTwva2V5d29yZD48a2V5d29yZD5HZW5ldGljIFByZWRp
c3Bvc2l0aW9uIHRvIERpc2Vhc2U8L2tleXdvcmQ+PGtleXdvcmQ+SG9tZW9zdGFzaXM8L2tleXdv
cmQ+PGtleXdvcmQ+SHVtYW5zPC9rZXl3b3JkPjxrZXl3b3JkPk1ldGFib2xpYyBEaXNlYXNlcy9k
cnVnIHRoZXJhcHkvZ2VuZXRpY3MvbWV0YWJvbGlzbTwva2V5d29yZD48a2V5d29yZD5Nb2RlbHMs
IE1vbGVjdWxhcjwva2V5d29yZD48a2V5d29yZD5QaGVub3R5cGU8L2tleXdvcmQ+PGtleXdvcmQ+
UG9seW1vcnBoaXNtLCBHZW5ldGljPC9rZXl3b3JkPjxrZXl3b3JkPlByb3RlaW4gQ29uZm9ybWF0
aW9uPC9rZXl3b3JkPjxrZXl3b3JkPipTaWduYWwgVHJhbnNkdWN0aW9uL2RydWcgZWZmZWN0cy9n
ZW5ldGljczwva2V5d29yZD48a2V5d29yZD5TaXJ0dWluIDEvZ2VuZXRpY3MvKm1ldGFib2xpc208
L2tleXdvcmQ+PGtleXdvcmQ+U2lydHVpbiAzL2dlbmV0aWNzLyptZXRhYm9saXNtPC9rZXl3b3Jk
PjxrZXl3b3JkPlN0cnVjdHVyZS1BY3Rpdml0eSBSZWxhdGlvbnNoaXA8L2tleXdvcmQ+PC9rZXl3
b3Jkcz48ZGF0ZXM+PHllYXI+MjAxMjwveWVhcj48cHViLWRhdGVzPjxkYXRlPkp1bDwvZGF0ZT48
L3B1Yi1kYXRlcz48L2RhdGVzPjxpc2JuPjAwMzEtOTMzMzwvaXNibj48YWNjZXNzaW9uLW51bT4y
MjgxMTQzMTwvYWNjZXNzaW9uLW51bT48dXJscz48L3VybHM+PGN1c3RvbTI+UE1DMzc0NjE3NDwv
Y3VzdG9tMj48Y3VzdG9tNj5OSUhNUzUwNDQ3NjwvY3VzdG9tNj48ZWxlY3Ryb25pYy1yZXNvdXJj
ZS1udW0+MTAuMTE1Mi9waHlzcmV2LjAwMDIyLjIwMTE8L2VsZWN0cm9uaWMtcmVzb3VyY2UtbnVt
PjxyZW1vdGUtZGF0YWJhc2UtcHJvdmlkZXI+TkxNPC9yZW1vdGUtZGF0YWJhc2UtcHJvdmlkZXI+
PGxhbmd1YWdlPmVuZzwvbGFuZ3VhZ2U+PC9yZWNvcmQ+PC9DaXRlPjwvRW5kTm90ZT4A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PEVuZE5vdGU+PENpdGU+PEF1dGhvcj5Ob2d1ZWlyYXM8L0F1dGhvcj48WWVhcj4yMDEyPC9ZZWFy
PjxSZWNOdW0+NDM5PC9SZWNOdW0+PERpc3BsYXlUZXh0PjxzdHlsZSBmYWNlPSJzdXBlcnNjcmlw
dCI+WzQ0XTwvc3R5bGU+PC9EaXNwbGF5VGV4dD48cmVjb3JkPjxyZWMtbnVtYmVyPjQzOTwvcmVj
LW51bWJlcj48Zm9yZWlnbi1rZXlzPjxrZXkgYXBwPSJFTiIgZGItaWQ9Inh2NXBlOXRlNnhzcHpx
ZXB2em9wcHc5a3h0NTUwc3hyOTAwNSIgdGltZXN0YW1wPSIxNDcxMTc0NjYyIj40Mzk8L2tleT48
L2ZvcmVpZ24ta2V5cz48cmVmLXR5cGUgbmFtZT0iSm91cm5hbCBBcnRpY2xlIj4xNzwvcmVmLXR5
cGU+PGNvbnRyaWJ1dG9ycz48YXV0aG9ycz48YXV0aG9yPk5vZ3VlaXJhcywgUi48L2F1dGhvcj48
YXV0aG9yPkhhYmVnZ2VyLCBLLiBNLjwvYXV0aG9yPjxhdXRob3I+Q2hhdWRoYXJ5LCBOLjwvYXV0
aG9yPjxhdXRob3I+RmluYW4sIEIuPC9hdXRob3I+PGF1dGhvcj5CYW5rcywgQS4gUy48L2F1dGhv
cj48YXV0aG9yPkRpZXRyaWNoLCBNLiBPLjwvYXV0aG9yPjxhdXRob3I+SG9ydmF0aCwgVC4gTC48
L2F1dGhvcj48YXV0aG9yPlNpbmNsYWlyLCBELiBBLjwvYXV0aG9yPjxhdXRob3I+UGZsdWdlciwg
UC4gVC48L2F1dGhvcj48YXV0aG9yPlRzY2hvcCwgTS4gSC48L2F1dGhvcj48L2F1dGhvcnM+PC9j
b250cmlidXRvcnM+PGF1dGgtYWRkcmVzcz5EZXBhcnRtZW50IG9mIFBoeXNpb2xvZ3ksIFNjaG9v
bCBvZiBNZWRpY2luZS1JbnN0aXR1dG8gZGUgSW52ZXN0aWdhY2lvbmVzIFNhbml0YXJpYXMsIFVu
aXZlcnNpdHkgb2YgU2FudGlhZ28gZGUgQ29tcG9zdGVsYSwgU2FudGlhZ28gZGUgQ29tcG9zdGVs
YSwgU3BhaW4uPC9hdXRoLWFkZHJlc3M+PHRpdGxlcz48dGl0bGU+U2lydHVpbiAxIGFuZCBzaXJ0
dWluIDM6IHBoeXNpb2xvZ2ljYWwgbW9kdWxhdG9ycyBvZiBtZXRhYm9saXNtPC90aXRsZT48c2Vj
b25kYXJ5LXRpdGxlPlBoeXNpb2wgUmV2PC9zZWNvbmRhcnktdGl0bGU+PGFsdC10aXRsZT5QaHlz
aW9sb2dpY2FsIHJldmlld3M8L2FsdC10aXRsZT48L3RpdGxlcz48cGVyaW9kaWNhbD48ZnVsbC10
aXRsZT5QaHlzaW9sIFJldjwvZnVsbC10aXRsZT48YWJici0xPlBoeXNpb2xvZ2ljYWwgcmV2aWV3
czwvYWJici0xPjwvcGVyaW9kaWNhbD48YWx0LXBlcmlvZGljYWw+PGZ1bGwtdGl0bGU+UGh5c2lv
bCBSZXY8L2Z1bGwtdGl0bGU+PGFiYnItMT5QaHlzaW9sb2dpY2FsIHJldmlld3M8L2FiYnItMT48
L2FsdC1wZXJpb2RpY2FsPjxwYWdlcz4xNDc5LTUxNDwvcGFnZXM+PHZvbHVtZT45Mjwvdm9sdW1l
PjxudW1iZXI+MzwvbnVtYmVyPjxlZGl0aW9uPjIwMTIvMDcvMjA8L2VkaXRpb24+PGtleXdvcmRz
PjxrZXl3b3JkPkFuaW1hbHM8L2tleXdvcmQ+PGtleXdvcmQ+Q2lyY2FkaWFuIFJoeXRobTwva2V5
d29yZD48a2V5d29yZD4qRW5lcmd5IE1ldGFib2xpc20vZHJ1ZyBlZmZlY3RzL2dlbmV0aWNzPC9r
ZXl3b3JkPjxrZXl3b3JkPkVuenltZSBBY3RpdmF0aW9uPC9rZXl3b3JkPjxrZXl3b3JkPkVuenlt
ZSBBY3RpdmF0b3JzL3BoYXJtYWNvbG9neTwva2V5d29yZD48a2V5d29yZD5HZW5ldGljIFByZWRp
c3Bvc2l0aW9uIHRvIERpc2Vhc2U8L2tleXdvcmQ+PGtleXdvcmQ+SG9tZW9zdGFzaXM8L2tleXdv
cmQ+PGtleXdvcmQ+SHVtYW5zPC9rZXl3b3JkPjxrZXl3b3JkPk1ldGFib2xpYyBEaXNlYXNlcy9k
cnVnIHRoZXJhcHkvZ2VuZXRpY3MvbWV0YWJvbGlzbTwva2V5d29yZD48a2V5d29yZD5Nb2RlbHMs
IE1vbGVjdWxhcjwva2V5d29yZD48a2V5d29yZD5QaGVub3R5cGU8L2tleXdvcmQ+PGtleXdvcmQ+
UG9seW1vcnBoaXNtLCBHZW5ldGljPC9rZXl3b3JkPjxrZXl3b3JkPlByb3RlaW4gQ29uZm9ybWF0
aW9uPC9rZXl3b3JkPjxrZXl3b3JkPipTaWduYWwgVHJhbnNkdWN0aW9uL2RydWcgZWZmZWN0cy9n
ZW5ldGljczwva2V5d29yZD48a2V5d29yZD5TaXJ0dWluIDEvZ2VuZXRpY3MvKm1ldGFib2xpc208
L2tleXdvcmQ+PGtleXdvcmQ+U2lydHVpbiAzL2dlbmV0aWNzLyptZXRhYm9saXNtPC9rZXl3b3Jk
PjxrZXl3b3JkPlN0cnVjdHVyZS1BY3Rpdml0eSBSZWxhdGlvbnNoaXA8L2tleXdvcmQ+PC9rZXl3
b3Jkcz48ZGF0ZXM+PHllYXI+MjAxMjwveWVhcj48cHViLWRhdGVzPjxkYXRlPkp1bDwvZGF0ZT48
L3B1Yi1kYXRlcz48L2RhdGVzPjxpc2JuPjAwMzEtOTMzMzwvaXNibj48YWNjZXNzaW9uLW51bT4y
MjgxMTQzMTwvYWNjZXNzaW9uLW51bT48dXJscz48L3VybHM+PGN1c3RvbTI+UE1DMzc0NjE3NDwv
Y3VzdG9tMj48Y3VzdG9tNj5OSUhNUzUwNDQ3NjwvY3VzdG9tNj48ZWxlY3Ryb25pYy1yZXNvdXJj
ZS1udW0+MTAuMTE1Mi9waHlzcmV2LjAwMDIyLjIwMTE8L2VsZWN0cm9uaWMtcmVzb3VyY2UtbnVt
PjxyZW1vdGUtZGF0YWJhc2UtcHJvdmlkZXI+TkxNPC9yZW1vdGUtZGF0YWJhc2UtcHJvdmlkZXI+
PGxhbmd1YWdlPmVuZzwvbGFuZ3VhZ2U+PC9yZWNvcmQ+PC9DaXRlPjwvRW5kTm90ZT4A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[44]</w:t>
      </w:r>
      <w:r w:rsidR="00B23A3C" w:rsidRPr="005E33CE">
        <w:rPr>
          <w:rFonts w:ascii="Book Antiqua" w:hAnsi="Book Antiqua" w:cs="Times New Roman"/>
          <w:sz w:val="24"/>
          <w:szCs w:val="24"/>
        </w:rPr>
        <w:fldChar w:fldCharType="end"/>
      </w:r>
      <w:r w:rsidR="00FB00AE" w:rsidRPr="005E33CE">
        <w:rPr>
          <w:rFonts w:ascii="Book Antiqua" w:hAnsi="Book Antiqua" w:cs="Times New Roman"/>
          <w:sz w:val="24"/>
          <w:szCs w:val="24"/>
        </w:rPr>
        <w:t xml:space="preserve">. </w:t>
      </w:r>
      <w:r w:rsidR="00F73A4E" w:rsidRPr="005E33CE">
        <w:rPr>
          <w:rFonts w:ascii="Book Antiqua" w:hAnsi="Book Antiqua" w:cs="Times New Roman"/>
          <w:sz w:val="24"/>
          <w:szCs w:val="24"/>
        </w:rPr>
        <w:t>Recent studies have shown reduced levels of</w:t>
      </w:r>
      <w:r w:rsidR="0041030A" w:rsidRPr="005E33CE">
        <w:rPr>
          <w:rFonts w:ascii="Book Antiqua" w:hAnsi="Book Antiqua" w:cs="Times New Roman"/>
          <w:sz w:val="24"/>
          <w:szCs w:val="24"/>
        </w:rPr>
        <w:t xml:space="preserve"> most sirtuins in NAFL</w:t>
      </w:r>
      <w:r w:rsidR="00D87BFA" w:rsidRPr="005E33CE">
        <w:rPr>
          <w:rFonts w:ascii="Book Antiqua" w:hAnsi="Book Antiqua" w:cs="Times New Roman"/>
          <w:sz w:val="24"/>
          <w:szCs w:val="24"/>
        </w:rPr>
        <w:t>D</w:t>
      </w:r>
      <w:r w:rsidR="0093037D" w:rsidRPr="005E33CE">
        <w:rPr>
          <w:rFonts w:ascii="Book Antiqua" w:hAnsi="Book Antiqua" w:cs="Times New Roman"/>
          <w:sz w:val="24"/>
          <w:szCs w:val="24"/>
        </w:rPr>
        <w:t>. D</w:t>
      </w:r>
      <w:r w:rsidR="004A2FD5" w:rsidRPr="005E33CE">
        <w:rPr>
          <w:rFonts w:ascii="Book Antiqua" w:hAnsi="Book Antiqua" w:cs="Times New Roman"/>
          <w:sz w:val="24"/>
          <w:szCs w:val="24"/>
        </w:rPr>
        <w:t xml:space="preserve">irect evidence </w:t>
      </w:r>
      <w:r w:rsidR="009B3C27" w:rsidRPr="005E33CE">
        <w:rPr>
          <w:rFonts w:ascii="Book Antiqua" w:hAnsi="Book Antiqua" w:cs="Times New Roman"/>
          <w:sz w:val="24"/>
          <w:szCs w:val="24"/>
        </w:rPr>
        <w:t xml:space="preserve">came from Wu </w:t>
      </w:r>
      <w:r w:rsidR="005E4D9A" w:rsidRPr="005E33CE">
        <w:rPr>
          <w:rFonts w:ascii="Book Antiqua" w:hAnsi="Book Antiqua" w:cs="Times New Roman"/>
          <w:i/>
          <w:sz w:val="24"/>
          <w:szCs w:val="24"/>
        </w:rPr>
        <w:t>et al</w:t>
      </w:r>
      <w:r w:rsidR="009B3C27" w:rsidRPr="005E33CE">
        <w:rPr>
          <w:rFonts w:ascii="Book Antiqua" w:hAnsi="Book Antiqua" w:cs="Times New Roman"/>
          <w:sz w:val="24"/>
          <w:szCs w:val="24"/>
        </w:rPr>
        <w:t xml:space="preserve">. </w:t>
      </w:r>
      <w:r w:rsidR="004A2FD5" w:rsidRPr="005E33CE">
        <w:rPr>
          <w:rFonts w:ascii="Book Antiqua" w:hAnsi="Book Antiqua" w:cs="Times New Roman"/>
          <w:sz w:val="24"/>
          <w:szCs w:val="24"/>
        </w:rPr>
        <w:t>who demonstrated decreased expression of SIRT1, SIRT3, SIRT5, and SIRT6 in NAFLD patients compared to the control</w:t>
      </w:r>
      <w:r w:rsidR="005E4D9A" w:rsidRPr="005E33CE">
        <w:rPr>
          <w:rFonts w:ascii="Book Antiqua" w:hAnsi="Book Antiqua" w:cs="Times New Roman"/>
          <w:sz w:val="24"/>
          <w:szCs w:val="24"/>
        </w:rPr>
        <w:t xml:space="preserve"> group</w:t>
      </w:r>
      <w:r w:rsidR="00B23A3C" w:rsidRPr="005E33CE">
        <w:rPr>
          <w:rFonts w:ascii="Book Antiqua" w:hAnsi="Book Antiqua" w:cs="Times New Roman"/>
          <w:sz w:val="24"/>
          <w:szCs w:val="24"/>
        </w:rPr>
        <w:fldChar w:fldCharType="begin">
          <w:fldData xml:space="preserve">PEVuZE5vdGU+PENpdGU+PEF1dGhvcj5XdTwvQXV0aG9yPjxZZWFyPjIwMTQ8L1llYXI+PFJlY051
bT40NDA8L1JlY051bT48RGlzcGxheVRleHQ+PHN0eWxlIGZhY2U9InN1cGVyc2NyaXB0Ij5bNDVd
PC9zdHlsZT48L0Rpc3BsYXlUZXh0PjxyZWNvcmQ+PHJlYy1udW1iZXI+NDQwPC9yZWMtbnVtYmVy
Pjxmb3JlaWduLWtleXM+PGtleSBhcHA9IkVOIiBkYi1pZD0ieHY1cGU5dGU2eHNwenFlcHZ6b3Bw
dzlreHQ1NTBzeHI5MDA1IiB0aW1lc3RhbXA9IjE0NzExNzQ3OTAiPjQ0MDwva2V5PjwvZm9yZWln
bi1rZXlzPjxyZWYtdHlwZSBuYW1lPSJKb3VybmFsIEFydGljbGUiPjE3PC9yZWYtdHlwZT48Y29u
dHJpYnV0b3JzPjxhdXRob3JzPjxhdXRob3I+V3UsIFQuPC9hdXRob3I+PGF1dGhvcj5MaXUsIFku
IEguPC9hdXRob3I+PGF1dGhvcj5GdSwgWS4gQy48L2F1dGhvcj48YXV0aG9yPkxpdSwgWC4gTS48
L2F1dGhvcj48YXV0aG9yPlpob3UsIFguIEguPC9hdXRob3I+PC9hdXRob3JzPjwvY29udHJpYnV0
b3JzPjxhdXRoLWFkZHJlc3M+RGVwYXJ0bWVudCBvZiBMZW1vbG9neSwgdGhlIEZpcnN0IEFmZmls
aWF0ZWQgSG9zcGl0YWwgb2YgU2hhbnRvdSBVbml2ZXJzaXR5IE1lZGljYWwgQ29sbGVnZSwgU2hh
bnRvdSBMYWJvcmF0b3J5IG9mIENlbGwgU2VuZXNjZW5jZSwgU2hhbnRvdSBVbml2ZXJzaXR5IE1l
ZGljYWwgQ29sbGVnZSwgU2hhbnRvdS4mI3hEO0xhYm9yYXRvcnkgb2YgQ2VsbCBTZW5lc2NlbmNl
LCBTaGFudG91IFVuaXZlcnNpdHkgTWVkaWNhbCBDb2xsZWdlLCBTaGFudG91LiYjeEQ7RGVwYXJ0
bWVudCBvZiBIZXBhdG9iaWxpYXJ5IFN1cmdlcnksIHRoZSBTZWNvbmQgQWZmaWxpYXRlZCBIb3Nw
aXRhbCBvZiBTaGFudG91IFVuaXZlcnNpdHkgTWVkaWNhbCBDb2xsZWdlLCBTaGFudG91LCBDaGlu
YS4mI3hEO0RlcGFydG1lbnQgb2YgTGVtb2xvZ3ksIHRoZSBGaXJzdCBBZmZpbGlhdGVkIEhvc3Bp
dGFsIG9mIFNoYW50b3UgVW5pdmVyc2l0eSBNZWRpY2FsIENvbGxlZ2UsIFNoYW50b3Ugc291dGhl
cm5pY2VAMTI2LmNvbS48L2F1dGgtYWRkcmVzcz48dGl0bGVzPjx0aXRsZT5EaXJlY3QgZXZpZGVu
Y2Ugb2Ygc2lydHVpbiBkb3ducmVndWxhdGlvbiBpbiB0aGUgbGl2ZXIgb2Ygbm9uLWFsY29ob2xp
YyBmYXR0eSBsaXZlciBkaXNlYXNlIHBhdGllbnRzPC90aXRsZT48c2Vjb25kYXJ5LXRpdGxlPkFu
biBDbGluIExhYiBTY2k8L3NlY29uZGFyeS10aXRsZT48YWx0LXRpdGxlPkFubmFscyBvZiBjbGlu
aWNhbCBhbmQgbGFib3JhdG9yeSBzY2llbmNlPC9hbHQtdGl0bGU+PC90aXRsZXM+PHBlcmlvZGlj
YWw+PGZ1bGwtdGl0bGU+QW5uIENsaW4gTGFiIFNjaTwvZnVsbC10aXRsZT48YWJici0xPkFubmFs
cyBvZiBjbGluaWNhbCBhbmQgbGFib3JhdG9yeSBzY2llbmNlPC9hYmJyLTE+PC9wZXJpb2RpY2Fs
PjxhbHQtcGVyaW9kaWNhbD48ZnVsbC10aXRsZT5Bbm4gQ2xpbiBMYWIgU2NpPC9mdWxsLXRpdGxl
PjxhYmJyLTE+QW5uYWxzIG9mIGNsaW5pY2FsIGFuZCBsYWJvcmF0b3J5IHNjaWVuY2U8L2FiYnIt
MT48L2FsdC1wZXJpb2RpY2FsPjxwYWdlcz40MTAtODwvcGFnZXM+PHZvbHVtZT40NDwvdm9sdW1l
PjxudW1iZXI+NDwvbnVtYmVyPjxlZGl0aW9uPjIwMTQvMTEvMDI8L2VkaXRpb24+PGtleXdvcmRz
PjxrZXl3b3JkPkFjZXR5bC1Db0EgQ2FyYm94eWxhc2UvZ2VuZXRpY3MvbWV0YWJvbGlzbTwva2V5
d29yZD48a2V5d29yZD5Eb3duLVJlZ3VsYXRpb24vKnBoeXNpb2xvZ3k8L2tleXdvcmQ+PGtleXdv
cmQ+RmF0dHkgQWNpZCBTeW50aGFzZSwgVHlwZSBJL2dlbmV0aWNzL21ldGFib2xpc208L2tleXdv
cmQ+PGtleXdvcmQ+RmVtYWxlPC9rZXl3b3JkPjxrZXl3b3JkPkh1bWFuczwva2V5d29yZD48a2V5
d29yZD5MaXZlci8qbWV0YWJvbGlzbS9wYXRob2xvZ3k8L2tleXdvcmQ+PGtleXdvcmQ+TWFsZTwv
a2V5d29yZD48a2V5d29yZD5Ob24tYWxjb2hvbGljIEZhdHR5IExpdmVyIERpc2Vhc2UvKnBhdGhv
bG9neS8qcGh5c2lvcGF0aG9sb2d5PC9rZXl3b3JkPjxrZXl3b3JkPlJOQSwgTWVzc2VuZ2VyL21l
dGFib2xpc208L2tleXdvcmQ+PGtleXdvcmQ+U2lydHVpbnMvZ2VuZXRpY3MvKm1ldGFib2xpc208
L2tleXdvcmQ+PGtleXdvcmQ+U3Rlcm9sIFJlZ3VsYXRvcnkgRWxlbWVudCBCaW5kaW5nIFByb3Rl
aW4gMS9nZW5ldGljcy9tZXRhYm9saXNtPC9rZXl3b3JkPjxrZXl3b3JkPk5hZmxkPC9rZXl3b3Jk
PjxrZXl3b3JkPlNpcnQxPC9rZXl3b3JkPjxrZXl3b3JkPmZhdHR5IGxpdmVyPC9rZXl3b3JkPjxr
ZXl3b3JkPmhlcGF0aWMgbGlwaWQgbWV0YWJvbGlzbTwva2V5d29yZD48a2V5d29yZD5saXBvZ2Vu
aWMgZ2VuZXM8L2tleXdvcmQ+PGtleXdvcmQ+c2lydHVpbjwva2V5d29yZD48L2tleXdvcmRzPjxk
YXRlcz48eWVhcj4yMDE0PC95ZWFyPjxwdWItZGF0ZXM+PGRhdGU+RmFsbDwvZGF0ZT48L3B1Yi1k
YXRlcz48L2RhdGVzPjxpc2JuPjAwOTEtNzM3MDwvaXNibj48YWNjZXNzaW9uLW51bT4yNTM2MTky
NTwvYWNjZXNzaW9uLW51bT48dXJscz48L3VybHM+PHJlbW90ZS1kYXRhYmFzZS1wcm92aWRlcj5O
TE08L3JlbW90ZS1kYXRhYmFzZS1wcm92aWRlcj48bGFuZ3VhZ2U+ZW5nPC9sYW5ndWFnZT48L3Jl
Y29yZD48L0NpdGU+PC9FbmROb3RlPn==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PEVuZE5vdGU+PENpdGU+PEF1dGhvcj5XdTwvQXV0aG9yPjxZZWFyPjIwMTQ8L1llYXI+PFJlY051
bT40NDA8L1JlY051bT48RGlzcGxheVRleHQ+PHN0eWxlIGZhY2U9InN1cGVyc2NyaXB0Ij5bNDVd
PC9zdHlsZT48L0Rpc3BsYXlUZXh0PjxyZWNvcmQ+PHJlYy1udW1iZXI+NDQwPC9yZWMtbnVtYmVy
Pjxmb3JlaWduLWtleXM+PGtleSBhcHA9IkVOIiBkYi1pZD0ieHY1cGU5dGU2eHNwenFlcHZ6b3Bw
dzlreHQ1NTBzeHI5MDA1IiB0aW1lc3RhbXA9IjE0NzExNzQ3OTAiPjQ0MDwva2V5PjwvZm9yZWln
bi1rZXlzPjxyZWYtdHlwZSBuYW1lPSJKb3VybmFsIEFydGljbGUiPjE3PC9yZWYtdHlwZT48Y29u
dHJpYnV0b3JzPjxhdXRob3JzPjxhdXRob3I+V3UsIFQuPC9hdXRob3I+PGF1dGhvcj5MaXUsIFku
IEguPC9hdXRob3I+PGF1dGhvcj5GdSwgWS4gQy48L2F1dGhvcj48YXV0aG9yPkxpdSwgWC4gTS48
L2F1dGhvcj48YXV0aG9yPlpob3UsIFguIEguPC9hdXRob3I+PC9hdXRob3JzPjwvY29udHJpYnV0
b3JzPjxhdXRoLWFkZHJlc3M+RGVwYXJ0bWVudCBvZiBMZW1vbG9neSwgdGhlIEZpcnN0IEFmZmls
aWF0ZWQgSG9zcGl0YWwgb2YgU2hhbnRvdSBVbml2ZXJzaXR5IE1lZGljYWwgQ29sbGVnZSwgU2hh
bnRvdSBMYWJvcmF0b3J5IG9mIENlbGwgU2VuZXNjZW5jZSwgU2hhbnRvdSBVbml2ZXJzaXR5IE1l
ZGljYWwgQ29sbGVnZSwgU2hhbnRvdS4mI3hEO0xhYm9yYXRvcnkgb2YgQ2VsbCBTZW5lc2NlbmNl
LCBTaGFudG91IFVuaXZlcnNpdHkgTWVkaWNhbCBDb2xsZWdlLCBTaGFudG91LiYjeEQ7RGVwYXJ0
bWVudCBvZiBIZXBhdG9iaWxpYXJ5IFN1cmdlcnksIHRoZSBTZWNvbmQgQWZmaWxpYXRlZCBIb3Nw
aXRhbCBvZiBTaGFudG91IFVuaXZlcnNpdHkgTWVkaWNhbCBDb2xsZWdlLCBTaGFudG91LCBDaGlu
YS4mI3hEO0RlcGFydG1lbnQgb2YgTGVtb2xvZ3ksIHRoZSBGaXJzdCBBZmZpbGlhdGVkIEhvc3Bp
dGFsIG9mIFNoYW50b3UgVW5pdmVyc2l0eSBNZWRpY2FsIENvbGxlZ2UsIFNoYW50b3Ugc291dGhl
cm5pY2VAMTI2LmNvbS48L2F1dGgtYWRkcmVzcz48dGl0bGVzPjx0aXRsZT5EaXJlY3QgZXZpZGVu
Y2Ugb2Ygc2lydHVpbiBkb3ducmVndWxhdGlvbiBpbiB0aGUgbGl2ZXIgb2Ygbm9uLWFsY29ob2xp
YyBmYXR0eSBsaXZlciBkaXNlYXNlIHBhdGllbnRzPC90aXRsZT48c2Vjb25kYXJ5LXRpdGxlPkFu
biBDbGluIExhYiBTY2k8L3NlY29uZGFyeS10aXRsZT48YWx0LXRpdGxlPkFubmFscyBvZiBjbGlu
aWNhbCBhbmQgbGFib3JhdG9yeSBzY2llbmNlPC9hbHQtdGl0bGU+PC90aXRsZXM+PHBlcmlvZGlj
YWw+PGZ1bGwtdGl0bGU+QW5uIENsaW4gTGFiIFNjaTwvZnVsbC10aXRsZT48YWJici0xPkFubmFs
cyBvZiBjbGluaWNhbCBhbmQgbGFib3JhdG9yeSBzY2llbmNlPC9hYmJyLTE+PC9wZXJpb2RpY2Fs
PjxhbHQtcGVyaW9kaWNhbD48ZnVsbC10aXRsZT5Bbm4gQ2xpbiBMYWIgU2NpPC9mdWxsLXRpdGxl
PjxhYmJyLTE+QW5uYWxzIG9mIGNsaW5pY2FsIGFuZCBsYWJvcmF0b3J5IHNjaWVuY2U8L2FiYnIt
MT48L2FsdC1wZXJpb2RpY2FsPjxwYWdlcz40MTAtODwvcGFnZXM+PHZvbHVtZT40NDwvdm9sdW1l
PjxudW1iZXI+NDwvbnVtYmVyPjxlZGl0aW9uPjIwMTQvMTEvMDI8L2VkaXRpb24+PGtleXdvcmRz
PjxrZXl3b3JkPkFjZXR5bC1Db0EgQ2FyYm94eWxhc2UvZ2VuZXRpY3MvbWV0YWJvbGlzbTwva2V5
d29yZD48a2V5d29yZD5Eb3duLVJlZ3VsYXRpb24vKnBoeXNpb2xvZ3k8L2tleXdvcmQ+PGtleXdv
cmQ+RmF0dHkgQWNpZCBTeW50aGFzZSwgVHlwZSBJL2dlbmV0aWNzL21ldGFib2xpc208L2tleXdv
cmQ+PGtleXdvcmQ+RmVtYWxlPC9rZXl3b3JkPjxrZXl3b3JkPkh1bWFuczwva2V5d29yZD48a2V5
d29yZD5MaXZlci8qbWV0YWJvbGlzbS9wYXRob2xvZ3k8L2tleXdvcmQ+PGtleXdvcmQ+TWFsZTwv
a2V5d29yZD48a2V5d29yZD5Ob24tYWxjb2hvbGljIEZhdHR5IExpdmVyIERpc2Vhc2UvKnBhdGhv
bG9neS8qcGh5c2lvcGF0aG9sb2d5PC9rZXl3b3JkPjxrZXl3b3JkPlJOQSwgTWVzc2VuZ2VyL21l
dGFib2xpc208L2tleXdvcmQ+PGtleXdvcmQ+U2lydHVpbnMvZ2VuZXRpY3MvKm1ldGFib2xpc208
L2tleXdvcmQ+PGtleXdvcmQ+U3Rlcm9sIFJlZ3VsYXRvcnkgRWxlbWVudCBCaW5kaW5nIFByb3Rl
aW4gMS9nZW5ldGljcy9tZXRhYm9saXNtPC9rZXl3b3JkPjxrZXl3b3JkPk5hZmxkPC9rZXl3b3Jk
PjxrZXl3b3JkPlNpcnQxPC9rZXl3b3JkPjxrZXl3b3JkPmZhdHR5IGxpdmVyPC9rZXl3b3JkPjxr
ZXl3b3JkPmhlcGF0aWMgbGlwaWQgbWV0YWJvbGlzbTwva2V5d29yZD48a2V5d29yZD5saXBvZ2Vu
aWMgZ2VuZXM8L2tleXdvcmQ+PGtleXdvcmQ+c2lydHVpbjwva2V5d29yZD48L2tleXdvcmRzPjxk
YXRlcz48eWVhcj4yMDE0PC95ZWFyPjxwdWItZGF0ZXM+PGRhdGU+RmFsbDwvZGF0ZT48L3B1Yi1k
YXRlcz48L2RhdGVzPjxpc2JuPjAwOTEtNzM3MDwvaXNibj48YWNjZXNzaW9uLW51bT4yNTM2MTky
NTwvYWNjZXNzaW9uLW51bT48dXJscz48L3VybHM+PHJlbW90ZS1kYXRhYmFzZS1wcm92aWRlcj5O
TE08L3JlbW90ZS1kYXRhYmFzZS1wcm92aWRlcj48bGFuZ3VhZ2U+ZW5nPC9sYW5ndWFnZT48L3Jl
Y29yZD48L0NpdGU+PC9FbmROb3RlPn==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[45]</w:t>
      </w:r>
      <w:r w:rsidR="00B23A3C" w:rsidRPr="005E33CE">
        <w:rPr>
          <w:rFonts w:ascii="Book Antiqua" w:hAnsi="Book Antiqua" w:cs="Times New Roman"/>
          <w:sz w:val="24"/>
          <w:szCs w:val="24"/>
        </w:rPr>
        <w:fldChar w:fldCharType="end"/>
      </w:r>
      <w:r w:rsidR="00D87BFA" w:rsidRPr="005E33CE">
        <w:rPr>
          <w:rFonts w:ascii="Book Antiqua" w:hAnsi="Book Antiqua" w:cs="Times New Roman"/>
          <w:sz w:val="24"/>
          <w:szCs w:val="24"/>
        </w:rPr>
        <w:t>.</w:t>
      </w:r>
      <w:r w:rsidR="004A2FD5" w:rsidRPr="005E33CE">
        <w:rPr>
          <w:rFonts w:ascii="Book Antiqua" w:hAnsi="Book Antiqua" w:cs="Times New Roman"/>
          <w:sz w:val="24"/>
          <w:szCs w:val="24"/>
        </w:rPr>
        <w:t xml:space="preserve"> This was associated with increased expression of </w:t>
      </w:r>
      <w:proofErr w:type="spellStart"/>
      <w:r w:rsidR="004A2FD5" w:rsidRPr="005E33CE">
        <w:rPr>
          <w:rFonts w:ascii="Book Antiqua" w:hAnsi="Book Antiqua" w:cs="Times New Roman"/>
          <w:sz w:val="24"/>
          <w:szCs w:val="24"/>
        </w:rPr>
        <w:t>lipogenic</w:t>
      </w:r>
      <w:proofErr w:type="spellEnd"/>
      <w:r w:rsidR="004A2FD5" w:rsidRPr="005E33CE">
        <w:rPr>
          <w:rFonts w:ascii="Book Antiqua" w:hAnsi="Book Antiqua" w:cs="Times New Roman"/>
          <w:sz w:val="24"/>
          <w:szCs w:val="24"/>
        </w:rPr>
        <w:t xml:space="preserve"> genes including sterol regulatory element binding protein-1 (SREBP-1), fatty</w:t>
      </w:r>
      <w:r w:rsidR="00347CA5" w:rsidRPr="005E33CE">
        <w:rPr>
          <w:rFonts w:ascii="Book Antiqua" w:hAnsi="Book Antiqua" w:cs="Times New Roman"/>
          <w:sz w:val="24"/>
          <w:szCs w:val="24"/>
        </w:rPr>
        <w:t xml:space="preserve"> </w:t>
      </w:r>
      <w:r w:rsidR="004A2FD5" w:rsidRPr="005E33CE">
        <w:rPr>
          <w:rFonts w:ascii="Book Antiqua" w:hAnsi="Book Antiqua" w:cs="Times New Roman"/>
          <w:sz w:val="24"/>
          <w:szCs w:val="24"/>
        </w:rPr>
        <w:t>acid synthase (FAS), and acety</w:t>
      </w:r>
      <w:r w:rsidR="0093037D" w:rsidRPr="005E33CE">
        <w:rPr>
          <w:rFonts w:ascii="Book Antiqua" w:hAnsi="Book Antiqua" w:cs="Times New Roman"/>
          <w:sz w:val="24"/>
          <w:szCs w:val="24"/>
        </w:rPr>
        <w:t>l-CoA carboxylase (ACC)</w:t>
      </w:r>
      <w:r w:rsidR="004A2FD5" w:rsidRPr="005E33CE">
        <w:rPr>
          <w:rFonts w:ascii="Book Antiqua" w:hAnsi="Book Antiqua" w:cs="Times New Roman"/>
          <w:sz w:val="24"/>
          <w:szCs w:val="24"/>
        </w:rPr>
        <w:t xml:space="preserve">. In </w:t>
      </w:r>
      <w:r w:rsidR="00CC1B82" w:rsidRPr="005E33CE">
        <w:rPr>
          <w:rFonts w:ascii="Book Antiqua" w:hAnsi="Book Antiqua" w:cs="Times New Roman"/>
          <w:sz w:val="24"/>
          <w:szCs w:val="24"/>
        </w:rPr>
        <w:t>contrast to the other sirtuins</w:t>
      </w:r>
      <w:r w:rsidR="004A2FD5" w:rsidRPr="005E33CE">
        <w:rPr>
          <w:rFonts w:ascii="Book Antiqua" w:hAnsi="Book Antiqua" w:cs="Times New Roman"/>
          <w:sz w:val="24"/>
          <w:szCs w:val="24"/>
        </w:rPr>
        <w:t>, the expression of SIRT4 was upregulated</w:t>
      </w:r>
      <w:r w:rsidR="00D87BFA" w:rsidRPr="005E33CE">
        <w:rPr>
          <w:rFonts w:ascii="Book Antiqua" w:hAnsi="Book Antiqua" w:cs="Times New Roman"/>
          <w:sz w:val="24"/>
          <w:szCs w:val="24"/>
        </w:rPr>
        <w:t xml:space="preserve"> in NAFLD patients</w:t>
      </w:r>
      <w:r w:rsidR="00B23A3C" w:rsidRPr="005E33CE">
        <w:rPr>
          <w:rFonts w:ascii="Book Antiqua" w:hAnsi="Book Antiqua" w:cs="Times New Roman"/>
          <w:sz w:val="24"/>
          <w:szCs w:val="24"/>
        </w:rPr>
        <w:fldChar w:fldCharType="begin">
          <w:fldData xml:space="preserve">PEVuZE5vdGU+PENpdGU+PEF1dGhvcj5XdTwvQXV0aG9yPjxZZWFyPjIwMTQ8L1llYXI+PFJlY051
bT40NDA8L1JlY051bT48RGlzcGxheVRleHQ+PHN0eWxlIGZhY2U9InN1cGVyc2NyaXB0Ij5bNDVd
PC9zdHlsZT48L0Rpc3BsYXlUZXh0PjxyZWNvcmQ+PHJlYy1udW1iZXI+NDQwPC9yZWMtbnVtYmVy
Pjxmb3JlaWduLWtleXM+PGtleSBhcHA9IkVOIiBkYi1pZD0ieHY1cGU5dGU2eHNwenFlcHZ6b3Bw
dzlreHQ1NTBzeHI5MDA1IiB0aW1lc3RhbXA9IjE0NzExNzQ3OTAiPjQ0MDwva2V5PjwvZm9yZWln
bi1rZXlzPjxyZWYtdHlwZSBuYW1lPSJKb3VybmFsIEFydGljbGUiPjE3PC9yZWYtdHlwZT48Y29u
dHJpYnV0b3JzPjxhdXRob3JzPjxhdXRob3I+V3UsIFQuPC9hdXRob3I+PGF1dGhvcj5MaXUsIFku
IEguPC9hdXRob3I+PGF1dGhvcj5GdSwgWS4gQy48L2F1dGhvcj48YXV0aG9yPkxpdSwgWC4gTS48
L2F1dGhvcj48YXV0aG9yPlpob3UsIFguIEguPC9hdXRob3I+PC9hdXRob3JzPjwvY29udHJpYnV0
b3JzPjxhdXRoLWFkZHJlc3M+RGVwYXJ0bWVudCBvZiBMZW1vbG9neSwgdGhlIEZpcnN0IEFmZmls
aWF0ZWQgSG9zcGl0YWwgb2YgU2hhbnRvdSBVbml2ZXJzaXR5IE1lZGljYWwgQ29sbGVnZSwgU2hh
bnRvdSBMYWJvcmF0b3J5IG9mIENlbGwgU2VuZXNjZW5jZSwgU2hhbnRvdSBVbml2ZXJzaXR5IE1l
ZGljYWwgQ29sbGVnZSwgU2hhbnRvdS4mI3hEO0xhYm9yYXRvcnkgb2YgQ2VsbCBTZW5lc2NlbmNl
LCBTaGFudG91IFVuaXZlcnNpdHkgTWVkaWNhbCBDb2xsZWdlLCBTaGFudG91LiYjeEQ7RGVwYXJ0
bWVudCBvZiBIZXBhdG9iaWxpYXJ5IFN1cmdlcnksIHRoZSBTZWNvbmQgQWZmaWxpYXRlZCBIb3Nw
aXRhbCBvZiBTaGFudG91IFVuaXZlcnNpdHkgTWVkaWNhbCBDb2xsZWdlLCBTaGFudG91LCBDaGlu
YS4mI3hEO0RlcGFydG1lbnQgb2YgTGVtb2xvZ3ksIHRoZSBGaXJzdCBBZmZpbGlhdGVkIEhvc3Bp
dGFsIG9mIFNoYW50b3UgVW5pdmVyc2l0eSBNZWRpY2FsIENvbGxlZ2UsIFNoYW50b3Ugc291dGhl
cm5pY2VAMTI2LmNvbS48L2F1dGgtYWRkcmVzcz48dGl0bGVzPjx0aXRsZT5EaXJlY3QgZXZpZGVu
Y2Ugb2Ygc2lydHVpbiBkb3ducmVndWxhdGlvbiBpbiB0aGUgbGl2ZXIgb2Ygbm9uLWFsY29ob2xp
YyBmYXR0eSBsaXZlciBkaXNlYXNlIHBhdGllbnRzPC90aXRsZT48c2Vjb25kYXJ5LXRpdGxlPkFu
biBDbGluIExhYiBTY2k8L3NlY29uZGFyeS10aXRsZT48YWx0LXRpdGxlPkFubmFscyBvZiBjbGlu
aWNhbCBhbmQgbGFib3JhdG9yeSBzY2llbmNlPC9hbHQtdGl0bGU+PC90aXRsZXM+PHBlcmlvZGlj
YWw+PGZ1bGwtdGl0bGU+QW5uIENsaW4gTGFiIFNjaTwvZnVsbC10aXRsZT48YWJici0xPkFubmFs
cyBvZiBjbGluaWNhbCBhbmQgbGFib3JhdG9yeSBzY2llbmNlPC9hYmJyLTE+PC9wZXJpb2RpY2Fs
PjxhbHQtcGVyaW9kaWNhbD48ZnVsbC10aXRsZT5Bbm4gQ2xpbiBMYWIgU2NpPC9mdWxsLXRpdGxl
PjxhYmJyLTE+QW5uYWxzIG9mIGNsaW5pY2FsIGFuZCBsYWJvcmF0b3J5IHNjaWVuY2U8L2FiYnIt
MT48L2FsdC1wZXJpb2RpY2FsPjxwYWdlcz40MTAtODwvcGFnZXM+PHZvbHVtZT40NDwvdm9sdW1l
PjxudW1iZXI+NDwvbnVtYmVyPjxlZGl0aW9uPjIwMTQvMTEvMDI8L2VkaXRpb24+PGtleXdvcmRz
PjxrZXl3b3JkPkFjZXR5bC1Db0EgQ2FyYm94eWxhc2UvZ2VuZXRpY3MvbWV0YWJvbGlzbTwva2V5
d29yZD48a2V5d29yZD5Eb3duLVJlZ3VsYXRpb24vKnBoeXNpb2xvZ3k8L2tleXdvcmQ+PGtleXdv
cmQ+RmF0dHkgQWNpZCBTeW50aGFzZSwgVHlwZSBJL2dlbmV0aWNzL21ldGFib2xpc208L2tleXdv
cmQ+PGtleXdvcmQ+RmVtYWxlPC9rZXl3b3JkPjxrZXl3b3JkPkh1bWFuczwva2V5d29yZD48a2V5
d29yZD5MaXZlci8qbWV0YWJvbGlzbS9wYXRob2xvZ3k8L2tleXdvcmQ+PGtleXdvcmQ+TWFsZTwv
a2V5d29yZD48a2V5d29yZD5Ob24tYWxjb2hvbGljIEZhdHR5IExpdmVyIERpc2Vhc2UvKnBhdGhv
bG9neS8qcGh5c2lvcGF0aG9sb2d5PC9rZXl3b3JkPjxrZXl3b3JkPlJOQSwgTWVzc2VuZ2VyL21l
dGFib2xpc208L2tleXdvcmQ+PGtleXdvcmQ+U2lydHVpbnMvZ2VuZXRpY3MvKm1ldGFib2xpc208
L2tleXdvcmQ+PGtleXdvcmQ+U3Rlcm9sIFJlZ3VsYXRvcnkgRWxlbWVudCBCaW5kaW5nIFByb3Rl
aW4gMS9nZW5ldGljcy9tZXRhYm9saXNtPC9rZXl3b3JkPjxrZXl3b3JkPk5hZmxkPC9rZXl3b3Jk
PjxrZXl3b3JkPlNpcnQxPC9rZXl3b3JkPjxrZXl3b3JkPmZhdHR5IGxpdmVyPC9rZXl3b3JkPjxr
ZXl3b3JkPmhlcGF0aWMgbGlwaWQgbWV0YWJvbGlzbTwva2V5d29yZD48a2V5d29yZD5saXBvZ2Vu
aWMgZ2VuZXM8L2tleXdvcmQ+PGtleXdvcmQ+c2lydHVpbjwva2V5d29yZD48L2tleXdvcmRzPjxk
YXRlcz48eWVhcj4yMDE0PC95ZWFyPjxwdWItZGF0ZXM+PGRhdGU+RmFsbDwvZGF0ZT48L3B1Yi1k
YXRlcz48L2RhdGVzPjxpc2JuPjAwOTEtNzM3MDwvaXNibj48YWNjZXNzaW9uLW51bT4yNTM2MTky
NTwvYWNjZXNzaW9uLW51bT48dXJscz48L3VybHM+PHJlbW90ZS1kYXRhYmFzZS1wcm92aWRlcj5O
TE08L3JlbW90ZS1kYXRhYmFzZS1wcm92aWRlcj48bGFuZ3VhZ2U+ZW5nPC9sYW5ndWFnZT48L3Jl
Y29yZD48L0NpdGU+PC9FbmROb3RlPn==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PEVuZE5vdGU+PENpdGU+PEF1dGhvcj5XdTwvQXV0aG9yPjxZZWFyPjIwMTQ8L1llYXI+PFJlY051
bT40NDA8L1JlY051bT48RGlzcGxheVRleHQ+PHN0eWxlIGZhY2U9InN1cGVyc2NyaXB0Ij5bNDVd
PC9zdHlsZT48L0Rpc3BsYXlUZXh0PjxyZWNvcmQ+PHJlYy1udW1iZXI+NDQwPC9yZWMtbnVtYmVy
Pjxmb3JlaWduLWtleXM+PGtleSBhcHA9IkVOIiBkYi1pZD0ieHY1cGU5dGU2eHNwenFlcHZ6b3Bw
dzlreHQ1NTBzeHI5MDA1IiB0aW1lc3RhbXA9IjE0NzExNzQ3OTAiPjQ0MDwva2V5PjwvZm9yZWln
bi1rZXlzPjxyZWYtdHlwZSBuYW1lPSJKb3VybmFsIEFydGljbGUiPjE3PC9yZWYtdHlwZT48Y29u
dHJpYnV0b3JzPjxhdXRob3JzPjxhdXRob3I+V3UsIFQuPC9hdXRob3I+PGF1dGhvcj5MaXUsIFku
IEguPC9hdXRob3I+PGF1dGhvcj5GdSwgWS4gQy48L2F1dGhvcj48YXV0aG9yPkxpdSwgWC4gTS48
L2F1dGhvcj48YXV0aG9yPlpob3UsIFguIEguPC9hdXRob3I+PC9hdXRob3JzPjwvY29udHJpYnV0
b3JzPjxhdXRoLWFkZHJlc3M+RGVwYXJ0bWVudCBvZiBMZW1vbG9neSwgdGhlIEZpcnN0IEFmZmls
aWF0ZWQgSG9zcGl0YWwgb2YgU2hhbnRvdSBVbml2ZXJzaXR5IE1lZGljYWwgQ29sbGVnZSwgU2hh
bnRvdSBMYWJvcmF0b3J5IG9mIENlbGwgU2VuZXNjZW5jZSwgU2hhbnRvdSBVbml2ZXJzaXR5IE1l
ZGljYWwgQ29sbGVnZSwgU2hhbnRvdS4mI3hEO0xhYm9yYXRvcnkgb2YgQ2VsbCBTZW5lc2NlbmNl
LCBTaGFudG91IFVuaXZlcnNpdHkgTWVkaWNhbCBDb2xsZWdlLCBTaGFudG91LiYjeEQ7RGVwYXJ0
bWVudCBvZiBIZXBhdG9iaWxpYXJ5IFN1cmdlcnksIHRoZSBTZWNvbmQgQWZmaWxpYXRlZCBIb3Nw
aXRhbCBvZiBTaGFudG91IFVuaXZlcnNpdHkgTWVkaWNhbCBDb2xsZWdlLCBTaGFudG91LCBDaGlu
YS4mI3hEO0RlcGFydG1lbnQgb2YgTGVtb2xvZ3ksIHRoZSBGaXJzdCBBZmZpbGlhdGVkIEhvc3Bp
dGFsIG9mIFNoYW50b3UgVW5pdmVyc2l0eSBNZWRpY2FsIENvbGxlZ2UsIFNoYW50b3Ugc291dGhl
cm5pY2VAMTI2LmNvbS48L2F1dGgtYWRkcmVzcz48dGl0bGVzPjx0aXRsZT5EaXJlY3QgZXZpZGVu
Y2Ugb2Ygc2lydHVpbiBkb3ducmVndWxhdGlvbiBpbiB0aGUgbGl2ZXIgb2Ygbm9uLWFsY29ob2xp
YyBmYXR0eSBsaXZlciBkaXNlYXNlIHBhdGllbnRzPC90aXRsZT48c2Vjb25kYXJ5LXRpdGxlPkFu
biBDbGluIExhYiBTY2k8L3NlY29uZGFyeS10aXRsZT48YWx0LXRpdGxlPkFubmFscyBvZiBjbGlu
aWNhbCBhbmQgbGFib3JhdG9yeSBzY2llbmNlPC9hbHQtdGl0bGU+PC90aXRsZXM+PHBlcmlvZGlj
YWw+PGZ1bGwtdGl0bGU+QW5uIENsaW4gTGFiIFNjaTwvZnVsbC10aXRsZT48YWJici0xPkFubmFs
cyBvZiBjbGluaWNhbCBhbmQgbGFib3JhdG9yeSBzY2llbmNlPC9hYmJyLTE+PC9wZXJpb2RpY2Fs
PjxhbHQtcGVyaW9kaWNhbD48ZnVsbC10aXRsZT5Bbm4gQ2xpbiBMYWIgU2NpPC9mdWxsLXRpdGxl
PjxhYmJyLTE+QW5uYWxzIG9mIGNsaW5pY2FsIGFuZCBsYWJvcmF0b3J5IHNjaWVuY2U8L2FiYnIt
MT48L2FsdC1wZXJpb2RpY2FsPjxwYWdlcz40MTAtODwvcGFnZXM+PHZvbHVtZT40NDwvdm9sdW1l
PjxudW1iZXI+NDwvbnVtYmVyPjxlZGl0aW9uPjIwMTQvMTEvMDI8L2VkaXRpb24+PGtleXdvcmRz
PjxrZXl3b3JkPkFjZXR5bC1Db0EgQ2FyYm94eWxhc2UvZ2VuZXRpY3MvbWV0YWJvbGlzbTwva2V5
d29yZD48a2V5d29yZD5Eb3duLVJlZ3VsYXRpb24vKnBoeXNpb2xvZ3k8L2tleXdvcmQ+PGtleXdv
cmQ+RmF0dHkgQWNpZCBTeW50aGFzZSwgVHlwZSBJL2dlbmV0aWNzL21ldGFib2xpc208L2tleXdv
cmQ+PGtleXdvcmQ+RmVtYWxlPC9rZXl3b3JkPjxrZXl3b3JkPkh1bWFuczwva2V5d29yZD48a2V5
d29yZD5MaXZlci8qbWV0YWJvbGlzbS9wYXRob2xvZ3k8L2tleXdvcmQ+PGtleXdvcmQ+TWFsZTwv
a2V5d29yZD48a2V5d29yZD5Ob24tYWxjb2hvbGljIEZhdHR5IExpdmVyIERpc2Vhc2UvKnBhdGhv
bG9neS8qcGh5c2lvcGF0aG9sb2d5PC9rZXl3b3JkPjxrZXl3b3JkPlJOQSwgTWVzc2VuZ2VyL21l
dGFib2xpc208L2tleXdvcmQ+PGtleXdvcmQ+U2lydHVpbnMvZ2VuZXRpY3MvKm1ldGFib2xpc208
L2tleXdvcmQ+PGtleXdvcmQ+U3Rlcm9sIFJlZ3VsYXRvcnkgRWxlbWVudCBCaW5kaW5nIFByb3Rl
aW4gMS9nZW5ldGljcy9tZXRhYm9saXNtPC9rZXl3b3JkPjxrZXl3b3JkPk5hZmxkPC9rZXl3b3Jk
PjxrZXl3b3JkPlNpcnQxPC9rZXl3b3JkPjxrZXl3b3JkPmZhdHR5IGxpdmVyPC9rZXl3b3JkPjxr
ZXl3b3JkPmhlcGF0aWMgbGlwaWQgbWV0YWJvbGlzbTwva2V5d29yZD48a2V5d29yZD5saXBvZ2Vu
aWMgZ2VuZXM8L2tleXdvcmQ+PGtleXdvcmQ+c2lydHVpbjwva2V5d29yZD48L2tleXdvcmRzPjxk
YXRlcz48eWVhcj4yMDE0PC95ZWFyPjxwdWItZGF0ZXM+PGRhdGU+RmFsbDwvZGF0ZT48L3B1Yi1k
YXRlcz48L2RhdGVzPjxpc2JuPjAwOTEtNzM3MDwvaXNibj48YWNjZXNzaW9uLW51bT4yNTM2MTky
NTwvYWNjZXNzaW9uLW51bT48dXJscz48L3VybHM+PHJlbW90ZS1kYXRhYmFzZS1wcm92aWRlcj5O
TE08L3JlbW90ZS1kYXRhYmFzZS1wcm92aWRlcj48bGFuZ3VhZ2U+ZW5nPC9sYW5ndWFnZT48L3Jl
Y29yZD48L0NpdGU+PC9FbmROb3RlPn==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[45]</w:t>
      </w:r>
      <w:r w:rsidR="00B23A3C" w:rsidRPr="005E33CE">
        <w:rPr>
          <w:rFonts w:ascii="Book Antiqua" w:hAnsi="Book Antiqua" w:cs="Times New Roman"/>
          <w:sz w:val="24"/>
          <w:szCs w:val="24"/>
        </w:rPr>
        <w:fldChar w:fldCharType="end"/>
      </w:r>
      <w:r w:rsidR="00054B08" w:rsidRPr="005E33CE">
        <w:rPr>
          <w:rFonts w:ascii="Book Antiqua" w:hAnsi="Book Antiqua" w:cs="Times New Roman"/>
          <w:sz w:val="24"/>
          <w:szCs w:val="24"/>
        </w:rPr>
        <w:t xml:space="preserve">. Interestingly, in a </w:t>
      </w:r>
      <w:r w:rsidR="0041030A" w:rsidRPr="005E33CE">
        <w:rPr>
          <w:rFonts w:ascii="Book Antiqua" w:hAnsi="Book Antiqua" w:cs="Times New Roman"/>
          <w:sz w:val="24"/>
          <w:szCs w:val="24"/>
        </w:rPr>
        <w:t>recent</w:t>
      </w:r>
      <w:r w:rsidR="00054B08" w:rsidRPr="005E33CE">
        <w:rPr>
          <w:rFonts w:ascii="Book Antiqua" w:hAnsi="Book Antiqua" w:cs="Times New Roman"/>
          <w:sz w:val="24"/>
          <w:szCs w:val="24"/>
        </w:rPr>
        <w:t xml:space="preserve"> study,</w:t>
      </w:r>
      <w:r w:rsidR="0041030A" w:rsidRPr="005E33CE">
        <w:rPr>
          <w:rFonts w:ascii="Book Antiqua" w:hAnsi="Book Antiqua" w:cs="Times New Roman"/>
          <w:sz w:val="24"/>
          <w:szCs w:val="24"/>
        </w:rPr>
        <w:t xml:space="preserve"> </w:t>
      </w:r>
      <w:r w:rsidR="00054B08" w:rsidRPr="005E33CE">
        <w:rPr>
          <w:rFonts w:ascii="Book Antiqua" w:hAnsi="Book Antiqua" w:cs="Times New Roman"/>
          <w:sz w:val="24"/>
          <w:szCs w:val="24"/>
        </w:rPr>
        <w:t xml:space="preserve">Bruce </w:t>
      </w:r>
      <w:r w:rsidR="005E4D9A" w:rsidRPr="005E33CE">
        <w:rPr>
          <w:rFonts w:ascii="Book Antiqua" w:hAnsi="Book Antiqua" w:cs="Times New Roman"/>
          <w:i/>
          <w:sz w:val="24"/>
          <w:szCs w:val="24"/>
        </w:rPr>
        <w:t>et al</w:t>
      </w:r>
      <w:r w:rsidR="00054B08" w:rsidRPr="005E33CE">
        <w:rPr>
          <w:rFonts w:ascii="Book Antiqua" w:hAnsi="Book Antiqua" w:cs="Times New Roman"/>
          <w:sz w:val="24"/>
          <w:szCs w:val="24"/>
        </w:rPr>
        <w:t>.</w:t>
      </w:r>
      <w:r w:rsidR="0041030A" w:rsidRPr="005E33CE">
        <w:rPr>
          <w:rFonts w:ascii="Book Antiqua" w:hAnsi="Book Antiqua" w:cs="Times New Roman"/>
          <w:sz w:val="24"/>
          <w:szCs w:val="24"/>
        </w:rPr>
        <w:t xml:space="preserve"> indicate</w:t>
      </w:r>
      <w:r w:rsidR="00054B08" w:rsidRPr="005E33CE">
        <w:rPr>
          <w:rFonts w:ascii="Book Antiqua" w:hAnsi="Book Antiqua" w:cs="Times New Roman"/>
          <w:sz w:val="24"/>
          <w:szCs w:val="24"/>
        </w:rPr>
        <w:t>d</w:t>
      </w:r>
      <w:r w:rsidR="0041030A" w:rsidRPr="005E33CE">
        <w:rPr>
          <w:rFonts w:ascii="Book Antiqua" w:hAnsi="Book Antiqua" w:cs="Times New Roman"/>
          <w:sz w:val="24"/>
          <w:szCs w:val="24"/>
        </w:rPr>
        <w:t xml:space="preserve"> that exposure to excess dietary fat during early and post-natal life increases the susceptibility to deve</w:t>
      </w:r>
      <w:r w:rsidR="00A86C25" w:rsidRPr="005E33CE">
        <w:rPr>
          <w:rFonts w:ascii="Book Antiqua" w:hAnsi="Book Antiqua" w:cs="Times New Roman"/>
          <w:sz w:val="24"/>
          <w:szCs w:val="24"/>
        </w:rPr>
        <w:t xml:space="preserve">lop NASH in adulthood </w:t>
      </w:r>
      <w:r w:rsidR="00054B08" w:rsidRPr="005E33CE">
        <w:rPr>
          <w:rFonts w:ascii="Book Antiqua" w:hAnsi="Book Antiqua" w:cs="Times New Roman"/>
          <w:sz w:val="24"/>
          <w:szCs w:val="24"/>
        </w:rPr>
        <w:t xml:space="preserve">and this was associated with </w:t>
      </w:r>
      <w:r w:rsidR="0041030A" w:rsidRPr="005E33CE">
        <w:rPr>
          <w:rFonts w:ascii="Book Antiqua" w:hAnsi="Book Antiqua" w:cs="Times New Roman"/>
          <w:sz w:val="24"/>
          <w:szCs w:val="24"/>
        </w:rPr>
        <w:t>reduced sirtui</w:t>
      </w:r>
      <w:r w:rsidR="005E4D9A" w:rsidRPr="005E33CE">
        <w:rPr>
          <w:rFonts w:ascii="Book Antiqua" w:hAnsi="Book Antiqua" w:cs="Times New Roman"/>
          <w:sz w:val="24"/>
          <w:szCs w:val="24"/>
        </w:rPr>
        <w:t>n abundance</w:t>
      </w:r>
      <w:r w:rsidR="00B23A3C" w:rsidRPr="005E33CE">
        <w:rPr>
          <w:rFonts w:ascii="Book Antiqua" w:hAnsi="Book Antiqua" w:cs="Times New Roman"/>
          <w:sz w:val="24"/>
          <w:szCs w:val="24"/>
        </w:rPr>
        <w:fldChar w:fldCharType="begin">
          <w:fldData xml:space="preserve">PEVuZE5vdGU+PENpdGU+PEF1dGhvcj5CcnVjZTwvQXV0aG9yPjxZZWFyPjIwMTY8L1llYXI+PFJl
Y051bT40NDE8L1JlY051bT48RGlzcGxheVRleHQ+PHN0eWxlIGZhY2U9InN1cGVyc2NyaXB0Ij5b
NDZdPC9zdHlsZT48L0Rpc3BsYXlUZXh0PjxyZWNvcmQ+PHJlYy1udW1iZXI+NDQxPC9yZWMtbnVt
YmVyPjxmb3JlaWduLWtleXM+PGtleSBhcHA9IkVOIiBkYi1pZD0ieHY1cGU5dGU2eHNwenFlcHZ6
b3BwdzlreHQ1NTBzeHI5MDA1IiB0aW1lc3RhbXA9IjE0NzExNzQ5NzYiPjQ0MTwva2V5PjwvZm9y
ZWlnbi1rZXlzPjxyZWYtdHlwZSBuYW1lPSJKb3VybmFsIEFydGljbGUiPjE3PC9yZWYtdHlwZT48
Y29udHJpYnV0b3JzPjxhdXRob3JzPjxhdXRob3I+QnJ1Y2UsIEsuIEQuPC9hdXRob3I+PGF1dGhv
cj5TemN6ZXBhbmtpZXdpY3osIEQuPC9hdXRob3I+PGF1dGhvcj5TaWhvdGEsIEsuIEsuPC9hdXRo
b3I+PGF1dGhvcj5SYXZpbmRyYWFuYW5kYW4sIE0uPC9hdXRob3I+PGF1dGhvcj5UaG9tYXMsIEgu
PC9hdXRob3I+PGF1dGhvcj5MaWxseWNyb3AsIEsuIEEuPC9hdXRob3I+PGF1dGhvcj5CdXJkZ2Us
IEcuIEMuPC9hdXRob3I+PGF1dGhvcj5IYW5zb24sIE0uIEEuPC9hdXRob3I+PGF1dGhvcj5CeXJu
ZSwgQy4gRC48L2F1dGhvcj48YXV0aG9yPkNhZ2FtcGFuZywgRi4gUi48L2F1dGhvcj48L2F1dGhv
cnM+PC9jb250cmlidXRvcnM+PGF1dGgtYWRkcmVzcz5JbnN0aXR1dGUgb2YgRGV2ZWxvcG1lbnRh
bCBTY2llbmNlcywgRmFjdWx0eSBvZiBNZWRpY2luZSwgVW5pdmVyc2l0eSBvZiBTb3V0aGFtcHRv
biwgU291dGhhbXB0b24gR2VuZXJhbCBIb3NwaXRhbCwgU291dGhhbXB0b24sIFVLOyBVbml2ZXJz
aXR5IG9mIENvbG9yYWRvIEFuc2NodXR6IE1lZGljYWwgQ2FtcHVzLCBFbmRvY3Jpbm9sb2d5LCBN
ZXRhYm9saXNtIGFuZCBEaWFiZXRlcywgQXVyb3JhLCBVU0EuIEVsZWN0cm9uaWMgYWRkcmVzczog
S2ltYmVybGV5LmJydWNlQHVjZGVudmVyLmVkdS4mI3hEO1Bvem5hbiBVbml2ZXJzaXR5IG9mIExp
ZmUgU2NpZW5jZXMsIERlcGFydG1lbnQgb2YgQW5pbWFsIFBoeXNpb2xvZ3kgYW5kIEJpb2NoZW1p
c3RyeSwgUG96bmFuLCBQb2xhbmQuJiN4RDtJbnN0aXR1dGUgb2YgRGV2ZWxvcG1lbnRhbCBTY2ll
bmNlcywgRmFjdWx0eSBvZiBNZWRpY2luZSwgVW5pdmVyc2l0eSBvZiBTb3V0aGFtcHRvbiwgU291
dGhhbXB0b24gR2VuZXJhbCBIb3NwaXRhbCwgU291dGhhbXB0b24sIFVLLiYjeEQ7Q2VudHJlIGZv
ciBCaW9sb2dpY2FsIFNjaWVuY2VzLCBJbnN0aXR1dGUgb2YgRGV2ZWxvcG1lbnRhbCBTY2llbmNl
cywgRmFjdWx0eSBvZiBOYXR1cmFsIGFuZCBFbnZpcm9ubWVudGFsIFNjaWVuY2VzLCBVbml2ZXJz
aXR5IG9mIFNvdXRoYW1wdG9uLCBTb3V0aGFtcHRvbiwgVUsuPC9hdXRoLWFkZHJlc3M+PHRpdGxl
cz48dGl0bGU+QWx0ZXJlZCBjZWxsdWxhciByZWRveCBzdGF0dXMsIHNpcnR1aW4gYWJ1bmRhbmNl
IGFuZCBjbG9jayBnZW5lIGV4cHJlc3Npb24gaW4gYSBtb3VzZSBtb2RlbCBvZiBkZXZlbG9wbWVu
dGFsbHkgcHJpbWVkIE5BU0g8L3RpdGxlPjxzZWNvbmRhcnktdGl0bGU+QmlvY2hpbSBCaW9waHlz
IEFjdGE8L3NlY29uZGFyeS10aXRsZT48YWx0LXRpdGxlPkJpb2NoaW1pY2EgZXQgYmlvcGh5c2lj
YSBhY3RhPC9hbHQtdGl0bGU+PC90aXRsZXM+PHBlcmlvZGljYWw+PGZ1bGwtdGl0bGU+QmlvY2hp
bWljYSBldCBiaW9waHlzaWNhIGFjdGE8L2Z1bGwtdGl0bGU+PGFiYnItMT5CaW9jaGltIEJpb3Bo
eXMgQWN0YTwvYWJici0xPjwvcGVyaW9kaWNhbD48YWx0LXBlcmlvZGljYWw+PGZ1bGwtdGl0bGU+
QmlvY2hpbWljYSBldCBiaW9waHlzaWNhIGFjdGE8L2Z1bGwtdGl0bGU+PGFiYnItMT5CaW9jaGlt
IEJpb3BoeXMgQWN0YTwvYWJici0xPjwvYWx0LXBlcmlvZGljYWw+PHBhZ2VzPjU4NC05MzwvcGFn
ZXM+PHZvbHVtZT4xODYxPC92b2x1bWU+PG51bWJlcj43PC9udW1iZXI+PGVkaXRpb24+MjAxNi8w
NC8wNTwvZWRpdGlvbj48a2V5d29yZHM+PGtleXdvcmQ+QW5pbWFsczwva2V5d29yZD48a2V5d29y
ZD5DTE9DSyBQcm90ZWlucy8qZ2VuZXRpY3MvbWV0YWJvbGlzbTwva2V5d29yZD48a2V5d29yZD5D
aXJjYWRpYW4gUmh5dGhtL2dlbmV0aWNzPC9rZXl3b3JkPjxrZXl3b3JkPkRpZXQsIEhpZ2gtRmF0
L2FkdmVyc2UgZWZmZWN0czwva2V5d29yZD48a2V5d29yZD5EaXNlYXNlIE1vZGVscywgQW5pbWFs
PC9rZXl3b3JkPjxrZXl3b3JkPkZlbWFsZTwva2V5d29yZD48a2V5d29yZD5HZW5lIEV4cHJlc3Np
b24gUmVndWxhdGlvbjwva2V5d29yZD48a2V5d29yZD5MaXBpZCBNZXRhYm9saXNtL2dlbmV0aWNz
PC9rZXl3b3JkPjxrZXl3b3JkPkxpdmVyLyptZXRhYm9saXNtL3BhdGhvbG9neTwva2V5d29yZD48
a2V5d29yZD5NaWNlPC9rZXl3b3JkPjxrZXl3b3JkPk1pY2UsIEluYnJlZCBDNTdCTDwva2V5d29y
ZD48a2V5d29yZD5Ob24tYWxjb2hvbGljIEZhdHR5IExpdmVyIERpc2Vhc2UvZXRpb2xvZ3kvKmdl
bmV0aWNzL21ldGFib2xpc20vcGh5c2lvcGF0aG9sb2d5PC9rZXl3b3JkPjxrZXl3b3JkPk51Y2xl
YXIgUmVjZXB0b3IgU3ViZmFtaWx5IDEsIEdyb3VwIEQsIE1lbWJlciAxL2dlbmV0aWNzL21ldGFi
b2xpc208L2tleXdvcmQ+PGtleXdvcmQ+TnVjbGVhciBSZWNlcHRvciBTdWJmYW1pbHkgMSwgR3Jv
dXAgRiwgTWVtYmVyIDEvZ2VuZXRpY3MvbWV0YWJvbGlzbTwva2V5d29yZD48a2V5d29yZD5PeGlk
YXRpb24tUmVkdWN0aW9uPC9rZXl3b3JkPjxrZXl3b3JkPlBob3RvcGVyaW9kPC9rZXl3b3JkPjxr
ZXl3b3JkPlByZWduYW5jeTwva2V5d29yZD48a2V5d29yZD5QcmVuYXRhbCBFeHBvc3VyZSBEZWxh
eWVkIEVmZmVjdHMvKmdlbmV0aWNzL21ldGFib2xpc20vcGh5c2lvcGF0aG9sb2d5PC9rZXl3b3Jk
PjxrZXl3b3JkPlJlY2VwdG9ycywgQ3l0b3BsYXNtaWMgYW5kIE51Y2xlYXIvZ2VuZXRpY3MvbWV0
YWJvbGlzbTwva2V5d29yZD48a2V5d29yZD5SZXByZXNzb3IgUHJvdGVpbnMvZ2VuZXRpY3MvbWV0
YWJvbGlzbTwva2V5d29yZD48a2V5d29yZD5TaWduYWwgVHJhbnNkdWN0aW9uPC9rZXl3b3JkPjxr
ZXl3b3JkPlNpcnR1aW4gMS8qZ2VuZXRpY3MvbWV0YWJvbGlzbTwva2V5d29yZD48a2V5d29yZD5T
aXJ0dWluIDMvKmdlbmV0aWNzL21ldGFib2xpc208L2tleXdvcmQ+PGtleXdvcmQ+U3Rlcm9sIFJl
Z3VsYXRvcnkgRWxlbWVudCBCaW5kaW5nIFByb3RlaW4gMS9nZW5ldGljcy9tZXRhYm9saXNtPC9r
ZXl3b3JkPjxrZXl3b3JkPkFnaW5nPC9rZXl3b3JkPjxrZXl3b3JkPkNpcmNhZGlhbjwva2V5d29y
ZD48a2V5d29yZD5EZXZlbG9wbWVudDwva2V5d29yZD48a2V5d29yZD5GYXR0eSBsaXZlcjwva2V5
d29yZD48a2V5d29yZD5IaWdoIGZhdDwva2V5d29yZD48a2V5d29yZD5NYXRlcm5hbCBkaWV0PC9r
ZXl3b3JkPjwva2V5d29yZHM+PGRhdGVzPjx5ZWFyPjIwMTY8L3llYXI+PHB1Yi1kYXRlcz48ZGF0
ZT5KdWw8L2RhdGU+PC9wdWItZGF0ZXM+PC9kYXRlcz48aXNibj4wMDA2LTMwMDIgKFByaW50KSYj
eEQ7MDAwNi0zMDAyPC9pc2JuPjxhY2Nlc3Npb24tbnVtPjI3MDQwNTEwPC9hY2Nlc3Npb24tbnVt
Pjx1cmxzPjwvdXJscz48Y3VzdG9tMj5QTUM0ODc0OTQ2PC9jdXN0b20yPjxlbGVjdHJvbmljLXJl
c291cmNlLW51bT4xMC4xMDE2L2ouYmJhbGlwLjIwMTYuMDMuMDI2PC9lbGVjdHJvbmljLXJlc291
cmNlLW51bT48cmVtb3RlLWRhdGFiYXNlLXByb3ZpZGVyPk5MTTwvcmVtb3RlLWRhdGFiYXNlLXBy
b3ZpZGVyPjxsYW5ndWFnZT5lbmc8L2xhbmd1YWdlPjwvcmVjb3JkPjwvQ2l0ZT48L0VuZE5vdGU+
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PEVuZE5vdGU+PENpdGU+PEF1dGhvcj5CcnVjZTwvQXV0aG9yPjxZZWFyPjIwMTY8L1llYXI+PFJl
Y051bT40NDE8L1JlY051bT48RGlzcGxheVRleHQ+PHN0eWxlIGZhY2U9InN1cGVyc2NyaXB0Ij5b
NDZdPC9zdHlsZT48L0Rpc3BsYXlUZXh0PjxyZWNvcmQ+PHJlYy1udW1iZXI+NDQxPC9yZWMtbnVt
YmVyPjxmb3JlaWduLWtleXM+PGtleSBhcHA9IkVOIiBkYi1pZD0ieHY1cGU5dGU2eHNwenFlcHZ6
b3BwdzlreHQ1NTBzeHI5MDA1IiB0aW1lc3RhbXA9IjE0NzExNzQ5NzYiPjQ0MTwva2V5PjwvZm9y
ZWlnbi1rZXlzPjxyZWYtdHlwZSBuYW1lPSJKb3VybmFsIEFydGljbGUiPjE3PC9yZWYtdHlwZT48
Y29udHJpYnV0b3JzPjxhdXRob3JzPjxhdXRob3I+QnJ1Y2UsIEsuIEQuPC9hdXRob3I+PGF1dGhv
cj5TemN6ZXBhbmtpZXdpY3osIEQuPC9hdXRob3I+PGF1dGhvcj5TaWhvdGEsIEsuIEsuPC9hdXRo
b3I+PGF1dGhvcj5SYXZpbmRyYWFuYW5kYW4sIE0uPC9hdXRob3I+PGF1dGhvcj5UaG9tYXMsIEgu
PC9hdXRob3I+PGF1dGhvcj5MaWxseWNyb3AsIEsuIEEuPC9hdXRob3I+PGF1dGhvcj5CdXJkZ2Us
IEcuIEMuPC9hdXRob3I+PGF1dGhvcj5IYW5zb24sIE0uIEEuPC9hdXRob3I+PGF1dGhvcj5CeXJu
ZSwgQy4gRC48L2F1dGhvcj48YXV0aG9yPkNhZ2FtcGFuZywgRi4gUi48L2F1dGhvcj48L2F1dGhv
cnM+PC9jb250cmlidXRvcnM+PGF1dGgtYWRkcmVzcz5JbnN0aXR1dGUgb2YgRGV2ZWxvcG1lbnRh
bCBTY2llbmNlcywgRmFjdWx0eSBvZiBNZWRpY2luZSwgVW5pdmVyc2l0eSBvZiBTb3V0aGFtcHRv
biwgU291dGhhbXB0b24gR2VuZXJhbCBIb3NwaXRhbCwgU291dGhhbXB0b24sIFVLOyBVbml2ZXJz
aXR5IG9mIENvbG9yYWRvIEFuc2NodXR6IE1lZGljYWwgQ2FtcHVzLCBFbmRvY3Jpbm9sb2d5LCBN
ZXRhYm9saXNtIGFuZCBEaWFiZXRlcywgQXVyb3JhLCBVU0EuIEVsZWN0cm9uaWMgYWRkcmVzczog
S2ltYmVybGV5LmJydWNlQHVjZGVudmVyLmVkdS4mI3hEO1Bvem5hbiBVbml2ZXJzaXR5IG9mIExp
ZmUgU2NpZW5jZXMsIERlcGFydG1lbnQgb2YgQW5pbWFsIFBoeXNpb2xvZ3kgYW5kIEJpb2NoZW1p
c3RyeSwgUG96bmFuLCBQb2xhbmQuJiN4RDtJbnN0aXR1dGUgb2YgRGV2ZWxvcG1lbnRhbCBTY2ll
bmNlcywgRmFjdWx0eSBvZiBNZWRpY2luZSwgVW5pdmVyc2l0eSBvZiBTb3V0aGFtcHRvbiwgU291
dGhhbXB0b24gR2VuZXJhbCBIb3NwaXRhbCwgU291dGhhbXB0b24sIFVLLiYjeEQ7Q2VudHJlIGZv
ciBCaW9sb2dpY2FsIFNjaWVuY2VzLCBJbnN0aXR1dGUgb2YgRGV2ZWxvcG1lbnRhbCBTY2llbmNl
cywgRmFjdWx0eSBvZiBOYXR1cmFsIGFuZCBFbnZpcm9ubWVudGFsIFNjaWVuY2VzLCBVbml2ZXJz
aXR5IG9mIFNvdXRoYW1wdG9uLCBTb3V0aGFtcHRvbiwgVUsuPC9hdXRoLWFkZHJlc3M+PHRpdGxl
cz48dGl0bGU+QWx0ZXJlZCBjZWxsdWxhciByZWRveCBzdGF0dXMsIHNpcnR1aW4gYWJ1bmRhbmNl
IGFuZCBjbG9jayBnZW5lIGV4cHJlc3Npb24gaW4gYSBtb3VzZSBtb2RlbCBvZiBkZXZlbG9wbWVu
dGFsbHkgcHJpbWVkIE5BU0g8L3RpdGxlPjxzZWNvbmRhcnktdGl0bGU+QmlvY2hpbSBCaW9waHlz
IEFjdGE8L3NlY29uZGFyeS10aXRsZT48YWx0LXRpdGxlPkJpb2NoaW1pY2EgZXQgYmlvcGh5c2lj
YSBhY3RhPC9hbHQtdGl0bGU+PC90aXRsZXM+PHBlcmlvZGljYWw+PGZ1bGwtdGl0bGU+QmlvY2hp
bWljYSBldCBiaW9waHlzaWNhIGFjdGE8L2Z1bGwtdGl0bGU+PGFiYnItMT5CaW9jaGltIEJpb3Bo
eXMgQWN0YTwvYWJici0xPjwvcGVyaW9kaWNhbD48YWx0LXBlcmlvZGljYWw+PGZ1bGwtdGl0bGU+
QmlvY2hpbWljYSBldCBiaW9waHlzaWNhIGFjdGE8L2Z1bGwtdGl0bGU+PGFiYnItMT5CaW9jaGlt
IEJpb3BoeXMgQWN0YTwvYWJici0xPjwvYWx0LXBlcmlvZGljYWw+PHBhZ2VzPjU4NC05MzwvcGFn
ZXM+PHZvbHVtZT4xODYxPC92b2x1bWU+PG51bWJlcj43PC9udW1iZXI+PGVkaXRpb24+MjAxNi8w
NC8wNTwvZWRpdGlvbj48a2V5d29yZHM+PGtleXdvcmQ+QW5pbWFsczwva2V5d29yZD48a2V5d29y
ZD5DTE9DSyBQcm90ZWlucy8qZ2VuZXRpY3MvbWV0YWJvbGlzbTwva2V5d29yZD48a2V5d29yZD5D
aXJjYWRpYW4gUmh5dGhtL2dlbmV0aWNzPC9rZXl3b3JkPjxrZXl3b3JkPkRpZXQsIEhpZ2gtRmF0
L2FkdmVyc2UgZWZmZWN0czwva2V5d29yZD48a2V5d29yZD5EaXNlYXNlIE1vZGVscywgQW5pbWFs
PC9rZXl3b3JkPjxrZXl3b3JkPkZlbWFsZTwva2V5d29yZD48a2V5d29yZD5HZW5lIEV4cHJlc3Np
b24gUmVndWxhdGlvbjwva2V5d29yZD48a2V5d29yZD5MaXBpZCBNZXRhYm9saXNtL2dlbmV0aWNz
PC9rZXl3b3JkPjxrZXl3b3JkPkxpdmVyLyptZXRhYm9saXNtL3BhdGhvbG9neTwva2V5d29yZD48
a2V5d29yZD5NaWNlPC9rZXl3b3JkPjxrZXl3b3JkPk1pY2UsIEluYnJlZCBDNTdCTDwva2V5d29y
ZD48a2V5d29yZD5Ob24tYWxjb2hvbGljIEZhdHR5IExpdmVyIERpc2Vhc2UvZXRpb2xvZ3kvKmdl
bmV0aWNzL21ldGFib2xpc20vcGh5c2lvcGF0aG9sb2d5PC9rZXl3b3JkPjxrZXl3b3JkPk51Y2xl
YXIgUmVjZXB0b3IgU3ViZmFtaWx5IDEsIEdyb3VwIEQsIE1lbWJlciAxL2dlbmV0aWNzL21ldGFi
b2xpc208L2tleXdvcmQ+PGtleXdvcmQ+TnVjbGVhciBSZWNlcHRvciBTdWJmYW1pbHkgMSwgR3Jv
dXAgRiwgTWVtYmVyIDEvZ2VuZXRpY3MvbWV0YWJvbGlzbTwva2V5d29yZD48a2V5d29yZD5PeGlk
YXRpb24tUmVkdWN0aW9uPC9rZXl3b3JkPjxrZXl3b3JkPlBob3RvcGVyaW9kPC9rZXl3b3JkPjxr
ZXl3b3JkPlByZWduYW5jeTwva2V5d29yZD48a2V5d29yZD5QcmVuYXRhbCBFeHBvc3VyZSBEZWxh
eWVkIEVmZmVjdHMvKmdlbmV0aWNzL21ldGFib2xpc20vcGh5c2lvcGF0aG9sb2d5PC9rZXl3b3Jk
PjxrZXl3b3JkPlJlY2VwdG9ycywgQ3l0b3BsYXNtaWMgYW5kIE51Y2xlYXIvZ2VuZXRpY3MvbWV0
YWJvbGlzbTwva2V5d29yZD48a2V5d29yZD5SZXByZXNzb3IgUHJvdGVpbnMvZ2VuZXRpY3MvbWV0
YWJvbGlzbTwva2V5d29yZD48a2V5d29yZD5TaWduYWwgVHJhbnNkdWN0aW9uPC9rZXl3b3JkPjxr
ZXl3b3JkPlNpcnR1aW4gMS8qZ2VuZXRpY3MvbWV0YWJvbGlzbTwva2V5d29yZD48a2V5d29yZD5T
aXJ0dWluIDMvKmdlbmV0aWNzL21ldGFib2xpc208L2tleXdvcmQ+PGtleXdvcmQ+U3Rlcm9sIFJl
Z3VsYXRvcnkgRWxlbWVudCBCaW5kaW5nIFByb3RlaW4gMS9nZW5ldGljcy9tZXRhYm9saXNtPC9r
ZXl3b3JkPjxrZXl3b3JkPkFnaW5nPC9rZXl3b3JkPjxrZXl3b3JkPkNpcmNhZGlhbjwva2V5d29y
ZD48a2V5d29yZD5EZXZlbG9wbWVudDwva2V5d29yZD48a2V5d29yZD5GYXR0eSBsaXZlcjwva2V5
d29yZD48a2V5d29yZD5IaWdoIGZhdDwva2V5d29yZD48a2V5d29yZD5NYXRlcm5hbCBkaWV0PC9r
ZXl3b3JkPjwva2V5d29yZHM+PGRhdGVzPjx5ZWFyPjIwMTY8L3llYXI+PHB1Yi1kYXRlcz48ZGF0
ZT5KdWw8L2RhdGU+PC9wdWItZGF0ZXM+PC9kYXRlcz48aXNibj4wMDA2LTMwMDIgKFByaW50KSYj
eEQ7MDAwNi0zMDAyPC9pc2JuPjxhY2Nlc3Npb24tbnVtPjI3MDQwNTEwPC9hY2Nlc3Npb24tbnVt
Pjx1cmxzPjwvdXJscz48Y3VzdG9tMj5QTUM0ODc0OTQ2PC9jdXN0b20yPjxlbGVjdHJvbmljLXJl
c291cmNlLW51bT4xMC4xMDE2L2ouYmJhbGlwLjIwMTYuMDMuMDI2PC9lbGVjdHJvbmljLXJlc291
cmNlLW51bT48cmVtb3RlLWRhdGFiYXNlLXByb3ZpZGVyPk5MTTwvcmVtb3RlLWRhdGFiYXNlLXBy
b3ZpZGVyPjxsYW5ndWFnZT5lbmc8L2xhbmd1YWdlPjwvcmVjb3JkPjwvQ2l0ZT48L0VuZE5vdGU+
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[46]</w:t>
      </w:r>
      <w:r w:rsidR="00B23A3C" w:rsidRPr="005E33CE">
        <w:rPr>
          <w:rFonts w:ascii="Book Antiqua" w:hAnsi="Book Antiqua" w:cs="Times New Roman"/>
          <w:sz w:val="24"/>
          <w:szCs w:val="24"/>
        </w:rPr>
        <w:fldChar w:fldCharType="end"/>
      </w:r>
      <w:r w:rsidR="001A1ABC" w:rsidRPr="005E33CE">
        <w:rPr>
          <w:rFonts w:ascii="Book Antiqua" w:hAnsi="Book Antiqua" w:cs="Times New Roman"/>
          <w:sz w:val="24"/>
          <w:szCs w:val="24"/>
        </w:rPr>
        <w:t>.</w:t>
      </w:r>
      <w:r w:rsidR="001A1ABC" w:rsidRPr="005E33CE">
        <w:rPr>
          <w:rFonts w:ascii="Book Antiqua" w:hAnsi="Book Antiqua"/>
          <w:sz w:val="24"/>
          <w:szCs w:val="24"/>
        </w:rPr>
        <w:t xml:space="preserve"> </w:t>
      </w:r>
      <w:r w:rsidR="00A86C25" w:rsidRPr="005E33CE">
        <w:rPr>
          <w:rFonts w:ascii="Book Antiqua" w:hAnsi="Book Antiqua" w:cs="Times New Roman"/>
          <w:sz w:val="24"/>
          <w:szCs w:val="24"/>
        </w:rPr>
        <w:t>Offspring fed a high fat diet (HFD)</w:t>
      </w:r>
      <w:r w:rsidR="001A1ABC" w:rsidRPr="005E33CE">
        <w:rPr>
          <w:rFonts w:ascii="Book Antiqua" w:hAnsi="Book Antiqua" w:cs="Times New Roman"/>
          <w:sz w:val="24"/>
          <w:szCs w:val="24"/>
        </w:rPr>
        <w:t xml:space="preserve"> </w:t>
      </w:r>
      <w:r w:rsidR="00A86C25" w:rsidRPr="005E33CE">
        <w:rPr>
          <w:rFonts w:ascii="Book Antiqua" w:hAnsi="Book Antiqua" w:cs="Times New Roman"/>
          <w:sz w:val="24"/>
          <w:szCs w:val="24"/>
        </w:rPr>
        <w:t>developed NAFLD while</w:t>
      </w:r>
      <w:r w:rsidR="001A1ABC" w:rsidRPr="005E33CE">
        <w:rPr>
          <w:rFonts w:ascii="Book Antiqua" w:hAnsi="Book Antiqua" w:cs="Times New Roman"/>
          <w:sz w:val="24"/>
          <w:szCs w:val="24"/>
        </w:rPr>
        <w:t xml:space="preserve"> HF</w:t>
      </w:r>
      <w:r w:rsidR="00A86C25" w:rsidRPr="005E33CE">
        <w:rPr>
          <w:rFonts w:ascii="Book Antiqua" w:hAnsi="Book Antiqua" w:cs="Times New Roman"/>
          <w:sz w:val="24"/>
          <w:szCs w:val="24"/>
        </w:rPr>
        <w:t>D</w:t>
      </w:r>
      <w:r w:rsidR="00184A22" w:rsidRPr="005E33CE">
        <w:rPr>
          <w:rFonts w:ascii="Book Antiqua" w:hAnsi="Book Antiqua" w:cs="Times New Roman"/>
          <w:sz w:val="24"/>
          <w:szCs w:val="24"/>
        </w:rPr>
        <w:t>-</w:t>
      </w:r>
      <w:r w:rsidR="001A1ABC" w:rsidRPr="005E33CE">
        <w:rPr>
          <w:rFonts w:ascii="Book Antiqua" w:hAnsi="Book Antiqua" w:cs="Times New Roman"/>
          <w:sz w:val="24"/>
          <w:szCs w:val="24"/>
        </w:rPr>
        <w:t>fed offspring of mothers fed a HF</w:t>
      </w:r>
      <w:r w:rsidR="00A86C25" w:rsidRPr="005E33CE">
        <w:rPr>
          <w:rFonts w:ascii="Book Antiqua" w:hAnsi="Book Antiqua" w:cs="Times New Roman"/>
          <w:sz w:val="24"/>
          <w:szCs w:val="24"/>
        </w:rPr>
        <w:t>D</w:t>
      </w:r>
      <w:r w:rsidR="001A1ABC" w:rsidRPr="005E33CE">
        <w:rPr>
          <w:rFonts w:ascii="Book Antiqua" w:hAnsi="Book Antiqua" w:cs="Times New Roman"/>
          <w:sz w:val="24"/>
          <w:szCs w:val="24"/>
        </w:rPr>
        <w:t xml:space="preserve"> diet developed N</w:t>
      </w:r>
      <w:r w:rsidR="00A86C25" w:rsidRPr="005E33CE">
        <w:rPr>
          <w:rFonts w:ascii="Book Antiqua" w:hAnsi="Book Antiqua" w:cs="Times New Roman"/>
          <w:sz w:val="24"/>
          <w:szCs w:val="24"/>
        </w:rPr>
        <w:t xml:space="preserve">ASH in combination of </w:t>
      </w:r>
      <w:r w:rsidR="0080395D" w:rsidRPr="005E33CE">
        <w:rPr>
          <w:rFonts w:ascii="Book Antiqua" w:hAnsi="Book Antiqua" w:cs="Times New Roman"/>
          <w:sz w:val="24"/>
          <w:szCs w:val="24"/>
        </w:rPr>
        <w:t>reduced NAD</w:t>
      </w:r>
      <w:r w:rsidR="0080395D" w:rsidRPr="005E33CE">
        <w:rPr>
          <w:rFonts w:ascii="Book Antiqua" w:hAnsi="Book Antiqua" w:cs="Times New Roman"/>
          <w:sz w:val="24"/>
          <w:szCs w:val="24"/>
          <w:vertAlign w:val="superscript"/>
        </w:rPr>
        <w:t>+</w:t>
      </w:r>
      <w:r w:rsidR="00A86C25" w:rsidRPr="005E33CE">
        <w:rPr>
          <w:rFonts w:ascii="Book Antiqua" w:hAnsi="Book Antiqua" w:cs="Times New Roman"/>
          <w:sz w:val="24"/>
          <w:szCs w:val="24"/>
        </w:rPr>
        <w:t>/NADH</w:t>
      </w:r>
      <w:r w:rsidR="0080395D" w:rsidRPr="005E33CE">
        <w:rPr>
          <w:rFonts w:ascii="Book Antiqua" w:hAnsi="Book Antiqua" w:cs="Times New Roman"/>
          <w:sz w:val="24"/>
          <w:szCs w:val="24"/>
        </w:rPr>
        <w:t>, SIRT</w:t>
      </w:r>
      <w:r w:rsidR="00A86C25" w:rsidRPr="005E33CE">
        <w:rPr>
          <w:rFonts w:ascii="Book Antiqua" w:hAnsi="Book Antiqua" w:cs="Times New Roman"/>
          <w:sz w:val="24"/>
          <w:szCs w:val="24"/>
        </w:rPr>
        <w:t>1</w:t>
      </w:r>
      <w:r w:rsidR="001A1ABC" w:rsidRPr="005E33CE">
        <w:rPr>
          <w:rFonts w:ascii="Book Antiqua" w:hAnsi="Book Antiqua" w:cs="Times New Roman"/>
          <w:sz w:val="24"/>
          <w:szCs w:val="24"/>
        </w:rPr>
        <w:t>,</w:t>
      </w:r>
      <w:r w:rsidR="0080395D" w:rsidRPr="005E33CE">
        <w:rPr>
          <w:rFonts w:ascii="Book Antiqua" w:hAnsi="Book Antiqua" w:cs="Times New Roman"/>
          <w:sz w:val="24"/>
          <w:szCs w:val="24"/>
        </w:rPr>
        <w:t xml:space="preserve"> SIRT</w:t>
      </w:r>
      <w:r w:rsidR="00A86C25" w:rsidRPr="005E33CE">
        <w:rPr>
          <w:rFonts w:ascii="Book Antiqua" w:hAnsi="Book Antiqua" w:cs="Times New Roman"/>
          <w:sz w:val="24"/>
          <w:szCs w:val="24"/>
        </w:rPr>
        <w:t xml:space="preserve">3 </w:t>
      </w:r>
      <w:r w:rsidR="001A1ABC" w:rsidRPr="005E33CE">
        <w:rPr>
          <w:rFonts w:ascii="Book Antiqua" w:hAnsi="Book Antiqua" w:cs="Times New Roman"/>
          <w:sz w:val="24"/>
          <w:szCs w:val="24"/>
        </w:rPr>
        <w:t xml:space="preserve">and </w:t>
      </w:r>
      <w:r w:rsidR="0080395D" w:rsidRPr="005E33CE">
        <w:rPr>
          <w:rFonts w:ascii="Book Antiqua" w:hAnsi="Book Antiqua" w:cs="Times New Roman"/>
          <w:sz w:val="24"/>
          <w:szCs w:val="24"/>
        </w:rPr>
        <w:t>increased</w:t>
      </w:r>
      <w:r w:rsidR="00A86C25" w:rsidRPr="005E33CE">
        <w:rPr>
          <w:rFonts w:ascii="Book Antiqua" w:hAnsi="Book Antiqua" w:cs="Times New Roman"/>
          <w:sz w:val="24"/>
          <w:szCs w:val="24"/>
        </w:rPr>
        <w:t xml:space="preserve"> </w:t>
      </w:r>
      <w:r w:rsidR="0080395D" w:rsidRPr="005E33CE">
        <w:rPr>
          <w:rFonts w:ascii="Book Antiqua" w:hAnsi="Book Antiqua" w:cs="Times New Roman"/>
          <w:sz w:val="24"/>
          <w:szCs w:val="24"/>
        </w:rPr>
        <w:t>expression of genes</w:t>
      </w:r>
      <w:r w:rsidR="001A1ABC" w:rsidRPr="005E33CE">
        <w:rPr>
          <w:rFonts w:ascii="Book Antiqua" w:hAnsi="Book Antiqua" w:cs="Times New Roman"/>
          <w:sz w:val="24"/>
          <w:szCs w:val="24"/>
        </w:rPr>
        <w:t xml:space="preserve"> involved </w:t>
      </w:r>
      <w:r w:rsidR="00184A22" w:rsidRPr="005E33CE">
        <w:rPr>
          <w:rFonts w:ascii="Book Antiqua" w:hAnsi="Book Antiqua" w:cs="Times New Roman"/>
          <w:sz w:val="24"/>
          <w:szCs w:val="24"/>
        </w:rPr>
        <w:t xml:space="preserve">in </w:t>
      </w:r>
      <w:r w:rsidR="001A1ABC" w:rsidRPr="005E33CE">
        <w:rPr>
          <w:rFonts w:ascii="Book Antiqua" w:hAnsi="Book Antiqua" w:cs="Times New Roman"/>
          <w:sz w:val="24"/>
          <w:szCs w:val="24"/>
        </w:rPr>
        <w:t>lipid metabolism</w:t>
      </w:r>
      <w:r w:rsidR="00B23A3C" w:rsidRPr="005E33CE">
        <w:rPr>
          <w:rFonts w:ascii="Book Antiqua" w:hAnsi="Book Antiqua"/>
          <w:sz w:val="24"/>
          <w:szCs w:val="24"/>
        </w:rPr>
        <w:fldChar w:fldCharType="begin">
          <w:fldData xml:space="preserve">PEVuZE5vdGU+PENpdGU+PEF1dGhvcj5CcnVjZTwvQXV0aG9yPjxZZWFyPjIwMTY8L1llYXI+PFJl
Y051bT40NDE8L1JlY051bT48RGlzcGxheVRleHQ+PHN0eWxlIGZhY2U9InN1cGVyc2NyaXB0Ij5b
NDZdPC9zdHlsZT48L0Rpc3BsYXlUZXh0PjxyZWNvcmQ+PHJlYy1udW1iZXI+NDQxPC9yZWMtbnVt
YmVyPjxmb3JlaWduLWtleXM+PGtleSBhcHA9IkVOIiBkYi1pZD0ieHY1cGU5dGU2eHNwenFlcHZ6
b3BwdzlreHQ1NTBzeHI5MDA1IiB0aW1lc3RhbXA9IjE0NzExNzQ5NzYiPjQ0MTwva2V5PjwvZm9y
ZWlnbi1rZXlzPjxyZWYtdHlwZSBuYW1lPSJKb3VybmFsIEFydGljbGUiPjE3PC9yZWYtdHlwZT48
Y29udHJpYnV0b3JzPjxhdXRob3JzPjxhdXRob3I+QnJ1Y2UsIEsuIEQuPC9hdXRob3I+PGF1dGhv
cj5TemN6ZXBhbmtpZXdpY3osIEQuPC9hdXRob3I+PGF1dGhvcj5TaWhvdGEsIEsuIEsuPC9hdXRo
b3I+PGF1dGhvcj5SYXZpbmRyYWFuYW5kYW4sIE0uPC9hdXRob3I+PGF1dGhvcj5UaG9tYXMsIEgu
PC9hdXRob3I+PGF1dGhvcj5MaWxseWNyb3AsIEsuIEEuPC9hdXRob3I+PGF1dGhvcj5CdXJkZ2Us
IEcuIEMuPC9hdXRob3I+PGF1dGhvcj5IYW5zb24sIE0uIEEuPC9hdXRob3I+PGF1dGhvcj5CeXJu
ZSwgQy4gRC48L2F1dGhvcj48YXV0aG9yPkNhZ2FtcGFuZywgRi4gUi48L2F1dGhvcj48L2F1dGhv
cnM+PC9jb250cmlidXRvcnM+PGF1dGgtYWRkcmVzcz5JbnN0aXR1dGUgb2YgRGV2ZWxvcG1lbnRh
bCBTY2llbmNlcywgRmFjdWx0eSBvZiBNZWRpY2luZSwgVW5pdmVyc2l0eSBvZiBTb3V0aGFtcHRv
biwgU291dGhhbXB0b24gR2VuZXJhbCBIb3NwaXRhbCwgU291dGhhbXB0b24sIFVLOyBVbml2ZXJz
aXR5IG9mIENvbG9yYWRvIEFuc2NodXR6IE1lZGljYWwgQ2FtcHVzLCBFbmRvY3Jpbm9sb2d5LCBN
ZXRhYm9saXNtIGFuZCBEaWFiZXRlcywgQXVyb3JhLCBVU0EuIEVsZWN0cm9uaWMgYWRkcmVzczog
S2ltYmVybGV5LmJydWNlQHVjZGVudmVyLmVkdS4mI3hEO1Bvem5hbiBVbml2ZXJzaXR5IG9mIExp
ZmUgU2NpZW5jZXMsIERlcGFydG1lbnQgb2YgQW5pbWFsIFBoeXNpb2xvZ3kgYW5kIEJpb2NoZW1p
c3RyeSwgUG96bmFuLCBQb2xhbmQuJiN4RDtJbnN0aXR1dGUgb2YgRGV2ZWxvcG1lbnRhbCBTY2ll
bmNlcywgRmFjdWx0eSBvZiBNZWRpY2luZSwgVW5pdmVyc2l0eSBvZiBTb3V0aGFtcHRvbiwgU291
dGhhbXB0b24gR2VuZXJhbCBIb3NwaXRhbCwgU291dGhhbXB0b24sIFVLLiYjeEQ7Q2VudHJlIGZv
ciBCaW9sb2dpY2FsIFNjaWVuY2VzLCBJbnN0aXR1dGUgb2YgRGV2ZWxvcG1lbnRhbCBTY2llbmNl
cywgRmFjdWx0eSBvZiBOYXR1cmFsIGFuZCBFbnZpcm9ubWVudGFsIFNjaWVuY2VzLCBVbml2ZXJz
aXR5IG9mIFNvdXRoYW1wdG9uLCBTb3V0aGFtcHRvbiwgVUsuPC9hdXRoLWFkZHJlc3M+PHRpdGxl
cz48dGl0bGU+QWx0ZXJlZCBjZWxsdWxhciByZWRveCBzdGF0dXMsIHNpcnR1aW4gYWJ1bmRhbmNl
IGFuZCBjbG9jayBnZW5lIGV4cHJlc3Npb24gaW4gYSBtb3VzZSBtb2RlbCBvZiBkZXZlbG9wbWVu
dGFsbHkgcHJpbWVkIE5BU0g8L3RpdGxlPjxzZWNvbmRhcnktdGl0bGU+QmlvY2hpbSBCaW9waHlz
IEFjdGE8L3NlY29uZGFyeS10aXRsZT48YWx0LXRpdGxlPkJpb2NoaW1pY2EgZXQgYmlvcGh5c2lj
YSBhY3RhPC9hbHQtdGl0bGU+PC90aXRsZXM+PHBlcmlvZGljYWw+PGZ1bGwtdGl0bGU+QmlvY2hp
bWljYSBldCBiaW9waHlzaWNhIGFjdGE8L2Z1bGwtdGl0bGU+PGFiYnItMT5CaW9jaGltIEJpb3Bo
eXMgQWN0YTwvYWJici0xPjwvcGVyaW9kaWNhbD48YWx0LXBlcmlvZGljYWw+PGZ1bGwtdGl0bGU+
QmlvY2hpbWljYSBldCBiaW9waHlzaWNhIGFjdGE8L2Z1bGwtdGl0bGU+PGFiYnItMT5CaW9jaGlt
IEJpb3BoeXMgQWN0YTwvYWJici0xPjwvYWx0LXBlcmlvZGljYWw+PHBhZ2VzPjU4NC05MzwvcGFn
ZXM+PHZvbHVtZT4xODYxPC92b2x1bWU+PG51bWJlcj43PC9udW1iZXI+PGVkaXRpb24+MjAxNi8w
NC8wNTwvZWRpdGlvbj48a2V5d29yZHM+PGtleXdvcmQ+QW5pbWFsczwva2V5d29yZD48a2V5d29y
ZD5DTE9DSyBQcm90ZWlucy8qZ2VuZXRpY3MvbWV0YWJvbGlzbTwva2V5d29yZD48a2V5d29yZD5D
aXJjYWRpYW4gUmh5dGhtL2dlbmV0aWNzPC9rZXl3b3JkPjxrZXl3b3JkPkRpZXQsIEhpZ2gtRmF0
L2FkdmVyc2UgZWZmZWN0czwva2V5d29yZD48a2V5d29yZD5EaXNlYXNlIE1vZGVscywgQW5pbWFs
PC9rZXl3b3JkPjxrZXl3b3JkPkZlbWFsZTwva2V5d29yZD48a2V5d29yZD5HZW5lIEV4cHJlc3Np
b24gUmVndWxhdGlvbjwva2V5d29yZD48a2V5d29yZD5MaXBpZCBNZXRhYm9saXNtL2dlbmV0aWNz
PC9rZXl3b3JkPjxrZXl3b3JkPkxpdmVyLyptZXRhYm9saXNtL3BhdGhvbG9neTwva2V5d29yZD48
a2V5d29yZD5NaWNlPC9rZXl3b3JkPjxrZXl3b3JkPk1pY2UsIEluYnJlZCBDNTdCTDwva2V5d29y
ZD48a2V5d29yZD5Ob24tYWxjb2hvbGljIEZhdHR5IExpdmVyIERpc2Vhc2UvZXRpb2xvZ3kvKmdl
bmV0aWNzL21ldGFib2xpc20vcGh5c2lvcGF0aG9sb2d5PC9rZXl3b3JkPjxrZXl3b3JkPk51Y2xl
YXIgUmVjZXB0b3IgU3ViZmFtaWx5IDEsIEdyb3VwIEQsIE1lbWJlciAxL2dlbmV0aWNzL21ldGFi
b2xpc208L2tleXdvcmQ+PGtleXdvcmQ+TnVjbGVhciBSZWNlcHRvciBTdWJmYW1pbHkgMSwgR3Jv
dXAgRiwgTWVtYmVyIDEvZ2VuZXRpY3MvbWV0YWJvbGlzbTwva2V5d29yZD48a2V5d29yZD5PeGlk
YXRpb24tUmVkdWN0aW9uPC9rZXl3b3JkPjxrZXl3b3JkPlBob3RvcGVyaW9kPC9rZXl3b3JkPjxr
ZXl3b3JkPlByZWduYW5jeTwva2V5d29yZD48a2V5d29yZD5QcmVuYXRhbCBFeHBvc3VyZSBEZWxh
eWVkIEVmZmVjdHMvKmdlbmV0aWNzL21ldGFib2xpc20vcGh5c2lvcGF0aG9sb2d5PC9rZXl3b3Jk
PjxrZXl3b3JkPlJlY2VwdG9ycywgQ3l0b3BsYXNtaWMgYW5kIE51Y2xlYXIvZ2VuZXRpY3MvbWV0
YWJvbGlzbTwva2V5d29yZD48a2V5d29yZD5SZXByZXNzb3IgUHJvdGVpbnMvZ2VuZXRpY3MvbWV0
YWJvbGlzbTwva2V5d29yZD48a2V5d29yZD5TaWduYWwgVHJhbnNkdWN0aW9uPC9rZXl3b3JkPjxr
ZXl3b3JkPlNpcnR1aW4gMS8qZ2VuZXRpY3MvbWV0YWJvbGlzbTwva2V5d29yZD48a2V5d29yZD5T
aXJ0dWluIDMvKmdlbmV0aWNzL21ldGFib2xpc208L2tleXdvcmQ+PGtleXdvcmQ+U3Rlcm9sIFJl
Z3VsYXRvcnkgRWxlbWVudCBCaW5kaW5nIFByb3RlaW4gMS9nZW5ldGljcy9tZXRhYm9saXNtPC9r
ZXl3b3JkPjxrZXl3b3JkPkFnaW5nPC9rZXl3b3JkPjxrZXl3b3JkPkNpcmNhZGlhbjwva2V5d29y
ZD48a2V5d29yZD5EZXZlbG9wbWVudDwva2V5d29yZD48a2V5d29yZD5GYXR0eSBsaXZlcjwva2V5
d29yZD48a2V5d29yZD5IaWdoIGZhdDwva2V5d29yZD48a2V5d29yZD5NYXRlcm5hbCBkaWV0PC9r
ZXl3b3JkPjwva2V5d29yZHM+PGRhdGVzPjx5ZWFyPjIwMTY8L3llYXI+PHB1Yi1kYXRlcz48ZGF0
ZT5KdWw8L2RhdGU+PC9wdWItZGF0ZXM+PC9kYXRlcz48aXNibj4wMDA2LTMwMDIgKFByaW50KSYj
eEQ7MDAwNi0zMDAyPC9pc2JuPjxhY2Nlc3Npb24tbnVtPjI3MDQwNTEwPC9hY2Nlc3Npb24tbnVt
Pjx1cmxzPjwvdXJscz48Y3VzdG9tMj5QTUM0ODc0OTQ2PC9jdXN0b20yPjxlbGVjdHJvbmljLXJl
c291cmNlLW51bT4xMC4xMDE2L2ouYmJhbGlwLjIwMTYuMDMuMDI2PC9lbGVjdHJvbmljLXJlc291
cmNlLW51bT48cmVtb3RlLWRhdGFiYXNlLXByb3ZpZGVyPk5MTTwvcmVtb3RlLWRhdGFiYXNlLXBy
b3ZpZGVyPjxsYW5ndWFnZT5lbmc8L2xhbmd1YWdlPjwvcmVjb3JkPjwvQ2l0ZT48L0VuZE5vdGU+
AG==
</w:fldData>
        </w:fldChar>
      </w:r>
      <w:r w:rsidR="00B23A3C" w:rsidRPr="005E33CE">
        <w:rPr>
          <w:rFonts w:ascii="Book Antiqua" w:hAnsi="Book Antiqua"/>
          <w:sz w:val="24"/>
          <w:szCs w:val="24"/>
        </w:rPr>
        <w:instrText xml:space="preserve"> ADDIN EN.CITE </w:instrText>
      </w:r>
      <w:r w:rsidR="00B23A3C" w:rsidRPr="005E33CE">
        <w:rPr>
          <w:rFonts w:ascii="Book Antiqua" w:hAnsi="Book Antiqua"/>
          <w:sz w:val="24"/>
          <w:szCs w:val="24"/>
        </w:rPr>
        <w:fldChar w:fldCharType="begin">
          <w:fldData xml:space="preserve">PEVuZE5vdGU+PENpdGU+PEF1dGhvcj5CcnVjZTwvQXV0aG9yPjxZZWFyPjIwMTY8L1llYXI+PFJl
Y051bT40NDE8L1JlY051bT48RGlzcGxheVRleHQ+PHN0eWxlIGZhY2U9InN1cGVyc2NyaXB0Ij5b
NDZdPC9zdHlsZT48L0Rpc3BsYXlUZXh0PjxyZWNvcmQ+PHJlYy1udW1iZXI+NDQxPC9yZWMtbnVt
YmVyPjxmb3JlaWduLWtleXM+PGtleSBhcHA9IkVOIiBkYi1pZD0ieHY1cGU5dGU2eHNwenFlcHZ6
b3BwdzlreHQ1NTBzeHI5MDA1IiB0aW1lc3RhbXA9IjE0NzExNzQ5NzYiPjQ0MTwva2V5PjwvZm9y
ZWlnbi1rZXlzPjxyZWYtdHlwZSBuYW1lPSJKb3VybmFsIEFydGljbGUiPjE3PC9yZWYtdHlwZT48
Y29udHJpYnV0b3JzPjxhdXRob3JzPjxhdXRob3I+QnJ1Y2UsIEsuIEQuPC9hdXRob3I+PGF1dGhv
cj5TemN6ZXBhbmtpZXdpY3osIEQuPC9hdXRob3I+PGF1dGhvcj5TaWhvdGEsIEsuIEsuPC9hdXRo
b3I+PGF1dGhvcj5SYXZpbmRyYWFuYW5kYW4sIE0uPC9hdXRob3I+PGF1dGhvcj5UaG9tYXMsIEgu
PC9hdXRob3I+PGF1dGhvcj5MaWxseWNyb3AsIEsuIEEuPC9hdXRob3I+PGF1dGhvcj5CdXJkZ2Us
IEcuIEMuPC9hdXRob3I+PGF1dGhvcj5IYW5zb24sIE0uIEEuPC9hdXRob3I+PGF1dGhvcj5CeXJu
ZSwgQy4gRC48L2F1dGhvcj48YXV0aG9yPkNhZ2FtcGFuZywgRi4gUi48L2F1dGhvcj48L2F1dGhv
cnM+PC9jb250cmlidXRvcnM+PGF1dGgtYWRkcmVzcz5JbnN0aXR1dGUgb2YgRGV2ZWxvcG1lbnRh
bCBTY2llbmNlcywgRmFjdWx0eSBvZiBNZWRpY2luZSwgVW5pdmVyc2l0eSBvZiBTb3V0aGFtcHRv
biwgU291dGhhbXB0b24gR2VuZXJhbCBIb3NwaXRhbCwgU291dGhhbXB0b24sIFVLOyBVbml2ZXJz
aXR5IG9mIENvbG9yYWRvIEFuc2NodXR6IE1lZGljYWwgQ2FtcHVzLCBFbmRvY3Jpbm9sb2d5LCBN
ZXRhYm9saXNtIGFuZCBEaWFiZXRlcywgQXVyb3JhLCBVU0EuIEVsZWN0cm9uaWMgYWRkcmVzczog
S2ltYmVybGV5LmJydWNlQHVjZGVudmVyLmVkdS4mI3hEO1Bvem5hbiBVbml2ZXJzaXR5IG9mIExp
ZmUgU2NpZW5jZXMsIERlcGFydG1lbnQgb2YgQW5pbWFsIFBoeXNpb2xvZ3kgYW5kIEJpb2NoZW1p
c3RyeSwgUG96bmFuLCBQb2xhbmQuJiN4RDtJbnN0aXR1dGUgb2YgRGV2ZWxvcG1lbnRhbCBTY2ll
bmNlcywgRmFjdWx0eSBvZiBNZWRpY2luZSwgVW5pdmVyc2l0eSBvZiBTb3V0aGFtcHRvbiwgU291
dGhhbXB0b24gR2VuZXJhbCBIb3NwaXRhbCwgU291dGhhbXB0b24sIFVLLiYjeEQ7Q2VudHJlIGZv
ciBCaW9sb2dpY2FsIFNjaWVuY2VzLCBJbnN0aXR1dGUgb2YgRGV2ZWxvcG1lbnRhbCBTY2llbmNl
cywgRmFjdWx0eSBvZiBOYXR1cmFsIGFuZCBFbnZpcm9ubWVudGFsIFNjaWVuY2VzLCBVbml2ZXJz
aXR5IG9mIFNvdXRoYW1wdG9uLCBTb3V0aGFtcHRvbiwgVUsuPC9hdXRoLWFkZHJlc3M+PHRpdGxl
cz48dGl0bGU+QWx0ZXJlZCBjZWxsdWxhciByZWRveCBzdGF0dXMsIHNpcnR1aW4gYWJ1bmRhbmNl
IGFuZCBjbG9jayBnZW5lIGV4cHJlc3Npb24gaW4gYSBtb3VzZSBtb2RlbCBvZiBkZXZlbG9wbWVu
dGFsbHkgcHJpbWVkIE5BU0g8L3RpdGxlPjxzZWNvbmRhcnktdGl0bGU+QmlvY2hpbSBCaW9waHlz
IEFjdGE8L3NlY29uZGFyeS10aXRsZT48YWx0LXRpdGxlPkJpb2NoaW1pY2EgZXQgYmlvcGh5c2lj
YSBhY3RhPC9hbHQtdGl0bGU+PC90aXRsZXM+PHBlcmlvZGljYWw+PGZ1bGwtdGl0bGU+QmlvY2hp
bWljYSBldCBiaW9waHlzaWNhIGFjdGE8L2Z1bGwtdGl0bGU+PGFiYnItMT5CaW9jaGltIEJpb3Bo
eXMgQWN0YTwvYWJici0xPjwvcGVyaW9kaWNhbD48YWx0LXBlcmlvZGljYWw+PGZ1bGwtdGl0bGU+
QmlvY2hpbWljYSBldCBiaW9waHlzaWNhIGFjdGE8L2Z1bGwtdGl0bGU+PGFiYnItMT5CaW9jaGlt
IEJpb3BoeXMgQWN0YTwvYWJici0xPjwvYWx0LXBlcmlvZGljYWw+PHBhZ2VzPjU4NC05MzwvcGFn
ZXM+PHZvbHVtZT4xODYxPC92b2x1bWU+PG51bWJlcj43PC9udW1iZXI+PGVkaXRpb24+MjAxNi8w
NC8wNTwvZWRpdGlvbj48a2V5d29yZHM+PGtleXdvcmQ+QW5pbWFsczwva2V5d29yZD48a2V5d29y
ZD5DTE9DSyBQcm90ZWlucy8qZ2VuZXRpY3MvbWV0YWJvbGlzbTwva2V5d29yZD48a2V5d29yZD5D
aXJjYWRpYW4gUmh5dGhtL2dlbmV0aWNzPC9rZXl3b3JkPjxrZXl3b3JkPkRpZXQsIEhpZ2gtRmF0
L2FkdmVyc2UgZWZmZWN0czwva2V5d29yZD48a2V5d29yZD5EaXNlYXNlIE1vZGVscywgQW5pbWFs
PC9rZXl3b3JkPjxrZXl3b3JkPkZlbWFsZTwva2V5d29yZD48a2V5d29yZD5HZW5lIEV4cHJlc3Np
b24gUmVndWxhdGlvbjwva2V5d29yZD48a2V5d29yZD5MaXBpZCBNZXRhYm9saXNtL2dlbmV0aWNz
PC9rZXl3b3JkPjxrZXl3b3JkPkxpdmVyLyptZXRhYm9saXNtL3BhdGhvbG9neTwva2V5d29yZD48
a2V5d29yZD5NaWNlPC9rZXl3b3JkPjxrZXl3b3JkPk1pY2UsIEluYnJlZCBDNTdCTDwva2V5d29y
ZD48a2V5d29yZD5Ob24tYWxjb2hvbGljIEZhdHR5IExpdmVyIERpc2Vhc2UvZXRpb2xvZ3kvKmdl
bmV0aWNzL21ldGFib2xpc20vcGh5c2lvcGF0aG9sb2d5PC9rZXl3b3JkPjxrZXl3b3JkPk51Y2xl
YXIgUmVjZXB0b3IgU3ViZmFtaWx5IDEsIEdyb3VwIEQsIE1lbWJlciAxL2dlbmV0aWNzL21ldGFi
b2xpc208L2tleXdvcmQ+PGtleXdvcmQ+TnVjbGVhciBSZWNlcHRvciBTdWJmYW1pbHkgMSwgR3Jv
dXAgRiwgTWVtYmVyIDEvZ2VuZXRpY3MvbWV0YWJvbGlzbTwva2V5d29yZD48a2V5d29yZD5PeGlk
YXRpb24tUmVkdWN0aW9uPC9rZXl3b3JkPjxrZXl3b3JkPlBob3RvcGVyaW9kPC9rZXl3b3JkPjxr
ZXl3b3JkPlByZWduYW5jeTwva2V5d29yZD48a2V5d29yZD5QcmVuYXRhbCBFeHBvc3VyZSBEZWxh
eWVkIEVmZmVjdHMvKmdlbmV0aWNzL21ldGFib2xpc20vcGh5c2lvcGF0aG9sb2d5PC9rZXl3b3Jk
PjxrZXl3b3JkPlJlY2VwdG9ycywgQ3l0b3BsYXNtaWMgYW5kIE51Y2xlYXIvZ2VuZXRpY3MvbWV0
YWJvbGlzbTwva2V5d29yZD48a2V5d29yZD5SZXByZXNzb3IgUHJvdGVpbnMvZ2VuZXRpY3MvbWV0
YWJvbGlzbTwva2V5d29yZD48a2V5d29yZD5TaWduYWwgVHJhbnNkdWN0aW9uPC9rZXl3b3JkPjxr
ZXl3b3JkPlNpcnR1aW4gMS8qZ2VuZXRpY3MvbWV0YWJvbGlzbTwva2V5d29yZD48a2V5d29yZD5T
aXJ0dWluIDMvKmdlbmV0aWNzL21ldGFib2xpc208L2tleXdvcmQ+PGtleXdvcmQ+U3Rlcm9sIFJl
Z3VsYXRvcnkgRWxlbWVudCBCaW5kaW5nIFByb3RlaW4gMS9nZW5ldGljcy9tZXRhYm9saXNtPC9r
ZXl3b3JkPjxrZXl3b3JkPkFnaW5nPC9rZXl3b3JkPjxrZXl3b3JkPkNpcmNhZGlhbjwva2V5d29y
ZD48a2V5d29yZD5EZXZlbG9wbWVudDwva2V5d29yZD48a2V5d29yZD5GYXR0eSBsaXZlcjwva2V5
d29yZD48a2V5d29yZD5IaWdoIGZhdDwva2V5d29yZD48a2V5d29yZD5NYXRlcm5hbCBkaWV0PC9r
ZXl3b3JkPjwva2V5d29yZHM+PGRhdGVzPjx5ZWFyPjIwMTY8L3llYXI+PHB1Yi1kYXRlcz48ZGF0
ZT5KdWw8L2RhdGU+PC9wdWItZGF0ZXM+PC9kYXRlcz48aXNibj4wMDA2LTMwMDIgKFByaW50KSYj
eEQ7MDAwNi0zMDAyPC9pc2JuPjxhY2Nlc3Npb24tbnVtPjI3MDQwNTEwPC9hY2Nlc3Npb24tbnVt
Pjx1cmxzPjwvdXJscz48Y3VzdG9tMj5QTUM0ODc0OTQ2PC9jdXN0b20yPjxlbGVjdHJvbmljLXJl
c291cmNlLW51bT4xMC4xMDE2L2ouYmJhbGlwLjIwMTYuMDMuMDI2PC9lbGVjdHJvbmljLXJlc291
cmNlLW51bT48cmVtb3RlLWRhdGFiYXNlLXByb3ZpZGVyPk5MTTwvcmVtb3RlLWRhdGFiYXNlLXBy
b3ZpZGVyPjxsYW5ndWFnZT5lbmc8L2xhbmd1YWdlPjwvcmVjb3JkPjwvQ2l0ZT48L0VuZE5vdGU+
AG==
</w:fldData>
        </w:fldChar>
      </w:r>
      <w:r w:rsidR="00B23A3C" w:rsidRPr="005E33CE">
        <w:rPr>
          <w:rFonts w:ascii="Book Antiqua" w:hAnsi="Book Antiqua"/>
          <w:sz w:val="24"/>
          <w:szCs w:val="24"/>
        </w:rPr>
        <w:instrText xml:space="preserve"> ADDIN EN.CITE.DATA </w:instrText>
      </w:r>
      <w:r w:rsidR="00B23A3C" w:rsidRPr="005E33CE">
        <w:rPr>
          <w:rFonts w:ascii="Book Antiqua" w:hAnsi="Book Antiqua"/>
          <w:sz w:val="24"/>
          <w:szCs w:val="24"/>
        </w:rPr>
      </w:r>
      <w:r w:rsidR="00B23A3C" w:rsidRPr="005E33CE">
        <w:rPr>
          <w:rFonts w:ascii="Book Antiqua" w:hAnsi="Book Antiqua"/>
          <w:sz w:val="24"/>
          <w:szCs w:val="24"/>
        </w:rPr>
        <w:fldChar w:fldCharType="end"/>
      </w:r>
      <w:r w:rsidR="00B23A3C" w:rsidRPr="005E33CE">
        <w:rPr>
          <w:rFonts w:ascii="Book Antiqua" w:hAnsi="Book Antiqua"/>
          <w:sz w:val="24"/>
          <w:szCs w:val="24"/>
        </w:rPr>
      </w:r>
      <w:r w:rsidR="00B23A3C" w:rsidRPr="005E33CE">
        <w:rPr>
          <w:rFonts w:ascii="Book Antiqua" w:hAnsi="Book Antiqua"/>
          <w:sz w:val="24"/>
          <w:szCs w:val="24"/>
        </w:rPr>
        <w:fldChar w:fldCharType="separate"/>
      </w:r>
      <w:r w:rsidR="00B23A3C" w:rsidRPr="005E33CE">
        <w:rPr>
          <w:rFonts w:ascii="Book Antiqua" w:hAnsi="Book Antiqua"/>
          <w:noProof/>
          <w:sz w:val="24"/>
          <w:szCs w:val="24"/>
          <w:vertAlign w:val="superscript"/>
        </w:rPr>
        <w:t>[46]</w:t>
      </w:r>
      <w:r w:rsidR="00B23A3C" w:rsidRPr="005E33CE">
        <w:rPr>
          <w:rFonts w:ascii="Book Antiqua" w:hAnsi="Book Antiqua"/>
          <w:sz w:val="24"/>
          <w:szCs w:val="24"/>
        </w:rPr>
        <w:fldChar w:fldCharType="end"/>
      </w:r>
      <w:r w:rsidR="00F27C54" w:rsidRPr="005E33CE">
        <w:rPr>
          <w:rFonts w:ascii="Book Antiqua" w:hAnsi="Book Antiqua" w:cs="Times New Roman"/>
          <w:sz w:val="24"/>
          <w:szCs w:val="24"/>
        </w:rPr>
        <w:t>.</w:t>
      </w:r>
      <w:r w:rsidR="006F0B6C" w:rsidRPr="005E33CE">
        <w:rPr>
          <w:rFonts w:ascii="Book Antiqua" w:hAnsi="Book Antiqua" w:cs="Times New Roman"/>
          <w:sz w:val="24"/>
          <w:szCs w:val="24"/>
        </w:rPr>
        <w:t xml:space="preserve"> SIRT1 and SIRT3 are the most studied sirtuins; we will focus mainly on these two sirtuins, their mode of action and their role in NA</w:t>
      </w:r>
      <w:r w:rsidR="00E90BDB" w:rsidRPr="005E33CE">
        <w:rPr>
          <w:rFonts w:ascii="Book Antiqua" w:hAnsi="Book Antiqua" w:cs="Times New Roman"/>
          <w:sz w:val="24"/>
          <w:szCs w:val="24"/>
        </w:rPr>
        <w:t>F</w:t>
      </w:r>
      <w:r w:rsidR="006F0B6C" w:rsidRPr="005E33CE">
        <w:rPr>
          <w:rFonts w:ascii="Book Antiqua" w:hAnsi="Book Antiqua" w:cs="Times New Roman"/>
          <w:sz w:val="24"/>
          <w:szCs w:val="24"/>
        </w:rPr>
        <w:t>LD.</w:t>
      </w:r>
    </w:p>
    <w:p w14:paraId="44B356EA" w14:textId="7FFBD992" w:rsidR="00EE54D7" w:rsidRPr="005E33CE" w:rsidRDefault="00C87CB4" w:rsidP="005E4D9A">
      <w:pPr>
        <w:adjustRightInd w:val="0"/>
        <w:snapToGrid w:val="0"/>
        <w:spacing w:line="360" w:lineRule="auto"/>
        <w:ind w:firstLineChars="100" w:firstLine="240"/>
        <w:jc w:val="both"/>
        <w:rPr>
          <w:rFonts w:ascii="Book Antiqua" w:hAnsi="Book Antiqua" w:cs="Times New Roman"/>
          <w:sz w:val="24"/>
          <w:szCs w:val="24"/>
          <w:lang w:eastAsia="zh-CN"/>
        </w:rPr>
      </w:pPr>
      <w:r w:rsidRPr="005E33CE">
        <w:rPr>
          <w:rFonts w:ascii="Book Antiqua" w:hAnsi="Book Antiqua" w:cs="Times New Roman"/>
          <w:sz w:val="24"/>
          <w:szCs w:val="24"/>
        </w:rPr>
        <w:t>Both SIRT1 and SIRT3 are NAD</w:t>
      </w:r>
      <w:r w:rsidRPr="005E33CE">
        <w:rPr>
          <w:rFonts w:ascii="Book Antiqua" w:hAnsi="Book Antiqua" w:cs="Times New Roman"/>
          <w:sz w:val="24"/>
          <w:szCs w:val="24"/>
          <w:vertAlign w:val="superscript"/>
        </w:rPr>
        <w:t>+</w:t>
      </w:r>
      <w:r w:rsidR="0012308B" w:rsidRPr="005E33CE">
        <w:rPr>
          <w:rFonts w:ascii="Book Antiqua" w:hAnsi="Book Antiqua" w:cs="Times New Roman"/>
          <w:sz w:val="24"/>
          <w:szCs w:val="24"/>
        </w:rPr>
        <w:t xml:space="preserve">-deacetylase that </w:t>
      </w:r>
      <w:proofErr w:type="gramStart"/>
      <w:r w:rsidR="0012308B" w:rsidRPr="005E33CE">
        <w:rPr>
          <w:rFonts w:ascii="Book Antiqua" w:hAnsi="Book Antiqua" w:cs="Times New Roman"/>
          <w:sz w:val="24"/>
          <w:szCs w:val="24"/>
        </w:rPr>
        <w:t>use</w:t>
      </w:r>
      <w:proofErr w:type="gramEnd"/>
      <w:r w:rsidR="0012308B" w:rsidRPr="005E33CE">
        <w:rPr>
          <w:rFonts w:ascii="Book Antiqua" w:hAnsi="Book Antiqua" w:cs="Times New Roman"/>
          <w:sz w:val="24"/>
          <w:szCs w:val="24"/>
        </w:rPr>
        <w:t xml:space="preserve"> NAD </w:t>
      </w:r>
      <w:r w:rsidRPr="005E33CE">
        <w:rPr>
          <w:rFonts w:ascii="Book Antiqua" w:hAnsi="Book Antiqua" w:cs="Times New Roman"/>
          <w:sz w:val="24"/>
          <w:szCs w:val="24"/>
        </w:rPr>
        <w:t xml:space="preserve">as a cofactor to deacetylate cellular proteins. Lysine acetylation is a reversible, dynamic reaction </w:t>
      </w:r>
      <w:r w:rsidR="006B0AF1" w:rsidRPr="005E33CE">
        <w:rPr>
          <w:rFonts w:ascii="Book Antiqua" w:hAnsi="Book Antiqua" w:cs="Times New Roman"/>
          <w:sz w:val="24"/>
          <w:szCs w:val="24"/>
        </w:rPr>
        <w:t xml:space="preserve">of </w:t>
      </w:r>
      <w:r w:rsidR="008507DC" w:rsidRPr="005E33CE">
        <w:rPr>
          <w:rFonts w:ascii="Book Antiqua" w:hAnsi="Book Antiqua" w:cs="Times New Roman"/>
          <w:sz w:val="24"/>
          <w:szCs w:val="24"/>
        </w:rPr>
        <w:lastRenderedPageBreak/>
        <w:t xml:space="preserve">adding </w:t>
      </w:r>
      <w:r w:rsidR="006B0AF1" w:rsidRPr="005E33CE">
        <w:rPr>
          <w:rFonts w:ascii="Book Antiqua" w:hAnsi="Book Antiqua" w:cs="Times New Roman"/>
          <w:sz w:val="24"/>
          <w:szCs w:val="24"/>
        </w:rPr>
        <w:t>acetyl groups</w:t>
      </w:r>
      <w:r w:rsidRPr="005E33CE">
        <w:rPr>
          <w:rFonts w:ascii="Book Antiqua" w:hAnsi="Book Antiqua" w:cs="Times New Roman"/>
          <w:sz w:val="24"/>
          <w:szCs w:val="24"/>
        </w:rPr>
        <w:t xml:space="preserve"> to</w:t>
      </w:r>
      <w:r w:rsidR="00CD197C" w:rsidRPr="005E33CE">
        <w:rPr>
          <w:rFonts w:ascii="Book Antiqua" w:hAnsi="Book Antiqua" w:cs="Times New Roman"/>
          <w:sz w:val="24"/>
          <w:szCs w:val="24"/>
        </w:rPr>
        <w:t xml:space="preserve"> lysine residues</w:t>
      </w:r>
      <w:r w:rsidR="006B0AF1" w:rsidRPr="005E33CE">
        <w:rPr>
          <w:rFonts w:ascii="Book Antiqua" w:hAnsi="Book Antiqua" w:cs="Times New Roman"/>
          <w:sz w:val="24"/>
          <w:szCs w:val="24"/>
        </w:rPr>
        <w:t>. Acetylation affects all proteins in the cell and has recently been shown to be abundant in the mitochondria where it plays a key role in the dynamic regulation of proteins and thereby cell metabolism</w:t>
      </w:r>
      <w:r w:rsidR="00B23A3C" w:rsidRPr="005E33CE">
        <w:rPr>
          <w:rFonts w:ascii="Book Antiqua" w:hAnsi="Book Antiqua" w:cs="Times New Roman"/>
          <w:sz w:val="24"/>
          <w:szCs w:val="24"/>
        </w:rPr>
        <w:fldChar w:fldCharType="begin">
          <w:fldData xml:space="preserve">PEVuZE5vdGU+PENpdGU+PEF1dGhvcj5IaXJzY2hleTwvQXV0aG9yPjxZZWFyPjIwMTU8L1llYXI+
PFJlY051bT40MzY8L1JlY051bT48RGlzcGxheVRleHQ+PHN0eWxlIGZhY2U9InN1cGVyc2NyaXB0
Ij5bNDMsIDQ3LTU0XTwvc3R5bGU+PC9EaXNwbGF5VGV4dD48cmVjb3JkPjxyZWMtbnVtYmVyPjQz
NjwvcmVjLW51bWJlcj48Zm9yZWlnbi1rZXlzPjxrZXkgYXBwPSJFTiIgZGItaWQ9Inh2NXBlOXRl
NnhzcHpxZXB2em9wcHc5a3h0NTUwc3hyOTAwNSIgdGltZXN0YW1wPSIxNDcxMTczMzgxIj40MzY8
L2tleT48L2ZvcmVpZ24ta2V5cz48cmVmLXR5cGUgbmFtZT0iSm91cm5hbCBBcnRpY2xlIj4xNzwv
cmVmLXR5cGU+PGNvbnRyaWJ1dG9ycz48YXV0aG9ycz48YXV0aG9yPkhpcnNjaGV5LCBNLiBELjwv
YXV0aG9yPjxhdXRob3I+WmhhbywgWS48L2F1dGhvcj48L2F1dGhvcnM+PC9jb250cmlidXRvcnM+
PGF1dGgtYWRkcmVzcz5Gcm9tIHRoZSBkb3VibGUgZGFnZ2VyRHVrZSBNb2xlY3VsYXIgUGh5c2lv
bG9neSBJbnN0aXR1dGUsIFNhcmFoIFcuIFN0ZWRtYW4gTWV0YWJvbGlzbSBhbmQgTnV0cml0aW9u
IENlbnRlciwgc2VjdGlvbiBzaWduRGVwYXJ0bWVudHMgb2YgTWVkaWNpbmUgJmFtcDsgUGhhcm1h
Y29sb2d5IGFuZCBDYW5jZXIgQmlvbG9neSwgRHVrZSBVbml2ZXJzaXR5LCBNZWRpY2FsIENlbnRl
ciwgRHVyaGFtLCBOQyAyNzcxMDsgbWF0dGhldy5oaXJzY2hleUBkdWtlLmVkdSBZaW5nbWluZy5a
aGFvQHVjaGljYWdvLmVkdS4mI3hEO3BhcmFncmFwaCBzaWduQmVuIE1heSBEZXBhcnRtZW50IGZv
ciBDYW5jZXIgUmVzZWFyY2gsIFRoZSBVbml2ZXJzaXR5IG9mIENoaWNhZ28sIENoaWNhZ28sIElM
IDYwNjM3IG1hdHRoZXcuaGlyc2NoZXlAZHVrZS5lZHUgWWluZ21pbmcuWmhhb0B1Y2hpY2Fnby5l
ZHUuPC9hdXRoLWFkZHJlc3M+PHRpdGxlcz48dGl0bGU+TWV0YWJvbGljIFJlZ3VsYXRpb24gYnkg
THlzaW5lIE1hbG9ueWxhdGlvbiwgU3VjY2lueWxhdGlvbiwgYW5kIEdsdXRhcnlsYXRpb248L3Rp
dGxlPjxzZWNvbmRhcnktdGl0bGU+TW9sIENlbGwgUHJvdGVvbWljczwvc2Vjb25kYXJ5LXRpdGxl
PjxhbHQtdGl0bGU+TW9sZWN1bGFyICZhbXA7IGNlbGx1bGFyIHByb3Rlb21pY3MgOiBNQ1A8L2Fs
dC10aXRsZT48L3RpdGxlcz48cGVyaW9kaWNhbD48ZnVsbC10aXRsZT5Nb2xlY3VsYXIgJmFtcDsg
Q2VsbHVsYXIgUHJvdGVvbWljczwvZnVsbC10aXRsZT48YWJici0xPk1vbCBDZWxsIFByb3Rlb21p
Y3M8L2FiYnItMT48L3BlcmlvZGljYWw+PHBhZ2VzPjIzMDgtMTU8L3BhZ2VzPjx2b2x1bWU+MTQ8
L3ZvbHVtZT48bnVtYmVyPjk8L251bWJlcj48ZWRpdGlvbj4yMDE1LzAyLzI3PC9lZGl0aW9uPjxr
ZXl3b3Jkcz48a2V5d29yZD5BY3lsYXRpb248L2tleXdvcmQ+PGtleXdvcmQ+QW5pbWFsczwva2V5
d29yZD48a2V5d29yZD5HZW5lIEV4cHJlc3Npb24gUmVndWxhdGlvbjwva2V5d29yZD48a2V5d29y
ZD5IdW1hbnM8L2tleXdvcmQ+PGtleXdvcmQ+SW50cmFjZWxsdWxhciBTcGFjZS9tZXRhYm9saXNt
PC9rZXl3b3JkPjxrZXl3b3JkPkx5c2luZS8qbWV0YWJvbGlzbTwva2V5d29yZD48a2V5d29yZD5O
QUQvbWV0YWJvbGlzbTwva2V5d29yZD48a2V5d29yZD4qUHJvdGVpbiBQcm9jZXNzaW5nLCBQb3N0
LVRyYW5zbGF0aW9uYWw8L2tleXdvcmQ+PGtleXdvcmQ+UHJvdGVpbnMvKm1ldGFib2xpc208L2tl
eXdvcmQ+PGtleXdvcmQ+U2lydHVpbnMvKm1ldGFib2xpc208L2tleXdvcmQ+PC9rZXl3b3Jkcz48
ZGF0ZXM+PHllYXI+MjAxNTwveWVhcj48cHViLWRhdGVzPjxkYXRlPlNlcDwvZGF0ZT48L3B1Yi1k
YXRlcz48L2RhdGVzPjxpc2JuPjE1MzUtOTQ3NjwvaXNibj48YWNjZXNzaW9uLW51bT4yNTcxNzEx
NDwvYWNjZXNzaW9uLW51bT48dXJscz48L3VybHM+PGN1c3RvbTI+UE1DNDU2MzcxNzwvY3VzdG9t
Mj48ZWxlY3Ryb25pYy1yZXNvdXJjZS1udW0+MTAuMTA3NC9tY3AuUjExNC4wNDY2NjQ8L2VsZWN0
cm9uaWMtcmVzb3VyY2UtbnVtPjxyZW1vdGUtZGF0YWJhc2UtcHJvdmlkZXI+TkxNPC9yZW1vdGUt
ZGF0YWJhc2UtcHJvdmlkZXI+PGxhbmd1YWdlPmVuZzwvbGFuZ3VhZ2U+PC9yZWNvcmQ+PC9DaXRl
PjxDaXRlPjxBdXRob3I+Tm9ydmVsbDwvQXV0aG9yPjxZZWFyPjIwMTA8L1llYXI+PFJlY051bT40
NDI8L1JlY051bT48cmVjb3JkPjxyZWMtbnVtYmVyPjQ0MjwvcmVjLW51bWJlcj48Zm9yZWlnbi1r
ZXlzPjxrZXkgYXBwPSJFTiIgZGItaWQ9Inh2NXBlOXRlNnhzcHpxZXB2em9wcHc5a3h0NTUwc3hy
OTAwNSIgdGltZXN0YW1wPSIxNDcxMTc1MjQ2Ij40NDI8L2tleT48L2ZvcmVpZ24ta2V5cz48cmVm
LXR5cGUgbmFtZT0iSm91cm5hbCBBcnRpY2xlIj4xNzwvcmVmLXR5cGU+PGNvbnRyaWJ1dG9ycz48
YXV0aG9ycz48YXV0aG9yPk5vcnZlbGwsIEEuPC9hdXRob3I+PGF1dGhvcj5NY01haG9uLCBTLiBC
LjwvYXV0aG9yPjwvYXV0aG9ycz48L2NvbnRyaWJ1dG9ycz48YXV0aC1hZGRyZXNzPkRlcGFydG1l
bnQgb2YgQmlvbG9neSwgQ29sbGVnZSBvZiBOZXcgSmVyc2V5LCBFd2luZywgTkogMDg2MjgsIFVT
QS48L2F1dGgtYWRkcmVzcz48dGl0bGVzPjx0aXRsZT5DZWxsIGJpb2xvZ3kuIFJpc2Ugb2YgdGhl
IHJpdmFsPC90aXRsZT48c2Vjb25kYXJ5LXRpdGxlPlNjaWVuY2U8L3NlY29uZGFyeS10aXRsZT48
YWx0LXRpdGxlPlNjaWVuY2UgKE5ldyBZb3JrLCBOLlkuKTwvYWx0LXRpdGxlPjwvdGl0bGVzPjxw
ZXJpb2RpY2FsPjxmdWxsLXRpdGxlPlNjaWVuY2U8L2Z1bGwtdGl0bGU+PGFiYnItMT5TY2llbmNl
IChOZXcgWW9yaywgTi5ZLik8L2FiYnItMT48L3BlcmlvZGljYWw+PGFsdC1wZXJpb2RpY2FsPjxm
dWxsLXRpdGxlPlNjaWVuY2U8L2Z1bGwtdGl0bGU+PGFiYnItMT5TY2llbmNlIChOZXcgWW9yaywg
Ti5ZLik8L2FiYnItMT48L2FsdC1wZXJpb2RpY2FsPjxwYWdlcz45NjQtNTwvcGFnZXM+PHZvbHVt
ZT4zMjc8L3ZvbHVtZT48bnVtYmVyPjU5Njg8L251bWJlcj48ZWRpdGlvbj4yMDEwLzAyLzIwPC9l
ZGl0aW9uPjxrZXl3b3Jkcz48a2V5d29yZD5BY2V0eWwgQ29lbnp5bWUgQS9tZXRhYm9saXNtPC9r
ZXl3b3JkPjxrZXl3b3JkPkFjZXR5bGF0aW9uPC9rZXl3b3JkPjxrZXl3b3JkPkFjZXR5bGVzdGVy
YXNlL21ldGFib2xpc208L2tleXdvcmQ+PGtleXdvcmQ+QmFjdGVyaWFsIFByb3RlaW5zLyptZXRh
Ym9saXNtPC9rZXl3b3JkPjxrZXl3b3JkPkVuenltZXMvKm1ldGFib2xpc208L2tleXdvcmQ+PGtl
eXdvcmQ+SGVwYXRvY3l0ZXMvZW56eW1vbG9neS8qbWV0YWJvbGlzbTwva2V5d29yZD48a2V5d29y
ZD5IdW1hbnM8L2tleXdvcmQ+PGtleXdvcmQ+THlzaW5lLyptZXRhYm9saXNtPC9rZXl3b3JkPjxr
ZXl3b3JkPk1ldGFib2xpYyBOZXR3b3JrcyBhbmQgUGF0aHdheXM8L2tleXdvcmQ+PGtleXdvcmQ+
UGhvc3Bob3J5bGF0aW9uPC9rZXl3b3JkPjxrZXl3b3JkPlByb3RlaW5zLyptZXRhYm9saXNtPC9r
ZXl3b3JkPjxrZXl3b3JkPlNhbG1vbmVsbGEgZW50ZXJpY2EvZW56eW1vbG9neS8qbWV0YWJvbGlz
bTwva2V5d29yZD48L2tleXdvcmRzPjxkYXRlcz48eWVhcj4yMDEwPC95ZWFyPjxwdWItZGF0ZXM+
PGRhdGU+RmViIDE5PC9kYXRlPjwvcHViLWRhdGVzPjwvZGF0ZXM+PGlzYm4+MDAzNi04MDc1PC9p
c2JuPjxhY2Nlc3Npb24tbnVtPjIwMTY3Nzc0PC9hY2Nlc3Npb24tbnVtPjx1cmxzPjwvdXJscz48
ZWxlY3Ryb25pYy1yZXNvdXJjZS1udW0+MTAuMTEyNi9zY2llbmNlLjExODcxNTk8L2VsZWN0cm9u
aWMtcmVzb3VyY2UtbnVtPjxyZW1vdGUtZGF0YWJhc2UtcHJvdmlkZXI+TkxNPC9yZW1vdGUtZGF0
YWJhc2UtcHJvdmlkZXI+PGxhbmd1YWdlPmVuZzwvbGFuZ3VhZ2U+PC9yZWNvcmQ+PC9DaXRlPjxD
aXRlPjxBdXRob3I+U3RpbGw8L0F1dGhvcj48WWVhcj4yMDEzPC9ZZWFyPjxSZWNOdW0+MzUzPC9S
ZWNOdW0+PHJlY29yZD48cmVjLW51bWJlcj4zNTM8L3JlYy1udW1iZXI+PGZvcmVpZ24ta2V5cz48
a2V5IGFwcD0iRU4iIGRiLWlkPSJ4djVwZTl0ZTZ4c3B6cWVwdnpvcHB3OWt4dDU1MHN4cjkwMDUi
IHRpbWVzdGFtcD0iMTQ1NjI0NTEwMSI+MzUzPC9rZXk+PC9mb3JlaWduLWtleXM+PHJlZi10eXBl
IG5hbWU9IkpvdXJuYWwgQXJ0aWNsZSI+MTc8L3JlZi10eXBlPjxjb250cmlidXRvcnM+PGF1dGhv
cnM+PGF1dGhvcj5TdGlsbCwgQS4gSi48L2F1dGhvcj48YXV0aG9yPkZsb3lkLCBCLiBKLjwvYXV0
aG9yPjxhdXRob3I+SGViZXJ0LCBBLiBTLjwvYXV0aG9yPjxhdXRob3I+QmluZ21hbiwgQy4gQS48
L2F1dGhvcj48YXV0aG9yPkNhcnNvbiwgSi4gSi48L2F1dGhvcj48YXV0aG9yPkd1bmRlcnNvbiwg
RC4gUi48L2F1dGhvcj48YXV0aG9yPkRvbGFuLCBCLiBLLjwvYXV0aG9yPjxhdXRob3I+R3JpbXNy
dWQsIFAuIEEuPC9hdXRob3I+PGF1dGhvcj5EaXR0ZW5oYWZlci1SZWVkLCBLLiBFLjwvYXV0aG9y
PjxhdXRob3I+U3RhcGxldG9uLCBELiBTLjwvYXV0aG9yPjxhdXRob3I+S2VsbGVyLCBNLiBQLjwv
YXV0aG9yPjxhdXRob3I+V2VzdHBoYWxsLCBNLiBTLjwvYXV0aG9yPjxhdXRob3I+RGVudSwgSi4g
TS48L2F1dGhvcj48YXV0aG9yPkF0dGllLCBBLiBELjwvYXV0aG9yPjxhdXRob3I+Q29vbiwgSi4g
Si48L2F1dGhvcj48YXV0aG9yPlBhZ2xpYXJpbmksIEQuIEouPC9hdXRob3I+PC9hdXRob3JzPjwv
Y29udHJpYnV0b3JzPjxhdXRoLWFkZHJlc3M+RGVwYXJ0bWVudCBvZiBCaW9jaGVtaXN0cnksIFVu
aXZlcnNpdHkgb2YgV2lzY29uc2luLU1hZGlzb24sIE1hZGlzb24sIFdpc2NvbnNpbiA1MzcwNiwg
VVNBLjwvYXV0aC1hZGRyZXNzPjx0aXRsZXM+PHRpdGxlPlF1YW50aWZpY2F0aW9uIG9mIG1pdG9j
aG9uZHJpYWwgYWNldHlsYXRpb24gZHluYW1pY3MgaGlnaGxpZ2h0cyBwcm9taW5lbnQgc2l0ZXMg
b2YgbWV0YWJvbGljIHJlZ3VsYXRpb248L3RpdGxlPjxzZWNvbmRhcnktdGl0bGU+SiBCaW9sIENo
ZW08L3NlY29uZGFyeS10aXRsZT48YWx0LXRpdGxlPlRoZSBKb3VybmFsIG9mIGJpb2xvZ2ljYWwg
Y2hlbWlzdHJ5PC9hbHQtdGl0bGU+PC90aXRsZXM+PHBlcmlvZGljYWw+PGZ1bGwtdGl0bGU+VGhl
IEpvdXJuYWwgb2YgYmlvbG9naWNhbCBjaGVtaXN0cnk8L2Z1bGwtdGl0bGU+PGFiYnItMT5KIEJp
b2wgQ2hlbTwvYWJici0xPjwvcGVyaW9kaWNhbD48YWx0LXBlcmlvZGljYWw+PGZ1bGwtdGl0bGU+
VGhlIEpvdXJuYWwgb2YgYmlvbG9naWNhbCBjaGVtaXN0cnk8L2Z1bGwtdGl0bGU+PGFiYnItMT5K
IEJpb2wgQ2hlbTwvYWJici0xPjwvYWx0LXBlcmlvZGljYWw+PHBhZ2VzPjI2MjA5LTE5PC9wYWdl
cz48dm9sdW1lPjI4ODwvdm9sdW1lPjxudW1iZXI+MzY8L251bWJlcj48ZWRpdGlvbj4yMDEzLzA3
LzE5PC9lZGl0aW9uPjxrZXl3b3Jkcz48a2V5d29yZD5BY2V0eWwgQ29lbnp5bWUgQS9tZXRhYm9s
aXNtPC9rZXl3b3JkPjxrZXl3b3JkPkFjZXR5bC1Db0EgQy1BY2V0eWx0cmFuc2ZlcmFzZS8qbWV0
YWJvbGlzbTwva2V5d29yZD48a2V5d29yZD5BY2V0eWxhdGlvbjwva2V5d29yZD48a2V5d29yZD5B
bmltYWxzPC9rZXl3b3JkPjxrZXl3b3JkPk1pY2U8L2tleXdvcmQ+PGtleXdvcmQ+TWljZSwgT2Jl
c2U8L2tleXdvcmQ+PGtleXdvcmQ+TWl0b2Nob25kcmlhLCBMaXZlci8qbWV0YWJvbGlzbTwva2V5
d29yZD48a2V5d29yZD5Qcm90ZW9tZS8qbWV0YWJvbGlzbTwva2V5d29yZD48a2V5d29yZD5TaXJ0
dWluIDMvKm1ldGFib2xpc208L2tleXdvcmQ+PGtleXdvcmQ+QWNhdDE8L2tleXdvcmQ+PGtleXdv
cmQ+RW5lcmd5IE1ldGFib2xpc208L2tleXdvcmQ+PGtleXdvcmQ+TWV0YWJvbGljIFJlZ3VsYXRp
b248L2tleXdvcmQ+PGtleXdvcmQ+TWl0b2Nob25kcmlhbCBNZXRhYm9saXNtPC9rZXl3b3JkPjxr
ZXl3b3JkPlByb3RlaW4gQWN5bGF0aW9uPC9rZXl3b3JkPjxrZXl3b3JkPlByb3Rlb21pY3M8L2tl
eXdvcmQ+PGtleXdvcmQ+U2lydDwva2V5d29yZD48L2tleXdvcmRzPjxkYXRlcz48eWVhcj4yMDEz
PC95ZWFyPjxwdWItZGF0ZXM+PGRhdGU+U2VwIDY8L2RhdGU+PC9wdWItZGF0ZXM+PC9kYXRlcz48
aXNibj4wMDIxLTkyNTg8L2lzYm4+PGFjY2Vzc2lvbi1udW0+MjM4NjQ2NTQ8L2FjY2Vzc2lvbi1u
dW0+PHVybHM+PC91cmxzPjxjdXN0b20yPlBtYzM3NjQ4MjU8L2N1c3RvbTI+PGVsZWN0cm9uaWMt
cmVzb3VyY2UtbnVtPjEwLjEwNzQvamJjLk0xMTMuNDgzMzk2PC9lbGVjdHJvbmljLXJlc291cmNl
LW51bT48cmVtb3RlLWRhdGFiYXNlLXByb3ZpZGVyPk5MTTwvcmVtb3RlLWRhdGFiYXNlLXByb3Zp
ZGVyPjxsYW5ndWFnZT5lbmc8L2xhbmd1YWdlPjwvcmVjb3JkPjwvQ2l0ZT48Q2l0ZT48QXV0aG9y
Pk9ueWFuZ288L0F1dGhvcj48WWVhcj4yMDAyPC9ZZWFyPjxSZWNOdW0+NDUxPC9SZWNOdW0+PHJl
Y29yZD48cmVjLW51bWJlcj40NTE8L3JlYy1udW1iZXI+PGZvcmVpZ24ta2V5cz48a2V5IGFwcD0i
RU4iIGRiLWlkPSJ4djVwZTl0ZTZ4c3B6cWVwdnpvcHB3OWt4dDU1MHN4cjkwMDUiIHRpbWVzdGFt
cD0iMTQ3MTE4MDI1MyI+NDUxPC9rZXk+PC9mb3JlaWduLWtleXM+PHJlZi10eXBlIG5hbWU9Ikpv
dXJuYWwgQXJ0aWNsZSI+MTc8L3JlZi10eXBlPjxjb250cmlidXRvcnM+PGF1dGhvcnM+PGF1dGhv
cj5PbnlhbmdvLCBQLjwvYXV0aG9yPjxhdXRob3I+Q2VsaWMsIEkuPC9hdXRob3I+PGF1dGhvcj5N
Y0NhZmZlcnksIEouIE0uPC9hdXRob3I+PGF1dGhvcj5Cb2VrZSwgSi4gRC48L2F1dGhvcj48YXV0
aG9yPkZlaW5iZXJnLCBBLiBQLjwvYXV0aG9yPjwvYXV0aG9ycz48L2NvbnRyaWJ1dG9ycz48YXV0
aC1hZGRyZXNzPkluc3RpdHV0ZSBvZiBHZW5ldGljIE1lZGljaW5lLCBEZXBhcnRtZW50IG9mIE1l
ZGljaW5lLCBUaGUgSm9obnMgSG9wa2lucyBVbml2ZXJzaXR5IFNjaG9vbCBvZiBNZWRpY2luZSwg
MTA2NCBSb3NzLCA3MjAgUnV0bGFuZCBBdmVudWUsIEJhbHRpbW9yZSwgTUQgMjEyMDUsIFVTQS48
L2F1dGgtYWRkcmVzcz48dGl0bGVzPjx0aXRsZT5TSVJUMywgYSBodW1hbiBTSVIyIGhvbW9sb2d1
ZSwgaXMgYW4gTkFELWRlcGVuZGVudCBkZWFjZXR5bGFzZSBsb2NhbGl6ZWQgdG8gbWl0b2Nob25k
cmlhPC90aXRsZT48c2Vjb25kYXJ5LXRpdGxlPlByb2MgTmF0bCBBY2FkIFNjaSBVIFMgQTwvc2Vj
b25kYXJ5LXRpdGxlPjxhbHQtdGl0bGU+UHJvY2VlZGluZ3Mgb2YgdGhlIE5hdGlvbmFsIEFjYWRl
bXkgb2YgU2NpZW5jZXMgb2YgdGhlIFVuaXRlZCBTdGF0ZXMgb2YgQW1lcmljYTwvYWx0LXRpdGxl
PjwvdGl0bGVzPjxwZXJpb2RpY2FsPjxmdWxsLXRpdGxlPlByb2NlZWRpbmdzIG9mIHRoZSBOYXRp
b25hbCBBY2FkZW15IG9mIFNjaWVuY2VzIG9mIHRoZSBVbml0ZWQgU3RhdGVzIG9mIEFtZXJpY2E8
L2Z1bGwtdGl0bGU+PGFiYnItMT5Qcm9jIE5hdGwgQWNhZCBTY2kgVSBTIEE8L2FiYnItMT48L3Bl
cmlvZGljYWw+PGFsdC1wZXJpb2RpY2FsPjxmdWxsLXRpdGxlPlByb2NlZWRpbmdzIG9mIHRoZSBO
YXRpb25hbCBBY2FkZW15IG9mIFNjaWVuY2VzIG9mIHRoZSBVbml0ZWQgU3RhdGVzIG9mIEFtZXJp
Y2E8L2Z1bGwtdGl0bGU+PGFiYnItMT5Qcm9jIE5hdGwgQWNhZCBTY2kgVSBTIEE8L2FiYnItMT48
L2FsdC1wZXJpb2RpY2FsPjxwYWdlcz4xMzY1My04PC9wYWdlcz48dm9sdW1lPjk5PC92b2x1bWU+
PG51bWJlcj4yMTwvbnVtYmVyPjxlZGl0aW9uPjIwMDIvMTAvMTE8L2VkaXRpb24+PGtleXdvcmRz
PjxrZXl3b3JkPkFtaW5vIEFjaWQgU2VxdWVuY2U8L2tleXdvcmQ+PGtleXdvcmQ+QW5pbWFsczwv
a2V5d29yZD48a2V5d29yZD5CYXNlIFNlcXVlbmNlPC9rZXl3b3JkPjxrZXl3b3JkPkNPUyBDZWxs
czwva2V5d29yZD48a2V5d29yZD5DaHJvbW9zb21lIE1hcHBpbmc8L2tleXdvcmQ+PGtleXdvcmQ+
Q2hyb21vc29tZXMsIEh1bWFuLCBQYWlyIDExL2dlbmV0aWNzPC9rZXl3b3JkPjxrZXl3b3JkPkNs
b25pbmcsIE1vbGVjdWxhcjwva2V5d29yZD48a2V5d29yZD5Db21wdXRhdGlvbmFsIEJpb2xvZ3k8
L2tleXdvcmQ+PGtleXdvcmQ+RE5BLCBDb21wbGVtZW50YXJ5L2dlbmV0aWNzPC9rZXl3b3JkPjxr
ZXl3b3JkPkdlbmUgRXhwcmVzc2lvbjwva2V5d29yZD48a2V5d29yZD5IaXN0b25lIERlYWNldHls
YXNlcy8qZ2VuZXRpY3MvaXNvbGF0aW9uICZhbXA7IHB1cmlmaWNhdGlvbi8qbWV0YWJvbGlzbTwv
a2V5d29yZD48a2V5d29yZD5IdW1hbnM8L2tleXdvcmQ+PGtleXdvcmQ+TWl0b2Nob25kcmlhL2Vu
enltb2xvZ3k8L2tleXdvcmQ+PGtleXdvcmQ+TWl0b2Nob25kcmlhbCBQcm90ZWlucy8qZ2VuZXRp
Y3MvaXNvbGF0aW9uICZhbXA7IHB1cmlmaWNhdGlvbi8qbWV0YWJvbGlzbTwva2V5d29yZD48a2V5
d29yZD5Nb2xlY3VsYXIgU2VxdWVuY2UgRGF0YTwva2V5d29yZD48a2V5d29yZD5SZWNvbWJpbmFu
dCBGdXNpb24gUHJvdGVpbnMvZ2VuZXRpY3MvbWV0YWJvbGlzbTwva2V5d29yZD48a2V5d29yZD5T
ZXF1ZW5jZSBIb21vbG9neSwgQW1pbm8gQWNpZDwva2V5d29yZD48a2V5d29yZD5TaXJ0dWluIDM8
L2tleXdvcmQ+PGtleXdvcmQ+U2lydHVpbnM8L2tleXdvcmQ+PGtleXdvcmQ+VGlzc3VlIERpc3Ry
aWJ1dGlvbjwva2V5d29yZD48L2tleXdvcmRzPjxkYXRlcz48eWVhcj4yMDAyPC95ZWFyPjxwdWIt
ZGF0ZXM+PGRhdGU+T2N0IDE1PC9kYXRlPjwvcHViLWRhdGVzPjwvZGF0ZXM+PGlzYm4+MDAyNy04
NDI0IChQcmludCkmI3hEOzAwMjctODQyNDwvaXNibj48YWNjZXNzaW9uLW51bT4xMjM3NDg1Mjwv
YWNjZXNzaW9uLW51bT48dXJscz48L3VybHM+PGN1c3RvbTI+UE1DMTI5NzMxPC9jdXN0b20yPjxl
bGVjdHJvbmljLXJlc291cmNlLW51bT4xMC4xMDczL3BuYXMuMjIyNTM4MDk5PC9lbGVjdHJvbmlj
LXJlc291cmNlLW51bT48cmVtb3RlLWRhdGFiYXNlLXByb3ZpZGVyPk5MTTwvcmVtb3RlLWRhdGFi
YXNlLXByb3ZpZGVyPjxsYW5ndWFnZT5lbmc8L2xhbmd1YWdlPjwvcmVjb3JkPjwvQ2l0ZT48Q2l0
ZT48QXV0aG9yPktpbTwvQXV0aG9yPjxZZWFyPjIwMDY8L1llYXI+PFJlY051bT40NTI8L1JlY051
bT48cmVjb3JkPjxyZWMtbnVtYmVyPjQ1MjwvcmVjLW51bWJlcj48Zm9yZWlnbi1rZXlzPjxrZXkg
YXBwPSJFTiIgZGItaWQ9Inh2NXBlOXRlNnhzcHpxZXB2em9wcHc5a3h0NTUwc3hyOTAwNSIgdGlt
ZXN0YW1wPSIxNDcxMTgwNDUyIj40NTI8L2tleT48L2ZvcmVpZ24ta2V5cz48cmVmLXR5cGUgbmFt
ZT0iSm91cm5hbCBBcnRpY2xlIj4xNzwvcmVmLXR5cGU+PGNvbnRyaWJ1dG9ycz48YXV0aG9ycz48
YXV0aG9yPktpbSwgUy4gQy48L2F1dGhvcj48YXV0aG9yPlNwcnVuZywgUi48L2F1dGhvcj48YXV0
aG9yPkNoZW4sIFkuPC9hdXRob3I+PGF1dGhvcj5YdSwgWS48L2F1dGhvcj48YXV0aG9yPkJhbGws
IEguPC9hdXRob3I+PGF1dGhvcj5QZWksIEouPC9hdXRob3I+PGF1dGhvcj5DaGVuZywgVC48L2F1
dGhvcj48YXV0aG9yPktobywgWS48L2F1dGhvcj48YXV0aG9yPlhpYW8sIEguPC9hdXRob3I+PGF1
dGhvcj5YaWFvLCBMLjwvYXV0aG9yPjxhdXRob3I+R3Jpc2hpbiwgTi4gVi48L2F1dGhvcj48YXV0
aG9yPldoaXRlLCBNLjwvYXV0aG9yPjxhdXRob3I+WWFuZywgWC4gSi48L2F1dGhvcj48YXV0aG9y
PlpoYW8sIFkuPC9hdXRob3I+PC9hdXRob3JzPjwvY29udHJpYnV0b3JzPjxhdXRoLWFkZHJlc3M+
RGVwYXJ0bWVudCBvZiBCaW9jaGVtaXN0cnksIFVuaXZlcnNpdHkgb2YgVGV4YXMgU291dGh3ZXN0
ZXJuIE1lZGljYWwgQ2VudGVyLCBEYWxsYXMsIFRleGFzIDc1MzkwLCBVU0EuPC9hdXRoLWFkZHJl
c3M+PHRpdGxlcz48dGl0bGU+U3Vic3RyYXRlIGFuZCBmdW5jdGlvbmFsIGRpdmVyc2l0eSBvZiBs
eXNpbmUgYWNldHlsYXRpb24gcmV2ZWFsZWQgYnkgYSBwcm90ZW9taWNzIHN1cnZleTwvdGl0bGU+
PHNlY29uZGFyeS10aXRsZT5Nb2wgQ2VsbDwvc2Vjb25kYXJ5LXRpdGxlPjxhbHQtdGl0bGU+TW9s
ZWN1bGFyIGNlbGw8L2FsdC10aXRsZT48L3RpdGxlcz48cGVyaW9kaWNhbD48ZnVsbC10aXRsZT5N
b2wgQ2VsbDwvZnVsbC10aXRsZT48YWJici0xPk1vbGVjdWxhciBjZWxsPC9hYmJyLTE+PC9wZXJp
b2RpY2FsPjxhbHQtcGVyaW9kaWNhbD48ZnVsbC10aXRsZT5Nb2wgQ2VsbDwvZnVsbC10aXRsZT48
YWJici0xPk1vbGVjdWxhciBjZWxsPC9hYmJyLTE+PC9hbHQtcGVyaW9kaWNhbD48cGFnZXM+NjA3
LTE4PC9wYWdlcz48dm9sdW1lPjIzPC92b2x1bWU+PG51bWJlcj40PC9udW1iZXI+PGVkaXRpb24+
MjAwNi8wOC8xOTwvZWRpdGlvbj48a2V5d29yZHM+PGtleXdvcmQ+QWNldHlsYXRpb248L2tleXdv
cmQ+PGtleXdvcmQ+QW1pbm8gQWNpZCBTZXF1ZW5jZTwva2V5d29yZD48a2V5d29yZD5BbmltYWxz
PC9rZXl3b3JkPjxrZXl3b3JkPkNlbGxzLCBDdWx0dXJlZDwva2V5d29yZD48a2V5d29yZD5Db21w
dXRhdGlvbmFsIEJpb2xvZ3k8L2tleXdvcmQ+PGtleXdvcmQ+Rmlicm9ibGFzdHMvY3l0b2xvZ3k8
L2tleXdvcmQ+PGtleXdvcmQ+SGVMYSBDZWxsczwva2V5d29yZD48a2V5d29yZD5IdW1hbnM8L2tl
eXdvcmQ+PGtleXdvcmQ+THlzaW5lL2NoZW1pc3RyeS8qbWV0YWJvbGlzbTwva2V5d29yZD48a2V5
d29yZD5NYXNzIFNwZWN0cm9tZXRyeTwva2V5d29yZD48a2V5d29yZD5NaWNlPC9rZXl3b3JkPjxr
ZXl3b3JkPk1pdG9jaG9uZHJpYS9tZXRhYm9saXNtPC9rZXl3b3JkPjxrZXl3b3JkPk1vbGVjdWxh
ciBTZXF1ZW5jZSBEYXRhPC9rZXl3b3JkPjxrZXl3b3JkPk5JSCAzVDMgQ2VsbHM8L2tleXdvcmQ+
PGtleXdvcmQ+UGVwdGlkZXMvY2hlbWlzdHJ5PC9rZXl3b3JkPjxrZXl3b3JkPlByb3RlaW5zL2No
ZW1pc3RyeS9pc29sYXRpb24gJmFtcDsgcHVyaWZpY2F0aW9uPC9rZXl3b3JkPjxrZXl3b3JkPipQ
cm90ZW9taWNzPC9rZXl3b3JkPjxrZXl3b3JkPlN1YnN0cmF0ZSBTcGVjaWZpY2l0eTwva2V5d29y
ZD48L2tleXdvcmRzPjxkYXRlcz48eWVhcj4yMDA2PC95ZWFyPjxwdWItZGF0ZXM+PGRhdGU+QXVn
PC9kYXRlPjwvcHViLWRhdGVzPjwvZGF0ZXM+PGlzYm4+MTA5Ny0yNzY1IChQcmludCkmI3hEOzEw
OTctMjc2NTwvaXNibj48YWNjZXNzaW9uLW51bT4xNjkxNjY0NzwvYWNjZXNzaW9uLW51bT48dXJs
cz48L3VybHM+PGVsZWN0cm9uaWMtcmVzb3VyY2UtbnVtPjEwLjEwMTYvai5tb2xjZWwuMjAwNi4w
Ni4wMjY8L2VsZWN0cm9uaWMtcmVzb3VyY2UtbnVtPjxyZW1vdGUtZGF0YWJhc2UtcHJvdmlkZXI+
TkxNPC9yZW1vdGUtZGF0YWJhc2UtcHJvdmlkZXI+PGxhbmd1YWdlPmVuZzwvbGFuZ3VhZ2U+PC9y
ZWNvcmQ+PC9DaXRlPjxDaXRlPjxBdXRob3I+Q2hlbjwvQXV0aG9yPjxZZWFyPjIwMTI8L1llYXI+
PFJlY051bT40NTA8L1JlY051bT48cmVjb3JkPjxyZWMtbnVtYmVyPjQ1MDwvcmVjLW51bWJlcj48
Zm9yZWlnbi1rZXlzPjxrZXkgYXBwPSJFTiIgZGItaWQ9Inh2NXBlOXRlNnhzcHpxZXB2em9wcHc5
a3h0NTUwc3hyOTAwNSIgdGltZXN0YW1wPSIxNDcxMTgwMTMzIj40NTA8L2tleT48L2ZvcmVpZ24t
a2V5cz48cmVmLXR5cGUgbmFtZT0iSm91cm5hbCBBcnRpY2xlIj4xNzwvcmVmLXR5cGU+PGNvbnRy
aWJ1dG9ycz48YXV0aG9ycz48YXV0aG9yPkNoZW4sIFkuPC9hdXRob3I+PGF1dGhvcj5aaGFvLCBX
LjwvYXV0aG9yPjxhdXRob3I+WWFuZywgSi4gUy48L2F1dGhvcj48YXV0aG9yPkNoZW5nLCBaLjwv
YXV0aG9yPjxhdXRob3I+THVvLCBILjwvYXV0aG9yPjxhdXRob3I+THUsIFouPC9hdXRob3I+PGF1
dGhvcj5UYW4sIE0uPC9hdXRob3I+PGF1dGhvcj5HdSwgVy48L2F1dGhvcj48YXV0aG9yPlpoYW8s
IFkuPC9hdXRob3I+PC9hdXRob3JzPjwvY29udHJpYnV0b3JzPjxhdXRoLWFkZHJlc3M+QmVuIE1h
eSBEZXBhcnRtZW50IGZvciBDYW5jZXIgUmVzZWFyY2gsIFRoZSBVbml2ZXJzaXR5IG9mIENoaWNh
Z28sIENoaWNhZ28sIElsbGlub2lzIDYwNjM3LCBVU0EuPC9hdXRoLWFkZHJlc3M+PHRpdGxlcz48
dGl0bGU+UXVhbnRpdGF0aXZlIGFjZXR5bG9tZSBhbmFseXNpcyByZXZlYWxzIHRoZSByb2xlcyBv
ZiBTSVJUMSBpbiByZWd1bGF0aW5nIGRpdmVyc2Ugc3Vic3RyYXRlcyBhbmQgY2VsbHVsYXIgcGF0
aHdheXM8L3RpdGxlPjxzZWNvbmRhcnktdGl0bGU+TW9sIENlbGwgUHJvdGVvbWljczwvc2Vjb25k
YXJ5LXRpdGxlPjxhbHQtdGl0bGU+TW9sZWN1bGFyICZhbXA7IGNlbGx1bGFyIHByb3Rlb21pY3Mg
OiBNQ1A8L2FsdC10aXRsZT48L3RpdGxlcz48cGVyaW9kaWNhbD48ZnVsbC10aXRsZT5Nb2xlY3Vs
YXIgJmFtcDsgQ2VsbHVsYXIgUHJvdGVvbWljczwvZnVsbC10aXRsZT48YWJici0xPk1vbCBDZWxs
IFByb3Rlb21pY3M8L2FiYnItMT48L3BlcmlvZGljYWw+PHBhZ2VzPjEwNDgtNjI8L3BhZ2VzPjx2
b2x1bWU+MTE8L3ZvbHVtZT48bnVtYmVyPjEwPC9udW1iZXI+PGVkaXRpb24+MjAxMi8wNy8yNTwv
ZWRpdGlvbj48a2V5d29yZHM+PGtleXdvcmQ+QWNldHlsYXRpb248L2tleXdvcmQ+PGtleXdvcmQ+
QWNldHlsdHJhbnNmZXJhc2VzLyptZXRhYm9saXNtPC9rZXl3b3JkPjxrZXl3b3JkPkFuaW1hbHM8
L2tleXdvcmQ+PGtleXdvcmQ+Q2VsbCBMaW5lPC9rZXl3b3JkPjxrZXl3b3JkPkNocm9tYXRvZ3Jh
cGh5LCBIaWdoIFByZXNzdXJlIExpcXVpZDwva2V5d29yZD48a2V5d29yZD5GaWJyb2JsYXN0cy9j
eXRvbG9neS8qbWV0YWJvbGlzbTwva2V5d29yZD48a2V5d29yZD5HZW5lIERlbGV0aW9uPC9rZXl3
b3JkPjxrZXl3b3JkPklzb3RvcGUgTGFiZWxpbmc8L2tleXdvcmQ+PGtleXdvcmQ+THlzaW5lLypt
ZXRhYm9saXNtPC9rZXl3b3JkPjxrZXl3b3JkPk1ldGFib2xpYyBOZXR3b3JrcyBhbmQgUGF0aHdh
eXM8L2tleXdvcmQ+PGtleXdvcmQ+TWljZTwva2V5d29yZD48a2V5d29yZD5NaWNlLCBLbm9ja291
dDwva2V5d29yZD48a2V5d29yZD4qUHJvdGVpbiBQcm9jZXNzaW5nLCBQb3N0LVRyYW5zbGF0aW9u
YWw8L2tleXdvcmQ+PGtleXdvcmQ+U2lnbmFsIFRyYW5zZHVjdGlvbjwva2V5d29yZD48a2V5d29y
ZD5TaXJ0dWluIDEvZ2VuZXRpY3MvKm1ldGFib2xpc208L2tleXdvcmQ+PGtleXdvcmQ+U3Vic3Ry
YXRlIFNwZWNpZmljaXR5PC9rZXl3b3JkPjxrZXl3b3JkPlRhbmRlbSBNYXNzIFNwZWN0cm9tZXRy
eTwva2V5d29yZD48L2tleXdvcmRzPjxkYXRlcz48eWVhcj4yMDEyPC95ZWFyPjxwdWItZGF0ZXM+
PGRhdGU+T2N0PC9kYXRlPjwvcHViLWRhdGVzPjwvZGF0ZXM+PGlzYm4+MTUzNS05NDc2PC9pc2Ju
PjxhY2Nlc3Npb24tbnVtPjIyODI2NDQxPC9hY2Nlc3Npb24tbnVtPjx1cmxzPjwvdXJscz48Y3Vz
dG9tMj5QTUMzNDk0MTUxPC9jdXN0b20yPjxlbGVjdHJvbmljLXJlc291cmNlLW51bT4xMC4xMDc0
L21jcC5NMTEyLjAxOTU0NzwvZWxlY3Ryb25pYy1yZXNvdXJjZS1udW0+PHJlbW90ZS1kYXRhYmFz
ZS1wcm92aWRlcj5OTE08L3JlbW90ZS1kYXRhYmFzZS1wcm92aWRlcj48bGFuZ3VhZ2U+ZW5nPC9s
YW5ndWFnZT48L3JlY29yZD48L0NpdGU+PENpdGU+PEF1dGhvcj5DaG91ZGhhcnk8L0F1dGhvcj48
WWVhcj4yMDA5PC9ZZWFyPjxSZWNOdW0+MzUyPC9SZWNOdW0+PHJlY29yZD48cmVjLW51bWJlcj4z
NTI8L3JlYy1udW1iZXI+PGZvcmVpZ24ta2V5cz48a2V5IGFwcD0iRU4iIGRiLWlkPSJ4djVwZTl0
ZTZ4c3B6cWVwdnpvcHB3OWt4dDU1MHN4cjkwMDUiIHRpbWVzdGFtcD0iMTQ1NjI0NDgzMCI+MzUy
PC9rZXk+PC9mb3JlaWduLWtleXM+PHJlZi10eXBlIG5hbWU9IkpvdXJuYWwgQXJ0aWNsZSI+MTc8
L3JlZi10eXBlPjxjb250cmlidXRvcnM+PGF1dGhvcnM+PGF1dGhvcj5DaG91ZGhhcnksIEMuPC9h
dXRob3I+PGF1dGhvcj5LdW1hciwgQy48L2F1dGhvcj48YXV0aG9yPkduYWQsIEYuPC9hdXRob3I+
PGF1dGhvcj5OaWVsc2VuLCBNLiBMLjwvYXV0aG9yPjxhdXRob3I+UmVobWFuLCBNLjwvYXV0aG9y
PjxhdXRob3I+V2FsdGhlciwgVC4gQy48L2F1dGhvcj48YXV0aG9yPk9sc2VuLCBKLiBWLjwvYXV0
aG9yPjxhdXRob3I+TWFubiwgTS48L2F1dGhvcj48L2F1dGhvcnM+PC9jb250cmlidXRvcnM+PGF1
dGgtYWRkcmVzcz5Qcm90ZW9taWNzIGFuZCBTaWduYWwgVHJhbnNkdWN0aW9uLCBNYXggUGxhbmNr
IEluc3RpdHV0ZSBmb3IgQmlvY2hlbWlzdHJ5LCBNYXJ0aW5zcmllZCwgR2VybWFueS48L2F1dGgt
YWRkcmVzcz48dGl0bGVzPjx0aXRsZT5MeXNpbmUgYWNldHlsYXRpb24gdGFyZ2V0cyBwcm90ZWlu
IGNvbXBsZXhlcyBhbmQgY28tcmVndWxhdGVzIG1ham9yIGNlbGx1bGFyIGZ1bmN0aW9uczwvdGl0
bGU+PHNlY29uZGFyeS10aXRsZT5TY2llbmNlPC9zZWNvbmRhcnktdGl0bGU+PGFsdC10aXRsZT5T
Y2llbmNlIChOZXcgWW9yaywgTi5ZLik8L2FsdC10aXRsZT48L3RpdGxlcz48cGVyaW9kaWNhbD48
ZnVsbC10aXRsZT5TY2llbmNlPC9mdWxsLXRpdGxlPjxhYmJyLTE+U2NpZW5jZSAoTmV3IFlvcmss
IE4uWS4pPC9hYmJyLTE+PC9wZXJpb2RpY2FsPjxhbHQtcGVyaW9kaWNhbD48ZnVsbC10aXRsZT5T
Y2llbmNlPC9mdWxsLXRpdGxlPjxhYmJyLTE+U2NpZW5jZSAoTmV3IFlvcmssIE4uWS4pPC9hYmJy
LTE+PC9hbHQtcGVyaW9kaWNhbD48cGFnZXM+ODM0LTQwPC9wYWdlcz48dm9sdW1lPjMyNTwvdm9s
dW1lPjxudW1iZXI+NTk0MjwvbnVtYmVyPjxlZGl0aW9uPjIwMDkvMDcvMTg8L2VkaXRpb24+PGtl
eXdvcmRzPjxrZXl3b3JkPkFjZXR5bGF0aW9uPC9rZXl3b3JkPjxrZXl3b3JkPkFtaW5vIEFjaWQg
TW90aWZzPC9rZXl3b3JkPjxrZXl3b3JkPkJlbnphbWlkZXMvcGhhcm1hY29sb2d5PC9rZXl3b3Jk
PjxrZXl3b3JkPkNlbGwgTGluZSwgVHVtb3I8L2tleXdvcmQ+PGtleXdvcmQ+Q2VsbCBOdWNsZXVz
L21ldGFib2xpc208L2tleXdvcmQ+PGtleXdvcmQ+KkNlbGwgUGh5c2lvbG9naWNhbCBQaGVub21l
bmE8L2tleXdvcmQ+PGtleXdvcmQ+Q3l0b3BsYXNtL21ldGFib2xpc208L2tleXdvcmQ+PGtleXdv
cmQ+RW56eW1lIEluaGliaXRvcnMvcGhhcm1hY29sb2d5PC9rZXl3b3JkPjxrZXl3b3JkPkhpc3Rv
bmUgRGVhY2V0eWxhc2UgSW5oaWJpdG9yczwva2V5d29yZD48a2V5d29yZD5IaXN0b25lIERlYWNl
dHlsYXNlcy9tZXRhYm9saXNtPC9rZXl3b3JkPjxrZXl3b3JkPkh1bWFuczwva2V5d29yZD48a2V5
d29yZD5IeWRyb3hhbWljIEFjaWRzL3BoYXJtYWNvbG9neTwva2V5d29yZD48a2V5d29yZD5MeXNp
bmUvKm1ldGFib2xpc208L2tleXdvcmQ+PGtleXdvcmQ+TWFzcyBTcGVjdHJvbWV0cnk8L2tleXdv
cmQ+PGtleXdvcmQ+TWV0YWJvbGljIE5ldHdvcmtzIGFuZCBQYXRod2F5czwva2V5d29yZD48a2V5
d29yZD5NaXRvY2hvbmRyaWEvbWV0YWJvbGlzbTwva2V5d29yZD48a2V5d29yZD5NdWx0aXByb3Rl
aW4gQ29tcGxleGVzL2NoZW1pc3RyeS8qbWV0YWJvbGlzbTwva2V5d29yZD48a2V5d29yZD4qUHJv
dGVpbiBQcm9jZXNzaW5nLCBQb3N0LVRyYW5zbGF0aW9uYWw8L2tleXdvcmQ+PGtleXdvcmQ+UHJv
dGVpbiBTdHJ1Y3R1cmUsIFRlcnRpYXJ5PC9rZXl3b3JkPjxrZXl3b3JkPlByb3RlaW5zL2NoZW1p
c3RyeS8qbWV0YWJvbGlzbTwva2V5d29yZD48a2V5d29yZD5Qcm90ZW9tZS8qYW5hbHlzaXM8L2tl
eXdvcmQ+PGtleXdvcmQ+UHJvdGVvbWljczwva2V5d29yZD48a2V5d29yZD5QeXJpZGluZXMvcGhh
cm1hY29sb2d5PC9rZXl3b3JkPjxrZXl3b3JkPlNhY2NoYXJvbXljZXMgY2VyZXZpc2lhZS9tZXRh
Ym9saXNtPC9rZXl3b3JkPjxrZXl3b3JkPlNhY2NoYXJvbXljZXMgY2VyZXZpc2lhZSBQcm90ZWlu
cy9tZXRhYm9saXNtPC9rZXl3b3JkPjwva2V5d29yZHM+PGRhdGVzPjx5ZWFyPjIwMDk8L3llYXI+
PHB1Yi1kYXRlcz48ZGF0ZT5BdWcgMTQ8L2RhdGU+PC9wdWItZGF0ZXM+PC9kYXRlcz48aXNibj4w
MDM2LTgwNzU8L2lzYm4+PGFjY2Vzc2lvbi1udW0+MTk2MDg4NjE8L2FjY2Vzc2lvbi1udW0+PHVy
bHM+PC91cmxzPjxlbGVjdHJvbmljLXJlc291cmNlLW51bT4xMC4xMTI2L3NjaWVuY2UuMTE3NTM3
MTwvZWxlY3Ryb25pYy1yZXNvdXJjZS1udW0+PHJlbW90ZS1kYXRhYmFzZS1wcm92aWRlcj5OTE08
L3JlbW90ZS1kYXRhYmFzZS1wcm92aWRlcj48bGFuZ3VhZ2U+ZW5nPC9sYW5ndWFnZT48L3JlY29y
ZD48L0NpdGU+PENpdGU+PEF1dGhvcj5aaGFvPC9BdXRob3I+PFllYXI+MjAxMDwvWWVhcj48UmVj
TnVtPjQ0OTwvUmVjTnVtPjxyZWNvcmQ+PHJlYy1udW1iZXI+NDQ5PC9yZWMtbnVtYmVyPjxmb3Jl
aWduLWtleXM+PGtleSBhcHA9IkVOIiBkYi1pZD0ieHY1cGU5dGU2eHNwenFlcHZ6b3BwdzlreHQ1
NTBzeHI5MDA1IiB0aW1lc3RhbXA9IjE0NzExODAwODAiPjQ0OTwva2V5PjwvZm9yZWlnbi1rZXlz
PjxyZWYtdHlwZSBuYW1lPSJKb3VybmFsIEFydGljbGUiPjE3PC9yZWYtdHlwZT48Y29udHJpYnV0
b3JzPjxhdXRob3JzPjxhdXRob3I+WmhhbywgUy48L2F1dGhvcj48YXV0aG9yPlh1LCBXLjwvYXV0
aG9yPjxhdXRob3I+SmlhbmcsIFcuPC9hdXRob3I+PGF1dGhvcj5ZdSwgVy48L2F1dGhvcj48YXV0
aG9yPkxpbiwgWS48L2F1dGhvcj48YXV0aG9yPlpoYW5nLCBULjwvYXV0aG9yPjxhdXRob3I+WWFv
LCBKLjwvYXV0aG9yPjxhdXRob3I+WmhvdSwgTC48L2F1dGhvcj48YXV0aG9yPlplbmcsIFkuPC9h
dXRob3I+PGF1dGhvcj5MaSwgSC48L2F1dGhvcj48YXV0aG9yPkxpLCBZLjwvYXV0aG9yPjxhdXRo
b3I+U2hpLCBKLjwvYXV0aG9yPjxhdXRob3I+QW4sIFcuPC9hdXRob3I+PGF1dGhvcj5IYW5jb2Nr
LCBTLiBNLjwvYXV0aG9yPjxhdXRob3I+SGUsIEYuPC9hdXRob3I+PGF1dGhvcj5RaW4sIEwuPC9h
dXRob3I+PGF1dGhvcj5DaGluLCBKLjwvYXV0aG9yPjxhdXRob3I+WWFuZywgUC48L2F1dGhvcj48
YXV0aG9yPkNoZW4sIFguPC9hdXRob3I+PGF1dGhvcj5MZWksIFEuPC9hdXRob3I+PGF1dGhvcj5Y
aW9uZywgWS48L2F1dGhvcj48YXV0aG9yPkd1YW4sIEsuIEwuPC9hdXRob3I+PC9hdXRob3JzPjwv
Y29udHJpYnV0b3JzPjxhdXRoLWFkZHJlc3M+U2Nob29sIG9mIExpZmUgU2NpZW5jZXMsIEZ1ZGFu
IFVuaXZlcnNpdHksIFNoYW5naGFpIDIwMDMyLCBDaGluYS48L2F1dGgtYWRkcmVzcz48dGl0bGVz
Pjx0aXRsZT5SZWd1bGF0aW9uIG9mIGNlbGx1bGFyIG1ldGFib2xpc20gYnkgcHJvdGVpbiBseXNp
bmUgYWNldHlsYXRpb248L3RpdGxlPjxzZWNvbmRhcnktdGl0bGU+U2NpZW5jZTwvc2Vjb25kYXJ5
LXRpdGxlPjxhbHQtdGl0bGU+U2NpZW5jZSAoTmV3IFlvcmssIE4uWS4pPC9hbHQtdGl0bGU+PC90
aXRsZXM+PHBlcmlvZGljYWw+PGZ1bGwtdGl0bGU+U2NpZW5jZTwvZnVsbC10aXRsZT48YWJici0x
PlNjaWVuY2UgKE5ldyBZb3JrLCBOLlkuKTwvYWJici0xPjwvcGVyaW9kaWNhbD48YWx0LXBlcmlv
ZGljYWw+PGZ1bGwtdGl0bGU+U2NpZW5jZTwvZnVsbC10aXRsZT48YWJici0xPlNjaWVuY2UgKE5l
dyBZb3JrLCBOLlkuKTwvYWJici0xPjwvYWx0LXBlcmlvZGljYWw+PHBhZ2VzPjEwMDAtNDwvcGFn
ZXM+PHZvbHVtZT4zMjc8L3ZvbHVtZT48bnVtYmVyPjU5Njg8L251bWJlcj48ZWRpdGlvbj4yMDEw
LzAyLzIwPC9lZGl0aW9uPjxrZXl3b3Jkcz48a2V5d29yZD4zLUh5ZHJveHlhY3lsIENvQSBEZWh5
ZHJvZ2VuYXNlcy9tZXRhYm9saXNtPC9rZXl3b3JkPjxrZXl3b3JkPkFjZXR5bGF0aW9uPC9rZXl3
b3JkPjxrZXl3b3JkPkFyZ2luaW5vc3VjY2luYXRlIEx5YXNlL2dlbmV0aWNzL21ldGFib2xpc208
L2tleXdvcmQ+PGtleXdvcmQ+Q2VsbCBMaW5lPC9rZXl3b3JkPjxrZXl3b3JkPkNpdHJpYyBBY2lk
IEN5Y2xlPC9rZXl3b3JkPjxrZXl3b3JkPkVub3lsLUNvQSBIeWRyYXRhc2UvbWV0YWJvbGlzbTwv
a2V5d29yZD48a2V5d29yZD5Fbnp5bWVzLyptZXRhYm9saXNtPC9rZXl3b3JkPjxrZXl3b3JkPkZh
dHR5IEFjaWRzL21ldGFib2xpc208L2tleXdvcmQ+PGtleXdvcmQ+R2x1Y29uZW9nZW5lc2lzPC9r
ZXl3b3JkPjxrZXl3b3JkPkdseWNvZ2VuL21ldGFib2xpc208L2tleXdvcmQ+PGtleXdvcmQ+R2x5
Y29seXNpczwva2V5d29yZD48a2V5d29yZD5IZXBhdG9jeXRlcy9lbnp5bW9sb2d5LyptZXRhYm9s
aXNtPC9rZXl3b3JkPjxrZXl3b3JkPkh1bWFuczwva2V5d29yZD48a2V5d29yZD5JbnRyYWNlbGx1
bGFyIFNpZ25hbGluZyBQZXB0aWRlcyBhbmQgUHJvdGVpbnMvbWV0YWJvbGlzbTwva2V5d29yZD48
a2V5d29yZD5Jc29tZXJhc2VzL21ldGFib2xpc208L2tleXdvcmQ+PGtleXdvcmQ+TGl2ZXIvZW56
eW1vbG9neS8qbWV0YWJvbGlzbTwva2V5d29yZD48a2V5d29yZD5MeXNpbmUvKm1ldGFib2xpc208
L2tleXdvcmQ+PGtleXdvcmQ+TWFsYXRlIERlaHlkcm9nZW5hc2UvbWV0YWJvbGlzbTwva2V5d29y
ZD48a2V5d29yZD5NdWx0aWVuenltZSBDb21wbGV4ZXMvbWV0YWJvbGlzbTwva2V5d29yZD48a2V5
d29yZD5PeGlkYXRpb24tUmVkdWN0aW9uPC9rZXl3b3JkPjxrZXl3b3JkPlBlcm94aXNvbWFsIEJp
ZnVuY3Rpb25hbCBFbnp5bWU8L2tleXdvcmQ+PGtleXdvcmQ+UGhvc3Bob2Vub2xweXJ1dmF0ZSBD
YXJib3h5a2luYXNlIChHVFApL21ldGFib2xpc208L2tleXdvcmQ+PGtleXdvcmQ+KlByb3RlaW4g
UHJvY2Vzc2luZywgUG9zdC1UcmFuc2xhdGlvbmFsPC9rZXl3b3JkPjxrZXl3b3JkPlByb3RlaW5z
LyptZXRhYm9saXNtPC9rZXl3b3JkPjxrZXl3b3JkPlByb3Rlb21lPC9rZXl3b3JkPjxrZXl3b3Jk
PlVyZWEvbWV0YWJvbGlzbTwva2V5d29yZD48L2tleXdvcmRzPjxkYXRlcz48eWVhcj4yMDEwPC95
ZWFyPjxwdWItZGF0ZXM+PGRhdGU+RmViIDE5PC9kYXRlPjwvcHViLWRhdGVzPjwvZGF0ZXM+PGlz
Ym4+MDAzNi04MDc1PC9pc2JuPjxhY2Nlc3Npb24tbnVtPjIwMTY3Nzg2PC9hY2Nlc3Npb24tbnVt
Pjx1cmxzPjwvdXJscz48Y3VzdG9tMj5QTUMzMjMyNjc1PC9jdXN0b20yPjxjdXN0b202Pk5JSE1T
MzM5ODgzPC9jdXN0b202PjxlbGVjdHJvbmljLXJlc291cmNlLW51bT4xMC4xMTI2L3NjaWVuY2Uu
MTE3OTY4OTwvZWxlY3Ryb25pYy1yZXNvdXJjZS1udW0+PHJlbW90ZS1kYXRhYmFzZS1wcm92aWRl
cj5OTE08L3JlbW90ZS1kYXRhYmFzZS1wcm92aWRlcj48bGFuZ3VhZ2U+ZW5nPC9sYW5ndWFnZT48
L3JlY29yZD48L0NpdGU+PENpdGU+PEF1dGhvcj5IZWJlcnQ8L0F1dGhvcj48WWVhcj4yMDEzPC9Z
ZWFyPjxSZWNOdW0+MzU0PC9SZWNOdW0+PHJlY29yZD48cmVjLW51bWJlcj4zNTQ8L3JlYy1udW1i
ZXI+PGZvcmVpZ24ta2V5cz48a2V5IGFwcD0iRU4iIGRiLWlkPSJ4djVwZTl0ZTZ4c3B6cWVwdnpv
cHB3OWt4dDU1MHN4cjkwMDUiIHRpbWVzdGFtcD0iMTQ1NjI0ODA5NyI+MzU0PC9rZXk+PC9mb3Jl
aWduLWtleXM+PHJlZi10eXBlIG5hbWU9IkpvdXJuYWwgQXJ0aWNsZSI+MTc8L3JlZi10eXBlPjxj
b250cmlidXRvcnM+PGF1dGhvcnM+PGF1dGhvcj5IZWJlcnQsIEEuIFMuPC9hdXRob3I+PGF1dGhv
cj5EaXR0ZW5oYWZlci1SZWVkLCBLLiBFLjwvYXV0aG9yPjxhdXRob3I+WXUsIFcuPC9hdXRob3I+
PGF1dGhvcj5CYWlsZXksIEQuIEouPC9hdXRob3I+PGF1dGhvcj5TZWxlbiwgRS4gUy48L2F1dGhv
cj48YXV0aG9yPkJvZXJzbWEsIE0uIEQuPC9hdXRob3I+PGF1dGhvcj5DYXJzb24sIEouIEouPC9h
dXRob3I+PGF1dGhvcj5Ub25lbGxpLCBNLjwvYXV0aG9yPjxhdXRob3I+QmFsbG9vbiwgQS4gSi48
L2F1dGhvcj48YXV0aG9yPkhpZ2JlZSwgQS4gSi48L2F1dGhvcj48YXV0aG9yPldlc3RwaGFsbCwg
TS4gUy48L2F1dGhvcj48YXV0aG9yPlBhZ2xpYXJpbmksIEQuIEouPC9hdXRob3I+PGF1dGhvcj5Q
cm9sbGEsIFQuIEEuPC9hdXRob3I+PGF1dGhvcj5Bc3NhZGktUG9ydGVyLCBGLjwvYXV0aG9yPjxh
dXRob3I+Um95LCBTLjwvYXV0aG9yPjxhdXRob3I+RGVudSwgSi4gTS48L2F1dGhvcj48YXV0aG9y
PkNvb24sIEouIEouPC9hdXRob3I+PC9hdXRob3JzPjwvY29udHJpYnV0b3JzPjxhdXRoLWFkZHJl
c3M+RGVwYXJ0bWVudCBvZiBCaW9tb2xlY3VsYXIgQ2hlbWlzdHJ5LCBVbml2ZXJzaXR5IG9mIFdp
c2NvbnNpbiwgTWFkaXNvbiwgV0kgNTM3MDYsIFVTQS48L2F1dGgtYWRkcmVzcz48dGl0bGVzPjx0
aXRsZT5DYWxvcmllIHJlc3RyaWN0aW9uIGFuZCBTSVJUMyB0cmlnZ2VyIGdsb2JhbCByZXByb2dy
YW1taW5nIG9mIHRoZSBtaXRvY2hvbmRyaWFsIHByb3RlaW4gYWNldHlsb21lPC90aXRsZT48c2Vj
b25kYXJ5LXRpdGxlPk1vbCBDZWxsPC9zZWNvbmRhcnktdGl0bGU+PGFsdC10aXRsZT5Nb2xlY3Vs
YXIgY2VsbDwvYWx0LXRpdGxlPjwvdGl0bGVzPjxwZXJpb2RpY2FsPjxmdWxsLXRpdGxlPk1vbCBD
ZWxsPC9mdWxsLXRpdGxlPjxhYmJyLTE+TW9sZWN1bGFyIGNlbGw8L2FiYnItMT48L3BlcmlvZGlj
YWw+PGFsdC1wZXJpb2RpY2FsPjxmdWxsLXRpdGxlPk1vbCBDZWxsPC9mdWxsLXRpdGxlPjxhYmJy
LTE+TW9sZWN1bGFyIGNlbGw8L2FiYnItMT48L2FsdC1wZXJpb2RpY2FsPjxwYWdlcz4xODYtOTk8
L3BhZ2VzPjx2b2x1bWU+NDk8L3ZvbHVtZT48bnVtYmVyPjE8L251bWJlcj48ZWRpdGlvbj4yMDEy
LzEyLzA0PC9lZGl0aW9uPjxrZXl3b3Jkcz48a2V5d29yZD5BY2V0eWwgQ29lbnp5bWUgQS9tZXRh
Ym9saXNtPC9rZXl3b3JkPjxrZXl3b3JkPkFjZXR5bGF0aW9uPC9rZXl3b3JkPjxrZXl3b3JkPkFk
YXB0YXRpb24sIFBoeXNpb2xvZ2ljYWw8L2tleXdvcmQ+PGtleXdvcmQ+QW1pbm8gQWNpZCBNb3Rp
ZnM8L2tleXdvcmQ+PGtleXdvcmQ+QW1pbm8gQWNpZCBTZXF1ZW5jZTwva2V5d29yZD48a2V5d29y
ZD5BbWlubyBBY2lkcy9tZXRhYm9saXNtPC9rZXl3b3JkPjxrZXl3b3JkPkFuaW1hbHM8L2tleXdv
cmQ+PGtleXdvcmQ+KkNhbG9yaWMgUmVzdHJpY3Rpb248L2tleXdvcmQ+PGtleXdvcmQ+Q2FyYm9o
eWRyYXRlIE1ldGFib2xpc208L2tleXdvcmQ+PGtleXdvcmQ+Q2VsbHMsIEN1bHR1cmVkPC9rZXl3
b3JkPjxrZXl3b3JkPkNocm9tYXRvZ3JhcGh5LCBJb24gRXhjaGFuZ2U8L2tleXdvcmQ+PGtleXdv
cmQ+Q2x1c3RlciBBbmFseXNpczwva2V5d29yZD48a2V5d29yZD5Db25zZW5zdXMgU2VxdWVuY2U8
L2tleXdvcmQ+PGtleXdvcmQ+R2VuZSBFeHByZXNzaW9uPC9rZXl3b3JkPjxrZXl3b3JkPkdlbmVz
LCBNaXRvY2hvbmRyaWFsPC9rZXl3b3JkPjxrZXl3b3JkPkxpdmVyL21ldGFib2xpc208L2tleXdv
cmQ+PGtleXdvcmQ+TWljZTwva2V5d29yZD48a2V5d29yZD5NaWNlLCBJbmJyZWQgQzU3Qkw8L2tl
eXdvcmQ+PGtleXdvcmQ+TWl0b2Nob25kcmlhLCBMaXZlci9tZXRhYm9saXNtPC9rZXl3b3JkPjxr
ZXl3b3JkPk1pdG9jaG9uZHJpYWwgUHJvdGVpbnMvY2hlbWlzdHJ5L2lzb2xhdGlvbiAmYW1wOyBw
dXJpZmljYXRpb24vKm1ldGFib2xpc208L2tleXdvcmQ+PGtleXdvcmQ+TW9sZWN1bGFyIFNlcXVl
bmNlIERhdGE8L2tleXdvcmQ+PGtleXdvcmQ+UGVwdGlkZSBGcmFnbWVudHMvY2hlbWlzdHJ5PC9r
ZXl3b3JkPjxrZXl3b3JkPlByb3RlaW4gUHJvY2Vzc2luZywgUG9zdC1UcmFuc2xhdGlvbmFsPC9r
ZXl3b3JkPjxrZXl3b3JkPlByb3Rlb21lL2NoZW1pc3RyeS9pc29sYXRpb24gJmFtcDsgcHVyaWZp
Y2F0aW9uLyptZXRhYm9saXNtPC9rZXl3b3JkPjxrZXl3b3JkPlNpcnR1aW4gMy9jaGVtaXN0cnkv
aXNvbGF0aW9uICZhbXA7IHB1cmlmaWNhdGlvbi9tZXRhYm9saXNtLypwaHlzaW9sb2d5PC9rZXl3
b3JkPjxrZXl3b3JkPlN0YWluaW5nIGFuZCBMYWJlbGluZzwva2V5d29yZD48a2V5d29yZD5UYW5k
ZW0gTWFzcyBTcGVjdHJvbWV0cnk8L2tleXdvcmQ+PC9rZXl3b3Jkcz48ZGF0ZXM+PHllYXI+MjAx
MzwveWVhcj48cHViLWRhdGVzPjxkYXRlPkphbiAxMDwvZGF0ZT48L3B1Yi1kYXRlcz48L2RhdGVz
Pjxpc2JuPjEwOTctMjc2NTwvaXNibj48YWNjZXNzaW9uLW51bT4yMzIwMTEyMzwvYWNjZXNzaW9u
LW51bT48dXJscz48L3VybHM+PGN1c3RvbTI+UG1jMzcwNDE1NTwvY3VzdG9tMj48Y3VzdG9tNj5O
aWhtczQxOTc1MjwvY3VzdG9tNj48ZWxlY3Ryb25pYy1yZXNvdXJjZS1udW0+MTAuMTAxNi9qLm1v
bGNlbC4yMDEyLjEwLjAyNDwvZWxlY3Ryb25pYy1yZXNvdXJjZS1udW0+PHJlbW90ZS1kYXRhYmFz
ZS1wcm92aWRlcj5OTE08L3JlbW90ZS1kYXRhYmFzZS1wcm92aWRlcj48bGFuZ3VhZ2U+ZW5nPC9s
YW5ndWFnZT48L3JlY29yZD48L0NpdGU+PC9FbmROb3RlPn==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PEVuZE5vdGU+PENpdGU+PEF1dGhvcj5IaXJzY2hleTwvQXV0aG9yPjxZZWFyPjIwMTU8L1llYXI+
PFJlY051bT40MzY8L1JlY051bT48RGlzcGxheVRleHQ+PHN0eWxlIGZhY2U9InN1cGVyc2NyaXB0
Ij5bNDMsIDQ3LTU0XTwvc3R5bGU+PC9EaXNwbGF5VGV4dD48cmVjb3JkPjxyZWMtbnVtYmVyPjQz
NjwvcmVjLW51bWJlcj48Zm9yZWlnbi1rZXlzPjxrZXkgYXBwPSJFTiIgZGItaWQ9Inh2NXBlOXRl
NnhzcHpxZXB2em9wcHc5a3h0NTUwc3hyOTAwNSIgdGltZXN0YW1wPSIxNDcxMTczMzgxIj40MzY8
L2tleT48L2ZvcmVpZ24ta2V5cz48cmVmLXR5cGUgbmFtZT0iSm91cm5hbCBBcnRpY2xlIj4xNzwv
cmVmLXR5cGU+PGNvbnRyaWJ1dG9ycz48YXV0aG9ycz48YXV0aG9yPkhpcnNjaGV5LCBNLiBELjwv
YXV0aG9yPjxhdXRob3I+WmhhbywgWS48L2F1dGhvcj48L2F1dGhvcnM+PC9jb250cmlidXRvcnM+
PGF1dGgtYWRkcmVzcz5Gcm9tIHRoZSBkb3VibGUgZGFnZ2VyRHVrZSBNb2xlY3VsYXIgUGh5c2lv
bG9neSBJbnN0aXR1dGUsIFNhcmFoIFcuIFN0ZWRtYW4gTWV0YWJvbGlzbSBhbmQgTnV0cml0aW9u
IENlbnRlciwgc2VjdGlvbiBzaWduRGVwYXJ0bWVudHMgb2YgTWVkaWNpbmUgJmFtcDsgUGhhcm1h
Y29sb2d5IGFuZCBDYW5jZXIgQmlvbG9neSwgRHVrZSBVbml2ZXJzaXR5LCBNZWRpY2FsIENlbnRl
ciwgRHVyaGFtLCBOQyAyNzcxMDsgbWF0dGhldy5oaXJzY2hleUBkdWtlLmVkdSBZaW5nbWluZy5a
aGFvQHVjaGljYWdvLmVkdS4mI3hEO3BhcmFncmFwaCBzaWduQmVuIE1heSBEZXBhcnRtZW50IGZv
ciBDYW5jZXIgUmVzZWFyY2gsIFRoZSBVbml2ZXJzaXR5IG9mIENoaWNhZ28sIENoaWNhZ28sIElM
IDYwNjM3IG1hdHRoZXcuaGlyc2NoZXlAZHVrZS5lZHUgWWluZ21pbmcuWmhhb0B1Y2hpY2Fnby5l
ZHUuPC9hdXRoLWFkZHJlc3M+PHRpdGxlcz48dGl0bGU+TWV0YWJvbGljIFJlZ3VsYXRpb24gYnkg
THlzaW5lIE1hbG9ueWxhdGlvbiwgU3VjY2lueWxhdGlvbiwgYW5kIEdsdXRhcnlsYXRpb248L3Rp
dGxlPjxzZWNvbmRhcnktdGl0bGU+TW9sIENlbGwgUHJvdGVvbWljczwvc2Vjb25kYXJ5LXRpdGxl
PjxhbHQtdGl0bGU+TW9sZWN1bGFyICZhbXA7IGNlbGx1bGFyIHByb3Rlb21pY3MgOiBNQ1A8L2Fs
dC10aXRsZT48L3RpdGxlcz48cGVyaW9kaWNhbD48ZnVsbC10aXRsZT5Nb2xlY3VsYXIgJmFtcDsg
Q2VsbHVsYXIgUHJvdGVvbWljczwvZnVsbC10aXRsZT48YWJici0xPk1vbCBDZWxsIFByb3Rlb21p
Y3M8L2FiYnItMT48L3BlcmlvZGljYWw+PHBhZ2VzPjIzMDgtMTU8L3BhZ2VzPjx2b2x1bWU+MTQ8
L3ZvbHVtZT48bnVtYmVyPjk8L251bWJlcj48ZWRpdGlvbj4yMDE1LzAyLzI3PC9lZGl0aW9uPjxr
ZXl3b3Jkcz48a2V5d29yZD5BY3lsYXRpb248L2tleXdvcmQ+PGtleXdvcmQ+QW5pbWFsczwva2V5
d29yZD48a2V5d29yZD5HZW5lIEV4cHJlc3Npb24gUmVndWxhdGlvbjwva2V5d29yZD48a2V5d29y
ZD5IdW1hbnM8L2tleXdvcmQ+PGtleXdvcmQ+SW50cmFjZWxsdWxhciBTcGFjZS9tZXRhYm9saXNt
PC9rZXl3b3JkPjxrZXl3b3JkPkx5c2luZS8qbWV0YWJvbGlzbTwva2V5d29yZD48a2V5d29yZD5O
QUQvbWV0YWJvbGlzbTwva2V5d29yZD48a2V5d29yZD4qUHJvdGVpbiBQcm9jZXNzaW5nLCBQb3N0
LVRyYW5zbGF0aW9uYWw8L2tleXdvcmQ+PGtleXdvcmQ+UHJvdGVpbnMvKm1ldGFib2xpc208L2tl
eXdvcmQ+PGtleXdvcmQ+U2lydHVpbnMvKm1ldGFib2xpc208L2tleXdvcmQ+PC9rZXl3b3Jkcz48
ZGF0ZXM+PHllYXI+MjAxNTwveWVhcj48cHViLWRhdGVzPjxkYXRlPlNlcDwvZGF0ZT48L3B1Yi1k
YXRlcz48L2RhdGVzPjxpc2JuPjE1MzUtOTQ3NjwvaXNibj48YWNjZXNzaW9uLW51bT4yNTcxNzEx
NDwvYWNjZXNzaW9uLW51bT48dXJscz48L3VybHM+PGN1c3RvbTI+UE1DNDU2MzcxNzwvY3VzdG9t
Mj48ZWxlY3Ryb25pYy1yZXNvdXJjZS1udW0+MTAuMTA3NC9tY3AuUjExNC4wNDY2NjQ8L2VsZWN0
cm9uaWMtcmVzb3VyY2UtbnVtPjxyZW1vdGUtZGF0YWJhc2UtcHJvdmlkZXI+TkxNPC9yZW1vdGUt
ZGF0YWJhc2UtcHJvdmlkZXI+PGxhbmd1YWdlPmVuZzwvbGFuZ3VhZ2U+PC9yZWNvcmQ+PC9DaXRl
PjxDaXRlPjxBdXRob3I+Tm9ydmVsbDwvQXV0aG9yPjxZZWFyPjIwMTA8L1llYXI+PFJlY051bT40
NDI8L1JlY051bT48cmVjb3JkPjxyZWMtbnVtYmVyPjQ0MjwvcmVjLW51bWJlcj48Zm9yZWlnbi1r
ZXlzPjxrZXkgYXBwPSJFTiIgZGItaWQ9Inh2NXBlOXRlNnhzcHpxZXB2em9wcHc5a3h0NTUwc3hy
OTAwNSIgdGltZXN0YW1wPSIxNDcxMTc1MjQ2Ij40NDI8L2tleT48L2ZvcmVpZ24ta2V5cz48cmVm
LXR5cGUgbmFtZT0iSm91cm5hbCBBcnRpY2xlIj4xNzwvcmVmLXR5cGU+PGNvbnRyaWJ1dG9ycz48
YXV0aG9ycz48YXV0aG9yPk5vcnZlbGwsIEEuPC9hdXRob3I+PGF1dGhvcj5NY01haG9uLCBTLiBC
LjwvYXV0aG9yPjwvYXV0aG9ycz48L2NvbnRyaWJ1dG9ycz48YXV0aC1hZGRyZXNzPkRlcGFydG1l
bnQgb2YgQmlvbG9neSwgQ29sbGVnZSBvZiBOZXcgSmVyc2V5LCBFd2luZywgTkogMDg2MjgsIFVT
QS48L2F1dGgtYWRkcmVzcz48dGl0bGVzPjx0aXRsZT5DZWxsIGJpb2xvZ3kuIFJpc2Ugb2YgdGhl
IHJpdmFsPC90aXRsZT48c2Vjb25kYXJ5LXRpdGxlPlNjaWVuY2U8L3NlY29uZGFyeS10aXRsZT48
YWx0LXRpdGxlPlNjaWVuY2UgKE5ldyBZb3JrLCBOLlkuKTwvYWx0LXRpdGxlPjwvdGl0bGVzPjxw
ZXJpb2RpY2FsPjxmdWxsLXRpdGxlPlNjaWVuY2U8L2Z1bGwtdGl0bGU+PGFiYnItMT5TY2llbmNl
IChOZXcgWW9yaywgTi5ZLik8L2FiYnItMT48L3BlcmlvZGljYWw+PGFsdC1wZXJpb2RpY2FsPjxm
dWxsLXRpdGxlPlNjaWVuY2U8L2Z1bGwtdGl0bGU+PGFiYnItMT5TY2llbmNlIChOZXcgWW9yaywg
Ti5ZLik8L2FiYnItMT48L2FsdC1wZXJpb2RpY2FsPjxwYWdlcz45NjQtNTwvcGFnZXM+PHZvbHVt
ZT4zMjc8L3ZvbHVtZT48bnVtYmVyPjU5Njg8L251bWJlcj48ZWRpdGlvbj4yMDEwLzAyLzIwPC9l
ZGl0aW9uPjxrZXl3b3Jkcz48a2V5d29yZD5BY2V0eWwgQ29lbnp5bWUgQS9tZXRhYm9saXNtPC9r
ZXl3b3JkPjxrZXl3b3JkPkFjZXR5bGF0aW9uPC9rZXl3b3JkPjxrZXl3b3JkPkFjZXR5bGVzdGVy
YXNlL21ldGFib2xpc208L2tleXdvcmQ+PGtleXdvcmQ+QmFjdGVyaWFsIFByb3RlaW5zLyptZXRh
Ym9saXNtPC9rZXl3b3JkPjxrZXl3b3JkPkVuenltZXMvKm1ldGFib2xpc208L2tleXdvcmQ+PGtl
eXdvcmQ+SGVwYXRvY3l0ZXMvZW56eW1vbG9neS8qbWV0YWJvbGlzbTwva2V5d29yZD48a2V5d29y
ZD5IdW1hbnM8L2tleXdvcmQ+PGtleXdvcmQ+THlzaW5lLyptZXRhYm9saXNtPC9rZXl3b3JkPjxr
ZXl3b3JkPk1ldGFib2xpYyBOZXR3b3JrcyBhbmQgUGF0aHdheXM8L2tleXdvcmQ+PGtleXdvcmQ+
UGhvc3Bob3J5bGF0aW9uPC9rZXl3b3JkPjxrZXl3b3JkPlByb3RlaW5zLyptZXRhYm9saXNtPC9r
ZXl3b3JkPjxrZXl3b3JkPlNhbG1vbmVsbGEgZW50ZXJpY2EvZW56eW1vbG9neS8qbWV0YWJvbGlz
bTwva2V5d29yZD48L2tleXdvcmRzPjxkYXRlcz48eWVhcj4yMDEwPC95ZWFyPjxwdWItZGF0ZXM+
PGRhdGU+RmViIDE5PC9kYXRlPjwvcHViLWRhdGVzPjwvZGF0ZXM+PGlzYm4+MDAzNi04MDc1PC9p
c2JuPjxhY2Nlc3Npb24tbnVtPjIwMTY3Nzc0PC9hY2Nlc3Npb24tbnVtPjx1cmxzPjwvdXJscz48
ZWxlY3Ryb25pYy1yZXNvdXJjZS1udW0+MTAuMTEyNi9zY2llbmNlLjExODcxNTk8L2VsZWN0cm9u
aWMtcmVzb3VyY2UtbnVtPjxyZW1vdGUtZGF0YWJhc2UtcHJvdmlkZXI+TkxNPC9yZW1vdGUtZGF0
YWJhc2UtcHJvdmlkZXI+PGxhbmd1YWdlPmVuZzwvbGFuZ3VhZ2U+PC9yZWNvcmQ+PC9DaXRlPjxD
aXRlPjxBdXRob3I+U3RpbGw8L0F1dGhvcj48WWVhcj4yMDEzPC9ZZWFyPjxSZWNOdW0+MzUzPC9S
ZWNOdW0+PHJlY29yZD48cmVjLW51bWJlcj4zNTM8L3JlYy1udW1iZXI+PGZvcmVpZ24ta2V5cz48
a2V5IGFwcD0iRU4iIGRiLWlkPSJ4djVwZTl0ZTZ4c3B6cWVwdnpvcHB3OWt4dDU1MHN4cjkwMDUi
IHRpbWVzdGFtcD0iMTQ1NjI0NTEwMSI+MzUzPC9rZXk+PC9mb3JlaWduLWtleXM+PHJlZi10eXBl
IG5hbWU9IkpvdXJuYWwgQXJ0aWNsZSI+MTc8L3JlZi10eXBlPjxjb250cmlidXRvcnM+PGF1dGhv
cnM+PGF1dGhvcj5TdGlsbCwgQS4gSi48L2F1dGhvcj48YXV0aG9yPkZsb3lkLCBCLiBKLjwvYXV0
aG9yPjxhdXRob3I+SGViZXJ0LCBBLiBTLjwvYXV0aG9yPjxhdXRob3I+QmluZ21hbiwgQy4gQS48
L2F1dGhvcj48YXV0aG9yPkNhcnNvbiwgSi4gSi48L2F1dGhvcj48YXV0aG9yPkd1bmRlcnNvbiwg
RC4gUi48L2F1dGhvcj48YXV0aG9yPkRvbGFuLCBCLiBLLjwvYXV0aG9yPjxhdXRob3I+R3JpbXNy
dWQsIFAuIEEuPC9hdXRob3I+PGF1dGhvcj5EaXR0ZW5oYWZlci1SZWVkLCBLLiBFLjwvYXV0aG9y
PjxhdXRob3I+U3RhcGxldG9uLCBELiBTLjwvYXV0aG9yPjxhdXRob3I+S2VsbGVyLCBNLiBQLjwv
YXV0aG9yPjxhdXRob3I+V2VzdHBoYWxsLCBNLiBTLjwvYXV0aG9yPjxhdXRob3I+RGVudSwgSi4g
TS48L2F1dGhvcj48YXV0aG9yPkF0dGllLCBBLiBELjwvYXV0aG9yPjxhdXRob3I+Q29vbiwgSi4g
Si48L2F1dGhvcj48YXV0aG9yPlBhZ2xpYXJpbmksIEQuIEouPC9hdXRob3I+PC9hdXRob3JzPjwv
Y29udHJpYnV0b3JzPjxhdXRoLWFkZHJlc3M+RGVwYXJ0bWVudCBvZiBCaW9jaGVtaXN0cnksIFVu
aXZlcnNpdHkgb2YgV2lzY29uc2luLU1hZGlzb24sIE1hZGlzb24sIFdpc2NvbnNpbiA1MzcwNiwg
VVNBLjwvYXV0aC1hZGRyZXNzPjx0aXRsZXM+PHRpdGxlPlF1YW50aWZpY2F0aW9uIG9mIG1pdG9j
aG9uZHJpYWwgYWNldHlsYXRpb24gZHluYW1pY3MgaGlnaGxpZ2h0cyBwcm9taW5lbnQgc2l0ZXMg
b2YgbWV0YWJvbGljIHJlZ3VsYXRpb248L3RpdGxlPjxzZWNvbmRhcnktdGl0bGU+SiBCaW9sIENo
ZW08L3NlY29uZGFyeS10aXRsZT48YWx0LXRpdGxlPlRoZSBKb3VybmFsIG9mIGJpb2xvZ2ljYWwg
Y2hlbWlzdHJ5PC9hbHQtdGl0bGU+PC90aXRsZXM+PHBlcmlvZGljYWw+PGZ1bGwtdGl0bGU+VGhl
IEpvdXJuYWwgb2YgYmlvbG9naWNhbCBjaGVtaXN0cnk8L2Z1bGwtdGl0bGU+PGFiYnItMT5KIEJp
b2wgQ2hlbTwvYWJici0xPjwvcGVyaW9kaWNhbD48YWx0LXBlcmlvZGljYWw+PGZ1bGwtdGl0bGU+
VGhlIEpvdXJuYWwgb2YgYmlvbG9naWNhbCBjaGVtaXN0cnk8L2Z1bGwtdGl0bGU+PGFiYnItMT5K
IEJpb2wgQ2hlbTwvYWJici0xPjwvYWx0LXBlcmlvZGljYWw+PHBhZ2VzPjI2MjA5LTE5PC9wYWdl
cz48dm9sdW1lPjI4ODwvdm9sdW1lPjxudW1iZXI+MzY8L251bWJlcj48ZWRpdGlvbj4yMDEzLzA3
LzE5PC9lZGl0aW9uPjxrZXl3b3Jkcz48a2V5d29yZD5BY2V0eWwgQ29lbnp5bWUgQS9tZXRhYm9s
aXNtPC9rZXl3b3JkPjxrZXl3b3JkPkFjZXR5bC1Db0EgQy1BY2V0eWx0cmFuc2ZlcmFzZS8qbWV0
YWJvbGlzbTwva2V5d29yZD48a2V5d29yZD5BY2V0eWxhdGlvbjwva2V5d29yZD48a2V5d29yZD5B
bmltYWxzPC9rZXl3b3JkPjxrZXl3b3JkPk1pY2U8L2tleXdvcmQ+PGtleXdvcmQ+TWljZSwgT2Jl
c2U8L2tleXdvcmQ+PGtleXdvcmQ+TWl0b2Nob25kcmlhLCBMaXZlci8qbWV0YWJvbGlzbTwva2V5
d29yZD48a2V5d29yZD5Qcm90ZW9tZS8qbWV0YWJvbGlzbTwva2V5d29yZD48a2V5d29yZD5TaXJ0
dWluIDMvKm1ldGFib2xpc208L2tleXdvcmQ+PGtleXdvcmQ+QWNhdDE8L2tleXdvcmQ+PGtleXdv
cmQ+RW5lcmd5IE1ldGFib2xpc208L2tleXdvcmQ+PGtleXdvcmQ+TWV0YWJvbGljIFJlZ3VsYXRp
b248L2tleXdvcmQ+PGtleXdvcmQ+TWl0b2Nob25kcmlhbCBNZXRhYm9saXNtPC9rZXl3b3JkPjxr
ZXl3b3JkPlByb3RlaW4gQWN5bGF0aW9uPC9rZXl3b3JkPjxrZXl3b3JkPlByb3Rlb21pY3M8L2tl
eXdvcmQ+PGtleXdvcmQ+U2lydDwva2V5d29yZD48L2tleXdvcmRzPjxkYXRlcz48eWVhcj4yMDEz
PC95ZWFyPjxwdWItZGF0ZXM+PGRhdGU+U2VwIDY8L2RhdGU+PC9wdWItZGF0ZXM+PC9kYXRlcz48
aXNibj4wMDIxLTkyNTg8L2lzYm4+PGFjY2Vzc2lvbi1udW0+MjM4NjQ2NTQ8L2FjY2Vzc2lvbi1u
dW0+PHVybHM+PC91cmxzPjxjdXN0b20yPlBtYzM3NjQ4MjU8L2N1c3RvbTI+PGVsZWN0cm9uaWMt
cmVzb3VyY2UtbnVtPjEwLjEwNzQvamJjLk0xMTMuNDgzMzk2PC9lbGVjdHJvbmljLXJlc291cmNl
LW51bT48cmVtb3RlLWRhdGFiYXNlLXByb3ZpZGVyPk5MTTwvcmVtb3RlLWRhdGFiYXNlLXByb3Zp
ZGVyPjxsYW5ndWFnZT5lbmc8L2xhbmd1YWdlPjwvcmVjb3JkPjwvQ2l0ZT48Q2l0ZT48QXV0aG9y
Pk9ueWFuZ288L0F1dGhvcj48WWVhcj4yMDAyPC9ZZWFyPjxSZWNOdW0+NDUxPC9SZWNOdW0+PHJl
Y29yZD48cmVjLW51bWJlcj40NTE8L3JlYy1udW1iZXI+PGZvcmVpZ24ta2V5cz48a2V5IGFwcD0i
RU4iIGRiLWlkPSJ4djVwZTl0ZTZ4c3B6cWVwdnpvcHB3OWt4dDU1MHN4cjkwMDUiIHRpbWVzdGFt
cD0iMTQ3MTE4MDI1MyI+NDUxPC9rZXk+PC9mb3JlaWduLWtleXM+PHJlZi10eXBlIG5hbWU9Ikpv
dXJuYWwgQXJ0aWNsZSI+MTc8L3JlZi10eXBlPjxjb250cmlidXRvcnM+PGF1dGhvcnM+PGF1dGhv
cj5PbnlhbmdvLCBQLjwvYXV0aG9yPjxhdXRob3I+Q2VsaWMsIEkuPC9hdXRob3I+PGF1dGhvcj5N
Y0NhZmZlcnksIEouIE0uPC9hdXRob3I+PGF1dGhvcj5Cb2VrZSwgSi4gRC48L2F1dGhvcj48YXV0
aG9yPkZlaW5iZXJnLCBBLiBQLjwvYXV0aG9yPjwvYXV0aG9ycz48L2NvbnRyaWJ1dG9ycz48YXV0
aC1hZGRyZXNzPkluc3RpdHV0ZSBvZiBHZW5ldGljIE1lZGljaW5lLCBEZXBhcnRtZW50IG9mIE1l
ZGljaW5lLCBUaGUgSm9obnMgSG9wa2lucyBVbml2ZXJzaXR5IFNjaG9vbCBvZiBNZWRpY2luZSwg
MTA2NCBSb3NzLCA3MjAgUnV0bGFuZCBBdmVudWUsIEJhbHRpbW9yZSwgTUQgMjEyMDUsIFVTQS48
L2F1dGgtYWRkcmVzcz48dGl0bGVzPjx0aXRsZT5TSVJUMywgYSBodW1hbiBTSVIyIGhvbW9sb2d1
ZSwgaXMgYW4gTkFELWRlcGVuZGVudCBkZWFjZXR5bGFzZSBsb2NhbGl6ZWQgdG8gbWl0b2Nob25k
cmlhPC90aXRsZT48c2Vjb25kYXJ5LXRpdGxlPlByb2MgTmF0bCBBY2FkIFNjaSBVIFMgQTwvc2Vj
b25kYXJ5LXRpdGxlPjxhbHQtdGl0bGU+UHJvY2VlZGluZ3Mgb2YgdGhlIE5hdGlvbmFsIEFjYWRl
bXkgb2YgU2NpZW5jZXMgb2YgdGhlIFVuaXRlZCBTdGF0ZXMgb2YgQW1lcmljYTwvYWx0LXRpdGxl
PjwvdGl0bGVzPjxwZXJpb2RpY2FsPjxmdWxsLXRpdGxlPlByb2NlZWRpbmdzIG9mIHRoZSBOYXRp
b25hbCBBY2FkZW15IG9mIFNjaWVuY2VzIG9mIHRoZSBVbml0ZWQgU3RhdGVzIG9mIEFtZXJpY2E8
L2Z1bGwtdGl0bGU+PGFiYnItMT5Qcm9jIE5hdGwgQWNhZCBTY2kgVSBTIEE8L2FiYnItMT48L3Bl
cmlvZGljYWw+PGFsdC1wZXJpb2RpY2FsPjxmdWxsLXRpdGxlPlByb2NlZWRpbmdzIG9mIHRoZSBO
YXRpb25hbCBBY2FkZW15IG9mIFNjaWVuY2VzIG9mIHRoZSBVbml0ZWQgU3RhdGVzIG9mIEFtZXJp
Y2E8L2Z1bGwtdGl0bGU+PGFiYnItMT5Qcm9jIE5hdGwgQWNhZCBTY2kgVSBTIEE8L2FiYnItMT48
L2FsdC1wZXJpb2RpY2FsPjxwYWdlcz4xMzY1My04PC9wYWdlcz48dm9sdW1lPjk5PC92b2x1bWU+
PG51bWJlcj4yMTwvbnVtYmVyPjxlZGl0aW9uPjIwMDIvMTAvMTE8L2VkaXRpb24+PGtleXdvcmRz
PjxrZXl3b3JkPkFtaW5vIEFjaWQgU2VxdWVuY2U8L2tleXdvcmQ+PGtleXdvcmQ+QW5pbWFsczwv
a2V5d29yZD48a2V5d29yZD5CYXNlIFNlcXVlbmNlPC9rZXl3b3JkPjxrZXl3b3JkPkNPUyBDZWxs
czwva2V5d29yZD48a2V5d29yZD5DaHJvbW9zb21lIE1hcHBpbmc8L2tleXdvcmQ+PGtleXdvcmQ+
Q2hyb21vc29tZXMsIEh1bWFuLCBQYWlyIDExL2dlbmV0aWNzPC9rZXl3b3JkPjxrZXl3b3JkPkNs
b25pbmcsIE1vbGVjdWxhcjwva2V5d29yZD48a2V5d29yZD5Db21wdXRhdGlvbmFsIEJpb2xvZ3k8
L2tleXdvcmQ+PGtleXdvcmQ+RE5BLCBDb21wbGVtZW50YXJ5L2dlbmV0aWNzPC9rZXl3b3JkPjxr
ZXl3b3JkPkdlbmUgRXhwcmVzc2lvbjwva2V5d29yZD48a2V5d29yZD5IaXN0b25lIERlYWNldHls
YXNlcy8qZ2VuZXRpY3MvaXNvbGF0aW9uICZhbXA7IHB1cmlmaWNhdGlvbi8qbWV0YWJvbGlzbTwv
a2V5d29yZD48a2V5d29yZD5IdW1hbnM8L2tleXdvcmQ+PGtleXdvcmQ+TWl0b2Nob25kcmlhL2Vu
enltb2xvZ3k8L2tleXdvcmQ+PGtleXdvcmQ+TWl0b2Nob25kcmlhbCBQcm90ZWlucy8qZ2VuZXRp
Y3MvaXNvbGF0aW9uICZhbXA7IHB1cmlmaWNhdGlvbi8qbWV0YWJvbGlzbTwva2V5d29yZD48a2V5
d29yZD5Nb2xlY3VsYXIgU2VxdWVuY2UgRGF0YTwva2V5d29yZD48a2V5d29yZD5SZWNvbWJpbmFu
dCBGdXNpb24gUHJvdGVpbnMvZ2VuZXRpY3MvbWV0YWJvbGlzbTwva2V5d29yZD48a2V5d29yZD5T
ZXF1ZW5jZSBIb21vbG9neSwgQW1pbm8gQWNpZDwva2V5d29yZD48a2V5d29yZD5TaXJ0dWluIDM8
L2tleXdvcmQ+PGtleXdvcmQ+U2lydHVpbnM8L2tleXdvcmQ+PGtleXdvcmQ+VGlzc3VlIERpc3Ry
aWJ1dGlvbjwva2V5d29yZD48L2tleXdvcmRzPjxkYXRlcz48eWVhcj4yMDAyPC95ZWFyPjxwdWIt
ZGF0ZXM+PGRhdGU+T2N0IDE1PC9kYXRlPjwvcHViLWRhdGVzPjwvZGF0ZXM+PGlzYm4+MDAyNy04
NDI0IChQcmludCkmI3hEOzAwMjctODQyNDwvaXNibj48YWNjZXNzaW9uLW51bT4xMjM3NDg1Mjwv
YWNjZXNzaW9uLW51bT48dXJscz48L3VybHM+PGN1c3RvbTI+UE1DMTI5NzMxPC9jdXN0b20yPjxl
bGVjdHJvbmljLXJlc291cmNlLW51bT4xMC4xMDczL3BuYXMuMjIyNTM4MDk5PC9lbGVjdHJvbmlj
LXJlc291cmNlLW51bT48cmVtb3RlLWRhdGFiYXNlLXByb3ZpZGVyPk5MTTwvcmVtb3RlLWRhdGFi
YXNlLXByb3ZpZGVyPjxsYW5ndWFnZT5lbmc8L2xhbmd1YWdlPjwvcmVjb3JkPjwvQ2l0ZT48Q2l0
ZT48QXV0aG9yPktpbTwvQXV0aG9yPjxZZWFyPjIwMDY8L1llYXI+PFJlY051bT40NTI8L1JlY051
bT48cmVjb3JkPjxyZWMtbnVtYmVyPjQ1MjwvcmVjLW51bWJlcj48Zm9yZWlnbi1rZXlzPjxrZXkg
YXBwPSJFTiIgZGItaWQ9Inh2NXBlOXRlNnhzcHpxZXB2em9wcHc5a3h0NTUwc3hyOTAwNSIgdGlt
ZXN0YW1wPSIxNDcxMTgwNDUyIj40NTI8L2tleT48L2ZvcmVpZ24ta2V5cz48cmVmLXR5cGUgbmFt
ZT0iSm91cm5hbCBBcnRpY2xlIj4xNzwvcmVmLXR5cGU+PGNvbnRyaWJ1dG9ycz48YXV0aG9ycz48
YXV0aG9yPktpbSwgUy4gQy48L2F1dGhvcj48YXV0aG9yPlNwcnVuZywgUi48L2F1dGhvcj48YXV0
aG9yPkNoZW4sIFkuPC9hdXRob3I+PGF1dGhvcj5YdSwgWS48L2F1dGhvcj48YXV0aG9yPkJhbGws
IEguPC9hdXRob3I+PGF1dGhvcj5QZWksIEouPC9hdXRob3I+PGF1dGhvcj5DaGVuZywgVC48L2F1
dGhvcj48YXV0aG9yPktobywgWS48L2F1dGhvcj48YXV0aG9yPlhpYW8sIEguPC9hdXRob3I+PGF1
dGhvcj5YaWFvLCBMLjwvYXV0aG9yPjxhdXRob3I+R3Jpc2hpbiwgTi4gVi48L2F1dGhvcj48YXV0
aG9yPldoaXRlLCBNLjwvYXV0aG9yPjxhdXRob3I+WWFuZywgWC4gSi48L2F1dGhvcj48YXV0aG9y
PlpoYW8sIFkuPC9hdXRob3I+PC9hdXRob3JzPjwvY29udHJpYnV0b3JzPjxhdXRoLWFkZHJlc3M+
RGVwYXJ0bWVudCBvZiBCaW9jaGVtaXN0cnksIFVuaXZlcnNpdHkgb2YgVGV4YXMgU291dGh3ZXN0
ZXJuIE1lZGljYWwgQ2VudGVyLCBEYWxsYXMsIFRleGFzIDc1MzkwLCBVU0EuPC9hdXRoLWFkZHJl
c3M+PHRpdGxlcz48dGl0bGU+U3Vic3RyYXRlIGFuZCBmdW5jdGlvbmFsIGRpdmVyc2l0eSBvZiBs
eXNpbmUgYWNldHlsYXRpb24gcmV2ZWFsZWQgYnkgYSBwcm90ZW9taWNzIHN1cnZleTwvdGl0bGU+
PHNlY29uZGFyeS10aXRsZT5Nb2wgQ2VsbDwvc2Vjb25kYXJ5LXRpdGxlPjxhbHQtdGl0bGU+TW9s
ZWN1bGFyIGNlbGw8L2FsdC10aXRsZT48L3RpdGxlcz48cGVyaW9kaWNhbD48ZnVsbC10aXRsZT5N
b2wgQ2VsbDwvZnVsbC10aXRsZT48YWJici0xPk1vbGVjdWxhciBjZWxsPC9hYmJyLTE+PC9wZXJp
b2RpY2FsPjxhbHQtcGVyaW9kaWNhbD48ZnVsbC10aXRsZT5Nb2wgQ2VsbDwvZnVsbC10aXRsZT48
YWJici0xPk1vbGVjdWxhciBjZWxsPC9hYmJyLTE+PC9hbHQtcGVyaW9kaWNhbD48cGFnZXM+NjA3
LTE4PC9wYWdlcz48dm9sdW1lPjIzPC92b2x1bWU+PG51bWJlcj40PC9udW1iZXI+PGVkaXRpb24+
MjAwNi8wOC8xOTwvZWRpdGlvbj48a2V5d29yZHM+PGtleXdvcmQ+QWNldHlsYXRpb248L2tleXdv
cmQ+PGtleXdvcmQ+QW1pbm8gQWNpZCBTZXF1ZW5jZTwva2V5d29yZD48a2V5d29yZD5BbmltYWxz
PC9rZXl3b3JkPjxrZXl3b3JkPkNlbGxzLCBDdWx0dXJlZDwva2V5d29yZD48a2V5d29yZD5Db21w
dXRhdGlvbmFsIEJpb2xvZ3k8L2tleXdvcmQ+PGtleXdvcmQ+Rmlicm9ibGFzdHMvY3l0b2xvZ3k8
L2tleXdvcmQ+PGtleXdvcmQ+SGVMYSBDZWxsczwva2V5d29yZD48a2V5d29yZD5IdW1hbnM8L2tl
eXdvcmQ+PGtleXdvcmQ+THlzaW5lL2NoZW1pc3RyeS8qbWV0YWJvbGlzbTwva2V5d29yZD48a2V5
d29yZD5NYXNzIFNwZWN0cm9tZXRyeTwva2V5d29yZD48a2V5d29yZD5NaWNlPC9rZXl3b3JkPjxr
ZXl3b3JkPk1pdG9jaG9uZHJpYS9tZXRhYm9saXNtPC9rZXl3b3JkPjxrZXl3b3JkPk1vbGVjdWxh
ciBTZXF1ZW5jZSBEYXRhPC9rZXl3b3JkPjxrZXl3b3JkPk5JSCAzVDMgQ2VsbHM8L2tleXdvcmQ+
PGtleXdvcmQ+UGVwdGlkZXMvY2hlbWlzdHJ5PC9rZXl3b3JkPjxrZXl3b3JkPlByb3RlaW5zL2No
ZW1pc3RyeS9pc29sYXRpb24gJmFtcDsgcHVyaWZpY2F0aW9uPC9rZXl3b3JkPjxrZXl3b3JkPipQ
cm90ZW9taWNzPC9rZXl3b3JkPjxrZXl3b3JkPlN1YnN0cmF0ZSBTcGVjaWZpY2l0eTwva2V5d29y
ZD48L2tleXdvcmRzPjxkYXRlcz48eWVhcj4yMDA2PC95ZWFyPjxwdWItZGF0ZXM+PGRhdGU+QXVn
PC9kYXRlPjwvcHViLWRhdGVzPjwvZGF0ZXM+PGlzYm4+MTA5Ny0yNzY1IChQcmludCkmI3hEOzEw
OTctMjc2NTwvaXNibj48YWNjZXNzaW9uLW51bT4xNjkxNjY0NzwvYWNjZXNzaW9uLW51bT48dXJs
cz48L3VybHM+PGVsZWN0cm9uaWMtcmVzb3VyY2UtbnVtPjEwLjEwMTYvai5tb2xjZWwuMjAwNi4w
Ni4wMjY8L2VsZWN0cm9uaWMtcmVzb3VyY2UtbnVtPjxyZW1vdGUtZGF0YWJhc2UtcHJvdmlkZXI+
TkxNPC9yZW1vdGUtZGF0YWJhc2UtcHJvdmlkZXI+PGxhbmd1YWdlPmVuZzwvbGFuZ3VhZ2U+PC9y
ZWNvcmQ+PC9DaXRlPjxDaXRlPjxBdXRob3I+Q2hlbjwvQXV0aG9yPjxZZWFyPjIwMTI8L1llYXI+
PFJlY051bT40NTA8L1JlY051bT48cmVjb3JkPjxyZWMtbnVtYmVyPjQ1MDwvcmVjLW51bWJlcj48
Zm9yZWlnbi1rZXlzPjxrZXkgYXBwPSJFTiIgZGItaWQ9Inh2NXBlOXRlNnhzcHpxZXB2em9wcHc5
a3h0NTUwc3hyOTAwNSIgdGltZXN0YW1wPSIxNDcxMTgwMTMzIj40NTA8L2tleT48L2ZvcmVpZ24t
a2V5cz48cmVmLXR5cGUgbmFtZT0iSm91cm5hbCBBcnRpY2xlIj4xNzwvcmVmLXR5cGU+PGNvbnRy
aWJ1dG9ycz48YXV0aG9ycz48YXV0aG9yPkNoZW4sIFkuPC9hdXRob3I+PGF1dGhvcj5aaGFvLCBX
LjwvYXV0aG9yPjxhdXRob3I+WWFuZywgSi4gUy48L2F1dGhvcj48YXV0aG9yPkNoZW5nLCBaLjwv
YXV0aG9yPjxhdXRob3I+THVvLCBILjwvYXV0aG9yPjxhdXRob3I+THUsIFouPC9hdXRob3I+PGF1
dGhvcj5UYW4sIE0uPC9hdXRob3I+PGF1dGhvcj5HdSwgVy48L2F1dGhvcj48YXV0aG9yPlpoYW8s
IFkuPC9hdXRob3I+PC9hdXRob3JzPjwvY29udHJpYnV0b3JzPjxhdXRoLWFkZHJlc3M+QmVuIE1h
eSBEZXBhcnRtZW50IGZvciBDYW5jZXIgUmVzZWFyY2gsIFRoZSBVbml2ZXJzaXR5IG9mIENoaWNh
Z28sIENoaWNhZ28sIElsbGlub2lzIDYwNjM3LCBVU0EuPC9hdXRoLWFkZHJlc3M+PHRpdGxlcz48
dGl0bGU+UXVhbnRpdGF0aXZlIGFjZXR5bG9tZSBhbmFseXNpcyByZXZlYWxzIHRoZSByb2xlcyBv
ZiBTSVJUMSBpbiByZWd1bGF0aW5nIGRpdmVyc2Ugc3Vic3RyYXRlcyBhbmQgY2VsbHVsYXIgcGF0
aHdheXM8L3RpdGxlPjxzZWNvbmRhcnktdGl0bGU+TW9sIENlbGwgUHJvdGVvbWljczwvc2Vjb25k
YXJ5LXRpdGxlPjxhbHQtdGl0bGU+TW9sZWN1bGFyICZhbXA7IGNlbGx1bGFyIHByb3Rlb21pY3Mg
OiBNQ1A8L2FsdC10aXRsZT48L3RpdGxlcz48cGVyaW9kaWNhbD48ZnVsbC10aXRsZT5Nb2xlY3Vs
YXIgJmFtcDsgQ2VsbHVsYXIgUHJvdGVvbWljczwvZnVsbC10aXRsZT48YWJici0xPk1vbCBDZWxs
IFByb3Rlb21pY3M8L2FiYnItMT48L3BlcmlvZGljYWw+PHBhZ2VzPjEwNDgtNjI8L3BhZ2VzPjx2
b2x1bWU+MTE8L3ZvbHVtZT48bnVtYmVyPjEwPC9udW1iZXI+PGVkaXRpb24+MjAxMi8wNy8yNTwv
ZWRpdGlvbj48a2V5d29yZHM+PGtleXdvcmQ+QWNldHlsYXRpb248L2tleXdvcmQ+PGtleXdvcmQ+
QWNldHlsdHJhbnNmZXJhc2VzLyptZXRhYm9saXNtPC9rZXl3b3JkPjxrZXl3b3JkPkFuaW1hbHM8
L2tleXdvcmQ+PGtleXdvcmQ+Q2VsbCBMaW5lPC9rZXl3b3JkPjxrZXl3b3JkPkNocm9tYXRvZ3Jh
cGh5LCBIaWdoIFByZXNzdXJlIExpcXVpZDwva2V5d29yZD48a2V5d29yZD5GaWJyb2JsYXN0cy9j
eXRvbG9neS8qbWV0YWJvbGlzbTwva2V5d29yZD48a2V5d29yZD5HZW5lIERlbGV0aW9uPC9rZXl3
b3JkPjxrZXl3b3JkPklzb3RvcGUgTGFiZWxpbmc8L2tleXdvcmQ+PGtleXdvcmQ+THlzaW5lLypt
ZXRhYm9saXNtPC9rZXl3b3JkPjxrZXl3b3JkPk1ldGFib2xpYyBOZXR3b3JrcyBhbmQgUGF0aHdh
eXM8L2tleXdvcmQ+PGtleXdvcmQ+TWljZTwva2V5d29yZD48a2V5d29yZD5NaWNlLCBLbm9ja291
dDwva2V5d29yZD48a2V5d29yZD4qUHJvdGVpbiBQcm9jZXNzaW5nLCBQb3N0LVRyYW5zbGF0aW9u
YWw8L2tleXdvcmQ+PGtleXdvcmQ+U2lnbmFsIFRyYW5zZHVjdGlvbjwva2V5d29yZD48a2V5d29y
ZD5TaXJ0dWluIDEvZ2VuZXRpY3MvKm1ldGFib2xpc208L2tleXdvcmQ+PGtleXdvcmQ+U3Vic3Ry
YXRlIFNwZWNpZmljaXR5PC9rZXl3b3JkPjxrZXl3b3JkPlRhbmRlbSBNYXNzIFNwZWN0cm9tZXRy
eTwva2V5d29yZD48L2tleXdvcmRzPjxkYXRlcz48eWVhcj4yMDEyPC95ZWFyPjxwdWItZGF0ZXM+
PGRhdGU+T2N0PC9kYXRlPjwvcHViLWRhdGVzPjwvZGF0ZXM+PGlzYm4+MTUzNS05NDc2PC9pc2Ju
PjxhY2Nlc3Npb24tbnVtPjIyODI2NDQxPC9hY2Nlc3Npb24tbnVtPjx1cmxzPjwvdXJscz48Y3Vz
dG9tMj5QTUMzNDk0MTUxPC9jdXN0b20yPjxlbGVjdHJvbmljLXJlc291cmNlLW51bT4xMC4xMDc0
L21jcC5NMTEyLjAxOTU0NzwvZWxlY3Ryb25pYy1yZXNvdXJjZS1udW0+PHJlbW90ZS1kYXRhYmFz
ZS1wcm92aWRlcj5OTE08L3JlbW90ZS1kYXRhYmFzZS1wcm92aWRlcj48bGFuZ3VhZ2U+ZW5nPC9s
YW5ndWFnZT48L3JlY29yZD48L0NpdGU+PENpdGU+PEF1dGhvcj5DaG91ZGhhcnk8L0F1dGhvcj48
WWVhcj4yMDA5PC9ZZWFyPjxSZWNOdW0+MzUyPC9SZWNOdW0+PHJlY29yZD48cmVjLW51bWJlcj4z
NTI8L3JlYy1udW1iZXI+PGZvcmVpZ24ta2V5cz48a2V5IGFwcD0iRU4iIGRiLWlkPSJ4djVwZTl0
ZTZ4c3B6cWVwdnpvcHB3OWt4dDU1MHN4cjkwMDUiIHRpbWVzdGFtcD0iMTQ1NjI0NDgzMCI+MzUy
PC9rZXk+PC9mb3JlaWduLWtleXM+PHJlZi10eXBlIG5hbWU9IkpvdXJuYWwgQXJ0aWNsZSI+MTc8
L3JlZi10eXBlPjxjb250cmlidXRvcnM+PGF1dGhvcnM+PGF1dGhvcj5DaG91ZGhhcnksIEMuPC9h
dXRob3I+PGF1dGhvcj5LdW1hciwgQy48L2F1dGhvcj48YXV0aG9yPkduYWQsIEYuPC9hdXRob3I+
PGF1dGhvcj5OaWVsc2VuLCBNLiBMLjwvYXV0aG9yPjxhdXRob3I+UmVobWFuLCBNLjwvYXV0aG9y
PjxhdXRob3I+V2FsdGhlciwgVC4gQy48L2F1dGhvcj48YXV0aG9yPk9sc2VuLCBKLiBWLjwvYXV0
aG9yPjxhdXRob3I+TWFubiwgTS48L2F1dGhvcj48L2F1dGhvcnM+PC9jb250cmlidXRvcnM+PGF1
dGgtYWRkcmVzcz5Qcm90ZW9taWNzIGFuZCBTaWduYWwgVHJhbnNkdWN0aW9uLCBNYXggUGxhbmNr
IEluc3RpdHV0ZSBmb3IgQmlvY2hlbWlzdHJ5LCBNYXJ0aW5zcmllZCwgR2VybWFueS48L2F1dGgt
YWRkcmVzcz48dGl0bGVzPjx0aXRsZT5MeXNpbmUgYWNldHlsYXRpb24gdGFyZ2V0cyBwcm90ZWlu
IGNvbXBsZXhlcyBhbmQgY28tcmVndWxhdGVzIG1ham9yIGNlbGx1bGFyIGZ1bmN0aW9uczwvdGl0
bGU+PHNlY29uZGFyeS10aXRsZT5TY2llbmNlPC9zZWNvbmRhcnktdGl0bGU+PGFsdC10aXRsZT5T
Y2llbmNlIChOZXcgWW9yaywgTi5ZLik8L2FsdC10aXRsZT48L3RpdGxlcz48cGVyaW9kaWNhbD48
ZnVsbC10aXRsZT5TY2llbmNlPC9mdWxsLXRpdGxlPjxhYmJyLTE+U2NpZW5jZSAoTmV3IFlvcmss
IE4uWS4pPC9hYmJyLTE+PC9wZXJpb2RpY2FsPjxhbHQtcGVyaW9kaWNhbD48ZnVsbC10aXRsZT5T
Y2llbmNlPC9mdWxsLXRpdGxlPjxhYmJyLTE+U2NpZW5jZSAoTmV3IFlvcmssIE4uWS4pPC9hYmJy
LTE+PC9hbHQtcGVyaW9kaWNhbD48cGFnZXM+ODM0LTQwPC9wYWdlcz48dm9sdW1lPjMyNTwvdm9s
dW1lPjxudW1iZXI+NTk0MjwvbnVtYmVyPjxlZGl0aW9uPjIwMDkvMDcvMTg8L2VkaXRpb24+PGtl
eXdvcmRzPjxrZXl3b3JkPkFjZXR5bGF0aW9uPC9rZXl3b3JkPjxrZXl3b3JkPkFtaW5vIEFjaWQg
TW90aWZzPC9rZXl3b3JkPjxrZXl3b3JkPkJlbnphbWlkZXMvcGhhcm1hY29sb2d5PC9rZXl3b3Jk
PjxrZXl3b3JkPkNlbGwgTGluZSwgVHVtb3I8L2tleXdvcmQ+PGtleXdvcmQ+Q2VsbCBOdWNsZXVz
L21ldGFib2xpc208L2tleXdvcmQ+PGtleXdvcmQ+KkNlbGwgUGh5c2lvbG9naWNhbCBQaGVub21l
bmE8L2tleXdvcmQ+PGtleXdvcmQ+Q3l0b3BsYXNtL21ldGFib2xpc208L2tleXdvcmQ+PGtleXdv
cmQ+RW56eW1lIEluaGliaXRvcnMvcGhhcm1hY29sb2d5PC9rZXl3b3JkPjxrZXl3b3JkPkhpc3Rv
bmUgRGVhY2V0eWxhc2UgSW5oaWJpdG9yczwva2V5d29yZD48a2V5d29yZD5IaXN0b25lIERlYWNl
dHlsYXNlcy9tZXRhYm9saXNtPC9rZXl3b3JkPjxrZXl3b3JkPkh1bWFuczwva2V5d29yZD48a2V5
d29yZD5IeWRyb3hhbWljIEFjaWRzL3BoYXJtYWNvbG9neTwva2V5d29yZD48a2V5d29yZD5MeXNp
bmUvKm1ldGFib2xpc208L2tleXdvcmQ+PGtleXdvcmQ+TWFzcyBTcGVjdHJvbWV0cnk8L2tleXdv
cmQ+PGtleXdvcmQ+TWV0YWJvbGljIE5ldHdvcmtzIGFuZCBQYXRod2F5czwva2V5d29yZD48a2V5
d29yZD5NaXRvY2hvbmRyaWEvbWV0YWJvbGlzbTwva2V5d29yZD48a2V5d29yZD5NdWx0aXByb3Rl
aW4gQ29tcGxleGVzL2NoZW1pc3RyeS8qbWV0YWJvbGlzbTwva2V5d29yZD48a2V5d29yZD4qUHJv
dGVpbiBQcm9jZXNzaW5nLCBQb3N0LVRyYW5zbGF0aW9uYWw8L2tleXdvcmQ+PGtleXdvcmQ+UHJv
dGVpbiBTdHJ1Y3R1cmUsIFRlcnRpYXJ5PC9rZXl3b3JkPjxrZXl3b3JkPlByb3RlaW5zL2NoZW1p
c3RyeS8qbWV0YWJvbGlzbTwva2V5d29yZD48a2V5d29yZD5Qcm90ZW9tZS8qYW5hbHlzaXM8L2tl
eXdvcmQ+PGtleXdvcmQ+UHJvdGVvbWljczwva2V5d29yZD48a2V5d29yZD5QeXJpZGluZXMvcGhh
cm1hY29sb2d5PC9rZXl3b3JkPjxrZXl3b3JkPlNhY2NoYXJvbXljZXMgY2VyZXZpc2lhZS9tZXRh
Ym9saXNtPC9rZXl3b3JkPjxrZXl3b3JkPlNhY2NoYXJvbXljZXMgY2VyZXZpc2lhZSBQcm90ZWlu
cy9tZXRhYm9saXNtPC9rZXl3b3JkPjwva2V5d29yZHM+PGRhdGVzPjx5ZWFyPjIwMDk8L3llYXI+
PHB1Yi1kYXRlcz48ZGF0ZT5BdWcgMTQ8L2RhdGU+PC9wdWItZGF0ZXM+PC9kYXRlcz48aXNibj4w
MDM2LTgwNzU8L2lzYm4+PGFjY2Vzc2lvbi1udW0+MTk2MDg4NjE8L2FjY2Vzc2lvbi1udW0+PHVy
bHM+PC91cmxzPjxlbGVjdHJvbmljLXJlc291cmNlLW51bT4xMC4xMTI2L3NjaWVuY2UuMTE3NTM3
MTwvZWxlY3Ryb25pYy1yZXNvdXJjZS1udW0+PHJlbW90ZS1kYXRhYmFzZS1wcm92aWRlcj5OTE08
L3JlbW90ZS1kYXRhYmFzZS1wcm92aWRlcj48bGFuZ3VhZ2U+ZW5nPC9sYW5ndWFnZT48L3JlY29y
ZD48L0NpdGU+PENpdGU+PEF1dGhvcj5aaGFvPC9BdXRob3I+PFllYXI+MjAxMDwvWWVhcj48UmVj
TnVtPjQ0OTwvUmVjTnVtPjxyZWNvcmQ+PHJlYy1udW1iZXI+NDQ5PC9yZWMtbnVtYmVyPjxmb3Jl
aWduLWtleXM+PGtleSBhcHA9IkVOIiBkYi1pZD0ieHY1cGU5dGU2eHNwenFlcHZ6b3BwdzlreHQ1
NTBzeHI5MDA1IiB0aW1lc3RhbXA9IjE0NzExODAwODAiPjQ0OTwva2V5PjwvZm9yZWlnbi1rZXlz
PjxyZWYtdHlwZSBuYW1lPSJKb3VybmFsIEFydGljbGUiPjE3PC9yZWYtdHlwZT48Y29udHJpYnV0
b3JzPjxhdXRob3JzPjxhdXRob3I+WmhhbywgUy48L2F1dGhvcj48YXV0aG9yPlh1LCBXLjwvYXV0
aG9yPjxhdXRob3I+SmlhbmcsIFcuPC9hdXRob3I+PGF1dGhvcj5ZdSwgVy48L2F1dGhvcj48YXV0
aG9yPkxpbiwgWS48L2F1dGhvcj48YXV0aG9yPlpoYW5nLCBULjwvYXV0aG9yPjxhdXRob3I+WWFv
LCBKLjwvYXV0aG9yPjxhdXRob3I+WmhvdSwgTC48L2F1dGhvcj48YXV0aG9yPlplbmcsIFkuPC9h
dXRob3I+PGF1dGhvcj5MaSwgSC48L2F1dGhvcj48YXV0aG9yPkxpLCBZLjwvYXV0aG9yPjxhdXRo
b3I+U2hpLCBKLjwvYXV0aG9yPjxhdXRob3I+QW4sIFcuPC9hdXRob3I+PGF1dGhvcj5IYW5jb2Nr
LCBTLiBNLjwvYXV0aG9yPjxhdXRob3I+SGUsIEYuPC9hdXRob3I+PGF1dGhvcj5RaW4sIEwuPC9h
dXRob3I+PGF1dGhvcj5DaGluLCBKLjwvYXV0aG9yPjxhdXRob3I+WWFuZywgUC48L2F1dGhvcj48
YXV0aG9yPkNoZW4sIFguPC9hdXRob3I+PGF1dGhvcj5MZWksIFEuPC9hdXRob3I+PGF1dGhvcj5Y
aW9uZywgWS48L2F1dGhvcj48YXV0aG9yPkd1YW4sIEsuIEwuPC9hdXRob3I+PC9hdXRob3JzPjwv
Y29udHJpYnV0b3JzPjxhdXRoLWFkZHJlc3M+U2Nob29sIG9mIExpZmUgU2NpZW5jZXMsIEZ1ZGFu
IFVuaXZlcnNpdHksIFNoYW5naGFpIDIwMDMyLCBDaGluYS48L2F1dGgtYWRkcmVzcz48dGl0bGVz
Pjx0aXRsZT5SZWd1bGF0aW9uIG9mIGNlbGx1bGFyIG1ldGFib2xpc20gYnkgcHJvdGVpbiBseXNp
bmUgYWNldHlsYXRpb248L3RpdGxlPjxzZWNvbmRhcnktdGl0bGU+U2NpZW5jZTwvc2Vjb25kYXJ5
LXRpdGxlPjxhbHQtdGl0bGU+U2NpZW5jZSAoTmV3IFlvcmssIE4uWS4pPC9hbHQtdGl0bGU+PC90
aXRsZXM+PHBlcmlvZGljYWw+PGZ1bGwtdGl0bGU+U2NpZW5jZTwvZnVsbC10aXRsZT48YWJici0x
PlNjaWVuY2UgKE5ldyBZb3JrLCBOLlkuKTwvYWJici0xPjwvcGVyaW9kaWNhbD48YWx0LXBlcmlv
ZGljYWw+PGZ1bGwtdGl0bGU+U2NpZW5jZTwvZnVsbC10aXRsZT48YWJici0xPlNjaWVuY2UgKE5l
dyBZb3JrLCBOLlkuKTwvYWJici0xPjwvYWx0LXBlcmlvZGljYWw+PHBhZ2VzPjEwMDAtNDwvcGFn
ZXM+PHZvbHVtZT4zMjc8L3ZvbHVtZT48bnVtYmVyPjU5Njg8L251bWJlcj48ZWRpdGlvbj4yMDEw
LzAyLzIwPC9lZGl0aW9uPjxrZXl3b3Jkcz48a2V5d29yZD4zLUh5ZHJveHlhY3lsIENvQSBEZWh5
ZHJvZ2VuYXNlcy9tZXRhYm9saXNtPC9rZXl3b3JkPjxrZXl3b3JkPkFjZXR5bGF0aW9uPC9rZXl3
b3JkPjxrZXl3b3JkPkFyZ2luaW5vc3VjY2luYXRlIEx5YXNlL2dlbmV0aWNzL21ldGFib2xpc208
L2tleXdvcmQ+PGtleXdvcmQ+Q2VsbCBMaW5lPC9rZXl3b3JkPjxrZXl3b3JkPkNpdHJpYyBBY2lk
IEN5Y2xlPC9rZXl3b3JkPjxrZXl3b3JkPkVub3lsLUNvQSBIeWRyYXRhc2UvbWV0YWJvbGlzbTwv
a2V5d29yZD48a2V5d29yZD5Fbnp5bWVzLyptZXRhYm9saXNtPC9rZXl3b3JkPjxrZXl3b3JkPkZh
dHR5IEFjaWRzL21ldGFib2xpc208L2tleXdvcmQ+PGtleXdvcmQ+R2x1Y29uZW9nZW5lc2lzPC9r
ZXl3b3JkPjxrZXl3b3JkPkdseWNvZ2VuL21ldGFib2xpc208L2tleXdvcmQ+PGtleXdvcmQ+R2x5
Y29seXNpczwva2V5d29yZD48a2V5d29yZD5IZXBhdG9jeXRlcy9lbnp5bW9sb2d5LyptZXRhYm9s
aXNtPC9rZXl3b3JkPjxrZXl3b3JkPkh1bWFuczwva2V5d29yZD48a2V5d29yZD5JbnRyYWNlbGx1
bGFyIFNpZ25hbGluZyBQZXB0aWRlcyBhbmQgUHJvdGVpbnMvbWV0YWJvbGlzbTwva2V5d29yZD48
a2V5d29yZD5Jc29tZXJhc2VzL21ldGFib2xpc208L2tleXdvcmQ+PGtleXdvcmQ+TGl2ZXIvZW56
eW1vbG9neS8qbWV0YWJvbGlzbTwva2V5d29yZD48a2V5d29yZD5MeXNpbmUvKm1ldGFib2xpc208
L2tleXdvcmQ+PGtleXdvcmQ+TWFsYXRlIERlaHlkcm9nZW5hc2UvbWV0YWJvbGlzbTwva2V5d29y
ZD48a2V5d29yZD5NdWx0aWVuenltZSBDb21wbGV4ZXMvbWV0YWJvbGlzbTwva2V5d29yZD48a2V5
d29yZD5PeGlkYXRpb24tUmVkdWN0aW9uPC9rZXl3b3JkPjxrZXl3b3JkPlBlcm94aXNvbWFsIEJp
ZnVuY3Rpb25hbCBFbnp5bWU8L2tleXdvcmQ+PGtleXdvcmQ+UGhvc3Bob2Vub2xweXJ1dmF0ZSBD
YXJib3h5a2luYXNlIChHVFApL21ldGFib2xpc208L2tleXdvcmQ+PGtleXdvcmQ+KlByb3RlaW4g
UHJvY2Vzc2luZywgUG9zdC1UcmFuc2xhdGlvbmFsPC9rZXl3b3JkPjxrZXl3b3JkPlByb3RlaW5z
LyptZXRhYm9saXNtPC9rZXl3b3JkPjxrZXl3b3JkPlByb3Rlb21lPC9rZXl3b3JkPjxrZXl3b3Jk
PlVyZWEvbWV0YWJvbGlzbTwva2V5d29yZD48L2tleXdvcmRzPjxkYXRlcz48eWVhcj4yMDEwPC95
ZWFyPjxwdWItZGF0ZXM+PGRhdGU+RmViIDE5PC9kYXRlPjwvcHViLWRhdGVzPjwvZGF0ZXM+PGlz
Ym4+MDAzNi04MDc1PC9pc2JuPjxhY2Nlc3Npb24tbnVtPjIwMTY3Nzg2PC9hY2Nlc3Npb24tbnVt
Pjx1cmxzPjwvdXJscz48Y3VzdG9tMj5QTUMzMjMyNjc1PC9jdXN0b20yPjxjdXN0b202Pk5JSE1T
MzM5ODgzPC9jdXN0b202PjxlbGVjdHJvbmljLXJlc291cmNlLW51bT4xMC4xMTI2L3NjaWVuY2Uu
MTE3OTY4OTwvZWxlY3Ryb25pYy1yZXNvdXJjZS1udW0+PHJlbW90ZS1kYXRhYmFzZS1wcm92aWRl
cj5OTE08L3JlbW90ZS1kYXRhYmFzZS1wcm92aWRlcj48bGFuZ3VhZ2U+ZW5nPC9sYW5ndWFnZT48
L3JlY29yZD48L0NpdGU+PENpdGU+PEF1dGhvcj5IZWJlcnQ8L0F1dGhvcj48WWVhcj4yMDEzPC9Z
ZWFyPjxSZWNOdW0+MzU0PC9SZWNOdW0+PHJlY29yZD48cmVjLW51bWJlcj4zNTQ8L3JlYy1udW1i
ZXI+PGZvcmVpZ24ta2V5cz48a2V5IGFwcD0iRU4iIGRiLWlkPSJ4djVwZTl0ZTZ4c3B6cWVwdnpv
cHB3OWt4dDU1MHN4cjkwMDUiIHRpbWVzdGFtcD0iMTQ1NjI0ODA5NyI+MzU0PC9rZXk+PC9mb3Jl
aWduLWtleXM+PHJlZi10eXBlIG5hbWU9IkpvdXJuYWwgQXJ0aWNsZSI+MTc8L3JlZi10eXBlPjxj
b250cmlidXRvcnM+PGF1dGhvcnM+PGF1dGhvcj5IZWJlcnQsIEEuIFMuPC9hdXRob3I+PGF1dGhv
cj5EaXR0ZW5oYWZlci1SZWVkLCBLLiBFLjwvYXV0aG9yPjxhdXRob3I+WXUsIFcuPC9hdXRob3I+
PGF1dGhvcj5CYWlsZXksIEQuIEouPC9hdXRob3I+PGF1dGhvcj5TZWxlbiwgRS4gUy48L2F1dGhv
cj48YXV0aG9yPkJvZXJzbWEsIE0uIEQuPC9hdXRob3I+PGF1dGhvcj5DYXJzb24sIEouIEouPC9h
dXRob3I+PGF1dGhvcj5Ub25lbGxpLCBNLjwvYXV0aG9yPjxhdXRob3I+QmFsbG9vbiwgQS4gSi48
L2F1dGhvcj48YXV0aG9yPkhpZ2JlZSwgQS4gSi48L2F1dGhvcj48YXV0aG9yPldlc3RwaGFsbCwg
TS4gUy48L2F1dGhvcj48YXV0aG9yPlBhZ2xpYXJpbmksIEQuIEouPC9hdXRob3I+PGF1dGhvcj5Q
cm9sbGEsIFQuIEEuPC9hdXRob3I+PGF1dGhvcj5Bc3NhZGktUG9ydGVyLCBGLjwvYXV0aG9yPjxh
dXRob3I+Um95LCBTLjwvYXV0aG9yPjxhdXRob3I+RGVudSwgSi4gTS48L2F1dGhvcj48YXV0aG9y
PkNvb24sIEouIEouPC9hdXRob3I+PC9hdXRob3JzPjwvY29udHJpYnV0b3JzPjxhdXRoLWFkZHJl
c3M+RGVwYXJ0bWVudCBvZiBCaW9tb2xlY3VsYXIgQ2hlbWlzdHJ5LCBVbml2ZXJzaXR5IG9mIFdp
c2NvbnNpbiwgTWFkaXNvbiwgV0kgNTM3MDYsIFVTQS48L2F1dGgtYWRkcmVzcz48dGl0bGVzPjx0
aXRsZT5DYWxvcmllIHJlc3RyaWN0aW9uIGFuZCBTSVJUMyB0cmlnZ2VyIGdsb2JhbCByZXByb2dy
YW1taW5nIG9mIHRoZSBtaXRvY2hvbmRyaWFsIHByb3RlaW4gYWNldHlsb21lPC90aXRsZT48c2Vj
b25kYXJ5LXRpdGxlPk1vbCBDZWxsPC9zZWNvbmRhcnktdGl0bGU+PGFsdC10aXRsZT5Nb2xlY3Vs
YXIgY2VsbDwvYWx0LXRpdGxlPjwvdGl0bGVzPjxwZXJpb2RpY2FsPjxmdWxsLXRpdGxlPk1vbCBD
ZWxsPC9mdWxsLXRpdGxlPjxhYmJyLTE+TW9sZWN1bGFyIGNlbGw8L2FiYnItMT48L3BlcmlvZGlj
YWw+PGFsdC1wZXJpb2RpY2FsPjxmdWxsLXRpdGxlPk1vbCBDZWxsPC9mdWxsLXRpdGxlPjxhYmJy
LTE+TW9sZWN1bGFyIGNlbGw8L2FiYnItMT48L2FsdC1wZXJpb2RpY2FsPjxwYWdlcz4xODYtOTk8
L3BhZ2VzPjx2b2x1bWU+NDk8L3ZvbHVtZT48bnVtYmVyPjE8L251bWJlcj48ZWRpdGlvbj4yMDEy
LzEyLzA0PC9lZGl0aW9uPjxrZXl3b3Jkcz48a2V5d29yZD5BY2V0eWwgQ29lbnp5bWUgQS9tZXRh
Ym9saXNtPC9rZXl3b3JkPjxrZXl3b3JkPkFjZXR5bGF0aW9uPC9rZXl3b3JkPjxrZXl3b3JkPkFk
YXB0YXRpb24sIFBoeXNpb2xvZ2ljYWw8L2tleXdvcmQ+PGtleXdvcmQ+QW1pbm8gQWNpZCBNb3Rp
ZnM8L2tleXdvcmQ+PGtleXdvcmQ+QW1pbm8gQWNpZCBTZXF1ZW5jZTwva2V5d29yZD48a2V5d29y
ZD5BbWlubyBBY2lkcy9tZXRhYm9saXNtPC9rZXl3b3JkPjxrZXl3b3JkPkFuaW1hbHM8L2tleXdv
cmQ+PGtleXdvcmQ+KkNhbG9yaWMgUmVzdHJpY3Rpb248L2tleXdvcmQ+PGtleXdvcmQ+Q2FyYm9o
eWRyYXRlIE1ldGFib2xpc208L2tleXdvcmQ+PGtleXdvcmQ+Q2VsbHMsIEN1bHR1cmVkPC9rZXl3
b3JkPjxrZXl3b3JkPkNocm9tYXRvZ3JhcGh5LCBJb24gRXhjaGFuZ2U8L2tleXdvcmQ+PGtleXdv
cmQ+Q2x1c3RlciBBbmFseXNpczwva2V5d29yZD48a2V5d29yZD5Db25zZW5zdXMgU2VxdWVuY2U8
L2tleXdvcmQ+PGtleXdvcmQ+R2VuZSBFeHByZXNzaW9uPC9rZXl3b3JkPjxrZXl3b3JkPkdlbmVz
LCBNaXRvY2hvbmRyaWFsPC9rZXl3b3JkPjxrZXl3b3JkPkxpdmVyL21ldGFib2xpc208L2tleXdv
cmQ+PGtleXdvcmQ+TWljZTwva2V5d29yZD48a2V5d29yZD5NaWNlLCBJbmJyZWQgQzU3Qkw8L2tl
eXdvcmQ+PGtleXdvcmQ+TWl0b2Nob25kcmlhLCBMaXZlci9tZXRhYm9saXNtPC9rZXl3b3JkPjxr
ZXl3b3JkPk1pdG9jaG9uZHJpYWwgUHJvdGVpbnMvY2hlbWlzdHJ5L2lzb2xhdGlvbiAmYW1wOyBw
dXJpZmljYXRpb24vKm1ldGFib2xpc208L2tleXdvcmQ+PGtleXdvcmQ+TW9sZWN1bGFyIFNlcXVl
bmNlIERhdGE8L2tleXdvcmQ+PGtleXdvcmQ+UGVwdGlkZSBGcmFnbWVudHMvY2hlbWlzdHJ5PC9r
ZXl3b3JkPjxrZXl3b3JkPlByb3RlaW4gUHJvY2Vzc2luZywgUG9zdC1UcmFuc2xhdGlvbmFsPC9r
ZXl3b3JkPjxrZXl3b3JkPlByb3Rlb21lL2NoZW1pc3RyeS9pc29sYXRpb24gJmFtcDsgcHVyaWZp
Y2F0aW9uLyptZXRhYm9saXNtPC9rZXl3b3JkPjxrZXl3b3JkPlNpcnR1aW4gMy9jaGVtaXN0cnkv
aXNvbGF0aW9uICZhbXA7IHB1cmlmaWNhdGlvbi9tZXRhYm9saXNtLypwaHlzaW9sb2d5PC9rZXl3
b3JkPjxrZXl3b3JkPlN0YWluaW5nIGFuZCBMYWJlbGluZzwva2V5d29yZD48a2V5d29yZD5UYW5k
ZW0gTWFzcyBTcGVjdHJvbWV0cnk8L2tleXdvcmQ+PC9rZXl3b3Jkcz48ZGF0ZXM+PHllYXI+MjAx
MzwveWVhcj48cHViLWRhdGVzPjxkYXRlPkphbiAxMDwvZGF0ZT48L3B1Yi1kYXRlcz48L2RhdGVz
Pjxpc2JuPjEwOTctMjc2NTwvaXNibj48YWNjZXNzaW9uLW51bT4yMzIwMTEyMzwvYWNjZXNzaW9u
LW51bT48dXJscz48L3VybHM+PGN1c3RvbTI+UG1jMzcwNDE1NTwvY3VzdG9tMj48Y3VzdG9tNj5O
aWhtczQxOTc1MjwvY3VzdG9tNj48ZWxlY3Ryb25pYy1yZXNvdXJjZS1udW0+MTAuMTAxNi9qLm1v
bGNlbC4yMDEyLjEwLjAyNDwvZWxlY3Ryb25pYy1yZXNvdXJjZS1udW0+PHJlbW90ZS1kYXRhYmFz
ZS1wcm92aWRlcj5OTE08L3JlbW90ZS1kYXRhYmFzZS1wcm92aWRlcj48bGFuZ3VhZ2U+ZW5nPC9s
YW5ndWFnZT48L3JlY29yZD48L0NpdGU+PC9FbmROb3RlPn==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AC40FC" w:rsidRPr="005E33CE">
        <w:rPr>
          <w:rFonts w:ascii="Book Antiqua" w:hAnsi="Book Antiqua" w:cs="Times New Roman"/>
          <w:noProof/>
          <w:sz w:val="24"/>
          <w:szCs w:val="24"/>
          <w:vertAlign w:val="superscript"/>
        </w:rPr>
        <w:t>[43,</w:t>
      </w:r>
      <w:r w:rsidR="00B23A3C" w:rsidRPr="005E33CE">
        <w:rPr>
          <w:rFonts w:ascii="Book Antiqua" w:hAnsi="Book Antiqua" w:cs="Times New Roman"/>
          <w:noProof/>
          <w:sz w:val="24"/>
          <w:szCs w:val="24"/>
          <w:vertAlign w:val="superscript"/>
        </w:rPr>
        <w:t>47-54]</w:t>
      </w:r>
      <w:r w:rsidR="00B23A3C" w:rsidRPr="005E33CE">
        <w:rPr>
          <w:rFonts w:ascii="Book Antiqua" w:hAnsi="Book Antiqua" w:cs="Times New Roman"/>
          <w:sz w:val="24"/>
          <w:szCs w:val="24"/>
        </w:rPr>
        <w:fldChar w:fldCharType="end"/>
      </w:r>
      <w:r w:rsidR="00EE2ADE" w:rsidRPr="005E33CE">
        <w:rPr>
          <w:rFonts w:ascii="Book Antiqua" w:hAnsi="Book Antiqua" w:cs="Times New Roman"/>
          <w:sz w:val="24"/>
          <w:szCs w:val="24"/>
        </w:rPr>
        <w:t>.</w:t>
      </w:r>
      <w:r w:rsidR="002D3FC3" w:rsidRPr="005E33CE">
        <w:rPr>
          <w:rFonts w:ascii="Book Antiqua" w:hAnsi="Book Antiqua"/>
          <w:sz w:val="24"/>
          <w:szCs w:val="24"/>
        </w:rPr>
        <w:t xml:space="preserve"> </w:t>
      </w:r>
      <w:r w:rsidR="00EE2ADE" w:rsidRPr="005E33CE">
        <w:rPr>
          <w:rFonts w:ascii="Book Antiqua" w:hAnsi="Book Antiqua" w:cs="Times New Roman"/>
          <w:sz w:val="24"/>
          <w:szCs w:val="24"/>
        </w:rPr>
        <w:t>Dysregulation of lysine acetylation plays a pathogenic role in diverse conditions s</w:t>
      </w:r>
      <w:r w:rsidR="00EC4B30" w:rsidRPr="005E33CE">
        <w:rPr>
          <w:rFonts w:ascii="Book Antiqua" w:hAnsi="Book Antiqua" w:cs="Times New Roman"/>
          <w:sz w:val="24"/>
          <w:szCs w:val="24"/>
        </w:rPr>
        <w:t>uch as metabolic syndrome, aging,</w:t>
      </w:r>
      <w:r w:rsidR="00EE2ADE" w:rsidRPr="005E33CE">
        <w:rPr>
          <w:rFonts w:ascii="Book Antiqua" w:hAnsi="Book Antiqua" w:cs="Times New Roman"/>
          <w:sz w:val="24"/>
          <w:szCs w:val="24"/>
        </w:rPr>
        <w:t xml:space="preserve"> cancer</w:t>
      </w:r>
      <w:r w:rsidR="005E4D9A" w:rsidRPr="005E33CE">
        <w:rPr>
          <w:rFonts w:ascii="Book Antiqua" w:hAnsi="Book Antiqua" w:cs="Times New Roman"/>
          <w:sz w:val="24"/>
          <w:szCs w:val="24"/>
        </w:rPr>
        <w:t xml:space="preserve"> and NAFLD</w:t>
      </w:r>
      <w:r w:rsidR="00B23A3C" w:rsidRPr="005E33CE">
        <w:rPr>
          <w:rFonts w:ascii="Book Antiqua" w:hAnsi="Book Antiqua" w:cs="Times New Roman"/>
          <w:sz w:val="24"/>
          <w:szCs w:val="24"/>
        </w:rPr>
        <w:fldChar w:fldCharType="begin">
          <w:fldData xml:space="preserve">PEVuZE5vdGU+PENpdGU+PEF1dGhvcj5IaXJzY2hleTwvQXV0aG9yPjxZZWFyPjIwMTE8L1llYXI+
PFJlY051bT4zMDM8L1JlY051bT48RGlzcGxheVRleHQ+PHN0eWxlIGZhY2U9InN1cGVyc2NyaXB0
Ij5bNTUtNThdPC9zdHlsZT48L0Rpc3BsYXlUZXh0PjxyZWNvcmQ+PHJlYy1udW1iZXI+MzAzPC9y
ZWMtbnVtYmVyPjxmb3JlaWduLWtleXM+PGtleSBhcHA9IkVOIiBkYi1pZD0ieHY1cGU5dGU2eHNw
enFlcHZ6b3BwdzlreHQ1NTBzeHI5MDA1IiB0aW1lc3RhbXA9IjE0NDI4NzUyMDciPjMwMzwva2V5
PjwvZm9yZWlnbi1rZXlzPjxyZWYtdHlwZSBuYW1lPSJKb3VybmFsIEFydGljbGUiPjE3PC9yZWYt
dHlwZT48Y29udHJpYnV0b3JzPjxhdXRob3JzPjxhdXRob3I+SGlyc2NoZXksIE0uIEQuPC9hdXRo
b3I+PGF1dGhvcj5TaGltYXp1LCBULjwvYXV0aG9yPjxhdXRob3I+SmluZywgRS48L2F1dGhvcj48
YXV0aG9yPkdydWV0ZXIsIEMuIEEuPC9hdXRob3I+PGF1dGhvcj5Db2xsaW5zLCBBLiBNLjwvYXV0
aG9yPjxhdXRob3I+QW91aXplcmF0LCBCLjwvYXV0aG9yPjxhdXRob3I+U3RhbmNha292YSwgQS48
L2F1dGhvcj48YXV0aG9yPkdvZXR6bWFuLCBFLjwvYXV0aG9yPjxhdXRob3I+TGFtLCBNLiBNLjwv
YXV0aG9yPjxhdXRob3I+U2Nod2VyLCBCLjwvYXV0aG9yPjxhdXRob3I+U3RldmVucywgUi4gRC48
L2F1dGhvcj48YXV0aG9yPk11ZWhsYmF1ZXIsIE0uIEouPC9hdXRob3I+PGF1dGhvcj5LYWthciwg
Uy48L2F1dGhvcj48YXV0aG9yPkJhc3MsIE4uIE0uPC9hdXRob3I+PGF1dGhvcj5LdXVzaXN0bywg
Si48L2F1dGhvcj48YXV0aG9yPkxhYWtzbywgTS48L2F1dGhvcj48YXV0aG9yPkFsdCwgRi4gVy48
L2F1dGhvcj48YXV0aG9yPk5ld2dhcmQsIEMuIEIuPC9hdXRob3I+PGF1dGhvcj5GYXJlc2UsIFIu
IFYuLCBKci48L2F1dGhvcj48YXV0aG9yPkthaG4sIEMuIFIuPC9hdXRob3I+PGF1dGhvcj5WZXJk
aW4sIEUuPC9hdXRob3I+PC9hdXRob3JzPjwvY29udHJpYnV0b3JzPjxhdXRoLWFkZHJlc3M+R2xh
ZHN0b25lIEluc3RpdHV0ZSBvZiBWaXJvbG9neSBhbmQgSW1tdW5vbG9neSwgU2FuIEZyYW5jaXNj
bywgQ0EgOTQxNTgsIFVTQS48L2F1dGgtYWRkcmVzcz48dGl0bGVzPjx0aXRsZT5TSVJUMyBkZWZp
Y2llbmN5IGFuZCBtaXRvY2hvbmRyaWFsIHByb3RlaW4gaHlwZXJhY2V0eWxhdGlvbiBhY2NlbGVy
YXRlIHRoZSBkZXZlbG9wbWVudCBvZiB0aGUgbWV0YWJvbGljIHN5bmRyb21lPC90aXRsZT48c2Vj
b25kYXJ5LXRpdGxlPk1vbCBDZWxsPC9zZWNvbmRhcnktdGl0bGU+PGFsdC10aXRsZT5Nb2xlY3Vs
YXIgY2VsbDwvYWx0LXRpdGxlPjwvdGl0bGVzPjxwZXJpb2RpY2FsPjxmdWxsLXRpdGxlPk1vbCBD
ZWxsPC9mdWxsLXRpdGxlPjxhYmJyLTE+TW9sZWN1bGFyIGNlbGw8L2FiYnItMT48L3BlcmlvZGlj
YWw+PGFsdC1wZXJpb2RpY2FsPjxmdWxsLXRpdGxlPk1vbCBDZWxsPC9mdWxsLXRpdGxlPjxhYmJy
LTE+TW9sZWN1bGFyIGNlbGw8L2FiYnItMT48L2FsdC1wZXJpb2RpY2FsPjxwYWdlcz4xNzctOTA8
L3BhZ2VzPjx2b2x1bWU+NDQ8L3ZvbHVtZT48bnVtYmVyPjI8L251bWJlcj48ZWRpdGlvbj4yMDEx
LzA4LzIzPC9lZGl0aW9uPjxrZXl3b3Jkcz48a2V5d29yZD5BY2V0eWxhdGlvbjwva2V5d29yZD48
a2V5d29yZD5BbmltYWxzPC9rZXl3b3JkPjxrZXl3b3JkPkRpZXQsIEhpZ2gtRmF0PC9rZXl3b3Jk
PjxrZXl3b3JkPkh1bWFuczwva2V5d29yZD48a2V5d29yZD5NZXRhYm9saWMgU3luZHJvbWUgWC8g
Z2VuZXRpY3MvIG1ldGFib2xpc208L2tleXdvcmQ+PGtleXdvcmQ+TWljZTwva2V5d29yZD48a2V5
d29yZD5NaWNlLCBLbm9ja291dDwva2V5d29yZD48a2V5d29yZD5NaXRvY2hvbmRyaWFsIFByb3Rl
aW5zLyBtZXRhYm9saXNtPC9rZXl3b3JkPjxrZXl3b3JkPk1vZGVscywgQmlvbG9naWNhbDwva2V5
d29yZD48a2V5d29yZD5TaXJ0dWluIDMvIGdlbmV0aWNzL21ldGFib2xpc208L2tleXdvcmQ+PC9r
ZXl3b3Jkcz48ZGF0ZXM+PHllYXI+MjAxMTwveWVhcj48cHViLWRhdGVzPjxkYXRlPk9jdCAyMTwv
ZGF0ZT48L3B1Yi1kYXRlcz48L2RhdGVzPjxpc2JuPjEwOTctNDE2NCAoRWxlY3Ryb25pYykmI3hE
OzEwOTctMjc2NSAoTGlua2luZyk8L2lzYm4+PGFjY2Vzc2lvbi1udW0+MjE4NTYxOTk8L2FjY2Vz
c2lvbi1udW0+PHVybHM+PC91cmxzPjxjdXN0b20yPlBNQzM1NjM0MzQ8L2N1c3RvbTI+PGN1c3Rv
bTY+TmlobXMzMjAwODY8L2N1c3RvbTY+PGVsZWN0cm9uaWMtcmVzb3VyY2UtbnVtPjEwLjEwMTYv
ai5tb2xjZWwuMjAxMS4wNy4wMTk8L2VsZWN0cm9uaWMtcmVzb3VyY2UtbnVtPjxyZW1vdGUtZGF0
YWJhc2UtcHJvdmlkZXI+TkxNPC9yZW1vdGUtZGF0YWJhc2UtcHJvdmlkZXI+PGxhbmd1YWdlPmVu
ZzwvbGFuZ3VhZ2U+PC9yZWNvcmQ+PC9DaXRlPjxDaXRlPjxBdXRob3I+RmlubGV5PC9BdXRob3I+
PFllYXI+MjAxMjwvWWVhcj48UmVjTnVtPjQ1MzwvUmVjTnVtPjxyZWNvcmQ+PHJlYy1udW1iZXI+
NDUzPC9yZWMtbnVtYmVyPjxmb3JlaWduLWtleXM+PGtleSBhcHA9IkVOIiBkYi1pZD0ieHY1cGU5
dGU2eHNwenFlcHZ6b3BwdzlreHQ1NTBzeHI5MDA1IiB0aW1lc3RhbXA9IjE0NzExODA2MTAiPjQ1
Mzwva2V5PjwvZm9yZWlnbi1rZXlzPjxyZWYtdHlwZSBuYW1lPSJKb3VybmFsIEFydGljbGUiPjE3
PC9yZWYtdHlwZT48Y29udHJpYnV0b3JzPjxhdXRob3JzPjxhdXRob3I+RmlubGV5LCBMLiBXLjwv
YXV0aG9yPjxhdXRob3I+SGFpZ2lzLCBNLiBDLjwvYXV0aG9yPjwvYXV0aG9ycz48L2NvbnRyaWJ1
dG9ycz48YXV0aC1hZGRyZXNzPkNhbmNlciBCaW9sb2d5IGFuZCBHZW5ldGljcyBQcm9ncmFtLCBN
ZW1vcmlhbCBTbG9hbi1LZXR0ZXJpbmcgQ2FuY2VyIENlbnRlciwgTmV3IFlvcmssIE5ZIDEwMDY1
LCBVU0EuPC9hdXRoLWFkZHJlc3M+PHRpdGxlcz48dGl0bGU+TWV0YWJvbGljIHJlZ3VsYXRpb24g
YnkgU0lSVDM6IGltcGxpY2F0aW9ucyBmb3IgdHVtb3JpZ2VuZXNpczwvdGl0bGU+PHNlY29uZGFy
eS10aXRsZT5UcmVuZHMgTW9sIE1lZDwvc2Vjb25kYXJ5LXRpdGxlPjxhbHQtdGl0bGU+VHJlbmRz
IGluIG1vbGVjdWxhciBtZWRpY2luZTwvYWx0LXRpdGxlPjwvdGl0bGVzPjxwZXJpb2RpY2FsPjxm
dWxsLXRpdGxlPlRyZW5kcyBNb2wgTWVkPC9mdWxsLXRpdGxlPjxhYmJyLTE+VHJlbmRzIGluIG1v
bGVjdWxhciBtZWRpY2luZTwvYWJici0xPjwvcGVyaW9kaWNhbD48YWx0LXBlcmlvZGljYWw+PGZ1
bGwtdGl0bGU+VHJlbmRzIE1vbCBNZWQ8L2Z1bGwtdGl0bGU+PGFiYnItMT5UcmVuZHMgaW4gbW9s
ZWN1bGFyIG1lZGljaW5lPC9hYmJyLTE+PC9hbHQtcGVyaW9kaWNhbD48cGFnZXM+NTE2LTIzPC9w
YWdlcz48dm9sdW1lPjE4PC92b2x1bWU+PG51bWJlcj45PC9udW1iZXI+PGVkaXRpb24+MjAxMi8w
Ny8wNDwvZWRpdGlvbj48a2V5d29yZHM+PGtleXdvcmQ+QWNldHlsYXRpb248L2tleXdvcmQ+PGtl
eXdvcmQ+QW5pbWFsczwva2V5d29yZD48a2V5d29yZD4qQ2VsbCBUcmFuc2Zvcm1hdGlvbiwgTmVv
cGxhc3RpYzwva2V5d29yZD48a2V5d29yZD5DaXRyaWMgQWNpZCBDeWNsZTwva2V5d29yZD48a2V5
d29yZD5IdW1hbnM8L2tleXdvcmQ+PGtleXdvcmQ+T3hpZGF0aXZlIFN0cmVzczwva2V5d29yZD48
a2V5d29yZD5Qcm90ZWluIFByb2Nlc3NpbmcsIFBvc3QtVHJhbnNsYXRpb25hbDwva2V5d29yZD48
a2V5d29yZD5SZWFjdGl2ZSBPeHlnZW4gU3BlY2llcy9tZXRhYm9saXNtPC9rZXl3b3JkPjxrZXl3
b3JkPlNpcnR1aW4gMy9nZW5ldGljcy8qbWV0YWJvbGlzbTwva2V5d29yZD48L2tleXdvcmRzPjxk
YXRlcz48eWVhcj4yMDEyPC95ZWFyPjxwdWItZGF0ZXM+PGRhdGU+U2VwPC9kYXRlPjwvcHViLWRh
dGVzPjwvZGF0ZXM+PGlzYm4+MTQ3MS00OTE0PC9pc2JuPjxhY2Nlc3Npb24tbnVtPjIyNzQ5MDIw
PC9hY2Nlc3Npb24tbnVtPjx1cmxzPjwvdXJscz48Y3VzdG9tMj5QTUM0NzY1ODA3PC9jdXN0b20y
PjxjdXN0b202Pk5JSE1TMzc4ODc4PC9jdXN0b202PjxlbGVjdHJvbmljLXJlc291cmNlLW51bT4x
MC4xMDE2L2oubW9sbWVkLjIwMTIuMDUuMDA0PC9lbGVjdHJvbmljLXJlc291cmNlLW51bT48cmVt
b3RlLWRhdGFiYXNlLXByb3ZpZGVyPk5MTTwvcmVtb3RlLWRhdGFiYXNlLXByb3ZpZGVyPjxsYW5n
dWFnZT5lbmc8L2xhbmd1YWdlPjwvcmVjb3JkPjwvQ2l0ZT48Q2l0ZT48QXV0aG9yPkhhYmVybGFu
ZDwvQXV0aG9yPjxZZWFyPjIwMDk8L1llYXI+PFJlY051bT40NTU8L1JlY051bT48cmVjb3JkPjxy
ZWMtbnVtYmVyPjQ1NTwvcmVjLW51bWJlcj48Zm9yZWlnbi1rZXlzPjxrZXkgYXBwPSJFTiIgZGIt
aWQ9Inh2NXBlOXRlNnhzcHpxZXB2em9wcHc5a3h0NTUwc3hyOTAwNSIgdGltZXN0YW1wPSIxNDcx
MTgwNzI2Ij40NTU8L2tleT48L2ZvcmVpZ24ta2V5cz48cmVmLXR5cGUgbmFtZT0iSm91cm5hbCBB
cnRpY2xlIj4xNzwvcmVmLXR5cGU+PGNvbnRyaWJ1dG9ycz48YXV0aG9ycz48YXV0aG9yPkhhYmVy
bGFuZCwgTS48L2F1dGhvcj48YXV0aG9yPk1vbnRnb21lcnksIFIuIEwuPC9hdXRob3I+PGF1dGhv
cj5PbHNvbiwgRS4gTi48L2F1dGhvcj48L2F1dGhvcnM+PC9jb250cmlidXRvcnM+PGF1dGgtYWRk
cmVzcz5EZXBhcnRtZW50IG9mIE1vbGVjdWxhciBCaW9sb2d5LCBVbml2ZXJzaXR5IG9mIFRleGFz
IFNvdXRod2VzdGVybiBNZWRpY2FsIENlbnRlciwgNjAwMCBIYXJyeSBIaW5lcyBCb3VsZXZhcmQs
IERhbGxhcywgVGV4YXMgNzUzOTAtOTE0OCwgVVNBLjwvYXV0aC1hZGRyZXNzPjx0aXRsZXM+PHRp
dGxlPlRoZSBtYW55IHJvbGVzIG9mIGhpc3RvbmUgZGVhY2V0eWxhc2VzIGluIGRldmVsb3BtZW50
IGFuZCBwaHlzaW9sb2d5OiBpbXBsaWNhdGlvbnMgZm9yIGRpc2Vhc2UgYW5kIHRoZXJhcHk8L3Rp
dGxlPjxzZWNvbmRhcnktdGl0bGU+TmF0IFJldiBHZW5ldDwvc2Vjb25kYXJ5LXRpdGxlPjxhbHQt
dGl0bGU+TmF0dXJlIHJldmlld3MuIEdlbmV0aWNzPC9hbHQtdGl0bGU+PC90aXRsZXM+PHBlcmlv
ZGljYWw+PGZ1bGwtdGl0bGU+TmF0IFJldiBHZW5ldDwvZnVsbC10aXRsZT48YWJici0xPk5hdHVy
ZSByZXZpZXdzLiBHZW5ldGljczwvYWJici0xPjwvcGVyaW9kaWNhbD48YWx0LXBlcmlvZGljYWw+
PGZ1bGwtdGl0bGU+TmF0IFJldiBHZW5ldDwvZnVsbC10aXRsZT48YWJici0xPk5hdHVyZSByZXZp
ZXdzLiBHZW5ldGljczwvYWJici0xPjwvYWx0LXBlcmlvZGljYWw+PHBhZ2VzPjMyLTQyPC9wYWdl
cz48dm9sdW1lPjEwPC92b2x1bWU+PG51bWJlcj4xPC9udW1iZXI+PGVkaXRpb24+MjAwOC8xMi8x
MDwvZWRpdGlvbj48a2V5d29yZHM+PGtleXdvcmQ+QWNldHlsYXRpb248L2tleXdvcmQ+PGtleXdv
cmQ+QW5pbWFsczwva2V5d29yZD48a2V5d29yZD5DYXJkaW9tZWdhbHkvbWV0YWJvbGlzbS90aGVy
YXB5PC9rZXl3b3JkPjxrZXl3b3JkPkNob25kcm9jeXRlcy9tZXRhYm9saXNtPC9rZXl3b3JkPjxr
ZXl3b3JkPkVuenltZSBJbmhpYml0b3JzLyp0aGVyYXBldXRpYyB1c2U8L2tleXdvcmQ+PGtleXdv
cmQ+R2VuZSBFeHByZXNzaW9uIFJlZ3VsYXRpb24sIERldmVsb3BtZW50YWw8L2tleXdvcmQ+PGtl
eXdvcmQ+SGlzdG9uZSBEZWFjZXR5bGFzZSBJbmhpYml0b3JzPC9rZXl3b3JkPjxrZXl3b3JkPkhp
c3RvbmUgRGVhY2V0eWxhc2VzL2dlbmV0aWNzLypwaHlzaW9sb2d5PC9rZXl3b3JkPjxrZXl3b3Jk
Pkhpc3RvbmVzL21ldGFib2xpc208L2tleXdvcmQ+PGtleXdvcmQ+TWljZTwva2V5d29yZD48a2V5
d29yZD5Nb2RlbHMsIEJpb2xvZ2ljYWw8L2tleXdvcmQ+PGtleXdvcmQ+TXVzY2xlLCBTa2VsZXRh
bC9tZXRhYm9saXNtPC9rZXl3b3JkPjwva2V5d29yZHM+PGRhdGVzPjx5ZWFyPjIwMDk8L3llYXI+
PHB1Yi1kYXRlcz48ZGF0ZT5KYW48L2RhdGU+PC9wdWItZGF0ZXM+PC9kYXRlcz48aXNibj4xNDcx
LTAwNTY8L2lzYm4+PGFjY2Vzc2lvbi1udW0+MTkwNjUxMzU8L2FjY2Vzc2lvbi1udW0+PHVybHM+
PC91cmxzPjxjdXN0b20yPlBNQzMyMTUwODg8L2N1c3RvbTI+PGN1c3RvbTY+TklITVMzMzE3MzY8
L2N1c3RvbTY+PGVsZWN0cm9uaWMtcmVzb3VyY2UtbnVtPjEwLjEwMzgvbnJnMjQ4NTwvZWxlY3Ry
b25pYy1yZXNvdXJjZS1udW0+PHJlbW90ZS1kYXRhYmFzZS1wcm92aWRlcj5OTE08L3JlbW90ZS1k
YXRhYmFzZS1wcm92aWRlcj48bGFuZ3VhZ2U+ZW5nPC9sYW5ndWFnZT48L3JlY29yZD48L0NpdGU+
PENpdGU+PEF1dGhvcj5LZW5kcmljazwvQXV0aG9yPjxZZWFyPjIwMTE8L1llYXI+PFJlY051bT4z
NDU8L1JlY051bT48cmVjb3JkPjxyZWMtbnVtYmVyPjM0NTwvcmVjLW51bWJlcj48Zm9yZWlnbi1r
ZXlzPjxrZXkgYXBwPSJFTiIgZGItaWQ9Inh2NXBlOXRlNnhzcHpxZXB2em9wcHc5a3h0NTUwc3hy
OTAwNSIgdGltZXN0YW1wPSIxNDU0NDI3NjEwIj4zNDU8L2tleT48L2ZvcmVpZ24ta2V5cz48cmVm
LXR5cGUgbmFtZT0iSm91cm5hbCBBcnRpY2xlIj4xNzwvcmVmLXR5cGU+PGNvbnRyaWJ1dG9ycz48
YXV0aG9ycz48YXV0aG9yPktlbmRyaWNrLCBBLiBBLjwvYXV0aG9yPjxhdXRob3I+Q2hvdWRodXJ5
LCBNLjwvYXV0aG9yPjxhdXRob3I+UmFobWFuLCBTLiBNLjwvYXV0aG9yPjxhdXRob3I+TWNDdXJk
eSwgQy4gRS48L2F1dGhvcj48YXV0aG9yPkZyaWVkZXJpY2gsIE0uPC9hdXRob3I+PGF1dGhvcj5W
YW4gSG92ZSwgSi4gTC48L2F1dGhvcj48YXV0aG9yPldhdHNvbiwgUC4gQS48L2F1dGhvcj48YXV0
aG9yPkJpcmRzZXksIE4uPC9hdXRob3I+PGF1dGhvcj5CYW8sIEouPC9hdXRob3I+PGF1dGhvcj5H
aXVzLCBELjwvYXV0aG9yPjxhdXRob3I+U2FjaywgTS4gTi48L2F1dGhvcj48YXV0aG9yPkppbmcs
IEUuPC9hdXRob3I+PGF1dGhvcj5LYWhuLCBDLiBSLjwvYXV0aG9yPjxhdXRob3I+RnJpZWRtYW4s
IEouIEUuPC9hdXRob3I+PGF1dGhvcj5Kb25zY2hlciwgSy4gUi48L2F1dGhvcj48L2F1dGhvcnM+
PC9jb250cmlidXRvcnM+PGF1dGgtYWRkcmVzcz5OdXRyaXRpb24gYW5kIE9iZXNpdHkgUmVzZWFy
Y2ggQ2VudGVyLCBEZXBhcnRtZW50IG9mIEFuZXN0aGVzaW9sb2d5LCBVbml2ZXJzaXR5IG9mIENv
bG9yYWRvIFNjaG9vbCBvZiBNZWRpY2luZSwgQXVyb3JhLCA4MDA0NSwgVVNBLjwvYXV0aC1hZGRy
ZXNzPjx0aXRsZXM+PHRpdGxlPkZhdHR5IGxpdmVyIGlzIGFzc29jaWF0ZWQgd2l0aCByZWR1Y2Vk
IFNJUlQzIGFjdGl2aXR5IGFuZCBtaXRvY2hvbmRyaWFsIHByb3RlaW4gaHlwZXJhY2V0eWxhdGlv
bjwvdGl0bGU+PHNlY29uZGFyeS10aXRsZT5CaW9jaGVtIEo8L3NlY29uZGFyeS10aXRsZT48YWx0
LXRpdGxlPlRoZSBCaW9jaGVtaWNhbCBqb3VybmFsPC9hbHQtdGl0bGU+PC90aXRsZXM+PHBlcmlv
ZGljYWw+PGZ1bGwtdGl0bGU+QmlvY2hlbWljYWwgSm91cm5hbDwvZnVsbC10aXRsZT48YWJici0x
PkJpb2NoZW0gSjwvYWJici0xPjwvcGVyaW9kaWNhbD48cGFnZXM+NTA1LTE0PC9wYWdlcz48dm9s
dW1lPjQzMzwvdm9sdW1lPjxudW1iZXI+MzwvbnVtYmVyPjxlZGl0aW9uPjIwMTAvMTEvMDQ8L2Vk
aXRpb24+PGtleXdvcmRzPjxrZXl3b3JkPkFjZXR5bGF0aW9uPC9rZXl3b3JkPjxrZXl3b3JkPkFu
aW1hbHM8L2tleXdvcmQ+PGtleXdvcmQ+Q2VsbCBSZXNwaXJhdGlvbjwva2V5d29yZD48a2V5d29y
ZD5EaWV0PC9rZXl3b3JkPjxrZXl3b3JkPkVuZXJneSBNZXRhYm9saXNtPC9rZXl3b3JkPjxrZXl3
b3JkPkZhdHR5IExpdmVyLyBldGlvbG9neS9tZXRhYm9saXNtPC9rZXl3b3JkPjxrZXl3b3JkPkxp
cGlkIE1ldGFib2xpc208L2tleXdvcmQ+PGtleXdvcmQ+TWljZTwva2V5d29yZD48a2V5d29yZD5N
aWNlLCBLbm9ja291dDwva2V5d29yZD48a2V5d29yZD5NaXRvY2hvbmRyaWFsIFByb3RlaW5zL2Fu
YWx5c2lzLyBtZXRhYm9saXNtPC9rZXl3b3JkPjxrZXl3b3JkPlByb3Rlb21pY3M8L2tleXdvcmQ+
PGtleXdvcmQ+U2lydHVpbiAzLyBtZXRhYm9saXNtPC9rZXl3b3JkPjwva2V5d29yZHM+PGRhdGVz
Pjx5ZWFyPjIwMTE8L3llYXI+PHB1Yi1kYXRlcz48ZGF0ZT5GZWIgMTwvZGF0ZT48L3B1Yi1kYXRl
cz48L2RhdGVzPjxpc2JuPjE0NzAtODcyOCAoRWxlY3Ryb25pYykmI3hEOzAyNjQtNjAyMSAoTGlu
a2luZyk8L2lzYm4+PGFjY2Vzc2lvbi1udW0+MjEwNDQwNDc8L2FjY2Vzc2lvbi1udW0+PHVybHM+
PC91cmxzPjxjdXN0b20yPlBNQzMzOTg1MTE8L2N1c3RvbTI+PGN1c3RvbTY+TmlobXMzOTAwNzA8
L2N1c3RvbTY+PGVsZWN0cm9uaWMtcmVzb3VyY2UtbnVtPjEwLjEwNDIvYmoyMDEwMDc5MTwvZWxl
Y3Ryb25pYy1yZXNvdXJjZS1udW0+PHJlbW90ZS1kYXRhYmFzZS1wcm92aWRlcj5OTE08L3JlbW90
ZS1kYXRhYmFzZS1wcm92aWRlcj48bGFuZ3VhZ2U+ZW5nPC9sYW5ndWFnZT48L3JlY29yZD48L0Np
dGU+PC9FbmROb3RlPn==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PEVuZE5vdGU+PENpdGU+PEF1dGhvcj5IaXJzY2hleTwvQXV0aG9yPjxZZWFyPjIwMTE8L1llYXI+
PFJlY051bT4zMDM8L1JlY051bT48RGlzcGxheVRleHQ+PHN0eWxlIGZhY2U9InN1cGVyc2NyaXB0
Ij5bNTUtNThdPC9zdHlsZT48L0Rpc3BsYXlUZXh0PjxyZWNvcmQ+PHJlYy1udW1iZXI+MzAzPC9y
ZWMtbnVtYmVyPjxmb3JlaWduLWtleXM+PGtleSBhcHA9IkVOIiBkYi1pZD0ieHY1cGU5dGU2eHNw
enFlcHZ6b3BwdzlreHQ1NTBzeHI5MDA1IiB0aW1lc3RhbXA9IjE0NDI4NzUyMDciPjMwMzwva2V5
PjwvZm9yZWlnbi1rZXlzPjxyZWYtdHlwZSBuYW1lPSJKb3VybmFsIEFydGljbGUiPjE3PC9yZWYt
dHlwZT48Y29udHJpYnV0b3JzPjxhdXRob3JzPjxhdXRob3I+SGlyc2NoZXksIE0uIEQuPC9hdXRo
b3I+PGF1dGhvcj5TaGltYXp1LCBULjwvYXV0aG9yPjxhdXRob3I+SmluZywgRS48L2F1dGhvcj48
YXV0aG9yPkdydWV0ZXIsIEMuIEEuPC9hdXRob3I+PGF1dGhvcj5Db2xsaW5zLCBBLiBNLjwvYXV0
aG9yPjxhdXRob3I+QW91aXplcmF0LCBCLjwvYXV0aG9yPjxhdXRob3I+U3RhbmNha292YSwgQS48
L2F1dGhvcj48YXV0aG9yPkdvZXR6bWFuLCBFLjwvYXV0aG9yPjxhdXRob3I+TGFtLCBNLiBNLjwv
YXV0aG9yPjxhdXRob3I+U2Nod2VyLCBCLjwvYXV0aG9yPjxhdXRob3I+U3RldmVucywgUi4gRC48
L2F1dGhvcj48YXV0aG9yPk11ZWhsYmF1ZXIsIE0uIEouPC9hdXRob3I+PGF1dGhvcj5LYWthciwg
Uy48L2F1dGhvcj48YXV0aG9yPkJhc3MsIE4uIE0uPC9hdXRob3I+PGF1dGhvcj5LdXVzaXN0bywg
Si48L2F1dGhvcj48YXV0aG9yPkxhYWtzbywgTS48L2F1dGhvcj48YXV0aG9yPkFsdCwgRi4gVy48
L2F1dGhvcj48YXV0aG9yPk5ld2dhcmQsIEMuIEIuPC9hdXRob3I+PGF1dGhvcj5GYXJlc2UsIFIu
IFYuLCBKci48L2F1dGhvcj48YXV0aG9yPkthaG4sIEMuIFIuPC9hdXRob3I+PGF1dGhvcj5WZXJk
aW4sIEUuPC9hdXRob3I+PC9hdXRob3JzPjwvY29udHJpYnV0b3JzPjxhdXRoLWFkZHJlc3M+R2xh
ZHN0b25lIEluc3RpdHV0ZSBvZiBWaXJvbG9neSBhbmQgSW1tdW5vbG9neSwgU2FuIEZyYW5jaXNj
bywgQ0EgOTQxNTgsIFVTQS48L2F1dGgtYWRkcmVzcz48dGl0bGVzPjx0aXRsZT5TSVJUMyBkZWZp
Y2llbmN5IGFuZCBtaXRvY2hvbmRyaWFsIHByb3RlaW4gaHlwZXJhY2V0eWxhdGlvbiBhY2NlbGVy
YXRlIHRoZSBkZXZlbG9wbWVudCBvZiB0aGUgbWV0YWJvbGljIHN5bmRyb21lPC90aXRsZT48c2Vj
b25kYXJ5LXRpdGxlPk1vbCBDZWxsPC9zZWNvbmRhcnktdGl0bGU+PGFsdC10aXRsZT5Nb2xlY3Vs
YXIgY2VsbDwvYWx0LXRpdGxlPjwvdGl0bGVzPjxwZXJpb2RpY2FsPjxmdWxsLXRpdGxlPk1vbCBD
ZWxsPC9mdWxsLXRpdGxlPjxhYmJyLTE+TW9sZWN1bGFyIGNlbGw8L2FiYnItMT48L3BlcmlvZGlj
YWw+PGFsdC1wZXJpb2RpY2FsPjxmdWxsLXRpdGxlPk1vbCBDZWxsPC9mdWxsLXRpdGxlPjxhYmJy
LTE+TW9sZWN1bGFyIGNlbGw8L2FiYnItMT48L2FsdC1wZXJpb2RpY2FsPjxwYWdlcz4xNzctOTA8
L3BhZ2VzPjx2b2x1bWU+NDQ8L3ZvbHVtZT48bnVtYmVyPjI8L251bWJlcj48ZWRpdGlvbj4yMDEx
LzA4LzIzPC9lZGl0aW9uPjxrZXl3b3Jkcz48a2V5d29yZD5BY2V0eWxhdGlvbjwva2V5d29yZD48
a2V5d29yZD5BbmltYWxzPC9rZXl3b3JkPjxrZXl3b3JkPkRpZXQsIEhpZ2gtRmF0PC9rZXl3b3Jk
PjxrZXl3b3JkPkh1bWFuczwva2V5d29yZD48a2V5d29yZD5NZXRhYm9saWMgU3luZHJvbWUgWC8g
Z2VuZXRpY3MvIG1ldGFib2xpc208L2tleXdvcmQ+PGtleXdvcmQ+TWljZTwva2V5d29yZD48a2V5
d29yZD5NaWNlLCBLbm9ja291dDwva2V5d29yZD48a2V5d29yZD5NaXRvY2hvbmRyaWFsIFByb3Rl
aW5zLyBtZXRhYm9saXNtPC9rZXl3b3JkPjxrZXl3b3JkPk1vZGVscywgQmlvbG9naWNhbDwva2V5
d29yZD48a2V5d29yZD5TaXJ0dWluIDMvIGdlbmV0aWNzL21ldGFib2xpc208L2tleXdvcmQ+PC9r
ZXl3b3Jkcz48ZGF0ZXM+PHllYXI+MjAxMTwveWVhcj48cHViLWRhdGVzPjxkYXRlPk9jdCAyMTwv
ZGF0ZT48L3B1Yi1kYXRlcz48L2RhdGVzPjxpc2JuPjEwOTctNDE2NCAoRWxlY3Ryb25pYykmI3hE
OzEwOTctMjc2NSAoTGlua2luZyk8L2lzYm4+PGFjY2Vzc2lvbi1udW0+MjE4NTYxOTk8L2FjY2Vz
c2lvbi1udW0+PHVybHM+PC91cmxzPjxjdXN0b20yPlBNQzM1NjM0MzQ8L2N1c3RvbTI+PGN1c3Rv
bTY+TmlobXMzMjAwODY8L2N1c3RvbTY+PGVsZWN0cm9uaWMtcmVzb3VyY2UtbnVtPjEwLjEwMTYv
ai5tb2xjZWwuMjAxMS4wNy4wMTk8L2VsZWN0cm9uaWMtcmVzb3VyY2UtbnVtPjxyZW1vdGUtZGF0
YWJhc2UtcHJvdmlkZXI+TkxNPC9yZW1vdGUtZGF0YWJhc2UtcHJvdmlkZXI+PGxhbmd1YWdlPmVu
ZzwvbGFuZ3VhZ2U+PC9yZWNvcmQ+PC9DaXRlPjxDaXRlPjxBdXRob3I+RmlubGV5PC9BdXRob3I+
PFllYXI+MjAxMjwvWWVhcj48UmVjTnVtPjQ1MzwvUmVjTnVtPjxyZWNvcmQ+PHJlYy1udW1iZXI+
NDUzPC9yZWMtbnVtYmVyPjxmb3JlaWduLWtleXM+PGtleSBhcHA9IkVOIiBkYi1pZD0ieHY1cGU5
dGU2eHNwenFlcHZ6b3BwdzlreHQ1NTBzeHI5MDA1IiB0aW1lc3RhbXA9IjE0NzExODA2MTAiPjQ1
Mzwva2V5PjwvZm9yZWlnbi1rZXlzPjxyZWYtdHlwZSBuYW1lPSJKb3VybmFsIEFydGljbGUiPjE3
PC9yZWYtdHlwZT48Y29udHJpYnV0b3JzPjxhdXRob3JzPjxhdXRob3I+RmlubGV5LCBMLiBXLjwv
YXV0aG9yPjxhdXRob3I+SGFpZ2lzLCBNLiBDLjwvYXV0aG9yPjwvYXV0aG9ycz48L2NvbnRyaWJ1
dG9ycz48YXV0aC1hZGRyZXNzPkNhbmNlciBCaW9sb2d5IGFuZCBHZW5ldGljcyBQcm9ncmFtLCBN
ZW1vcmlhbCBTbG9hbi1LZXR0ZXJpbmcgQ2FuY2VyIENlbnRlciwgTmV3IFlvcmssIE5ZIDEwMDY1
LCBVU0EuPC9hdXRoLWFkZHJlc3M+PHRpdGxlcz48dGl0bGU+TWV0YWJvbGljIHJlZ3VsYXRpb24g
YnkgU0lSVDM6IGltcGxpY2F0aW9ucyBmb3IgdHVtb3JpZ2VuZXNpczwvdGl0bGU+PHNlY29uZGFy
eS10aXRsZT5UcmVuZHMgTW9sIE1lZDwvc2Vjb25kYXJ5LXRpdGxlPjxhbHQtdGl0bGU+VHJlbmRz
IGluIG1vbGVjdWxhciBtZWRpY2luZTwvYWx0LXRpdGxlPjwvdGl0bGVzPjxwZXJpb2RpY2FsPjxm
dWxsLXRpdGxlPlRyZW5kcyBNb2wgTWVkPC9mdWxsLXRpdGxlPjxhYmJyLTE+VHJlbmRzIGluIG1v
bGVjdWxhciBtZWRpY2luZTwvYWJici0xPjwvcGVyaW9kaWNhbD48YWx0LXBlcmlvZGljYWw+PGZ1
bGwtdGl0bGU+VHJlbmRzIE1vbCBNZWQ8L2Z1bGwtdGl0bGU+PGFiYnItMT5UcmVuZHMgaW4gbW9s
ZWN1bGFyIG1lZGljaW5lPC9hYmJyLTE+PC9hbHQtcGVyaW9kaWNhbD48cGFnZXM+NTE2LTIzPC9w
YWdlcz48dm9sdW1lPjE4PC92b2x1bWU+PG51bWJlcj45PC9udW1iZXI+PGVkaXRpb24+MjAxMi8w
Ny8wNDwvZWRpdGlvbj48a2V5d29yZHM+PGtleXdvcmQ+QWNldHlsYXRpb248L2tleXdvcmQ+PGtl
eXdvcmQ+QW5pbWFsczwva2V5d29yZD48a2V5d29yZD4qQ2VsbCBUcmFuc2Zvcm1hdGlvbiwgTmVv
cGxhc3RpYzwva2V5d29yZD48a2V5d29yZD5DaXRyaWMgQWNpZCBDeWNsZTwva2V5d29yZD48a2V5
d29yZD5IdW1hbnM8L2tleXdvcmQ+PGtleXdvcmQ+T3hpZGF0aXZlIFN0cmVzczwva2V5d29yZD48
a2V5d29yZD5Qcm90ZWluIFByb2Nlc3NpbmcsIFBvc3QtVHJhbnNsYXRpb25hbDwva2V5d29yZD48
a2V5d29yZD5SZWFjdGl2ZSBPeHlnZW4gU3BlY2llcy9tZXRhYm9saXNtPC9rZXl3b3JkPjxrZXl3
b3JkPlNpcnR1aW4gMy9nZW5ldGljcy8qbWV0YWJvbGlzbTwva2V5d29yZD48L2tleXdvcmRzPjxk
YXRlcz48eWVhcj4yMDEyPC95ZWFyPjxwdWItZGF0ZXM+PGRhdGU+U2VwPC9kYXRlPjwvcHViLWRh
dGVzPjwvZGF0ZXM+PGlzYm4+MTQ3MS00OTE0PC9pc2JuPjxhY2Nlc3Npb24tbnVtPjIyNzQ5MDIw
PC9hY2Nlc3Npb24tbnVtPjx1cmxzPjwvdXJscz48Y3VzdG9tMj5QTUM0NzY1ODA3PC9jdXN0b20y
PjxjdXN0b202Pk5JSE1TMzc4ODc4PC9jdXN0b202PjxlbGVjdHJvbmljLXJlc291cmNlLW51bT4x
MC4xMDE2L2oubW9sbWVkLjIwMTIuMDUuMDA0PC9lbGVjdHJvbmljLXJlc291cmNlLW51bT48cmVt
b3RlLWRhdGFiYXNlLXByb3ZpZGVyPk5MTTwvcmVtb3RlLWRhdGFiYXNlLXByb3ZpZGVyPjxsYW5n
dWFnZT5lbmc8L2xhbmd1YWdlPjwvcmVjb3JkPjwvQ2l0ZT48Q2l0ZT48QXV0aG9yPkhhYmVybGFu
ZDwvQXV0aG9yPjxZZWFyPjIwMDk8L1llYXI+PFJlY051bT40NTU8L1JlY051bT48cmVjb3JkPjxy
ZWMtbnVtYmVyPjQ1NTwvcmVjLW51bWJlcj48Zm9yZWlnbi1rZXlzPjxrZXkgYXBwPSJFTiIgZGIt
aWQ9Inh2NXBlOXRlNnhzcHpxZXB2em9wcHc5a3h0NTUwc3hyOTAwNSIgdGltZXN0YW1wPSIxNDcx
MTgwNzI2Ij40NTU8L2tleT48L2ZvcmVpZ24ta2V5cz48cmVmLXR5cGUgbmFtZT0iSm91cm5hbCBB
cnRpY2xlIj4xNzwvcmVmLXR5cGU+PGNvbnRyaWJ1dG9ycz48YXV0aG9ycz48YXV0aG9yPkhhYmVy
bGFuZCwgTS48L2F1dGhvcj48YXV0aG9yPk1vbnRnb21lcnksIFIuIEwuPC9hdXRob3I+PGF1dGhv
cj5PbHNvbiwgRS4gTi48L2F1dGhvcj48L2F1dGhvcnM+PC9jb250cmlidXRvcnM+PGF1dGgtYWRk
cmVzcz5EZXBhcnRtZW50IG9mIE1vbGVjdWxhciBCaW9sb2d5LCBVbml2ZXJzaXR5IG9mIFRleGFz
IFNvdXRod2VzdGVybiBNZWRpY2FsIENlbnRlciwgNjAwMCBIYXJyeSBIaW5lcyBCb3VsZXZhcmQs
IERhbGxhcywgVGV4YXMgNzUzOTAtOTE0OCwgVVNBLjwvYXV0aC1hZGRyZXNzPjx0aXRsZXM+PHRp
dGxlPlRoZSBtYW55IHJvbGVzIG9mIGhpc3RvbmUgZGVhY2V0eWxhc2VzIGluIGRldmVsb3BtZW50
IGFuZCBwaHlzaW9sb2d5OiBpbXBsaWNhdGlvbnMgZm9yIGRpc2Vhc2UgYW5kIHRoZXJhcHk8L3Rp
dGxlPjxzZWNvbmRhcnktdGl0bGU+TmF0IFJldiBHZW5ldDwvc2Vjb25kYXJ5LXRpdGxlPjxhbHQt
dGl0bGU+TmF0dXJlIHJldmlld3MuIEdlbmV0aWNzPC9hbHQtdGl0bGU+PC90aXRsZXM+PHBlcmlv
ZGljYWw+PGZ1bGwtdGl0bGU+TmF0IFJldiBHZW5ldDwvZnVsbC10aXRsZT48YWJici0xPk5hdHVy
ZSByZXZpZXdzLiBHZW5ldGljczwvYWJici0xPjwvcGVyaW9kaWNhbD48YWx0LXBlcmlvZGljYWw+
PGZ1bGwtdGl0bGU+TmF0IFJldiBHZW5ldDwvZnVsbC10aXRsZT48YWJici0xPk5hdHVyZSByZXZp
ZXdzLiBHZW5ldGljczwvYWJici0xPjwvYWx0LXBlcmlvZGljYWw+PHBhZ2VzPjMyLTQyPC9wYWdl
cz48dm9sdW1lPjEwPC92b2x1bWU+PG51bWJlcj4xPC9udW1iZXI+PGVkaXRpb24+MjAwOC8xMi8x
MDwvZWRpdGlvbj48a2V5d29yZHM+PGtleXdvcmQ+QWNldHlsYXRpb248L2tleXdvcmQ+PGtleXdv
cmQ+QW5pbWFsczwva2V5d29yZD48a2V5d29yZD5DYXJkaW9tZWdhbHkvbWV0YWJvbGlzbS90aGVy
YXB5PC9rZXl3b3JkPjxrZXl3b3JkPkNob25kcm9jeXRlcy9tZXRhYm9saXNtPC9rZXl3b3JkPjxr
ZXl3b3JkPkVuenltZSBJbmhpYml0b3JzLyp0aGVyYXBldXRpYyB1c2U8L2tleXdvcmQ+PGtleXdv
cmQ+R2VuZSBFeHByZXNzaW9uIFJlZ3VsYXRpb24sIERldmVsb3BtZW50YWw8L2tleXdvcmQ+PGtl
eXdvcmQ+SGlzdG9uZSBEZWFjZXR5bGFzZSBJbmhpYml0b3JzPC9rZXl3b3JkPjxrZXl3b3JkPkhp
c3RvbmUgRGVhY2V0eWxhc2VzL2dlbmV0aWNzLypwaHlzaW9sb2d5PC9rZXl3b3JkPjxrZXl3b3Jk
Pkhpc3RvbmVzL21ldGFib2xpc208L2tleXdvcmQ+PGtleXdvcmQ+TWljZTwva2V5d29yZD48a2V5
d29yZD5Nb2RlbHMsIEJpb2xvZ2ljYWw8L2tleXdvcmQ+PGtleXdvcmQ+TXVzY2xlLCBTa2VsZXRh
bC9tZXRhYm9saXNtPC9rZXl3b3JkPjwva2V5d29yZHM+PGRhdGVzPjx5ZWFyPjIwMDk8L3llYXI+
PHB1Yi1kYXRlcz48ZGF0ZT5KYW48L2RhdGU+PC9wdWItZGF0ZXM+PC9kYXRlcz48aXNibj4xNDcx
LTAwNTY8L2lzYm4+PGFjY2Vzc2lvbi1udW0+MTkwNjUxMzU8L2FjY2Vzc2lvbi1udW0+PHVybHM+
PC91cmxzPjxjdXN0b20yPlBNQzMyMTUwODg8L2N1c3RvbTI+PGN1c3RvbTY+TklITVMzMzE3MzY8
L2N1c3RvbTY+PGVsZWN0cm9uaWMtcmVzb3VyY2UtbnVtPjEwLjEwMzgvbnJnMjQ4NTwvZWxlY3Ry
b25pYy1yZXNvdXJjZS1udW0+PHJlbW90ZS1kYXRhYmFzZS1wcm92aWRlcj5OTE08L3JlbW90ZS1k
YXRhYmFzZS1wcm92aWRlcj48bGFuZ3VhZ2U+ZW5nPC9sYW5ndWFnZT48L3JlY29yZD48L0NpdGU+
PENpdGU+PEF1dGhvcj5LZW5kcmljazwvQXV0aG9yPjxZZWFyPjIwMTE8L1llYXI+PFJlY051bT4z
NDU8L1JlY051bT48cmVjb3JkPjxyZWMtbnVtYmVyPjM0NTwvcmVjLW51bWJlcj48Zm9yZWlnbi1r
ZXlzPjxrZXkgYXBwPSJFTiIgZGItaWQ9Inh2NXBlOXRlNnhzcHpxZXB2em9wcHc5a3h0NTUwc3hy
OTAwNSIgdGltZXN0YW1wPSIxNDU0NDI3NjEwIj4zNDU8L2tleT48L2ZvcmVpZ24ta2V5cz48cmVm
LXR5cGUgbmFtZT0iSm91cm5hbCBBcnRpY2xlIj4xNzwvcmVmLXR5cGU+PGNvbnRyaWJ1dG9ycz48
YXV0aG9ycz48YXV0aG9yPktlbmRyaWNrLCBBLiBBLjwvYXV0aG9yPjxhdXRob3I+Q2hvdWRodXJ5
LCBNLjwvYXV0aG9yPjxhdXRob3I+UmFobWFuLCBTLiBNLjwvYXV0aG9yPjxhdXRob3I+TWNDdXJk
eSwgQy4gRS48L2F1dGhvcj48YXV0aG9yPkZyaWVkZXJpY2gsIE0uPC9hdXRob3I+PGF1dGhvcj5W
YW4gSG92ZSwgSi4gTC48L2F1dGhvcj48YXV0aG9yPldhdHNvbiwgUC4gQS48L2F1dGhvcj48YXV0
aG9yPkJpcmRzZXksIE4uPC9hdXRob3I+PGF1dGhvcj5CYW8sIEouPC9hdXRob3I+PGF1dGhvcj5H
aXVzLCBELjwvYXV0aG9yPjxhdXRob3I+U2FjaywgTS4gTi48L2F1dGhvcj48YXV0aG9yPkppbmcs
IEUuPC9hdXRob3I+PGF1dGhvcj5LYWhuLCBDLiBSLjwvYXV0aG9yPjxhdXRob3I+RnJpZWRtYW4s
IEouIEUuPC9hdXRob3I+PGF1dGhvcj5Kb25zY2hlciwgSy4gUi48L2F1dGhvcj48L2F1dGhvcnM+
PC9jb250cmlidXRvcnM+PGF1dGgtYWRkcmVzcz5OdXRyaXRpb24gYW5kIE9iZXNpdHkgUmVzZWFy
Y2ggQ2VudGVyLCBEZXBhcnRtZW50IG9mIEFuZXN0aGVzaW9sb2d5LCBVbml2ZXJzaXR5IG9mIENv
bG9yYWRvIFNjaG9vbCBvZiBNZWRpY2luZSwgQXVyb3JhLCA4MDA0NSwgVVNBLjwvYXV0aC1hZGRy
ZXNzPjx0aXRsZXM+PHRpdGxlPkZhdHR5IGxpdmVyIGlzIGFzc29jaWF0ZWQgd2l0aCByZWR1Y2Vk
IFNJUlQzIGFjdGl2aXR5IGFuZCBtaXRvY2hvbmRyaWFsIHByb3RlaW4gaHlwZXJhY2V0eWxhdGlv
bjwvdGl0bGU+PHNlY29uZGFyeS10aXRsZT5CaW9jaGVtIEo8L3NlY29uZGFyeS10aXRsZT48YWx0
LXRpdGxlPlRoZSBCaW9jaGVtaWNhbCBqb3VybmFsPC9hbHQtdGl0bGU+PC90aXRsZXM+PHBlcmlv
ZGljYWw+PGZ1bGwtdGl0bGU+QmlvY2hlbWljYWwgSm91cm5hbDwvZnVsbC10aXRsZT48YWJici0x
PkJpb2NoZW0gSjwvYWJici0xPjwvcGVyaW9kaWNhbD48cGFnZXM+NTA1LTE0PC9wYWdlcz48dm9s
dW1lPjQzMzwvdm9sdW1lPjxudW1iZXI+MzwvbnVtYmVyPjxlZGl0aW9uPjIwMTAvMTEvMDQ8L2Vk
aXRpb24+PGtleXdvcmRzPjxrZXl3b3JkPkFjZXR5bGF0aW9uPC9rZXl3b3JkPjxrZXl3b3JkPkFu
aW1hbHM8L2tleXdvcmQ+PGtleXdvcmQ+Q2VsbCBSZXNwaXJhdGlvbjwva2V5d29yZD48a2V5d29y
ZD5EaWV0PC9rZXl3b3JkPjxrZXl3b3JkPkVuZXJneSBNZXRhYm9saXNtPC9rZXl3b3JkPjxrZXl3
b3JkPkZhdHR5IExpdmVyLyBldGlvbG9neS9tZXRhYm9saXNtPC9rZXl3b3JkPjxrZXl3b3JkPkxp
cGlkIE1ldGFib2xpc208L2tleXdvcmQ+PGtleXdvcmQ+TWljZTwva2V5d29yZD48a2V5d29yZD5N
aWNlLCBLbm9ja291dDwva2V5d29yZD48a2V5d29yZD5NaXRvY2hvbmRyaWFsIFByb3RlaW5zL2Fu
YWx5c2lzLyBtZXRhYm9saXNtPC9rZXl3b3JkPjxrZXl3b3JkPlByb3Rlb21pY3M8L2tleXdvcmQ+
PGtleXdvcmQ+U2lydHVpbiAzLyBtZXRhYm9saXNtPC9rZXl3b3JkPjwva2V5d29yZHM+PGRhdGVz
Pjx5ZWFyPjIwMTE8L3llYXI+PHB1Yi1kYXRlcz48ZGF0ZT5GZWIgMTwvZGF0ZT48L3B1Yi1kYXRl
cz48L2RhdGVzPjxpc2JuPjE0NzAtODcyOCAoRWxlY3Ryb25pYykmI3hEOzAyNjQtNjAyMSAoTGlu
a2luZyk8L2lzYm4+PGFjY2Vzc2lvbi1udW0+MjEwNDQwNDc8L2FjY2Vzc2lvbi1udW0+PHVybHM+
PC91cmxzPjxjdXN0b20yPlBNQzMzOTg1MTE8L2N1c3RvbTI+PGN1c3RvbTY+TmlobXMzOTAwNzA8
L2N1c3RvbTY+PGVsZWN0cm9uaWMtcmVzb3VyY2UtbnVtPjEwLjEwNDIvYmoyMDEwMDc5MTwvZWxl
Y3Ryb25pYy1yZXNvdXJjZS1udW0+PHJlbW90ZS1kYXRhYmFzZS1wcm92aWRlcj5OTE08L3JlbW90
ZS1kYXRhYmFzZS1wcm92aWRlcj48bGFuZ3VhZ2U+ZW5nPC9sYW5ndWFnZT48L3JlY29yZD48L0Np
dGU+PC9FbmROb3RlPn==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[55-58]</w:t>
      </w:r>
      <w:r w:rsidR="00B23A3C" w:rsidRPr="005E33CE">
        <w:rPr>
          <w:rFonts w:ascii="Book Antiqua" w:hAnsi="Book Antiqua" w:cs="Times New Roman"/>
          <w:sz w:val="24"/>
          <w:szCs w:val="24"/>
        </w:rPr>
        <w:fldChar w:fldCharType="end"/>
      </w:r>
      <w:r w:rsidR="00EE2ADE" w:rsidRPr="005E33CE">
        <w:rPr>
          <w:rFonts w:ascii="Book Antiqua" w:hAnsi="Book Antiqua" w:cs="Times New Roman"/>
          <w:sz w:val="24"/>
          <w:szCs w:val="24"/>
        </w:rPr>
        <w:t>.</w:t>
      </w:r>
      <w:r w:rsidR="00EE54D7" w:rsidRPr="005E33CE">
        <w:rPr>
          <w:rFonts w:ascii="Book Antiqua" w:hAnsi="Book Antiqua" w:cs="Times New Roman"/>
          <w:sz w:val="24"/>
          <w:szCs w:val="24"/>
        </w:rPr>
        <w:t xml:space="preserve"> </w:t>
      </w:r>
    </w:p>
    <w:p w14:paraId="7DDB6C70" w14:textId="77777777" w:rsidR="005E4D9A" w:rsidRPr="005E33CE" w:rsidRDefault="005E4D9A" w:rsidP="005E4D9A">
      <w:pPr>
        <w:adjustRightInd w:val="0"/>
        <w:snapToGrid w:val="0"/>
        <w:spacing w:line="360" w:lineRule="auto"/>
        <w:ind w:firstLineChars="100" w:firstLine="240"/>
        <w:jc w:val="both"/>
        <w:rPr>
          <w:rFonts w:ascii="Book Antiqua" w:hAnsi="Book Antiqua" w:cs="Times New Roman"/>
          <w:sz w:val="24"/>
          <w:szCs w:val="24"/>
          <w:lang w:eastAsia="zh-CN"/>
        </w:rPr>
      </w:pPr>
    </w:p>
    <w:p w14:paraId="2F1A2FF7" w14:textId="0ED9B16A" w:rsidR="001D3ECF" w:rsidRPr="005E33CE" w:rsidRDefault="006F0B6C" w:rsidP="00DE6144">
      <w:pPr>
        <w:adjustRightInd w:val="0"/>
        <w:snapToGrid w:val="0"/>
        <w:spacing w:line="360" w:lineRule="auto"/>
        <w:jc w:val="both"/>
        <w:rPr>
          <w:rFonts w:ascii="Book Antiqua" w:hAnsi="Book Antiqua" w:cs="Times New Roman"/>
          <w:b/>
          <w:sz w:val="24"/>
          <w:szCs w:val="24"/>
        </w:rPr>
      </w:pPr>
      <w:r w:rsidRPr="005E33CE">
        <w:rPr>
          <w:rFonts w:ascii="Book Antiqua" w:hAnsi="Book Antiqua" w:cs="Times New Roman"/>
          <w:b/>
          <w:i/>
          <w:sz w:val="24"/>
          <w:szCs w:val="24"/>
        </w:rPr>
        <w:t>SIRT1</w:t>
      </w:r>
      <w:r w:rsidR="00015D14" w:rsidRPr="005E33CE">
        <w:rPr>
          <w:rFonts w:ascii="Book Antiqua" w:hAnsi="Book Antiqua" w:cs="Times New Roman"/>
          <w:b/>
          <w:i/>
          <w:sz w:val="24"/>
          <w:szCs w:val="24"/>
        </w:rPr>
        <w:t xml:space="preserve"> and NAFLD</w:t>
      </w:r>
    </w:p>
    <w:p w14:paraId="1AAEF238" w14:textId="640428C4" w:rsidR="00C358DF" w:rsidRPr="005E33CE" w:rsidRDefault="00E90BDB" w:rsidP="00DE6144">
      <w:pPr>
        <w:tabs>
          <w:tab w:val="left" w:pos="9180"/>
        </w:tabs>
        <w:adjustRightInd w:val="0"/>
        <w:snapToGrid w:val="0"/>
        <w:spacing w:line="360" w:lineRule="auto"/>
        <w:jc w:val="both"/>
        <w:rPr>
          <w:rFonts w:ascii="Book Antiqua" w:hAnsi="Book Antiqua" w:cs="Times New Roman"/>
          <w:sz w:val="24"/>
          <w:szCs w:val="24"/>
        </w:rPr>
      </w:pPr>
      <w:r w:rsidRPr="005E33CE">
        <w:rPr>
          <w:rFonts w:ascii="Book Antiqua" w:hAnsi="Book Antiqua" w:cs="Times New Roman"/>
          <w:sz w:val="24"/>
          <w:szCs w:val="24"/>
        </w:rPr>
        <w:t xml:space="preserve">Studies from our group and others </w:t>
      </w:r>
      <w:r w:rsidR="00A842B2" w:rsidRPr="005E33CE">
        <w:rPr>
          <w:rFonts w:ascii="Book Antiqua" w:hAnsi="Book Antiqua" w:cs="Times New Roman"/>
          <w:sz w:val="24"/>
          <w:szCs w:val="24"/>
        </w:rPr>
        <w:t>document</w:t>
      </w:r>
      <w:r w:rsidRPr="005E33CE">
        <w:rPr>
          <w:rFonts w:ascii="Book Antiqua" w:hAnsi="Book Antiqua" w:cs="Times New Roman"/>
          <w:sz w:val="24"/>
          <w:szCs w:val="24"/>
        </w:rPr>
        <w:t xml:space="preserve"> strong involvement of the mitochondria in the pathogenesis of NAFLD</w:t>
      </w:r>
      <w:r w:rsidR="00B23A3C" w:rsidRPr="005E33CE">
        <w:rPr>
          <w:rFonts w:ascii="Book Antiqua" w:hAnsi="Book Antiqua" w:cs="Times New Roman"/>
          <w:sz w:val="24"/>
          <w:szCs w:val="24"/>
        </w:rPr>
        <w:fldChar w:fldCharType="begin">
          <w:fldData xml:space="preserve">PEVuZE5vdGU+PENpdGU+PEF1dGhvcj5OYXNzaXI8L0F1dGhvcj48WWVhcj4yMDE0PC9ZZWFyPjxS
ZWNOdW0+NjA8L1JlY051bT48SURUZXh0PjcxPC9JRFRleHQ+PERpc3BsYXlUZXh0PjxzdHlsZSBm
YWNlPSJzdXBlcnNjcmlwdCI+WzU5LTYyXTwvc3R5bGU+PC9EaXNwbGF5VGV4dD48cmVjb3JkPjxy
ZWMtbnVtYmVyPjYwPC9yZWMtbnVtYmVyPjxmb3JlaWduLWtleXM+PGtleSBhcHA9IkVOIiBkYi1p
ZD0ieHY1cGU5dGU2eHNwenFlcHZ6b3BwdzlreHQ1NTBzeHI5MDA1IiB0aW1lc3RhbXA9IjE0NDEx
NDc5OTYiPjYwPC9rZXk+PC9mb3JlaWduLWtleXM+PHJlZi10eXBlIG5hbWU9IkpvdXJuYWwgQXJ0
aWNsZSI+MTc8L3JlZi10eXBlPjxjb250cmlidXRvcnM+PGF1dGhvcnM+PGF1dGhvcj5OYXNzaXIs
IEZhdGloYTwvYXV0aG9yPjxhdXRob3I+SWJkYWgsIEphbWFsIEEuPC9hdXRob3I+PC9hdXRob3Jz
PjwvY29udHJpYnV0b3JzPjxhdXRoLWFkZHJlc3M+RGl2aXNpb24gb2YgR2FzdHJvZW50ZXJvbG9n
eSBhbmQgSGVwYXRvbG9neSwgRGVwYXJ0bWVudCBvZiBJbnRlcm5hbCBNZWRpY2luZSwgVW5pdmVy
c2l0eSBvZiBNaXNzb3VyaSwgQ29sdW1iaWEsIE1PIDY1MjEyLCBVU0EuIG5hc3NpcmZAaGVhbHRo
Lm1pc3NvdXJpLmVkdS48L2F1dGgtYWRkcmVzcz48dGl0bGVzPjx0aXRsZT5Sb2xlIG9mIG1pdG9j
aG9uZHJpYSBpbiBub25hbGNvaG9saWMgZmF0dHkgbGl2ZXIgZGlzZWFzZTwvdGl0bGU+PHNlY29u
ZGFyeS10aXRsZT5JbnRlcm5hdGlvbmFsIGpvdXJuYWwgb2YgbW9sZWN1bGFyIHNjaWVuY2VzPC9z
ZWNvbmRhcnktdGl0bGU+PGFsdC10aXRsZT5JbnQgSiBNb2wgU2NpPC9hbHQtdGl0bGU+PC90aXRs
ZXM+PHBlcmlvZGljYWw+PGZ1bGwtdGl0bGU+SW50ZXJuYXRpb25hbCBqb3VybmFsIG9mIG1vbGVj
dWxhciBzY2llbmNlczwvZnVsbC10aXRsZT48YWJici0xPkludCBKIE1vbCBTY2k8L2FiYnItMT48
L3BlcmlvZGljYWw+PGFsdC1wZXJpb2RpY2FsPjxmdWxsLXRpdGxlPkludGVybmF0aW9uYWwgam91
cm5hbCBvZiBtb2xlY3VsYXIgc2NpZW5jZXM8L2Z1bGwtdGl0bGU+PGFiYnItMT5JbnQgSiBNb2wg
U2NpPC9hYmJyLTE+PC9hbHQtcGVyaW9kaWNhbD48cGFnZXM+ODcxMy00MjwvcGFnZXM+PHZvbHVt
ZT4xNTwvdm9sdW1lPjxudW1iZXI+NTwvbnVtYmVyPjxrZXl3b3Jkcz48a2V5d29yZD5GYXR0eSBB
Y2lkczwva2V5d29yZD48a2V5d29yZD5IdW1hbnM8L2tleXdvcmQ+PGtleXdvcmQ+TWl0b2Nob25k
cmlhPC9rZXl3b3JkPjxrZXl3b3JkPk5vbi1hbGNvaG9saWMgRmF0dHkgTGl2ZXIgRGlzZWFzZTwv
a2V5d29yZD48a2V5d29yZD5PeGlkYXRpdmUgU3RyZXNzPC9rZXl3b3JkPjxrZXl3b3JkPlNpcnR1
aW4gMTwva2V5d29yZD48a2V5d29yZD5TaXJ0dWluIDM8L2tleXdvcmQ+PGtleXdvcmQ+VHJhbnNj
cmlwdGlvbiBGYWN0b3JzPC9rZXl3b3JkPjxrZXl3b3JkPmNoZW1pc3RyeTwva2V5d29yZD48a2V5
d29yZD5jaGVtaXN0cnk8L2tleXdvcmQ+PGtleXdvcmQ+bWV0YWJvbGlzbTwva2V5d29yZD48a2V5
d29yZD5tZXRhYm9saXNtPC9rZXl3b3JkPjxrZXl3b3JkPm1ldGFib2xpc208L2tleXdvcmQ+PGtl
eXdvcmQ+bWV0YWJvbGlzbTwva2V5d29yZD48L2tleXdvcmRzPjxkYXRlcz48eWVhcj4yMDE0PC95
ZWFyPjwvZGF0ZXM+PGFjY2Vzc2lvbi1udW0+TWVkbGluZToyNDgzNzgzNTwvYWNjZXNzaW9uLW51
bT48dXJscz48cmVsYXRlZC11cmxzPjx1cmw+Jmx0O0dvIHRvIElTSSZndDs6Ly9NRURMSU5FOjI0
ODM3ODM1PC91cmw+PC9yZWxhdGVkLXVybHM+PC91cmxzPjxsYW5ndWFnZT5FbmdsaXNoPC9sYW5n
dWFnZT48L3JlY29yZD48L0NpdGU+PENpdGU+PEF1dGhvcj5ZdWU8L0F1dGhvcj48WWVhcj4yMDEw
PC9ZZWFyPjxSZWNOdW0+MTM3PC9SZWNOdW0+PHJlY29yZD48cmVjLW51bWJlcj4xMzc8L3JlYy1u
dW1iZXI+PGZvcmVpZ24ta2V5cz48a2V5IGFwcD0iRU4iIGRiLWlkPSJ4djVwZTl0ZTZ4c3B6cWVw
dnpvcHB3OWt4dDU1MHN4cjkwMDUiIHRpbWVzdGFtcD0iMTQ0MTIxNjE1OCI+MTM3PC9rZXk+PC9m
b3JlaWduLWtleXM+PHJlZi10eXBlIG5hbWU9IkpvdXJuYWwgQXJ0aWNsZSI+MTc8L3JlZi10eXBl
Pjxjb250cmlidXRvcnM+PGF1dGhvcnM+PGF1dGhvcj5ZdWUsIFAuPC9hdXRob3I+PGF1dGhvcj5D
aGVuLCBaLjwvYXV0aG9yPjxhdXRob3I+TmFzc2lyLCBGLjwvYXV0aG9yPjxhdXRob3I+QmVybmFs
LU1penJhY2hpLCBDLjwvYXV0aG9yPjxhdXRob3I+RmluY2ssIEIuPC9hdXRob3I+PGF1dGhvcj5B
emhhciwgUy48L2F1dGhvcj48YXV0aG9yPkFidW1yYWQsIE4uIEEuPC9hdXRob3I+PC9hdXRob3Jz
PjwvY29udHJpYnV0b3JzPjxhdXRoLWFkZHJlc3M+RGVwYXJ0bWVudCBvZiBNZWRpY2luZSwgV2Fz
aGluZ3RvbiBVbml2ZXJzaXR5IFNjaG9vbCBvZiBNZWRpY2luZSwgQ2VudGVyIGZvciBIdW1hbiBO
dXRyaXRpb24sIFN0IExvdWlzLCBNaXNzb3VyaSwgVW5pdGVkIFN0YXRlcyBvZiBBbWVyaWNhLiBw
eXVlQERPTS53dXN0bC5lZHU8L2F1dGgtYWRkcmVzcz48dGl0bGVzPjx0aXRsZT5FbmhhbmNlZCBo
ZXBhdGljIGFwb0EtSSBzZWNyZXRpb24gYW5kIHBlcmlwaGVyYWwgZWZmbHV4IG9mIGNob2xlc3Rl
cm9sIGFuZCBwaG9zcGhvbGlwaWQgaW4gQ0QzNiBudWxsIG1pY2U8L3RpdGxlPjxzZWNvbmRhcnkt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PjwvYWx0LXBlcmlvZGljYWw+PHBhZ2VzPmU5OTA2PC9wYWdlcz48dm9sdW1lPjU8L3ZvbHVtZT48
bnVtYmVyPjM8L251bWJlcj48a2V5d29yZHM+PGtleXdvcmQ+QVRQIEJpbmRpbmcgQ2Fzc2V0dGUg
VHJhbnNwb3J0ZXIgMTwva2V5d29yZD48a2V5d29yZD5BVFAtQmluZGluZyBDYXNzZXR0ZSBUcmFu
c3BvcnRlcnMvbWV0YWJvbGlzbTwva2V5d29yZD48a2V5d29yZD5BbmltYWxzPC9rZXl3b3JkPjxr
ZXl3b3JkPkFudGlnZW5zLCBDRDM2LypiaW9zeW50aGVzaXM8L2tleXdvcmQ+PGtleXdvcmQ+QXBv
bGlwb3Byb3RlaW4gQS1JLyptZXRhYm9saXNtPC9rZXl3b3JkPjxrZXl3b3JkPkFwb2xpcG9wcm90
ZWlucyBBL21ldGFib2xpc208L2tleXdvcmQ+PGtleXdvcmQ+QmlvdGlueWxhdGlvbjwva2V5d29y
ZD48a2V5d29yZD5DaG9sZXN0ZXJvbC8qbWV0YWJvbGlzbTwva2V5d29yZD48a2V5d29yZD5GZW1h
bGU8L2tleXdvcmQ+PGtleXdvcmQ+SGVwYXRvY3l0ZXMvY3l0b2xvZ3k8L2tleXdvcmQ+PGtleXdv
cmQ+TGlwb3Byb3RlaW5zLCBIREwvbWV0YWJvbGlzbTwva2V5d29yZD48a2V5d29yZD5MaXZlci8q
bWV0YWJvbGlzbTwva2V5d29yZD48a2V5d29yZD5NYWNyb3BoYWdlcy9jeXRvbG9neS9tZXRhYm9s
aXNtPC9rZXl3b3JkPjxrZXl3b3JkPk1hbGU8L2tleXdvcmQ+PGtleXdvcmQ+TWljZTwva2V5d29y
ZD48a2V5d29yZD5NaWNlLCBJbmJyZWQgQzU3Qkw8L2tleXdvcmQ+PGtleXdvcmQ+TWljZSwgVHJh
bnNnZW5pYzwva2V5d29yZD48a2V5d29yZD5QaG9zcGhvbGlwaWRzLyptZXRhYm9saXNtPC9rZXl3
b3JkPjwva2V5d29yZHM+PGRhdGVzPjx5ZWFyPjIwMTA8L3llYXI+PC9kYXRlcz48aXNibj4xOTMy
LTYyMDMgKEVsZWN0cm9uaWMpJiN4RDsxOTMyLTYyMDMgKExpbmtpbmcpPC9pc2JuPjxhY2Nlc3Np
b24tbnVtPjIwMzYwODUxPC9hY2Nlc3Npb24tbnVtPjx1cmxzPjxyZWxhdGVkLXVybHM+PHVybD5o
dHRwOi8vd3d3Lm5jYmkubmxtLm5paC5nb3YvcHVibWVkLzIwMzYwODUxPC91cmw+PC9yZWxhdGVk
LXVybHM+PC91cmxzPjxjdXN0b20yPjI4NDU2MTg8L2N1c3RvbTI+PGVsZWN0cm9uaWMtcmVzb3Vy
Y2UtbnVtPjEwLjEzNzEvam91cm5hbC5wb25lLjAwMDk5MDY8L2VsZWN0cm9uaWMtcmVzb3VyY2Ut
bnVtPjwvcmVjb3JkPjwvQ2l0ZT48Q2l0ZT48QXV0aG9yPlJlY3RvcjwvQXV0aG9yPjxZZWFyPjIw
MTM8L1llYXI+PFJlY051bT43MDwvUmVjTnVtPjxyZWNvcmQ+PHJlYy1udW1iZXI+NzA8L3JlYy1u
dW1iZXI+PGZvcmVpZ24ta2V5cz48a2V5IGFwcD0iRU4iIGRiLWlkPSJ4djVwZTl0ZTZ4c3B6cWVw
dnpvcHB3OWt4dDU1MHN4cjkwMDUiIHRpbWVzdGFtcD0iMTQ0MTE0Nzk5NiI+NzA8L2tleT48L2Zv
cmVpZ24ta2V5cz48cmVmLXR5cGUgbmFtZT0iSm91cm5hbCBBcnRpY2xlIj4xNzwvcmVmLXR5cGU+
PGNvbnRyaWJ1dG9ycz48YXV0aG9ycz48YXV0aG9yPlJlY3RvciwgUi4gU2NvdHQ8L2F1dGhvcj48
YXV0aG9yPk1vcnJpcywgRS4gTWF0dGhldzwvYXV0aG9yPjxhdXRob3I+UmlkZW5ob3VyLCBTdXph
bm5lPC9hdXRob3I+PGF1dGhvcj5NZWVycywgR3JhY2UgTS48L2F1dGhvcj48YXV0aG9yPkhzdSwg
Rm9uZy1GdTwvYXV0aG9yPjxhdXRob3I+VHVyaywgSm9objwvYXV0aG9yPjxhdXRob3I+SWJkYWgs
IEphbWFsIEEuPC9hdXRob3I+PC9hdXRob3JzPjwvY29udHJpYnV0b3JzPjxhdXRoLWFkZHJlc3M+
SGFycnkgUyBUcnVtYW4gTWVtb3JpYWwgVmV0ZXJhbnMgTWVkaWNhbCBDZW50ZXIsIENvbHVtYmlh
LCBNTywgVVNBLiByZWN0b3JzQGhlYWx0aC5taXNzb3VyaS5lZHU8L2F1dGgtYWRkcmVzcz48dGl0
bGVzPjx0aXRsZT5TZWxlY3RpdmUgaGVwYXRpYyBpbnN1bGluIHJlc2lzdGFuY2UgaW4gYSBtdXJp
bmUgbW9kZWwgaGV0ZXJvenlnb3VzIGZvciBhIG1pdG9jaG9uZHJpYWwgdHJpZnVuY3Rpb25hbCBw
cm90ZWluIGRlZmVjdDwvdGl0bGU+PHNlY29uZGFyeS10aXRsZT5IZXBhdG9sb2d5IChCYWx0aW1v
cmUsIE1kICk8L3NlY29uZGFyeS10aXRsZT48YWx0LXRpdGxlPkhlcGF0b2xvZ3k8L2FsdC10aXRs
ZT48L3RpdGxlcz48cGVyaW9kaWNhbD48ZnVsbC10aXRsZT5IZXBhdG9sb2d5IChCYWx0aW1vcmUs
IE1kICk8L2Z1bGwtdGl0bGU+PGFiYnItMT5IZXBhdG9sb2d5PC9hYmJyLTE+PC9wZXJpb2RpY2Fs
PjxhbHQtcGVyaW9kaWNhbD48ZnVsbC10aXRsZT5IZXBhdG9sb2d5IChCYWx0aW1vcmUsIE1kICk8
L2Z1bGwtdGl0bGU+PGFiYnItMT5IZXBhdG9sb2d5PC9hYmJyLTE+PC9hbHQtcGVyaW9kaWNhbD48
cGFnZXM+MjIxMy0yMzwvcGFnZXM+PHZvbHVtZT41Nzwvdm9sdW1lPjxudW1iZXI+NjwvbnVtYmVy
PjxrZXl3b3Jkcz48a2V5d29yZD5BbmltYWxzPC9rZXl3b3JkPjxrZXl3b3JkPkRpc2Vhc2UgTW9k
ZWxzLCBBbmltYWw8L2tleXdvcmQ+PGtleXdvcmQ+RmF0dHkgQWNpZHM8L2tleXdvcmQ+PGtleXdv
cmQ+RmF0dHkgTGl2ZXI8L2tleXdvcmQ+PGtleXdvcmQ+R2x1Y29zZSBDbGFtcCBUZWNobmlxdWU8
L2tleXdvcmQ+PGtleXdvcmQ+SGV0ZXJvenlnb3RlPC9rZXl3b3JkPjxrZXl3b3JkPkluc3VsaW48
L2tleXdvcmQ+PGtleXdvcmQ+SW5zdWxpbiBSZXNpc3RhbmNlPC9rZXl3b3JkPjxrZXl3b3JkPkxp
cGlkIE1ldGFib2xpc208L2tleXdvcmQ+PGtleXdvcmQ+TWFsZTwva2V5d29yZD48a2V5d29yZD5N
aWNlPC9rZXl3b3JkPjxrZXl3b3JkPk1pdG9jaG9uZHJpYTwva2V5d29yZD48a2V5d29yZD5NaXRv
Y2hvbmRyaWFsIFRyaWZ1bmN0aW9uYWwgUHJvdGVpbjwva2V5d29yZD48a2V5d29yZD5NdWx0aWVu
enltZSBDb21wbGV4ZXM8L2tleXdvcmQ+PGtleXdvcmQ+T3hpZGF0aW9uLVJlZHVjdGlvbjwva2V5
d29yZD48a2V5d29yZD5tZXRhYm9saXNtPC9rZXl3b3JkPjxrZXl3b3JkPmdlbmV0aWNzPC9rZXl3
b3JkPjxrZXl3b3JkPm1ldGFib2xpc208L2tleXdvcmQ+PGtleXdvcmQ+bWV0YWJvbGlzbTwva2V5
d29yZD48a2V5d29yZD5nZW5ldGljczwva2V5d29yZD48L2tleXdvcmRzPjxkYXRlcz48eWVhcj4y
MDEzPC95ZWFyPjwvZGF0ZXM+PGFjY2Vzc2lvbi1udW0+TWVkbGluZToyMzM1OTI1MDwvYWNjZXNz
aW9uLW51bT48dXJscz48cmVsYXRlZC11cmxzPjx1cmw+Jmx0O0dvIHRvIElTSSZndDs6Ly9NRURM
SU5FOjIzMzU5MjUwPC91cmw+PC9yZWxhdGVkLXVybHM+PC91cmxzPjxsYW5ndWFnZT5FbmdsaXNo
PC9sYW5ndWFnZT48L3JlY29yZD48L0NpdGU+PENpdGU+PEF1dGhvcj5OYXNzaXI8L0F1dGhvcj48
WWVhcj4yMDE0PC9ZZWFyPjxSZWNOdW0+NjA8L1JlY051bT48cmVjb3JkPjxyZWMtbnVtYmVyPjYw
PC9yZWMtbnVtYmVyPjxmb3JlaWduLWtleXM+PGtleSBhcHA9IkVOIiBkYi1pZD0ieHY1cGU5dGU2
eHNwenFlcHZ6b3BwdzlreHQ1NTBzeHI5MDA1IiB0aW1lc3RhbXA9IjE0NDExNDc5OTYiPjYwPC9r
ZXk+PC9mb3JlaWduLWtleXM+PHJlZi10eXBlIG5hbWU9IkpvdXJuYWwgQXJ0aWNsZSI+MTc8L3Jl
Zi10eXBlPjxjb250cmlidXRvcnM+PGF1dGhvcnM+PGF1dGhvcj5OYXNzaXIsIEZhdGloYTwvYXV0
aG9yPjxhdXRob3I+SWJkYWgsIEphbWFsIEEuPC9hdXRob3I+PC9hdXRob3JzPjwvY29udHJpYnV0
b3JzPjxhdXRoLWFkZHJlc3M+RGl2aXNpb24gb2YgR2FzdHJvZW50ZXJvbG9neSBhbmQgSGVwYXRv
bG9neSwgRGVwYXJ0bWVudCBvZiBJbnRlcm5hbCBNZWRpY2luZSwgVW5pdmVyc2l0eSBvZiBNaXNz
b3VyaSwgQ29sdW1iaWEsIE1PIDY1MjEyLCBVU0EuIG5hc3NpcmZAaGVhbHRoLm1pc3NvdXJpLmVk
dS48L2F1dGgtYWRkcmVzcz48dGl0bGVzPjx0aXRsZT5Sb2xlIG9mIG1pdG9jaG9uZHJpYSBpbiBu
b25hbGNvaG9saWMgZmF0dHkgbGl2ZXIgZGlzZWFzZTwvdGl0bGU+PHNlY29uZGFyeS10aXRsZT5J
bnRlcm5hdGlvbmFsIGpvdXJuYWwgb2YgbW9sZWN1bGFyIHNjaWVuY2VzPC9zZWNvbmRhcnktdGl0
bGU+PGFsdC10aXRsZT5JbnQgSiBNb2wgU2NpPC9hbHQtdGl0bGU+PC90aXRsZXM+PHBlcmlvZGlj
YWw+PGZ1bGwtdGl0bGU+SW50ZXJuYXRpb25hbCBqb3VybmFsIG9mIG1vbGVjdWxhciBzY2llbmNl
czwvZnVsbC10aXRsZT48YWJici0xPkludCBKIE1vbCBTY2k8L2FiYnItMT48L3BlcmlvZGljYWw+
PGFsdC1wZXJpb2RpY2FsPjxmdWxsLXRpdGxlPkludGVybmF0aW9uYWwgam91cm5hbCBvZiBtb2xl
Y3VsYXIgc2NpZW5jZXM8L2Z1bGwtdGl0bGU+PGFiYnItMT5JbnQgSiBNb2wgU2NpPC9hYmJyLTE+
PC9hbHQtcGVyaW9kaWNhbD48cGFnZXM+ODcxMy00MjwvcGFnZXM+PHZvbHVtZT4xNTwvdm9sdW1l
PjxudW1iZXI+NTwvbnVtYmVyPjxrZXl3b3Jkcz48a2V5d29yZD5GYXR0eSBBY2lkczwva2V5d29y
ZD48a2V5d29yZD5IdW1hbnM8L2tleXdvcmQ+PGtleXdvcmQ+TWl0b2Nob25kcmlhPC9rZXl3b3Jk
PjxrZXl3b3JkPk5vbi1hbGNvaG9saWMgRmF0dHkgTGl2ZXIgRGlzZWFzZTwva2V5d29yZD48a2V5
d29yZD5PeGlkYXRpdmUgU3RyZXNzPC9rZXl3b3JkPjxrZXl3b3JkPlNpcnR1aW4gMTwva2V5d29y
ZD48a2V5d29yZD5TaXJ0dWluIDM8L2tleXdvcmQ+PGtleXdvcmQ+VHJhbnNjcmlwdGlvbiBGYWN0
b3JzPC9rZXl3b3JkPjxrZXl3b3JkPmNoZW1pc3RyeTwva2V5d29yZD48a2V5d29yZD5jaGVtaXN0
cnk8L2tleXdvcmQ+PGtleXdvcmQ+bWV0YWJvbGlzbTwva2V5d29yZD48a2V5d29yZD5tZXRhYm9s
aXNtPC9rZXl3b3JkPjxrZXl3b3JkPm1ldGFib2xpc208L2tleXdvcmQ+PGtleXdvcmQ+bWV0YWJv
bGlzbTwva2V5d29yZD48L2tleXdvcmRzPjxkYXRlcz48eWVhcj4yMDE0PC95ZWFyPjwvZGF0ZXM+
PGFjY2Vzc2lvbi1udW0+TWVkbGluZToyNDgzNzgzNTwvYWNjZXNzaW9uLW51bT48dXJscz48cmVs
YXRlZC11cmxzPjx1cmw+Jmx0O0dvIHRvIElTSSZndDs6Ly9NRURMSU5FOjI0ODM3ODM1PC91cmw+
PC9yZWxhdGVkLXVybHM+PC91cmxzPjxsYW5ndWFnZT5FbmdsaXNoPC9sYW5ndWFnZT48L3JlY29y
ZD48L0NpdGU+PENpdGU+PEF1dGhvcj5JYmRhaDwvQXV0aG9yPjxZZWFyPjIwMDU8L1llYXI+PFJl
Y051bT4yOTwvUmVjTnVtPjxyZWNvcmQ+PHJlYy1udW1iZXI+Mjk8L3JlYy1udW1iZXI+PGZvcmVp
Z24ta2V5cz48a2V5IGFwcD0iRU4iIGRiLWlkPSJ4djVwZTl0ZTZ4c3B6cWVwdnpvcHB3OWt4dDU1
MHN4cjkwMDUiIHRpbWVzdGFtcD0iMTQ0MTE0Nzk5NiI+Mjk8L2tleT48L2ZvcmVpZ24ta2V5cz48
cmVmLXR5cGUgbmFtZT0iSm91cm5hbCBBcnRpY2xlIj4xNzwvcmVmLXR5cGU+PGNvbnRyaWJ1dG9y
cz48YXV0aG9ycz48YXV0aG9yPkliZGFoLCBKYW1hbCBBLjwvYXV0aG9yPjxhdXRob3I+UGVybGVn
YXMsIFBldGVyPC9hdXRob3I+PGF1dGhvcj5aaGFvLCBZaXdlbjwvYXV0aG9yPjxhdXRob3I+QW5n
ZGlzZW4sIEplcnJ5PC9hdXRob3I+PGF1dGhvcj5Cb3JnZXJpbmssIEhlcm1pbmE8L2F1dGhvcj48
YXV0aG9yPlNoYWRvYW4sIE1lbGFuaWUgSy48L2F1dGhvcj48YXV0aG9yPldhZ25lciwgSmFuaWNl
IEQuPC9hdXRob3I+PGF1dGhvcj5NYXRlcm4sIERpZXRyaWNoPC9hdXRob3I+PGF1dGhvcj5SaW5h
bGRvLCBQaWVybzwvYXV0aG9yPjxhdXRob3I+Q2xpbmUsIEouIE1hcms8L2F1dGhvcj48L2F1dGhv
cnM+PC9jb250cmlidXRvcnM+PGF1dGgtYWRkcmVzcz5EaXZpc2lvbiBvZiBHYXN0cm9lbnRlcm9s
b2d5LCBXYWtlIEZvcmVzdCBVbml2ZXJzaXR5IFNjaG9vbCBvZiBNZWRpY2luZSwgV2luc3Rvbi1T
YWxlbSwgTm9ydGggQ2Fyb2xpbmEgMjcxNTcsIFVTQS4gamliZGFoQHdmdWJtYy5lZHU8L2F1dGgt
YWRkcmVzcz48dGl0bGVzPjx0aXRsZT5NaWNlIGhldGVyb3p5Z291cyBmb3IgYSBkZWZlY3QgaW4g
bWl0b2Nob25kcmlhbCB0cmlmdW5jdGlvbmFsIHByb3RlaW4gZGV2ZWxvcCBoZXBhdGljIHN0ZWF0
b3NpcyBhbmQgaW5zdWxpbiByZXNpc3RhbmNlPC90aXRsZT48c2Vjb25kYXJ5LXRpdGxlPkdhc3Ry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YWdlcz4xMzgxLTkwPC9wYWdlcz48dm9sdW1lPjEyODwvdm9sdW1lPjxudW1iZXI+NTwvbnVtYmVy
PjxrZXl3b3Jkcz48a2V5d29yZD5BbmltYWxzPC9rZXl3b3JkPjxrZXl3b3JkPkZhdHR5IEFjaWRz
PC9rZXl3b3JkPjxrZXl3b3JkPkZhdHR5IExpdmVyPC9rZXl3b3JkPjxrZXl3b3JkPkhldGVyb3p5
Z290ZTwva2V5d29yZD48a2V5d29yZD5JbnN1bGluIFJlc2lzdGFuY2U8L2tleXdvcmQ+PGtleXdv
cmQ+TGl2ZXI8L2tleXdvcmQ+PGtleXdvcmQ+TWljZTwva2V5d29yZD48a2V5d29yZD5NaWNlLCBL
bm9ja291dDwva2V5d29yZD48a2V5d29yZD5NaXRvY2hvbmRyaWFsIFRyaWZ1bmN0aW9uYWwgUHJv
dGVpbjwva2V5d29yZD48a2V5d29yZD5NdWx0aWVuenltZSBDb21wbGV4ZXM8L2tleXdvcmQ+PGtl
eXdvcmQ+T3hpZGF0aXZlIFN0cmVzczwva2V5d29yZD48a2V5d29yZD5tZXRhYm9saXNtPC9rZXl3
b3JkPjxrZXl3b3JkPmdlbmV0aWNzPC9rZXl3b3JkPjxrZXl3b3JkPmdlbmV0aWNzPC9rZXl3b3Jk
PjxrZXl3b3JkPm1ldGFib2xpc208L2tleXdvcmQ+PGtleXdvcmQ+Z2VuZXRpY3M8L2tleXdvcmQ+
PGtleXdvcmQ+cGh5c2lvbG9neTwva2V5d29yZD48L2tleXdvcmRzPjxkYXRlcz48eWVhcj4yMDA1
PC95ZWFyPjwvZGF0ZXM+PGlzYm4+MDAxNi01MDg1PC9pc2JuPjxhY2Nlc3Npb24tbnVtPk1lZGxp
bmU6MTU4ODcxMTk8L2FjY2Vzc2lvbi1udW0+PHVybHM+PHJlbGF0ZWQtdXJscz48dXJsPiZsdDtH
byB0byBJU0kmZ3Q7Oi8vTUVETElORToxNTg4NzExOTwvdXJsPjwvcmVsYXRlZC11cmxzPjwvdXJs
cz48bGFuZ3VhZ2U+RW5nbGlzaDwvbGFuZ3VhZ2U+PC9yZWNvcmQ+PC9DaXRlPjwvRW5kTm90ZT5=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PEVuZE5vdGU+PENpdGU+PEF1dGhvcj5OYXNzaXI8L0F1dGhvcj48WWVhcj4yMDE0PC9ZZWFyPjxS
ZWNOdW0+NjA8L1JlY051bT48SURUZXh0PjcxPC9JRFRleHQ+PERpc3BsYXlUZXh0PjxzdHlsZSBm
YWNlPSJzdXBlcnNjcmlwdCI+WzU5LTYyXTwvc3R5bGU+PC9EaXNwbGF5VGV4dD48cmVjb3JkPjxy
ZWMtbnVtYmVyPjYwPC9yZWMtbnVtYmVyPjxmb3JlaWduLWtleXM+PGtleSBhcHA9IkVOIiBkYi1p
ZD0ieHY1cGU5dGU2eHNwenFlcHZ6b3BwdzlreHQ1NTBzeHI5MDA1IiB0aW1lc3RhbXA9IjE0NDEx
NDc5OTYiPjYwPC9rZXk+PC9mb3JlaWduLWtleXM+PHJlZi10eXBlIG5hbWU9IkpvdXJuYWwgQXJ0
aWNsZSI+MTc8L3JlZi10eXBlPjxjb250cmlidXRvcnM+PGF1dGhvcnM+PGF1dGhvcj5OYXNzaXIs
IEZhdGloYTwvYXV0aG9yPjxhdXRob3I+SWJkYWgsIEphbWFsIEEuPC9hdXRob3I+PC9hdXRob3Jz
PjwvY29udHJpYnV0b3JzPjxhdXRoLWFkZHJlc3M+RGl2aXNpb24gb2YgR2FzdHJvZW50ZXJvbG9n
eSBhbmQgSGVwYXRvbG9neSwgRGVwYXJ0bWVudCBvZiBJbnRlcm5hbCBNZWRpY2luZSwgVW5pdmVy
c2l0eSBvZiBNaXNzb3VyaSwgQ29sdW1iaWEsIE1PIDY1MjEyLCBVU0EuIG5hc3NpcmZAaGVhbHRo
Lm1pc3NvdXJpLmVkdS48L2F1dGgtYWRkcmVzcz48dGl0bGVzPjx0aXRsZT5Sb2xlIG9mIG1pdG9j
aG9uZHJpYSBpbiBub25hbGNvaG9saWMgZmF0dHkgbGl2ZXIgZGlzZWFzZTwvdGl0bGU+PHNlY29u
ZGFyeS10aXRsZT5JbnRlcm5hdGlvbmFsIGpvdXJuYWwgb2YgbW9sZWN1bGFyIHNjaWVuY2VzPC9z
ZWNvbmRhcnktdGl0bGU+PGFsdC10aXRsZT5JbnQgSiBNb2wgU2NpPC9hbHQtdGl0bGU+PC90aXRs
ZXM+PHBlcmlvZGljYWw+PGZ1bGwtdGl0bGU+SW50ZXJuYXRpb25hbCBqb3VybmFsIG9mIG1vbGVj
dWxhciBzY2llbmNlczwvZnVsbC10aXRsZT48YWJici0xPkludCBKIE1vbCBTY2k8L2FiYnItMT48
L3BlcmlvZGljYWw+PGFsdC1wZXJpb2RpY2FsPjxmdWxsLXRpdGxlPkludGVybmF0aW9uYWwgam91
cm5hbCBvZiBtb2xlY3VsYXIgc2NpZW5jZXM8L2Z1bGwtdGl0bGU+PGFiYnItMT5JbnQgSiBNb2wg
U2NpPC9hYmJyLTE+PC9hbHQtcGVyaW9kaWNhbD48cGFnZXM+ODcxMy00MjwvcGFnZXM+PHZvbHVt
ZT4xNTwvdm9sdW1lPjxudW1iZXI+NTwvbnVtYmVyPjxrZXl3b3Jkcz48a2V5d29yZD5GYXR0eSBB
Y2lkczwva2V5d29yZD48a2V5d29yZD5IdW1hbnM8L2tleXdvcmQ+PGtleXdvcmQ+TWl0b2Nob25k
cmlhPC9rZXl3b3JkPjxrZXl3b3JkPk5vbi1hbGNvaG9saWMgRmF0dHkgTGl2ZXIgRGlzZWFzZTwv
a2V5d29yZD48a2V5d29yZD5PeGlkYXRpdmUgU3RyZXNzPC9rZXl3b3JkPjxrZXl3b3JkPlNpcnR1
aW4gMTwva2V5d29yZD48a2V5d29yZD5TaXJ0dWluIDM8L2tleXdvcmQ+PGtleXdvcmQ+VHJhbnNj
cmlwdGlvbiBGYWN0b3JzPC9rZXl3b3JkPjxrZXl3b3JkPmNoZW1pc3RyeTwva2V5d29yZD48a2V5
d29yZD5jaGVtaXN0cnk8L2tleXdvcmQ+PGtleXdvcmQ+bWV0YWJvbGlzbTwva2V5d29yZD48a2V5
d29yZD5tZXRhYm9saXNtPC9rZXl3b3JkPjxrZXl3b3JkPm1ldGFib2xpc208L2tleXdvcmQ+PGtl
eXdvcmQ+bWV0YWJvbGlzbTwva2V5d29yZD48L2tleXdvcmRzPjxkYXRlcz48eWVhcj4yMDE0PC95
ZWFyPjwvZGF0ZXM+PGFjY2Vzc2lvbi1udW0+TWVkbGluZToyNDgzNzgzNTwvYWNjZXNzaW9uLW51
bT48dXJscz48cmVsYXRlZC11cmxzPjx1cmw+Jmx0O0dvIHRvIElTSSZndDs6Ly9NRURMSU5FOjI0
ODM3ODM1PC91cmw+PC9yZWxhdGVkLXVybHM+PC91cmxzPjxsYW5ndWFnZT5FbmdsaXNoPC9sYW5n
dWFnZT48L3JlY29yZD48L0NpdGU+PENpdGU+PEF1dGhvcj5ZdWU8L0F1dGhvcj48WWVhcj4yMDEw
PC9ZZWFyPjxSZWNOdW0+MTM3PC9SZWNOdW0+PHJlY29yZD48cmVjLW51bWJlcj4xMzc8L3JlYy1u
dW1iZXI+PGZvcmVpZ24ta2V5cz48a2V5IGFwcD0iRU4iIGRiLWlkPSJ4djVwZTl0ZTZ4c3B6cWVw
dnpvcHB3OWt4dDU1MHN4cjkwMDUiIHRpbWVzdGFtcD0iMTQ0MTIxNjE1OCI+MTM3PC9rZXk+PC9m
b3JlaWduLWtleXM+PHJlZi10eXBlIG5hbWU9IkpvdXJuYWwgQXJ0aWNsZSI+MTc8L3JlZi10eXBl
Pjxjb250cmlidXRvcnM+PGF1dGhvcnM+PGF1dGhvcj5ZdWUsIFAuPC9hdXRob3I+PGF1dGhvcj5D
aGVuLCBaLjwvYXV0aG9yPjxhdXRob3I+TmFzc2lyLCBGLjwvYXV0aG9yPjxhdXRob3I+QmVybmFs
LU1penJhY2hpLCBDLjwvYXV0aG9yPjxhdXRob3I+RmluY2ssIEIuPC9hdXRob3I+PGF1dGhvcj5B
emhhciwgUy48L2F1dGhvcj48YXV0aG9yPkFidW1yYWQsIE4uIEEuPC9hdXRob3I+PC9hdXRob3Jz
PjwvY29udHJpYnV0b3JzPjxhdXRoLWFkZHJlc3M+RGVwYXJ0bWVudCBvZiBNZWRpY2luZSwgV2Fz
aGluZ3RvbiBVbml2ZXJzaXR5IFNjaG9vbCBvZiBNZWRpY2luZSwgQ2VudGVyIGZvciBIdW1hbiBO
dXRyaXRpb24sIFN0IExvdWlzLCBNaXNzb3VyaSwgVW5pdGVkIFN0YXRlcyBvZiBBbWVyaWNhLiBw
eXVlQERPTS53dXN0bC5lZHU8L2F1dGgtYWRkcmVzcz48dGl0bGVzPjx0aXRsZT5FbmhhbmNlZCBo
ZXBhdGljIGFwb0EtSSBzZWNyZXRpb24gYW5kIHBlcmlwaGVyYWwgZWZmbHV4IG9mIGNob2xlc3Rl
cm9sIGFuZCBwaG9zcGhvbGlwaWQgaW4gQ0QzNiBudWxsIG1pY2U8L3RpdGxlPjxzZWNvbmRhcnkt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PjwvYWx0LXBlcmlvZGljYWw+PHBhZ2VzPmU5OTA2PC9wYWdlcz48dm9sdW1lPjU8L3ZvbHVtZT48
bnVtYmVyPjM8L251bWJlcj48a2V5d29yZHM+PGtleXdvcmQ+QVRQIEJpbmRpbmcgQ2Fzc2V0dGUg
VHJhbnNwb3J0ZXIgMTwva2V5d29yZD48a2V5d29yZD5BVFAtQmluZGluZyBDYXNzZXR0ZSBUcmFu
c3BvcnRlcnMvbWV0YWJvbGlzbTwva2V5d29yZD48a2V5d29yZD5BbmltYWxzPC9rZXl3b3JkPjxr
ZXl3b3JkPkFudGlnZW5zLCBDRDM2LypiaW9zeW50aGVzaXM8L2tleXdvcmQ+PGtleXdvcmQ+QXBv
bGlwb3Byb3RlaW4gQS1JLyptZXRhYm9saXNtPC9rZXl3b3JkPjxrZXl3b3JkPkFwb2xpcG9wcm90
ZWlucyBBL21ldGFib2xpc208L2tleXdvcmQ+PGtleXdvcmQ+QmlvdGlueWxhdGlvbjwva2V5d29y
ZD48a2V5d29yZD5DaG9sZXN0ZXJvbC8qbWV0YWJvbGlzbTwva2V5d29yZD48a2V5d29yZD5GZW1h
bGU8L2tleXdvcmQ+PGtleXdvcmQ+SGVwYXRvY3l0ZXMvY3l0b2xvZ3k8L2tleXdvcmQ+PGtleXdv
cmQ+TGlwb3Byb3RlaW5zLCBIREwvbWV0YWJvbGlzbTwva2V5d29yZD48a2V5d29yZD5MaXZlci8q
bWV0YWJvbGlzbTwva2V5d29yZD48a2V5d29yZD5NYWNyb3BoYWdlcy9jeXRvbG9neS9tZXRhYm9s
aXNtPC9rZXl3b3JkPjxrZXl3b3JkPk1hbGU8L2tleXdvcmQ+PGtleXdvcmQ+TWljZTwva2V5d29y
ZD48a2V5d29yZD5NaWNlLCBJbmJyZWQgQzU3Qkw8L2tleXdvcmQ+PGtleXdvcmQ+TWljZSwgVHJh
bnNnZW5pYzwva2V5d29yZD48a2V5d29yZD5QaG9zcGhvbGlwaWRzLyptZXRhYm9saXNtPC9rZXl3
b3JkPjwva2V5d29yZHM+PGRhdGVzPjx5ZWFyPjIwMTA8L3llYXI+PC9kYXRlcz48aXNibj4xOTMy
LTYyMDMgKEVsZWN0cm9uaWMpJiN4RDsxOTMyLTYyMDMgKExpbmtpbmcpPC9pc2JuPjxhY2Nlc3Np
b24tbnVtPjIwMzYwODUxPC9hY2Nlc3Npb24tbnVtPjx1cmxzPjxyZWxhdGVkLXVybHM+PHVybD5o
dHRwOi8vd3d3Lm5jYmkubmxtLm5paC5nb3YvcHVibWVkLzIwMzYwODUxPC91cmw+PC9yZWxhdGVk
LXVybHM+PC91cmxzPjxjdXN0b20yPjI4NDU2MTg8L2N1c3RvbTI+PGVsZWN0cm9uaWMtcmVzb3Vy
Y2UtbnVtPjEwLjEzNzEvam91cm5hbC5wb25lLjAwMDk5MDY8L2VsZWN0cm9uaWMtcmVzb3VyY2Ut
bnVtPjwvcmVjb3JkPjwvQ2l0ZT48Q2l0ZT48QXV0aG9yPlJlY3RvcjwvQXV0aG9yPjxZZWFyPjIw
MTM8L1llYXI+PFJlY051bT43MDwvUmVjTnVtPjxyZWNvcmQ+PHJlYy1udW1iZXI+NzA8L3JlYy1u
dW1iZXI+PGZvcmVpZ24ta2V5cz48a2V5IGFwcD0iRU4iIGRiLWlkPSJ4djVwZTl0ZTZ4c3B6cWVw
dnpvcHB3OWt4dDU1MHN4cjkwMDUiIHRpbWVzdGFtcD0iMTQ0MTE0Nzk5NiI+NzA8L2tleT48L2Zv
cmVpZ24ta2V5cz48cmVmLXR5cGUgbmFtZT0iSm91cm5hbCBBcnRpY2xlIj4xNzwvcmVmLXR5cGU+
PGNvbnRyaWJ1dG9ycz48YXV0aG9ycz48YXV0aG9yPlJlY3RvciwgUi4gU2NvdHQ8L2F1dGhvcj48
YXV0aG9yPk1vcnJpcywgRS4gTWF0dGhldzwvYXV0aG9yPjxhdXRob3I+UmlkZW5ob3VyLCBTdXph
bm5lPC9hdXRob3I+PGF1dGhvcj5NZWVycywgR3JhY2UgTS48L2F1dGhvcj48YXV0aG9yPkhzdSwg
Rm9uZy1GdTwvYXV0aG9yPjxhdXRob3I+VHVyaywgSm9objwvYXV0aG9yPjxhdXRob3I+SWJkYWgs
IEphbWFsIEEuPC9hdXRob3I+PC9hdXRob3JzPjwvY29udHJpYnV0b3JzPjxhdXRoLWFkZHJlc3M+
SGFycnkgUyBUcnVtYW4gTWVtb3JpYWwgVmV0ZXJhbnMgTWVkaWNhbCBDZW50ZXIsIENvbHVtYmlh
LCBNTywgVVNBLiByZWN0b3JzQGhlYWx0aC5taXNzb3VyaS5lZHU8L2F1dGgtYWRkcmVzcz48dGl0
bGVzPjx0aXRsZT5TZWxlY3RpdmUgaGVwYXRpYyBpbnN1bGluIHJlc2lzdGFuY2UgaW4gYSBtdXJp
bmUgbW9kZWwgaGV0ZXJvenlnb3VzIGZvciBhIG1pdG9jaG9uZHJpYWwgdHJpZnVuY3Rpb25hbCBw
cm90ZWluIGRlZmVjdDwvdGl0bGU+PHNlY29uZGFyeS10aXRsZT5IZXBhdG9sb2d5IChCYWx0aW1v
cmUsIE1kICk8L3NlY29uZGFyeS10aXRsZT48YWx0LXRpdGxlPkhlcGF0b2xvZ3k8L2FsdC10aXRs
ZT48L3RpdGxlcz48cGVyaW9kaWNhbD48ZnVsbC10aXRsZT5IZXBhdG9sb2d5IChCYWx0aW1vcmUs
IE1kICk8L2Z1bGwtdGl0bGU+PGFiYnItMT5IZXBhdG9sb2d5PC9hYmJyLTE+PC9wZXJpb2RpY2Fs
PjxhbHQtcGVyaW9kaWNhbD48ZnVsbC10aXRsZT5IZXBhdG9sb2d5IChCYWx0aW1vcmUsIE1kICk8
L2Z1bGwtdGl0bGU+PGFiYnItMT5IZXBhdG9sb2d5PC9hYmJyLTE+PC9hbHQtcGVyaW9kaWNhbD48
cGFnZXM+MjIxMy0yMzwvcGFnZXM+PHZvbHVtZT41Nzwvdm9sdW1lPjxudW1iZXI+NjwvbnVtYmVy
PjxrZXl3b3Jkcz48a2V5d29yZD5BbmltYWxzPC9rZXl3b3JkPjxrZXl3b3JkPkRpc2Vhc2UgTW9k
ZWxzLCBBbmltYWw8L2tleXdvcmQ+PGtleXdvcmQ+RmF0dHkgQWNpZHM8L2tleXdvcmQ+PGtleXdv
cmQ+RmF0dHkgTGl2ZXI8L2tleXdvcmQ+PGtleXdvcmQ+R2x1Y29zZSBDbGFtcCBUZWNobmlxdWU8
L2tleXdvcmQ+PGtleXdvcmQ+SGV0ZXJvenlnb3RlPC9rZXl3b3JkPjxrZXl3b3JkPkluc3VsaW48
L2tleXdvcmQ+PGtleXdvcmQ+SW5zdWxpbiBSZXNpc3RhbmNlPC9rZXl3b3JkPjxrZXl3b3JkPkxp
cGlkIE1ldGFib2xpc208L2tleXdvcmQ+PGtleXdvcmQ+TWFsZTwva2V5d29yZD48a2V5d29yZD5N
aWNlPC9rZXl3b3JkPjxrZXl3b3JkPk1pdG9jaG9uZHJpYTwva2V5d29yZD48a2V5d29yZD5NaXRv
Y2hvbmRyaWFsIFRyaWZ1bmN0aW9uYWwgUHJvdGVpbjwva2V5d29yZD48a2V5d29yZD5NdWx0aWVu
enltZSBDb21wbGV4ZXM8L2tleXdvcmQ+PGtleXdvcmQ+T3hpZGF0aW9uLVJlZHVjdGlvbjwva2V5
d29yZD48a2V5d29yZD5tZXRhYm9saXNtPC9rZXl3b3JkPjxrZXl3b3JkPmdlbmV0aWNzPC9rZXl3
b3JkPjxrZXl3b3JkPm1ldGFib2xpc208L2tleXdvcmQ+PGtleXdvcmQ+bWV0YWJvbGlzbTwva2V5
d29yZD48a2V5d29yZD5nZW5ldGljczwva2V5d29yZD48L2tleXdvcmRzPjxkYXRlcz48eWVhcj4y
MDEzPC95ZWFyPjwvZGF0ZXM+PGFjY2Vzc2lvbi1udW0+TWVkbGluZToyMzM1OTI1MDwvYWNjZXNz
aW9uLW51bT48dXJscz48cmVsYXRlZC11cmxzPjx1cmw+Jmx0O0dvIHRvIElTSSZndDs6Ly9NRURM
SU5FOjIzMzU5MjUwPC91cmw+PC9yZWxhdGVkLXVybHM+PC91cmxzPjxsYW5ndWFnZT5FbmdsaXNo
PC9sYW5ndWFnZT48L3JlY29yZD48L0NpdGU+PENpdGU+PEF1dGhvcj5OYXNzaXI8L0F1dGhvcj48
WWVhcj4yMDE0PC9ZZWFyPjxSZWNOdW0+NjA8L1JlY051bT48cmVjb3JkPjxyZWMtbnVtYmVyPjYw
PC9yZWMtbnVtYmVyPjxmb3JlaWduLWtleXM+PGtleSBhcHA9IkVOIiBkYi1pZD0ieHY1cGU5dGU2
eHNwenFlcHZ6b3BwdzlreHQ1NTBzeHI5MDA1IiB0aW1lc3RhbXA9IjE0NDExNDc5OTYiPjYwPC9r
ZXk+PC9mb3JlaWduLWtleXM+PHJlZi10eXBlIG5hbWU9IkpvdXJuYWwgQXJ0aWNsZSI+MTc8L3Jl
Zi10eXBlPjxjb250cmlidXRvcnM+PGF1dGhvcnM+PGF1dGhvcj5OYXNzaXIsIEZhdGloYTwvYXV0
aG9yPjxhdXRob3I+SWJkYWgsIEphbWFsIEEuPC9hdXRob3I+PC9hdXRob3JzPjwvY29udHJpYnV0
b3JzPjxhdXRoLWFkZHJlc3M+RGl2aXNpb24gb2YgR2FzdHJvZW50ZXJvbG9neSBhbmQgSGVwYXRv
bG9neSwgRGVwYXJ0bWVudCBvZiBJbnRlcm5hbCBNZWRpY2luZSwgVW5pdmVyc2l0eSBvZiBNaXNz
b3VyaSwgQ29sdW1iaWEsIE1PIDY1MjEyLCBVU0EuIG5hc3NpcmZAaGVhbHRoLm1pc3NvdXJpLmVk
dS48L2F1dGgtYWRkcmVzcz48dGl0bGVzPjx0aXRsZT5Sb2xlIG9mIG1pdG9jaG9uZHJpYSBpbiBu
b25hbGNvaG9saWMgZmF0dHkgbGl2ZXIgZGlzZWFzZTwvdGl0bGU+PHNlY29uZGFyeS10aXRsZT5J
bnRlcm5hdGlvbmFsIGpvdXJuYWwgb2YgbW9sZWN1bGFyIHNjaWVuY2VzPC9zZWNvbmRhcnktdGl0
bGU+PGFsdC10aXRsZT5JbnQgSiBNb2wgU2NpPC9hbHQtdGl0bGU+PC90aXRsZXM+PHBlcmlvZGlj
YWw+PGZ1bGwtdGl0bGU+SW50ZXJuYXRpb25hbCBqb3VybmFsIG9mIG1vbGVjdWxhciBzY2llbmNl
czwvZnVsbC10aXRsZT48YWJici0xPkludCBKIE1vbCBTY2k8L2FiYnItMT48L3BlcmlvZGljYWw+
PGFsdC1wZXJpb2RpY2FsPjxmdWxsLXRpdGxlPkludGVybmF0aW9uYWwgam91cm5hbCBvZiBtb2xl
Y3VsYXIgc2NpZW5jZXM8L2Z1bGwtdGl0bGU+PGFiYnItMT5JbnQgSiBNb2wgU2NpPC9hYmJyLTE+
PC9hbHQtcGVyaW9kaWNhbD48cGFnZXM+ODcxMy00MjwvcGFnZXM+PHZvbHVtZT4xNTwvdm9sdW1l
PjxudW1iZXI+NTwvbnVtYmVyPjxrZXl3b3Jkcz48a2V5d29yZD5GYXR0eSBBY2lkczwva2V5d29y
ZD48a2V5d29yZD5IdW1hbnM8L2tleXdvcmQ+PGtleXdvcmQ+TWl0b2Nob25kcmlhPC9rZXl3b3Jk
PjxrZXl3b3JkPk5vbi1hbGNvaG9saWMgRmF0dHkgTGl2ZXIgRGlzZWFzZTwva2V5d29yZD48a2V5
d29yZD5PeGlkYXRpdmUgU3RyZXNzPC9rZXl3b3JkPjxrZXl3b3JkPlNpcnR1aW4gMTwva2V5d29y
ZD48a2V5d29yZD5TaXJ0dWluIDM8L2tleXdvcmQ+PGtleXdvcmQ+VHJhbnNjcmlwdGlvbiBGYWN0
b3JzPC9rZXl3b3JkPjxrZXl3b3JkPmNoZW1pc3RyeTwva2V5d29yZD48a2V5d29yZD5jaGVtaXN0
cnk8L2tleXdvcmQ+PGtleXdvcmQ+bWV0YWJvbGlzbTwva2V5d29yZD48a2V5d29yZD5tZXRhYm9s
aXNtPC9rZXl3b3JkPjxrZXl3b3JkPm1ldGFib2xpc208L2tleXdvcmQ+PGtleXdvcmQ+bWV0YWJv
bGlzbTwva2V5d29yZD48L2tleXdvcmRzPjxkYXRlcz48eWVhcj4yMDE0PC95ZWFyPjwvZGF0ZXM+
PGFjY2Vzc2lvbi1udW0+TWVkbGluZToyNDgzNzgzNTwvYWNjZXNzaW9uLW51bT48dXJscz48cmVs
YXRlZC11cmxzPjx1cmw+Jmx0O0dvIHRvIElTSSZndDs6Ly9NRURMSU5FOjI0ODM3ODM1PC91cmw+
PC9yZWxhdGVkLXVybHM+PC91cmxzPjxsYW5ndWFnZT5FbmdsaXNoPC9sYW5ndWFnZT48L3JlY29y
ZD48L0NpdGU+PENpdGU+PEF1dGhvcj5JYmRhaDwvQXV0aG9yPjxZZWFyPjIwMDU8L1llYXI+PFJl
Y051bT4yOTwvUmVjTnVtPjxyZWNvcmQ+PHJlYy1udW1iZXI+Mjk8L3JlYy1udW1iZXI+PGZvcmVp
Z24ta2V5cz48a2V5IGFwcD0iRU4iIGRiLWlkPSJ4djVwZTl0ZTZ4c3B6cWVwdnpvcHB3OWt4dDU1
MHN4cjkwMDUiIHRpbWVzdGFtcD0iMTQ0MTE0Nzk5NiI+Mjk8L2tleT48L2ZvcmVpZ24ta2V5cz48
cmVmLXR5cGUgbmFtZT0iSm91cm5hbCBBcnRpY2xlIj4xNzwvcmVmLXR5cGU+PGNvbnRyaWJ1dG9y
cz48YXV0aG9ycz48YXV0aG9yPkliZGFoLCBKYW1hbCBBLjwvYXV0aG9yPjxhdXRob3I+UGVybGVn
YXMsIFBldGVyPC9hdXRob3I+PGF1dGhvcj5aaGFvLCBZaXdlbjwvYXV0aG9yPjxhdXRob3I+QW5n
ZGlzZW4sIEplcnJ5PC9hdXRob3I+PGF1dGhvcj5Cb3JnZXJpbmssIEhlcm1pbmE8L2F1dGhvcj48
YXV0aG9yPlNoYWRvYW4sIE1lbGFuaWUgSy48L2F1dGhvcj48YXV0aG9yPldhZ25lciwgSmFuaWNl
IEQuPC9hdXRob3I+PGF1dGhvcj5NYXRlcm4sIERpZXRyaWNoPC9hdXRob3I+PGF1dGhvcj5SaW5h
bGRvLCBQaWVybzwvYXV0aG9yPjxhdXRob3I+Q2xpbmUsIEouIE1hcms8L2F1dGhvcj48L2F1dGhv
cnM+PC9jb250cmlidXRvcnM+PGF1dGgtYWRkcmVzcz5EaXZpc2lvbiBvZiBHYXN0cm9lbnRlcm9s
b2d5LCBXYWtlIEZvcmVzdCBVbml2ZXJzaXR5IFNjaG9vbCBvZiBNZWRpY2luZSwgV2luc3Rvbi1T
YWxlbSwgTm9ydGggQ2Fyb2xpbmEgMjcxNTcsIFVTQS4gamliZGFoQHdmdWJtYy5lZHU8L2F1dGgt
YWRkcmVzcz48dGl0bGVzPjx0aXRsZT5NaWNlIGhldGVyb3p5Z291cyBmb3IgYSBkZWZlY3QgaW4g
bWl0b2Nob25kcmlhbCB0cmlmdW5jdGlvbmFsIHByb3RlaW4gZGV2ZWxvcCBoZXBhdGljIHN0ZWF0
b3NpcyBhbmQgaW5zdWxpbiByZXNpc3RhbmNlPC90aXRsZT48c2Vjb25kYXJ5LXRpdGxlPkdhc3Ry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YWdlcz4xMzgxLTkwPC9wYWdlcz48dm9sdW1lPjEyODwvdm9sdW1lPjxudW1iZXI+NTwvbnVtYmVy
PjxrZXl3b3Jkcz48a2V5d29yZD5BbmltYWxzPC9rZXl3b3JkPjxrZXl3b3JkPkZhdHR5IEFjaWRz
PC9rZXl3b3JkPjxrZXl3b3JkPkZhdHR5IExpdmVyPC9rZXl3b3JkPjxrZXl3b3JkPkhldGVyb3p5
Z290ZTwva2V5d29yZD48a2V5d29yZD5JbnN1bGluIFJlc2lzdGFuY2U8L2tleXdvcmQ+PGtleXdv
cmQ+TGl2ZXI8L2tleXdvcmQ+PGtleXdvcmQ+TWljZTwva2V5d29yZD48a2V5d29yZD5NaWNlLCBL
bm9ja291dDwva2V5d29yZD48a2V5d29yZD5NaXRvY2hvbmRyaWFsIFRyaWZ1bmN0aW9uYWwgUHJv
dGVpbjwva2V5d29yZD48a2V5d29yZD5NdWx0aWVuenltZSBDb21wbGV4ZXM8L2tleXdvcmQ+PGtl
eXdvcmQ+T3hpZGF0aXZlIFN0cmVzczwva2V5d29yZD48a2V5d29yZD5tZXRhYm9saXNtPC9rZXl3
b3JkPjxrZXl3b3JkPmdlbmV0aWNzPC9rZXl3b3JkPjxrZXl3b3JkPmdlbmV0aWNzPC9rZXl3b3Jk
PjxrZXl3b3JkPm1ldGFib2xpc208L2tleXdvcmQ+PGtleXdvcmQ+Z2VuZXRpY3M8L2tleXdvcmQ+
PGtleXdvcmQ+cGh5c2lvbG9neTwva2V5d29yZD48L2tleXdvcmRzPjxkYXRlcz48eWVhcj4yMDA1
PC95ZWFyPjwvZGF0ZXM+PGlzYm4+MDAxNi01MDg1PC9pc2JuPjxhY2Nlc3Npb24tbnVtPk1lZGxp
bmU6MTU4ODcxMTk8L2FjY2Vzc2lvbi1udW0+PHVybHM+PHJlbGF0ZWQtdXJscz48dXJsPiZsdDtH
byB0byBJU0kmZ3Q7Oi8vTUVETElORToxNTg4NzExOTwvdXJsPjwvcmVsYXRlZC11cmxzPjwvdXJs
cz48bGFuZ3VhZ2U+RW5nbGlzaDwvbGFuZ3VhZ2U+PC9yZWNvcmQ+PC9DaXRlPjwvRW5kTm90ZT5=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[59-62]</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 SIRT3</w:t>
      </w:r>
      <w:r w:rsidR="00A842B2" w:rsidRPr="005E33CE">
        <w:rPr>
          <w:rFonts w:ascii="Book Antiqua" w:hAnsi="Book Antiqua" w:cs="Times New Roman"/>
          <w:sz w:val="24"/>
          <w:szCs w:val="24"/>
        </w:rPr>
        <w:t xml:space="preserve"> is</w:t>
      </w:r>
      <w:r w:rsidRPr="005E33CE">
        <w:rPr>
          <w:rFonts w:ascii="Book Antiqua" w:hAnsi="Book Antiqua" w:cs="Times New Roman"/>
          <w:sz w:val="24"/>
          <w:szCs w:val="24"/>
        </w:rPr>
        <w:t xml:space="preserve"> the most investigated mitochondrial sirtuin, </w:t>
      </w:r>
      <w:r w:rsidR="00A842B2" w:rsidRPr="005E33CE">
        <w:rPr>
          <w:rFonts w:ascii="Book Antiqua" w:hAnsi="Book Antiqua" w:cs="Times New Roman"/>
          <w:sz w:val="24"/>
          <w:szCs w:val="24"/>
        </w:rPr>
        <w:t xml:space="preserve">while </w:t>
      </w:r>
      <w:r w:rsidR="00092564" w:rsidRPr="005E33CE">
        <w:rPr>
          <w:rFonts w:ascii="Book Antiqua" w:hAnsi="Book Antiqua" w:cs="Times New Roman"/>
          <w:sz w:val="24"/>
          <w:szCs w:val="24"/>
        </w:rPr>
        <w:t xml:space="preserve">SIRT1 has been shown to be expressed in various metabolic tissues including liver, </w:t>
      </w:r>
      <w:r w:rsidR="00BA472A" w:rsidRPr="005E33CE">
        <w:rPr>
          <w:rFonts w:ascii="Book Antiqua" w:hAnsi="Book Antiqua" w:cs="Times New Roman"/>
          <w:sz w:val="24"/>
          <w:szCs w:val="24"/>
        </w:rPr>
        <w:t>adipose tissue, skeletal muscle</w:t>
      </w:r>
      <w:r w:rsidR="00092564" w:rsidRPr="005E33CE">
        <w:rPr>
          <w:rFonts w:ascii="Book Antiqua" w:hAnsi="Book Antiqua" w:cs="Times New Roman"/>
          <w:sz w:val="24"/>
          <w:szCs w:val="24"/>
        </w:rPr>
        <w:t xml:space="preserve">, pancreas and brain. </w:t>
      </w:r>
      <w:r w:rsidR="0041030A" w:rsidRPr="005E33CE">
        <w:rPr>
          <w:rFonts w:ascii="Book Antiqua" w:hAnsi="Book Antiqua" w:cs="Times New Roman"/>
          <w:sz w:val="24"/>
          <w:szCs w:val="24"/>
        </w:rPr>
        <w:t xml:space="preserve">SIRT1 </w:t>
      </w:r>
      <w:r w:rsidR="001D3ECF" w:rsidRPr="005E33CE">
        <w:rPr>
          <w:rFonts w:ascii="Book Antiqua" w:hAnsi="Book Antiqua" w:cs="Times New Roman"/>
          <w:sz w:val="24"/>
          <w:szCs w:val="24"/>
        </w:rPr>
        <w:t xml:space="preserve">plays a key role in </w:t>
      </w:r>
      <w:r w:rsidR="0041030A" w:rsidRPr="005E33CE">
        <w:rPr>
          <w:rFonts w:ascii="Book Antiqua" w:hAnsi="Book Antiqua" w:cs="Times New Roman"/>
          <w:sz w:val="24"/>
          <w:szCs w:val="24"/>
        </w:rPr>
        <w:t xml:space="preserve">the development </w:t>
      </w:r>
      <w:r w:rsidR="0093037D" w:rsidRPr="005E33CE">
        <w:rPr>
          <w:rFonts w:ascii="Book Antiqua" w:hAnsi="Book Antiqua" w:cs="Times New Roman"/>
          <w:sz w:val="24"/>
          <w:szCs w:val="24"/>
        </w:rPr>
        <w:t>of</w:t>
      </w:r>
      <w:r w:rsidR="00BA472A" w:rsidRPr="005E33CE">
        <w:rPr>
          <w:rFonts w:ascii="Book Antiqua" w:hAnsi="Book Antiqua" w:cs="Times New Roman"/>
          <w:sz w:val="24"/>
          <w:szCs w:val="24"/>
        </w:rPr>
        <w:t xml:space="preserve"> NAFLD</w:t>
      </w:r>
      <w:r w:rsidR="0041030A" w:rsidRPr="005E33CE">
        <w:rPr>
          <w:rFonts w:ascii="Book Antiqua" w:hAnsi="Book Antiqua" w:cs="Times New Roman"/>
          <w:sz w:val="24"/>
          <w:szCs w:val="24"/>
        </w:rPr>
        <w:t xml:space="preserve"> through</w:t>
      </w:r>
      <w:r w:rsidR="006F0B6C" w:rsidRPr="005E33CE">
        <w:rPr>
          <w:rFonts w:ascii="Book Antiqua" w:hAnsi="Book Antiqua" w:cs="Times New Roman"/>
          <w:sz w:val="24"/>
          <w:szCs w:val="24"/>
        </w:rPr>
        <w:t xml:space="preserve"> it</w:t>
      </w:r>
      <w:r w:rsidR="008507DC" w:rsidRPr="005E33CE">
        <w:rPr>
          <w:rFonts w:ascii="Book Antiqua" w:hAnsi="Book Antiqua" w:cs="Times New Roman"/>
          <w:sz w:val="24"/>
          <w:szCs w:val="24"/>
        </w:rPr>
        <w:t>s</w:t>
      </w:r>
      <w:r w:rsidR="006F0B6C" w:rsidRPr="005E33CE">
        <w:rPr>
          <w:rFonts w:ascii="Book Antiqua" w:hAnsi="Book Antiqua" w:cs="Times New Roman"/>
          <w:sz w:val="24"/>
          <w:szCs w:val="24"/>
        </w:rPr>
        <w:t xml:space="preserve"> involvement in</w:t>
      </w:r>
      <w:r w:rsidR="0041030A" w:rsidRPr="005E33CE">
        <w:rPr>
          <w:rFonts w:ascii="Book Antiqua" w:hAnsi="Book Antiqua" w:cs="Times New Roman"/>
          <w:sz w:val="24"/>
          <w:szCs w:val="24"/>
        </w:rPr>
        <w:t xml:space="preserve"> the re</w:t>
      </w:r>
      <w:r w:rsidR="006F0B6C" w:rsidRPr="005E33CE">
        <w:rPr>
          <w:rFonts w:ascii="Book Antiqua" w:hAnsi="Book Antiqua" w:cs="Times New Roman"/>
          <w:sz w:val="24"/>
          <w:szCs w:val="24"/>
        </w:rPr>
        <w:t>gulation of both</w:t>
      </w:r>
      <w:r w:rsidR="0041030A" w:rsidRPr="005E33CE">
        <w:rPr>
          <w:rFonts w:ascii="Book Antiqua" w:hAnsi="Book Antiqua" w:cs="Times New Roman"/>
          <w:sz w:val="24"/>
          <w:szCs w:val="24"/>
        </w:rPr>
        <w:t xml:space="preserve"> lipid </w:t>
      </w:r>
      <w:r w:rsidR="005E4D9A" w:rsidRPr="005E33CE">
        <w:rPr>
          <w:rFonts w:ascii="Book Antiqua" w:hAnsi="Book Antiqua" w:cs="Times New Roman"/>
          <w:sz w:val="24"/>
          <w:szCs w:val="24"/>
        </w:rPr>
        <w:t>and carbohydrate metabolism</w:t>
      </w:r>
      <w:r w:rsidR="00B23A3C" w:rsidRPr="005E33CE">
        <w:rPr>
          <w:rFonts w:ascii="Book Antiqua" w:hAnsi="Book Antiqua" w:cs="Times New Roman"/>
          <w:sz w:val="24"/>
          <w:szCs w:val="24"/>
        </w:rPr>
        <w:fldChar w:fldCharType="begin">
          <w:fldData xml:space="preserve">PEVuZE5vdGU+PENpdGU+PEF1dGhvcj5CcnVjZTwvQXV0aG9yPjxZZWFyPjIwMTY8L1llYXI+PFJl
Y051bT40NDE8L1JlY051bT48RGlzcGxheVRleHQ+PHN0eWxlIGZhY2U9InN1cGVyc2NyaXB0Ij5b
NDUsIDQ2LCA2My02Nl08L3N0eWxlPjwvRGlzcGxheVRleHQ+PHJlY29yZD48cmVjLW51bWJlcj40
NDE8L3JlYy1udW1iZXI+PGZvcmVpZ24ta2V5cz48a2V5IGFwcD0iRU4iIGRiLWlkPSJ4djVwZTl0
ZTZ4c3B6cWVwdnpvcHB3OWt4dDU1MHN4cjkwMDUiIHRpbWVzdGFtcD0iMTQ3MTE3NDk3NiI+NDQx
PC9rZXk+PC9mb3JlaWduLWtleXM+PHJlZi10eXBlIG5hbWU9IkpvdXJuYWwgQXJ0aWNsZSI+MTc8
L3JlZi10eXBlPjxjb250cmlidXRvcnM+PGF1dGhvcnM+PGF1dGhvcj5CcnVjZSwgSy4gRC48L2F1
dGhvcj48YXV0aG9yPlN6Y3plcGFua2lld2ljeiwgRC48L2F1dGhvcj48YXV0aG9yPlNpaG90YSwg
Sy4gSy48L2F1dGhvcj48YXV0aG9yPlJhdmluZHJhYW5hbmRhbiwgTS48L2F1dGhvcj48YXV0aG9y
PlRob21hcywgSC48L2F1dGhvcj48YXV0aG9yPkxpbGx5Y3JvcCwgSy4gQS48L2F1dGhvcj48YXV0
aG9yPkJ1cmRnZSwgRy4gQy48L2F1dGhvcj48YXV0aG9yPkhhbnNvbiwgTS4gQS48L2F1dGhvcj48
YXV0aG9yPkJ5cm5lLCBDLiBELjwvYXV0aG9yPjxhdXRob3I+Q2FnYW1wYW5nLCBGLiBSLjwvYXV0
aG9yPjwvYXV0aG9ycz48L2NvbnRyaWJ1dG9ycz48YXV0aC1hZGRyZXNzPkluc3RpdHV0ZSBvZiBE
ZXZlbG9wbWVudGFsIFNjaWVuY2VzLCBGYWN1bHR5IG9mIE1lZGljaW5lLCBVbml2ZXJzaXR5IG9m
IFNvdXRoYW1wdG9uLCBTb3V0aGFtcHRvbiBHZW5lcmFsIEhvc3BpdGFsLCBTb3V0aGFtcHRvbiwg
VUs7IFVuaXZlcnNpdHkgb2YgQ29sb3JhZG8gQW5zY2h1dHogTWVkaWNhbCBDYW1wdXMsIEVuZG9j
cmlub2xvZ3ksIE1ldGFib2xpc20gYW5kIERpYWJldGVzLCBBdXJvcmEsIFVTQS4gRWxlY3Ryb25p
YyBhZGRyZXNzOiBLaW1iZXJsZXkuYnJ1Y2VAdWNkZW52ZXIuZWR1LiYjeEQ7UG96bmFuIFVuaXZl
cnNpdHkgb2YgTGlmZSBTY2llbmNlcywgRGVwYXJ0bWVudCBvZiBBbmltYWwgUGh5c2lvbG9neSBh
bmQgQmlvY2hlbWlzdHJ5LCBQb3puYW4sIFBvbGFuZC4mI3hEO0luc3RpdHV0ZSBvZiBEZXZlbG9w
bWVudGFsIFNjaWVuY2VzLCBGYWN1bHR5IG9mIE1lZGljaW5lLCBVbml2ZXJzaXR5IG9mIFNvdXRo
YW1wdG9uLCBTb3V0aGFtcHRvbiBHZW5lcmFsIEhvc3BpdGFsLCBTb3V0aGFtcHRvbiwgVUsuJiN4
RDtDZW50cmUgZm9yIEJpb2xvZ2ljYWwgU2NpZW5jZXMsIEluc3RpdHV0ZSBvZiBEZXZlbG9wbWVu
dGFsIFNjaWVuY2VzLCBGYWN1bHR5IG9mIE5hdHVyYWwgYW5kIEVudmlyb25tZW50YWwgU2NpZW5j
ZXMsIFVuaXZlcnNpdHkgb2YgU291dGhhbXB0b24sIFNvdXRoYW1wdG9uLCBVSy48L2F1dGgtYWRk
cmVzcz48dGl0bGVzPjx0aXRsZT5BbHRlcmVkIGNlbGx1bGFyIHJlZG94IHN0YXR1cywgc2lydHVp
biBhYnVuZGFuY2UgYW5kIGNsb2NrIGdlbmUgZXhwcmVzc2lvbiBpbiBhIG1vdXNlIG1vZGVsIG9m
IGRldmVsb3BtZW50YWxseSBwcmltZWQgTkFTSDwvdGl0bGU+PHNlY29uZGFyeS10aXRsZT5CaW9j
aGltIEJpb3BoeXMgQWN0YTwvc2Vjb25kYXJ5LXRpdGxlPjxhbHQtdGl0bGU+QmlvY2hpbWljYSBl
dCBiaW9waHlzaWNhIGFjdGE8L2FsdC10aXRsZT48L3RpdGxlcz48cGVyaW9kaWNhbD48ZnVsbC10
aXRsZT5CaW9jaGltaWNhIGV0IGJpb3BoeXNpY2EgYWN0YTwvZnVsbC10aXRsZT48YWJici0xPkJp
b2NoaW0gQmlvcGh5cyBBY3RhPC9hYmJyLTE+PC9wZXJpb2RpY2FsPjxhbHQtcGVyaW9kaWNhbD48
ZnVsbC10aXRsZT5CaW9jaGltaWNhIGV0IGJpb3BoeXNpY2EgYWN0YTwvZnVsbC10aXRsZT48YWJi
ci0xPkJpb2NoaW0gQmlvcGh5cyBBY3RhPC9hYmJyLTE+PC9hbHQtcGVyaW9kaWNhbD48cGFnZXM+
NTg0LTkzPC9wYWdlcz48dm9sdW1lPjE4NjE8L3ZvbHVtZT48bnVtYmVyPjc8L251bWJlcj48ZWRp
dGlvbj4yMDE2LzA0LzA1PC9lZGl0aW9uPjxrZXl3b3Jkcz48a2V5d29yZD5BbmltYWxzPC9rZXl3
b3JkPjxrZXl3b3JkPkNMT0NLIFByb3RlaW5zLypnZW5ldGljcy9tZXRhYm9saXNtPC9rZXl3b3Jk
PjxrZXl3b3JkPkNpcmNhZGlhbiBSaHl0aG0vZ2VuZXRpY3M8L2tleXdvcmQ+PGtleXdvcmQ+RGll
dCwgSGlnaC1GYXQvYWR2ZXJzZSBlZmZlY3RzPC9rZXl3b3JkPjxrZXl3b3JkPkRpc2Vhc2UgTW9k
ZWxzLCBBbmltYWw8L2tleXdvcmQ+PGtleXdvcmQ+RmVtYWxlPC9rZXl3b3JkPjxrZXl3b3JkPkdl
bmUgRXhwcmVzc2lvbiBSZWd1bGF0aW9uPC9rZXl3b3JkPjxrZXl3b3JkPkxpcGlkIE1ldGFib2xp
c20vZ2VuZXRpY3M8L2tleXdvcmQ+PGtleXdvcmQ+TGl2ZXIvKm1ldGFib2xpc20vcGF0aG9sb2d5
PC9rZXl3b3JkPjxrZXl3b3JkPk1pY2U8L2tleXdvcmQ+PGtleXdvcmQ+TWljZSwgSW5icmVkIEM1
N0JMPC9rZXl3b3JkPjxrZXl3b3JkPk5vbi1hbGNvaG9saWMgRmF0dHkgTGl2ZXIgRGlzZWFzZS9l
dGlvbG9neS8qZ2VuZXRpY3MvbWV0YWJvbGlzbS9waHlzaW9wYXRob2xvZ3k8L2tleXdvcmQ+PGtl
eXdvcmQ+TnVjbGVhciBSZWNlcHRvciBTdWJmYW1pbHkgMSwgR3JvdXAgRCwgTWVtYmVyIDEvZ2Vu
ZXRpY3MvbWV0YWJvbGlzbTwva2V5d29yZD48a2V5d29yZD5OdWNsZWFyIFJlY2VwdG9yIFN1YmZh
bWlseSAxLCBHcm91cCBGLCBNZW1iZXIgMS9nZW5ldGljcy9tZXRhYm9saXNtPC9rZXl3b3JkPjxr
ZXl3b3JkPk94aWRhdGlvbi1SZWR1Y3Rpb248L2tleXdvcmQ+PGtleXdvcmQ+UGhvdG9wZXJpb2Q8
L2tleXdvcmQ+PGtleXdvcmQ+UHJlZ25hbmN5PC9rZXl3b3JkPjxrZXl3b3JkPlByZW5hdGFsIEV4
cG9zdXJlIERlbGF5ZWQgRWZmZWN0cy8qZ2VuZXRpY3MvbWV0YWJvbGlzbS9waHlzaW9wYXRob2xv
Z3k8L2tleXdvcmQ+PGtleXdvcmQ+UmVjZXB0b3JzLCBDeXRvcGxhc21pYyBhbmQgTnVjbGVhci9n
ZW5ldGljcy9tZXRhYm9saXNtPC9rZXl3b3JkPjxrZXl3b3JkPlJlcHJlc3NvciBQcm90ZWlucy9n
ZW5ldGljcy9tZXRhYm9saXNtPC9rZXl3b3JkPjxrZXl3b3JkPlNpZ25hbCBUcmFuc2R1Y3Rpb248
L2tleXdvcmQ+PGtleXdvcmQ+U2lydHVpbiAxLypnZW5ldGljcy9tZXRhYm9saXNtPC9rZXl3b3Jk
PjxrZXl3b3JkPlNpcnR1aW4gMy8qZ2VuZXRpY3MvbWV0YWJvbGlzbTwva2V5d29yZD48a2V5d29y
ZD5TdGVyb2wgUmVndWxhdG9yeSBFbGVtZW50IEJpbmRpbmcgUHJvdGVpbiAxL2dlbmV0aWNzL21l
dGFib2xpc208L2tleXdvcmQ+PGtleXdvcmQ+QWdpbmc8L2tleXdvcmQ+PGtleXdvcmQ+Q2lyY2Fk
aWFuPC9rZXl3b3JkPjxrZXl3b3JkPkRldmVsb3BtZW50PC9rZXl3b3JkPjxrZXl3b3JkPkZhdHR5
IGxpdmVyPC9rZXl3b3JkPjxrZXl3b3JkPkhpZ2ggZmF0PC9rZXl3b3JkPjxrZXl3b3JkPk1hdGVy
bmFsIGRpZXQ8L2tleXdvcmQ+PC9rZXl3b3Jkcz48ZGF0ZXM+PHllYXI+MjAxNjwveWVhcj48cHVi
LWRhdGVzPjxkYXRlPkp1bDwvZGF0ZT48L3B1Yi1kYXRlcz48L2RhdGVzPjxpc2JuPjAwMDYtMzAw
MiAoUHJpbnQpJiN4RDswMDA2LTMwMDI8L2lzYm4+PGFjY2Vzc2lvbi1udW0+MjcwNDA1MTA8L2Fj
Y2Vzc2lvbi1udW0+PHVybHM+PC91cmxzPjxjdXN0b20yPlBNQzQ4NzQ5NDY8L2N1c3RvbTI+PGVs
ZWN0cm9uaWMtcmVzb3VyY2UtbnVtPjEwLjEwMTYvai5iYmFsaXAuMjAxNi4wMy4wMjY8L2VsZWN0
cm9uaWMtcmVzb3VyY2UtbnVtPjxyZW1vdGUtZGF0YWJhc2UtcHJvdmlkZXI+TkxNPC9yZW1vdGUt
ZGF0YWJhc2UtcHJvdmlkZXI+PGxhbmd1YWdlPmVuZzwvbGFuZ3VhZ2U+PC9yZWNvcmQ+PC9DaXRl
PjxDaXRlPjxBdXRob3I+R2VuZzwvQXV0aG9yPjxZZWFyPjIwMTY8L1llYXI+PFJlY051bT40NTY8
L1JlY051bT48cmVjb3JkPjxyZWMtbnVtYmVyPjQ1NjwvcmVjLW51bWJlcj48Zm9yZWlnbi1rZXlz
PjxrZXkgYXBwPSJFTiIgZGItaWQ9Inh2NXBlOXRlNnhzcHpxZXB2em9wcHc5a3h0NTUwc3hyOTAw
NSIgdGltZXN0YW1wPSIxNDcxMTgwOTU3Ij40NTY8L2tleT48L2ZvcmVpZ24ta2V5cz48cmVmLXR5
cGUgbmFtZT0iSm91cm5hbCBBcnRpY2xlIj4xNzwvcmVmLXR5cGU+PGNvbnRyaWJ1dG9ycz48YXV0
aG9ycz48YXV0aG9yPkdlbmcsIEMuPC9hdXRob3I+PGF1dGhvcj5aaGFuZywgWS48L2F1dGhvcj48
YXV0aG9yPkdhbywgWS48L2F1dGhvcj48YXV0aG9yPlRhbywgVy48L2F1dGhvcj48YXV0aG9yPlpo
YW5nLCBILjwvYXV0aG9yPjxhdXRob3I+TGl1LCBYLjwvYXV0aG9yPjxhdXRob3I+RmFuZywgRi48
L2F1dGhvcj48YXV0aG9yPkNoYW5nLCBZLjwvYXV0aG9yPjwvYXV0aG9ycz48L2NvbnRyaWJ1dG9y
cz48YXV0aC1hZGRyZXNzPk5hdGlvbmFsIExhYm9yYXRvcnkgb2YgTWVkaWNhbCBNb2xlY3VsYXIg
QmlvbG9neSwgSW5zdGl0dXRlIG9mIEJhc2ljIE1lZGljYWwgU2NpZW5jZXMgQ2hpbmVzZSBBY2Fk
ZW15IG9mIE1lZGljYWwgU2NpZW5jZXMgJmFtcDsgU2Nob29sIG9mIEJhc2ljIE1lZGljaW5lIFBl
a2luZyBVbmlvbiBNZWRpY2FsIENvbGxlZ2UsICM1IERvbmdkYW5zYW50aWFvLCBCZWlqaW5nIDEw
MDAwNSwgQ2hpbmEuJiN4RDtTdGF0ZSBLZXkgTGFib3JhdG9yeSBvZiBHZW5ldGljIEVuZ2luZWVy
aW5nIGFuZCBJbnN0aXR1dGUgb2YgRGV2ZWxvcG1lbnRhbCBCaW9sb2d5LCBDb2xsYWJvcmF0aXZl
IElubm92YXRpb24gQ2VudGVyIG9mIEdlbmV0aWNzIGFuZCBEZXZlbG9wbWVudCwgU2Nob29sIG9m
IExpZmUgU2NpZW5jZXMsIEZ1ZGFuIFVuaXZlcnNpdHksIFNoYW5naGFpIDIwMDQzMywgQ2hpbmEu
JiN4RDtEZXBhcnRtZW50IG9mIEJpb2NoZW1pc3RyeSAmYW1wOyBNb2xlY3VsYXIgQmlvbG9neSwg
U2Nob29sIG9mIEJhc2ljIE1lZGljaW5lLCBBbmh1aSBNZWRpY2FsIFVuaXZlcnNpdHksIEhlZmVp
IDIzMDAzMiwgQ2hpbmEuJiN4RDtOYXRpb25hbCBMYWJvcmF0b3J5IG9mIE1lZGljYWwgTW9sZWN1
bGFyIEJpb2xvZ3ksIEluc3RpdHV0ZSBvZiBCYXNpYyBNZWRpY2FsIFNjaWVuY2VzIENoaW5lc2Ug
QWNhZGVteSBvZiBNZWRpY2FsIFNjaWVuY2VzICZhbXA7IFNjaG9vbCBvZiBCYXNpYyBNZWRpY2lu
ZSBQZWtpbmcgVW5pb24gTWVkaWNhbCBDb2xsZWdlLCAjNSBEb25nZGFuc2FudGlhbywgQmVpamlu
ZyAxMDAwMDUsIENoaW5hLiBFbGVjdHJvbmljIGFkZHJlc3M6IHhpYW9qdW5saXVAaWJtcy5wdW1j
LmVkdS5jbi4mI3hEO05hdGlvbmFsIExhYm9yYXRvcnkgb2YgTWVkaWNhbCBNb2xlY3VsYXIgQmlv
bG9neSwgSW5zdGl0dXRlIG9mIEJhc2ljIE1lZGljYWwgU2NpZW5jZXMgQ2hpbmVzZSBBY2FkZW15
IG9mIE1lZGljYWwgU2NpZW5jZXMgJmFtcDsgU2Nob29sIG9mIEJhc2ljIE1lZGljaW5lIFBla2lu
ZyBVbmlvbiBNZWRpY2FsIENvbGxlZ2UsICM1IERvbmdkYW5zYW50aWFvLCBCZWlqaW5nIDEwMDAw
NSwgQ2hpbmEuIEVsZWN0cm9uaWMgYWRkcmVzczogZmFuZ2ZkQHZpcC5zaW5hLmNvbS4mI3hEO05h
dGlvbmFsIExhYm9yYXRvcnkgb2YgTWVkaWNhbCBNb2xlY3VsYXIgQmlvbG9neSwgSW5zdGl0dXRl
IG9mIEJhc2ljIE1lZGljYWwgU2NpZW5jZXMgQ2hpbmVzZSBBY2FkZW15IG9mIE1lZGljYWwgU2Np
ZW5jZXMgJmFtcDsgU2Nob29sIG9mIEJhc2ljIE1lZGljaW5lIFBla2luZyBVbmlvbiBNZWRpY2Fs
IENvbGxlZ2UsICM1IERvbmdkYW5zYW50aWFvLCBCZWlqaW5nIDEwMDAwNSwgQ2hpbmEuIEVsZWN0
cm9uaWMgYWRkcmVzczogY2hhbmd5QGlibXMucHVtYy5lZHUuY24uPC9hdXRoLWFkZHJlc3M+PHRp
dGxlcz48dGl0bGU+TXN0MSByZWd1bGF0ZXMgaGVwYXRpYyBsaXBpZCBtZXRhYm9saXNtIGJ5IGlu
aGliaXRpbmcgU2lydDEgdWJpcXVpdGluYXRpb24gaW4gbWljZTwvdGl0bGU+PHNlY29uZGFyeS10
aXRsZT5CaW9jaGVtIEJpb3BoeXMgUmVzIENvbW11bjwvc2Vjb25kYXJ5LXRpdGxlPjxhbHQtdGl0
bGU+QmlvY2hlbWljYWwgYW5kIGJpb3BoeXNpY2FsIHJlc2VhcmNoIGNvbW11bmljYXRpb25zPC9h
bHQtdGl0bGU+PC90aXRsZXM+PHBlcmlvZGljYWw+PGZ1bGwtdGl0bGU+QmlvY2hlbSBCaW9waHlz
IFJlcyBDb21tdW48L2Z1bGwtdGl0bGU+PGFiYnItMT5CaW9jaGVtaWNhbCBhbmQgYmlvcGh5c2lj
YWwgcmVzZWFyY2ggY29tbXVuaWNhdGlvbnM8L2FiYnItMT48L3BlcmlvZGljYWw+PGFsdC1wZXJp
b2RpY2FsPjxmdWxsLXRpdGxlPkJpb2NoZW0gQmlvcGh5cyBSZXMgQ29tbXVuPC9mdWxsLXRpdGxl
PjxhYmJyLTE+QmlvY2hlbWljYWwgYW5kIGJpb3BoeXNpY2FsIHJlc2VhcmNoIGNvbW11bmljYXRp
b25zPC9hYmJyLTE+PC9hbHQtcGVyaW9kaWNhbD48cGFnZXM+NDQ0LTk8L3BhZ2VzPjx2b2x1bWU+
NDcxPC92b2x1bWU+PG51bWJlcj40PC9udW1iZXI+PGVkaXRpb24+MjAxNi8wMi8yNDwvZWRpdGlv
bj48a2V5d29yZHM+PGtleXdvcmQ+TXN0MTwva2V5d29yZD48a2V5d29yZD5Ob24tYWxjb2hvbGlj
IGZhdHR5IGxpdmVyIGRpc2Vhc2U8L2tleXdvcmQ+PGtleXdvcmQ+T3hpZGFudCBzdHJlc3M8L2tl
eXdvcmQ+PGtleXdvcmQ+U2lydDE8L2tleXdvcmQ+PC9rZXl3b3Jkcz48ZGF0ZXM+PHllYXI+MjAx
NjwveWVhcj48cHViLWRhdGVzPjxkYXRlPk1hciAxODwvZGF0ZT48L3B1Yi1kYXRlcz48L2RhdGVz
Pjxpc2JuPjAwMDYtMjkxeDwvaXNibj48YWNjZXNzaW9uLW51bT4yNjkwMzI5NjwvYWNjZXNzaW9u
LW51bT48dXJscz48L3VybHM+PGVsZWN0cm9uaWMtcmVzb3VyY2UtbnVtPjEwLjEwMTYvai5iYnJj
LjIwMTYuMDIuMDU5PC9lbGVjdHJvbmljLXJlc291cmNlLW51bT48cmVtb3RlLWRhdGFiYXNlLXBy
b3ZpZGVyPk5MTTwvcmVtb3RlLWRhdGFiYXNlLXByb3ZpZGVyPjxsYW5ndWFnZT5lbmc8L2xhbmd1
YWdlPjwvcmVjb3JkPjwvQ2l0ZT48Q2l0ZT48QXV0aG9yPld1PC9BdXRob3I+PFllYXI+MjAxNDwv
WWVhcj48UmVjTnVtPjQ0MDwvUmVjTnVtPjxyZWNvcmQ+PHJlYy1udW1iZXI+NDQwPC9yZWMtbnVt
YmVyPjxmb3JlaWduLWtleXM+PGtleSBhcHA9IkVOIiBkYi1pZD0ieHY1cGU5dGU2eHNwenFlcHZ6
b3BwdzlreHQ1NTBzeHI5MDA1IiB0aW1lc3RhbXA9IjE0NzExNzQ3OTAiPjQ0MDwva2V5PjwvZm9y
ZWlnbi1rZXlzPjxyZWYtdHlwZSBuYW1lPSJKb3VybmFsIEFydGljbGUiPjE3PC9yZWYtdHlwZT48
Y29udHJpYnV0b3JzPjxhdXRob3JzPjxhdXRob3I+V3UsIFQuPC9hdXRob3I+PGF1dGhvcj5MaXUs
IFkuIEguPC9hdXRob3I+PGF1dGhvcj5GdSwgWS4gQy48L2F1dGhvcj48YXV0aG9yPkxpdSwgWC4g
TS48L2F1dGhvcj48YXV0aG9yPlpob3UsIFguIEguPC9hdXRob3I+PC9hdXRob3JzPjwvY29udHJp
YnV0b3JzPjxhdXRoLWFkZHJlc3M+RGVwYXJ0bWVudCBvZiBMZW1vbG9neSwgdGhlIEZpcnN0IEFm
ZmlsaWF0ZWQgSG9zcGl0YWwgb2YgU2hhbnRvdSBVbml2ZXJzaXR5IE1lZGljYWwgQ29sbGVnZSwg
U2hhbnRvdSBMYWJvcmF0b3J5IG9mIENlbGwgU2VuZXNjZW5jZSwgU2hhbnRvdSBVbml2ZXJzaXR5
IE1lZGljYWwgQ29sbGVnZSwgU2hhbnRvdS4mI3hEO0xhYm9yYXRvcnkgb2YgQ2VsbCBTZW5lc2Nl
bmNlLCBTaGFudG91IFVuaXZlcnNpdHkgTWVkaWNhbCBDb2xsZWdlLCBTaGFudG91LiYjeEQ7RGVw
YXJ0bWVudCBvZiBIZXBhdG9iaWxpYXJ5IFN1cmdlcnksIHRoZSBTZWNvbmQgQWZmaWxpYXRlZCBI
b3NwaXRhbCBvZiBTaGFudG91IFVuaXZlcnNpdHkgTWVkaWNhbCBDb2xsZWdlLCBTaGFudG91LCBD
aGluYS4mI3hEO0RlcGFydG1lbnQgb2YgTGVtb2xvZ3ksIHRoZSBGaXJzdCBBZmZpbGlhdGVkIEhv
c3BpdGFsIG9mIFNoYW50b3UgVW5pdmVyc2l0eSBNZWRpY2FsIENvbGxlZ2UsIFNoYW50b3Ugc291
dGhlcm5pY2VAMTI2LmNvbS48L2F1dGgtYWRkcmVzcz48dGl0bGVzPjx0aXRsZT5EaXJlY3QgZXZp
ZGVuY2Ugb2Ygc2lydHVpbiBkb3ducmVndWxhdGlvbiBpbiB0aGUgbGl2ZXIgb2Ygbm9uLWFsY29o
b2xpYyBmYXR0eSBsaXZlciBkaXNlYXNlIHBhdGllbnRzPC90aXRsZT48c2Vjb25kYXJ5LXRpdGxl
PkFubiBDbGluIExhYiBTY2k8L3NlY29uZGFyeS10aXRsZT48YWx0LXRpdGxlPkFubmFscyBvZiBj
bGluaWNhbCBhbmQgbGFib3JhdG9yeSBzY2llbmNlPC9hbHQtdGl0bGU+PC90aXRsZXM+PHBlcmlv
ZGljYWw+PGZ1bGwtdGl0bGU+QW5uIENsaW4gTGFiIFNjaTwvZnVsbC10aXRsZT48YWJici0xPkFu
bmFscyBvZiBjbGluaWNhbCBhbmQgbGFib3JhdG9yeSBzY2llbmNlPC9hYmJyLTE+PC9wZXJpb2Rp
Y2FsPjxhbHQtcGVyaW9kaWNhbD48ZnVsbC10aXRsZT5Bbm4gQ2xpbiBMYWIgU2NpPC9mdWxsLXRp
dGxlPjxhYmJyLTE+QW5uYWxzIG9mIGNsaW5pY2FsIGFuZCBsYWJvcmF0b3J5IHNjaWVuY2U8L2Fi
YnItMT48L2FsdC1wZXJpb2RpY2FsPjxwYWdlcz40MTAtODwvcGFnZXM+PHZvbHVtZT40NDwvdm9s
dW1lPjxudW1iZXI+NDwvbnVtYmVyPjxlZGl0aW9uPjIwMTQvMTEvMDI8L2VkaXRpb24+PGtleXdv
cmRzPjxrZXl3b3JkPkFjZXR5bC1Db0EgQ2FyYm94eWxhc2UvZ2VuZXRpY3MvbWV0YWJvbGlzbTwv
a2V5d29yZD48a2V5d29yZD5Eb3duLVJlZ3VsYXRpb24vKnBoeXNpb2xvZ3k8L2tleXdvcmQ+PGtl
eXdvcmQ+RmF0dHkgQWNpZCBTeW50aGFzZSwgVHlwZSBJL2dlbmV0aWNzL21ldGFib2xpc208L2tl
eXdvcmQ+PGtleXdvcmQ+RmVtYWxlPC9rZXl3b3JkPjxrZXl3b3JkPkh1bWFuczwva2V5d29yZD48
a2V5d29yZD5MaXZlci8qbWV0YWJvbGlzbS9wYXRob2xvZ3k8L2tleXdvcmQ+PGtleXdvcmQ+TWFs
ZTwva2V5d29yZD48a2V5d29yZD5Ob24tYWxjb2hvbGljIEZhdHR5IExpdmVyIERpc2Vhc2UvKnBh
dGhvbG9neS8qcGh5c2lvcGF0aG9sb2d5PC9rZXl3b3JkPjxrZXl3b3JkPlJOQSwgTWVzc2VuZ2Vy
L21ldGFib2xpc208L2tleXdvcmQ+PGtleXdvcmQ+U2lydHVpbnMvZ2VuZXRpY3MvKm1ldGFib2xp
c208L2tleXdvcmQ+PGtleXdvcmQ+U3Rlcm9sIFJlZ3VsYXRvcnkgRWxlbWVudCBCaW5kaW5nIFBy
b3RlaW4gMS9nZW5ldGljcy9tZXRhYm9saXNtPC9rZXl3b3JkPjxrZXl3b3JkPk5hZmxkPC9rZXl3
b3JkPjxrZXl3b3JkPlNpcnQxPC9rZXl3b3JkPjxrZXl3b3JkPmZhdHR5IGxpdmVyPC9rZXl3b3Jk
PjxrZXl3b3JkPmhlcGF0aWMgbGlwaWQgbWV0YWJvbGlzbTwva2V5d29yZD48a2V5d29yZD5saXBv
Z2VuaWMgZ2VuZXM8L2tleXdvcmQ+PGtleXdvcmQ+c2lydHVpbjwva2V5d29yZD48L2tleXdvcmRz
PjxkYXRlcz48eWVhcj4yMDE0PC95ZWFyPjxwdWItZGF0ZXM+PGRhdGU+RmFsbDwvZGF0ZT48L3B1
Yi1kYXRlcz48L2RhdGVzPjxpc2JuPjAwOTEtNzM3MDwvaXNibj48YWNjZXNzaW9uLW51bT4yNTM2
MTkyNTwvYWNjZXNzaW9uLW51bT48dXJscz48L3VybHM+PHJlbW90ZS1kYXRhYmFzZS1wcm92aWRl
cj5OTE08L3JlbW90ZS1kYXRhYmFzZS1wcm92aWRlcj48bGFuZ3VhZ2U+ZW5nPC9sYW5ndWFnZT48
L3JlY29yZD48L0NpdGU+PENpdGU+PEF1dGhvcj5Db2xhazwvQXV0aG9yPjxZZWFyPjIwMTQ8L1ll
YXI+PFJlY051bT40MzM8L1JlY051bT48cmVjb3JkPjxyZWMtbnVtYmVyPjQzMzwvcmVjLW51bWJl
cj48Zm9yZWlnbi1rZXlzPjxrZXkgYXBwPSJFTiIgZGItaWQ9Inh2NXBlOXRlNnhzcHpxZXB2em9w
cHc5a3h0NTUwc3hyOTAwNSIgdGltZXN0YW1wPSIxNDcxMDgyNTg1Ij40MzM8L2tleT48L2ZvcmVp
Z24ta2V5cz48cmVmLXR5cGUgbmFtZT0iSm91cm5hbCBBcnRpY2xlIj4xNzwvcmVmLXR5cGU+PGNv
bnRyaWJ1dG9ycz48YXV0aG9ycz48YXV0aG9yPkNvbGFrLCBZLjwvYXV0aG9yPjxhdXRob3I+WWVz
aWwsIEEuPC9hdXRob3I+PGF1dGhvcj5NdXRsdSwgSC4gSC48L2F1dGhvcj48YXV0aG9yPkNha2xp
bGksIE8uIFQuPC9hdXRob3I+PGF1dGhvcj5VbGFzb2dsdSwgQy48L2F1dGhvcj48YXV0aG9yPlNl
bmF0ZXMsIEUuPC9hdXRob3I+PGF1dGhvcj5UYWtpciwgTS48L2F1dGhvcj48YXV0aG9yPktvc3Rl
aywgTy48L2F1dGhvcj48YXV0aG9yPllpbG1heiwgWS48L2F1dGhvcj48YXV0aG9yPllpbG1heiBF
bmMsIEYuPC9hdXRob3I+PGF1dGhvcj5UYXNhbiwgRy48L2F1dGhvcj48YXV0aG9yPlR1bmNlciwg
SS48L2F1dGhvcj48L2F1dGhvcnM+PC9jb250cmlidXRvcnM+PGF1dGgtYWRkcmVzcz5EZXBhcnRt
ZW50IG9mIEdhc3Ryb2VudGVyb2xvZ3ksIElzdGFuYnVsIE1lZGVuaXlldCBVbml2ZXJzaXR5LCBT
Y2hvb2wgb2YgTWVkaWNpbmUsIElzdGFuYnVsLCBUdXJrZXkuZHJ5YXNhcmNvbGFrQHlhaG9vLmNv
bS4mI3hEO0RlcGFydG1lbnQgb2YgR2FzdHJvZW50ZXJvbG9neSwgSGF5ZGFycGFzYSBUcmFpbmlu
ZyBhbmQgUmVzZWFyY2ggSG9zcGl0YWwsIElzdGFuYnVsLCBUdXJrZXkuJiN4RDtEZXBhcnRtZW50
IG9mIEZhbWlseSBNZWRpY2luZSwgSXN0YW5idWwgTWVkZW5peWV0IFVuaXZlcnNpdHksIFNjaG9v
bCBvZiBNZWRpY2luZSwgSXN0YW5idWwsIFR1cmtleS4mI3hEO0RlcGFydG1lbnQgb2YgSW50ZXJu
YWwgTWVkaWNpbmUsIElzdGFuYnVsIE1lZGVuaXlldCBVbml2ZXJzaXR5LCBTY2hvb2wgb2YgTWVk
aWNpbmUsIElzdGFuYnVsLCBUdXJrZXkuJiN4RDtEZXBhcnRtZW50IG9mIEdhc3Ryb2VudGVyb2xv
Z3ksIElzdGFuYnVsIE1lZGVuaXlldCBVbml2ZXJzaXR5LCBTY2hvb2wgb2YgTWVkaWNpbmUsIElz
dGFuYnVsLCBUdXJrZXkuJiN4RDtEZXBhcnRtZW50IG9mIEVuZG9jcmlub2xvZ3ksIElzdGFuYnVs
IE1lZGVuaXlldCBVbml2ZXJzaXR5LCBTY2hvb2wgb2YgTWVkaWNpbmUsIElzdGFuYnVsLCBUdXJr
ZXkuJiN4RDtEZXBhcnRtZW50IG9mIEdhc3Ryb2VudGVyb2xvZ3ksIE1hcm1hcmEgVW5pdmVyc2l0
eSwgU2Nob29sIG9mIE1lZGljaW5lLCBJc3RhbmJ1bCwgVHVya2V5LjwvYXV0aC1hZGRyZXNzPjx0
aXRsZXM+PHRpdGxlPkEgcG90ZW50aWFsIHRyZWF0bWVudCBvZiBub24tYWxjb2hvbGljIGZhdHR5
IGxpdmVyIGRpc2Vhc2Ugd2l0aCBTSVJUMSBhY3RpdmF0b3JzPC90aXRsZT48c2Vjb25kYXJ5LXRp
dGxlPkogR2FzdHJvaW50ZXN0aW4gTGl2ZXIgRGlzPC9zZWNvbmRhcnktdGl0bGU+PGFsdC10aXRs
ZT5Kb3VybmFsIG9mIGdhc3Ryb2ludGVzdGluYWwgYW5kIGxpdmVyIGRpc2Vhc2VzIDogSkdMRDwv
YWx0LXRpdGxlPjwvdGl0bGVzPjxwZXJpb2RpY2FsPjxmdWxsLXRpdGxlPkogR2FzdHJvaW50ZXN0
aW4gTGl2ZXIgRGlzPC9mdWxsLXRpdGxlPjxhYmJyLTE+Sm91cm5hbCBvZiBnYXN0cm9pbnRlc3Rp
bmFsIGFuZCBsaXZlciBkaXNlYXNlcyA6IEpHTEQ8L2FiYnItMT48L3BlcmlvZGljYWw+PGFsdC1w
ZXJpb2RpY2FsPjxmdWxsLXRpdGxlPkogR2FzdHJvaW50ZXN0aW4gTGl2ZXIgRGlzPC9mdWxsLXRp
dGxlPjxhYmJyLTE+Sm91cm5hbCBvZiBnYXN0cm9pbnRlc3RpbmFsIGFuZCBsaXZlciBkaXNlYXNl
cyA6IEpHTEQ8L2FiYnItMT48L2FsdC1wZXJpb2RpY2FsPjxwYWdlcz4zMTEtOTwvcGFnZXM+PHZv
bHVtZT4yMzwvdm9sdW1lPjxudW1iZXI+MzwvbnVtYmVyPjxlZGl0aW9uPjIwMTQvMTAvMDE8L2Vk
aXRpb24+PGtleXdvcmRzPjxrZXl3b3JkPkFuaW1hbHM8L2tleXdvcmQ+PGtleXdvcmQ+QW50aS1J
bmZsYW1tYXRvcnkgQWdlbnRzL3RoZXJhcGV1dGljIHVzZTwva2V5d29yZD48a2V5d29yZD5BbnRp
b3hpZGFudHMvdGhlcmFwZXV0aWMgdXNlPC9rZXl3b3JkPjxrZXl3b3JkPkRydWcgRGVzaWduPC9r
ZXl3b3JkPjxrZXl3b3JkPkVuZXJneSBNZXRhYm9saXNtL2RydWcgZWZmZWN0czwva2V5d29yZD48
a2V5d29yZD5Fbnp5bWUgQWN0aXZhdGlvbjwva2V5d29yZD48a2V5d29yZD5Fbnp5bWUgQWN0aXZh
dG9ycy8qdGhlcmFwZXV0aWMgdXNlPC9rZXl3b3JkPjxrZXl3b3JkPkh1bWFuczwva2V5d29yZD48
a2V5d29yZD5MaXZlci8qZHJ1ZyBlZmZlY3RzL2Vuenltb2xvZ3kvcGF0aG9sb2d5PC9rZXl3b3Jk
PjxrZXl3b3JkPk1vbGVjdWxhciBUYXJnZXRlZCBUaGVyYXB5PC9rZXl3b3JkPjxrZXl3b3JkPk5v
bi1hbGNvaG9saWMgRmF0dHkgTGl2ZXIgRGlzZWFzZS9kaWFnbm9zaXMvKmRydWcgdGhlcmFweS9l
bnp5bW9sb2d5PC9rZXl3b3JkPjxrZXl3b3JkPk94aWRhdGl2ZSBTdHJlc3MvZHJ1ZyBlZmZlY3Rz
PC9rZXl3b3JkPjxrZXl3b3JkPlNpZ25hbCBUcmFuc2R1Y3Rpb248L2tleXdvcmQ+PGtleXdvcmQ+
U2lydHVpbiAxLyptZXRhYm9saXNtPC9rZXl3b3JkPjwva2V5d29yZHM+PGRhdGVzPjx5ZWFyPjIw
MTQ8L3llYXI+PHB1Yi1kYXRlcz48ZGF0ZT5TZXA8L2RhdGU+PC9wdWItZGF0ZXM+PC9kYXRlcz48
aXNibj4xODQxLTg3MjQ8L2lzYm4+PGFjY2Vzc2lvbi1udW0+MjUyNjc5NjA8L2FjY2Vzc2lvbi1u
dW0+PHVybHM+PC91cmxzPjxlbGVjdHJvbmljLXJlc291cmNlLW51bT4xMC4xNTQwMy9qZ2xkLjIw
MTQuMTEyMS4yMzMueWNrPC9lbGVjdHJvbmljLXJlc291cmNlLW51bT48cmVtb3RlLWRhdGFiYXNl
LXByb3ZpZGVyPk5MTTwvcmVtb3RlLWRhdGFiYXNlLXByb3ZpZGVyPjxsYW5ndWFnZT5lbmc8L2xh
bmd1YWdlPjwvcmVjb3JkPjwvQ2l0ZT48Q2l0ZT48QXV0aG9yPkNvbGFrPC9BdXRob3I+PFllYXI+
MjAxMTwvWWVhcj48UmVjTnVtPjQ2MDwvUmVjTnVtPjxyZWNvcmQ+PHJlYy1udW1iZXI+NDYwPC9y
ZWMtbnVtYmVyPjxmb3JlaWduLWtleXM+PGtleSBhcHA9IkVOIiBkYi1pZD0ieHY1cGU5dGU2eHNw
enFlcHZ6b3BwdzlreHQ1NTBzeHI5MDA1IiB0aW1lc3RhbXA9IjE0NzExODExNjciPjQ2MDwva2V5
PjwvZm9yZWlnbi1rZXlzPjxyZWYtdHlwZSBuYW1lPSJKb3VybmFsIEFydGljbGUiPjE3PC9yZWYt
dHlwZT48Y29udHJpYnV0b3JzPjxhdXRob3JzPjxhdXRob3I+Q29sYWssIFkuPC9hdXRob3I+PGF1
dGhvcj5PenR1cmssIE8uPC9hdXRob3I+PGF1dGhvcj5TZW5hdGVzLCBFLjwvYXV0aG9yPjxhdXRo
b3I+VHVuY2VyLCBJLjwvYXV0aG9yPjxhdXRob3I+WW9ydWxtYXosIEUuPC9hdXRob3I+PGF1dGhv
cj5BZGFsaSwgRy48L2F1dGhvcj48YXV0aG9yPkRvZ2FuYXksIEwuPC9hdXRob3I+PGF1dGhvcj5F
bmMsIEYuIFkuPC9hdXRob3I+PC9hdXRob3JzPjwvY29udHJpYnV0b3JzPjxhdXRoLWFkZHJlc3M+
RGVwYXJ0bWVudCBvZiBHYXN0cm9lbnRlcm9sb2d5LCBTLiBCLiBHb3p0ZXBlIEVkdWNhdGlvbiBh
bmQgUmVzZWFyY2ggSG9zcGl0YWwsIElzdGFuYnVsLCBUdXJrZXkuIGRyeWFzYXJjb2xha0B5YWhv
by5jb208L2F1dGgtYWRkcmVzcz48dGl0bGVzPjx0aXRsZT5TSVJUMSBhcyBhIHBvdGVudGlhbCB0
aGVyYXBldXRpYyB0YXJnZXQgZm9yIHRyZWF0bWVudCBvZiBub25hbGNvaG9saWMgZmF0dHkgbGl2
ZXIgZGlzZWFzZTwvdGl0bGU+PHNlY29uZGFyeS10aXRsZT5NZWQgU2NpIE1vbml0PC9zZWNvbmRh
cnktdGl0bGU+PGFsdC10aXRsZT5NZWRpY2FsIHNjaWVuY2UgbW9uaXRvciA6IGludGVybmF0aW9u
YWwgbWVkaWNhbCBqb3VybmFsIG9mIGV4cGVyaW1lbnRhbCBhbmQgY2xpbmljYWwgcmVzZWFyY2g8
L2FsdC10aXRsZT48L3RpdGxlcz48cGVyaW9kaWNhbD48ZnVsbC10aXRsZT5NZWQgU2NpIE1vbml0
PC9mdWxsLXRpdGxlPjxhYmJyLTE+TWVkaWNhbCBzY2llbmNlIG1vbml0b3IgOiBpbnRlcm5hdGlv
bmFsIG1lZGljYWwgam91cm5hbCBvZiBleHBlcmltZW50YWwgYW5kIGNsaW5pY2FsIHJlc2VhcmNo
PC9hYmJyLTE+PC9wZXJpb2RpY2FsPjxhbHQtcGVyaW9kaWNhbD48ZnVsbC10aXRsZT5NZWQgU2Np
IE1vbml0PC9mdWxsLXRpdGxlPjxhYmJyLTE+TWVkaWNhbCBzY2llbmNlIG1vbml0b3IgOiBpbnRl
cm5hdGlvbmFsIG1lZGljYWwgam91cm5hbCBvZiBleHBlcmltZW50YWwgYW5kIGNsaW5pY2FsIHJl
c2VhcmNoPC9hYmJyLTE+PC9hbHQtcGVyaW9kaWNhbD48cGFnZXM+SHk1LTk8L3BhZ2VzPjx2b2x1
bWU+MTc8L3ZvbHVtZT48bnVtYmVyPjU8L251bWJlcj48ZWRpdGlvbj4yMDExLzA0LzI5PC9lZGl0
aW9uPjxrZXl3b3Jkcz48a2V5d29yZD5BbmltYWxzPC9rZXl3b3JkPjxrZXl3b3JkPkVuenltZSBB
Y3RpdmF0b3JzL3BoYXJtYWNvbG9neTwva2V5d29yZD48a2V5d29yZD5GYXR0eSBMaXZlci90aGVy
YXB5PC9rZXl3b3JkPjxrZXl3b3JkPkh1bWFuczwva2V5d29yZD48a2V5d29yZD5JbnN1bGluL3Nl
Y3JldGlvbjwva2V5d29yZD48a2V5d29yZD5MaXBpZCBNZXRhYm9saXNtL2RydWcgZWZmZWN0czwv
a2V5d29yZD48a2V5d29yZD5MaXZlci9kcnVnIGVmZmVjdHMvbWV0YWJvbGlzbTwva2V5d29yZD48
a2V5d29yZD5Ob24tYWxjb2hvbGljIEZhdHR5IExpdmVyIERpc2Vhc2U8L2tleXdvcmQ+PGtleXdv
cmQ+U2lydHVpbiAxLyptZXRhYm9saXNtPC9rZXl3b3JkPjwva2V5d29yZHM+PGRhdGVzPjx5ZWFy
PjIwMTE8L3llYXI+PHB1Yi1kYXRlcz48ZGF0ZT5NYXk8L2RhdGU+PC9wdWItZGF0ZXM+PC9kYXRl
cz48aXNibj4xMjM0LTEwMTA8L2lzYm4+PGFjY2Vzc2lvbi1udW0+MjE1MjU4MTg8L2FjY2Vzc2lv
bi1udW0+PHVybHM+PC91cmxzPjxjdXN0b20yPlBNQzM1Mzk1ODg8L2N1c3RvbTI+PHJlbW90ZS1k
YXRhYmFzZS1wcm92aWRlcj5OTE08L3JlbW90ZS1kYXRhYmFzZS1wcm92aWRlcj48bGFuZ3VhZ2U+
ZW5nPC9sYW5ndWFnZT48L3JlY29yZD48L0NpdGU+PENpdGU+PEF1dGhvcj5Ub2JpdGE8L0F1dGhv
cj48WWVhcj4yMDE2PC9ZZWFyPjxSZWNOdW0+NDYxPC9SZWNOdW0+PHJlY29yZD48cmVjLW51bWJl
cj40NjE8L3JlYy1udW1iZXI+PGZvcmVpZ24ta2V5cz48a2V5IGFwcD0iRU4iIGRiLWlkPSJ4djVw
ZTl0ZTZ4c3B6cWVwdnpvcHB3OWt4dDU1MHN4cjkwMDUiIHRpbWVzdGFtcD0iMTQ3MTE4MTIyNSI+
NDYxPC9rZXk+PC9mb3JlaWduLWtleXM+PHJlZi10eXBlIG5hbWU9IkpvdXJuYWwgQXJ0aWNsZSI+
MTc8L3JlZi10eXBlPjxjb250cmlidXRvcnM+PGF1dGhvcnM+PGF1dGhvcj5Ub2JpdGEsIFQuPC9h
dXRob3I+PGF1dGhvcj5HdXptYW4tTGVwZSwgSi48L2F1dGhvcj48YXV0aG9yPlRha2Vpc2hpLCBL
LjwvYXV0aG9yPjxhdXRob3I+TmFrYW8sIFQuPC9hdXRob3I+PGF1dGhvcj5XYW5nLCBZLjwvYXV0
aG9yPjxhdXRob3I+TWVuZywgRi48L2F1dGhvcj48YXV0aG9yPkRlbmcsIEMuIFguPC9hdXRob3I+
PGF1dGhvcj5Db2xsaW4gZGUgbCZhcG9zO0hvcnRldCwgQS48L2F1dGhvcj48YXV0aG9yPlNvdG8t
R3V0aWVycmV6LCBBLjwvYXV0aG9yPjwvYXV0aG9ycz48L2NvbnRyaWJ1dG9ycz48YXV0aC1hZGRy
ZXNzPkRlcGFydG1lbnQgb2YgUGF0aG9sb2d5LCBVbml2ZXJzaXR5IG9mIFBpdHRzYnVyZ2gsIFBp
dHRzYnVyZ2gsIFBlbm5zeWx2YW5pYSwgVW5pdGVkIFN0YXRlcyBvZiBBbWVyaWNhLiYjeEQ7RGVw
YXJ0bWVudCBvZiBIZXBhdG9iaWxpYXJ5IFN1cmdlcnksIFBla2luZyBVbml2ZXJzaXR5IFBlb3Bs
ZSZhcG9zO3MgSG9zcGl0YWwsIEJlaWppbmcsIENoaW5hLiYjeEQ7RmFjdWx0eSBvZiBIZWFsdGgg
U2NpZW5jZXMsIFVuaXZlcnNpdHkgb2YgTWFjYXUsIEF2ZW5pZGEgZGEgVW5pdmVyc2lkYWRlLCBU
YWlwYSwgTWFjYXUsIENoaW5hLiYjeEQ7VGhvbWFzIEUgU3RhcnpsIFRyYW5zcGxhbnQgSW5zdGl0
dXRlLCBVbml2ZXJzaXR5IG9mIFBpdHRzYnVyZ2gsIFBpdHRzYnVyZ2gsIFBlbm5zeWx2YW5pYSwg
VW5pdGVkIFN0YXRlcyBvZiBBbWVyaWNhLiYjeEQ7TWNHb3dhbiBJbnN0aXR1dGUgZm9yIFJlZ2Vu
ZXJhdGl2ZSBNZWRpY2luZTsgUGl0dHNidXJnaCwgUGVubnN5bHZhbmlhLCBVbml0ZWQgU3RhdGVz
IG9mIEFtZXJpY2EuPC9hdXRoLWFkZHJlc3M+PHRpdGxlcz48dGl0bGU+U0lSVDEgRGlzcnVwdGlv
biBpbiBIdW1hbiBGZXRhbCBIZXBhdG9jeXRlcyBMZWFkcyB0byBJbmNyZWFzZWQgQWNjdW11bGF0
aW9uIG9mIEdsdWNvc2UgYW5kIExpcGlkczwvdGl0bGU+PHNlY29uZGFyeS10aXRsZT5QTG9TIE9u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aWNhbD48cGFnZXM+ZTAxNDkzNDQ8L3BhZ2VzPjx2b2x1bWU+MTE8L3ZvbHVtZT48bnVtYmVyPjI8
L251bWJlcj48ZWRpdGlvbj4yMDE2LzAyLzIwPC9lZGl0aW9uPjxrZXl3b3Jkcz48a2V5d29yZD5C
ZW56YW1pZGVzL3BoYXJtYWNvbG9neTwva2V5d29yZD48a2V5d29yZD5CaW9zeW50aGV0aWMgUGF0
aHdheXMvZHJ1ZyBlZmZlY3RzPC9rZXl3b3JkPjxrZXl3b3JkPkNlbGxzLCBDdWx0dXJlZDwva2V5
d29yZD48a2V5d29yZD5GZW1hbGU8L2tleXdvcmQ+PGtleXdvcmQ+Rm9ya2hlYWQgVHJhbnNjcmlw
dGlvbiBGYWN0b3JzL21ldGFib2xpc208L2tleXdvcmQ+PGtleXdvcmQ+R2x1Y29uZW9nZW5lc2lz
L2RydWcgZWZmZWN0czwva2V5d29yZD48a2V5d29yZD5HbHVjb3NlLyptZXRhYm9saXNtPC9rZXl3
b3JkPjxrZXl3b3JkPkhlcGF0b2N5dGVzL2RydWcgZWZmZWN0cy8qbWV0YWJvbGlzbTwva2V5d29y
ZD48a2V5d29yZD5IdW1hbnM8L2tleXdvcmQ+PGtleXdvcmQ+KkxpcGlkIE1ldGFib2xpc20vZHJ1
ZyBlZmZlY3RzPC9rZXl3b3JkPjxrZXl3b3JkPkxpcG9nZW5lc2lzL2RydWcgZWZmZWN0czwva2V5
d29yZD48a2V5d29yZD5NYWxlPC9rZXl3b3JkPjxrZXl3b3JkPk5hcGh0aG9scy9waGFybWFjb2xv
Z3k8L2tleXdvcmQ+PGtleXdvcmQ+UHJvdG8tT25jb2dlbmUgUHJvdGVpbnMgYy1ha3QvbWV0YWJv
bGlzbTwva2V5d29yZD48a2V5d29yZD5TaXJ0dWluIDEvYW50YWdvbmlzdHMgJmFtcDsgaW5oaWJp
dG9ycy8qZ2VuZXRpY3M8L2tleXdvcmQ+PC9rZXl3b3Jkcz48ZGF0ZXM+PHllYXI+MjAxNjwveWVh
cj48L2RhdGVzPjxpc2JuPjE5MzItNjIwMzwvaXNibj48YWNjZXNzaW9uLW51bT4yNjg5MDI2MDwv
YWNjZXNzaW9uLW51bT48dXJscz48L3VybHM+PGN1c3RvbTI+UE1DNDc1ODczNjwvY3VzdG9tMj48
ZWxlY3Ryb25pYy1yZXNvdXJjZS1udW0+MTAuMTM3MS9qb3VybmFsLnBvbmUuMDE0OTM0NDwvZWxl
Y3Ryb25pYy1yZXNvdXJjZS1udW0+PHJlbW90ZS1kYXRhYmFzZS1wcm92aWRlcj5OTE08L3JlbW90
ZS1kYXRhYmFzZS1wcm92aWRlcj48bGFuZ3VhZ2U+ZW5nPC9sYW5ndWFnZT48L3JlY29yZD48L0Np
dGU+PC9FbmROb3RlPgB=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PEVuZE5vdGU+PENpdGU+PEF1dGhvcj5CcnVjZTwvQXV0aG9yPjxZZWFyPjIwMTY8L1llYXI+PFJl
Y051bT40NDE8L1JlY051bT48RGlzcGxheVRleHQ+PHN0eWxlIGZhY2U9InN1cGVyc2NyaXB0Ij5b
NDUsIDQ2LCA2My02Nl08L3N0eWxlPjwvRGlzcGxheVRleHQ+PHJlY29yZD48cmVjLW51bWJlcj40
NDE8L3JlYy1udW1iZXI+PGZvcmVpZ24ta2V5cz48a2V5IGFwcD0iRU4iIGRiLWlkPSJ4djVwZTl0
ZTZ4c3B6cWVwdnpvcHB3OWt4dDU1MHN4cjkwMDUiIHRpbWVzdGFtcD0iMTQ3MTE3NDk3NiI+NDQx
PC9rZXk+PC9mb3JlaWduLWtleXM+PHJlZi10eXBlIG5hbWU9IkpvdXJuYWwgQXJ0aWNsZSI+MTc8
L3JlZi10eXBlPjxjb250cmlidXRvcnM+PGF1dGhvcnM+PGF1dGhvcj5CcnVjZSwgSy4gRC48L2F1
dGhvcj48YXV0aG9yPlN6Y3plcGFua2lld2ljeiwgRC48L2F1dGhvcj48YXV0aG9yPlNpaG90YSwg
Sy4gSy48L2F1dGhvcj48YXV0aG9yPlJhdmluZHJhYW5hbmRhbiwgTS48L2F1dGhvcj48YXV0aG9y
PlRob21hcywgSC48L2F1dGhvcj48YXV0aG9yPkxpbGx5Y3JvcCwgSy4gQS48L2F1dGhvcj48YXV0
aG9yPkJ1cmRnZSwgRy4gQy48L2F1dGhvcj48YXV0aG9yPkhhbnNvbiwgTS4gQS48L2F1dGhvcj48
YXV0aG9yPkJ5cm5lLCBDLiBELjwvYXV0aG9yPjxhdXRob3I+Q2FnYW1wYW5nLCBGLiBSLjwvYXV0
aG9yPjwvYXV0aG9ycz48L2NvbnRyaWJ1dG9ycz48YXV0aC1hZGRyZXNzPkluc3RpdHV0ZSBvZiBE
ZXZlbG9wbWVudGFsIFNjaWVuY2VzLCBGYWN1bHR5IG9mIE1lZGljaW5lLCBVbml2ZXJzaXR5IG9m
IFNvdXRoYW1wdG9uLCBTb3V0aGFtcHRvbiBHZW5lcmFsIEhvc3BpdGFsLCBTb3V0aGFtcHRvbiwg
VUs7IFVuaXZlcnNpdHkgb2YgQ29sb3JhZG8gQW5zY2h1dHogTWVkaWNhbCBDYW1wdXMsIEVuZG9j
cmlub2xvZ3ksIE1ldGFib2xpc20gYW5kIERpYWJldGVzLCBBdXJvcmEsIFVTQS4gRWxlY3Ryb25p
YyBhZGRyZXNzOiBLaW1iZXJsZXkuYnJ1Y2VAdWNkZW52ZXIuZWR1LiYjeEQ7UG96bmFuIFVuaXZl
cnNpdHkgb2YgTGlmZSBTY2llbmNlcywgRGVwYXJ0bWVudCBvZiBBbmltYWwgUGh5c2lvbG9neSBh
bmQgQmlvY2hlbWlzdHJ5LCBQb3puYW4sIFBvbGFuZC4mI3hEO0luc3RpdHV0ZSBvZiBEZXZlbG9w
bWVudGFsIFNjaWVuY2VzLCBGYWN1bHR5IG9mIE1lZGljaW5lLCBVbml2ZXJzaXR5IG9mIFNvdXRo
YW1wdG9uLCBTb3V0aGFtcHRvbiBHZW5lcmFsIEhvc3BpdGFsLCBTb3V0aGFtcHRvbiwgVUsuJiN4
RDtDZW50cmUgZm9yIEJpb2xvZ2ljYWwgU2NpZW5jZXMsIEluc3RpdHV0ZSBvZiBEZXZlbG9wbWVu
dGFsIFNjaWVuY2VzLCBGYWN1bHR5IG9mIE5hdHVyYWwgYW5kIEVudmlyb25tZW50YWwgU2NpZW5j
ZXMsIFVuaXZlcnNpdHkgb2YgU291dGhhbXB0b24sIFNvdXRoYW1wdG9uLCBVSy48L2F1dGgtYWRk
cmVzcz48dGl0bGVzPjx0aXRsZT5BbHRlcmVkIGNlbGx1bGFyIHJlZG94IHN0YXR1cywgc2lydHVp
biBhYnVuZGFuY2UgYW5kIGNsb2NrIGdlbmUgZXhwcmVzc2lvbiBpbiBhIG1vdXNlIG1vZGVsIG9m
IGRldmVsb3BtZW50YWxseSBwcmltZWQgTkFTSDwvdGl0bGU+PHNlY29uZGFyeS10aXRsZT5CaW9j
aGltIEJpb3BoeXMgQWN0YTwvc2Vjb25kYXJ5LXRpdGxlPjxhbHQtdGl0bGU+QmlvY2hpbWljYSBl
dCBiaW9waHlzaWNhIGFjdGE8L2FsdC10aXRsZT48L3RpdGxlcz48cGVyaW9kaWNhbD48ZnVsbC10
aXRsZT5CaW9jaGltaWNhIGV0IGJpb3BoeXNpY2EgYWN0YTwvZnVsbC10aXRsZT48YWJici0xPkJp
b2NoaW0gQmlvcGh5cyBBY3RhPC9hYmJyLTE+PC9wZXJpb2RpY2FsPjxhbHQtcGVyaW9kaWNhbD48
ZnVsbC10aXRsZT5CaW9jaGltaWNhIGV0IGJpb3BoeXNpY2EgYWN0YTwvZnVsbC10aXRsZT48YWJi
ci0xPkJpb2NoaW0gQmlvcGh5cyBBY3RhPC9hYmJyLTE+PC9hbHQtcGVyaW9kaWNhbD48cGFnZXM+
NTg0LTkzPC9wYWdlcz48dm9sdW1lPjE4NjE8L3ZvbHVtZT48bnVtYmVyPjc8L251bWJlcj48ZWRp
dGlvbj4yMDE2LzA0LzA1PC9lZGl0aW9uPjxrZXl3b3Jkcz48a2V5d29yZD5BbmltYWxzPC9rZXl3
b3JkPjxrZXl3b3JkPkNMT0NLIFByb3RlaW5zLypnZW5ldGljcy9tZXRhYm9saXNtPC9rZXl3b3Jk
PjxrZXl3b3JkPkNpcmNhZGlhbiBSaHl0aG0vZ2VuZXRpY3M8L2tleXdvcmQ+PGtleXdvcmQ+RGll
dCwgSGlnaC1GYXQvYWR2ZXJzZSBlZmZlY3RzPC9rZXl3b3JkPjxrZXl3b3JkPkRpc2Vhc2UgTW9k
ZWxzLCBBbmltYWw8L2tleXdvcmQ+PGtleXdvcmQ+RmVtYWxlPC9rZXl3b3JkPjxrZXl3b3JkPkdl
bmUgRXhwcmVzc2lvbiBSZWd1bGF0aW9uPC9rZXl3b3JkPjxrZXl3b3JkPkxpcGlkIE1ldGFib2xp
c20vZ2VuZXRpY3M8L2tleXdvcmQ+PGtleXdvcmQ+TGl2ZXIvKm1ldGFib2xpc20vcGF0aG9sb2d5
PC9rZXl3b3JkPjxrZXl3b3JkPk1pY2U8L2tleXdvcmQ+PGtleXdvcmQ+TWljZSwgSW5icmVkIEM1
N0JMPC9rZXl3b3JkPjxrZXl3b3JkPk5vbi1hbGNvaG9saWMgRmF0dHkgTGl2ZXIgRGlzZWFzZS9l
dGlvbG9neS8qZ2VuZXRpY3MvbWV0YWJvbGlzbS9waHlzaW9wYXRob2xvZ3k8L2tleXdvcmQ+PGtl
eXdvcmQ+TnVjbGVhciBSZWNlcHRvciBTdWJmYW1pbHkgMSwgR3JvdXAgRCwgTWVtYmVyIDEvZ2Vu
ZXRpY3MvbWV0YWJvbGlzbTwva2V5d29yZD48a2V5d29yZD5OdWNsZWFyIFJlY2VwdG9yIFN1YmZh
bWlseSAxLCBHcm91cCBGLCBNZW1iZXIgMS9nZW5ldGljcy9tZXRhYm9saXNtPC9rZXl3b3JkPjxr
ZXl3b3JkPk94aWRhdGlvbi1SZWR1Y3Rpb248L2tleXdvcmQ+PGtleXdvcmQ+UGhvdG9wZXJpb2Q8
L2tleXdvcmQ+PGtleXdvcmQ+UHJlZ25hbmN5PC9rZXl3b3JkPjxrZXl3b3JkPlByZW5hdGFsIEV4
cG9zdXJlIERlbGF5ZWQgRWZmZWN0cy8qZ2VuZXRpY3MvbWV0YWJvbGlzbS9waHlzaW9wYXRob2xv
Z3k8L2tleXdvcmQ+PGtleXdvcmQ+UmVjZXB0b3JzLCBDeXRvcGxhc21pYyBhbmQgTnVjbGVhci9n
ZW5ldGljcy9tZXRhYm9saXNtPC9rZXl3b3JkPjxrZXl3b3JkPlJlcHJlc3NvciBQcm90ZWlucy9n
ZW5ldGljcy9tZXRhYm9saXNtPC9rZXl3b3JkPjxrZXl3b3JkPlNpZ25hbCBUcmFuc2R1Y3Rpb248
L2tleXdvcmQ+PGtleXdvcmQ+U2lydHVpbiAxLypnZW5ldGljcy9tZXRhYm9saXNtPC9rZXl3b3Jk
PjxrZXl3b3JkPlNpcnR1aW4gMy8qZ2VuZXRpY3MvbWV0YWJvbGlzbTwva2V5d29yZD48a2V5d29y
ZD5TdGVyb2wgUmVndWxhdG9yeSBFbGVtZW50IEJpbmRpbmcgUHJvdGVpbiAxL2dlbmV0aWNzL21l
dGFib2xpc208L2tleXdvcmQ+PGtleXdvcmQ+QWdpbmc8L2tleXdvcmQ+PGtleXdvcmQ+Q2lyY2Fk
aWFuPC9rZXl3b3JkPjxrZXl3b3JkPkRldmVsb3BtZW50PC9rZXl3b3JkPjxrZXl3b3JkPkZhdHR5
IGxpdmVyPC9rZXl3b3JkPjxrZXl3b3JkPkhpZ2ggZmF0PC9rZXl3b3JkPjxrZXl3b3JkPk1hdGVy
bmFsIGRpZXQ8L2tleXdvcmQ+PC9rZXl3b3Jkcz48ZGF0ZXM+PHllYXI+MjAxNjwveWVhcj48cHVi
LWRhdGVzPjxkYXRlPkp1bDwvZGF0ZT48L3B1Yi1kYXRlcz48L2RhdGVzPjxpc2JuPjAwMDYtMzAw
MiAoUHJpbnQpJiN4RDswMDA2LTMwMDI8L2lzYm4+PGFjY2Vzc2lvbi1udW0+MjcwNDA1MTA8L2Fj
Y2Vzc2lvbi1udW0+PHVybHM+PC91cmxzPjxjdXN0b20yPlBNQzQ4NzQ5NDY8L2N1c3RvbTI+PGVs
ZWN0cm9uaWMtcmVzb3VyY2UtbnVtPjEwLjEwMTYvai5iYmFsaXAuMjAxNi4wMy4wMjY8L2VsZWN0
cm9uaWMtcmVzb3VyY2UtbnVtPjxyZW1vdGUtZGF0YWJhc2UtcHJvdmlkZXI+TkxNPC9yZW1vdGUt
ZGF0YWJhc2UtcHJvdmlkZXI+PGxhbmd1YWdlPmVuZzwvbGFuZ3VhZ2U+PC9yZWNvcmQ+PC9DaXRl
PjxDaXRlPjxBdXRob3I+R2VuZzwvQXV0aG9yPjxZZWFyPjIwMTY8L1llYXI+PFJlY051bT40NTY8
L1JlY051bT48cmVjb3JkPjxyZWMtbnVtYmVyPjQ1NjwvcmVjLW51bWJlcj48Zm9yZWlnbi1rZXlz
PjxrZXkgYXBwPSJFTiIgZGItaWQ9Inh2NXBlOXRlNnhzcHpxZXB2em9wcHc5a3h0NTUwc3hyOTAw
NSIgdGltZXN0YW1wPSIxNDcxMTgwOTU3Ij40NTY8L2tleT48L2ZvcmVpZ24ta2V5cz48cmVmLXR5
cGUgbmFtZT0iSm91cm5hbCBBcnRpY2xlIj4xNzwvcmVmLXR5cGU+PGNvbnRyaWJ1dG9ycz48YXV0
aG9ycz48YXV0aG9yPkdlbmcsIEMuPC9hdXRob3I+PGF1dGhvcj5aaGFuZywgWS48L2F1dGhvcj48
YXV0aG9yPkdhbywgWS48L2F1dGhvcj48YXV0aG9yPlRhbywgVy48L2F1dGhvcj48YXV0aG9yPlpo
YW5nLCBILjwvYXV0aG9yPjxhdXRob3I+TGl1LCBYLjwvYXV0aG9yPjxhdXRob3I+RmFuZywgRi48
L2F1dGhvcj48YXV0aG9yPkNoYW5nLCBZLjwvYXV0aG9yPjwvYXV0aG9ycz48L2NvbnRyaWJ1dG9y
cz48YXV0aC1hZGRyZXNzPk5hdGlvbmFsIExhYm9yYXRvcnkgb2YgTWVkaWNhbCBNb2xlY3VsYXIg
QmlvbG9neSwgSW5zdGl0dXRlIG9mIEJhc2ljIE1lZGljYWwgU2NpZW5jZXMgQ2hpbmVzZSBBY2Fk
ZW15IG9mIE1lZGljYWwgU2NpZW5jZXMgJmFtcDsgU2Nob29sIG9mIEJhc2ljIE1lZGljaW5lIFBl
a2luZyBVbmlvbiBNZWRpY2FsIENvbGxlZ2UsICM1IERvbmdkYW5zYW50aWFvLCBCZWlqaW5nIDEw
MDAwNSwgQ2hpbmEuJiN4RDtTdGF0ZSBLZXkgTGFib3JhdG9yeSBvZiBHZW5ldGljIEVuZ2luZWVy
aW5nIGFuZCBJbnN0aXR1dGUgb2YgRGV2ZWxvcG1lbnRhbCBCaW9sb2d5LCBDb2xsYWJvcmF0aXZl
IElubm92YXRpb24gQ2VudGVyIG9mIEdlbmV0aWNzIGFuZCBEZXZlbG9wbWVudCwgU2Nob29sIG9m
IExpZmUgU2NpZW5jZXMsIEZ1ZGFuIFVuaXZlcnNpdHksIFNoYW5naGFpIDIwMDQzMywgQ2hpbmEu
JiN4RDtEZXBhcnRtZW50IG9mIEJpb2NoZW1pc3RyeSAmYW1wOyBNb2xlY3VsYXIgQmlvbG9neSwg
U2Nob29sIG9mIEJhc2ljIE1lZGljaW5lLCBBbmh1aSBNZWRpY2FsIFVuaXZlcnNpdHksIEhlZmVp
IDIzMDAzMiwgQ2hpbmEuJiN4RDtOYXRpb25hbCBMYWJvcmF0b3J5IG9mIE1lZGljYWwgTW9sZWN1
bGFyIEJpb2xvZ3ksIEluc3RpdHV0ZSBvZiBCYXNpYyBNZWRpY2FsIFNjaWVuY2VzIENoaW5lc2Ug
QWNhZGVteSBvZiBNZWRpY2FsIFNjaWVuY2VzICZhbXA7IFNjaG9vbCBvZiBCYXNpYyBNZWRpY2lu
ZSBQZWtpbmcgVW5pb24gTWVkaWNhbCBDb2xsZWdlLCAjNSBEb25nZGFuc2FudGlhbywgQmVpamlu
ZyAxMDAwMDUsIENoaW5hLiBFbGVjdHJvbmljIGFkZHJlc3M6IHhpYW9qdW5saXVAaWJtcy5wdW1j
LmVkdS5jbi4mI3hEO05hdGlvbmFsIExhYm9yYXRvcnkgb2YgTWVkaWNhbCBNb2xlY3VsYXIgQmlv
bG9neSwgSW5zdGl0dXRlIG9mIEJhc2ljIE1lZGljYWwgU2NpZW5jZXMgQ2hpbmVzZSBBY2FkZW15
IG9mIE1lZGljYWwgU2NpZW5jZXMgJmFtcDsgU2Nob29sIG9mIEJhc2ljIE1lZGljaW5lIFBla2lu
ZyBVbmlvbiBNZWRpY2FsIENvbGxlZ2UsICM1IERvbmdkYW5zYW50aWFvLCBCZWlqaW5nIDEwMDAw
NSwgQ2hpbmEuIEVsZWN0cm9uaWMgYWRkcmVzczogZmFuZ2ZkQHZpcC5zaW5hLmNvbS4mI3hEO05h
dGlvbmFsIExhYm9yYXRvcnkgb2YgTWVkaWNhbCBNb2xlY3VsYXIgQmlvbG9neSwgSW5zdGl0dXRl
IG9mIEJhc2ljIE1lZGljYWwgU2NpZW5jZXMgQ2hpbmVzZSBBY2FkZW15IG9mIE1lZGljYWwgU2Np
ZW5jZXMgJmFtcDsgU2Nob29sIG9mIEJhc2ljIE1lZGljaW5lIFBla2luZyBVbmlvbiBNZWRpY2Fs
IENvbGxlZ2UsICM1IERvbmdkYW5zYW50aWFvLCBCZWlqaW5nIDEwMDAwNSwgQ2hpbmEuIEVsZWN0
cm9uaWMgYWRkcmVzczogY2hhbmd5QGlibXMucHVtYy5lZHUuY24uPC9hdXRoLWFkZHJlc3M+PHRp
dGxlcz48dGl0bGU+TXN0MSByZWd1bGF0ZXMgaGVwYXRpYyBsaXBpZCBtZXRhYm9saXNtIGJ5IGlu
aGliaXRpbmcgU2lydDEgdWJpcXVpdGluYXRpb24gaW4gbWljZTwvdGl0bGU+PHNlY29uZGFyeS10
aXRsZT5CaW9jaGVtIEJpb3BoeXMgUmVzIENvbW11bjwvc2Vjb25kYXJ5LXRpdGxlPjxhbHQtdGl0
bGU+QmlvY2hlbWljYWwgYW5kIGJpb3BoeXNpY2FsIHJlc2VhcmNoIGNvbW11bmljYXRpb25zPC9h
bHQtdGl0bGU+PC90aXRsZXM+PHBlcmlvZGljYWw+PGZ1bGwtdGl0bGU+QmlvY2hlbSBCaW9waHlz
IFJlcyBDb21tdW48L2Z1bGwtdGl0bGU+PGFiYnItMT5CaW9jaGVtaWNhbCBhbmQgYmlvcGh5c2lj
YWwgcmVzZWFyY2ggY29tbXVuaWNhdGlvbnM8L2FiYnItMT48L3BlcmlvZGljYWw+PGFsdC1wZXJp
b2RpY2FsPjxmdWxsLXRpdGxlPkJpb2NoZW0gQmlvcGh5cyBSZXMgQ29tbXVuPC9mdWxsLXRpdGxl
PjxhYmJyLTE+QmlvY2hlbWljYWwgYW5kIGJpb3BoeXNpY2FsIHJlc2VhcmNoIGNvbW11bmljYXRp
b25zPC9hYmJyLTE+PC9hbHQtcGVyaW9kaWNhbD48cGFnZXM+NDQ0LTk8L3BhZ2VzPjx2b2x1bWU+
NDcxPC92b2x1bWU+PG51bWJlcj40PC9udW1iZXI+PGVkaXRpb24+MjAxNi8wMi8yNDwvZWRpdGlv
bj48a2V5d29yZHM+PGtleXdvcmQ+TXN0MTwva2V5d29yZD48a2V5d29yZD5Ob24tYWxjb2hvbGlj
IGZhdHR5IGxpdmVyIGRpc2Vhc2U8L2tleXdvcmQ+PGtleXdvcmQ+T3hpZGFudCBzdHJlc3M8L2tl
eXdvcmQ+PGtleXdvcmQ+U2lydDE8L2tleXdvcmQ+PC9rZXl3b3Jkcz48ZGF0ZXM+PHllYXI+MjAx
NjwveWVhcj48cHViLWRhdGVzPjxkYXRlPk1hciAxODwvZGF0ZT48L3B1Yi1kYXRlcz48L2RhdGVz
Pjxpc2JuPjAwMDYtMjkxeDwvaXNibj48YWNjZXNzaW9uLW51bT4yNjkwMzI5NjwvYWNjZXNzaW9u
LW51bT48dXJscz48L3VybHM+PGVsZWN0cm9uaWMtcmVzb3VyY2UtbnVtPjEwLjEwMTYvai5iYnJj
LjIwMTYuMDIuMDU5PC9lbGVjdHJvbmljLXJlc291cmNlLW51bT48cmVtb3RlLWRhdGFiYXNlLXBy
b3ZpZGVyPk5MTTwvcmVtb3RlLWRhdGFiYXNlLXByb3ZpZGVyPjxsYW5ndWFnZT5lbmc8L2xhbmd1
YWdlPjwvcmVjb3JkPjwvQ2l0ZT48Q2l0ZT48QXV0aG9yPld1PC9BdXRob3I+PFllYXI+MjAxNDwv
WWVhcj48UmVjTnVtPjQ0MDwvUmVjTnVtPjxyZWNvcmQ+PHJlYy1udW1iZXI+NDQwPC9yZWMtbnVt
YmVyPjxmb3JlaWduLWtleXM+PGtleSBhcHA9IkVOIiBkYi1pZD0ieHY1cGU5dGU2eHNwenFlcHZ6
b3BwdzlreHQ1NTBzeHI5MDA1IiB0aW1lc3RhbXA9IjE0NzExNzQ3OTAiPjQ0MDwva2V5PjwvZm9y
ZWlnbi1rZXlzPjxyZWYtdHlwZSBuYW1lPSJKb3VybmFsIEFydGljbGUiPjE3PC9yZWYtdHlwZT48
Y29udHJpYnV0b3JzPjxhdXRob3JzPjxhdXRob3I+V3UsIFQuPC9hdXRob3I+PGF1dGhvcj5MaXUs
IFkuIEguPC9hdXRob3I+PGF1dGhvcj5GdSwgWS4gQy48L2F1dGhvcj48YXV0aG9yPkxpdSwgWC4g
TS48L2F1dGhvcj48YXV0aG9yPlpob3UsIFguIEguPC9hdXRob3I+PC9hdXRob3JzPjwvY29udHJp
YnV0b3JzPjxhdXRoLWFkZHJlc3M+RGVwYXJ0bWVudCBvZiBMZW1vbG9neSwgdGhlIEZpcnN0IEFm
ZmlsaWF0ZWQgSG9zcGl0YWwgb2YgU2hhbnRvdSBVbml2ZXJzaXR5IE1lZGljYWwgQ29sbGVnZSwg
U2hhbnRvdSBMYWJvcmF0b3J5IG9mIENlbGwgU2VuZXNjZW5jZSwgU2hhbnRvdSBVbml2ZXJzaXR5
IE1lZGljYWwgQ29sbGVnZSwgU2hhbnRvdS4mI3hEO0xhYm9yYXRvcnkgb2YgQ2VsbCBTZW5lc2Nl
bmNlLCBTaGFudG91IFVuaXZlcnNpdHkgTWVkaWNhbCBDb2xsZWdlLCBTaGFudG91LiYjeEQ7RGVw
YXJ0bWVudCBvZiBIZXBhdG9iaWxpYXJ5IFN1cmdlcnksIHRoZSBTZWNvbmQgQWZmaWxpYXRlZCBI
b3NwaXRhbCBvZiBTaGFudG91IFVuaXZlcnNpdHkgTWVkaWNhbCBDb2xsZWdlLCBTaGFudG91LCBD
aGluYS4mI3hEO0RlcGFydG1lbnQgb2YgTGVtb2xvZ3ksIHRoZSBGaXJzdCBBZmZpbGlhdGVkIEhv
c3BpdGFsIG9mIFNoYW50b3UgVW5pdmVyc2l0eSBNZWRpY2FsIENvbGxlZ2UsIFNoYW50b3Ugc291
dGhlcm5pY2VAMTI2LmNvbS48L2F1dGgtYWRkcmVzcz48dGl0bGVzPjx0aXRsZT5EaXJlY3QgZXZp
ZGVuY2Ugb2Ygc2lydHVpbiBkb3ducmVndWxhdGlvbiBpbiB0aGUgbGl2ZXIgb2Ygbm9uLWFsY29o
b2xpYyBmYXR0eSBsaXZlciBkaXNlYXNlIHBhdGllbnRzPC90aXRsZT48c2Vjb25kYXJ5LXRpdGxl
PkFubiBDbGluIExhYiBTY2k8L3NlY29uZGFyeS10aXRsZT48YWx0LXRpdGxlPkFubmFscyBvZiBj
bGluaWNhbCBhbmQgbGFib3JhdG9yeSBzY2llbmNlPC9hbHQtdGl0bGU+PC90aXRsZXM+PHBlcmlv
ZGljYWw+PGZ1bGwtdGl0bGU+QW5uIENsaW4gTGFiIFNjaTwvZnVsbC10aXRsZT48YWJici0xPkFu
bmFscyBvZiBjbGluaWNhbCBhbmQgbGFib3JhdG9yeSBzY2llbmNlPC9hYmJyLTE+PC9wZXJpb2Rp
Y2FsPjxhbHQtcGVyaW9kaWNhbD48ZnVsbC10aXRsZT5Bbm4gQ2xpbiBMYWIgU2NpPC9mdWxsLXRp
dGxlPjxhYmJyLTE+QW5uYWxzIG9mIGNsaW5pY2FsIGFuZCBsYWJvcmF0b3J5IHNjaWVuY2U8L2Fi
YnItMT48L2FsdC1wZXJpb2RpY2FsPjxwYWdlcz40MTAtODwvcGFnZXM+PHZvbHVtZT40NDwvdm9s
dW1lPjxudW1iZXI+NDwvbnVtYmVyPjxlZGl0aW9uPjIwMTQvMTEvMDI8L2VkaXRpb24+PGtleXdv
cmRzPjxrZXl3b3JkPkFjZXR5bC1Db0EgQ2FyYm94eWxhc2UvZ2VuZXRpY3MvbWV0YWJvbGlzbTwv
a2V5d29yZD48a2V5d29yZD5Eb3duLVJlZ3VsYXRpb24vKnBoeXNpb2xvZ3k8L2tleXdvcmQ+PGtl
eXdvcmQ+RmF0dHkgQWNpZCBTeW50aGFzZSwgVHlwZSBJL2dlbmV0aWNzL21ldGFib2xpc208L2tl
eXdvcmQ+PGtleXdvcmQ+RmVtYWxlPC9rZXl3b3JkPjxrZXl3b3JkPkh1bWFuczwva2V5d29yZD48
a2V5d29yZD5MaXZlci8qbWV0YWJvbGlzbS9wYXRob2xvZ3k8L2tleXdvcmQ+PGtleXdvcmQ+TWFs
ZTwva2V5d29yZD48a2V5d29yZD5Ob24tYWxjb2hvbGljIEZhdHR5IExpdmVyIERpc2Vhc2UvKnBh
dGhvbG9neS8qcGh5c2lvcGF0aG9sb2d5PC9rZXl3b3JkPjxrZXl3b3JkPlJOQSwgTWVzc2VuZ2Vy
L21ldGFib2xpc208L2tleXdvcmQ+PGtleXdvcmQ+U2lydHVpbnMvZ2VuZXRpY3MvKm1ldGFib2xp
c208L2tleXdvcmQ+PGtleXdvcmQ+U3Rlcm9sIFJlZ3VsYXRvcnkgRWxlbWVudCBCaW5kaW5nIFBy
b3RlaW4gMS9nZW5ldGljcy9tZXRhYm9saXNtPC9rZXl3b3JkPjxrZXl3b3JkPk5hZmxkPC9rZXl3
b3JkPjxrZXl3b3JkPlNpcnQxPC9rZXl3b3JkPjxrZXl3b3JkPmZhdHR5IGxpdmVyPC9rZXl3b3Jk
PjxrZXl3b3JkPmhlcGF0aWMgbGlwaWQgbWV0YWJvbGlzbTwva2V5d29yZD48a2V5d29yZD5saXBv
Z2VuaWMgZ2VuZXM8L2tleXdvcmQ+PGtleXdvcmQ+c2lydHVpbjwva2V5d29yZD48L2tleXdvcmRz
PjxkYXRlcz48eWVhcj4yMDE0PC95ZWFyPjxwdWItZGF0ZXM+PGRhdGU+RmFsbDwvZGF0ZT48L3B1
Yi1kYXRlcz48L2RhdGVzPjxpc2JuPjAwOTEtNzM3MDwvaXNibj48YWNjZXNzaW9uLW51bT4yNTM2
MTkyNTwvYWNjZXNzaW9uLW51bT48dXJscz48L3VybHM+PHJlbW90ZS1kYXRhYmFzZS1wcm92aWRl
cj5OTE08L3JlbW90ZS1kYXRhYmFzZS1wcm92aWRlcj48bGFuZ3VhZ2U+ZW5nPC9sYW5ndWFnZT48
L3JlY29yZD48L0NpdGU+PENpdGU+PEF1dGhvcj5Db2xhazwvQXV0aG9yPjxZZWFyPjIwMTQ8L1ll
YXI+PFJlY051bT40MzM8L1JlY051bT48cmVjb3JkPjxyZWMtbnVtYmVyPjQzMzwvcmVjLW51bWJl
cj48Zm9yZWlnbi1rZXlzPjxrZXkgYXBwPSJFTiIgZGItaWQ9Inh2NXBlOXRlNnhzcHpxZXB2em9w
cHc5a3h0NTUwc3hyOTAwNSIgdGltZXN0YW1wPSIxNDcxMDgyNTg1Ij40MzM8L2tleT48L2ZvcmVp
Z24ta2V5cz48cmVmLXR5cGUgbmFtZT0iSm91cm5hbCBBcnRpY2xlIj4xNzwvcmVmLXR5cGU+PGNv
bnRyaWJ1dG9ycz48YXV0aG9ycz48YXV0aG9yPkNvbGFrLCBZLjwvYXV0aG9yPjxhdXRob3I+WWVz
aWwsIEEuPC9hdXRob3I+PGF1dGhvcj5NdXRsdSwgSC4gSC48L2F1dGhvcj48YXV0aG9yPkNha2xp
bGksIE8uIFQuPC9hdXRob3I+PGF1dGhvcj5VbGFzb2dsdSwgQy48L2F1dGhvcj48YXV0aG9yPlNl
bmF0ZXMsIEUuPC9hdXRob3I+PGF1dGhvcj5UYWtpciwgTS48L2F1dGhvcj48YXV0aG9yPktvc3Rl
aywgTy48L2F1dGhvcj48YXV0aG9yPllpbG1heiwgWS48L2F1dGhvcj48YXV0aG9yPllpbG1heiBF
bmMsIEYuPC9hdXRob3I+PGF1dGhvcj5UYXNhbiwgRy48L2F1dGhvcj48YXV0aG9yPlR1bmNlciwg
SS48L2F1dGhvcj48L2F1dGhvcnM+PC9jb250cmlidXRvcnM+PGF1dGgtYWRkcmVzcz5EZXBhcnRt
ZW50IG9mIEdhc3Ryb2VudGVyb2xvZ3ksIElzdGFuYnVsIE1lZGVuaXlldCBVbml2ZXJzaXR5LCBT
Y2hvb2wgb2YgTWVkaWNpbmUsIElzdGFuYnVsLCBUdXJrZXkuZHJ5YXNhcmNvbGFrQHlhaG9vLmNv
bS4mI3hEO0RlcGFydG1lbnQgb2YgR2FzdHJvZW50ZXJvbG9neSwgSGF5ZGFycGFzYSBUcmFpbmlu
ZyBhbmQgUmVzZWFyY2ggSG9zcGl0YWwsIElzdGFuYnVsLCBUdXJrZXkuJiN4RDtEZXBhcnRtZW50
IG9mIEZhbWlseSBNZWRpY2luZSwgSXN0YW5idWwgTWVkZW5peWV0IFVuaXZlcnNpdHksIFNjaG9v
bCBvZiBNZWRpY2luZSwgSXN0YW5idWwsIFR1cmtleS4mI3hEO0RlcGFydG1lbnQgb2YgSW50ZXJu
YWwgTWVkaWNpbmUsIElzdGFuYnVsIE1lZGVuaXlldCBVbml2ZXJzaXR5LCBTY2hvb2wgb2YgTWVk
aWNpbmUsIElzdGFuYnVsLCBUdXJrZXkuJiN4RDtEZXBhcnRtZW50IG9mIEdhc3Ryb2VudGVyb2xv
Z3ksIElzdGFuYnVsIE1lZGVuaXlldCBVbml2ZXJzaXR5LCBTY2hvb2wgb2YgTWVkaWNpbmUsIElz
dGFuYnVsLCBUdXJrZXkuJiN4RDtEZXBhcnRtZW50IG9mIEVuZG9jcmlub2xvZ3ksIElzdGFuYnVs
IE1lZGVuaXlldCBVbml2ZXJzaXR5LCBTY2hvb2wgb2YgTWVkaWNpbmUsIElzdGFuYnVsLCBUdXJr
ZXkuJiN4RDtEZXBhcnRtZW50IG9mIEdhc3Ryb2VudGVyb2xvZ3ksIE1hcm1hcmEgVW5pdmVyc2l0
eSwgU2Nob29sIG9mIE1lZGljaW5lLCBJc3RhbmJ1bCwgVHVya2V5LjwvYXV0aC1hZGRyZXNzPjx0
aXRsZXM+PHRpdGxlPkEgcG90ZW50aWFsIHRyZWF0bWVudCBvZiBub24tYWxjb2hvbGljIGZhdHR5
IGxpdmVyIGRpc2Vhc2Ugd2l0aCBTSVJUMSBhY3RpdmF0b3JzPC90aXRsZT48c2Vjb25kYXJ5LXRp
dGxlPkogR2FzdHJvaW50ZXN0aW4gTGl2ZXIgRGlzPC9zZWNvbmRhcnktdGl0bGU+PGFsdC10aXRs
ZT5Kb3VybmFsIG9mIGdhc3Ryb2ludGVzdGluYWwgYW5kIGxpdmVyIGRpc2Vhc2VzIDogSkdMRDwv
YWx0LXRpdGxlPjwvdGl0bGVzPjxwZXJpb2RpY2FsPjxmdWxsLXRpdGxlPkogR2FzdHJvaW50ZXN0
aW4gTGl2ZXIgRGlzPC9mdWxsLXRpdGxlPjxhYmJyLTE+Sm91cm5hbCBvZiBnYXN0cm9pbnRlc3Rp
bmFsIGFuZCBsaXZlciBkaXNlYXNlcyA6IEpHTEQ8L2FiYnItMT48L3BlcmlvZGljYWw+PGFsdC1w
ZXJpb2RpY2FsPjxmdWxsLXRpdGxlPkogR2FzdHJvaW50ZXN0aW4gTGl2ZXIgRGlzPC9mdWxsLXRp
dGxlPjxhYmJyLTE+Sm91cm5hbCBvZiBnYXN0cm9pbnRlc3RpbmFsIGFuZCBsaXZlciBkaXNlYXNl
cyA6IEpHTEQ8L2FiYnItMT48L2FsdC1wZXJpb2RpY2FsPjxwYWdlcz4zMTEtOTwvcGFnZXM+PHZv
bHVtZT4yMzwvdm9sdW1lPjxudW1iZXI+MzwvbnVtYmVyPjxlZGl0aW9uPjIwMTQvMTAvMDE8L2Vk
aXRpb24+PGtleXdvcmRzPjxrZXl3b3JkPkFuaW1hbHM8L2tleXdvcmQ+PGtleXdvcmQ+QW50aS1J
bmZsYW1tYXRvcnkgQWdlbnRzL3RoZXJhcGV1dGljIHVzZTwva2V5d29yZD48a2V5d29yZD5BbnRp
b3hpZGFudHMvdGhlcmFwZXV0aWMgdXNlPC9rZXl3b3JkPjxrZXl3b3JkPkRydWcgRGVzaWduPC9r
ZXl3b3JkPjxrZXl3b3JkPkVuZXJneSBNZXRhYm9saXNtL2RydWcgZWZmZWN0czwva2V5d29yZD48
a2V5d29yZD5Fbnp5bWUgQWN0aXZhdGlvbjwva2V5d29yZD48a2V5d29yZD5Fbnp5bWUgQWN0aXZh
dG9ycy8qdGhlcmFwZXV0aWMgdXNlPC9rZXl3b3JkPjxrZXl3b3JkPkh1bWFuczwva2V5d29yZD48
a2V5d29yZD5MaXZlci8qZHJ1ZyBlZmZlY3RzL2Vuenltb2xvZ3kvcGF0aG9sb2d5PC9rZXl3b3Jk
PjxrZXl3b3JkPk1vbGVjdWxhciBUYXJnZXRlZCBUaGVyYXB5PC9rZXl3b3JkPjxrZXl3b3JkPk5v
bi1hbGNvaG9saWMgRmF0dHkgTGl2ZXIgRGlzZWFzZS9kaWFnbm9zaXMvKmRydWcgdGhlcmFweS9l
bnp5bW9sb2d5PC9rZXl3b3JkPjxrZXl3b3JkPk94aWRhdGl2ZSBTdHJlc3MvZHJ1ZyBlZmZlY3Rz
PC9rZXl3b3JkPjxrZXl3b3JkPlNpZ25hbCBUcmFuc2R1Y3Rpb248L2tleXdvcmQ+PGtleXdvcmQ+
U2lydHVpbiAxLyptZXRhYm9saXNtPC9rZXl3b3JkPjwva2V5d29yZHM+PGRhdGVzPjx5ZWFyPjIw
MTQ8L3llYXI+PHB1Yi1kYXRlcz48ZGF0ZT5TZXA8L2RhdGU+PC9wdWItZGF0ZXM+PC9kYXRlcz48
aXNibj4xODQxLTg3MjQ8L2lzYm4+PGFjY2Vzc2lvbi1udW0+MjUyNjc5NjA8L2FjY2Vzc2lvbi1u
dW0+PHVybHM+PC91cmxzPjxlbGVjdHJvbmljLXJlc291cmNlLW51bT4xMC4xNTQwMy9qZ2xkLjIw
MTQuMTEyMS4yMzMueWNrPC9lbGVjdHJvbmljLXJlc291cmNlLW51bT48cmVtb3RlLWRhdGFiYXNl
LXByb3ZpZGVyPk5MTTwvcmVtb3RlLWRhdGFiYXNlLXByb3ZpZGVyPjxsYW5ndWFnZT5lbmc8L2xh
bmd1YWdlPjwvcmVjb3JkPjwvQ2l0ZT48Q2l0ZT48QXV0aG9yPkNvbGFrPC9BdXRob3I+PFllYXI+
MjAxMTwvWWVhcj48UmVjTnVtPjQ2MDwvUmVjTnVtPjxyZWNvcmQ+PHJlYy1udW1iZXI+NDYwPC9y
ZWMtbnVtYmVyPjxmb3JlaWduLWtleXM+PGtleSBhcHA9IkVOIiBkYi1pZD0ieHY1cGU5dGU2eHNw
enFlcHZ6b3BwdzlreHQ1NTBzeHI5MDA1IiB0aW1lc3RhbXA9IjE0NzExODExNjciPjQ2MDwva2V5
PjwvZm9yZWlnbi1rZXlzPjxyZWYtdHlwZSBuYW1lPSJKb3VybmFsIEFydGljbGUiPjE3PC9yZWYt
dHlwZT48Y29udHJpYnV0b3JzPjxhdXRob3JzPjxhdXRob3I+Q29sYWssIFkuPC9hdXRob3I+PGF1
dGhvcj5PenR1cmssIE8uPC9hdXRob3I+PGF1dGhvcj5TZW5hdGVzLCBFLjwvYXV0aG9yPjxhdXRo
b3I+VHVuY2VyLCBJLjwvYXV0aG9yPjxhdXRob3I+WW9ydWxtYXosIEUuPC9hdXRob3I+PGF1dGhv
cj5BZGFsaSwgRy48L2F1dGhvcj48YXV0aG9yPkRvZ2FuYXksIEwuPC9hdXRob3I+PGF1dGhvcj5F
bmMsIEYuIFkuPC9hdXRob3I+PC9hdXRob3JzPjwvY29udHJpYnV0b3JzPjxhdXRoLWFkZHJlc3M+
RGVwYXJ0bWVudCBvZiBHYXN0cm9lbnRlcm9sb2d5LCBTLiBCLiBHb3p0ZXBlIEVkdWNhdGlvbiBh
bmQgUmVzZWFyY2ggSG9zcGl0YWwsIElzdGFuYnVsLCBUdXJrZXkuIGRyeWFzYXJjb2xha0B5YWhv
by5jb208L2F1dGgtYWRkcmVzcz48dGl0bGVzPjx0aXRsZT5TSVJUMSBhcyBhIHBvdGVudGlhbCB0
aGVyYXBldXRpYyB0YXJnZXQgZm9yIHRyZWF0bWVudCBvZiBub25hbGNvaG9saWMgZmF0dHkgbGl2
ZXIgZGlzZWFzZTwvdGl0bGU+PHNlY29uZGFyeS10aXRsZT5NZWQgU2NpIE1vbml0PC9zZWNvbmRh
cnktdGl0bGU+PGFsdC10aXRsZT5NZWRpY2FsIHNjaWVuY2UgbW9uaXRvciA6IGludGVybmF0aW9u
YWwgbWVkaWNhbCBqb3VybmFsIG9mIGV4cGVyaW1lbnRhbCBhbmQgY2xpbmljYWwgcmVzZWFyY2g8
L2FsdC10aXRsZT48L3RpdGxlcz48cGVyaW9kaWNhbD48ZnVsbC10aXRsZT5NZWQgU2NpIE1vbml0
PC9mdWxsLXRpdGxlPjxhYmJyLTE+TWVkaWNhbCBzY2llbmNlIG1vbml0b3IgOiBpbnRlcm5hdGlv
bmFsIG1lZGljYWwgam91cm5hbCBvZiBleHBlcmltZW50YWwgYW5kIGNsaW5pY2FsIHJlc2VhcmNo
PC9hYmJyLTE+PC9wZXJpb2RpY2FsPjxhbHQtcGVyaW9kaWNhbD48ZnVsbC10aXRsZT5NZWQgU2Np
IE1vbml0PC9mdWxsLXRpdGxlPjxhYmJyLTE+TWVkaWNhbCBzY2llbmNlIG1vbml0b3IgOiBpbnRl
cm5hdGlvbmFsIG1lZGljYWwgam91cm5hbCBvZiBleHBlcmltZW50YWwgYW5kIGNsaW5pY2FsIHJl
c2VhcmNoPC9hYmJyLTE+PC9hbHQtcGVyaW9kaWNhbD48cGFnZXM+SHk1LTk8L3BhZ2VzPjx2b2x1
bWU+MTc8L3ZvbHVtZT48bnVtYmVyPjU8L251bWJlcj48ZWRpdGlvbj4yMDExLzA0LzI5PC9lZGl0
aW9uPjxrZXl3b3Jkcz48a2V5d29yZD5BbmltYWxzPC9rZXl3b3JkPjxrZXl3b3JkPkVuenltZSBB
Y3RpdmF0b3JzL3BoYXJtYWNvbG9neTwva2V5d29yZD48a2V5d29yZD5GYXR0eSBMaXZlci90aGVy
YXB5PC9rZXl3b3JkPjxrZXl3b3JkPkh1bWFuczwva2V5d29yZD48a2V5d29yZD5JbnN1bGluL3Nl
Y3JldGlvbjwva2V5d29yZD48a2V5d29yZD5MaXBpZCBNZXRhYm9saXNtL2RydWcgZWZmZWN0czwv
a2V5d29yZD48a2V5d29yZD5MaXZlci9kcnVnIGVmZmVjdHMvbWV0YWJvbGlzbTwva2V5d29yZD48
a2V5d29yZD5Ob24tYWxjb2hvbGljIEZhdHR5IExpdmVyIERpc2Vhc2U8L2tleXdvcmQ+PGtleXdv
cmQ+U2lydHVpbiAxLyptZXRhYm9saXNtPC9rZXl3b3JkPjwva2V5d29yZHM+PGRhdGVzPjx5ZWFy
PjIwMTE8L3llYXI+PHB1Yi1kYXRlcz48ZGF0ZT5NYXk8L2RhdGU+PC9wdWItZGF0ZXM+PC9kYXRl
cz48aXNibj4xMjM0LTEwMTA8L2lzYm4+PGFjY2Vzc2lvbi1udW0+MjE1MjU4MTg8L2FjY2Vzc2lv
bi1udW0+PHVybHM+PC91cmxzPjxjdXN0b20yPlBNQzM1Mzk1ODg8L2N1c3RvbTI+PHJlbW90ZS1k
YXRhYmFzZS1wcm92aWRlcj5OTE08L3JlbW90ZS1kYXRhYmFzZS1wcm92aWRlcj48bGFuZ3VhZ2U+
ZW5nPC9sYW5ndWFnZT48L3JlY29yZD48L0NpdGU+PENpdGU+PEF1dGhvcj5Ub2JpdGE8L0F1dGhv
cj48WWVhcj4yMDE2PC9ZZWFyPjxSZWNOdW0+NDYxPC9SZWNOdW0+PHJlY29yZD48cmVjLW51bWJl
cj40NjE8L3JlYy1udW1iZXI+PGZvcmVpZ24ta2V5cz48a2V5IGFwcD0iRU4iIGRiLWlkPSJ4djVw
ZTl0ZTZ4c3B6cWVwdnpvcHB3OWt4dDU1MHN4cjkwMDUiIHRpbWVzdGFtcD0iMTQ3MTE4MTIyNSI+
NDYxPC9rZXk+PC9mb3JlaWduLWtleXM+PHJlZi10eXBlIG5hbWU9IkpvdXJuYWwgQXJ0aWNsZSI+
MTc8L3JlZi10eXBlPjxjb250cmlidXRvcnM+PGF1dGhvcnM+PGF1dGhvcj5Ub2JpdGEsIFQuPC9h
dXRob3I+PGF1dGhvcj5HdXptYW4tTGVwZSwgSi48L2F1dGhvcj48YXV0aG9yPlRha2Vpc2hpLCBL
LjwvYXV0aG9yPjxhdXRob3I+TmFrYW8sIFQuPC9hdXRob3I+PGF1dGhvcj5XYW5nLCBZLjwvYXV0
aG9yPjxhdXRob3I+TWVuZywgRi48L2F1dGhvcj48YXV0aG9yPkRlbmcsIEMuIFguPC9hdXRob3I+
PGF1dGhvcj5Db2xsaW4gZGUgbCZhcG9zO0hvcnRldCwgQS48L2F1dGhvcj48YXV0aG9yPlNvdG8t
R3V0aWVycmV6LCBBLjwvYXV0aG9yPjwvYXV0aG9ycz48L2NvbnRyaWJ1dG9ycz48YXV0aC1hZGRy
ZXNzPkRlcGFydG1lbnQgb2YgUGF0aG9sb2d5LCBVbml2ZXJzaXR5IG9mIFBpdHRzYnVyZ2gsIFBp
dHRzYnVyZ2gsIFBlbm5zeWx2YW5pYSwgVW5pdGVkIFN0YXRlcyBvZiBBbWVyaWNhLiYjeEQ7RGVw
YXJ0bWVudCBvZiBIZXBhdG9iaWxpYXJ5IFN1cmdlcnksIFBla2luZyBVbml2ZXJzaXR5IFBlb3Bs
ZSZhcG9zO3MgSG9zcGl0YWwsIEJlaWppbmcsIENoaW5hLiYjeEQ7RmFjdWx0eSBvZiBIZWFsdGgg
U2NpZW5jZXMsIFVuaXZlcnNpdHkgb2YgTWFjYXUsIEF2ZW5pZGEgZGEgVW5pdmVyc2lkYWRlLCBU
YWlwYSwgTWFjYXUsIENoaW5hLiYjeEQ7VGhvbWFzIEUgU3RhcnpsIFRyYW5zcGxhbnQgSW5zdGl0
dXRlLCBVbml2ZXJzaXR5IG9mIFBpdHRzYnVyZ2gsIFBpdHRzYnVyZ2gsIFBlbm5zeWx2YW5pYSwg
VW5pdGVkIFN0YXRlcyBvZiBBbWVyaWNhLiYjeEQ7TWNHb3dhbiBJbnN0aXR1dGUgZm9yIFJlZ2Vu
ZXJhdGl2ZSBNZWRpY2luZTsgUGl0dHNidXJnaCwgUGVubnN5bHZhbmlhLCBVbml0ZWQgU3RhdGVz
IG9mIEFtZXJpY2EuPC9hdXRoLWFkZHJlc3M+PHRpdGxlcz48dGl0bGU+U0lSVDEgRGlzcnVwdGlv
biBpbiBIdW1hbiBGZXRhbCBIZXBhdG9jeXRlcyBMZWFkcyB0byBJbmNyZWFzZWQgQWNjdW11bGF0
aW9uIG9mIEdsdWNvc2UgYW5kIExpcGlkczwvdGl0bGU+PHNlY29uZGFyeS10aXRsZT5QTG9TIE9u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aWNhbD48cGFnZXM+ZTAxNDkzNDQ8L3BhZ2VzPjx2b2x1bWU+MTE8L3ZvbHVtZT48bnVtYmVyPjI8
L251bWJlcj48ZWRpdGlvbj4yMDE2LzAyLzIwPC9lZGl0aW9uPjxrZXl3b3Jkcz48a2V5d29yZD5C
ZW56YW1pZGVzL3BoYXJtYWNvbG9neTwva2V5d29yZD48a2V5d29yZD5CaW9zeW50aGV0aWMgUGF0
aHdheXMvZHJ1ZyBlZmZlY3RzPC9rZXl3b3JkPjxrZXl3b3JkPkNlbGxzLCBDdWx0dXJlZDwva2V5
d29yZD48a2V5d29yZD5GZW1hbGU8L2tleXdvcmQ+PGtleXdvcmQ+Rm9ya2hlYWQgVHJhbnNjcmlw
dGlvbiBGYWN0b3JzL21ldGFib2xpc208L2tleXdvcmQ+PGtleXdvcmQ+R2x1Y29uZW9nZW5lc2lz
L2RydWcgZWZmZWN0czwva2V5d29yZD48a2V5d29yZD5HbHVjb3NlLyptZXRhYm9saXNtPC9rZXl3
b3JkPjxrZXl3b3JkPkhlcGF0b2N5dGVzL2RydWcgZWZmZWN0cy8qbWV0YWJvbGlzbTwva2V5d29y
ZD48a2V5d29yZD5IdW1hbnM8L2tleXdvcmQ+PGtleXdvcmQ+KkxpcGlkIE1ldGFib2xpc20vZHJ1
ZyBlZmZlY3RzPC9rZXl3b3JkPjxrZXl3b3JkPkxpcG9nZW5lc2lzL2RydWcgZWZmZWN0czwva2V5
d29yZD48a2V5d29yZD5NYWxlPC9rZXl3b3JkPjxrZXl3b3JkPk5hcGh0aG9scy9waGFybWFjb2xv
Z3k8L2tleXdvcmQ+PGtleXdvcmQ+UHJvdG8tT25jb2dlbmUgUHJvdGVpbnMgYy1ha3QvbWV0YWJv
bGlzbTwva2V5d29yZD48a2V5d29yZD5TaXJ0dWluIDEvYW50YWdvbmlzdHMgJmFtcDsgaW5oaWJp
dG9ycy8qZ2VuZXRpY3M8L2tleXdvcmQ+PC9rZXl3b3Jkcz48ZGF0ZXM+PHllYXI+MjAxNjwveWVh
cj48L2RhdGVzPjxpc2JuPjE5MzItNjIwMzwvaXNibj48YWNjZXNzaW9uLW51bT4yNjg5MDI2MDwv
YWNjZXNzaW9uLW51bT48dXJscz48L3VybHM+PGN1c3RvbTI+UE1DNDc1ODczNjwvY3VzdG9tMj48
ZWxlY3Ryb25pYy1yZXNvdXJjZS1udW0+MTAuMTM3MS9qb3VybmFsLnBvbmUuMDE0OTM0NDwvZWxl
Y3Ryb25pYy1yZXNvdXJjZS1udW0+PHJlbW90ZS1kYXRhYmFzZS1wcm92aWRlcj5OTE08L3JlbW90
ZS1kYXRhYmFzZS1wcm92aWRlcj48bGFuZ3VhZ2U+ZW5nPC9sYW5ndWFnZT48L3JlY29yZD48L0Np
dGU+PC9FbmROb3RlPgB=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[45,46,</w:t>
      </w:r>
      <w:r w:rsidR="00B23A3C" w:rsidRPr="005E33CE">
        <w:rPr>
          <w:rFonts w:ascii="Book Antiqua" w:hAnsi="Book Antiqua" w:cs="Times New Roman"/>
          <w:noProof/>
          <w:sz w:val="24"/>
          <w:szCs w:val="24"/>
          <w:vertAlign w:val="superscript"/>
        </w:rPr>
        <w:t>63-66]</w:t>
      </w:r>
      <w:r w:rsidR="00B23A3C" w:rsidRPr="005E33CE">
        <w:rPr>
          <w:rFonts w:ascii="Book Antiqua" w:hAnsi="Book Antiqua" w:cs="Times New Roman"/>
          <w:sz w:val="24"/>
          <w:szCs w:val="24"/>
        </w:rPr>
        <w:fldChar w:fldCharType="end"/>
      </w:r>
      <w:r w:rsidR="00BA472A" w:rsidRPr="005E33CE">
        <w:rPr>
          <w:rFonts w:ascii="Book Antiqua" w:hAnsi="Book Antiqua" w:cs="Times New Roman"/>
          <w:sz w:val="24"/>
          <w:szCs w:val="24"/>
        </w:rPr>
        <w:t>. Studies in mice and in cultur</w:t>
      </w:r>
      <w:r w:rsidR="00F364D9" w:rsidRPr="005E33CE">
        <w:rPr>
          <w:rFonts w:ascii="Book Antiqua" w:hAnsi="Book Antiqua" w:cs="Times New Roman"/>
          <w:sz w:val="24"/>
          <w:szCs w:val="24"/>
        </w:rPr>
        <w:t>ed cells have characterize</w:t>
      </w:r>
      <w:r w:rsidR="0093037D" w:rsidRPr="005E33CE">
        <w:rPr>
          <w:rFonts w:ascii="Book Antiqua" w:hAnsi="Book Antiqua" w:cs="Times New Roman"/>
          <w:sz w:val="24"/>
          <w:szCs w:val="24"/>
        </w:rPr>
        <w:t>d</w:t>
      </w:r>
      <w:r w:rsidR="00F364D9" w:rsidRPr="005E33CE">
        <w:rPr>
          <w:rFonts w:ascii="Book Antiqua" w:hAnsi="Book Antiqua" w:cs="Times New Roman"/>
          <w:sz w:val="24"/>
          <w:szCs w:val="24"/>
        </w:rPr>
        <w:t xml:space="preserve"> SIRT1</w:t>
      </w:r>
      <w:r w:rsidR="00BA472A" w:rsidRPr="005E33CE">
        <w:rPr>
          <w:rFonts w:ascii="Book Antiqua" w:hAnsi="Book Antiqua" w:cs="Times New Roman"/>
          <w:sz w:val="24"/>
          <w:szCs w:val="24"/>
        </w:rPr>
        <w:t xml:space="preserve"> as a metabolic sensor that has the potential to improve NAFLD. </w:t>
      </w:r>
    </w:p>
    <w:p w14:paraId="448F1FDE" w14:textId="702F99C0" w:rsidR="00C358DF" w:rsidRPr="005E33CE" w:rsidRDefault="00092564" w:rsidP="005E4D9A">
      <w:pPr>
        <w:tabs>
          <w:tab w:val="left" w:pos="9180"/>
        </w:tabs>
        <w:adjustRightInd w:val="0"/>
        <w:snapToGrid w:val="0"/>
        <w:spacing w:line="360" w:lineRule="auto"/>
        <w:ind w:firstLineChars="100" w:firstLine="240"/>
        <w:jc w:val="both"/>
        <w:rPr>
          <w:rFonts w:ascii="Book Antiqua" w:hAnsi="Book Antiqua" w:cs="Times New Roman"/>
          <w:sz w:val="24"/>
          <w:szCs w:val="24"/>
        </w:rPr>
      </w:pPr>
      <w:r w:rsidRPr="005E33CE">
        <w:rPr>
          <w:rFonts w:ascii="Book Antiqua" w:hAnsi="Book Antiqua" w:cs="Times New Roman"/>
          <w:sz w:val="24"/>
          <w:szCs w:val="24"/>
        </w:rPr>
        <w:t>Inhibition of</w:t>
      </w:r>
      <w:r w:rsidR="005174E5" w:rsidRPr="005E33CE">
        <w:rPr>
          <w:rFonts w:ascii="Book Antiqua" w:hAnsi="Book Antiqua" w:cs="Times New Roman"/>
          <w:sz w:val="24"/>
          <w:szCs w:val="24"/>
        </w:rPr>
        <w:t xml:space="preserve"> SIRT1 signaling in human fetal hepatocytes </w:t>
      </w:r>
      <w:r w:rsidRPr="005E33CE">
        <w:rPr>
          <w:rFonts w:ascii="Book Antiqua" w:hAnsi="Book Antiqua" w:cs="Times New Roman"/>
          <w:sz w:val="24"/>
          <w:szCs w:val="24"/>
        </w:rPr>
        <w:t xml:space="preserve">resulted in </w:t>
      </w:r>
      <w:r w:rsidR="005174E5" w:rsidRPr="005E33CE">
        <w:rPr>
          <w:rFonts w:ascii="Book Antiqua" w:hAnsi="Book Antiqua" w:cs="Times New Roman"/>
          <w:sz w:val="24"/>
          <w:szCs w:val="24"/>
        </w:rPr>
        <w:t>an increase in intracell</w:t>
      </w:r>
      <w:r w:rsidR="00BA472A" w:rsidRPr="005E33CE">
        <w:rPr>
          <w:rFonts w:ascii="Book Antiqua" w:hAnsi="Book Antiqua" w:cs="Times New Roman"/>
          <w:sz w:val="24"/>
          <w:szCs w:val="24"/>
        </w:rPr>
        <w:t xml:space="preserve">ular glucose and lipid levels </w:t>
      </w:r>
      <w:r w:rsidR="008507DC" w:rsidRPr="005E33CE">
        <w:rPr>
          <w:rFonts w:ascii="Book Antiqua" w:hAnsi="Book Antiqua" w:cs="Times New Roman"/>
          <w:sz w:val="24"/>
          <w:szCs w:val="24"/>
        </w:rPr>
        <w:t>with</w:t>
      </w:r>
      <w:r w:rsidR="00BA472A" w:rsidRPr="005E33CE">
        <w:rPr>
          <w:rFonts w:ascii="Book Antiqua" w:hAnsi="Book Antiqua" w:cs="Times New Roman"/>
          <w:sz w:val="24"/>
          <w:szCs w:val="24"/>
        </w:rPr>
        <w:t xml:space="preserve"> upregulation of </w:t>
      </w:r>
      <w:r w:rsidR="005174E5" w:rsidRPr="005E33CE">
        <w:rPr>
          <w:rFonts w:ascii="Book Antiqua" w:hAnsi="Book Antiqua" w:cs="Times New Roman"/>
          <w:i/>
          <w:sz w:val="24"/>
          <w:szCs w:val="24"/>
        </w:rPr>
        <w:t>de</w:t>
      </w:r>
      <w:r w:rsidR="005174E5" w:rsidRPr="005E33CE">
        <w:rPr>
          <w:rFonts w:ascii="Book Antiqua" w:hAnsi="Book Antiqua" w:cs="Times New Roman"/>
          <w:sz w:val="24"/>
          <w:szCs w:val="24"/>
        </w:rPr>
        <w:t xml:space="preserve"> </w:t>
      </w:r>
      <w:r w:rsidR="005174E5" w:rsidRPr="005E33CE">
        <w:rPr>
          <w:rFonts w:ascii="Book Antiqua" w:hAnsi="Book Antiqua" w:cs="Times New Roman"/>
          <w:i/>
          <w:sz w:val="24"/>
          <w:szCs w:val="24"/>
        </w:rPr>
        <w:t>novo lipogenesis</w:t>
      </w:r>
      <w:r w:rsidR="005174E5" w:rsidRPr="005E33CE">
        <w:rPr>
          <w:rFonts w:ascii="Book Antiqua" w:hAnsi="Book Antiqua" w:cs="Times New Roman"/>
          <w:sz w:val="24"/>
          <w:szCs w:val="24"/>
        </w:rPr>
        <w:t xml:space="preserve"> an</w:t>
      </w:r>
      <w:r w:rsidR="005E4D9A" w:rsidRPr="005E33CE">
        <w:rPr>
          <w:rFonts w:ascii="Book Antiqua" w:hAnsi="Book Antiqua" w:cs="Times New Roman"/>
          <w:sz w:val="24"/>
          <w:szCs w:val="24"/>
        </w:rPr>
        <w:t>d gluconeogenesis related genes</w:t>
      </w:r>
      <w:r w:rsidR="00B23A3C" w:rsidRPr="005E33CE">
        <w:rPr>
          <w:rFonts w:ascii="Book Antiqua" w:hAnsi="Book Antiqua" w:cs="Times New Roman"/>
          <w:sz w:val="24"/>
          <w:szCs w:val="24"/>
        </w:rPr>
        <w:fldChar w:fldCharType="begin">
          <w:fldData xml:space="preserve">PEVuZE5vdGU+PENpdGU+PEF1dGhvcj5Ub2JpdGE8L0F1dGhvcj48WWVhcj4yMDE2PC9ZZWFyPjxS
ZWNOdW0+NDYxPC9SZWNOdW0+PERpc3BsYXlUZXh0PjxzdHlsZSBmYWNlPSJzdXBlcnNjcmlwdCI+
WzY2XTwvc3R5bGU+PC9EaXNwbGF5VGV4dD48cmVjb3JkPjxyZWMtbnVtYmVyPjQ2MTwvcmVjLW51
bWJlcj48Zm9yZWlnbi1rZXlzPjxrZXkgYXBwPSJFTiIgZGItaWQ9Inh2NXBlOXRlNnhzcHpxZXB2
em9wcHc5a3h0NTUwc3hyOTAwNSIgdGltZXN0YW1wPSIxNDcxMTgxMjI1Ij40NjE8L2tleT48L2Zv
cmVpZ24ta2V5cz48cmVmLXR5cGUgbmFtZT0iSm91cm5hbCBBcnRpY2xlIj4xNzwvcmVmLXR5cGU+
PGNvbnRyaWJ1dG9ycz48YXV0aG9ycz48YXV0aG9yPlRvYml0YSwgVC48L2F1dGhvcj48YXV0aG9y
Pkd1em1hbi1MZXBlLCBKLjwvYXV0aG9yPjxhdXRob3I+VGFrZWlzaGksIEsuPC9hdXRob3I+PGF1
dGhvcj5OYWthbywgVC48L2F1dGhvcj48YXV0aG9yPldhbmcsIFkuPC9hdXRob3I+PGF1dGhvcj5N
ZW5nLCBGLjwvYXV0aG9yPjxhdXRob3I+RGVuZywgQy4gWC48L2F1dGhvcj48YXV0aG9yPkNvbGxp
biBkZSBsJmFwb3M7SG9ydGV0LCBBLjwvYXV0aG9yPjxhdXRob3I+U290by1HdXRpZXJyZXosIEEu
PC9hdXRob3I+PC9hdXRob3JzPjwvY29udHJpYnV0b3JzPjxhdXRoLWFkZHJlc3M+RGVwYXJ0bWVu
dCBvZiBQYXRob2xvZ3ksIFVuaXZlcnNpdHkgb2YgUGl0dHNidXJnaCwgUGl0dHNidXJnaCwgUGVu
bnN5bHZhbmlhLCBVbml0ZWQgU3RhdGVzIG9mIEFtZXJpY2EuJiN4RDtEZXBhcnRtZW50IG9mIEhl
cGF0b2JpbGlhcnkgU3VyZ2VyeSwgUGVraW5nIFVuaXZlcnNpdHkgUGVvcGxlJmFwb3M7cyBIb3Nw
aXRhbCwgQmVpamluZywgQ2hpbmEuJiN4RDtGYWN1bHR5IG9mIEhlYWx0aCBTY2llbmNlcywgVW5p
dmVyc2l0eSBvZiBNYWNhdSwgQXZlbmlkYSBkYSBVbml2ZXJzaWRhZGUsIFRhaXBhLCBNYWNhdSwg
Q2hpbmEuJiN4RDtUaG9tYXMgRSBTdGFyemwgVHJhbnNwbGFudCBJbnN0aXR1dGUsIFVuaXZlcnNp
dHkgb2YgUGl0dHNidXJnaCwgUGl0dHNidXJnaCwgUGVubnN5bHZhbmlhLCBVbml0ZWQgU3RhdGVz
IG9mIEFtZXJpY2EuJiN4RDtNY0dvd2FuIEluc3RpdHV0ZSBmb3IgUmVnZW5lcmF0aXZlIE1lZGlj
aW5lOyBQaXR0c2J1cmdoLCBQZW5uc3lsdmFuaWEsIFVuaXRlZCBTdGF0ZXMgb2YgQW1lcmljYS48
L2F1dGgtYWRkcmVzcz48dGl0bGVzPjx0aXRsZT5TSVJUMSBEaXNydXB0aW9uIGluIEh1bWFuIEZl
dGFsIEhlcGF0b2N5dGVzIExlYWRzIHRvIEluY3JlYXNlZCBBY2N1bXVsYXRpb24gb2YgR2x1Y29z
ZSBhbmQgTGlwaWRzPC90aXRsZT48c2Vjb25kYXJ5LXRpdGxlPlBMb1MgT25lPC9zZWNvbmRhcnkt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MDE0OTM0NDwvcGFnZXM+PHZvbHVtZT4xMTwvdm9sdW1lPjxudW1iZXI+MjwvbnVtYmVyPjxlZGl0
aW9uPjIwMTYvMDIvMjA8L2VkaXRpb24+PGtleXdvcmRzPjxrZXl3b3JkPkJlbnphbWlkZXMvcGhh
cm1hY29sb2d5PC9rZXl3b3JkPjxrZXl3b3JkPkJpb3N5bnRoZXRpYyBQYXRod2F5cy9kcnVnIGVm
ZmVjdHM8L2tleXdvcmQ+PGtleXdvcmQ+Q2VsbHMsIEN1bHR1cmVkPC9rZXl3b3JkPjxrZXl3b3Jk
PkZlbWFsZTwva2V5d29yZD48a2V5d29yZD5Gb3JraGVhZCBUcmFuc2NyaXB0aW9uIEZhY3RvcnMv
bWV0YWJvbGlzbTwva2V5d29yZD48a2V5d29yZD5HbHVjb25lb2dlbmVzaXMvZHJ1ZyBlZmZlY3Rz
PC9rZXl3b3JkPjxrZXl3b3JkPkdsdWNvc2UvKm1ldGFib2xpc208L2tleXdvcmQ+PGtleXdvcmQ+
SGVwYXRvY3l0ZXMvZHJ1ZyBlZmZlY3RzLyptZXRhYm9saXNtPC9rZXl3b3JkPjxrZXl3b3JkPkh1
bWFuczwva2V5d29yZD48a2V5d29yZD4qTGlwaWQgTWV0YWJvbGlzbS9kcnVnIGVmZmVjdHM8L2tl
eXdvcmQ+PGtleXdvcmQ+TGlwb2dlbmVzaXMvZHJ1ZyBlZmZlY3RzPC9rZXl3b3JkPjxrZXl3b3Jk
Pk1hbGU8L2tleXdvcmQ+PGtleXdvcmQ+TmFwaHRob2xzL3BoYXJtYWNvbG9neTwva2V5d29yZD48
a2V5d29yZD5Qcm90by1PbmNvZ2VuZSBQcm90ZWlucyBjLWFrdC9tZXRhYm9saXNtPC9rZXl3b3Jk
PjxrZXl3b3JkPlNpcnR1aW4gMS9hbnRhZ29uaXN0cyAmYW1wOyBpbmhpYml0b3JzLypnZW5ldGlj
czwva2V5d29yZD48L2tleXdvcmRzPjxkYXRlcz48eWVhcj4yMDE2PC95ZWFyPjwvZGF0ZXM+PGlz
Ym4+MTkzMi02MjAzPC9pc2JuPjxhY2Nlc3Npb24tbnVtPjI2ODkwMjYwPC9hY2Nlc3Npb24tbnVt
Pjx1cmxzPjwvdXJscz48Y3VzdG9tMj5QTUM0NzU4NzM2PC9jdXN0b20yPjxlbGVjdHJvbmljLXJl
c291cmNlLW51bT4xMC4xMzcxL2pvdXJuYWwucG9uZS4wMTQ5MzQ0PC9lbGVjdHJvbmljLXJlc291
cmNlLW51bT48cmVtb3RlLWRhdGFiYXNlLXByb3ZpZGVyPk5MTTwvcmVtb3RlLWRhdGFiYXNlLXBy
b3ZpZGVyPjxsYW5ndWFnZT5lbmc8L2xhbmd1YWdlPjwvcmVjb3JkPjwvQ2l0ZT48L0VuZE5vdGU+
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PEVuZE5vdGU+PENpdGU+PEF1dGhvcj5Ub2JpdGE8L0F1dGhvcj48WWVhcj4yMDE2PC9ZZWFyPjxS
ZWNOdW0+NDYxPC9SZWNOdW0+PERpc3BsYXlUZXh0PjxzdHlsZSBmYWNlPSJzdXBlcnNjcmlwdCI+
WzY2XTwvc3R5bGU+PC9EaXNwbGF5VGV4dD48cmVjb3JkPjxyZWMtbnVtYmVyPjQ2MTwvcmVjLW51
bWJlcj48Zm9yZWlnbi1rZXlzPjxrZXkgYXBwPSJFTiIgZGItaWQ9Inh2NXBlOXRlNnhzcHpxZXB2
em9wcHc5a3h0NTUwc3hyOTAwNSIgdGltZXN0YW1wPSIxNDcxMTgxMjI1Ij40NjE8L2tleT48L2Zv
cmVpZ24ta2V5cz48cmVmLXR5cGUgbmFtZT0iSm91cm5hbCBBcnRpY2xlIj4xNzwvcmVmLXR5cGU+
PGNvbnRyaWJ1dG9ycz48YXV0aG9ycz48YXV0aG9yPlRvYml0YSwgVC48L2F1dGhvcj48YXV0aG9y
Pkd1em1hbi1MZXBlLCBKLjwvYXV0aG9yPjxhdXRob3I+VGFrZWlzaGksIEsuPC9hdXRob3I+PGF1
dGhvcj5OYWthbywgVC48L2F1dGhvcj48YXV0aG9yPldhbmcsIFkuPC9hdXRob3I+PGF1dGhvcj5N
ZW5nLCBGLjwvYXV0aG9yPjxhdXRob3I+RGVuZywgQy4gWC48L2F1dGhvcj48YXV0aG9yPkNvbGxp
biBkZSBsJmFwb3M7SG9ydGV0LCBBLjwvYXV0aG9yPjxhdXRob3I+U290by1HdXRpZXJyZXosIEEu
PC9hdXRob3I+PC9hdXRob3JzPjwvY29udHJpYnV0b3JzPjxhdXRoLWFkZHJlc3M+RGVwYXJ0bWVu
dCBvZiBQYXRob2xvZ3ksIFVuaXZlcnNpdHkgb2YgUGl0dHNidXJnaCwgUGl0dHNidXJnaCwgUGVu
bnN5bHZhbmlhLCBVbml0ZWQgU3RhdGVzIG9mIEFtZXJpY2EuJiN4RDtEZXBhcnRtZW50IG9mIEhl
cGF0b2JpbGlhcnkgU3VyZ2VyeSwgUGVraW5nIFVuaXZlcnNpdHkgUGVvcGxlJmFwb3M7cyBIb3Nw
aXRhbCwgQmVpamluZywgQ2hpbmEuJiN4RDtGYWN1bHR5IG9mIEhlYWx0aCBTY2llbmNlcywgVW5p
dmVyc2l0eSBvZiBNYWNhdSwgQXZlbmlkYSBkYSBVbml2ZXJzaWRhZGUsIFRhaXBhLCBNYWNhdSwg
Q2hpbmEuJiN4RDtUaG9tYXMgRSBTdGFyemwgVHJhbnNwbGFudCBJbnN0aXR1dGUsIFVuaXZlcnNp
dHkgb2YgUGl0dHNidXJnaCwgUGl0dHNidXJnaCwgUGVubnN5bHZhbmlhLCBVbml0ZWQgU3RhdGVz
IG9mIEFtZXJpY2EuJiN4RDtNY0dvd2FuIEluc3RpdHV0ZSBmb3IgUmVnZW5lcmF0aXZlIE1lZGlj
aW5lOyBQaXR0c2J1cmdoLCBQZW5uc3lsdmFuaWEsIFVuaXRlZCBTdGF0ZXMgb2YgQW1lcmljYS48
L2F1dGgtYWRkcmVzcz48dGl0bGVzPjx0aXRsZT5TSVJUMSBEaXNydXB0aW9uIGluIEh1bWFuIEZl
dGFsIEhlcGF0b2N5dGVzIExlYWRzIHRvIEluY3JlYXNlZCBBY2N1bXVsYXRpb24gb2YgR2x1Y29z
ZSBhbmQgTGlwaWRzPC90aXRsZT48c2Vjb25kYXJ5LXRpdGxlPlBMb1MgT25lPC9zZWNvbmRhcnkt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MDE0OTM0NDwvcGFnZXM+PHZvbHVtZT4xMTwvdm9sdW1lPjxudW1iZXI+MjwvbnVtYmVyPjxlZGl0
aW9uPjIwMTYvMDIvMjA8L2VkaXRpb24+PGtleXdvcmRzPjxrZXl3b3JkPkJlbnphbWlkZXMvcGhh
cm1hY29sb2d5PC9rZXl3b3JkPjxrZXl3b3JkPkJpb3N5bnRoZXRpYyBQYXRod2F5cy9kcnVnIGVm
ZmVjdHM8L2tleXdvcmQ+PGtleXdvcmQ+Q2VsbHMsIEN1bHR1cmVkPC9rZXl3b3JkPjxrZXl3b3Jk
PkZlbWFsZTwva2V5d29yZD48a2V5d29yZD5Gb3JraGVhZCBUcmFuc2NyaXB0aW9uIEZhY3RvcnMv
bWV0YWJvbGlzbTwva2V5d29yZD48a2V5d29yZD5HbHVjb25lb2dlbmVzaXMvZHJ1ZyBlZmZlY3Rz
PC9rZXl3b3JkPjxrZXl3b3JkPkdsdWNvc2UvKm1ldGFib2xpc208L2tleXdvcmQ+PGtleXdvcmQ+
SGVwYXRvY3l0ZXMvZHJ1ZyBlZmZlY3RzLyptZXRhYm9saXNtPC9rZXl3b3JkPjxrZXl3b3JkPkh1
bWFuczwva2V5d29yZD48a2V5d29yZD4qTGlwaWQgTWV0YWJvbGlzbS9kcnVnIGVmZmVjdHM8L2tl
eXdvcmQ+PGtleXdvcmQ+TGlwb2dlbmVzaXMvZHJ1ZyBlZmZlY3RzPC9rZXl3b3JkPjxrZXl3b3Jk
Pk1hbGU8L2tleXdvcmQ+PGtleXdvcmQ+TmFwaHRob2xzL3BoYXJtYWNvbG9neTwva2V5d29yZD48
a2V5d29yZD5Qcm90by1PbmNvZ2VuZSBQcm90ZWlucyBjLWFrdC9tZXRhYm9saXNtPC9rZXl3b3Jk
PjxrZXl3b3JkPlNpcnR1aW4gMS9hbnRhZ29uaXN0cyAmYW1wOyBpbmhpYml0b3JzLypnZW5ldGlj
czwva2V5d29yZD48L2tleXdvcmRzPjxkYXRlcz48eWVhcj4yMDE2PC95ZWFyPjwvZGF0ZXM+PGlz
Ym4+MTkzMi02MjAzPC9pc2JuPjxhY2Nlc3Npb24tbnVtPjI2ODkwMjYwPC9hY2Nlc3Npb24tbnVt
Pjx1cmxzPjwvdXJscz48Y3VzdG9tMj5QTUM0NzU4NzM2PC9jdXN0b20yPjxlbGVjdHJvbmljLXJl
c291cmNlLW51bT4xMC4xMzcxL2pvdXJuYWwucG9uZS4wMTQ5MzQ0PC9lbGVjdHJvbmljLXJlc291
cmNlLW51bT48cmVtb3RlLWRhdGFiYXNlLXByb3ZpZGVyPk5MTTwvcmVtb3RlLWRhdGFiYXNlLXBy
b3ZpZGVyPjxsYW5ndWFnZT5lbmc8L2xhbmd1YWdlPjwvcmVjb3JkPjwvQ2l0ZT48L0VuZE5vdGU+
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[66]</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w:t>
      </w:r>
      <w:r w:rsidR="006213E2">
        <w:rPr>
          <w:rFonts w:ascii="Book Antiqua" w:hAnsi="Book Antiqua" w:cs="Times New Roman"/>
          <w:sz w:val="24"/>
          <w:szCs w:val="24"/>
        </w:rPr>
        <w:t xml:space="preserve"> </w:t>
      </w:r>
      <w:r w:rsidR="00585C56" w:rsidRPr="005E33CE">
        <w:rPr>
          <w:rFonts w:ascii="Book Antiqua" w:hAnsi="Book Antiqua" w:cs="Times New Roman"/>
          <w:sz w:val="24"/>
          <w:szCs w:val="24"/>
        </w:rPr>
        <w:t>In mice, l</w:t>
      </w:r>
      <w:r w:rsidRPr="005E33CE">
        <w:rPr>
          <w:rFonts w:ascii="Book Antiqua" w:hAnsi="Book Antiqua" w:cs="Times New Roman"/>
          <w:sz w:val="24"/>
          <w:szCs w:val="24"/>
        </w:rPr>
        <w:t>iver spec</w:t>
      </w:r>
      <w:r w:rsidR="00B07E9E" w:rsidRPr="005E33CE">
        <w:rPr>
          <w:rFonts w:ascii="Book Antiqua" w:hAnsi="Book Antiqua" w:cs="Times New Roman"/>
          <w:sz w:val="24"/>
          <w:szCs w:val="24"/>
        </w:rPr>
        <w:t>ific deletion of SIRT</w:t>
      </w:r>
      <w:r w:rsidR="00BA472A" w:rsidRPr="005E33CE">
        <w:rPr>
          <w:rFonts w:ascii="Book Antiqua" w:hAnsi="Book Antiqua" w:cs="Times New Roman"/>
          <w:sz w:val="24"/>
          <w:szCs w:val="24"/>
        </w:rPr>
        <w:t>1</w:t>
      </w:r>
      <w:r w:rsidR="00B07E9E" w:rsidRPr="005E33CE">
        <w:rPr>
          <w:rFonts w:ascii="Book Antiqua" w:hAnsi="Book Antiqua" w:cs="Times New Roman"/>
          <w:sz w:val="24"/>
          <w:szCs w:val="24"/>
        </w:rPr>
        <w:t xml:space="preserve"> </w:t>
      </w:r>
      <w:r w:rsidRPr="005E33CE">
        <w:rPr>
          <w:rFonts w:ascii="Book Antiqua" w:hAnsi="Book Antiqua" w:cs="Times New Roman"/>
          <w:sz w:val="24"/>
          <w:szCs w:val="24"/>
        </w:rPr>
        <w:t>as well as SIRT1 downregulation using small hairpin RNA (shRNA) result</w:t>
      </w:r>
      <w:r w:rsidR="0093037D" w:rsidRPr="005E33CE">
        <w:rPr>
          <w:rFonts w:ascii="Book Antiqua" w:hAnsi="Book Antiqua" w:cs="Times New Roman"/>
          <w:sz w:val="24"/>
          <w:szCs w:val="24"/>
        </w:rPr>
        <w:t>ed</w:t>
      </w:r>
      <w:r w:rsidRPr="005E33CE">
        <w:rPr>
          <w:rFonts w:ascii="Book Antiqua" w:hAnsi="Book Antiqua" w:cs="Times New Roman"/>
          <w:sz w:val="24"/>
          <w:szCs w:val="24"/>
        </w:rPr>
        <w:t xml:space="preserve"> in hepatic steatosis, inflammation and endoplasmic reticulum stress</w:t>
      </w:r>
      <w:r w:rsidR="00B23A3C" w:rsidRPr="005E33CE">
        <w:rPr>
          <w:rFonts w:ascii="Book Antiqua" w:hAnsi="Book Antiqua" w:cs="Times New Roman"/>
          <w:sz w:val="24"/>
          <w:szCs w:val="24"/>
        </w:rPr>
        <w:fldChar w:fldCharType="begin">
          <w:fldData xml:space="preserve">PEVuZE5vdGU+PENpdGU+PEF1dGhvcj5QdXJ1c2hvdGhhbTwvQXV0aG9yPjxZZWFyPjIwMDk8L1ll
YXI+PFJlY051bT40NjI8L1JlY051bT48RGlzcGxheVRleHQ+PHN0eWxlIGZhY2U9InN1cGVyc2Ny
aXB0Ij5bNjcsIDY4XTwvc3R5bGU+PC9EaXNwbGF5VGV4dD48cmVjb3JkPjxyZWMtbnVtYmVyPjQ2
MjwvcmVjLW51bWJlcj48Zm9yZWlnbi1rZXlzPjxrZXkgYXBwPSJFTiIgZGItaWQ9Inh2NXBlOXRl
NnhzcHpxZXB2em9wcHc5a3h0NTUwc3hyOTAwNSIgdGltZXN0YW1wPSIxNDcxMTgxNTMwIj40NjI8
L2tleT48L2ZvcmVpZ24ta2V5cz48cmVmLXR5cGUgbmFtZT0iSm91cm5hbCBBcnRpY2xlIj4xNzwv
cmVmLXR5cGU+PGNvbnRyaWJ1dG9ycz48YXV0aG9ycz48YXV0aG9yPlB1cnVzaG90aGFtLCBBLjwv
YXV0aG9yPjxhdXRob3I+U2NodWcsIFQuIFQuPC9hdXRob3I+PGF1dGhvcj5YdSwgUS48L2F1dGhv
cj48YXV0aG9yPlN1cmFwdXJlZGRpLCBTLjwvYXV0aG9yPjxhdXRob3I+R3VvLCBYLjwvYXV0aG9y
PjxhdXRob3I+TGksIFguPC9hdXRob3I+PC9hdXRob3JzPjwvY29udHJpYnV0b3JzPjxhdXRoLWFk
ZHJlc3M+TGFib3JhdG9yeSBvZiBTaWduYWwgVHJhbnNkdWN0aW9uLCBOYXRpb25hbCBJbnN0aXR1
dGUgb2YgRW52aXJvbm1lbnRhbCBIZWFsdGggU2NpZW5jZXMsIE5hdGlvbmFsIEluc3RpdHV0ZXMg
b2YgSGVhbHRoLCBSZXNlYXJjaCBUcmlhbmdsZSBQYXJrLCBOQyAyNzcwOSwgVVNBLjwvYXV0aC1h
ZGRyZXNzPjx0aXRsZXM+PHRpdGxlPkhlcGF0b2N5dGUtc3BlY2lmaWMgZGVsZXRpb24gb2YgU0lS
VDEgYWx0ZXJzIGZhdHR5IGFjaWQgbWV0YWJvbGlzbSBhbmQgcmVzdWx0cyBpbiBoZXBhdGljIHN0
ZWF0b3NpcyBhbmQgaW5mbGFtbWF0aW9uPC90aXRsZT48c2Vjb25kYXJ5LXRpdGxlPkNlbGwgTWV0
YWI8L3NlY29uZGFyeS10aXRsZT48YWx0LXRpdGxlPkNlbGwgbWV0YWJvbGlzbTwvYWx0LXRpdGxl
PjwvdGl0bGVzPjxwZXJpb2RpY2FsPjxmdWxsLXRpdGxlPkNlbGwgTWV0YWJvbGlzbTwvZnVsbC10
aXRsZT48YWJici0xPkNlbGwgTWV0YWI8L2FiYnItMT48L3BlcmlvZGljYWw+PGFsdC1wZXJpb2Rp
Y2FsPjxmdWxsLXRpdGxlPkNlbGwgTWV0YWJvbGlzbTwvZnVsbC10aXRsZT48YWJici0xPkNlbGwg
TWV0YWI8L2FiYnItMT48L2FsdC1wZXJpb2RpY2FsPjxwYWdlcz4zMjctMzg8L3BhZ2VzPjx2b2x1
bWU+OTwvdm9sdW1lPjxudW1iZXI+NDwvbnVtYmVyPjxlZGl0aW9uPjIwMDkvMDQvMTA8L2VkaXRp
b24+PGtleXdvcmRzPjxrZXl3b3JkPkFuaW1hbHM8L2tleXdvcmQ+PGtleXdvcmQ+RGlldGFyeSBG
YXRzL2FkbWluaXN0cmF0aW9uICZhbXA7IGRvc2FnZS9waGFybWFjb2xvZ3k8L2tleXdvcmQ+PGtl
eXdvcmQ+RW5kb3BsYXNtaWMgUmV0aWN1bHVtL2RydWcgZWZmZWN0cy9wYXRob2xvZ3k8L2tleXdv
cmQ+PGtleXdvcmQ+RmF0dHkgQWNpZHMvKm1ldGFib2xpc208L2tleXdvcmQ+PGtleXdvcmQ+RmF0
dHkgTGl2ZXIvKmNvbXBsaWNhdGlvbnMvKmVuenltb2xvZ3k8L2tleXdvcmQ+PGtleXdvcmQ+RmVl
ZGluZyBCZWhhdmlvci9kcnVnIGVmZmVjdHM8L2tleXdvcmQ+PGtleXdvcmQ+KkdlbmUgRGVsZXRp
b248L2tleXdvcmQ+PGtleXdvcmQ+SGVwYXRvY3l0ZXMvZHJ1ZyBlZmZlY3RzLyplbnp5bW9sb2d5
PC9rZXl3b3JkPjxrZXl3b3JkPkhvbWVvc3Rhc2lzL2RydWcgZWZmZWN0czwva2V5d29yZD48a2V5
d29yZD5JbmZsYW1tYXRpb24vKmNvbXBsaWNhdGlvbnMvZW56eW1vbG9neTwva2V5d29yZD48a2V5
d29yZD5MaWdhbmRzPC9rZXl3b3JkPjxrZXl3b3JkPkxpcGlkIE1ldGFib2xpc20vZHJ1ZyBlZmZl
Y3RzPC9rZXl3b3JkPjxrZXl3b3JkPk1pY2U8L2tleXdvcmQ+PGtleXdvcmQ+T3JnYW4gU3BlY2lm
aWNpdHkvZHJ1ZyBlZmZlY3RzPC9rZXl3b3JkPjxrZXl3b3JkPk94aWRhdGlvbi1SZWR1Y3Rpb24v
ZHJ1ZyBlZmZlY3RzPC9rZXl3b3JkPjxrZXl3b3JkPlBQQVIgYWxwaGEvbWV0YWJvbGlzbTwva2V5
d29yZD48a2V5d29yZD5Qcm90ZWluIEJpbmRpbmcvZHJ1ZyBlZmZlY3RzPC9rZXl3b3JkPjxrZXl3
b3JkPlNpZ25hbCBUcmFuc2R1Y3Rpb24vZHJ1ZyBlZmZlY3RzPC9rZXl3b3JkPjxrZXl3b3JkPlNp
cnR1aW4gMTwva2V5d29yZD48a2V5d29yZD5TaXJ0dWlucy8qZ2VuZXRpY3MvbWV0YWJvbGlzbTwv
a2V5d29yZD48a2V5d29yZD5UcmFucy1BY3RpdmF0b3JzL21ldGFib2xpc208L2tleXdvcmQ+PGtl
eXdvcmQ+VHJhbnNjcmlwdGlvbiBGYWN0b3JzPC9rZXl3b3JkPjxrZXl3b3JkPlRyYW5zY3JpcHRp
b25hbCBBY3RpdmF0aW9uL2RydWcgZWZmZWN0czwva2V5d29yZD48L2tleXdvcmRzPjxkYXRlcz48
eWVhcj4yMDA5PC95ZWFyPjxwdWItZGF0ZXM+PGRhdGU+QXByPC9kYXRlPjwvcHViLWRhdGVzPjwv
ZGF0ZXM+PGlzYm4+MTU1MC00MTMxPC9pc2JuPjxhY2Nlc3Npb24tbnVtPjE5MzU2NzE0PC9hY2Nl
c3Npb24tbnVtPjx1cmxzPjwvdXJscz48Y3VzdG9tMj5QTUMyNjY4NTM1PC9jdXN0b20yPjxjdXN0
b202Pk5JSE1TOTk5NjU8L2N1c3RvbTY+PGVsZWN0cm9uaWMtcmVzb3VyY2UtbnVtPjEwLjEwMTYv
ai5jbWV0LjIwMDkuMDIuMDA2PC9lbGVjdHJvbmljLXJlc291cmNlLW51bT48cmVtb3RlLWRhdGFi
YXNlLXByb3ZpZGVyPk5MTTwvcmVtb3RlLWRhdGFiYXNlLXByb3ZpZGVyPjxsYW5ndWFnZT5lbmc8
L2xhbmd1YWdlPjwvcmVjb3JkPjwvQ2l0ZT48Q2l0ZT48QXV0aG9yPktpbTwvQXV0aG9yPjxZZWFy
PjIwMTU8L1llYXI+PFJlY051bT40NjQ8L1JlY051bT48cmVjb3JkPjxyZWMtbnVtYmVyPjQ2NDwv
cmVjLW51bWJlcj48Zm9yZWlnbi1rZXlzPjxrZXkgYXBwPSJFTiIgZGItaWQ9Inh2NXBlOXRlNnhz
cHpxZXB2em9wcHc5a3h0NTUwc3hyOTAwNSIgdGltZXN0YW1wPSIxNDcxMTgyMjExIj40NjQ8L2tl
eT48L2ZvcmVpZ24ta2V5cz48cmVmLXR5cGUgbmFtZT0iSm91cm5hbCBBcnRpY2xlIj4xNzwvcmVm
LXR5cGU+PGNvbnRyaWJ1dG9ycz48YXV0aG9ycz48YXV0aG9yPktpbSwgSy4gRS48L2F1dGhvcj48
YXV0aG9yPktpbSwgSC48L2F1dGhvcj48YXV0aG9yPkhlbywgUi4gVy48L2F1dGhvcj48YXV0aG9y
PlNoaW4sIEguIEouPC9hdXRob3I+PGF1dGhvcj5ZaSwgQy4gTy48L2F1dGhvcj48YXV0aG9yPkxl
ZSwgRC4gSC48L2F1dGhvcj48YXV0aG9yPktpbSwgSC4gSi48L2F1dGhvcj48YXV0aG9yPkthbmcs
IFMuIFMuPC9hdXRob3I+PGF1dGhvcj5DaG8sIEcuIEouPC9hdXRob3I+PGF1dGhvcj5DaG9pLCBX
LiBTLjwvYXV0aG9yPjxhdXRob3I+Um9oLCBHLiBTLjwvYXV0aG9yPjwvYXV0aG9ycz48L2NvbnRy
aWJ1dG9ycz48YXV0aC1hZGRyZXNzPkRlcGFydG1lbnQgb2YgQW5hdG9teSBhbmQgQ29udmVyZ2Vu
Y2UgTWVkaWNhbCBTY2llbmNlLCBJbnN0aXR1dGUgb2YgSGVhbHRoIFNjaWVuY2VzLCBHeWVvbmdz
YW5nIE5hdGlvbmFsIFVuaXZlcnNpdHkgU2Nob29sIG9mIE1lZGljaW5lLCBKaW5qdSA2NjAtNzUx
LCBLb3JlYS48L2F1dGgtYWRkcmVzcz48dGl0bGVzPjx0aXRsZT5NeWVsb2lkLXNwZWNpZmljIFNJ
UlQxIERlbGV0aW9uIEFnZ3JhdmF0ZXMgSGVwYXRpYyBJbmZsYW1tYXRpb24gYW5kIFN0ZWF0b3Np
cyBpbiBIaWdoLWZhdCBEaWV0LWZlZCBNaWNlPC90aXRsZT48c2Vjb25kYXJ5LXRpdGxlPktvcmVh
biBKIFBoeXNpb2wgUGhhcm1hY29sPC9zZWNvbmRhcnktdGl0bGU+PGFsdC10aXRsZT5UaGUgS29y
ZWFuIGpvdXJuYWwgb2YgcGh5c2lvbG9neSAmYW1wOyBwaGFybWFjb2xvZ3kgOiBvZmZpY2lhbCBq
b3VybmFsIG9mIHRoZSBLb3JlYW4gUGh5c2lvbG9naWNhbCBTb2NpZXR5IGFuZCB0aGUgS29yZWFu
IFNvY2lldHkgb2YgUGhhcm1hY29sb2d5PC9hbHQtdGl0bGU+PC90aXRsZXM+PHBlcmlvZGljYWw+
PGZ1bGwtdGl0bGU+S29yZWFuIEogUGh5c2lvbCBQaGFybWFjb2w8L2Z1bGwtdGl0bGU+PGFiYnIt
MT5UaGUgS29yZWFuIGpvdXJuYWwgb2YgcGh5c2lvbG9neSAmYW1wOyBwaGFybWFjb2xvZ3kgOiBv
ZmZpY2lhbCBqb3VybmFsIG9mIHRoZSBLb3JlYW4gUGh5c2lvbG9naWNhbCBTb2NpZXR5IGFuZCB0
aGUgS29yZWFuIFNvY2lldHkgb2YgUGhhcm1hY29sb2d5PC9hYmJyLTE+PC9wZXJpb2RpY2FsPjxh
bHQtcGVyaW9kaWNhbD48ZnVsbC10aXRsZT5Lb3JlYW4gSiBQaHlzaW9sIFBoYXJtYWNvbDwvZnVs
bC10aXRsZT48YWJici0xPlRoZSBLb3JlYW4gam91cm5hbCBvZiBwaHlzaW9sb2d5ICZhbXA7IHBo
YXJtYWNvbG9neSA6IG9mZmljaWFsIGpvdXJuYWwgb2YgdGhlIEtvcmVhbiBQaHlzaW9sb2dpY2Fs
IFNvY2lldHkgYW5kIHRoZSBLb3JlYW4gU29jaWV0eSBvZiBQaGFybWFjb2xvZ3k8L2FiYnItMT48
L2FsdC1wZXJpb2RpY2FsPjxwYWdlcz40NTEtNjA8L3BhZ2VzPjx2b2x1bWU+MTk8L3ZvbHVtZT48
bnVtYmVyPjU8L251bWJlcj48ZWRpdGlvbj4yMDE1LzA5LzA0PC9lZGl0aW9uPjxrZXl3b3Jkcz48
a2V5d29yZD5IZXBhdGljIHN0ZWF0b3Npczwva2V5d29yZD48a2V5d29yZD5IaWdoLWZhdCBkaWV0
PC9rZXl3b3JkPjxrZXl3b3JkPk51Y2xlYXIgZmFjdG9yIGthcHBhIEI8L2tleXdvcmQ+PGtleXdv
cmQ+U2lydHVpbiAxPC9rZXl3b3JkPjwva2V5d29yZHM+PGRhdGVzPjx5ZWFyPjIwMTU8L3llYXI+
PHB1Yi1kYXRlcz48ZGF0ZT5TZXA8L2RhdGU+PC9wdWItZGF0ZXM+PC9kYXRlcz48aXNibj4xMjI2
LTQ1MTIgKFByaW50KSYjeEQ7MTIyNi00NTEyPC9pc2JuPjxhY2Nlc3Npb24tbnVtPjI2MzMwNzU4
PC9hY2Nlc3Npb24tbnVtPjx1cmxzPjwvdXJscz48Y3VzdG9tMj5QTUM0NTUzNDA1PC9jdXN0b20y
PjxlbGVjdHJvbmljLXJlc291cmNlLW51bT4xMC40MTk2L2tqcHAuMjAxNS4xOS41LjQ1MTwvZWxl
Y3Ryb25pYy1yZXNvdXJjZS1udW0+PHJlbW90ZS1kYXRhYmFzZS1wcm92aWRlcj5OTE08L3JlbW90
ZS1kYXRhYmFzZS1wcm92aWRlcj48bGFuZ3VhZ2U+ZW5nPC9sYW5ndWFnZT48L3JlY29yZD48L0Np
dGU+PC9FbmROb3RlPn==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PEVuZE5vdGU+PENpdGU+PEF1dGhvcj5QdXJ1c2hvdGhhbTwvQXV0aG9yPjxZZWFyPjIwMDk8L1ll
YXI+PFJlY051bT40NjI8L1JlY051bT48RGlzcGxheVRleHQ+PHN0eWxlIGZhY2U9InN1cGVyc2Ny
aXB0Ij5bNjcsIDY4XTwvc3R5bGU+PC9EaXNwbGF5VGV4dD48cmVjb3JkPjxyZWMtbnVtYmVyPjQ2
MjwvcmVjLW51bWJlcj48Zm9yZWlnbi1rZXlzPjxrZXkgYXBwPSJFTiIgZGItaWQ9Inh2NXBlOXRl
NnhzcHpxZXB2em9wcHc5a3h0NTUwc3hyOTAwNSIgdGltZXN0YW1wPSIxNDcxMTgxNTMwIj40NjI8
L2tleT48L2ZvcmVpZ24ta2V5cz48cmVmLXR5cGUgbmFtZT0iSm91cm5hbCBBcnRpY2xlIj4xNzwv
cmVmLXR5cGU+PGNvbnRyaWJ1dG9ycz48YXV0aG9ycz48YXV0aG9yPlB1cnVzaG90aGFtLCBBLjwv
YXV0aG9yPjxhdXRob3I+U2NodWcsIFQuIFQuPC9hdXRob3I+PGF1dGhvcj5YdSwgUS48L2F1dGhv
cj48YXV0aG9yPlN1cmFwdXJlZGRpLCBTLjwvYXV0aG9yPjxhdXRob3I+R3VvLCBYLjwvYXV0aG9y
PjxhdXRob3I+TGksIFguPC9hdXRob3I+PC9hdXRob3JzPjwvY29udHJpYnV0b3JzPjxhdXRoLWFk
ZHJlc3M+TGFib3JhdG9yeSBvZiBTaWduYWwgVHJhbnNkdWN0aW9uLCBOYXRpb25hbCBJbnN0aXR1
dGUgb2YgRW52aXJvbm1lbnRhbCBIZWFsdGggU2NpZW5jZXMsIE5hdGlvbmFsIEluc3RpdHV0ZXMg
b2YgSGVhbHRoLCBSZXNlYXJjaCBUcmlhbmdsZSBQYXJrLCBOQyAyNzcwOSwgVVNBLjwvYXV0aC1h
ZGRyZXNzPjx0aXRsZXM+PHRpdGxlPkhlcGF0b2N5dGUtc3BlY2lmaWMgZGVsZXRpb24gb2YgU0lS
VDEgYWx0ZXJzIGZhdHR5IGFjaWQgbWV0YWJvbGlzbSBhbmQgcmVzdWx0cyBpbiBoZXBhdGljIHN0
ZWF0b3NpcyBhbmQgaW5mbGFtbWF0aW9uPC90aXRsZT48c2Vjb25kYXJ5LXRpdGxlPkNlbGwgTWV0
YWI8L3NlY29uZGFyeS10aXRsZT48YWx0LXRpdGxlPkNlbGwgbWV0YWJvbGlzbTwvYWx0LXRpdGxl
PjwvdGl0bGVzPjxwZXJpb2RpY2FsPjxmdWxsLXRpdGxlPkNlbGwgTWV0YWJvbGlzbTwvZnVsbC10
aXRsZT48YWJici0xPkNlbGwgTWV0YWI8L2FiYnItMT48L3BlcmlvZGljYWw+PGFsdC1wZXJpb2Rp
Y2FsPjxmdWxsLXRpdGxlPkNlbGwgTWV0YWJvbGlzbTwvZnVsbC10aXRsZT48YWJici0xPkNlbGwg
TWV0YWI8L2FiYnItMT48L2FsdC1wZXJpb2RpY2FsPjxwYWdlcz4zMjctMzg8L3BhZ2VzPjx2b2x1
bWU+OTwvdm9sdW1lPjxudW1iZXI+NDwvbnVtYmVyPjxlZGl0aW9uPjIwMDkvMDQvMTA8L2VkaXRp
b24+PGtleXdvcmRzPjxrZXl3b3JkPkFuaW1hbHM8L2tleXdvcmQ+PGtleXdvcmQ+RGlldGFyeSBG
YXRzL2FkbWluaXN0cmF0aW9uICZhbXA7IGRvc2FnZS9waGFybWFjb2xvZ3k8L2tleXdvcmQ+PGtl
eXdvcmQ+RW5kb3BsYXNtaWMgUmV0aWN1bHVtL2RydWcgZWZmZWN0cy9wYXRob2xvZ3k8L2tleXdv
cmQ+PGtleXdvcmQ+RmF0dHkgQWNpZHMvKm1ldGFib2xpc208L2tleXdvcmQ+PGtleXdvcmQ+RmF0
dHkgTGl2ZXIvKmNvbXBsaWNhdGlvbnMvKmVuenltb2xvZ3k8L2tleXdvcmQ+PGtleXdvcmQ+RmVl
ZGluZyBCZWhhdmlvci9kcnVnIGVmZmVjdHM8L2tleXdvcmQ+PGtleXdvcmQ+KkdlbmUgRGVsZXRp
b248L2tleXdvcmQ+PGtleXdvcmQ+SGVwYXRvY3l0ZXMvZHJ1ZyBlZmZlY3RzLyplbnp5bW9sb2d5
PC9rZXl3b3JkPjxrZXl3b3JkPkhvbWVvc3Rhc2lzL2RydWcgZWZmZWN0czwva2V5d29yZD48a2V5
d29yZD5JbmZsYW1tYXRpb24vKmNvbXBsaWNhdGlvbnMvZW56eW1vbG9neTwva2V5d29yZD48a2V5
d29yZD5MaWdhbmRzPC9rZXl3b3JkPjxrZXl3b3JkPkxpcGlkIE1ldGFib2xpc20vZHJ1ZyBlZmZl
Y3RzPC9rZXl3b3JkPjxrZXl3b3JkPk1pY2U8L2tleXdvcmQ+PGtleXdvcmQ+T3JnYW4gU3BlY2lm
aWNpdHkvZHJ1ZyBlZmZlY3RzPC9rZXl3b3JkPjxrZXl3b3JkPk94aWRhdGlvbi1SZWR1Y3Rpb24v
ZHJ1ZyBlZmZlY3RzPC9rZXl3b3JkPjxrZXl3b3JkPlBQQVIgYWxwaGEvbWV0YWJvbGlzbTwva2V5
d29yZD48a2V5d29yZD5Qcm90ZWluIEJpbmRpbmcvZHJ1ZyBlZmZlY3RzPC9rZXl3b3JkPjxrZXl3
b3JkPlNpZ25hbCBUcmFuc2R1Y3Rpb24vZHJ1ZyBlZmZlY3RzPC9rZXl3b3JkPjxrZXl3b3JkPlNp
cnR1aW4gMTwva2V5d29yZD48a2V5d29yZD5TaXJ0dWlucy8qZ2VuZXRpY3MvbWV0YWJvbGlzbTwv
a2V5d29yZD48a2V5d29yZD5UcmFucy1BY3RpdmF0b3JzL21ldGFib2xpc208L2tleXdvcmQ+PGtl
eXdvcmQ+VHJhbnNjcmlwdGlvbiBGYWN0b3JzPC9rZXl3b3JkPjxrZXl3b3JkPlRyYW5zY3JpcHRp
b25hbCBBY3RpdmF0aW9uL2RydWcgZWZmZWN0czwva2V5d29yZD48L2tleXdvcmRzPjxkYXRlcz48
eWVhcj4yMDA5PC95ZWFyPjxwdWItZGF0ZXM+PGRhdGU+QXByPC9kYXRlPjwvcHViLWRhdGVzPjwv
ZGF0ZXM+PGlzYm4+MTU1MC00MTMxPC9pc2JuPjxhY2Nlc3Npb24tbnVtPjE5MzU2NzE0PC9hY2Nl
c3Npb24tbnVtPjx1cmxzPjwvdXJscz48Y3VzdG9tMj5QTUMyNjY4NTM1PC9jdXN0b20yPjxjdXN0
b202Pk5JSE1TOTk5NjU8L2N1c3RvbTY+PGVsZWN0cm9uaWMtcmVzb3VyY2UtbnVtPjEwLjEwMTYv
ai5jbWV0LjIwMDkuMDIuMDA2PC9lbGVjdHJvbmljLXJlc291cmNlLW51bT48cmVtb3RlLWRhdGFi
YXNlLXByb3ZpZGVyPk5MTTwvcmVtb3RlLWRhdGFiYXNlLXByb3ZpZGVyPjxsYW5ndWFnZT5lbmc8
L2xhbmd1YWdlPjwvcmVjb3JkPjwvQ2l0ZT48Q2l0ZT48QXV0aG9yPktpbTwvQXV0aG9yPjxZZWFy
PjIwMTU8L1llYXI+PFJlY051bT40NjQ8L1JlY051bT48cmVjb3JkPjxyZWMtbnVtYmVyPjQ2NDwv
cmVjLW51bWJlcj48Zm9yZWlnbi1rZXlzPjxrZXkgYXBwPSJFTiIgZGItaWQ9Inh2NXBlOXRlNnhz
cHpxZXB2em9wcHc5a3h0NTUwc3hyOTAwNSIgdGltZXN0YW1wPSIxNDcxMTgyMjExIj40NjQ8L2tl
eT48L2ZvcmVpZ24ta2V5cz48cmVmLXR5cGUgbmFtZT0iSm91cm5hbCBBcnRpY2xlIj4xNzwvcmVm
LXR5cGU+PGNvbnRyaWJ1dG9ycz48YXV0aG9ycz48YXV0aG9yPktpbSwgSy4gRS48L2F1dGhvcj48
YXV0aG9yPktpbSwgSC48L2F1dGhvcj48YXV0aG9yPkhlbywgUi4gVy48L2F1dGhvcj48YXV0aG9y
PlNoaW4sIEguIEouPC9hdXRob3I+PGF1dGhvcj5ZaSwgQy4gTy48L2F1dGhvcj48YXV0aG9yPkxl
ZSwgRC4gSC48L2F1dGhvcj48YXV0aG9yPktpbSwgSC4gSi48L2F1dGhvcj48YXV0aG9yPkthbmcs
IFMuIFMuPC9hdXRob3I+PGF1dGhvcj5DaG8sIEcuIEouPC9hdXRob3I+PGF1dGhvcj5DaG9pLCBX
LiBTLjwvYXV0aG9yPjxhdXRob3I+Um9oLCBHLiBTLjwvYXV0aG9yPjwvYXV0aG9ycz48L2NvbnRy
aWJ1dG9ycz48YXV0aC1hZGRyZXNzPkRlcGFydG1lbnQgb2YgQW5hdG9teSBhbmQgQ29udmVyZ2Vu
Y2UgTWVkaWNhbCBTY2llbmNlLCBJbnN0aXR1dGUgb2YgSGVhbHRoIFNjaWVuY2VzLCBHeWVvbmdz
YW5nIE5hdGlvbmFsIFVuaXZlcnNpdHkgU2Nob29sIG9mIE1lZGljaW5lLCBKaW5qdSA2NjAtNzUx
LCBLb3JlYS48L2F1dGgtYWRkcmVzcz48dGl0bGVzPjx0aXRsZT5NeWVsb2lkLXNwZWNpZmljIFNJ
UlQxIERlbGV0aW9uIEFnZ3JhdmF0ZXMgSGVwYXRpYyBJbmZsYW1tYXRpb24gYW5kIFN0ZWF0b3Np
cyBpbiBIaWdoLWZhdCBEaWV0LWZlZCBNaWNlPC90aXRsZT48c2Vjb25kYXJ5LXRpdGxlPktvcmVh
biBKIFBoeXNpb2wgUGhhcm1hY29sPC9zZWNvbmRhcnktdGl0bGU+PGFsdC10aXRsZT5UaGUgS29y
ZWFuIGpvdXJuYWwgb2YgcGh5c2lvbG9neSAmYW1wOyBwaGFybWFjb2xvZ3kgOiBvZmZpY2lhbCBq
b3VybmFsIG9mIHRoZSBLb3JlYW4gUGh5c2lvbG9naWNhbCBTb2NpZXR5IGFuZCB0aGUgS29yZWFu
IFNvY2lldHkgb2YgUGhhcm1hY29sb2d5PC9hbHQtdGl0bGU+PC90aXRsZXM+PHBlcmlvZGljYWw+
PGZ1bGwtdGl0bGU+S29yZWFuIEogUGh5c2lvbCBQaGFybWFjb2w8L2Z1bGwtdGl0bGU+PGFiYnIt
MT5UaGUgS29yZWFuIGpvdXJuYWwgb2YgcGh5c2lvbG9neSAmYW1wOyBwaGFybWFjb2xvZ3kgOiBv
ZmZpY2lhbCBqb3VybmFsIG9mIHRoZSBLb3JlYW4gUGh5c2lvbG9naWNhbCBTb2NpZXR5IGFuZCB0
aGUgS29yZWFuIFNvY2lldHkgb2YgUGhhcm1hY29sb2d5PC9hYmJyLTE+PC9wZXJpb2RpY2FsPjxh
bHQtcGVyaW9kaWNhbD48ZnVsbC10aXRsZT5Lb3JlYW4gSiBQaHlzaW9sIFBoYXJtYWNvbDwvZnVs
bC10aXRsZT48YWJici0xPlRoZSBLb3JlYW4gam91cm5hbCBvZiBwaHlzaW9sb2d5ICZhbXA7IHBo
YXJtYWNvbG9neSA6IG9mZmljaWFsIGpvdXJuYWwgb2YgdGhlIEtvcmVhbiBQaHlzaW9sb2dpY2Fs
IFNvY2lldHkgYW5kIHRoZSBLb3JlYW4gU29jaWV0eSBvZiBQaGFybWFjb2xvZ3k8L2FiYnItMT48
L2FsdC1wZXJpb2RpY2FsPjxwYWdlcz40NTEtNjA8L3BhZ2VzPjx2b2x1bWU+MTk8L3ZvbHVtZT48
bnVtYmVyPjU8L251bWJlcj48ZWRpdGlvbj4yMDE1LzA5LzA0PC9lZGl0aW9uPjxrZXl3b3Jkcz48
a2V5d29yZD5IZXBhdGljIHN0ZWF0b3Npczwva2V5d29yZD48a2V5d29yZD5IaWdoLWZhdCBkaWV0
PC9rZXl3b3JkPjxrZXl3b3JkPk51Y2xlYXIgZmFjdG9yIGthcHBhIEI8L2tleXdvcmQ+PGtleXdv
cmQ+U2lydHVpbiAxPC9rZXl3b3JkPjwva2V5d29yZHM+PGRhdGVzPjx5ZWFyPjIwMTU8L3llYXI+
PHB1Yi1kYXRlcz48ZGF0ZT5TZXA8L2RhdGU+PC9wdWItZGF0ZXM+PC9kYXRlcz48aXNibj4xMjI2
LTQ1MTIgKFByaW50KSYjeEQ7MTIyNi00NTEyPC9pc2JuPjxhY2Nlc3Npb24tbnVtPjI2MzMwNzU4
PC9hY2Nlc3Npb24tbnVtPjx1cmxzPjwvdXJscz48Y3VzdG9tMj5QTUM0NTUzNDA1PC9jdXN0b20y
PjxlbGVjdHJvbmljLXJlc291cmNlLW51bT4xMC40MTk2L2tqcHAuMjAxNS4xOS41LjQ1MTwvZWxl
Y3Ryb25pYy1yZXNvdXJjZS1udW0+PHJlbW90ZS1kYXRhYmFzZS1wcm92aWRlcj5OTE08L3JlbW90
ZS1kYXRhYmFzZS1wcm92aWRlcj48bGFuZ3VhZ2U+ZW5nPC9sYW5ndWFnZT48L3JlY29yZD48L0Np
dGU+PC9FbmROb3RlPn==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[67,</w:t>
      </w:r>
      <w:r w:rsidR="00B23A3C" w:rsidRPr="005E33CE">
        <w:rPr>
          <w:rFonts w:ascii="Book Antiqua" w:hAnsi="Book Antiqua" w:cs="Times New Roman"/>
          <w:noProof/>
          <w:sz w:val="24"/>
          <w:szCs w:val="24"/>
          <w:vertAlign w:val="superscript"/>
        </w:rPr>
        <w:t>68]</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w:t>
      </w:r>
      <w:r w:rsidR="006213E2">
        <w:rPr>
          <w:rFonts w:ascii="Book Antiqua" w:hAnsi="Book Antiqua" w:cs="Times New Roman"/>
          <w:sz w:val="24"/>
          <w:szCs w:val="24"/>
        </w:rPr>
        <w:t xml:space="preserve"> </w:t>
      </w:r>
      <w:r w:rsidR="00B07E9E" w:rsidRPr="005E33CE">
        <w:rPr>
          <w:rFonts w:ascii="Book Antiqua" w:hAnsi="Book Antiqua" w:cs="Times New Roman"/>
          <w:sz w:val="24"/>
          <w:szCs w:val="24"/>
        </w:rPr>
        <w:t>Hepatocyte-specific del</w:t>
      </w:r>
      <w:r w:rsidR="0093037D" w:rsidRPr="005E33CE">
        <w:rPr>
          <w:rFonts w:ascii="Book Antiqua" w:hAnsi="Book Antiqua" w:cs="Times New Roman"/>
          <w:sz w:val="24"/>
          <w:szCs w:val="24"/>
        </w:rPr>
        <w:t>etion of SIRT1 impaired</w:t>
      </w:r>
      <w:r w:rsidR="00BA472A" w:rsidRPr="005E33CE">
        <w:rPr>
          <w:rFonts w:ascii="Book Antiqua" w:hAnsi="Book Antiqua" w:cs="Times New Roman"/>
          <w:sz w:val="24"/>
          <w:szCs w:val="24"/>
        </w:rPr>
        <w:t xml:space="preserve"> PPARα</w:t>
      </w:r>
      <w:r w:rsidR="00B07E9E" w:rsidRPr="005E33CE">
        <w:rPr>
          <w:rFonts w:ascii="Book Antiqua" w:hAnsi="Book Antiqua" w:cs="Times New Roman"/>
          <w:sz w:val="24"/>
          <w:szCs w:val="24"/>
        </w:rPr>
        <w:t xml:space="preserve"> sig</w:t>
      </w:r>
      <w:r w:rsidR="00BA472A" w:rsidRPr="005E33CE">
        <w:rPr>
          <w:rFonts w:ascii="Book Antiqua" w:hAnsi="Book Antiqua" w:cs="Times New Roman"/>
          <w:sz w:val="24"/>
          <w:szCs w:val="24"/>
        </w:rPr>
        <w:t xml:space="preserve">naling and </w:t>
      </w:r>
      <w:r w:rsidR="008507DC" w:rsidRPr="005E33CE">
        <w:rPr>
          <w:rFonts w:ascii="Book Antiqua" w:hAnsi="Book Antiqua" w:cs="Times New Roman"/>
          <w:sz w:val="24"/>
          <w:szCs w:val="24"/>
        </w:rPr>
        <w:t xml:space="preserve">decreased </w:t>
      </w:r>
      <w:r w:rsidR="008F4B44" w:rsidRPr="005E33CE">
        <w:rPr>
          <w:rFonts w:ascii="Book Antiqua" w:hAnsi="Book Antiqua" w:cs="Times New Roman"/>
          <w:sz w:val="24"/>
          <w:szCs w:val="24"/>
        </w:rPr>
        <w:t>FAO</w:t>
      </w:r>
      <w:r w:rsidR="00BA472A" w:rsidRPr="005E33CE">
        <w:rPr>
          <w:rFonts w:ascii="Book Antiqua" w:hAnsi="Book Antiqua" w:cs="Times New Roman"/>
          <w:sz w:val="24"/>
          <w:szCs w:val="24"/>
        </w:rPr>
        <w:t xml:space="preserve">. </w:t>
      </w:r>
      <w:r w:rsidR="00914CD6" w:rsidRPr="005E33CE">
        <w:rPr>
          <w:rFonts w:ascii="Book Antiqua" w:hAnsi="Book Antiqua" w:cs="Times New Roman"/>
          <w:sz w:val="24"/>
          <w:szCs w:val="24"/>
        </w:rPr>
        <w:t xml:space="preserve">However, SIRT1 overexpression increased levels of PPARα and </w:t>
      </w:r>
      <w:r w:rsidR="00C358DF" w:rsidRPr="005E33CE">
        <w:rPr>
          <w:rFonts w:ascii="Book Antiqua" w:hAnsi="Book Antiqua" w:cs="Times New Roman"/>
          <w:sz w:val="24"/>
          <w:szCs w:val="24"/>
        </w:rPr>
        <w:t>increased</w:t>
      </w:r>
      <w:r w:rsidR="006436A5" w:rsidRPr="005E33CE">
        <w:rPr>
          <w:rFonts w:ascii="Book Antiqua" w:hAnsi="Book Antiqua" w:cs="Times New Roman"/>
          <w:sz w:val="24"/>
          <w:szCs w:val="24"/>
        </w:rPr>
        <w:t xml:space="preserve"> </w:t>
      </w:r>
      <w:r w:rsidR="008F4B44" w:rsidRPr="005E33CE">
        <w:rPr>
          <w:rFonts w:ascii="Book Antiqua" w:hAnsi="Book Antiqua" w:cs="Times New Roman"/>
          <w:sz w:val="24"/>
          <w:szCs w:val="24"/>
        </w:rPr>
        <w:t>FAO</w:t>
      </w:r>
      <w:r w:rsidR="00B23A3C" w:rsidRPr="005E33CE">
        <w:rPr>
          <w:rFonts w:ascii="Book Antiqua" w:hAnsi="Book Antiqua" w:cs="Times New Roman"/>
          <w:sz w:val="24"/>
          <w:szCs w:val="24"/>
        </w:rPr>
        <w:fldChar w:fldCharType="begin">
          <w:fldData xml:space="preserve">PEVuZE5vdGU+PENpdGU+PEF1dGhvcj5QdXJ1c2hvdGhhbTwvQXV0aG9yPjxZZWFyPjIwMDk8L1ll
YXI+PFJlY051bT40NjI8L1JlY051bT48RGlzcGxheVRleHQ+PHN0eWxlIGZhY2U9InN1cGVyc2Ny
aXB0Ij5bNjddPC9zdHlsZT48L0Rpc3BsYXlUZXh0PjxyZWNvcmQ+PHJlYy1udW1iZXI+NDYyPC9y
ZWMtbnVtYmVyPjxmb3JlaWduLWtleXM+PGtleSBhcHA9IkVOIiBkYi1pZD0ieHY1cGU5dGU2eHNw
enFlcHZ6b3BwdzlreHQ1NTBzeHI5MDA1IiB0aW1lc3RhbXA9IjE0NzExODE1MzAiPjQ2Mjwva2V5
PjwvZm9yZWlnbi1rZXlzPjxyZWYtdHlwZSBuYW1lPSJKb3VybmFsIEFydGljbGUiPjE3PC9yZWYt
dHlwZT48Y29udHJpYnV0b3JzPjxhdXRob3JzPjxhdXRob3I+UHVydXNob3RoYW0sIEEuPC9hdXRo
b3I+PGF1dGhvcj5TY2h1ZywgVC4gVC48L2F1dGhvcj48YXV0aG9yPlh1LCBRLjwvYXV0aG9yPjxh
dXRob3I+U3VyYXB1cmVkZGksIFMuPC9hdXRob3I+PGF1dGhvcj5HdW8sIFguPC9hdXRob3I+PGF1
dGhvcj5MaSwgWC48L2F1dGhvcj48L2F1dGhvcnM+PC9jb250cmlidXRvcnM+PGF1dGgtYWRkcmVz
cz5MYWJvcmF0b3J5IG9mIFNpZ25hbCBUcmFuc2R1Y3Rpb24sIE5hdGlvbmFsIEluc3RpdHV0ZSBv
ZiBFbnZpcm9ubWVudGFsIEhlYWx0aCBTY2llbmNlcywgTmF0aW9uYWwgSW5zdGl0dXRlcyBvZiBI
ZWFsdGgsIFJlc2VhcmNoIFRyaWFuZ2xlIFBhcmssIE5DIDI3NzA5LCBVU0EuPC9hdXRoLWFkZHJl
c3M+PHRpdGxlcz48dGl0bGU+SGVwYXRvY3l0ZS1zcGVjaWZpYyBkZWxldGlvbiBvZiBTSVJUMSBh
bHRlcnMgZmF0dHkgYWNpZCBtZXRhYm9saXNtIGFuZCByZXN1bHRzIGluIGhlcGF0aWMgc3RlYXRv
c2lzIGFuZCBpbmZsYW1tYXRpb248L3RpdGxlPjxzZWNvbmRhcnktdGl0bGU+Q2VsbCBNZXRhYjwv
c2Vjb25kYXJ5LXRpdGxlPjxhbHQtdGl0bGU+Q2VsbCBtZXRhYm9saXNtPC9hbHQtdGl0bGU+PC90
aXRsZXM+PHBlcmlvZGljYWw+PGZ1bGwtdGl0bGU+Q2VsbCBNZXRhYm9saXNtPC9mdWxsLXRpdGxl
PjxhYmJyLTE+Q2VsbCBNZXRhYjwvYWJici0xPjwvcGVyaW9kaWNhbD48YWx0LXBlcmlvZGljYWw+
PGZ1bGwtdGl0bGU+Q2VsbCBNZXRhYm9saXNtPC9mdWxsLXRpdGxlPjxhYmJyLTE+Q2VsbCBNZXRh
YjwvYWJici0xPjwvYWx0LXBlcmlvZGljYWw+PHBhZ2VzPjMyNy0zODwvcGFnZXM+PHZvbHVtZT45
PC92b2x1bWU+PG51bWJlcj40PC9udW1iZXI+PGVkaXRpb24+MjAwOS8wNC8xMDwvZWRpdGlvbj48
a2V5d29yZHM+PGtleXdvcmQ+QW5pbWFsczwva2V5d29yZD48a2V5d29yZD5EaWV0YXJ5IEZhdHMv
YWRtaW5pc3RyYXRpb24gJmFtcDsgZG9zYWdlL3BoYXJtYWNvbG9neTwva2V5d29yZD48a2V5d29y
ZD5FbmRvcGxhc21pYyBSZXRpY3VsdW0vZHJ1ZyBlZmZlY3RzL3BhdGhvbG9neTwva2V5d29yZD48
a2V5d29yZD5GYXR0eSBBY2lkcy8qbWV0YWJvbGlzbTwva2V5d29yZD48a2V5d29yZD5GYXR0eSBM
aXZlci8qY29tcGxpY2F0aW9ucy8qZW56eW1vbG9neTwva2V5d29yZD48a2V5d29yZD5GZWVkaW5n
IEJlaGF2aW9yL2RydWcgZWZmZWN0czwva2V5d29yZD48a2V5d29yZD4qR2VuZSBEZWxldGlvbjwv
a2V5d29yZD48a2V5d29yZD5IZXBhdG9jeXRlcy9kcnVnIGVmZmVjdHMvKmVuenltb2xvZ3k8L2tl
eXdvcmQ+PGtleXdvcmQ+SG9tZW9zdGFzaXMvZHJ1ZyBlZmZlY3RzPC9rZXl3b3JkPjxrZXl3b3Jk
PkluZmxhbW1hdGlvbi8qY29tcGxpY2F0aW9ucy9lbnp5bW9sb2d5PC9rZXl3b3JkPjxrZXl3b3Jk
PkxpZ2FuZHM8L2tleXdvcmQ+PGtleXdvcmQ+TGlwaWQgTWV0YWJvbGlzbS9kcnVnIGVmZmVjdHM8
L2tleXdvcmQ+PGtleXdvcmQ+TWljZTwva2V5d29yZD48a2V5d29yZD5PcmdhbiBTcGVjaWZpY2l0
eS9kcnVnIGVmZmVjdHM8L2tleXdvcmQ+PGtleXdvcmQ+T3hpZGF0aW9uLVJlZHVjdGlvbi9kcnVn
IGVmZmVjdHM8L2tleXdvcmQ+PGtleXdvcmQ+UFBBUiBhbHBoYS9tZXRhYm9saXNtPC9rZXl3b3Jk
PjxrZXl3b3JkPlByb3RlaW4gQmluZGluZy9kcnVnIGVmZmVjdHM8L2tleXdvcmQ+PGtleXdvcmQ+
U2lnbmFsIFRyYW5zZHVjdGlvbi9kcnVnIGVmZmVjdHM8L2tleXdvcmQ+PGtleXdvcmQ+U2lydHVp
biAxPC9rZXl3b3JkPjxrZXl3b3JkPlNpcnR1aW5zLypnZW5ldGljcy9tZXRhYm9saXNtPC9rZXl3
b3JkPjxrZXl3b3JkPlRyYW5zLUFjdGl2YXRvcnMvbWV0YWJvbGlzbTwva2V5d29yZD48a2V5d29y
ZD5UcmFuc2NyaXB0aW9uIEZhY3RvcnM8L2tleXdvcmQ+PGtleXdvcmQ+VHJhbnNjcmlwdGlvbmFs
IEFjdGl2YXRpb24vZHJ1ZyBlZmZlY3RzPC9rZXl3b3JkPjwva2V5d29yZHM+PGRhdGVzPjx5ZWFy
PjIwMDk8L3llYXI+PHB1Yi1kYXRlcz48ZGF0ZT5BcHI8L2RhdGU+PC9wdWItZGF0ZXM+PC9kYXRl
cz48aXNibj4xNTUwLTQxMzE8L2lzYm4+PGFjY2Vzc2lvbi1udW0+MTkzNTY3MTQ8L2FjY2Vzc2lv
bi1udW0+PHVybHM+PC91cmxzPjxjdXN0b20yPlBNQzI2Njg1MzU8L2N1c3RvbTI+PGN1c3RvbTY+
TklITVM5OTk2NTwvY3VzdG9tNj48ZWxlY3Ryb25pYy1yZXNvdXJjZS1udW0+MTAuMTAxNi9qLmNt
ZXQuMjAwOS4wMi4wMDY8L2VsZWN0cm9uaWMtcmVzb3VyY2UtbnVtPjxyZW1vdGUtZGF0YWJhc2Ut
cHJvdmlkZXI+TkxNPC9yZW1vdGUtZGF0YWJhc2UtcHJvdmlkZXI+PGxhbmd1YWdlPmVuZzwvbGFu
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PEVuZE5vdGU+PENpdGU+PEF1dGhvcj5QdXJ1c2hvdGhhbTwvQXV0aG9yPjxZZWFyPjIwMDk8L1ll
YXI+PFJlY051bT40NjI8L1JlY051bT48RGlzcGxheVRleHQ+PHN0eWxlIGZhY2U9InN1cGVyc2Ny
aXB0Ij5bNjddPC9zdHlsZT48L0Rpc3BsYXlUZXh0PjxyZWNvcmQ+PHJlYy1udW1iZXI+NDYyPC9y
ZWMtbnVtYmVyPjxmb3JlaWduLWtleXM+PGtleSBhcHA9IkVOIiBkYi1pZD0ieHY1cGU5dGU2eHNw
enFlcHZ6b3BwdzlreHQ1NTBzeHI5MDA1IiB0aW1lc3RhbXA9IjE0NzExODE1MzAiPjQ2Mjwva2V5
PjwvZm9yZWlnbi1rZXlzPjxyZWYtdHlwZSBuYW1lPSJKb3VybmFsIEFydGljbGUiPjE3PC9yZWYt
dHlwZT48Y29udHJpYnV0b3JzPjxhdXRob3JzPjxhdXRob3I+UHVydXNob3RoYW0sIEEuPC9hdXRo
b3I+PGF1dGhvcj5TY2h1ZywgVC4gVC48L2F1dGhvcj48YXV0aG9yPlh1LCBRLjwvYXV0aG9yPjxh
dXRob3I+U3VyYXB1cmVkZGksIFMuPC9hdXRob3I+PGF1dGhvcj5HdW8sIFguPC9hdXRob3I+PGF1
dGhvcj5MaSwgWC48L2F1dGhvcj48L2F1dGhvcnM+PC9jb250cmlidXRvcnM+PGF1dGgtYWRkcmVz
cz5MYWJvcmF0b3J5IG9mIFNpZ25hbCBUcmFuc2R1Y3Rpb24sIE5hdGlvbmFsIEluc3RpdHV0ZSBv
ZiBFbnZpcm9ubWVudGFsIEhlYWx0aCBTY2llbmNlcywgTmF0aW9uYWwgSW5zdGl0dXRlcyBvZiBI
ZWFsdGgsIFJlc2VhcmNoIFRyaWFuZ2xlIFBhcmssIE5DIDI3NzA5LCBVU0EuPC9hdXRoLWFkZHJl
c3M+PHRpdGxlcz48dGl0bGU+SGVwYXRvY3l0ZS1zcGVjaWZpYyBkZWxldGlvbiBvZiBTSVJUMSBh
bHRlcnMgZmF0dHkgYWNpZCBtZXRhYm9saXNtIGFuZCByZXN1bHRzIGluIGhlcGF0aWMgc3RlYXRv
c2lzIGFuZCBpbmZsYW1tYXRpb248L3RpdGxlPjxzZWNvbmRhcnktdGl0bGU+Q2VsbCBNZXRhYjwv
c2Vjb25kYXJ5LXRpdGxlPjxhbHQtdGl0bGU+Q2VsbCBtZXRhYm9saXNtPC9hbHQtdGl0bGU+PC90
aXRsZXM+PHBlcmlvZGljYWw+PGZ1bGwtdGl0bGU+Q2VsbCBNZXRhYm9saXNtPC9mdWxsLXRpdGxl
PjxhYmJyLTE+Q2VsbCBNZXRhYjwvYWJici0xPjwvcGVyaW9kaWNhbD48YWx0LXBlcmlvZGljYWw+
PGZ1bGwtdGl0bGU+Q2VsbCBNZXRhYm9saXNtPC9mdWxsLXRpdGxlPjxhYmJyLTE+Q2VsbCBNZXRh
YjwvYWJici0xPjwvYWx0LXBlcmlvZGljYWw+PHBhZ2VzPjMyNy0zODwvcGFnZXM+PHZvbHVtZT45
PC92b2x1bWU+PG51bWJlcj40PC9udW1iZXI+PGVkaXRpb24+MjAwOS8wNC8xMDwvZWRpdGlvbj48
a2V5d29yZHM+PGtleXdvcmQ+QW5pbWFsczwva2V5d29yZD48a2V5d29yZD5EaWV0YXJ5IEZhdHMv
YWRtaW5pc3RyYXRpb24gJmFtcDsgZG9zYWdlL3BoYXJtYWNvbG9neTwva2V5d29yZD48a2V5d29y
ZD5FbmRvcGxhc21pYyBSZXRpY3VsdW0vZHJ1ZyBlZmZlY3RzL3BhdGhvbG9neTwva2V5d29yZD48
a2V5d29yZD5GYXR0eSBBY2lkcy8qbWV0YWJvbGlzbTwva2V5d29yZD48a2V5d29yZD5GYXR0eSBM
aXZlci8qY29tcGxpY2F0aW9ucy8qZW56eW1vbG9neTwva2V5d29yZD48a2V5d29yZD5GZWVkaW5n
IEJlaGF2aW9yL2RydWcgZWZmZWN0czwva2V5d29yZD48a2V5d29yZD4qR2VuZSBEZWxldGlvbjwv
a2V5d29yZD48a2V5d29yZD5IZXBhdG9jeXRlcy9kcnVnIGVmZmVjdHMvKmVuenltb2xvZ3k8L2tl
eXdvcmQ+PGtleXdvcmQ+SG9tZW9zdGFzaXMvZHJ1ZyBlZmZlY3RzPC9rZXl3b3JkPjxrZXl3b3Jk
PkluZmxhbW1hdGlvbi8qY29tcGxpY2F0aW9ucy9lbnp5bW9sb2d5PC9rZXl3b3JkPjxrZXl3b3Jk
PkxpZ2FuZHM8L2tleXdvcmQ+PGtleXdvcmQ+TGlwaWQgTWV0YWJvbGlzbS9kcnVnIGVmZmVjdHM8
L2tleXdvcmQ+PGtleXdvcmQ+TWljZTwva2V5d29yZD48a2V5d29yZD5PcmdhbiBTcGVjaWZpY2l0
eS9kcnVnIGVmZmVjdHM8L2tleXdvcmQ+PGtleXdvcmQ+T3hpZGF0aW9uLVJlZHVjdGlvbi9kcnVn
IGVmZmVjdHM8L2tleXdvcmQ+PGtleXdvcmQ+UFBBUiBhbHBoYS9tZXRhYm9saXNtPC9rZXl3b3Jk
PjxrZXl3b3JkPlByb3RlaW4gQmluZGluZy9kcnVnIGVmZmVjdHM8L2tleXdvcmQ+PGtleXdvcmQ+
U2lnbmFsIFRyYW5zZHVjdGlvbi9kcnVnIGVmZmVjdHM8L2tleXdvcmQ+PGtleXdvcmQ+U2lydHVp
biAxPC9rZXl3b3JkPjxrZXl3b3JkPlNpcnR1aW5zLypnZW5ldGljcy9tZXRhYm9saXNtPC9rZXl3
b3JkPjxrZXl3b3JkPlRyYW5zLUFjdGl2YXRvcnMvbWV0YWJvbGlzbTwva2V5d29yZD48a2V5d29y
ZD5UcmFuc2NyaXB0aW9uIEZhY3RvcnM8L2tleXdvcmQ+PGtleXdvcmQ+VHJhbnNjcmlwdGlvbmFs
IEFjdGl2YXRpb24vZHJ1ZyBlZmZlY3RzPC9rZXl3b3JkPjwva2V5d29yZHM+PGRhdGVzPjx5ZWFy
PjIwMDk8L3llYXI+PHB1Yi1kYXRlcz48ZGF0ZT5BcHI8L2RhdGU+PC9wdWItZGF0ZXM+PC9kYXRl
cz48aXNibj4xNTUwLTQxMzE8L2lzYm4+PGFjY2Vzc2lvbi1udW0+MTkzNTY3MTQ8L2FjY2Vzc2lv
bi1udW0+PHVybHM+PC91cmxzPjxjdXN0b20yPlBNQzI2Njg1MzU8L2N1c3RvbTI+PGN1c3RvbTY+
TklITVM5OTk2NTwvY3VzdG9tNj48ZWxlY3Ryb25pYy1yZXNvdXJjZS1udW0+MTAuMTAxNi9qLmNt
ZXQuMjAwOS4wMi4wMDY8L2VsZWN0cm9uaWMtcmVzb3VyY2UtbnVtPjxyZW1vdGUtZGF0YWJhc2Ut
cHJvdmlkZXI+TkxNPC9yZW1vdGUtZGF0YWJhc2UtcHJvdmlkZXI+PGxhbmd1YWdlPmVuZzwvbGFu
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[67]</w:t>
      </w:r>
      <w:r w:rsidR="00B23A3C" w:rsidRPr="005E33CE">
        <w:rPr>
          <w:rFonts w:ascii="Book Antiqua" w:hAnsi="Book Antiqua" w:cs="Times New Roman"/>
          <w:sz w:val="24"/>
          <w:szCs w:val="24"/>
        </w:rPr>
        <w:fldChar w:fldCharType="end"/>
      </w:r>
      <w:r w:rsidR="00E928AB" w:rsidRPr="005E33CE">
        <w:rPr>
          <w:rFonts w:ascii="Book Antiqua" w:hAnsi="Book Antiqua" w:cs="Times New Roman"/>
          <w:sz w:val="24"/>
          <w:szCs w:val="24"/>
        </w:rPr>
        <w:t>.</w:t>
      </w:r>
      <w:r w:rsidR="006213E2">
        <w:rPr>
          <w:rFonts w:ascii="Book Antiqua" w:hAnsi="Book Antiqua" w:cs="Times New Roman"/>
          <w:sz w:val="24"/>
          <w:szCs w:val="24"/>
        </w:rPr>
        <w:t xml:space="preserve"> </w:t>
      </w:r>
    </w:p>
    <w:p w14:paraId="41C6531A" w14:textId="520B7937" w:rsidR="00347CA5" w:rsidRPr="005E33CE" w:rsidRDefault="006436A5" w:rsidP="005E4D9A">
      <w:pPr>
        <w:tabs>
          <w:tab w:val="left" w:pos="9180"/>
        </w:tabs>
        <w:adjustRightInd w:val="0"/>
        <w:snapToGrid w:val="0"/>
        <w:spacing w:line="360" w:lineRule="auto"/>
        <w:ind w:firstLineChars="100" w:firstLine="240"/>
        <w:jc w:val="both"/>
        <w:rPr>
          <w:rFonts w:ascii="Book Antiqua" w:hAnsi="Book Antiqua" w:cs="Times New Roman"/>
          <w:sz w:val="24"/>
          <w:szCs w:val="24"/>
          <w:lang w:eastAsia="zh-CN"/>
        </w:rPr>
      </w:pPr>
      <w:r w:rsidRPr="005E33CE">
        <w:rPr>
          <w:rFonts w:ascii="Book Antiqua" w:hAnsi="Book Antiqua" w:cs="Times New Roman"/>
          <w:sz w:val="24"/>
          <w:szCs w:val="24"/>
        </w:rPr>
        <w:t xml:space="preserve">SIRT1 is reduced </w:t>
      </w:r>
      <w:r w:rsidR="008507DC" w:rsidRPr="005E33CE">
        <w:rPr>
          <w:rFonts w:ascii="Book Antiqua" w:hAnsi="Book Antiqua" w:cs="Times New Roman"/>
          <w:sz w:val="24"/>
          <w:szCs w:val="24"/>
        </w:rPr>
        <w:t xml:space="preserve">by </w:t>
      </w:r>
      <w:r w:rsidR="0093037D" w:rsidRPr="005E33CE">
        <w:rPr>
          <w:rFonts w:ascii="Book Antiqua" w:hAnsi="Book Antiqua" w:cs="Times New Roman"/>
          <w:sz w:val="24"/>
          <w:szCs w:val="24"/>
        </w:rPr>
        <w:t>HFD while caloric restriction resulted in</w:t>
      </w:r>
      <w:r w:rsidRPr="005E33CE">
        <w:rPr>
          <w:rFonts w:ascii="Book Antiqua" w:hAnsi="Book Antiqua" w:cs="Times New Roman"/>
          <w:sz w:val="24"/>
          <w:szCs w:val="24"/>
        </w:rPr>
        <w:t xml:space="preserve"> an increase in hepatic SIRT1 expression and</w:t>
      </w:r>
      <w:r w:rsidR="005E4D9A" w:rsidRPr="005E33CE">
        <w:rPr>
          <w:rFonts w:ascii="Book Antiqua" w:hAnsi="Book Antiqua" w:cs="Times New Roman"/>
          <w:sz w:val="24"/>
          <w:szCs w:val="24"/>
        </w:rPr>
        <w:t xml:space="preserve"> improvement in NAFLD histology</w:t>
      </w:r>
      <w:r w:rsidR="00B23A3C" w:rsidRPr="005E33CE">
        <w:rPr>
          <w:rFonts w:ascii="Book Antiqua" w:hAnsi="Book Antiqua" w:cs="Times New Roman"/>
          <w:sz w:val="24"/>
          <w:szCs w:val="24"/>
        </w:rPr>
        <w:fldChar w:fldCharType="begin">
          <w:fldData xml:space="preserve">PEVuZE5vdGU+PENpdGU+PEF1dGhvcj5EZW5nPC9BdXRob3I+PFllYXI+MjAwNzwvWWVhcj48UmVj
TnVtPjQ2NTwvUmVjTnVtPjxEaXNwbGF5VGV4dD48c3R5bGUgZmFjZT0ic3VwZXJzY3JpcHQiPls2
OV08L3N0eWxlPjwvRGlzcGxheVRleHQ+PHJlY29yZD48cmVjLW51bWJlcj40NjU8L3JlYy1udW1i
ZXI+PGZvcmVpZ24ta2V5cz48a2V5IGFwcD0iRU4iIGRiLWlkPSJ4djVwZTl0ZTZ4c3B6cWVwdnpv
cHB3OWt4dDU1MHN4cjkwMDUiIHRpbWVzdGFtcD0iMTQ3MTE4MjYzNyI+NDY1PC9rZXk+PC9mb3Jl
aWduLWtleXM+PHJlZi10eXBlIG5hbWU9IkpvdXJuYWwgQXJ0aWNsZSI+MTc8L3JlZi10eXBlPjxj
b250cmlidXRvcnM+PGF1dGhvcnM+PGF1dGhvcj5EZW5nLCBYLiBRLjwvYXV0aG9yPjxhdXRob3I+
Q2hlbiwgTC4gTC48L2F1dGhvcj48YXV0aG9yPkxpLCBOLiBYLjwvYXV0aG9yPjwvYXV0aG9ycz48
L2NvbnRyaWJ1dG9ycz48YXV0aC1hZGRyZXNzPkRlcGFydG1lbnQgb2YgRW5kb2NyaW5vbG9neSwg
VW5pb24gSG9zcGl0YWwsIFRvbmdqaSBNZWRpY2FsIENvbGxlZ2UsIEh1YXpob25nIFVuaXZlcnNp
dHkgb2YgU2NpZW5jZSBUZWNobm9sb2d5LCBXdWhhbiwgQ2hpbmEuPC9hdXRoLWFkZHJlc3M+PHRp
dGxlcz48dGl0bGU+VGhlIGV4cHJlc3Npb24gb2YgU0lSVDEgaW4gbm9uYWxjb2hvbGljIGZhdHR5
IGxpdmVyIGRpc2Vhc2UgaW5kdWNlZCBieSBoaWdoLWZhdCBkaWV0IGluIHJhdHM8L3RpdGxlPjxz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YWx0LXBlcmlvZGljYWw+PHBhZ2VzPjcwOC0xNTwvcGFnZXM+PHZvbHVtZT4yNzwvdm9sdW1lPjxu
dW1iZXI+NTwvbnVtYmVyPjxlZGl0aW9uPjIwMDcvMDUvMTU8L2VkaXRpb24+PGtleXdvcmRzPjxr
ZXl3b3JkPkFuaW1hbHM8L2tleXdvcmQ+PGtleXdvcmQ+Q2Fsb3JpYyBSZXN0cmljdGlvbjwva2V5
d29yZD48a2V5d29yZD5EaWV0YXJ5IEZhdHMvKm1ldGFib2xpc208L2tleXdvcmQ+PGtleXdvcmQ+
RmF0dHkgTGl2ZXIvKm1ldGFib2xpc20vcGF0aG9sb2d5PC9rZXl3b3JkPjxrZXl3b3JkPkdlbmUg
RXhwcmVzc2lvbjwva2V5d29yZD48a2V5d29yZD5JbnN1bGluIFJlc2lzdGFuY2UvcGh5c2lvbG9n
eTwva2V5d29yZD48a2V5d29yZD5MaXZlci8qbWV0YWJvbGlzbS91bHRyYXN0cnVjdHVyZTwva2V5
d29yZD48a2V5d29yZD5NYWxlPC9rZXl3b3JkPjxrZXl3b3JkPlJhdHM8L2tleXdvcmQ+PGtleXdv
cmQ+UmF0cywgV2lzdGFyPC9rZXl3b3JkPjxrZXl3b3JkPlNpcnR1aW4gMTwva2V5d29yZD48a2V5
d29yZD5TaXJ0dWlucy8qbWV0YWJvbGlzbTwva2V5d29yZD48L2tleXdvcmRzPjxkYXRlcz48eWVh
cj4yMDA3PC95ZWFyPjxwdWItZGF0ZXM+PGRhdGU+SnVuPC9kYXRlPjwvcHViLWRhdGVzPjwvZGF0
ZXM+PGlzYm4+MTQ3OC0zMjIzIChQcmludCkmI3hEOzE0NzgtMzIyMzwvaXNibj48YWNjZXNzaW9u
LW51bT4xNzQ5ODI1ODwvYWNjZXNzaW9uLW51bT48dXJscz48L3VybHM+PGVsZWN0cm9uaWMtcmVz
b3VyY2UtbnVtPjEwLjExMTEvai4xNDc4LTMyMzEuMjAwNy4wMTQ5Ny54PC9lbGVjdHJvbmljLXJl
c291cmNlLW51bT48cmVtb3RlLWRhdGFiYXNlLXByb3ZpZGVyPk5MTTwvcmVtb3RlLWRhdGFiYXNl
LXByb3ZpZGVyPjxsYW5ndWFnZT5lbmc8L2xhbmd1YWdlPjwvcmVjb3JkPjwvQ2l0ZT48L0VuZE5v
dGU+AG==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PEVuZE5vdGU+PENpdGU+PEF1dGhvcj5EZW5nPC9BdXRob3I+PFllYXI+MjAwNzwvWWVhcj48UmVj
TnVtPjQ2NTwvUmVjTnVtPjxEaXNwbGF5VGV4dD48c3R5bGUgZmFjZT0ic3VwZXJzY3JpcHQiPls2
OV08L3N0eWxlPjwvRGlzcGxheVRleHQ+PHJlY29yZD48cmVjLW51bWJlcj40NjU8L3JlYy1udW1i
ZXI+PGZvcmVpZ24ta2V5cz48a2V5IGFwcD0iRU4iIGRiLWlkPSJ4djVwZTl0ZTZ4c3B6cWVwdnpv
cHB3OWt4dDU1MHN4cjkwMDUiIHRpbWVzdGFtcD0iMTQ3MTE4MjYzNyI+NDY1PC9rZXk+PC9mb3Jl
aWduLWtleXM+PHJlZi10eXBlIG5hbWU9IkpvdXJuYWwgQXJ0aWNsZSI+MTc8L3JlZi10eXBlPjxj
b250cmlidXRvcnM+PGF1dGhvcnM+PGF1dGhvcj5EZW5nLCBYLiBRLjwvYXV0aG9yPjxhdXRob3I+
Q2hlbiwgTC4gTC48L2F1dGhvcj48YXV0aG9yPkxpLCBOLiBYLjwvYXV0aG9yPjwvYXV0aG9ycz48
L2NvbnRyaWJ1dG9ycz48YXV0aC1hZGRyZXNzPkRlcGFydG1lbnQgb2YgRW5kb2NyaW5vbG9neSwg
VW5pb24gSG9zcGl0YWwsIFRvbmdqaSBNZWRpY2FsIENvbGxlZ2UsIEh1YXpob25nIFVuaXZlcnNp
dHkgb2YgU2NpZW5jZSBUZWNobm9sb2d5LCBXdWhhbiwgQ2hpbmEuPC9hdXRoLWFkZHJlc3M+PHRp
dGxlcz48dGl0bGU+VGhlIGV4cHJlc3Npb24gb2YgU0lSVDEgaW4gbm9uYWxjb2hvbGljIGZhdHR5
IGxpdmVyIGRpc2Vhc2UgaW5kdWNlZCBieSBoaWdoLWZhdCBkaWV0IGluIHJhdHM8L3RpdGxlPjxz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YWx0LXBlcmlvZGljYWw+PHBhZ2VzPjcwOC0xNTwvcGFnZXM+PHZvbHVtZT4yNzwvdm9sdW1lPjxu
dW1iZXI+NTwvbnVtYmVyPjxlZGl0aW9uPjIwMDcvMDUvMTU8L2VkaXRpb24+PGtleXdvcmRzPjxr
ZXl3b3JkPkFuaW1hbHM8L2tleXdvcmQ+PGtleXdvcmQ+Q2Fsb3JpYyBSZXN0cmljdGlvbjwva2V5
d29yZD48a2V5d29yZD5EaWV0YXJ5IEZhdHMvKm1ldGFib2xpc208L2tleXdvcmQ+PGtleXdvcmQ+
RmF0dHkgTGl2ZXIvKm1ldGFib2xpc20vcGF0aG9sb2d5PC9rZXl3b3JkPjxrZXl3b3JkPkdlbmUg
RXhwcmVzc2lvbjwva2V5d29yZD48a2V5d29yZD5JbnN1bGluIFJlc2lzdGFuY2UvcGh5c2lvbG9n
eTwva2V5d29yZD48a2V5d29yZD5MaXZlci8qbWV0YWJvbGlzbS91bHRyYXN0cnVjdHVyZTwva2V5
d29yZD48a2V5d29yZD5NYWxlPC9rZXl3b3JkPjxrZXl3b3JkPlJhdHM8L2tleXdvcmQ+PGtleXdv
cmQ+UmF0cywgV2lzdGFyPC9rZXl3b3JkPjxrZXl3b3JkPlNpcnR1aW4gMTwva2V5d29yZD48a2V5
d29yZD5TaXJ0dWlucy8qbWV0YWJvbGlzbTwva2V5d29yZD48L2tleXdvcmRzPjxkYXRlcz48eWVh
cj4yMDA3PC95ZWFyPjxwdWItZGF0ZXM+PGRhdGU+SnVuPC9kYXRlPjwvcHViLWRhdGVzPjwvZGF0
ZXM+PGlzYm4+MTQ3OC0zMjIzIChQcmludCkmI3hEOzE0NzgtMzIyMzwvaXNibj48YWNjZXNzaW9u
LW51bT4xNzQ5ODI1ODwvYWNjZXNzaW9uLW51bT48dXJscz48L3VybHM+PGVsZWN0cm9uaWMtcmVz
b3VyY2UtbnVtPjEwLjExMTEvai4xNDc4LTMyMzEuMjAwNy4wMTQ5Ny54PC9lbGVjdHJvbmljLXJl
c291cmNlLW51bT48cmVtb3RlLWRhdGFiYXNlLXByb3ZpZGVyPk5MTTwvcmVtb3RlLWRhdGFiYXNl
LXByb3ZpZGVyPjxsYW5ndWFnZT5lbmc8L2xhbmd1YWdlPjwvcmVjb3JkPjwvQ2l0ZT48L0VuZE5v
dGU+AG==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[69]</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 xml:space="preserve">. </w:t>
      </w:r>
      <w:r w:rsidR="00C358DF" w:rsidRPr="005E33CE">
        <w:rPr>
          <w:rFonts w:ascii="Book Antiqua" w:hAnsi="Book Antiqua" w:cs="Times New Roman"/>
          <w:sz w:val="24"/>
          <w:szCs w:val="24"/>
        </w:rPr>
        <w:t>Overexpression of SIRT1 in mice provided protection against HFD induced hepatic steatosis through upregulation of FAO an</w:t>
      </w:r>
      <w:r w:rsidR="005E4D9A" w:rsidRPr="005E33CE">
        <w:rPr>
          <w:rFonts w:ascii="Book Antiqua" w:hAnsi="Book Antiqua" w:cs="Times New Roman"/>
          <w:sz w:val="24"/>
          <w:szCs w:val="24"/>
        </w:rPr>
        <w:t>d downregulation of lipogenesis</w:t>
      </w:r>
      <w:r w:rsidR="00B23A3C" w:rsidRPr="005E33CE">
        <w:rPr>
          <w:rFonts w:ascii="Book Antiqua" w:hAnsi="Book Antiqua" w:cs="Times New Roman"/>
          <w:sz w:val="24"/>
          <w:szCs w:val="24"/>
        </w:rPr>
        <w:fldChar w:fldCharType="begin">
          <w:fldData xml:space="preserve">PEVuZE5vdGU+PENpdGU+PEF1dGhvcj5Db2xhazwvQXV0aG9yPjxZZWFyPjIwMTQ8L1llYXI+PFJl
Y051bT40MzM8L1JlY051bT48RGlzcGxheVRleHQ+PHN0eWxlIGZhY2U9InN1cGVyc2NyaXB0Ij5b
NjRdPC9zdHlsZT48L0Rpc3BsYXlUZXh0PjxyZWNvcmQ+PHJlYy1udW1iZXI+NDMzPC9yZWMtbnVt
YmVyPjxmb3JlaWduLWtleXM+PGtleSBhcHA9IkVOIiBkYi1pZD0ieHY1cGU5dGU2eHNwenFlcHZ6
b3BwdzlreHQ1NTBzeHI5MDA1IiB0aW1lc3RhbXA9IjE0NzEwODI1ODUiPjQzMzwva2V5PjwvZm9y
ZWlnbi1rZXlzPjxyZWYtdHlwZSBuYW1lPSJKb3VybmFsIEFydGljbGUiPjE3PC9yZWYtdHlwZT48
Y29udHJpYnV0b3JzPjxhdXRob3JzPjxhdXRob3I+Q29sYWssIFkuPC9hdXRob3I+PGF1dGhvcj5Z
ZXNpbCwgQS48L2F1dGhvcj48YXV0aG9yPk11dGx1LCBILiBILjwvYXV0aG9yPjxhdXRob3I+Q2Fr
bGlsaSwgTy4gVC48L2F1dGhvcj48YXV0aG9yPlVsYXNvZ2x1LCBDLjwvYXV0aG9yPjxhdXRob3I+
U2VuYXRlcywgRS48L2F1dGhvcj48YXV0aG9yPlRha2lyLCBNLjwvYXV0aG9yPjxhdXRob3I+S29z
dGVrLCBPLjwvYXV0aG9yPjxhdXRob3I+WWlsbWF6LCBZLjwvYXV0aG9yPjxhdXRob3I+WWlsbWF6
IEVuYywgRi48L2F1dGhvcj48YXV0aG9yPlRhc2FuLCBHLjwvYXV0aG9yPjxhdXRob3I+VHVuY2Vy
LCBJLjwvYXV0aG9yPjwvYXV0aG9ycz48L2NvbnRyaWJ1dG9ycz48YXV0aC1hZGRyZXNzPkRlcGFy
dG1lbnQgb2YgR2FzdHJvZW50ZXJvbG9neSwgSXN0YW5idWwgTWVkZW5peWV0IFVuaXZlcnNpdHks
IFNjaG9vbCBvZiBNZWRpY2luZSwgSXN0YW5idWwsIFR1cmtleS5kcnlhc2FyY29sYWtAeWFob28u
Y29tLiYjeEQ7RGVwYXJ0bWVudCBvZiBHYXN0cm9lbnRlcm9sb2d5LCBIYXlkYXJwYXNhIFRyYWlu
aW5nIGFuZCBSZXNlYXJjaCBIb3NwaXRhbCwgSXN0YW5idWwsIFR1cmtleS4mI3hEO0RlcGFydG1l
bnQgb2YgRmFtaWx5IE1lZGljaW5lLCBJc3RhbmJ1bCBNZWRlbml5ZXQgVW5pdmVyc2l0eSwgU2No
b29sIG9mIE1lZGljaW5lLCBJc3RhbmJ1bCwgVHVya2V5LiYjeEQ7RGVwYXJ0bWVudCBvZiBJbnRl
cm5hbCBNZWRpY2luZSwgSXN0YW5idWwgTWVkZW5peWV0IFVuaXZlcnNpdHksIFNjaG9vbCBvZiBN
ZWRpY2luZSwgSXN0YW5idWwsIFR1cmtleS4mI3hEO0RlcGFydG1lbnQgb2YgR2FzdHJvZW50ZXJv
bG9neSwgSXN0YW5idWwgTWVkZW5peWV0IFVuaXZlcnNpdHksIFNjaG9vbCBvZiBNZWRpY2luZSwg
SXN0YW5idWwsIFR1cmtleS4mI3hEO0RlcGFydG1lbnQgb2YgRW5kb2NyaW5vbG9neSwgSXN0YW5i
dWwgTWVkZW5peWV0IFVuaXZlcnNpdHksIFNjaG9vbCBvZiBNZWRpY2luZSwgSXN0YW5idWwsIFR1
cmtleS4mI3hEO0RlcGFydG1lbnQgb2YgR2FzdHJvZW50ZXJvbG9neSwgTWFybWFyYSBVbml2ZXJz
aXR5LCBTY2hvb2wgb2YgTWVkaWNpbmUsIElzdGFuYnVsLCBUdXJrZXkuPC9hdXRoLWFkZHJlc3M+
PHRpdGxlcz48dGl0bGU+QSBwb3RlbnRpYWwgdHJlYXRtZW50IG9mIG5vbi1hbGNvaG9saWMgZmF0
dHkgbGl2ZXIgZGlzZWFzZSB3aXRoIFNJUlQxIGFjdGl2YXRvcnM8L3RpdGxlPjxzZWNvbmRhcnkt
dGl0bGU+SiBHYXN0cm9pbnRlc3RpbiBMaXZlciBEaXM8L3NlY29uZGFyeS10aXRsZT48YWx0LXRp
dGxlPkpvdXJuYWwgb2YgZ2FzdHJvaW50ZXN0aW5hbCBhbmQgbGl2ZXIgZGlzZWFzZXMgOiBKR0xE
PC9hbHQtdGl0bGU+PC90aXRsZXM+PHBlcmlvZGljYWw+PGZ1bGwtdGl0bGU+SiBHYXN0cm9pbnRl
c3RpbiBMaXZlciBEaXM8L2Z1bGwtdGl0bGU+PGFiYnItMT5Kb3VybmFsIG9mIGdhc3Ryb2ludGVz
dGluYWwgYW5kIGxpdmVyIGRpc2Vhc2VzIDogSkdMRDwvYWJici0xPjwvcGVyaW9kaWNhbD48YWx0
LXBlcmlvZGljYWw+PGZ1bGwtdGl0bGU+SiBHYXN0cm9pbnRlc3RpbiBMaXZlciBEaXM8L2Z1bGwt
dGl0bGU+PGFiYnItMT5Kb3VybmFsIG9mIGdhc3Ryb2ludGVzdGluYWwgYW5kIGxpdmVyIGRpc2Vh
c2VzIDogSkdMRDwvYWJici0xPjwvYWx0LXBlcmlvZGljYWw+PHBhZ2VzPjMxMS05PC9wYWdlcz48
dm9sdW1lPjIzPC92b2x1bWU+PG51bWJlcj4zPC9udW1iZXI+PGVkaXRpb24+MjAxNC8xMC8wMTwv
ZWRpdGlvbj48a2V5d29yZHM+PGtleXdvcmQ+QW5pbWFsczwva2V5d29yZD48a2V5d29yZD5BbnRp
LUluZmxhbW1hdG9yeSBBZ2VudHMvdGhlcmFwZXV0aWMgdXNlPC9rZXl3b3JkPjxrZXl3b3JkPkFu
dGlveGlkYW50cy90aGVyYXBldXRpYyB1c2U8L2tleXdvcmQ+PGtleXdvcmQ+RHJ1ZyBEZXNpZ248
L2tleXdvcmQ+PGtleXdvcmQ+RW5lcmd5IE1ldGFib2xpc20vZHJ1ZyBlZmZlY3RzPC9rZXl3b3Jk
PjxrZXl3b3JkPkVuenltZSBBY3RpdmF0aW9uPC9rZXl3b3JkPjxrZXl3b3JkPkVuenltZSBBY3Rp
dmF0b3JzLyp0aGVyYXBldXRpYyB1c2U8L2tleXdvcmQ+PGtleXdvcmQ+SHVtYW5zPC9rZXl3b3Jk
PjxrZXl3b3JkPkxpdmVyLypkcnVnIGVmZmVjdHMvZW56eW1vbG9neS9wYXRob2xvZ3k8L2tleXdv
cmQ+PGtleXdvcmQ+TW9sZWN1bGFyIFRhcmdldGVkIFRoZXJhcHk8L2tleXdvcmQ+PGtleXdvcmQ+
Tm9uLWFsY29ob2xpYyBGYXR0eSBMaXZlciBEaXNlYXNlL2RpYWdub3Npcy8qZHJ1ZyB0aGVyYXB5
L2Vuenltb2xvZ3k8L2tleXdvcmQ+PGtleXdvcmQ+T3hpZGF0aXZlIFN0cmVzcy9kcnVnIGVmZmVj
dHM8L2tleXdvcmQ+PGtleXdvcmQ+U2lnbmFsIFRyYW5zZHVjdGlvbjwva2V5d29yZD48a2V5d29y
ZD5TaXJ0dWluIDEvKm1ldGFib2xpc208L2tleXdvcmQ+PC9rZXl3b3Jkcz48ZGF0ZXM+PHllYXI+
MjAxNDwveWVhcj48cHViLWRhdGVzPjxkYXRlPlNlcDwvZGF0ZT48L3B1Yi1kYXRlcz48L2RhdGVz
Pjxpc2JuPjE4NDEtODcyNDwvaXNibj48YWNjZXNzaW9uLW51bT4yNTI2Nzk2MDwvYWNjZXNzaW9u
LW51bT48dXJscz48L3VybHM+PGVsZWN0cm9uaWMtcmVzb3VyY2UtbnVtPjEwLjE1NDAzL2pnbGQu
MjAxNC4xMTIxLjIzMy55Y2s8L2VsZWN0cm9uaWMtcmVzb3VyY2UtbnVtPjxyZW1vdGUtZGF0YWJh
c2UtcHJvdmlkZXI+TkxNPC9yZW1vdGUtZGF0YWJhc2UtcHJvdmlkZXI+PGxhbmd1YWdlPmVuZzwv
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PEVuZE5vdGU+PENpdGU+PEF1dGhvcj5Db2xhazwvQXV0aG9yPjxZZWFyPjIwMTQ8L1llYXI+PFJl
Y051bT40MzM8L1JlY051bT48RGlzcGxheVRleHQ+PHN0eWxlIGZhY2U9InN1cGVyc2NyaXB0Ij5b
NjRdPC9zdHlsZT48L0Rpc3BsYXlUZXh0PjxyZWNvcmQ+PHJlYy1udW1iZXI+NDMzPC9yZWMtbnVt
YmVyPjxmb3JlaWduLWtleXM+PGtleSBhcHA9IkVOIiBkYi1pZD0ieHY1cGU5dGU2eHNwenFlcHZ6
b3BwdzlreHQ1NTBzeHI5MDA1IiB0aW1lc3RhbXA9IjE0NzEwODI1ODUiPjQzMzwva2V5PjwvZm9y
ZWlnbi1rZXlzPjxyZWYtdHlwZSBuYW1lPSJKb3VybmFsIEFydGljbGUiPjE3PC9yZWYtdHlwZT48
Y29udHJpYnV0b3JzPjxhdXRob3JzPjxhdXRob3I+Q29sYWssIFkuPC9hdXRob3I+PGF1dGhvcj5Z
ZXNpbCwgQS48L2F1dGhvcj48YXV0aG9yPk11dGx1LCBILiBILjwvYXV0aG9yPjxhdXRob3I+Q2Fr
bGlsaSwgTy4gVC48L2F1dGhvcj48YXV0aG9yPlVsYXNvZ2x1LCBDLjwvYXV0aG9yPjxhdXRob3I+
U2VuYXRlcywgRS48L2F1dGhvcj48YXV0aG9yPlRha2lyLCBNLjwvYXV0aG9yPjxhdXRob3I+S29z
dGVrLCBPLjwvYXV0aG9yPjxhdXRob3I+WWlsbWF6LCBZLjwvYXV0aG9yPjxhdXRob3I+WWlsbWF6
IEVuYywgRi48L2F1dGhvcj48YXV0aG9yPlRhc2FuLCBHLjwvYXV0aG9yPjxhdXRob3I+VHVuY2Vy
LCBJLjwvYXV0aG9yPjwvYXV0aG9ycz48L2NvbnRyaWJ1dG9ycz48YXV0aC1hZGRyZXNzPkRlcGFy
dG1lbnQgb2YgR2FzdHJvZW50ZXJvbG9neSwgSXN0YW5idWwgTWVkZW5peWV0IFVuaXZlcnNpdHks
IFNjaG9vbCBvZiBNZWRpY2luZSwgSXN0YW5idWwsIFR1cmtleS5kcnlhc2FyY29sYWtAeWFob28u
Y29tLiYjeEQ7RGVwYXJ0bWVudCBvZiBHYXN0cm9lbnRlcm9sb2d5LCBIYXlkYXJwYXNhIFRyYWlu
aW5nIGFuZCBSZXNlYXJjaCBIb3NwaXRhbCwgSXN0YW5idWwsIFR1cmtleS4mI3hEO0RlcGFydG1l
bnQgb2YgRmFtaWx5IE1lZGljaW5lLCBJc3RhbmJ1bCBNZWRlbml5ZXQgVW5pdmVyc2l0eSwgU2No
b29sIG9mIE1lZGljaW5lLCBJc3RhbmJ1bCwgVHVya2V5LiYjeEQ7RGVwYXJ0bWVudCBvZiBJbnRl
cm5hbCBNZWRpY2luZSwgSXN0YW5idWwgTWVkZW5peWV0IFVuaXZlcnNpdHksIFNjaG9vbCBvZiBN
ZWRpY2luZSwgSXN0YW5idWwsIFR1cmtleS4mI3hEO0RlcGFydG1lbnQgb2YgR2FzdHJvZW50ZXJv
bG9neSwgSXN0YW5idWwgTWVkZW5peWV0IFVuaXZlcnNpdHksIFNjaG9vbCBvZiBNZWRpY2luZSwg
SXN0YW5idWwsIFR1cmtleS4mI3hEO0RlcGFydG1lbnQgb2YgRW5kb2NyaW5vbG9neSwgSXN0YW5i
dWwgTWVkZW5peWV0IFVuaXZlcnNpdHksIFNjaG9vbCBvZiBNZWRpY2luZSwgSXN0YW5idWwsIFR1
cmtleS4mI3hEO0RlcGFydG1lbnQgb2YgR2FzdHJvZW50ZXJvbG9neSwgTWFybWFyYSBVbml2ZXJz
aXR5LCBTY2hvb2wgb2YgTWVkaWNpbmUsIElzdGFuYnVsLCBUdXJrZXkuPC9hdXRoLWFkZHJlc3M+
PHRpdGxlcz48dGl0bGU+QSBwb3RlbnRpYWwgdHJlYXRtZW50IG9mIG5vbi1hbGNvaG9saWMgZmF0
dHkgbGl2ZXIgZGlzZWFzZSB3aXRoIFNJUlQxIGFjdGl2YXRvcnM8L3RpdGxlPjxzZWNvbmRhcnkt
dGl0bGU+SiBHYXN0cm9pbnRlc3RpbiBMaXZlciBEaXM8L3NlY29uZGFyeS10aXRsZT48YWx0LXRp
dGxlPkpvdXJuYWwgb2YgZ2FzdHJvaW50ZXN0aW5hbCBhbmQgbGl2ZXIgZGlzZWFzZXMgOiBKR0xE
PC9hbHQtdGl0bGU+PC90aXRsZXM+PHBlcmlvZGljYWw+PGZ1bGwtdGl0bGU+SiBHYXN0cm9pbnRl
c3RpbiBMaXZlciBEaXM8L2Z1bGwtdGl0bGU+PGFiYnItMT5Kb3VybmFsIG9mIGdhc3Ryb2ludGVz
dGluYWwgYW5kIGxpdmVyIGRpc2Vhc2VzIDogSkdMRDwvYWJici0xPjwvcGVyaW9kaWNhbD48YWx0
LXBlcmlvZGljYWw+PGZ1bGwtdGl0bGU+SiBHYXN0cm9pbnRlc3RpbiBMaXZlciBEaXM8L2Z1bGwt
dGl0bGU+PGFiYnItMT5Kb3VybmFsIG9mIGdhc3Ryb2ludGVzdGluYWwgYW5kIGxpdmVyIGRpc2Vh
c2VzIDogSkdMRDwvYWJici0xPjwvYWx0LXBlcmlvZGljYWw+PHBhZ2VzPjMxMS05PC9wYWdlcz48
dm9sdW1lPjIzPC92b2x1bWU+PG51bWJlcj4zPC9udW1iZXI+PGVkaXRpb24+MjAxNC8xMC8wMTwv
ZWRpdGlvbj48a2V5d29yZHM+PGtleXdvcmQ+QW5pbWFsczwva2V5d29yZD48a2V5d29yZD5BbnRp
LUluZmxhbW1hdG9yeSBBZ2VudHMvdGhlcmFwZXV0aWMgdXNlPC9rZXl3b3JkPjxrZXl3b3JkPkFu
dGlveGlkYW50cy90aGVyYXBldXRpYyB1c2U8L2tleXdvcmQ+PGtleXdvcmQ+RHJ1ZyBEZXNpZ248
L2tleXdvcmQ+PGtleXdvcmQ+RW5lcmd5IE1ldGFib2xpc20vZHJ1ZyBlZmZlY3RzPC9rZXl3b3Jk
PjxrZXl3b3JkPkVuenltZSBBY3RpdmF0aW9uPC9rZXl3b3JkPjxrZXl3b3JkPkVuenltZSBBY3Rp
dmF0b3JzLyp0aGVyYXBldXRpYyB1c2U8L2tleXdvcmQ+PGtleXdvcmQ+SHVtYW5zPC9rZXl3b3Jk
PjxrZXl3b3JkPkxpdmVyLypkcnVnIGVmZmVjdHMvZW56eW1vbG9neS9wYXRob2xvZ3k8L2tleXdv
cmQ+PGtleXdvcmQ+TW9sZWN1bGFyIFRhcmdldGVkIFRoZXJhcHk8L2tleXdvcmQ+PGtleXdvcmQ+
Tm9uLWFsY29ob2xpYyBGYXR0eSBMaXZlciBEaXNlYXNlL2RpYWdub3Npcy8qZHJ1ZyB0aGVyYXB5
L2Vuenltb2xvZ3k8L2tleXdvcmQ+PGtleXdvcmQ+T3hpZGF0aXZlIFN0cmVzcy9kcnVnIGVmZmVj
dHM8L2tleXdvcmQ+PGtleXdvcmQ+U2lnbmFsIFRyYW5zZHVjdGlvbjwva2V5d29yZD48a2V5d29y
ZD5TaXJ0dWluIDEvKm1ldGFib2xpc208L2tleXdvcmQ+PC9rZXl3b3Jkcz48ZGF0ZXM+PHllYXI+
MjAxNDwveWVhcj48cHViLWRhdGVzPjxkYXRlPlNlcDwvZGF0ZT48L3B1Yi1kYXRlcz48L2RhdGVz
Pjxpc2JuPjE4NDEtODcyNDwvaXNibj48YWNjZXNzaW9uLW51bT4yNTI2Nzk2MDwvYWNjZXNzaW9u
LW51bT48dXJscz48L3VybHM+PGVsZWN0cm9uaWMtcmVzb3VyY2UtbnVtPjEwLjE1NDAzL2pnbGQu
MjAxNC4xMTIxLjIzMy55Y2s8L2VsZWN0cm9uaWMtcmVzb3VyY2UtbnVtPjxyZW1vdGUtZGF0YWJh
c2UtcHJvdmlkZXI+TkxNPC9yZW1vdGUtZGF0YWJhc2UtcHJvdmlkZXI+PGxhbmd1YWdlPmVuZzwv
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[64]</w:t>
      </w:r>
      <w:r w:rsidR="00B23A3C" w:rsidRPr="005E33CE">
        <w:rPr>
          <w:rFonts w:ascii="Book Antiqua" w:hAnsi="Book Antiqua" w:cs="Times New Roman"/>
          <w:sz w:val="24"/>
          <w:szCs w:val="24"/>
        </w:rPr>
        <w:fldChar w:fldCharType="end"/>
      </w:r>
      <w:r w:rsidR="00C358DF" w:rsidRPr="005E33CE">
        <w:rPr>
          <w:rFonts w:ascii="Book Antiqua" w:hAnsi="Book Antiqua" w:cs="Times New Roman"/>
          <w:sz w:val="24"/>
          <w:szCs w:val="24"/>
        </w:rPr>
        <w:t xml:space="preserve">. </w:t>
      </w:r>
      <w:r w:rsidRPr="005E33CE">
        <w:rPr>
          <w:rFonts w:ascii="Book Antiqua" w:hAnsi="Book Antiqua" w:cs="Times New Roman"/>
          <w:sz w:val="24"/>
          <w:szCs w:val="24"/>
        </w:rPr>
        <w:t>Moreover, treatment of mice fed a HFD with resveratrol, a polyphenol found in red wine and other plants, improved lipid metabolism, and decreased NAFLD and inflammation in</w:t>
      </w:r>
      <w:r w:rsidR="00C358DF" w:rsidRPr="005E33CE">
        <w:rPr>
          <w:rFonts w:ascii="Book Antiqua" w:hAnsi="Book Antiqua" w:cs="Times New Roman"/>
          <w:sz w:val="24"/>
          <w:szCs w:val="24"/>
        </w:rPr>
        <w:t xml:space="preserve"> the</w:t>
      </w:r>
      <w:r w:rsidR="005E4D9A" w:rsidRPr="005E33CE">
        <w:rPr>
          <w:rFonts w:ascii="Book Antiqua" w:hAnsi="Book Antiqua" w:cs="Times New Roman"/>
          <w:sz w:val="24"/>
          <w:szCs w:val="24"/>
        </w:rPr>
        <w:t xml:space="preserve"> liver</w:t>
      </w:r>
      <w:r w:rsidR="00B23A3C" w:rsidRPr="005E33CE">
        <w:rPr>
          <w:rFonts w:ascii="Book Antiqua" w:hAnsi="Book Antiqua" w:cs="Times New Roman"/>
          <w:sz w:val="24"/>
          <w:szCs w:val="24"/>
        </w:rPr>
        <w:fldChar w:fldCharType="begin">
          <w:fldData xml:space="preserve">PEVuZE5vdGU+PENpdGU+PEF1dGhvcj5BbmRyYWRlPC9BdXRob3I+PFllYXI+MjAxNDwvWWVhcj48
UmVjTnVtPjQ2NjwvUmVjTnVtPjxEaXNwbGF5VGV4dD48c3R5bGUgZmFjZT0ic3VwZXJzY3JpcHQi
Pls3MF08L3N0eWxlPjwvRGlzcGxheVRleHQ+PHJlY29yZD48cmVjLW51bWJlcj40NjY8L3JlYy1u
dW1iZXI+PGZvcmVpZ24ta2V5cz48a2V5IGFwcD0iRU4iIGRiLWlkPSJ4djVwZTl0ZTZ4c3B6cWVw
dnpvcHB3OWt4dDU1MHN4cjkwMDUiIHRpbWVzdGFtcD0iMTQ3MTE4Mjc0OCI+NDY2PC9rZXk+PC9m
b3JlaWduLWtleXM+PHJlZi10eXBlIG5hbWU9IkpvdXJuYWwgQXJ0aWNsZSI+MTc8L3JlZi10eXBl
Pjxjb250cmlidXRvcnM+PGF1dGhvcnM+PGF1dGhvcj5BbmRyYWRlLCBKLiBNLjwvYXV0aG9yPjxh
dXRob3I+UGFyYWlzbywgQS4gRi48L2F1dGhvcj48YXV0aG9yPmRlIE9saXZlaXJhLCBNLiBWLjwv
YXV0aG9yPjxhdXRob3I+TWFydGlucywgQS4gTS48L2F1dGhvcj48YXV0aG9yPk5ldG8sIEouIEYu
PC9hdXRob3I+PGF1dGhvcj5HdWltYXJhZXMsIEEuIEwuPC9hdXRob3I+PGF1dGhvcj5kZSBQYXVs
YSwgQS4gTS48L2F1dGhvcj48YXV0aG9yPlF1cmVzaGksIE0uPC9hdXRob3I+PGF1dGhvcj5TYW50
b3MsIFMuIEguPC9hdXRob3I+PC9hdXRob3JzPjwvY29udHJpYnV0b3JzPjxhdXRoLWFkZHJlc3M+
TGFib3JhdG9yeSBvZiBIZWFsdGggU2NpZW5jZSwgUG9zdGdyYWR1YXRlIFByb2dyYW0gaW4gSGVh
bHRoIFNjaWVuY2VzLCBVbml2ZXJzaWRhZGUgRXN0YWR1YWwgZGUgTW9udGVzIENsYXJvcywgTW9u
dGVzIENsYXJvcywgTWluYXMgR2VyYWlzLCBCcmF6aWwuJiN4RDtMYWJvcmF0b3J5IG9mIEhlYWx0
aCBTY2llbmNlLCBQb3N0Z3JhZHVhdGUgUHJvZ3JhbSBpbiBIZWFsdGggU2NpZW5jZXMsIFVuaXZl
cnNpZGFkZSBFc3RhZHVhbCBkZSBNb250ZXMgQ2xhcm9zLCBNb250ZXMgQ2xhcm9zLCBNaW5hcyBH
ZXJhaXMsIEJyYXppbDsgTnVyc2luZyBEZXBhcnRtZW50LCBGYWN1bGRhZGVzIEludGVncmFkYXMg
UGl0YWdvcmFzLCBNb250ZXMgQ2xhcm9zLCBNaW5hcyBHZXJhaXMsIEJyYXppbC4mI3hEO1RvdXJv
IFVuaXZlcnNpdHkgTmV2YWRhIENvbGxlZ2Ugb2YgT3N0ZW9wYXRoaWMgYW5kIE1lZGljaW5lLCBI
ZW5kZXJzb24sIExhcyBWZWdhcywgTmV2YWRhLCBVU0EuJiN4RDtMYWJvcmF0b3J5IG9mIEhlYWx0
aCBTY2llbmNlLCBQb3N0Z3JhZHVhdGUgUHJvZ3JhbSBpbiBIZWFsdGggU2NpZW5jZXMsIFVuaXZl
cnNpZGFkZSBFc3RhZHVhbCBkZSBNb250ZXMgQ2xhcm9zLCBNb250ZXMgQ2xhcm9zLCBNaW5hcyBH
ZXJhaXMsIEJyYXppbDsgSW5zdGl0dXRlIG9mIEJpb2xvZ2ljYWwgU2NpZW5jZXMsIERlcGFydG1l
bnQgb2YgUGhhcm1hY29sb2d5LCBVbml2ZXJzaWRhZGUgRmVkZXJhbCBkZSBNaW5hcyBHZXJhaXMs
IEJlbG8gSG9yaXpvbnRlLCBNaW5hcyBHZXJhaXMsIEJyYXppbC4gRWxlY3Ryb25pYyBhZGRyZXNz
OiBTZXJnaW9zb3VzYXNAaG90bWFpbC5jb20uPC9hdXRoLWFkZHJlc3M+PHRpdGxlcz48dGl0bGU+
UmVzdmVyYXRyb2wgYXR0ZW51YXRlcyBoZXBhdGljIHN0ZWF0b3NpcyBpbiBoaWdoLWZhdCBmZWQg
bWljZSBieSBkZWNyZWFzaW5nIGxpcG9nZW5lc2lzIGFuZCBpbmZsYW1tYXRpb248L3RpdGxlPjxz
ZWNvbmRhcnktdGl0bGU+TnV0cml0aW9uPC9zZWNvbmRhcnktdGl0bGU+PGFsdC10aXRsZT5OdXRy
aXRpb24gKEJ1cmJhbmssIExvcyBBbmdlbGVzIENvdW50eSwgQ2FsaWYuKTwvYWx0LXRpdGxlPjwv
dGl0bGVzPjxwZXJpb2RpY2FsPjxmdWxsLXRpdGxlPk51dHJpdGlvbjwvZnVsbC10aXRsZT48YWJi
ci0xPk51dHJpdGlvbiAoQnVyYmFuaywgTG9zIEFuZ2VsZXMgQ291bnR5LCBDYWxpZi4pPC9hYmJy
LTE+PC9wZXJpb2RpY2FsPjxhbHQtcGVyaW9kaWNhbD48ZnVsbC10aXRsZT5OdXRyaXRpb248L2Z1
bGwtdGl0bGU+PGFiYnItMT5OdXRyaXRpb24gKEJ1cmJhbmssIExvcyBBbmdlbGVzIENvdW50eSwg
Q2FsaWYuKTwvYWJici0xPjwvYWx0LXBlcmlvZGljYWw+PHBhZ2VzPjkxNS05PC9wYWdlcz48dm9s
dW1lPjMwPC92b2x1bWU+PG51bWJlcj43LTg8L251bWJlcj48ZWRpdGlvbj4yMDE0LzA3LzA2PC9l
ZGl0aW9uPjxrZXl3b3Jkcz48a2V5d29yZD5BZGlwb2dlbmVzaXMvZ2VuZXRpY3M8L2tleXdvcmQ+
PGtleXdvcmQ+QWRpcG9zZSBUaXNzdWUvZHJ1ZyBlZmZlY3RzPC9rZXl3b3JkPjxrZXl3b3JkPkFu
aW1hbHM8L2tleXdvcmQ+PGtleXdvcmQ+Q3l0b2tpbmVzL2dlbmV0aWNzLyptZXRhYm9saXNtPC9r
ZXl3b3JkPjxrZXl3b3JkPkRpZXQsIEhpZ2gtRmF0LyphZHZlcnNlIGVmZmVjdHM8L2tleXdvcmQ+
PGtleXdvcmQ+SW5mbGFtbWF0aW9uL2dlbmV0aWNzL21ldGFib2xpc20vKnByZXZlbnRpb24gJmFt
cDsgY29udHJvbDwva2V5d29yZD48a2V5d29yZD5JbnN1bGluL2Jsb29kPC9rZXl3b3JkPjxrZXl3
b3JkPkxpcGlkcy9ibG9vZDwva2V5d29yZD48a2V5d29yZD5MaXBvZ2VuZXNpcy8qZHJ1ZyBlZmZl
Y3RzPC9rZXl3b3JkPjxrZXl3b3JkPkxpdmVyLypkcnVnIGVmZmVjdHMvbWV0YWJvbGlzbTwva2V5
d29yZD48a2V5d29yZD5NYWxlPC9rZXl3b3JkPjxrZXl3b3JkPk1pY2U8L2tleXdvcmQ+PGtleXdv
cmQ+TWljZSwgSW5icmVkIFN0cmFpbnM8L2tleXdvcmQ+PGtleXdvcmQ+TkYta2FwcGEgQi9nZW5l
dGljcy9tZXRhYm9saXNtPC9rZXl3b3JkPjxrZXl3b3JkPk5vbi1hbGNvaG9saWMgRmF0dHkgTGl2
ZXIgRGlzZWFzZS9ldGlvbG9neS9tZXRhYm9saXNtLypwcmV2ZW50aW9uICZhbXA7IGNvbnRyb2w8
L2tleXdvcmQ+PGtleXdvcmQ+T2Jlc2l0eS9tZXRhYm9saXNtPC9rZXl3b3JkPjxrZXl3b3JkPlBo
eXRvdGhlcmFweTwva2V5d29yZD48a2V5d29yZD5QbGFudCBFeHRyYWN0cy9waGFybWFjb2xvZ3kv
dGhlcmFwZXV0aWMgdXNlPC9rZXl3b3JkPjxrZXl3b3JkPlJOQSwgTWVzc2VuZ2VyL21ldGFib2xp
c208L2tleXdvcmQ+PGtleXdvcmQ+U3RpbGJlbmVzL3BoYXJtYWNvbG9neS8qdGhlcmFwZXV0aWMg
dXNlPC9rZXl3b3JkPjxrZXl3b3JkPlRyYW5zYW1pbmFzZXMvYmxvb2Q8L2tleXdvcmQ+PGtleXdv
cmQ+SW5mbGFtbWF0aW9uPC9rZXl3b3JkPjxrZXl3b3JkPk5vbmFsY29ob2xpYyBmYXR0eSBsaXZl
ciBkaXNlYXNlPC9rZXl3b3JkPjxrZXl3b3JkPk9iZXNpdHk8L2tleXdvcmQ+PGtleXdvcmQ+UmVz
dmVyYXRyb2w8L2tleXdvcmQ+PGtleXdvcmQ+U2lydDE8L2tleXdvcmQ+PC9rZXl3b3Jkcz48ZGF0
ZXM+PHllYXI+MjAxNDwveWVhcj48cHViLWRhdGVzPjxkYXRlPkp1bC1BdWc8L2RhdGU+PC9wdWIt
ZGF0ZXM+PC9kYXRlcz48aXNibj4wODk5LTkwMDc8L2lzYm4+PGFjY2Vzc2lvbi1udW0+MjQ5ODUw
MTE8L2FjY2Vzc2lvbi1udW0+PHVybHM+PC91cmxzPjxlbGVjdHJvbmljLXJlc291cmNlLW51bT4x
MC4xMDE2L2oubnV0LjIwMTMuMTEuMDE2PC9lbGVjdHJvbmljLXJlc291cmNlLW51bT48cmVtb3Rl
LWRhdGFiYXNlLXByb3ZpZGVyPk5MTTwvcmVtb3RlLWRhdGFiYXNlLXByb3ZpZGVyPjxsYW5ndWFn
ZT5lbmc8L2xhbmd1YWdlPjwvcmVjb3JkPjwvQ2l0ZT48L0VuZE5vdGU+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PEVuZE5vdGU+PENpdGU+PEF1dGhvcj5BbmRyYWRlPC9BdXRob3I+PFllYXI+MjAxNDwvWWVhcj48
UmVjTnVtPjQ2NjwvUmVjTnVtPjxEaXNwbGF5VGV4dD48c3R5bGUgZmFjZT0ic3VwZXJzY3JpcHQi
Pls3MF08L3N0eWxlPjwvRGlzcGxheVRleHQ+PHJlY29yZD48cmVjLW51bWJlcj40NjY8L3JlYy1u
dW1iZXI+PGZvcmVpZ24ta2V5cz48a2V5IGFwcD0iRU4iIGRiLWlkPSJ4djVwZTl0ZTZ4c3B6cWVw
dnpvcHB3OWt4dDU1MHN4cjkwMDUiIHRpbWVzdGFtcD0iMTQ3MTE4Mjc0OCI+NDY2PC9rZXk+PC9m
b3JlaWduLWtleXM+PHJlZi10eXBlIG5hbWU9IkpvdXJuYWwgQXJ0aWNsZSI+MTc8L3JlZi10eXBl
Pjxjb250cmlidXRvcnM+PGF1dGhvcnM+PGF1dGhvcj5BbmRyYWRlLCBKLiBNLjwvYXV0aG9yPjxh
dXRob3I+UGFyYWlzbywgQS4gRi48L2F1dGhvcj48YXV0aG9yPmRlIE9saXZlaXJhLCBNLiBWLjwv
YXV0aG9yPjxhdXRob3I+TWFydGlucywgQS4gTS48L2F1dGhvcj48YXV0aG9yPk5ldG8sIEouIEYu
PC9hdXRob3I+PGF1dGhvcj5HdWltYXJhZXMsIEEuIEwuPC9hdXRob3I+PGF1dGhvcj5kZSBQYXVs
YSwgQS4gTS48L2F1dGhvcj48YXV0aG9yPlF1cmVzaGksIE0uPC9hdXRob3I+PGF1dGhvcj5TYW50
b3MsIFMuIEguPC9hdXRob3I+PC9hdXRob3JzPjwvY29udHJpYnV0b3JzPjxhdXRoLWFkZHJlc3M+
TGFib3JhdG9yeSBvZiBIZWFsdGggU2NpZW5jZSwgUG9zdGdyYWR1YXRlIFByb2dyYW0gaW4gSGVh
bHRoIFNjaWVuY2VzLCBVbml2ZXJzaWRhZGUgRXN0YWR1YWwgZGUgTW9udGVzIENsYXJvcywgTW9u
dGVzIENsYXJvcywgTWluYXMgR2VyYWlzLCBCcmF6aWwuJiN4RDtMYWJvcmF0b3J5IG9mIEhlYWx0
aCBTY2llbmNlLCBQb3N0Z3JhZHVhdGUgUHJvZ3JhbSBpbiBIZWFsdGggU2NpZW5jZXMsIFVuaXZl
cnNpZGFkZSBFc3RhZHVhbCBkZSBNb250ZXMgQ2xhcm9zLCBNb250ZXMgQ2xhcm9zLCBNaW5hcyBH
ZXJhaXMsIEJyYXppbDsgTnVyc2luZyBEZXBhcnRtZW50LCBGYWN1bGRhZGVzIEludGVncmFkYXMg
UGl0YWdvcmFzLCBNb250ZXMgQ2xhcm9zLCBNaW5hcyBHZXJhaXMsIEJyYXppbC4mI3hEO1RvdXJv
IFVuaXZlcnNpdHkgTmV2YWRhIENvbGxlZ2Ugb2YgT3N0ZW9wYXRoaWMgYW5kIE1lZGljaW5lLCBI
ZW5kZXJzb24sIExhcyBWZWdhcywgTmV2YWRhLCBVU0EuJiN4RDtMYWJvcmF0b3J5IG9mIEhlYWx0
aCBTY2llbmNlLCBQb3N0Z3JhZHVhdGUgUHJvZ3JhbSBpbiBIZWFsdGggU2NpZW5jZXMsIFVuaXZl
cnNpZGFkZSBFc3RhZHVhbCBkZSBNb250ZXMgQ2xhcm9zLCBNb250ZXMgQ2xhcm9zLCBNaW5hcyBH
ZXJhaXMsIEJyYXppbDsgSW5zdGl0dXRlIG9mIEJpb2xvZ2ljYWwgU2NpZW5jZXMsIERlcGFydG1l
bnQgb2YgUGhhcm1hY29sb2d5LCBVbml2ZXJzaWRhZGUgRmVkZXJhbCBkZSBNaW5hcyBHZXJhaXMs
IEJlbG8gSG9yaXpvbnRlLCBNaW5hcyBHZXJhaXMsIEJyYXppbC4gRWxlY3Ryb25pYyBhZGRyZXNz
OiBTZXJnaW9zb3VzYXNAaG90bWFpbC5jb20uPC9hdXRoLWFkZHJlc3M+PHRpdGxlcz48dGl0bGU+
UmVzdmVyYXRyb2wgYXR0ZW51YXRlcyBoZXBhdGljIHN0ZWF0b3NpcyBpbiBoaWdoLWZhdCBmZWQg
bWljZSBieSBkZWNyZWFzaW5nIGxpcG9nZW5lc2lzIGFuZCBpbmZsYW1tYXRpb248L3RpdGxlPjxz
ZWNvbmRhcnktdGl0bGU+TnV0cml0aW9uPC9zZWNvbmRhcnktdGl0bGU+PGFsdC10aXRsZT5OdXRy
aXRpb24gKEJ1cmJhbmssIExvcyBBbmdlbGVzIENvdW50eSwgQ2FsaWYuKTwvYWx0LXRpdGxlPjwv
dGl0bGVzPjxwZXJpb2RpY2FsPjxmdWxsLXRpdGxlPk51dHJpdGlvbjwvZnVsbC10aXRsZT48YWJi
ci0xPk51dHJpdGlvbiAoQnVyYmFuaywgTG9zIEFuZ2VsZXMgQ291bnR5LCBDYWxpZi4pPC9hYmJy
LTE+PC9wZXJpb2RpY2FsPjxhbHQtcGVyaW9kaWNhbD48ZnVsbC10aXRsZT5OdXRyaXRpb248L2Z1
bGwtdGl0bGU+PGFiYnItMT5OdXRyaXRpb24gKEJ1cmJhbmssIExvcyBBbmdlbGVzIENvdW50eSwg
Q2FsaWYuKTwvYWJici0xPjwvYWx0LXBlcmlvZGljYWw+PHBhZ2VzPjkxNS05PC9wYWdlcz48dm9s
dW1lPjMwPC92b2x1bWU+PG51bWJlcj43LTg8L251bWJlcj48ZWRpdGlvbj4yMDE0LzA3LzA2PC9l
ZGl0aW9uPjxrZXl3b3Jkcz48a2V5d29yZD5BZGlwb2dlbmVzaXMvZ2VuZXRpY3M8L2tleXdvcmQ+
PGtleXdvcmQ+QWRpcG9zZSBUaXNzdWUvZHJ1ZyBlZmZlY3RzPC9rZXl3b3JkPjxrZXl3b3JkPkFu
aW1hbHM8L2tleXdvcmQ+PGtleXdvcmQ+Q3l0b2tpbmVzL2dlbmV0aWNzLyptZXRhYm9saXNtPC9r
ZXl3b3JkPjxrZXl3b3JkPkRpZXQsIEhpZ2gtRmF0LyphZHZlcnNlIGVmZmVjdHM8L2tleXdvcmQ+
PGtleXdvcmQ+SW5mbGFtbWF0aW9uL2dlbmV0aWNzL21ldGFib2xpc20vKnByZXZlbnRpb24gJmFt
cDsgY29udHJvbDwva2V5d29yZD48a2V5d29yZD5JbnN1bGluL2Jsb29kPC9rZXl3b3JkPjxrZXl3
b3JkPkxpcGlkcy9ibG9vZDwva2V5d29yZD48a2V5d29yZD5MaXBvZ2VuZXNpcy8qZHJ1ZyBlZmZl
Y3RzPC9rZXl3b3JkPjxrZXl3b3JkPkxpdmVyLypkcnVnIGVmZmVjdHMvbWV0YWJvbGlzbTwva2V5
d29yZD48a2V5d29yZD5NYWxlPC9rZXl3b3JkPjxrZXl3b3JkPk1pY2U8L2tleXdvcmQ+PGtleXdv
cmQ+TWljZSwgSW5icmVkIFN0cmFpbnM8L2tleXdvcmQ+PGtleXdvcmQ+TkYta2FwcGEgQi9nZW5l
dGljcy9tZXRhYm9saXNtPC9rZXl3b3JkPjxrZXl3b3JkPk5vbi1hbGNvaG9saWMgRmF0dHkgTGl2
ZXIgRGlzZWFzZS9ldGlvbG9neS9tZXRhYm9saXNtLypwcmV2ZW50aW9uICZhbXA7IGNvbnRyb2w8
L2tleXdvcmQ+PGtleXdvcmQ+T2Jlc2l0eS9tZXRhYm9saXNtPC9rZXl3b3JkPjxrZXl3b3JkPlBo
eXRvdGhlcmFweTwva2V5d29yZD48a2V5d29yZD5QbGFudCBFeHRyYWN0cy9waGFybWFjb2xvZ3kv
dGhlcmFwZXV0aWMgdXNlPC9rZXl3b3JkPjxrZXl3b3JkPlJOQSwgTWVzc2VuZ2VyL21ldGFib2xp
c208L2tleXdvcmQ+PGtleXdvcmQ+U3RpbGJlbmVzL3BoYXJtYWNvbG9neS8qdGhlcmFwZXV0aWMg
dXNlPC9rZXl3b3JkPjxrZXl3b3JkPlRyYW5zYW1pbmFzZXMvYmxvb2Q8L2tleXdvcmQ+PGtleXdv
cmQ+SW5mbGFtbWF0aW9uPC9rZXl3b3JkPjxrZXl3b3JkPk5vbmFsY29ob2xpYyBmYXR0eSBsaXZl
ciBkaXNlYXNlPC9rZXl3b3JkPjxrZXl3b3JkPk9iZXNpdHk8L2tleXdvcmQ+PGtleXdvcmQ+UmVz
dmVyYXRyb2w8L2tleXdvcmQ+PGtleXdvcmQ+U2lydDE8L2tleXdvcmQ+PC9rZXl3b3Jkcz48ZGF0
ZXM+PHllYXI+MjAxNDwveWVhcj48cHViLWRhdGVzPjxkYXRlPkp1bC1BdWc8L2RhdGU+PC9wdWIt
ZGF0ZXM+PC9kYXRlcz48aXNibj4wODk5LTkwMDc8L2lzYm4+PGFjY2Vzc2lvbi1udW0+MjQ5ODUw
MTE8L2FjY2Vzc2lvbi1udW0+PHVybHM+PC91cmxzPjxlbGVjdHJvbmljLXJlc291cmNlLW51bT4x
MC4xMDE2L2oubnV0LjIwMTMuMTEuMDE2PC9lbGVjdHJvbmljLXJlc291cmNlLW51bT48cmVtb3Rl
LWRhdGFiYXNlLXByb3ZpZGVyPk5MTTwvcmVtb3RlLWRhdGFiYXNlLXByb3ZpZGVyPjxsYW5ndWFn
ZT5lbmc8L2xhbmd1YWdlPjwvcmVjb3JkPjwvQ2l0ZT48L0VuZE5vdGU+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[70]</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w:t>
      </w:r>
      <w:r w:rsidR="006213E2">
        <w:rPr>
          <w:rFonts w:ascii="Book Antiqua" w:hAnsi="Book Antiqua" w:cs="Times New Roman"/>
          <w:sz w:val="24"/>
          <w:szCs w:val="24"/>
        </w:rPr>
        <w:t xml:space="preserve"> </w:t>
      </w:r>
      <w:r w:rsidR="005174E5" w:rsidRPr="005E33CE">
        <w:rPr>
          <w:rFonts w:ascii="Book Antiqua" w:hAnsi="Book Antiqua" w:cs="Times New Roman"/>
          <w:sz w:val="24"/>
          <w:szCs w:val="24"/>
        </w:rPr>
        <w:t xml:space="preserve"> </w:t>
      </w:r>
      <w:r w:rsidR="003A7EE6" w:rsidRPr="005E33CE">
        <w:rPr>
          <w:rFonts w:ascii="Book Antiqua" w:hAnsi="Book Antiqua" w:cs="Times New Roman"/>
          <w:sz w:val="24"/>
          <w:szCs w:val="24"/>
        </w:rPr>
        <w:t xml:space="preserve">Interestingly, </w:t>
      </w:r>
      <w:r w:rsidR="00C358DF" w:rsidRPr="005E33CE">
        <w:rPr>
          <w:rFonts w:ascii="Book Antiqua" w:hAnsi="Book Antiqua" w:cs="Times New Roman"/>
          <w:sz w:val="24"/>
          <w:szCs w:val="24"/>
        </w:rPr>
        <w:t xml:space="preserve">it has been </w:t>
      </w:r>
      <w:r w:rsidRPr="005E33CE">
        <w:rPr>
          <w:rFonts w:ascii="Book Antiqua" w:hAnsi="Book Antiqua" w:cs="Times New Roman"/>
          <w:sz w:val="24"/>
          <w:szCs w:val="24"/>
        </w:rPr>
        <w:t>documented that inhibition of SIRT1 signaling in human fetal hepatocytes resulted in an increase in intracellular glucose and lipid levels</w:t>
      </w:r>
      <w:r w:rsidR="00B23A3C" w:rsidRPr="005E33CE">
        <w:rPr>
          <w:rFonts w:ascii="Book Antiqua" w:hAnsi="Book Antiqua" w:cs="Times New Roman"/>
          <w:sz w:val="24"/>
          <w:szCs w:val="24"/>
        </w:rPr>
        <w:fldChar w:fldCharType="begin">
          <w:fldData xml:space="preserve">PEVuZE5vdGU+PENpdGU+PEF1dGhvcj5Ub2JpdGE8L0F1dGhvcj48WWVhcj4yMDE2PC9ZZWFyPjxS
ZWNOdW0+NDYxPC9SZWNOdW0+PERpc3BsYXlUZXh0PjxzdHlsZSBmYWNlPSJzdXBlcnNjcmlwdCI+
WzY2XTwvc3R5bGU+PC9EaXNwbGF5VGV4dD48cmVjb3JkPjxyZWMtbnVtYmVyPjQ2MTwvcmVjLW51
bWJlcj48Zm9yZWlnbi1rZXlzPjxrZXkgYXBwPSJFTiIgZGItaWQ9Inh2NXBlOXRlNnhzcHpxZXB2
em9wcHc5a3h0NTUwc3hyOTAwNSIgdGltZXN0YW1wPSIxNDcxMTgxMjI1Ij40NjE8L2tleT48L2Zv
cmVpZ24ta2V5cz48cmVmLXR5cGUgbmFtZT0iSm91cm5hbCBBcnRpY2xlIj4xNzwvcmVmLXR5cGU+
PGNvbnRyaWJ1dG9ycz48YXV0aG9ycz48YXV0aG9yPlRvYml0YSwgVC48L2F1dGhvcj48YXV0aG9y
Pkd1em1hbi1MZXBlLCBKLjwvYXV0aG9yPjxhdXRob3I+VGFrZWlzaGksIEsuPC9hdXRob3I+PGF1
dGhvcj5OYWthbywgVC48L2F1dGhvcj48YXV0aG9yPldhbmcsIFkuPC9hdXRob3I+PGF1dGhvcj5N
ZW5nLCBGLjwvYXV0aG9yPjxhdXRob3I+RGVuZywgQy4gWC48L2F1dGhvcj48YXV0aG9yPkNvbGxp
biBkZSBsJmFwb3M7SG9ydGV0LCBBLjwvYXV0aG9yPjxhdXRob3I+U290by1HdXRpZXJyZXosIEEu
PC9hdXRob3I+PC9hdXRob3JzPjwvY29udHJpYnV0b3JzPjxhdXRoLWFkZHJlc3M+RGVwYXJ0bWVu
dCBvZiBQYXRob2xvZ3ksIFVuaXZlcnNpdHkgb2YgUGl0dHNidXJnaCwgUGl0dHNidXJnaCwgUGVu
bnN5bHZhbmlhLCBVbml0ZWQgU3RhdGVzIG9mIEFtZXJpY2EuJiN4RDtEZXBhcnRtZW50IG9mIEhl
cGF0b2JpbGlhcnkgU3VyZ2VyeSwgUGVraW5nIFVuaXZlcnNpdHkgUGVvcGxlJmFwb3M7cyBIb3Nw
aXRhbCwgQmVpamluZywgQ2hpbmEuJiN4RDtGYWN1bHR5IG9mIEhlYWx0aCBTY2llbmNlcywgVW5p
dmVyc2l0eSBvZiBNYWNhdSwgQXZlbmlkYSBkYSBVbml2ZXJzaWRhZGUsIFRhaXBhLCBNYWNhdSwg
Q2hpbmEuJiN4RDtUaG9tYXMgRSBTdGFyemwgVHJhbnNwbGFudCBJbnN0aXR1dGUsIFVuaXZlcnNp
dHkgb2YgUGl0dHNidXJnaCwgUGl0dHNidXJnaCwgUGVubnN5bHZhbmlhLCBVbml0ZWQgU3RhdGVz
IG9mIEFtZXJpY2EuJiN4RDtNY0dvd2FuIEluc3RpdHV0ZSBmb3IgUmVnZW5lcmF0aXZlIE1lZGlj
aW5lOyBQaXR0c2J1cmdoLCBQZW5uc3lsdmFuaWEsIFVuaXRlZCBTdGF0ZXMgb2YgQW1lcmljYS48
L2F1dGgtYWRkcmVzcz48dGl0bGVzPjx0aXRsZT5TSVJUMSBEaXNydXB0aW9uIGluIEh1bWFuIEZl
dGFsIEhlcGF0b2N5dGVzIExlYWRzIHRvIEluY3JlYXNlZCBBY2N1bXVsYXRpb24gb2YgR2x1Y29z
ZSBhbmQgTGlwaWRzPC90aXRsZT48c2Vjb25kYXJ5LXRpdGxlPlBMb1MgT25lPC9zZWNvbmRhcnkt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MDE0OTM0NDwvcGFnZXM+PHZvbHVtZT4xMTwvdm9sdW1lPjxudW1iZXI+MjwvbnVtYmVyPjxlZGl0
aW9uPjIwMTYvMDIvMjA8L2VkaXRpb24+PGtleXdvcmRzPjxrZXl3b3JkPkJlbnphbWlkZXMvcGhh
cm1hY29sb2d5PC9rZXl3b3JkPjxrZXl3b3JkPkJpb3N5bnRoZXRpYyBQYXRod2F5cy9kcnVnIGVm
ZmVjdHM8L2tleXdvcmQ+PGtleXdvcmQ+Q2VsbHMsIEN1bHR1cmVkPC9rZXl3b3JkPjxrZXl3b3Jk
PkZlbWFsZTwva2V5d29yZD48a2V5d29yZD5Gb3JraGVhZCBUcmFuc2NyaXB0aW9uIEZhY3RvcnMv
bWV0YWJvbGlzbTwva2V5d29yZD48a2V5d29yZD5HbHVjb25lb2dlbmVzaXMvZHJ1ZyBlZmZlY3Rz
PC9rZXl3b3JkPjxrZXl3b3JkPkdsdWNvc2UvKm1ldGFib2xpc208L2tleXdvcmQ+PGtleXdvcmQ+
SGVwYXRvY3l0ZXMvZHJ1ZyBlZmZlY3RzLyptZXRhYm9saXNtPC9rZXl3b3JkPjxrZXl3b3JkPkh1
bWFuczwva2V5d29yZD48a2V5d29yZD4qTGlwaWQgTWV0YWJvbGlzbS9kcnVnIGVmZmVjdHM8L2tl
eXdvcmQ+PGtleXdvcmQ+TGlwb2dlbmVzaXMvZHJ1ZyBlZmZlY3RzPC9rZXl3b3JkPjxrZXl3b3Jk
Pk1hbGU8L2tleXdvcmQ+PGtleXdvcmQ+TmFwaHRob2xzL3BoYXJtYWNvbG9neTwva2V5d29yZD48
a2V5d29yZD5Qcm90by1PbmNvZ2VuZSBQcm90ZWlucyBjLWFrdC9tZXRhYm9saXNtPC9rZXl3b3Jk
PjxrZXl3b3JkPlNpcnR1aW4gMS9hbnRhZ29uaXN0cyAmYW1wOyBpbmhpYml0b3JzLypnZW5ldGlj
czwva2V5d29yZD48L2tleXdvcmRzPjxkYXRlcz48eWVhcj4yMDE2PC95ZWFyPjwvZGF0ZXM+PGlz
Ym4+MTkzMi02MjAzPC9pc2JuPjxhY2Nlc3Npb24tbnVtPjI2ODkwMjYwPC9hY2Nlc3Npb24tbnVt
Pjx1cmxzPjwvdXJscz48Y3VzdG9tMj5QTUM0NzU4NzM2PC9jdXN0b20yPjxlbGVjdHJvbmljLXJl
c291cmNlLW51bT4xMC4xMzcxL2pvdXJuYWwucG9uZS4wMTQ5MzQ0PC9lbGVjdHJvbmljLXJlc291
cmNlLW51bT48cmVtb3RlLWRhdGFiYXNlLXByb3ZpZGVyPk5MTTwvcmVtb3RlLWRhdGFiYXNlLXBy
b3ZpZGVyPjxsYW5ndWFnZT5lbmc8L2xhbmd1YWdlPjwvcmVjb3JkPjwvQ2l0ZT48L0VuZE5vdGU+
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PEVuZE5vdGU+PENpdGU+PEF1dGhvcj5Ub2JpdGE8L0F1dGhvcj48WWVhcj4yMDE2PC9ZZWFyPjxS
ZWNOdW0+NDYxPC9SZWNOdW0+PERpc3BsYXlUZXh0PjxzdHlsZSBmYWNlPSJzdXBlcnNjcmlwdCI+
WzY2XTwvc3R5bGU+PC9EaXNwbGF5VGV4dD48cmVjb3JkPjxyZWMtbnVtYmVyPjQ2MTwvcmVjLW51
bWJlcj48Zm9yZWlnbi1rZXlzPjxrZXkgYXBwPSJFTiIgZGItaWQ9Inh2NXBlOXRlNnhzcHpxZXB2
em9wcHc5a3h0NTUwc3hyOTAwNSIgdGltZXN0YW1wPSIxNDcxMTgxMjI1Ij40NjE8L2tleT48L2Zv
cmVpZ24ta2V5cz48cmVmLXR5cGUgbmFtZT0iSm91cm5hbCBBcnRpY2xlIj4xNzwvcmVmLXR5cGU+
PGNvbnRyaWJ1dG9ycz48YXV0aG9ycz48YXV0aG9yPlRvYml0YSwgVC48L2F1dGhvcj48YXV0aG9y
Pkd1em1hbi1MZXBlLCBKLjwvYXV0aG9yPjxhdXRob3I+VGFrZWlzaGksIEsuPC9hdXRob3I+PGF1
dGhvcj5OYWthbywgVC48L2F1dGhvcj48YXV0aG9yPldhbmcsIFkuPC9hdXRob3I+PGF1dGhvcj5N
ZW5nLCBGLjwvYXV0aG9yPjxhdXRob3I+RGVuZywgQy4gWC48L2F1dGhvcj48YXV0aG9yPkNvbGxp
biBkZSBsJmFwb3M7SG9ydGV0LCBBLjwvYXV0aG9yPjxhdXRob3I+U290by1HdXRpZXJyZXosIEEu
PC9hdXRob3I+PC9hdXRob3JzPjwvY29udHJpYnV0b3JzPjxhdXRoLWFkZHJlc3M+RGVwYXJ0bWVu
dCBvZiBQYXRob2xvZ3ksIFVuaXZlcnNpdHkgb2YgUGl0dHNidXJnaCwgUGl0dHNidXJnaCwgUGVu
bnN5bHZhbmlhLCBVbml0ZWQgU3RhdGVzIG9mIEFtZXJpY2EuJiN4RDtEZXBhcnRtZW50IG9mIEhl
cGF0b2JpbGlhcnkgU3VyZ2VyeSwgUGVraW5nIFVuaXZlcnNpdHkgUGVvcGxlJmFwb3M7cyBIb3Nw
aXRhbCwgQmVpamluZywgQ2hpbmEuJiN4RDtGYWN1bHR5IG9mIEhlYWx0aCBTY2llbmNlcywgVW5p
dmVyc2l0eSBvZiBNYWNhdSwgQXZlbmlkYSBkYSBVbml2ZXJzaWRhZGUsIFRhaXBhLCBNYWNhdSwg
Q2hpbmEuJiN4RDtUaG9tYXMgRSBTdGFyemwgVHJhbnNwbGFudCBJbnN0aXR1dGUsIFVuaXZlcnNp
dHkgb2YgUGl0dHNidXJnaCwgUGl0dHNidXJnaCwgUGVubnN5bHZhbmlhLCBVbml0ZWQgU3RhdGVz
IG9mIEFtZXJpY2EuJiN4RDtNY0dvd2FuIEluc3RpdHV0ZSBmb3IgUmVnZW5lcmF0aXZlIE1lZGlj
aW5lOyBQaXR0c2J1cmdoLCBQZW5uc3lsdmFuaWEsIFVuaXRlZCBTdGF0ZXMgb2YgQW1lcmljYS48
L2F1dGgtYWRkcmVzcz48dGl0bGVzPjx0aXRsZT5TSVJUMSBEaXNydXB0aW9uIGluIEh1bWFuIEZl
dGFsIEhlcGF0b2N5dGVzIExlYWRzIHRvIEluY3JlYXNlZCBBY2N1bXVsYXRpb24gb2YgR2x1Y29z
ZSBhbmQgTGlwaWRzPC90aXRsZT48c2Vjb25kYXJ5LXRpdGxlPlBMb1MgT25lPC9zZWNvbmRhcnkt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MDE0OTM0NDwvcGFnZXM+PHZvbHVtZT4xMTwvdm9sdW1lPjxudW1iZXI+MjwvbnVtYmVyPjxlZGl0
aW9uPjIwMTYvMDIvMjA8L2VkaXRpb24+PGtleXdvcmRzPjxrZXl3b3JkPkJlbnphbWlkZXMvcGhh
cm1hY29sb2d5PC9rZXl3b3JkPjxrZXl3b3JkPkJpb3N5bnRoZXRpYyBQYXRod2F5cy9kcnVnIGVm
ZmVjdHM8L2tleXdvcmQ+PGtleXdvcmQ+Q2VsbHMsIEN1bHR1cmVkPC9rZXl3b3JkPjxrZXl3b3Jk
PkZlbWFsZTwva2V5d29yZD48a2V5d29yZD5Gb3JraGVhZCBUcmFuc2NyaXB0aW9uIEZhY3RvcnMv
bWV0YWJvbGlzbTwva2V5d29yZD48a2V5d29yZD5HbHVjb25lb2dlbmVzaXMvZHJ1ZyBlZmZlY3Rz
PC9rZXl3b3JkPjxrZXl3b3JkPkdsdWNvc2UvKm1ldGFib2xpc208L2tleXdvcmQ+PGtleXdvcmQ+
SGVwYXRvY3l0ZXMvZHJ1ZyBlZmZlY3RzLyptZXRhYm9saXNtPC9rZXl3b3JkPjxrZXl3b3JkPkh1
bWFuczwva2V5d29yZD48a2V5d29yZD4qTGlwaWQgTWV0YWJvbGlzbS9kcnVnIGVmZmVjdHM8L2tl
eXdvcmQ+PGtleXdvcmQ+TGlwb2dlbmVzaXMvZHJ1ZyBlZmZlY3RzPC9rZXl3b3JkPjxrZXl3b3Jk
Pk1hbGU8L2tleXdvcmQ+PGtleXdvcmQ+TmFwaHRob2xzL3BoYXJtYWNvbG9neTwva2V5d29yZD48
a2V5d29yZD5Qcm90by1PbmNvZ2VuZSBQcm90ZWlucyBjLWFrdC9tZXRhYm9saXNtPC9rZXl3b3Jk
PjxrZXl3b3JkPlNpcnR1aW4gMS9hbnRhZ29uaXN0cyAmYW1wOyBpbmhpYml0b3JzLypnZW5ldGlj
czwva2V5d29yZD48L2tleXdvcmRzPjxkYXRlcz48eWVhcj4yMDE2PC95ZWFyPjwvZGF0ZXM+PGlz
Ym4+MTkzMi02MjAzPC9pc2JuPjxhY2Nlc3Npb24tbnVtPjI2ODkwMjYwPC9hY2Nlc3Npb24tbnVt
Pjx1cmxzPjwvdXJscz48Y3VzdG9tMj5QTUM0NzU4NzM2PC9jdXN0b20yPjxlbGVjdHJvbmljLXJl
c291cmNlLW51bT4xMC4xMzcxL2pvdXJuYWwucG9uZS4wMTQ5MzQ0PC9lbGVjdHJvbmljLXJlc291
cmNlLW51bT48cmVtb3RlLWRhdGFiYXNlLXByb3ZpZGVyPk5MTTwvcmVtb3RlLWRhdGFiYXNlLXBy
b3ZpZGVyPjxsYW5ndWFnZT5lbmc8L2xhbmd1YWdlPjwvcmVjb3JkPjwvQ2l0ZT48L0VuZE5vdGU+
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[66]</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 SIRT1 is also modulated in obesity. Recent studies</w:t>
      </w:r>
      <w:r w:rsidR="00C97470" w:rsidRPr="005E33CE">
        <w:rPr>
          <w:rFonts w:ascii="Book Antiqua" w:hAnsi="Book Antiqua" w:cs="Times New Roman"/>
          <w:sz w:val="24"/>
          <w:szCs w:val="24"/>
        </w:rPr>
        <w:t xml:space="preserve"> have shown a correlation between plasma SIRT1 </w:t>
      </w:r>
      <w:r w:rsidR="00C97470" w:rsidRPr="005E33CE">
        <w:rPr>
          <w:rFonts w:ascii="Book Antiqua" w:hAnsi="Book Antiqua" w:cs="Times New Roman"/>
          <w:sz w:val="24"/>
          <w:szCs w:val="24"/>
        </w:rPr>
        <w:lastRenderedPageBreak/>
        <w:t xml:space="preserve">and </w:t>
      </w:r>
      <w:r w:rsidR="00396326" w:rsidRPr="005E33CE">
        <w:rPr>
          <w:rFonts w:ascii="Book Antiqua" w:hAnsi="Book Antiqua" w:cs="Times New Roman"/>
          <w:sz w:val="24"/>
          <w:szCs w:val="24"/>
        </w:rPr>
        <w:t>NAFLD</w:t>
      </w:r>
      <w:r w:rsidR="001D3ECF" w:rsidRPr="005E33CE">
        <w:rPr>
          <w:rFonts w:ascii="Book Antiqua" w:hAnsi="Book Antiqua" w:cs="Times New Roman"/>
          <w:sz w:val="24"/>
          <w:szCs w:val="24"/>
        </w:rPr>
        <w:t xml:space="preserve"> in obese patients</w:t>
      </w:r>
      <w:r w:rsidR="00C358DF" w:rsidRPr="005E33CE">
        <w:rPr>
          <w:rFonts w:ascii="Book Antiqua" w:hAnsi="Book Antiqua" w:cs="Times New Roman"/>
          <w:sz w:val="24"/>
          <w:szCs w:val="24"/>
        </w:rPr>
        <w:t>.</w:t>
      </w:r>
      <w:r w:rsidR="006213E2">
        <w:rPr>
          <w:rFonts w:ascii="Book Antiqua" w:hAnsi="Book Antiqua" w:cs="Times New Roman"/>
          <w:sz w:val="24"/>
          <w:szCs w:val="24"/>
        </w:rPr>
        <w:t xml:space="preserve"> </w:t>
      </w:r>
      <w:r w:rsidR="001D3ECF" w:rsidRPr="005E33CE">
        <w:rPr>
          <w:rFonts w:ascii="Book Antiqua" w:hAnsi="Book Antiqua" w:cs="Times New Roman"/>
          <w:sz w:val="24"/>
          <w:szCs w:val="24"/>
        </w:rPr>
        <w:t>SIRT1 was significantly lower in</w:t>
      </w:r>
      <w:r w:rsidR="00C97470" w:rsidRPr="005E33CE">
        <w:rPr>
          <w:rFonts w:ascii="Book Antiqua" w:hAnsi="Book Antiqua" w:cs="Times New Roman"/>
          <w:sz w:val="24"/>
          <w:szCs w:val="24"/>
        </w:rPr>
        <w:t xml:space="preserve"> </w:t>
      </w:r>
      <w:r w:rsidR="000D64AD" w:rsidRPr="005E33CE">
        <w:rPr>
          <w:rFonts w:ascii="Book Antiqua" w:hAnsi="Book Antiqua" w:cs="Times New Roman"/>
          <w:sz w:val="24"/>
          <w:szCs w:val="24"/>
        </w:rPr>
        <w:t xml:space="preserve">an </w:t>
      </w:r>
      <w:r w:rsidR="00C97470" w:rsidRPr="005E33CE">
        <w:rPr>
          <w:rFonts w:ascii="Book Antiqua" w:hAnsi="Book Antiqua" w:cs="Times New Roman"/>
          <w:sz w:val="24"/>
          <w:szCs w:val="24"/>
        </w:rPr>
        <w:t>obese group with</w:t>
      </w:r>
      <w:r w:rsidR="001D3ECF" w:rsidRPr="005E33CE">
        <w:rPr>
          <w:rFonts w:ascii="Book Antiqua" w:hAnsi="Book Antiqua" w:cs="Times New Roman"/>
          <w:sz w:val="24"/>
          <w:szCs w:val="24"/>
        </w:rPr>
        <w:t xml:space="preserve"> sev</w:t>
      </w:r>
      <w:r w:rsidR="00C97470" w:rsidRPr="005E33CE">
        <w:rPr>
          <w:rFonts w:ascii="Book Antiqua" w:hAnsi="Book Antiqua" w:cs="Times New Roman"/>
          <w:sz w:val="24"/>
          <w:szCs w:val="24"/>
        </w:rPr>
        <w:t xml:space="preserve">ere liver steatosis </w:t>
      </w:r>
      <w:r w:rsidR="001D3ECF" w:rsidRPr="005E33CE">
        <w:rPr>
          <w:rFonts w:ascii="Book Antiqua" w:hAnsi="Book Antiqua" w:cs="Times New Roman"/>
          <w:sz w:val="24"/>
          <w:szCs w:val="24"/>
        </w:rPr>
        <w:t xml:space="preserve">compared to </w:t>
      </w:r>
      <w:r w:rsidR="000D64AD" w:rsidRPr="005E33CE">
        <w:rPr>
          <w:rFonts w:ascii="Book Antiqua" w:hAnsi="Book Antiqua" w:cs="Times New Roman"/>
          <w:sz w:val="24"/>
          <w:szCs w:val="24"/>
        </w:rPr>
        <w:t xml:space="preserve">a </w:t>
      </w:r>
      <w:r w:rsidR="001D3ECF" w:rsidRPr="005E33CE">
        <w:rPr>
          <w:rFonts w:ascii="Book Antiqua" w:hAnsi="Book Antiqua" w:cs="Times New Roman"/>
          <w:sz w:val="24"/>
          <w:szCs w:val="24"/>
        </w:rPr>
        <w:t>group</w:t>
      </w:r>
      <w:r w:rsidR="000D64AD" w:rsidRPr="005E33CE">
        <w:rPr>
          <w:rFonts w:ascii="Book Antiqua" w:hAnsi="Book Antiqua" w:cs="Times New Roman"/>
          <w:sz w:val="24"/>
          <w:szCs w:val="24"/>
        </w:rPr>
        <w:t xml:space="preserve"> with mild steatosis</w:t>
      </w:r>
      <w:r w:rsidR="001D3ECF" w:rsidRPr="005E33CE">
        <w:rPr>
          <w:rFonts w:ascii="Book Antiqua" w:hAnsi="Book Antiqua" w:cs="Times New Roman"/>
          <w:sz w:val="24"/>
          <w:szCs w:val="24"/>
        </w:rPr>
        <w:t>,</w:t>
      </w:r>
      <w:r w:rsidR="00C97470" w:rsidRPr="005E33CE">
        <w:rPr>
          <w:rFonts w:ascii="Book Antiqua" w:hAnsi="Book Antiqua" w:cs="Times New Roman"/>
          <w:sz w:val="24"/>
          <w:szCs w:val="24"/>
        </w:rPr>
        <w:t xml:space="preserve"> and both groups had</w:t>
      </w:r>
      <w:r w:rsidR="006E6DD6" w:rsidRPr="005E33CE">
        <w:rPr>
          <w:rFonts w:ascii="Book Antiqua" w:hAnsi="Book Antiqua" w:cs="Times New Roman"/>
          <w:sz w:val="24"/>
          <w:szCs w:val="24"/>
        </w:rPr>
        <w:t xml:space="preserve"> lower SIRT1 in the plasma</w:t>
      </w:r>
      <w:r w:rsidR="001D3ECF" w:rsidRPr="005E33CE">
        <w:rPr>
          <w:rFonts w:ascii="Book Antiqua" w:hAnsi="Book Antiqua" w:cs="Times New Roman"/>
          <w:sz w:val="24"/>
          <w:szCs w:val="24"/>
        </w:rPr>
        <w:t xml:space="preserve"> comp</w:t>
      </w:r>
      <w:r w:rsidR="00C97470" w:rsidRPr="005E33CE">
        <w:rPr>
          <w:rFonts w:ascii="Book Antiqua" w:hAnsi="Book Antiqua" w:cs="Times New Roman"/>
          <w:sz w:val="24"/>
          <w:szCs w:val="24"/>
        </w:rPr>
        <w:t>ared to control lean patients</w:t>
      </w:r>
      <w:r w:rsidR="00B23A3C" w:rsidRPr="005E33CE">
        <w:rPr>
          <w:rFonts w:ascii="Book Antiqua" w:hAnsi="Book Antiqua" w:cs="Times New Roman"/>
          <w:sz w:val="24"/>
          <w:szCs w:val="24"/>
        </w:rPr>
        <w:fldChar w:fldCharType="begin">
          <w:fldData xml:space="preserve">PEVuZE5vdGU+PENpdGU+PEF1dGhvcj5NYXJpYW5pPC9BdXRob3I+PFllYXI+MjAxNTwvWWVhcj48
UmVjTnVtPjQ2ODwvUmVjTnVtPjxEaXNwbGF5VGV4dD48c3R5bGUgZmFjZT0ic3VwZXJzY3JpcHQi
Pls3MV08L3N0eWxlPjwvRGlzcGxheVRleHQ+PHJlY29yZD48cmVjLW51bWJlcj40Njg8L3JlYy1u
dW1iZXI+PGZvcmVpZ24ta2V5cz48a2V5IGFwcD0iRU4iIGRiLWlkPSJ4djVwZTl0ZTZ4c3B6cWVw
dnpvcHB3OWt4dDU1MHN4cjkwMDUiIHRpbWVzdGFtcD0iMTQ3MTE4Mjg4MyI+NDY4PC9rZXk+PC9m
b3JlaWduLWtleXM+PHJlZi10eXBlIG5hbWU9IkpvdXJuYWwgQXJ0aWNsZSI+MTc8L3JlZi10eXBl
Pjxjb250cmlidXRvcnM+PGF1dGhvcnM+PGF1dGhvcj5NYXJpYW5pLCBTLjwvYXV0aG9yPjxhdXRo
b3I+RmlvcmUsIEQuPC9hdXRob3I+PGF1dGhvcj5CYXNjaWFuaSwgUy48L2F1dGhvcj48YXV0aG9y
PlBlcnNpY2hldHRpLCBBLjwvYXV0aG9yPjxhdXRob3I+Q29udGluaSwgUy48L2F1dGhvcj48YXV0
aG9yPkx1YnJhbm8sIEMuPC9hdXRob3I+PGF1dGhvcj5TYWx2YXRvcmksIEwuPC9hdXRob3I+PGF1
dGhvcj5MZW56aSwgQS48L2F1dGhvcj48YXV0aG9yPkduZXNzaSwgTC48L2F1dGhvcj48L2F1dGhv
cnM+PC9jb250cmlidXRvcnM+PGF1dGgtYWRkcmVzcz5EZXBhcnRtZW50IG9mIEV4cGVyaW1lbnRh
bCBNZWRpY2luZSwgU2VjdGlvbiBvZiBNZWRpY2FsIFBhdGhvcGh5c2lvbG9neSBGb29kIFNjaWVu
Y2UgYW5kIEVuZG9jcmlub2xvZ3ksIFNhcGllbnphIFVuaXZlcnNpdHkgb2YgUm9tZSwgMDAxNjEs
IFJvbWUsIEl0YWx5LjwvYXV0aC1hZGRyZXNzPjx0aXRsZXM+PHRpdGxlPlBsYXNtYSBsZXZlbHMg
b2YgU0lSVDEgYXNzb2NpYXRlIHdpdGggbm9uLWFsY29ob2xpYyBmYXR0eSBsaXZlciBkaXNlYXNl
IGluIG9iZXNlIHBhdGllbnRzPC90aXRsZT48c2Vjb25kYXJ5LXRpdGxlPkVuZG9jcmluZTwvc2Vj
b25kYXJ5LXRpdGxlPjxhbHQtdGl0bGU+RW5kb2NyaW5lPC9hbHQtdGl0bGU+PC90aXRsZXM+PHBl
cmlvZGljYWw+PGZ1bGwtdGl0bGU+RW5kb2NyaW5lPC9mdWxsLXRpdGxlPjxhYmJyLTE+RW5kb2Ny
aW5lPC9hYmJyLTE+PC9wZXJpb2RpY2FsPjxhbHQtcGVyaW9kaWNhbD48ZnVsbC10aXRsZT5FbmRv
Y3JpbmU8L2Z1bGwtdGl0bGU+PGFiYnItMT5FbmRvY3JpbmU8L2FiYnItMT48L2FsdC1wZXJpb2Rp
Y2FsPjxwYWdlcz43MTEtNjwvcGFnZXM+PHZvbHVtZT40OTwvdm9sdW1lPjxudW1iZXI+MzwvbnVt
YmVyPjxlZGl0aW9uPjIwMTQvMTEvMDI8L2VkaXRpb24+PGtleXdvcmRzPjxrZXl3b3JkPkFic29y
cHRpb21ldHJ5LCBQaG90b248L2tleXdvcmQ+PGtleXdvcmQ+QWRpcG9zaXR5PC9rZXl3b3JkPjxr
ZXl3b3JkPkFkb2xlc2NlbnQ8L2tleXdvcmQ+PGtleXdvcmQ+QWR1bHQ8L2tleXdvcmQ+PGtleXdv
cmQ+QWdlZDwva2V5d29yZD48a2V5d29yZD5CaW9tYXJrZXJzPC9rZXl3b3JkPjxrZXl3b3JkPkJs
b29kIEdsdWNvc2UvYW5hbHlzaXM8L2tleXdvcmQ+PGtleXdvcmQ+Qm9keSBDb21wb3NpdGlvbjwv
a2V5d29yZD48a2V5d29yZD5Cb2R5IE1hc3MgSW5kZXg8L2tleXdvcmQ+PGtleXdvcmQ+RmVtYWxl
PC9rZXl3b3JkPjxrZXl3b3JkPkhlbW9nbG9iaW4gQSwgR2x5Y29zeWxhdGVkL2FuYWx5c2lzPC9r
ZXl3b3JkPjxrZXl3b3JkPkh1bWFuczwva2V5d29yZD48a2V5d29yZD5MaXZlci9wYXRob2xvZ3k8
L2tleXdvcmQ+PGtleXdvcmQ+TWFsZTwva2V5d29yZD48a2V5d29yZD5NaWRkbGUgQWdlZDwva2V5
d29yZD48a2V5d29yZD5Ob24tYWxjb2hvbGljIEZhdHR5IExpdmVyIERpc2Vhc2UvKmJsb29kLypj
b21wbGljYXRpb25zL3BhdGhvbG9neTwva2V5d29yZD48a2V5d29yZD5PYmVzaXR5LypibG9vZC8q
Y29tcGxpY2F0aW9uczwva2V5d29yZD48a2V5d29yZD5TaXJ0dWluIDEvKmJsb29kPC9rZXl3b3Jk
PjxrZXl3b3JkPllvdW5nIEFkdWx0PC9rZXl3b3JkPjwva2V5d29yZHM+PGRhdGVzPjx5ZWFyPjIw
MTU8L3llYXI+PHB1Yi1kYXRlcz48ZGF0ZT5BdWc8L2RhdGU+PC9wdWItZGF0ZXM+PC9kYXRlcz48
aXNibj4xMzU1LTAwOHg8L2lzYm4+PGFjY2Vzc2lvbi1udW0+MjUzNTg0NDg8L2FjY2Vzc2lvbi1u
dW0+PHVybHM+PC91cmxzPjxlbGVjdHJvbmljLXJlc291cmNlLW51bT4xMC4xMDA3L3MxMjAyMC0w
MTQtMDQ2NS14PC9lbGVjdHJvbmljLXJlc291cmNlLW51bT48cmVtb3RlLWRhdGFiYXNlLXByb3Zp
ZGVyPk5MTTwvcmVtb3RlLWRhdGFiYXNlLXByb3ZpZGVyPjxsYW5ndWFnZT5lbmc8L2xhbmd1YWdl
PjwvcmVjb3JkPjwvQ2l0ZT48L0VuZE5vdGU+AG==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PEVuZE5vdGU+PENpdGU+PEF1dGhvcj5NYXJpYW5pPC9BdXRob3I+PFllYXI+MjAxNTwvWWVhcj48
UmVjTnVtPjQ2ODwvUmVjTnVtPjxEaXNwbGF5VGV4dD48c3R5bGUgZmFjZT0ic3VwZXJzY3JpcHQi
Pls3MV08L3N0eWxlPjwvRGlzcGxheVRleHQ+PHJlY29yZD48cmVjLW51bWJlcj40Njg8L3JlYy1u
dW1iZXI+PGZvcmVpZ24ta2V5cz48a2V5IGFwcD0iRU4iIGRiLWlkPSJ4djVwZTl0ZTZ4c3B6cWVw
dnpvcHB3OWt4dDU1MHN4cjkwMDUiIHRpbWVzdGFtcD0iMTQ3MTE4Mjg4MyI+NDY4PC9rZXk+PC9m
b3JlaWduLWtleXM+PHJlZi10eXBlIG5hbWU9IkpvdXJuYWwgQXJ0aWNsZSI+MTc8L3JlZi10eXBl
Pjxjb250cmlidXRvcnM+PGF1dGhvcnM+PGF1dGhvcj5NYXJpYW5pLCBTLjwvYXV0aG9yPjxhdXRo
b3I+RmlvcmUsIEQuPC9hdXRob3I+PGF1dGhvcj5CYXNjaWFuaSwgUy48L2F1dGhvcj48YXV0aG9y
PlBlcnNpY2hldHRpLCBBLjwvYXV0aG9yPjxhdXRob3I+Q29udGluaSwgUy48L2F1dGhvcj48YXV0
aG9yPkx1YnJhbm8sIEMuPC9hdXRob3I+PGF1dGhvcj5TYWx2YXRvcmksIEwuPC9hdXRob3I+PGF1
dGhvcj5MZW56aSwgQS48L2F1dGhvcj48YXV0aG9yPkduZXNzaSwgTC48L2F1dGhvcj48L2F1dGhv
cnM+PC9jb250cmlidXRvcnM+PGF1dGgtYWRkcmVzcz5EZXBhcnRtZW50IG9mIEV4cGVyaW1lbnRh
bCBNZWRpY2luZSwgU2VjdGlvbiBvZiBNZWRpY2FsIFBhdGhvcGh5c2lvbG9neSBGb29kIFNjaWVu
Y2UgYW5kIEVuZG9jcmlub2xvZ3ksIFNhcGllbnphIFVuaXZlcnNpdHkgb2YgUm9tZSwgMDAxNjEs
IFJvbWUsIEl0YWx5LjwvYXV0aC1hZGRyZXNzPjx0aXRsZXM+PHRpdGxlPlBsYXNtYSBsZXZlbHMg
b2YgU0lSVDEgYXNzb2NpYXRlIHdpdGggbm9uLWFsY29ob2xpYyBmYXR0eSBsaXZlciBkaXNlYXNl
IGluIG9iZXNlIHBhdGllbnRzPC90aXRsZT48c2Vjb25kYXJ5LXRpdGxlPkVuZG9jcmluZTwvc2Vj
b25kYXJ5LXRpdGxlPjxhbHQtdGl0bGU+RW5kb2NyaW5lPC9hbHQtdGl0bGU+PC90aXRsZXM+PHBl
cmlvZGljYWw+PGZ1bGwtdGl0bGU+RW5kb2NyaW5lPC9mdWxsLXRpdGxlPjxhYmJyLTE+RW5kb2Ny
aW5lPC9hYmJyLTE+PC9wZXJpb2RpY2FsPjxhbHQtcGVyaW9kaWNhbD48ZnVsbC10aXRsZT5FbmRv
Y3JpbmU8L2Z1bGwtdGl0bGU+PGFiYnItMT5FbmRvY3JpbmU8L2FiYnItMT48L2FsdC1wZXJpb2Rp
Y2FsPjxwYWdlcz43MTEtNjwvcGFnZXM+PHZvbHVtZT40OTwvdm9sdW1lPjxudW1iZXI+MzwvbnVt
YmVyPjxlZGl0aW9uPjIwMTQvMTEvMDI8L2VkaXRpb24+PGtleXdvcmRzPjxrZXl3b3JkPkFic29y
cHRpb21ldHJ5LCBQaG90b248L2tleXdvcmQ+PGtleXdvcmQ+QWRpcG9zaXR5PC9rZXl3b3JkPjxr
ZXl3b3JkPkFkb2xlc2NlbnQ8L2tleXdvcmQ+PGtleXdvcmQ+QWR1bHQ8L2tleXdvcmQ+PGtleXdv
cmQ+QWdlZDwva2V5d29yZD48a2V5d29yZD5CaW9tYXJrZXJzPC9rZXl3b3JkPjxrZXl3b3JkPkJs
b29kIEdsdWNvc2UvYW5hbHlzaXM8L2tleXdvcmQ+PGtleXdvcmQ+Qm9keSBDb21wb3NpdGlvbjwv
a2V5d29yZD48a2V5d29yZD5Cb2R5IE1hc3MgSW5kZXg8L2tleXdvcmQ+PGtleXdvcmQ+RmVtYWxl
PC9rZXl3b3JkPjxrZXl3b3JkPkhlbW9nbG9iaW4gQSwgR2x5Y29zeWxhdGVkL2FuYWx5c2lzPC9r
ZXl3b3JkPjxrZXl3b3JkPkh1bWFuczwva2V5d29yZD48a2V5d29yZD5MaXZlci9wYXRob2xvZ3k8
L2tleXdvcmQ+PGtleXdvcmQ+TWFsZTwva2V5d29yZD48a2V5d29yZD5NaWRkbGUgQWdlZDwva2V5
d29yZD48a2V5d29yZD5Ob24tYWxjb2hvbGljIEZhdHR5IExpdmVyIERpc2Vhc2UvKmJsb29kLypj
b21wbGljYXRpb25zL3BhdGhvbG9neTwva2V5d29yZD48a2V5d29yZD5PYmVzaXR5LypibG9vZC8q
Y29tcGxpY2F0aW9uczwva2V5d29yZD48a2V5d29yZD5TaXJ0dWluIDEvKmJsb29kPC9rZXl3b3Jk
PjxrZXl3b3JkPllvdW5nIEFkdWx0PC9rZXl3b3JkPjwva2V5d29yZHM+PGRhdGVzPjx5ZWFyPjIw
MTU8L3llYXI+PHB1Yi1kYXRlcz48ZGF0ZT5BdWc8L2RhdGU+PC9wdWItZGF0ZXM+PC9kYXRlcz48
aXNibj4xMzU1LTAwOHg8L2lzYm4+PGFjY2Vzc2lvbi1udW0+MjUzNTg0NDg8L2FjY2Vzc2lvbi1u
dW0+PHVybHM+PC91cmxzPjxlbGVjdHJvbmljLXJlc291cmNlLW51bT4xMC4xMDA3L3MxMjAyMC0w
MTQtMDQ2NS14PC9lbGVjdHJvbmljLXJlc291cmNlLW51bT48cmVtb3RlLWRhdGFiYXNlLXByb3Zp
ZGVyPk5MTTwvcmVtb3RlLWRhdGFiYXNlLXByb3ZpZGVyPjxsYW5ndWFnZT5lbmc8L2xhbmd1YWdl
PjwvcmVjb3JkPjwvQ2l0ZT48L0VuZE5vdGU+AG==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[71]</w:t>
      </w:r>
      <w:r w:rsidR="00B23A3C" w:rsidRPr="005E33CE">
        <w:rPr>
          <w:rFonts w:ascii="Book Antiqua" w:hAnsi="Book Antiqua" w:cs="Times New Roman"/>
          <w:sz w:val="24"/>
          <w:szCs w:val="24"/>
        </w:rPr>
        <w:fldChar w:fldCharType="end"/>
      </w:r>
      <w:r w:rsidR="006E6DD6" w:rsidRPr="005E33CE">
        <w:rPr>
          <w:rFonts w:ascii="Book Antiqua" w:hAnsi="Book Antiqua" w:cs="Times New Roman"/>
          <w:sz w:val="24"/>
          <w:szCs w:val="24"/>
        </w:rPr>
        <w:t xml:space="preserve">. </w:t>
      </w:r>
      <w:r w:rsidR="00763821" w:rsidRPr="005E33CE">
        <w:rPr>
          <w:rFonts w:ascii="Book Antiqua" w:hAnsi="Book Antiqua" w:cs="Times New Roman"/>
          <w:sz w:val="24"/>
          <w:szCs w:val="24"/>
        </w:rPr>
        <w:t xml:space="preserve">Phenotypic similarities exist between </w:t>
      </w:r>
      <w:r w:rsidR="000D64AD" w:rsidRPr="005E33CE">
        <w:rPr>
          <w:rFonts w:ascii="Book Antiqua" w:hAnsi="Book Antiqua" w:cs="Times New Roman"/>
          <w:sz w:val="24"/>
          <w:szCs w:val="24"/>
        </w:rPr>
        <w:t xml:space="preserve">caloric </w:t>
      </w:r>
      <w:r w:rsidR="00763821" w:rsidRPr="005E33CE">
        <w:rPr>
          <w:rFonts w:ascii="Book Antiqua" w:hAnsi="Book Antiqua" w:cs="Times New Roman"/>
          <w:sz w:val="24"/>
          <w:szCs w:val="24"/>
        </w:rPr>
        <w:t>restriction and SIRT1 overexpression.</w:t>
      </w:r>
      <w:r w:rsidR="001D3ECF" w:rsidRPr="005E33CE">
        <w:rPr>
          <w:rFonts w:ascii="Book Antiqua" w:hAnsi="Book Antiqua" w:cs="Times New Roman"/>
          <w:sz w:val="24"/>
          <w:szCs w:val="24"/>
        </w:rPr>
        <w:t xml:space="preserve"> Mice overexpressing SIRT1 are leaner and resistant to hepatic steatosis and insulin resistance</w:t>
      </w:r>
      <w:r w:rsidR="00B23A3C" w:rsidRPr="005E33CE">
        <w:rPr>
          <w:rFonts w:ascii="Book Antiqua" w:hAnsi="Book Antiqua" w:cs="Times New Roman"/>
          <w:sz w:val="24"/>
          <w:szCs w:val="24"/>
        </w:rPr>
        <w:fldChar w:fldCharType="begin">
          <w:fldData xml:space="preserve">PEVuZE5vdGU+PENpdGU+PEF1dGhvcj5MaTwvQXV0aG9yPjxZZWFyPjIwMTE8L1llYXI+PFJlY051
bT40Njk8L1JlY051bT48RGlzcGxheVRleHQ+PHN0eWxlIGZhY2U9InN1cGVyc2NyaXB0Ij5bNzJd
PC9zdHlsZT48L0Rpc3BsYXlUZXh0PjxyZWNvcmQ+PHJlYy1udW1iZXI+NDY5PC9yZWMtbnVtYmVy
Pjxmb3JlaWduLWtleXM+PGtleSBhcHA9IkVOIiBkYi1pZD0ieHY1cGU5dGU2eHNwenFlcHZ6b3Bw
dzlreHQ1NTBzeHI5MDA1IiB0aW1lc3RhbXA9IjE0NzExODI5OTEiPjQ2OTwva2V5PjwvZm9yZWln
bi1rZXlzPjxyZWYtdHlwZSBuYW1lPSJKb3VybmFsIEFydGljbGUiPjE3PC9yZWYtdHlwZT48Y29u
dHJpYnV0b3JzPjxhdXRob3JzPjxhdXRob3I+TGksIFkuPC9hdXRob3I+PGF1dGhvcj5YdSwgUy48
L2F1dGhvcj48YXV0aG9yPkdpbGVzLCBBLjwvYXV0aG9yPjxhdXRob3I+TmFrYW11cmEsIEsuPC9h
dXRob3I+PGF1dGhvcj5MZWUsIEouIFcuPC9hdXRob3I+PGF1dGhvcj5Ib3UsIFguPC9hdXRob3I+
PGF1dGhvcj5Eb25tZXosIEcuPC9hdXRob3I+PGF1dGhvcj5MaSwgSi48L2F1dGhvcj48YXV0aG9y
Pkx1bywgWi48L2F1dGhvcj48YXV0aG9yPldhbHNoLCBLLjwvYXV0aG9yPjxhdXRob3I+R3VhcmVu
dGUsIEwuPC9hdXRob3I+PGF1dGhvcj5aYW5nLCBNLjwvYXV0aG9yPjwvYXV0aG9ycz48L2NvbnRy
aWJ1dG9ycz48YXV0aC1hZGRyZXNzPkRlcGFydG1lbnQgb2YgTWVkaWNpbmUsIFdoaXRha2VyIENh
cmRpb3Zhc2N1bGFyIEluc3RpdHV0ZSwgQm9zdG9uIFVuaXZlcnNpdHkgU2Nob29sIG9mIE1lZGlj
aW5lLCBCb3N0b24sIE1hc3NhY2h1c2V0dHMsIDAyMTE4LCBVU0EuPC9hdXRoLWFkZHJlc3M+PHRp
dGxlcz48dGl0bGU+SGVwYXRpYyBvdmVyZXhwcmVzc2lvbiBvZiBTSVJUMSBpbiBtaWNlIGF0dGVu
dWF0ZXMgZW5kb3BsYXNtaWMgcmV0aWN1bHVtIHN0cmVzcyBhbmQgaW5zdWxpbiByZXNpc3RhbmNl
IGluIHRoZSBsaXZlcjwvdGl0bGU+PHNlY29uZGFyeS10aXRsZT5GYXNlYiBqPC9zZWNvbmRhcnkt
dGl0bGU+PGFsdC10aXRsZT5GQVNFQiBqb3VybmFsIDogb2ZmaWNpYWwgcHVibGljYXRpb24gb2Yg
dGhlIEZlZGVyYXRpb24gb2YgQW1lcmljYW4gU29jaWV0aWVzIGZvciBFeHBlcmltZW50YWwgQmlv
bG9neTwvYWx0LXRpdGxlPjwvdGl0bGVzPjxwZXJpb2RpY2FsPjxmdWxsLXRpdGxlPkZBU0VCIEo8
L2Z1bGwtdGl0bGU+PGFiYnItMT5GQVNFQiBqb3VybmFsIDogb2ZmaWNpYWwgcHVibGljYXRpb24g
b2YgdGhlIEZlZGVyYXRpb24gb2YgQW1lcmljYW4gU29jaWV0aWVzIGZvciBFeHBlcmltZW50YWwg
QmlvbG9neTwvYWJici0xPjwvcGVyaW9kaWNhbD48YWx0LXBlcmlvZGljYWw+PGZ1bGwtdGl0bGU+
RkFTRUIgSjwvZnVsbC10aXRsZT48YWJici0xPkZBU0VCIGpvdXJuYWwgOiBvZmZpY2lhbCBwdWJs
aWNhdGlvbiBvZiB0aGUgRmVkZXJhdGlvbiBvZiBBbWVyaWNhbiBTb2NpZXRpZXMgZm9yIEV4cGVy
aW1lbnRhbCBCaW9sb2d5PC9hYmJyLTE+PC9hbHQtcGVyaW9kaWNhbD48cGFnZXM+MTY2NC03OTwv
cGFnZXM+PHZvbHVtZT4yNTwvdm9sdW1lPjxudW1iZXI+NTwvbnVtYmVyPjxlZGl0aW9uPjIwMTEv
MDIvMTY8L2VkaXRpb24+PGtleXdvcmRzPjxrZXl3b3JkPkFuaW1hbHM8L2tleXdvcmQ+PGtleXdv
cmQ+Q2VsbHMsIEN1bHR1cmVkPC9rZXl3b3JkPjxrZXl3b3JkPkVuZG9wbGFzbWljIFJldGljdWx1
bS8qbWV0YWJvbGlzbTwva2V5d29yZD48a2V5d29yZD5HbHVjb3NlIFRvbGVyYW5jZSBUZXN0PC9r
ZXl3b3JkPjxrZXl3b3JkPkhlcCBHMiBDZWxsczwva2V5d29yZD48a2V5d29yZD5IdW1hbnM8L2tl
eXdvcmQ+PGtleXdvcmQ+SW1tdW5vYmxvdHRpbmc8L2tleXdvcmQ+PGtleXdvcmQ+SW1tdW5vaGlz
dG9jaGVtaXN0cnk8L2tleXdvcmQ+PGtleXdvcmQ+SW5zdWxpbiBSZXNpc3RhbmNlL2dlbmV0aWNz
LypwaHlzaW9sb2d5PC9rZXl3b3JkPjxrZXl3b3JkPkxpdmVyLyptZXRhYm9saXNtPC9rZXl3b3Jk
PjxrZXl3b3JkPk1hbGU8L2tleXdvcmQ+PGtleXdvcmQ+TWljZTwva2V5d29yZD48a2V5d29yZD5N
aWNlLCBJbmJyZWQgQzU3Qkw8L2tleXdvcmQ+PGtleXdvcmQ+TWljZSwgS25vY2tvdXQ8L2tleXdv
cmQ+PGtleXdvcmQ+TWljZSwgT2Jlc2U8L2tleXdvcmQ+PGtleXdvcmQ+T2Jlc2l0eTwva2V5d29y
ZD48a2V5d29yZD5SZWNlcHRvcnMsIExETC9nZW5ldGljcy9waHlzaW9sb2d5PC9rZXl3b3JkPjxr
ZXl3b3JkPlJldmVyc2UgVHJhbnNjcmlwdGFzZSBQb2x5bWVyYXNlIENoYWluIFJlYWN0aW9uPC9r
ZXl3b3JkPjxrZXl3b3JkPlNpcnR1aW4gMS9nZW5ldGljcy8qbWV0YWJvbGlzbTwva2V5d29yZD48
a2V5d29yZD5VbmZvbGRlZCBQcm90ZWluIFJlc3BvbnNlL2dlbmV0aWNzL3BoeXNpb2xvZ3k8L2tl
eXdvcmQ+PC9rZXl3b3Jkcz48ZGF0ZXM+PHllYXI+MjAxMTwveWVhcj48cHViLWRhdGVzPjxkYXRl
Pk1heTwvZGF0ZT48L3B1Yi1kYXRlcz48L2RhdGVzPjxpc2JuPjA4OTItNjYzODwvaXNibj48YWNj
ZXNzaW9uLW51bT4yMTMyMTE4OTwvYWNjZXNzaW9uLW51bT48dXJscz48L3VybHM+PGN1c3RvbTI+
UE1DMzA3OTMwMDwvY3VzdG9tMj48ZWxlY3Ryb25pYy1yZXNvdXJjZS1udW0+MTAuMTA5Ni9mai4x
MC0xNzM0OTI8L2VsZWN0cm9uaWMtcmVzb3VyY2UtbnVtPjxyZW1vdGUtZGF0YWJhc2UtcHJvdmlk
ZXI+TkxNPC9yZW1vdGUtZGF0YWJhc2UtcHJvdmlkZXI+PGxhbmd1YWdlPmVuZzwvbGFuZ3VhZ2U+
PC9yZWNvcmQ+PC9DaXRlPjwvRW5kTm90ZT5=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PEVuZE5vdGU+PENpdGU+PEF1dGhvcj5MaTwvQXV0aG9yPjxZZWFyPjIwMTE8L1llYXI+PFJlY051
bT40Njk8L1JlY051bT48RGlzcGxheVRleHQ+PHN0eWxlIGZhY2U9InN1cGVyc2NyaXB0Ij5bNzJd
PC9zdHlsZT48L0Rpc3BsYXlUZXh0PjxyZWNvcmQ+PHJlYy1udW1iZXI+NDY5PC9yZWMtbnVtYmVy
Pjxmb3JlaWduLWtleXM+PGtleSBhcHA9IkVOIiBkYi1pZD0ieHY1cGU5dGU2eHNwenFlcHZ6b3Bw
dzlreHQ1NTBzeHI5MDA1IiB0aW1lc3RhbXA9IjE0NzExODI5OTEiPjQ2OTwva2V5PjwvZm9yZWln
bi1rZXlzPjxyZWYtdHlwZSBuYW1lPSJKb3VybmFsIEFydGljbGUiPjE3PC9yZWYtdHlwZT48Y29u
dHJpYnV0b3JzPjxhdXRob3JzPjxhdXRob3I+TGksIFkuPC9hdXRob3I+PGF1dGhvcj5YdSwgUy48
L2F1dGhvcj48YXV0aG9yPkdpbGVzLCBBLjwvYXV0aG9yPjxhdXRob3I+TmFrYW11cmEsIEsuPC9h
dXRob3I+PGF1dGhvcj5MZWUsIEouIFcuPC9hdXRob3I+PGF1dGhvcj5Ib3UsIFguPC9hdXRob3I+
PGF1dGhvcj5Eb25tZXosIEcuPC9hdXRob3I+PGF1dGhvcj5MaSwgSi48L2F1dGhvcj48YXV0aG9y
Pkx1bywgWi48L2F1dGhvcj48YXV0aG9yPldhbHNoLCBLLjwvYXV0aG9yPjxhdXRob3I+R3VhcmVu
dGUsIEwuPC9hdXRob3I+PGF1dGhvcj5aYW5nLCBNLjwvYXV0aG9yPjwvYXV0aG9ycz48L2NvbnRy
aWJ1dG9ycz48YXV0aC1hZGRyZXNzPkRlcGFydG1lbnQgb2YgTWVkaWNpbmUsIFdoaXRha2VyIENh
cmRpb3Zhc2N1bGFyIEluc3RpdHV0ZSwgQm9zdG9uIFVuaXZlcnNpdHkgU2Nob29sIG9mIE1lZGlj
aW5lLCBCb3N0b24sIE1hc3NhY2h1c2V0dHMsIDAyMTE4LCBVU0EuPC9hdXRoLWFkZHJlc3M+PHRp
dGxlcz48dGl0bGU+SGVwYXRpYyBvdmVyZXhwcmVzc2lvbiBvZiBTSVJUMSBpbiBtaWNlIGF0dGVu
dWF0ZXMgZW5kb3BsYXNtaWMgcmV0aWN1bHVtIHN0cmVzcyBhbmQgaW5zdWxpbiByZXNpc3RhbmNl
IGluIHRoZSBsaXZlcjwvdGl0bGU+PHNlY29uZGFyeS10aXRsZT5GYXNlYiBqPC9zZWNvbmRhcnkt
dGl0bGU+PGFsdC10aXRsZT5GQVNFQiBqb3VybmFsIDogb2ZmaWNpYWwgcHVibGljYXRpb24gb2Yg
dGhlIEZlZGVyYXRpb24gb2YgQW1lcmljYW4gU29jaWV0aWVzIGZvciBFeHBlcmltZW50YWwgQmlv
bG9neTwvYWx0LXRpdGxlPjwvdGl0bGVzPjxwZXJpb2RpY2FsPjxmdWxsLXRpdGxlPkZBU0VCIEo8
L2Z1bGwtdGl0bGU+PGFiYnItMT5GQVNFQiBqb3VybmFsIDogb2ZmaWNpYWwgcHVibGljYXRpb24g
b2YgdGhlIEZlZGVyYXRpb24gb2YgQW1lcmljYW4gU29jaWV0aWVzIGZvciBFeHBlcmltZW50YWwg
QmlvbG9neTwvYWJici0xPjwvcGVyaW9kaWNhbD48YWx0LXBlcmlvZGljYWw+PGZ1bGwtdGl0bGU+
RkFTRUIgSjwvZnVsbC10aXRsZT48YWJici0xPkZBU0VCIGpvdXJuYWwgOiBvZmZpY2lhbCBwdWJs
aWNhdGlvbiBvZiB0aGUgRmVkZXJhdGlvbiBvZiBBbWVyaWNhbiBTb2NpZXRpZXMgZm9yIEV4cGVy
aW1lbnRhbCBCaW9sb2d5PC9hYmJyLTE+PC9hbHQtcGVyaW9kaWNhbD48cGFnZXM+MTY2NC03OTwv
cGFnZXM+PHZvbHVtZT4yNTwvdm9sdW1lPjxudW1iZXI+NTwvbnVtYmVyPjxlZGl0aW9uPjIwMTEv
MDIvMTY8L2VkaXRpb24+PGtleXdvcmRzPjxrZXl3b3JkPkFuaW1hbHM8L2tleXdvcmQ+PGtleXdv
cmQ+Q2VsbHMsIEN1bHR1cmVkPC9rZXl3b3JkPjxrZXl3b3JkPkVuZG9wbGFzbWljIFJldGljdWx1
bS8qbWV0YWJvbGlzbTwva2V5d29yZD48a2V5d29yZD5HbHVjb3NlIFRvbGVyYW5jZSBUZXN0PC9r
ZXl3b3JkPjxrZXl3b3JkPkhlcCBHMiBDZWxsczwva2V5d29yZD48a2V5d29yZD5IdW1hbnM8L2tl
eXdvcmQ+PGtleXdvcmQ+SW1tdW5vYmxvdHRpbmc8L2tleXdvcmQ+PGtleXdvcmQ+SW1tdW5vaGlz
dG9jaGVtaXN0cnk8L2tleXdvcmQ+PGtleXdvcmQ+SW5zdWxpbiBSZXNpc3RhbmNlL2dlbmV0aWNz
LypwaHlzaW9sb2d5PC9rZXl3b3JkPjxrZXl3b3JkPkxpdmVyLyptZXRhYm9saXNtPC9rZXl3b3Jk
PjxrZXl3b3JkPk1hbGU8L2tleXdvcmQ+PGtleXdvcmQ+TWljZTwva2V5d29yZD48a2V5d29yZD5N
aWNlLCBJbmJyZWQgQzU3Qkw8L2tleXdvcmQ+PGtleXdvcmQ+TWljZSwgS25vY2tvdXQ8L2tleXdv
cmQ+PGtleXdvcmQ+TWljZSwgT2Jlc2U8L2tleXdvcmQ+PGtleXdvcmQ+T2Jlc2l0eTwva2V5d29y
ZD48a2V5d29yZD5SZWNlcHRvcnMsIExETC9nZW5ldGljcy9waHlzaW9sb2d5PC9rZXl3b3JkPjxr
ZXl3b3JkPlJldmVyc2UgVHJhbnNjcmlwdGFzZSBQb2x5bWVyYXNlIENoYWluIFJlYWN0aW9uPC9r
ZXl3b3JkPjxrZXl3b3JkPlNpcnR1aW4gMS9nZW5ldGljcy8qbWV0YWJvbGlzbTwva2V5d29yZD48
a2V5d29yZD5VbmZvbGRlZCBQcm90ZWluIFJlc3BvbnNlL2dlbmV0aWNzL3BoeXNpb2xvZ3k8L2tl
eXdvcmQ+PC9rZXl3b3Jkcz48ZGF0ZXM+PHllYXI+MjAxMTwveWVhcj48cHViLWRhdGVzPjxkYXRl
Pk1heTwvZGF0ZT48L3B1Yi1kYXRlcz48L2RhdGVzPjxpc2JuPjA4OTItNjYzODwvaXNibj48YWNj
ZXNzaW9uLW51bT4yMTMyMTE4OTwvYWNjZXNzaW9uLW51bT48dXJscz48L3VybHM+PGN1c3RvbTI+
UE1DMzA3OTMwMDwvY3VzdG9tMj48ZWxlY3Ryb25pYy1yZXNvdXJjZS1udW0+MTAuMTA5Ni9mai4x
MC0xNzM0OTI8L2VsZWN0cm9uaWMtcmVzb3VyY2UtbnVtPjxyZW1vdGUtZGF0YWJhc2UtcHJvdmlk
ZXI+TkxNPC9yZW1vdGUtZGF0YWJhc2UtcHJvdmlkZXI+PGxhbmd1YWdlPmVuZzwvbGFuZ3VhZ2U+
PC9yZWNvcmQ+PC9DaXRlPjwvRW5kTm90ZT5=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[72]</w:t>
      </w:r>
      <w:r w:rsidR="00B23A3C" w:rsidRPr="005E33CE">
        <w:rPr>
          <w:rFonts w:ascii="Book Antiqua" w:hAnsi="Book Antiqua" w:cs="Times New Roman"/>
          <w:sz w:val="24"/>
          <w:szCs w:val="24"/>
        </w:rPr>
        <w:fldChar w:fldCharType="end"/>
      </w:r>
      <w:r w:rsidR="001D3ECF" w:rsidRPr="005E33CE">
        <w:rPr>
          <w:rFonts w:ascii="Book Antiqua" w:hAnsi="Book Antiqua" w:cs="Times New Roman"/>
          <w:sz w:val="24"/>
          <w:szCs w:val="24"/>
        </w:rPr>
        <w:t>.</w:t>
      </w:r>
      <w:r w:rsidR="000D42FC">
        <w:rPr>
          <w:rFonts w:ascii="Book Antiqua" w:hAnsi="Book Antiqua" w:cs="Times New Roman"/>
          <w:sz w:val="24"/>
          <w:szCs w:val="24"/>
        </w:rPr>
        <w:t xml:space="preserve"> </w:t>
      </w:r>
      <w:r w:rsidR="00F364D9" w:rsidRPr="005E33CE">
        <w:rPr>
          <w:rFonts w:ascii="Book Antiqua" w:hAnsi="Book Antiqua" w:cs="Times New Roman"/>
          <w:sz w:val="24"/>
          <w:szCs w:val="24"/>
        </w:rPr>
        <w:t>Together, these</w:t>
      </w:r>
      <w:r w:rsidR="00F15352" w:rsidRPr="005E33CE">
        <w:rPr>
          <w:rFonts w:ascii="Book Antiqua" w:hAnsi="Book Antiqua" w:cs="Times New Roman"/>
          <w:sz w:val="24"/>
          <w:szCs w:val="24"/>
        </w:rPr>
        <w:t xml:space="preserve"> studies indicate a </w:t>
      </w:r>
      <w:r w:rsidR="00347CA5" w:rsidRPr="005E33CE">
        <w:rPr>
          <w:rFonts w:ascii="Book Antiqua" w:hAnsi="Book Antiqua" w:cs="Times New Roman"/>
          <w:sz w:val="24"/>
          <w:szCs w:val="24"/>
        </w:rPr>
        <w:t>potential therapeutic use of SIRT1 in hepatic steatosis</w:t>
      </w:r>
      <w:r w:rsidR="00B23A3C" w:rsidRPr="005E33CE">
        <w:rPr>
          <w:rFonts w:ascii="Book Antiqua" w:hAnsi="Book Antiqua" w:cs="Times New Roman"/>
          <w:sz w:val="24"/>
          <w:szCs w:val="24"/>
        </w:rPr>
        <w:fldChar w:fldCharType="begin">
          <w:fldData xml:space="preserve">PEVuZE5vdGU+PENpdGU+PEF1dGhvcj5Ub2JpdGE8L0F1dGhvcj48WWVhcj4yMDE2PC9ZZWFyPjxS
ZWNOdW0+NDYxPC9SZWNOdW0+PERpc3BsYXlUZXh0PjxzdHlsZSBmYWNlPSJzdXBlcnNjcmlwdCI+
WzY2XTwvc3R5bGU+PC9EaXNwbGF5VGV4dD48cmVjb3JkPjxyZWMtbnVtYmVyPjQ2MTwvcmVjLW51
bWJlcj48Zm9yZWlnbi1rZXlzPjxrZXkgYXBwPSJFTiIgZGItaWQ9Inh2NXBlOXRlNnhzcHpxZXB2
em9wcHc5a3h0NTUwc3hyOTAwNSIgdGltZXN0YW1wPSIxNDcxMTgxMjI1Ij40NjE8L2tleT48L2Zv
cmVpZ24ta2V5cz48cmVmLXR5cGUgbmFtZT0iSm91cm5hbCBBcnRpY2xlIj4xNzwvcmVmLXR5cGU+
PGNvbnRyaWJ1dG9ycz48YXV0aG9ycz48YXV0aG9yPlRvYml0YSwgVC48L2F1dGhvcj48YXV0aG9y
Pkd1em1hbi1MZXBlLCBKLjwvYXV0aG9yPjxhdXRob3I+VGFrZWlzaGksIEsuPC9hdXRob3I+PGF1
dGhvcj5OYWthbywgVC48L2F1dGhvcj48YXV0aG9yPldhbmcsIFkuPC9hdXRob3I+PGF1dGhvcj5N
ZW5nLCBGLjwvYXV0aG9yPjxhdXRob3I+RGVuZywgQy4gWC48L2F1dGhvcj48YXV0aG9yPkNvbGxp
biBkZSBsJmFwb3M7SG9ydGV0LCBBLjwvYXV0aG9yPjxhdXRob3I+U290by1HdXRpZXJyZXosIEEu
PC9hdXRob3I+PC9hdXRob3JzPjwvY29udHJpYnV0b3JzPjxhdXRoLWFkZHJlc3M+RGVwYXJ0bWVu
dCBvZiBQYXRob2xvZ3ksIFVuaXZlcnNpdHkgb2YgUGl0dHNidXJnaCwgUGl0dHNidXJnaCwgUGVu
bnN5bHZhbmlhLCBVbml0ZWQgU3RhdGVzIG9mIEFtZXJpY2EuJiN4RDtEZXBhcnRtZW50IG9mIEhl
cGF0b2JpbGlhcnkgU3VyZ2VyeSwgUGVraW5nIFVuaXZlcnNpdHkgUGVvcGxlJmFwb3M7cyBIb3Nw
aXRhbCwgQmVpamluZywgQ2hpbmEuJiN4RDtGYWN1bHR5IG9mIEhlYWx0aCBTY2llbmNlcywgVW5p
dmVyc2l0eSBvZiBNYWNhdSwgQXZlbmlkYSBkYSBVbml2ZXJzaWRhZGUsIFRhaXBhLCBNYWNhdSwg
Q2hpbmEuJiN4RDtUaG9tYXMgRSBTdGFyemwgVHJhbnNwbGFudCBJbnN0aXR1dGUsIFVuaXZlcnNp
dHkgb2YgUGl0dHNidXJnaCwgUGl0dHNidXJnaCwgUGVubnN5bHZhbmlhLCBVbml0ZWQgU3RhdGVz
IG9mIEFtZXJpY2EuJiN4RDtNY0dvd2FuIEluc3RpdHV0ZSBmb3IgUmVnZW5lcmF0aXZlIE1lZGlj
aW5lOyBQaXR0c2J1cmdoLCBQZW5uc3lsdmFuaWEsIFVuaXRlZCBTdGF0ZXMgb2YgQW1lcmljYS48
L2F1dGgtYWRkcmVzcz48dGl0bGVzPjx0aXRsZT5TSVJUMSBEaXNydXB0aW9uIGluIEh1bWFuIEZl
dGFsIEhlcGF0b2N5dGVzIExlYWRzIHRvIEluY3JlYXNlZCBBY2N1bXVsYXRpb24gb2YgR2x1Y29z
ZSBhbmQgTGlwaWRzPC90aXRsZT48c2Vjb25kYXJ5LXRpdGxlPlBMb1MgT25lPC9zZWNvbmRhcnkt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MDE0OTM0NDwvcGFnZXM+PHZvbHVtZT4xMTwvdm9sdW1lPjxudW1iZXI+MjwvbnVtYmVyPjxlZGl0
aW9uPjIwMTYvMDIvMjA8L2VkaXRpb24+PGtleXdvcmRzPjxrZXl3b3JkPkJlbnphbWlkZXMvcGhh
cm1hY29sb2d5PC9rZXl3b3JkPjxrZXl3b3JkPkJpb3N5bnRoZXRpYyBQYXRod2F5cy9kcnVnIGVm
ZmVjdHM8L2tleXdvcmQ+PGtleXdvcmQ+Q2VsbHMsIEN1bHR1cmVkPC9rZXl3b3JkPjxrZXl3b3Jk
PkZlbWFsZTwva2V5d29yZD48a2V5d29yZD5Gb3JraGVhZCBUcmFuc2NyaXB0aW9uIEZhY3RvcnMv
bWV0YWJvbGlzbTwva2V5d29yZD48a2V5d29yZD5HbHVjb25lb2dlbmVzaXMvZHJ1ZyBlZmZlY3Rz
PC9rZXl3b3JkPjxrZXl3b3JkPkdsdWNvc2UvKm1ldGFib2xpc208L2tleXdvcmQ+PGtleXdvcmQ+
SGVwYXRvY3l0ZXMvZHJ1ZyBlZmZlY3RzLyptZXRhYm9saXNtPC9rZXl3b3JkPjxrZXl3b3JkPkh1
bWFuczwva2V5d29yZD48a2V5d29yZD4qTGlwaWQgTWV0YWJvbGlzbS9kcnVnIGVmZmVjdHM8L2tl
eXdvcmQ+PGtleXdvcmQ+TGlwb2dlbmVzaXMvZHJ1ZyBlZmZlY3RzPC9rZXl3b3JkPjxrZXl3b3Jk
Pk1hbGU8L2tleXdvcmQ+PGtleXdvcmQ+TmFwaHRob2xzL3BoYXJtYWNvbG9neTwva2V5d29yZD48
a2V5d29yZD5Qcm90by1PbmNvZ2VuZSBQcm90ZWlucyBjLWFrdC9tZXRhYm9saXNtPC9rZXl3b3Jk
PjxrZXl3b3JkPlNpcnR1aW4gMS9hbnRhZ29uaXN0cyAmYW1wOyBpbmhpYml0b3JzLypnZW5ldGlj
czwva2V5d29yZD48L2tleXdvcmRzPjxkYXRlcz48eWVhcj4yMDE2PC95ZWFyPjwvZGF0ZXM+PGlz
Ym4+MTkzMi02MjAzPC9pc2JuPjxhY2Nlc3Npb24tbnVtPjI2ODkwMjYwPC9hY2Nlc3Npb24tbnVt
Pjx1cmxzPjwvdXJscz48Y3VzdG9tMj5QTUM0NzU4NzM2PC9jdXN0b20yPjxlbGVjdHJvbmljLXJl
c291cmNlLW51bT4xMC4xMzcxL2pvdXJuYWwucG9uZS4wMTQ5MzQ0PC9lbGVjdHJvbmljLXJlc291
cmNlLW51bT48cmVtb3RlLWRhdGFiYXNlLXByb3ZpZGVyPk5MTTwvcmVtb3RlLWRhdGFiYXNlLXBy
b3ZpZGVyPjxsYW5ndWFnZT5lbmc8L2xhbmd1YWdlPjwvcmVjb3JkPjwvQ2l0ZT48L0VuZE5vdGU+
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PEVuZE5vdGU+PENpdGU+PEF1dGhvcj5Ub2JpdGE8L0F1dGhvcj48WWVhcj4yMDE2PC9ZZWFyPjxS
ZWNOdW0+NDYxPC9SZWNOdW0+PERpc3BsYXlUZXh0PjxzdHlsZSBmYWNlPSJzdXBlcnNjcmlwdCI+
WzY2XTwvc3R5bGU+PC9EaXNwbGF5VGV4dD48cmVjb3JkPjxyZWMtbnVtYmVyPjQ2MTwvcmVjLW51
bWJlcj48Zm9yZWlnbi1rZXlzPjxrZXkgYXBwPSJFTiIgZGItaWQ9Inh2NXBlOXRlNnhzcHpxZXB2
em9wcHc5a3h0NTUwc3hyOTAwNSIgdGltZXN0YW1wPSIxNDcxMTgxMjI1Ij40NjE8L2tleT48L2Zv
cmVpZ24ta2V5cz48cmVmLXR5cGUgbmFtZT0iSm91cm5hbCBBcnRpY2xlIj4xNzwvcmVmLXR5cGU+
PGNvbnRyaWJ1dG9ycz48YXV0aG9ycz48YXV0aG9yPlRvYml0YSwgVC48L2F1dGhvcj48YXV0aG9y
Pkd1em1hbi1MZXBlLCBKLjwvYXV0aG9yPjxhdXRob3I+VGFrZWlzaGksIEsuPC9hdXRob3I+PGF1
dGhvcj5OYWthbywgVC48L2F1dGhvcj48YXV0aG9yPldhbmcsIFkuPC9hdXRob3I+PGF1dGhvcj5N
ZW5nLCBGLjwvYXV0aG9yPjxhdXRob3I+RGVuZywgQy4gWC48L2F1dGhvcj48YXV0aG9yPkNvbGxp
biBkZSBsJmFwb3M7SG9ydGV0LCBBLjwvYXV0aG9yPjxhdXRob3I+U290by1HdXRpZXJyZXosIEEu
PC9hdXRob3I+PC9hdXRob3JzPjwvY29udHJpYnV0b3JzPjxhdXRoLWFkZHJlc3M+RGVwYXJ0bWVu
dCBvZiBQYXRob2xvZ3ksIFVuaXZlcnNpdHkgb2YgUGl0dHNidXJnaCwgUGl0dHNidXJnaCwgUGVu
bnN5bHZhbmlhLCBVbml0ZWQgU3RhdGVzIG9mIEFtZXJpY2EuJiN4RDtEZXBhcnRtZW50IG9mIEhl
cGF0b2JpbGlhcnkgU3VyZ2VyeSwgUGVraW5nIFVuaXZlcnNpdHkgUGVvcGxlJmFwb3M7cyBIb3Nw
aXRhbCwgQmVpamluZywgQ2hpbmEuJiN4RDtGYWN1bHR5IG9mIEhlYWx0aCBTY2llbmNlcywgVW5p
dmVyc2l0eSBvZiBNYWNhdSwgQXZlbmlkYSBkYSBVbml2ZXJzaWRhZGUsIFRhaXBhLCBNYWNhdSwg
Q2hpbmEuJiN4RDtUaG9tYXMgRSBTdGFyemwgVHJhbnNwbGFudCBJbnN0aXR1dGUsIFVuaXZlcnNp
dHkgb2YgUGl0dHNidXJnaCwgUGl0dHNidXJnaCwgUGVubnN5bHZhbmlhLCBVbml0ZWQgU3RhdGVz
IG9mIEFtZXJpY2EuJiN4RDtNY0dvd2FuIEluc3RpdHV0ZSBmb3IgUmVnZW5lcmF0aXZlIE1lZGlj
aW5lOyBQaXR0c2J1cmdoLCBQZW5uc3lsdmFuaWEsIFVuaXRlZCBTdGF0ZXMgb2YgQW1lcmljYS48
L2F1dGgtYWRkcmVzcz48dGl0bGVzPjx0aXRsZT5TSVJUMSBEaXNydXB0aW9uIGluIEh1bWFuIEZl
dGFsIEhlcGF0b2N5dGVzIExlYWRzIHRvIEluY3JlYXNlZCBBY2N1bXVsYXRpb24gb2YgR2x1Y29z
ZSBhbmQgTGlwaWRzPC90aXRsZT48c2Vjb25kYXJ5LXRpdGxlPlBMb1MgT25lPC9zZWNvbmRhcnkt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MDE0OTM0NDwvcGFnZXM+PHZvbHVtZT4xMTwvdm9sdW1lPjxudW1iZXI+MjwvbnVtYmVyPjxlZGl0
aW9uPjIwMTYvMDIvMjA8L2VkaXRpb24+PGtleXdvcmRzPjxrZXl3b3JkPkJlbnphbWlkZXMvcGhh
cm1hY29sb2d5PC9rZXl3b3JkPjxrZXl3b3JkPkJpb3N5bnRoZXRpYyBQYXRod2F5cy9kcnVnIGVm
ZmVjdHM8L2tleXdvcmQ+PGtleXdvcmQ+Q2VsbHMsIEN1bHR1cmVkPC9rZXl3b3JkPjxrZXl3b3Jk
PkZlbWFsZTwva2V5d29yZD48a2V5d29yZD5Gb3JraGVhZCBUcmFuc2NyaXB0aW9uIEZhY3RvcnMv
bWV0YWJvbGlzbTwva2V5d29yZD48a2V5d29yZD5HbHVjb25lb2dlbmVzaXMvZHJ1ZyBlZmZlY3Rz
PC9rZXl3b3JkPjxrZXl3b3JkPkdsdWNvc2UvKm1ldGFib2xpc208L2tleXdvcmQ+PGtleXdvcmQ+
SGVwYXRvY3l0ZXMvZHJ1ZyBlZmZlY3RzLyptZXRhYm9saXNtPC9rZXl3b3JkPjxrZXl3b3JkPkh1
bWFuczwva2V5d29yZD48a2V5d29yZD4qTGlwaWQgTWV0YWJvbGlzbS9kcnVnIGVmZmVjdHM8L2tl
eXdvcmQ+PGtleXdvcmQ+TGlwb2dlbmVzaXMvZHJ1ZyBlZmZlY3RzPC9rZXl3b3JkPjxrZXl3b3Jk
Pk1hbGU8L2tleXdvcmQ+PGtleXdvcmQ+TmFwaHRob2xzL3BoYXJtYWNvbG9neTwva2V5d29yZD48
a2V5d29yZD5Qcm90by1PbmNvZ2VuZSBQcm90ZWlucyBjLWFrdC9tZXRhYm9saXNtPC9rZXl3b3Jk
PjxrZXl3b3JkPlNpcnR1aW4gMS9hbnRhZ29uaXN0cyAmYW1wOyBpbmhpYml0b3JzLypnZW5ldGlj
czwva2V5d29yZD48L2tleXdvcmRzPjxkYXRlcz48eWVhcj4yMDE2PC95ZWFyPjwvZGF0ZXM+PGlz
Ym4+MTkzMi02MjAzPC9pc2JuPjxhY2Nlc3Npb24tbnVtPjI2ODkwMjYwPC9hY2Nlc3Npb24tbnVt
Pjx1cmxzPjwvdXJscz48Y3VzdG9tMj5QTUM0NzU4NzM2PC9jdXN0b20yPjxlbGVjdHJvbmljLXJl
c291cmNlLW51bT4xMC4xMzcxL2pvdXJuYWwucG9uZS4wMTQ5MzQ0PC9lbGVjdHJvbmljLXJlc291
cmNlLW51bT48cmVtb3RlLWRhdGFiYXNlLXByb3ZpZGVyPk5MTTwvcmVtb3RlLWRhdGFiYXNlLXBy
b3ZpZGVyPjxsYW5ndWFnZT5lbmc8L2xhbmd1YWdlPjwvcmVjb3JkPjwvQ2l0ZT48L0VuZE5vdGU+
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[66]</w:t>
      </w:r>
      <w:r w:rsidR="00B23A3C" w:rsidRPr="005E33CE">
        <w:rPr>
          <w:rFonts w:ascii="Book Antiqua" w:hAnsi="Book Antiqua" w:cs="Times New Roman"/>
          <w:sz w:val="24"/>
          <w:szCs w:val="24"/>
        </w:rPr>
        <w:fldChar w:fldCharType="end"/>
      </w:r>
      <w:r w:rsidR="00347CA5" w:rsidRPr="005E33CE">
        <w:rPr>
          <w:rFonts w:ascii="Book Antiqua" w:hAnsi="Book Antiqua" w:cs="Times New Roman"/>
          <w:sz w:val="24"/>
          <w:szCs w:val="24"/>
        </w:rPr>
        <w:t>.</w:t>
      </w:r>
    </w:p>
    <w:p w14:paraId="1272F1D2" w14:textId="77777777" w:rsidR="005E4D9A" w:rsidRPr="005E33CE" w:rsidRDefault="005E4D9A" w:rsidP="005E4D9A">
      <w:pPr>
        <w:tabs>
          <w:tab w:val="left" w:pos="9180"/>
        </w:tabs>
        <w:adjustRightInd w:val="0"/>
        <w:snapToGrid w:val="0"/>
        <w:spacing w:line="360" w:lineRule="auto"/>
        <w:ind w:firstLineChars="100" w:firstLine="240"/>
        <w:jc w:val="both"/>
        <w:rPr>
          <w:rFonts w:ascii="Book Antiqua" w:hAnsi="Book Antiqua" w:cs="Times New Roman"/>
          <w:sz w:val="24"/>
          <w:szCs w:val="24"/>
          <w:lang w:eastAsia="zh-CN"/>
        </w:rPr>
      </w:pPr>
    </w:p>
    <w:p w14:paraId="706EE2E9" w14:textId="5EB3C281" w:rsidR="00BA1A5E" w:rsidRPr="005E33CE" w:rsidRDefault="00BA1A5E" w:rsidP="00DE6144">
      <w:pPr>
        <w:adjustRightInd w:val="0"/>
        <w:snapToGrid w:val="0"/>
        <w:spacing w:line="360" w:lineRule="auto"/>
        <w:jc w:val="both"/>
        <w:rPr>
          <w:rFonts w:ascii="Book Antiqua" w:hAnsi="Book Antiqua" w:cs="Times New Roman"/>
          <w:b/>
          <w:sz w:val="24"/>
          <w:szCs w:val="24"/>
        </w:rPr>
      </w:pPr>
      <w:r w:rsidRPr="005E33CE">
        <w:rPr>
          <w:rFonts w:ascii="Book Antiqua" w:hAnsi="Book Antiqua" w:cs="Times New Roman"/>
          <w:b/>
          <w:i/>
          <w:sz w:val="24"/>
          <w:szCs w:val="24"/>
        </w:rPr>
        <w:t>SIRT</w:t>
      </w:r>
      <w:r w:rsidR="00702DE1" w:rsidRPr="005E33CE">
        <w:rPr>
          <w:rFonts w:ascii="Book Antiqua" w:hAnsi="Book Antiqua" w:cs="Times New Roman"/>
          <w:b/>
          <w:i/>
          <w:sz w:val="24"/>
          <w:szCs w:val="24"/>
        </w:rPr>
        <w:t xml:space="preserve">3 and </w:t>
      </w:r>
      <w:r w:rsidRPr="005E33CE">
        <w:rPr>
          <w:rFonts w:ascii="Book Antiqua" w:hAnsi="Book Antiqua" w:cs="Times New Roman"/>
          <w:b/>
          <w:i/>
          <w:sz w:val="24"/>
          <w:szCs w:val="24"/>
        </w:rPr>
        <w:t>NAFLD</w:t>
      </w:r>
      <w:r w:rsidR="00702DE1" w:rsidRPr="005E33CE">
        <w:rPr>
          <w:rFonts w:ascii="Book Antiqua" w:hAnsi="Book Antiqua" w:cs="Times New Roman"/>
          <w:b/>
          <w:sz w:val="24"/>
          <w:szCs w:val="24"/>
        </w:rPr>
        <w:t xml:space="preserve"> </w:t>
      </w:r>
    </w:p>
    <w:p w14:paraId="6903F602" w14:textId="490ED836" w:rsidR="00464913" w:rsidRPr="005E33CE" w:rsidRDefault="00BA2272" w:rsidP="00DE6144">
      <w:pPr>
        <w:adjustRightInd w:val="0"/>
        <w:snapToGrid w:val="0"/>
        <w:spacing w:line="360" w:lineRule="auto"/>
        <w:jc w:val="both"/>
        <w:rPr>
          <w:rFonts w:ascii="Book Antiqua" w:hAnsi="Book Antiqua" w:cs="Times New Roman"/>
          <w:sz w:val="24"/>
          <w:szCs w:val="24"/>
        </w:rPr>
      </w:pPr>
      <w:r w:rsidRPr="005E33CE">
        <w:rPr>
          <w:rFonts w:ascii="Book Antiqua" w:hAnsi="Book Antiqua" w:cs="Times New Roman"/>
          <w:sz w:val="24"/>
          <w:szCs w:val="24"/>
        </w:rPr>
        <w:t>SIRT3 is a soluble protein located in the mitochondrial matrix</w:t>
      </w:r>
      <w:r w:rsidR="009025F4" w:rsidRPr="005E33CE">
        <w:rPr>
          <w:rFonts w:ascii="Book Antiqua" w:hAnsi="Book Antiqua" w:cs="Times New Roman"/>
          <w:sz w:val="24"/>
          <w:szCs w:val="24"/>
        </w:rPr>
        <w:t xml:space="preserve"> and</w:t>
      </w:r>
      <w:r w:rsidRPr="005E33CE">
        <w:rPr>
          <w:rFonts w:ascii="Book Antiqua" w:hAnsi="Book Antiqua" w:cs="Times New Roman"/>
          <w:sz w:val="24"/>
          <w:szCs w:val="24"/>
        </w:rPr>
        <w:t xml:space="preserve"> has been shown as a major regulator of mitochondrial p</w:t>
      </w:r>
      <w:r w:rsidR="005E4D9A" w:rsidRPr="005E33CE">
        <w:rPr>
          <w:rFonts w:ascii="Book Antiqua" w:hAnsi="Book Antiqua" w:cs="Times New Roman"/>
          <w:sz w:val="24"/>
          <w:szCs w:val="24"/>
        </w:rPr>
        <w:t>rotein acetylation and function</w:t>
      </w:r>
      <w:r w:rsidR="00B23A3C" w:rsidRPr="005E33CE">
        <w:rPr>
          <w:rFonts w:ascii="Book Antiqua" w:hAnsi="Book Antiqua" w:cs="Times New Roman"/>
          <w:sz w:val="24"/>
          <w:szCs w:val="24"/>
        </w:rPr>
        <w:fldChar w:fldCharType="begin">
          <w:fldData xml:space="preserve">PEVuZE5vdGU+PENpdGU+PEF1dGhvcj5Mb21iYXJkPC9BdXRob3I+PFllYXI+MjAwNzwvWWVhcj48
UmVjTnVtPjM0NjwvUmVjTnVtPjxEaXNwbGF5VGV4dD48c3R5bGUgZmFjZT0ic3VwZXJzY3JpcHQi
Pls0NCwgNzNdPC9zdHlsZT48L0Rpc3BsYXlUZXh0PjxyZWNvcmQ+PHJlYy1udW1iZXI+MzQ2PC9y
ZWMtbnVtYmVyPjxmb3JlaWduLWtleXM+PGtleSBhcHA9IkVOIiBkYi1pZD0ieHY1cGU5dGU2eHNw
enFlcHZ6b3BwdzlreHQ1NTBzeHI5MDA1IiB0aW1lc3RhbXA9IjE0NTQ0MjkxMzYiPjM0Njwva2V5
PjwvZm9yZWlnbi1rZXlzPjxyZWYtdHlwZSBuYW1lPSJKb3VybmFsIEFydGljbGUiPjE3PC9yZWYt
dHlwZT48Y29udHJpYnV0b3JzPjxhdXRob3JzPjxhdXRob3I+TG9tYmFyZCwgRC4gQi48L2F1dGhv
cj48YXV0aG9yPkFsdCwgRi4gVy48L2F1dGhvcj48YXV0aG9yPkNoZW5nLCBILiBMLjwvYXV0aG9y
PjxhdXRob3I+QnVua2VuYm9yZywgSi48L2F1dGhvcj48YXV0aG9yPlN0cmVlcGVyLCBSLiBTLjwv
YXV0aG9yPjxhdXRob3I+TW9zdG9zbGF2c2t5LCBSLjwvYXV0aG9yPjxhdXRob3I+S2ltLCBKLjwv
YXV0aG9yPjxhdXRob3I+WWFuY29wb3Vsb3MsIEcuPC9hdXRob3I+PGF1dGhvcj5WYWxlbnp1ZWxh
LCBELjwvYXV0aG9yPjxhdXRob3I+TXVycGh5LCBBLjwvYXV0aG9yPjxhdXRob3I+WWFuZywgWS48
L2F1dGhvcj48YXV0aG9yPkNoZW4sIFkuPC9hdXRob3I+PGF1dGhvcj5IaXJzY2hleSwgTS4gRC48
L2F1dGhvcj48YXV0aG9yPkJyb25zb24sIFIuIFQuPC9hdXRob3I+PGF1dGhvcj5IYWlnaXMsIE0u
PC9hdXRob3I+PGF1dGhvcj5HdWFyZW50ZSwgTC4gUC48L2F1dGhvcj48YXV0aG9yPkZhcmVzZSwg
Ui4gVi4sIEpyLjwvYXV0aG9yPjxhdXRob3I+V2Vpc3NtYW4sIFMuPC9hdXRob3I+PGF1dGhvcj5W
ZXJkaW4sIEUuPC9hdXRob3I+PGF1dGhvcj5TY2h3ZXIsIEIuPC9hdXRob3I+PC9hdXRob3JzPjwv
Y29udHJpYnV0b3JzPjxhdXRoLWFkZHJlc3M+SG93YXJkIEh1Z2hlcyBNZWRpY2FsIEluc3RpdHV0
ZSwgVGhlIENoaWxkcmVuJmFwb3M7cyBIb3NwaXRhbCwgSGFydmFyZCBNZWRpY2FsIFNjaG9vbCwg
Qm9zdG9uLCBNQSAwMjExNSwgVVNBLjwvYXV0aC1hZGRyZXNzPjx0aXRsZXM+PHRpdGxlPk1hbW1h
bGlhbiBTaXIyIGhvbW9sb2cgU0lSVDMgcmVndWxhdGVzIGdsb2JhbCBtaXRvY2hvbmRyaWFsIGx5
c2luZSBhY2V0eWxhdGlvbjwvdGl0bGU+PHNlY29uZGFyeS10aXRsZT5Nb2wgQ2VsbCBCaW9sPC9z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LTE+PC9hbHQtcGVyaW9kaWNhbD48cGFnZXM+ODgwNy0xNDwvcGFnZXM+PHZvbHVtZT4yNzwvdm9s
dW1lPjxudW1iZXI+MjQ8L251bWJlcj48ZWRpdGlvbj4yMDA3LzEwLzEwPC9lZGl0aW9uPjxrZXl3
b3Jkcz48a2V5d29yZD5BY2V0eWxhdGlvbjwva2V5d29yZD48a2V5d29yZD5BZGlwb3NlIFRpc3N1
ZSwgQnJvd24vY3l0b2xvZ3k8L2tleXdvcmQ+PGtleXdvcmQ+QW5pbWFsczwva2V5d29yZD48a2V5
d29yZD5GZWVkaW5nIEJlaGF2aW9yPC9rZXl3b3JkPjxrZXl3b3JkPkZvb2QgRGVwcml2YXRpb248
L2tleXdvcmQ+PGtleXdvcmQ+R2VuZSBUYXJnZXRpbmc8L2tleXdvcmQ+PGtleXdvcmQ+R2x1dGFt
YXRlIERlaHlkcm9nZW5hc2UvbWV0YWJvbGlzbTwva2V5d29yZD48a2V5d29yZD5IaXN0b25lIERl
YWNldHlsYXNlcy8gbWV0YWJvbGlzbTwva2V5d29yZD48a2V5d29yZD5MeXNpbmUvIG1ldGFib2xp
c208L2tleXdvcmQ+PGtleXdvcmQ+TWFtbWFscy8gbWV0YWJvbGlzbTwva2V5d29yZD48a2V5d29y
ZD5NaWNlPC9rZXl3b3JkPjxrZXl3b3JkPk1pdG9jaG9uZHJpYSwgTGl2ZXIvZW56eW1vbG9neS8g
bWV0YWJvbGlzbTwva2V5d29yZD48a2V5d29yZD5NaXRvY2hvbmRyaWFsIFByb3RlaW5zL2RlZmlj
aWVuY3kvIG1ldGFib2xpc208L2tleXdvcmQ+PGtleXdvcmQ+U2VxdWVuY2UgSG9tb2xvZ3ksIEFt
aW5vIEFjaWQ8L2tleXdvcmQ+PGtleXdvcmQ+U2lsZW50IEluZm9ybWF0aW9uIFJlZ3VsYXRvciBQ
cm90ZWlucywgU2FjY2hhcm9teWNlcyBjZXJldmlzaWFlLyBtZXRhYm9saXNtPC9rZXl3b3JkPjxr
ZXl3b3JkPlNpcnR1aW4gMjwva2V5d29yZD48a2V5d29yZD5TaXJ0dWluIDM8L2tleXdvcmQ+PGtl
eXdvcmQ+U2lydHVpbnMvZGVmaWNpZW5jeS8gbWV0YWJvbGlzbTwva2V5d29yZD48a2V5d29yZD5T
b2x1YmlsaXR5PC9rZXl3b3JkPjxrZXl3b3JkPlRoZXJtb2dlbmVzaXM8L2tleXdvcmQ+PC9rZXl3
b3Jkcz48ZGF0ZXM+PHllYXI+MjAwNzwveWVhcj48cHViLWRhdGVzPjxkYXRlPkRlYzwvZGF0ZT48
L3B1Yi1kYXRlcz48L2RhdGVzPjxpc2JuPjEwOTgtNTU0OSAoRWxlY3Ryb25pYykmI3hEOzAyNzAt
NzMwNiAoTGlua2luZyk8L2lzYm4+PGFjY2Vzc2lvbi1udW0+MTc5MjM2ODE8L2FjY2Vzc2lvbi1u
dW0+PHVybHM+PC91cmxzPjxjdXN0b20yPlBNQzIxNjk0MTg8L2N1c3RvbTI+PGVsZWN0cm9uaWMt
cmVzb3VyY2UtbnVtPjEwLjExMjgvbWNiLjAxNjM2LTA3PC9lbGVjdHJvbmljLXJlc291cmNlLW51
bT48cmVtb3RlLWRhdGFiYXNlLXByb3ZpZGVyPk5MTTwvcmVtb3RlLWRhdGFiYXNlLXByb3ZpZGVy
PjxsYW5ndWFnZT5lbmc8L2xhbmd1YWdlPjwvcmVjb3JkPjwvQ2l0ZT48Q2l0ZT48QXV0aG9yPk5v
Z3VlaXJhczwvQXV0aG9yPjxZZWFyPjIwMTI8L1llYXI+PFJlY051bT40Mzk8L1JlY051bT48cmVj
b3JkPjxyZWMtbnVtYmVyPjQzOTwvcmVjLW51bWJlcj48Zm9yZWlnbi1rZXlzPjxrZXkgYXBwPSJF
TiIgZGItaWQ9Inh2NXBlOXRlNnhzcHpxZXB2em9wcHc5a3h0NTUwc3hyOTAwNSIgdGltZXN0YW1w
PSIxNDcxMTc0NjYyIj40Mzk8L2tleT48L2ZvcmVpZ24ta2V5cz48cmVmLXR5cGUgbmFtZT0iSm91
cm5hbCBBcnRpY2xlIj4xNzwvcmVmLXR5cGU+PGNvbnRyaWJ1dG9ycz48YXV0aG9ycz48YXV0aG9y
Pk5vZ3VlaXJhcywgUi48L2F1dGhvcj48YXV0aG9yPkhhYmVnZ2VyLCBLLiBNLjwvYXV0aG9yPjxh
dXRob3I+Q2hhdWRoYXJ5LCBOLjwvYXV0aG9yPjxhdXRob3I+RmluYW4sIEIuPC9hdXRob3I+PGF1
dGhvcj5CYW5rcywgQS4gUy48L2F1dGhvcj48YXV0aG9yPkRpZXRyaWNoLCBNLiBPLjwvYXV0aG9y
PjxhdXRob3I+SG9ydmF0aCwgVC4gTC48L2F1dGhvcj48YXV0aG9yPlNpbmNsYWlyLCBELiBBLjwv
YXV0aG9yPjxhdXRob3I+UGZsdWdlciwgUC4gVC48L2F1dGhvcj48YXV0aG9yPlRzY2hvcCwgTS4g
SC48L2F1dGhvcj48L2F1dGhvcnM+PC9jb250cmlidXRvcnM+PGF1dGgtYWRkcmVzcz5EZXBhcnRt
ZW50IG9mIFBoeXNpb2xvZ3ksIFNjaG9vbCBvZiBNZWRpY2luZS1JbnN0aXR1dG8gZGUgSW52ZXN0
aWdhY2lvbmVzIFNhbml0YXJpYXMsIFVuaXZlcnNpdHkgb2YgU2FudGlhZ28gZGUgQ29tcG9zdGVs
YSwgU2FudGlhZ28gZGUgQ29tcG9zdGVsYSwgU3BhaW4uPC9hdXRoLWFkZHJlc3M+PHRpdGxlcz48
dGl0bGU+U2lydHVpbiAxIGFuZCBzaXJ0dWluIDM6IHBoeXNpb2xvZ2ljYWwgbW9kdWxhdG9ycyBv
ZiBtZXRhYm9saXNtPC90aXRsZT48c2Vjb25kYXJ5LXRpdGxlPlBoeXNpb2wgUmV2PC9zZWNvbmRh
cnktdGl0bGU+PGFsdC10aXRsZT5QaHlzaW9sb2dpY2FsIHJldmlld3M8L2FsdC10aXRsZT48L3Rp
dGxlcz48cGVyaW9kaWNhbD48ZnVsbC10aXRsZT5QaHlzaW9sIFJldjwvZnVsbC10aXRsZT48YWJi
ci0xPlBoeXNpb2xvZ2ljYWwgcmV2aWV3czwvYWJici0xPjwvcGVyaW9kaWNhbD48YWx0LXBlcmlv
ZGljYWw+PGZ1bGwtdGl0bGU+UGh5c2lvbCBSZXY8L2Z1bGwtdGl0bGU+PGFiYnItMT5QaHlzaW9s
b2dpY2FsIHJldmlld3M8L2FiYnItMT48L2FsdC1wZXJpb2RpY2FsPjxwYWdlcz4xNDc5LTUxNDwv
cGFnZXM+PHZvbHVtZT45Mjwvdm9sdW1lPjxudW1iZXI+MzwvbnVtYmVyPjxlZGl0aW9uPjIwMTIv
MDcvMjA8L2VkaXRpb24+PGtleXdvcmRzPjxrZXl3b3JkPkFuaW1hbHM8L2tleXdvcmQ+PGtleXdv
cmQ+Q2lyY2FkaWFuIFJoeXRobTwva2V5d29yZD48a2V5d29yZD4qRW5lcmd5IE1ldGFib2xpc20v
ZHJ1ZyBlZmZlY3RzL2dlbmV0aWNzPC9rZXl3b3JkPjxrZXl3b3JkPkVuenltZSBBY3RpdmF0aW9u
PC9rZXl3b3JkPjxrZXl3b3JkPkVuenltZSBBY3RpdmF0b3JzL3BoYXJtYWNvbG9neTwva2V5d29y
ZD48a2V5d29yZD5HZW5ldGljIFByZWRpc3Bvc2l0aW9uIHRvIERpc2Vhc2U8L2tleXdvcmQ+PGtl
eXdvcmQ+SG9tZW9zdGFzaXM8L2tleXdvcmQ+PGtleXdvcmQ+SHVtYW5zPC9rZXl3b3JkPjxrZXl3
b3JkPk1ldGFib2xpYyBEaXNlYXNlcy9kcnVnIHRoZXJhcHkvZ2VuZXRpY3MvbWV0YWJvbGlzbTwv
a2V5d29yZD48a2V5d29yZD5Nb2RlbHMsIE1vbGVjdWxhcjwva2V5d29yZD48a2V5d29yZD5QaGVu
b3R5cGU8L2tleXdvcmQ+PGtleXdvcmQ+UG9seW1vcnBoaXNtLCBHZW5ldGljPC9rZXl3b3JkPjxr
ZXl3b3JkPlByb3RlaW4gQ29uZm9ybWF0aW9uPC9rZXl3b3JkPjxrZXl3b3JkPipTaWduYWwgVHJh
bnNkdWN0aW9uL2RydWcgZWZmZWN0cy9nZW5ldGljczwva2V5d29yZD48a2V5d29yZD5TaXJ0dWlu
IDEvZ2VuZXRpY3MvKm1ldGFib2xpc208L2tleXdvcmQ+PGtleXdvcmQ+U2lydHVpbiAzL2dlbmV0
aWNzLyptZXRhYm9saXNtPC9rZXl3b3JkPjxrZXl3b3JkPlN0cnVjdHVyZS1BY3Rpdml0eSBSZWxh
dGlvbnNoaXA8L2tleXdvcmQ+PC9rZXl3b3Jkcz48ZGF0ZXM+PHllYXI+MjAxMjwveWVhcj48cHVi
LWRhdGVzPjxkYXRlPkp1bDwvZGF0ZT48L3B1Yi1kYXRlcz48L2RhdGVzPjxpc2JuPjAwMzEtOTMz
MzwvaXNibj48YWNjZXNzaW9uLW51bT4yMjgxMTQzMTwvYWNjZXNzaW9uLW51bT48dXJscz48L3Vy
bHM+PGN1c3RvbTI+UE1DMzc0NjE3NDwvY3VzdG9tMj48Y3VzdG9tNj5OSUhNUzUwNDQ3NjwvY3Vz
dG9tNj48ZWxlY3Ryb25pYy1yZXNvdXJjZS1udW0+MTAuMTE1Mi9waHlzcmV2LjAwMDIyLjIwMTE8
L2VsZWN0cm9uaWMtcmVzb3VyY2UtbnVtPjxyZW1vdGUtZGF0YWJhc2UtcHJvdmlkZXI+TkxNPC9y
ZW1vdGUtZGF0YWJhc2UtcHJvdmlkZXI+PGxhbmd1YWdlPmVuZzwvbGFuZ3VhZ2U+PC9yZWNvcmQ+
PC9DaXRlPjwvRW5kTm90ZT5=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PEVuZE5vdGU+PENpdGU+PEF1dGhvcj5Mb21iYXJkPC9BdXRob3I+PFllYXI+MjAwNzwvWWVhcj48
UmVjTnVtPjM0NjwvUmVjTnVtPjxEaXNwbGF5VGV4dD48c3R5bGUgZmFjZT0ic3VwZXJzY3JpcHQi
Pls0NCwgNzNdPC9zdHlsZT48L0Rpc3BsYXlUZXh0PjxyZWNvcmQ+PHJlYy1udW1iZXI+MzQ2PC9y
ZWMtbnVtYmVyPjxmb3JlaWduLWtleXM+PGtleSBhcHA9IkVOIiBkYi1pZD0ieHY1cGU5dGU2eHNw
enFlcHZ6b3BwdzlreHQ1NTBzeHI5MDA1IiB0aW1lc3RhbXA9IjE0NTQ0MjkxMzYiPjM0Njwva2V5
PjwvZm9yZWlnbi1rZXlzPjxyZWYtdHlwZSBuYW1lPSJKb3VybmFsIEFydGljbGUiPjE3PC9yZWYt
dHlwZT48Y29udHJpYnV0b3JzPjxhdXRob3JzPjxhdXRob3I+TG9tYmFyZCwgRC4gQi48L2F1dGhv
cj48YXV0aG9yPkFsdCwgRi4gVy48L2F1dGhvcj48YXV0aG9yPkNoZW5nLCBILiBMLjwvYXV0aG9y
PjxhdXRob3I+QnVua2VuYm9yZywgSi48L2F1dGhvcj48YXV0aG9yPlN0cmVlcGVyLCBSLiBTLjwv
YXV0aG9yPjxhdXRob3I+TW9zdG9zbGF2c2t5LCBSLjwvYXV0aG9yPjxhdXRob3I+S2ltLCBKLjwv
YXV0aG9yPjxhdXRob3I+WWFuY29wb3Vsb3MsIEcuPC9hdXRob3I+PGF1dGhvcj5WYWxlbnp1ZWxh
LCBELjwvYXV0aG9yPjxhdXRob3I+TXVycGh5LCBBLjwvYXV0aG9yPjxhdXRob3I+WWFuZywgWS48
L2F1dGhvcj48YXV0aG9yPkNoZW4sIFkuPC9hdXRob3I+PGF1dGhvcj5IaXJzY2hleSwgTS4gRC48
L2F1dGhvcj48YXV0aG9yPkJyb25zb24sIFIuIFQuPC9hdXRob3I+PGF1dGhvcj5IYWlnaXMsIE0u
PC9hdXRob3I+PGF1dGhvcj5HdWFyZW50ZSwgTC4gUC48L2F1dGhvcj48YXV0aG9yPkZhcmVzZSwg
Ui4gVi4sIEpyLjwvYXV0aG9yPjxhdXRob3I+V2Vpc3NtYW4sIFMuPC9hdXRob3I+PGF1dGhvcj5W
ZXJkaW4sIEUuPC9hdXRob3I+PGF1dGhvcj5TY2h3ZXIsIEIuPC9hdXRob3I+PC9hdXRob3JzPjwv
Y29udHJpYnV0b3JzPjxhdXRoLWFkZHJlc3M+SG93YXJkIEh1Z2hlcyBNZWRpY2FsIEluc3RpdHV0
ZSwgVGhlIENoaWxkcmVuJmFwb3M7cyBIb3NwaXRhbCwgSGFydmFyZCBNZWRpY2FsIFNjaG9vbCwg
Qm9zdG9uLCBNQSAwMjExNSwgVVNBLjwvYXV0aC1hZGRyZXNzPjx0aXRsZXM+PHRpdGxlPk1hbW1h
bGlhbiBTaXIyIGhvbW9sb2cgU0lSVDMgcmVndWxhdGVzIGdsb2JhbCBtaXRvY2hvbmRyaWFsIGx5
c2luZSBhY2V0eWxhdGlvbjwvdGl0bGU+PHNlY29uZGFyeS10aXRsZT5Nb2wgQ2VsbCBCaW9sPC9z
ZWNvbmRhcnktdGl0bGU+PGFsdC10aXRsZT5Nb2xlY3VsYXIgYW5kIGNlbGx1bGFyIGJpb2xvZ3k8
L2FsdC10aXRsZT48L3RpdGxlcz48cGVyaW9kaWNhbD48ZnVsbC10aXRsZT5Nb2wgQ2VsbCBCaW9s
PC9mdWxsLXRpdGxlPjxhYmJyLTE+TW9sZWN1bGFyIGFuZCBjZWxsdWxhciBiaW9sb2d5PC9hYmJy
LTE+PC9wZXJpb2RpY2FsPjxhbHQtcGVyaW9kaWNhbD48ZnVsbC10aXRsZT5Nb2wgQ2VsbCBCaW9s
PC9mdWxsLXRpdGxlPjxhYmJyLTE+TW9sZWN1bGFyIGFuZCBjZWxsdWxhciBiaW9sb2d5PC9hYmJy
LTE+PC9hbHQtcGVyaW9kaWNhbD48cGFnZXM+ODgwNy0xNDwvcGFnZXM+PHZvbHVtZT4yNzwvdm9s
dW1lPjxudW1iZXI+MjQ8L251bWJlcj48ZWRpdGlvbj4yMDA3LzEwLzEwPC9lZGl0aW9uPjxrZXl3
b3Jkcz48a2V5d29yZD5BY2V0eWxhdGlvbjwva2V5d29yZD48a2V5d29yZD5BZGlwb3NlIFRpc3N1
ZSwgQnJvd24vY3l0b2xvZ3k8L2tleXdvcmQ+PGtleXdvcmQ+QW5pbWFsczwva2V5d29yZD48a2V5
d29yZD5GZWVkaW5nIEJlaGF2aW9yPC9rZXl3b3JkPjxrZXl3b3JkPkZvb2QgRGVwcml2YXRpb248
L2tleXdvcmQ+PGtleXdvcmQ+R2VuZSBUYXJnZXRpbmc8L2tleXdvcmQ+PGtleXdvcmQ+R2x1dGFt
YXRlIERlaHlkcm9nZW5hc2UvbWV0YWJvbGlzbTwva2V5d29yZD48a2V5d29yZD5IaXN0b25lIERl
YWNldHlsYXNlcy8gbWV0YWJvbGlzbTwva2V5d29yZD48a2V5d29yZD5MeXNpbmUvIG1ldGFib2xp
c208L2tleXdvcmQ+PGtleXdvcmQ+TWFtbWFscy8gbWV0YWJvbGlzbTwva2V5d29yZD48a2V5d29y
ZD5NaWNlPC9rZXl3b3JkPjxrZXl3b3JkPk1pdG9jaG9uZHJpYSwgTGl2ZXIvZW56eW1vbG9neS8g
bWV0YWJvbGlzbTwva2V5d29yZD48a2V5d29yZD5NaXRvY2hvbmRyaWFsIFByb3RlaW5zL2RlZmlj
aWVuY3kvIG1ldGFib2xpc208L2tleXdvcmQ+PGtleXdvcmQ+U2VxdWVuY2UgSG9tb2xvZ3ksIEFt
aW5vIEFjaWQ8L2tleXdvcmQ+PGtleXdvcmQ+U2lsZW50IEluZm9ybWF0aW9uIFJlZ3VsYXRvciBQ
cm90ZWlucywgU2FjY2hhcm9teWNlcyBjZXJldmlzaWFlLyBtZXRhYm9saXNtPC9rZXl3b3JkPjxr
ZXl3b3JkPlNpcnR1aW4gMjwva2V5d29yZD48a2V5d29yZD5TaXJ0dWluIDM8L2tleXdvcmQ+PGtl
eXdvcmQ+U2lydHVpbnMvZGVmaWNpZW5jeS8gbWV0YWJvbGlzbTwva2V5d29yZD48a2V5d29yZD5T
b2x1YmlsaXR5PC9rZXl3b3JkPjxrZXl3b3JkPlRoZXJtb2dlbmVzaXM8L2tleXdvcmQ+PC9rZXl3
b3Jkcz48ZGF0ZXM+PHllYXI+MjAwNzwveWVhcj48cHViLWRhdGVzPjxkYXRlPkRlYzwvZGF0ZT48
L3B1Yi1kYXRlcz48L2RhdGVzPjxpc2JuPjEwOTgtNTU0OSAoRWxlY3Ryb25pYykmI3hEOzAyNzAt
NzMwNiAoTGlua2luZyk8L2lzYm4+PGFjY2Vzc2lvbi1udW0+MTc5MjM2ODE8L2FjY2Vzc2lvbi1u
dW0+PHVybHM+PC91cmxzPjxjdXN0b20yPlBNQzIxNjk0MTg8L2N1c3RvbTI+PGVsZWN0cm9uaWMt
cmVzb3VyY2UtbnVtPjEwLjExMjgvbWNiLjAxNjM2LTA3PC9lbGVjdHJvbmljLXJlc291cmNlLW51
bT48cmVtb3RlLWRhdGFiYXNlLXByb3ZpZGVyPk5MTTwvcmVtb3RlLWRhdGFiYXNlLXByb3ZpZGVy
PjxsYW5ndWFnZT5lbmc8L2xhbmd1YWdlPjwvcmVjb3JkPjwvQ2l0ZT48Q2l0ZT48QXV0aG9yPk5v
Z3VlaXJhczwvQXV0aG9yPjxZZWFyPjIwMTI8L1llYXI+PFJlY051bT40Mzk8L1JlY051bT48cmVj
b3JkPjxyZWMtbnVtYmVyPjQzOTwvcmVjLW51bWJlcj48Zm9yZWlnbi1rZXlzPjxrZXkgYXBwPSJF
TiIgZGItaWQ9Inh2NXBlOXRlNnhzcHpxZXB2em9wcHc5a3h0NTUwc3hyOTAwNSIgdGltZXN0YW1w
PSIxNDcxMTc0NjYyIj40Mzk8L2tleT48L2ZvcmVpZ24ta2V5cz48cmVmLXR5cGUgbmFtZT0iSm91
cm5hbCBBcnRpY2xlIj4xNzwvcmVmLXR5cGU+PGNvbnRyaWJ1dG9ycz48YXV0aG9ycz48YXV0aG9y
Pk5vZ3VlaXJhcywgUi48L2F1dGhvcj48YXV0aG9yPkhhYmVnZ2VyLCBLLiBNLjwvYXV0aG9yPjxh
dXRob3I+Q2hhdWRoYXJ5LCBOLjwvYXV0aG9yPjxhdXRob3I+RmluYW4sIEIuPC9hdXRob3I+PGF1
dGhvcj5CYW5rcywgQS4gUy48L2F1dGhvcj48YXV0aG9yPkRpZXRyaWNoLCBNLiBPLjwvYXV0aG9y
PjxhdXRob3I+SG9ydmF0aCwgVC4gTC48L2F1dGhvcj48YXV0aG9yPlNpbmNsYWlyLCBELiBBLjwv
YXV0aG9yPjxhdXRob3I+UGZsdWdlciwgUC4gVC48L2F1dGhvcj48YXV0aG9yPlRzY2hvcCwgTS4g
SC48L2F1dGhvcj48L2F1dGhvcnM+PC9jb250cmlidXRvcnM+PGF1dGgtYWRkcmVzcz5EZXBhcnRt
ZW50IG9mIFBoeXNpb2xvZ3ksIFNjaG9vbCBvZiBNZWRpY2luZS1JbnN0aXR1dG8gZGUgSW52ZXN0
aWdhY2lvbmVzIFNhbml0YXJpYXMsIFVuaXZlcnNpdHkgb2YgU2FudGlhZ28gZGUgQ29tcG9zdGVs
YSwgU2FudGlhZ28gZGUgQ29tcG9zdGVsYSwgU3BhaW4uPC9hdXRoLWFkZHJlc3M+PHRpdGxlcz48
dGl0bGU+U2lydHVpbiAxIGFuZCBzaXJ0dWluIDM6IHBoeXNpb2xvZ2ljYWwgbW9kdWxhdG9ycyBv
ZiBtZXRhYm9saXNtPC90aXRsZT48c2Vjb25kYXJ5LXRpdGxlPlBoeXNpb2wgUmV2PC9zZWNvbmRh
cnktdGl0bGU+PGFsdC10aXRsZT5QaHlzaW9sb2dpY2FsIHJldmlld3M8L2FsdC10aXRsZT48L3Rp
dGxlcz48cGVyaW9kaWNhbD48ZnVsbC10aXRsZT5QaHlzaW9sIFJldjwvZnVsbC10aXRsZT48YWJi
ci0xPlBoeXNpb2xvZ2ljYWwgcmV2aWV3czwvYWJici0xPjwvcGVyaW9kaWNhbD48YWx0LXBlcmlv
ZGljYWw+PGZ1bGwtdGl0bGU+UGh5c2lvbCBSZXY8L2Z1bGwtdGl0bGU+PGFiYnItMT5QaHlzaW9s
b2dpY2FsIHJldmlld3M8L2FiYnItMT48L2FsdC1wZXJpb2RpY2FsPjxwYWdlcz4xNDc5LTUxNDwv
cGFnZXM+PHZvbHVtZT45Mjwvdm9sdW1lPjxudW1iZXI+MzwvbnVtYmVyPjxlZGl0aW9uPjIwMTIv
MDcvMjA8L2VkaXRpb24+PGtleXdvcmRzPjxrZXl3b3JkPkFuaW1hbHM8L2tleXdvcmQ+PGtleXdv
cmQ+Q2lyY2FkaWFuIFJoeXRobTwva2V5d29yZD48a2V5d29yZD4qRW5lcmd5IE1ldGFib2xpc20v
ZHJ1ZyBlZmZlY3RzL2dlbmV0aWNzPC9rZXl3b3JkPjxrZXl3b3JkPkVuenltZSBBY3RpdmF0aW9u
PC9rZXl3b3JkPjxrZXl3b3JkPkVuenltZSBBY3RpdmF0b3JzL3BoYXJtYWNvbG9neTwva2V5d29y
ZD48a2V5d29yZD5HZW5ldGljIFByZWRpc3Bvc2l0aW9uIHRvIERpc2Vhc2U8L2tleXdvcmQ+PGtl
eXdvcmQ+SG9tZW9zdGFzaXM8L2tleXdvcmQ+PGtleXdvcmQ+SHVtYW5zPC9rZXl3b3JkPjxrZXl3
b3JkPk1ldGFib2xpYyBEaXNlYXNlcy9kcnVnIHRoZXJhcHkvZ2VuZXRpY3MvbWV0YWJvbGlzbTwv
a2V5d29yZD48a2V5d29yZD5Nb2RlbHMsIE1vbGVjdWxhcjwva2V5d29yZD48a2V5d29yZD5QaGVu
b3R5cGU8L2tleXdvcmQ+PGtleXdvcmQ+UG9seW1vcnBoaXNtLCBHZW5ldGljPC9rZXl3b3JkPjxr
ZXl3b3JkPlByb3RlaW4gQ29uZm9ybWF0aW9uPC9rZXl3b3JkPjxrZXl3b3JkPipTaWduYWwgVHJh
bnNkdWN0aW9uL2RydWcgZWZmZWN0cy9nZW5ldGljczwva2V5d29yZD48a2V5d29yZD5TaXJ0dWlu
IDEvZ2VuZXRpY3MvKm1ldGFib2xpc208L2tleXdvcmQ+PGtleXdvcmQ+U2lydHVpbiAzL2dlbmV0
aWNzLyptZXRhYm9saXNtPC9rZXl3b3JkPjxrZXl3b3JkPlN0cnVjdHVyZS1BY3Rpdml0eSBSZWxh
dGlvbnNoaXA8L2tleXdvcmQ+PC9rZXl3b3Jkcz48ZGF0ZXM+PHllYXI+MjAxMjwveWVhcj48cHVi
LWRhdGVzPjxkYXRlPkp1bDwvZGF0ZT48L3B1Yi1kYXRlcz48L2RhdGVzPjxpc2JuPjAwMzEtOTMz
MzwvaXNibj48YWNjZXNzaW9uLW51bT4yMjgxMTQzMTwvYWNjZXNzaW9uLW51bT48dXJscz48L3Vy
bHM+PGN1c3RvbTI+UE1DMzc0NjE3NDwvY3VzdG9tMj48Y3VzdG9tNj5OSUhNUzUwNDQ3NjwvY3Vz
dG9tNj48ZWxlY3Ryb25pYy1yZXNvdXJjZS1udW0+MTAuMTE1Mi9waHlzcmV2LjAwMDIyLjIwMTE8
L2VsZWN0cm9uaWMtcmVzb3VyY2UtbnVtPjxyZW1vdGUtZGF0YWJhc2UtcHJvdmlkZXI+TkxNPC9y
ZW1vdGUtZGF0YWJhc2UtcHJvdmlkZXI+PGxhbmd1YWdlPmVuZzwvbGFuZ3VhZ2U+PC9yZWNvcmQ+
PC9DaXRlPjwvRW5kTm90ZT5=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[44,</w:t>
      </w:r>
      <w:r w:rsidR="00B23A3C" w:rsidRPr="005E33CE">
        <w:rPr>
          <w:rFonts w:ascii="Book Antiqua" w:hAnsi="Book Antiqua" w:cs="Times New Roman"/>
          <w:noProof/>
          <w:sz w:val="24"/>
          <w:szCs w:val="24"/>
          <w:vertAlign w:val="superscript"/>
        </w:rPr>
        <w:t>73]</w:t>
      </w:r>
      <w:r w:rsidR="00B23A3C" w:rsidRPr="005E33CE">
        <w:rPr>
          <w:rFonts w:ascii="Book Antiqua" w:hAnsi="Book Antiqua" w:cs="Times New Roman"/>
          <w:sz w:val="24"/>
          <w:szCs w:val="24"/>
        </w:rPr>
        <w:fldChar w:fldCharType="end"/>
      </w:r>
      <w:r w:rsidR="00D14B6C" w:rsidRPr="005E33CE">
        <w:rPr>
          <w:rFonts w:ascii="Book Antiqua" w:hAnsi="Book Antiqua" w:cs="Times New Roman"/>
          <w:sz w:val="24"/>
          <w:szCs w:val="24"/>
        </w:rPr>
        <w:t xml:space="preserve">. </w:t>
      </w:r>
      <w:r w:rsidR="00E72D0E" w:rsidRPr="005E33CE">
        <w:rPr>
          <w:rFonts w:ascii="Book Antiqua" w:hAnsi="Book Antiqua" w:cs="Times New Roman"/>
          <w:sz w:val="24"/>
          <w:szCs w:val="24"/>
        </w:rPr>
        <w:t xml:space="preserve">SIRT3 regulates carbohydrate metabolism, </w:t>
      </w:r>
      <w:proofErr w:type="spellStart"/>
      <w:r w:rsidR="00E72D0E" w:rsidRPr="005E33CE">
        <w:rPr>
          <w:rFonts w:ascii="Book Antiqua" w:hAnsi="Book Antiqua" w:cs="Times New Roman"/>
          <w:sz w:val="24"/>
          <w:szCs w:val="24"/>
        </w:rPr>
        <w:t>ketogenesis</w:t>
      </w:r>
      <w:proofErr w:type="spellEnd"/>
      <w:r w:rsidR="00E72D0E" w:rsidRPr="005E33CE">
        <w:rPr>
          <w:rFonts w:ascii="Book Antiqua" w:hAnsi="Book Antiqua" w:cs="Times New Roman"/>
          <w:sz w:val="24"/>
          <w:szCs w:val="24"/>
        </w:rPr>
        <w:t>, β-oxidation</w:t>
      </w:r>
      <w:r w:rsidR="00015D14" w:rsidRPr="005E33CE">
        <w:rPr>
          <w:rFonts w:ascii="Book Antiqua" w:hAnsi="Book Antiqua" w:cs="Times New Roman"/>
          <w:sz w:val="24"/>
          <w:szCs w:val="24"/>
        </w:rPr>
        <w:t>, and amino-acid metabolism</w:t>
      </w:r>
      <w:r w:rsidR="00E72D0E" w:rsidRPr="005E33CE">
        <w:rPr>
          <w:rFonts w:ascii="Book Antiqua" w:hAnsi="Book Antiqua" w:cs="Times New Roman"/>
          <w:sz w:val="24"/>
          <w:szCs w:val="24"/>
        </w:rPr>
        <w:t xml:space="preserve"> and</w:t>
      </w:r>
      <w:r w:rsidR="005E4D9A" w:rsidRPr="005E33CE">
        <w:rPr>
          <w:rFonts w:ascii="Book Antiqua" w:hAnsi="Book Antiqua" w:cs="Times New Roman"/>
          <w:sz w:val="24"/>
          <w:szCs w:val="24"/>
        </w:rPr>
        <w:t xml:space="preserve"> stress-related pathways</w:t>
      </w:r>
      <w:r w:rsidR="00B23A3C" w:rsidRPr="005E33CE">
        <w:rPr>
          <w:rFonts w:ascii="Book Antiqua" w:hAnsi="Book Antiqua" w:cs="Times New Roman"/>
          <w:sz w:val="24"/>
          <w:szCs w:val="24"/>
        </w:rPr>
        <w:fldChar w:fldCharType="begin">
          <w:fldData xml:space="preserve">PEVuZE5vdGU+PENpdGU+PEF1dGhvcj5TaGltYXp1PC9BdXRob3I+PFllYXI+MjAxMDwvWWVhcj48
UmVjTnVtPjQ4MjwvUmVjTnVtPjxEaXNwbGF5VGV4dD48c3R5bGUgZmFjZT0ic3VwZXJzY3JpcHQi
Pls3My03N108L3N0eWxlPjwvRGlzcGxheVRleHQ+PHJlY29yZD48cmVjLW51bWJlcj40ODI8L3Jl
Yy1udW1iZXI+PGZvcmVpZ24ta2V5cz48a2V5IGFwcD0iRU4iIGRiLWlkPSJ4djVwZTl0ZTZ4c3B6
cWVwdnpvcHB3OWt4dDU1MHN4cjkwMDUiIHRpbWVzdGFtcD0iMTQ3MTE4NTQ5NyI+NDgyPC9rZXk+
PC9mb3JlaWduLWtleXM+PHJlZi10eXBlIG5hbWU9IkpvdXJuYWwgQXJ0aWNsZSI+MTc8L3JlZi10
eXBlPjxjb250cmlidXRvcnM+PGF1dGhvcnM+PGF1dGhvcj5TaGltYXp1LCBULjwvYXV0aG9yPjxh
dXRob3I+SGlyc2NoZXksIE0uIEQuPC9hdXRob3I+PGF1dGhvcj5IdWEsIEwuPC9hdXRob3I+PGF1
dGhvcj5EaXR0ZW5oYWZlci1SZWVkLCBLLiBFLjwvYXV0aG9yPjxhdXRob3I+U2Nod2VyLCBCLjwv
YXV0aG9yPjxhdXRob3I+TG9tYmFyZCwgRC4gQi48L2F1dGhvcj48YXV0aG9yPkxpLCBZLjwvYXV0
aG9yPjxhdXRob3I+QnVua2VuYm9yZywgSi48L2F1dGhvcj48YXV0aG9yPkFsdCwgRi4gVy48L2F1
dGhvcj48YXV0aG9yPkRlbnUsIEouIE0uPC9hdXRob3I+PGF1dGhvcj5KYWNvYnNvbiwgTS4gUC48
L2F1dGhvcj48YXV0aG9yPlZlcmRpbiwgRS48L2F1dGhvcj48L2F1dGhvcnM+PC9jb250cmlidXRv
cnM+PGF1dGgtYWRkcmVzcz5HbGFkc3RvbmUgSW5zdGl0dXRlIG9mIFZpcm9sb2d5IGFuZCBJbW11
bm9sb2d5LCBTYW4gRnJhbmNpc2NvLCBDQSA5NDE1OCwgVVNBLjwvYXV0aC1hZGRyZXNzPjx0aXRs
ZXM+PHRpdGxlPlNJUlQzIGRlYWNldHlsYXRlcyBtaXRvY2hvbmRyaWFsIDMtaHlkcm94eS0zLW1l
dGh5bGdsdXRhcnlsIENvQSBzeW50aGFzZSAyIGFuZCByZWd1bGF0ZXMga2V0b25lIGJvZHkgcHJv
ZHVjdGlvbjwvdGl0bGU+PHNlY29uZGFyeS10aXRsZT5DZWxsIE1ldGFiPC9zZWNvbmRhcnktdGl0
bGU+PGFsdC10aXRsZT5DZWxsIG1ldGFib2xpc208L2FsdC10aXRsZT48L3RpdGxlcz48cGVyaW9k
aWNhbD48ZnVsbC10aXRsZT5DZWxsIE1ldGFib2xpc208L2Z1bGwtdGl0bGU+PGFiYnItMT5DZWxs
IE1ldGFiPC9hYmJyLTE+PC9wZXJpb2RpY2FsPjxhbHQtcGVyaW9kaWNhbD48ZnVsbC10aXRsZT5D
ZWxsIE1ldGFib2xpc208L2Z1bGwtdGl0bGU+PGFiYnItMT5DZWxsIE1ldGFiPC9hYmJyLTE+PC9h
bHQtcGVyaW9kaWNhbD48cGFnZXM+NjU0LTYxPC9wYWdlcz48dm9sdW1lPjEyPC92b2x1bWU+PG51
bWJlcj42PC9udW1iZXI+PGVkaXRpb24+MjAxMC8xMS8yNzwvZWRpdGlvbj48a2V5d29yZHM+PGtl
eXdvcmQ+QWNldHlsYXRpb248L2tleXdvcmQ+PGtleXdvcmQ+QW5pbWFsczwva2V5d29yZD48a2V5
d29yZD5GYXN0aW5nLyptZXRhYm9saXNtPC9rZXl3b3JkPjxrZXl3b3JkPkh5ZHJveHltZXRoeWxn
bHV0YXJ5bC1Db0EgU3ludGhhc2UvKm1ldGFib2xpc208L2tleXdvcmQ+PGtleXdvcmQ+SW1tdW5v
YmxvdHRpbmc8L2tleXdvcmQ+PGtleXdvcmQ+SW1tdW5vcHJlY2lwaXRhdGlvbjwva2V5d29yZD48
a2V5d29yZD5LZXRvbmUgQm9kaWVzLypiaW9zeW50aGVzaXMvbWV0YWJvbGlzbTwva2V5d29yZD48
a2V5d29yZD5MaXZlci8qbWV0YWJvbGlzbTwva2V5d29yZD48a2V5d29yZD5NYXNzIFNwZWN0cm9t
ZXRyeTwva2V5d29yZD48a2V5d29yZD5NaWNlPC9rZXl3b3JkPjxrZXl3b3JkPk1pY2UsIEtub2Nr
b3V0PC9rZXl3b3JkPjxrZXl3b3JkPk1pdG9jaG9uZHJpYS8qbWV0YWJvbGlzbTwva2V5d29yZD48
a2V5d29yZD5Nb2xlY3VsYXIgRHluYW1pY3MgU2ltdWxhdGlvbjwva2V5d29yZD48a2V5d29yZD5T
aXJ0dWluIDMvZ2VuZXRpY3MvKm1ldGFib2xpc208L2tleXdvcmQ+PC9rZXl3b3Jkcz48ZGF0ZXM+
PHllYXI+MjAxMDwveWVhcj48cHViLWRhdGVzPjxkYXRlPkRlYyAxPC9kYXRlPjwvcHViLWRhdGVz
PjwvZGF0ZXM+PGlzYm4+MTU1MC00MTMxPC9pc2JuPjxhY2Nlc3Npb24tbnVtPjIxMTA5MTk3PC9h
Y2Nlc3Npb24tbnVtPjx1cmxzPjwvdXJscz48Y3VzdG9tMj5QTUMzMzEwMzc5PC9jdXN0b20yPjxj
dXN0b202Pk5JSE1TMjcxMDMwPC9jdXN0b202PjxlbGVjdHJvbmljLXJlc291cmNlLW51bT4xMC4x
MDE2L2ouY21ldC4yMDEwLjExLjAwMzwvZWxlY3Ryb25pYy1yZXNvdXJjZS1udW0+PHJlbW90ZS1k
YXRhYmFzZS1wcm92aWRlcj5OTE08L3JlbW90ZS1kYXRhYmFzZS1wcm92aWRlcj48bGFuZ3VhZ2U+
ZW5nPC9sYW5ndWFnZT48L3JlY29yZD48L0NpdGU+PENpdGU+PEF1dGhvcj5IaXJzY2hleTwvQXV0
aG9yPjxZZWFyPjIwMTA8L1llYXI+PFJlY051bT4zMDI8L1JlY051bT48cmVjb3JkPjxyZWMtbnVt
YmVyPjMwMjwvcmVjLW51bWJlcj48Zm9yZWlnbi1rZXlzPjxrZXkgYXBwPSJFTiIgZGItaWQ9Inh2
NXBlOXRlNnhzcHpxZXB2em9wcHc5a3h0NTUwc3hyOTAwNSIgdGltZXN0YW1wPSIxNDQyODc1MTAw
Ij4zMDI8L2tleT48L2ZvcmVpZ24ta2V5cz48cmVmLXR5cGUgbmFtZT0iSm91cm5hbCBBcnRpY2xl
Ij4xNzwvcmVmLXR5cGU+PGNvbnRyaWJ1dG9ycz48YXV0aG9ycz48YXV0aG9yPkhpcnNjaGV5LCBN
LiBELjwvYXV0aG9yPjxhdXRob3I+U2hpbWF6dSwgVC48L2F1dGhvcj48YXV0aG9yPkdvZXR6bWFu
LCBFLjwvYXV0aG9yPjxhdXRob3I+SmluZywgRS48L2F1dGhvcj48YXV0aG9yPlNjaHdlciwgQi48
L2F1dGhvcj48YXV0aG9yPkxvbWJhcmQsIEQuIEIuPC9hdXRob3I+PGF1dGhvcj5HcnVldGVyLCBD
LiBBLjwvYXV0aG9yPjxhdXRob3I+SGFycmlzLCBDLjwvYXV0aG9yPjxhdXRob3I+QmlkZGluZ2Vy
LCBTLjwvYXV0aG9yPjxhdXRob3I+SWxrYXlldmEsIE8uIFIuPC9hdXRob3I+PGF1dGhvcj5TdGV2
ZW5zLCBSLiBELjwvYXV0aG9yPjxhdXRob3I+TGksIFkuPC9hdXRob3I+PGF1dGhvcj5TYWhhLCBB
LiBLLjwvYXV0aG9yPjxhdXRob3I+UnVkZXJtYW4sIE4uIEIuPC9hdXRob3I+PGF1dGhvcj5CYWlu
LCBKLiBSLjwvYXV0aG9yPjxhdXRob3I+TmV3Z2FyZCwgQy4gQi48L2F1dGhvcj48YXV0aG9yPkZh
cmVzZSwgUi4gVi4sIEpyLjwvYXV0aG9yPjxhdXRob3I+QWx0LCBGLiBXLjwvYXV0aG9yPjxhdXRo
b3I+S2FobiwgQy4gUi48L2F1dGhvcj48YXV0aG9yPlZlcmRpbiwgRS48L2F1dGhvcj48L2F1dGhv
cnM+PC9jb250cmlidXRvcnM+PGF1dGgtYWRkcmVzcz5HbGFkc3RvbmUgSW5zdGl0dXRlIG9mIFZp
cm9sb2d5IGFuZCBJbW11bm9sb2d5LCBTYW4gRnJhbmNpc2NvLCBDYWxpZm9ybmlhIDk0MTU4LCBV
U0EuPC9hdXRoLWFkZHJlc3M+PHRpdGxlcz48dGl0bGU+U0lSVDMgcmVndWxhdGVzIG1pdG9jaG9u
ZHJpYWwgZmF0dHktYWNpZCBveGlkYXRpb24gYnkgcmV2ZXJzaWJsZSBlbnp5bWUgZGVhY2V0eWxh
dGlvbjwvdGl0bGU+PHNlY29uZGFyeS10aXRsZT5OYXR1cmU8L3NlY29uZGFyeS10aXRsZT48YWx0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dXJlPC9hYmJyLTE+PC9hbHQtcGVyaW9kaWNhbD48cGFnZXM+MTIxLTU8L3BhZ2VzPjx2b2x1bWU+
NDY0PC92b2x1bWU+PG51bWJlcj43Mjg1PC9udW1iZXI+PGVkaXRpb24+MjAxMC8wMy8wNjwvZWRp
dGlvbj48a2V5d29yZHM+PGtleXdvcmQ+QWNldHlsYXRpb248L2tleXdvcmQ+PGtleXdvcmQ+QWN5
bC1Db0EgRGVoeWRyb2dlbmFzZSwgTG9uZy1DaGFpbi9jaGVtaXN0cnkvIG1ldGFib2xpc208L2tl
eXdvcmQ+PGtleXdvcmQ+QWRlbm9zaW5lIFRyaXBob3NwaGF0ZS9iaW9zeW50aGVzaXMvbWV0YWJv
bGlzbTwva2V5d29yZD48a2V5d29yZD5BZGlwb3NlIFRpc3N1ZSwgQnJvd24vZW56eW1vbG9neS9t
ZXRhYm9saXNtPC9rZXl3b3JkPjxrZXl3b3JkPkFuaW1hbHM8L2tleXdvcmQ+PGtleXdvcmQ+Qm9k
eSBUZW1wZXJhdHVyZSBSZWd1bGF0aW9uPC9rZXl3b3JkPjxrZXl3b3JkPkNhbG9yaWMgUmVzdHJp
Y3Rpb248L2tleXdvcmQ+PGtleXdvcmQ+Q2Fybml0aW5lL2FuYWxvZ3MgJmFtcDsgZGVyaXZhdGl2
ZXMvbWV0YWJvbGlzbTwva2V5d29yZD48a2V5d29yZD5DZWxsIExpbmU8L2tleXdvcmQ+PGtleXdv
cmQ+Q29sZCBUZW1wZXJhdHVyZTwva2V5d29yZD48a2V5d29yZD5GYXN0aW5nL21ldGFib2xpc208
L2tleXdvcmQ+PGtleXdvcmQ+RmF0dHkgQWNpZHMvIG1ldGFib2xpc208L2tleXdvcmQ+PGtleXdv
cmQ+SHVtYW5zPC9rZXl3b3JkPjxrZXl3b3JkPkh5cG9nbHljZW1pYS9tZXRhYm9saXNtPC9rZXl3
b3JkPjxrZXl3b3JkPkxpdmVyL2Vuenltb2xvZ3kvbWV0YWJvbGlzbTwva2V5d29yZD48a2V5d29y
ZD5NYWxlPC9rZXl3b3JkPjxrZXl3b3JkPk1hc3MgU3BlY3Ryb21ldHJ5PC9rZXl3b3JkPjxrZXl3
b3JkPk1pY2U8L2tleXdvcmQ+PGtleXdvcmQ+TWl0b2Nob25kcmlhLyBlbnp5bW9sb2d5LyBtZXRh
Ym9saXNtPC9rZXl3b3JkPjxrZXl3b3JkPk94aWRhdGlvbi1SZWR1Y3Rpb248L2tleXdvcmQ+PGtl
eXdvcmQ+U2lydHVpbiAzL2RlZmljaWVuY3kvZ2VuZXRpY3MvIG1ldGFib2xpc208L2tleXdvcmQ+
PGtleXdvcmQ+VHJpZ2x5Y2VyaWRlcy9tZXRhYm9saXNtPC9rZXl3b3JkPjxrZXl3b3JkPlVwLVJl
Z3VsYXRpb248L2tleXdvcmQ+PC9rZXl3b3Jkcz48ZGF0ZXM+PHllYXI+MjAxMDwveWVhcj48cHVi
LWRhdGVzPjxkYXRlPk1hciA0PC9kYXRlPjwvcHViLWRhdGVzPjwvZGF0ZXM+PGlzYm4+MTQ3Ni00
Njg3IChFbGVjdHJvbmljKSYjeEQ7MDAyOC0wODM2IChMaW5raW5nKTwvaXNibj48YWNjZXNzaW9u
LW51bT4yMDIwMzYxMTwvYWNjZXNzaW9uLW51bT48dXJscz48L3VybHM+PGN1c3RvbTI+UE1DMjg0
MTQ3NzwvY3VzdG9tMj48Y3VzdG9tNj5OaWhtczE2NjcxMTwvY3VzdG9tNj48ZWxlY3Ryb25pYy1y
ZXNvdXJjZS1udW0+MTAuMTAzOC9uYXR1cmUwODc3ODwvZWxlY3Ryb25pYy1yZXNvdXJjZS1udW0+
PHJlbW90ZS1kYXRhYmFzZS1wcm92aWRlcj5OTE08L3JlbW90ZS1kYXRhYmFzZS1wcm92aWRlcj48
bGFuZ3VhZ2U+ZW5nPC9sYW5ndWFnZT48L3JlY29yZD48L0NpdGU+PENpdGU+PEF1dGhvcj5Mb21i
YXJkPC9BdXRob3I+PFllYXI+MjAwNzwvWWVhcj48UmVjTnVtPjM0NjwvUmVjTnVtPjxyZWNvcmQ+
PHJlYy1udW1iZXI+MzQ2PC9yZWMtbnVtYmVyPjxmb3JlaWduLWtleXM+PGtleSBhcHA9IkVOIiBk
Yi1pZD0ieHY1cGU5dGU2eHNwenFlcHZ6b3BwdzlreHQ1NTBzeHI5MDA1IiB0aW1lc3RhbXA9IjE0
NTQ0MjkxMzYiPjM0Njwva2V5PjwvZm9yZWlnbi1rZXlzPjxyZWYtdHlwZSBuYW1lPSJKb3VybmFs
IEFydGljbGUiPjE3PC9yZWYtdHlwZT48Y29udHJpYnV0b3JzPjxhdXRob3JzPjxhdXRob3I+TG9t
YmFyZCwgRC4gQi48L2F1dGhvcj48YXV0aG9yPkFsdCwgRi4gVy48L2F1dGhvcj48YXV0aG9yPkNo
ZW5nLCBILiBMLjwvYXV0aG9yPjxhdXRob3I+QnVua2VuYm9yZywgSi48L2F1dGhvcj48YXV0aG9y
PlN0cmVlcGVyLCBSLiBTLjwvYXV0aG9yPjxhdXRob3I+TW9zdG9zbGF2c2t5LCBSLjwvYXV0aG9y
PjxhdXRob3I+S2ltLCBKLjwvYXV0aG9yPjxhdXRob3I+WWFuY29wb3Vsb3MsIEcuPC9hdXRob3I+
PGF1dGhvcj5WYWxlbnp1ZWxhLCBELjwvYXV0aG9yPjxhdXRob3I+TXVycGh5LCBBLjwvYXV0aG9y
PjxhdXRob3I+WWFuZywgWS48L2F1dGhvcj48YXV0aG9yPkNoZW4sIFkuPC9hdXRob3I+PGF1dGhv
cj5IaXJzY2hleSwgTS4gRC48L2F1dGhvcj48YXV0aG9yPkJyb25zb24sIFIuIFQuPC9hdXRob3I+
PGF1dGhvcj5IYWlnaXMsIE0uPC9hdXRob3I+PGF1dGhvcj5HdWFyZW50ZSwgTC4gUC48L2F1dGhv
cj48YXV0aG9yPkZhcmVzZSwgUi4gVi4sIEpyLjwvYXV0aG9yPjxhdXRob3I+V2Vpc3NtYW4sIFMu
PC9hdXRob3I+PGF1dGhvcj5WZXJkaW4sIEUuPC9hdXRob3I+PGF1dGhvcj5TY2h3ZXIsIEIuPC9h
dXRob3I+PC9hdXRob3JzPjwvY29udHJpYnV0b3JzPjxhdXRoLWFkZHJlc3M+SG93YXJkIEh1Z2hl
cyBNZWRpY2FsIEluc3RpdHV0ZSwgVGhlIENoaWxkcmVuJmFwb3M7cyBIb3NwaXRhbCwgSGFydmFy
ZCBNZWRpY2FsIFNjaG9vbCwgQm9zdG9uLCBNQSAwMjExNSwgVVNBLjwvYXV0aC1hZGRyZXNzPjx0
aXRsZXM+PHRpdGxlPk1hbW1hbGlhbiBTaXIyIGhvbW9sb2cgU0lSVDMgcmVndWxhdGVzIGdsb2Jh
bCBtaXRvY2hvbmRyaWFsIGx5c2luZSBhY2V0eWxhdGlvbjwvdGl0bGU+PHNlY29uZGFyeS10aXRs
ZT5Nb2wgQ2VsbCBCaW9sPC9zZWNvbmRhcnktdGl0bGU+PGFsdC10aXRsZT5Nb2xlY3VsYXIgYW5k
IGNlbGx1bGFyIGJpb2xvZ3k8L2FsdC10aXRsZT48L3RpdGxlcz48cGVyaW9kaWNhbD48ZnVsbC10
aXRsZT5Nb2wgQ2VsbCBCaW9sPC9mdWxsLXRpdGxlPjxhYmJyLTE+TW9sZWN1bGFyIGFuZCBjZWxs
dWxhciBiaW9sb2d5PC9hYmJyLTE+PC9wZXJpb2RpY2FsPjxhbHQtcGVyaW9kaWNhbD48ZnVsbC10
aXRsZT5Nb2wgQ2VsbCBCaW9sPC9mdWxsLXRpdGxlPjxhYmJyLTE+TW9sZWN1bGFyIGFuZCBjZWxs
dWxhciBiaW9sb2d5PC9hYmJyLTE+PC9hbHQtcGVyaW9kaWNhbD48cGFnZXM+ODgwNy0xNDwvcGFn
ZXM+PHZvbHVtZT4yNzwvdm9sdW1lPjxudW1iZXI+MjQ8L251bWJlcj48ZWRpdGlvbj4yMDA3LzEw
LzEwPC9lZGl0aW9uPjxrZXl3b3Jkcz48a2V5d29yZD5BY2V0eWxhdGlvbjwva2V5d29yZD48a2V5
d29yZD5BZGlwb3NlIFRpc3N1ZSwgQnJvd24vY3l0b2xvZ3k8L2tleXdvcmQ+PGtleXdvcmQ+QW5p
bWFsczwva2V5d29yZD48a2V5d29yZD5GZWVkaW5nIEJlaGF2aW9yPC9rZXl3b3JkPjxrZXl3b3Jk
PkZvb2QgRGVwcml2YXRpb248L2tleXdvcmQ+PGtleXdvcmQ+R2VuZSBUYXJnZXRpbmc8L2tleXdv
cmQ+PGtleXdvcmQ+R2x1dGFtYXRlIERlaHlkcm9nZW5hc2UvbWV0YWJvbGlzbTwva2V5d29yZD48
a2V5d29yZD5IaXN0b25lIERlYWNldHlsYXNlcy8gbWV0YWJvbGlzbTwva2V5d29yZD48a2V5d29y
ZD5MeXNpbmUvIG1ldGFib2xpc208L2tleXdvcmQ+PGtleXdvcmQ+TWFtbWFscy8gbWV0YWJvbGlz
bTwva2V5d29yZD48a2V5d29yZD5NaWNlPC9rZXl3b3JkPjxrZXl3b3JkPk1pdG9jaG9uZHJpYSwg
TGl2ZXIvZW56eW1vbG9neS8gbWV0YWJvbGlzbTwva2V5d29yZD48a2V5d29yZD5NaXRvY2hvbmRy
aWFsIFByb3RlaW5zL2RlZmljaWVuY3kvIG1ldGFib2xpc208L2tleXdvcmQ+PGtleXdvcmQ+U2Vx
dWVuY2UgSG9tb2xvZ3ksIEFtaW5vIEFjaWQ8L2tleXdvcmQ+PGtleXdvcmQ+U2lsZW50IEluZm9y
bWF0aW9uIFJlZ3VsYXRvciBQcm90ZWlucywgU2FjY2hhcm9teWNlcyBjZXJldmlzaWFlLyBtZXRh
Ym9saXNtPC9rZXl3b3JkPjxrZXl3b3JkPlNpcnR1aW4gMjwva2V5d29yZD48a2V5d29yZD5TaXJ0
dWluIDM8L2tleXdvcmQ+PGtleXdvcmQ+U2lydHVpbnMvZGVmaWNpZW5jeS8gbWV0YWJvbGlzbTwv
a2V5d29yZD48a2V5d29yZD5Tb2x1YmlsaXR5PC9rZXl3b3JkPjxrZXl3b3JkPlRoZXJtb2dlbmVz
aXM8L2tleXdvcmQ+PC9rZXl3b3Jkcz48ZGF0ZXM+PHllYXI+MjAwNzwveWVhcj48cHViLWRhdGVz
PjxkYXRlPkRlYzwvZGF0ZT48L3B1Yi1kYXRlcz48L2RhdGVzPjxpc2JuPjEwOTgtNTU0OSAoRWxl
Y3Ryb25pYykmI3hEOzAyNzAtNzMwNiAoTGlua2luZyk8L2lzYm4+PGFjY2Vzc2lvbi1udW0+MTc5
MjM2ODE8L2FjY2Vzc2lvbi1udW0+PHVybHM+PC91cmxzPjxjdXN0b20yPlBNQzIxNjk0MTg8L2N1
c3RvbTI+PGVsZWN0cm9uaWMtcmVzb3VyY2UtbnVtPjEwLjExMjgvbWNiLjAxNjM2LTA3PC9lbGVj
dHJvbmljLXJlc291cmNlLW51bT48cmVtb3RlLWRhdGFiYXNlLXByb3ZpZGVyPk5MTTwvcmVtb3Rl
LWRhdGFiYXNlLXByb3ZpZGVyPjxsYW5ndWFnZT5lbmc8L2xhbmd1YWdlPjwvcmVjb3JkPjwvQ2l0
ZT48Q2l0ZT48QXV0aG9yPk9zYm9ybmU8L0F1dGhvcj48WWVhcj4yMDE0PC9ZZWFyPjxSZWNOdW0+
MjMzPC9SZWNOdW0+PHJlY29yZD48cmVjLW51bWJlcj4yMzM8L3JlYy1udW1iZXI+PGZvcmVpZ24t
a2V5cz48a2V5IGFwcD0iRU4iIGRiLWlkPSJ4djVwZTl0ZTZ4c3B6cWVwdnpvcHB3OWt4dDU1MHN4
cjkwMDUiIHRpbWVzdGFtcD0iMTQ0MTI5OTgxMSI+MjMzPC9rZXk+PC9mb3JlaWduLWtleXM+PHJl
Zi10eXBlIG5hbWU9IkpvdXJuYWwgQXJ0aWNsZSI+MTc8L3JlZi10eXBlPjxjb250cmlidXRvcnM+
PGF1dGhvcnM+PGF1dGhvcj5Pc2Jvcm5lLCBCLjwvYXV0aG9yPjxhdXRob3I+Q29vbmV5LCBHLiBK
LjwvYXV0aG9yPjxhdXRob3I+VHVybmVyLCBOLjwvYXV0aG9yPjwvYXV0aG9ycz48L2NvbnRyaWJ1
dG9ycz48YXV0aC1hZGRyZXNzPkRpYWJldGVzICZhbXA7IE9iZXNpdHkgUmVzZWFyY2ggUHJvZ3Jh
bSwgR2FydmFuIEluc3RpdHV0ZSBvZiBNZWRpY2FsIFJlc2VhcmNoLCBEYXJsaW5naHVyc3QsIE5T
VywgQXVzdHJhbGlhLiBFbGVjdHJvbmljIGFkZHJlc3M6IGIub3Nib3JuZUBnYXJ2YW4ub3JnLmF1
LiYjeEQ7RGlhYmV0ZXMgJmFtcDsgT2Jlc2l0eSBSZXNlYXJjaCBQcm9ncmFtLCBHYXJ2YW4gSW5z
dGl0dXRlIG9mIE1lZGljYWwgUmVzZWFyY2gsIERhcmxpbmdodXJzdCwgTlNXLCBBdXN0cmFsaWE7
IFN0IFZpbmNlbnQmYXBvcztzIENsaW5pY2FsIFNjaG9vbCwgVW5pdmVyc2l0eSBvZiBOZXcgU291
dGggV2FsZXMsIFN5ZG5leSwgTlNXLCBBdXN0cmFsaWEuIEVsZWN0cm9uaWMgYWRkcmVzczogZy5j
b29uZXlAZ2FydmFuLm9yZy5hdS4mI3hEO0RlcGFydG1lbnQgb2YgUGhhcm1hY29sb2d5LCBVbml2
ZXJzaXR5IG9mIE5ldyBTb3V0aCBXYWxlcywgU3lkbmV5LCBOU1csIEF1c3RyYWxpYS4gRWxlY3Ry
b25pYyBhZGRyZXNzOiBuLnR1cm5lckB1bnN3LmVkdS5hdS48L2F1dGgtYWRkcmVzcz48dGl0bGVz
Pjx0aXRsZT5BcmUgc2lydHVpbiBkZWFjeWxhc2UgZW56eW1lcyBpbXBvcnRhbnQgbW9kdWxhdG9y
cyBvZiBtaXRvY2hvbmRyaWFsIGVuZXJneSBtZXRhYm9saXNtPzwvdGl0bGU+PHNlY29uZGFyeS10
aXRsZT5CaW9jaGltIEJpb3BoeXMgQWN0YTwvc2Vjb25kYXJ5LXRpdGxlPjxhbHQtdGl0bGU+Qmlv
Y2hpbWljYSBldCBiaW9waHlzaWNhIGFjdGE8L2FsdC10aXRsZT48L3RpdGxlcz48cGVyaW9kaWNh
bD48ZnVsbC10aXRsZT5CaW9jaGltaWNhIGV0IGJpb3BoeXNpY2EgYWN0YTwvZnVsbC10aXRsZT48
YWJici0xPkJpb2NoaW0gQmlvcGh5cyBBY3RhPC9hYmJyLTE+PC9wZXJpb2RpY2FsPjxhbHQtcGVy
aW9kaWNhbD48ZnVsbC10aXRsZT5CaW9jaGltaWNhIGV0IGJpb3BoeXNpY2EgYWN0YTwvZnVsbC10
aXRsZT48YWJici0xPkJpb2NoaW0gQmlvcGh5cyBBY3RhPC9hYmJyLTE+PC9hbHQtcGVyaW9kaWNh
bD48cGFnZXM+MTI5NS0zMDI8L3BhZ2VzPjx2b2x1bWU+MTg0MDwvdm9sdW1lPjxudW1iZXI+NDwv
bnVtYmVyPjxlZGl0aW9uPjIwMTMvMDkvMDM8L2VkaXRpb24+PGtleXdvcmRzPjxrZXl3b3JkPkFj
eWxhdGlvbjwva2V5d29yZD48a2V5d29yZD5BbmltYWxzPC9rZXl3b3JkPjxrZXl3b3JkPkVuZXJn
eSBNZXRhYm9saXNtLyBwaHlzaW9sb2d5PC9rZXl3b3JkPjxrZXl3b3JkPkdyb3VwIElJSSBIaXN0
b25lIERlYWNldHlsYXNlcy8gcGh5c2lvbG9neTwva2V5d29yZD48a2V5d29yZD5IdW1hbnM8L2tl
eXdvcmQ+PGtleXdvcmQ+THlzaW5lL21ldGFib2xpc208L2tleXdvcmQ+PGtleXdvcmQ+TWl0b2No
b25kcmlhL2Vuenltb2xvZ3kvZ2VuZXRpY3MvIG1ldGFib2xpc208L2tleXdvcmQ+PGtleXdvcmQ+
TWl0b2Nob25kcmlhbCBQcm90ZWlucy9waHlzaW9sb2d5PC9rZXl3b3JkPjxrZXl3b3JkPlByb3Rl
aW4gUHJvY2Vzc2luZywgUG9zdC1UcmFuc2xhdGlvbmFsPC9rZXl3b3JkPjwva2V5d29yZHM+PGRh
dGVzPjx5ZWFyPjIwMTQ8L3llYXI+PHB1Yi1kYXRlcz48ZGF0ZT5BcHI8L2RhdGU+PC9wdWItZGF0
ZXM+PC9kYXRlcz48aXNibj4wMDA2LTMwMDIgKFByaW50KSYjeEQ7MDAwNi0zMDAyIChMaW5raW5n
KTwvaXNibj48YWNjZXNzaW9uLW51bT4yMzk5NDQ5NjwvYWNjZXNzaW9uLW51bT48dXJscz48L3Vy
bHM+PGVsZWN0cm9uaWMtcmVzb3VyY2UtbnVtPjEwLjEwMTYvai5iYmFnZW4uMjAxMy4wOC4wMTY8
L2VsZWN0cm9uaWMtcmVzb3VyY2UtbnVtPjxyZW1vdGUtZGF0YWJhc2UtcHJvdmlkZXI+TkxNPC9y
ZW1vdGUtZGF0YWJhc2UtcHJvdmlkZXI+PGxhbmd1YWdlPmVuZzwvbGFuZ3VhZ2U+PC9yZWNvcmQ+
PC9DaXRlPjxDaXRlPjxBdXRob3I+QWhuPC9BdXRob3I+PFllYXI+MjAwODwvWWVhcj48UmVjTnVt
PjMwMDwvUmVjTnVtPjxyZWNvcmQ+PHJlYy1udW1iZXI+MzAwPC9yZWMtbnVtYmVyPjxmb3JlaWdu
LWtleXM+PGtleSBhcHA9IkVOIiBkYi1pZD0ieHY1cGU5dGU2eHNwenFlcHZ6b3BwdzlreHQ1NTBz
eHI5MDA1IiB0aW1lc3RhbXA9IjE0NDI4NzMyMTAiPjMwMDwva2V5PjwvZm9yZWlnbi1rZXlzPjxy
ZWYtdHlwZSBuYW1lPSJKb3VybmFsIEFydGljbGUiPjE3PC9yZWYtdHlwZT48Y29udHJpYnV0b3Jz
PjxhdXRob3JzPjxhdXRob3I+QWhuLCBCLiBILjwvYXV0aG9yPjxhdXRob3I+S2ltLCBILiBTLjwv
YXV0aG9yPjxhdXRob3I+U29uZywgUy48L2F1dGhvcj48YXV0aG9yPkxlZSwgSS4gSC48L2F1dGhv
cj48YXV0aG9yPkxpdSwgSi48L2F1dGhvcj48YXV0aG9yPlZhc3NpbG9wb3Vsb3MsIEEuPC9hdXRo
b3I+PGF1dGhvcj5EZW5nLCBDLiBYLjwvYXV0aG9yPjxhdXRob3I+Rmlua2VsLCBULjwvYXV0aG9y
PjwvYXV0aG9ycz48L2NvbnRyaWJ1dG9ycz48YXV0aC1hZGRyZXNzPlRyYW5zbGF0aW9uYWwgTWVk
aWNpbmUgQnJhbmNoLCBOYXRpb25hbCBIZWFydCwgTHVuZywgYW5kIEJsb29kIEluc3RpdHV0ZSwg
TmF0aW9uYWwgSW5zdGl0dXRlcyBvZiBIZWFsdGgsIEJldGhlc2RhLCBNRCAyMDg5MiwgVVNBLjwv
YXV0aC1hZGRyZXNzPjx0aXRsZXM+PHRpdGxlPkEgcm9sZSBmb3IgdGhlIG1pdG9jaG9uZHJpYWwg
ZGVhY2V0eWxhc2UgU2lydDMgaW4gcmVndWxhdGluZyBlbmVyZ3kgaG9tZW9zdGFzaXM8L3RpdGxl
PjxzZWNvbmRhcnktdGl0bGU+UHJvYyBOYXRsIEFjYWQgU2NpIFUgUyBBPC9zZWNvbmRhcnktdGl0
bGU+PGFsdC10aXRsZT5Qcm9jZWVkaW5ncyBvZiB0aGUgTmF0aW9uYWwgQWNhZGVteSBvZiBTY2ll
bmNlcyBvZiB0aGUgVW5pdGVkIFN0YXRlcyBvZiBBbWVyaWNhPC9hbHQtdGl0bGU+PC90aXRsZXM+
PHBlcmlvZGljYWw+PGZ1bGwtdGl0bGU+UHJvY2VlZGluZ3Mgb2YgdGhlIE5hdGlvbmFsIEFjYWRl
bXkgb2YgU2NpZW5jZXMgb2YgdGhlIFVuaXRlZCBTdGF0ZXMgb2YgQW1lcmljYTwvZnVsbC10aXRs
ZT48YWJici0xPlByb2MgTmF0bCBBY2FkIFNjaSBVIFMgQTwvYWJici0xPjwvcGVyaW9kaWNhbD48
YWx0LXBlcmlvZGljYWw+PGZ1bGwtdGl0bGU+UHJvY2VlZGluZ3Mgb2YgdGhlIE5hdGlvbmFsIEFj
YWRlbXkgb2YgU2NpZW5jZXMgb2YgdGhlIFVuaXRlZCBTdGF0ZXMgb2YgQW1lcmljYTwvZnVsbC10
aXRsZT48YWJici0xPlByb2MgTmF0bCBBY2FkIFNjaSBVIFMgQTwvYWJici0xPjwvYWx0LXBlcmlv
ZGljYWw+PHBhZ2VzPjE0NDQ3LTUyPC9wYWdlcz48dm9sdW1lPjEwNTwvdm9sdW1lPjxudW1iZXI+
Mzg8L251bWJlcj48ZWRpdGlvbj4yMDA4LzA5LzE3PC9lZGl0aW9uPjxrZXl3b3Jkcz48a2V5d29y
ZD5BY2V0eWxhdGlvbjwva2V5d29yZD48a2V5d29yZD5BZGVub3NpbmUgVHJpcGhvc3BoYXRlL21l
dGFib2xpc208L2tleXdvcmQ+PGtleXdvcmQ+QW5pbWFsczwva2V5d29yZD48a2V5d29yZD5DZWxs
cywgQ3VsdHVyZWQ8L2tleXdvcmQ+PGtleXdvcmQ+RWxlY3Ryb24gVHJhbnNwb3J0IENvbXBsZXgg
SS9tZXRhYm9saXNtPC9rZXl3b3JkPjxrZXl3b3JkPkVuZXJneSBNZXRhYm9saXNtPC9rZXl3b3Jk
PjxrZXl3b3JkPkZlbWFsZTwva2V5d29yZD48a2V5d29yZD5GaWJyb2JsYXN0cy9jeXRvbG9neTwv
a2V5d29yZD48a2V5d29yZD5IZUxhIENlbGxzPC9rZXl3b3JkPjxrZXl3b3JkPkhvbWVvc3Rhc2lz
PC9rZXl3b3JkPjxrZXl3b3JkPkh1bWFuczwva2V5d29yZD48a2V5d29yZD5NYWxlPC9rZXl3b3Jk
PjxrZXl3b3JkPk1pY2U8L2tleXdvcmQ+PGtleXdvcmQ+TWl0b2Nob25kcmlhLyBlbnp5bW9sb2d5
PC9rZXl3b3JkPjxrZXl3b3JkPk1pdG9jaG9uZHJpYWwgUHJvdGVpbnMvZ2VuZXRpY3MvIG1ldGFi
b2xpc208L2tleXdvcmQ+PGtleXdvcmQ+U2lydHVpbiAzPC9rZXl3b3JkPjxrZXl3b3JkPlNpcnR1
aW5zL2dlbmV0aWNzLyBtZXRhYm9saXNtPC9rZXl3b3JkPjwva2V5d29yZHM+PGRhdGVzPjx5ZWFy
PjIwMDg8L3llYXI+PHB1Yi1kYXRlcz48ZGF0ZT5TZXAgMjM8L2RhdGU+PC9wdWItZGF0ZXM+PC9k
YXRlcz48aXNibj4xMDkxLTY0OTAgKEVsZWN0cm9uaWMpJiN4RDswMDI3LTg0MjQgKExpbmtpbmcp
PC9pc2JuPjxhY2Nlc3Npb24tbnVtPjE4Nzk0NTMxPC9hY2Nlc3Npb24tbnVtPjx1cmxzPjwvdXJs
cz48Y3VzdG9tMj5QTUMyNTY3MTgzPC9jdXN0b20yPjxlbGVjdHJvbmljLXJlc291cmNlLW51bT4x
MC4xMDczL3BuYXMuMDgwMzc5MDEwNTwvZWxlY3Ryb25pYy1yZXNvdXJjZS1udW0+PHJlbW90ZS1k
YXRhYmFzZS1wcm92aWRlcj5OTE08L3JlbW90ZS1kYXRhYmFzZS1wcm92aWRlcj48bGFuZ3VhZ2U+
ZW5nPC9sYW5ndWFnZT48L3JlY29yZD48L0NpdGU+PC9FbmROb3RlPn==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PEVuZE5vdGU+PENpdGU+PEF1dGhvcj5TaGltYXp1PC9BdXRob3I+PFllYXI+MjAxMDwvWWVhcj48
UmVjTnVtPjQ4MjwvUmVjTnVtPjxEaXNwbGF5VGV4dD48c3R5bGUgZmFjZT0ic3VwZXJzY3JpcHQi
Pls3My03N108L3N0eWxlPjwvRGlzcGxheVRleHQ+PHJlY29yZD48cmVjLW51bWJlcj40ODI8L3Jl
Yy1udW1iZXI+PGZvcmVpZ24ta2V5cz48a2V5IGFwcD0iRU4iIGRiLWlkPSJ4djVwZTl0ZTZ4c3B6
cWVwdnpvcHB3OWt4dDU1MHN4cjkwMDUiIHRpbWVzdGFtcD0iMTQ3MTE4NTQ5NyI+NDgyPC9rZXk+
PC9mb3JlaWduLWtleXM+PHJlZi10eXBlIG5hbWU9IkpvdXJuYWwgQXJ0aWNsZSI+MTc8L3JlZi10
eXBlPjxjb250cmlidXRvcnM+PGF1dGhvcnM+PGF1dGhvcj5TaGltYXp1LCBULjwvYXV0aG9yPjxh
dXRob3I+SGlyc2NoZXksIE0uIEQuPC9hdXRob3I+PGF1dGhvcj5IdWEsIEwuPC9hdXRob3I+PGF1
dGhvcj5EaXR0ZW5oYWZlci1SZWVkLCBLLiBFLjwvYXV0aG9yPjxhdXRob3I+U2Nod2VyLCBCLjwv
YXV0aG9yPjxhdXRob3I+TG9tYmFyZCwgRC4gQi48L2F1dGhvcj48YXV0aG9yPkxpLCBZLjwvYXV0
aG9yPjxhdXRob3I+QnVua2VuYm9yZywgSi48L2F1dGhvcj48YXV0aG9yPkFsdCwgRi4gVy48L2F1
dGhvcj48YXV0aG9yPkRlbnUsIEouIE0uPC9hdXRob3I+PGF1dGhvcj5KYWNvYnNvbiwgTS4gUC48
L2F1dGhvcj48YXV0aG9yPlZlcmRpbiwgRS48L2F1dGhvcj48L2F1dGhvcnM+PC9jb250cmlidXRv
cnM+PGF1dGgtYWRkcmVzcz5HbGFkc3RvbmUgSW5zdGl0dXRlIG9mIFZpcm9sb2d5IGFuZCBJbW11
bm9sb2d5LCBTYW4gRnJhbmNpc2NvLCBDQSA5NDE1OCwgVVNBLjwvYXV0aC1hZGRyZXNzPjx0aXRs
ZXM+PHRpdGxlPlNJUlQzIGRlYWNldHlsYXRlcyBtaXRvY2hvbmRyaWFsIDMtaHlkcm94eS0zLW1l
dGh5bGdsdXRhcnlsIENvQSBzeW50aGFzZSAyIGFuZCByZWd1bGF0ZXMga2V0b25lIGJvZHkgcHJv
ZHVjdGlvbjwvdGl0bGU+PHNlY29uZGFyeS10aXRsZT5DZWxsIE1ldGFiPC9zZWNvbmRhcnktdGl0
bGU+PGFsdC10aXRsZT5DZWxsIG1ldGFib2xpc208L2FsdC10aXRsZT48L3RpdGxlcz48cGVyaW9k
aWNhbD48ZnVsbC10aXRsZT5DZWxsIE1ldGFib2xpc208L2Z1bGwtdGl0bGU+PGFiYnItMT5DZWxs
IE1ldGFiPC9hYmJyLTE+PC9wZXJpb2RpY2FsPjxhbHQtcGVyaW9kaWNhbD48ZnVsbC10aXRsZT5D
ZWxsIE1ldGFib2xpc208L2Z1bGwtdGl0bGU+PGFiYnItMT5DZWxsIE1ldGFiPC9hYmJyLTE+PC9h
bHQtcGVyaW9kaWNhbD48cGFnZXM+NjU0LTYxPC9wYWdlcz48dm9sdW1lPjEyPC92b2x1bWU+PG51
bWJlcj42PC9udW1iZXI+PGVkaXRpb24+MjAxMC8xMS8yNzwvZWRpdGlvbj48a2V5d29yZHM+PGtl
eXdvcmQ+QWNldHlsYXRpb248L2tleXdvcmQ+PGtleXdvcmQ+QW5pbWFsczwva2V5d29yZD48a2V5
d29yZD5GYXN0aW5nLyptZXRhYm9saXNtPC9rZXl3b3JkPjxrZXl3b3JkPkh5ZHJveHltZXRoeWxn
bHV0YXJ5bC1Db0EgU3ludGhhc2UvKm1ldGFib2xpc208L2tleXdvcmQ+PGtleXdvcmQ+SW1tdW5v
YmxvdHRpbmc8L2tleXdvcmQ+PGtleXdvcmQ+SW1tdW5vcHJlY2lwaXRhdGlvbjwva2V5d29yZD48
a2V5d29yZD5LZXRvbmUgQm9kaWVzLypiaW9zeW50aGVzaXMvbWV0YWJvbGlzbTwva2V5d29yZD48
a2V5d29yZD5MaXZlci8qbWV0YWJvbGlzbTwva2V5d29yZD48a2V5d29yZD5NYXNzIFNwZWN0cm9t
ZXRyeTwva2V5d29yZD48a2V5d29yZD5NaWNlPC9rZXl3b3JkPjxrZXl3b3JkPk1pY2UsIEtub2Nr
b3V0PC9rZXl3b3JkPjxrZXl3b3JkPk1pdG9jaG9uZHJpYS8qbWV0YWJvbGlzbTwva2V5d29yZD48
a2V5d29yZD5Nb2xlY3VsYXIgRHluYW1pY3MgU2ltdWxhdGlvbjwva2V5d29yZD48a2V5d29yZD5T
aXJ0dWluIDMvZ2VuZXRpY3MvKm1ldGFib2xpc208L2tleXdvcmQ+PC9rZXl3b3Jkcz48ZGF0ZXM+
PHllYXI+MjAxMDwveWVhcj48cHViLWRhdGVzPjxkYXRlPkRlYyAxPC9kYXRlPjwvcHViLWRhdGVz
PjwvZGF0ZXM+PGlzYm4+MTU1MC00MTMxPC9pc2JuPjxhY2Nlc3Npb24tbnVtPjIxMTA5MTk3PC9h
Y2Nlc3Npb24tbnVtPjx1cmxzPjwvdXJscz48Y3VzdG9tMj5QTUMzMzEwMzc5PC9jdXN0b20yPjxj
dXN0b202Pk5JSE1TMjcxMDMwPC9jdXN0b202PjxlbGVjdHJvbmljLXJlc291cmNlLW51bT4xMC4x
MDE2L2ouY21ldC4yMDEwLjExLjAwMzwvZWxlY3Ryb25pYy1yZXNvdXJjZS1udW0+PHJlbW90ZS1k
YXRhYmFzZS1wcm92aWRlcj5OTE08L3JlbW90ZS1kYXRhYmFzZS1wcm92aWRlcj48bGFuZ3VhZ2U+
ZW5nPC9sYW5ndWFnZT48L3JlY29yZD48L0NpdGU+PENpdGU+PEF1dGhvcj5IaXJzY2hleTwvQXV0
aG9yPjxZZWFyPjIwMTA8L1llYXI+PFJlY051bT4zMDI8L1JlY051bT48cmVjb3JkPjxyZWMtbnVt
YmVyPjMwMjwvcmVjLW51bWJlcj48Zm9yZWlnbi1rZXlzPjxrZXkgYXBwPSJFTiIgZGItaWQ9Inh2
NXBlOXRlNnhzcHpxZXB2em9wcHc5a3h0NTUwc3hyOTAwNSIgdGltZXN0YW1wPSIxNDQyODc1MTAw
Ij4zMDI8L2tleT48L2ZvcmVpZ24ta2V5cz48cmVmLXR5cGUgbmFtZT0iSm91cm5hbCBBcnRpY2xl
Ij4xNzwvcmVmLXR5cGU+PGNvbnRyaWJ1dG9ycz48YXV0aG9ycz48YXV0aG9yPkhpcnNjaGV5LCBN
LiBELjwvYXV0aG9yPjxhdXRob3I+U2hpbWF6dSwgVC48L2F1dGhvcj48YXV0aG9yPkdvZXR6bWFu
LCBFLjwvYXV0aG9yPjxhdXRob3I+SmluZywgRS48L2F1dGhvcj48YXV0aG9yPlNjaHdlciwgQi48
L2F1dGhvcj48YXV0aG9yPkxvbWJhcmQsIEQuIEIuPC9hdXRob3I+PGF1dGhvcj5HcnVldGVyLCBD
LiBBLjwvYXV0aG9yPjxhdXRob3I+SGFycmlzLCBDLjwvYXV0aG9yPjxhdXRob3I+QmlkZGluZ2Vy
LCBTLjwvYXV0aG9yPjxhdXRob3I+SWxrYXlldmEsIE8uIFIuPC9hdXRob3I+PGF1dGhvcj5TdGV2
ZW5zLCBSLiBELjwvYXV0aG9yPjxhdXRob3I+TGksIFkuPC9hdXRob3I+PGF1dGhvcj5TYWhhLCBB
LiBLLjwvYXV0aG9yPjxhdXRob3I+UnVkZXJtYW4sIE4uIEIuPC9hdXRob3I+PGF1dGhvcj5CYWlu
LCBKLiBSLjwvYXV0aG9yPjxhdXRob3I+TmV3Z2FyZCwgQy4gQi48L2F1dGhvcj48YXV0aG9yPkZh
cmVzZSwgUi4gVi4sIEpyLjwvYXV0aG9yPjxhdXRob3I+QWx0LCBGLiBXLjwvYXV0aG9yPjxhdXRo
b3I+S2FobiwgQy4gUi48L2F1dGhvcj48YXV0aG9yPlZlcmRpbiwgRS48L2F1dGhvcj48L2F1dGhv
cnM+PC9jb250cmlidXRvcnM+PGF1dGgtYWRkcmVzcz5HbGFkc3RvbmUgSW5zdGl0dXRlIG9mIFZp
cm9sb2d5IGFuZCBJbW11bm9sb2d5LCBTYW4gRnJhbmNpc2NvLCBDYWxpZm9ybmlhIDk0MTU4LCBV
U0EuPC9hdXRoLWFkZHJlc3M+PHRpdGxlcz48dGl0bGU+U0lSVDMgcmVndWxhdGVzIG1pdG9jaG9u
ZHJpYWwgZmF0dHktYWNpZCBveGlkYXRpb24gYnkgcmV2ZXJzaWJsZSBlbnp5bWUgZGVhY2V0eWxh
dGlvbjwvdGl0bGU+PHNlY29uZGFyeS10aXRsZT5OYXR1cmU8L3NlY29uZGFyeS10aXRsZT48YWx0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dXJlPC9hYmJyLTE+PC9hbHQtcGVyaW9kaWNhbD48cGFnZXM+MTIxLTU8L3BhZ2VzPjx2b2x1bWU+
NDY0PC92b2x1bWU+PG51bWJlcj43Mjg1PC9udW1iZXI+PGVkaXRpb24+MjAxMC8wMy8wNjwvZWRp
dGlvbj48a2V5d29yZHM+PGtleXdvcmQ+QWNldHlsYXRpb248L2tleXdvcmQ+PGtleXdvcmQ+QWN5
bC1Db0EgRGVoeWRyb2dlbmFzZSwgTG9uZy1DaGFpbi9jaGVtaXN0cnkvIG1ldGFib2xpc208L2tl
eXdvcmQ+PGtleXdvcmQ+QWRlbm9zaW5lIFRyaXBob3NwaGF0ZS9iaW9zeW50aGVzaXMvbWV0YWJv
bGlzbTwva2V5d29yZD48a2V5d29yZD5BZGlwb3NlIFRpc3N1ZSwgQnJvd24vZW56eW1vbG9neS9t
ZXRhYm9saXNtPC9rZXl3b3JkPjxrZXl3b3JkPkFuaW1hbHM8L2tleXdvcmQ+PGtleXdvcmQ+Qm9k
eSBUZW1wZXJhdHVyZSBSZWd1bGF0aW9uPC9rZXl3b3JkPjxrZXl3b3JkPkNhbG9yaWMgUmVzdHJp
Y3Rpb248L2tleXdvcmQ+PGtleXdvcmQ+Q2Fybml0aW5lL2FuYWxvZ3MgJmFtcDsgZGVyaXZhdGl2
ZXMvbWV0YWJvbGlzbTwva2V5d29yZD48a2V5d29yZD5DZWxsIExpbmU8L2tleXdvcmQ+PGtleXdv
cmQ+Q29sZCBUZW1wZXJhdHVyZTwva2V5d29yZD48a2V5d29yZD5GYXN0aW5nL21ldGFib2xpc208
L2tleXdvcmQ+PGtleXdvcmQ+RmF0dHkgQWNpZHMvIG1ldGFib2xpc208L2tleXdvcmQ+PGtleXdv
cmQ+SHVtYW5zPC9rZXl3b3JkPjxrZXl3b3JkPkh5cG9nbHljZW1pYS9tZXRhYm9saXNtPC9rZXl3
b3JkPjxrZXl3b3JkPkxpdmVyL2Vuenltb2xvZ3kvbWV0YWJvbGlzbTwva2V5d29yZD48a2V5d29y
ZD5NYWxlPC9rZXl3b3JkPjxrZXl3b3JkPk1hc3MgU3BlY3Ryb21ldHJ5PC9rZXl3b3JkPjxrZXl3
b3JkPk1pY2U8L2tleXdvcmQ+PGtleXdvcmQ+TWl0b2Nob25kcmlhLyBlbnp5bW9sb2d5LyBtZXRh
Ym9saXNtPC9rZXl3b3JkPjxrZXl3b3JkPk94aWRhdGlvbi1SZWR1Y3Rpb248L2tleXdvcmQ+PGtl
eXdvcmQ+U2lydHVpbiAzL2RlZmljaWVuY3kvZ2VuZXRpY3MvIG1ldGFib2xpc208L2tleXdvcmQ+
PGtleXdvcmQ+VHJpZ2x5Y2VyaWRlcy9tZXRhYm9saXNtPC9rZXl3b3JkPjxrZXl3b3JkPlVwLVJl
Z3VsYXRpb248L2tleXdvcmQ+PC9rZXl3b3Jkcz48ZGF0ZXM+PHllYXI+MjAxMDwveWVhcj48cHVi
LWRhdGVzPjxkYXRlPk1hciA0PC9kYXRlPjwvcHViLWRhdGVzPjwvZGF0ZXM+PGlzYm4+MTQ3Ni00
Njg3IChFbGVjdHJvbmljKSYjeEQ7MDAyOC0wODM2IChMaW5raW5nKTwvaXNibj48YWNjZXNzaW9u
LW51bT4yMDIwMzYxMTwvYWNjZXNzaW9uLW51bT48dXJscz48L3VybHM+PGN1c3RvbTI+UE1DMjg0
MTQ3NzwvY3VzdG9tMj48Y3VzdG9tNj5OaWhtczE2NjcxMTwvY3VzdG9tNj48ZWxlY3Ryb25pYy1y
ZXNvdXJjZS1udW0+MTAuMTAzOC9uYXR1cmUwODc3ODwvZWxlY3Ryb25pYy1yZXNvdXJjZS1udW0+
PHJlbW90ZS1kYXRhYmFzZS1wcm92aWRlcj5OTE08L3JlbW90ZS1kYXRhYmFzZS1wcm92aWRlcj48
bGFuZ3VhZ2U+ZW5nPC9sYW5ndWFnZT48L3JlY29yZD48L0NpdGU+PENpdGU+PEF1dGhvcj5Mb21i
YXJkPC9BdXRob3I+PFllYXI+MjAwNzwvWWVhcj48UmVjTnVtPjM0NjwvUmVjTnVtPjxyZWNvcmQ+
PHJlYy1udW1iZXI+MzQ2PC9yZWMtbnVtYmVyPjxmb3JlaWduLWtleXM+PGtleSBhcHA9IkVOIiBk
Yi1pZD0ieHY1cGU5dGU2eHNwenFlcHZ6b3BwdzlreHQ1NTBzeHI5MDA1IiB0aW1lc3RhbXA9IjE0
NTQ0MjkxMzYiPjM0Njwva2V5PjwvZm9yZWlnbi1rZXlzPjxyZWYtdHlwZSBuYW1lPSJKb3VybmFs
IEFydGljbGUiPjE3PC9yZWYtdHlwZT48Y29udHJpYnV0b3JzPjxhdXRob3JzPjxhdXRob3I+TG9t
YmFyZCwgRC4gQi48L2F1dGhvcj48YXV0aG9yPkFsdCwgRi4gVy48L2F1dGhvcj48YXV0aG9yPkNo
ZW5nLCBILiBMLjwvYXV0aG9yPjxhdXRob3I+QnVua2VuYm9yZywgSi48L2F1dGhvcj48YXV0aG9y
PlN0cmVlcGVyLCBSLiBTLjwvYXV0aG9yPjxhdXRob3I+TW9zdG9zbGF2c2t5LCBSLjwvYXV0aG9y
PjxhdXRob3I+S2ltLCBKLjwvYXV0aG9yPjxhdXRob3I+WWFuY29wb3Vsb3MsIEcuPC9hdXRob3I+
PGF1dGhvcj5WYWxlbnp1ZWxhLCBELjwvYXV0aG9yPjxhdXRob3I+TXVycGh5LCBBLjwvYXV0aG9y
PjxhdXRob3I+WWFuZywgWS48L2F1dGhvcj48YXV0aG9yPkNoZW4sIFkuPC9hdXRob3I+PGF1dGhv
cj5IaXJzY2hleSwgTS4gRC48L2F1dGhvcj48YXV0aG9yPkJyb25zb24sIFIuIFQuPC9hdXRob3I+
PGF1dGhvcj5IYWlnaXMsIE0uPC9hdXRob3I+PGF1dGhvcj5HdWFyZW50ZSwgTC4gUC48L2F1dGhv
cj48YXV0aG9yPkZhcmVzZSwgUi4gVi4sIEpyLjwvYXV0aG9yPjxhdXRob3I+V2Vpc3NtYW4sIFMu
PC9hdXRob3I+PGF1dGhvcj5WZXJkaW4sIEUuPC9hdXRob3I+PGF1dGhvcj5TY2h3ZXIsIEIuPC9h
dXRob3I+PC9hdXRob3JzPjwvY29udHJpYnV0b3JzPjxhdXRoLWFkZHJlc3M+SG93YXJkIEh1Z2hl
cyBNZWRpY2FsIEluc3RpdHV0ZSwgVGhlIENoaWxkcmVuJmFwb3M7cyBIb3NwaXRhbCwgSGFydmFy
ZCBNZWRpY2FsIFNjaG9vbCwgQm9zdG9uLCBNQSAwMjExNSwgVVNBLjwvYXV0aC1hZGRyZXNzPjx0
aXRsZXM+PHRpdGxlPk1hbW1hbGlhbiBTaXIyIGhvbW9sb2cgU0lSVDMgcmVndWxhdGVzIGdsb2Jh
bCBtaXRvY2hvbmRyaWFsIGx5c2luZSBhY2V0eWxhdGlvbjwvdGl0bGU+PHNlY29uZGFyeS10aXRs
ZT5Nb2wgQ2VsbCBCaW9sPC9zZWNvbmRhcnktdGl0bGU+PGFsdC10aXRsZT5Nb2xlY3VsYXIgYW5k
IGNlbGx1bGFyIGJpb2xvZ3k8L2FsdC10aXRsZT48L3RpdGxlcz48cGVyaW9kaWNhbD48ZnVsbC10
aXRsZT5Nb2wgQ2VsbCBCaW9sPC9mdWxsLXRpdGxlPjxhYmJyLTE+TW9sZWN1bGFyIGFuZCBjZWxs
dWxhciBiaW9sb2d5PC9hYmJyLTE+PC9wZXJpb2RpY2FsPjxhbHQtcGVyaW9kaWNhbD48ZnVsbC10
aXRsZT5Nb2wgQ2VsbCBCaW9sPC9mdWxsLXRpdGxlPjxhYmJyLTE+TW9sZWN1bGFyIGFuZCBjZWxs
dWxhciBiaW9sb2d5PC9hYmJyLTE+PC9hbHQtcGVyaW9kaWNhbD48cGFnZXM+ODgwNy0xNDwvcGFn
ZXM+PHZvbHVtZT4yNzwvdm9sdW1lPjxudW1iZXI+MjQ8L251bWJlcj48ZWRpdGlvbj4yMDA3LzEw
LzEwPC9lZGl0aW9uPjxrZXl3b3Jkcz48a2V5d29yZD5BY2V0eWxhdGlvbjwva2V5d29yZD48a2V5
d29yZD5BZGlwb3NlIFRpc3N1ZSwgQnJvd24vY3l0b2xvZ3k8L2tleXdvcmQ+PGtleXdvcmQ+QW5p
bWFsczwva2V5d29yZD48a2V5d29yZD5GZWVkaW5nIEJlaGF2aW9yPC9rZXl3b3JkPjxrZXl3b3Jk
PkZvb2QgRGVwcml2YXRpb248L2tleXdvcmQ+PGtleXdvcmQ+R2VuZSBUYXJnZXRpbmc8L2tleXdv
cmQ+PGtleXdvcmQ+R2x1dGFtYXRlIERlaHlkcm9nZW5hc2UvbWV0YWJvbGlzbTwva2V5d29yZD48
a2V5d29yZD5IaXN0b25lIERlYWNldHlsYXNlcy8gbWV0YWJvbGlzbTwva2V5d29yZD48a2V5d29y
ZD5MeXNpbmUvIG1ldGFib2xpc208L2tleXdvcmQ+PGtleXdvcmQ+TWFtbWFscy8gbWV0YWJvbGlz
bTwva2V5d29yZD48a2V5d29yZD5NaWNlPC9rZXl3b3JkPjxrZXl3b3JkPk1pdG9jaG9uZHJpYSwg
TGl2ZXIvZW56eW1vbG9neS8gbWV0YWJvbGlzbTwva2V5d29yZD48a2V5d29yZD5NaXRvY2hvbmRy
aWFsIFByb3RlaW5zL2RlZmljaWVuY3kvIG1ldGFib2xpc208L2tleXdvcmQ+PGtleXdvcmQ+U2Vx
dWVuY2UgSG9tb2xvZ3ksIEFtaW5vIEFjaWQ8L2tleXdvcmQ+PGtleXdvcmQ+U2lsZW50IEluZm9y
bWF0aW9uIFJlZ3VsYXRvciBQcm90ZWlucywgU2FjY2hhcm9teWNlcyBjZXJldmlzaWFlLyBtZXRh
Ym9saXNtPC9rZXl3b3JkPjxrZXl3b3JkPlNpcnR1aW4gMjwva2V5d29yZD48a2V5d29yZD5TaXJ0
dWluIDM8L2tleXdvcmQ+PGtleXdvcmQ+U2lydHVpbnMvZGVmaWNpZW5jeS8gbWV0YWJvbGlzbTwv
a2V5d29yZD48a2V5d29yZD5Tb2x1YmlsaXR5PC9rZXl3b3JkPjxrZXl3b3JkPlRoZXJtb2dlbmVz
aXM8L2tleXdvcmQ+PC9rZXl3b3Jkcz48ZGF0ZXM+PHllYXI+MjAwNzwveWVhcj48cHViLWRhdGVz
PjxkYXRlPkRlYzwvZGF0ZT48L3B1Yi1kYXRlcz48L2RhdGVzPjxpc2JuPjEwOTgtNTU0OSAoRWxl
Y3Ryb25pYykmI3hEOzAyNzAtNzMwNiAoTGlua2luZyk8L2lzYm4+PGFjY2Vzc2lvbi1udW0+MTc5
MjM2ODE8L2FjY2Vzc2lvbi1udW0+PHVybHM+PC91cmxzPjxjdXN0b20yPlBNQzIxNjk0MTg8L2N1
c3RvbTI+PGVsZWN0cm9uaWMtcmVzb3VyY2UtbnVtPjEwLjExMjgvbWNiLjAxNjM2LTA3PC9lbGVj
dHJvbmljLXJlc291cmNlLW51bT48cmVtb3RlLWRhdGFiYXNlLXByb3ZpZGVyPk5MTTwvcmVtb3Rl
LWRhdGFiYXNlLXByb3ZpZGVyPjxsYW5ndWFnZT5lbmc8L2xhbmd1YWdlPjwvcmVjb3JkPjwvQ2l0
ZT48Q2l0ZT48QXV0aG9yPk9zYm9ybmU8L0F1dGhvcj48WWVhcj4yMDE0PC9ZZWFyPjxSZWNOdW0+
MjMzPC9SZWNOdW0+PHJlY29yZD48cmVjLW51bWJlcj4yMzM8L3JlYy1udW1iZXI+PGZvcmVpZ24t
a2V5cz48a2V5IGFwcD0iRU4iIGRiLWlkPSJ4djVwZTl0ZTZ4c3B6cWVwdnpvcHB3OWt4dDU1MHN4
cjkwMDUiIHRpbWVzdGFtcD0iMTQ0MTI5OTgxMSI+MjMzPC9rZXk+PC9mb3JlaWduLWtleXM+PHJl
Zi10eXBlIG5hbWU9IkpvdXJuYWwgQXJ0aWNsZSI+MTc8L3JlZi10eXBlPjxjb250cmlidXRvcnM+
PGF1dGhvcnM+PGF1dGhvcj5Pc2Jvcm5lLCBCLjwvYXV0aG9yPjxhdXRob3I+Q29vbmV5LCBHLiBK
LjwvYXV0aG9yPjxhdXRob3I+VHVybmVyLCBOLjwvYXV0aG9yPjwvYXV0aG9ycz48L2NvbnRyaWJ1
dG9ycz48YXV0aC1hZGRyZXNzPkRpYWJldGVzICZhbXA7IE9iZXNpdHkgUmVzZWFyY2ggUHJvZ3Jh
bSwgR2FydmFuIEluc3RpdHV0ZSBvZiBNZWRpY2FsIFJlc2VhcmNoLCBEYXJsaW5naHVyc3QsIE5T
VywgQXVzdHJhbGlhLiBFbGVjdHJvbmljIGFkZHJlc3M6IGIub3Nib3JuZUBnYXJ2YW4ub3JnLmF1
LiYjeEQ7RGlhYmV0ZXMgJmFtcDsgT2Jlc2l0eSBSZXNlYXJjaCBQcm9ncmFtLCBHYXJ2YW4gSW5z
dGl0dXRlIG9mIE1lZGljYWwgUmVzZWFyY2gsIERhcmxpbmdodXJzdCwgTlNXLCBBdXN0cmFsaWE7
IFN0IFZpbmNlbnQmYXBvcztzIENsaW5pY2FsIFNjaG9vbCwgVW5pdmVyc2l0eSBvZiBOZXcgU291
dGggV2FsZXMsIFN5ZG5leSwgTlNXLCBBdXN0cmFsaWEuIEVsZWN0cm9uaWMgYWRkcmVzczogZy5j
b29uZXlAZ2FydmFuLm9yZy5hdS4mI3hEO0RlcGFydG1lbnQgb2YgUGhhcm1hY29sb2d5LCBVbml2
ZXJzaXR5IG9mIE5ldyBTb3V0aCBXYWxlcywgU3lkbmV5LCBOU1csIEF1c3RyYWxpYS4gRWxlY3Ry
b25pYyBhZGRyZXNzOiBuLnR1cm5lckB1bnN3LmVkdS5hdS48L2F1dGgtYWRkcmVzcz48dGl0bGVz
Pjx0aXRsZT5BcmUgc2lydHVpbiBkZWFjeWxhc2UgZW56eW1lcyBpbXBvcnRhbnQgbW9kdWxhdG9y
cyBvZiBtaXRvY2hvbmRyaWFsIGVuZXJneSBtZXRhYm9saXNtPzwvdGl0bGU+PHNlY29uZGFyeS10
aXRsZT5CaW9jaGltIEJpb3BoeXMgQWN0YTwvc2Vjb25kYXJ5LXRpdGxlPjxhbHQtdGl0bGU+Qmlv
Y2hpbWljYSBldCBiaW9waHlzaWNhIGFjdGE8L2FsdC10aXRsZT48L3RpdGxlcz48cGVyaW9kaWNh
bD48ZnVsbC10aXRsZT5CaW9jaGltaWNhIGV0IGJpb3BoeXNpY2EgYWN0YTwvZnVsbC10aXRsZT48
YWJici0xPkJpb2NoaW0gQmlvcGh5cyBBY3RhPC9hYmJyLTE+PC9wZXJpb2RpY2FsPjxhbHQtcGVy
aW9kaWNhbD48ZnVsbC10aXRsZT5CaW9jaGltaWNhIGV0IGJpb3BoeXNpY2EgYWN0YTwvZnVsbC10
aXRsZT48YWJici0xPkJpb2NoaW0gQmlvcGh5cyBBY3RhPC9hYmJyLTE+PC9hbHQtcGVyaW9kaWNh
bD48cGFnZXM+MTI5NS0zMDI8L3BhZ2VzPjx2b2x1bWU+MTg0MDwvdm9sdW1lPjxudW1iZXI+NDwv
bnVtYmVyPjxlZGl0aW9uPjIwMTMvMDkvMDM8L2VkaXRpb24+PGtleXdvcmRzPjxrZXl3b3JkPkFj
eWxhdGlvbjwva2V5d29yZD48a2V5d29yZD5BbmltYWxzPC9rZXl3b3JkPjxrZXl3b3JkPkVuZXJn
eSBNZXRhYm9saXNtLyBwaHlzaW9sb2d5PC9rZXl3b3JkPjxrZXl3b3JkPkdyb3VwIElJSSBIaXN0
b25lIERlYWNldHlsYXNlcy8gcGh5c2lvbG9neTwva2V5d29yZD48a2V5d29yZD5IdW1hbnM8L2tl
eXdvcmQ+PGtleXdvcmQ+THlzaW5lL21ldGFib2xpc208L2tleXdvcmQ+PGtleXdvcmQ+TWl0b2No
b25kcmlhL2Vuenltb2xvZ3kvZ2VuZXRpY3MvIG1ldGFib2xpc208L2tleXdvcmQ+PGtleXdvcmQ+
TWl0b2Nob25kcmlhbCBQcm90ZWlucy9waHlzaW9sb2d5PC9rZXl3b3JkPjxrZXl3b3JkPlByb3Rl
aW4gUHJvY2Vzc2luZywgUG9zdC1UcmFuc2xhdGlvbmFsPC9rZXl3b3JkPjwva2V5d29yZHM+PGRh
dGVzPjx5ZWFyPjIwMTQ8L3llYXI+PHB1Yi1kYXRlcz48ZGF0ZT5BcHI8L2RhdGU+PC9wdWItZGF0
ZXM+PC9kYXRlcz48aXNibj4wMDA2LTMwMDIgKFByaW50KSYjeEQ7MDAwNi0zMDAyIChMaW5raW5n
KTwvaXNibj48YWNjZXNzaW9uLW51bT4yMzk5NDQ5NjwvYWNjZXNzaW9uLW51bT48dXJscz48L3Vy
bHM+PGVsZWN0cm9uaWMtcmVzb3VyY2UtbnVtPjEwLjEwMTYvai5iYmFnZW4uMjAxMy4wOC4wMTY8
L2VsZWN0cm9uaWMtcmVzb3VyY2UtbnVtPjxyZW1vdGUtZGF0YWJhc2UtcHJvdmlkZXI+TkxNPC9y
ZW1vdGUtZGF0YWJhc2UtcHJvdmlkZXI+PGxhbmd1YWdlPmVuZzwvbGFuZ3VhZ2U+PC9yZWNvcmQ+
PC9DaXRlPjxDaXRlPjxBdXRob3I+QWhuPC9BdXRob3I+PFllYXI+MjAwODwvWWVhcj48UmVjTnVt
PjMwMDwvUmVjTnVtPjxyZWNvcmQ+PHJlYy1udW1iZXI+MzAwPC9yZWMtbnVtYmVyPjxmb3JlaWdu
LWtleXM+PGtleSBhcHA9IkVOIiBkYi1pZD0ieHY1cGU5dGU2eHNwenFlcHZ6b3BwdzlreHQ1NTBz
eHI5MDA1IiB0aW1lc3RhbXA9IjE0NDI4NzMyMTAiPjMwMDwva2V5PjwvZm9yZWlnbi1rZXlzPjxy
ZWYtdHlwZSBuYW1lPSJKb3VybmFsIEFydGljbGUiPjE3PC9yZWYtdHlwZT48Y29udHJpYnV0b3Jz
PjxhdXRob3JzPjxhdXRob3I+QWhuLCBCLiBILjwvYXV0aG9yPjxhdXRob3I+S2ltLCBILiBTLjwv
YXV0aG9yPjxhdXRob3I+U29uZywgUy48L2F1dGhvcj48YXV0aG9yPkxlZSwgSS4gSC48L2F1dGhv
cj48YXV0aG9yPkxpdSwgSi48L2F1dGhvcj48YXV0aG9yPlZhc3NpbG9wb3Vsb3MsIEEuPC9hdXRo
b3I+PGF1dGhvcj5EZW5nLCBDLiBYLjwvYXV0aG9yPjxhdXRob3I+Rmlua2VsLCBULjwvYXV0aG9y
PjwvYXV0aG9ycz48L2NvbnRyaWJ1dG9ycz48YXV0aC1hZGRyZXNzPlRyYW5zbGF0aW9uYWwgTWVk
aWNpbmUgQnJhbmNoLCBOYXRpb25hbCBIZWFydCwgTHVuZywgYW5kIEJsb29kIEluc3RpdHV0ZSwg
TmF0aW9uYWwgSW5zdGl0dXRlcyBvZiBIZWFsdGgsIEJldGhlc2RhLCBNRCAyMDg5MiwgVVNBLjwv
YXV0aC1hZGRyZXNzPjx0aXRsZXM+PHRpdGxlPkEgcm9sZSBmb3IgdGhlIG1pdG9jaG9uZHJpYWwg
ZGVhY2V0eWxhc2UgU2lydDMgaW4gcmVndWxhdGluZyBlbmVyZ3kgaG9tZW9zdGFzaXM8L3RpdGxl
PjxzZWNvbmRhcnktdGl0bGU+UHJvYyBOYXRsIEFjYWQgU2NpIFUgUyBBPC9zZWNvbmRhcnktdGl0
bGU+PGFsdC10aXRsZT5Qcm9jZWVkaW5ncyBvZiB0aGUgTmF0aW9uYWwgQWNhZGVteSBvZiBTY2ll
bmNlcyBvZiB0aGUgVW5pdGVkIFN0YXRlcyBvZiBBbWVyaWNhPC9hbHQtdGl0bGU+PC90aXRsZXM+
PHBlcmlvZGljYWw+PGZ1bGwtdGl0bGU+UHJvY2VlZGluZ3Mgb2YgdGhlIE5hdGlvbmFsIEFjYWRl
bXkgb2YgU2NpZW5jZXMgb2YgdGhlIFVuaXRlZCBTdGF0ZXMgb2YgQW1lcmljYTwvZnVsbC10aXRs
ZT48YWJici0xPlByb2MgTmF0bCBBY2FkIFNjaSBVIFMgQTwvYWJici0xPjwvcGVyaW9kaWNhbD48
YWx0LXBlcmlvZGljYWw+PGZ1bGwtdGl0bGU+UHJvY2VlZGluZ3Mgb2YgdGhlIE5hdGlvbmFsIEFj
YWRlbXkgb2YgU2NpZW5jZXMgb2YgdGhlIFVuaXRlZCBTdGF0ZXMgb2YgQW1lcmljYTwvZnVsbC10
aXRsZT48YWJici0xPlByb2MgTmF0bCBBY2FkIFNjaSBVIFMgQTwvYWJici0xPjwvYWx0LXBlcmlv
ZGljYWw+PHBhZ2VzPjE0NDQ3LTUyPC9wYWdlcz48dm9sdW1lPjEwNTwvdm9sdW1lPjxudW1iZXI+
Mzg8L251bWJlcj48ZWRpdGlvbj4yMDA4LzA5LzE3PC9lZGl0aW9uPjxrZXl3b3Jkcz48a2V5d29y
ZD5BY2V0eWxhdGlvbjwva2V5d29yZD48a2V5d29yZD5BZGVub3NpbmUgVHJpcGhvc3BoYXRlL21l
dGFib2xpc208L2tleXdvcmQ+PGtleXdvcmQ+QW5pbWFsczwva2V5d29yZD48a2V5d29yZD5DZWxs
cywgQ3VsdHVyZWQ8L2tleXdvcmQ+PGtleXdvcmQ+RWxlY3Ryb24gVHJhbnNwb3J0IENvbXBsZXgg
SS9tZXRhYm9saXNtPC9rZXl3b3JkPjxrZXl3b3JkPkVuZXJneSBNZXRhYm9saXNtPC9rZXl3b3Jk
PjxrZXl3b3JkPkZlbWFsZTwva2V5d29yZD48a2V5d29yZD5GaWJyb2JsYXN0cy9jeXRvbG9neTwv
a2V5d29yZD48a2V5d29yZD5IZUxhIENlbGxzPC9rZXl3b3JkPjxrZXl3b3JkPkhvbWVvc3Rhc2lz
PC9rZXl3b3JkPjxrZXl3b3JkPkh1bWFuczwva2V5d29yZD48a2V5d29yZD5NYWxlPC9rZXl3b3Jk
PjxrZXl3b3JkPk1pY2U8L2tleXdvcmQ+PGtleXdvcmQ+TWl0b2Nob25kcmlhLyBlbnp5bW9sb2d5
PC9rZXl3b3JkPjxrZXl3b3JkPk1pdG9jaG9uZHJpYWwgUHJvdGVpbnMvZ2VuZXRpY3MvIG1ldGFi
b2xpc208L2tleXdvcmQ+PGtleXdvcmQ+U2lydHVpbiAzPC9rZXl3b3JkPjxrZXl3b3JkPlNpcnR1
aW5zL2dlbmV0aWNzLyBtZXRhYm9saXNtPC9rZXl3b3JkPjwva2V5d29yZHM+PGRhdGVzPjx5ZWFy
PjIwMDg8L3llYXI+PHB1Yi1kYXRlcz48ZGF0ZT5TZXAgMjM8L2RhdGU+PC9wdWItZGF0ZXM+PC9k
YXRlcz48aXNibj4xMDkxLTY0OTAgKEVsZWN0cm9uaWMpJiN4RDswMDI3LTg0MjQgKExpbmtpbmcp
PC9pc2JuPjxhY2Nlc3Npb24tbnVtPjE4Nzk0NTMxPC9hY2Nlc3Npb24tbnVtPjx1cmxzPjwvdXJs
cz48Y3VzdG9tMj5QTUMyNTY3MTgzPC9jdXN0b20yPjxlbGVjdHJvbmljLXJlc291cmNlLW51bT4x
MC4xMDczL3BuYXMuMDgwMzc5MDEwNTwvZWxlY3Ryb25pYy1yZXNvdXJjZS1udW0+PHJlbW90ZS1k
YXRhYmFzZS1wcm92aWRlcj5OTE08L3JlbW90ZS1kYXRhYmFzZS1wcm92aWRlcj48bGFuZ3VhZ2U+
ZW5nPC9sYW5ndWFnZT48L3JlY29yZD48L0NpdGU+PC9FbmROb3RlPn==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[73-77]</w:t>
      </w:r>
      <w:r w:rsidR="00B23A3C" w:rsidRPr="005E33CE">
        <w:rPr>
          <w:rFonts w:ascii="Book Antiqua" w:hAnsi="Book Antiqua" w:cs="Times New Roman"/>
          <w:sz w:val="24"/>
          <w:szCs w:val="24"/>
        </w:rPr>
        <w:fldChar w:fldCharType="end"/>
      </w:r>
      <w:r w:rsidR="00E72D0E" w:rsidRPr="005E33CE">
        <w:rPr>
          <w:rFonts w:ascii="Book Antiqua" w:hAnsi="Book Antiqua" w:cs="Times New Roman"/>
          <w:sz w:val="24"/>
          <w:szCs w:val="24"/>
        </w:rPr>
        <w:t>.</w:t>
      </w:r>
      <w:r w:rsidR="005E4D9A" w:rsidRPr="005E33CE">
        <w:rPr>
          <w:rFonts w:ascii="Book Antiqua" w:hAnsi="Book Antiqua" w:cs="Times New Roman" w:hint="eastAsia"/>
          <w:sz w:val="24"/>
          <w:szCs w:val="24"/>
          <w:lang w:eastAsia="zh-CN"/>
        </w:rPr>
        <w:t xml:space="preserve"> </w:t>
      </w:r>
      <w:r w:rsidR="00D14B6C" w:rsidRPr="005E33CE">
        <w:rPr>
          <w:rFonts w:ascii="Book Antiqua" w:hAnsi="Book Antiqua" w:cs="Times New Roman"/>
          <w:sz w:val="24"/>
          <w:szCs w:val="24"/>
        </w:rPr>
        <w:t xml:space="preserve">The protein is encoded by the nuclear genome and </w:t>
      </w:r>
      <w:r w:rsidR="000D64AD" w:rsidRPr="005E33CE">
        <w:rPr>
          <w:rFonts w:ascii="Book Antiqua" w:hAnsi="Book Antiqua" w:cs="Times New Roman"/>
          <w:sz w:val="24"/>
          <w:szCs w:val="24"/>
        </w:rPr>
        <w:t xml:space="preserve">is </w:t>
      </w:r>
      <w:r w:rsidR="00D14B6C" w:rsidRPr="005E33CE">
        <w:rPr>
          <w:rFonts w:ascii="Book Antiqua" w:hAnsi="Book Antiqua" w:cs="Times New Roman"/>
          <w:sz w:val="24"/>
          <w:szCs w:val="24"/>
        </w:rPr>
        <w:t>translated as a 45KD protein with</w:t>
      </w:r>
      <w:r w:rsidR="004524D5" w:rsidRPr="005E33CE">
        <w:rPr>
          <w:rFonts w:ascii="Book Antiqua" w:hAnsi="Book Antiqua" w:cs="Times New Roman"/>
          <w:sz w:val="24"/>
          <w:szCs w:val="24"/>
        </w:rPr>
        <w:t xml:space="preserve"> an</w:t>
      </w:r>
      <w:r w:rsidR="00D14B6C" w:rsidRPr="005E33CE">
        <w:rPr>
          <w:rFonts w:ascii="Book Antiqua" w:hAnsi="Book Antiqua" w:cs="Times New Roman"/>
          <w:sz w:val="24"/>
          <w:szCs w:val="24"/>
        </w:rPr>
        <w:t xml:space="preserve"> N-terminal mitochondrial targeting sequence that is cleaved to give </w:t>
      </w:r>
      <w:r w:rsidR="004524D5" w:rsidRPr="005E33CE">
        <w:rPr>
          <w:rFonts w:ascii="Book Antiqua" w:hAnsi="Book Antiqua" w:cs="Times New Roman"/>
          <w:sz w:val="24"/>
          <w:szCs w:val="24"/>
        </w:rPr>
        <w:t>the 28KD enzymatically a</w:t>
      </w:r>
      <w:r w:rsidR="005E4D9A" w:rsidRPr="005E33CE">
        <w:rPr>
          <w:rFonts w:ascii="Book Antiqua" w:hAnsi="Book Antiqua" w:cs="Times New Roman"/>
          <w:sz w:val="24"/>
          <w:szCs w:val="24"/>
        </w:rPr>
        <w:t>ctive protein</w:t>
      </w:r>
      <w:r w:rsidR="00B23A3C" w:rsidRPr="005E33CE">
        <w:rPr>
          <w:rFonts w:ascii="Book Antiqua" w:hAnsi="Book Antiqua" w:cs="Times New Roman"/>
          <w:sz w:val="24"/>
          <w:szCs w:val="24"/>
        </w:rPr>
        <w:fldChar w:fldCharType="begin">
          <w:fldData xml:space="preserve">PEVuZE5vdGU+PENpdGU+PEF1dGhvcj5TY2h3ZXI8L0F1dGhvcj48WWVhcj4yMDAyPC9ZZWFyPjxS
ZWNOdW0+NDg2PC9SZWNOdW0+PERpc3BsYXlUZXh0PjxzdHlsZSBmYWNlPSJzdXBlcnNjcmlwdCI+
Wzc4XTwvc3R5bGU+PC9EaXNwbGF5VGV4dD48cmVjb3JkPjxyZWMtbnVtYmVyPjQ4NjwvcmVjLW51
bWJlcj48Zm9yZWlnbi1rZXlzPjxrZXkgYXBwPSJFTiIgZGItaWQ9Inh2NXBlOXRlNnhzcHpxZXB2
em9wcHc5a3h0NTUwc3hyOTAwNSIgdGltZXN0YW1wPSIxNDcxMTg2NTMzIj40ODY8L2tleT48L2Zv
cmVpZ24ta2V5cz48cmVmLXR5cGUgbmFtZT0iSm91cm5hbCBBcnRpY2xlIj4xNzwvcmVmLXR5cGU+
PGNvbnRyaWJ1dG9ycz48YXV0aG9ycz48YXV0aG9yPlNjaHdlciwgQi48L2F1dGhvcj48YXV0aG9y
Pk5vcnRoLCBCLiBKLjwvYXV0aG9yPjxhdXRob3I+RnJ5ZSwgUi4gQS48L2F1dGhvcj48YXV0aG9y
Pk90dCwgTS48L2F1dGhvcj48YXV0aG9yPlZlcmRpbiwgRS48L2F1dGhvcj48L2F1dGhvcnM+PC9j
b250cmlidXRvcnM+PGF1dGgtYWRkcmVzcz5HbGFkc3RvbmUgSW5zdGl0dXRlIG9mIFZpcm9sb2d5
IGFuZCBJbW11bm9sb2d5LCBVbml2ZXJzaXR5IG9mIENhbGlmb3JuaWEgU2FuIEZyYW5jaXNjbywg
MzY1IFZlcm1vbnQgU3RyZWV0LCBTYW4gRnJhbmNpc2NvLCBDQSA5NDEwMywgVVNBLjwvYXV0aC1h
ZGRyZXNzPjx0aXRsZXM+PHRpdGxlPlRoZSBodW1hbiBzaWxlbnQgaW5mb3JtYXRpb24gcmVndWxh
dG9yIChTaXIpMiBob21vbG9ndWUgaFNJUlQzIGlzIGEgbWl0b2Nob25kcmlhbCBuaWNvdGluYW1p
ZGUgYWRlbmluZSBkaW51Y2xlb3RpZGUtZGVwZW5kZW50IGRlYWNldHlsYXNlPC90aXRsZT48c2Vj
b25kYXJ5LXRpdGxlPkogQ2VsbCBCaW9sPC9zZWNvbmRhcnktdGl0bGU+PGFsdC10aXRsZT5UaGUg
Sm91cm5hbCBvZiBjZWxsIGJpb2xvZ3k8L2FsdC10aXRsZT48L3RpdGxlcz48cGVyaW9kaWNhbD48
ZnVsbC10aXRsZT5KIENlbGwgQmlvbDwvZnVsbC10aXRsZT48YWJici0xPlRoZSBKb3VybmFsIG9m
IGNlbGwgYmlvbG9neTwvYWJici0xPjwvcGVyaW9kaWNhbD48YWx0LXBlcmlvZGljYWw+PGZ1bGwt
dGl0bGU+SiBDZWxsIEJpb2w8L2Z1bGwtdGl0bGU+PGFiYnItMT5UaGUgSm91cm5hbCBvZiBjZWxs
IGJpb2xvZ3k8L2FiYnItMT48L2FsdC1wZXJpb2RpY2FsPjxwYWdlcz42NDctNTc8L3BhZ2VzPjx2
b2x1bWU+MTU4PC92b2x1bWU+PG51bWJlcj40PC9udW1iZXI+PGVkaXRpb24+MjAwMi8wOC8yMTwv
ZWRpdGlvbj48a2V5d29yZHM+PGtleXdvcmQ+QmlvbG9naWNhbCBUcmFuc3BvcnQ8L2tleXdvcmQ+
PGtleXdvcmQ+Q2VsbHMsIEN1bHR1cmVkPC9rZXl3b3JkPjxrZXl3b3JkPkVuenltZSBBY3RpdmF0
aW9uPC9rZXl3b3JkPjxrZXl3b3JkPkhlTGEgQ2VsbHM8L2tleXdvcmQ+PGtleXdvcmQ+SGlzdG9u
ZSBEZWFjZXR5bGFzZXMvKm1ldGFib2xpc208L2tleXdvcmQ+PGtleXdvcmQ+SHVtYW5zPC9rZXl3
b3JkPjxrZXl3b3JkPk1ldGFsbG9lbmRvcGVwdGlkYXNlcy8qbWV0YWJvbGlzbTwva2V5d29yZD48
a2V5d29yZD5NaWNyb3Njb3B5LCBDb25mb2NhbDwva2V5d29yZD48a2V5d29yZD5NaXRvY2hvbmRy
aWEvKmVuenltb2xvZ3k8L2tleXdvcmQ+PGtleXdvcmQ+TWl0b2Nob25kcmlhbCBQcm90ZWlucy8q
bWV0YWJvbGlzbTwva2V5d29yZD48a2V5d29yZD5OQUQvKm1ldGFib2xpc208L2tleXdvcmQ+PGtl
eXdvcmQ+UGVwdGlkZSBIeWRyb2xhc2VzL21ldGFib2xpc208L2tleXdvcmQ+PGtleXdvcmQ+KlNp
bGVudCBJbmZvcm1hdGlvbiBSZWd1bGF0b3IgUHJvdGVpbnMsIFNhY2NoYXJvbXljZXMgY2VyZXZp
c2lhZTwva2V5d29yZD48a2V5d29yZD5TaXJ0dWluIDE8L2tleXdvcmQ+PGtleXdvcmQ+U2lydHVp
biAyPC9rZXl3b3JkPjxrZXl3b3JkPlNpcnR1aW4gMzwva2V5d29yZD48a2V5d29yZD5TaXJ0dWlu
czwva2V5d29yZD48a2V5d29yZD5TdWJtaXRvY2hvbmRyaWFsIFBhcnRpY2xlcy9lbnp5bW9sb2d5
PC9rZXl3b3JkPjxrZXl3b3JkPlRyYW5zLUFjdGl2YXRvcnMvKm1ldGFib2xpc208L2tleXdvcmQ+
PC9rZXl3b3Jkcz48ZGF0ZXM+PHllYXI+MjAwMjwveWVhcj48cHViLWRhdGVzPjxkYXRlPkF1ZyAx
OTwvZGF0ZT48L3B1Yi1kYXRlcz48L2RhdGVzPjxpc2JuPjAwMjEtOTUyNSAoUHJpbnQpJiN4RDsw
MDIxLTk1MjU8L2lzYm4+PGFjY2Vzc2lvbi1udW0+MTIxODY4NTA8L2FjY2Vzc2lvbi1udW0+PHVy
bHM+PC91cmxzPjxjdXN0b20yPlBNQzIxNzQwMDk8L2N1c3RvbTI+PGVsZWN0cm9uaWMtcmVzb3Vy
Y2UtbnVtPjEwLjEwODMvamNiLjIwMDIwNTA1NzwvZWxlY3Ryb25pYy1yZXNvdXJjZS1udW0+PHJl
bW90ZS1kYXRhYmFzZS1wcm92aWRlcj5OTE08L3JlbW90ZS1kYXRhYmFzZS1wcm92aWRlcj48bGFu
Z3VhZ2U+ZW5nPC9sYW5ndWFnZT48L3JlY29yZD48L0NpdGU+PC9FbmROb3RlPn==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PEVuZE5vdGU+PENpdGU+PEF1dGhvcj5TY2h3ZXI8L0F1dGhvcj48WWVhcj4yMDAyPC9ZZWFyPjxS
ZWNOdW0+NDg2PC9SZWNOdW0+PERpc3BsYXlUZXh0PjxzdHlsZSBmYWNlPSJzdXBlcnNjcmlwdCI+
Wzc4XTwvc3R5bGU+PC9EaXNwbGF5VGV4dD48cmVjb3JkPjxyZWMtbnVtYmVyPjQ4NjwvcmVjLW51
bWJlcj48Zm9yZWlnbi1rZXlzPjxrZXkgYXBwPSJFTiIgZGItaWQ9Inh2NXBlOXRlNnhzcHpxZXB2
em9wcHc5a3h0NTUwc3hyOTAwNSIgdGltZXN0YW1wPSIxNDcxMTg2NTMzIj40ODY8L2tleT48L2Zv
cmVpZ24ta2V5cz48cmVmLXR5cGUgbmFtZT0iSm91cm5hbCBBcnRpY2xlIj4xNzwvcmVmLXR5cGU+
PGNvbnRyaWJ1dG9ycz48YXV0aG9ycz48YXV0aG9yPlNjaHdlciwgQi48L2F1dGhvcj48YXV0aG9y
Pk5vcnRoLCBCLiBKLjwvYXV0aG9yPjxhdXRob3I+RnJ5ZSwgUi4gQS48L2F1dGhvcj48YXV0aG9y
Pk90dCwgTS48L2F1dGhvcj48YXV0aG9yPlZlcmRpbiwgRS48L2F1dGhvcj48L2F1dGhvcnM+PC9j
b250cmlidXRvcnM+PGF1dGgtYWRkcmVzcz5HbGFkc3RvbmUgSW5zdGl0dXRlIG9mIFZpcm9sb2d5
IGFuZCBJbW11bm9sb2d5LCBVbml2ZXJzaXR5IG9mIENhbGlmb3JuaWEgU2FuIEZyYW5jaXNjbywg
MzY1IFZlcm1vbnQgU3RyZWV0LCBTYW4gRnJhbmNpc2NvLCBDQSA5NDEwMywgVVNBLjwvYXV0aC1h
ZGRyZXNzPjx0aXRsZXM+PHRpdGxlPlRoZSBodW1hbiBzaWxlbnQgaW5mb3JtYXRpb24gcmVndWxh
dG9yIChTaXIpMiBob21vbG9ndWUgaFNJUlQzIGlzIGEgbWl0b2Nob25kcmlhbCBuaWNvdGluYW1p
ZGUgYWRlbmluZSBkaW51Y2xlb3RpZGUtZGVwZW5kZW50IGRlYWNldHlsYXNlPC90aXRsZT48c2Vj
b25kYXJ5LXRpdGxlPkogQ2VsbCBCaW9sPC9zZWNvbmRhcnktdGl0bGU+PGFsdC10aXRsZT5UaGUg
Sm91cm5hbCBvZiBjZWxsIGJpb2xvZ3k8L2FsdC10aXRsZT48L3RpdGxlcz48cGVyaW9kaWNhbD48
ZnVsbC10aXRsZT5KIENlbGwgQmlvbDwvZnVsbC10aXRsZT48YWJici0xPlRoZSBKb3VybmFsIG9m
IGNlbGwgYmlvbG9neTwvYWJici0xPjwvcGVyaW9kaWNhbD48YWx0LXBlcmlvZGljYWw+PGZ1bGwt
dGl0bGU+SiBDZWxsIEJpb2w8L2Z1bGwtdGl0bGU+PGFiYnItMT5UaGUgSm91cm5hbCBvZiBjZWxs
IGJpb2xvZ3k8L2FiYnItMT48L2FsdC1wZXJpb2RpY2FsPjxwYWdlcz42NDctNTc8L3BhZ2VzPjx2
b2x1bWU+MTU4PC92b2x1bWU+PG51bWJlcj40PC9udW1iZXI+PGVkaXRpb24+MjAwMi8wOC8yMTwv
ZWRpdGlvbj48a2V5d29yZHM+PGtleXdvcmQ+QmlvbG9naWNhbCBUcmFuc3BvcnQ8L2tleXdvcmQ+
PGtleXdvcmQ+Q2VsbHMsIEN1bHR1cmVkPC9rZXl3b3JkPjxrZXl3b3JkPkVuenltZSBBY3RpdmF0
aW9uPC9rZXl3b3JkPjxrZXl3b3JkPkhlTGEgQ2VsbHM8L2tleXdvcmQ+PGtleXdvcmQ+SGlzdG9u
ZSBEZWFjZXR5bGFzZXMvKm1ldGFib2xpc208L2tleXdvcmQ+PGtleXdvcmQ+SHVtYW5zPC9rZXl3
b3JkPjxrZXl3b3JkPk1ldGFsbG9lbmRvcGVwdGlkYXNlcy8qbWV0YWJvbGlzbTwva2V5d29yZD48
a2V5d29yZD5NaWNyb3Njb3B5LCBDb25mb2NhbDwva2V5d29yZD48a2V5d29yZD5NaXRvY2hvbmRy
aWEvKmVuenltb2xvZ3k8L2tleXdvcmQ+PGtleXdvcmQ+TWl0b2Nob25kcmlhbCBQcm90ZWlucy8q
bWV0YWJvbGlzbTwva2V5d29yZD48a2V5d29yZD5OQUQvKm1ldGFib2xpc208L2tleXdvcmQ+PGtl
eXdvcmQ+UGVwdGlkZSBIeWRyb2xhc2VzL21ldGFib2xpc208L2tleXdvcmQ+PGtleXdvcmQ+KlNp
bGVudCBJbmZvcm1hdGlvbiBSZWd1bGF0b3IgUHJvdGVpbnMsIFNhY2NoYXJvbXljZXMgY2VyZXZp
c2lhZTwva2V5d29yZD48a2V5d29yZD5TaXJ0dWluIDE8L2tleXdvcmQ+PGtleXdvcmQ+U2lydHVp
biAyPC9rZXl3b3JkPjxrZXl3b3JkPlNpcnR1aW4gMzwva2V5d29yZD48a2V5d29yZD5TaXJ0dWlu
czwva2V5d29yZD48a2V5d29yZD5TdWJtaXRvY2hvbmRyaWFsIFBhcnRpY2xlcy9lbnp5bW9sb2d5
PC9rZXl3b3JkPjxrZXl3b3JkPlRyYW5zLUFjdGl2YXRvcnMvKm1ldGFib2xpc208L2tleXdvcmQ+
PC9rZXl3b3Jkcz48ZGF0ZXM+PHllYXI+MjAwMjwveWVhcj48cHViLWRhdGVzPjxkYXRlPkF1ZyAx
OTwvZGF0ZT48L3B1Yi1kYXRlcz48L2RhdGVzPjxpc2JuPjAwMjEtOTUyNSAoUHJpbnQpJiN4RDsw
MDIxLTk1MjU8L2lzYm4+PGFjY2Vzc2lvbi1udW0+MTIxODY4NTA8L2FjY2Vzc2lvbi1udW0+PHVy
bHM+PC91cmxzPjxjdXN0b20yPlBNQzIxNzQwMDk8L2N1c3RvbTI+PGVsZWN0cm9uaWMtcmVzb3Vy
Y2UtbnVtPjEwLjEwODMvamNiLjIwMDIwNTA1NzwvZWxlY3Ryb25pYy1yZXNvdXJjZS1udW0+PHJl
bW90ZS1kYXRhYmFzZS1wcm92aWRlcj5OTE08L3JlbW90ZS1kYXRhYmFzZS1wcm92aWRlcj48bGFu
Z3VhZ2U+ZW5nPC9sYW5ndWFnZT48L3JlY29yZD48L0NpdGU+PC9FbmROb3RlPn==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[78]</w:t>
      </w:r>
      <w:r w:rsidR="00B23A3C" w:rsidRPr="005E33CE">
        <w:rPr>
          <w:rFonts w:ascii="Book Antiqua" w:hAnsi="Book Antiqua" w:cs="Times New Roman"/>
          <w:sz w:val="24"/>
          <w:szCs w:val="24"/>
        </w:rPr>
        <w:fldChar w:fldCharType="end"/>
      </w:r>
      <w:r w:rsidR="00D14B6C" w:rsidRPr="005E33CE">
        <w:rPr>
          <w:rFonts w:ascii="Book Antiqua" w:hAnsi="Book Antiqua" w:cs="Times New Roman"/>
          <w:sz w:val="24"/>
          <w:szCs w:val="24"/>
        </w:rPr>
        <w:t>.</w:t>
      </w:r>
      <w:r w:rsidR="000C6318" w:rsidRPr="005E33CE">
        <w:rPr>
          <w:rFonts w:ascii="Book Antiqua" w:hAnsi="Book Antiqua" w:cs="Times New Roman"/>
          <w:sz w:val="24"/>
          <w:szCs w:val="24"/>
        </w:rPr>
        <w:t xml:space="preserve"> </w:t>
      </w:r>
      <w:r w:rsidR="00D14B6C" w:rsidRPr="005E33CE">
        <w:rPr>
          <w:rFonts w:ascii="Book Antiqua" w:hAnsi="Book Antiqua" w:cs="Times New Roman"/>
          <w:sz w:val="24"/>
          <w:szCs w:val="24"/>
        </w:rPr>
        <w:t xml:space="preserve">SIRT3 </w:t>
      </w:r>
      <w:r w:rsidRPr="005E33CE">
        <w:rPr>
          <w:rFonts w:ascii="Book Antiqua" w:hAnsi="Book Antiqua" w:cs="Times New Roman"/>
          <w:sz w:val="24"/>
          <w:szCs w:val="24"/>
        </w:rPr>
        <w:t xml:space="preserve">is </w:t>
      </w:r>
      <w:r w:rsidR="00D14B6C" w:rsidRPr="005E33CE">
        <w:rPr>
          <w:rFonts w:ascii="Book Antiqua" w:hAnsi="Book Antiqua" w:cs="Times New Roman"/>
          <w:sz w:val="24"/>
          <w:szCs w:val="24"/>
        </w:rPr>
        <w:t xml:space="preserve">expressed in many tissues including the liver adipose </w:t>
      </w:r>
      <w:r w:rsidR="005E4D9A" w:rsidRPr="005E33CE">
        <w:rPr>
          <w:rFonts w:ascii="Book Antiqua" w:hAnsi="Book Antiqua" w:cs="Times New Roman"/>
          <w:sz w:val="24"/>
          <w:szCs w:val="24"/>
        </w:rPr>
        <w:t>tissue, heart, brain and kidney</w:t>
      </w:r>
      <w:r w:rsidR="00B23A3C" w:rsidRPr="005E33CE">
        <w:rPr>
          <w:rFonts w:ascii="Book Antiqua" w:hAnsi="Book Antiqua" w:cs="Times New Roman"/>
          <w:sz w:val="24"/>
          <w:szCs w:val="24"/>
        </w:rPr>
        <w:fldChar w:fldCharType="begin">
          <w:fldData xml:space="preserve">PEVuZE5vdGU+PENpdGU+PEF1dGhvcj5Ob2d1ZWlyYXM8L0F1dGhvcj48WWVhcj4yMDEyPC9ZZWFy
PjxSZWNOdW0+NDM5PC9SZWNOdW0+PERpc3BsYXlUZXh0PjxzdHlsZSBmYWNlPSJzdXBlcnNjcmlw
dCI+WzQ0XTwvc3R5bGU+PC9EaXNwbGF5VGV4dD48cmVjb3JkPjxyZWMtbnVtYmVyPjQzOTwvcmVj
LW51bWJlcj48Zm9yZWlnbi1rZXlzPjxrZXkgYXBwPSJFTiIgZGItaWQ9Inh2NXBlOXRlNnhzcHpx
ZXB2em9wcHc5a3h0NTUwc3hyOTAwNSIgdGltZXN0YW1wPSIxNDcxMTc0NjYyIj40Mzk8L2tleT48
L2ZvcmVpZ24ta2V5cz48cmVmLXR5cGUgbmFtZT0iSm91cm5hbCBBcnRpY2xlIj4xNzwvcmVmLXR5
cGU+PGNvbnRyaWJ1dG9ycz48YXV0aG9ycz48YXV0aG9yPk5vZ3VlaXJhcywgUi48L2F1dGhvcj48
YXV0aG9yPkhhYmVnZ2VyLCBLLiBNLjwvYXV0aG9yPjxhdXRob3I+Q2hhdWRoYXJ5LCBOLjwvYXV0
aG9yPjxhdXRob3I+RmluYW4sIEIuPC9hdXRob3I+PGF1dGhvcj5CYW5rcywgQS4gUy48L2F1dGhv
cj48YXV0aG9yPkRpZXRyaWNoLCBNLiBPLjwvYXV0aG9yPjxhdXRob3I+SG9ydmF0aCwgVC4gTC48
L2F1dGhvcj48YXV0aG9yPlNpbmNsYWlyLCBELiBBLjwvYXV0aG9yPjxhdXRob3I+UGZsdWdlciwg
UC4gVC48L2F1dGhvcj48YXV0aG9yPlRzY2hvcCwgTS4gSC48L2F1dGhvcj48L2F1dGhvcnM+PC9j
b250cmlidXRvcnM+PGF1dGgtYWRkcmVzcz5EZXBhcnRtZW50IG9mIFBoeXNpb2xvZ3ksIFNjaG9v
bCBvZiBNZWRpY2luZS1JbnN0aXR1dG8gZGUgSW52ZXN0aWdhY2lvbmVzIFNhbml0YXJpYXMsIFVu
aXZlcnNpdHkgb2YgU2FudGlhZ28gZGUgQ29tcG9zdGVsYSwgU2FudGlhZ28gZGUgQ29tcG9zdGVs
YSwgU3BhaW4uPC9hdXRoLWFkZHJlc3M+PHRpdGxlcz48dGl0bGU+U2lydHVpbiAxIGFuZCBzaXJ0
dWluIDM6IHBoeXNpb2xvZ2ljYWwgbW9kdWxhdG9ycyBvZiBtZXRhYm9saXNtPC90aXRsZT48c2Vj
b25kYXJ5LXRpdGxlPlBoeXNpb2wgUmV2PC9zZWNvbmRhcnktdGl0bGU+PGFsdC10aXRsZT5QaHlz
aW9sb2dpY2FsIHJldmlld3M8L2FsdC10aXRsZT48L3RpdGxlcz48cGVyaW9kaWNhbD48ZnVsbC10
aXRsZT5QaHlzaW9sIFJldjwvZnVsbC10aXRsZT48YWJici0xPlBoeXNpb2xvZ2ljYWwgcmV2aWV3
czwvYWJici0xPjwvcGVyaW9kaWNhbD48YWx0LXBlcmlvZGljYWw+PGZ1bGwtdGl0bGU+UGh5c2lv
bCBSZXY8L2Z1bGwtdGl0bGU+PGFiYnItMT5QaHlzaW9sb2dpY2FsIHJldmlld3M8L2FiYnItMT48
L2FsdC1wZXJpb2RpY2FsPjxwYWdlcz4xNDc5LTUxNDwvcGFnZXM+PHZvbHVtZT45Mjwvdm9sdW1l
PjxudW1iZXI+MzwvbnVtYmVyPjxlZGl0aW9uPjIwMTIvMDcvMjA8L2VkaXRpb24+PGtleXdvcmRz
PjxrZXl3b3JkPkFuaW1hbHM8L2tleXdvcmQ+PGtleXdvcmQ+Q2lyY2FkaWFuIFJoeXRobTwva2V5
d29yZD48a2V5d29yZD4qRW5lcmd5IE1ldGFib2xpc20vZHJ1ZyBlZmZlY3RzL2dlbmV0aWNzPC9r
ZXl3b3JkPjxrZXl3b3JkPkVuenltZSBBY3RpdmF0aW9uPC9rZXl3b3JkPjxrZXl3b3JkPkVuenlt
ZSBBY3RpdmF0b3JzL3BoYXJtYWNvbG9neTwva2V5d29yZD48a2V5d29yZD5HZW5ldGljIFByZWRp
c3Bvc2l0aW9uIHRvIERpc2Vhc2U8L2tleXdvcmQ+PGtleXdvcmQ+SG9tZW9zdGFzaXM8L2tleXdv
cmQ+PGtleXdvcmQ+SHVtYW5zPC9rZXl3b3JkPjxrZXl3b3JkPk1ldGFib2xpYyBEaXNlYXNlcy9k
cnVnIHRoZXJhcHkvZ2VuZXRpY3MvbWV0YWJvbGlzbTwva2V5d29yZD48a2V5d29yZD5Nb2RlbHMs
IE1vbGVjdWxhcjwva2V5d29yZD48a2V5d29yZD5QaGVub3R5cGU8L2tleXdvcmQ+PGtleXdvcmQ+
UG9seW1vcnBoaXNtLCBHZW5ldGljPC9rZXl3b3JkPjxrZXl3b3JkPlByb3RlaW4gQ29uZm9ybWF0
aW9uPC9rZXl3b3JkPjxrZXl3b3JkPipTaWduYWwgVHJhbnNkdWN0aW9uL2RydWcgZWZmZWN0cy9n
ZW5ldGljczwva2V5d29yZD48a2V5d29yZD5TaXJ0dWluIDEvZ2VuZXRpY3MvKm1ldGFib2xpc208
L2tleXdvcmQ+PGtleXdvcmQ+U2lydHVpbiAzL2dlbmV0aWNzLyptZXRhYm9saXNtPC9rZXl3b3Jk
PjxrZXl3b3JkPlN0cnVjdHVyZS1BY3Rpdml0eSBSZWxhdGlvbnNoaXA8L2tleXdvcmQ+PC9rZXl3
b3Jkcz48ZGF0ZXM+PHllYXI+MjAxMjwveWVhcj48cHViLWRhdGVzPjxkYXRlPkp1bDwvZGF0ZT48
L3B1Yi1kYXRlcz48L2RhdGVzPjxpc2JuPjAwMzEtOTMzMzwvaXNibj48YWNjZXNzaW9uLW51bT4y
MjgxMTQzMTwvYWNjZXNzaW9uLW51bT48dXJscz48L3VybHM+PGN1c3RvbTI+UE1DMzc0NjE3NDwv
Y3VzdG9tMj48Y3VzdG9tNj5OSUhNUzUwNDQ3NjwvY3VzdG9tNj48ZWxlY3Ryb25pYy1yZXNvdXJj
ZS1udW0+MTAuMTE1Mi9waHlzcmV2LjAwMDIyLjIwMTE8L2VsZWN0cm9uaWMtcmVzb3VyY2UtbnVt
PjxyZW1vdGUtZGF0YWJhc2UtcHJvdmlkZXI+TkxNPC9yZW1vdGUtZGF0YWJhc2UtcHJvdmlkZXI+
PGxhbmd1YWdlPmVuZzwvbGFuZ3VhZ2U+PC9yZWNvcmQ+PC9DaXRlPjwvRW5kTm90ZT4A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PEVuZE5vdGU+PENpdGU+PEF1dGhvcj5Ob2d1ZWlyYXM8L0F1dGhvcj48WWVhcj4yMDEyPC9ZZWFy
PjxSZWNOdW0+NDM5PC9SZWNOdW0+PERpc3BsYXlUZXh0PjxzdHlsZSBmYWNlPSJzdXBlcnNjcmlw
dCI+WzQ0XTwvc3R5bGU+PC9EaXNwbGF5VGV4dD48cmVjb3JkPjxyZWMtbnVtYmVyPjQzOTwvcmVj
LW51bWJlcj48Zm9yZWlnbi1rZXlzPjxrZXkgYXBwPSJFTiIgZGItaWQ9Inh2NXBlOXRlNnhzcHpx
ZXB2em9wcHc5a3h0NTUwc3hyOTAwNSIgdGltZXN0YW1wPSIxNDcxMTc0NjYyIj40Mzk8L2tleT48
L2ZvcmVpZ24ta2V5cz48cmVmLXR5cGUgbmFtZT0iSm91cm5hbCBBcnRpY2xlIj4xNzwvcmVmLXR5
cGU+PGNvbnRyaWJ1dG9ycz48YXV0aG9ycz48YXV0aG9yPk5vZ3VlaXJhcywgUi48L2F1dGhvcj48
YXV0aG9yPkhhYmVnZ2VyLCBLLiBNLjwvYXV0aG9yPjxhdXRob3I+Q2hhdWRoYXJ5LCBOLjwvYXV0
aG9yPjxhdXRob3I+RmluYW4sIEIuPC9hdXRob3I+PGF1dGhvcj5CYW5rcywgQS4gUy48L2F1dGhv
cj48YXV0aG9yPkRpZXRyaWNoLCBNLiBPLjwvYXV0aG9yPjxhdXRob3I+SG9ydmF0aCwgVC4gTC48
L2F1dGhvcj48YXV0aG9yPlNpbmNsYWlyLCBELiBBLjwvYXV0aG9yPjxhdXRob3I+UGZsdWdlciwg
UC4gVC48L2F1dGhvcj48YXV0aG9yPlRzY2hvcCwgTS4gSC48L2F1dGhvcj48L2F1dGhvcnM+PC9j
b250cmlidXRvcnM+PGF1dGgtYWRkcmVzcz5EZXBhcnRtZW50IG9mIFBoeXNpb2xvZ3ksIFNjaG9v
bCBvZiBNZWRpY2luZS1JbnN0aXR1dG8gZGUgSW52ZXN0aWdhY2lvbmVzIFNhbml0YXJpYXMsIFVu
aXZlcnNpdHkgb2YgU2FudGlhZ28gZGUgQ29tcG9zdGVsYSwgU2FudGlhZ28gZGUgQ29tcG9zdGVs
YSwgU3BhaW4uPC9hdXRoLWFkZHJlc3M+PHRpdGxlcz48dGl0bGU+U2lydHVpbiAxIGFuZCBzaXJ0
dWluIDM6IHBoeXNpb2xvZ2ljYWwgbW9kdWxhdG9ycyBvZiBtZXRhYm9saXNtPC90aXRsZT48c2Vj
b25kYXJ5LXRpdGxlPlBoeXNpb2wgUmV2PC9zZWNvbmRhcnktdGl0bGU+PGFsdC10aXRsZT5QaHlz
aW9sb2dpY2FsIHJldmlld3M8L2FsdC10aXRsZT48L3RpdGxlcz48cGVyaW9kaWNhbD48ZnVsbC10
aXRsZT5QaHlzaW9sIFJldjwvZnVsbC10aXRsZT48YWJici0xPlBoeXNpb2xvZ2ljYWwgcmV2aWV3
czwvYWJici0xPjwvcGVyaW9kaWNhbD48YWx0LXBlcmlvZGljYWw+PGZ1bGwtdGl0bGU+UGh5c2lv
bCBSZXY8L2Z1bGwtdGl0bGU+PGFiYnItMT5QaHlzaW9sb2dpY2FsIHJldmlld3M8L2FiYnItMT48
L2FsdC1wZXJpb2RpY2FsPjxwYWdlcz4xNDc5LTUxNDwvcGFnZXM+PHZvbHVtZT45Mjwvdm9sdW1l
PjxudW1iZXI+MzwvbnVtYmVyPjxlZGl0aW9uPjIwMTIvMDcvMjA8L2VkaXRpb24+PGtleXdvcmRz
PjxrZXl3b3JkPkFuaW1hbHM8L2tleXdvcmQ+PGtleXdvcmQ+Q2lyY2FkaWFuIFJoeXRobTwva2V5
d29yZD48a2V5d29yZD4qRW5lcmd5IE1ldGFib2xpc20vZHJ1ZyBlZmZlY3RzL2dlbmV0aWNzPC9r
ZXl3b3JkPjxrZXl3b3JkPkVuenltZSBBY3RpdmF0aW9uPC9rZXl3b3JkPjxrZXl3b3JkPkVuenlt
ZSBBY3RpdmF0b3JzL3BoYXJtYWNvbG9neTwva2V5d29yZD48a2V5d29yZD5HZW5ldGljIFByZWRp
c3Bvc2l0aW9uIHRvIERpc2Vhc2U8L2tleXdvcmQ+PGtleXdvcmQ+SG9tZW9zdGFzaXM8L2tleXdv
cmQ+PGtleXdvcmQ+SHVtYW5zPC9rZXl3b3JkPjxrZXl3b3JkPk1ldGFib2xpYyBEaXNlYXNlcy9k
cnVnIHRoZXJhcHkvZ2VuZXRpY3MvbWV0YWJvbGlzbTwva2V5d29yZD48a2V5d29yZD5Nb2RlbHMs
IE1vbGVjdWxhcjwva2V5d29yZD48a2V5d29yZD5QaGVub3R5cGU8L2tleXdvcmQ+PGtleXdvcmQ+
UG9seW1vcnBoaXNtLCBHZW5ldGljPC9rZXl3b3JkPjxrZXl3b3JkPlByb3RlaW4gQ29uZm9ybWF0
aW9uPC9rZXl3b3JkPjxrZXl3b3JkPipTaWduYWwgVHJhbnNkdWN0aW9uL2RydWcgZWZmZWN0cy9n
ZW5ldGljczwva2V5d29yZD48a2V5d29yZD5TaXJ0dWluIDEvZ2VuZXRpY3MvKm1ldGFib2xpc208
L2tleXdvcmQ+PGtleXdvcmQ+U2lydHVpbiAzL2dlbmV0aWNzLyptZXRhYm9saXNtPC9rZXl3b3Jk
PjxrZXl3b3JkPlN0cnVjdHVyZS1BY3Rpdml0eSBSZWxhdGlvbnNoaXA8L2tleXdvcmQ+PC9rZXl3
b3Jkcz48ZGF0ZXM+PHllYXI+MjAxMjwveWVhcj48cHViLWRhdGVzPjxkYXRlPkp1bDwvZGF0ZT48
L3B1Yi1kYXRlcz48L2RhdGVzPjxpc2JuPjAwMzEtOTMzMzwvaXNibj48YWNjZXNzaW9uLW51bT4y
MjgxMTQzMTwvYWNjZXNzaW9uLW51bT48dXJscz48L3VybHM+PGN1c3RvbTI+UE1DMzc0NjE3NDwv
Y3VzdG9tMj48Y3VzdG9tNj5OSUhNUzUwNDQ3NjwvY3VzdG9tNj48ZWxlY3Ryb25pYy1yZXNvdXJj
ZS1udW0+MTAuMTE1Mi9waHlzcmV2LjAwMDIyLjIwMTE8L2VsZWN0cm9uaWMtcmVzb3VyY2UtbnVt
PjxyZW1vdGUtZGF0YWJhc2UtcHJvdmlkZXI+TkxNPC9yZW1vdGUtZGF0YWJhc2UtcHJvdmlkZXI+
PGxhbmd1YWdlPmVuZzwvbGFuZ3VhZ2U+PC9yZWNvcmQ+PC9DaXRlPjwvRW5kTm90ZT4A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[44]</w:t>
      </w:r>
      <w:r w:rsidR="00B23A3C" w:rsidRPr="005E33CE">
        <w:rPr>
          <w:rFonts w:ascii="Book Antiqua" w:hAnsi="Book Antiqua" w:cs="Times New Roman"/>
          <w:sz w:val="24"/>
          <w:szCs w:val="24"/>
        </w:rPr>
        <w:fldChar w:fldCharType="end"/>
      </w:r>
      <w:r w:rsidR="00D14B6C" w:rsidRPr="005E33CE">
        <w:rPr>
          <w:rFonts w:ascii="Book Antiqua" w:hAnsi="Book Antiqua" w:cs="Times New Roman"/>
          <w:sz w:val="24"/>
          <w:szCs w:val="24"/>
        </w:rPr>
        <w:t>. Although SIRT3-KO mice are metabolically undistinguishable from WT con</w:t>
      </w:r>
      <w:r w:rsidR="000C6318" w:rsidRPr="005E33CE">
        <w:rPr>
          <w:rFonts w:ascii="Book Antiqua" w:hAnsi="Book Antiqua" w:cs="Times New Roman"/>
          <w:sz w:val="24"/>
          <w:szCs w:val="24"/>
        </w:rPr>
        <w:t xml:space="preserve">trols under basal </w:t>
      </w:r>
      <w:r w:rsidR="00D14B6C" w:rsidRPr="005E33CE">
        <w:rPr>
          <w:rFonts w:ascii="Book Antiqua" w:hAnsi="Book Antiqua" w:cs="Times New Roman"/>
          <w:sz w:val="24"/>
          <w:szCs w:val="24"/>
        </w:rPr>
        <w:t>conditions</w:t>
      </w:r>
      <w:r w:rsidR="00464913" w:rsidRPr="005E33CE">
        <w:rPr>
          <w:rFonts w:ascii="Book Antiqua" w:hAnsi="Book Antiqua" w:cs="Times New Roman"/>
          <w:sz w:val="24"/>
          <w:szCs w:val="24"/>
        </w:rPr>
        <w:t>,</w:t>
      </w:r>
      <w:r w:rsidR="002B1264" w:rsidRPr="005E33CE">
        <w:rPr>
          <w:rFonts w:ascii="Book Antiqua" w:hAnsi="Book Antiqua" w:cs="Times New Roman"/>
          <w:sz w:val="24"/>
          <w:szCs w:val="24"/>
        </w:rPr>
        <w:t xml:space="preserve"> </w:t>
      </w:r>
      <w:r w:rsidR="00D14B6C" w:rsidRPr="005E33CE">
        <w:rPr>
          <w:rFonts w:ascii="Book Antiqua" w:hAnsi="Book Antiqua" w:cs="Times New Roman"/>
          <w:sz w:val="24"/>
          <w:szCs w:val="24"/>
        </w:rPr>
        <w:t xml:space="preserve">they show increased </w:t>
      </w:r>
      <w:proofErr w:type="spellStart"/>
      <w:r w:rsidR="00D14B6C" w:rsidRPr="005E33CE">
        <w:rPr>
          <w:rFonts w:ascii="Book Antiqua" w:hAnsi="Book Antiqua" w:cs="Times New Roman"/>
          <w:sz w:val="24"/>
          <w:szCs w:val="24"/>
        </w:rPr>
        <w:t>hyperacetylation</w:t>
      </w:r>
      <w:proofErr w:type="spellEnd"/>
      <w:r w:rsidR="00D14B6C" w:rsidRPr="005E33CE">
        <w:rPr>
          <w:rFonts w:ascii="Book Antiqua" w:hAnsi="Book Antiqua" w:cs="Times New Roman"/>
          <w:sz w:val="24"/>
          <w:szCs w:val="24"/>
        </w:rPr>
        <w:t xml:space="preserve"> of mitochondrial proteins in the liver and the heart</w:t>
      </w:r>
      <w:r w:rsidR="00B23A3C" w:rsidRPr="005E33CE">
        <w:rPr>
          <w:rFonts w:ascii="Book Antiqua" w:hAnsi="Book Antiqua" w:cs="Times New Roman"/>
          <w:sz w:val="24"/>
          <w:szCs w:val="24"/>
        </w:rPr>
        <w:fldChar w:fldCharType="begin">
          <w:fldData xml:space="preserve">PEVuZE5vdGU+PENpdGU+PEF1dGhvcj5TaGltYXp1PC9BdXRob3I+PFllYXI+MjAxMDwvWWVhcj48
UmVjTnVtPjQ4MjwvUmVjTnVtPjxEaXNwbGF5VGV4dD48c3R5bGUgZmFjZT0ic3VwZXJzY3JpcHQi
Pls1NCwgNzQsIDc1LCA3OV08L3N0eWxlPjwvRGlzcGxheVRleHQ+PHJlY29yZD48cmVjLW51bWJl
cj40ODI8L3JlYy1udW1iZXI+PGZvcmVpZ24ta2V5cz48a2V5IGFwcD0iRU4iIGRiLWlkPSJ4djVw
ZTl0ZTZ4c3B6cWVwdnpvcHB3OWt4dDU1MHN4cjkwMDUiIHRpbWVzdGFtcD0iMTQ3MTE4NTQ5NyI+
NDgyPC9rZXk+PC9mb3JlaWduLWtleXM+PHJlZi10eXBlIG5hbWU9IkpvdXJuYWwgQXJ0aWNsZSI+
MTc8L3JlZi10eXBlPjxjb250cmlidXRvcnM+PGF1dGhvcnM+PGF1dGhvcj5TaGltYXp1LCBULjwv
YXV0aG9yPjxhdXRob3I+SGlyc2NoZXksIE0uIEQuPC9hdXRob3I+PGF1dGhvcj5IdWEsIEwuPC9h
dXRob3I+PGF1dGhvcj5EaXR0ZW5oYWZlci1SZWVkLCBLLiBFLjwvYXV0aG9yPjxhdXRob3I+U2No
d2VyLCBCLjwvYXV0aG9yPjxhdXRob3I+TG9tYmFyZCwgRC4gQi48L2F1dGhvcj48YXV0aG9yPkxp
LCBZLjwvYXV0aG9yPjxhdXRob3I+QnVua2VuYm9yZywgSi48L2F1dGhvcj48YXV0aG9yPkFsdCwg
Ri4gVy48L2F1dGhvcj48YXV0aG9yPkRlbnUsIEouIE0uPC9hdXRob3I+PGF1dGhvcj5KYWNvYnNv
biwgTS4gUC48L2F1dGhvcj48YXV0aG9yPlZlcmRpbiwgRS48L2F1dGhvcj48L2F1dGhvcnM+PC9j
b250cmlidXRvcnM+PGF1dGgtYWRkcmVzcz5HbGFkc3RvbmUgSW5zdGl0dXRlIG9mIFZpcm9sb2d5
IGFuZCBJbW11bm9sb2d5LCBTYW4gRnJhbmNpc2NvLCBDQSA5NDE1OCwgVVNBLjwvYXV0aC1hZGRy
ZXNzPjx0aXRsZXM+PHRpdGxlPlNJUlQzIGRlYWNldHlsYXRlcyBtaXRvY2hvbmRyaWFsIDMtaHlk
cm94eS0zLW1ldGh5bGdsdXRhcnlsIENvQSBzeW50aGFzZSAyIGFuZCByZWd1bGF0ZXMga2V0b25l
IGJvZHkgcHJvZHVjdGlvbjwvdGl0bGU+PHNlY29uZGFyeS10aXRsZT5DZWxsIE1ldGFiPC9zZWNv
bmRhcnktdGl0bGU+PGFsdC10aXRsZT5DZWxsIG1ldGFib2xpc208L2FsdC10aXRsZT48L3RpdGxl
cz48cGVyaW9kaWNhbD48ZnVsbC10aXRsZT5DZWxsIE1ldGFib2xpc208L2Z1bGwtdGl0bGU+PGFi
YnItMT5DZWxsIE1ldGFiPC9hYmJyLTE+PC9wZXJpb2RpY2FsPjxhbHQtcGVyaW9kaWNhbD48ZnVs
bC10aXRsZT5DZWxsIE1ldGFib2xpc208L2Z1bGwtdGl0bGU+PGFiYnItMT5DZWxsIE1ldGFiPC9h
YmJyLTE+PC9hbHQtcGVyaW9kaWNhbD48cGFnZXM+NjU0LTYxPC9wYWdlcz48dm9sdW1lPjEyPC92
b2x1bWU+PG51bWJlcj42PC9udW1iZXI+PGVkaXRpb24+MjAxMC8xMS8yNzwvZWRpdGlvbj48a2V5
d29yZHM+PGtleXdvcmQ+QWNldHlsYXRpb248L2tleXdvcmQ+PGtleXdvcmQ+QW5pbWFsczwva2V5
d29yZD48a2V5d29yZD5GYXN0aW5nLyptZXRhYm9saXNtPC9rZXl3b3JkPjxrZXl3b3JkPkh5ZHJv
eHltZXRoeWxnbHV0YXJ5bC1Db0EgU3ludGhhc2UvKm1ldGFib2xpc208L2tleXdvcmQ+PGtleXdv
cmQ+SW1tdW5vYmxvdHRpbmc8L2tleXdvcmQ+PGtleXdvcmQ+SW1tdW5vcHJlY2lwaXRhdGlvbjwv
a2V5d29yZD48a2V5d29yZD5LZXRvbmUgQm9kaWVzLypiaW9zeW50aGVzaXMvbWV0YWJvbGlzbTwv
a2V5d29yZD48a2V5d29yZD5MaXZlci8qbWV0YWJvbGlzbTwva2V5d29yZD48a2V5d29yZD5NYXNz
IFNwZWN0cm9tZXRyeTwva2V5d29yZD48a2V5d29yZD5NaWNlPC9rZXl3b3JkPjxrZXl3b3JkPk1p
Y2UsIEtub2Nrb3V0PC9rZXl3b3JkPjxrZXl3b3JkPk1pdG9jaG9uZHJpYS8qbWV0YWJvbGlzbTwv
a2V5d29yZD48a2V5d29yZD5Nb2xlY3VsYXIgRHluYW1pY3MgU2ltdWxhdGlvbjwva2V5d29yZD48
a2V5d29yZD5TaXJ0dWluIDMvZ2VuZXRpY3MvKm1ldGFib2xpc208L2tleXdvcmQ+PC9rZXl3b3Jk
cz48ZGF0ZXM+PHllYXI+MjAxMDwveWVhcj48cHViLWRhdGVzPjxkYXRlPkRlYyAxPC9kYXRlPjwv
cHViLWRhdGVzPjwvZGF0ZXM+PGlzYm4+MTU1MC00MTMxPC9pc2JuPjxhY2Nlc3Npb24tbnVtPjIx
MTA5MTk3PC9hY2Nlc3Npb24tbnVtPjx1cmxzPjwvdXJscz48Y3VzdG9tMj5QTUMzMzEwMzc5PC9j
dXN0b20yPjxjdXN0b202Pk5JSE1TMjcxMDMwPC9jdXN0b202PjxlbGVjdHJvbmljLXJlc291cmNl
LW51bT4xMC4xMDE2L2ouY21ldC4yMDEwLjExLjAwMzwvZWxlY3Ryb25pYy1yZXNvdXJjZS1udW0+
PHJlbW90ZS1kYXRhYmFzZS1wcm92aWRlcj5OTE08L3JlbW90ZS1kYXRhYmFzZS1wcm92aWRlcj48
bGFuZ3VhZ2U+ZW5nPC9sYW5ndWFnZT48L3JlY29yZD48L0NpdGU+PENpdGU+PEF1dGhvcj5Pc2Jv
cm5lPC9BdXRob3I+PFllYXI+MjAxMjwvWWVhcj48UmVjTnVtPjI0MjwvUmVjTnVtPjxyZWNvcmQ+
PHJlYy1udW1iZXI+MjQyPC9yZWMtbnVtYmVyPjxmb3JlaWduLWtleXM+PGtleSBhcHA9IkVOIiBk
Yi1pZD0ieHY1cGU5dGU2eHNwenFlcHZ6b3BwdzlreHQ1NTBzeHI5MDA1IiB0aW1lc3RhbXA9IjE0
NDEzMDA3ODYiPjI0Mjwva2V5PjwvZm9yZWlnbi1rZXlzPjxyZWYtdHlwZSBuYW1lPSJKb3VybmFs
IEFydGljbGUiPjE3PC9yZWYtdHlwZT48Y29udHJpYnV0b3JzPjxhdXRob3JzPjxhdXRob3I+T3Ni
b3JuZSwgQi48L2F1dGhvcj48YXV0aG9yPk1vbnRnb21lcnksIE0uPC9hdXRob3I+PGF1dGhvcj5S
ZXpuaWNrLCBKLjwvYXV0aG9yPjxhdXRob3I+Q29vbmV5LCBHLiBKLjwvYXV0aG9yPjxhdXRob3I+
VHVybmVyLCBOLjwvYXV0aG9yPjwvYXV0aG9ycz48L2NvbnRyaWJ1dG9ycz48YXV0aC1hZGRyZXNz
PkdhcnZhbiBJbnN0IE1lZCBSZXMsIFN5ZG5leSwgTlNXLCBBdXN0cmFsaWE8L2F1dGgtYWRkcmVz
cz48dGl0bGVzPjx0aXRsZT5FZmZlY3Qgb2YgYWN1dGUgaGVwYXRpYyBvdmVyZXhwcmVzc2lvbiBv
ZiBTSVJUMyBvbiBtZXRhYm9saWMgcGFyYW1ldGVycyBpbiBzaG9ydC10ZXJtIGhpZ2ggZmF0IGZl
ZCBtaWNlPC90aXRsZT48c2Vjb25kYXJ5LXRpdGxlPkRpYWJldG9sb2dpYTwvc2Vjb25kYXJ5LXRp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ZXJpb2RpY2FsPjxwYWdlcz5TMjYzLVMyNjM8L3BhZ2VzPjx2b2x1bWU+NTU8L3ZvbHVtZT48ZGF0
ZXM+PHllYXI+MjAxMjwveWVhcj48cHViLWRhdGVzPjxkYXRlPk9jdDwvZGF0ZT48L3B1Yi1kYXRl
cz48L2RhdGVzPjxpc2JuPjAwMTItMTg2WDwvaXNibj48YWNjZXNzaW9uLW51bT5XT1M6MDAwMjA4
ODI2NTAxMzg1PC9hY2Nlc3Npb24tbnVtPjx1cmxzPjxyZWxhdGVkLXVybHM+PHVybD4mbHQ7R28g
dG8gSVNJJmd0OzovL1dPUzowMDAyMDg4MjY1MDEzODU8L3VybD48L3JlbGF0ZWQtdXJscz48L3Vy
bHM+PGxhbmd1YWdlPkVuZ2xpc2g8L2xhbmd1YWdlPjwvcmVjb3JkPjwvQ2l0ZT48Q2l0ZT48QXV0
aG9yPkhpcnNjaGV5PC9BdXRob3I+PFllYXI+MjAxMDwvWWVhcj48UmVjTnVtPjMwMjwvUmVjTnVt
PjxyZWNvcmQ+PHJlYy1udW1iZXI+MzAyPC9yZWMtbnVtYmVyPjxmb3JlaWduLWtleXM+PGtleSBh
cHA9IkVOIiBkYi1pZD0ieHY1cGU5dGU2eHNwenFlcHZ6b3BwdzlreHQ1NTBzeHI5MDA1IiB0aW1l
c3RhbXA9IjE0NDI4NzUxMDAiPjMwMjwva2V5PjwvZm9yZWlnbi1rZXlzPjxyZWYtdHlwZSBuYW1l
PSJKb3VybmFsIEFydGljbGUiPjE3PC9yZWYtdHlwZT48Y29udHJpYnV0b3JzPjxhdXRob3JzPjxh
dXRob3I+SGlyc2NoZXksIE0uIEQuPC9hdXRob3I+PGF1dGhvcj5TaGltYXp1LCBULjwvYXV0aG9y
PjxhdXRob3I+R29ldHptYW4sIEUuPC9hdXRob3I+PGF1dGhvcj5KaW5nLCBFLjwvYXV0aG9yPjxh
dXRob3I+U2Nod2VyLCBCLjwvYXV0aG9yPjxhdXRob3I+TG9tYmFyZCwgRC4gQi48L2F1dGhvcj48
YXV0aG9yPkdydWV0ZXIsIEMuIEEuPC9hdXRob3I+PGF1dGhvcj5IYXJyaXMsIEMuPC9hdXRob3I+
PGF1dGhvcj5CaWRkaW5nZXIsIFMuPC9hdXRob3I+PGF1dGhvcj5JbGtheWV2YSwgTy4gUi48L2F1
dGhvcj48YXV0aG9yPlN0ZXZlbnMsIFIuIEQuPC9hdXRob3I+PGF1dGhvcj5MaSwgWS48L2F1dGhv
cj48YXV0aG9yPlNhaGEsIEEuIEsuPC9hdXRob3I+PGF1dGhvcj5SdWRlcm1hbiwgTi4gQi48L2F1
dGhvcj48YXV0aG9yPkJhaW4sIEouIFIuPC9hdXRob3I+PGF1dGhvcj5OZXdnYXJkLCBDLiBCLjwv
YXV0aG9yPjxhdXRob3I+RmFyZXNlLCBSLiBWLiwgSnIuPC9hdXRob3I+PGF1dGhvcj5BbHQsIEYu
IFcuPC9hdXRob3I+PGF1dGhvcj5LYWhuLCBDLiBSLjwvYXV0aG9yPjxhdXRob3I+VmVyZGluLCBF
LjwvYXV0aG9yPjwvYXV0aG9ycz48L2NvbnRyaWJ1dG9ycz48YXV0aC1hZGRyZXNzPkdsYWRzdG9u
ZSBJbnN0aXR1dGUgb2YgVmlyb2xvZ3kgYW5kIEltbXVub2xvZ3ksIFNhbiBGcmFuY2lzY28sIENh
bGlmb3JuaWEgOTQxNTgsIFVTQS48L2F1dGgtYWRkcmVzcz48dGl0bGVzPjx0aXRsZT5TSVJUMyBy
ZWd1bGF0ZXMgbWl0b2Nob25kcmlhbCBmYXR0eS1hY2lkIG94aWRhdGlvbiBieSByZXZlcnNpYmxl
IGVuenltZSBkZWFjZXR5bGF0aW9uPC90aXRsZT48c2Vjb25kYXJ5LXRpdGxlPk5hdHVyZTwvc2Vj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dGl0bGU+PGFiYnItMT5OYXR1cmU8L2FiYnItMT48L2FsdC1wZXJpb2RpY2FsPjxwYWdlcz4xMjEt
NTwvcGFnZXM+PHZvbHVtZT40NjQ8L3ZvbHVtZT48bnVtYmVyPjcyODU8L251bWJlcj48ZWRpdGlv
bj4yMDEwLzAzLzA2PC9lZGl0aW9uPjxrZXl3b3Jkcz48a2V5d29yZD5BY2V0eWxhdGlvbjwva2V5
d29yZD48a2V5d29yZD5BY3lsLUNvQSBEZWh5ZHJvZ2VuYXNlLCBMb25nLUNoYWluL2NoZW1pc3Ry
eS8gbWV0YWJvbGlzbTwva2V5d29yZD48a2V5d29yZD5BZGVub3NpbmUgVHJpcGhvc3BoYXRlL2Jp
b3N5bnRoZXNpcy9tZXRhYm9saXNtPC9rZXl3b3JkPjxrZXl3b3JkPkFkaXBvc2UgVGlzc3VlLCBC
cm93bi9lbnp5bW9sb2d5L21ldGFib2xpc208L2tleXdvcmQ+PGtleXdvcmQ+QW5pbWFsczwva2V5
d29yZD48a2V5d29yZD5Cb2R5IFRlbXBlcmF0dXJlIFJlZ3VsYXRpb248L2tleXdvcmQ+PGtleXdv
cmQ+Q2Fsb3JpYyBSZXN0cmljdGlvbjwva2V5d29yZD48a2V5d29yZD5DYXJuaXRpbmUvYW5hbG9n
cyAmYW1wOyBkZXJpdmF0aXZlcy9tZXRhYm9saXNtPC9rZXl3b3JkPjxrZXl3b3JkPkNlbGwgTGlu
ZTwva2V5d29yZD48a2V5d29yZD5Db2xkIFRlbXBlcmF0dXJlPC9rZXl3b3JkPjxrZXl3b3JkPkZh
c3RpbmcvbWV0YWJvbGlzbTwva2V5d29yZD48a2V5d29yZD5GYXR0eSBBY2lkcy8gbWV0YWJvbGlz
bTwva2V5d29yZD48a2V5d29yZD5IdW1hbnM8L2tleXdvcmQ+PGtleXdvcmQ+SHlwb2dseWNlbWlh
L21ldGFib2xpc208L2tleXdvcmQ+PGtleXdvcmQ+TGl2ZXIvZW56eW1vbG9neS9tZXRhYm9saXNt
PC9rZXl3b3JkPjxrZXl3b3JkPk1hbGU8L2tleXdvcmQ+PGtleXdvcmQ+TWFzcyBTcGVjdHJvbWV0
cnk8L2tleXdvcmQ+PGtleXdvcmQ+TWljZTwva2V5d29yZD48a2V5d29yZD5NaXRvY2hvbmRyaWEv
IGVuenltb2xvZ3kvIG1ldGFib2xpc208L2tleXdvcmQ+PGtleXdvcmQ+T3hpZGF0aW9uLVJlZHVj
dGlvbjwva2V5d29yZD48a2V5d29yZD5TaXJ0dWluIDMvZGVmaWNpZW5jeS9nZW5ldGljcy8gbWV0
YWJvbGlzbTwva2V5d29yZD48a2V5d29yZD5UcmlnbHljZXJpZGVzL21ldGFib2xpc208L2tleXdv
cmQ+PGtleXdvcmQ+VXAtUmVndWxhdGlvbjwva2V5d29yZD48L2tleXdvcmRzPjxkYXRlcz48eWVh
cj4yMDEwPC95ZWFyPjxwdWItZGF0ZXM+PGRhdGU+TWFyIDQ8L2RhdGU+PC9wdWItZGF0ZXM+PC9k
YXRlcz48aXNibj4xNDc2LTQ2ODcgKEVsZWN0cm9uaWMpJiN4RDswMDI4LTA4MzYgKExpbmtpbmcp
PC9pc2JuPjxhY2Nlc3Npb24tbnVtPjIwMjAzNjExPC9hY2Nlc3Npb24tbnVtPjx1cmxzPjwvdXJs
cz48Y3VzdG9tMj5QTUMyODQxNDc3PC9jdXN0b20yPjxjdXN0b202Pk5paG1zMTY2NzExPC9jdXN0
b202PjxlbGVjdHJvbmljLXJlc291cmNlLW51bT4xMC4xMDM4L25hdHVyZTA4Nzc4PC9lbGVjdHJv
bmljLXJlc291cmNlLW51bT48cmVtb3RlLWRhdGFiYXNlLXByb3ZpZGVyPk5MTTwvcmVtb3RlLWRh
dGFiYXNlLXByb3ZpZGVyPjxsYW5ndWFnZT5lbmc8L2xhbmd1YWdlPjwvcmVjb3JkPjwvQ2l0ZT48
Q2l0ZT48QXV0aG9yPkhlYmVydDwvQXV0aG9yPjxZZWFyPjIwMTM8L1llYXI+PFJlY051bT4zNTQ8
L1JlY051bT48cmVjb3JkPjxyZWMtbnVtYmVyPjM1NDwvcmVjLW51bWJlcj48Zm9yZWlnbi1rZXlz
PjxrZXkgYXBwPSJFTiIgZGItaWQ9Inh2NXBlOXRlNnhzcHpxZXB2em9wcHc5a3h0NTUwc3hyOTAw
NSIgdGltZXN0YW1wPSIxNDU2MjQ4MDk3Ij4zNTQ8L2tleT48L2ZvcmVpZ24ta2V5cz48cmVmLXR5
cGUgbmFtZT0iSm91cm5hbCBBcnRpY2xlIj4xNzwvcmVmLXR5cGU+PGNvbnRyaWJ1dG9ycz48YXV0
aG9ycz48YXV0aG9yPkhlYmVydCwgQS4gUy48L2F1dGhvcj48YXV0aG9yPkRpdHRlbmhhZmVyLVJl
ZWQsIEsuIEUuPC9hdXRob3I+PGF1dGhvcj5ZdSwgVy48L2F1dGhvcj48YXV0aG9yPkJhaWxleSwg
RC4gSi48L2F1dGhvcj48YXV0aG9yPlNlbGVuLCBFLiBTLjwvYXV0aG9yPjxhdXRob3I+Qm9lcnNt
YSwgTS4gRC48L2F1dGhvcj48YXV0aG9yPkNhcnNvbiwgSi4gSi48L2F1dGhvcj48YXV0aG9yPlRv
bmVsbGksIE0uPC9hdXRob3I+PGF1dGhvcj5CYWxsb29uLCBBLiBKLjwvYXV0aG9yPjxhdXRob3I+
SGlnYmVlLCBBLiBKLjwvYXV0aG9yPjxhdXRob3I+V2VzdHBoYWxsLCBNLiBTLjwvYXV0aG9yPjxh
dXRob3I+UGFnbGlhcmluaSwgRC4gSi48L2F1dGhvcj48YXV0aG9yPlByb2xsYSwgVC4gQS48L2F1
dGhvcj48YXV0aG9yPkFzc2FkaS1Qb3J0ZXIsIEYuPC9hdXRob3I+PGF1dGhvcj5Sb3ksIFMuPC9h
dXRob3I+PGF1dGhvcj5EZW51LCBKLiBNLjwvYXV0aG9yPjxhdXRob3I+Q29vbiwgSi4gSi48L2F1
dGhvcj48L2F1dGhvcnM+PC9jb250cmlidXRvcnM+PGF1dGgtYWRkcmVzcz5EZXBhcnRtZW50IG9m
IEJpb21vbGVjdWxhciBDaGVtaXN0cnksIFVuaXZlcnNpdHkgb2YgV2lzY29uc2luLCBNYWRpc29u
LCBXSSA1MzcwNiwgVVNBLjwvYXV0aC1hZGRyZXNzPjx0aXRsZXM+PHRpdGxlPkNhbG9yaWUgcmVz
dHJpY3Rpb24gYW5kIFNJUlQzIHRyaWdnZXIgZ2xvYmFsIHJlcHJvZ3JhbW1pbmcgb2YgdGhlIG1p
dG9jaG9uZHJpYWwgcHJvdGVpbiBhY2V0eWxvbWU8L3RpdGxlPjxzZWNvbmRhcnktdGl0bGU+TW9s
IENlbGw8L3NlY29uZGFyeS10aXRsZT48YWx0LXRpdGxlPk1vbGVjdWxhciBjZWxsPC9hbHQtdGl0
bGU+PC90aXRsZXM+PHBlcmlvZGljYWw+PGZ1bGwtdGl0bGU+TW9sIENlbGw8L2Z1bGwtdGl0bGU+
PGFiYnItMT5Nb2xlY3VsYXIgY2VsbDwvYWJici0xPjwvcGVyaW9kaWNhbD48YWx0LXBlcmlvZGlj
YWw+PGZ1bGwtdGl0bGU+TW9sIENlbGw8L2Z1bGwtdGl0bGU+PGFiYnItMT5Nb2xlY3VsYXIgY2Vs
bDwvYWJici0xPjwvYWx0LXBlcmlvZGljYWw+PHBhZ2VzPjE4Ni05OTwvcGFnZXM+PHZvbHVtZT40
OTwvdm9sdW1lPjxudW1iZXI+MTwvbnVtYmVyPjxlZGl0aW9uPjIwMTIvMTIvMDQ8L2VkaXRpb24+
PGtleXdvcmRzPjxrZXl3b3JkPkFjZXR5bCBDb2VuenltZSBBL21ldGFib2xpc208L2tleXdvcmQ+
PGtleXdvcmQ+QWNldHlsYXRpb248L2tleXdvcmQ+PGtleXdvcmQ+QWRhcHRhdGlvbiwgUGh5c2lv
bG9naWNhbDwva2V5d29yZD48a2V5d29yZD5BbWlubyBBY2lkIE1vdGlmczwva2V5d29yZD48a2V5
d29yZD5BbWlubyBBY2lkIFNlcXVlbmNlPC9rZXl3b3JkPjxrZXl3b3JkPkFtaW5vIEFjaWRzL21l
dGFib2xpc208L2tleXdvcmQ+PGtleXdvcmQ+QW5pbWFsczwva2V5d29yZD48a2V5d29yZD4qQ2Fs
b3JpYyBSZXN0cmljdGlvbjwva2V5d29yZD48a2V5d29yZD5DYXJib2h5ZHJhdGUgTWV0YWJvbGlz
bTwva2V5d29yZD48a2V5d29yZD5DZWxscywgQ3VsdHVyZWQ8L2tleXdvcmQ+PGtleXdvcmQ+Q2hy
b21hdG9ncmFwaHksIElvbiBFeGNoYW5nZTwva2V5d29yZD48a2V5d29yZD5DbHVzdGVyIEFuYWx5
c2lzPC9rZXl3b3JkPjxrZXl3b3JkPkNvbnNlbnN1cyBTZXF1ZW5jZTwva2V5d29yZD48a2V5d29y
ZD5HZW5lIEV4cHJlc3Npb248L2tleXdvcmQ+PGtleXdvcmQ+R2VuZXMsIE1pdG9jaG9uZHJpYWw8
L2tleXdvcmQ+PGtleXdvcmQ+TGl2ZXIvbWV0YWJvbGlzbTwva2V5d29yZD48a2V5d29yZD5NaWNl
PC9rZXl3b3JkPjxrZXl3b3JkPk1pY2UsIEluYnJlZCBDNTdCTDwva2V5d29yZD48a2V5d29yZD5N
aXRvY2hvbmRyaWEsIExpdmVyL21ldGFib2xpc208L2tleXdvcmQ+PGtleXdvcmQ+TWl0b2Nob25k
cmlhbCBQcm90ZWlucy9jaGVtaXN0cnkvaXNvbGF0aW9uICZhbXA7IHB1cmlmaWNhdGlvbi8qbWV0
YWJvbGlzbTwva2V5d29yZD48a2V5d29yZD5Nb2xlY3VsYXIgU2VxdWVuY2UgRGF0YTwva2V5d29y
ZD48a2V5d29yZD5QZXB0aWRlIEZyYWdtZW50cy9jaGVtaXN0cnk8L2tleXdvcmQ+PGtleXdvcmQ+
UHJvdGVpbiBQcm9jZXNzaW5nLCBQb3N0LVRyYW5zbGF0aW9uYWw8L2tleXdvcmQ+PGtleXdvcmQ+
UHJvdGVvbWUvY2hlbWlzdHJ5L2lzb2xhdGlvbiAmYW1wOyBwdXJpZmljYXRpb24vKm1ldGFib2xp
c208L2tleXdvcmQ+PGtleXdvcmQ+U2lydHVpbiAzL2NoZW1pc3RyeS9pc29sYXRpb24gJmFtcDsg
cHVyaWZpY2F0aW9uL21ldGFib2xpc20vKnBoeXNpb2xvZ3k8L2tleXdvcmQ+PGtleXdvcmQ+U3Rh
aW5pbmcgYW5kIExhYmVsaW5nPC9rZXl3b3JkPjxrZXl3b3JkPlRhbmRlbSBNYXNzIFNwZWN0cm9t
ZXRyeTwva2V5d29yZD48L2tleXdvcmRzPjxkYXRlcz48eWVhcj4yMDEzPC95ZWFyPjxwdWItZGF0
ZXM+PGRhdGU+SmFuIDEwPC9kYXRlPjwvcHViLWRhdGVzPjwvZGF0ZXM+PGlzYm4+MTA5Ny0yNzY1
PC9pc2JuPjxhY2Nlc3Npb24tbnVtPjIzMjAxMTIzPC9hY2Nlc3Npb24tbnVtPjx1cmxzPjwvdXJs
cz48Y3VzdG9tMj5QbWMzNzA0MTU1PC9jdXN0b20yPjxjdXN0b202Pk5paG1zNDE5NzUyPC9jdXN0
b202PjxlbGVjdHJvbmljLXJlc291cmNlLW51bT4xMC4xMDE2L2oubW9sY2VsLjIwMTIuMTAuMDI0
PC9lbGVjdHJvbmljLXJlc291cmNlLW51bT48cmVtb3RlLWRhdGFiYXNlLXByb3ZpZGVyPk5MTTwv
cmVtb3RlLWRhdGFiYXNlLXByb3ZpZGVyPjxsYW5ndWFnZT5lbmc8L2xhbmd1YWdlPjwvcmVjb3Jk
PjwvQ2l0ZT48L0VuZE5vdGU+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PEVuZE5vdGU+PENpdGU+PEF1dGhvcj5TaGltYXp1PC9BdXRob3I+PFllYXI+MjAxMDwvWWVhcj48
UmVjTnVtPjQ4MjwvUmVjTnVtPjxEaXNwbGF5VGV4dD48c3R5bGUgZmFjZT0ic3VwZXJzY3JpcHQi
Pls1NCwgNzQsIDc1LCA3OV08L3N0eWxlPjwvRGlzcGxheVRleHQ+PHJlY29yZD48cmVjLW51bWJl
cj40ODI8L3JlYy1udW1iZXI+PGZvcmVpZ24ta2V5cz48a2V5IGFwcD0iRU4iIGRiLWlkPSJ4djVw
ZTl0ZTZ4c3B6cWVwdnpvcHB3OWt4dDU1MHN4cjkwMDUiIHRpbWVzdGFtcD0iMTQ3MTE4NTQ5NyI+
NDgyPC9rZXk+PC9mb3JlaWduLWtleXM+PHJlZi10eXBlIG5hbWU9IkpvdXJuYWwgQXJ0aWNsZSI+
MTc8L3JlZi10eXBlPjxjb250cmlidXRvcnM+PGF1dGhvcnM+PGF1dGhvcj5TaGltYXp1LCBULjwv
YXV0aG9yPjxhdXRob3I+SGlyc2NoZXksIE0uIEQuPC9hdXRob3I+PGF1dGhvcj5IdWEsIEwuPC9h
dXRob3I+PGF1dGhvcj5EaXR0ZW5oYWZlci1SZWVkLCBLLiBFLjwvYXV0aG9yPjxhdXRob3I+U2No
d2VyLCBCLjwvYXV0aG9yPjxhdXRob3I+TG9tYmFyZCwgRC4gQi48L2F1dGhvcj48YXV0aG9yPkxp
LCBZLjwvYXV0aG9yPjxhdXRob3I+QnVua2VuYm9yZywgSi48L2F1dGhvcj48YXV0aG9yPkFsdCwg
Ri4gVy48L2F1dGhvcj48YXV0aG9yPkRlbnUsIEouIE0uPC9hdXRob3I+PGF1dGhvcj5KYWNvYnNv
biwgTS4gUC48L2F1dGhvcj48YXV0aG9yPlZlcmRpbiwgRS48L2F1dGhvcj48L2F1dGhvcnM+PC9j
b250cmlidXRvcnM+PGF1dGgtYWRkcmVzcz5HbGFkc3RvbmUgSW5zdGl0dXRlIG9mIFZpcm9sb2d5
IGFuZCBJbW11bm9sb2d5LCBTYW4gRnJhbmNpc2NvLCBDQSA5NDE1OCwgVVNBLjwvYXV0aC1hZGRy
ZXNzPjx0aXRsZXM+PHRpdGxlPlNJUlQzIGRlYWNldHlsYXRlcyBtaXRvY2hvbmRyaWFsIDMtaHlk
cm94eS0zLW1ldGh5bGdsdXRhcnlsIENvQSBzeW50aGFzZSAyIGFuZCByZWd1bGF0ZXMga2V0b25l
IGJvZHkgcHJvZHVjdGlvbjwvdGl0bGU+PHNlY29uZGFyeS10aXRsZT5DZWxsIE1ldGFiPC9zZWNv
bmRhcnktdGl0bGU+PGFsdC10aXRsZT5DZWxsIG1ldGFib2xpc208L2FsdC10aXRsZT48L3RpdGxl
cz48cGVyaW9kaWNhbD48ZnVsbC10aXRsZT5DZWxsIE1ldGFib2xpc208L2Z1bGwtdGl0bGU+PGFi
YnItMT5DZWxsIE1ldGFiPC9hYmJyLTE+PC9wZXJpb2RpY2FsPjxhbHQtcGVyaW9kaWNhbD48ZnVs
bC10aXRsZT5DZWxsIE1ldGFib2xpc208L2Z1bGwtdGl0bGU+PGFiYnItMT5DZWxsIE1ldGFiPC9h
YmJyLTE+PC9hbHQtcGVyaW9kaWNhbD48cGFnZXM+NjU0LTYxPC9wYWdlcz48dm9sdW1lPjEyPC92
b2x1bWU+PG51bWJlcj42PC9udW1iZXI+PGVkaXRpb24+MjAxMC8xMS8yNzwvZWRpdGlvbj48a2V5
d29yZHM+PGtleXdvcmQ+QWNldHlsYXRpb248L2tleXdvcmQ+PGtleXdvcmQ+QW5pbWFsczwva2V5
d29yZD48a2V5d29yZD5GYXN0aW5nLyptZXRhYm9saXNtPC9rZXl3b3JkPjxrZXl3b3JkPkh5ZHJv
eHltZXRoeWxnbHV0YXJ5bC1Db0EgU3ludGhhc2UvKm1ldGFib2xpc208L2tleXdvcmQ+PGtleXdv
cmQ+SW1tdW5vYmxvdHRpbmc8L2tleXdvcmQ+PGtleXdvcmQ+SW1tdW5vcHJlY2lwaXRhdGlvbjwv
a2V5d29yZD48a2V5d29yZD5LZXRvbmUgQm9kaWVzLypiaW9zeW50aGVzaXMvbWV0YWJvbGlzbTwv
a2V5d29yZD48a2V5d29yZD5MaXZlci8qbWV0YWJvbGlzbTwva2V5d29yZD48a2V5d29yZD5NYXNz
IFNwZWN0cm9tZXRyeTwva2V5d29yZD48a2V5d29yZD5NaWNlPC9rZXl3b3JkPjxrZXl3b3JkPk1p
Y2UsIEtub2Nrb3V0PC9rZXl3b3JkPjxrZXl3b3JkPk1pdG9jaG9uZHJpYS8qbWV0YWJvbGlzbTwv
a2V5d29yZD48a2V5d29yZD5Nb2xlY3VsYXIgRHluYW1pY3MgU2ltdWxhdGlvbjwva2V5d29yZD48
a2V5d29yZD5TaXJ0dWluIDMvZ2VuZXRpY3MvKm1ldGFib2xpc208L2tleXdvcmQ+PC9rZXl3b3Jk
cz48ZGF0ZXM+PHllYXI+MjAxMDwveWVhcj48cHViLWRhdGVzPjxkYXRlPkRlYyAxPC9kYXRlPjwv
cHViLWRhdGVzPjwvZGF0ZXM+PGlzYm4+MTU1MC00MTMxPC9pc2JuPjxhY2Nlc3Npb24tbnVtPjIx
MTA5MTk3PC9hY2Nlc3Npb24tbnVtPjx1cmxzPjwvdXJscz48Y3VzdG9tMj5QTUMzMzEwMzc5PC9j
dXN0b20yPjxjdXN0b202Pk5JSE1TMjcxMDMwPC9jdXN0b202PjxlbGVjdHJvbmljLXJlc291cmNl
LW51bT4xMC4xMDE2L2ouY21ldC4yMDEwLjExLjAwMzwvZWxlY3Ryb25pYy1yZXNvdXJjZS1udW0+
PHJlbW90ZS1kYXRhYmFzZS1wcm92aWRlcj5OTE08L3JlbW90ZS1kYXRhYmFzZS1wcm92aWRlcj48
bGFuZ3VhZ2U+ZW5nPC9sYW5ndWFnZT48L3JlY29yZD48L0NpdGU+PENpdGU+PEF1dGhvcj5Pc2Jv
cm5lPC9BdXRob3I+PFllYXI+MjAxMjwvWWVhcj48UmVjTnVtPjI0MjwvUmVjTnVtPjxyZWNvcmQ+
PHJlYy1udW1iZXI+MjQyPC9yZWMtbnVtYmVyPjxmb3JlaWduLWtleXM+PGtleSBhcHA9IkVOIiBk
Yi1pZD0ieHY1cGU5dGU2eHNwenFlcHZ6b3BwdzlreHQ1NTBzeHI5MDA1IiB0aW1lc3RhbXA9IjE0
NDEzMDA3ODYiPjI0Mjwva2V5PjwvZm9yZWlnbi1rZXlzPjxyZWYtdHlwZSBuYW1lPSJKb3VybmFs
IEFydGljbGUiPjE3PC9yZWYtdHlwZT48Y29udHJpYnV0b3JzPjxhdXRob3JzPjxhdXRob3I+T3Ni
b3JuZSwgQi48L2F1dGhvcj48YXV0aG9yPk1vbnRnb21lcnksIE0uPC9hdXRob3I+PGF1dGhvcj5S
ZXpuaWNrLCBKLjwvYXV0aG9yPjxhdXRob3I+Q29vbmV5LCBHLiBKLjwvYXV0aG9yPjxhdXRob3I+
VHVybmVyLCBOLjwvYXV0aG9yPjwvYXV0aG9ycz48L2NvbnRyaWJ1dG9ycz48YXV0aC1hZGRyZXNz
PkdhcnZhbiBJbnN0IE1lZCBSZXMsIFN5ZG5leSwgTlNXLCBBdXN0cmFsaWE8L2F1dGgtYWRkcmVz
cz48dGl0bGVzPjx0aXRsZT5FZmZlY3Qgb2YgYWN1dGUgaGVwYXRpYyBvdmVyZXhwcmVzc2lvbiBv
ZiBTSVJUMyBvbiBtZXRhYm9saWMgcGFyYW1ldGVycyBpbiBzaG9ydC10ZXJtIGhpZ2ggZmF0IGZl
ZCBtaWNlPC90aXRsZT48c2Vjb25kYXJ5LXRpdGxlPkRpYWJldG9sb2dpYTwvc2Vjb25kYXJ5LXRp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ZXJpb2RpY2FsPjxwYWdlcz5TMjYzLVMyNjM8L3BhZ2VzPjx2b2x1bWU+NTU8L3ZvbHVtZT48ZGF0
ZXM+PHllYXI+MjAxMjwveWVhcj48cHViLWRhdGVzPjxkYXRlPk9jdDwvZGF0ZT48L3B1Yi1kYXRl
cz48L2RhdGVzPjxpc2JuPjAwMTItMTg2WDwvaXNibj48YWNjZXNzaW9uLW51bT5XT1M6MDAwMjA4
ODI2NTAxMzg1PC9hY2Nlc3Npb24tbnVtPjx1cmxzPjxyZWxhdGVkLXVybHM+PHVybD4mbHQ7R28g
dG8gSVNJJmd0OzovL1dPUzowMDAyMDg4MjY1MDEzODU8L3VybD48L3JlbGF0ZWQtdXJscz48L3Vy
bHM+PGxhbmd1YWdlPkVuZ2xpc2g8L2xhbmd1YWdlPjwvcmVjb3JkPjwvQ2l0ZT48Q2l0ZT48QXV0
aG9yPkhpcnNjaGV5PC9BdXRob3I+PFllYXI+MjAxMDwvWWVhcj48UmVjTnVtPjMwMjwvUmVjTnVt
PjxyZWNvcmQ+PHJlYy1udW1iZXI+MzAyPC9yZWMtbnVtYmVyPjxmb3JlaWduLWtleXM+PGtleSBh
cHA9IkVOIiBkYi1pZD0ieHY1cGU5dGU2eHNwenFlcHZ6b3BwdzlreHQ1NTBzeHI5MDA1IiB0aW1l
c3RhbXA9IjE0NDI4NzUxMDAiPjMwMjwva2V5PjwvZm9yZWlnbi1rZXlzPjxyZWYtdHlwZSBuYW1l
PSJKb3VybmFsIEFydGljbGUiPjE3PC9yZWYtdHlwZT48Y29udHJpYnV0b3JzPjxhdXRob3JzPjxh
dXRob3I+SGlyc2NoZXksIE0uIEQuPC9hdXRob3I+PGF1dGhvcj5TaGltYXp1LCBULjwvYXV0aG9y
PjxhdXRob3I+R29ldHptYW4sIEUuPC9hdXRob3I+PGF1dGhvcj5KaW5nLCBFLjwvYXV0aG9yPjxh
dXRob3I+U2Nod2VyLCBCLjwvYXV0aG9yPjxhdXRob3I+TG9tYmFyZCwgRC4gQi48L2F1dGhvcj48
YXV0aG9yPkdydWV0ZXIsIEMuIEEuPC9hdXRob3I+PGF1dGhvcj5IYXJyaXMsIEMuPC9hdXRob3I+
PGF1dGhvcj5CaWRkaW5nZXIsIFMuPC9hdXRob3I+PGF1dGhvcj5JbGtheWV2YSwgTy4gUi48L2F1
dGhvcj48YXV0aG9yPlN0ZXZlbnMsIFIuIEQuPC9hdXRob3I+PGF1dGhvcj5MaSwgWS48L2F1dGhv
cj48YXV0aG9yPlNhaGEsIEEuIEsuPC9hdXRob3I+PGF1dGhvcj5SdWRlcm1hbiwgTi4gQi48L2F1
dGhvcj48YXV0aG9yPkJhaW4sIEouIFIuPC9hdXRob3I+PGF1dGhvcj5OZXdnYXJkLCBDLiBCLjwv
YXV0aG9yPjxhdXRob3I+RmFyZXNlLCBSLiBWLiwgSnIuPC9hdXRob3I+PGF1dGhvcj5BbHQsIEYu
IFcuPC9hdXRob3I+PGF1dGhvcj5LYWhuLCBDLiBSLjwvYXV0aG9yPjxhdXRob3I+VmVyZGluLCBF
LjwvYXV0aG9yPjwvYXV0aG9ycz48L2NvbnRyaWJ1dG9ycz48YXV0aC1hZGRyZXNzPkdsYWRzdG9u
ZSBJbnN0aXR1dGUgb2YgVmlyb2xvZ3kgYW5kIEltbXVub2xvZ3ksIFNhbiBGcmFuY2lzY28sIENh
bGlmb3JuaWEgOTQxNTgsIFVTQS48L2F1dGgtYWRkcmVzcz48dGl0bGVzPjx0aXRsZT5TSVJUMyBy
ZWd1bGF0ZXMgbWl0b2Nob25kcmlhbCBmYXR0eS1hY2lkIG94aWRhdGlvbiBieSByZXZlcnNpYmxl
IGVuenltZSBkZWFjZXR5bGF0aW9uPC90aXRsZT48c2Vjb25kYXJ5LXRpdGxlPk5hdHVyZTwvc2Vj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dGl0bGU+PGFiYnItMT5OYXR1cmU8L2FiYnItMT48L2FsdC1wZXJpb2RpY2FsPjxwYWdlcz4xMjEt
NTwvcGFnZXM+PHZvbHVtZT40NjQ8L3ZvbHVtZT48bnVtYmVyPjcyODU8L251bWJlcj48ZWRpdGlv
bj4yMDEwLzAzLzA2PC9lZGl0aW9uPjxrZXl3b3Jkcz48a2V5d29yZD5BY2V0eWxhdGlvbjwva2V5
d29yZD48a2V5d29yZD5BY3lsLUNvQSBEZWh5ZHJvZ2VuYXNlLCBMb25nLUNoYWluL2NoZW1pc3Ry
eS8gbWV0YWJvbGlzbTwva2V5d29yZD48a2V5d29yZD5BZGVub3NpbmUgVHJpcGhvc3BoYXRlL2Jp
b3N5bnRoZXNpcy9tZXRhYm9saXNtPC9rZXl3b3JkPjxrZXl3b3JkPkFkaXBvc2UgVGlzc3VlLCBC
cm93bi9lbnp5bW9sb2d5L21ldGFib2xpc208L2tleXdvcmQ+PGtleXdvcmQ+QW5pbWFsczwva2V5
d29yZD48a2V5d29yZD5Cb2R5IFRlbXBlcmF0dXJlIFJlZ3VsYXRpb248L2tleXdvcmQ+PGtleXdv
cmQ+Q2Fsb3JpYyBSZXN0cmljdGlvbjwva2V5d29yZD48a2V5d29yZD5DYXJuaXRpbmUvYW5hbG9n
cyAmYW1wOyBkZXJpdmF0aXZlcy9tZXRhYm9saXNtPC9rZXl3b3JkPjxrZXl3b3JkPkNlbGwgTGlu
ZTwva2V5d29yZD48a2V5d29yZD5Db2xkIFRlbXBlcmF0dXJlPC9rZXl3b3JkPjxrZXl3b3JkPkZh
c3RpbmcvbWV0YWJvbGlzbTwva2V5d29yZD48a2V5d29yZD5GYXR0eSBBY2lkcy8gbWV0YWJvbGlz
bTwva2V5d29yZD48a2V5d29yZD5IdW1hbnM8L2tleXdvcmQ+PGtleXdvcmQ+SHlwb2dseWNlbWlh
L21ldGFib2xpc208L2tleXdvcmQ+PGtleXdvcmQ+TGl2ZXIvZW56eW1vbG9neS9tZXRhYm9saXNt
PC9rZXl3b3JkPjxrZXl3b3JkPk1hbGU8L2tleXdvcmQ+PGtleXdvcmQ+TWFzcyBTcGVjdHJvbWV0
cnk8L2tleXdvcmQ+PGtleXdvcmQ+TWljZTwva2V5d29yZD48a2V5d29yZD5NaXRvY2hvbmRyaWEv
IGVuenltb2xvZ3kvIG1ldGFib2xpc208L2tleXdvcmQ+PGtleXdvcmQ+T3hpZGF0aW9uLVJlZHVj
dGlvbjwva2V5d29yZD48a2V5d29yZD5TaXJ0dWluIDMvZGVmaWNpZW5jeS9nZW5ldGljcy8gbWV0
YWJvbGlzbTwva2V5d29yZD48a2V5d29yZD5UcmlnbHljZXJpZGVzL21ldGFib2xpc208L2tleXdv
cmQ+PGtleXdvcmQ+VXAtUmVndWxhdGlvbjwva2V5d29yZD48L2tleXdvcmRzPjxkYXRlcz48eWVh
cj4yMDEwPC95ZWFyPjxwdWItZGF0ZXM+PGRhdGU+TWFyIDQ8L2RhdGU+PC9wdWItZGF0ZXM+PC9k
YXRlcz48aXNibj4xNDc2LTQ2ODcgKEVsZWN0cm9uaWMpJiN4RDswMDI4LTA4MzYgKExpbmtpbmcp
PC9pc2JuPjxhY2Nlc3Npb24tbnVtPjIwMjAzNjExPC9hY2Nlc3Npb24tbnVtPjx1cmxzPjwvdXJs
cz48Y3VzdG9tMj5QTUMyODQxNDc3PC9jdXN0b20yPjxjdXN0b202Pk5paG1zMTY2NzExPC9jdXN0
b202PjxlbGVjdHJvbmljLXJlc291cmNlLW51bT4xMC4xMDM4L25hdHVyZTA4Nzc4PC9lbGVjdHJv
bmljLXJlc291cmNlLW51bT48cmVtb3RlLWRhdGFiYXNlLXByb3ZpZGVyPk5MTTwvcmVtb3RlLWRh
dGFiYXNlLXByb3ZpZGVyPjxsYW5ndWFnZT5lbmc8L2xhbmd1YWdlPjwvcmVjb3JkPjwvQ2l0ZT48
Q2l0ZT48QXV0aG9yPkhlYmVydDwvQXV0aG9yPjxZZWFyPjIwMTM8L1llYXI+PFJlY051bT4zNTQ8
L1JlY051bT48cmVjb3JkPjxyZWMtbnVtYmVyPjM1NDwvcmVjLW51bWJlcj48Zm9yZWlnbi1rZXlz
PjxrZXkgYXBwPSJFTiIgZGItaWQ9Inh2NXBlOXRlNnhzcHpxZXB2em9wcHc5a3h0NTUwc3hyOTAw
NSIgdGltZXN0YW1wPSIxNDU2MjQ4MDk3Ij4zNTQ8L2tleT48L2ZvcmVpZ24ta2V5cz48cmVmLXR5
cGUgbmFtZT0iSm91cm5hbCBBcnRpY2xlIj4xNzwvcmVmLXR5cGU+PGNvbnRyaWJ1dG9ycz48YXV0
aG9ycz48YXV0aG9yPkhlYmVydCwgQS4gUy48L2F1dGhvcj48YXV0aG9yPkRpdHRlbmhhZmVyLVJl
ZWQsIEsuIEUuPC9hdXRob3I+PGF1dGhvcj5ZdSwgVy48L2F1dGhvcj48YXV0aG9yPkJhaWxleSwg
RC4gSi48L2F1dGhvcj48YXV0aG9yPlNlbGVuLCBFLiBTLjwvYXV0aG9yPjxhdXRob3I+Qm9lcnNt
YSwgTS4gRC48L2F1dGhvcj48YXV0aG9yPkNhcnNvbiwgSi4gSi48L2F1dGhvcj48YXV0aG9yPlRv
bmVsbGksIE0uPC9hdXRob3I+PGF1dGhvcj5CYWxsb29uLCBBLiBKLjwvYXV0aG9yPjxhdXRob3I+
SGlnYmVlLCBBLiBKLjwvYXV0aG9yPjxhdXRob3I+V2VzdHBoYWxsLCBNLiBTLjwvYXV0aG9yPjxh
dXRob3I+UGFnbGlhcmluaSwgRC4gSi48L2F1dGhvcj48YXV0aG9yPlByb2xsYSwgVC4gQS48L2F1
dGhvcj48YXV0aG9yPkFzc2FkaS1Qb3J0ZXIsIEYuPC9hdXRob3I+PGF1dGhvcj5Sb3ksIFMuPC9h
dXRob3I+PGF1dGhvcj5EZW51LCBKLiBNLjwvYXV0aG9yPjxhdXRob3I+Q29vbiwgSi4gSi48L2F1
dGhvcj48L2F1dGhvcnM+PC9jb250cmlidXRvcnM+PGF1dGgtYWRkcmVzcz5EZXBhcnRtZW50IG9m
IEJpb21vbGVjdWxhciBDaGVtaXN0cnksIFVuaXZlcnNpdHkgb2YgV2lzY29uc2luLCBNYWRpc29u
LCBXSSA1MzcwNiwgVVNBLjwvYXV0aC1hZGRyZXNzPjx0aXRsZXM+PHRpdGxlPkNhbG9yaWUgcmVz
dHJpY3Rpb24gYW5kIFNJUlQzIHRyaWdnZXIgZ2xvYmFsIHJlcHJvZ3JhbW1pbmcgb2YgdGhlIG1p
dG9jaG9uZHJpYWwgcHJvdGVpbiBhY2V0eWxvbWU8L3RpdGxlPjxzZWNvbmRhcnktdGl0bGU+TW9s
IENlbGw8L3NlY29uZGFyeS10aXRsZT48YWx0LXRpdGxlPk1vbGVjdWxhciBjZWxsPC9hbHQtdGl0
bGU+PC90aXRsZXM+PHBlcmlvZGljYWw+PGZ1bGwtdGl0bGU+TW9sIENlbGw8L2Z1bGwtdGl0bGU+
PGFiYnItMT5Nb2xlY3VsYXIgY2VsbDwvYWJici0xPjwvcGVyaW9kaWNhbD48YWx0LXBlcmlvZGlj
YWw+PGZ1bGwtdGl0bGU+TW9sIENlbGw8L2Z1bGwtdGl0bGU+PGFiYnItMT5Nb2xlY3VsYXIgY2Vs
bDwvYWJici0xPjwvYWx0LXBlcmlvZGljYWw+PHBhZ2VzPjE4Ni05OTwvcGFnZXM+PHZvbHVtZT40
OTwvdm9sdW1lPjxudW1iZXI+MTwvbnVtYmVyPjxlZGl0aW9uPjIwMTIvMTIvMDQ8L2VkaXRpb24+
PGtleXdvcmRzPjxrZXl3b3JkPkFjZXR5bCBDb2VuenltZSBBL21ldGFib2xpc208L2tleXdvcmQ+
PGtleXdvcmQ+QWNldHlsYXRpb248L2tleXdvcmQ+PGtleXdvcmQ+QWRhcHRhdGlvbiwgUGh5c2lv
bG9naWNhbDwva2V5d29yZD48a2V5d29yZD5BbWlubyBBY2lkIE1vdGlmczwva2V5d29yZD48a2V5
d29yZD5BbWlubyBBY2lkIFNlcXVlbmNlPC9rZXl3b3JkPjxrZXl3b3JkPkFtaW5vIEFjaWRzL21l
dGFib2xpc208L2tleXdvcmQ+PGtleXdvcmQ+QW5pbWFsczwva2V5d29yZD48a2V5d29yZD4qQ2Fs
b3JpYyBSZXN0cmljdGlvbjwva2V5d29yZD48a2V5d29yZD5DYXJib2h5ZHJhdGUgTWV0YWJvbGlz
bTwva2V5d29yZD48a2V5d29yZD5DZWxscywgQ3VsdHVyZWQ8L2tleXdvcmQ+PGtleXdvcmQ+Q2hy
b21hdG9ncmFwaHksIElvbiBFeGNoYW5nZTwva2V5d29yZD48a2V5d29yZD5DbHVzdGVyIEFuYWx5
c2lzPC9rZXl3b3JkPjxrZXl3b3JkPkNvbnNlbnN1cyBTZXF1ZW5jZTwva2V5d29yZD48a2V5d29y
ZD5HZW5lIEV4cHJlc3Npb248L2tleXdvcmQ+PGtleXdvcmQ+R2VuZXMsIE1pdG9jaG9uZHJpYWw8
L2tleXdvcmQ+PGtleXdvcmQ+TGl2ZXIvbWV0YWJvbGlzbTwva2V5d29yZD48a2V5d29yZD5NaWNl
PC9rZXl3b3JkPjxrZXl3b3JkPk1pY2UsIEluYnJlZCBDNTdCTDwva2V5d29yZD48a2V5d29yZD5N
aXRvY2hvbmRyaWEsIExpdmVyL21ldGFib2xpc208L2tleXdvcmQ+PGtleXdvcmQ+TWl0b2Nob25k
cmlhbCBQcm90ZWlucy9jaGVtaXN0cnkvaXNvbGF0aW9uICZhbXA7IHB1cmlmaWNhdGlvbi8qbWV0
YWJvbGlzbTwva2V5d29yZD48a2V5d29yZD5Nb2xlY3VsYXIgU2VxdWVuY2UgRGF0YTwva2V5d29y
ZD48a2V5d29yZD5QZXB0aWRlIEZyYWdtZW50cy9jaGVtaXN0cnk8L2tleXdvcmQ+PGtleXdvcmQ+
UHJvdGVpbiBQcm9jZXNzaW5nLCBQb3N0LVRyYW5zbGF0aW9uYWw8L2tleXdvcmQ+PGtleXdvcmQ+
UHJvdGVvbWUvY2hlbWlzdHJ5L2lzb2xhdGlvbiAmYW1wOyBwdXJpZmljYXRpb24vKm1ldGFib2xp
c208L2tleXdvcmQ+PGtleXdvcmQ+U2lydHVpbiAzL2NoZW1pc3RyeS9pc29sYXRpb24gJmFtcDsg
cHVyaWZpY2F0aW9uL21ldGFib2xpc20vKnBoeXNpb2xvZ3k8L2tleXdvcmQ+PGtleXdvcmQ+U3Rh
aW5pbmcgYW5kIExhYmVsaW5nPC9rZXl3b3JkPjxrZXl3b3JkPlRhbmRlbSBNYXNzIFNwZWN0cm9t
ZXRyeTwva2V5d29yZD48L2tleXdvcmRzPjxkYXRlcz48eWVhcj4yMDEzPC95ZWFyPjxwdWItZGF0
ZXM+PGRhdGU+SmFuIDEwPC9kYXRlPjwvcHViLWRhdGVzPjwvZGF0ZXM+PGlzYm4+MTA5Ny0yNzY1
PC9pc2JuPjxhY2Nlc3Npb24tbnVtPjIzMjAxMTIzPC9hY2Nlc3Npb24tbnVtPjx1cmxzPjwvdXJs
cz48Y3VzdG9tMj5QbWMzNzA0MTU1PC9jdXN0b20yPjxjdXN0b202Pk5paG1zNDE5NzUyPC9jdXN0
b202PjxlbGVjdHJvbmljLXJlc291cmNlLW51bT4xMC4xMDE2L2oubW9sY2VsLjIwMTIuMTAuMDI0
PC9lbGVjdHJvbmljLXJlc291cmNlLW51bT48cmVtb3RlLWRhdGFiYXNlLXByb3ZpZGVyPk5MTTwv
cmVtb3RlLWRhdGFiYXNlLXByb3ZpZGVyPjxsYW5ndWFnZT5lbmc8L2xhbmd1YWdlPjwvcmVjb3Jk
PjwvQ2l0ZT48L0VuZE5vdGU+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[54,74,75,</w:t>
      </w:r>
      <w:r w:rsidR="00B23A3C" w:rsidRPr="005E33CE">
        <w:rPr>
          <w:rFonts w:ascii="Book Antiqua" w:hAnsi="Book Antiqua" w:cs="Times New Roman"/>
          <w:noProof/>
          <w:sz w:val="24"/>
          <w:szCs w:val="24"/>
          <w:vertAlign w:val="superscript"/>
        </w:rPr>
        <w:t>79]</w:t>
      </w:r>
      <w:r w:rsidR="00B23A3C" w:rsidRPr="005E33CE">
        <w:rPr>
          <w:rFonts w:ascii="Book Antiqua" w:hAnsi="Book Antiqua" w:cs="Times New Roman"/>
          <w:sz w:val="24"/>
          <w:szCs w:val="24"/>
        </w:rPr>
        <w:fldChar w:fldCharType="end"/>
      </w:r>
      <w:r w:rsidR="00D14B6C" w:rsidRPr="005E33CE">
        <w:rPr>
          <w:rFonts w:ascii="Book Antiqua" w:hAnsi="Book Antiqua" w:cs="Times New Roman"/>
          <w:sz w:val="24"/>
          <w:szCs w:val="24"/>
        </w:rPr>
        <w:t>.</w:t>
      </w:r>
      <w:r w:rsidR="00265EA8" w:rsidRPr="005E33CE">
        <w:rPr>
          <w:rFonts w:ascii="Book Antiqua" w:hAnsi="Book Antiqua" w:cs="Times New Roman"/>
          <w:sz w:val="24"/>
          <w:szCs w:val="24"/>
        </w:rPr>
        <w:t xml:space="preserve"> </w:t>
      </w:r>
      <w:r w:rsidRPr="005E33CE">
        <w:rPr>
          <w:rFonts w:ascii="Book Antiqua" w:hAnsi="Book Antiqua" w:cs="Times New Roman"/>
          <w:sz w:val="24"/>
          <w:szCs w:val="24"/>
        </w:rPr>
        <w:t>About</w:t>
      </w:r>
      <w:r w:rsidR="00087149" w:rsidRPr="005E33CE">
        <w:rPr>
          <w:rFonts w:ascii="Book Antiqua" w:hAnsi="Book Antiqua" w:cs="Times New Roman"/>
          <w:sz w:val="24"/>
          <w:szCs w:val="24"/>
        </w:rPr>
        <w:t xml:space="preserve"> 65% of all mitochondrial proteins have at least on</w:t>
      </w:r>
      <w:r w:rsidR="00464913" w:rsidRPr="005E33CE">
        <w:rPr>
          <w:rFonts w:ascii="Book Antiqua" w:hAnsi="Book Antiqua" w:cs="Times New Roman"/>
          <w:sz w:val="24"/>
          <w:szCs w:val="24"/>
        </w:rPr>
        <w:t>e</w:t>
      </w:r>
      <w:r w:rsidR="00087149" w:rsidRPr="005E33CE">
        <w:rPr>
          <w:rFonts w:ascii="Book Antiqua" w:hAnsi="Book Antiqua" w:cs="Times New Roman"/>
          <w:sz w:val="24"/>
          <w:szCs w:val="24"/>
        </w:rPr>
        <w:t xml:space="preserve"> acetylated lysine</w:t>
      </w:r>
      <w:r w:rsidR="00B23A3C" w:rsidRPr="005E33CE">
        <w:rPr>
          <w:rFonts w:ascii="Book Antiqua" w:hAnsi="Book Antiqua" w:cs="Times New Roman"/>
          <w:sz w:val="24"/>
          <w:szCs w:val="24"/>
        </w:rPr>
        <w:fldChar w:fldCharType="begin">
          <w:fldData xml:space="preserve">PEVuZE5vdGU+PENpdGU+PEF1dGhvcj5TdGlsbDwvQXV0aG9yPjxZZWFyPjIwMTM8L1llYXI+PFJl
Y051bT4zNTM8L1JlY051bT48RGlzcGxheVRleHQ+PHN0eWxlIGZhY2U9InN1cGVyc2NyaXB0Ij5b
NDgsIDU0LCA3M108L3N0eWxlPjwvRGlzcGxheVRleHQ+PHJlY29yZD48cmVjLW51bWJlcj4zNTM8
L3JlYy1udW1iZXI+PGZvcmVpZ24ta2V5cz48a2V5IGFwcD0iRU4iIGRiLWlkPSJ4djVwZTl0ZTZ4
c3B6cWVwdnpvcHB3OWt4dDU1MHN4cjkwMDUiIHRpbWVzdGFtcD0iMTQ1NjI0NTEwMSI+MzUzPC9r
ZXk+PC9mb3JlaWduLWtleXM+PHJlZi10eXBlIG5hbWU9IkpvdXJuYWwgQXJ0aWNsZSI+MTc8L3Jl
Zi10eXBlPjxjb250cmlidXRvcnM+PGF1dGhvcnM+PGF1dGhvcj5TdGlsbCwgQS4gSi48L2F1dGhv
cj48YXV0aG9yPkZsb3lkLCBCLiBKLjwvYXV0aG9yPjxhdXRob3I+SGViZXJ0LCBBLiBTLjwvYXV0
aG9yPjxhdXRob3I+QmluZ21hbiwgQy4gQS48L2F1dGhvcj48YXV0aG9yPkNhcnNvbiwgSi4gSi48
L2F1dGhvcj48YXV0aG9yPkd1bmRlcnNvbiwgRC4gUi48L2F1dGhvcj48YXV0aG9yPkRvbGFuLCBC
LiBLLjwvYXV0aG9yPjxhdXRob3I+R3JpbXNydWQsIFAuIEEuPC9hdXRob3I+PGF1dGhvcj5EaXR0
ZW5oYWZlci1SZWVkLCBLLiBFLjwvYXV0aG9yPjxhdXRob3I+U3RhcGxldG9uLCBELiBTLjwvYXV0
aG9yPjxhdXRob3I+S2VsbGVyLCBNLiBQLjwvYXV0aG9yPjxhdXRob3I+V2VzdHBoYWxsLCBNLiBT
LjwvYXV0aG9yPjxhdXRob3I+RGVudSwgSi4gTS48L2F1dGhvcj48YXV0aG9yPkF0dGllLCBBLiBE
LjwvYXV0aG9yPjxhdXRob3I+Q29vbiwgSi4gSi48L2F1dGhvcj48YXV0aG9yPlBhZ2xpYXJpbmks
IEQuIEouPC9hdXRob3I+PC9hdXRob3JzPjwvY29udHJpYnV0b3JzPjxhdXRoLWFkZHJlc3M+RGVw
YXJ0bWVudCBvZiBCaW9jaGVtaXN0cnksIFVuaXZlcnNpdHkgb2YgV2lzY29uc2luLU1hZGlzb24s
IE1hZGlzb24sIFdpc2NvbnNpbiA1MzcwNiwgVVNBLjwvYXV0aC1hZGRyZXNzPjx0aXRsZXM+PHRp
dGxlPlF1YW50aWZpY2F0aW9uIG9mIG1pdG9jaG9uZHJpYWwgYWNldHlsYXRpb24gZHluYW1pY3Mg
aGlnaGxpZ2h0cyBwcm9taW5lbnQgc2l0ZXMgb2YgbWV0YWJvbGljIHJlZ3VsYXRpb248L3RpdGxl
PjxzZWNvbmRhcnktdGl0bGU+SiBCaW9sIENoZW08L3NlY29uZGFyeS10aXRsZT48YWx0LXRpdGxl
PlRoZSBKb3VybmFsIG9mIGJpb2xvZ2ljYWwgY2hlbWlzdHJ5PC9hbHQtdGl0bGU+PC90aXRsZXM+
PHBlcmlvZGljYWw+PGZ1bGwtdGl0bGU+VGhlIEpvdXJuYWwgb2YgYmlvbG9naWNhbCBjaGVtaXN0
cnk8L2Z1bGwtdGl0bGU+PGFiYnItMT5KIEJpb2wgQ2hlbTwvYWJici0xPjwvcGVyaW9kaWNhbD48
YWx0LXBlcmlvZGljYWw+PGZ1bGwtdGl0bGU+VGhlIEpvdXJuYWwgb2YgYmlvbG9naWNhbCBjaGVt
aXN0cnk8L2Z1bGwtdGl0bGU+PGFiYnItMT5KIEJpb2wgQ2hlbTwvYWJici0xPjwvYWx0LXBlcmlv
ZGljYWw+PHBhZ2VzPjI2MjA5LTE5PC9wYWdlcz48dm9sdW1lPjI4ODwvdm9sdW1lPjxudW1iZXI+
MzY8L251bWJlcj48ZWRpdGlvbj4yMDEzLzA3LzE5PC9lZGl0aW9uPjxrZXl3b3Jkcz48a2V5d29y
ZD5BY2V0eWwgQ29lbnp5bWUgQS9tZXRhYm9saXNtPC9rZXl3b3JkPjxrZXl3b3JkPkFjZXR5bC1D
b0EgQy1BY2V0eWx0cmFuc2ZlcmFzZS8qbWV0YWJvbGlzbTwva2V5d29yZD48a2V5d29yZD5BY2V0
eWxhdGlvbjwva2V5d29yZD48a2V5d29yZD5BbmltYWxzPC9rZXl3b3JkPjxrZXl3b3JkPk1pY2U8
L2tleXdvcmQ+PGtleXdvcmQ+TWljZSwgT2Jlc2U8L2tleXdvcmQ+PGtleXdvcmQ+TWl0b2Nob25k
cmlhLCBMaXZlci8qbWV0YWJvbGlzbTwva2V5d29yZD48a2V5d29yZD5Qcm90ZW9tZS8qbWV0YWJv
bGlzbTwva2V5d29yZD48a2V5d29yZD5TaXJ0dWluIDMvKm1ldGFib2xpc208L2tleXdvcmQ+PGtl
eXdvcmQ+QWNhdDE8L2tleXdvcmQ+PGtleXdvcmQ+RW5lcmd5IE1ldGFib2xpc208L2tleXdvcmQ+
PGtleXdvcmQ+TWV0YWJvbGljIFJlZ3VsYXRpb248L2tleXdvcmQ+PGtleXdvcmQ+TWl0b2Nob25k
cmlhbCBNZXRhYm9saXNtPC9rZXl3b3JkPjxrZXl3b3JkPlByb3RlaW4gQWN5bGF0aW9uPC9rZXl3
b3JkPjxrZXl3b3JkPlByb3Rlb21pY3M8L2tleXdvcmQ+PGtleXdvcmQ+U2lydDwva2V5d29yZD48
L2tleXdvcmRzPjxkYXRlcz48eWVhcj4yMDEzPC95ZWFyPjxwdWItZGF0ZXM+PGRhdGU+U2VwIDY8
L2RhdGU+PC9wdWItZGF0ZXM+PC9kYXRlcz48aXNibj4wMDIxLTkyNTg8L2lzYm4+PGFjY2Vzc2lv
bi1udW0+MjM4NjQ2NTQ8L2FjY2Vzc2lvbi1udW0+PHVybHM+PC91cmxzPjxjdXN0b20yPlBtYzM3
NjQ4MjU8L2N1c3RvbTI+PGVsZWN0cm9uaWMtcmVzb3VyY2UtbnVtPjEwLjEwNzQvamJjLk0xMTMu
NDgzMzk2PC9lbGVjdHJvbmljLXJlc291cmNlLW51bT48cmVtb3RlLWRhdGFiYXNlLXByb3ZpZGVy
Pk5MTTwvcmVtb3RlLWRhdGFiYXNlLXByb3ZpZGVyPjxsYW5ndWFnZT5lbmc8L2xhbmd1YWdlPjwv
cmVjb3JkPjwvQ2l0ZT48Q2l0ZT48QXV0aG9yPkxvbWJhcmQ8L0F1dGhvcj48WWVhcj4yMDA3PC9Z
ZWFyPjxSZWNOdW0+MzQ2PC9SZWNOdW0+PHJlY29yZD48cmVjLW51bWJlcj4zNDY8L3JlYy1udW1i
ZXI+PGZvcmVpZ24ta2V5cz48a2V5IGFwcD0iRU4iIGRiLWlkPSJ4djVwZTl0ZTZ4c3B6cWVwdnpv
cHB3OWt4dDU1MHN4cjkwMDUiIHRpbWVzdGFtcD0iMTQ1NDQyOTEzNiI+MzQ2PC9rZXk+PC9mb3Jl
aWduLWtleXM+PHJlZi10eXBlIG5hbWU9IkpvdXJuYWwgQXJ0aWNsZSI+MTc8L3JlZi10eXBlPjxj
b250cmlidXRvcnM+PGF1dGhvcnM+PGF1dGhvcj5Mb21iYXJkLCBELiBCLjwvYXV0aG9yPjxhdXRo
b3I+QWx0LCBGLiBXLjwvYXV0aG9yPjxhdXRob3I+Q2hlbmcsIEguIEwuPC9hdXRob3I+PGF1dGhv
cj5CdW5rZW5ib3JnLCBKLjwvYXV0aG9yPjxhdXRob3I+U3RyZWVwZXIsIFIuIFMuPC9hdXRob3I+
PGF1dGhvcj5Nb3N0b3NsYXZza3ksIFIuPC9hdXRob3I+PGF1dGhvcj5LaW0sIEouPC9hdXRob3I+
PGF1dGhvcj5ZYW5jb3BvdWxvcywgRy48L2F1dGhvcj48YXV0aG9yPlZhbGVuenVlbGEsIEQuPC9h
dXRob3I+PGF1dGhvcj5NdXJwaHksIEEuPC9hdXRob3I+PGF1dGhvcj5ZYW5nLCBZLjwvYXV0aG9y
PjxhdXRob3I+Q2hlbiwgWS48L2F1dGhvcj48YXV0aG9yPkhpcnNjaGV5LCBNLiBELjwvYXV0aG9y
PjxhdXRob3I+QnJvbnNvbiwgUi4gVC48L2F1dGhvcj48YXV0aG9yPkhhaWdpcywgTS48L2F1dGhv
cj48YXV0aG9yPkd1YXJlbnRlLCBMLiBQLjwvYXV0aG9yPjxhdXRob3I+RmFyZXNlLCBSLiBWLiwg
SnIuPC9hdXRob3I+PGF1dGhvcj5XZWlzc21hbiwgUy48L2F1dGhvcj48YXV0aG9yPlZlcmRpbiwg
RS48L2F1dGhvcj48YXV0aG9yPlNjaHdlciwgQi48L2F1dGhvcj48L2F1dGhvcnM+PC9jb250cmli
dXRvcnM+PGF1dGgtYWRkcmVzcz5Ib3dhcmQgSHVnaGVzIE1lZGljYWwgSW5zdGl0dXRlLCBUaGUg
Q2hpbGRyZW4mYXBvcztzIEhvc3BpdGFsLCBIYXJ2YXJkIE1lZGljYWwgU2Nob29sLCBCb3N0b24s
IE1BIDAyMTE1LCBVU0EuPC9hdXRoLWFkZHJlc3M+PHRpdGxlcz48dGl0bGU+TWFtbWFsaWFuIFNp
cjIgaG9tb2xvZyBTSVJUMyByZWd1bGF0ZXMgZ2xvYmFsIG1pdG9jaG9uZHJpYWwgbHlzaW5lIGFj
ZXR5bGF0aW9uPC90aXRsZT48c2Vjb25kYXJ5LXRpdGxlPk1vbCBDZWxsIEJpb2w8L3NlY29uZGFy
eS10aXRsZT48YWx0LXRpdGxlPk1vbGVjdWxhciBhbmQgY2VsbHVsYXIgYmlvbG9neTwvYWx0LXRp
dGxlPjwvdGl0bGVzPjxwZXJpb2RpY2FsPjxmdWxsLXRpdGxlPk1vbCBDZWxsIEJpb2w8L2Z1bGwt
dGl0bGU+PGFiYnItMT5Nb2xlY3VsYXIgYW5kIGNlbGx1bGFyIGJpb2xvZ3k8L2FiYnItMT48L3Bl
cmlvZGljYWw+PGFsdC1wZXJpb2RpY2FsPjxmdWxsLXRpdGxlPk1vbCBDZWxsIEJpb2w8L2Z1bGwt
dGl0bGU+PGFiYnItMT5Nb2xlY3VsYXIgYW5kIGNlbGx1bGFyIGJpb2xvZ3k8L2FiYnItMT48L2Fs
dC1wZXJpb2RpY2FsPjxwYWdlcz44ODA3LTE0PC9wYWdlcz48dm9sdW1lPjI3PC92b2x1bWU+PG51
bWJlcj4yNDwvbnVtYmVyPjxlZGl0aW9uPjIwMDcvMTAvMTA8L2VkaXRpb24+PGtleXdvcmRzPjxr
ZXl3b3JkPkFjZXR5bGF0aW9uPC9rZXl3b3JkPjxrZXl3b3JkPkFkaXBvc2UgVGlzc3VlLCBCcm93
bi9jeXRvbG9neTwva2V5d29yZD48a2V5d29yZD5BbmltYWxzPC9rZXl3b3JkPjxrZXl3b3JkPkZl
ZWRpbmcgQmVoYXZpb3I8L2tleXdvcmQ+PGtleXdvcmQ+Rm9vZCBEZXByaXZhdGlvbjwva2V5d29y
ZD48a2V5d29yZD5HZW5lIFRhcmdldGluZzwva2V5d29yZD48a2V5d29yZD5HbHV0YW1hdGUgRGVo
eWRyb2dlbmFzZS9tZXRhYm9saXNtPC9rZXl3b3JkPjxrZXl3b3JkPkhpc3RvbmUgRGVhY2V0eWxh
c2VzLyBtZXRhYm9saXNtPC9rZXl3b3JkPjxrZXl3b3JkPkx5c2luZS8gbWV0YWJvbGlzbTwva2V5
d29yZD48a2V5d29yZD5NYW1tYWxzLyBtZXRhYm9saXNtPC9rZXl3b3JkPjxrZXl3b3JkPk1pY2U8
L2tleXdvcmQ+PGtleXdvcmQ+TWl0b2Nob25kcmlhLCBMaXZlci9lbnp5bW9sb2d5LyBtZXRhYm9s
aXNtPC9rZXl3b3JkPjxrZXl3b3JkPk1pdG9jaG9uZHJpYWwgUHJvdGVpbnMvZGVmaWNpZW5jeS8g
bWV0YWJvbGlzbTwva2V5d29yZD48a2V5d29yZD5TZXF1ZW5jZSBIb21vbG9neSwgQW1pbm8gQWNp
ZDwva2V5d29yZD48a2V5d29yZD5TaWxlbnQgSW5mb3JtYXRpb24gUmVndWxhdG9yIFByb3RlaW5z
LCBTYWNjaGFyb215Y2VzIGNlcmV2aXNpYWUvIG1ldGFib2xpc208L2tleXdvcmQ+PGtleXdvcmQ+
U2lydHVpbiAyPC9rZXl3b3JkPjxrZXl3b3JkPlNpcnR1aW4gMzwva2V5d29yZD48a2V5d29yZD5T
aXJ0dWlucy9kZWZpY2llbmN5LyBtZXRhYm9saXNtPC9rZXl3b3JkPjxrZXl3b3JkPlNvbHViaWxp
dHk8L2tleXdvcmQ+PGtleXdvcmQ+VGhlcm1vZ2VuZXNpczwva2V5d29yZD48L2tleXdvcmRzPjxk
YXRlcz48eWVhcj4yMDA3PC95ZWFyPjxwdWItZGF0ZXM+PGRhdGU+RGVjPC9kYXRlPjwvcHViLWRh
dGVzPjwvZGF0ZXM+PGlzYm4+MTA5OC01NTQ5IChFbGVjdHJvbmljKSYjeEQ7MDI3MC03MzA2IChM
aW5raW5nKTwvaXNibj48YWNjZXNzaW9uLW51bT4xNzkyMzY4MTwvYWNjZXNzaW9uLW51bT48dXJs
cz48L3VybHM+PGN1c3RvbTI+UE1DMjE2OTQxODwvY3VzdG9tMj48ZWxlY3Ryb25pYy1yZXNvdXJj
ZS1udW0+MTAuMTEyOC9tY2IuMDE2MzYtMDc8L2VsZWN0cm9uaWMtcmVzb3VyY2UtbnVtPjxyZW1v
dGUtZGF0YWJhc2UtcHJvdmlkZXI+TkxNPC9yZW1vdGUtZGF0YWJhc2UtcHJvdmlkZXI+PGxhbmd1
YWdlPmVuZzwvbGFuZ3VhZ2U+PC9yZWNvcmQ+PC9DaXRlPjxDaXRlPjxBdXRob3I+SGViZXJ0PC9B
dXRob3I+PFllYXI+MjAxMzwvWWVhcj48UmVjTnVtPjM1NDwvUmVjTnVtPjxyZWNvcmQ+PHJlYy1u
dW1iZXI+MzU0PC9yZWMtbnVtYmVyPjxmb3JlaWduLWtleXM+PGtleSBhcHA9IkVOIiBkYi1pZD0i
eHY1cGU5dGU2eHNwenFlcHZ6b3BwdzlreHQ1NTBzeHI5MDA1IiB0aW1lc3RhbXA9IjE0NTYyNDgw
OTciPjM1NDwva2V5PjwvZm9yZWlnbi1rZXlzPjxyZWYtdHlwZSBuYW1lPSJKb3VybmFsIEFydGlj
bGUiPjE3PC9yZWYtdHlwZT48Y29udHJpYnV0b3JzPjxhdXRob3JzPjxhdXRob3I+SGViZXJ0LCBB
LiBTLjwvYXV0aG9yPjxhdXRob3I+RGl0dGVuaGFmZXItUmVlZCwgSy4gRS48L2F1dGhvcj48YXV0
aG9yPll1LCBXLjwvYXV0aG9yPjxhdXRob3I+QmFpbGV5LCBELiBKLjwvYXV0aG9yPjxhdXRob3I+
U2VsZW4sIEUuIFMuPC9hdXRob3I+PGF1dGhvcj5Cb2Vyc21hLCBNLiBELjwvYXV0aG9yPjxhdXRo
b3I+Q2Fyc29uLCBKLiBKLjwvYXV0aG9yPjxhdXRob3I+VG9uZWxsaSwgTS48L2F1dGhvcj48YXV0
aG9yPkJhbGxvb24sIEEuIEouPC9hdXRob3I+PGF1dGhvcj5IaWdiZWUsIEEuIEouPC9hdXRob3I+
PGF1dGhvcj5XZXN0cGhhbGwsIE0uIFMuPC9hdXRob3I+PGF1dGhvcj5QYWdsaWFyaW5pLCBELiBK
LjwvYXV0aG9yPjxhdXRob3I+UHJvbGxhLCBULiBBLjwvYXV0aG9yPjxhdXRob3I+QXNzYWRpLVBv
cnRlciwgRi48L2F1dGhvcj48YXV0aG9yPlJveSwgUy48L2F1dGhvcj48YXV0aG9yPkRlbnUsIEou
IE0uPC9hdXRob3I+PGF1dGhvcj5Db29uLCBKLiBKLjwvYXV0aG9yPjwvYXV0aG9ycz48L2NvbnRy
aWJ1dG9ycz48YXV0aC1hZGRyZXNzPkRlcGFydG1lbnQgb2YgQmlvbW9sZWN1bGFyIENoZW1pc3Ry
eSwgVW5pdmVyc2l0eSBvZiBXaXNjb25zaW4sIE1hZGlzb24sIFdJIDUzNzA2LCBVU0EuPC9hdXRo
LWFkZHJlc3M+PHRpdGxlcz48dGl0bGU+Q2Fsb3JpZSByZXN0cmljdGlvbiBhbmQgU0lSVDMgdHJp
Z2dlciBnbG9iYWwgcmVwcm9ncmFtbWluZyBvZiB0aGUgbWl0b2Nob25kcmlhbCBwcm90ZWluIGFj
ZXR5bG9tZTwvdGl0bGU+PHNlY29uZGFyeS10aXRsZT5Nb2wgQ2VsbDwvc2Vjb25kYXJ5LXRpdGxl
PjxhbHQtdGl0bGU+TW9sZWN1bGFyIGNlbGw8L2FsdC10aXRsZT48L3RpdGxlcz48cGVyaW9kaWNh
bD48ZnVsbC10aXRsZT5Nb2wgQ2VsbDwvZnVsbC10aXRsZT48YWJici0xPk1vbGVjdWxhciBjZWxs
PC9hYmJyLTE+PC9wZXJpb2RpY2FsPjxhbHQtcGVyaW9kaWNhbD48ZnVsbC10aXRsZT5Nb2wgQ2Vs
bDwvZnVsbC10aXRsZT48YWJici0xPk1vbGVjdWxhciBjZWxsPC9hYmJyLTE+PC9hbHQtcGVyaW9k
aWNhbD48cGFnZXM+MTg2LTk5PC9wYWdlcz48dm9sdW1lPjQ5PC92b2x1bWU+PG51bWJlcj4xPC9u
dW1iZXI+PGVkaXRpb24+MjAxMi8xMi8wNDwvZWRpdGlvbj48a2V5d29yZHM+PGtleXdvcmQ+QWNl
dHlsIENvZW56eW1lIEEvbWV0YWJvbGlzbTwva2V5d29yZD48a2V5d29yZD5BY2V0eWxhdGlvbjwv
a2V5d29yZD48a2V5d29yZD5BZGFwdGF0aW9uLCBQaHlzaW9sb2dpY2FsPC9rZXl3b3JkPjxrZXl3
b3JkPkFtaW5vIEFjaWQgTW90aWZzPC9rZXl3b3JkPjxrZXl3b3JkPkFtaW5vIEFjaWQgU2VxdWVu
Y2U8L2tleXdvcmQ+PGtleXdvcmQ+QW1pbm8gQWNpZHMvbWV0YWJvbGlzbTwva2V5d29yZD48a2V5
d29yZD5BbmltYWxzPC9rZXl3b3JkPjxrZXl3b3JkPipDYWxvcmljIFJlc3RyaWN0aW9uPC9rZXl3
b3JkPjxrZXl3b3JkPkNhcmJvaHlkcmF0ZSBNZXRhYm9saXNtPC9rZXl3b3JkPjxrZXl3b3JkPkNl
bGxzLCBDdWx0dXJlZDwva2V5d29yZD48a2V5d29yZD5DaHJvbWF0b2dyYXBoeSwgSW9uIEV4Y2hh
bmdlPC9rZXl3b3JkPjxrZXl3b3JkPkNsdXN0ZXIgQW5hbHlzaXM8L2tleXdvcmQ+PGtleXdvcmQ+
Q29uc2Vuc3VzIFNlcXVlbmNlPC9rZXl3b3JkPjxrZXl3b3JkPkdlbmUgRXhwcmVzc2lvbjwva2V5
d29yZD48a2V5d29yZD5HZW5lcywgTWl0b2Nob25kcmlhbDwva2V5d29yZD48a2V5d29yZD5MaXZl
ci9tZXRhYm9saXNtPC9rZXl3b3JkPjxrZXl3b3JkPk1pY2U8L2tleXdvcmQ+PGtleXdvcmQ+TWlj
ZSwgSW5icmVkIEM1N0JMPC9rZXl3b3JkPjxrZXl3b3JkPk1pdG9jaG9uZHJpYSwgTGl2ZXIvbWV0
YWJvbGlzbTwva2V5d29yZD48a2V5d29yZD5NaXRvY2hvbmRyaWFsIFByb3RlaW5zL2NoZW1pc3Ry
eS9pc29sYXRpb24gJmFtcDsgcHVyaWZpY2F0aW9uLyptZXRhYm9saXNtPC9rZXl3b3JkPjxrZXl3
b3JkPk1vbGVjdWxhciBTZXF1ZW5jZSBEYXRhPC9rZXl3b3JkPjxrZXl3b3JkPlBlcHRpZGUgRnJh
Z21lbnRzL2NoZW1pc3RyeTwva2V5d29yZD48a2V5d29yZD5Qcm90ZWluIFByb2Nlc3NpbmcsIFBv
c3QtVHJhbnNsYXRpb25hbDwva2V5d29yZD48a2V5d29yZD5Qcm90ZW9tZS9jaGVtaXN0cnkvaXNv
bGF0aW9uICZhbXA7IHB1cmlmaWNhdGlvbi8qbWV0YWJvbGlzbTwva2V5d29yZD48a2V5d29yZD5T
aXJ0dWluIDMvY2hlbWlzdHJ5L2lzb2xhdGlvbiAmYW1wOyBwdXJpZmljYXRpb24vbWV0YWJvbGlz
bS8qcGh5c2lvbG9neTwva2V5d29yZD48a2V5d29yZD5TdGFpbmluZyBhbmQgTGFiZWxpbmc8L2tl
eXdvcmQ+PGtleXdvcmQ+VGFuZGVtIE1hc3MgU3BlY3Ryb21ldHJ5PC9rZXl3b3JkPjwva2V5d29y
ZHM+PGRhdGVzPjx5ZWFyPjIwMTM8L3llYXI+PHB1Yi1kYXRlcz48ZGF0ZT5KYW4gMTA8L2RhdGU+
PC9wdWItZGF0ZXM+PC9kYXRlcz48aXNibj4xMDk3LTI3NjU8L2lzYm4+PGFjY2Vzc2lvbi1udW0+
MjMyMDExMjM8L2FjY2Vzc2lvbi1udW0+PHVybHM+PC91cmxzPjxjdXN0b20yPlBtYzM3MDQxNTU8
L2N1c3RvbTI+PGN1c3RvbTY+TmlobXM0MTk3NTI8L2N1c3RvbTY+PGVsZWN0cm9uaWMtcmVzb3Vy
Y2UtbnVtPjEwLjEwMTYvai5tb2xjZWwuMjAxMi4xMC4wMjQ8L2VsZWN0cm9uaWMtcmVzb3VyY2Ut
bnVtPjxyZW1vdGUtZGF0YWJhc2UtcHJvdmlkZXI+TkxNPC9yZW1vdGUtZGF0YWJhc2UtcHJvdmlk
ZXI+PGxhbmd1YWdlPmVuZzwvbGFuZ3VhZ2U+PC9yZWNvcmQ+PC9DaXRlPjwvRW5kTm90ZT4A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PEVuZE5vdGU+PENpdGU+PEF1dGhvcj5TdGlsbDwvQXV0aG9yPjxZZWFyPjIwMTM8L1llYXI+PFJl
Y051bT4zNTM8L1JlY051bT48RGlzcGxheVRleHQ+PHN0eWxlIGZhY2U9InN1cGVyc2NyaXB0Ij5b
NDgsIDU0LCA3M108L3N0eWxlPjwvRGlzcGxheVRleHQ+PHJlY29yZD48cmVjLW51bWJlcj4zNTM8
L3JlYy1udW1iZXI+PGZvcmVpZ24ta2V5cz48a2V5IGFwcD0iRU4iIGRiLWlkPSJ4djVwZTl0ZTZ4
c3B6cWVwdnpvcHB3OWt4dDU1MHN4cjkwMDUiIHRpbWVzdGFtcD0iMTQ1NjI0NTEwMSI+MzUzPC9r
ZXk+PC9mb3JlaWduLWtleXM+PHJlZi10eXBlIG5hbWU9IkpvdXJuYWwgQXJ0aWNsZSI+MTc8L3Jl
Zi10eXBlPjxjb250cmlidXRvcnM+PGF1dGhvcnM+PGF1dGhvcj5TdGlsbCwgQS4gSi48L2F1dGhv
cj48YXV0aG9yPkZsb3lkLCBCLiBKLjwvYXV0aG9yPjxhdXRob3I+SGViZXJ0LCBBLiBTLjwvYXV0
aG9yPjxhdXRob3I+QmluZ21hbiwgQy4gQS48L2F1dGhvcj48YXV0aG9yPkNhcnNvbiwgSi4gSi48
L2F1dGhvcj48YXV0aG9yPkd1bmRlcnNvbiwgRC4gUi48L2F1dGhvcj48YXV0aG9yPkRvbGFuLCBC
LiBLLjwvYXV0aG9yPjxhdXRob3I+R3JpbXNydWQsIFAuIEEuPC9hdXRob3I+PGF1dGhvcj5EaXR0
ZW5oYWZlci1SZWVkLCBLLiBFLjwvYXV0aG9yPjxhdXRob3I+U3RhcGxldG9uLCBELiBTLjwvYXV0
aG9yPjxhdXRob3I+S2VsbGVyLCBNLiBQLjwvYXV0aG9yPjxhdXRob3I+V2VzdHBoYWxsLCBNLiBT
LjwvYXV0aG9yPjxhdXRob3I+RGVudSwgSi4gTS48L2F1dGhvcj48YXV0aG9yPkF0dGllLCBBLiBE
LjwvYXV0aG9yPjxhdXRob3I+Q29vbiwgSi4gSi48L2F1dGhvcj48YXV0aG9yPlBhZ2xpYXJpbmks
IEQuIEouPC9hdXRob3I+PC9hdXRob3JzPjwvY29udHJpYnV0b3JzPjxhdXRoLWFkZHJlc3M+RGVw
YXJ0bWVudCBvZiBCaW9jaGVtaXN0cnksIFVuaXZlcnNpdHkgb2YgV2lzY29uc2luLU1hZGlzb24s
IE1hZGlzb24sIFdpc2NvbnNpbiA1MzcwNiwgVVNBLjwvYXV0aC1hZGRyZXNzPjx0aXRsZXM+PHRp
dGxlPlF1YW50aWZpY2F0aW9uIG9mIG1pdG9jaG9uZHJpYWwgYWNldHlsYXRpb24gZHluYW1pY3Mg
aGlnaGxpZ2h0cyBwcm9taW5lbnQgc2l0ZXMgb2YgbWV0YWJvbGljIHJlZ3VsYXRpb248L3RpdGxl
PjxzZWNvbmRhcnktdGl0bGU+SiBCaW9sIENoZW08L3NlY29uZGFyeS10aXRsZT48YWx0LXRpdGxl
PlRoZSBKb3VybmFsIG9mIGJpb2xvZ2ljYWwgY2hlbWlzdHJ5PC9hbHQtdGl0bGU+PC90aXRsZXM+
PHBlcmlvZGljYWw+PGZ1bGwtdGl0bGU+VGhlIEpvdXJuYWwgb2YgYmlvbG9naWNhbCBjaGVtaXN0
cnk8L2Z1bGwtdGl0bGU+PGFiYnItMT5KIEJpb2wgQ2hlbTwvYWJici0xPjwvcGVyaW9kaWNhbD48
YWx0LXBlcmlvZGljYWw+PGZ1bGwtdGl0bGU+VGhlIEpvdXJuYWwgb2YgYmlvbG9naWNhbCBjaGVt
aXN0cnk8L2Z1bGwtdGl0bGU+PGFiYnItMT5KIEJpb2wgQ2hlbTwvYWJici0xPjwvYWx0LXBlcmlv
ZGljYWw+PHBhZ2VzPjI2MjA5LTE5PC9wYWdlcz48dm9sdW1lPjI4ODwvdm9sdW1lPjxudW1iZXI+
MzY8L251bWJlcj48ZWRpdGlvbj4yMDEzLzA3LzE5PC9lZGl0aW9uPjxrZXl3b3Jkcz48a2V5d29y
ZD5BY2V0eWwgQ29lbnp5bWUgQS9tZXRhYm9saXNtPC9rZXl3b3JkPjxrZXl3b3JkPkFjZXR5bC1D
b0EgQy1BY2V0eWx0cmFuc2ZlcmFzZS8qbWV0YWJvbGlzbTwva2V5d29yZD48a2V5d29yZD5BY2V0
eWxhdGlvbjwva2V5d29yZD48a2V5d29yZD5BbmltYWxzPC9rZXl3b3JkPjxrZXl3b3JkPk1pY2U8
L2tleXdvcmQ+PGtleXdvcmQ+TWljZSwgT2Jlc2U8L2tleXdvcmQ+PGtleXdvcmQ+TWl0b2Nob25k
cmlhLCBMaXZlci8qbWV0YWJvbGlzbTwva2V5d29yZD48a2V5d29yZD5Qcm90ZW9tZS8qbWV0YWJv
bGlzbTwva2V5d29yZD48a2V5d29yZD5TaXJ0dWluIDMvKm1ldGFib2xpc208L2tleXdvcmQ+PGtl
eXdvcmQ+QWNhdDE8L2tleXdvcmQ+PGtleXdvcmQ+RW5lcmd5IE1ldGFib2xpc208L2tleXdvcmQ+
PGtleXdvcmQ+TWV0YWJvbGljIFJlZ3VsYXRpb248L2tleXdvcmQ+PGtleXdvcmQ+TWl0b2Nob25k
cmlhbCBNZXRhYm9saXNtPC9rZXl3b3JkPjxrZXl3b3JkPlByb3RlaW4gQWN5bGF0aW9uPC9rZXl3
b3JkPjxrZXl3b3JkPlByb3Rlb21pY3M8L2tleXdvcmQ+PGtleXdvcmQ+U2lydDwva2V5d29yZD48
L2tleXdvcmRzPjxkYXRlcz48eWVhcj4yMDEzPC95ZWFyPjxwdWItZGF0ZXM+PGRhdGU+U2VwIDY8
L2RhdGU+PC9wdWItZGF0ZXM+PC9kYXRlcz48aXNibj4wMDIxLTkyNTg8L2lzYm4+PGFjY2Vzc2lv
bi1udW0+MjM4NjQ2NTQ8L2FjY2Vzc2lvbi1udW0+PHVybHM+PC91cmxzPjxjdXN0b20yPlBtYzM3
NjQ4MjU8L2N1c3RvbTI+PGVsZWN0cm9uaWMtcmVzb3VyY2UtbnVtPjEwLjEwNzQvamJjLk0xMTMu
NDgzMzk2PC9lbGVjdHJvbmljLXJlc291cmNlLW51bT48cmVtb3RlLWRhdGFiYXNlLXByb3ZpZGVy
Pk5MTTwvcmVtb3RlLWRhdGFiYXNlLXByb3ZpZGVyPjxsYW5ndWFnZT5lbmc8L2xhbmd1YWdlPjwv
cmVjb3JkPjwvQ2l0ZT48Q2l0ZT48QXV0aG9yPkxvbWJhcmQ8L0F1dGhvcj48WWVhcj4yMDA3PC9Z
ZWFyPjxSZWNOdW0+MzQ2PC9SZWNOdW0+PHJlY29yZD48cmVjLW51bWJlcj4zNDY8L3JlYy1udW1i
ZXI+PGZvcmVpZ24ta2V5cz48a2V5IGFwcD0iRU4iIGRiLWlkPSJ4djVwZTl0ZTZ4c3B6cWVwdnpv
cHB3OWt4dDU1MHN4cjkwMDUiIHRpbWVzdGFtcD0iMTQ1NDQyOTEzNiI+MzQ2PC9rZXk+PC9mb3Jl
aWduLWtleXM+PHJlZi10eXBlIG5hbWU9IkpvdXJuYWwgQXJ0aWNsZSI+MTc8L3JlZi10eXBlPjxj
b250cmlidXRvcnM+PGF1dGhvcnM+PGF1dGhvcj5Mb21iYXJkLCBELiBCLjwvYXV0aG9yPjxhdXRo
b3I+QWx0LCBGLiBXLjwvYXV0aG9yPjxhdXRob3I+Q2hlbmcsIEguIEwuPC9hdXRob3I+PGF1dGhv
cj5CdW5rZW5ib3JnLCBKLjwvYXV0aG9yPjxhdXRob3I+U3RyZWVwZXIsIFIuIFMuPC9hdXRob3I+
PGF1dGhvcj5Nb3N0b3NsYXZza3ksIFIuPC9hdXRob3I+PGF1dGhvcj5LaW0sIEouPC9hdXRob3I+
PGF1dGhvcj5ZYW5jb3BvdWxvcywgRy48L2F1dGhvcj48YXV0aG9yPlZhbGVuenVlbGEsIEQuPC9h
dXRob3I+PGF1dGhvcj5NdXJwaHksIEEuPC9hdXRob3I+PGF1dGhvcj5ZYW5nLCBZLjwvYXV0aG9y
PjxhdXRob3I+Q2hlbiwgWS48L2F1dGhvcj48YXV0aG9yPkhpcnNjaGV5LCBNLiBELjwvYXV0aG9y
PjxhdXRob3I+QnJvbnNvbiwgUi4gVC48L2F1dGhvcj48YXV0aG9yPkhhaWdpcywgTS48L2F1dGhv
cj48YXV0aG9yPkd1YXJlbnRlLCBMLiBQLjwvYXV0aG9yPjxhdXRob3I+RmFyZXNlLCBSLiBWLiwg
SnIuPC9hdXRob3I+PGF1dGhvcj5XZWlzc21hbiwgUy48L2F1dGhvcj48YXV0aG9yPlZlcmRpbiwg
RS48L2F1dGhvcj48YXV0aG9yPlNjaHdlciwgQi48L2F1dGhvcj48L2F1dGhvcnM+PC9jb250cmli
dXRvcnM+PGF1dGgtYWRkcmVzcz5Ib3dhcmQgSHVnaGVzIE1lZGljYWwgSW5zdGl0dXRlLCBUaGUg
Q2hpbGRyZW4mYXBvcztzIEhvc3BpdGFsLCBIYXJ2YXJkIE1lZGljYWwgU2Nob29sLCBCb3N0b24s
IE1BIDAyMTE1LCBVU0EuPC9hdXRoLWFkZHJlc3M+PHRpdGxlcz48dGl0bGU+TWFtbWFsaWFuIFNp
cjIgaG9tb2xvZyBTSVJUMyByZWd1bGF0ZXMgZ2xvYmFsIG1pdG9jaG9uZHJpYWwgbHlzaW5lIGFj
ZXR5bGF0aW9uPC90aXRsZT48c2Vjb25kYXJ5LXRpdGxlPk1vbCBDZWxsIEJpb2w8L3NlY29uZGFy
eS10aXRsZT48YWx0LXRpdGxlPk1vbGVjdWxhciBhbmQgY2VsbHVsYXIgYmlvbG9neTwvYWx0LXRp
dGxlPjwvdGl0bGVzPjxwZXJpb2RpY2FsPjxmdWxsLXRpdGxlPk1vbCBDZWxsIEJpb2w8L2Z1bGwt
dGl0bGU+PGFiYnItMT5Nb2xlY3VsYXIgYW5kIGNlbGx1bGFyIGJpb2xvZ3k8L2FiYnItMT48L3Bl
cmlvZGljYWw+PGFsdC1wZXJpb2RpY2FsPjxmdWxsLXRpdGxlPk1vbCBDZWxsIEJpb2w8L2Z1bGwt
dGl0bGU+PGFiYnItMT5Nb2xlY3VsYXIgYW5kIGNlbGx1bGFyIGJpb2xvZ3k8L2FiYnItMT48L2Fs
dC1wZXJpb2RpY2FsPjxwYWdlcz44ODA3LTE0PC9wYWdlcz48dm9sdW1lPjI3PC92b2x1bWU+PG51
bWJlcj4yNDwvbnVtYmVyPjxlZGl0aW9uPjIwMDcvMTAvMTA8L2VkaXRpb24+PGtleXdvcmRzPjxr
ZXl3b3JkPkFjZXR5bGF0aW9uPC9rZXl3b3JkPjxrZXl3b3JkPkFkaXBvc2UgVGlzc3VlLCBCcm93
bi9jeXRvbG9neTwva2V5d29yZD48a2V5d29yZD5BbmltYWxzPC9rZXl3b3JkPjxrZXl3b3JkPkZl
ZWRpbmcgQmVoYXZpb3I8L2tleXdvcmQ+PGtleXdvcmQ+Rm9vZCBEZXByaXZhdGlvbjwva2V5d29y
ZD48a2V5d29yZD5HZW5lIFRhcmdldGluZzwva2V5d29yZD48a2V5d29yZD5HbHV0YW1hdGUgRGVo
eWRyb2dlbmFzZS9tZXRhYm9saXNtPC9rZXl3b3JkPjxrZXl3b3JkPkhpc3RvbmUgRGVhY2V0eWxh
c2VzLyBtZXRhYm9saXNtPC9rZXl3b3JkPjxrZXl3b3JkPkx5c2luZS8gbWV0YWJvbGlzbTwva2V5
d29yZD48a2V5d29yZD5NYW1tYWxzLyBtZXRhYm9saXNtPC9rZXl3b3JkPjxrZXl3b3JkPk1pY2U8
L2tleXdvcmQ+PGtleXdvcmQ+TWl0b2Nob25kcmlhLCBMaXZlci9lbnp5bW9sb2d5LyBtZXRhYm9s
aXNtPC9rZXl3b3JkPjxrZXl3b3JkPk1pdG9jaG9uZHJpYWwgUHJvdGVpbnMvZGVmaWNpZW5jeS8g
bWV0YWJvbGlzbTwva2V5d29yZD48a2V5d29yZD5TZXF1ZW5jZSBIb21vbG9neSwgQW1pbm8gQWNp
ZDwva2V5d29yZD48a2V5d29yZD5TaWxlbnQgSW5mb3JtYXRpb24gUmVndWxhdG9yIFByb3RlaW5z
LCBTYWNjaGFyb215Y2VzIGNlcmV2aXNpYWUvIG1ldGFib2xpc208L2tleXdvcmQ+PGtleXdvcmQ+
U2lydHVpbiAyPC9rZXl3b3JkPjxrZXl3b3JkPlNpcnR1aW4gMzwva2V5d29yZD48a2V5d29yZD5T
aXJ0dWlucy9kZWZpY2llbmN5LyBtZXRhYm9saXNtPC9rZXl3b3JkPjxrZXl3b3JkPlNvbHViaWxp
dHk8L2tleXdvcmQ+PGtleXdvcmQ+VGhlcm1vZ2VuZXNpczwva2V5d29yZD48L2tleXdvcmRzPjxk
YXRlcz48eWVhcj4yMDA3PC95ZWFyPjxwdWItZGF0ZXM+PGRhdGU+RGVjPC9kYXRlPjwvcHViLWRh
dGVzPjwvZGF0ZXM+PGlzYm4+MTA5OC01NTQ5IChFbGVjdHJvbmljKSYjeEQ7MDI3MC03MzA2IChM
aW5raW5nKTwvaXNibj48YWNjZXNzaW9uLW51bT4xNzkyMzY4MTwvYWNjZXNzaW9uLW51bT48dXJs
cz48L3VybHM+PGN1c3RvbTI+UE1DMjE2OTQxODwvY3VzdG9tMj48ZWxlY3Ryb25pYy1yZXNvdXJj
ZS1udW0+MTAuMTEyOC9tY2IuMDE2MzYtMDc8L2VsZWN0cm9uaWMtcmVzb3VyY2UtbnVtPjxyZW1v
dGUtZGF0YWJhc2UtcHJvdmlkZXI+TkxNPC9yZW1vdGUtZGF0YWJhc2UtcHJvdmlkZXI+PGxhbmd1
YWdlPmVuZzwvbGFuZ3VhZ2U+PC9yZWNvcmQ+PC9DaXRlPjxDaXRlPjxBdXRob3I+SGViZXJ0PC9B
dXRob3I+PFllYXI+MjAxMzwvWWVhcj48UmVjTnVtPjM1NDwvUmVjTnVtPjxyZWNvcmQ+PHJlYy1u
dW1iZXI+MzU0PC9yZWMtbnVtYmVyPjxmb3JlaWduLWtleXM+PGtleSBhcHA9IkVOIiBkYi1pZD0i
eHY1cGU5dGU2eHNwenFlcHZ6b3BwdzlreHQ1NTBzeHI5MDA1IiB0aW1lc3RhbXA9IjE0NTYyNDgw
OTciPjM1NDwva2V5PjwvZm9yZWlnbi1rZXlzPjxyZWYtdHlwZSBuYW1lPSJKb3VybmFsIEFydGlj
bGUiPjE3PC9yZWYtdHlwZT48Y29udHJpYnV0b3JzPjxhdXRob3JzPjxhdXRob3I+SGViZXJ0LCBB
LiBTLjwvYXV0aG9yPjxhdXRob3I+RGl0dGVuaGFmZXItUmVlZCwgSy4gRS48L2F1dGhvcj48YXV0
aG9yPll1LCBXLjwvYXV0aG9yPjxhdXRob3I+QmFpbGV5LCBELiBKLjwvYXV0aG9yPjxhdXRob3I+
U2VsZW4sIEUuIFMuPC9hdXRob3I+PGF1dGhvcj5Cb2Vyc21hLCBNLiBELjwvYXV0aG9yPjxhdXRo
b3I+Q2Fyc29uLCBKLiBKLjwvYXV0aG9yPjxhdXRob3I+VG9uZWxsaSwgTS48L2F1dGhvcj48YXV0
aG9yPkJhbGxvb24sIEEuIEouPC9hdXRob3I+PGF1dGhvcj5IaWdiZWUsIEEuIEouPC9hdXRob3I+
PGF1dGhvcj5XZXN0cGhhbGwsIE0uIFMuPC9hdXRob3I+PGF1dGhvcj5QYWdsaWFyaW5pLCBELiBK
LjwvYXV0aG9yPjxhdXRob3I+UHJvbGxhLCBULiBBLjwvYXV0aG9yPjxhdXRob3I+QXNzYWRpLVBv
cnRlciwgRi48L2F1dGhvcj48YXV0aG9yPlJveSwgUy48L2F1dGhvcj48YXV0aG9yPkRlbnUsIEou
IE0uPC9hdXRob3I+PGF1dGhvcj5Db29uLCBKLiBKLjwvYXV0aG9yPjwvYXV0aG9ycz48L2NvbnRy
aWJ1dG9ycz48YXV0aC1hZGRyZXNzPkRlcGFydG1lbnQgb2YgQmlvbW9sZWN1bGFyIENoZW1pc3Ry
eSwgVW5pdmVyc2l0eSBvZiBXaXNjb25zaW4sIE1hZGlzb24sIFdJIDUzNzA2LCBVU0EuPC9hdXRo
LWFkZHJlc3M+PHRpdGxlcz48dGl0bGU+Q2Fsb3JpZSByZXN0cmljdGlvbiBhbmQgU0lSVDMgdHJp
Z2dlciBnbG9iYWwgcmVwcm9ncmFtbWluZyBvZiB0aGUgbWl0b2Nob25kcmlhbCBwcm90ZWluIGFj
ZXR5bG9tZTwvdGl0bGU+PHNlY29uZGFyeS10aXRsZT5Nb2wgQ2VsbDwvc2Vjb25kYXJ5LXRpdGxl
PjxhbHQtdGl0bGU+TW9sZWN1bGFyIGNlbGw8L2FsdC10aXRsZT48L3RpdGxlcz48cGVyaW9kaWNh
bD48ZnVsbC10aXRsZT5Nb2wgQ2VsbDwvZnVsbC10aXRsZT48YWJici0xPk1vbGVjdWxhciBjZWxs
PC9hYmJyLTE+PC9wZXJpb2RpY2FsPjxhbHQtcGVyaW9kaWNhbD48ZnVsbC10aXRsZT5Nb2wgQ2Vs
bDwvZnVsbC10aXRsZT48YWJici0xPk1vbGVjdWxhciBjZWxsPC9hYmJyLTE+PC9hbHQtcGVyaW9k
aWNhbD48cGFnZXM+MTg2LTk5PC9wYWdlcz48dm9sdW1lPjQ5PC92b2x1bWU+PG51bWJlcj4xPC9u
dW1iZXI+PGVkaXRpb24+MjAxMi8xMi8wNDwvZWRpdGlvbj48a2V5d29yZHM+PGtleXdvcmQ+QWNl
dHlsIENvZW56eW1lIEEvbWV0YWJvbGlzbTwva2V5d29yZD48a2V5d29yZD5BY2V0eWxhdGlvbjwv
a2V5d29yZD48a2V5d29yZD5BZGFwdGF0aW9uLCBQaHlzaW9sb2dpY2FsPC9rZXl3b3JkPjxrZXl3
b3JkPkFtaW5vIEFjaWQgTW90aWZzPC9rZXl3b3JkPjxrZXl3b3JkPkFtaW5vIEFjaWQgU2VxdWVu
Y2U8L2tleXdvcmQ+PGtleXdvcmQ+QW1pbm8gQWNpZHMvbWV0YWJvbGlzbTwva2V5d29yZD48a2V5
d29yZD5BbmltYWxzPC9rZXl3b3JkPjxrZXl3b3JkPipDYWxvcmljIFJlc3RyaWN0aW9uPC9rZXl3
b3JkPjxrZXl3b3JkPkNhcmJvaHlkcmF0ZSBNZXRhYm9saXNtPC9rZXl3b3JkPjxrZXl3b3JkPkNl
bGxzLCBDdWx0dXJlZDwva2V5d29yZD48a2V5d29yZD5DaHJvbWF0b2dyYXBoeSwgSW9uIEV4Y2hh
bmdlPC9rZXl3b3JkPjxrZXl3b3JkPkNsdXN0ZXIgQW5hbHlzaXM8L2tleXdvcmQ+PGtleXdvcmQ+
Q29uc2Vuc3VzIFNlcXVlbmNlPC9rZXl3b3JkPjxrZXl3b3JkPkdlbmUgRXhwcmVzc2lvbjwva2V5
d29yZD48a2V5d29yZD5HZW5lcywgTWl0b2Nob25kcmlhbDwva2V5d29yZD48a2V5d29yZD5MaXZl
ci9tZXRhYm9saXNtPC9rZXl3b3JkPjxrZXl3b3JkPk1pY2U8L2tleXdvcmQ+PGtleXdvcmQ+TWlj
ZSwgSW5icmVkIEM1N0JMPC9rZXl3b3JkPjxrZXl3b3JkPk1pdG9jaG9uZHJpYSwgTGl2ZXIvbWV0
YWJvbGlzbTwva2V5d29yZD48a2V5d29yZD5NaXRvY2hvbmRyaWFsIFByb3RlaW5zL2NoZW1pc3Ry
eS9pc29sYXRpb24gJmFtcDsgcHVyaWZpY2F0aW9uLyptZXRhYm9saXNtPC9rZXl3b3JkPjxrZXl3
b3JkPk1vbGVjdWxhciBTZXF1ZW5jZSBEYXRhPC9rZXl3b3JkPjxrZXl3b3JkPlBlcHRpZGUgRnJh
Z21lbnRzL2NoZW1pc3RyeTwva2V5d29yZD48a2V5d29yZD5Qcm90ZWluIFByb2Nlc3NpbmcsIFBv
c3QtVHJhbnNsYXRpb25hbDwva2V5d29yZD48a2V5d29yZD5Qcm90ZW9tZS9jaGVtaXN0cnkvaXNv
bGF0aW9uICZhbXA7IHB1cmlmaWNhdGlvbi8qbWV0YWJvbGlzbTwva2V5d29yZD48a2V5d29yZD5T
aXJ0dWluIDMvY2hlbWlzdHJ5L2lzb2xhdGlvbiAmYW1wOyBwdXJpZmljYXRpb24vbWV0YWJvbGlz
bS8qcGh5c2lvbG9neTwva2V5d29yZD48a2V5d29yZD5TdGFpbmluZyBhbmQgTGFiZWxpbmc8L2tl
eXdvcmQ+PGtleXdvcmQ+VGFuZGVtIE1hc3MgU3BlY3Ryb21ldHJ5PC9rZXl3b3JkPjwva2V5d29y
ZHM+PGRhdGVzPjx5ZWFyPjIwMTM8L3llYXI+PHB1Yi1kYXRlcz48ZGF0ZT5KYW4gMTA8L2RhdGU+
PC9wdWItZGF0ZXM+PC9kYXRlcz48aXNibj4xMDk3LTI3NjU8L2lzYm4+PGFjY2Vzc2lvbi1udW0+
MjMyMDExMjM8L2FjY2Vzc2lvbi1udW0+PHVybHM+PC91cmxzPjxjdXN0b20yPlBtYzM3MDQxNTU8
L2N1c3RvbTI+PGN1c3RvbTY+TmlobXM0MTk3NTI8L2N1c3RvbTY+PGVsZWN0cm9uaWMtcmVzb3Vy
Y2UtbnVtPjEwLjEwMTYvai5tb2xjZWwuMjAxMi4xMC4wMjQ8L2VsZWN0cm9uaWMtcmVzb3VyY2Ut
bnVtPjxyZW1vdGUtZGF0YWJhc2UtcHJvdmlkZXI+TkxNPC9yZW1vdGUtZGF0YWJhc2UtcHJvdmlk
ZXI+PGxhbmd1YWdlPmVuZzwvbGFuZ3VhZ2U+PC9yZWNvcmQ+PC9DaXRlPjwvRW5kTm90ZT4A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[48,54,</w:t>
      </w:r>
      <w:r w:rsidR="00B23A3C" w:rsidRPr="005E33CE">
        <w:rPr>
          <w:rFonts w:ascii="Book Antiqua" w:hAnsi="Book Antiqua" w:cs="Times New Roman"/>
          <w:noProof/>
          <w:sz w:val="24"/>
          <w:szCs w:val="24"/>
          <w:vertAlign w:val="superscript"/>
        </w:rPr>
        <w:t>73]</w:t>
      </w:r>
      <w:r w:rsidR="00B23A3C" w:rsidRPr="005E33CE">
        <w:rPr>
          <w:rFonts w:ascii="Book Antiqua" w:hAnsi="Book Antiqua" w:cs="Times New Roman"/>
          <w:sz w:val="24"/>
          <w:szCs w:val="24"/>
        </w:rPr>
        <w:fldChar w:fldCharType="end"/>
      </w:r>
      <w:r w:rsidR="002B1264" w:rsidRPr="005E33CE">
        <w:rPr>
          <w:rFonts w:ascii="Book Antiqua" w:hAnsi="Book Antiqua" w:cs="Times New Roman"/>
          <w:sz w:val="24"/>
          <w:szCs w:val="24"/>
        </w:rPr>
        <w:t>.</w:t>
      </w:r>
      <w:r w:rsidR="00945D91" w:rsidRPr="005E33CE">
        <w:rPr>
          <w:rFonts w:ascii="Book Antiqua" w:hAnsi="Book Antiqua" w:cs="Times New Roman"/>
          <w:sz w:val="24"/>
          <w:szCs w:val="24"/>
        </w:rPr>
        <w:softHyphen/>
      </w:r>
      <w:r w:rsidR="00945D91" w:rsidRPr="005E33CE">
        <w:rPr>
          <w:rFonts w:ascii="Book Antiqua" w:hAnsi="Book Antiqua" w:cs="Times New Roman"/>
          <w:sz w:val="24"/>
          <w:szCs w:val="24"/>
        </w:rPr>
        <w:softHyphen/>
      </w:r>
      <w:r w:rsidR="00945D91" w:rsidRPr="005E33CE">
        <w:rPr>
          <w:rFonts w:ascii="Book Antiqua" w:hAnsi="Book Antiqua" w:cs="Times New Roman"/>
          <w:sz w:val="24"/>
          <w:szCs w:val="24"/>
        </w:rPr>
        <w:softHyphen/>
      </w:r>
      <w:r w:rsidR="00945D91" w:rsidRPr="005E33CE">
        <w:rPr>
          <w:rFonts w:ascii="Book Antiqua" w:hAnsi="Book Antiqua" w:cs="Times New Roman"/>
          <w:sz w:val="24"/>
          <w:szCs w:val="24"/>
        </w:rPr>
        <w:softHyphen/>
      </w:r>
      <w:r w:rsidR="00436738" w:rsidRPr="005E33CE">
        <w:rPr>
          <w:rFonts w:ascii="Book Antiqua" w:hAnsi="Book Antiqua" w:cs="Times New Roman"/>
          <w:sz w:val="24"/>
          <w:szCs w:val="24"/>
        </w:rPr>
        <w:t xml:space="preserve"> </w:t>
      </w:r>
      <w:r w:rsidR="00015D14" w:rsidRPr="005E33CE">
        <w:rPr>
          <w:rFonts w:ascii="Book Antiqua" w:hAnsi="Book Antiqua" w:cs="Times New Roman"/>
          <w:sz w:val="24"/>
          <w:szCs w:val="24"/>
        </w:rPr>
        <w:t xml:space="preserve">SIRT4 and SIRT5 are also localized to the </w:t>
      </w:r>
      <w:r w:rsidR="00464913" w:rsidRPr="005E33CE">
        <w:rPr>
          <w:rFonts w:ascii="Book Antiqua" w:hAnsi="Book Antiqua" w:cs="Times New Roman"/>
          <w:sz w:val="24"/>
          <w:szCs w:val="24"/>
        </w:rPr>
        <w:t xml:space="preserve">mitochondria and unlike SIRT3-KO mice, </w:t>
      </w:r>
      <w:r w:rsidR="00C358DF" w:rsidRPr="005E33CE">
        <w:rPr>
          <w:rFonts w:ascii="Book Antiqua" w:hAnsi="Book Antiqua" w:cs="Times New Roman"/>
          <w:sz w:val="24"/>
          <w:szCs w:val="24"/>
        </w:rPr>
        <w:t>S</w:t>
      </w:r>
      <w:r w:rsidR="00464913" w:rsidRPr="005E33CE">
        <w:rPr>
          <w:rFonts w:ascii="Book Antiqua" w:hAnsi="Book Antiqua" w:cs="Times New Roman"/>
          <w:sz w:val="24"/>
          <w:szCs w:val="24"/>
        </w:rPr>
        <w:t>IRT4 and SIRT5-KO</w:t>
      </w:r>
      <w:r w:rsidR="00C358DF" w:rsidRPr="005E33CE">
        <w:rPr>
          <w:rFonts w:ascii="Book Antiqua" w:hAnsi="Book Antiqua" w:cs="Times New Roman"/>
          <w:sz w:val="24"/>
          <w:szCs w:val="24"/>
        </w:rPr>
        <w:t xml:space="preserve"> mice</w:t>
      </w:r>
      <w:r w:rsidR="00015D14" w:rsidRPr="005E33CE">
        <w:rPr>
          <w:rFonts w:ascii="Book Antiqua" w:hAnsi="Book Antiqua" w:cs="Times New Roman"/>
          <w:sz w:val="24"/>
          <w:szCs w:val="24"/>
        </w:rPr>
        <w:t xml:space="preserve"> </w:t>
      </w:r>
      <w:r w:rsidR="00C358DF" w:rsidRPr="005E33CE">
        <w:rPr>
          <w:rFonts w:ascii="Book Antiqua" w:hAnsi="Book Antiqua" w:cs="Times New Roman"/>
          <w:sz w:val="24"/>
          <w:szCs w:val="24"/>
        </w:rPr>
        <w:t>did not</w:t>
      </w:r>
      <w:r w:rsidR="00015D14" w:rsidRPr="005E33CE">
        <w:rPr>
          <w:rFonts w:ascii="Book Antiqua" w:hAnsi="Book Antiqua" w:cs="Times New Roman"/>
          <w:sz w:val="24"/>
          <w:szCs w:val="24"/>
        </w:rPr>
        <w:t xml:space="preserve"> display </w:t>
      </w:r>
      <w:r w:rsidR="00C358DF" w:rsidRPr="005E33CE">
        <w:rPr>
          <w:rFonts w:ascii="Book Antiqua" w:hAnsi="Book Antiqua" w:cs="Times New Roman"/>
          <w:sz w:val="24"/>
          <w:szCs w:val="24"/>
        </w:rPr>
        <w:t>the</w:t>
      </w:r>
      <w:r w:rsidR="00015D14" w:rsidRPr="005E33CE">
        <w:rPr>
          <w:rFonts w:ascii="Book Antiqua" w:hAnsi="Book Antiqua" w:cs="Times New Roman"/>
          <w:sz w:val="24"/>
          <w:szCs w:val="24"/>
        </w:rPr>
        <w:t xml:space="preserve"> global increase in hepatic mitochondrial acetylation observed in SIRT3-deficient animals</w:t>
      </w:r>
      <w:r w:rsidR="00464913" w:rsidRPr="005E33CE">
        <w:rPr>
          <w:rFonts w:ascii="Book Antiqua" w:hAnsi="Book Antiqua" w:cs="Times New Roman"/>
          <w:sz w:val="24"/>
          <w:szCs w:val="24"/>
        </w:rPr>
        <w:t xml:space="preserve">. </w:t>
      </w:r>
    </w:p>
    <w:p w14:paraId="520489C5" w14:textId="711984C1" w:rsidR="000469B6" w:rsidRPr="005E33CE" w:rsidRDefault="000469B6" w:rsidP="005E4D9A">
      <w:pPr>
        <w:adjustRightInd w:val="0"/>
        <w:snapToGrid w:val="0"/>
        <w:spacing w:line="360" w:lineRule="auto"/>
        <w:ind w:firstLineChars="100" w:firstLine="240"/>
        <w:jc w:val="both"/>
        <w:rPr>
          <w:rFonts w:ascii="Book Antiqua" w:hAnsi="Book Antiqua" w:cs="Times New Roman"/>
          <w:sz w:val="24"/>
          <w:szCs w:val="24"/>
        </w:rPr>
      </w:pPr>
      <w:r w:rsidRPr="005E33CE">
        <w:rPr>
          <w:rFonts w:ascii="Book Antiqua" w:hAnsi="Book Antiqua" w:cs="Times New Roman"/>
          <w:sz w:val="24"/>
          <w:szCs w:val="24"/>
        </w:rPr>
        <w:t>Mitochondria play a ke</w:t>
      </w:r>
      <w:r w:rsidR="00981581" w:rsidRPr="005E33CE">
        <w:rPr>
          <w:rFonts w:ascii="Book Antiqua" w:hAnsi="Book Antiqua" w:cs="Times New Roman"/>
          <w:sz w:val="24"/>
          <w:szCs w:val="24"/>
        </w:rPr>
        <w:t>y role in the adaptation to calori</w:t>
      </w:r>
      <w:r w:rsidR="000D64AD" w:rsidRPr="005E33CE">
        <w:rPr>
          <w:rFonts w:ascii="Book Antiqua" w:hAnsi="Book Antiqua" w:cs="Times New Roman"/>
          <w:sz w:val="24"/>
          <w:szCs w:val="24"/>
        </w:rPr>
        <w:t>c</w:t>
      </w:r>
      <w:r w:rsidR="00981581" w:rsidRPr="005E33CE">
        <w:rPr>
          <w:rFonts w:ascii="Book Antiqua" w:hAnsi="Book Antiqua" w:cs="Times New Roman"/>
          <w:sz w:val="24"/>
          <w:szCs w:val="24"/>
        </w:rPr>
        <w:t xml:space="preserve"> restriction (CR) and SIRT3 has been identified</w:t>
      </w:r>
      <w:r w:rsidR="00015D14" w:rsidRPr="005E33CE">
        <w:rPr>
          <w:rFonts w:ascii="Book Antiqua" w:hAnsi="Book Antiqua" w:cs="Times New Roman"/>
          <w:sz w:val="24"/>
          <w:szCs w:val="24"/>
        </w:rPr>
        <w:t xml:space="preserve"> </w:t>
      </w:r>
      <w:r w:rsidR="00981581" w:rsidRPr="005E33CE">
        <w:rPr>
          <w:rFonts w:ascii="Book Antiqua" w:hAnsi="Book Antiqua" w:cs="Times New Roman"/>
          <w:sz w:val="24"/>
          <w:szCs w:val="24"/>
        </w:rPr>
        <w:t>as an important regulator in CR</w:t>
      </w:r>
      <w:r w:rsidR="000D64AD" w:rsidRPr="005E33CE">
        <w:rPr>
          <w:rFonts w:ascii="Book Antiqua" w:hAnsi="Book Antiqua" w:cs="Times New Roman"/>
          <w:sz w:val="24"/>
          <w:szCs w:val="24"/>
        </w:rPr>
        <w:t>-</w:t>
      </w:r>
      <w:r w:rsidR="00995EB8" w:rsidRPr="005E33CE">
        <w:rPr>
          <w:rFonts w:ascii="Book Antiqua" w:hAnsi="Book Antiqua" w:cs="Times New Roman"/>
          <w:sz w:val="24"/>
          <w:szCs w:val="24"/>
        </w:rPr>
        <w:t>associated</w:t>
      </w:r>
      <w:r w:rsidR="005E4D9A" w:rsidRPr="005E33CE">
        <w:rPr>
          <w:rFonts w:ascii="Book Antiqua" w:hAnsi="Book Antiqua" w:cs="Times New Roman"/>
          <w:sz w:val="24"/>
          <w:szCs w:val="24"/>
        </w:rPr>
        <w:t xml:space="preserve"> metabolic changes</w:t>
      </w:r>
      <w:r w:rsidR="00B23A3C" w:rsidRPr="005E33CE">
        <w:rPr>
          <w:rFonts w:ascii="Book Antiqua" w:hAnsi="Book Antiqua" w:cs="Times New Roman"/>
          <w:sz w:val="24"/>
          <w:szCs w:val="24"/>
        </w:rPr>
        <w:fldChar w:fldCharType="begin">
          <w:fldData xml:space="preserve">PEVuZE5vdGU+PENpdGU+PEF1dGhvcj5IZWJlcnQ8L0F1dGhvcj48WWVhcj4yMDEzPC9ZZWFyPjxS
ZWNOdW0+MzU0PC9SZWNOdW0+PERpc3BsYXlUZXh0PjxzdHlsZSBmYWNlPSJzdXBlcnNjcmlwdCI+
WzU0XTwvc3R5bGU+PC9EaXNwbGF5VGV4dD48cmVjb3JkPjxyZWMtbnVtYmVyPjM1NDwvcmVjLW51
bWJlcj48Zm9yZWlnbi1rZXlzPjxrZXkgYXBwPSJFTiIgZGItaWQ9Inh2NXBlOXRlNnhzcHpxZXB2
em9wcHc5a3h0NTUwc3hyOTAwNSIgdGltZXN0YW1wPSIxNDU2MjQ4MDk3Ij4zNTQ8L2tleT48L2Zv
cmVpZ24ta2V5cz48cmVmLXR5cGUgbmFtZT0iSm91cm5hbCBBcnRpY2xlIj4xNzwvcmVmLXR5cGU+
PGNvbnRyaWJ1dG9ycz48YXV0aG9ycz48YXV0aG9yPkhlYmVydCwgQS4gUy48L2F1dGhvcj48YXV0
aG9yPkRpdHRlbmhhZmVyLVJlZWQsIEsuIEUuPC9hdXRob3I+PGF1dGhvcj5ZdSwgVy48L2F1dGhv
cj48YXV0aG9yPkJhaWxleSwgRC4gSi48L2F1dGhvcj48YXV0aG9yPlNlbGVuLCBFLiBTLjwvYXV0
aG9yPjxhdXRob3I+Qm9lcnNtYSwgTS4gRC48L2F1dGhvcj48YXV0aG9yPkNhcnNvbiwgSi4gSi48
L2F1dGhvcj48YXV0aG9yPlRvbmVsbGksIE0uPC9hdXRob3I+PGF1dGhvcj5CYWxsb29uLCBBLiBK
LjwvYXV0aG9yPjxhdXRob3I+SGlnYmVlLCBBLiBKLjwvYXV0aG9yPjxhdXRob3I+V2VzdHBoYWxs
LCBNLiBTLjwvYXV0aG9yPjxhdXRob3I+UGFnbGlhcmluaSwgRC4gSi48L2F1dGhvcj48YXV0aG9y
PlByb2xsYSwgVC4gQS48L2F1dGhvcj48YXV0aG9yPkFzc2FkaS1Qb3J0ZXIsIEYuPC9hdXRob3I+
PGF1dGhvcj5Sb3ksIFMuPC9hdXRob3I+PGF1dGhvcj5EZW51LCBKLiBNLjwvYXV0aG9yPjxhdXRo
b3I+Q29vbiwgSi4gSi48L2F1dGhvcj48L2F1dGhvcnM+PC9jb250cmlidXRvcnM+PGF1dGgtYWRk
cmVzcz5EZXBhcnRtZW50IG9mIEJpb21vbGVjdWxhciBDaGVtaXN0cnksIFVuaXZlcnNpdHkgb2Yg
V2lzY29uc2luLCBNYWRpc29uLCBXSSA1MzcwNiwgVVNBLjwvYXV0aC1hZGRyZXNzPjx0aXRsZXM+
PHRpdGxlPkNhbG9yaWUgcmVzdHJpY3Rpb24gYW5kIFNJUlQzIHRyaWdnZXIgZ2xvYmFsIHJlcHJv
Z3JhbW1pbmcgb2YgdGhlIG1pdG9jaG9uZHJpYWwgcHJvdGVpbiBhY2V0eWxvbWU8L3RpdGxlPjxz
ZWNvbmRhcnktdGl0bGU+TW9sIENlbGw8L3NlY29uZGFyeS10aXRsZT48YWx0LXRpdGxlPk1vbGVj
dWxhciBjZWxsPC9hbHQtdGl0bGU+PC90aXRsZXM+PHBlcmlvZGljYWw+PGZ1bGwtdGl0bGU+TW9s
IENlbGw8L2Z1bGwtdGl0bGU+PGFiYnItMT5Nb2xlY3VsYXIgY2VsbDwvYWJici0xPjwvcGVyaW9k
aWNhbD48YWx0LXBlcmlvZGljYWw+PGZ1bGwtdGl0bGU+TW9sIENlbGw8L2Z1bGwtdGl0bGU+PGFi
YnItMT5Nb2xlY3VsYXIgY2VsbDwvYWJici0xPjwvYWx0LXBlcmlvZGljYWw+PHBhZ2VzPjE4Ni05
OTwvcGFnZXM+PHZvbHVtZT40OTwvdm9sdW1lPjxudW1iZXI+MTwvbnVtYmVyPjxlZGl0aW9uPjIw
MTIvMTIvMDQ8L2VkaXRpb24+PGtleXdvcmRzPjxrZXl3b3JkPkFjZXR5bCBDb2VuenltZSBBL21l
dGFib2xpc208L2tleXdvcmQ+PGtleXdvcmQ+QWNldHlsYXRpb248L2tleXdvcmQ+PGtleXdvcmQ+
QWRhcHRhdGlvbiwgUGh5c2lvbG9naWNhbDwva2V5d29yZD48a2V5d29yZD5BbWlubyBBY2lkIE1v
dGlmczwva2V5d29yZD48a2V5d29yZD5BbWlubyBBY2lkIFNlcXVlbmNlPC9rZXl3b3JkPjxrZXl3
b3JkPkFtaW5vIEFjaWRzL21ldGFib2xpc208L2tleXdvcmQ+PGtleXdvcmQ+QW5pbWFsczwva2V5
d29yZD48a2V5d29yZD4qQ2Fsb3JpYyBSZXN0cmljdGlvbjwva2V5d29yZD48a2V5d29yZD5DYXJi
b2h5ZHJhdGUgTWV0YWJvbGlzbTwva2V5d29yZD48a2V5d29yZD5DZWxscywgQ3VsdHVyZWQ8L2tl
eXdvcmQ+PGtleXdvcmQ+Q2hyb21hdG9ncmFwaHksIElvbiBFeGNoYW5nZTwva2V5d29yZD48a2V5
d29yZD5DbHVzdGVyIEFuYWx5c2lzPC9rZXl3b3JkPjxrZXl3b3JkPkNvbnNlbnN1cyBTZXF1ZW5j
ZTwva2V5d29yZD48a2V5d29yZD5HZW5lIEV4cHJlc3Npb248L2tleXdvcmQ+PGtleXdvcmQ+R2Vu
ZXMsIE1pdG9jaG9uZHJpYWw8L2tleXdvcmQ+PGtleXdvcmQ+TGl2ZXIvbWV0YWJvbGlzbTwva2V5
d29yZD48a2V5d29yZD5NaWNlPC9rZXl3b3JkPjxrZXl3b3JkPk1pY2UsIEluYnJlZCBDNTdCTDwv
a2V5d29yZD48a2V5d29yZD5NaXRvY2hvbmRyaWEsIExpdmVyL21ldGFib2xpc208L2tleXdvcmQ+
PGtleXdvcmQ+TWl0b2Nob25kcmlhbCBQcm90ZWlucy9jaGVtaXN0cnkvaXNvbGF0aW9uICZhbXA7
IHB1cmlmaWNhdGlvbi8qbWV0YWJvbGlzbTwva2V5d29yZD48a2V5d29yZD5Nb2xlY3VsYXIgU2Vx
dWVuY2UgRGF0YTwva2V5d29yZD48a2V5d29yZD5QZXB0aWRlIEZyYWdtZW50cy9jaGVtaXN0cnk8
L2tleXdvcmQ+PGtleXdvcmQ+UHJvdGVpbiBQcm9jZXNzaW5nLCBQb3N0LVRyYW5zbGF0aW9uYWw8
L2tleXdvcmQ+PGtleXdvcmQ+UHJvdGVvbWUvY2hlbWlzdHJ5L2lzb2xhdGlvbiAmYW1wOyBwdXJp
ZmljYXRpb24vKm1ldGFib2xpc208L2tleXdvcmQ+PGtleXdvcmQ+U2lydHVpbiAzL2NoZW1pc3Ry
eS9pc29sYXRpb24gJmFtcDsgcHVyaWZpY2F0aW9uL21ldGFib2xpc20vKnBoeXNpb2xvZ3k8L2tl
eXdvcmQ+PGtleXdvcmQ+U3RhaW5pbmcgYW5kIExhYmVsaW5nPC9rZXl3b3JkPjxrZXl3b3JkPlRh
bmRlbSBNYXNzIFNwZWN0cm9tZXRyeTwva2V5d29yZD48L2tleXdvcmRzPjxkYXRlcz48eWVhcj4y
MDEzPC95ZWFyPjxwdWItZGF0ZXM+PGRhdGU+SmFuIDEwPC9kYXRlPjwvcHViLWRhdGVzPjwvZGF0
ZXM+PGlzYm4+MTA5Ny0yNzY1PC9pc2JuPjxhY2Nlc3Npb24tbnVtPjIzMjAxMTIzPC9hY2Nlc3Np
b24tbnVtPjx1cmxzPjwvdXJscz48Y3VzdG9tMj5QbWMzNzA0MTU1PC9jdXN0b20yPjxjdXN0b202
Pk5paG1zNDE5NzUyPC9jdXN0b202PjxlbGVjdHJvbmljLXJlc291cmNlLW51bT4xMC4xMDE2L2ou
bW9sY2VsLjIwMTIuMTAuMDI0PC9lbGVjdHJvbmljLXJlc291cmNlLW51bT48cmVtb3RlLWRhdGFi
YXNlLXByb3ZpZGVyPk5MTTwvcmVtb3RlLWRhdGFiYXNlLXByb3ZpZGVyPjxsYW5ndWFnZT5lbmc8
L2xhbmd1YWdlPjwvcmVjb3JkPjwvQ2l0ZT48L0VuZE5vdGU+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PEVuZE5vdGU+PENpdGU+PEF1dGhvcj5IZWJlcnQ8L0F1dGhvcj48WWVhcj4yMDEzPC9ZZWFyPjxS
ZWNOdW0+MzU0PC9SZWNOdW0+PERpc3BsYXlUZXh0PjxzdHlsZSBmYWNlPSJzdXBlcnNjcmlwdCI+
WzU0XTwvc3R5bGU+PC9EaXNwbGF5VGV4dD48cmVjb3JkPjxyZWMtbnVtYmVyPjM1NDwvcmVjLW51
bWJlcj48Zm9yZWlnbi1rZXlzPjxrZXkgYXBwPSJFTiIgZGItaWQ9Inh2NXBlOXRlNnhzcHpxZXB2
em9wcHc5a3h0NTUwc3hyOTAwNSIgdGltZXN0YW1wPSIxNDU2MjQ4MDk3Ij4zNTQ8L2tleT48L2Zv
cmVpZ24ta2V5cz48cmVmLXR5cGUgbmFtZT0iSm91cm5hbCBBcnRpY2xlIj4xNzwvcmVmLXR5cGU+
PGNvbnRyaWJ1dG9ycz48YXV0aG9ycz48YXV0aG9yPkhlYmVydCwgQS4gUy48L2F1dGhvcj48YXV0
aG9yPkRpdHRlbmhhZmVyLVJlZWQsIEsuIEUuPC9hdXRob3I+PGF1dGhvcj5ZdSwgVy48L2F1dGhv
cj48YXV0aG9yPkJhaWxleSwgRC4gSi48L2F1dGhvcj48YXV0aG9yPlNlbGVuLCBFLiBTLjwvYXV0
aG9yPjxhdXRob3I+Qm9lcnNtYSwgTS4gRC48L2F1dGhvcj48YXV0aG9yPkNhcnNvbiwgSi4gSi48
L2F1dGhvcj48YXV0aG9yPlRvbmVsbGksIE0uPC9hdXRob3I+PGF1dGhvcj5CYWxsb29uLCBBLiBK
LjwvYXV0aG9yPjxhdXRob3I+SGlnYmVlLCBBLiBKLjwvYXV0aG9yPjxhdXRob3I+V2VzdHBoYWxs
LCBNLiBTLjwvYXV0aG9yPjxhdXRob3I+UGFnbGlhcmluaSwgRC4gSi48L2F1dGhvcj48YXV0aG9y
PlByb2xsYSwgVC4gQS48L2F1dGhvcj48YXV0aG9yPkFzc2FkaS1Qb3J0ZXIsIEYuPC9hdXRob3I+
PGF1dGhvcj5Sb3ksIFMuPC9hdXRob3I+PGF1dGhvcj5EZW51LCBKLiBNLjwvYXV0aG9yPjxhdXRo
b3I+Q29vbiwgSi4gSi48L2F1dGhvcj48L2F1dGhvcnM+PC9jb250cmlidXRvcnM+PGF1dGgtYWRk
cmVzcz5EZXBhcnRtZW50IG9mIEJpb21vbGVjdWxhciBDaGVtaXN0cnksIFVuaXZlcnNpdHkgb2Yg
V2lzY29uc2luLCBNYWRpc29uLCBXSSA1MzcwNiwgVVNBLjwvYXV0aC1hZGRyZXNzPjx0aXRsZXM+
PHRpdGxlPkNhbG9yaWUgcmVzdHJpY3Rpb24gYW5kIFNJUlQzIHRyaWdnZXIgZ2xvYmFsIHJlcHJv
Z3JhbW1pbmcgb2YgdGhlIG1pdG9jaG9uZHJpYWwgcHJvdGVpbiBhY2V0eWxvbWU8L3RpdGxlPjxz
ZWNvbmRhcnktdGl0bGU+TW9sIENlbGw8L3NlY29uZGFyeS10aXRsZT48YWx0LXRpdGxlPk1vbGVj
dWxhciBjZWxsPC9hbHQtdGl0bGU+PC90aXRsZXM+PHBlcmlvZGljYWw+PGZ1bGwtdGl0bGU+TW9s
IENlbGw8L2Z1bGwtdGl0bGU+PGFiYnItMT5Nb2xlY3VsYXIgY2VsbDwvYWJici0xPjwvcGVyaW9k
aWNhbD48YWx0LXBlcmlvZGljYWw+PGZ1bGwtdGl0bGU+TW9sIENlbGw8L2Z1bGwtdGl0bGU+PGFi
YnItMT5Nb2xlY3VsYXIgY2VsbDwvYWJici0xPjwvYWx0LXBlcmlvZGljYWw+PHBhZ2VzPjE4Ni05
OTwvcGFnZXM+PHZvbHVtZT40OTwvdm9sdW1lPjxudW1iZXI+MTwvbnVtYmVyPjxlZGl0aW9uPjIw
MTIvMTIvMDQ8L2VkaXRpb24+PGtleXdvcmRzPjxrZXl3b3JkPkFjZXR5bCBDb2VuenltZSBBL21l
dGFib2xpc208L2tleXdvcmQ+PGtleXdvcmQ+QWNldHlsYXRpb248L2tleXdvcmQ+PGtleXdvcmQ+
QWRhcHRhdGlvbiwgUGh5c2lvbG9naWNhbDwva2V5d29yZD48a2V5d29yZD5BbWlubyBBY2lkIE1v
dGlmczwva2V5d29yZD48a2V5d29yZD5BbWlubyBBY2lkIFNlcXVlbmNlPC9rZXl3b3JkPjxrZXl3
b3JkPkFtaW5vIEFjaWRzL21ldGFib2xpc208L2tleXdvcmQ+PGtleXdvcmQ+QW5pbWFsczwva2V5
d29yZD48a2V5d29yZD4qQ2Fsb3JpYyBSZXN0cmljdGlvbjwva2V5d29yZD48a2V5d29yZD5DYXJi
b2h5ZHJhdGUgTWV0YWJvbGlzbTwva2V5d29yZD48a2V5d29yZD5DZWxscywgQ3VsdHVyZWQ8L2tl
eXdvcmQ+PGtleXdvcmQ+Q2hyb21hdG9ncmFwaHksIElvbiBFeGNoYW5nZTwva2V5d29yZD48a2V5
d29yZD5DbHVzdGVyIEFuYWx5c2lzPC9rZXl3b3JkPjxrZXl3b3JkPkNvbnNlbnN1cyBTZXF1ZW5j
ZTwva2V5d29yZD48a2V5d29yZD5HZW5lIEV4cHJlc3Npb248L2tleXdvcmQ+PGtleXdvcmQ+R2Vu
ZXMsIE1pdG9jaG9uZHJpYWw8L2tleXdvcmQ+PGtleXdvcmQ+TGl2ZXIvbWV0YWJvbGlzbTwva2V5
d29yZD48a2V5d29yZD5NaWNlPC9rZXl3b3JkPjxrZXl3b3JkPk1pY2UsIEluYnJlZCBDNTdCTDwv
a2V5d29yZD48a2V5d29yZD5NaXRvY2hvbmRyaWEsIExpdmVyL21ldGFib2xpc208L2tleXdvcmQ+
PGtleXdvcmQ+TWl0b2Nob25kcmlhbCBQcm90ZWlucy9jaGVtaXN0cnkvaXNvbGF0aW9uICZhbXA7
IHB1cmlmaWNhdGlvbi8qbWV0YWJvbGlzbTwva2V5d29yZD48a2V5d29yZD5Nb2xlY3VsYXIgU2Vx
dWVuY2UgRGF0YTwva2V5d29yZD48a2V5d29yZD5QZXB0aWRlIEZyYWdtZW50cy9jaGVtaXN0cnk8
L2tleXdvcmQ+PGtleXdvcmQ+UHJvdGVpbiBQcm9jZXNzaW5nLCBQb3N0LVRyYW5zbGF0aW9uYWw8
L2tleXdvcmQ+PGtleXdvcmQ+UHJvdGVvbWUvY2hlbWlzdHJ5L2lzb2xhdGlvbiAmYW1wOyBwdXJp
ZmljYXRpb24vKm1ldGFib2xpc208L2tleXdvcmQ+PGtleXdvcmQ+U2lydHVpbiAzL2NoZW1pc3Ry
eS9pc29sYXRpb24gJmFtcDsgcHVyaWZpY2F0aW9uL21ldGFib2xpc20vKnBoeXNpb2xvZ3k8L2tl
eXdvcmQ+PGtleXdvcmQ+U3RhaW5pbmcgYW5kIExhYmVsaW5nPC9rZXl3b3JkPjxrZXl3b3JkPlRh
bmRlbSBNYXNzIFNwZWN0cm9tZXRyeTwva2V5d29yZD48L2tleXdvcmRzPjxkYXRlcz48eWVhcj4y
MDEzPC95ZWFyPjxwdWItZGF0ZXM+PGRhdGU+SmFuIDEwPC9kYXRlPjwvcHViLWRhdGVzPjwvZGF0
ZXM+PGlzYm4+MTA5Ny0yNzY1PC9pc2JuPjxhY2Nlc3Npb24tbnVtPjIzMjAxMTIzPC9hY2Nlc3Np
b24tbnVtPjx1cmxzPjwvdXJscz48Y3VzdG9tMj5QbWMzNzA0MTU1PC9jdXN0b20yPjxjdXN0b202
Pk5paG1zNDE5NzUyPC9jdXN0b202PjxlbGVjdHJvbmljLXJlc291cmNlLW51bT4xMC4xMDE2L2ou
bW9sY2VsLjIwMTIuMTAuMDI0PC9lbGVjdHJvbmljLXJlc291cmNlLW51bT48cmVtb3RlLWRhdGFi
YXNlLXByb3ZpZGVyPk5MTTwvcmVtb3RlLWRhdGFiYXNlLXByb3ZpZGVyPjxsYW5ndWFnZT5lbmc8
L2xhbmd1YWdlPjwvcmVjb3JkPjwvQ2l0ZT48L0VuZE5vdGU+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[54]</w:t>
      </w:r>
      <w:r w:rsidR="00B23A3C" w:rsidRPr="005E33CE">
        <w:rPr>
          <w:rFonts w:ascii="Book Antiqua" w:hAnsi="Book Antiqua" w:cs="Times New Roman"/>
          <w:sz w:val="24"/>
          <w:szCs w:val="24"/>
        </w:rPr>
        <w:fldChar w:fldCharType="end"/>
      </w:r>
      <w:r w:rsidR="00981581" w:rsidRPr="005E33CE">
        <w:rPr>
          <w:rFonts w:ascii="Book Antiqua" w:hAnsi="Book Antiqua" w:cs="Times New Roman"/>
          <w:sz w:val="24"/>
          <w:szCs w:val="24"/>
        </w:rPr>
        <w:t>. The expression of SIRT3 is considerably increased in resp</w:t>
      </w:r>
      <w:r w:rsidR="005E4D9A" w:rsidRPr="005E33CE">
        <w:rPr>
          <w:rFonts w:ascii="Book Antiqua" w:hAnsi="Book Antiqua" w:cs="Times New Roman"/>
          <w:sz w:val="24"/>
          <w:szCs w:val="24"/>
        </w:rPr>
        <w:t>onse to CR or prolonged fasting</w:t>
      </w:r>
      <w:r w:rsidR="00B23A3C" w:rsidRPr="005E33CE">
        <w:rPr>
          <w:rFonts w:ascii="Book Antiqua" w:hAnsi="Book Antiqua" w:cs="Times New Roman"/>
          <w:sz w:val="24"/>
          <w:szCs w:val="24"/>
        </w:rPr>
        <w:fldChar w:fldCharType="begin">
          <w:fldData xml:space="preserve">PEVuZE5vdGU+PENpdGU+PEF1dGhvcj5IaXJzY2hleTwvQXV0aG9yPjxZZWFyPjIwMTA8L1llYXI+
PFJlY051bT4zMDI8L1JlY051bT48RGlzcGxheVRleHQ+PHN0eWxlIGZhY2U9InN1cGVyc2NyaXB0
Ij5bNzUsIDgwLCA4MV08L3N0eWxlPjwvRGlzcGxheVRleHQ+PHJlY29yZD48cmVjLW51bWJlcj4z
MDI8L3JlYy1udW1iZXI+PGZvcmVpZ24ta2V5cz48a2V5IGFwcD0iRU4iIGRiLWlkPSJ4djVwZTl0
ZTZ4c3B6cWVwdnpvcHB3OWt4dDU1MHN4cjkwMDUiIHRpbWVzdGFtcD0iMTQ0Mjg3NTEwMCI+MzAy
PC9rZXk+PC9mb3JlaWduLWtleXM+PHJlZi10eXBlIG5hbWU9IkpvdXJuYWwgQXJ0aWNsZSI+MTc8
L3JlZi10eXBlPjxjb250cmlidXRvcnM+PGF1dGhvcnM+PGF1dGhvcj5IaXJzY2hleSwgTS4gRC48
L2F1dGhvcj48YXV0aG9yPlNoaW1henUsIFQuPC9hdXRob3I+PGF1dGhvcj5Hb2V0em1hbiwgRS48
L2F1dGhvcj48YXV0aG9yPkppbmcsIEUuPC9hdXRob3I+PGF1dGhvcj5TY2h3ZXIsIEIuPC9hdXRo
b3I+PGF1dGhvcj5Mb21iYXJkLCBELiBCLjwvYXV0aG9yPjxhdXRob3I+R3J1ZXRlciwgQy4gQS48
L2F1dGhvcj48YXV0aG9yPkhhcnJpcywgQy48L2F1dGhvcj48YXV0aG9yPkJpZGRpbmdlciwgUy48
L2F1dGhvcj48YXV0aG9yPklsa2F5ZXZhLCBPLiBSLjwvYXV0aG9yPjxhdXRob3I+U3RldmVucywg
Ui4gRC48L2F1dGhvcj48YXV0aG9yPkxpLCBZLjwvYXV0aG9yPjxhdXRob3I+U2FoYSwgQS4gSy48
L2F1dGhvcj48YXV0aG9yPlJ1ZGVybWFuLCBOLiBCLjwvYXV0aG9yPjxhdXRob3I+QmFpbiwgSi4g
Ui48L2F1dGhvcj48YXV0aG9yPk5ld2dhcmQsIEMuIEIuPC9hdXRob3I+PGF1dGhvcj5GYXJlc2Us
IFIuIFYuLCBKci48L2F1dGhvcj48YXV0aG9yPkFsdCwgRi4gVy48L2F1dGhvcj48YXV0aG9yPkth
aG4sIEMuIFIuPC9hdXRob3I+PGF1dGhvcj5WZXJkaW4sIEUuPC9hdXRob3I+PC9hdXRob3JzPjwv
Y29udHJpYnV0b3JzPjxhdXRoLWFkZHJlc3M+R2xhZHN0b25lIEluc3RpdHV0ZSBvZiBWaXJvbG9n
eSBhbmQgSW1tdW5vbG9neSwgU2FuIEZyYW5jaXNjbywgQ2FsaWZvcm5pYSA5NDE1OCwgVVNBLjwv
YXV0aC1hZGRyZXNzPjx0aXRsZXM+PHRpdGxlPlNJUlQzIHJlZ3VsYXRlcyBtaXRvY2hvbmRyaWFs
IGZhdHR5LWFjaWQgb3hpZGF0aW9uIGJ5IHJldmVyc2libGUgZW56eW1lIGRlYWNldHlsYXRpb248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YWJici0xPjwvYWx0LXBlcmlvZGljYWw+PHBhZ2VzPjEyMS01PC9wYWdlcz48dm9sdW1lPjQ2NDwv
dm9sdW1lPjxudW1iZXI+NzI4NTwvbnVtYmVyPjxlZGl0aW9uPjIwMTAvMDMvMDY8L2VkaXRpb24+
PGtleXdvcmRzPjxrZXl3b3JkPkFjZXR5bGF0aW9uPC9rZXl3b3JkPjxrZXl3b3JkPkFjeWwtQ29B
IERlaHlkcm9nZW5hc2UsIExvbmctQ2hhaW4vY2hlbWlzdHJ5LyBtZXRhYm9saXNtPC9rZXl3b3Jk
PjxrZXl3b3JkPkFkZW5vc2luZSBUcmlwaG9zcGhhdGUvYmlvc3ludGhlc2lzL21ldGFib2xpc208
L2tleXdvcmQ+PGtleXdvcmQ+QWRpcG9zZSBUaXNzdWUsIEJyb3duL2Vuenltb2xvZ3kvbWV0YWJv
bGlzbTwva2V5d29yZD48a2V5d29yZD5BbmltYWxzPC9rZXl3b3JkPjxrZXl3b3JkPkJvZHkgVGVt
cGVyYXR1cmUgUmVndWxhdGlvbjwva2V5d29yZD48a2V5d29yZD5DYWxvcmljIFJlc3RyaWN0aW9u
PC9rZXl3b3JkPjxrZXl3b3JkPkNhcm5pdGluZS9hbmFsb2dzICZhbXA7IGRlcml2YXRpdmVzL21l
dGFib2xpc208L2tleXdvcmQ+PGtleXdvcmQ+Q2VsbCBMaW5lPC9rZXl3b3JkPjxrZXl3b3JkPkNv
bGQgVGVtcGVyYXR1cmU8L2tleXdvcmQ+PGtleXdvcmQ+RmFzdGluZy9tZXRhYm9saXNtPC9rZXl3
b3JkPjxrZXl3b3JkPkZhdHR5IEFjaWRzLyBtZXRhYm9saXNtPC9rZXl3b3JkPjxrZXl3b3JkPkh1
bWFuczwva2V5d29yZD48a2V5d29yZD5IeXBvZ2x5Y2VtaWEvbWV0YWJvbGlzbTwva2V5d29yZD48
a2V5d29yZD5MaXZlci9lbnp5bW9sb2d5L21ldGFib2xpc208L2tleXdvcmQ+PGtleXdvcmQ+TWFs
ZTwva2V5d29yZD48a2V5d29yZD5NYXNzIFNwZWN0cm9tZXRyeTwva2V5d29yZD48a2V5d29yZD5N
aWNlPC9rZXl3b3JkPjxrZXl3b3JkPk1pdG9jaG9uZHJpYS8gZW56eW1vbG9neS8gbWV0YWJvbGlz
bTwva2V5d29yZD48a2V5d29yZD5PeGlkYXRpb24tUmVkdWN0aW9uPC9rZXl3b3JkPjxrZXl3b3Jk
PlNpcnR1aW4gMy9kZWZpY2llbmN5L2dlbmV0aWNzLyBtZXRhYm9saXNtPC9rZXl3b3JkPjxrZXl3
b3JkPlRyaWdseWNlcmlkZXMvbWV0YWJvbGlzbTwva2V5d29yZD48a2V5d29yZD5VcC1SZWd1bGF0
aW9uPC9rZXl3b3JkPjwva2V5d29yZHM+PGRhdGVzPjx5ZWFyPjIwMTA8L3llYXI+PHB1Yi1kYXRl
cz48ZGF0ZT5NYXIgNDwvZGF0ZT48L3B1Yi1kYXRlcz48L2RhdGVzPjxpc2JuPjE0NzYtNDY4NyAo
RWxlY3Ryb25pYykmI3hEOzAwMjgtMDgzNiAoTGlua2luZyk8L2lzYm4+PGFjY2Vzc2lvbi1udW0+
MjAyMDM2MTE8L2FjY2Vzc2lvbi1udW0+PHVybHM+PC91cmxzPjxjdXN0b20yPlBNQzI4NDE0Nzc8
L2N1c3RvbTI+PGN1c3RvbTY+TmlobXMxNjY3MTE8L2N1c3RvbTY+PGVsZWN0cm9uaWMtcmVzb3Vy
Y2UtbnVtPjEwLjEwMzgvbmF0dXJlMDg3Nzg8L2VsZWN0cm9uaWMtcmVzb3VyY2UtbnVtPjxyZW1v
dGUtZGF0YWJhc2UtcHJvdmlkZXI+TkxNPC9yZW1vdGUtZGF0YWJhc2UtcHJvdmlkZXI+PGxhbmd1
YWdlPmVuZzwvbGFuZ3VhZ2U+PC9yZWNvcmQ+PC9DaXRlPjxDaXRlPjxBdXRob3I+U2ViYXN0aWFu
PC9BdXRob3I+PFllYXI+MjAxMDwvWWVhcj48UmVjTnVtPjQ4OTwvUmVjTnVtPjxyZWNvcmQ+PHJl
Yy1udW1iZXI+NDg5PC9yZWMtbnVtYmVyPjxmb3JlaWduLWtleXM+PGtleSBhcHA9IkVOIiBkYi1p
ZD0ieHY1cGU5dGU2eHNwenFlcHZ6b3BwdzlreHQ1NTBzeHI5MDA1IiB0aW1lc3RhbXA9IjE0NzEx
OTI1NTYiPjQ4OTwva2V5PjwvZm9yZWlnbi1rZXlzPjxyZWYtdHlwZSBuYW1lPSJKb3VybmFsIEFy
dGljbGUiPjE3PC9yZWYtdHlwZT48Y29udHJpYnV0b3JzPjxhdXRob3JzPjxhdXRob3I+U2ViYXN0
aWFuLCBDLjwvYXV0aG9yPjxhdXRob3I+TW9zdG9zbGF2c2t5LCBSLjwvYXV0aG9yPjwvYXV0aG9y
cz48L2NvbnRyaWJ1dG9ycz48YXV0aC1hZGRyZXNzPlRoZSBNYXNzYWNodXNldHRzIEdlbmVyYWwg
SG9zcGl0YWwgQ2FuY2VyIENlbnRlciwgSGFydmFyZCBNZWRpY2FsIFNjaG9vbCwgQm9zdG9uLCAw
MjExNCwgVVNBLjwvYXV0aC1hZGRyZXNzPjx0aXRsZXM+PHRpdGxlPlNJUlQzIGluIGNhbG9yaWUg
cmVzdHJpY3Rpb246IGNhbiB5b3UgaGVhciBtZSBub3c/PC90aXRsZT48c2Vjb25kYXJ5LXRpdGxl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bC10aXRsZT48YWJici0xPkNlbGw8L2FiYnItMT48L2FsdC1wZXJpb2RpY2FsPjxwYWdlcz42Njct
ODwvcGFnZXM+PHZvbHVtZT4xNDM8L3ZvbHVtZT48bnVtYmVyPjU8L251bWJlcj48ZWRpdGlvbj4y
MDEwLzExLzMwPC9lZGl0aW9uPjxkYXRlcz48eWVhcj4yMDEwPC95ZWFyPjxwdWItZGF0ZXM+PGRh
dGU+Tm92IDI0PC9kYXRlPjwvcHViLWRhdGVzPjwvZGF0ZXM+PGlzYm4+MDA5Mi04Njc0PC9pc2Ju
PjxhY2Nlc3Npb24tbnVtPjIxMTExMjI1PC9hY2Nlc3Npb24tbnVtPjx1cmxzPjwvdXJscz48ZWxl
Y3Ryb25pYy1yZXNvdXJjZS1udW0+MTAuMTAxNi9qLmNlbGwuMjAxMC4xMS4wMDk8L2VsZWN0cm9u
aWMtcmVzb3VyY2UtbnVtPjxyZW1vdGUtZGF0YWJhc2UtcHJvdmlkZXI+TkxNPC9yZW1vdGUtZGF0
YWJhc2UtcHJvdmlkZXI+PGxhbmd1YWdlPmVuZzwvbGFuZ3VhZ2U+PC9yZWNvcmQ+PC9DaXRlPjxD
aXRlPjxBdXRob3I+U29tZXlhPC9BdXRob3I+PFllYXI+MjAxMDwvWWVhcj48UmVjTnVtPjQ5MDwv
UmVjTnVtPjxyZWNvcmQ+PHJlYy1udW1iZXI+NDkwPC9yZWMtbnVtYmVyPjxmb3JlaWduLWtleXM+
PGtleSBhcHA9IkVOIiBkYi1pZD0ieHY1cGU5dGU2eHNwenFlcHZ6b3BwdzlreHQ1NTBzeHI5MDA1
IiB0aW1lc3RhbXA9IjE0NzExOTI2MTciPjQ5MDwva2V5PjwvZm9yZWlnbi1rZXlzPjxyZWYtdHlw
ZSBuYW1lPSJKb3VybmFsIEFydGljbGUiPjE3PC9yZWYtdHlwZT48Y29udHJpYnV0b3JzPjxhdXRo
b3JzPjxhdXRob3I+U29tZXlhLCBTLjwvYXV0aG9yPjxhdXRob3I+WXUsIFcuPC9hdXRob3I+PGF1
dGhvcj5IYWxsb3dzLCBXLiBDLjwvYXV0aG9yPjxhdXRob3I+WHUsIEouPC9hdXRob3I+PGF1dGhv
cj5WYW5uLCBKLiBNLjwvYXV0aG9yPjxhdXRob3I+TGVldXdlbmJ1cmdoLCBDLjwvYXV0aG9yPjxh
dXRob3I+VGFub2t1cmEsIE0uPC9hdXRob3I+PGF1dGhvcj5EZW51LCBKLiBNLjwvYXV0aG9yPjxh
dXRob3I+UHJvbGxhLCBULiBBLjwvYXV0aG9yPjwvYXV0aG9ycz48L2NvbnRyaWJ1dG9ycz48YXV0
aC1hZGRyZXNzPkRlcGFydG1lbnRzIG9mIEdlbmV0aWNzIGFuZCBNZWRpY2FsIEdlbmV0aWNzLCBV
bml2ZXJzaXR5IG9mIFdpc2NvbnNpbiwgTWFkaXNvbiwgNTM3MDYsIFVTQS48L2F1dGgtYWRkcmVz
cz48dGl0bGVzPjx0aXRsZT5TaXJ0MyBtZWRpYXRlcyByZWR1Y3Rpb24gb2Ygb3hpZGF0aXZlIGRh
bWFnZSBhbmQgcHJldmVudGlvbiBvZiBhZ2UtcmVsYXRlZCBoZWFyaW5nIGxvc3MgdW5kZXIgY2Fs
b3JpYyByZXN0cmljdGlvbjwvdGl0bGU+PHNlY29uZGFyeS10aXRsZT5DZWxsPC9zZWNvbmRhcnkt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ZWxsPC9hYmJyLTE+PC9hbHQtcGVyaW9kaWNhbD48cGFnZXM+ODAyLTEyPC9wYWdlcz48dm9sdW1l
PjE0Mzwvdm9sdW1lPjxudW1iZXI+NTwvbnVtYmVyPjxlZGl0aW9uPjIwMTAvMTEvMjY8L2VkaXRp
b24+PGtleXdvcmRzPjxrZXl3b3JkPkFnaW5nLyptZXRhYm9saXNtPC9rZXl3b3JkPjxrZXl3b3Jk
PkFuaW1hbHM8L2tleXdvcmQ+PGtleXdvcmQ+QW50aW94aWRhbnRzL21ldGFib2xpc208L2tleXdv
cmQ+PGtleXdvcmQ+KkNhbG9yaWMgUmVzdHJpY3Rpb248L2tleXdvcmQ+PGtleXdvcmQ+RE5BIERh
bWFnZTwva2V5d29yZD48a2V5d29yZD5GZW1hbGU8L2tleXdvcmQ+PGtleXdvcmQ+R2x1dGF0aGlv
bmUvbWV0YWJvbGlzbTwva2V5d29yZD48a2V5d29yZD5IZWFyaW5nIExvc3MvKnByZXZlbnRpb24g
JmFtcDsgY29udHJvbDwva2V5d29yZD48a2V5d29yZD5Jc29jaXRyYXRlIERlaHlkcm9nZW5hc2Uv
bWV0YWJvbGlzbTwva2V5d29yZD48a2V5d29yZD5NYWxlPC9rZXl3b3JkPjxrZXl3b3JkPk1pY2U8
L2tleXdvcmQ+PGtleXdvcmQ+TWljZSwgSW5icmVkIEM1N0JMPC9rZXl3b3JkPjxrZXl3b3JkPk1p
dG9jaG9uZHJpYS8qbWV0YWJvbGlzbTwva2V5d29yZD48a2V5d29yZD4qT3hpZGF0aXZlIFN0cmVz
czwva2V5d29yZD48a2V5d29yZD5TaXJ0dWluIDMvZ2VuZXRpY3MvKm1ldGFib2xpc208L2tleXdv
cmQ+PC9rZXl3b3Jkcz48ZGF0ZXM+PHllYXI+MjAxMDwveWVhcj48cHViLWRhdGVzPjxkYXRlPk5v
diAyNDwvZGF0ZT48L3B1Yi1kYXRlcz48L2RhdGVzPjxpc2JuPjAwOTItODY3NDwvaXNibj48YWNj
ZXNzaW9uLW51bT4yMTA5NDUyNDwvYWNjZXNzaW9uLW51bT48dXJscz48L3VybHM+PGN1c3RvbTI+
UE1DMzAxODg0OTwvY3VzdG9tMj48Y3VzdG9tNj5OSUhNUzI0NDAzODwvY3VzdG9tNj48ZWxlY3Ry
b25pYy1yZXNvdXJjZS1udW0+MTAuMTAxNi9qLmNlbGwuMjAxMC4xMC4wMDI8L2VsZWN0cm9uaWMt
cmVzb3VyY2UtbnVtPjxyZW1vdGUtZGF0YWJhc2UtcHJvdmlkZXI+TkxNPC9yZW1vdGUtZGF0YWJh
c2UtcHJvdmlkZXI+PGxhbmd1YWdlPmVuZzwvbGFuZ3VhZ2U+PC9yZWNvcmQ+PC9DaXRlPjwvRW5k
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PEVuZE5vdGU+PENpdGU+PEF1dGhvcj5IaXJzY2hleTwvQXV0aG9yPjxZZWFyPjIwMTA8L1llYXI+
PFJlY051bT4zMDI8L1JlY051bT48RGlzcGxheVRleHQ+PHN0eWxlIGZhY2U9InN1cGVyc2NyaXB0
Ij5bNzUsIDgwLCA4MV08L3N0eWxlPjwvRGlzcGxheVRleHQ+PHJlY29yZD48cmVjLW51bWJlcj4z
MDI8L3JlYy1udW1iZXI+PGZvcmVpZ24ta2V5cz48a2V5IGFwcD0iRU4iIGRiLWlkPSJ4djVwZTl0
ZTZ4c3B6cWVwdnpvcHB3OWt4dDU1MHN4cjkwMDUiIHRpbWVzdGFtcD0iMTQ0Mjg3NTEwMCI+MzAy
PC9rZXk+PC9mb3JlaWduLWtleXM+PHJlZi10eXBlIG5hbWU9IkpvdXJuYWwgQXJ0aWNsZSI+MTc8
L3JlZi10eXBlPjxjb250cmlidXRvcnM+PGF1dGhvcnM+PGF1dGhvcj5IaXJzY2hleSwgTS4gRC48
L2F1dGhvcj48YXV0aG9yPlNoaW1henUsIFQuPC9hdXRob3I+PGF1dGhvcj5Hb2V0em1hbiwgRS48
L2F1dGhvcj48YXV0aG9yPkppbmcsIEUuPC9hdXRob3I+PGF1dGhvcj5TY2h3ZXIsIEIuPC9hdXRo
b3I+PGF1dGhvcj5Mb21iYXJkLCBELiBCLjwvYXV0aG9yPjxhdXRob3I+R3J1ZXRlciwgQy4gQS48
L2F1dGhvcj48YXV0aG9yPkhhcnJpcywgQy48L2F1dGhvcj48YXV0aG9yPkJpZGRpbmdlciwgUy48
L2F1dGhvcj48YXV0aG9yPklsa2F5ZXZhLCBPLiBSLjwvYXV0aG9yPjxhdXRob3I+U3RldmVucywg
Ui4gRC48L2F1dGhvcj48YXV0aG9yPkxpLCBZLjwvYXV0aG9yPjxhdXRob3I+U2FoYSwgQS4gSy48
L2F1dGhvcj48YXV0aG9yPlJ1ZGVybWFuLCBOLiBCLjwvYXV0aG9yPjxhdXRob3I+QmFpbiwgSi4g
Ui48L2F1dGhvcj48YXV0aG9yPk5ld2dhcmQsIEMuIEIuPC9hdXRob3I+PGF1dGhvcj5GYXJlc2Us
IFIuIFYuLCBKci48L2F1dGhvcj48YXV0aG9yPkFsdCwgRi4gVy48L2F1dGhvcj48YXV0aG9yPkth
aG4sIEMuIFIuPC9hdXRob3I+PGF1dGhvcj5WZXJkaW4sIEUuPC9hdXRob3I+PC9hdXRob3JzPjwv
Y29udHJpYnV0b3JzPjxhdXRoLWFkZHJlc3M+R2xhZHN0b25lIEluc3RpdHV0ZSBvZiBWaXJvbG9n
eSBhbmQgSW1tdW5vbG9neSwgU2FuIEZyYW5jaXNjbywgQ2FsaWZvcm5pYSA5NDE1OCwgVVNBLjwv
YXV0aC1hZGRyZXNzPjx0aXRsZXM+PHRpdGxlPlNJUlQzIHJlZ3VsYXRlcyBtaXRvY2hvbmRyaWFs
IGZhdHR5LWFjaWQgb3hpZGF0aW9uIGJ5IHJldmVyc2libGUgZW56eW1lIGRlYWNldHlsYXRpb248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YWJici0xPjwvYWx0LXBlcmlvZGljYWw+PHBhZ2VzPjEyMS01PC9wYWdlcz48dm9sdW1lPjQ2NDwv
dm9sdW1lPjxudW1iZXI+NzI4NTwvbnVtYmVyPjxlZGl0aW9uPjIwMTAvMDMvMDY8L2VkaXRpb24+
PGtleXdvcmRzPjxrZXl3b3JkPkFjZXR5bGF0aW9uPC9rZXl3b3JkPjxrZXl3b3JkPkFjeWwtQ29B
IERlaHlkcm9nZW5hc2UsIExvbmctQ2hhaW4vY2hlbWlzdHJ5LyBtZXRhYm9saXNtPC9rZXl3b3Jk
PjxrZXl3b3JkPkFkZW5vc2luZSBUcmlwaG9zcGhhdGUvYmlvc3ludGhlc2lzL21ldGFib2xpc208
L2tleXdvcmQ+PGtleXdvcmQ+QWRpcG9zZSBUaXNzdWUsIEJyb3duL2Vuenltb2xvZ3kvbWV0YWJv
bGlzbTwva2V5d29yZD48a2V5d29yZD5BbmltYWxzPC9rZXl3b3JkPjxrZXl3b3JkPkJvZHkgVGVt
cGVyYXR1cmUgUmVndWxhdGlvbjwva2V5d29yZD48a2V5d29yZD5DYWxvcmljIFJlc3RyaWN0aW9u
PC9rZXl3b3JkPjxrZXl3b3JkPkNhcm5pdGluZS9hbmFsb2dzICZhbXA7IGRlcml2YXRpdmVzL21l
dGFib2xpc208L2tleXdvcmQ+PGtleXdvcmQ+Q2VsbCBMaW5lPC9rZXl3b3JkPjxrZXl3b3JkPkNv
bGQgVGVtcGVyYXR1cmU8L2tleXdvcmQ+PGtleXdvcmQ+RmFzdGluZy9tZXRhYm9saXNtPC9rZXl3
b3JkPjxrZXl3b3JkPkZhdHR5IEFjaWRzLyBtZXRhYm9saXNtPC9rZXl3b3JkPjxrZXl3b3JkPkh1
bWFuczwva2V5d29yZD48a2V5d29yZD5IeXBvZ2x5Y2VtaWEvbWV0YWJvbGlzbTwva2V5d29yZD48
a2V5d29yZD5MaXZlci9lbnp5bW9sb2d5L21ldGFib2xpc208L2tleXdvcmQ+PGtleXdvcmQ+TWFs
ZTwva2V5d29yZD48a2V5d29yZD5NYXNzIFNwZWN0cm9tZXRyeTwva2V5d29yZD48a2V5d29yZD5N
aWNlPC9rZXl3b3JkPjxrZXl3b3JkPk1pdG9jaG9uZHJpYS8gZW56eW1vbG9neS8gbWV0YWJvbGlz
bTwva2V5d29yZD48a2V5d29yZD5PeGlkYXRpb24tUmVkdWN0aW9uPC9rZXl3b3JkPjxrZXl3b3Jk
PlNpcnR1aW4gMy9kZWZpY2llbmN5L2dlbmV0aWNzLyBtZXRhYm9saXNtPC9rZXl3b3JkPjxrZXl3
b3JkPlRyaWdseWNlcmlkZXMvbWV0YWJvbGlzbTwva2V5d29yZD48a2V5d29yZD5VcC1SZWd1bGF0
aW9uPC9rZXl3b3JkPjwva2V5d29yZHM+PGRhdGVzPjx5ZWFyPjIwMTA8L3llYXI+PHB1Yi1kYXRl
cz48ZGF0ZT5NYXIgNDwvZGF0ZT48L3B1Yi1kYXRlcz48L2RhdGVzPjxpc2JuPjE0NzYtNDY4NyAo
RWxlY3Ryb25pYykmI3hEOzAwMjgtMDgzNiAoTGlua2luZyk8L2lzYm4+PGFjY2Vzc2lvbi1udW0+
MjAyMDM2MTE8L2FjY2Vzc2lvbi1udW0+PHVybHM+PC91cmxzPjxjdXN0b20yPlBNQzI4NDE0Nzc8
L2N1c3RvbTI+PGN1c3RvbTY+TmlobXMxNjY3MTE8L2N1c3RvbTY+PGVsZWN0cm9uaWMtcmVzb3Vy
Y2UtbnVtPjEwLjEwMzgvbmF0dXJlMDg3Nzg8L2VsZWN0cm9uaWMtcmVzb3VyY2UtbnVtPjxyZW1v
dGUtZGF0YWJhc2UtcHJvdmlkZXI+TkxNPC9yZW1vdGUtZGF0YWJhc2UtcHJvdmlkZXI+PGxhbmd1
YWdlPmVuZzwvbGFuZ3VhZ2U+PC9yZWNvcmQ+PC9DaXRlPjxDaXRlPjxBdXRob3I+U2ViYXN0aWFu
PC9BdXRob3I+PFllYXI+MjAxMDwvWWVhcj48UmVjTnVtPjQ4OTwvUmVjTnVtPjxyZWNvcmQ+PHJl
Yy1udW1iZXI+NDg5PC9yZWMtbnVtYmVyPjxmb3JlaWduLWtleXM+PGtleSBhcHA9IkVOIiBkYi1p
ZD0ieHY1cGU5dGU2eHNwenFlcHZ6b3BwdzlreHQ1NTBzeHI5MDA1IiB0aW1lc3RhbXA9IjE0NzEx
OTI1NTYiPjQ4OTwva2V5PjwvZm9yZWlnbi1rZXlzPjxyZWYtdHlwZSBuYW1lPSJKb3VybmFsIEFy
dGljbGUiPjE3PC9yZWYtdHlwZT48Y29udHJpYnV0b3JzPjxhdXRob3JzPjxhdXRob3I+U2ViYXN0
aWFuLCBDLjwvYXV0aG9yPjxhdXRob3I+TW9zdG9zbGF2c2t5LCBSLjwvYXV0aG9yPjwvYXV0aG9y
cz48L2NvbnRyaWJ1dG9ycz48YXV0aC1hZGRyZXNzPlRoZSBNYXNzYWNodXNldHRzIEdlbmVyYWwg
SG9zcGl0YWwgQ2FuY2VyIENlbnRlciwgSGFydmFyZCBNZWRpY2FsIFNjaG9vbCwgQm9zdG9uLCAw
MjExNCwgVVNBLjwvYXV0aC1hZGRyZXNzPjx0aXRsZXM+PHRpdGxlPlNJUlQzIGluIGNhbG9yaWUg
cmVzdHJpY3Rpb246IGNhbiB5b3UgaGVhciBtZSBub3c/PC90aXRsZT48c2Vjb25kYXJ5LXRpdGxl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bC10aXRsZT48YWJici0xPkNlbGw8L2FiYnItMT48L2FsdC1wZXJpb2RpY2FsPjxwYWdlcz42Njct
ODwvcGFnZXM+PHZvbHVtZT4xNDM8L3ZvbHVtZT48bnVtYmVyPjU8L251bWJlcj48ZWRpdGlvbj4y
MDEwLzExLzMwPC9lZGl0aW9uPjxkYXRlcz48eWVhcj4yMDEwPC95ZWFyPjxwdWItZGF0ZXM+PGRh
dGU+Tm92IDI0PC9kYXRlPjwvcHViLWRhdGVzPjwvZGF0ZXM+PGlzYm4+MDA5Mi04Njc0PC9pc2Ju
PjxhY2Nlc3Npb24tbnVtPjIxMTExMjI1PC9hY2Nlc3Npb24tbnVtPjx1cmxzPjwvdXJscz48ZWxl
Y3Ryb25pYy1yZXNvdXJjZS1udW0+MTAuMTAxNi9qLmNlbGwuMjAxMC4xMS4wMDk8L2VsZWN0cm9u
aWMtcmVzb3VyY2UtbnVtPjxyZW1vdGUtZGF0YWJhc2UtcHJvdmlkZXI+TkxNPC9yZW1vdGUtZGF0
YWJhc2UtcHJvdmlkZXI+PGxhbmd1YWdlPmVuZzwvbGFuZ3VhZ2U+PC9yZWNvcmQ+PC9DaXRlPjxD
aXRlPjxBdXRob3I+U29tZXlhPC9BdXRob3I+PFllYXI+MjAxMDwvWWVhcj48UmVjTnVtPjQ5MDwv
UmVjTnVtPjxyZWNvcmQ+PHJlYy1udW1iZXI+NDkwPC9yZWMtbnVtYmVyPjxmb3JlaWduLWtleXM+
PGtleSBhcHA9IkVOIiBkYi1pZD0ieHY1cGU5dGU2eHNwenFlcHZ6b3BwdzlreHQ1NTBzeHI5MDA1
IiB0aW1lc3RhbXA9IjE0NzExOTI2MTciPjQ5MDwva2V5PjwvZm9yZWlnbi1rZXlzPjxyZWYtdHlw
ZSBuYW1lPSJKb3VybmFsIEFydGljbGUiPjE3PC9yZWYtdHlwZT48Y29udHJpYnV0b3JzPjxhdXRo
b3JzPjxhdXRob3I+U29tZXlhLCBTLjwvYXV0aG9yPjxhdXRob3I+WXUsIFcuPC9hdXRob3I+PGF1
dGhvcj5IYWxsb3dzLCBXLiBDLjwvYXV0aG9yPjxhdXRob3I+WHUsIEouPC9hdXRob3I+PGF1dGhv
cj5WYW5uLCBKLiBNLjwvYXV0aG9yPjxhdXRob3I+TGVldXdlbmJ1cmdoLCBDLjwvYXV0aG9yPjxh
dXRob3I+VGFub2t1cmEsIE0uPC9hdXRob3I+PGF1dGhvcj5EZW51LCBKLiBNLjwvYXV0aG9yPjxh
dXRob3I+UHJvbGxhLCBULiBBLjwvYXV0aG9yPjwvYXV0aG9ycz48L2NvbnRyaWJ1dG9ycz48YXV0
aC1hZGRyZXNzPkRlcGFydG1lbnRzIG9mIEdlbmV0aWNzIGFuZCBNZWRpY2FsIEdlbmV0aWNzLCBV
bml2ZXJzaXR5IG9mIFdpc2NvbnNpbiwgTWFkaXNvbiwgNTM3MDYsIFVTQS48L2F1dGgtYWRkcmVz
cz48dGl0bGVzPjx0aXRsZT5TaXJ0MyBtZWRpYXRlcyByZWR1Y3Rpb24gb2Ygb3hpZGF0aXZlIGRh
bWFnZSBhbmQgcHJldmVudGlvbiBvZiBhZ2UtcmVsYXRlZCBoZWFyaW5nIGxvc3MgdW5kZXIgY2Fs
b3JpYyByZXN0cmljdGlvbjwvdGl0bGU+PHNlY29uZGFyeS10aXRsZT5DZWxsPC9zZWNvbmRhcnkt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ZWxsPC9hYmJyLTE+PC9hbHQtcGVyaW9kaWNhbD48cGFnZXM+ODAyLTEyPC9wYWdlcz48dm9sdW1l
PjE0Mzwvdm9sdW1lPjxudW1iZXI+NTwvbnVtYmVyPjxlZGl0aW9uPjIwMTAvMTEvMjY8L2VkaXRp
b24+PGtleXdvcmRzPjxrZXl3b3JkPkFnaW5nLyptZXRhYm9saXNtPC9rZXl3b3JkPjxrZXl3b3Jk
PkFuaW1hbHM8L2tleXdvcmQ+PGtleXdvcmQ+QW50aW94aWRhbnRzL21ldGFib2xpc208L2tleXdv
cmQ+PGtleXdvcmQ+KkNhbG9yaWMgUmVzdHJpY3Rpb248L2tleXdvcmQ+PGtleXdvcmQ+RE5BIERh
bWFnZTwva2V5d29yZD48a2V5d29yZD5GZW1hbGU8L2tleXdvcmQ+PGtleXdvcmQ+R2x1dGF0aGlv
bmUvbWV0YWJvbGlzbTwva2V5d29yZD48a2V5d29yZD5IZWFyaW5nIExvc3MvKnByZXZlbnRpb24g
JmFtcDsgY29udHJvbDwva2V5d29yZD48a2V5d29yZD5Jc29jaXRyYXRlIERlaHlkcm9nZW5hc2Uv
bWV0YWJvbGlzbTwva2V5d29yZD48a2V5d29yZD5NYWxlPC9rZXl3b3JkPjxrZXl3b3JkPk1pY2U8
L2tleXdvcmQ+PGtleXdvcmQ+TWljZSwgSW5icmVkIEM1N0JMPC9rZXl3b3JkPjxrZXl3b3JkPk1p
dG9jaG9uZHJpYS8qbWV0YWJvbGlzbTwva2V5d29yZD48a2V5d29yZD4qT3hpZGF0aXZlIFN0cmVz
czwva2V5d29yZD48a2V5d29yZD5TaXJ0dWluIDMvZ2VuZXRpY3MvKm1ldGFib2xpc208L2tleXdv
cmQ+PC9rZXl3b3Jkcz48ZGF0ZXM+PHllYXI+MjAxMDwveWVhcj48cHViLWRhdGVzPjxkYXRlPk5v
diAyNDwvZGF0ZT48L3B1Yi1kYXRlcz48L2RhdGVzPjxpc2JuPjAwOTItODY3NDwvaXNibj48YWNj
ZXNzaW9uLW51bT4yMTA5NDUyNDwvYWNjZXNzaW9uLW51bT48dXJscz48L3VybHM+PGN1c3RvbTI+
UE1DMzAxODg0OTwvY3VzdG9tMj48Y3VzdG9tNj5OSUhNUzI0NDAzODwvY3VzdG9tNj48ZWxlY3Ry
b25pYy1yZXNvdXJjZS1udW0+MTAuMTAxNi9qLmNlbGwuMjAxMC4xMC4wMDI8L2VsZWN0cm9uaWMt
cmVzb3VyY2UtbnVtPjxyZW1vdGUtZGF0YWJhc2UtcHJvdmlkZXI+TkxNPC9yZW1vdGUtZGF0YWJh
c2UtcHJvdmlkZXI+PGxhbmd1YWdlPmVuZzwvbGFuZ3VhZ2U+PC9yZWNvcmQ+PC9DaXRlPjwvRW5k
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[75,80,</w:t>
      </w:r>
      <w:r w:rsidR="00B23A3C" w:rsidRPr="005E33CE">
        <w:rPr>
          <w:rFonts w:ascii="Book Antiqua" w:hAnsi="Book Antiqua" w:cs="Times New Roman"/>
          <w:noProof/>
          <w:sz w:val="24"/>
          <w:szCs w:val="24"/>
          <w:vertAlign w:val="superscript"/>
        </w:rPr>
        <w:t>81]</w:t>
      </w:r>
      <w:r w:rsidR="00B23A3C" w:rsidRPr="005E33CE">
        <w:rPr>
          <w:rFonts w:ascii="Book Antiqua" w:hAnsi="Book Antiqua" w:cs="Times New Roman"/>
          <w:sz w:val="24"/>
          <w:szCs w:val="24"/>
        </w:rPr>
        <w:fldChar w:fldCharType="end"/>
      </w:r>
      <w:r w:rsidR="00981581" w:rsidRPr="005E33CE">
        <w:rPr>
          <w:rFonts w:ascii="Book Antiqua" w:hAnsi="Book Antiqua" w:cs="Times New Roman"/>
          <w:sz w:val="24"/>
          <w:szCs w:val="24"/>
        </w:rPr>
        <w:t>. SIRT3 regulates the function of several mitochondrial proteins involved in oxidative phosphorylation, fatty acid oxidation</w:t>
      </w:r>
      <w:r w:rsidR="00995EB8" w:rsidRPr="005E33CE">
        <w:rPr>
          <w:rFonts w:ascii="Book Antiqua" w:hAnsi="Book Antiqua" w:cs="Times New Roman"/>
          <w:sz w:val="24"/>
          <w:szCs w:val="24"/>
        </w:rPr>
        <w:t xml:space="preserve"> (FAO)</w:t>
      </w:r>
      <w:r w:rsidR="00981581" w:rsidRPr="005E33CE">
        <w:rPr>
          <w:rFonts w:ascii="Book Antiqua" w:hAnsi="Book Antiqua" w:cs="Times New Roman"/>
          <w:sz w:val="24"/>
          <w:szCs w:val="24"/>
        </w:rPr>
        <w:t xml:space="preserve">, the urea cycle, and </w:t>
      </w:r>
      <w:r w:rsidR="005E4D9A" w:rsidRPr="005E33CE">
        <w:rPr>
          <w:rFonts w:ascii="Book Antiqua" w:hAnsi="Book Antiqua" w:cs="Times New Roman"/>
          <w:sz w:val="24"/>
          <w:szCs w:val="24"/>
        </w:rPr>
        <w:t>the antioxidant response system</w:t>
      </w:r>
      <w:r w:rsidR="00B23A3C" w:rsidRPr="005E33CE">
        <w:rPr>
          <w:rFonts w:ascii="Book Antiqua" w:hAnsi="Book Antiqua" w:cs="Times New Roman"/>
          <w:sz w:val="24"/>
          <w:szCs w:val="24"/>
        </w:rPr>
        <w:fldChar w:fldCharType="begin">
          <w:fldData xml:space="preserve">PEVuZE5vdGU+PENpdGU+PEF1dGhvcj5IYWxsb3dzPC9BdXRob3I+PFllYXI+MjAxMTwvWWVhcj48
UmVjTnVtPjM4MTwvUmVjTnVtPjxEaXNwbGF5VGV4dD48c3R5bGUgZmFjZT0ic3VwZXJzY3JpcHQi
Pls3MywgNzUsIDgyLTg1XTwvc3R5bGU+PC9EaXNwbGF5VGV4dD48cmVjb3JkPjxyZWMtbnVtYmVy
PjM4MTwvcmVjLW51bWJlcj48Zm9yZWlnbi1rZXlzPjxrZXkgYXBwPSJFTiIgZGItaWQ9Inh2NXBl
OXRlNnhzcHpxZXB2em9wcHc5a3h0NTUwc3hyOTAwNSIgdGltZXN0YW1wPSIxNDY3NDA2MjIwIj4z
ODE8L2tleT48L2ZvcmVpZ24ta2V5cz48cmVmLXR5cGUgbmFtZT0iSm91cm5hbCBBcnRpY2xlIj4x
NzwvcmVmLXR5cGU+PGNvbnRyaWJ1dG9ycz48YXV0aG9ycz48YXV0aG9yPkhhbGxvd3MsIFcuIEMu
PC9hdXRob3I+PGF1dGhvcj5ZdSwgVy48L2F1dGhvcj48YXV0aG9yPlNtaXRoLCBCLiBDLjwvYXV0
aG9yPjxhdXRob3I+RGV2cmllcywgTS4gSy48L2F1dGhvcj48YXV0aG9yPkVsbGluZ2VyLCBKLiBK
LjwvYXV0aG9yPjxhdXRob3I+U29tZXlhLCBTLjwvYXV0aG9yPjxhdXRob3I+U2hvcnRyZWVkLCBN
LiBSLjwvYXV0aG9yPjxhdXRob3I+UHJvbGxhLCBULjwvYXV0aG9yPjxhdXRob3I+TWFya2xleSwg
Si4gTC48L2F1dGhvcj48YXV0aG9yPlNtaXRoLCBMLiBNLjwvYXV0aG9yPjxhdXRob3I+Wmhhbywg
Uy48L2F1dGhvcj48YXV0aG9yPkd1YW4sIEsuIEwuPC9hdXRob3I+PGF1dGhvcj5EZW51LCBKLiBN
LjwvYXV0aG9yPjwvYXV0aG9ycz48L2NvbnRyaWJ1dG9ycz48YXV0aC1hZGRyZXNzPkRlcGFydG1l
bnQgb2YgQmlvbW9sZWN1bGFyIENoZW1pc3RyeSwgVW5pdmVyc2l0eSBvZiBXaXNjb25zaW4sIE1h
ZGlzb24sIFdJIDUzNzA2LCBVU0EuPC9hdXRoLWFkZHJlc3M+PHRpdGxlcz48dGl0bGU+U2lydDMg
cHJvbW90ZXMgdGhlIHVyZWEgY3ljbGUgYW5kIGZhdHR5IGFjaWQgb3hpZGF0aW9uIGR1cmluZyBk
aWV0YXJ5IHJlc3RyaWN0aW9uPC90aXRsZT48c2Vjb25kYXJ5LXRpdGxlPk1vbCBDZWxsPC9zZWNv
bmRhcnktdGl0bGU+PGFsdC10aXRsZT5Nb2xlY3VsYXIgY2VsbDwvYWx0LXRpdGxlPjwvdGl0bGVz
PjxwZXJpb2RpY2FsPjxmdWxsLXRpdGxlPk1vbCBDZWxsPC9mdWxsLXRpdGxlPjxhYmJyLTE+TW9s
ZWN1bGFyIGNlbGw8L2FiYnItMT48L3BlcmlvZGljYWw+PGFsdC1wZXJpb2RpY2FsPjxmdWxsLXRp
dGxlPk1vbCBDZWxsPC9mdWxsLXRpdGxlPjxhYmJyLTE+TW9sZWN1bGFyIGNlbGw8L2FiYnItMT48
L2FsdC1wZXJpb2RpY2FsPjxwYWdlcz4xMzktNDk8L3BhZ2VzPjx2b2x1bWU+NDE8L3ZvbHVtZT48
bnVtYmVyPjI8L251bWJlcj48ZWRpdGlvbj4yMDExLzAxLzI1PC9lZGl0aW9uPjxrZXl3b3Jkcz48
a2V5d29yZD5BY2V0eWxhdGlvbjwva2V5d29yZD48a2V5d29yZD5BbmltYWxzPC9rZXl3b3JkPjxr
ZXl3b3JkPipDYWxvcmljIFJlc3RyaWN0aW9uPC9rZXl3b3JkPjxrZXl3b3JkPkVuZXJneSBNZXRh
Ym9saXNtPC9rZXl3b3JkPjxrZXl3b3JkPkZhdHR5IEFjaWRzLyptZXRhYm9saXNtPC9rZXl3b3Jk
PjxrZXl3b3JkPkhFSzI5MyBDZWxsczwva2V5d29yZD48a2V5d29yZD5IdW1hbnM8L2tleXdvcmQ+
PGtleXdvcmQ+TGl2ZXIvbWV0YWJvbGlzbTwva2V5d29yZD48a2V5d29yZD5NaWNlPC9rZXl3b3Jk
PjxrZXl3b3JkPk1pY2UsIEluYnJlZCBTdHJhaW5zPC9rZXl3b3JkPjxrZXl3b3JkPk1pdG9jaG9u
ZHJpYS9tZXRhYm9saXNtPC9rZXl3b3JkPjxrZXl3b3JkPk9ybml0aGluZSBDYXJiYW1veWx0cmFu
c2ZlcmFzZS8qbWV0YWJvbGlzbTwva2V5d29yZD48a2V5d29yZD5PeGlkYXRpb24tUmVkdWN0aW9u
PC9rZXl3b3JkPjxrZXl3b3JkPlNpcnR1aW4gMy9tZXRhYm9saXNtLypwaHlzaW9sb2d5PC9rZXl3
b3JkPjxrZXl3b3JkPlVyZWEvKm1ldGFib2xpc208L2tleXdvcmQ+PC9rZXl3b3Jkcz48ZGF0ZXM+
PHllYXI+MjAxMTwveWVhcj48cHViLWRhdGVzPjxkYXRlPkphbiAyMTwvZGF0ZT48L3B1Yi1kYXRl
cz48L2RhdGVzPjxpc2JuPjEwOTctMjc2NTwvaXNibj48YWNjZXNzaW9uLW51bT4yMTI1NTcyNTwv
YWNjZXNzaW9uLW51bT48dXJscz48L3VybHM+PGN1c3RvbTI+UE1DMzEwMTExNTwvY3VzdG9tMj48
Y3VzdG9tNj5OSUhNUzI2MzkwOTwvY3VzdG9tNj48ZWxlY3Ryb25pYy1yZXNvdXJjZS1udW0+MTAu
MTAxNi9qLm1vbGNlbC4yMDExLjAxLjAwMjwvZWxlY3Ryb25pYy1yZXNvdXJjZS1udW0+PHJlbW90
ZS1kYXRhYmFzZS1wcm92aWRlcj5OTE08L3JlbW90ZS1kYXRhYmFzZS1wcm92aWRlcj48bGFuZ3Vh
Z2U+ZW5nPC9sYW5ndWFnZT48L3JlY29yZD48L0NpdGU+PENpdGU+PEF1dGhvcj5IaXJzY2hleTwv
QXV0aG9yPjxZZWFyPjIwMTA8L1llYXI+PFJlY051bT4zMDI8L1JlY051bT48cmVjb3JkPjxyZWMt
bnVtYmVyPjMwMjwvcmVjLW51bWJlcj48Zm9yZWlnbi1rZXlzPjxrZXkgYXBwPSJFTiIgZGItaWQ9
Inh2NXBlOXRlNnhzcHpxZXB2em9wcHc5a3h0NTUwc3hyOTAwNSIgdGltZXN0YW1wPSIxNDQyODc1
MTAwIj4zMDI8L2tleT48L2ZvcmVpZ24ta2V5cz48cmVmLXR5cGUgbmFtZT0iSm91cm5hbCBBcnRp
Y2xlIj4xNzwvcmVmLXR5cGU+PGNvbnRyaWJ1dG9ycz48YXV0aG9ycz48YXV0aG9yPkhpcnNjaGV5
LCBNLiBELjwvYXV0aG9yPjxhdXRob3I+U2hpbWF6dSwgVC48L2F1dGhvcj48YXV0aG9yPkdvZXR6
bWFuLCBFLjwvYXV0aG9yPjxhdXRob3I+SmluZywgRS48L2F1dGhvcj48YXV0aG9yPlNjaHdlciwg
Qi48L2F1dGhvcj48YXV0aG9yPkxvbWJhcmQsIEQuIEIuPC9hdXRob3I+PGF1dGhvcj5HcnVldGVy
LCBDLiBBLjwvYXV0aG9yPjxhdXRob3I+SGFycmlzLCBDLjwvYXV0aG9yPjxhdXRob3I+QmlkZGlu
Z2VyLCBTLjwvYXV0aG9yPjxhdXRob3I+SWxrYXlldmEsIE8uIFIuPC9hdXRob3I+PGF1dGhvcj5T
dGV2ZW5zLCBSLiBELjwvYXV0aG9yPjxhdXRob3I+TGksIFkuPC9hdXRob3I+PGF1dGhvcj5TYWhh
LCBBLiBLLjwvYXV0aG9yPjxhdXRob3I+UnVkZXJtYW4sIE4uIEIuPC9hdXRob3I+PGF1dGhvcj5C
YWluLCBKLiBSLjwvYXV0aG9yPjxhdXRob3I+TmV3Z2FyZCwgQy4gQi48L2F1dGhvcj48YXV0aG9y
PkZhcmVzZSwgUi4gVi4sIEpyLjwvYXV0aG9yPjxhdXRob3I+QWx0LCBGLiBXLjwvYXV0aG9yPjxh
dXRob3I+S2FobiwgQy4gUi48L2F1dGhvcj48YXV0aG9yPlZlcmRpbiwgRS48L2F1dGhvcj48L2F1
dGhvcnM+PC9jb250cmlidXRvcnM+PGF1dGgtYWRkcmVzcz5HbGFkc3RvbmUgSW5zdGl0dXRlIG9m
IFZpcm9sb2d5IGFuZCBJbW11bm9sb2d5LCBTYW4gRnJhbmNpc2NvLCBDYWxpZm9ybmlhIDk0MTU4
LCBVU0EuPC9hdXRoLWFkZHJlc3M+PHRpdGxlcz48dGl0bGU+U0lSVDMgcmVndWxhdGVzIG1pdG9j
aG9uZHJpYWwgZmF0dHktYWNpZCBveGlkYXRpb24gYnkgcmV2ZXJzaWJsZSBlbnp5bWUgZGVhY2V0
eWxhdGlvbjwvdGl0bGU+PHNlY29uZGFyeS10aXRsZT5OYXR1cmU8L3NlY29uZGFyeS10aXRsZT48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TmF0dXJlPC9hYmJyLTE+PC9hbHQtcGVyaW9kaWNhbD48cGFnZXM+MTIxLTU8L3BhZ2VzPjx2b2x1
bWU+NDY0PC92b2x1bWU+PG51bWJlcj43Mjg1PC9udW1iZXI+PGVkaXRpb24+MjAxMC8wMy8wNjwv
ZWRpdGlvbj48a2V5d29yZHM+PGtleXdvcmQ+QWNldHlsYXRpb248L2tleXdvcmQ+PGtleXdvcmQ+
QWN5bC1Db0EgRGVoeWRyb2dlbmFzZSwgTG9uZy1DaGFpbi9jaGVtaXN0cnkvIG1ldGFib2xpc208
L2tleXdvcmQ+PGtleXdvcmQ+QWRlbm9zaW5lIFRyaXBob3NwaGF0ZS9iaW9zeW50aGVzaXMvbWV0
YWJvbGlzbTwva2V5d29yZD48a2V5d29yZD5BZGlwb3NlIFRpc3N1ZSwgQnJvd24vZW56eW1vbG9n
eS9tZXRhYm9saXNtPC9rZXl3b3JkPjxrZXl3b3JkPkFuaW1hbHM8L2tleXdvcmQ+PGtleXdvcmQ+
Qm9keSBUZW1wZXJhdHVyZSBSZWd1bGF0aW9uPC9rZXl3b3JkPjxrZXl3b3JkPkNhbG9yaWMgUmVz
dHJpY3Rpb248L2tleXdvcmQ+PGtleXdvcmQ+Q2Fybml0aW5lL2FuYWxvZ3MgJmFtcDsgZGVyaXZh
dGl2ZXMvbWV0YWJvbGlzbTwva2V5d29yZD48a2V5d29yZD5DZWxsIExpbmU8L2tleXdvcmQ+PGtl
eXdvcmQ+Q29sZCBUZW1wZXJhdHVyZTwva2V5d29yZD48a2V5d29yZD5GYXN0aW5nL21ldGFib2xp
c208L2tleXdvcmQ+PGtleXdvcmQ+RmF0dHkgQWNpZHMvIG1ldGFib2xpc208L2tleXdvcmQ+PGtl
eXdvcmQ+SHVtYW5zPC9rZXl3b3JkPjxrZXl3b3JkPkh5cG9nbHljZW1pYS9tZXRhYm9saXNtPC9r
ZXl3b3JkPjxrZXl3b3JkPkxpdmVyL2Vuenltb2xvZ3kvbWV0YWJvbGlzbTwva2V5d29yZD48a2V5
d29yZD5NYWxlPC9rZXl3b3JkPjxrZXl3b3JkPk1hc3MgU3BlY3Ryb21ldHJ5PC9rZXl3b3JkPjxr
ZXl3b3JkPk1pY2U8L2tleXdvcmQ+PGtleXdvcmQ+TWl0b2Nob25kcmlhLyBlbnp5bW9sb2d5LyBt
ZXRhYm9saXNtPC9rZXl3b3JkPjxrZXl3b3JkPk94aWRhdGlvbi1SZWR1Y3Rpb248L2tleXdvcmQ+
PGtleXdvcmQ+U2lydHVpbiAzL2RlZmljaWVuY3kvZ2VuZXRpY3MvIG1ldGFib2xpc208L2tleXdv
cmQ+PGtleXdvcmQ+VHJpZ2x5Y2VyaWRlcy9tZXRhYm9saXNtPC9rZXl3b3JkPjxrZXl3b3JkPlVw
LVJlZ3VsYXRpb248L2tleXdvcmQ+PC9rZXl3b3Jkcz48ZGF0ZXM+PHllYXI+MjAxMDwveWVhcj48
cHViLWRhdGVzPjxkYXRlPk1hciA0PC9kYXRlPjwvcHViLWRhdGVzPjwvZGF0ZXM+PGlzYm4+MTQ3
Ni00Njg3IChFbGVjdHJvbmljKSYjeEQ7MDAyOC0wODM2IChMaW5raW5nKTwvaXNibj48YWNjZXNz
aW9uLW51bT4yMDIwMzYxMTwvYWNjZXNzaW9uLW51bT48dXJscz48L3VybHM+PGN1c3RvbTI+UE1D
Mjg0MTQ3NzwvY3VzdG9tMj48Y3VzdG9tNj5OaWhtczE2NjcxMTwvY3VzdG9tNj48ZWxlY3Ryb25p
Yy1yZXNvdXJjZS1udW0+MTAuMTAzOC9uYXR1cmUwODc3ODwvZWxlY3Ryb25pYy1yZXNvdXJjZS1u
dW0+PHJlbW90ZS1kYXRhYmFzZS1wcm92aWRlcj5OTE08L3JlbW90ZS1kYXRhYmFzZS1wcm92aWRl
cj48bGFuZ3VhZ2U+ZW5nPC9sYW5ndWFnZT48L3JlY29yZD48L0NpdGU+PENpdGU+PEF1dGhvcj5M
b21iYXJkPC9BdXRob3I+PFllYXI+MjAwNzwvWWVhcj48UmVjTnVtPjM0NjwvUmVjTnVtPjxyZWNv
cmQ+PHJlYy1udW1iZXI+MzQ2PC9yZWMtbnVtYmVyPjxmb3JlaWduLWtleXM+PGtleSBhcHA9IkVO
IiBkYi1pZD0ieHY1cGU5dGU2eHNwenFlcHZ6b3BwdzlreHQ1NTBzeHI5MDA1IiB0aW1lc3RhbXA9
IjE0NTQ0MjkxMzYiPjM0Njwva2V5PjwvZm9yZWlnbi1rZXlzPjxyZWYtdHlwZSBuYW1lPSJKb3Vy
bmFsIEFydGljbGUiPjE3PC9yZWYtdHlwZT48Y29udHJpYnV0b3JzPjxhdXRob3JzPjxhdXRob3I+
TG9tYmFyZCwgRC4gQi48L2F1dGhvcj48YXV0aG9yPkFsdCwgRi4gVy48L2F1dGhvcj48YXV0aG9y
PkNoZW5nLCBILiBMLjwvYXV0aG9yPjxhdXRob3I+QnVua2VuYm9yZywgSi48L2F1dGhvcj48YXV0
aG9yPlN0cmVlcGVyLCBSLiBTLjwvYXV0aG9yPjxhdXRob3I+TW9zdG9zbGF2c2t5LCBSLjwvYXV0
aG9yPjxhdXRob3I+S2ltLCBKLjwvYXV0aG9yPjxhdXRob3I+WWFuY29wb3Vsb3MsIEcuPC9hdXRo
b3I+PGF1dGhvcj5WYWxlbnp1ZWxhLCBELjwvYXV0aG9yPjxhdXRob3I+TXVycGh5LCBBLjwvYXV0
aG9yPjxhdXRob3I+WWFuZywgWS48L2F1dGhvcj48YXV0aG9yPkNoZW4sIFkuPC9hdXRob3I+PGF1
dGhvcj5IaXJzY2hleSwgTS4gRC48L2F1dGhvcj48YXV0aG9yPkJyb25zb24sIFIuIFQuPC9hdXRo
b3I+PGF1dGhvcj5IYWlnaXMsIE0uPC9hdXRob3I+PGF1dGhvcj5HdWFyZW50ZSwgTC4gUC48L2F1
dGhvcj48YXV0aG9yPkZhcmVzZSwgUi4gVi4sIEpyLjwvYXV0aG9yPjxhdXRob3I+V2Vpc3NtYW4s
IFMuPC9hdXRob3I+PGF1dGhvcj5WZXJkaW4sIEUuPC9hdXRob3I+PGF1dGhvcj5TY2h3ZXIsIEIu
PC9hdXRob3I+PC9hdXRob3JzPjwvY29udHJpYnV0b3JzPjxhdXRoLWFkZHJlc3M+SG93YXJkIEh1
Z2hlcyBNZWRpY2FsIEluc3RpdHV0ZSwgVGhlIENoaWxkcmVuJmFwb3M7cyBIb3NwaXRhbCwgSGFy
dmFyZCBNZWRpY2FsIFNjaG9vbCwgQm9zdG9uLCBNQSAwMjExNSwgVVNBLjwvYXV0aC1hZGRyZXNz
Pjx0aXRsZXM+PHRpdGxlPk1hbW1hbGlhbiBTaXIyIGhvbW9sb2cgU0lSVDMgcmVndWxhdGVzIGds
b2JhbCBtaXRvY2hvbmRyaWFsIGx5c2luZSBhY2V0eWxhdGlvbjwvdGl0bGU+PHNlY29uZGFyeS10
aXRsZT5Nb2wgQ2VsbCBCaW9sPC9zZWNvbmRhcnktdGl0bGU+PGFsdC10aXRsZT5Nb2xlY3VsYXIg
YW5kIGNlbGx1bGFyIGJpb2xvZ3k8L2FsdC10aXRsZT48L3RpdGxlcz48cGVyaW9kaWNhbD48ZnVs
bC10aXRsZT5Nb2wgQ2VsbCBCaW9sPC9mdWxsLXRpdGxlPjxhYmJyLTE+TW9sZWN1bGFyIGFuZCBj
ZWxsdWxhciBiaW9sb2d5PC9hYmJyLTE+PC9wZXJpb2RpY2FsPjxhbHQtcGVyaW9kaWNhbD48ZnVs
bC10aXRsZT5Nb2wgQ2VsbCBCaW9sPC9mdWxsLXRpdGxlPjxhYmJyLTE+TW9sZWN1bGFyIGFuZCBj
ZWxsdWxhciBiaW9sb2d5PC9hYmJyLTE+PC9hbHQtcGVyaW9kaWNhbD48cGFnZXM+ODgwNy0xNDwv
cGFnZXM+PHZvbHVtZT4yNzwvdm9sdW1lPjxudW1iZXI+MjQ8L251bWJlcj48ZWRpdGlvbj4yMDA3
LzEwLzEwPC9lZGl0aW9uPjxrZXl3b3Jkcz48a2V5d29yZD5BY2V0eWxhdGlvbjwva2V5d29yZD48
a2V5d29yZD5BZGlwb3NlIFRpc3N1ZSwgQnJvd24vY3l0b2xvZ3k8L2tleXdvcmQ+PGtleXdvcmQ+
QW5pbWFsczwva2V5d29yZD48a2V5d29yZD5GZWVkaW5nIEJlaGF2aW9yPC9rZXl3b3JkPjxrZXl3
b3JkPkZvb2QgRGVwcml2YXRpb248L2tleXdvcmQ+PGtleXdvcmQ+R2VuZSBUYXJnZXRpbmc8L2tl
eXdvcmQ+PGtleXdvcmQ+R2x1dGFtYXRlIERlaHlkcm9nZW5hc2UvbWV0YWJvbGlzbTwva2V5d29y
ZD48a2V5d29yZD5IaXN0b25lIERlYWNldHlsYXNlcy8gbWV0YWJvbGlzbTwva2V5d29yZD48a2V5
d29yZD5MeXNpbmUvIG1ldGFib2xpc208L2tleXdvcmQ+PGtleXdvcmQ+TWFtbWFscy8gbWV0YWJv
bGlzbTwva2V5d29yZD48a2V5d29yZD5NaWNlPC9rZXl3b3JkPjxrZXl3b3JkPk1pdG9jaG9uZHJp
YSwgTGl2ZXIvZW56eW1vbG9neS8gbWV0YWJvbGlzbTwva2V5d29yZD48a2V5d29yZD5NaXRvY2hv
bmRyaWFsIFByb3RlaW5zL2RlZmljaWVuY3kvIG1ldGFib2xpc208L2tleXdvcmQ+PGtleXdvcmQ+
U2VxdWVuY2UgSG9tb2xvZ3ksIEFtaW5vIEFjaWQ8L2tleXdvcmQ+PGtleXdvcmQ+U2lsZW50IElu
Zm9ybWF0aW9uIFJlZ3VsYXRvciBQcm90ZWlucywgU2FjY2hhcm9teWNlcyBjZXJldmlzaWFlLyBt
ZXRhYm9saXNtPC9rZXl3b3JkPjxrZXl3b3JkPlNpcnR1aW4gMjwva2V5d29yZD48a2V5d29yZD5T
aXJ0dWluIDM8L2tleXdvcmQ+PGtleXdvcmQ+U2lydHVpbnMvZGVmaWNpZW5jeS8gbWV0YWJvbGlz
bTwva2V5d29yZD48a2V5d29yZD5Tb2x1YmlsaXR5PC9rZXl3b3JkPjxrZXl3b3JkPlRoZXJtb2dl
bmVzaXM8L2tleXdvcmQ+PC9rZXl3b3Jkcz48ZGF0ZXM+PHllYXI+MjAwNzwveWVhcj48cHViLWRh
dGVzPjxkYXRlPkRlYzwvZGF0ZT48L3B1Yi1kYXRlcz48L2RhdGVzPjxpc2JuPjEwOTgtNTU0OSAo
RWxlY3Ryb25pYykmI3hEOzAyNzAtNzMwNiAoTGlua2luZyk8L2lzYm4+PGFjY2Vzc2lvbi1udW0+
MTc5MjM2ODE8L2FjY2Vzc2lvbi1udW0+PHVybHM+PC91cmxzPjxjdXN0b20yPlBNQzIxNjk0MTg8
L2N1c3RvbTI+PGVsZWN0cm9uaWMtcmVzb3VyY2UtbnVtPjEwLjExMjgvbWNiLjAxNjM2LTA3PC9l
bGVjdHJvbmljLXJlc291cmNlLW51bT48cmVtb3RlLWRhdGFiYXNlLXByb3ZpZGVyPk5MTTwvcmVt
b3RlLWRhdGFiYXNlLXByb3ZpZGVyPjxsYW5ndWFnZT5lbmc8L2xhbmd1YWdlPjwvcmVjb3JkPjwv
Q2l0ZT48Q2l0ZT48QXV0aG9yPlFpdTwvQXV0aG9yPjxZZWFyPjIwMTA8L1llYXI+PFJlY051bT40
NzE8L1JlY051bT48cmVjb3JkPjxyZWMtbnVtYmVyPjQ3MTwvcmVjLW51bWJlcj48Zm9yZWlnbi1r
ZXlzPjxrZXkgYXBwPSJFTiIgZGItaWQ9Inh2NXBlOXRlNnhzcHpxZXB2em9wcHc5a3h0NTUwc3hy
OTAwNSIgdGltZXN0YW1wPSIxNDcxMTgzNjM1Ij40NzE8L2tleT48L2ZvcmVpZ24ta2V5cz48cmVm
LXR5cGUgbmFtZT0iSm91cm5hbCBBcnRpY2xlIj4xNzwvcmVmLXR5cGU+PGNvbnRyaWJ1dG9ycz48
YXV0aG9ycz48YXV0aG9yPlFpdSwgWC48L2F1dGhvcj48YXV0aG9yPkJyb3duLCBLLjwvYXV0aG9y
PjxhdXRob3I+SGlyc2NoZXksIE0uIEQuPC9hdXRob3I+PGF1dGhvcj5WZXJkaW4sIEUuPC9hdXRo
b3I+PGF1dGhvcj5DaGVuLCBELjwvYXV0aG9yPjwvYXV0aG9ycz48L2NvbnRyaWJ1dG9ycz48YXV0
aC1hZGRyZXNzPkRlcGFydG1lbnQgb2YgTnV0cml0aW9uYWwgU2NpZW5jZSAmYW1wOyBUb3hpY29s
b2d5LCBVbml2ZXJzaXR5IG9mIENhbGlmb3JuaWEsIEJlcmtlbGV5LCBDQSA5NDcyMCwgVVNBLjwv
YXV0aC1hZGRyZXNzPjx0aXRsZXM+PHRpdGxlPkNhbG9yaWUgcmVzdHJpY3Rpb24gcmVkdWNlcyBv
eGlkYXRpdmUgc3RyZXNzIGJ5IFNJUlQzLW1lZGlhdGVkIFNPRDIgYWN0aXZhdGlvbjwvdGl0bGU+
PHNlY29uZGFyeS10aXRsZT5DZWxsIE1ldGFiPC9zZWNvbmRhcnktdGl0bGU+PGFsdC10aXRsZT5D
ZWxsIG1ldGFib2xpc208L2FsdC10aXRsZT48L3RpdGxlcz48cGVyaW9kaWNhbD48ZnVsbC10aXRs
ZT5DZWxsIE1ldGFib2xpc208L2Z1bGwtdGl0bGU+PGFiYnItMT5DZWxsIE1ldGFiPC9hYmJyLTE+
PC9wZXJpb2RpY2FsPjxhbHQtcGVyaW9kaWNhbD48ZnVsbC10aXRsZT5DZWxsIE1ldGFib2xpc208
L2Z1bGwtdGl0bGU+PGFiYnItMT5DZWxsIE1ldGFiPC9hYmJyLTE+PC9hbHQtcGVyaW9kaWNhbD48
cGFnZXM+NjYyLTc8L3BhZ2VzPjx2b2x1bWU+MTI8L3ZvbHVtZT48bnVtYmVyPjY8L251bWJlcj48
ZWRpdGlvbj4yMDEwLzExLzI3PC9lZGl0aW9uPjxrZXl3b3Jkcz48a2V5d29yZD5BY2V0eWxhdGlv
bjwva2V5d29yZD48a2V5d29yZD5BbmltYWxzPC9rZXl3b3JkPjxrZXl3b3JkPipDYWxvcmljIFJl
c3RyaWN0aW9uPC9rZXl3b3JkPjxrZXl3b3JkPkNlbGwgU3Vydml2YWwvZHJ1ZyBlZmZlY3RzPC9r
ZXl3b3JkPjxrZXl3b3JkPkRvc2UtUmVzcG9uc2UgUmVsYXRpb25zaGlwLCBEcnVnPC9rZXl3b3Jk
PjxrZXl3b3JkPkVuenltZSBBY3RpdmF0aW9uLypwaHlzaW9sb2d5PC9rZXl3b3JkPjxrZXl3b3Jk
PkZsb3cgQ3l0b21ldHJ5PC9rZXl3b3JkPjxrZXl3b3JkPkdsdXRhdGhpb25lL21ldGFib2xpc208
L2tleXdvcmQ+PGtleXdvcmQ+SW1tdW5vcHJlY2lwaXRhdGlvbjwva2V5d29yZD48a2V5d29yZD5N
aWNlPC9rZXl3b3JkPjxrZXl3b3JkPk1pY2UsIEtub2Nrb3V0PC9rZXl3b3JkPjxrZXl3b3JkPk5p
dHJvYmx1ZSBUZXRyYXpvbGl1bTwva2V5d29yZD48a2V5d29yZD5PeGlkYXRpdmUgU3RyZXNzLypw
aHlzaW9sb2d5PC9rZXl3b3JkPjxrZXl3b3JkPlBhcmFxdWF0L3RveGljaXR5PC9rZXl3b3JkPjxr
ZXl3b3JkPlJlYWN0aXZlIE94eWdlbiBTcGVjaWVzL21ldGFib2xpc208L2tleXdvcmQ+PGtleXdv
cmQ+U2lydHVpbiAzL2dlbmV0aWNzLyptZXRhYm9saXNtPC9rZXl3b3JkPjxrZXl3b3JkPlN1cGVy
b3hpZGUgRGlzbXV0YXNlLyptZXRhYm9saXNtPC9rZXl3b3JkPjwva2V5d29yZHM+PGRhdGVzPjx5
ZWFyPjIwMTA8L3llYXI+PHB1Yi1kYXRlcz48ZGF0ZT5EZWMgMTwvZGF0ZT48L3B1Yi1kYXRlcz48
L2RhdGVzPjxpc2JuPjE1NTAtNDEzMTwvaXNibj48YWNjZXNzaW9uLW51bT4yMTEwOTE5ODwvYWNj
ZXNzaW9uLW51bT48dXJscz48L3VybHM+PGVsZWN0cm9uaWMtcmVzb3VyY2UtbnVtPjEwLjEwMTYv
ai5jbWV0LjIwMTAuMTEuMDE1PC9lbGVjdHJvbmljLXJlc291cmNlLW51bT48cmVtb3RlLWRhdGFi
YXNlLXByb3ZpZGVyPk5MTTwvcmVtb3RlLWRhdGFiYXNlLXByb3ZpZGVyPjxsYW5ndWFnZT5lbmc8
L2xhbmd1YWdlPjwvcmVjb3JkPjwvQ2l0ZT48Q2l0ZT48QXV0aG9yPmNod2VyPC9BdXRob3I+PFll
YXI+MjAwNjwvWWVhcj48UmVjTnVtPjQ5MzwvUmVjTnVtPjxyZWNvcmQ+PHJlYy1udW1iZXI+NDkz
PC9yZWMtbnVtYmVyPjxmb3JlaWduLWtleXM+PGtleSBhcHA9IkVOIiBkYi1pZD0ieHY1cGU5dGU2
eHNwenFlcHZ6b3BwdzlreHQ1NTBzeHI5MDA1IiB0aW1lc3RhbXA9IjE0NzExOTMxNTAiPjQ5Mzwv
a2V5PjwvZm9yZWlnbi1rZXlzPjxyZWYtdHlwZSBuYW1lPSJKb3VybmFsIEFydGljbGUiPjE3PC9y
ZWYtdHlwZT48Y29udHJpYnV0b3JzPjxhdXRob3JzPjxhdXRob3I+U2Nod2VyLCBCLjwvYXV0aG9y
PjxhdXRob3I+QnVua2VuYm9yZywgSi48L2F1dGhvcj48YXV0aG9yPlZlcmRpbiwgUi4gTy48L2F1
dGhvcj48YXV0aG9yPkFuZGVyc2VuLCBKLiBTLjwvYXV0aG9yPjxhdXRob3I+VmVyZGluLCBFLjwv
YXV0aG9yPjwvYXV0aG9ycz48L2NvbnRyaWJ1dG9ycz48YXV0aC1hZGRyZXNzPkdsYWRzdG9uZSBJ
bnN0aXR1dGUgb2YgVmlyb2xvZ3kgYW5kIEltbXVub2xvZ3ksIFVuaXZlcnNpdHkgb2YgQ2FsaWZv
cm5pYSwgU2FuIEZyYW5jaXNjbywgQ0EgOTQxNTgsIFVTQS48L2F1dGgtYWRkcmVzcz48dGl0bGVz
Pjx0aXRsZT5SZXZlcnNpYmxlIGx5c2luZSBhY2V0eWxhdGlvbiBjb250cm9scyB0aGUgYWN0aXZp
dHkgb2YgdGhlIG1pdG9jaG9uZHJpYWwgZW56eW1lIGFjZXR5bC1Db0Egc3ludGhldGFzZSAyPC90
aXRsZT48c2Vjb25kYXJ5LXRpdGxlPlByb2MgTmF0bCBBY2FkIFNjaSBVIFMgQTwvc2Vjb25kYXJ5
LXRpdGxlPjxhbHQtdGl0bGU+UHJvY2VlZGluZ3Mgb2YgdGhlIE5hdGlvbmFsIEFjYWRlbXkgb2Yg
U2NpZW5jZXMgb2YgdGhlIFVuaXRlZCBTdGF0ZXMgb2YgQW1lcmljYTwvYWx0LXRpdGxlPjwvdGl0
bGVzPjxwZXJpb2RpY2FsPjxmdWxsLXRpdGxlPlByb2NlZWRpbmdzIG9mIHRoZSBOYXRpb25hbCBB
Y2FkZW15IG9mIFNjaWVuY2VzIG9mIHRoZSBVbml0ZWQgU3RhdGVzIG9mIEFtZXJpY2E8L2Z1bGwt
dGl0bGU+PGFiYnItMT5Qcm9jIE5hdGwgQWNhZCBTY2kgVSBTIEE8L2FiYnItMT48L3BlcmlvZGlj
YWw+PGFsdC1wZXJpb2RpY2FsPjxmdWxsLXRpdGxlPlByb2NlZWRpbmdzIG9mIHRoZSBOYXRpb25h
bCBBY2FkZW15IG9mIFNjaWVuY2VzIG9mIHRoZSBVbml0ZWQgU3RhdGVzIG9mIEFtZXJpY2E8L2Z1
bGwtdGl0bGU+PGFiYnItMT5Qcm9jIE5hdGwgQWNhZCBTY2kgVSBTIEE8L2FiYnItMT48L2FsdC1w
ZXJpb2RpY2FsPjxwYWdlcz4xMDIyNC05PC9wYWdlcz48dm9sdW1lPjEwMzwvdm9sdW1lPjxudW1i
ZXI+Mjc8L251bWJlcj48ZWRpdGlvbj4yMDA2LzA2LzIyPC9lZGl0aW9uPjxrZXl3b3Jkcz48a2V5
d29yZD5BY2V0YXRlLUNvQSBMaWdhc2UvY2hlbWlzdHJ5L2dlbmV0aWNzLyptZXRhYm9saXNtPC9r
ZXl3b3JkPjxrZXl3b3JkPkFjZXR5bGF0aW9uPC9rZXl3b3JkPjxrZXl3b3JkPkFtaW5vIEFjaWQg
U2VxdWVuY2U8L2tleXdvcmQ+PGtleXdvcmQ+QW5pbWFsczwva2V5d29yZD48a2V5d29yZD5CaW5k
aW5nIFNpdGVzPC9rZXl3b3JkPjxrZXl3b3JkPkNlbGwgTGluZTwva2V5d29yZD48a2V5d29yZD5D
ZXJjb3BpdGhlY3VzIGFldGhpb3BzPC9rZXl3b3JkPjxrZXl3b3JkPkNvbnNlcnZlZCBTZXF1ZW5j
ZTwva2V5d29yZD48a2V5d29yZD5IdW1hbnM8L2tleXdvcmQ+PGtleXdvcmQ+THlzaW5lL2dlbmV0
aWNzLyptZXRhYm9saXNtPC9rZXl3b3JkPjxrZXl3b3JkPk1pdG9jaG9uZHJpYS8qZW56eW1vbG9n
eTwva2V5d29yZD48a2V5d29yZD5NaXRvY2hvbmRyaWFsIFByb3RlaW5zL2dlbmV0aWNzL21ldGFi
b2xpc208L2tleXdvcmQ+PGtleXdvcmQ+TW9sZWN1bGFyIFNlcXVlbmNlIERhdGE8L2tleXdvcmQ+
PGtleXdvcmQ+U2VxdWVuY2UgQWxpZ25tZW50PC9rZXl3b3JkPjxrZXl3b3JkPlNpcnR1aW4gMzwv
a2V5d29yZD48a2V5d29yZD5TaXJ0dWlucy9nZW5ldGljcy9tZXRhYm9saXNtPC9rZXl3b3JkPjwv
a2V5d29yZHM+PGRhdGVzPjx5ZWFyPjIwMDY8L3llYXI+PHB1Yi1kYXRlcz48ZGF0ZT5KdWwgNTwv
ZGF0ZT48L3B1Yi1kYXRlcz48L2RhdGVzPjxpc2JuPjAwMjctODQyNCAoUHJpbnQpJiN4RDswMDI3
LTg0MjQ8L2lzYm4+PGFjY2Vzc2lvbi1udW0+MTY3ODgwNjI8L2FjY2Vzc2lvbi1udW0+PHVybHM+
PC91cmxzPjxjdXN0b20yPlBNQzE1MDI0Mzk8L2N1c3RvbTI+PGVsZWN0cm9uaWMtcmVzb3VyY2Ut
bnVtPjEwLjEwNzMvcG5hcy4wNjAzOTY4MTAzPC9lbGVjdHJvbmljLXJlc291cmNlLW51bT48cmVt
b3RlLWRhdGFiYXNlLXByb3ZpZGVyPk5MTTwvcmVtb3RlLWRhdGFiYXNlLXByb3ZpZGVyPjxsYW5n
dWFnZT5lbmc8L2xhbmd1YWdlPjwvcmVjb3JkPjwvQ2l0ZT48Q2l0ZT48QXV0aG9yPlNjaGxpY2tl
cjwvQXV0aG9yPjxZZWFyPjIwMDg8L1llYXI+PFJlY051bT40OTk8L1JlY051bT48cmVjb3JkPjxy
ZWMtbnVtYmVyPjQ5OTwvcmVjLW51bWJlcj48Zm9yZWlnbi1rZXlzPjxrZXkgYXBwPSJFTiIgZGIt
aWQ9Inh2NXBlOXRlNnhzcHpxZXB2em9wcHc5a3h0NTUwc3hyOTAwNSIgdGltZXN0YW1wPSIxNDcx
MTk3NzE0Ij40OTk8L2tleT48L2ZvcmVpZ24ta2V5cz48cmVmLXR5cGUgbmFtZT0iSm91cm5hbCBB
cnRpY2xlIj4xNzwvcmVmLXR5cGU+PGNvbnRyaWJ1dG9ycz48YXV0aG9ycz48YXV0aG9yPlNjaGxp
Y2tlciwgQy48L2F1dGhvcj48YXV0aG9yPkdlcnR6LCBNLjwvYXV0aG9yPjxhdXRob3I+UGFwYXRo
ZW9kb3JvdSwgUC48L2F1dGhvcj48YXV0aG9yPkthY2hob2x6LCBCLjwvYXV0aG9yPjxhdXRob3I+
QmVja2VyLCBDLiBGLjwvYXV0aG9yPjxhdXRob3I+U3RlZWdib3JuLCBDLjwvYXV0aG9yPjwvYXV0
aG9ycz48L2NvbnRyaWJ1dG9ycz48YXV0aC1hZGRyZXNzPkxhYm9yYXRvcnkgb2YgQmlvY2hlbWlz
dHJ5LCBEZXBhcnRtZW50IG9mIFBoeXNpb2xvZ2ljYWwgQ2hlbWlzdHJ5LCBSdWhyLVVuaXZlcnNp
dHkgQm9jaHVtLCBVbml2ZXJzaXRhZXRzc3RyYXNzZSAxNTAsIDQ0ODAxIEJvY2h1bSwgR2VybWFu
eS48L2F1dGgtYWRkcmVzcz48dGl0bGVzPjx0aXRsZT5TdWJzdHJhdGVzIGFuZCByZWd1bGF0aW9u
IG1lY2hhbmlzbXMgZm9yIHRoZSBodW1hbiBtaXRvY2hvbmRyaWFsIHNpcnR1aW5zIFNpcnQzIGFu
ZCBTaXJ0NTwvdGl0bGU+PHNlY29uZGFyeS10aXRsZT5KIE1vbCBCaW9sPC9zZWNvbmRhcnktdGl0
bGU+PGFsdC10aXRsZT5Kb3VybmFsIG9mIG1vbGVjdWxhciBiaW9sb2d5PC9hbHQtdGl0bGU+PC90
aXRsZXM+PHBlcmlvZGljYWw+PGZ1bGwtdGl0bGU+SiBNb2wgQmlvbDwvZnVsbC10aXRsZT48YWJi
ci0xPkpvdXJuYWwgb2YgbW9sZWN1bGFyIGJpb2xvZ3k8L2FiYnItMT48L3BlcmlvZGljYWw+PGFs
dC1wZXJpb2RpY2FsPjxmdWxsLXRpdGxlPkogTW9sIEJpb2w8L2Z1bGwtdGl0bGU+PGFiYnItMT5K
b3VybmFsIG9mIG1vbGVjdWxhciBiaW9sb2d5PC9hYmJyLTE+PC9hbHQtcGVyaW9kaWNhbD48cGFn
ZXM+NzkwLTgwMTwvcGFnZXM+PHZvbHVtZT4zODI8L3ZvbHVtZT48bnVtYmVyPjM8L251bWJlcj48
ZWRpdGlvbj4yMDA4LzA4LzA2PC9lZGl0aW9uPjxrZXl3b3Jkcz48a2V5d29yZD5BY2V0eWxhdGlv
bjwva2V5d29yZD48a2V5d29yZD5BbmltYWxzPC9rZXl3b3JkPjxrZXl3b3JkPkN5dG9jaHJvbWVz
IGMvZ2VuZXRpY3MvbWV0YWJvbGlzbTwva2V5d29yZD48a2V5d29yZD5Fbnp5bWUgQWN0aXZhdGlv
bjwva2V5d29yZD48a2V5d29yZD5GdW1hcmF0ZSBIeWRyYXRhc2UvZ2VuZXRpY3MvbWV0YWJvbGlz
bTwva2V5d29yZD48a2V5d29yZD5HbHV0YW1hdGUgRGVoeWRyb2dlbmFzZS9nZW5ldGljcy9tZXRh
Ym9saXNtPC9rZXl3b3JkPjxrZXl3b3JkPkh1bWFuczwva2V5d29yZD48a2V5d29yZD5Jc29jaXRy
YXRlIERlaHlkcm9nZW5hc2UvZ2VuZXRpY3MvbWV0YWJvbGlzbTwva2V5d29yZD48a2V5d29yZD5N
aXRvY2hvbmRyaWEvKm1ldGFib2xpc208L2tleXdvcmQ+PGtleXdvcmQ+TWl0b2Nob25kcmlhbCBQ
cm90ZWlucy9jaGVtaXN0cnkvZ2VuZXRpY3MvKm1ldGFib2xpc208L2tleXdvcmQ+PGtleXdvcmQ+
TW9kZWxzLCBNb2xlY3VsYXI8L2tleXdvcmQ+PGtleXdvcmQ+UGVwdGlkZXMvY2hlbWlzdHJ5L2dl
bmV0aWNzL21ldGFib2xpc208L2tleXdvcmQ+PGtleXdvcmQ+UHJvdGVpbiBJc29mb3Jtcy9jaGVt
aXN0cnkvZ2VuZXRpY3MvbWV0YWJvbGlzbTwva2V5d29yZD48a2V5d29yZD5Qcm90ZWluIFN0cnVj
dHVyZSwgVGVydGlhcnk8L2tleXdvcmQ+PGtleXdvcmQ+U2lydHVpbiAzPC9rZXl3b3JkPjxrZXl3
b3JkPlNpcnR1aW5zL2NoZW1pc3RyeS9nZW5ldGljcy8qbWV0YWJvbGlzbTwva2V5d29yZD48a2V5
d29yZD5TdWJzdHJhdGUgU3BlY2lmaWNpdHk8L2tleXdvcmQ+PC9rZXl3b3Jkcz48ZGF0ZXM+PHll
YXI+MjAwODwveWVhcj48cHViLWRhdGVzPjxkYXRlPk9jdCAxMDwvZGF0ZT48L3B1Yi1kYXRlcz48
L2RhdGVzPjxpc2JuPjAwMjItMjgzNjwvaXNibj48YWNjZXNzaW9uLW51bT4xODY4MDc1MzwvYWNj
ZXNzaW9uLW51bT48dXJscz48L3VybHM+PGVsZWN0cm9uaWMtcmVzb3VyY2UtbnVtPjEwLjEwMTYv
ai5qbWIuMjAwOC4wNy4wNDg8L2VsZWN0cm9uaWMtcmVzb3VyY2UtbnVtPjxyZW1vdGUtZGF0YWJh
c2UtcHJvdmlkZXI+TkxNPC9yZW1vdGUtZGF0YWJhc2UtcHJvdmlkZXI+PGxhbmd1YWdlPmVuZzwv
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PEVuZE5vdGU+PENpdGU+PEF1dGhvcj5IYWxsb3dzPC9BdXRob3I+PFllYXI+MjAxMTwvWWVhcj48
UmVjTnVtPjM4MTwvUmVjTnVtPjxEaXNwbGF5VGV4dD48c3R5bGUgZmFjZT0ic3VwZXJzY3JpcHQi
Pls3MywgNzUsIDgyLTg1XTwvc3R5bGU+PC9EaXNwbGF5VGV4dD48cmVjb3JkPjxyZWMtbnVtYmVy
PjM4MTwvcmVjLW51bWJlcj48Zm9yZWlnbi1rZXlzPjxrZXkgYXBwPSJFTiIgZGItaWQ9Inh2NXBl
OXRlNnhzcHpxZXB2em9wcHc5a3h0NTUwc3hyOTAwNSIgdGltZXN0YW1wPSIxNDY3NDA2MjIwIj4z
ODE8L2tleT48L2ZvcmVpZ24ta2V5cz48cmVmLXR5cGUgbmFtZT0iSm91cm5hbCBBcnRpY2xlIj4x
NzwvcmVmLXR5cGU+PGNvbnRyaWJ1dG9ycz48YXV0aG9ycz48YXV0aG9yPkhhbGxvd3MsIFcuIEMu
PC9hdXRob3I+PGF1dGhvcj5ZdSwgVy48L2F1dGhvcj48YXV0aG9yPlNtaXRoLCBCLiBDLjwvYXV0
aG9yPjxhdXRob3I+RGV2cmllcywgTS4gSy48L2F1dGhvcj48YXV0aG9yPkVsbGluZ2VyLCBKLiBK
LjwvYXV0aG9yPjxhdXRob3I+U29tZXlhLCBTLjwvYXV0aG9yPjxhdXRob3I+U2hvcnRyZWVkLCBN
LiBSLjwvYXV0aG9yPjxhdXRob3I+UHJvbGxhLCBULjwvYXV0aG9yPjxhdXRob3I+TWFya2xleSwg
Si4gTC48L2F1dGhvcj48YXV0aG9yPlNtaXRoLCBMLiBNLjwvYXV0aG9yPjxhdXRob3I+Wmhhbywg
Uy48L2F1dGhvcj48YXV0aG9yPkd1YW4sIEsuIEwuPC9hdXRob3I+PGF1dGhvcj5EZW51LCBKLiBN
LjwvYXV0aG9yPjwvYXV0aG9ycz48L2NvbnRyaWJ1dG9ycz48YXV0aC1hZGRyZXNzPkRlcGFydG1l
bnQgb2YgQmlvbW9sZWN1bGFyIENoZW1pc3RyeSwgVW5pdmVyc2l0eSBvZiBXaXNjb25zaW4sIE1h
ZGlzb24sIFdJIDUzNzA2LCBVU0EuPC9hdXRoLWFkZHJlc3M+PHRpdGxlcz48dGl0bGU+U2lydDMg
cHJvbW90ZXMgdGhlIHVyZWEgY3ljbGUgYW5kIGZhdHR5IGFjaWQgb3hpZGF0aW9uIGR1cmluZyBk
aWV0YXJ5IHJlc3RyaWN0aW9uPC90aXRsZT48c2Vjb25kYXJ5LXRpdGxlPk1vbCBDZWxsPC9zZWNv
bmRhcnktdGl0bGU+PGFsdC10aXRsZT5Nb2xlY3VsYXIgY2VsbDwvYWx0LXRpdGxlPjwvdGl0bGVz
PjxwZXJpb2RpY2FsPjxmdWxsLXRpdGxlPk1vbCBDZWxsPC9mdWxsLXRpdGxlPjxhYmJyLTE+TW9s
ZWN1bGFyIGNlbGw8L2FiYnItMT48L3BlcmlvZGljYWw+PGFsdC1wZXJpb2RpY2FsPjxmdWxsLXRp
dGxlPk1vbCBDZWxsPC9mdWxsLXRpdGxlPjxhYmJyLTE+TW9sZWN1bGFyIGNlbGw8L2FiYnItMT48
L2FsdC1wZXJpb2RpY2FsPjxwYWdlcz4xMzktNDk8L3BhZ2VzPjx2b2x1bWU+NDE8L3ZvbHVtZT48
bnVtYmVyPjI8L251bWJlcj48ZWRpdGlvbj4yMDExLzAxLzI1PC9lZGl0aW9uPjxrZXl3b3Jkcz48
a2V5d29yZD5BY2V0eWxhdGlvbjwva2V5d29yZD48a2V5d29yZD5BbmltYWxzPC9rZXl3b3JkPjxr
ZXl3b3JkPipDYWxvcmljIFJlc3RyaWN0aW9uPC9rZXl3b3JkPjxrZXl3b3JkPkVuZXJneSBNZXRh
Ym9saXNtPC9rZXl3b3JkPjxrZXl3b3JkPkZhdHR5IEFjaWRzLyptZXRhYm9saXNtPC9rZXl3b3Jk
PjxrZXl3b3JkPkhFSzI5MyBDZWxsczwva2V5d29yZD48a2V5d29yZD5IdW1hbnM8L2tleXdvcmQ+
PGtleXdvcmQ+TGl2ZXIvbWV0YWJvbGlzbTwva2V5d29yZD48a2V5d29yZD5NaWNlPC9rZXl3b3Jk
PjxrZXl3b3JkPk1pY2UsIEluYnJlZCBTdHJhaW5zPC9rZXl3b3JkPjxrZXl3b3JkPk1pdG9jaG9u
ZHJpYS9tZXRhYm9saXNtPC9rZXl3b3JkPjxrZXl3b3JkPk9ybml0aGluZSBDYXJiYW1veWx0cmFu
c2ZlcmFzZS8qbWV0YWJvbGlzbTwva2V5d29yZD48a2V5d29yZD5PeGlkYXRpb24tUmVkdWN0aW9u
PC9rZXl3b3JkPjxrZXl3b3JkPlNpcnR1aW4gMy9tZXRhYm9saXNtLypwaHlzaW9sb2d5PC9rZXl3
b3JkPjxrZXl3b3JkPlVyZWEvKm1ldGFib2xpc208L2tleXdvcmQ+PC9rZXl3b3Jkcz48ZGF0ZXM+
PHllYXI+MjAxMTwveWVhcj48cHViLWRhdGVzPjxkYXRlPkphbiAyMTwvZGF0ZT48L3B1Yi1kYXRl
cz48L2RhdGVzPjxpc2JuPjEwOTctMjc2NTwvaXNibj48YWNjZXNzaW9uLW51bT4yMTI1NTcyNTwv
YWNjZXNzaW9uLW51bT48dXJscz48L3VybHM+PGN1c3RvbTI+UE1DMzEwMTExNTwvY3VzdG9tMj48
Y3VzdG9tNj5OSUhNUzI2MzkwOTwvY3VzdG9tNj48ZWxlY3Ryb25pYy1yZXNvdXJjZS1udW0+MTAu
MTAxNi9qLm1vbGNlbC4yMDExLjAxLjAwMjwvZWxlY3Ryb25pYy1yZXNvdXJjZS1udW0+PHJlbW90
ZS1kYXRhYmFzZS1wcm92aWRlcj5OTE08L3JlbW90ZS1kYXRhYmFzZS1wcm92aWRlcj48bGFuZ3Vh
Z2U+ZW5nPC9sYW5ndWFnZT48L3JlY29yZD48L0NpdGU+PENpdGU+PEF1dGhvcj5IaXJzY2hleTwv
QXV0aG9yPjxZZWFyPjIwMTA8L1llYXI+PFJlY051bT4zMDI8L1JlY051bT48cmVjb3JkPjxyZWMt
bnVtYmVyPjMwMjwvcmVjLW51bWJlcj48Zm9yZWlnbi1rZXlzPjxrZXkgYXBwPSJFTiIgZGItaWQ9
Inh2NXBlOXRlNnhzcHpxZXB2em9wcHc5a3h0NTUwc3hyOTAwNSIgdGltZXN0YW1wPSIxNDQyODc1
MTAwIj4zMDI8L2tleT48L2ZvcmVpZ24ta2V5cz48cmVmLXR5cGUgbmFtZT0iSm91cm5hbCBBcnRp
Y2xlIj4xNzwvcmVmLXR5cGU+PGNvbnRyaWJ1dG9ycz48YXV0aG9ycz48YXV0aG9yPkhpcnNjaGV5
LCBNLiBELjwvYXV0aG9yPjxhdXRob3I+U2hpbWF6dSwgVC48L2F1dGhvcj48YXV0aG9yPkdvZXR6
bWFuLCBFLjwvYXV0aG9yPjxhdXRob3I+SmluZywgRS48L2F1dGhvcj48YXV0aG9yPlNjaHdlciwg
Qi48L2F1dGhvcj48YXV0aG9yPkxvbWJhcmQsIEQuIEIuPC9hdXRob3I+PGF1dGhvcj5HcnVldGVy
LCBDLiBBLjwvYXV0aG9yPjxhdXRob3I+SGFycmlzLCBDLjwvYXV0aG9yPjxhdXRob3I+QmlkZGlu
Z2VyLCBTLjwvYXV0aG9yPjxhdXRob3I+SWxrYXlldmEsIE8uIFIuPC9hdXRob3I+PGF1dGhvcj5T
dGV2ZW5zLCBSLiBELjwvYXV0aG9yPjxhdXRob3I+TGksIFkuPC9hdXRob3I+PGF1dGhvcj5TYWhh
LCBBLiBLLjwvYXV0aG9yPjxhdXRob3I+UnVkZXJtYW4sIE4uIEIuPC9hdXRob3I+PGF1dGhvcj5C
YWluLCBKLiBSLjwvYXV0aG9yPjxhdXRob3I+TmV3Z2FyZCwgQy4gQi48L2F1dGhvcj48YXV0aG9y
PkZhcmVzZSwgUi4gVi4sIEpyLjwvYXV0aG9yPjxhdXRob3I+QWx0LCBGLiBXLjwvYXV0aG9yPjxh
dXRob3I+S2FobiwgQy4gUi48L2F1dGhvcj48YXV0aG9yPlZlcmRpbiwgRS48L2F1dGhvcj48L2F1
dGhvcnM+PC9jb250cmlidXRvcnM+PGF1dGgtYWRkcmVzcz5HbGFkc3RvbmUgSW5zdGl0dXRlIG9m
IFZpcm9sb2d5IGFuZCBJbW11bm9sb2d5LCBTYW4gRnJhbmNpc2NvLCBDYWxpZm9ybmlhIDk0MTU4
LCBVU0EuPC9hdXRoLWFkZHJlc3M+PHRpdGxlcz48dGl0bGU+U0lSVDMgcmVndWxhdGVzIG1pdG9j
aG9uZHJpYWwgZmF0dHktYWNpZCBveGlkYXRpb24gYnkgcmV2ZXJzaWJsZSBlbnp5bWUgZGVhY2V0
eWxhdGlvbjwvdGl0bGU+PHNlY29uZGFyeS10aXRsZT5OYXR1cmU8L3NlY29uZGFyeS10aXRsZT48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TmF0dXJlPC9hYmJyLTE+PC9hbHQtcGVyaW9kaWNhbD48cGFnZXM+MTIxLTU8L3BhZ2VzPjx2b2x1
bWU+NDY0PC92b2x1bWU+PG51bWJlcj43Mjg1PC9udW1iZXI+PGVkaXRpb24+MjAxMC8wMy8wNjwv
ZWRpdGlvbj48a2V5d29yZHM+PGtleXdvcmQ+QWNldHlsYXRpb248L2tleXdvcmQ+PGtleXdvcmQ+
QWN5bC1Db0EgRGVoeWRyb2dlbmFzZSwgTG9uZy1DaGFpbi9jaGVtaXN0cnkvIG1ldGFib2xpc208
L2tleXdvcmQ+PGtleXdvcmQ+QWRlbm9zaW5lIFRyaXBob3NwaGF0ZS9iaW9zeW50aGVzaXMvbWV0
YWJvbGlzbTwva2V5d29yZD48a2V5d29yZD5BZGlwb3NlIFRpc3N1ZSwgQnJvd24vZW56eW1vbG9n
eS9tZXRhYm9saXNtPC9rZXl3b3JkPjxrZXl3b3JkPkFuaW1hbHM8L2tleXdvcmQ+PGtleXdvcmQ+
Qm9keSBUZW1wZXJhdHVyZSBSZWd1bGF0aW9uPC9rZXl3b3JkPjxrZXl3b3JkPkNhbG9yaWMgUmVz
dHJpY3Rpb248L2tleXdvcmQ+PGtleXdvcmQ+Q2Fybml0aW5lL2FuYWxvZ3MgJmFtcDsgZGVyaXZh
dGl2ZXMvbWV0YWJvbGlzbTwva2V5d29yZD48a2V5d29yZD5DZWxsIExpbmU8L2tleXdvcmQ+PGtl
eXdvcmQ+Q29sZCBUZW1wZXJhdHVyZTwva2V5d29yZD48a2V5d29yZD5GYXN0aW5nL21ldGFib2xp
c208L2tleXdvcmQ+PGtleXdvcmQ+RmF0dHkgQWNpZHMvIG1ldGFib2xpc208L2tleXdvcmQ+PGtl
eXdvcmQ+SHVtYW5zPC9rZXl3b3JkPjxrZXl3b3JkPkh5cG9nbHljZW1pYS9tZXRhYm9saXNtPC9r
ZXl3b3JkPjxrZXl3b3JkPkxpdmVyL2Vuenltb2xvZ3kvbWV0YWJvbGlzbTwva2V5d29yZD48a2V5
d29yZD5NYWxlPC9rZXl3b3JkPjxrZXl3b3JkPk1hc3MgU3BlY3Ryb21ldHJ5PC9rZXl3b3JkPjxr
ZXl3b3JkPk1pY2U8L2tleXdvcmQ+PGtleXdvcmQ+TWl0b2Nob25kcmlhLyBlbnp5bW9sb2d5LyBt
ZXRhYm9saXNtPC9rZXl3b3JkPjxrZXl3b3JkPk94aWRhdGlvbi1SZWR1Y3Rpb248L2tleXdvcmQ+
PGtleXdvcmQ+U2lydHVpbiAzL2RlZmljaWVuY3kvZ2VuZXRpY3MvIG1ldGFib2xpc208L2tleXdv
cmQ+PGtleXdvcmQ+VHJpZ2x5Y2VyaWRlcy9tZXRhYm9saXNtPC9rZXl3b3JkPjxrZXl3b3JkPlVw
LVJlZ3VsYXRpb248L2tleXdvcmQ+PC9rZXl3b3Jkcz48ZGF0ZXM+PHllYXI+MjAxMDwveWVhcj48
cHViLWRhdGVzPjxkYXRlPk1hciA0PC9kYXRlPjwvcHViLWRhdGVzPjwvZGF0ZXM+PGlzYm4+MTQ3
Ni00Njg3IChFbGVjdHJvbmljKSYjeEQ7MDAyOC0wODM2IChMaW5raW5nKTwvaXNibj48YWNjZXNz
aW9uLW51bT4yMDIwMzYxMTwvYWNjZXNzaW9uLW51bT48dXJscz48L3VybHM+PGN1c3RvbTI+UE1D
Mjg0MTQ3NzwvY3VzdG9tMj48Y3VzdG9tNj5OaWhtczE2NjcxMTwvY3VzdG9tNj48ZWxlY3Ryb25p
Yy1yZXNvdXJjZS1udW0+MTAuMTAzOC9uYXR1cmUwODc3ODwvZWxlY3Ryb25pYy1yZXNvdXJjZS1u
dW0+PHJlbW90ZS1kYXRhYmFzZS1wcm92aWRlcj5OTE08L3JlbW90ZS1kYXRhYmFzZS1wcm92aWRl
cj48bGFuZ3VhZ2U+ZW5nPC9sYW5ndWFnZT48L3JlY29yZD48L0NpdGU+PENpdGU+PEF1dGhvcj5M
b21iYXJkPC9BdXRob3I+PFllYXI+MjAwNzwvWWVhcj48UmVjTnVtPjM0NjwvUmVjTnVtPjxyZWNv
cmQ+PHJlYy1udW1iZXI+MzQ2PC9yZWMtbnVtYmVyPjxmb3JlaWduLWtleXM+PGtleSBhcHA9IkVO
IiBkYi1pZD0ieHY1cGU5dGU2eHNwenFlcHZ6b3BwdzlreHQ1NTBzeHI5MDA1IiB0aW1lc3RhbXA9
IjE0NTQ0MjkxMzYiPjM0Njwva2V5PjwvZm9yZWlnbi1rZXlzPjxyZWYtdHlwZSBuYW1lPSJKb3Vy
bmFsIEFydGljbGUiPjE3PC9yZWYtdHlwZT48Y29udHJpYnV0b3JzPjxhdXRob3JzPjxhdXRob3I+
TG9tYmFyZCwgRC4gQi48L2F1dGhvcj48YXV0aG9yPkFsdCwgRi4gVy48L2F1dGhvcj48YXV0aG9y
PkNoZW5nLCBILiBMLjwvYXV0aG9yPjxhdXRob3I+QnVua2VuYm9yZywgSi48L2F1dGhvcj48YXV0
aG9yPlN0cmVlcGVyLCBSLiBTLjwvYXV0aG9yPjxhdXRob3I+TW9zdG9zbGF2c2t5LCBSLjwvYXV0
aG9yPjxhdXRob3I+S2ltLCBKLjwvYXV0aG9yPjxhdXRob3I+WWFuY29wb3Vsb3MsIEcuPC9hdXRo
b3I+PGF1dGhvcj5WYWxlbnp1ZWxhLCBELjwvYXV0aG9yPjxhdXRob3I+TXVycGh5LCBBLjwvYXV0
aG9yPjxhdXRob3I+WWFuZywgWS48L2F1dGhvcj48YXV0aG9yPkNoZW4sIFkuPC9hdXRob3I+PGF1
dGhvcj5IaXJzY2hleSwgTS4gRC48L2F1dGhvcj48YXV0aG9yPkJyb25zb24sIFIuIFQuPC9hdXRo
b3I+PGF1dGhvcj5IYWlnaXMsIE0uPC9hdXRob3I+PGF1dGhvcj5HdWFyZW50ZSwgTC4gUC48L2F1
dGhvcj48YXV0aG9yPkZhcmVzZSwgUi4gVi4sIEpyLjwvYXV0aG9yPjxhdXRob3I+V2Vpc3NtYW4s
IFMuPC9hdXRob3I+PGF1dGhvcj5WZXJkaW4sIEUuPC9hdXRob3I+PGF1dGhvcj5TY2h3ZXIsIEIu
PC9hdXRob3I+PC9hdXRob3JzPjwvY29udHJpYnV0b3JzPjxhdXRoLWFkZHJlc3M+SG93YXJkIEh1
Z2hlcyBNZWRpY2FsIEluc3RpdHV0ZSwgVGhlIENoaWxkcmVuJmFwb3M7cyBIb3NwaXRhbCwgSGFy
dmFyZCBNZWRpY2FsIFNjaG9vbCwgQm9zdG9uLCBNQSAwMjExNSwgVVNBLjwvYXV0aC1hZGRyZXNz
Pjx0aXRsZXM+PHRpdGxlPk1hbW1hbGlhbiBTaXIyIGhvbW9sb2cgU0lSVDMgcmVndWxhdGVzIGds
b2JhbCBtaXRvY2hvbmRyaWFsIGx5c2luZSBhY2V0eWxhdGlvbjwvdGl0bGU+PHNlY29uZGFyeS10
aXRsZT5Nb2wgQ2VsbCBCaW9sPC9zZWNvbmRhcnktdGl0bGU+PGFsdC10aXRsZT5Nb2xlY3VsYXIg
YW5kIGNlbGx1bGFyIGJpb2xvZ3k8L2FsdC10aXRsZT48L3RpdGxlcz48cGVyaW9kaWNhbD48ZnVs
bC10aXRsZT5Nb2wgQ2VsbCBCaW9sPC9mdWxsLXRpdGxlPjxhYmJyLTE+TW9sZWN1bGFyIGFuZCBj
ZWxsdWxhciBiaW9sb2d5PC9hYmJyLTE+PC9wZXJpb2RpY2FsPjxhbHQtcGVyaW9kaWNhbD48ZnVs
bC10aXRsZT5Nb2wgQ2VsbCBCaW9sPC9mdWxsLXRpdGxlPjxhYmJyLTE+TW9sZWN1bGFyIGFuZCBj
ZWxsdWxhciBiaW9sb2d5PC9hYmJyLTE+PC9hbHQtcGVyaW9kaWNhbD48cGFnZXM+ODgwNy0xNDwv
cGFnZXM+PHZvbHVtZT4yNzwvdm9sdW1lPjxudW1iZXI+MjQ8L251bWJlcj48ZWRpdGlvbj4yMDA3
LzEwLzEwPC9lZGl0aW9uPjxrZXl3b3Jkcz48a2V5d29yZD5BY2V0eWxhdGlvbjwva2V5d29yZD48
a2V5d29yZD5BZGlwb3NlIFRpc3N1ZSwgQnJvd24vY3l0b2xvZ3k8L2tleXdvcmQ+PGtleXdvcmQ+
QW5pbWFsczwva2V5d29yZD48a2V5d29yZD5GZWVkaW5nIEJlaGF2aW9yPC9rZXl3b3JkPjxrZXl3
b3JkPkZvb2QgRGVwcml2YXRpb248L2tleXdvcmQ+PGtleXdvcmQ+R2VuZSBUYXJnZXRpbmc8L2tl
eXdvcmQ+PGtleXdvcmQ+R2x1dGFtYXRlIERlaHlkcm9nZW5hc2UvbWV0YWJvbGlzbTwva2V5d29y
ZD48a2V5d29yZD5IaXN0b25lIERlYWNldHlsYXNlcy8gbWV0YWJvbGlzbTwva2V5d29yZD48a2V5
d29yZD5MeXNpbmUvIG1ldGFib2xpc208L2tleXdvcmQ+PGtleXdvcmQ+TWFtbWFscy8gbWV0YWJv
bGlzbTwva2V5d29yZD48a2V5d29yZD5NaWNlPC9rZXl3b3JkPjxrZXl3b3JkPk1pdG9jaG9uZHJp
YSwgTGl2ZXIvZW56eW1vbG9neS8gbWV0YWJvbGlzbTwva2V5d29yZD48a2V5d29yZD5NaXRvY2hv
bmRyaWFsIFByb3RlaW5zL2RlZmljaWVuY3kvIG1ldGFib2xpc208L2tleXdvcmQ+PGtleXdvcmQ+
U2VxdWVuY2UgSG9tb2xvZ3ksIEFtaW5vIEFjaWQ8L2tleXdvcmQ+PGtleXdvcmQ+U2lsZW50IElu
Zm9ybWF0aW9uIFJlZ3VsYXRvciBQcm90ZWlucywgU2FjY2hhcm9teWNlcyBjZXJldmlzaWFlLyBt
ZXRhYm9saXNtPC9rZXl3b3JkPjxrZXl3b3JkPlNpcnR1aW4gMjwva2V5d29yZD48a2V5d29yZD5T
aXJ0dWluIDM8L2tleXdvcmQ+PGtleXdvcmQ+U2lydHVpbnMvZGVmaWNpZW5jeS8gbWV0YWJvbGlz
bTwva2V5d29yZD48a2V5d29yZD5Tb2x1YmlsaXR5PC9rZXl3b3JkPjxrZXl3b3JkPlRoZXJtb2dl
bmVzaXM8L2tleXdvcmQ+PC9rZXl3b3Jkcz48ZGF0ZXM+PHllYXI+MjAwNzwveWVhcj48cHViLWRh
dGVzPjxkYXRlPkRlYzwvZGF0ZT48L3B1Yi1kYXRlcz48L2RhdGVzPjxpc2JuPjEwOTgtNTU0OSAo
RWxlY3Ryb25pYykmI3hEOzAyNzAtNzMwNiAoTGlua2luZyk8L2lzYm4+PGFjY2Vzc2lvbi1udW0+
MTc5MjM2ODE8L2FjY2Vzc2lvbi1udW0+PHVybHM+PC91cmxzPjxjdXN0b20yPlBNQzIxNjk0MTg8
L2N1c3RvbTI+PGVsZWN0cm9uaWMtcmVzb3VyY2UtbnVtPjEwLjExMjgvbWNiLjAxNjM2LTA3PC9l
bGVjdHJvbmljLXJlc291cmNlLW51bT48cmVtb3RlLWRhdGFiYXNlLXByb3ZpZGVyPk5MTTwvcmVt
b3RlLWRhdGFiYXNlLXByb3ZpZGVyPjxsYW5ndWFnZT5lbmc8L2xhbmd1YWdlPjwvcmVjb3JkPjwv
Q2l0ZT48Q2l0ZT48QXV0aG9yPlFpdTwvQXV0aG9yPjxZZWFyPjIwMTA8L1llYXI+PFJlY051bT40
NzE8L1JlY051bT48cmVjb3JkPjxyZWMtbnVtYmVyPjQ3MTwvcmVjLW51bWJlcj48Zm9yZWlnbi1r
ZXlzPjxrZXkgYXBwPSJFTiIgZGItaWQ9Inh2NXBlOXRlNnhzcHpxZXB2em9wcHc5a3h0NTUwc3hy
OTAwNSIgdGltZXN0YW1wPSIxNDcxMTgzNjM1Ij40NzE8L2tleT48L2ZvcmVpZ24ta2V5cz48cmVm
LXR5cGUgbmFtZT0iSm91cm5hbCBBcnRpY2xlIj4xNzwvcmVmLXR5cGU+PGNvbnRyaWJ1dG9ycz48
YXV0aG9ycz48YXV0aG9yPlFpdSwgWC48L2F1dGhvcj48YXV0aG9yPkJyb3duLCBLLjwvYXV0aG9y
PjxhdXRob3I+SGlyc2NoZXksIE0uIEQuPC9hdXRob3I+PGF1dGhvcj5WZXJkaW4sIEUuPC9hdXRo
b3I+PGF1dGhvcj5DaGVuLCBELjwvYXV0aG9yPjwvYXV0aG9ycz48L2NvbnRyaWJ1dG9ycz48YXV0
aC1hZGRyZXNzPkRlcGFydG1lbnQgb2YgTnV0cml0aW9uYWwgU2NpZW5jZSAmYW1wOyBUb3hpY29s
b2d5LCBVbml2ZXJzaXR5IG9mIENhbGlmb3JuaWEsIEJlcmtlbGV5LCBDQSA5NDcyMCwgVVNBLjwv
YXV0aC1hZGRyZXNzPjx0aXRsZXM+PHRpdGxlPkNhbG9yaWUgcmVzdHJpY3Rpb24gcmVkdWNlcyBv
eGlkYXRpdmUgc3RyZXNzIGJ5IFNJUlQzLW1lZGlhdGVkIFNPRDIgYWN0aXZhdGlvbjwvdGl0bGU+
PHNlY29uZGFyeS10aXRsZT5DZWxsIE1ldGFiPC9zZWNvbmRhcnktdGl0bGU+PGFsdC10aXRsZT5D
ZWxsIG1ldGFib2xpc208L2FsdC10aXRsZT48L3RpdGxlcz48cGVyaW9kaWNhbD48ZnVsbC10aXRs
ZT5DZWxsIE1ldGFib2xpc208L2Z1bGwtdGl0bGU+PGFiYnItMT5DZWxsIE1ldGFiPC9hYmJyLTE+
PC9wZXJpb2RpY2FsPjxhbHQtcGVyaW9kaWNhbD48ZnVsbC10aXRsZT5DZWxsIE1ldGFib2xpc208
L2Z1bGwtdGl0bGU+PGFiYnItMT5DZWxsIE1ldGFiPC9hYmJyLTE+PC9hbHQtcGVyaW9kaWNhbD48
cGFnZXM+NjYyLTc8L3BhZ2VzPjx2b2x1bWU+MTI8L3ZvbHVtZT48bnVtYmVyPjY8L251bWJlcj48
ZWRpdGlvbj4yMDEwLzExLzI3PC9lZGl0aW9uPjxrZXl3b3Jkcz48a2V5d29yZD5BY2V0eWxhdGlv
bjwva2V5d29yZD48a2V5d29yZD5BbmltYWxzPC9rZXl3b3JkPjxrZXl3b3JkPipDYWxvcmljIFJl
c3RyaWN0aW9uPC9rZXl3b3JkPjxrZXl3b3JkPkNlbGwgU3Vydml2YWwvZHJ1ZyBlZmZlY3RzPC9r
ZXl3b3JkPjxrZXl3b3JkPkRvc2UtUmVzcG9uc2UgUmVsYXRpb25zaGlwLCBEcnVnPC9rZXl3b3Jk
PjxrZXl3b3JkPkVuenltZSBBY3RpdmF0aW9uLypwaHlzaW9sb2d5PC9rZXl3b3JkPjxrZXl3b3Jk
PkZsb3cgQ3l0b21ldHJ5PC9rZXl3b3JkPjxrZXl3b3JkPkdsdXRhdGhpb25lL21ldGFib2xpc208
L2tleXdvcmQ+PGtleXdvcmQ+SW1tdW5vcHJlY2lwaXRhdGlvbjwva2V5d29yZD48a2V5d29yZD5N
aWNlPC9rZXl3b3JkPjxrZXl3b3JkPk1pY2UsIEtub2Nrb3V0PC9rZXl3b3JkPjxrZXl3b3JkPk5p
dHJvYmx1ZSBUZXRyYXpvbGl1bTwva2V5d29yZD48a2V5d29yZD5PeGlkYXRpdmUgU3RyZXNzLypw
aHlzaW9sb2d5PC9rZXl3b3JkPjxrZXl3b3JkPlBhcmFxdWF0L3RveGljaXR5PC9rZXl3b3JkPjxr
ZXl3b3JkPlJlYWN0aXZlIE94eWdlbiBTcGVjaWVzL21ldGFib2xpc208L2tleXdvcmQ+PGtleXdv
cmQ+U2lydHVpbiAzL2dlbmV0aWNzLyptZXRhYm9saXNtPC9rZXl3b3JkPjxrZXl3b3JkPlN1cGVy
b3hpZGUgRGlzbXV0YXNlLyptZXRhYm9saXNtPC9rZXl3b3JkPjwva2V5d29yZHM+PGRhdGVzPjx5
ZWFyPjIwMTA8L3llYXI+PHB1Yi1kYXRlcz48ZGF0ZT5EZWMgMTwvZGF0ZT48L3B1Yi1kYXRlcz48
L2RhdGVzPjxpc2JuPjE1NTAtNDEzMTwvaXNibj48YWNjZXNzaW9uLW51bT4yMTEwOTE5ODwvYWNj
ZXNzaW9uLW51bT48dXJscz48L3VybHM+PGVsZWN0cm9uaWMtcmVzb3VyY2UtbnVtPjEwLjEwMTYv
ai5jbWV0LjIwMTAuMTEuMDE1PC9lbGVjdHJvbmljLXJlc291cmNlLW51bT48cmVtb3RlLWRhdGFi
YXNlLXByb3ZpZGVyPk5MTTwvcmVtb3RlLWRhdGFiYXNlLXByb3ZpZGVyPjxsYW5ndWFnZT5lbmc8
L2xhbmd1YWdlPjwvcmVjb3JkPjwvQ2l0ZT48Q2l0ZT48QXV0aG9yPmNod2VyPC9BdXRob3I+PFll
YXI+MjAwNjwvWWVhcj48UmVjTnVtPjQ5MzwvUmVjTnVtPjxyZWNvcmQ+PHJlYy1udW1iZXI+NDkz
PC9yZWMtbnVtYmVyPjxmb3JlaWduLWtleXM+PGtleSBhcHA9IkVOIiBkYi1pZD0ieHY1cGU5dGU2
eHNwenFlcHZ6b3BwdzlreHQ1NTBzeHI5MDA1IiB0aW1lc3RhbXA9IjE0NzExOTMxNTAiPjQ5Mzwv
a2V5PjwvZm9yZWlnbi1rZXlzPjxyZWYtdHlwZSBuYW1lPSJKb3VybmFsIEFydGljbGUiPjE3PC9y
ZWYtdHlwZT48Y29udHJpYnV0b3JzPjxhdXRob3JzPjxhdXRob3I+U2Nod2VyLCBCLjwvYXV0aG9y
PjxhdXRob3I+QnVua2VuYm9yZywgSi48L2F1dGhvcj48YXV0aG9yPlZlcmRpbiwgUi4gTy48L2F1
dGhvcj48YXV0aG9yPkFuZGVyc2VuLCBKLiBTLjwvYXV0aG9yPjxhdXRob3I+VmVyZGluLCBFLjwv
YXV0aG9yPjwvYXV0aG9ycz48L2NvbnRyaWJ1dG9ycz48YXV0aC1hZGRyZXNzPkdsYWRzdG9uZSBJ
bnN0aXR1dGUgb2YgVmlyb2xvZ3kgYW5kIEltbXVub2xvZ3ksIFVuaXZlcnNpdHkgb2YgQ2FsaWZv
cm5pYSwgU2FuIEZyYW5jaXNjbywgQ0EgOTQxNTgsIFVTQS48L2F1dGgtYWRkcmVzcz48dGl0bGVz
Pjx0aXRsZT5SZXZlcnNpYmxlIGx5c2luZSBhY2V0eWxhdGlvbiBjb250cm9scyB0aGUgYWN0aXZp
dHkgb2YgdGhlIG1pdG9jaG9uZHJpYWwgZW56eW1lIGFjZXR5bC1Db0Egc3ludGhldGFzZSAyPC90
aXRsZT48c2Vjb25kYXJ5LXRpdGxlPlByb2MgTmF0bCBBY2FkIFNjaSBVIFMgQTwvc2Vjb25kYXJ5
LXRpdGxlPjxhbHQtdGl0bGU+UHJvY2VlZGluZ3Mgb2YgdGhlIE5hdGlvbmFsIEFjYWRlbXkgb2Yg
U2NpZW5jZXMgb2YgdGhlIFVuaXRlZCBTdGF0ZXMgb2YgQW1lcmljYTwvYWx0LXRpdGxlPjwvdGl0
bGVzPjxwZXJpb2RpY2FsPjxmdWxsLXRpdGxlPlByb2NlZWRpbmdzIG9mIHRoZSBOYXRpb25hbCBB
Y2FkZW15IG9mIFNjaWVuY2VzIG9mIHRoZSBVbml0ZWQgU3RhdGVzIG9mIEFtZXJpY2E8L2Z1bGwt
dGl0bGU+PGFiYnItMT5Qcm9jIE5hdGwgQWNhZCBTY2kgVSBTIEE8L2FiYnItMT48L3BlcmlvZGlj
YWw+PGFsdC1wZXJpb2RpY2FsPjxmdWxsLXRpdGxlPlByb2NlZWRpbmdzIG9mIHRoZSBOYXRpb25h
bCBBY2FkZW15IG9mIFNjaWVuY2VzIG9mIHRoZSBVbml0ZWQgU3RhdGVzIG9mIEFtZXJpY2E8L2Z1
bGwtdGl0bGU+PGFiYnItMT5Qcm9jIE5hdGwgQWNhZCBTY2kgVSBTIEE8L2FiYnItMT48L2FsdC1w
ZXJpb2RpY2FsPjxwYWdlcz4xMDIyNC05PC9wYWdlcz48dm9sdW1lPjEwMzwvdm9sdW1lPjxudW1i
ZXI+Mjc8L251bWJlcj48ZWRpdGlvbj4yMDA2LzA2LzIyPC9lZGl0aW9uPjxrZXl3b3Jkcz48a2V5
d29yZD5BY2V0YXRlLUNvQSBMaWdhc2UvY2hlbWlzdHJ5L2dlbmV0aWNzLyptZXRhYm9saXNtPC9r
ZXl3b3JkPjxrZXl3b3JkPkFjZXR5bGF0aW9uPC9rZXl3b3JkPjxrZXl3b3JkPkFtaW5vIEFjaWQg
U2VxdWVuY2U8L2tleXdvcmQ+PGtleXdvcmQ+QW5pbWFsczwva2V5d29yZD48a2V5d29yZD5CaW5k
aW5nIFNpdGVzPC9rZXl3b3JkPjxrZXl3b3JkPkNlbGwgTGluZTwva2V5d29yZD48a2V5d29yZD5D
ZXJjb3BpdGhlY3VzIGFldGhpb3BzPC9rZXl3b3JkPjxrZXl3b3JkPkNvbnNlcnZlZCBTZXF1ZW5j
ZTwva2V5d29yZD48a2V5d29yZD5IdW1hbnM8L2tleXdvcmQ+PGtleXdvcmQ+THlzaW5lL2dlbmV0
aWNzLyptZXRhYm9saXNtPC9rZXl3b3JkPjxrZXl3b3JkPk1pdG9jaG9uZHJpYS8qZW56eW1vbG9n
eTwva2V5d29yZD48a2V5d29yZD5NaXRvY2hvbmRyaWFsIFByb3RlaW5zL2dlbmV0aWNzL21ldGFi
b2xpc208L2tleXdvcmQ+PGtleXdvcmQ+TW9sZWN1bGFyIFNlcXVlbmNlIERhdGE8L2tleXdvcmQ+
PGtleXdvcmQ+U2VxdWVuY2UgQWxpZ25tZW50PC9rZXl3b3JkPjxrZXl3b3JkPlNpcnR1aW4gMzwv
a2V5d29yZD48a2V5d29yZD5TaXJ0dWlucy9nZW5ldGljcy9tZXRhYm9saXNtPC9rZXl3b3JkPjwv
a2V5d29yZHM+PGRhdGVzPjx5ZWFyPjIwMDY8L3llYXI+PHB1Yi1kYXRlcz48ZGF0ZT5KdWwgNTwv
ZGF0ZT48L3B1Yi1kYXRlcz48L2RhdGVzPjxpc2JuPjAwMjctODQyNCAoUHJpbnQpJiN4RDswMDI3
LTg0MjQ8L2lzYm4+PGFjY2Vzc2lvbi1udW0+MTY3ODgwNjI8L2FjY2Vzc2lvbi1udW0+PHVybHM+
PC91cmxzPjxjdXN0b20yPlBNQzE1MDI0Mzk8L2N1c3RvbTI+PGVsZWN0cm9uaWMtcmVzb3VyY2Ut
bnVtPjEwLjEwNzMvcG5hcy4wNjAzOTY4MTAzPC9lbGVjdHJvbmljLXJlc291cmNlLW51bT48cmVt
b3RlLWRhdGFiYXNlLXByb3ZpZGVyPk5MTTwvcmVtb3RlLWRhdGFiYXNlLXByb3ZpZGVyPjxsYW5n
dWFnZT5lbmc8L2xhbmd1YWdlPjwvcmVjb3JkPjwvQ2l0ZT48Q2l0ZT48QXV0aG9yPlNjaGxpY2tl
cjwvQXV0aG9yPjxZZWFyPjIwMDg8L1llYXI+PFJlY051bT40OTk8L1JlY051bT48cmVjb3JkPjxy
ZWMtbnVtYmVyPjQ5OTwvcmVjLW51bWJlcj48Zm9yZWlnbi1rZXlzPjxrZXkgYXBwPSJFTiIgZGIt
aWQ9Inh2NXBlOXRlNnhzcHpxZXB2em9wcHc5a3h0NTUwc3hyOTAwNSIgdGltZXN0YW1wPSIxNDcx
MTk3NzE0Ij40OTk8L2tleT48L2ZvcmVpZ24ta2V5cz48cmVmLXR5cGUgbmFtZT0iSm91cm5hbCBB
cnRpY2xlIj4xNzwvcmVmLXR5cGU+PGNvbnRyaWJ1dG9ycz48YXV0aG9ycz48YXV0aG9yPlNjaGxp
Y2tlciwgQy48L2F1dGhvcj48YXV0aG9yPkdlcnR6LCBNLjwvYXV0aG9yPjxhdXRob3I+UGFwYXRo
ZW9kb3JvdSwgUC48L2F1dGhvcj48YXV0aG9yPkthY2hob2x6LCBCLjwvYXV0aG9yPjxhdXRob3I+
QmVja2VyLCBDLiBGLjwvYXV0aG9yPjxhdXRob3I+U3RlZWdib3JuLCBDLjwvYXV0aG9yPjwvYXV0
aG9ycz48L2NvbnRyaWJ1dG9ycz48YXV0aC1hZGRyZXNzPkxhYm9yYXRvcnkgb2YgQmlvY2hlbWlz
dHJ5LCBEZXBhcnRtZW50IG9mIFBoeXNpb2xvZ2ljYWwgQ2hlbWlzdHJ5LCBSdWhyLVVuaXZlcnNp
dHkgQm9jaHVtLCBVbml2ZXJzaXRhZXRzc3RyYXNzZSAxNTAsIDQ0ODAxIEJvY2h1bSwgR2VybWFu
eS48L2F1dGgtYWRkcmVzcz48dGl0bGVzPjx0aXRsZT5TdWJzdHJhdGVzIGFuZCByZWd1bGF0aW9u
IG1lY2hhbmlzbXMgZm9yIHRoZSBodW1hbiBtaXRvY2hvbmRyaWFsIHNpcnR1aW5zIFNpcnQzIGFu
ZCBTaXJ0NTwvdGl0bGU+PHNlY29uZGFyeS10aXRsZT5KIE1vbCBCaW9sPC9zZWNvbmRhcnktdGl0
bGU+PGFsdC10aXRsZT5Kb3VybmFsIG9mIG1vbGVjdWxhciBiaW9sb2d5PC9hbHQtdGl0bGU+PC90
aXRsZXM+PHBlcmlvZGljYWw+PGZ1bGwtdGl0bGU+SiBNb2wgQmlvbDwvZnVsbC10aXRsZT48YWJi
ci0xPkpvdXJuYWwgb2YgbW9sZWN1bGFyIGJpb2xvZ3k8L2FiYnItMT48L3BlcmlvZGljYWw+PGFs
dC1wZXJpb2RpY2FsPjxmdWxsLXRpdGxlPkogTW9sIEJpb2w8L2Z1bGwtdGl0bGU+PGFiYnItMT5K
b3VybmFsIG9mIG1vbGVjdWxhciBiaW9sb2d5PC9hYmJyLTE+PC9hbHQtcGVyaW9kaWNhbD48cGFn
ZXM+NzkwLTgwMTwvcGFnZXM+PHZvbHVtZT4zODI8L3ZvbHVtZT48bnVtYmVyPjM8L251bWJlcj48
ZWRpdGlvbj4yMDA4LzA4LzA2PC9lZGl0aW9uPjxrZXl3b3Jkcz48a2V5d29yZD5BY2V0eWxhdGlv
bjwva2V5d29yZD48a2V5d29yZD5BbmltYWxzPC9rZXl3b3JkPjxrZXl3b3JkPkN5dG9jaHJvbWVz
IGMvZ2VuZXRpY3MvbWV0YWJvbGlzbTwva2V5d29yZD48a2V5d29yZD5Fbnp5bWUgQWN0aXZhdGlv
bjwva2V5d29yZD48a2V5d29yZD5GdW1hcmF0ZSBIeWRyYXRhc2UvZ2VuZXRpY3MvbWV0YWJvbGlz
bTwva2V5d29yZD48a2V5d29yZD5HbHV0YW1hdGUgRGVoeWRyb2dlbmFzZS9nZW5ldGljcy9tZXRh
Ym9saXNtPC9rZXl3b3JkPjxrZXl3b3JkPkh1bWFuczwva2V5d29yZD48a2V5d29yZD5Jc29jaXRy
YXRlIERlaHlkcm9nZW5hc2UvZ2VuZXRpY3MvbWV0YWJvbGlzbTwva2V5d29yZD48a2V5d29yZD5N
aXRvY2hvbmRyaWEvKm1ldGFib2xpc208L2tleXdvcmQ+PGtleXdvcmQ+TWl0b2Nob25kcmlhbCBQ
cm90ZWlucy9jaGVtaXN0cnkvZ2VuZXRpY3MvKm1ldGFib2xpc208L2tleXdvcmQ+PGtleXdvcmQ+
TW9kZWxzLCBNb2xlY3VsYXI8L2tleXdvcmQ+PGtleXdvcmQ+UGVwdGlkZXMvY2hlbWlzdHJ5L2dl
bmV0aWNzL21ldGFib2xpc208L2tleXdvcmQ+PGtleXdvcmQ+UHJvdGVpbiBJc29mb3Jtcy9jaGVt
aXN0cnkvZ2VuZXRpY3MvbWV0YWJvbGlzbTwva2V5d29yZD48a2V5d29yZD5Qcm90ZWluIFN0cnVj
dHVyZSwgVGVydGlhcnk8L2tleXdvcmQ+PGtleXdvcmQ+U2lydHVpbiAzPC9rZXl3b3JkPjxrZXl3
b3JkPlNpcnR1aW5zL2NoZW1pc3RyeS9nZW5ldGljcy8qbWV0YWJvbGlzbTwva2V5d29yZD48a2V5
d29yZD5TdWJzdHJhdGUgU3BlY2lmaWNpdHk8L2tleXdvcmQ+PC9rZXl3b3Jkcz48ZGF0ZXM+PHll
YXI+MjAwODwveWVhcj48cHViLWRhdGVzPjxkYXRlPk9jdCAxMDwvZGF0ZT48L3B1Yi1kYXRlcz48
L2RhdGVzPjxpc2JuPjAwMjItMjgzNjwvaXNibj48YWNjZXNzaW9uLW51bT4xODY4MDc1MzwvYWNj
ZXNzaW9uLW51bT48dXJscz48L3VybHM+PGVsZWN0cm9uaWMtcmVzb3VyY2UtbnVtPjEwLjEwMTYv
ai5qbWIuMjAwOC4wNy4wNDg8L2VsZWN0cm9uaWMtcmVzb3VyY2UtbnVtPjxyZW1vdGUtZGF0YWJh
c2UtcHJvdmlkZXI+TkxNPC9yZW1vdGUtZGF0YWJhc2UtcHJvdmlkZXI+PGxhbmd1YWdlPmVuZzwv
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[73,75,</w:t>
      </w:r>
      <w:r w:rsidR="00B23A3C" w:rsidRPr="005E33CE">
        <w:rPr>
          <w:rFonts w:ascii="Book Antiqua" w:hAnsi="Book Antiqua" w:cs="Times New Roman"/>
          <w:noProof/>
          <w:sz w:val="24"/>
          <w:szCs w:val="24"/>
          <w:vertAlign w:val="superscript"/>
        </w:rPr>
        <w:t>82-85]</w:t>
      </w:r>
      <w:r w:rsidR="00B23A3C" w:rsidRPr="005E33CE">
        <w:rPr>
          <w:rFonts w:ascii="Book Antiqua" w:hAnsi="Book Antiqua" w:cs="Times New Roman"/>
          <w:sz w:val="24"/>
          <w:szCs w:val="24"/>
        </w:rPr>
        <w:fldChar w:fldCharType="end"/>
      </w:r>
      <w:r w:rsidR="00981581" w:rsidRPr="005E33CE">
        <w:rPr>
          <w:rFonts w:ascii="Book Antiqua" w:hAnsi="Book Antiqua" w:cs="Times New Roman"/>
          <w:sz w:val="24"/>
          <w:szCs w:val="24"/>
        </w:rPr>
        <w:t xml:space="preserve">. </w:t>
      </w:r>
      <w:r w:rsidRPr="005E33CE">
        <w:rPr>
          <w:rFonts w:ascii="Book Antiqua" w:hAnsi="Book Antiqua" w:cs="Times New Roman"/>
          <w:sz w:val="24"/>
          <w:szCs w:val="24"/>
        </w:rPr>
        <w:t xml:space="preserve">Unlike wild-type mice where FAO is upregulated with fasting, fasted SIRT3 deficient mice </w:t>
      </w:r>
      <w:r w:rsidR="000D64AD" w:rsidRPr="005E33CE">
        <w:rPr>
          <w:rFonts w:ascii="Book Antiqua" w:hAnsi="Book Antiqua" w:cs="Times New Roman"/>
          <w:sz w:val="24"/>
          <w:szCs w:val="24"/>
        </w:rPr>
        <w:t xml:space="preserve">display </w:t>
      </w:r>
      <w:r w:rsidRPr="005E33CE">
        <w:rPr>
          <w:rFonts w:ascii="Book Antiqua" w:hAnsi="Book Antiqua" w:cs="Times New Roman"/>
          <w:sz w:val="24"/>
          <w:szCs w:val="24"/>
        </w:rPr>
        <w:t>reduced FAO</w:t>
      </w:r>
      <w:r w:rsidR="000D64AD" w:rsidRPr="005E33CE">
        <w:rPr>
          <w:rFonts w:ascii="Book Antiqua" w:hAnsi="Book Antiqua" w:cs="Times New Roman"/>
          <w:sz w:val="24"/>
          <w:szCs w:val="24"/>
        </w:rPr>
        <w:t xml:space="preserve"> and</w:t>
      </w:r>
      <w:r w:rsidRPr="005E33CE">
        <w:rPr>
          <w:rFonts w:ascii="Book Antiqua" w:hAnsi="Book Antiqua" w:cs="Times New Roman"/>
          <w:sz w:val="24"/>
          <w:szCs w:val="24"/>
        </w:rPr>
        <w:t xml:space="preserve"> ATP production</w:t>
      </w:r>
      <w:r w:rsidR="00D92684" w:rsidRPr="005E33CE">
        <w:rPr>
          <w:rFonts w:ascii="Book Antiqua" w:hAnsi="Book Antiqua" w:cs="Times New Roman"/>
          <w:sz w:val="24"/>
          <w:szCs w:val="24"/>
        </w:rPr>
        <w:t xml:space="preserve"> </w:t>
      </w:r>
      <w:r w:rsidR="000D64AD" w:rsidRPr="005E33CE">
        <w:rPr>
          <w:rFonts w:ascii="Book Antiqua" w:hAnsi="Book Antiqua" w:cs="Times New Roman"/>
          <w:sz w:val="24"/>
          <w:szCs w:val="24"/>
        </w:rPr>
        <w:t xml:space="preserve">with </w:t>
      </w:r>
      <w:r w:rsidR="005E4D9A" w:rsidRPr="005E33CE">
        <w:rPr>
          <w:rFonts w:ascii="Book Antiqua" w:hAnsi="Book Antiqua" w:cs="Times New Roman"/>
          <w:sz w:val="24"/>
          <w:szCs w:val="24"/>
        </w:rPr>
        <w:t>increased hepatic TG content</w:t>
      </w:r>
      <w:r w:rsidR="00B23A3C" w:rsidRPr="005E33CE">
        <w:rPr>
          <w:rFonts w:ascii="Book Antiqua" w:hAnsi="Book Antiqua" w:cs="Times New Roman"/>
          <w:sz w:val="24"/>
          <w:szCs w:val="24"/>
        </w:rPr>
        <w:fldChar w:fldCharType="begin">
          <w:fldData xml:space="preserve">PEVuZE5vdGU+PENpdGU+PEF1dGhvcj5IaXJzY2hleTwvQXV0aG9yPjxZZWFyPjIwMTA8L1llYXI+
PFJlY051bT4zMDI8L1JlY051bT48RGlzcGxheVRleHQ+PHN0eWxlIGZhY2U9InN1cGVyc2NyaXB0
Ij5bNzVdPC9zdHlsZT48L0Rpc3BsYXlUZXh0PjxyZWNvcmQ+PHJlYy1udW1iZXI+MzAyPC9yZWMt
bnVtYmVyPjxmb3JlaWduLWtleXM+PGtleSBhcHA9IkVOIiBkYi1pZD0ieHY1cGU5dGU2eHNwenFl
cHZ6b3BwdzlreHQ1NTBzeHI5MDA1IiB0aW1lc3RhbXA9IjE0NDI4NzUxMDAiPjMwMjwva2V5Pjwv
Zm9yZWlnbi1rZXlzPjxyZWYtdHlwZSBuYW1lPSJKb3VybmFsIEFydGljbGUiPjE3PC9yZWYtdHlw
ZT48Y29udHJpYnV0b3JzPjxhdXRob3JzPjxhdXRob3I+SGlyc2NoZXksIE0uIEQuPC9hdXRob3I+
PGF1dGhvcj5TaGltYXp1LCBULjwvYXV0aG9yPjxhdXRob3I+R29ldHptYW4sIEUuPC9hdXRob3I+
PGF1dGhvcj5KaW5nLCBFLjwvYXV0aG9yPjxhdXRob3I+U2Nod2VyLCBCLjwvYXV0aG9yPjxhdXRo
b3I+TG9tYmFyZCwgRC4gQi48L2F1dGhvcj48YXV0aG9yPkdydWV0ZXIsIEMuIEEuPC9hdXRob3I+
PGF1dGhvcj5IYXJyaXMsIEMuPC9hdXRob3I+PGF1dGhvcj5CaWRkaW5nZXIsIFMuPC9hdXRob3I+
PGF1dGhvcj5JbGtheWV2YSwgTy4gUi48L2F1dGhvcj48YXV0aG9yPlN0ZXZlbnMsIFIuIEQuPC9h
dXRob3I+PGF1dGhvcj5MaSwgWS48L2F1dGhvcj48YXV0aG9yPlNhaGEsIEEuIEsuPC9hdXRob3I+
PGF1dGhvcj5SdWRlcm1hbiwgTi4gQi48L2F1dGhvcj48YXV0aG9yPkJhaW4sIEouIFIuPC9hdXRo
b3I+PGF1dGhvcj5OZXdnYXJkLCBDLiBCLjwvYXV0aG9yPjxhdXRob3I+RmFyZXNlLCBSLiBWLiwg
SnIuPC9hdXRob3I+PGF1dGhvcj5BbHQsIEYuIFcuPC9hdXRob3I+PGF1dGhvcj5LYWhuLCBDLiBS
LjwvYXV0aG9yPjxhdXRob3I+VmVyZGluLCBFLjwvYXV0aG9yPjwvYXV0aG9ycz48L2NvbnRyaWJ1
dG9ycz48YXV0aC1hZGRyZXNzPkdsYWRzdG9uZSBJbnN0aXR1dGUgb2YgVmlyb2xvZ3kgYW5kIElt
bXVub2xvZ3ksIFNhbiBGcmFuY2lzY28sIENhbGlmb3JuaWEgOTQxNTgsIFVTQS48L2F1dGgtYWRk
cmVzcz48dGl0bGVzPjx0aXRsZT5TSVJUMyByZWd1bGF0ZXMgbWl0b2Nob25kcmlhbCBmYXR0eS1h
Y2lkIG94aWRhdGlvbiBieSByZXZlcnNpYmxlIGVuenltZSBkZWFjZXR5bGF0aW9uPC90aXRsZT48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L2FsdC1wZXJpb2RpY2FsPjxwYWdlcz4xMjEtNTwvcGFnZXM+PHZvbHVtZT40NjQ8L3ZvbHVtZT48
bnVtYmVyPjcyODU8L251bWJlcj48ZWRpdGlvbj4yMDEwLzAzLzA2PC9lZGl0aW9uPjxrZXl3b3Jk
cz48a2V5d29yZD5BY2V0eWxhdGlvbjwva2V5d29yZD48a2V5d29yZD5BY3lsLUNvQSBEZWh5ZHJv
Z2VuYXNlLCBMb25nLUNoYWluL2NoZW1pc3RyeS8gbWV0YWJvbGlzbTwva2V5d29yZD48a2V5d29y
ZD5BZGVub3NpbmUgVHJpcGhvc3BoYXRlL2Jpb3N5bnRoZXNpcy9tZXRhYm9saXNtPC9rZXl3b3Jk
PjxrZXl3b3JkPkFkaXBvc2UgVGlzc3VlLCBCcm93bi9lbnp5bW9sb2d5L21ldGFib2xpc208L2tl
eXdvcmQ+PGtleXdvcmQ+QW5pbWFsczwva2V5d29yZD48a2V5d29yZD5Cb2R5IFRlbXBlcmF0dXJl
IFJlZ3VsYXRpb248L2tleXdvcmQ+PGtleXdvcmQ+Q2Fsb3JpYyBSZXN0cmljdGlvbjwva2V5d29y
ZD48a2V5d29yZD5DYXJuaXRpbmUvYW5hbG9ncyAmYW1wOyBkZXJpdmF0aXZlcy9tZXRhYm9saXNt
PC9rZXl3b3JkPjxrZXl3b3JkPkNlbGwgTGluZTwva2V5d29yZD48a2V5d29yZD5Db2xkIFRlbXBl
cmF0dXJlPC9rZXl3b3JkPjxrZXl3b3JkPkZhc3RpbmcvbWV0YWJvbGlzbTwva2V5d29yZD48a2V5
d29yZD5GYXR0eSBBY2lkcy8gbWV0YWJvbGlzbTwva2V5d29yZD48a2V5d29yZD5IdW1hbnM8L2tl
eXdvcmQ+PGtleXdvcmQ+SHlwb2dseWNlbWlhL21ldGFib2xpc208L2tleXdvcmQ+PGtleXdvcmQ+
TGl2ZXIvZW56eW1vbG9neS9tZXRhYm9saXNtPC9rZXl3b3JkPjxrZXl3b3JkPk1hbGU8L2tleXdv
cmQ+PGtleXdvcmQ+TWFzcyBTcGVjdHJvbWV0cnk8L2tleXdvcmQ+PGtleXdvcmQ+TWljZTwva2V5
d29yZD48a2V5d29yZD5NaXRvY2hvbmRyaWEvIGVuenltb2xvZ3kvIG1ldGFib2xpc208L2tleXdv
cmQ+PGtleXdvcmQ+T3hpZGF0aW9uLVJlZHVjdGlvbjwva2V5d29yZD48a2V5d29yZD5TaXJ0dWlu
IDMvZGVmaWNpZW5jeS9nZW5ldGljcy8gbWV0YWJvbGlzbTwva2V5d29yZD48a2V5d29yZD5Ucmln
bHljZXJpZGVzL21ldGFib2xpc208L2tleXdvcmQ+PGtleXdvcmQ+VXAtUmVndWxhdGlvbjwva2V5
d29yZD48L2tleXdvcmRzPjxkYXRlcz48eWVhcj4yMDEwPC95ZWFyPjxwdWItZGF0ZXM+PGRhdGU+
TWFyIDQ8L2RhdGU+PC9wdWItZGF0ZXM+PC9kYXRlcz48aXNibj4xNDc2LTQ2ODcgKEVsZWN0cm9u
aWMpJiN4RDswMDI4LTA4MzYgKExpbmtpbmcpPC9pc2JuPjxhY2Nlc3Npb24tbnVtPjIwMjAzNjEx
PC9hY2Nlc3Npb24tbnVtPjx1cmxzPjwvdXJscz48Y3VzdG9tMj5QTUMyODQxNDc3PC9jdXN0b20y
PjxjdXN0b202Pk5paG1zMTY2NzExPC9jdXN0b202PjxlbGVjdHJvbmljLXJlc291cmNlLW51bT4x
MC4xMDM4L25hdHVyZTA4Nzc4PC9lbGVjdHJvbmljLXJlc291cmNlLW51bT48cmVtb3RlLWRhdGFi
YXNlLXByb3ZpZGVyPk5MTTwvcmVtb3RlLWRhdGFiYXNlLXByb3ZpZGVyPjxsYW5ndWFnZT5lbmc8
L2xhbmd1YWdlPjwvcmVjb3JkPjwvQ2l0ZT48L0VuZE5vdGU+AG==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PEVuZE5vdGU+PENpdGU+PEF1dGhvcj5IaXJzY2hleTwvQXV0aG9yPjxZZWFyPjIwMTA8L1llYXI+
PFJlY051bT4zMDI8L1JlY051bT48RGlzcGxheVRleHQ+PHN0eWxlIGZhY2U9InN1cGVyc2NyaXB0
Ij5bNzVdPC9zdHlsZT48L0Rpc3BsYXlUZXh0PjxyZWNvcmQ+PHJlYy1udW1iZXI+MzAyPC9yZWMt
bnVtYmVyPjxmb3JlaWduLWtleXM+PGtleSBhcHA9IkVOIiBkYi1pZD0ieHY1cGU5dGU2eHNwenFl
cHZ6b3BwdzlreHQ1NTBzeHI5MDA1IiB0aW1lc3RhbXA9IjE0NDI4NzUxMDAiPjMwMjwva2V5Pjwv
Zm9yZWlnbi1rZXlzPjxyZWYtdHlwZSBuYW1lPSJKb3VybmFsIEFydGljbGUiPjE3PC9yZWYtdHlw
ZT48Y29udHJpYnV0b3JzPjxhdXRob3JzPjxhdXRob3I+SGlyc2NoZXksIE0uIEQuPC9hdXRob3I+
PGF1dGhvcj5TaGltYXp1LCBULjwvYXV0aG9yPjxhdXRob3I+R29ldHptYW4sIEUuPC9hdXRob3I+
PGF1dGhvcj5KaW5nLCBFLjwvYXV0aG9yPjxhdXRob3I+U2Nod2VyLCBCLjwvYXV0aG9yPjxhdXRo
b3I+TG9tYmFyZCwgRC4gQi48L2F1dGhvcj48YXV0aG9yPkdydWV0ZXIsIEMuIEEuPC9hdXRob3I+
PGF1dGhvcj5IYXJyaXMsIEMuPC9hdXRob3I+PGF1dGhvcj5CaWRkaW5nZXIsIFMuPC9hdXRob3I+
PGF1dGhvcj5JbGtheWV2YSwgTy4gUi48L2F1dGhvcj48YXV0aG9yPlN0ZXZlbnMsIFIuIEQuPC9h
dXRob3I+PGF1dGhvcj5MaSwgWS48L2F1dGhvcj48YXV0aG9yPlNhaGEsIEEuIEsuPC9hdXRob3I+
PGF1dGhvcj5SdWRlcm1hbiwgTi4gQi48L2F1dGhvcj48YXV0aG9yPkJhaW4sIEouIFIuPC9hdXRo
b3I+PGF1dGhvcj5OZXdnYXJkLCBDLiBCLjwvYXV0aG9yPjxhdXRob3I+RmFyZXNlLCBSLiBWLiwg
SnIuPC9hdXRob3I+PGF1dGhvcj5BbHQsIEYuIFcuPC9hdXRob3I+PGF1dGhvcj5LYWhuLCBDLiBS
LjwvYXV0aG9yPjxhdXRob3I+VmVyZGluLCBFLjwvYXV0aG9yPjwvYXV0aG9ycz48L2NvbnRyaWJ1
dG9ycz48YXV0aC1hZGRyZXNzPkdsYWRzdG9uZSBJbnN0aXR1dGUgb2YgVmlyb2xvZ3kgYW5kIElt
bXVub2xvZ3ksIFNhbiBGcmFuY2lzY28sIENhbGlmb3JuaWEgOTQxNTgsIFVTQS48L2F1dGgtYWRk
cmVzcz48dGl0bGVzPjx0aXRsZT5TSVJUMyByZWd1bGF0ZXMgbWl0b2Nob25kcmlhbCBmYXR0eS1h
Y2lkIG94aWRhdGlvbiBieSByZXZlcnNpYmxlIGVuenltZSBkZWFjZXR5bGF0aW9uPC90aXRsZT48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L2FsdC1wZXJpb2RpY2FsPjxwYWdlcz4xMjEtNTwvcGFnZXM+PHZvbHVtZT40NjQ8L3ZvbHVtZT48
bnVtYmVyPjcyODU8L251bWJlcj48ZWRpdGlvbj4yMDEwLzAzLzA2PC9lZGl0aW9uPjxrZXl3b3Jk
cz48a2V5d29yZD5BY2V0eWxhdGlvbjwva2V5d29yZD48a2V5d29yZD5BY3lsLUNvQSBEZWh5ZHJv
Z2VuYXNlLCBMb25nLUNoYWluL2NoZW1pc3RyeS8gbWV0YWJvbGlzbTwva2V5d29yZD48a2V5d29y
ZD5BZGVub3NpbmUgVHJpcGhvc3BoYXRlL2Jpb3N5bnRoZXNpcy9tZXRhYm9saXNtPC9rZXl3b3Jk
PjxrZXl3b3JkPkFkaXBvc2UgVGlzc3VlLCBCcm93bi9lbnp5bW9sb2d5L21ldGFib2xpc208L2tl
eXdvcmQ+PGtleXdvcmQ+QW5pbWFsczwva2V5d29yZD48a2V5d29yZD5Cb2R5IFRlbXBlcmF0dXJl
IFJlZ3VsYXRpb248L2tleXdvcmQ+PGtleXdvcmQ+Q2Fsb3JpYyBSZXN0cmljdGlvbjwva2V5d29y
ZD48a2V5d29yZD5DYXJuaXRpbmUvYW5hbG9ncyAmYW1wOyBkZXJpdmF0aXZlcy9tZXRhYm9saXNt
PC9rZXl3b3JkPjxrZXl3b3JkPkNlbGwgTGluZTwva2V5d29yZD48a2V5d29yZD5Db2xkIFRlbXBl
cmF0dXJlPC9rZXl3b3JkPjxrZXl3b3JkPkZhc3RpbmcvbWV0YWJvbGlzbTwva2V5d29yZD48a2V5
d29yZD5GYXR0eSBBY2lkcy8gbWV0YWJvbGlzbTwva2V5d29yZD48a2V5d29yZD5IdW1hbnM8L2tl
eXdvcmQ+PGtleXdvcmQ+SHlwb2dseWNlbWlhL21ldGFib2xpc208L2tleXdvcmQ+PGtleXdvcmQ+
TGl2ZXIvZW56eW1vbG9neS9tZXRhYm9saXNtPC9rZXl3b3JkPjxrZXl3b3JkPk1hbGU8L2tleXdv
cmQ+PGtleXdvcmQ+TWFzcyBTcGVjdHJvbWV0cnk8L2tleXdvcmQ+PGtleXdvcmQ+TWljZTwva2V5
d29yZD48a2V5d29yZD5NaXRvY2hvbmRyaWEvIGVuenltb2xvZ3kvIG1ldGFib2xpc208L2tleXdv
cmQ+PGtleXdvcmQ+T3hpZGF0aW9uLVJlZHVjdGlvbjwva2V5d29yZD48a2V5d29yZD5TaXJ0dWlu
IDMvZGVmaWNpZW5jeS9nZW5ldGljcy8gbWV0YWJvbGlzbTwva2V5d29yZD48a2V5d29yZD5Ucmln
bHljZXJpZGVzL21ldGFib2xpc208L2tleXdvcmQ+PGtleXdvcmQ+VXAtUmVndWxhdGlvbjwva2V5
d29yZD48L2tleXdvcmRzPjxkYXRlcz48eWVhcj4yMDEwPC95ZWFyPjxwdWItZGF0ZXM+PGRhdGU+
TWFyIDQ8L2RhdGU+PC9wdWItZGF0ZXM+PC9kYXRlcz48aXNibj4xNDc2LTQ2ODcgKEVsZWN0cm9u
aWMpJiN4RDswMDI4LTA4MzYgKExpbmtpbmcpPC9pc2JuPjxhY2Nlc3Npb24tbnVtPjIwMjAzNjEx
PC9hY2Nlc3Npb24tbnVtPjx1cmxzPjwvdXJscz48Y3VzdG9tMj5QTUMyODQxNDc3PC9jdXN0b20y
PjxjdXN0b202Pk5paG1zMTY2NzExPC9jdXN0b202PjxlbGVjdHJvbmljLXJlc291cmNlLW51bT4x
MC4xMDM4L25hdHVyZTA4Nzc4PC9lbGVjdHJvbmljLXJlc291cmNlLW51bT48cmVtb3RlLWRhdGFi
YXNlLXByb3ZpZGVyPk5MTTwvcmVtb3RlLWRhdGFiYXNlLXByb3ZpZGVyPjxsYW5ndWFnZT5lbmc8
L2xhbmd1YWdlPjwvcmVjb3JkPjwvQ2l0ZT48L0VuZE5vdGU+AG==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[75]</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 SIRT3 also regulates the acetylation levels of mitochondrial electron transport Comple</w:t>
      </w:r>
      <w:r w:rsidR="005E4D9A" w:rsidRPr="005E33CE">
        <w:rPr>
          <w:rFonts w:ascii="Book Antiqua" w:hAnsi="Book Antiqua" w:cs="Times New Roman"/>
          <w:sz w:val="24"/>
          <w:szCs w:val="24"/>
        </w:rPr>
        <w:t>x I and regulates ATP synthesis</w:t>
      </w:r>
      <w:r w:rsidR="00B23A3C" w:rsidRPr="005E33CE">
        <w:rPr>
          <w:rFonts w:ascii="Book Antiqua" w:hAnsi="Book Antiqua" w:cs="Times New Roman"/>
          <w:sz w:val="24"/>
          <w:szCs w:val="24"/>
        </w:rPr>
        <w:fldChar w:fldCharType="begin">
          <w:fldData xml:space="preserve">PEVuZE5vdGU+PENpdGU+PEF1dGhvcj5BaG48L0F1dGhvcj48WWVhcj4yMDA4PC9ZZWFyPjxSZWNO
dW0+MzAwPC9SZWNOdW0+PERpc3BsYXlUZXh0PjxzdHlsZSBmYWNlPSJzdXBlcnNjcmlwdCI+Wzc3
XTwvc3R5bGU+PC9EaXNwbGF5VGV4dD48cmVjb3JkPjxyZWMtbnVtYmVyPjMwMDwvcmVjLW51bWJl
cj48Zm9yZWlnbi1rZXlzPjxrZXkgYXBwPSJFTiIgZGItaWQ9Inh2NXBlOXRlNnhzcHpxZXB2em9w
cHc5a3h0NTUwc3hyOTAwNSIgdGltZXN0YW1wPSIxNDQyODczMjEwIj4zMDA8L2tleT48L2ZvcmVp
Z24ta2V5cz48cmVmLXR5cGUgbmFtZT0iSm91cm5hbCBBcnRpY2xlIj4xNzwvcmVmLXR5cGU+PGNv
bnRyaWJ1dG9ycz48YXV0aG9ycz48YXV0aG9yPkFobiwgQi4gSC48L2F1dGhvcj48YXV0aG9yPktp
bSwgSC4gUy48L2F1dGhvcj48YXV0aG9yPlNvbmcsIFMuPC9hdXRob3I+PGF1dGhvcj5MZWUsIEku
IEguPC9hdXRob3I+PGF1dGhvcj5MaXUsIEouPC9hdXRob3I+PGF1dGhvcj5WYXNzaWxvcG91bG9z
LCBBLjwvYXV0aG9yPjxhdXRob3I+RGVuZywgQy4gWC48L2F1dGhvcj48YXV0aG9yPkZpbmtlbCwg
VC48L2F1dGhvcj48L2F1dGhvcnM+PC9jb250cmlidXRvcnM+PGF1dGgtYWRkcmVzcz5UcmFuc2xh
dGlvbmFsIE1lZGljaW5lIEJyYW5jaCwgTmF0aW9uYWwgSGVhcnQsIEx1bmcsIGFuZCBCbG9vZCBJ
bnN0aXR1dGUsIE5hdGlvbmFsIEluc3RpdHV0ZXMgb2YgSGVhbHRoLCBCZXRoZXNkYSwgTUQgMjA4
OTIsIFVTQS48L2F1dGgtYWRkcmVzcz48dGl0bGVzPjx0aXRsZT5BIHJvbGUgZm9yIHRoZSBtaXRv
Y2hvbmRyaWFsIGRlYWNldHlsYXNlIFNpcnQzIGluIHJlZ3VsYXRpbmcgZW5lcmd5IGhvbWVvc3Rh
c2lzPC90aXRsZT48c2Vjb25kYXJ5LXRpdGxlPlByb2MgTmF0bCBBY2FkIFNjaSBVIFMgQTwvc2Vj
b25kYXJ5LXRpdGxlPjxhbHQtdGl0bGU+UHJvY2VlZGluZ3Mgb2YgdGhlIE5hdGlvbmFsIEFjYWRl
bXkgb2YgU2NpZW5jZXMgb2YgdGhlIFVuaXRlZCBTdGF0ZXMgb2YgQW1lcmljYTwvYWx0LXRpdGxl
PjwvdGl0bGVzPjxwZXJpb2RpY2FsPjxmdWxsLXRpdGxlPlByb2NlZWRpbmdzIG9mIHRoZSBOYXRp
b25hbCBBY2FkZW15IG9mIFNjaWVuY2VzIG9mIHRoZSBVbml0ZWQgU3RhdGVzIG9mIEFtZXJpY2E8
L2Z1bGwtdGl0bGU+PGFiYnItMT5Qcm9jIE5hdGwgQWNhZCBTY2kgVSBTIEE8L2FiYnItMT48L3Bl
cmlvZGljYWw+PGFsdC1wZXJpb2RpY2FsPjxmdWxsLXRpdGxlPlByb2NlZWRpbmdzIG9mIHRoZSBO
YXRpb25hbCBBY2FkZW15IG9mIFNjaWVuY2VzIG9mIHRoZSBVbml0ZWQgU3RhdGVzIG9mIEFtZXJp
Y2E8L2Z1bGwtdGl0bGU+PGFiYnItMT5Qcm9jIE5hdGwgQWNhZCBTY2kgVSBTIEE8L2FiYnItMT48
L2FsdC1wZXJpb2RpY2FsPjxwYWdlcz4xNDQ0Ny01MjwvcGFnZXM+PHZvbHVtZT4xMDU8L3ZvbHVt
ZT48bnVtYmVyPjM4PC9udW1iZXI+PGVkaXRpb24+MjAwOC8wOS8xNzwvZWRpdGlvbj48a2V5d29y
ZHM+PGtleXdvcmQ+QWNldHlsYXRpb248L2tleXdvcmQ+PGtleXdvcmQ+QWRlbm9zaW5lIFRyaXBo
b3NwaGF0ZS9tZXRhYm9saXNtPC9rZXl3b3JkPjxrZXl3b3JkPkFuaW1hbHM8L2tleXdvcmQ+PGtl
eXdvcmQ+Q2VsbHMsIEN1bHR1cmVkPC9rZXl3b3JkPjxrZXl3b3JkPkVsZWN0cm9uIFRyYW5zcG9y
dCBDb21wbGV4IEkvbWV0YWJvbGlzbTwva2V5d29yZD48a2V5d29yZD5FbmVyZ3kgTWV0YWJvbGlz
bTwva2V5d29yZD48a2V5d29yZD5GZW1hbGU8L2tleXdvcmQ+PGtleXdvcmQ+Rmlicm9ibGFzdHMv
Y3l0b2xvZ3k8L2tleXdvcmQ+PGtleXdvcmQ+SGVMYSBDZWxsczwva2V5d29yZD48a2V5d29yZD5I
b21lb3N0YXNpczwva2V5d29yZD48a2V5d29yZD5IdW1hbnM8L2tleXdvcmQ+PGtleXdvcmQ+TWFs
ZTwva2V5d29yZD48a2V5d29yZD5NaWNlPC9rZXl3b3JkPjxrZXl3b3JkPk1pdG9jaG9uZHJpYS8g
ZW56eW1vbG9neTwva2V5d29yZD48a2V5d29yZD5NaXRvY2hvbmRyaWFsIFByb3RlaW5zL2dlbmV0
aWNzLyBtZXRhYm9saXNtPC9rZXl3b3JkPjxrZXl3b3JkPlNpcnR1aW4gMzwva2V5d29yZD48a2V5
d29yZD5TaXJ0dWlucy9nZW5ldGljcy8gbWV0YWJvbGlzbTwva2V5d29yZD48L2tleXdvcmRzPjxk
YXRlcz48eWVhcj4yMDA4PC95ZWFyPjxwdWItZGF0ZXM+PGRhdGU+U2VwIDIzPC9kYXRlPjwvcHVi
LWRhdGVzPjwvZGF0ZXM+PGlzYm4+MTA5MS02NDkwIChFbGVjdHJvbmljKSYjeEQ7MDAyNy04NDI0
IChMaW5raW5nKTwvaXNibj48YWNjZXNzaW9uLW51bT4xODc5NDUzMTwvYWNjZXNzaW9uLW51bT48
dXJscz48L3VybHM+PGN1c3RvbTI+UE1DMjU2NzE4MzwvY3VzdG9tMj48ZWxlY3Ryb25pYy1yZXNv
dXJjZS1udW0+MTAuMTA3My9wbmFzLjA4MDM3OTAxMDU8L2VsZWN0cm9uaWMtcmVzb3VyY2UtbnVt
PjxyZW1vdGUtZGF0YWJhc2UtcHJvdmlkZXI+TkxNPC9yZW1vdGUtZGF0YWJhc2UtcHJvdmlkZXI+
PGxhbmd1YWdlPmVuZzwvbGFuZ3VhZ2U+PC9yZWNvcmQ+PC9DaXRlPjwvRW5kTm90ZT4A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PEVuZE5vdGU+PENpdGU+PEF1dGhvcj5BaG48L0F1dGhvcj48WWVhcj4yMDA4PC9ZZWFyPjxSZWNO
dW0+MzAwPC9SZWNOdW0+PERpc3BsYXlUZXh0PjxzdHlsZSBmYWNlPSJzdXBlcnNjcmlwdCI+Wzc3
XTwvc3R5bGU+PC9EaXNwbGF5VGV4dD48cmVjb3JkPjxyZWMtbnVtYmVyPjMwMDwvcmVjLW51bWJl
cj48Zm9yZWlnbi1rZXlzPjxrZXkgYXBwPSJFTiIgZGItaWQ9Inh2NXBlOXRlNnhzcHpxZXB2em9w
cHc5a3h0NTUwc3hyOTAwNSIgdGltZXN0YW1wPSIxNDQyODczMjEwIj4zMDA8L2tleT48L2ZvcmVp
Z24ta2V5cz48cmVmLXR5cGUgbmFtZT0iSm91cm5hbCBBcnRpY2xlIj4xNzwvcmVmLXR5cGU+PGNv
bnRyaWJ1dG9ycz48YXV0aG9ycz48YXV0aG9yPkFobiwgQi4gSC48L2F1dGhvcj48YXV0aG9yPktp
bSwgSC4gUy48L2F1dGhvcj48YXV0aG9yPlNvbmcsIFMuPC9hdXRob3I+PGF1dGhvcj5MZWUsIEku
IEguPC9hdXRob3I+PGF1dGhvcj5MaXUsIEouPC9hdXRob3I+PGF1dGhvcj5WYXNzaWxvcG91bG9z
LCBBLjwvYXV0aG9yPjxhdXRob3I+RGVuZywgQy4gWC48L2F1dGhvcj48YXV0aG9yPkZpbmtlbCwg
VC48L2F1dGhvcj48L2F1dGhvcnM+PC9jb250cmlidXRvcnM+PGF1dGgtYWRkcmVzcz5UcmFuc2xh
dGlvbmFsIE1lZGljaW5lIEJyYW5jaCwgTmF0aW9uYWwgSGVhcnQsIEx1bmcsIGFuZCBCbG9vZCBJ
bnN0aXR1dGUsIE5hdGlvbmFsIEluc3RpdHV0ZXMgb2YgSGVhbHRoLCBCZXRoZXNkYSwgTUQgMjA4
OTIsIFVTQS48L2F1dGgtYWRkcmVzcz48dGl0bGVzPjx0aXRsZT5BIHJvbGUgZm9yIHRoZSBtaXRv
Y2hvbmRyaWFsIGRlYWNldHlsYXNlIFNpcnQzIGluIHJlZ3VsYXRpbmcgZW5lcmd5IGhvbWVvc3Rh
c2lzPC90aXRsZT48c2Vjb25kYXJ5LXRpdGxlPlByb2MgTmF0bCBBY2FkIFNjaSBVIFMgQTwvc2Vj
b25kYXJ5LXRpdGxlPjxhbHQtdGl0bGU+UHJvY2VlZGluZ3Mgb2YgdGhlIE5hdGlvbmFsIEFjYWRl
bXkgb2YgU2NpZW5jZXMgb2YgdGhlIFVuaXRlZCBTdGF0ZXMgb2YgQW1lcmljYTwvYWx0LXRpdGxl
PjwvdGl0bGVzPjxwZXJpb2RpY2FsPjxmdWxsLXRpdGxlPlByb2NlZWRpbmdzIG9mIHRoZSBOYXRp
b25hbCBBY2FkZW15IG9mIFNjaWVuY2VzIG9mIHRoZSBVbml0ZWQgU3RhdGVzIG9mIEFtZXJpY2E8
L2Z1bGwtdGl0bGU+PGFiYnItMT5Qcm9jIE5hdGwgQWNhZCBTY2kgVSBTIEE8L2FiYnItMT48L3Bl
cmlvZGljYWw+PGFsdC1wZXJpb2RpY2FsPjxmdWxsLXRpdGxlPlByb2NlZWRpbmdzIG9mIHRoZSBO
YXRpb25hbCBBY2FkZW15IG9mIFNjaWVuY2VzIG9mIHRoZSBVbml0ZWQgU3RhdGVzIG9mIEFtZXJp
Y2E8L2Z1bGwtdGl0bGU+PGFiYnItMT5Qcm9jIE5hdGwgQWNhZCBTY2kgVSBTIEE8L2FiYnItMT48
L2FsdC1wZXJpb2RpY2FsPjxwYWdlcz4xNDQ0Ny01MjwvcGFnZXM+PHZvbHVtZT4xMDU8L3ZvbHVt
ZT48bnVtYmVyPjM4PC9udW1iZXI+PGVkaXRpb24+MjAwOC8wOS8xNzwvZWRpdGlvbj48a2V5d29y
ZHM+PGtleXdvcmQ+QWNldHlsYXRpb248L2tleXdvcmQ+PGtleXdvcmQ+QWRlbm9zaW5lIFRyaXBo
b3NwaGF0ZS9tZXRhYm9saXNtPC9rZXl3b3JkPjxrZXl3b3JkPkFuaW1hbHM8L2tleXdvcmQ+PGtl
eXdvcmQ+Q2VsbHMsIEN1bHR1cmVkPC9rZXl3b3JkPjxrZXl3b3JkPkVsZWN0cm9uIFRyYW5zcG9y
dCBDb21wbGV4IEkvbWV0YWJvbGlzbTwva2V5d29yZD48a2V5d29yZD5FbmVyZ3kgTWV0YWJvbGlz
bTwva2V5d29yZD48a2V5d29yZD5GZW1hbGU8L2tleXdvcmQ+PGtleXdvcmQ+Rmlicm9ibGFzdHMv
Y3l0b2xvZ3k8L2tleXdvcmQ+PGtleXdvcmQ+SGVMYSBDZWxsczwva2V5d29yZD48a2V5d29yZD5I
b21lb3N0YXNpczwva2V5d29yZD48a2V5d29yZD5IdW1hbnM8L2tleXdvcmQ+PGtleXdvcmQ+TWFs
ZTwva2V5d29yZD48a2V5d29yZD5NaWNlPC9rZXl3b3JkPjxrZXl3b3JkPk1pdG9jaG9uZHJpYS8g
ZW56eW1vbG9neTwva2V5d29yZD48a2V5d29yZD5NaXRvY2hvbmRyaWFsIFByb3RlaW5zL2dlbmV0
aWNzLyBtZXRhYm9saXNtPC9rZXl3b3JkPjxrZXl3b3JkPlNpcnR1aW4gMzwva2V5d29yZD48a2V5
d29yZD5TaXJ0dWlucy9nZW5ldGljcy8gbWV0YWJvbGlzbTwva2V5d29yZD48L2tleXdvcmRzPjxk
YXRlcz48eWVhcj4yMDA4PC95ZWFyPjxwdWItZGF0ZXM+PGRhdGU+U2VwIDIzPC9kYXRlPjwvcHVi
LWRhdGVzPjwvZGF0ZXM+PGlzYm4+MTA5MS02NDkwIChFbGVjdHJvbmljKSYjeEQ7MDAyNy04NDI0
IChMaW5raW5nKTwvaXNibj48YWNjZXNzaW9uLW51bT4xODc5NDUzMTwvYWNjZXNzaW9uLW51bT48
dXJscz48L3VybHM+PGN1c3RvbTI+UE1DMjU2NzE4MzwvY3VzdG9tMj48ZWxlY3Ryb25pYy1yZXNv
dXJjZS1udW0+MTAuMTA3My9wbmFzLjA4MDM3OTAxMDU8L2VsZWN0cm9uaWMtcmVzb3VyY2UtbnVt
PjxyZW1vdGUtZGF0YWJhc2UtcHJvdmlkZXI+TkxNPC9yZW1vdGUtZGF0YWJhc2UtcHJvdmlkZXI+
PGxhbmd1YWdlPmVuZzwvbGFuZ3VhZ2U+PC9yZWNvcmQ+PC9DaXRlPjwvRW5kTm90ZT4A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[77]</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 xml:space="preserve">. ATP levels </w:t>
      </w:r>
      <w:r w:rsidR="00D94A89" w:rsidRPr="005E33CE">
        <w:rPr>
          <w:rFonts w:ascii="Book Antiqua" w:hAnsi="Book Antiqua" w:cs="Times New Roman"/>
          <w:sz w:val="24"/>
          <w:szCs w:val="24"/>
        </w:rPr>
        <w:lastRenderedPageBreak/>
        <w:t>were</w:t>
      </w:r>
      <w:r w:rsidRPr="005E33CE">
        <w:rPr>
          <w:rFonts w:ascii="Book Antiqua" w:hAnsi="Book Antiqua" w:cs="Times New Roman"/>
          <w:sz w:val="24"/>
          <w:szCs w:val="24"/>
        </w:rPr>
        <w:t xml:space="preserve"> reduced by more than 50% in the heart, liver a</w:t>
      </w:r>
      <w:r w:rsidR="005E4D9A" w:rsidRPr="005E33CE">
        <w:rPr>
          <w:rFonts w:ascii="Book Antiqua" w:hAnsi="Book Antiqua" w:cs="Times New Roman"/>
          <w:sz w:val="24"/>
          <w:szCs w:val="24"/>
        </w:rPr>
        <w:t>nd kidney of mice lacking SIRT3</w:t>
      </w:r>
      <w:r w:rsidR="00B23A3C" w:rsidRPr="005E33CE">
        <w:rPr>
          <w:rFonts w:ascii="Book Antiqua" w:hAnsi="Book Antiqua" w:cs="Times New Roman"/>
          <w:sz w:val="24"/>
          <w:szCs w:val="24"/>
        </w:rPr>
        <w:fldChar w:fldCharType="begin">
          <w:fldData xml:space="preserve">PEVuZE5vdGU+PENpdGU+PEF1dGhvcj5BaG48L0F1dGhvcj48WWVhcj4yMDA4PC9ZZWFyPjxSZWNO
dW0+MzAwPC9SZWNOdW0+PERpc3BsYXlUZXh0PjxzdHlsZSBmYWNlPSJzdXBlcnNjcmlwdCI+Wzc3
XTwvc3R5bGU+PC9EaXNwbGF5VGV4dD48cmVjb3JkPjxyZWMtbnVtYmVyPjMwMDwvcmVjLW51bWJl
cj48Zm9yZWlnbi1rZXlzPjxrZXkgYXBwPSJFTiIgZGItaWQ9Inh2NXBlOXRlNnhzcHpxZXB2em9w
cHc5a3h0NTUwc3hyOTAwNSIgdGltZXN0YW1wPSIxNDQyODczMjEwIj4zMDA8L2tleT48L2ZvcmVp
Z24ta2V5cz48cmVmLXR5cGUgbmFtZT0iSm91cm5hbCBBcnRpY2xlIj4xNzwvcmVmLXR5cGU+PGNv
bnRyaWJ1dG9ycz48YXV0aG9ycz48YXV0aG9yPkFobiwgQi4gSC48L2F1dGhvcj48YXV0aG9yPktp
bSwgSC4gUy48L2F1dGhvcj48YXV0aG9yPlNvbmcsIFMuPC9hdXRob3I+PGF1dGhvcj5MZWUsIEku
IEguPC9hdXRob3I+PGF1dGhvcj5MaXUsIEouPC9hdXRob3I+PGF1dGhvcj5WYXNzaWxvcG91bG9z
LCBBLjwvYXV0aG9yPjxhdXRob3I+RGVuZywgQy4gWC48L2F1dGhvcj48YXV0aG9yPkZpbmtlbCwg
VC48L2F1dGhvcj48L2F1dGhvcnM+PC9jb250cmlidXRvcnM+PGF1dGgtYWRkcmVzcz5UcmFuc2xh
dGlvbmFsIE1lZGljaW5lIEJyYW5jaCwgTmF0aW9uYWwgSGVhcnQsIEx1bmcsIGFuZCBCbG9vZCBJ
bnN0aXR1dGUsIE5hdGlvbmFsIEluc3RpdHV0ZXMgb2YgSGVhbHRoLCBCZXRoZXNkYSwgTUQgMjA4
OTIsIFVTQS48L2F1dGgtYWRkcmVzcz48dGl0bGVzPjx0aXRsZT5BIHJvbGUgZm9yIHRoZSBtaXRv
Y2hvbmRyaWFsIGRlYWNldHlsYXNlIFNpcnQzIGluIHJlZ3VsYXRpbmcgZW5lcmd5IGhvbWVvc3Rh
c2lzPC90aXRsZT48c2Vjb25kYXJ5LXRpdGxlPlByb2MgTmF0bCBBY2FkIFNjaSBVIFMgQTwvc2Vj
b25kYXJ5LXRpdGxlPjxhbHQtdGl0bGU+UHJvY2VlZGluZ3Mgb2YgdGhlIE5hdGlvbmFsIEFjYWRl
bXkgb2YgU2NpZW5jZXMgb2YgdGhlIFVuaXRlZCBTdGF0ZXMgb2YgQW1lcmljYTwvYWx0LXRpdGxl
PjwvdGl0bGVzPjxwZXJpb2RpY2FsPjxmdWxsLXRpdGxlPlByb2NlZWRpbmdzIG9mIHRoZSBOYXRp
b25hbCBBY2FkZW15IG9mIFNjaWVuY2VzIG9mIHRoZSBVbml0ZWQgU3RhdGVzIG9mIEFtZXJpY2E8
L2Z1bGwtdGl0bGU+PGFiYnItMT5Qcm9jIE5hdGwgQWNhZCBTY2kgVSBTIEE8L2FiYnItMT48L3Bl
cmlvZGljYWw+PGFsdC1wZXJpb2RpY2FsPjxmdWxsLXRpdGxlPlByb2NlZWRpbmdzIG9mIHRoZSBO
YXRpb25hbCBBY2FkZW15IG9mIFNjaWVuY2VzIG9mIHRoZSBVbml0ZWQgU3RhdGVzIG9mIEFtZXJp
Y2E8L2Z1bGwtdGl0bGU+PGFiYnItMT5Qcm9jIE5hdGwgQWNhZCBTY2kgVSBTIEE8L2FiYnItMT48
L2FsdC1wZXJpb2RpY2FsPjxwYWdlcz4xNDQ0Ny01MjwvcGFnZXM+PHZvbHVtZT4xMDU8L3ZvbHVt
ZT48bnVtYmVyPjM4PC9udW1iZXI+PGVkaXRpb24+MjAwOC8wOS8xNzwvZWRpdGlvbj48a2V5d29y
ZHM+PGtleXdvcmQ+QWNldHlsYXRpb248L2tleXdvcmQ+PGtleXdvcmQ+QWRlbm9zaW5lIFRyaXBo
b3NwaGF0ZS9tZXRhYm9saXNtPC9rZXl3b3JkPjxrZXl3b3JkPkFuaW1hbHM8L2tleXdvcmQ+PGtl
eXdvcmQ+Q2VsbHMsIEN1bHR1cmVkPC9rZXl3b3JkPjxrZXl3b3JkPkVsZWN0cm9uIFRyYW5zcG9y
dCBDb21wbGV4IEkvbWV0YWJvbGlzbTwva2V5d29yZD48a2V5d29yZD5FbmVyZ3kgTWV0YWJvbGlz
bTwva2V5d29yZD48a2V5d29yZD5GZW1hbGU8L2tleXdvcmQ+PGtleXdvcmQ+Rmlicm9ibGFzdHMv
Y3l0b2xvZ3k8L2tleXdvcmQ+PGtleXdvcmQ+SGVMYSBDZWxsczwva2V5d29yZD48a2V5d29yZD5I
b21lb3N0YXNpczwva2V5d29yZD48a2V5d29yZD5IdW1hbnM8L2tleXdvcmQ+PGtleXdvcmQ+TWFs
ZTwva2V5d29yZD48a2V5d29yZD5NaWNlPC9rZXl3b3JkPjxrZXl3b3JkPk1pdG9jaG9uZHJpYS8g
ZW56eW1vbG9neTwva2V5d29yZD48a2V5d29yZD5NaXRvY2hvbmRyaWFsIFByb3RlaW5zL2dlbmV0
aWNzLyBtZXRhYm9saXNtPC9rZXl3b3JkPjxrZXl3b3JkPlNpcnR1aW4gMzwva2V5d29yZD48a2V5
d29yZD5TaXJ0dWlucy9nZW5ldGljcy8gbWV0YWJvbGlzbTwva2V5d29yZD48L2tleXdvcmRzPjxk
YXRlcz48eWVhcj4yMDA4PC95ZWFyPjxwdWItZGF0ZXM+PGRhdGU+U2VwIDIzPC9kYXRlPjwvcHVi
LWRhdGVzPjwvZGF0ZXM+PGlzYm4+MTA5MS02NDkwIChFbGVjdHJvbmljKSYjeEQ7MDAyNy04NDI0
IChMaW5raW5nKTwvaXNibj48YWNjZXNzaW9uLW51bT4xODc5NDUzMTwvYWNjZXNzaW9uLW51bT48
dXJscz48L3VybHM+PGN1c3RvbTI+UE1DMjU2NzE4MzwvY3VzdG9tMj48ZWxlY3Ryb25pYy1yZXNv
dXJjZS1udW0+MTAuMTA3My9wbmFzLjA4MDM3OTAxMDU8L2VsZWN0cm9uaWMtcmVzb3VyY2UtbnVt
PjxyZW1vdGUtZGF0YWJhc2UtcHJvdmlkZXI+TkxNPC9yZW1vdGUtZGF0YWJhc2UtcHJvdmlkZXI+
PGxhbmd1YWdlPmVuZzwvbGFuZ3VhZ2U+PC9yZWNvcmQ+PC9DaXRlPjwvRW5kTm90ZT4A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PEVuZE5vdGU+PENpdGU+PEF1dGhvcj5BaG48L0F1dGhvcj48WWVhcj4yMDA4PC9ZZWFyPjxSZWNO
dW0+MzAwPC9SZWNOdW0+PERpc3BsYXlUZXh0PjxzdHlsZSBmYWNlPSJzdXBlcnNjcmlwdCI+Wzc3
XTwvc3R5bGU+PC9EaXNwbGF5VGV4dD48cmVjb3JkPjxyZWMtbnVtYmVyPjMwMDwvcmVjLW51bWJl
cj48Zm9yZWlnbi1rZXlzPjxrZXkgYXBwPSJFTiIgZGItaWQ9Inh2NXBlOXRlNnhzcHpxZXB2em9w
cHc5a3h0NTUwc3hyOTAwNSIgdGltZXN0YW1wPSIxNDQyODczMjEwIj4zMDA8L2tleT48L2ZvcmVp
Z24ta2V5cz48cmVmLXR5cGUgbmFtZT0iSm91cm5hbCBBcnRpY2xlIj4xNzwvcmVmLXR5cGU+PGNv
bnRyaWJ1dG9ycz48YXV0aG9ycz48YXV0aG9yPkFobiwgQi4gSC48L2F1dGhvcj48YXV0aG9yPktp
bSwgSC4gUy48L2F1dGhvcj48YXV0aG9yPlNvbmcsIFMuPC9hdXRob3I+PGF1dGhvcj5MZWUsIEku
IEguPC9hdXRob3I+PGF1dGhvcj5MaXUsIEouPC9hdXRob3I+PGF1dGhvcj5WYXNzaWxvcG91bG9z
LCBBLjwvYXV0aG9yPjxhdXRob3I+RGVuZywgQy4gWC48L2F1dGhvcj48YXV0aG9yPkZpbmtlbCwg
VC48L2F1dGhvcj48L2F1dGhvcnM+PC9jb250cmlidXRvcnM+PGF1dGgtYWRkcmVzcz5UcmFuc2xh
dGlvbmFsIE1lZGljaW5lIEJyYW5jaCwgTmF0aW9uYWwgSGVhcnQsIEx1bmcsIGFuZCBCbG9vZCBJ
bnN0aXR1dGUsIE5hdGlvbmFsIEluc3RpdHV0ZXMgb2YgSGVhbHRoLCBCZXRoZXNkYSwgTUQgMjA4
OTIsIFVTQS48L2F1dGgtYWRkcmVzcz48dGl0bGVzPjx0aXRsZT5BIHJvbGUgZm9yIHRoZSBtaXRv
Y2hvbmRyaWFsIGRlYWNldHlsYXNlIFNpcnQzIGluIHJlZ3VsYXRpbmcgZW5lcmd5IGhvbWVvc3Rh
c2lzPC90aXRsZT48c2Vjb25kYXJ5LXRpdGxlPlByb2MgTmF0bCBBY2FkIFNjaSBVIFMgQTwvc2Vj
b25kYXJ5LXRpdGxlPjxhbHQtdGl0bGU+UHJvY2VlZGluZ3Mgb2YgdGhlIE5hdGlvbmFsIEFjYWRl
bXkgb2YgU2NpZW5jZXMgb2YgdGhlIFVuaXRlZCBTdGF0ZXMgb2YgQW1lcmljYTwvYWx0LXRpdGxl
PjwvdGl0bGVzPjxwZXJpb2RpY2FsPjxmdWxsLXRpdGxlPlByb2NlZWRpbmdzIG9mIHRoZSBOYXRp
b25hbCBBY2FkZW15IG9mIFNjaWVuY2VzIG9mIHRoZSBVbml0ZWQgU3RhdGVzIG9mIEFtZXJpY2E8
L2Z1bGwtdGl0bGU+PGFiYnItMT5Qcm9jIE5hdGwgQWNhZCBTY2kgVSBTIEE8L2FiYnItMT48L3Bl
cmlvZGljYWw+PGFsdC1wZXJpb2RpY2FsPjxmdWxsLXRpdGxlPlByb2NlZWRpbmdzIG9mIHRoZSBO
YXRpb25hbCBBY2FkZW15IG9mIFNjaWVuY2VzIG9mIHRoZSBVbml0ZWQgU3RhdGVzIG9mIEFtZXJp
Y2E8L2Z1bGwtdGl0bGU+PGFiYnItMT5Qcm9jIE5hdGwgQWNhZCBTY2kgVSBTIEE8L2FiYnItMT48
L2FsdC1wZXJpb2RpY2FsPjxwYWdlcz4xNDQ0Ny01MjwvcGFnZXM+PHZvbHVtZT4xMDU8L3ZvbHVt
ZT48bnVtYmVyPjM4PC9udW1iZXI+PGVkaXRpb24+MjAwOC8wOS8xNzwvZWRpdGlvbj48a2V5d29y
ZHM+PGtleXdvcmQ+QWNldHlsYXRpb248L2tleXdvcmQ+PGtleXdvcmQ+QWRlbm9zaW5lIFRyaXBo
b3NwaGF0ZS9tZXRhYm9saXNtPC9rZXl3b3JkPjxrZXl3b3JkPkFuaW1hbHM8L2tleXdvcmQ+PGtl
eXdvcmQ+Q2VsbHMsIEN1bHR1cmVkPC9rZXl3b3JkPjxrZXl3b3JkPkVsZWN0cm9uIFRyYW5zcG9y
dCBDb21wbGV4IEkvbWV0YWJvbGlzbTwva2V5d29yZD48a2V5d29yZD5FbmVyZ3kgTWV0YWJvbGlz
bTwva2V5d29yZD48a2V5d29yZD5GZW1hbGU8L2tleXdvcmQ+PGtleXdvcmQ+Rmlicm9ibGFzdHMv
Y3l0b2xvZ3k8L2tleXdvcmQ+PGtleXdvcmQ+SGVMYSBDZWxsczwva2V5d29yZD48a2V5d29yZD5I
b21lb3N0YXNpczwva2V5d29yZD48a2V5d29yZD5IdW1hbnM8L2tleXdvcmQ+PGtleXdvcmQ+TWFs
ZTwva2V5d29yZD48a2V5d29yZD5NaWNlPC9rZXl3b3JkPjxrZXl3b3JkPk1pdG9jaG9uZHJpYS8g
ZW56eW1vbG9neTwva2V5d29yZD48a2V5d29yZD5NaXRvY2hvbmRyaWFsIFByb3RlaW5zL2dlbmV0
aWNzLyBtZXRhYm9saXNtPC9rZXl3b3JkPjxrZXl3b3JkPlNpcnR1aW4gMzwva2V5d29yZD48a2V5
d29yZD5TaXJ0dWlucy9nZW5ldGljcy8gbWV0YWJvbGlzbTwva2V5d29yZD48L2tleXdvcmRzPjxk
YXRlcz48eWVhcj4yMDA4PC95ZWFyPjxwdWItZGF0ZXM+PGRhdGU+U2VwIDIzPC9kYXRlPjwvcHVi
LWRhdGVzPjwvZGF0ZXM+PGlzYm4+MTA5MS02NDkwIChFbGVjdHJvbmljKSYjeEQ7MDAyNy04NDI0
IChMaW5raW5nKTwvaXNibj48YWNjZXNzaW9uLW51bT4xODc5NDUzMTwvYWNjZXNzaW9uLW51bT48
dXJscz48L3VybHM+PGN1c3RvbTI+UE1DMjU2NzE4MzwvY3VzdG9tMj48ZWxlY3Ryb25pYy1yZXNv
dXJjZS1udW0+MTAuMTA3My9wbmFzLjA4MDM3OTAxMDU8L2VsZWN0cm9uaWMtcmVzb3VyY2UtbnVt
PjxyZW1vdGUtZGF0YWJhc2UtcHJvdmlkZXI+TkxNPC9yZW1vdGUtZGF0YWJhc2UtcHJvdmlkZXI+
PGxhbmd1YWdlPmVuZzwvbGFuZ3VhZ2U+PC9yZWNvcmQ+PC9DaXRlPjwvRW5kTm90ZT4A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[77]</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 Succinate dehydrogenase</w:t>
      </w:r>
      <w:r w:rsidR="00350AF6" w:rsidRPr="005E33CE">
        <w:rPr>
          <w:rFonts w:ascii="Book Antiqua" w:hAnsi="Book Antiqua" w:cs="Times New Roman"/>
          <w:sz w:val="24"/>
          <w:szCs w:val="24"/>
        </w:rPr>
        <w:t xml:space="preserve"> (SDH)</w:t>
      </w:r>
      <w:r w:rsidRPr="005E33CE">
        <w:rPr>
          <w:rFonts w:ascii="Book Antiqua" w:hAnsi="Book Antiqua" w:cs="Times New Roman"/>
          <w:sz w:val="24"/>
          <w:szCs w:val="24"/>
        </w:rPr>
        <w:t xml:space="preserve"> (one of complex II subunits</w:t>
      </w:r>
      <w:r w:rsidR="00992F4D" w:rsidRPr="005E33CE">
        <w:rPr>
          <w:rFonts w:ascii="Book Antiqua" w:hAnsi="Book Antiqua" w:cs="Times New Roman"/>
          <w:sz w:val="24"/>
          <w:szCs w:val="24"/>
        </w:rPr>
        <w:t xml:space="preserve"> of the electron transport chain</w:t>
      </w:r>
      <w:r w:rsidRPr="005E33CE">
        <w:rPr>
          <w:rFonts w:ascii="Book Antiqua" w:hAnsi="Book Antiqua" w:cs="Times New Roman"/>
          <w:sz w:val="24"/>
          <w:szCs w:val="24"/>
        </w:rPr>
        <w:t>) has been identified as a direct target of SIRT3</w:t>
      </w:r>
      <w:r w:rsidR="00992F4D" w:rsidRPr="005E33CE">
        <w:rPr>
          <w:rFonts w:ascii="Book Antiqua" w:hAnsi="Book Antiqua" w:cs="Times New Roman"/>
          <w:sz w:val="24"/>
          <w:szCs w:val="24"/>
        </w:rPr>
        <w:t>,</w:t>
      </w:r>
      <w:r w:rsidRPr="005E33CE">
        <w:rPr>
          <w:rFonts w:ascii="Book Antiqua" w:hAnsi="Book Antiqua" w:cs="Times New Roman"/>
          <w:sz w:val="24"/>
          <w:szCs w:val="24"/>
        </w:rPr>
        <w:t xml:space="preserve"> suggesting a role of SIRT3 </w:t>
      </w:r>
      <w:r w:rsidR="005E4D9A" w:rsidRPr="005E33CE">
        <w:rPr>
          <w:rFonts w:ascii="Book Antiqua" w:hAnsi="Book Antiqua" w:cs="Times New Roman"/>
          <w:sz w:val="24"/>
          <w:szCs w:val="24"/>
        </w:rPr>
        <w:t>in the regulation of complex II</w:t>
      </w:r>
      <w:r w:rsidR="00B23A3C" w:rsidRPr="005E33CE">
        <w:rPr>
          <w:rFonts w:ascii="Book Antiqua" w:hAnsi="Book Antiqua" w:cs="Times New Roman"/>
          <w:sz w:val="24"/>
          <w:szCs w:val="24"/>
        </w:rPr>
        <w:fldChar w:fldCharType="begin">
          <w:fldData xml:space="preserve">PEVuZE5vdGU+PENpdGU+PEF1dGhvcj5DaW1lbjwvQXV0aG9yPjxZZWFyPjIwMTA8L1llYXI+PFJl
Y051bT40ODQ8L1JlY051bT48RGlzcGxheVRleHQ+PHN0eWxlIGZhY2U9InN1cGVyc2NyaXB0Ij5b
ODYsIDg3XTwvc3R5bGU+PC9EaXNwbGF5VGV4dD48cmVjb3JkPjxyZWMtbnVtYmVyPjQ4NDwvcmVj
LW51bWJlcj48Zm9yZWlnbi1rZXlzPjxrZXkgYXBwPSJFTiIgZGItaWQ9Inh2NXBlOXRlNnhzcHpx
ZXB2em9wcHc5a3h0NTUwc3hyOTAwNSIgdGltZXN0YW1wPSIxNDcxMTg1ODgyIj40ODQ8L2tleT48
L2ZvcmVpZ24ta2V5cz48cmVmLXR5cGUgbmFtZT0iSm91cm5hbCBBcnRpY2xlIj4xNzwvcmVmLXR5
cGU+PGNvbnRyaWJ1dG9ycz48YXV0aG9ycz48YXV0aG9yPkNpbWVuLCBILjwvYXV0aG9yPjxhdXRo
b3I+SGFuLCBNLiBKLjwvYXV0aG9yPjxhdXRob3I+WWFuZywgWS48L2F1dGhvcj48YXV0aG9yPlRv
bmcsIFEuPC9hdXRob3I+PGF1dGhvcj5Lb2MsIEguPC9hdXRob3I+PGF1dGhvcj5Lb2MsIEUuIEMu
PC9hdXRob3I+PC9hdXRob3JzPjwvY29udHJpYnV0b3JzPjxhdXRoLWFkZHJlc3M+RGVwYXJ0bWVu
dCBvZiBCaW9jaGVtaXN0cnkgYW5kIE1vbGVjdWxhciBCaW9sb2d5LCBQZW5uc3lsdmFuaWEgU3Rh
dGUgVW5pdmVyc2l0eSwgVW5pdmVyc2l0eSBQYXJrLCBQZW5uc3lsdmFuaWEgMTY4MDIsIFVTQS48
L2F1dGgtYWRkcmVzcz48dGl0bGVzPjx0aXRsZT5SZWd1bGF0aW9uIG9mIHN1Y2NpbmF0ZSBkZWh5
ZHJvZ2VuYXNlIGFjdGl2aXR5IGJ5IFNJUlQzIGluIG1hbW1hbGlhbiBtaXRvY2hvbmRyaWE8L3Rp
dGxlPjxzZWNvbmRhcnktdGl0bGU+QmlvY2hlbWlzdHJ5PC9zZWNvbmRhcnktdGl0bGU+PGFsdC10
aXRsZT5CaW9jaGVtaXN0cnk8L2FsdC10aXRsZT48L3RpdGxlcz48cGVyaW9kaWNhbD48ZnVsbC10
aXRsZT5CaW9jaGVtaXN0cnk8L2Z1bGwtdGl0bGU+PGFiYnItMT5CaW9jaGVtaXN0cnk8L2FiYnIt
MT48L3BlcmlvZGljYWw+PGFsdC1wZXJpb2RpY2FsPjxmdWxsLXRpdGxlPkJpb2NoZW1pc3RyeTwv
ZnVsbC10aXRsZT48YWJici0xPkJpb2NoZW1pc3RyeTwvYWJici0xPjwvYWx0LXBlcmlvZGljYWw+
PHBhZ2VzPjMwNC0xMTwvcGFnZXM+PHZvbHVtZT40OTwvdm9sdW1lPjxudW1iZXI+MjwvbnVtYmVy
PjxlZGl0aW9uPjIwMDkvMTIvMTc8L2VkaXRpb24+PGtleXdvcmRzPjxrZXl3b3JkPkFjZXR5bGF0
aW9uPC9rZXl3b3JkPjxrZXl3b3JkPkFuaW1hbHM8L2tleXdvcmQ+PGtleXdvcmQ+Q2VsbCBMaW5l
PC9rZXl3b3JkPjxrZXl3b3JkPkROQSBQcmltZXJzPC9rZXl3b3JkPjxrZXl3b3JkPkhvbWVvc3Rh
c2lzPC9rZXl3b3JkPjxrZXl3b3JkPk1pY2U8L2tleXdvcmQ+PGtleXdvcmQ+TWljZSwgS25vY2tv
dXQ8L2tleXdvcmQ+PGtleXdvcmQ+TWl0b2Nob25kcmlhLyplbnp5bW9sb2d5PC9rZXl3b3JkPjxr
ZXl3b3JkPk1vZGVscywgTW9sZWN1bGFyPC9rZXl3b3JkPjxrZXl3b3JkPk1vbGVjdWxhciBTZXF1
ZW5jZSBEYXRhPC9rZXl3b3JkPjxrZXl3b3JkPlBlcHRpZGUgRnJhZ21lbnRzL2NoZW1pc3RyeTwv
a2V5d29yZD48a2V5d29yZD5Qb2x5bWVyYXNlIENoYWluIFJlYWN0aW9uPC9rZXl3b3JkPjxrZXl3
b3JkPlByb3RlaW4gQ29uZm9ybWF0aW9uPC9rZXl3b3JkPjxrZXl3b3JkPlByb3RlaW4gUHJvY2Vz
c2luZywgUG9zdC1UcmFuc2xhdGlvbmFsPC9rZXl3b3JkPjxrZXl3b3JkPlNpcnR1aW4gMy9jaGVt
aXN0cnkvZ2VuZXRpY3MvKm1ldGFib2xpc208L2tleXdvcmQ+PGtleXdvcmQ+U3VjY2luYXRlIERl
aHlkcm9nZW5hc2UvY2hlbWlzdHJ5L2dlbmV0aWNzLyptZXRhYm9saXNtPC9rZXl3b3JkPjwva2V5
d29yZHM+PGRhdGVzPjx5ZWFyPjIwMTA8L3llYXI+PHB1Yi1kYXRlcz48ZGF0ZT5KYW4gMTk8L2Rh
dGU+PC9wdWItZGF0ZXM+PC9kYXRlcz48aXNibj4wMDA2LTI5NjA8L2lzYm4+PGFjY2Vzc2lvbi1u
dW0+MjAwMDA0Njc8L2FjY2Vzc2lvbi1udW0+PHVybHM+PC91cmxzPjxjdXN0b20yPlBNQzI4MjYx
Njc8L2N1c3RvbTI+PGN1c3RvbTY+TklITVMxNjYxNzM8L2N1c3RvbTY+PGVsZWN0cm9uaWMtcmVz
b3VyY2UtbnVtPjEwLjEwMjEvYmk5MDE2Mjd1PC9lbGVjdHJvbmljLXJlc291cmNlLW51bT48cmVt
b3RlLWRhdGFiYXNlLXByb3ZpZGVyPk5MTTwvcmVtb3RlLWRhdGFiYXNlLXByb3ZpZGVyPjxsYW5n
dWFnZT5lbmc8L2xhbmd1YWdlPjwvcmVjb3JkPjwvQ2l0ZT48Q2l0ZT48QXV0aG9yPkZpbmxleTwv
QXV0aG9yPjxZZWFyPjIwMTE8L1llYXI+PFJlY051bT40ODU8L1JlY051bT48cmVjb3JkPjxyZWMt
bnVtYmVyPjQ4NTwvcmVjLW51bWJlcj48Zm9yZWlnbi1rZXlzPjxrZXkgYXBwPSJFTiIgZGItaWQ9
Inh2NXBlOXRlNnhzcHpxZXB2em9wcHc5a3h0NTUwc3hyOTAwNSIgdGltZXN0YW1wPSIxNDcxMTg2
MDUwIj40ODU8L2tleT48L2ZvcmVpZ24ta2V5cz48cmVmLXR5cGUgbmFtZT0iSm91cm5hbCBBcnRp
Y2xlIj4xNzwvcmVmLXR5cGU+PGNvbnRyaWJ1dG9ycz48YXV0aG9ycz48YXV0aG9yPkZpbmxleSwg
TC4gVy48L2F1dGhvcj48YXV0aG9yPkhhYXMsIFcuPC9hdXRob3I+PGF1dGhvcj5EZXNxdWlyZXQt
RHVtYXMsIFYuPC9hdXRob3I+PGF1dGhvcj5XYWxsYWNlLCBELiBDLjwvYXV0aG9yPjxhdXRob3I+
UHJvY2FjY2lvLCBWLjwvYXV0aG9yPjxhdXRob3I+R3lnaSwgUy4gUC48L2F1dGhvcj48YXV0aG9y
PkhhaWdpcywgTS4gQy48L2F1dGhvcj48L2F1dGhvcnM+PC9jb250cmlidXRvcnM+PGF1dGgtYWRk
cmVzcz5EZXBhcnRtZW50IG9mIFBhdGhvbG9neSwgVGhlIFBhdWwgRi4gR2xlbm4gTGFicyBmb3Ig
dGhlIEJpb2xvZ2ljYWwgTWVjaGFuaXNtcyBvZiBBZ2luZywgSGFydmFyZCBNZWRpY2FsIFNjaG9v
bCwgQm9zdG9uLCBNYXNzYWNodXNldHRzLCBVbml0ZWQgU3RhdGVzIG9mIEFtZXJpY2EuPC9hdXRo
LWFkZHJlc3M+PHRpdGxlcz48dGl0bGU+U3VjY2luYXRlIGRlaHlkcm9nZW5hc2UgaXMgYSBkaXJl
Y3QgdGFyZ2V0IG9mIHNpcnR1aW4gMyBkZWFjZXR5bGFzZSBhY3Rpdml0eTwvdGl0bGU+PHNlY29u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YmJyLTE+PC9hbHQtcGVyaW9kaWNhbD48cGFnZXM+ZTIzMjk1PC9wYWdlcz48dm9sdW1lPjY8L3Zv
bHVtZT48bnVtYmVyPjg8L251bWJlcj48ZWRpdGlvbj4yMDExLzA4LzIzPC9lZGl0aW9uPjxrZXl3
b3Jkcz48a2V5d29yZD5BY2V0eWxhdGlvbjwva2V5d29yZD48a2V5d29yZD5BZGlwb3NlIFRpc3N1
ZSwgQnJvd24vbWV0YWJvbGlzbTwva2V5d29yZD48a2V5d29yZD5BbmltYWxzPC9rZXl3b3JkPjxr
ZXl3b3JkPkJpbmRpbmcgU2l0ZXMvZ2VuZXRpY3M8L2tleXdvcmQ+PGtleXdvcmQ+Q2VsbHMsIEN1
bHR1cmVkPC9rZXl3b3JkPjxrZXl3b3JkPkVtYnJ5bywgTWFtbWFsaWFuL2N5dG9sb2d5PC9rZXl3
b3JkPjxrZXl3b3JkPkZlbWFsZTwva2V5d29yZD48a2V5d29yZD5GaWJyb2JsYXN0cy9tZXRhYm9s
aXNtPC9rZXl3b3JkPjxrZXl3b3JkPkhFSzI5MyBDZWxsczwva2V5d29yZD48a2V5d29yZD5IdW1h
bnM8L2tleXdvcmQ+PGtleXdvcmQ+SW1tdW5vYmxvdHRpbmc8L2tleXdvcmQ+PGtleXdvcmQ+SW1t
dW5vcHJlY2lwaXRhdGlvbjwva2V5d29yZD48a2V5d29yZD5NYWxlPC9rZXl3b3JkPjxrZXl3b3Jk
Pk1pY2U8L2tleXdvcmQ+PGtleXdvcmQ+TWljZSwgMTI5IFN0cmFpbjwva2V5d29yZD48a2V5d29y
ZD5NaWNlLCBJbmJyZWQgQzU3Qkw8L2tleXdvcmQ+PGtleXdvcmQ+TWljZSwgS25vY2tvdXQ8L2tl
eXdvcmQ+PGtleXdvcmQ+TWl0b2Nob25kcmlhbCBQcm90ZWlucy9jaGVtaXN0cnkvZ2VuZXRpY3Mv
Km1ldGFib2xpc208L2tleXdvcmQ+PGtleXdvcmQ+TW9kZWxzLCBNb2xlY3VsYXI8L2tleXdvcmQ+
PGtleXdvcmQ+UHJvdGVpbiBCaW5kaW5nPC9rZXl3b3JkPjxrZXl3b3JkPlByb3RlaW4gU3RydWN0
dXJlLCBUZXJ0aWFyeTwva2V5d29yZD48a2V5d29yZD5Qcm90ZWluIFN1YnVuaXRzL2NoZW1pc3Ry
eS9nZW5ldGljcy9tZXRhYm9saXNtPC9rZXl3b3JkPjxrZXl3b3JkPlNpcnR1aW4gMy9nZW5ldGlj
cy8qbWV0YWJvbGlzbTwva2V5d29yZD48a2V5d29yZD5TdWJzdHJhdGUgU3BlY2lmaWNpdHk8L2tl
eXdvcmQ+PGtleXdvcmQ+U3VjY2luYXRlIERlaHlkcm9nZW5hc2UvY2hlbWlzdHJ5L2dlbmV0aWNz
LyptZXRhYm9saXNtPC9rZXl3b3JkPjwva2V5d29yZHM+PGRhdGVzPjx5ZWFyPjIwMTE8L3llYXI+
PC9kYXRlcz48aXNibj4xOTMyLTYyMDM8L2lzYm4+PGFjY2Vzc2lvbi1udW0+MjE4NTgwNjA8L2Fj
Y2Vzc2lvbi1udW0+PHVybHM+PC91cmxzPjxjdXN0b20yPlBNQzMxNTczNDU8L2N1c3RvbTI+PGVs
ZWN0cm9uaWMtcmVzb3VyY2UtbnVtPjEwLjEzNzEvam91cm5hbC5wb25lLjAwMjMyOTU8L2VsZWN0
cm9uaWMtcmVzb3VyY2UtbnVtPjxyZW1vdGUtZGF0YWJhc2UtcHJvdmlkZXI+TkxNPC9yZW1vdGUt
ZGF0YWJhc2UtcHJvdmlkZXI+PGxhbmd1YWdlPmVuZzwvbGFuZ3VhZ2U+PC9yZWNvcmQ+PC9DaXRl
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PEVuZE5vdGU+PENpdGU+PEF1dGhvcj5DaW1lbjwvQXV0aG9yPjxZZWFyPjIwMTA8L1llYXI+PFJl
Y051bT40ODQ8L1JlY051bT48RGlzcGxheVRleHQ+PHN0eWxlIGZhY2U9InN1cGVyc2NyaXB0Ij5b
ODYsIDg3XTwvc3R5bGU+PC9EaXNwbGF5VGV4dD48cmVjb3JkPjxyZWMtbnVtYmVyPjQ4NDwvcmVj
LW51bWJlcj48Zm9yZWlnbi1rZXlzPjxrZXkgYXBwPSJFTiIgZGItaWQ9Inh2NXBlOXRlNnhzcHpx
ZXB2em9wcHc5a3h0NTUwc3hyOTAwNSIgdGltZXN0YW1wPSIxNDcxMTg1ODgyIj40ODQ8L2tleT48
L2ZvcmVpZ24ta2V5cz48cmVmLXR5cGUgbmFtZT0iSm91cm5hbCBBcnRpY2xlIj4xNzwvcmVmLXR5
cGU+PGNvbnRyaWJ1dG9ycz48YXV0aG9ycz48YXV0aG9yPkNpbWVuLCBILjwvYXV0aG9yPjxhdXRo
b3I+SGFuLCBNLiBKLjwvYXV0aG9yPjxhdXRob3I+WWFuZywgWS48L2F1dGhvcj48YXV0aG9yPlRv
bmcsIFEuPC9hdXRob3I+PGF1dGhvcj5Lb2MsIEguPC9hdXRob3I+PGF1dGhvcj5Lb2MsIEUuIEMu
PC9hdXRob3I+PC9hdXRob3JzPjwvY29udHJpYnV0b3JzPjxhdXRoLWFkZHJlc3M+RGVwYXJ0bWVu
dCBvZiBCaW9jaGVtaXN0cnkgYW5kIE1vbGVjdWxhciBCaW9sb2d5LCBQZW5uc3lsdmFuaWEgU3Rh
dGUgVW5pdmVyc2l0eSwgVW5pdmVyc2l0eSBQYXJrLCBQZW5uc3lsdmFuaWEgMTY4MDIsIFVTQS48
L2F1dGgtYWRkcmVzcz48dGl0bGVzPjx0aXRsZT5SZWd1bGF0aW9uIG9mIHN1Y2NpbmF0ZSBkZWh5
ZHJvZ2VuYXNlIGFjdGl2aXR5IGJ5IFNJUlQzIGluIG1hbW1hbGlhbiBtaXRvY2hvbmRyaWE8L3Rp
dGxlPjxzZWNvbmRhcnktdGl0bGU+QmlvY2hlbWlzdHJ5PC9zZWNvbmRhcnktdGl0bGU+PGFsdC10
aXRsZT5CaW9jaGVtaXN0cnk8L2FsdC10aXRsZT48L3RpdGxlcz48cGVyaW9kaWNhbD48ZnVsbC10
aXRsZT5CaW9jaGVtaXN0cnk8L2Z1bGwtdGl0bGU+PGFiYnItMT5CaW9jaGVtaXN0cnk8L2FiYnIt
MT48L3BlcmlvZGljYWw+PGFsdC1wZXJpb2RpY2FsPjxmdWxsLXRpdGxlPkJpb2NoZW1pc3RyeTwv
ZnVsbC10aXRsZT48YWJici0xPkJpb2NoZW1pc3RyeTwvYWJici0xPjwvYWx0LXBlcmlvZGljYWw+
PHBhZ2VzPjMwNC0xMTwvcGFnZXM+PHZvbHVtZT40OTwvdm9sdW1lPjxudW1iZXI+MjwvbnVtYmVy
PjxlZGl0aW9uPjIwMDkvMTIvMTc8L2VkaXRpb24+PGtleXdvcmRzPjxrZXl3b3JkPkFjZXR5bGF0
aW9uPC9rZXl3b3JkPjxrZXl3b3JkPkFuaW1hbHM8L2tleXdvcmQ+PGtleXdvcmQ+Q2VsbCBMaW5l
PC9rZXl3b3JkPjxrZXl3b3JkPkROQSBQcmltZXJzPC9rZXl3b3JkPjxrZXl3b3JkPkhvbWVvc3Rh
c2lzPC9rZXl3b3JkPjxrZXl3b3JkPk1pY2U8L2tleXdvcmQ+PGtleXdvcmQ+TWljZSwgS25vY2tv
dXQ8L2tleXdvcmQ+PGtleXdvcmQ+TWl0b2Nob25kcmlhLyplbnp5bW9sb2d5PC9rZXl3b3JkPjxr
ZXl3b3JkPk1vZGVscywgTW9sZWN1bGFyPC9rZXl3b3JkPjxrZXl3b3JkPk1vbGVjdWxhciBTZXF1
ZW5jZSBEYXRhPC9rZXl3b3JkPjxrZXl3b3JkPlBlcHRpZGUgRnJhZ21lbnRzL2NoZW1pc3RyeTwv
a2V5d29yZD48a2V5d29yZD5Qb2x5bWVyYXNlIENoYWluIFJlYWN0aW9uPC9rZXl3b3JkPjxrZXl3
b3JkPlByb3RlaW4gQ29uZm9ybWF0aW9uPC9rZXl3b3JkPjxrZXl3b3JkPlByb3RlaW4gUHJvY2Vz
c2luZywgUG9zdC1UcmFuc2xhdGlvbmFsPC9rZXl3b3JkPjxrZXl3b3JkPlNpcnR1aW4gMy9jaGVt
aXN0cnkvZ2VuZXRpY3MvKm1ldGFib2xpc208L2tleXdvcmQ+PGtleXdvcmQ+U3VjY2luYXRlIERl
aHlkcm9nZW5hc2UvY2hlbWlzdHJ5L2dlbmV0aWNzLyptZXRhYm9saXNtPC9rZXl3b3JkPjwva2V5
d29yZHM+PGRhdGVzPjx5ZWFyPjIwMTA8L3llYXI+PHB1Yi1kYXRlcz48ZGF0ZT5KYW4gMTk8L2Rh
dGU+PC9wdWItZGF0ZXM+PC9kYXRlcz48aXNibj4wMDA2LTI5NjA8L2lzYm4+PGFjY2Vzc2lvbi1u
dW0+MjAwMDA0Njc8L2FjY2Vzc2lvbi1udW0+PHVybHM+PC91cmxzPjxjdXN0b20yPlBNQzI4MjYx
Njc8L2N1c3RvbTI+PGN1c3RvbTY+TklITVMxNjYxNzM8L2N1c3RvbTY+PGVsZWN0cm9uaWMtcmVz
b3VyY2UtbnVtPjEwLjEwMjEvYmk5MDE2Mjd1PC9lbGVjdHJvbmljLXJlc291cmNlLW51bT48cmVt
b3RlLWRhdGFiYXNlLXByb3ZpZGVyPk5MTTwvcmVtb3RlLWRhdGFiYXNlLXByb3ZpZGVyPjxsYW5n
dWFnZT5lbmc8L2xhbmd1YWdlPjwvcmVjb3JkPjwvQ2l0ZT48Q2l0ZT48QXV0aG9yPkZpbmxleTwv
QXV0aG9yPjxZZWFyPjIwMTE8L1llYXI+PFJlY051bT40ODU8L1JlY051bT48cmVjb3JkPjxyZWMt
bnVtYmVyPjQ4NTwvcmVjLW51bWJlcj48Zm9yZWlnbi1rZXlzPjxrZXkgYXBwPSJFTiIgZGItaWQ9
Inh2NXBlOXRlNnhzcHpxZXB2em9wcHc5a3h0NTUwc3hyOTAwNSIgdGltZXN0YW1wPSIxNDcxMTg2
MDUwIj40ODU8L2tleT48L2ZvcmVpZ24ta2V5cz48cmVmLXR5cGUgbmFtZT0iSm91cm5hbCBBcnRp
Y2xlIj4xNzwvcmVmLXR5cGU+PGNvbnRyaWJ1dG9ycz48YXV0aG9ycz48YXV0aG9yPkZpbmxleSwg
TC4gVy48L2F1dGhvcj48YXV0aG9yPkhhYXMsIFcuPC9hdXRob3I+PGF1dGhvcj5EZXNxdWlyZXQt
RHVtYXMsIFYuPC9hdXRob3I+PGF1dGhvcj5XYWxsYWNlLCBELiBDLjwvYXV0aG9yPjxhdXRob3I+
UHJvY2FjY2lvLCBWLjwvYXV0aG9yPjxhdXRob3I+R3lnaSwgUy4gUC48L2F1dGhvcj48YXV0aG9y
PkhhaWdpcywgTS4gQy48L2F1dGhvcj48L2F1dGhvcnM+PC9jb250cmlidXRvcnM+PGF1dGgtYWRk
cmVzcz5EZXBhcnRtZW50IG9mIFBhdGhvbG9neSwgVGhlIFBhdWwgRi4gR2xlbm4gTGFicyBmb3Ig
dGhlIEJpb2xvZ2ljYWwgTWVjaGFuaXNtcyBvZiBBZ2luZywgSGFydmFyZCBNZWRpY2FsIFNjaG9v
bCwgQm9zdG9uLCBNYXNzYWNodXNldHRzLCBVbml0ZWQgU3RhdGVzIG9mIEFtZXJpY2EuPC9hdXRo
LWFkZHJlc3M+PHRpdGxlcz48dGl0bGU+U3VjY2luYXRlIGRlaHlkcm9nZW5hc2UgaXMgYSBkaXJl
Y3QgdGFyZ2V0IG9mIHNpcnR1aW4gMyBkZWFjZXR5bGFzZSBhY3Rpdml0eTwvdGl0bGU+PHNlY29u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YmJyLTE+PC9hbHQtcGVyaW9kaWNhbD48cGFnZXM+ZTIzMjk1PC9wYWdlcz48dm9sdW1lPjY8L3Zv
bHVtZT48bnVtYmVyPjg8L251bWJlcj48ZWRpdGlvbj4yMDExLzA4LzIzPC9lZGl0aW9uPjxrZXl3
b3Jkcz48a2V5d29yZD5BY2V0eWxhdGlvbjwva2V5d29yZD48a2V5d29yZD5BZGlwb3NlIFRpc3N1
ZSwgQnJvd24vbWV0YWJvbGlzbTwva2V5d29yZD48a2V5d29yZD5BbmltYWxzPC9rZXl3b3JkPjxr
ZXl3b3JkPkJpbmRpbmcgU2l0ZXMvZ2VuZXRpY3M8L2tleXdvcmQ+PGtleXdvcmQ+Q2VsbHMsIEN1
bHR1cmVkPC9rZXl3b3JkPjxrZXl3b3JkPkVtYnJ5bywgTWFtbWFsaWFuL2N5dG9sb2d5PC9rZXl3
b3JkPjxrZXl3b3JkPkZlbWFsZTwva2V5d29yZD48a2V5d29yZD5GaWJyb2JsYXN0cy9tZXRhYm9s
aXNtPC9rZXl3b3JkPjxrZXl3b3JkPkhFSzI5MyBDZWxsczwva2V5d29yZD48a2V5d29yZD5IdW1h
bnM8L2tleXdvcmQ+PGtleXdvcmQ+SW1tdW5vYmxvdHRpbmc8L2tleXdvcmQ+PGtleXdvcmQ+SW1t
dW5vcHJlY2lwaXRhdGlvbjwva2V5d29yZD48a2V5d29yZD5NYWxlPC9rZXl3b3JkPjxrZXl3b3Jk
Pk1pY2U8L2tleXdvcmQ+PGtleXdvcmQ+TWljZSwgMTI5IFN0cmFpbjwva2V5d29yZD48a2V5d29y
ZD5NaWNlLCBJbmJyZWQgQzU3Qkw8L2tleXdvcmQ+PGtleXdvcmQ+TWljZSwgS25vY2tvdXQ8L2tl
eXdvcmQ+PGtleXdvcmQ+TWl0b2Nob25kcmlhbCBQcm90ZWlucy9jaGVtaXN0cnkvZ2VuZXRpY3Mv
Km1ldGFib2xpc208L2tleXdvcmQ+PGtleXdvcmQ+TW9kZWxzLCBNb2xlY3VsYXI8L2tleXdvcmQ+
PGtleXdvcmQ+UHJvdGVpbiBCaW5kaW5nPC9rZXl3b3JkPjxrZXl3b3JkPlByb3RlaW4gU3RydWN0
dXJlLCBUZXJ0aWFyeTwva2V5d29yZD48a2V5d29yZD5Qcm90ZWluIFN1YnVuaXRzL2NoZW1pc3Ry
eS9nZW5ldGljcy9tZXRhYm9saXNtPC9rZXl3b3JkPjxrZXl3b3JkPlNpcnR1aW4gMy9nZW5ldGlj
cy8qbWV0YWJvbGlzbTwva2V5d29yZD48a2V5d29yZD5TdWJzdHJhdGUgU3BlY2lmaWNpdHk8L2tl
eXdvcmQ+PGtleXdvcmQ+U3VjY2luYXRlIERlaHlkcm9nZW5hc2UvY2hlbWlzdHJ5L2dlbmV0aWNz
LyptZXRhYm9saXNtPC9rZXl3b3JkPjwva2V5d29yZHM+PGRhdGVzPjx5ZWFyPjIwMTE8L3llYXI+
PC9kYXRlcz48aXNibj4xOTMyLTYyMDM8L2lzYm4+PGFjY2Vzc2lvbi1udW0+MjE4NTgwNjA8L2Fj
Y2Vzc2lvbi1udW0+PHVybHM+PC91cmxzPjxjdXN0b20yPlBNQzMxNTczNDU8L2N1c3RvbTI+PGVs
ZWN0cm9uaWMtcmVzb3VyY2UtbnVtPjEwLjEzNzEvam91cm5hbC5wb25lLjAwMjMyOTU8L2VsZWN0
cm9uaWMtcmVzb3VyY2UtbnVtPjxyZW1vdGUtZGF0YWJhc2UtcHJvdmlkZXI+TkxNPC9yZW1vdGUt
ZGF0YWJhc2UtcHJvdmlkZXI+PGxhbmd1YWdlPmVuZzwvbGFuZ3VhZ2U+PC9yZWNvcmQ+PC9DaXRl
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[86,</w:t>
      </w:r>
      <w:r w:rsidR="00B23A3C" w:rsidRPr="005E33CE">
        <w:rPr>
          <w:rFonts w:ascii="Book Antiqua" w:hAnsi="Book Antiqua" w:cs="Times New Roman"/>
          <w:noProof/>
          <w:sz w:val="24"/>
          <w:szCs w:val="24"/>
          <w:vertAlign w:val="superscript"/>
        </w:rPr>
        <w:t>87]</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w:t>
      </w:r>
      <w:r w:rsidR="00C57C07" w:rsidRPr="005E33CE">
        <w:rPr>
          <w:rFonts w:ascii="Book Antiqua" w:hAnsi="Book Antiqua" w:cs="Times New Roman"/>
          <w:sz w:val="24"/>
          <w:szCs w:val="24"/>
        </w:rPr>
        <w:t xml:space="preserve"> Increased succinate concen</w:t>
      </w:r>
      <w:r w:rsidR="00350AF6" w:rsidRPr="005E33CE">
        <w:rPr>
          <w:rFonts w:ascii="Book Antiqua" w:hAnsi="Book Antiqua" w:cs="Times New Roman"/>
          <w:sz w:val="24"/>
          <w:szCs w:val="24"/>
        </w:rPr>
        <w:t>trations is</w:t>
      </w:r>
      <w:r w:rsidR="00C57C07" w:rsidRPr="005E33CE">
        <w:rPr>
          <w:rFonts w:ascii="Book Antiqua" w:hAnsi="Book Antiqua" w:cs="Times New Roman"/>
          <w:sz w:val="24"/>
          <w:szCs w:val="24"/>
        </w:rPr>
        <w:t xml:space="preserve"> involved in hepatic st</w:t>
      </w:r>
      <w:r w:rsidR="00437DE3" w:rsidRPr="005E33CE">
        <w:rPr>
          <w:rFonts w:ascii="Book Antiqua" w:hAnsi="Book Antiqua" w:cs="Times New Roman"/>
          <w:sz w:val="24"/>
          <w:szCs w:val="24"/>
        </w:rPr>
        <w:t>ellate cells (HSCs)</w:t>
      </w:r>
      <w:r w:rsidR="00350AF6" w:rsidRPr="005E33CE">
        <w:rPr>
          <w:rFonts w:ascii="Book Antiqua" w:hAnsi="Book Antiqua" w:cs="Times New Roman"/>
          <w:sz w:val="24"/>
          <w:szCs w:val="24"/>
        </w:rPr>
        <w:t xml:space="preserve"> activation. The expression of SIRT3 </w:t>
      </w:r>
      <w:r w:rsidR="00464913" w:rsidRPr="005E33CE">
        <w:rPr>
          <w:rFonts w:ascii="Book Antiqua" w:hAnsi="Book Antiqua" w:cs="Times New Roman"/>
          <w:sz w:val="24"/>
          <w:szCs w:val="24"/>
        </w:rPr>
        <w:t>and SDH activity are</w:t>
      </w:r>
      <w:r w:rsidR="00350AF6" w:rsidRPr="005E33CE">
        <w:rPr>
          <w:rFonts w:ascii="Book Antiqua" w:hAnsi="Book Antiqua" w:cs="Times New Roman"/>
          <w:sz w:val="24"/>
          <w:szCs w:val="24"/>
        </w:rPr>
        <w:t xml:space="preserve"> decreased i</w:t>
      </w:r>
      <w:r w:rsidR="00437DE3" w:rsidRPr="005E33CE">
        <w:rPr>
          <w:rFonts w:ascii="Book Antiqua" w:hAnsi="Book Antiqua" w:cs="Times New Roman"/>
          <w:sz w:val="24"/>
          <w:szCs w:val="24"/>
        </w:rPr>
        <w:t>n isolated liver and HSCs from methionine- and choline-deficient (MCD) diet-induced NAFLD</w:t>
      </w:r>
      <w:r w:rsidR="00350AF6" w:rsidRPr="005E33CE">
        <w:rPr>
          <w:rFonts w:ascii="Book Antiqua" w:hAnsi="Book Antiqua" w:cs="Times New Roman"/>
          <w:sz w:val="24"/>
          <w:szCs w:val="24"/>
        </w:rPr>
        <w:t xml:space="preserve">. </w:t>
      </w:r>
      <w:r w:rsidR="00F91E1D" w:rsidRPr="005E33CE">
        <w:rPr>
          <w:rFonts w:ascii="Book Antiqua" w:hAnsi="Book Antiqua" w:cs="Times New Roman"/>
          <w:sz w:val="24"/>
          <w:szCs w:val="24"/>
        </w:rPr>
        <w:t>Suppression of SIRT3 using</w:t>
      </w:r>
      <w:r w:rsidR="00C57C07" w:rsidRPr="005E33CE">
        <w:rPr>
          <w:rFonts w:ascii="Book Antiqua" w:hAnsi="Book Antiqua" w:cs="Times New Roman"/>
          <w:sz w:val="24"/>
          <w:szCs w:val="24"/>
        </w:rPr>
        <w:t xml:space="preserve"> siRNA exacerbated HSC activation </w:t>
      </w:r>
      <w:r w:rsidR="00F91E1D" w:rsidRPr="005E33CE">
        <w:rPr>
          <w:rFonts w:ascii="Book Antiqua" w:hAnsi="Book Antiqua" w:cs="Times New Roman"/>
          <w:sz w:val="24"/>
          <w:szCs w:val="24"/>
        </w:rPr>
        <w:t xml:space="preserve">while </w:t>
      </w:r>
      <w:r w:rsidR="00C57C07" w:rsidRPr="005E33CE">
        <w:rPr>
          <w:rFonts w:ascii="Book Antiqua" w:hAnsi="Book Antiqua" w:cs="Times New Roman"/>
          <w:sz w:val="24"/>
          <w:szCs w:val="24"/>
        </w:rPr>
        <w:t>SIRT3 overexpression attenuated HSC activation</w:t>
      </w:r>
      <w:r w:rsidR="00C57C07" w:rsidRPr="005E33CE">
        <w:rPr>
          <w:rFonts w:ascii="Book Antiqua" w:hAnsi="Book Antiqua" w:cs="Times New Roman"/>
          <w:i/>
          <w:sz w:val="24"/>
          <w:szCs w:val="24"/>
        </w:rPr>
        <w:t xml:space="preserve"> in vitro</w:t>
      </w:r>
      <w:r w:rsidR="00B23A3C" w:rsidRPr="005E33CE">
        <w:rPr>
          <w:rFonts w:ascii="Book Antiqua" w:hAnsi="Book Antiqua" w:cs="Times New Roman"/>
          <w:sz w:val="24"/>
          <w:szCs w:val="24"/>
        </w:rPr>
        <w:fldChar w:fldCharType="begin">
          <w:fldData xml:space="preserve">PEVuZE5vdGU+PENpdGU+PEF1dGhvcj5MaTwvQXV0aG9yPjxZZWFyPjIwMTY8L1llYXI+PFJlY051
bT40OTY8L1JlY051bT48RGlzcGxheVRleHQ+PHN0eWxlIGZhY2U9InN1cGVyc2NyaXB0Ij5bODhd
PC9zdHlsZT48L0Rpc3BsYXlUZXh0PjxyZWNvcmQ+PHJlYy1udW1iZXI+NDk2PC9yZWMtbnVtYmVy
Pjxmb3JlaWduLWtleXM+PGtleSBhcHA9IkVOIiBkYi1pZD0ieHY1cGU5dGU2eHNwenFlcHZ6b3Bw
dzlreHQ1NTBzeHI5MDA1IiB0aW1lc3RhbXA9IjE0NzExOTM3NDMiPjQ5Njwva2V5PjwvZm9yZWln
bi1rZXlzPjxyZWYtdHlwZSBuYW1lPSJKb3VybmFsIEFydGljbGUiPjE3PC9yZWYtdHlwZT48Y29u
dHJpYnV0b3JzPjxhdXRob3JzPjxhdXRob3I+TGksIFkuIEguPC9hdXRob3I+PGF1dGhvcj5DaG9p
LCBELiBILjwvYXV0aG9yPjxhdXRob3I+TGVlLCBFLiBILjwvYXV0aG9yPjxhdXRob3I+U2VvLCBT
LiBSLjwvYXV0aG9yPjxhdXRob3I+TGVlLCBTLjwvYXV0aG9yPjxhdXRob3I+Q2hvLCBFLiBILjwv
YXV0aG9yPjwvYXV0aG9ycz48L2NvbnRyaWJ1dG9ycz48YXV0aC1hZGRyZXNzPkZyb20gdGhlIERl
cGFydG1lbnRzIG9mIEludGVybmFsIE1lZGljaW5lIGFuZC4mI3hEO0RlcGFydG1lbnQgb2YgTW9s
ZWN1bGFyIEJpb3NjaWVuY2UsIENvbGxlZ2Ugb2YgQmlvbWVkaWNhbCBTY2llbmNlLCBhbmQgSW5z
dGl0dXRlIG9mIEJpb3NjaWVuY2UgYW5kIEJpb3RlY2hub2xvZ3ksIEthbmd3b24gTmF0aW9uYWwg
VW5pdmVyc2l0eSwgQ2h1bmNoZW9uIDIwMC03MDEsIEtvcmVhLiYjeEQ7QW5hdG9taWMgUGF0aG9s
b2d5LCBTY2hvb2wgb2YgTWVkaWNpbmUsIGFuZC4mI3hEO0Zyb20gdGhlIERlcGFydG1lbnRzIG9m
IEludGVybmFsIE1lZGljaW5lIGFuZCBlaGNob0BrYW5nd29uLmFjLmtyLjwvYXV0aC1hZGRyZXNz
Pjx0aXRsZXM+PHRpdGxlPlNpcnR1aW4gMyAoU0lSVDMpIFJlZ3VsYXRlcyBhbHBoYS1TbW9vdGgg
TXVzY2xlIEFjdGluIChhbHBoYS1TTUEpIFByb2R1Y3Rpb24gdGhyb3VnaCB0aGUgU3VjY2luYXRl
IERlaHlkcm9nZW5hc2UtRyBQcm90ZWluLWNvdXBsZWQgUmVjZXB0b3IgOTEgKEdQUjkxKSBQYXRo
d2F5IGluIEhlcGF0aWMgU3RlbGxhdGUgQ2VsbHM8L3RpdGxlPjxzZWNvbmRhcnktdGl0bGU+SiBC
aW9sIENoZW08L3NlY29uZGFyeS10aXRsZT48YWx0LXRpdGxlPlRoZSBKb3VybmFsIG9mIGJpb2xv
Z2ljYWwgY2hlbWlzdHJ5PC9hbHQtdGl0bGU+PC90aXRsZXM+PHBlcmlvZGljYWw+PGZ1bGwtdGl0
bGU+VGhlIEpvdXJuYWwgb2YgYmlvbG9naWNhbCBjaGVtaXN0cnk8L2Z1bGwtdGl0bGU+PGFiYnIt
MT5KIEJpb2wgQ2hlbTwvYWJici0xPjwvcGVyaW9kaWNhbD48YWx0LXBlcmlvZGljYWw+PGZ1bGwt
dGl0bGU+VGhlIEpvdXJuYWwgb2YgYmlvbG9naWNhbCBjaGVtaXN0cnk8L2Z1bGwtdGl0bGU+PGFi
YnItMT5KIEJpb2wgQ2hlbTwvYWJici0xPjwvYWx0LXBlcmlvZGljYWw+PHBhZ2VzPjEwMjc3LTky
PC9wYWdlcz48dm9sdW1lPjI5MTwvdm9sdW1lPjxudW1iZXI+MTk8L251bWJlcj48ZWRpdGlvbj4y
MDE2LzAyLzI2PC9lZGl0aW9uPjxrZXl3b3Jkcz48a2V5d29yZD5HIHByb3RlaW4tY291cGxlZCBy
ZWNlcHRvciAoR1BDUik8L2tleXdvcmQ+PGtleXdvcmQ+aGVwYXRpYyBzdGVsbGF0ZSBjZWxsIChI
U0MpPC9rZXl3b3JkPjxrZXl3b3JkPmhlcGF0b2N5dGU8L2tleXdvcmQ+PGtleXdvcmQ+bGl2ZXIg
aW5qdXJ5PC9rZXl3b3JkPjxrZXl3b3JkPnNpcnR1aW48L2tleXdvcmQ+PC9rZXl3b3Jkcz48ZGF0
ZXM+PHllYXI+MjAxNjwveWVhcj48cHViLWRhdGVzPjxkYXRlPk1heSA2PC9kYXRlPjwvcHViLWRh
dGVzPjwvZGF0ZXM+PGlzYm4+MDAyMS05MjU4PC9pc2JuPjxhY2Nlc3Npb24tbnVtPjI2OTEyNjU1
PC9hY2Nlc3Npb24tbnVtPjx1cmxzPjwvdXJscz48Y3VzdG9tMj5QTUM0ODU4OTc2PC9jdXN0b20y
PjxlbGVjdHJvbmljLXJlc291cmNlLW51bT4xMC4xMDc0L2piYy5NMTE1LjY5MjI0NDwvZWxlY3Ry
b25pYy1yZXNvdXJjZS1udW0+PHJlbW90ZS1kYXRhYmFzZS1wcm92aWRlcj5OTE08L3JlbW90ZS1k
YXRhYmFzZS1wcm92aWRlcj48bGFuZ3VhZ2U+ZW5nPC9sYW5ndWFnZT48L3JlY29yZD48L0NpdGU+
PC9FbmROb3RlPgB=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PEVuZE5vdGU+PENpdGU+PEF1dGhvcj5MaTwvQXV0aG9yPjxZZWFyPjIwMTY8L1llYXI+PFJlY051
bT40OTY8L1JlY051bT48RGlzcGxheVRleHQ+PHN0eWxlIGZhY2U9InN1cGVyc2NyaXB0Ij5bODhd
PC9zdHlsZT48L0Rpc3BsYXlUZXh0PjxyZWNvcmQ+PHJlYy1udW1iZXI+NDk2PC9yZWMtbnVtYmVy
Pjxmb3JlaWduLWtleXM+PGtleSBhcHA9IkVOIiBkYi1pZD0ieHY1cGU5dGU2eHNwenFlcHZ6b3Bw
dzlreHQ1NTBzeHI5MDA1IiB0aW1lc3RhbXA9IjE0NzExOTM3NDMiPjQ5Njwva2V5PjwvZm9yZWln
bi1rZXlzPjxyZWYtdHlwZSBuYW1lPSJKb3VybmFsIEFydGljbGUiPjE3PC9yZWYtdHlwZT48Y29u
dHJpYnV0b3JzPjxhdXRob3JzPjxhdXRob3I+TGksIFkuIEguPC9hdXRob3I+PGF1dGhvcj5DaG9p
LCBELiBILjwvYXV0aG9yPjxhdXRob3I+TGVlLCBFLiBILjwvYXV0aG9yPjxhdXRob3I+U2VvLCBT
LiBSLjwvYXV0aG9yPjxhdXRob3I+TGVlLCBTLjwvYXV0aG9yPjxhdXRob3I+Q2hvLCBFLiBILjwv
YXV0aG9yPjwvYXV0aG9ycz48L2NvbnRyaWJ1dG9ycz48YXV0aC1hZGRyZXNzPkZyb20gdGhlIERl
cGFydG1lbnRzIG9mIEludGVybmFsIE1lZGljaW5lIGFuZC4mI3hEO0RlcGFydG1lbnQgb2YgTW9s
ZWN1bGFyIEJpb3NjaWVuY2UsIENvbGxlZ2Ugb2YgQmlvbWVkaWNhbCBTY2llbmNlLCBhbmQgSW5z
dGl0dXRlIG9mIEJpb3NjaWVuY2UgYW5kIEJpb3RlY2hub2xvZ3ksIEthbmd3b24gTmF0aW9uYWwg
VW5pdmVyc2l0eSwgQ2h1bmNoZW9uIDIwMC03MDEsIEtvcmVhLiYjeEQ7QW5hdG9taWMgUGF0aG9s
b2d5LCBTY2hvb2wgb2YgTWVkaWNpbmUsIGFuZC4mI3hEO0Zyb20gdGhlIERlcGFydG1lbnRzIG9m
IEludGVybmFsIE1lZGljaW5lIGFuZCBlaGNob0BrYW5nd29uLmFjLmtyLjwvYXV0aC1hZGRyZXNz
Pjx0aXRsZXM+PHRpdGxlPlNpcnR1aW4gMyAoU0lSVDMpIFJlZ3VsYXRlcyBhbHBoYS1TbW9vdGgg
TXVzY2xlIEFjdGluIChhbHBoYS1TTUEpIFByb2R1Y3Rpb24gdGhyb3VnaCB0aGUgU3VjY2luYXRl
IERlaHlkcm9nZW5hc2UtRyBQcm90ZWluLWNvdXBsZWQgUmVjZXB0b3IgOTEgKEdQUjkxKSBQYXRo
d2F5IGluIEhlcGF0aWMgU3RlbGxhdGUgQ2VsbHM8L3RpdGxlPjxzZWNvbmRhcnktdGl0bGU+SiBC
aW9sIENoZW08L3NlY29uZGFyeS10aXRsZT48YWx0LXRpdGxlPlRoZSBKb3VybmFsIG9mIGJpb2xv
Z2ljYWwgY2hlbWlzdHJ5PC9hbHQtdGl0bGU+PC90aXRsZXM+PHBlcmlvZGljYWw+PGZ1bGwtdGl0
bGU+VGhlIEpvdXJuYWwgb2YgYmlvbG9naWNhbCBjaGVtaXN0cnk8L2Z1bGwtdGl0bGU+PGFiYnIt
MT5KIEJpb2wgQ2hlbTwvYWJici0xPjwvcGVyaW9kaWNhbD48YWx0LXBlcmlvZGljYWw+PGZ1bGwt
dGl0bGU+VGhlIEpvdXJuYWwgb2YgYmlvbG9naWNhbCBjaGVtaXN0cnk8L2Z1bGwtdGl0bGU+PGFi
YnItMT5KIEJpb2wgQ2hlbTwvYWJici0xPjwvYWx0LXBlcmlvZGljYWw+PHBhZ2VzPjEwMjc3LTky
PC9wYWdlcz48dm9sdW1lPjI5MTwvdm9sdW1lPjxudW1iZXI+MTk8L251bWJlcj48ZWRpdGlvbj4y
MDE2LzAyLzI2PC9lZGl0aW9uPjxrZXl3b3Jkcz48a2V5d29yZD5HIHByb3RlaW4tY291cGxlZCBy
ZWNlcHRvciAoR1BDUik8L2tleXdvcmQ+PGtleXdvcmQ+aGVwYXRpYyBzdGVsbGF0ZSBjZWxsIChI
U0MpPC9rZXl3b3JkPjxrZXl3b3JkPmhlcGF0b2N5dGU8L2tleXdvcmQ+PGtleXdvcmQ+bGl2ZXIg
aW5qdXJ5PC9rZXl3b3JkPjxrZXl3b3JkPnNpcnR1aW48L2tleXdvcmQ+PC9rZXl3b3Jkcz48ZGF0
ZXM+PHllYXI+MjAxNjwveWVhcj48cHViLWRhdGVzPjxkYXRlPk1heSA2PC9kYXRlPjwvcHViLWRh
dGVzPjwvZGF0ZXM+PGlzYm4+MDAyMS05MjU4PC9pc2JuPjxhY2Nlc3Npb24tbnVtPjI2OTEyNjU1
PC9hY2Nlc3Npb24tbnVtPjx1cmxzPjwvdXJscz48Y3VzdG9tMj5QTUM0ODU4OTc2PC9jdXN0b20y
PjxlbGVjdHJvbmljLXJlc291cmNlLW51bT4xMC4xMDc0L2piYy5NMTE1LjY5MjI0NDwvZWxlY3Ry
b25pYy1yZXNvdXJjZS1udW0+PHJlbW90ZS1kYXRhYmFzZS1wcm92aWRlcj5OTE08L3JlbW90ZS1k
YXRhYmFzZS1wcm92aWRlcj48bGFuZ3VhZ2U+ZW5nPC9sYW5ndWFnZT48L3JlY29yZD48L0NpdGU+
PC9FbmROb3RlPgB=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[88]</w:t>
      </w:r>
      <w:r w:rsidR="00B23A3C" w:rsidRPr="005E33CE">
        <w:rPr>
          <w:rFonts w:ascii="Book Antiqua" w:hAnsi="Book Antiqua" w:cs="Times New Roman"/>
          <w:sz w:val="24"/>
          <w:szCs w:val="24"/>
        </w:rPr>
        <w:fldChar w:fldCharType="end"/>
      </w:r>
      <w:r w:rsidR="00C57C07" w:rsidRPr="005E33CE">
        <w:rPr>
          <w:rFonts w:ascii="Book Antiqua" w:hAnsi="Book Antiqua" w:cs="Times New Roman"/>
          <w:sz w:val="24"/>
          <w:szCs w:val="24"/>
        </w:rPr>
        <w:t xml:space="preserve">. </w:t>
      </w:r>
      <w:r w:rsidR="00992F4D" w:rsidRPr="005E33CE">
        <w:rPr>
          <w:rFonts w:ascii="Book Antiqua" w:hAnsi="Book Antiqua" w:cs="Times New Roman"/>
          <w:sz w:val="24"/>
          <w:szCs w:val="24"/>
        </w:rPr>
        <w:t>Interestingly, liver- and muscle-specific SIRT3-KO mice show no detectable changes in their metabolic phenotype in response to HFD</w:t>
      </w:r>
      <w:r w:rsidR="00B23A3C" w:rsidRPr="005E33CE">
        <w:rPr>
          <w:rFonts w:ascii="Book Antiqua" w:hAnsi="Book Antiqua" w:cs="Times New Roman"/>
          <w:sz w:val="24"/>
          <w:szCs w:val="24"/>
        </w:rPr>
        <w:fldChar w:fldCharType="begin">
          <w:fldData xml:space="preserve">PEVuZE5vdGU+PENpdGU+PEF1dGhvcj5GZXJuYW5kZXotTWFyY29zPC9BdXRob3I+PFllYXI+MjAx
MjwvWWVhcj48UmVjTnVtPjM5MTwvUmVjTnVtPjxEaXNwbGF5VGV4dD48c3R5bGUgZmFjZT0ic3Vw
ZXJzY3JpcHQiPls4OV08L3N0eWxlPjwvRGlzcGxheVRleHQ+PHJlY29yZD48cmVjLW51bWJlcj4z
OTE8L3JlYy1udW1iZXI+PGZvcmVpZ24ta2V5cz48a2V5IGFwcD0iRU4iIGRiLWlkPSJ4djVwZTl0
ZTZ4c3B6cWVwdnpvcHB3OWt4dDU1MHN4cjkwMDUiIHRpbWVzdGFtcD0iMTQ2Nzc0MTkxNCI+Mzkx
PC9rZXk+PC9mb3JlaWduLWtleXM+PHJlZi10eXBlIG5hbWU9IkpvdXJuYWwgQXJ0aWNsZSI+MTc8
L3JlZi10eXBlPjxjb250cmlidXRvcnM+PGF1dGhvcnM+PGF1dGhvcj5GZXJuYW5kZXotTWFyY29z
LCBQLiBKLjwvYXV0aG9yPjxhdXRob3I+SmVuaW5nYSwgRS4gSC48L2F1dGhvcj48YXV0aG9yPkNh
bnRvLCBDLjwvYXV0aG9yPjxhdXRob3I+SGFyYWNoLCBULjwvYXV0aG9yPjxhdXRob3I+ZGUgQm9l
ciwgVi4gQy48L2F1dGhvcj48YXV0aG9yPkFuZHJldXgsIFAuPC9hdXRob3I+PGF1dGhvcj5Nb3Vs
bGFuLCBOLjwvYXV0aG9yPjxhdXRob3I+UGlyaW5lbiwgRS48L2F1dGhvcj48YXV0aG9yPllhbWFt
b3RvLCBILjwvYXV0aG9yPjxhdXRob3I+SG91dGVuLCBTLiBNLjwvYXV0aG9yPjxhdXRob3I+U2No
b29uamFucywgSy48L2F1dGhvcj48YXV0aG9yPkF1d2VyeCwgSi48L2F1dGhvcj48L2F1dGhvcnM+
PC9jb250cmlidXRvcnM+PGF1dGgtYWRkcmVzcz5MYWJvcmF0b3J5IG9mIEludGVncmF0aXZlIGFu
ZCBTeXN0ZW1zIFBoeXNpb2xvZ3ktTElTUC9OQ0VNLCBTY2hvb2wgb2YgTGlmZSBTY2llbmNlcywg
RWNvbGUgUG9seXRlY2huaXF1ZSBGZWRlcmFsZSBkZSBMYXVzYW5uZS1FUEZMLCAxMDE1IExhdXNh
bm5lLCBTd2l0emVybGFuZC48L2F1dGgtYWRkcmVzcz48dGl0bGVzPjx0aXRsZT5NdXNjbGUgb3Ig
bGl2ZXItc3BlY2lmaWMgU2lydDMgZGVmaWNpZW5jeSBpbmR1Y2VzIGh5cGVyYWNldHlsYXRpb24g
b2YgbWl0b2Nob25kcmlhbCBwcm90ZWlucyB3aXRob3V0IGFmZmVjdGluZyBnbG9iYWwgbWV0YWJv
bGljIGhvbWVvc3Rhc2lzPC90aXRsZT48c2Vjb25kYXJ5LXRpdGxlPlNjaSBSZXA8L3NlY29uZGFy
eS10aXRsZT48YWx0LXRpdGxlPlNjaWVudGlmaWMgcmVwb3J0czwvYWx0LXRpdGxlPjwvdGl0bGVz
PjxwZXJpb2RpY2FsPjxmdWxsLXRpdGxlPlNjaSBSZXA8L2Z1bGwtdGl0bGU+PGFiYnItMT5TY2ll
bnRpZmljIHJlcG9ydHM8L2FiYnItMT48L3BlcmlvZGljYWw+PGFsdC1wZXJpb2RpY2FsPjxmdWxs
LXRpdGxlPlNjaSBSZXA8L2Z1bGwtdGl0bGU+PGFiYnItMT5TY2llbnRpZmljIHJlcG9ydHM8L2Fi
YnItMT48L2FsdC1wZXJpb2RpY2FsPjxwYWdlcz40MjU8L3BhZ2VzPjx2b2x1bWU+Mjwvdm9sdW1l
PjxlZGl0aW9uPjIwMTIvMDUvMzE8L2VkaXRpb24+PGtleXdvcmRzPjxrZXl3b3JkPkFjZXR5bGF0
aW9uPC9rZXl3b3JkPjxrZXl3b3JkPkFkZW5vc2luZSBUcmlwaG9zcGhhdGUvbWV0YWJvbGlzbTwv
a2V5d29yZD48a2V5d29yZD5BbmltYWxzPC9rZXl3b3JkPjxrZXl3b3JkPkJsb3R0aW5nLCBXZXN0
ZXJuPC9rZXl3b3JkPjxrZXl3b3JkPkNhcm5pdGluZS9hbmFsb2dzICZhbXA7IGRlcml2YXRpdmVz
L2Jsb29kPC9rZXl3b3JkPjxrZXl3b3JkPkVuZXJneSBNZXRhYm9saXNtPC9rZXl3b3JkPjxrZXl3
b3JkPkZlbWFsZTwva2V5d29yZD48a2V5d29yZD5HZW5lIEV4cHJlc3Npb248L2tleXdvcmQ+PGtl
eXdvcmQ+R2x1dGF0aGlvbmUvbWV0YWJvbGlzbTwva2V5d29yZD48a2V5d29yZD4qSG9tZW9zdGFz
aXM8L2tleXdvcmQ+PGtleXdvcmQ+TGl2ZXIvKm1ldGFib2xpc208L2tleXdvcmQ+PGtleXdvcmQ+
TWFsZTwva2V5d29yZD48a2V5d29yZD5NaWNlPC9rZXl3b3JkPjxrZXl3b3JkPk1pY2UsIEluYnJl
ZCBDNTdCTDwva2V5d29yZD48a2V5d29yZD5NaWNlLCBLbm9ja291dDwva2V5d29yZD48a2V5d29y
ZD5NaXRvY2hvbmRyaWEvbWV0YWJvbGlzbTwva2V5d29yZD48a2V5d29yZD5NaXRvY2hvbmRyaWFs
IFByb3RlaW5zLyptZXRhYm9saXNtPC9rZXl3b3JkPjxrZXl3b3JkPk11c2NsZSwgU2tlbGV0YWwv
Km1ldGFib2xpc208L2tleXdvcmQ+PGtleXdvcmQ+T3hpZGF0aW9uLVJlZHVjdGlvbjwva2V5d29y
ZD48a2V5d29yZD5SZWFjdGl2ZSBPeHlnZW4gU3BlY2llcy9tZXRhYm9saXNtPC9rZXl3b3JkPjxr
ZXl3b3JkPlJldmVyc2UgVHJhbnNjcmlwdGFzZSBQb2x5bWVyYXNlIENoYWluIFJlYWN0aW9uPC9r
ZXl3b3JkPjxrZXl3b3JkPlNpcnR1aW4gMy9kZWZpY2llbmN5L2dlbmV0aWNzLyptZXRhYm9saXNt
PC9rZXl3b3JkPjxrZXl3b3JkPlN1cGVyb3hpZGUgRGlzbXV0YXNlL21ldGFib2xpc208L2tleXdv
cmQ+PC9rZXl3b3Jkcz48ZGF0ZXM+PHllYXI+MjAxMjwveWVhcj48L2RhdGVzPjxpc2JuPjIwNDUt
MjMyMjwvaXNibj48YWNjZXNzaW9uLW51bT4yMjY0NTY0MTwvYWNjZXNzaW9uLW51bT48dXJscz48
L3VybHM+PGN1c3RvbTI+UE1DMzM2MTAyMzwvY3VzdG9tMj48ZWxlY3Ryb25pYy1yZXNvdXJjZS1u
dW0+MTAuMTAzOC9zcmVwMDA0MjU8L2VsZWN0cm9uaWMtcmVzb3VyY2UtbnVtPjxyZW1vdGUtZGF0
YWJhc2UtcHJvdmlkZXI+TkxNPC9yZW1vdGUtZGF0YWJhc2UtcHJvdmlkZXI+PGxhbmd1YWdlPmVu
ZzwvbGFuZ3VhZ2U+PC9yZWNvcmQ+PC9DaXRlPjwvRW5kTm90ZT4A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PEVuZE5vdGU+PENpdGU+PEF1dGhvcj5GZXJuYW5kZXotTWFyY29zPC9BdXRob3I+PFllYXI+MjAx
MjwvWWVhcj48UmVjTnVtPjM5MTwvUmVjTnVtPjxEaXNwbGF5VGV4dD48c3R5bGUgZmFjZT0ic3Vw
ZXJzY3JpcHQiPls4OV08L3N0eWxlPjwvRGlzcGxheVRleHQ+PHJlY29yZD48cmVjLW51bWJlcj4z
OTE8L3JlYy1udW1iZXI+PGZvcmVpZ24ta2V5cz48a2V5IGFwcD0iRU4iIGRiLWlkPSJ4djVwZTl0
ZTZ4c3B6cWVwdnpvcHB3OWt4dDU1MHN4cjkwMDUiIHRpbWVzdGFtcD0iMTQ2Nzc0MTkxNCI+Mzkx
PC9rZXk+PC9mb3JlaWduLWtleXM+PHJlZi10eXBlIG5hbWU9IkpvdXJuYWwgQXJ0aWNsZSI+MTc8
L3JlZi10eXBlPjxjb250cmlidXRvcnM+PGF1dGhvcnM+PGF1dGhvcj5GZXJuYW5kZXotTWFyY29z
LCBQLiBKLjwvYXV0aG9yPjxhdXRob3I+SmVuaW5nYSwgRS4gSC48L2F1dGhvcj48YXV0aG9yPkNh
bnRvLCBDLjwvYXV0aG9yPjxhdXRob3I+SGFyYWNoLCBULjwvYXV0aG9yPjxhdXRob3I+ZGUgQm9l
ciwgVi4gQy48L2F1dGhvcj48YXV0aG9yPkFuZHJldXgsIFAuPC9hdXRob3I+PGF1dGhvcj5Nb3Vs
bGFuLCBOLjwvYXV0aG9yPjxhdXRob3I+UGlyaW5lbiwgRS48L2F1dGhvcj48YXV0aG9yPllhbWFt
b3RvLCBILjwvYXV0aG9yPjxhdXRob3I+SG91dGVuLCBTLiBNLjwvYXV0aG9yPjxhdXRob3I+U2No
b29uamFucywgSy48L2F1dGhvcj48YXV0aG9yPkF1d2VyeCwgSi48L2F1dGhvcj48L2F1dGhvcnM+
PC9jb250cmlidXRvcnM+PGF1dGgtYWRkcmVzcz5MYWJvcmF0b3J5IG9mIEludGVncmF0aXZlIGFu
ZCBTeXN0ZW1zIFBoeXNpb2xvZ3ktTElTUC9OQ0VNLCBTY2hvb2wgb2YgTGlmZSBTY2llbmNlcywg
RWNvbGUgUG9seXRlY2huaXF1ZSBGZWRlcmFsZSBkZSBMYXVzYW5uZS1FUEZMLCAxMDE1IExhdXNh
bm5lLCBTd2l0emVybGFuZC48L2F1dGgtYWRkcmVzcz48dGl0bGVzPjx0aXRsZT5NdXNjbGUgb3Ig
bGl2ZXItc3BlY2lmaWMgU2lydDMgZGVmaWNpZW5jeSBpbmR1Y2VzIGh5cGVyYWNldHlsYXRpb24g
b2YgbWl0b2Nob25kcmlhbCBwcm90ZWlucyB3aXRob3V0IGFmZmVjdGluZyBnbG9iYWwgbWV0YWJv
bGljIGhvbWVvc3Rhc2lzPC90aXRsZT48c2Vjb25kYXJ5LXRpdGxlPlNjaSBSZXA8L3NlY29uZGFy
eS10aXRsZT48YWx0LXRpdGxlPlNjaWVudGlmaWMgcmVwb3J0czwvYWx0LXRpdGxlPjwvdGl0bGVz
PjxwZXJpb2RpY2FsPjxmdWxsLXRpdGxlPlNjaSBSZXA8L2Z1bGwtdGl0bGU+PGFiYnItMT5TY2ll
bnRpZmljIHJlcG9ydHM8L2FiYnItMT48L3BlcmlvZGljYWw+PGFsdC1wZXJpb2RpY2FsPjxmdWxs
LXRpdGxlPlNjaSBSZXA8L2Z1bGwtdGl0bGU+PGFiYnItMT5TY2llbnRpZmljIHJlcG9ydHM8L2Fi
YnItMT48L2FsdC1wZXJpb2RpY2FsPjxwYWdlcz40MjU8L3BhZ2VzPjx2b2x1bWU+Mjwvdm9sdW1l
PjxlZGl0aW9uPjIwMTIvMDUvMzE8L2VkaXRpb24+PGtleXdvcmRzPjxrZXl3b3JkPkFjZXR5bGF0
aW9uPC9rZXl3b3JkPjxrZXl3b3JkPkFkZW5vc2luZSBUcmlwaG9zcGhhdGUvbWV0YWJvbGlzbTwv
a2V5d29yZD48a2V5d29yZD5BbmltYWxzPC9rZXl3b3JkPjxrZXl3b3JkPkJsb3R0aW5nLCBXZXN0
ZXJuPC9rZXl3b3JkPjxrZXl3b3JkPkNhcm5pdGluZS9hbmFsb2dzICZhbXA7IGRlcml2YXRpdmVz
L2Jsb29kPC9rZXl3b3JkPjxrZXl3b3JkPkVuZXJneSBNZXRhYm9saXNtPC9rZXl3b3JkPjxrZXl3
b3JkPkZlbWFsZTwva2V5d29yZD48a2V5d29yZD5HZW5lIEV4cHJlc3Npb248L2tleXdvcmQ+PGtl
eXdvcmQ+R2x1dGF0aGlvbmUvbWV0YWJvbGlzbTwva2V5d29yZD48a2V5d29yZD4qSG9tZW9zdGFz
aXM8L2tleXdvcmQ+PGtleXdvcmQ+TGl2ZXIvKm1ldGFib2xpc208L2tleXdvcmQ+PGtleXdvcmQ+
TWFsZTwva2V5d29yZD48a2V5d29yZD5NaWNlPC9rZXl3b3JkPjxrZXl3b3JkPk1pY2UsIEluYnJl
ZCBDNTdCTDwva2V5d29yZD48a2V5d29yZD5NaWNlLCBLbm9ja291dDwva2V5d29yZD48a2V5d29y
ZD5NaXRvY2hvbmRyaWEvbWV0YWJvbGlzbTwva2V5d29yZD48a2V5d29yZD5NaXRvY2hvbmRyaWFs
IFByb3RlaW5zLyptZXRhYm9saXNtPC9rZXl3b3JkPjxrZXl3b3JkPk11c2NsZSwgU2tlbGV0YWwv
Km1ldGFib2xpc208L2tleXdvcmQ+PGtleXdvcmQ+T3hpZGF0aW9uLVJlZHVjdGlvbjwva2V5d29y
ZD48a2V5d29yZD5SZWFjdGl2ZSBPeHlnZW4gU3BlY2llcy9tZXRhYm9saXNtPC9rZXl3b3JkPjxr
ZXl3b3JkPlJldmVyc2UgVHJhbnNjcmlwdGFzZSBQb2x5bWVyYXNlIENoYWluIFJlYWN0aW9uPC9r
ZXl3b3JkPjxrZXl3b3JkPlNpcnR1aW4gMy9kZWZpY2llbmN5L2dlbmV0aWNzLyptZXRhYm9saXNt
PC9rZXl3b3JkPjxrZXl3b3JkPlN1cGVyb3hpZGUgRGlzbXV0YXNlL21ldGFib2xpc208L2tleXdv
cmQ+PC9rZXl3b3Jkcz48ZGF0ZXM+PHllYXI+MjAxMjwveWVhcj48L2RhdGVzPjxpc2JuPjIwNDUt
MjMyMjwvaXNibj48YWNjZXNzaW9uLW51bT4yMjY0NTY0MTwvYWNjZXNzaW9uLW51bT48dXJscz48
L3VybHM+PGN1c3RvbTI+UE1DMzM2MTAyMzwvY3VzdG9tMj48ZWxlY3Ryb25pYy1yZXNvdXJjZS1u
dW0+MTAuMTAzOC9zcmVwMDA0MjU8L2VsZWN0cm9uaWMtcmVzb3VyY2UtbnVtPjxyZW1vdGUtZGF0
YWJhc2UtcHJvdmlkZXI+TkxNPC9yZW1vdGUtZGF0YWJhc2UtcHJvdmlkZXI+PGxhbmd1YWdlPmVu
ZzwvbGFuZ3VhZ2U+PC9yZWNvcmQ+PC9DaXRlPjwvRW5kTm90ZT4A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[89]</w:t>
      </w:r>
      <w:r w:rsidR="00B23A3C" w:rsidRPr="005E33CE">
        <w:rPr>
          <w:rFonts w:ascii="Book Antiqua" w:hAnsi="Book Antiqua" w:cs="Times New Roman"/>
          <w:sz w:val="24"/>
          <w:szCs w:val="24"/>
        </w:rPr>
        <w:fldChar w:fldCharType="end"/>
      </w:r>
      <w:r w:rsidR="00992F4D" w:rsidRPr="005E33CE">
        <w:rPr>
          <w:rFonts w:ascii="Book Antiqua" w:hAnsi="Book Antiqua" w:cs="Times New Roman"/>
          <w:sz w:val="24"/>
          <w:szCs w:val="24"/>
        </w:rPr>
        <w:t xml:space="preserve"> suggesting more studies are needed to ascertain the role of ti</w:t>
      </w:r>
      <w:r w:rsidR="005E4D9A" w:rsidRPr="005E33CE">
        <w:rPr>
          <w:rFonts w:ascii="Book Antiqua" w:hAnsi="Book Antiqua" w:cs="Times New Roman"/>
          <w:sz w:val="24"/>
          <w:szCs w:val="24"/>
        </w:rPr>
        <w:t>ssue specific function of SIRT3</w:t>
      </w:r>
      <w:r w:rsidR="00B23A3C" w:rsidRPr="005E33CE">
        <w:rPr>
          <w:rFonts w:ascii="Book Antiqua" w:hAnsi="Book Antiqua" w:cs="Times New Roman"/>
          <w:sz w:val="24"/>
          <w:szCs w:val="24"/>
        </w:rPr>
        <w:fldChar w:fldCharType="begin">
          <w:fldData xml:space="preserve">PEVuZE5vdGU+PENpdGU+PEF1dGhvcj5Pc2Jvcm5lPC9BdXRob3I+PFllYXI+MjAxNDwvWWVhcj48
UmVjTnVtPjIzMzwvUmVjTnVtPjxEaXNwbGF5VGV4dD48c3R5bGUgZmFjZT0ic3VwZXJzY3JpcHQi
Pls3NiwgODldPC9zdHlsZT48L0Rpc3BsYXlUZXh0PjxyZWNvcmQ+PHJlYy1udW1iZXI+MjMzPC9y
ZWMtbnVtYmVyPjxmb3JlaWduLWtleXM+PGtleSBhcHA9IkVOIiBkYi1pZD0ieHY1cGU5dGU2eHNw
enFlcHZ6b3BwdzlreHQ1NTBzeHI5MDA1IiB0aW1lc3RhbXA9IjE0NDEyOTk4MTEiPjIzMzwva2V5
PjwvZm9yZWlnbi1rZXlzPjxyZWYtdHlwZSBuYW1lPSJKb3VybmFsIEFydGljbGUiPjE3PC9yZWYt
dHlwZT48Y29udHJpYnV0b3JzPjxhdXRob3JzPjxhdXRob3I+T3Nib3JuZSwgQi48L2F1dGhvcj48
YXV0aG9yPkNvb25leSwgRy4gSi48L2F1dGhvcj48YXV0aG9yPlR1cm5lciwgTi48L2F1dGhvcj48
L2F1dGhvcnM+PC9jb250cmlidXRvcnM+PGF1dGgtYWRkcmVzcz5EaWFiZXRlcyAmYW1wOyBPYmVz
aXR5IFJlc2VhcmNoIFByb2dyYW0sIEdhcnZhbiBJbnN0aXR1dGUgb2YgTWVkaWNhbCBSZXNlYXJj
aCwgRGFybGluZ2h1cnN0LCBOU1csIEF1c3RyYWxpYS4gRWxlY3Ryb25pYyBhZGRyZXNzOiBiLm9z
Ym9ybmVAZ2FydmFuLm9yZy5hdS4mI3hEO0RpYWJldGVzICZhbXA7IE9iZXNpdHkgUmVzZWFyY2gg
UHJvZ3JhbSwgR2FydmFuIEluc3RpdHV0ZSBvZiBNZWRpY2FsIFJlc2VhcmNoLCBEYXJsaW5naHVy
c3QsIE5TVywgQXVzdHJhbGlhOyBTdCBWaW5jZW50JmFwb3M7cyBDbGluaWNhbCBTY2hvb2wsIFVu
aXZlcnNpdHkgb2YgTmV3IFNvdXRoIFdhbGVzLCBTeWRuZXksIE5TVywgQXVzdHJhbGlhLiBFbGVj
dHJvbmljIGFkZHJlc3M6IGcuY29vbmV5QGdhcnZhbi5vcmcuYXUuJiN4RDtEZXBhcnRtZW50IG9m
IFBoYXJtYWNvbG9neSwgVW5pdmVyc2l0eSBvZiBOZXcgU291dGggV2FsZXMsIFN5ZG5leSwgTlNX
LCBBdXN0cmFsaWEuIEVsZWN0cm9uaWMgYWRkcmVzczogbi50dXJuZXJAdW5zdy5lZHUuYXUuPC9h
dXRoLWFkZHJlc3M+PHRpdGxlcz48dGl0bGU+QXJlIHNpcnR1aW4gZGVhY3lsYXNlIGVuenltZXMg
aW1wb3J0YW50IG1vZHVsYXRvcnMgb2YgbWl0b2Nob25kcmlhbCBlbmVyZ3kgbWV0YWJvbGlzbT88
L3RpdGxlPjxzZWNvbmRhcnktdGl0bGU+QmlvY2hpbSBCaW9waHlzIEFjdGE8L3NlY29uZGFyeS10
aXRsZT48YWx0LXRpdGxlPkJpb2NoaW1pY2EgZXQgYmlvcGh5c2ljYSBhY3RhPC9hbHQtdGl0bGU+
PC90aXRsZXM+PHBlcmlvZGljYWw+PGZ1bGwtdGl0bGU+QmlvY2hpbWljYSBldCBiaW9waHlzaWNh
IGFjdGE8L2Z1bGwtdGl0bGU+PGFiYnItMT5CaW9jaGltIEJpb3BoeXMgQWN0YTwvYWJici0xPjwv
cGVyaW9kaWNhbD48YWx0LXBlcmlvZGljYWw+PGZ1bGwtdGl0bGU+QmlvY2hpbWljYSBldCBiaW9w
aHlzaWNhIGFjdGE8L2Z1bGwtdGl0bGU+PGFiYnItMT5CaW9jaGltIEJpb3BoeXMgQWN0YTwvYWJi
ci0xPjwvYWx0LXBlcmlvZGljYWw+PHBhZ2VzPjEyOTUtMzAyPC9wYWdlcz48dm9sdW1lPjE4NDA8
L3ZvbHVtZT48bnVtYmVyPjQ8L251bWJlcj48ZWRpdGlvbj4yMDEzLzA5LzAzPC9lZGl0aW9uPjxr
ZXl3b3Jkcz48a2V5d29yZD5BY3lsYXRpb248L2tleXdvcmQ+PGtleXdvcmQ+QW5pbWFsczwva2V5
d29yZD48a2V5d29yZD5FbmVyZ3kgTWV0YWJvbGlzbS8gcGh5c2lvbG9neTwva2V5d29yZD48a2V5
d29yZD5Hcm91cCBJSUkgSGlzdG9uZSBEZWFjZXR5bGFzZXMvIHBoeXNpb2xvZ3k8L2tleXdvcmQ+
PGtleXdvcmQ+SHVtYW5zPC9rZXl3b3JkPjxrZXl3b3JkPkx5c2luZS9tZXRhYm9saXNtPC9rZXl3
b3JkPjxrZXl3b3JkPk1pdG9jaG9uZHJpYS9lbnp5bW9sb2d5L2dlbmV0aWNzLyBtZXRhYm9saXNt
PC9rZXl3b3JkPjxrZXl3b3JkPk1pdG9jaG9uZHJpYWwgUHJvdGVpbnMvcGh5c2lvbG9neTwva2V5
d29yZD48a2V5d29yZD5Qcm90ZWluIFByb2Nlc3NpbmcsIFBvc3QtVHJhbnNsYXRpb25hbDwva2V5
d29yZD48L2tleXdvcmRzPjxkYXRlcz48eWVhcj4yMDE0PC95ZWFyPjxwdWItZGF0ZXM+PGRhdGU+
QXByPC9kYXRlPjwvcHViLWRhdGVzPjwvZGF0ZXM+PGlzYm4+MDAwNi0zMDAyIChQcmludCkmI3hE
OzAwMDYtMzAwMiAoTGlua2luZyk8L2lzYm4+PGFjY2Vzc2lvbi1udW0+MjM5OTQ0OTY8L2FjY2Vz
c2lvbi1udW0+PHVybHM+PC91cmxzPjxlbGVjdHJvbmljLXJlc291cmNlLW51bT4xMC4xMDE2L2ou
YmJhZ2VuLjIwMTMuMDguMDE2PC9lbGVjdHJvbmljLXJlc291cmNlLW51bT48cmVtb3RlLWRhdGFi
YXNlLXByb3ZpZGVyPk5MTTwvcmVtb3RlLWRhdGFiYXNlLXByb3ZpZGVyPjxsYW5ndWFnZT5lbmc8
L2xhbmd1YWdlPjwvcmVjb3JkPjwvQ2l0ZT48Q2l0ZT48QXV0aG9yPkZlcm5hbmRlei1NYXJjb3M8
L0F1dGhvcj48WWVhcj4yMDEyPC9ZZWFyPjxSZWNOdW0+MzkxPC9SZWNOdW0+PHJlY29yZD48cmVj
LW51bWJlcj4zOTE8L3JlYy1udW1iZXI+PGZvcmVpZ24ta2V5cz48a2V5IGFwcD0iRU4iIGRiLWlk
PSJ4djVwZTl0ZTZ4c3B6cWVwdnpvcHB3OWt4dDU1MHN4cjkwMDUiIHRpbWVzdGFtcD0iMTQ2Nzc0
MTkxNCI+MzkxPC9rZXk+PC9mb3JlaWduLWtleXM+PHJlZi10eXBlIG5hbWU9IkpvdXJuYWwgQXJ0
aWNsZSI+MTc8L3JlZi10eXBlPjxjb250cmlidXRvcnM+PGF1dGhvcnM+PGF1dGhvcj5GZXJuYW5k
ZXotTWFyY29zLCBQLiBKLjwvYXV0aG9yPjxhdXRob3I+SmVuaW5nYSwgRS4gSC48L2F1dGhvcj48
YXV0aG9yPkNhbnRvLCBDLjwvYXV0aG9yPjxhdXRob3I+SGFyYWNoLCBULjwvYXV0aG9yPjxhdXRo
b3I+ZGUgQm9lciwgVi4gQy48L2F1dGhvcj48YXV0aG9yPkFuZHJldXgsIFAuPC9hdXRob3I+PGF1
dGhvcj5Nb3VsbGFuLCBOLjwvYXV0aG9yPjxhdXRob3I+UGlyaW5lbiwgRS48L2F1dGhvcj48YXV0
aG9yPllhbWFtb3RvLCBILjwvYXV0aG9yPjxhdXRob3I+SG91dGVuLCBTLiBNLjwvYXV0aG9yPjxh
dXRob3I+U2Nob29uamFucywgSy48L2F1dGhvcj48YXV0aG9yPkF1d2VyeCwgSi48L2F1dGhvcj48
L2F1dGhvcnM+PC9jb250cmlidXRvcnM+PGF1dGgtYWRkcmVzcz5MYWJvcmF0b3J5IG9mIEludGVn
cmF0aXZlIGFuZCBTeXN0ZW1zIFBoeXNpb2xvZ3ktTElTUC9OQ0VNLCBTY2hvb2wgb2YgTGlmZSBT
Y2llbmNlcywgRWNvbGUgUG9seXRlY2huaXF1ZSBGZWRlcmFsZSBkZSBMYXVzYW5uZS1FUEZMLCAx
MDE1IExhdXNhbm5lLCBTd2l0emVybGFuZC48L2F1dGgtYWRkcmVzcz48dGl0bGVzPjx0aXRsZT5N
dXNjbGUgb3IgbGl2ZXItc3BlY2lmaWMgU2lydDMgZGVmaWNpZW5jeSBpbmR1Y2VzIGh5cGVyYWNl
dHlsYXRpb24gb2YgbWl0b2Nob25kcmlhbCBwcm90ZWlucyB3aXRob3V0IGFmZmVjdGluZyBnbG9i
YWwgbWV0YWJvbGljIGhvbWVvc3Rhc2lzPC90aXRsZT48c2Vjb25kYXJ5LXRpdGxlPlNjaSBSZXA8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cG9ydHM8L2FiYnItMT48L2FsdC1wZXJpb2RpY2FsPjxwYWdlcz40MjU8L3BhZ2VzPjx2b2x1bWU+
Mjwvdm9sdW1lPjxlZGl0aW9uPjIwMTIvMDUvMzE8L2VkaXRpb24+PGtleXdvcmRzPjxrZXl3b3Jk
PkFjZXR5bGF0aW9uPC9rZXl3b3JkPjxrZXl3b3JkPkFkZW5vc2luZSBUcmlwaG9zcGhhdGUvbWV0
YWJvbGlzbTwva2V5d29yZD48a2V5d29yZD5BbmltYWxzPC9rZXl3b3JkPjxrZXl3b3JkPkJsb3R0
aW5nLCBXZXN0ZXJuPC9rZXl3b3JkPjxrZXl3b3JkPkNhcm5pdGluZS9hbmFsb2dzICZhbXA7IGRl
cml2YXRpdmVzL2Jsb29kPC9rZXl3b3JkPjxrZXl3b3JkPkVuZXJneSBNZXRhYm9saXNtPC9rZXl3
b3JkPjxrZXl3b3JkPkZlbWFsZTwva2V5d29yZD48a2V5d29yZD5HZW5lIEV4cHJlc3Npb248L2tl
eXdvcmQ+PGtleXdvcmQ+R2x1dGF0aGlvbmUvbWV0YWJvbGlzbTwva2V5d29yZD48a2V5d29yZD4q
SG9tZW9zdGFzaXM8L2tleXdvcmQ+PGtleXdvcmQ+TGl2ZXIvKm1ldGFib2xpc208L2tleXdvcmQ+
PGtleXdvcmQ+TWFsZTwva2V5d29yZD48a2V5d29yZD5NaWNlPC9rZXl3b3JkPjxrZXl3b3JkPk1p
Y2UsIEluYnJlZCBDNTdCTDwva2V5d29yZD48a2V5d29yZD5NaWNlLCBLbm9ja291dDwva2V5d29y
ZD48a2V5d29yZD5NaXRvY2hvbmRyaWEvbWV0YWJvbGlzbTwva2V5d29yZD48a2V5d29yZD5NaXRv
Y2hvbmRyaWFsIFByb3RlaW5zLyptZXRhYm9saXNtPC9rZXl3b3JkPjxrZXl3b3JkPk11c2NsZSwg
U2tlbGV0YWwvKm1ldGFib2xpc208L2tleXdvcmQ+PGtleXdvcmQ+T3hpZGF0aW9uLVJlZHVjdGlv
bjwva2V5d29yZD48a2V5d29yZD5SZWFjdGl2ZSBPeHlnZW4gU3BlY2llcy9tZXRhYm9saXNtPC9r
ZXl3b3JkPjxrZXl3b3JkPlJldmVyc2UgVHJhbnNjcmlwdGFzZSBQb2x5bWVyYXNlIENoYWluIFJl
YWN0aW9uPC9rZXl3b3JkPjxrZXl3b3JkPlNpcnR1aW4gMy9kZWZpY2llbmN5L2dlbmV0aWNzLypt
ZXRhYm9saXNtPC9rZXl3b3JkPjxrZXl3b3JkPlN1cGVyb3hpZGUgRGlzbXV0YXNlL21ldGFib2xp
c208L2tleXdvcmQ+PC9rZXl3b3Jkcz48ZGF0ZXM+PHllYXI+MjAxMjwveWVhcj48L2RhdGVzPjxp
c2JuPjIwNDUtMjMyMjwvaXNibj48YWNjZXNzaW9uLW51bT4yMjY0NTY0MTwvYWNjZXNzaW9uLW51
bT48dXJscz48L3VybHM+PGN1c3RvbTI+UE1DMzM2MTAyMzwvY3VzdG9tMj48ZWxlY3Ryb25pYy1y
ZXNvdXJjZS1udW0+MTAuMTAzOC9zcmVwMDA0MjU8L2VsZWN0cm9uaWMtcmVzb3VyY2UtbnVtPjxy
ZW1vdGUtZGF0YWJhc2UtcHJvdmlkZXI+TkxNPC9yZW1vdGUtZGF0YWJhc2UtcHJvdmlkZXI+PGxh
bmd1YWdlPmVuZzwvbGFuZ3VhZ2U+PC9yZWNvcmQ+PC9DaXRlPjwvRW5kTm90ZT5=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PEVuZE5vdGU+PENpdGU+PEF1dGhvcj5Pc2Jvcm5lPC9BdXRob3I+PFllYXI+MjAxNDwvWWVhcj48
UmVjTnVtPjIzMzwvUmVjTnVtPjxEaXNwbGF5VGV4dD48c3R5bGUgZmFjZT0ic3VwZXJzY3JpcHQi
Pls3NiwgODldPC9zdHlsZT48L0Rpc3BsYXlUZXh0PjxyZWNvcmQ+PHJlYy1udW1iZXI+MjMzPC9y
ZWMtbnVtYmVyPjxmb3JlaWduLWtleXM+PGtleSBhcHA9IkVOIiBkYi1pZD0ieHY1cGU5dGU2eHNw
enFlcHZ6b3BwdzlreHQ1NTBzeHI5MDA1IiB0aW1lc3RhbXA9IjE0NDEyOTk4MTEiPjIzMzwva2V5
PjwvZm9yZWlnbi1rZXlzPjxyZWYtdHlwZSBuYW1lPSJKb3VybmFsIEFydGljbGUiPjE3PC9yZWYt
dHlwZT48Y29udHJpYnV0b3JzPjxhdXRob3JzPjxhdXRob3I+T3Nib3JuZSwgQi48L2F1dGhvcj48
YXV0aG9yPkNvb25leSwgRy4gSi48L2F1dGhvcj48YXV0aG9yPlR1cm5lciwgTi48L2F1dGhvcj48
L2F1dGhvcnM+PC9jb250cmlidXRvcnM+PGF1dGgtYWRkcmVzcz5EaWFiZXRlcyAmYW1wOyBPYmVz
aXR5IFJlc2VhcmNoIFByb2dyYW0sIEdhcnZhbiBJbnN0aXR1dGUgb2YgTWVkaWNhbCBSZXNlYXJj
aCwgRGFybGluZ2h1cnN0LCBOU1csIEF1c3RyYWxpYS4gRWxlY3Ryb25pYyBhZGRyZXNzOiBiLm9z
Ym9ybmVAZ2FydmFuLm9yZy5hdS4mI3hEO0RpYWJldGVzICZhbXA7IE9iZXNpdHkgUmVzZWFyY2gg
UHJvZ3JhbSwgR2FydmFuIEluc3RpdHV0ZSBvZiBNZWRpY2FsIFJlc2VhcmNoLCBEYXJsaW5naHVy
c3QsIE5TVywgQXVzdHJhbGlhOyBTdCBWaW5jZW50JmFwb3M7cyBDbGluaWNhbCBTY2hvb2wsIFVu
aXZlcnNpdHkgb2YgTmV3IFNvdXRoIFdhbGVzLCBTeWRuZXksIE5TVywgQXVzdHJhbGlhLiBFbGVj
dHJvbmljIGFkZHJlc3M6IGcuY29vbmV5QGdhcnZhbi5vcmcuYXUuJiN4RDtEZXBhcnRtZW50IG9m
IFBoYXJtYWNvbG9neSwgVW5pdmVyc2l0eSBvZiBOZXcgU291dGggV2FsZXMsIFN5ZG5leSwgTlNX
LCBBdXN0cmFsaWEuIEVsZWN0cm9uaWMgYWRkcmVzczogbi50dXJuZXJAdW5zdy5lZHUuYXUuPC9h
dXRoLWFkZHJlc3M+PHRpdGxlcz48dGl0bGU+QXJlIHNpcnR1aW4gZGVhY3lsYXNlIGVuenltZXMg
aW1wb3J0YW50IG1vZHVsYXRvcnMgb2YgbWl0b2Nob25kcmlhbCBlbmVyZ3kgbWV0YWJvbGlzbT88
L3RpdGxlPjxzZWNvbmRhcnktdGl0bGU+QmlvY2hpbSBCaW9waHlzIEFjdGE8L3NlY29uZGFyeS10
aXRsZT48YWx0LXRpdGxlPkJpb2NoaW1pY2EgZXQgYmlvcGh5c2ljYSBhY3RhPC9hbHQtdGl0bGU+
PC90aXRsZXM+PHBlcmlvZGljYWw+PGZ1bGwtdGl0bGU+QmlvY2hpbWljYSBldCBiaW9waHlzaWNh
IGFjdGE8L2Z1bGwtdGl0bGU+PGFiYnItMT5CaW9jaGltIEJpb3BoeXMgQWN0YTwvYWJici0xPjwv
cGVyaW9kaWNhbD48YWx0LXBlcmlvZGljYWw+PGZ1bGwtdGl0bGU+QmlvY2hpbWljYSBldCBiaW9w
aHlzaWNhIGFjdGE8L2Z1bGwtdGl0bGU+PGFiYnItMT5CaW9jaGltIEJpb3BoeXMgQWN0YTwvYWJi
ci0xPjwvYWx0LXBlcmlvZGljYWw+PHBhZ2VzPjEyOTUtMzAyPC9wYWdlcz48dm9sdW1lPjE4NDA8
L3ZvbHVtZT48bnVtYmVyPjQ8L251bWJlcj48ZWRpdGlvbj4yMDEzLzA5LzAzPC9lZGl0aW9uPjxr
ZXl3b3Jkcz48a2V5d29yZD5BY3lsYXRpb248L2tleXdvcmQ+PGtleXdvcmQ+QW5pbWFsczwva2V5
d29yZD48a2V5d29yZD5FbmVyZ3kgTWV0YWJvbGlzbS8gcGh5c2lvbG9neTwva2V5d29yZD48a2V5
d29yZD5Hcm91cCBJSUkgSGlzdG9uZSBEZWFjZXR5bGFzZXMvIHBoeXNpb2xvZ3k8L2tleXdvcmQ+
PGtleXdvcmQ+SHVtYW5zPC9rZXl3b3JkPjxrZXl3b3JkPkx5c2luZS9tZXRhYm9saXNtPC9rZXl3
b3JkPjxrZXl3b3JkPk1pdG9jaG9uZHJpYS9lbnp5bW9sb2d5L2dlbmV0aWNzLyBtZXRhYm9saXNt
PC9rZXl3b3JkPjxrZXl3b3JkPk1pdG9jaG9uZHJpYWwgUHJvdGVpbnMvcGh5c2lvbG9neTwva2V5
d29yZD48a2V5d29yZD5Qcm90ZWluIFByb2Nlc3NpbmcsIFBvc3QtVHJhbnNsYXRpb25hbDwva2V5
d29yZD48L2tleXdvcmRzPjxkYXRlcz48eWVhcj4yMDE0PC95ZWFyPjxwdWItZGF0ZXM+PGRhdGU+
QXByPC9kYXRlPjwvcHViLWRhdGVzPjwvZGF0ZXM+PGlzYm4+MDAwNi0zMDAyIChQcmludCkmI3hE
OzAwMDYtMzAwMiAoTGlua2luZyk8L2lzYm4+PGFjY2Vzc2lvbi1udW0+MjM5OTQ0OTY8L2FjY2Vz
c2lvbi1udW0+PHVybHM+PC91cmxzPjxlbGVjdHJvbmljLXJlc291cmNlLW51bT4xMC4xMDE2L2ou
YmJhZ2VuLjIwMTMuMDguMDE2PC9lbGVjdHJvbmljLXJlc291cmNlLW51bT48cmVtb3RlLWRhdGFi
YXNlLXByb3ZpZGVyPk5MTTwvcmVtb3RlLWRhdGFiYXNlLXByb3ZpZGVyPjxsYW5ndWFnZT5lbmc8
L2xhbmd1YWdlPjwvcmVjb3JkPjwvQ2l0ZT48Q2l0ZT48QXV0aG9yPkZlcm5hbmRlei1NYXJjb3M8
L0F1dGhvcj48WWVhcj4yMDEyPC9ZZWFyPjxSZWNOdW0+MzkxPC9SZWNOdW0+PHJlY29yZD48cmVj
LW51bWJlcj4zOTE8L3JlYy1udW1iZXI+PGZvcmVpZ24ta2V5cz48a2V5IGFwcD0iRU4iIGRiLWlk
PSJ4djVwZTl0ZTZ4c3B6cWVwdnpvcHB3OWt4dDU1MHN4cjkwMDUiIHRpbWVzdGFtcD0iMTQ2Nzc0
MTkxNCI+MzkxPC9rZXk+PC9mb3JlaWduLWtleXM+PHJlZi10eXBlIG5hbWU9IkpvdXJuYWwgQXJ0
aWNsZSI+MTc8L3JlZi10eXBlPjxjb250cmlidXRvcnM+PGF1dGhvcnM+PGF1dGhvcj5GZXJuYW5k
ZXotTWFyY29zLCBQLiBKLjwvYXV0aG9yPjxhdXRob3I+SmVuaW5nYSwgRS4gSC48L2F1dGhvcj48
YXV0aG9yPkNhbnRvLCBDLjwvYXV0aG9yPjxhdXRob3I+SGFyYWNoLCBULjwvYXV0aG9yPjxhdXRo
b3I+ZGUgQm9lciwgVi4gQy48L2F1dGhvcj48YXV0aG9yPkFuZHJldXgsIFAuPC9hdXRob3I+PGF1
dGhvcj5Nb3VsbGFuLCBOLjwvYXV0aG9yPjxhdXRob3I+UGlyaW5lbiwgRS48L2F1dGhvcj48YXV0
aG9yPllhbWFtb3RvLCBILjwvYXV0aG9yPjxhdXRob3I+SG91dGVuLCBTLiBNLjwvYXV0aG9yPjxh
dXRob3I+U2Nob29uamFucywgSy48L2F1dGhvcj48YXV0aG9yPkF1d2VyeCwgSi48L2F1dGhvcj48
L2F1dGhvcnM+PC9jb250cmlidXRvcnM+PGF1dGgtYWRkcmVzcz5MYWJvcmF0b3J5IG9mIEludGVn
cmF0aXZlIGFuZCBTeXN0ZW1zIFBoeXNpb2xvZ3ktTElTUC9OQ0VNLCBTY2hvb2wgb2YgTGlmZSBT
Y2llbmNlcywgRWNvbGUgUG9seXRlY2huaXF1ZSBGZWRlcmFsZSBkZSBMYXVzYW5uZS1FUEZMLCAx
MDE1IExhdXNhbm5lLCBTd2l0emVybGFuZC48L2F1dGgtYWRkcmVzcz48dGl0bGVzPjx0aXRsZT5N
dXNjbGUgb3IgbGl2ZXItc3BlY2lmaWMgU2lydDMgZGVmaWNpZW5jeSBpbmR1Y2VzIGh5cGVyYWNl
dHlsYXRpb24gb2YgbWl0b2Nob25kcmlhbCBwcm90ZWlucyB3aXRob3V0IGFmZmVjdGluZyBnbG9i
YWwgbWV0YWJvbGljIGhvbWVvc3Rhc2lzPC90aXRsZT48c2Vjb25kYXJ5LXRpdGxlPlNjaSBSZXA8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cG9ydHM8L2FiYnItMT48L2FsdC1wZXJpb2RpY2FsPjxwYWdlcz40MjU8L3BhZ2VzPjx2b2x1bWU+
Mjwvdm9sdW1lPjxlZGl0aW9uPjIwMTIvMDUvMzE8L2VkaXRpb24+PGtleXdvcmRzPjxrZXl3b3Jk
PkFjZXR5bGF0aW9uPC9rZXl3b3JkPjxrZXl3b3JkPkFkZW5vc2luZSBUcmlwaG9zcGhhdGUvbWV0
YWJvbGlzbTwva2V5d29yZD48a2V5d29yZD5BbmltYWxzPC9rZXl3b3JkPjxrZXl3b3JkPkJsb3R0
aW5nLCBXZXN0ZXJuPC9rZXl3b3JkPjxrZXl3b3JkPkNhcm5pdGluZS9hbmFsb2dzICZhbXA7IGRl
cml2YXRpdmVzL2Jsb29kPC9rZXl3b3JkPjxrZXl3b3JkPkVuZXJneSBNZXRhYm9saXNtPC9rZXl3
b3JkPjxrZXl3b3JkPkZlbWFsZTwva2V5d29yZD48a2V5d29yZD5HZW5lIEV4cHJlc3Npb248L2tl
eXdvcmQ+PGtleXdvcmQ+R2x1dGF0aGlvbmUvbWV0YWJvbGlzbTwva2V5d29yZD48a2V5d29yZD4q
SG9tZW9zdGFzaXM8L2tleXdvcmQ+PGtleXdvcmQ+TGl2ZXIvKm1ldGFib2xpc208L2tleXdvcmQ+
PGtleXdvcmQ+TWFsZTwva2V5d29yZD48a2V5d29yZD5NaWNlPC9rZXl3b3JkPjxrZXl3b3JkPk1p
Y2UsIEluYnJlZCBDNTdCTDwva2V5d29yZD48a2V5d29yZD5NaWNlLCBLbm9ja291dDwva2V5d29y
ZD48a2V5d29yZD5NaXRvY2hvbmRyaWEvbWV0YWJvbGlzbTwva2V5d29yZD48a2V5d29yZD5NaXRv
Y2hvbmRyaWFsIFByb3RlaW5zLyptZXRhYm9saXNtPC9rZXl3b3JkPjxrZXl3b3JkPk11c2NsZSwg
U2tlbGV0YWwvKm1ldGFib2xpc208L2tleXdvcmQ+PGtleXdvcmQ+T3hpZGF0aW9uLVJlZHVjdGlv
bjwva2V5d29yZD48a2V5d29yZD5SZWFjdGl2ZSBPeHlnZW4gU3BlY2llcy9tZXRhYm9saXNtPC9r
ZXl3b3JkPjxrZXl3b3JkPlJldmVyc2UgVHJhbnNjcmlwdGFzZSBQb2x5bWVyYXNlIENoYWluIFJl
YWN0aW9uPC9rZXl3b3JkPjxrZXl3b3JkPlNpcnR1aW4gMy9kZWZpY2llbmN5L2dlbmV0aWNzLypt
ZXRhYm9saXNtPC9rZXl3b3JkPjxrZXl3b3JkPlN1cGVyb3hpZGUgRGlzbXV0YXNlL21ldGFib2xp
c208L2tleXdvcmQ+PC9rZXl3b3Jkcz48ZGF0ZXM+PHllYXI+MjAxMjwveWVhcj48L2RhdGVzPjxp
c2JuPjIwNDUtMjMyMjwvaXNibj48YWNjZXNzaW9uLW51bT4yMjY0NTY0MTwvYWNjZXNzaW9uLW51
bT48dXJscz48L3VybHM+PGN1c3RvbTI+UE1DMzM2MTAyMzwvY3VzdG9tMj48ZWxlY3Ryb25pYy1y
ZXNvdXJjZS1udW0+MTAuMTAzOC9zcmVwMDA0MjU8L2VsZWN0cm9uaWMtcmVzb3VyY2UtbnVtPjxy
ZW1vdGUtZGF0YWJhc2UtcHJvdmlkZXI+TkxNPC9yZW1vdGUtZGF0YWJhc2UtcHJvdmlkZXI+PGxh
bmd1YWdlPmVuZzwvbGFuZ3VhZ2U+PC9yZWNvcmQ+PC9DaXRlPjwvRW5kTm90ZT5=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[76,</w:t>
      </w:r>
      <w:r w:rsidR="00B23A3C" w:rsidRPr="005E33CE">
        <w:rPr>
          <w:rFonts w:ascii="Book Antiqua" w:hAnsi="Book Antiqua" w:cs="Times New Roman"/>
          <w:noProof/>
          <w:sz w:val="24"/>
          <w:szCs w:val="24"/>
          <w:vertAlign w:val="superscript"/>
        </w:rPr>
        <w:t>89]</w:t>
      </w:r>
      <w:r w:rsidR="00B23A3C" w:rsidRPr="005E33CE">
        <w:rPr>
          <w:rFonts w:ascii="Book Antiqua" w:hAnsi="Book Antiqua" w:cs="Times New Roman"/>
          <w:sz w:val="24"/>
          <w:szCs w:val="24"/>
        </w:rPr>
        <w:fldChar w:fldCharType="end"/>
      </w:r>
      <w:r w:rsidR="00992F4D" w:rsidRPr="005E33CE">
        <w:rPr>
          <w:rFonts w:ascii="Book Antiqua" w:hAnsi="Book Antiqua" w:cs="Times New Roman"/>
          <w:sz w:val="24"/>
          <w:szCs w:val="24"/>
        </w:rPr>
        <w:t>.</w:t>
      </w:r>
    </w:p>
    <w:p w14:paraId="3D155000" w14:textId="6F5334C8" w:rsidR="004524D5" w:rsidRPr="005E33CE" w:rsidRDefault="005F6496" w:rsidP="005E4D9A">
      <w:pPr>
        <w:adjustRightInd w:val="0"/>
        <w:snapToGrid w:val="0"/>
        <w:spacing w:line="360" w:lineRule="auto"/>
        <w:ind w:firstLineChars="100" w:firstLine="240"/>
        <w:jc w:val="both"/>
        <w:rPr>
          <w:rFonts w:ascii="Book Antiqua" w:hAnsi="Book Antiqua" w:cs="Times New Roman"/>
          <w:sz w:val="24"/>
          <w:szCs w:val="24"/>
        </w:rPr>
      </w:pPr>
      <w:r w:rsidRPr="005E33CE">
        <w:rPr>
          <w:rFonts w:ascii="Book Antiqua" w:hAnsi="Book Antiqua" w:cs="Times New Roman"/>
          <w:sz w:val="24"/>
          <w:szCs w:val="24"/>
        </w:rPr>
        <w:t>Published studies document that both o</w:t>
      </w:r>
      <w:r w:rsidR="00BA2272" w:rsidRPr="005E33CE">
        <w:rPr>
          <w:rFonts w:ascii="Book Antiqua" w:hAnsi="Book Antiqua" w:cs="Times New Roman"/>
          <w:sz w:val="24"/>
          <w:szCs w:val="24"/>
        </w:rPr>
        <w:t>besity and chronic HFD reduce</w:t>
      </w:r>
      <w:r w:rsidR="00D90380" w:rsidRPr="005E33CE">
        <w:rPr>
          <w:rFonts w:ascii="Book Antiqua" w:hAnsi="Book Antiqua" w:cs="Times New Roman"/>
          <w:sz w:val="24"/>
          <w:szCs w:val="24"/>
        </w:rPr>
        <w:t xml:space="preserve"> </w:t>
      </w:r>
      <w:r w:rsidR="00BA2272" w:rsidRPr="005E33CE">
        <w:rPr>
          <w:rFonts w:ascii="Book Antiqua" w:hAnsi="Book Antiqua" w:cs="Times New Roman"/>
          <w:sz w:val="24"/>
          <w:szCs w:val="24"/>
        </w:rPr>
        <w:t xml:space="preserve">SIRT3 activity, </w:t>
      </w:r>
      <w:r w:rsidR="009025F4" w:rsidRPr="005E33CE">
        <w:rPr>
          <w:rFonts w:ascii="Book Antiqua" w:hAnsi="Book Antiqua" w:cs="Times New Roman"/>
          <w:sz w:val="24"/>
          <w:szCs w:val="24"/>
        </w:rPr>
        <w:t xml:space="preserve">induce </w:t>
      </w:r>
      <w:proofErr w:type="spellStart"/>
      <w:r w:rsidR="009025F4" w:rsidRPr="005E33CE">
        <w:rPr>
          <w:rFonts w:ascii="Book Antiqua" w:hAnsi="Book Antiqua" w:cs="Times New Roman"/>
          <w:sz w:val="24"/>
          <w:szCs w:val="24"/>
        </w:rPr>
        <w:t>hyperacetylation</w:t>
      </w:r>
      <w:proofErr w:type="spellEnd"/>
      <w:r w:rsidR="009025F4" w:rsidRPr="005E33CE">
        <w:rPr>
          <w:rFonts w:ascii="Book Antiqua" w:hAnsi="Book Antiqua" w:cs="Times New Roman"/>
          <w:sz w:val="24"/>
          <w:szCs w:val="24"/>
        </w:rPr>
        <w:t xml:space="preserve"> of various mitochondrial proteins and impair mitochon</w:t>
      </w:r>
      <w:r w:rsidR="005E4D9A" w:rsidRPr="005E33CE">
        <w:rPr>
          <w:rFonts w:ascii="Book Antiqua" w:hAnsi="Book Antiqua" w:cs="Times New Roman"/>
          <w:sz w:val="24"/>
          <w:szCs w:val="24"/>
        </w:rPr>
        <w:t>drial function</w:t>
      </w:r>
      <w:r w:rsidR="00B23A3C" w:rsidRPr="005E33CE">
        <w:rPr>
          <w:rFonts w:ascii="Book Antiqua" w:hAnsi="Book Antiqua" w:cs="Times New Roman"/>
          <w:sz w:val="24"/>
          <w:szCs w:val="24"/>
        </w:rPr>
        <w:fldChar w:fldCharType="begin">
          <w:fldData xml:space="preserve">PEVuZE5vdGU+PENpdGU+PEF1dGhvcj5DaG91ZGh1cnk8L0F1dGhvcj48WWVhcj4yMDExPC9ZZWFy
PjxSZWNOdW0+MjEwPC9SZWNOdW0+PERpc3BsYXlUZXh0PjxzdHlsZSBmYWNlPSJzdXBlcnNjcmlw
dCI+WzU4LCA3NSwgOTBdPC9zdHlsZT48L0Rpc3BsYXlUZXh0PjxyZWNvcmQ+PHJlYy1udW1iZXI+
MjEwPC9yZWMtbnVtYmVyPjxmb3JlaWduLWtleXM+PGtleSBhcHA9IkVOIiBkYi1pZD0ieHY1cGU5
dGU2eHNwenFlcHZ6b3BwdzlreHQ1NTBzeHI5MDA1IiB0aW1lc3RhbXA9IjE0NDEyMzc0NjYiPjIx
MDwva2V5PjwvZm9yZWlnbi1rZXlzPjxyZWYtdHlwZSBuYW1lPSJKb3VybmFsIEFydGljbGUiPjE3
PC9yZWYtdHlwZT48Y29udHJpYnV0b3JzPjxhdXRob3JzPjxhdXRob3I+Q2hvdWRodXJ5LCBNLjwv
YXV0aG9yPjxhdXRob3I+Sm9uc2NoZXIsIEsuIFIuPC9hdXRob3I+PGF1dGhvcj5GcmllZG1hbiwg
Si4gRS48L2F1dGhvcj48L2F1dGhvcnM+PC9jb250cmlidXRvcnM+PGF1dGgtYWRkcmVzcz5EZXBh
cnRtZW50IG9mIFBlZGlhdHJpY3MsIFVuaXZlcnNpdHkgb2YgQ29sb3JhZG8gU2Nob29sIG9mIE1l
ZGljaW5lLCBBdXJvcmEsIENPIDgwMDQ1LCBVU0EuPC9hdXRoLWFkZHJlc3M+PHRpdGxlcz48dGl0
bGU+UmVkdWNlZCBtaXRvY2hvbmRyaWFsIGZ1bmN0aW9uIGluIG9iZXNpdHktYXNzb2NpYXRlZCBm
YXR0eSBsaXZlcjogU0lSVDMgdGFrZXMgb24gdGhlIGZhdDwvdGl0bGU+PHNlY29uZGFyeS10aXRs
ZT5BZ2luZyAoQWxiYW55IE5ZKTwvc2Vjb25kYXJ5LXRpdGxlPjxhbHQtdGl0bGU+QWdpbmc8L2Fs
dC10aXRsZT48L3RpdGxlcz48cGVyaW9kaWNhbD48ZnVsbC10aXRsZT5BZ2luZyAoQWxiYW55IE5Z
KTwvZnVsbC10aXRsZT48YWJici0xPkFnaW5nPC9hYmJyLTE+PC9wZXJpb2RpY2FsPjxhbHQtcGVy
aW9kaWNhbD48ZnVsbC10aXRsZT5BZ2luZyAoQWxiYW55IE5ZKTwvZnVsbC10aXRsZT48YWJici0x
PkFnaW5nPC9hYmJyLTE+PC9hbHQtcGVyaW9kaWNhbD48cGFnZXM+MTc1LTg8L3BhZ2VzPjx2b2x1
bWU+Mzwvdm9sdW1lPjxudW1iZXI+MjwvbnVtYmVyPjxlZGl0aW9uPjIwMTEvMDMvMTA8L2VkaXRp
b24+PGtleXdvcmRzPjxrZXl3b3JkPkFnaW5nL3BoeXNpb2xvZ3k8L2tleXdvcmQ+PGtleXdvcmQ+
QW5pbWFsczwva2V5d29yZD48a2V5d29yZD5DYWxvcmljIFJlc3RyaWN0aW9uPC9rZXl3b3JkPjxr
ZXl3b3JkPkZhdHR5IExpdmVyLyBtZXRhYm9saXNtL3BhdGhvbG9neS8gcGh5c2lvcGF0aG9sb2d5
PC9rZXl3b3JkPjxrZXl3b3JkPkxpdmVyL21ldGFib2xpc20vcGF0aG9sb2d5PC9rZXl3b3JkPjxr
ZXl3b3JkPk1pY2U8L2tleXdvcmQ+PGtleXdvcmQ+TWl0b2Nob25kcmlhLyBtZXRhYm9saXNtPC9r
ZXl3b3JkPjxrZXl3b3JkPk5BRC9tZXRhYm9saXNtPC9rZXl3b3JkPjxrZXl3b3JkPk9iZXNpdHkv
IHBhdGhvbG9neS8gcGh5c2lvcGF0aG9sb2d5PC9rZXl3b3JkPjxrZXl3b3JkPlBoZW5vdHlwZTwv
a2V5d29yZD48a2V5d29yZD5TaXJ0dWluIDMvIG1ldGFib2xpc208L2tleXdvcmQ+PC9rZXl3b3Jk
cz48ZGF0ZXM+PHllYXI+MjAxMTwveWVhcj48cHViLWRhdGVzPjxkYXRlPkZlYjwvZGF0ZT48L3B1
Yi1kYXRlcz48L2RhdGVzPjxpc2JuPjE5NDUtNDU4OSAoRWxlY3Ryb25pYykmI3hEOzE5NDUtNDU4
OSAoTGlua2luZyk8L2lzYm4+PGFjY2Vzc2lvbi1udW0+MjEzODYxMzU8L2FjY2Vzc2lvbi1udW0+
PHVybHM+PC91cmxzPjxjdXN0b20yPlBNQzMwODIwMTM8L2N1c3RvbTI+PHJlbW90ZS1kYXRhYmFz
ZS1wcm92aWRlcj5OTE08L3JlbW90ZS1kYXRhYmFzZS1wcm92aWRlcj48bGFuZ3VhZ2U+ZW5nPC9s
YW5ndWFnZT48L3JlY29yZD48L0NpdGU+PENpdGU+PEF1dGhvcj5LZW5kcmljazwvQXV0aG9yPjxZ
ZWFyPjIwMTE8L1llYXI+PFJlY051bT4zNDU8L1JlY051bT48cmVjb3JkPjxyZWMtbnVtYmVyPjM0
NTwvcmVjLW51bWJlcj48Zm9yZWlnbi1rZXlzPjxrZXkgYXBwPSJFTiIgZGItaWQ9Inh2NXBlOXRl
NnhzcHpxZXB2em9wcHc5a3h0NTUwc3hyOTAwNSIgdGltZXN0YW1wPSIxNDU0NDI3NjEwIj4zNDU8
L2tleT48L2ZvcmVpZ24ta2V5cz48cmVmLXR5cGUgbmFtZT0iSm91cm5hbCBBcnRpY2xlIj4xNzwv
cmVmLXR5cGU+PGNvbnRyaWJ1dG9ycz48YXV0aG9ycz48YXV0aG9yPktlbmRyaWNrLCBBLiBBLjwv
YXV0aG9yPjxhdXRob3I+Q2hvdWRodXJ5LCBNLjwvYXV0aG9yPjxhdXRob3I+UmFobWFuLCBTLiBN
LjwvYXV0aG9yPjxhdXRob3I+TWNDdXJkeSwgQy4gRS48L2F1dGhvcj48YXV0aG9yPkZyaWVkZXJp
Y2gsIE0uPC9hdXRob3I+PGF1dGhvcj5WYW4gSG92ZSwgSi4gTC48L2F1dGhvcj48YXV0aG9yPldh
dHNvbiwgUC4gQS48L2F1dGhvcj48YXV0aG9yPkJpcmRzZXksIE4uPC9hdXRob3I+PGF1dGhvcj5C
YW8sIEouPC9hdXRob3I+PGF1dGhvcj5HaXVzLCBELjwvYXV0aG9yPjxhdXRob3I+U2FjaywgTS4g
Ti48L2F1dGhvcj48YXV0aG9yPkppbmcsIEUuPC9hdXRob3I+PGF1dGhvcj5LYWhuLCBDLiBSLjwv
YXV0aG9yPjxhdXRob3I+RnJpZWRtYW4sIEouIEUuPC9hdXRob3I+PGF1dGhvcj5Kb25zY2hlciwg
Sy4gUi48L2F1dGhvcj48L2F1dGhvcnM+PC9jb250cmlidXRvcnM+PGF1dGgtYWRkcmVzcz5OdXRy
aXRpb24gYW5kIE9iZXNpdHkgUmVzZWFyY2ggQ2VudGVyLCBEZXBhcnRtZW50IG9mIEFuZXN0aGVz
aW9sb2d5LCBVbml2ZXJzaXR5IG9mIENvbG9yYWRvIFNjaG9vbCBvZiBNZWRpY2luZSwgQXVyb3Jh
LCA4MDA0NSwgVVNBLjwvYXV0aC1hZGRyZXNzPjx0aXRsZXM+PHRpdGxlPkZhdHR5IGxpdmVyIGlz
IGFzc29jaWF0ZWQgd2l0aCByZWR1Y2VkIFNJUlQzIGFjdGl2aXR5IGFuZCBtaXRvY2hvbmRyaWFs
IHByb3RlaW4gaHlwZXJhY2V0eWxhdGlvbjwvdGl0bGU+PHNlY29uZGFyeS10aXRsZT5CaW9jaGVt
IEo8L3NlY29uZGFyeS10aXRsZT48YWx0LXRpdGxlPlRoZSBCaW9jaGVtaWNhbCBqb3VybmFsPC9h
bHQtdGl0bGU+PC90aXRsZXM+PHBlcmlvZGljYWw+PGZ1bGwtdGl0bGU+QmlvY2hlbWljYWwgSm91
cm5hbDwvZnVsbC10aXRsZT48YWJici0xPkJpb2NoZW0gSjwvYWJici0xPjwvcGVyaW9kaWNhbD48
cGFnZXM+NTA1LTE0PC9wYWdlcz48dm9sdW1lPjQzMzwvdm9sdW1lPjxudW1iZXI+MzwvbnVtYmVy
PjxlZGl0aW9uPjIwMTAvMTEvMDQ8L2VkaXRpb24+PGtleXdvcmRzPjxrZXl3b3JkPkFjZXR5bGF0
aW9uPC9rZXl3b3JkPjxrZXl3b3JkPkFuaW1hbHM8L2tleXdvcmQ+PGtleXdvcmQ+Q2VsbCBSZXNw
aXJhdGlvbjwva2V5d29yZD48a2V5d29yZD5EaWV0PC9rZXl3b3JkPjxrZXl3b3JkPkVuZXJneSBN
ZXRhYm9saXNtPC9rZXl3b3JkPjxrZXl3b3JkPkZhdHR5IExpdmVyLyBldGlvbG9neS9tZXRhYm9s
aXNtPC9rZXl3b3JkPjxrZXl3b3JkPkxpcGlkIE1ldGFib2xpc208L2tleXdvcmQ+PGtleXdvcmQ+
TWljZTwva2V5d29yZD48a2V5d29yZD5NaWNlLCBLbm9ja291dDwva2V5d29yZD48a2V5d29yZD5N
aXRvY2hvbmRyaWFsIFByb3RlaW5zL2FuYWx5c2lzLyBtZXRhYm9saXNtPC9rZXl3b3JkPjxrZXl3
b3JkPlByb3Rlb21pY3M8L2tleXdvcmQ+PGtleXdvcmQ+U2lydHVpbiAzLyBtZXRhYm9saXNtPC9r
ZXl3b3JkPjwva2V5d29yZHM+PGRhdGVzPjx5ZWFyPjIwMTE8L3llYXI+PHB1Yi1kYXRlcz48ZGF0
ZT5GZWIgMTwvZGF0ZT48L3B1Yi1kYXRlcz48L2RhdGVzPjxpc2JuPjE0NzAtODcyOCAoRWxlY3Ry
b25pYykmI3hEOzAyNjQtNjAyMSAoTGlua2luZyk8L2lzYm4+PGFjY2Vzc2lvbi1udW0+MjEwNDQw
NDc8L2FjY2Vzc2lvbi1udW0+PHVybHM+PC91cmxzPjxjdXN0b20yPlBNQzMzOTg1MTE8L2N1c3Rv
bTI+PGN1c3RvbTY+TmlobXMzOTAwNzA8L2N1c3RvbTY+PGVsZWN0cm9uaWMtcmVzb3VyY2UtbnVt
PjEwLjEwNDIvYmoyMDEwMDc5MTwvZWxlY3Ryb25pYy1yZXNvdXJjZS1udW0+PHJlbW90ZS1kYXRh
YmFzZS1wcm92aWRlcj5OTE08L3JlbW90ZS1kYXRhYmFzZS1wcm92aWRlcj48bGFuZ3VhZ2U+ZW5n
PC9sYW5ndWFnZT48L3JlY29yZD48L0NpdGU+PENpdGU+PEF1dGhvcj5IaXJzY2hleTwvQXV0aG9y
PjxZZWFyPjIwMTA8L1llYXI+PFJlY051bT4zMDI8L1JlY051bT48cmVjb3JkPjxyZWMtbnVtYmVy
PjMwMjwvcmVjLW51bWJlcj48Zm9yZWlnbi1rZXlzPjxrZXkgYXBwPSJFTiIgZGItaWQ9Inh2NXBl
OXRlNnhzcHpxZXB2em9wcHc5a3h0NTUwc3hyOTAwNSIgdGltZXN0YW1wPSIxNDQyODc1MTAwIj4z
MDI8L2tleT48L2ZvcmVpZ24ta2V5cz48cmVmLXR5cGUgbmFtZT0iSm91cm5hbCBBcnRpY2xlIj4x
NzwvcmVmLXR5cGU+PGNvbnRyaWJ1dG9ycz48YXV0aG9ycz48YXV0aG9yPkhpcnNjaGV5LCBNLiBE
LjwvYXV0aG9yPjxhdXRob3I+U2hpbWF6dSwgVC48L2F1dGhvcj48YXV0aG9yPkdvZXR6bWFuLCBF
LjwvYXV0aG9yPjxhdXRob3I+SmluZywgRS48L2F1dGhvcj48YXV0aG9yPlNjaHdlciwgQi48L2F1
dGhvcj48YXV0aG9yPkxvbWJhcmQsIEQuIEIuPC9hdXRob3I+PGF1dGhvcj5HcnVldGVyLCBDLiBB
LjwvYXV0aG9yPjxhdXRob3I+SGFycmlzLCBDLjwvYXV0aG9yPjxhdXRob3I+QmlkZGluZ2VyLCBT
LjwvYXV0aG9yPjxhdXRob3I+SWxrYXlldmEsIE8uIFIuPC9hdXRob3I+PGF1dGhvcj5TdGV2ZW5z
LCBSLiBELjwvYXV0aG9yPjxhdXRob3I+TGksIFkuPC9hdXRob3I+PGF1dGhvcj5TYWhhLCBBLiBL
LjwvYXV0aG9yPjxhdXRob3I+UnVkZXJtYW4sIE4uIEIuPC9hdXRob3I+PGF1dGhvcj5CYWluLCBK
LiBSLjwvYXV0aG9yPjxhdXRob3I+TmV3Z2FyZCwgQy4gQi48L2F1dGhvcj48YXV0aG9yPkZhcmVz
ZSwgUi4gVi4sIEpyLjwvYXV0aG9yPjxhdXRob3I+QWx0LCBGLiBXLjwvYXV0aG9yPjxhdXRob3I+
S2FobiwgQy4gUi48L2F1dGhvcj48YXV0aG9yPlZlcmRpbiwgRS48L2F1dGhvcj48L2F1dGhvcnM+
PC9jb250cmlidXRvcnM+PGF1dGgtYWRkcmVzcz5HbGFkc3RvbmUgSW5zdGl0dXRlIG9mIFZpcm9s
b2d5IGFuZCBJbW11bm9sb2d5LCBTYW4gRnJhbmNpc2NvLCBDYWxpZm9ybmlhIDk0MTU4LCBVU0Eu
PC9hdXRoLWFkZHJlc3M+PHRpdGxlcz48dGl0bGU+U0lSVDMgcmVndWxhdGVzIG1pdG9jaG9uZHJp
YWwgZmF0dHktYWNpZCBveGlkYXRpb24gYnkgcmV2ZXJzaWJsZSBlbnp5bWUgZGVhY2V0eWxhdGlv
bjwvdGl0bGU+PHNlY29uZGFyeS10aXRsZT5OYXR1cmU8L3NlY29uZGFyeS10aXRsZT48YWx0LXRp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PC9hYmJyLTE+PC9hbHQtcGVyaW9kaWNhbD48cGFnZXM+MTIxLTU8L3BhZ2VzPjx2b2x1bWU+NDY0
PC92b2x1bWU+PG51bWJlcj43Mjg1PC9udW1iZXI+PGVkaXRpb24+MjAxMC8wMy8wNjwvZWRpdGlv
bj48a2V5d29yZHM+PGtleXdvcmQ+QWNldHlsYXRpb248L2tleXdvcmQ+PGtleXdvcmQ+QWN5bC1D
b0EgRGVoeWRyb2dlbmFzZSwgTG9uZy1DaGFpbi9jaGVtaXN0cnkvIG1ldGFib2xpc208L2tleXdv
cmQ+PGtleXdvcmQ+QWRlbm9zaW5lIFRyaXBob3NwaGF0ZS9iaW9zeW50aGVzaXMvbWV0YWJvbGlz
bTwva2V5d29yZD48a2V5d29yZD5BZGlwb3NlIFRpc3N1ZSwgQnJvd24vZW56eW1vbG9neS9tZXRh
Ym9saXNtPC9rZXl3b3JkPjxrZXl3b3JkPkFuaW1hbHM8L2tleXdvcmQ+PGtleXdvcmQ+Qm9keSBU
ZW1wZXJhdHVyZSBSZWd1bGF0aW9uPC9rZXl3b3JkPjxrZXl3b3JkPkNhbG9yaWMgUmVzdHJpY3Rp
b248L2tleXdvcmQ+PGtleXdvcmQ+Q2Fybml0aW5lL2FuYWxvZ3MgJmFtcDsgZGVyaXZhdGl2ZXMv
bWV0YWJvbGlzbTwva2V5d29yZD48a2V5d29yZD5DZWxsIExpbmU8L2tleXdvcmQ+PGtleXdvcmQ+
Q29sZCBUZW1wZXJhdHVyZTwva2V5d29yZD48a2V5d29yZD5GYXN0aW5nL21ldGFib2xpc208L2tl
eXdvcmQ+PGtleXdvcmQ+RmF0dHkgQWNpZHMvIG1ldGFib2xpc208L2tleXdvcmQ+PGtleXdvcmQ+
SHVtYW5zPC9rZXl3b3JkPjxrZXl3b3JkPkh5cG9nbHljZW1pYS9tZXRhYm9saXNtPC9rZXl3b3Jk
PjxrZXl3b3JkPkxpdmVyL2Vuenltb2xvZ3kvbWV0YWJvbGlzbTwva2V5d29yZD48a2V5d29yZD5N
YWxlPC9rZXl3b3JkPjxrZXl3b3JkPk1hc3MgU3BlY3Ryb21ldHJ5PC9rZXl3b3JkPjxrZXl3b3Jk
Pk1pY2U8L2tleXdvcmQ+PGtleXdvcmQ+TWl0b2Nob25kcmlhLyBlbnp5bW9sb2d5LyBtZXRhYm9s
aXNtPC9rZXl3b3JkPjxrZXl3b3JkPk94aWRhdGlvbi1SZWR1Y3Rpb248L2tleXdvcmQ+PGtleXdv
cmQ+U2lydHVpbiAzL2RlZmljaWVuY3kvZ2VuZXRpY3MvIG1ldGFib2xpc208L2tleXdvcmQ+PGtl
eXdvcmQ+VHJpZ2x5Y2VyaWRlcy9tZXRhYm9saXNtPC9rZXl3b3JkPjxrZXl3b3JkPlVwLVJlZ3Vs
YXRpb248L2tleXdvcmQ+PC9rZXl3b3Jkcz48ZGF0ZXM+PHllYXI+MjAxMDwveWVhcj48cHViLWRh
dGVzPjxkYXRlPk1hciA0PC9kYXRlPjwvcHViLWRhdGVzPjwvZGF0ZXM+PGlzYm4+MTQ3Ni00Njg3
IChFbGVjdHJvbmljKSYjeEQ7MDAyOC0wODM2IChMaW5raW5nKTwvaXNibj48YWNjZXNzaW9uLW51
bT4yMDIwMzYxMTwvYWNjZXNzaW9uLW51bT48dXJscz48L3VybHM+PGN1c3RvbTI+UE1DMjg0MTQ3
NzwvY3VzdG9tMj48Y3VzdG9tNj5OaWhtczE2NjcxMTwvY3VzdG9tNj48ZWxlY3Ryb25pYy1yZXNv
dXJjZS1udW0+MTAuMTAzOC9uYXR1cmUwODc3ODwvZWxlY3Ryb25pYy1yZXNvdXJjZS1udW0+PHJl
bW90ZS1kYXRhYmFzZS1wcm92aWRlcj5OTE08L3JlbW90ZS1kYXRhYmFzZS1wcm92aWRlcj48bGFu
Z3VhZ2U+ZW5nPC9sYW5ndWFnZT48L3JlY29yZD48L0NpdGU+PC9FbmROb3RlPn==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PEVuZE5vdGU+PENpdGU+PEF1dGhvcj5DaG91ZGh1cnk8L0F1dGhvcj48WWVhcj4yMDExPC9ZZWFy
PjxSZWNOdW0+MjEwPC9SZWNOdW0+PERpc3BsYXlUZXh0PjxzdHlsZSBmYWNlPSJzdXBlcnNjcmlw
dCI+WzU4LCA3NSwgOTBdPC9zdHlsZT48L0Rpc3BsYXlUZXh0PjxyZWNvcmQ+PHJlYy1udW1iZXI+
MjEwPC9yZWMtbnVtYmVyPjxmb3JlaWduLWtleXM+PGtleSBhcHA9IkVOIiBkYi1pZD0ieHY1cGU5
dGU2eHNwenFlcHZ6b3BwdzlreHQ1NTBzeHI5MDA1IiB0aW1lc3RhbXA9IjE0NDEyMzc0NjYiPjIx
MDwva2V5PjwvZm9yZWlnbi1rZXlzPjxyZWYtdHlwZSBuYW1lPSJKb3VybmFsIEFydGljbGUiPjE3
PC9yZWYtdHlwZT48Y29udHJpYnV0b3JzPjxhdXRob3JzPjxhdXRob3I+Q2hvdWRodXJ5LCBNLjwv
YXV0aG9yPjxhdXRob3I+Sm9uc2NoZXIsIEsuIFIuPC9hdXRob3I+PGF1dGhvcj5GcmllZG1hbiwg
Si4gRS48L2F1dGhvcj48L2F1dGhvcnM+PC9jb250cmlidXRvcnM+PGF1dGgtYWRkcmVzcz5EZXBh
cnRtZW50IG9mIFBlZGlhdHJpY3MsIFVuaXZlcnNpdHkgb2YgQ29sb3JhZG8gU2Nob29sIG9mIE1l
ZGljaW5lLCBBdXJvcmEsIENPIDgwMDQ1LCBVU0EuPC9hdXRoLWFkZHJlc3M+PHRpdGxlcz48dGl0
bGU+UmVkdWNlZCBtaXRvY2hvbmRyaWFsIGZ1bmN0aW9uIGluIG9iZXNpdHktYXNzb2NpYXRlZCBm
YXR0eSBsaXZlcjogU0lSVDMgdGFrZXMgb24gdGhlIGZhdDwvdGl0bGU+PHNlY29uZGFyeS10aXRs
ZT5BZ2luZyAoQWxiYW55IE5ZKTwvc2Vjb25kYXJ5LXRpdGxlPjxhbHQtdGl0bGU+QWdpbmc8L2Fs
dC10aXRsZT48L3RpdGxlcz48cGVyaW9kaWNhbD48ZnVsbC10aXRsZT5BZ2luZyAoQWxiYW55IE5Z
KTwvZnVsbC10aXRsZT48YWJici0xPkFnaW5nPC9hYmJyLTE+PC9wZXJpb2RpY2FsPjxhbHQtcGVy
aW9kaWNhbD48ZnVsbC10aXRsZT5BZ2luZyAoQWxiYW55IE5ZKTwvZnVsbC10aXRsZT48YWJici0x
PkFnaW5nPC9hYmJyLTE+PC9hbHQtcGVyaW9kaWNhbD48cGFnZXM+MTc1LTg8L3BhZ2VzPjx2b2x1
bWU+Mzwvdm9sdW1lPjxudW1iZXI+MjwvbnVtYmVyPjxlZGl0aW9uPjIwMTEvMDMvMTA8L2VkaXRp
b24+PGtleXdvcmRzPjxrZXl3b3JkPkFnaW5nL3BoeXNpb2xvZ3k8L2tleXdvcmQ+PGtleXdvcmQ+
QW5pbWFsczwva2V5d29yZD48a2V5d29yZD5DYWxvcmljIFJlc3RyaWN0aW9uPC9rZXl3b3JkPjxr
ZXl3b3JkPkZhdHR5IExpdmVyLyBtZXRhYm9saXNtL3BhdGhvbG9neS8gcGh5c2lvcGF0aG9sb2d5
PC9rZXl3b3JkPjxrZXl3b3JkPkxpdmVyL21ldGFib2xpc20vcGF0aG9sb2d5PC9rZXl3b3JkPjxr
ZXl3b3JkPk1pY2U8L2tleXdvcmQ+PGtleXdvcmQ+TWl0b2Nob25kcmlhLyBtZXRhYm9saXNtPC9r
ZXl3b3JkPjxrZXl3b3JkPk5BRC9tZXRhYm9saXNtPC9rZXl3b3JkPjxrZXl3b3JkPk9iZXNpdHkv
IHBhdGhvbG9neS8gcGh5c2lvcGF0aG9sb2d5PC9rZXl3b3JkPjxrZXl3b3JkPlBoZW5vdHlwZTwv
a2V5d29yZD48a2V5d29yZD5TaXJ0dWluIDMvIG1ldGFib2xpc208L2tleXdvcmQ+PC9rZXl3b3Jk
cz48ZGF0ZXM+PHllYXI+MjAxMTwveWVhcj48cHViLWRhdGVzPjxkYXRlPkZlYjwvZGF0ZT48L3B1
Yi1kYXRlcz48L2RhdGVzPjxpc2JuPjE5NDUtNDU4OSAoRWxlY3Ryb25pYykmI3hEOzE5NDUtNDU4
OSAoTGlua2luZyk8L2lzYm4+PGFjY2Vzc2lvbi1udW0+MjEzODYxMzU8L2FjY2Vzc2lvbi1udW0+
PHVybHM+PC91cmxzPjxjdXN0b20yPlBNQzMwODIwMTM8L2N1c3RvbTI+PHJlbW90ZS1kYXRhYmFz
ZS1wcm92aWRlcj5OTE08L3JlbW90ZS1kYXRhYmFzZS1wcm92aWRlcj48bGFuZ3VhZ2U+ZW5nPC9s
YW5ndWFnZT48L3JlY29yZD48L0NpdGU+PENpdGU+PEF1dGhvcj5LZW5kcmljazwvQXV0aG9yPjxZ
ZWFyPjIwMTE8L1llYXI+PFJlY051bT4zNDU8L1JlY051bT48cmVjb3JkPjxyZWMtbnVtYmVyPjM0
NTwvcmVjLW51bWJlcj48Zm9yZWlnbi1rZXlzPjxrZXkgYXBwPSJFTiIgZGItaWQ9Inh2NXBlOXRl
NnhzcHpxZXB2em9wcHc5a3h0NTUwc3hyOTAwNSIgdGltZXN0YW1wPSIxNDU0NDI3NjEwIj4zNDU8
L2tleT48L2ZvcmVpZ24ta2V5cz48cmVmLXR5cGUgbmFtZT0iSm91cm5hbCBBcnRpY2xlIj4xNzwv
cmVmLXR5cGU+PGNvbnRyaWJ1dG9ycz48YXV0aG9ycz48YXV0aG9yPktlbmRyaWNrLCBBLiBBLjwv
YXV0aG9yPjxhdXRob3I+Q2hvdWRodXJ5LCBNLjwvYXV0aG9yPjxhdXRob3I+UmFobWFuLCBTLiBN
LjwvYXV0aG9yPjxhdXRob3I+TWNDdXJkeSwgQy4gRS48L2F1dGhvcj48YXV0aG9yPkZyaWVkZXJp
Y2gsIE0uPC9hdXRob3I+PGF1dGhvcj5WYW4gSG92ZSwgSi4gTC48L2F1dGhvcj48YXV0aG9yPldh
dHNvbiwgUC4gQS48L2F1dGhvcj48YXV0aG9yPkJpcmRzZXksIE4uPC9hdXRob3I+PGF1dGhvcj5C
YW8sIEouPC9hdXRob3I+PGF1dGhvcj5HaXVzLCBELjwvYXV0aG9yPjxhdXRob3I+U2FjaywgTS4g
Ti48L2F1dGhvcj48YXV0aG9yPkppbmcsIEUuPC9hdXRob3I+PGF1dGhvcj5LYWhuLCBDLiBSLjwv
YXV0aG9yPjxhdXRob3I+RnJpZWRtYW4sIEouIEUuPC9hdXRob3I+PGF1dGhvcj5Kb25zY2hlciwg
Sy4gUi48L2F1dGhvcj48L2F1dGhvcnM+PC9jb250cmlidXRvcnM+PGF1dGgtYWRkcmVzcz5OdXRy
aXRpb24gYW5kIE9iZXNpdHkgUmVzZWFyY2ggQ2VudGVyLCBEZXBhcnRtZW50IG9mIEFuZXN0aGVz
aW9sb2d5LCBVbml2ZXJzaXR5IG9mIENvbG9yYWRvIFNjaG9vbCBvZiBNZWRpY2luZSwgQXVyb3Jh
LCA4MDA0NSwgVVNBLjwvYXV0aC1hZGRyZXNzPjx0aXRsZXM+PHRpdGxlPkZhdHR5IGxpdmVyIGlz
IGFzc29jaWF0ZWQgd2l0aCByZWR1Y2VkIFNJUlQzIGFjdGl2aXR5IGFuZCBtaXRvY2hvbmRyaWFs
IHByb3RlaW4gaHlwZXJhY2V0eWxhdGlvbjwvdGl0bGU+PHNlY29uZGFyeS10aXRsZT5CaW9jaGVt
IEo8L3NlY29uZGFyeS10aXRsZT48YWx0LXRpdGxlPlRoZSBCaW9jaGVtaWNhbCBqb3VybmFsPC9h
bHQtdGl0bGU+PC90aXRsZXM+PHBlcmlvZGljYWw+PGZ1bGwtdGl0bGU+QmlvY2hlbWljYWwgSm91
cm5hbDwvZnVsbC10aXRsZT48YWJici0xPkJpb2NoZW0gSjwvYWJici0xPjwvcGVyaW9kaWNhbD48
cGFnZXM+NTA1LTE0PC9wYWdlcz48dm9sdW1lPjQzMzwvdm9sdW1lPjxudW1iZXI+MzwvbnVtYmVy
PjxlZGl0aW9uPjIwMTAvMTEvMDQ8L2VkaXRpb24+PGtleXdvcmRzPjxrZXl3b3JkPkFjZXR5bGF0
aW9uPC9rZXl3b3JkPjxrZXl3b3JkPkFuaW1hbHM8L2tleXdvcmQ+PGtleXdvcmQ+Q2VsbCBSZXNw
aXJhdGlvbjwva2V5d29yZD48a2V5d29yZD5EaWV0PC9rZXl3b3JkPjxrZXl3b3JkPkVuZXJneSBN
ZXRhYm9saXNtPC9rZXl3b3JkPjxrZXl3b3JkPkZhdHR5IExpdmVyLyBldGlvbG9neS9tZXRhYm9s
aXNtPC9rZXl3b3JkPjxrZXl3b3JkPkxpcGlkIE1ldGFib2xpc208L2tleXdvcmQ+PGtleXdvcmQ+
TWljZTwva2V5d29yZD48a2V5d29yZD5NaWNlLCBLbm9ja291dDwva2V5d29yZD48a2V5d29yZD5N
aXRvY2hvbmRyaWFsIFByb3RlaW5zL2FuYWx5c2lzLyBtZXRhYm9saXNtPC9rZXl3b3JkPjxrZXl3
b3JkPlByb3Rlb21pY3M8L2tleXdvcmQ+PGtleXdvcmQ+U2lydHVpbiAzLyBtZXRhYm9saXNtPC9r
ZXl3b3JkPjwva2V5d29yZHM+PGRhdGVzPjx5ZWFyPjIwMTE8L3llYXI+PHB1Yi1kYXRlcz48ZGF0
ZT5GZWIgMTwvZGF0ZT48L3B1Yi1kYXRlcz48L2RhdGVzPjxpc2JuPjE0NzAtODcyOCAoRWxlY3Ry
b25pYykmI3hEOzAyNjQtNjAyMSAoTGlua2luZyk8L2lzYm4+PGFjY2Vzc2lvbi1udW0+MjEwNDQw
NDc8L2FjY2Vzc2lvbi1udW0+PHVybHM+PC91cmxzPjxjdXN0b20yPlBNQzMzOTg1MTE8L2N1c3Rv
bTI+PGN1c3RvbTY+TmlobXMzOTAwNzA8L2N1c3RvbTY+PGVsZWN0cm9uaWMtcmVzb3VyY2UtbnVt
PjEwLjEwNDIvYmoyMDEwMDc5MTwvZWxlY3Ryb25pYy1yZXNvdXJjZS1udW0+PHJlbW90ZS1kYXRh
YmFzZS1wcm92aWRlcj5OTE08L3JlbW90ZS1kYXRhYmFzZS1wcm92aWRlcj48bGFuZ3VhZ2U+ZW5n
PC9sYW5ndWFnZT48L3JlY29yZD48L0NpdGU+PENpdGU+PEF1dGhvcj5IaXJzY2hleTwvQXV0aG9y
PjxZZWFyPjIwMTA8L1llYXI+PFJlY051bT4zMDI8L1JlY051bT48cmVjb3JkPjxyZWMtbnVtYmVy
PjMwMjwvcmVjLW51bWJlcj48Zm9yZWlnbi1rZXlzPjxrZXkgYXBwPSJFTiIgZGItaWQ9Inh2NXBl
OXRlNnhzcHpxZXB2em9wcHc5a3h0NTUwc3hyOTAwNSIgdGltZXN0YW1wPSIxNDQyODc1MTAwIj4z
MDI8L2tleT48L2ZvcmVpZ24ta2V5cz48cmVmLXR5cGUgbmFtZT0iSm91cm5hbCBBcnRpY2xlIj4x
NzwvcmVmLXR5cGU+PGNvbnRyaWJ1dG9ycz48YXV0aG9ycz48YXV0aG9yPkhpcnNjaGV5LCBNLiBE
LjwvYXV0aG9yPjxhdXRob3I+U2hpbWF6dSwgVC48L2F1dGhvcj48YXV0aG9yPkdvZXR6bWFuLCBF
LjwvYXV0aG9yPjxhdXRob3I+SmluZywgRS48L2F1dGhvcj48YXV0aG9yPlNjaHdlciwgQi48L2F1
dGhvcj48YXV0aG9yPkxvbWJhcmQsIEQuIEIuPC9hdXRob3I+PGF1dGhvcj5HcnVldGVyLCBDLiBB
LjwvYXV0aG9yPjxhdXRob3I+SGFycmlzLCBDLjwvYXV0aG9yPjxhdXRob3I+QmlkZGluZ2VyLCBT
LjwvYXV0aG9yPjxhdXRob3I+SWxrYXlldmEsIE8uIFIuPC9hdXRob3I+PGF1dGhvcj5TdGV2ZW5z
LCBSLiBELjwvYXV0aG9yPjxhdXRob3I+TGksIFkuPC9hdXRob3I+PGF1dGhvcj5TYWhhLCBBLiBL
LjwvYXV0aG9yPjxhdXRob3I+UnVkZXJtYW4sIE4uIEIuPC9hdXRob3I+PGF1dGhvcj5CYWluLCBK
LiBSLjwvYXV0aG9yPjxhdXRob3I+TmV3Z2FyZCwgQy4gQi48L2F1dGhvcj48YXV0aG9yPkZhcmVz
ZSwgUi4gVi4sIEpyLjwvYXV0aG9yPjxhdXRob3I+QWx0LCBGLiBXLjwvYXV0aG9yPjxhdXRob3I+
S2FobiwgQy4gUi48L2F1dGhvcj48YXV0aG9yPlZlcmRpbiwgRS48L2F1dGhvcj48L2F1dGhvcnM+
PC9jb250cmlidXRvcnM+PGF1dGgtYWRkcmVzcz5HbGFkc3RvbmUgSW5zdGl0dXRlIG9mIFZpcm9s
b2d5IGFuZCBJbW11bm9sb2d5LCBTYW4gRnJhbmNpc2NvLCBDYWxpZm9ybmlhIDk0MTU4LCBVU0Eu
PC9hdXRoLWFkZHJlc3M+PHRpdGxlcz48dGl0bGU+U0lSVDMgcmVndWxhdGVzIG1pdG9jaG9uZHJp
YWwgZmF0dHktYWNpZCBveGlkYXRpb24gYnkgcmV2ZXJzaWJsZSBlbnp5bWUgZGVhY2V0eWxhdGlv
bjwvdGl0bGU+PHNlY29uZGFyeS10aXRsZT5OYXR1cmU8L3NlY29uZGFyeS10aXRsZT48YWx0LXRp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PC9hYmJyLTE+PC9hbHQtcGVyaW9kaWNhbD48cGFnZXM+MTIxLTU8L3BhZ2VzPjx2b2x1bWU+NDY0
PC92b2x1bWU+PG51bWJlcj43Mjg1PC9udW1iZXI+PGVkaXRpb24+MjAxMC8wMy8wNjwvZWRpdGlv
bj48a2V5d29yZHM+PGtleXdvcmQ+QWNldHlsYXRpb248L2tleXdvcmQ+PGtleXdvcmQ+QWN5bC1D
b0EgRGVoeWRyb2dlbmFzZSwgTG9uZy1DaGFpbi9jaGVtaXN0cnkvIG1ldGFib2xpc208L2tleXdv
cmQ+PGtleXdvcmQ+QWRlbm9zaW5lIFRyaXBob3NwaGF0ZS9iaW9zeW50aGVzaXMvbWV0YWJvbGlz
bTwva2V5d29yZD48a2V5d29yZD5BZGlwb3NlIFRpc3N1ZSwgQnJvd24vZW56eW1vbG9neS9tZXRh
Ym9saXNtPC9rZXl3b3JkPjxrZXl3b3JkPkFuaW1hbHM8L2tleXdvcmQ+PGtleXdvcmQ+Qm9keSBU
ZW1wZXJhdHVyZSBSZWd1bGF0aW9uPC9rZXl3b3JkPjxrZXl3b3JkPkNhbG9yaWMgUmVzdHJpY3Rp
b248L2tleXdvcmQ+PGtleXdvcmQ+Q2Fybml0aW5lL2FuYWxvZ3MgJmFtcDsgZGVyaXZhdGl2ZXMv
bWV0YWJvbGlzbTwva2V5d29yZD48a2V5d29yZD5DZWxsIExpbmU8L2tleXdvcmQ+PGtleXdvcmQ+
Q29sZCBUZW1wZXJhdHVyZTwva2V5d29yZD48a2V5d29yZD5GYXN0aW5nL21ldGFib2xpc208L2tl
eXdvcmQ+PGtleXdvcmQ+RmF0dHkgQWNpZHMvIG1ldGFib2xpc208L2tleXdvcmQ+PGtleXdvcmQ+
SHVtYW5zPC9rZXl3b3JkPjxrZXl3b3JkPkh5cG9nbHljZW1pYS9tZXRhYm9saXNtPC9rZXl3b3Jk
PjxrZXl3b3JkPkxpdmVyL2Vuenltb2xvZ3kvbWV0YWJvbGlzbTwva2V5d29yZD48a2V5d29yZD5N
YWxlPC9rZXl3b3JkPjxrZXl3b3JkPk1hc3MgU3BlY3Ryb21ldHJ5PC9rZXl3b3JkPjxrZXl3b3Jk
Pk1pY2U8L2tleXdvcmQ+PGtleXdvcmQ+TWl0b2Nob25kcmlhLyBlbnp5bW9sb2d5LyBtZXRhYm9s
aXNtPC9rZXl3b3JkPjxrZXl3b3JkPk94aWRhdGlvbi1SZWR1Y3Rpb248L2tleXdvcmQ+PGtleXdv
cmQ+U2lydHVpbiAzL2RlZmljaWVuY3kvZ2VuZXRpY3MvIG1ldGFib2xpc208L2tleXdvcmQ+PGtl
eXdvcmQ+VHJpZ2x5Y2VyaWRlcy9tZXRhYm9saXNtPC9rZXl3b3JkPjxrZXl3b3JkPlVwLVJlZ3Vs
YXRpb248L2tleXdvcmQ+PC9rZXl3b3Jkcz48ZGF0ZXM+PHllYXI+MjAxMDwveWVhcj48cHViLWRh
dGVzPjxkYXRlPk1hciA0PC9kYXRlPjwvcHViLWRhdGVzPjwvZGF0ZXM+PGlzYm4+MTQ3Ni00Njg3
IChFbGVjdHJvbmljKSYjeEQ7MDAyOC0wODM2IChMaW5raW5nKTwvaXNibj48YWNjZXNzaW9uLW51
bT4yMDIwMzYxMTwvYWNjZXNzaW9uLW51bT48dXJscz48L3VybHM+PGN1c3RvbTI+UE1DMjg0MTQ3
NzwvY3VzdG9tMj48Y3VzdG9tNj5OaWhtczE2NjcxMTwvY3VzdG9tNj48ZWxlY3Ryb25pYy1yZXNv
dXJjZS1udW0+MTAuMTAzOC9uYXR1cmUwODc3ODwvZWxlY3Ryb25pYy1yZXNvdXJjZS1udW0+PHJl
bW90ZS1kYXRhYmFzZS1wcm92aWRlcj5OTE08L3JlbW90ZS1kYXRhYmFzZS1wcm92aWRlcj48bGFu
Z3VhZ2U+ZW5nPC9sYW5ndWFnZT48L3JlY29yZD48L0NpdGU+PC9FbmROb3RlPn==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[58,75,</w:t>
      </w:r>
      <w:r w:rsidR="00B23A3C" w:rsidRPr="005E33CE">
        <w:rPr>
          <w:rFonts w:ascii="Book Antiqua" w:hAnsi="Book Antiqua" w:cs="Times New Roman"/>
          <w:noProof/>
          <w:sz w:val="24"/>
          <w:szCs w:val="24"/>
          <w:vertAlign w:val="superscript"/>
        </w:rPr>
        <w:t>90]</w:t>
      </w:r>
      <w:r w:rsidR="00B23A3C" w:rsidRPr="005E33CE">
        <w:rPr>
          <w:rFonts w:ascii="Book Antiqua" w:hAnsi="Book Antiqua" w:cs="Times New Roman"/>
          <w:sz w:val="24"/>
          <w:szCs w:val="24"/>
        </w:rPr>
        <w:fldChar w:fldCharType="end"/>
      </w:r>
      <w:r w:rsidR="00BA2272" w:rsidRPr="005E33CE">
        <w:rPr>
          <w:rFonts w:ascii="Book Antiqua" w:hAnsi="Book Antiqua" w:cs="Times New Roman"/>
          <w:sz w:val="24"/>
          <w:szCs w:val="24"/>
        </w:rPr>
        <w:t>.</w:t>
      </w:r>
      <w:r w:rsidR="00BA2272" w:rsidRPr="005E33CE">
        <w:rPr>
          <w:rFonts w:ascii="Book Antiqua" w:hAnsi="Book Antiqua"/>
          <w:sz w:val="24"/>
          <w:szCs w:val="24"/>
        </w:rPr>
        <w:t xml:space="preserve"> </w:t>
      </w:r>
      <w:r w:rsidR="00BA2272" w:rsidRPr="005E33CE">
        <w:rPr>
          <w:rFonts w:ascii="Book Antiqua" w:hAnsi="Book Antiqua" w:cs="Times New Roman"/>
          <w:sz w:val="24"/>
          <w:szCs w:val="24"/>
        </w:rPr>
        <w:t xml:space="preserve">HFD </w:t>
      </w:r>
      <w:r w:rsidR="004524D5" w:rsidRPr="005E33CE">
        <w:rPr>
          <w:rFonts w:ascii="Book Antiqua" w:hAnsi="Book Antiqua" w:cs="Times New Roman"/>
          <w:sz w:val="24"/>
          <w:szCs w:val="24"/>
        </w:rPr>
        <w:t xml:space="preserve">has been shown to induce SIRT3 expression and </w:t>
      </w:r>
      <w:r w:rsidR="00D94A89" w:rsidRPr="005E33CE">
        <w:rPr>
          <w:rFonts w:ascii="Book Antiqua" w:hAnsi="Book Antiqua" w:cs="Times New Roman"/>
          <w:sz w:val="24"/>
          <w:szCs w:val="24"/>
        </w:rPr>
        <w:t>FAO</w:t>
      </w:r>
      <w:r w:rsidR="004524D5" w:rsidRPr="005E33CE">
        <w:rPr>
          <w:rFonts w:ascii="Book Antiqua" w:hAnsi="Book Antiqua" w:cs="Times New Roman"/>
          <w:sz w:val="24"/>
          <w:szCs w:val="24"/>
        </w:rPr>
        <w:t xml:space="preserve"> </w:t>
      </w:r>
      <w:r w:rsidR="00BA2272" w:rsidRPr="005E33CE">
        <w:rPr>
          <w:rFonts w:ascii="Book Antiqua" w:hAnsi="Book Antiqua" w:cs="Times New Roman"/>
          <w:sz w:val="24"/>
          <w:szCs w:val="24"/>
        </w:rPr>
        <w:t>early after</w:t>
      </w:r>
      <w:r w:rsidR="005E4D9A" w:rsidRPr="005E33CE">
        <w:rPr>
          <w:rFonts w:ascii="Book Antiqua" w:hAnsi="Book Antiqua" w:cs="Times New Roman"/>
          <w:sz w:val="24"/>
          <w:szCs w:val="24"/>
        </w:rPr>
        <w:t xml:space="preserve"> initiation of high-fat feeding</w:t>
      </w:r>
      <w:r w:rsidR="00B23A3C" w:rsidRPr="005E33CE">
        <w:rPr>
          <w:rFonts w:ascii="Book Antiqua" w:hAnsi="Book Antiqua" w:cs="Times New Roman"/>
          <w:sz w:val="24"/>
          <w:szCs w:val="24"/>
        </w:rPr>
        <w:fldChar w:fldCharType="begin">
          <w:fldData xml:space="preserve">PEVuZE5vdGU+PENpdGU+PEF1dGhvcj5LZW5kcmljazwvQXV0aG9yPjxZZWFyPjIwMTE8L1llYXI+
PFJlY051bT4zNDU8L1JlY051bT48RGlzcGxheVRleHQ+PHN0eWxlIGZhY2U9InN1cGVyc2NyaXB0
Ij5bNThdPC9zdHlsZT48L0Rpc3BsYXlUZXh0PjxyZWNvcmQ+PHJlYy1udW1iZXI+MzQ1PC9yZWMt
bnVtYmVyPjxmb3JlaWduLWtleXM+PGtleSBhcHA9IkVOIiBkYi1pZD0ieHY1cGU5dGU2eHNwenFl
cHZ6b3BwdzlreHQ1NTBzeHI5MDA1IiB0aW1lc3RhbXA9IjE0NTQ0Mjc2MTAiPjM0NTwva2V5Pjwv
Zm9yZWlnbi1rZXlzPjxyZWYtdHlwZSBuYW1lPSJKb3VybmFsIEFydGljbGUiPjE3PC9yZWYtdHlw
ZT48Y29udHJpYnV0b3JzPjxhdXRob3JzPjxhdXRob3I+S2VuZHJpY2ssIEEuIEEuPC9hdXRob3I+
PGF1dGhvcj5DaG91ZGh1cnksIE0uPC9hdXRob3I+PGF1dGhvcj5SYWhtYW4sIFMuIE0uPC9hdXRo
b3I+PGF1dGhvcj5NY0N1cmR5LCBDLiBFLjwvYXV0aG9yPjxhdXRob3I+RnJpZWRlcmljaCwgTS48
L2F1dGhvcj48YXV0aG9yPlZhbiBIb3ZlLCBKLiBMLjwvYXV0aG9yPjxhdXRob3I+V2F0c29uLCBQ
LiBBLjwvYXV0aG9yPjxhdXRob3I+QmlyZHNleSwgTi48L2F1dGhvcj48YXV0aG9yPkJhbywgSi48
L2F1dGhvcj48YXV0aG9yPkdpdXMsIEQuPC9hdXRob3I+PGF1dGhvcj5TYWNrLCBNLiBOLjwvYXV0
aG9yPjxhdXRob3I+SmluZywgRS48L2F1dGhvcj48YXV0aG9yPkthaG4sIEMuIFIuPC9hdXRob3I+
PGF1dGhvcj5GcmllZG1hbiwgSi4gRS48L2F1dGhvcj48YXV0aG9yPkpvbnNjaGVyLCBLLiBSLjwv
YXV0aG9yPjwvYXV0aG9ycz48L2NvbnRyaWJ1dG9ycz48YXV0aC1hZGRyZXNzPk51dHJpdGlvbiBh
bmQgT2Jlc2l0eSBSZXNlYXJjaCBDZW50ZXIsIERlcGFydG1lbnQgb2YgQW5lc3RoZXNpb2xvZ3ks
IFVuaXZlcnNpdHkgb2YgQ29sb3JhZG8gU2Nob29sIG9mIE1lZGljaW5lLCBBdXJvcmEsIDgwMDQ1
LCBVU0EuPC9hdXRoLWFkZHJlc3M+PHRpdGxlcz48dGl0bGU+RmF0dHkgbGl2ZXIgaXMgYXNzb2Np
YXRlZCB3aXRoIHJlZHVjZWQgU0lSVDMgYWN0aXZpdHkgYW5kIG1pdG9jaG9uZHJpYWwgcHJvdGVp
biBoeXBlcmFjZXR5bGF0aW9uPC90aXRsZT48c2Vjb25kYXJ5LXRpdGxlPkJpb2NoZW0gSjwvc2Vj
b25kYXJ5LXRpdGxlPjxhbHQtdGl0bGU+VGhlIEJpb2NoZW1pY2FsIGpvdXJuYWw8L2FsdC10aXRs
ZT48L3RpdGxlcz48cGVyaW9kaWNhbD48ZnVsbC10aXRsZT5CaW9jaGVtaWNhbCBKb3VybmFsPC9m
dWxsLXRpdGxlPjxhYmJyLTE+QmlvY2hlbSBKPC9hYmJyLTE+PC9wZXJpb2RpY2FsPjxwYWdlcz41
MDUtMTQ8L3BhZ2VzPjx2b2x1bWU+NDMzPC92b2x1bWU+PG51bWJlcj4zPC9udW1iZXI+PGVkaXRp
b24+MjAxMC8xMS8wNDwvZWRpdGlvbj48a2V5d29yZHM+PGtleXdvcmQ+QWNldHlsYXRpb248L2tl
eXdvcmQ+PGtleXdvcmQ+QW5pbWFsczwva2V5d29yZD48a2V5d29yZD5DZWxsIFJlc3BpcmF0aW9u
PC9rZXl3b3JkPjxrZXl3b3JkPkRpZXQ8L2tleXdvcmQ+PGtleXdvcmQ+RW5lcmd5IE1ldGFib2xp
c208L2tleXdvcmQ+PGtleXdvcmQ+RmF0dHkgTGl2ZXIvIGV0aW9sb2d5L21ldGFib2xpc208L2tl
eXdvcmQ+PGtleXdvcmQ+TGlwaWQgTWV0YWJvbGlzbTwva2V5d29yZD48a2V5d29yZD5NaWNlPC9r
ZXl3b3JkPjxrZXl3b3JkPk1pY2UsIEtub2Nrb3V0PC9rZXl3b3JkPjxrZXl3b3JkPk1pdG9jaG9u
ZHJpYWwgUHJvdGVpbnMvYW5hbHlzaXMvIG1ldGFib2xpc208L2tleXdvcmQ+PGtleXdvcmQ+UHJv
dGVvbWljczwva2V5d29yZD48a2V5d29yZD5TaXJ0dWluIDMvIG1ldGFib2xpc208L2tleXdvcmQ+
PC9rZXl3b3Jkcz48ZGF0ZXM+PHllYXI+MjAxMTwveWVhcj48cHViLWRhdGVzPjxkYXRlPkZlYiAx
PC9kYXRlPjwvcHViLWRhdGVzPjwvZGF0ZXM+PGlzYm4+MTQ3MC04NzI4IChFbGVjdHJvbmljKSYj
eEQ7MDI2NC02MDIxIChMaW5raW5nKTwvaXNibj48YWNjZXNzaW9uLW51bT4yMTA0NDA0NzwvYWNj
ZXNzaW9uLW51bT48dXJscz48L3VybHM+PGN1c3RvbTI+UE1DMzM5ODUxMTwvY3VzdG9tMj48Y3Vz
dG9tNj5OaWhtczM5MDA3MDwvY3VzdG9tNj48ZWxlY3Ryb25pYy1yZXNvdXJjZS1udW0+MTAuMTA0
Mi9iajIwMTAwNzkxPC9lbGVjdHJvbmljLXJlc291cmNlLW51bT48cmVtb3RlLWRhdGFiYXNlLXBy
b3ZpZGVyPk5MTTwvcmVtb3RlLWRhdGFiYXNlLXByb3ZpZGVyPjxsYW5ndWFnZT5lbmc8L2xhbmd1
YWdlPjwvcmVjb3JkPjwvQ2l0ZT48L0VuZE5vdGU+AG==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PEVuZE5vdGU+PENpdGU+PEF1dGhvcj5LZW5kcmljazwvQXV0aG9yPjxZZWFyPjIwMTE8L1llYXI+
PFJlY051bT4zNDU8L1JlY051bT48RGlzcGxheVRleHQ+PHN0eWxlIGZhY2U9InN1cGVyc2NyaXB0
Ij5bNThdPC9zdHlsZT48L0Rpc3BsYXlUZXh0PjxyZWNvcmQ+PHJlYy1udW1iZXI+MzQ1PC9yZWMt
bnVtYmVyPjxmb3JlaWduLWtleXM+PGtleSBhcHA9IkVOIiBkYi1pZD0ieHY1cGU5dGU2eHNwenFl
cHZ6b3BwdzlreHQ1NTBzeHI5MDA1IiB0aW1lc3RhbXA9IjE0NTQ0Mjc2MTAiPjM0NTwva2V5Pjwv
Zm9yZWlnbi1rZXlzPjxyZWYtdHlwZSBuYW1lPSJKb3VybmFsIEFydGljbGUiPjE3PC9yZWYtdHlw
ZT48Y29udHJpYnV0b3JzPjxhdXRob3JzPjxhdXRob3I+S2VuZHJpY2ssIEEuIEEuPC9hdXRob3I+
PGF1dGhvcj5DaG91ZGh1cnksIE0uPC9hdXRob3I+PGF1dGhvcj5SYWhtYW4sIFMuIE0uPC9hdXRo
b3I+PGF1dGhvcj5NY0N1cmR5LCBDLiBFLjwvYXV0aG9yPjxhdXRob3I+RnJpZWRlcmljaCwgTS48
L2F1dGhvcj48YXV0aG9yPlZhbiBIb3ZlLCBKLiBMLjwvYXV0aG9yPjxhdXRob3I+V2F0c29uLCBQ
LiBBLjwvYXV0aG9yPjxhdXRob3I+QmlyZHNleSwgTi48L2F1dGhvcj48YXV0aG9yPkJhbywgSi48
L2F1dGhvcj48YXV0aG9yPkdpdXMsIEQuPC9hdXRob3I+PGF1dGhvcj5TYWNrLCBNLiBOLjwvYXV0
aG9yPjxhdXRob3I+SmluZywgRS48L2F1dGhvcj48YXV0aG9yPkthaG4sIEMuIFIuPC9hdXRob3I+
PGF1dGhvcj5GcmllZG1hbiwgSi4gRS48L2F1dGhvcj48YXV0aG9yPkpvbnNjaGVyLCBLLiBSLjwv
YXV0aG9yPjwvYXV0aG9ycz48L2NvbnRyaWJ1dG9ycz48YXV0aC1hZGRyZXNzPk51dHJpdGlvbiBh
bmQgT2Jlc2l0eSBSZXNlYXJjaCBDZW50ZXIsIERlcGFydG1lbnQgb2YgQW5lc3RoZXNpb2xvZ3ks
IFVuaXZlcnNpdHkgb2YgQ29sb3JhZG8gU2Nob29sIG9mIE1lZGljaW5lLCBBdXJvcmEsIDgwMDQ1
LCBVU0EuPC9hdXRoLWFkZHJlc3M+PHRpdGxlcz48dGl0bGU+RmF0dHkgbGl2ZXIgaXMgYXNzb2Np
YXRlZCB3aXRoIHJlZHVjZWQgU0lSVDMgYWN0aXZpdHkgYW5kIG1pdG9jaG9uZHJpYWwgcHJvdGVp
biBoeXBlcmFjZXR5bGF0aW9uPC90aXRsZT48c2Vjb25kYXJ5LXRpdGxlPkJpb2NoZW0gSjwvc2Vj
b25kYXJ5LXRpdGxlPjxhbHQtdGl0bGU+VGhlIEJpb2NoZW1pY2FsIGpvdXJuYWw8L2FsdC10aXRs
ZT48L3RpdGxlcz48cGVyaW9kaWNhbD48ZnVsbC10aXRsZT5CaW9jaGVtaWNhbCBKb3VybmFsPC9m
dWxsLXRpdGxlPjxhYmJyLTE+QmlvY2hlbSBKPC9hYmJyLTE+PC9wZXJpb2RpY2FsPjxwYWdlcz41
MDUtMTQ8L3BhZ2VzPjx2b2x1bWU+NDMzPC92b2x1bWU+PG51bWJlcj4zPC9udW1iZXI+PGVkaXRp
b24+MjAxMC8xMS8wNDwvZWRpdGlvbj48a2V5d29yZHM+PGtleXdvcmQ+QWNldHlsYXRpb248L2tl
eXdvcmQ+PGtleXdvcmQ+QW5pbWFsczwva2V5d29yZD48a2V5d29yZD5DZWxsIFJlc3BpcmF0aW9u
PC9rZXl3b3JkPjxrZXl3b3JkPkRpZXQ8L2tleXdvcmQ+PGtleXdvcmQ+RW5lcmd5IE1ldGFib2xp
c208L2tleXdvcmQ+PGtleXdvcmQ+RmF0dHkgTGl2ZXIvIGV0aW9sb2d5L21ldGFib2xpc208L2tl
eXdvcmQ+PGtleXdvcmQ+TGlwaWQgTWV0YWJvbGlzbTwva2V5d29yZD48a2V5d29yZD5NaWNlPC9r
ZXl3b3JkPjxrZXl3b3JkPk1pY2UsIEtub2Nrb3V0PC9rZXl3b3JkPjxrZXl3b3JkPk1pdG9jaG9u
ZHJpYWwgUHJvdGVpbnMvYW5hbHlzaXMvIG1ldGFib2xpc208L2tleXdvcmQ+PGtleXdvcmQ+UHJv
dGVvbWljczwva2V5d29yZD48a2V5d29yZD5TaXJ0dWluIDMvIG1ldGFib2xpc208L2tleXdvcmQ+
PC9rZXl3b3Jkcz48ZGF0ZXM+PHllYXI+MjAxMTwveWVhcj48cHViLWRhdGVzPjxkYXRlPkZlYiAx
PC9kYXRlPjwvcHViLWRhdGVzPjwvZGF0ZXM+PGlzYm4+MTQ3MC04NzI4IChFbGVjdHJvbmljKSYj
eEQ7MDI2NC02MDIxIChMaW5raW5nKTwvaXNibj48YWNjZXNzaW9uLW51bT4yMTA0NDA0NzwvYWNj
ZXNzaW9uLW51bT48dXJscz48L3VybHM+PGN1c3RvbTI+UE1DMzM5ODUxMTwvY3VzdG9tMj48Y3Vz
dG9tNj5OaWhtczM5MDA3MDwvY3VzdG9tNj48ZWxlY3Ryb25pYy1yZXNvdXJjZS1udW0+MTAuMTA0
Mi9iajIwMTAwNzkxPC9lbGVjdHJvbmljLXJlc291cmNlLW51bT48cmVtb3RlLWRhdGFiYXNlLXBy
b3ZpZGVyPk5MTTwvcmVtb3RlLWRhdGFiYXNlLXByb3ZpZGVyPjxsYW5ndWFnZT5lbmc8L2xhbmd1
YWdlPjwvcmVjb3JkPjwvQ2l0ZT48L0VuZE5vdGU+AG==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[58]</w:t>
      </w:r>
      <w:r w:rsidR="00B23A3C" w:rsidRPr="005E33CE">
        <w:rPr>
          <w:rFonts w:ascii="Book Antiqua" w:hAnsi="Book Antiqua" w:cs="Times New Roman"/>
          <w:sz w:val="24"/>
          <w:szCs w:val="24"/>
        </w:rPr>
        <w:fldChar w:fldCharType="end"/>
      </w:r>
      <w:r w:rsidR="00BA2272" w:rsidRPr="005E33CE">
        <w:rPr>
          <w:rFonts w:ascii="Book Antiqua" w:hAnsi="Book Antiqua" w:cs="Times New Roman"/>
          <w:sz w:val="24"/>
          <w:szCs w:val="24"/>
        </w:rPr>
        <w:t>. However,</w:t>
      </w:r>
      <w:r w:rsidR="004524D5" w:rsidRPr="005E33CE">
        <w:rPr>
          <w:rFonts w:ascii="Book Antiqua" w:hAnsi="Book Antiqua" w:cs="Times New Roman"/>
          <w:sz w:val="24"/>
          <w:szCs w:val="24"/>
        </w:rPr>
        <w:t xml:space="preserve"> chronic HFD suppress SIRT3 expression, increase</w:t>
      </w:r>
      <w:r w:rsidR="00BA2272" w:rsidRPr="005E33CE">
        <w:rPr>
          <w:rFonts w:ascii="Book Antiqua" w:hAnsi="Book Antiqua" w:cs="Times New Roman"/>
          <w:sz w:val="24"/>
          <w:szCs w:val="24"/>
        </w:rPr>
        <w:t xml:space="preserve"> mitochondrial protein ace</w:t>
      </w:r>
      <w:r w:rsidR="00464913" w:rsidRPr="005E33CE">
        <w:rPr>
          <w:rFonts w:ascii="Book Antiqua" w:hAnsi="Book Antiqua" w:cs="Times New Roman"/>
          <w:sz w:val="24"/>
          <w:szCs w:val="24"/>
        </w:rPr>
        <w:t>tylation, and ultimately reduce</w:t>
      </w:r>
      <w:r w:rsidR="00BA2272" w:rsidRPr="005E33CE">
        <w:rPr>
          <w:rFonts w:ascii="Book Antiqua" w:hAnsi="Book Antiqua" w:cs="Times New Roman"/>
          <w:sz w:val="24"/>
          <w:szCs w:val="24"/>
        </w:rPr>
        <w:t xml:space="preserve"> </w:t>
      </w:r>
      <w:r w:rsidR="00733C18" w:rsidRPr="005E33CE">
        <w:rPr>
          <w:rFonts w:ascii="Book Antiqua" w:hAnsi="Book Antiqua" w:cs="Times New Roman"/>
          <w:sz w:val="24"/>
          <w:szCs w:val="24"/>
        </w:rPr>
        <w:t>FAO</w:t>
      </w:r>
      <w:r w:rsidR="00BA2272" w:rsidRPr="005E33CE">
        <w:rPr>
          <w:rFonts w:ascii="Book Antiqua" w:hAnsi="Book Antiqua" w:cs="Times New Roman"/>
          <w:sz w:val="24"/>
          <w:szCs w:val="24"/>
        </w:rPr>
        <w:t xml:space="preserve">. </w:t>
      </w:r>
      <w:r w:rsidR="009025F4" w:rsidRPr="005E33CE">
        <w:rPr>
          <w:rFonts w:ascii="Book Antiqua" w:hAnsi="Book Antiqua" w:cs="Times New Roman"/>
          <w:sz w:val="24"/>
          <w:szCs w:val="24"/>
        </w:rPr>
        <w:t xml:space="preserve">Wild type mice fed a </w:t>
      </w:r>
      <w:r w:rsidR="00464913" w:rsidRPr="005E33CE">
        <w:rPr>
          <w:rFonts w:ascii="Book Antiqua" w:hAnsi="Book Antiqua" w:cs="Times New Roman"/>
          <w:sz w:val="24"/>
          <w:szCs w:val="24"/>
        </w:rPr>
        <w:t>HFD</w:t>
      </w:r>
      <w:r w:rsidR="009025F4" w:rsidRPr="005E33CE">
        <w:rPr>
          <w:rFonts w:ascii="Book Antiqua" w:hAnsi="Book Antiqua" w:cs="Times New Roman"/>
          <w:sz w:val="24"/>
          <w:szCs w:val="24"/>
        </w:rPr>
        <w:t xml:space="preserve"> develop obesity, hyperlipidemia, type </w:t>
      </w:r>
      <w:proofErr w:type="gramStart"/>
      <w:r w:rsidR="009025F4" w:rsidRPr="005E33CE">
        <w:rPr>
          <w:rFonts w:ascii="Book Antiqua" w:hAnsi="Book Antiqua" w:cs="Times New Roman"/>
          <w:sz w:val="24"/>
          <w:szCs w:val="24"/>
        </w:rPr>
        <w:t>2 diabete</w:t>
      </w:r>
      <w:r w:rsidR="005E4D9A" w:rsidRPr="005E33CE">
        <w:rPr>
          <w:rFonts w:ascii="Book Antiqua" w:hAnsi="Book Antiqua" w:cs="Times New Roman"/>
          <w:sz w:val="24"/>
          <w:szCs w:val="24"/>
        </w:rPr>
        <w:t>s mellitus,</w:t>
      </w:r>
      <w:proofErr w:type="gramEnd"/>
      <w:r w:rsidR="005E4D9A" w:rsidRPr="005E33CE">
        <w:rPr>
          <w:rFonts w:ascii="Book Antiqua" w:hAnsi="Book Antiqua" w:cs="Times New Roman"/>
          <w:sz w:val="24"/>
          <w:szCs w:val="24"/>
        </w:rPr>
        <w:t xml:space="preserve"> and NASH</w:t>
      </w:r>
      <w:r w:rsidR="00B23A3C" w:rsidRPr="005E33CE">
        <w:rPr>
          <w:rFonts w:ascii="Book Antiqua" w:hAnsi="Book Antiqua" w:cs="Times New Roman"/>
          <w:sz w:val="24"/>
          <w:szCs w:val="24"/>
        </w:rPr>
        <w:fldChar w:fldCharType="begin">
          <w:fldData xml:space="preserve">PEVuZE5vdGU+PENpdGU+PEF1dGhvcj5QZXRybzwvQXV0aG9yPjxZZWFyPjIwMDQ8L1llYXI+PFJl
Y051bT40NzM8L1JlY051bT48RGlzcGxheVRleHQ+PHN0eWxlIGZhY2U9InN1cGVyc2NyaXB0Ij5b
OTEtOTNdPC9zdHlsZT48L0Rpc3BsYXlUZXh0PjxyZWNvcmQ+PHJlYy1udW1iZXI+NDczPC9yZWMt
bnVtYmVyPjxmb3JlaWduLWtleXM+PGtleSBhcHA9IkVOIiBkYi1pZD0ieHY1cGU5dGU2eHNwenFl
cHZ6b3BwdzlreHQ1NTBzeHI5MDA1IiB0aW1lc3RhbXA9IjE0NzExODQwNDUiPjQ3Mzwva2V5Pjwv
Zm9yZWlnbi1rZXlzPjxyZWYtdHlwZSBuYW1lPSJKb3VybmFsIEFydGljbGUiPjE3PC9yZWYtdHlw
ZT48Y29udHJpYnV0b3JzPjxhdXRob3JzPjxhdXRob3I+UGV0cm8sIEEuIEUuPC9hdXRob3I+PGF1
dGhvcj5Db3R0ZXIsIEouPC9hdXRob3I+PGF1dGhvcj5Db29wZXIsIEQuIEEuPC9hdXRob3I+PGF1
dGhvcj5QZXRlcnMsIEouIEMuPC9hdXRob3I+PGF1dGhvcj5TdXJ3aXQsIFMuIEouPC9hdXRob3I+
PGF1dGhvcj5TdXJ3aXQsIFIuIFMuPC9hdXRob3I+PC9hdXRob3JzPjwvY29udHJpYnV0b3JzPjxh
dXRoLWFkZHJlc3M+RGVwYXJ0bWVudCBvZiBQc3ljaGlhdHJ5IGFuZCBCZWhhdmlvcmFsIFNjaWVu
Y2VzLCBEdWtlIFVuaXZlcnNpdHkgTWVkaWNhbCBDZW50ZXIsIER1cmhhbSwgTkMsIFVTQS48L2F1
dGgtYWRkcmVzcz48dGl0bGVzPjx0aXRsZT5GYXQsIGNhcmJvaHlkcmF0ZSwgYW5kIGNhbG9yaWVz
IGluIHRoZSBkZXZlbG9wbWVudCBvZiBkaWFiZXRlcyBhbmQgb2Jlc2l0eSBpbiB0aGUgQzU3Qkwv
NkogbW91c2U8L3RpdGxlPjxzZWNvbmRhcnktdGl0bGU+TWV0YWJvbGlzbTwvc2Vjb25kYXJ5LXRp
dGxlPjxhbHQtdGl0bGU+TWV0YWJvbGlzbTogY2xpbmljYWwgYW5kIGV4cGVyaW1lbnRhbDwvYWx0
LXRpdGxlPjwvdGl0bGVzPjxwZXJpb2RpY2FsPjxmdWxsLXRpdGxlPk1ldGFib2xpc208L2Z1bGwt
dGl0bGU+PGFiYnItMT5NZXRhYm9saXNtOiBjbGluaWNhbCBhbmQgZXhwZXJpbWVudGFsPC9hYmJy
LTE+PC9wZXJpb2RpY2FsPjxhbHQtcGVyaW9kaWNhbD48ZnVsbC10aXRsZT5NZXRhYm9saXNtPC9m
dWxsLXRpdGxlPjxhYmJyLTE+TWV0YWJvbGlzbTogY2xpbmljYWwgYW5kIGV4cGVyaW1lbnRhbDwv
YWJici0xPjwvYWx0LXBlcmlvZGljYWw+PHBhZ2VzPjQ1NC03PC9wYWdlcz48dm9sdW1lPjUzPC92
b2x1bWU+PG51bWJlcj40PC9udW1iZXI+PGVkaXRpb24+MjAwNC8wMy8yNzwvZWRpdGlvbj48a2V5
d29yZHM+PGtleXdvcmQ+QW5pbWFsczwva2V5d29yZD48a2V5d29yZD5CbG9vZCBHbHVjb3NlL21l
dGFib2xpc208L2tleXdvcmQ+PGtleXdvcmQ+Qm9keSBDb21wb3NpdGlvbjwva2V5d29yZD48a2V5
d29yZD5Cb2R5IFdlaWdodDwva2V5d29yZD48a2V5d29yZD5DYWxvcmljIFJlc3RyaWN0aW9uPC9r
ZXl3b3JkPjxrZXl3b3JkPkRpYWJldGVzIE1lbGxpdHVzLCBUeXBlIDIvYmxvb2QvKm1ldGFib2xp
c208L2tleXdvcmQ+PGtleXdvcmQ+RGlldCwgRmF0LVJlc3RyaWN0ZWQ8L2tleXdvcmQ+PGtleXdv
cmQ+RGlldGFyeSBDYXJib2h5ZHJhdGVzL2FkdmVyc2UgZWZmZWN0cy8qcGhhcm1hY29sb2d5PC9r
ZXl3b3JkPjxrZXl3b3JkPkRpZXRhcnkgRmF0cy9hZHZlcnNlIGVmZmVjdHMvKnBoYXJtYWNvbG9n
eTwva2V5d29yZD48a2V5d29yZD5NYWxlPC9rZXl3b3JkPjxrZXl3b3JkPk1pY2U8L2tleXdvcmQ+
PGtleXdvcmQ+TWljZSwgSW5icmVkIEM1N0JMPC9rZXl3b3JkPjxrZXl3b3JkPk9iZXNpdHkvYmxv
b2QvKm1ldGFib2xpc208L2tleXdvcmQ+PC9rZXl3b3Jkcz48ZGF0ZXM+PHllYXI+MjAwNDwveWVh
cj48cHViLWRhdGVzPjxkYXRlPkFwcjwvZGF0ZT48L3B1Yi1kYXRlcz48L2RhdGVzPjxpc2JuPjAw
MjYtMDQ5NSAoUHJpbnQpJiN4RDswMDI2LTA0OTU8L2lzYm4+PGFjY2Vzc2lvbi1udW0+MTUwNDU2
OTE8L2FjY2Vzc2lvbi1udW0+PHVybHM+PC91cmxzPjxyZW1vdGUtZGF0YWJhc2UtcHJvdmlkZXI+
TkxNPC9yZW1vdGUtZGF0YWJhc2UtcHJvdmlkZXI+PGxhbmd1YWdlPmVuZzwvbGFuZ3VhZ2U+PC9y
ZWNvcmQ+PC9DaXRlPjxDaXRlPjxBdXRob3I+U3Vyd2l0PC9BdXRob3I+PFllYXI+MTk5NTwvWWVh
cj48UmVjTnVtPjQ3NTwvUmVjTnVtPjxyZWNvcmQ+PHJlYy1udW1iZXI+NDc1PC9yZWMtbnVtYmVy
Pjxmb3JlaWduLWtleXM+PGtleSBhcHA9IkVOIiBkYi1pZD0ieHY1cGU5dGU2eHNwenFlcHZ6b3Bw
dzlreHQ1NTBzeHI5MDA1IiB0aW1lc3RhbXA9IjE0NzExODQxOTgiPjQ3NTwva2V5PjwvZm9yZWln
bi1rZXlzPjxyZWYtdHlwZSBuYW1lPSJKb3VybmFsIEFydGljbGUiPjE3PC9yZWYtdHlwZT48Y29u
dHJpYnV0b3JzPjxhdXRob3JzPjxhdXRob3I+U3Vyd2l0LCBSLiBTLjwvYXV0aG9yPjxhdXRob3I+
RmVpbmdsb3MsIE0uIE4uPC9hdXRob3I+PGF1dGhvcj5Sb2RpbiwgSi48L2F1dGhvcj48YXV0aG9y
PlN1dGhlcmxhbmQsIEEuPC9hdXRob3I+PGF1dGhvcj5QZXRybywgQS4gRS48L2F1dGhvcj48YXV0
aG9yPk9wYXJhLCBFLiBDLjwvYXV0aG9yPjxhdXRob3I+S3VobiwgQy4gTS48L2F1dGhvcj48YXV0
aG9yPlJlYnVmZmUtU2NyaXZlLCBNLjwvYXV0aG9yPjwvYXV0aG9ycz48L2NvbnRyaWJ1dG9ycz48
YXV0aC1hZGRyZXNzPkRlcGFydG1lbnQgb2YgUHN5Y2hpYXRyeSwgRHVrZSBVbml2ZXJzaXR5IE1l
ZGljYWwgQ2VudGVyLCBEdXJoYW0sIE5DIDI3NzEwLCBVU0EuPC9hdXRoLWFkZHJlc3M+PHRpdGxl
cz48dGl0bGU+RGlmZmVyZW50aWFsIGVmZmVjdHMgb2YgZmF0IGFuZCBzdWNyb3NlIG9uIHRoZSBk
ZXZlbG9wbWVudCBvZiBvYmVzaXR5IGFuZCBkaWFiZXRlcyBpbiBDNTdCTC82SiBhbmQgQS9KIG1p
Y2U8L3RpdGxlPjxzZWNvbmRhcnktdGl0bGU+TWV0YWJvbGlzbTwvc2Vjb25kYXJ5LXRpdGxlPjxh
bHQtdGl0bGU+TWV0YWJvbGlzbTogY2xpbmljYWwgYW5kIGV4cGVyaW1lbnRhbDwvYWx0LXRpdGxl
PjwvdGl0bGVzPjxwZXJpb2RpY2FsPjxmdWxsLXRpdGxlPk1ldGFib2xpc208L2Z1bGwtdGl0bGU+
PGFiYnItMT5NZXRhYm9saXNtOiBjbGluaWNhbCBhbmQgZXhwZXJpbWVudGFsPC9hYmJyLTE+PC9w
ZXJpb2RpY2FsPjxhbHQtcGVyaW9kaWNhbD48ZnVsbC10aXRsZT5NZXRhYm9saXNtPC9mdWxsLXRp
dGxlPjxhYmJyLTE+TWV0YWJvbGlzbTogY2xpbmljYWwgYW5kIGV4cGVyaW1lbnRhbDwvYWJici0x
PjwvYWx0LXBlcmlvZGljYWw+PHBhZ2VzPjY0NS01MTwvcGFnZXM+PHZvbHVtZT40NDwvdm9sdW1l
PjxudW1iZXI+NTwvbnVtYmVyPjxlZGl0aW9uPjE5OTUvMDUvMDE8L2VkaXRpb24+PGtleXdvcmRz
PjxrZXl3b3JkPkFkaXBvc2UgVGlzc3VlL2FuYXRvbXkgJmFtcDsgaGlzdG9sb2d5L3BhdGhvbG9n
eS8qcGh5c2lvcGF0aG9sb2d5PC9rZXl3b3JkPjxrZXl3b3JkPkFuYWx5c2lzIG9mIFZhcmlhbmNl
PC9rZXl3b3JkPjxrZXl3b3JkPkFuaW1hbHM8L2tleXdvcmQ+PGtleXdvcmQ+Qmxvb2QgR2x1Y29z
ZS9tZXRhYm9saXNtPC9rZXl3b3JkPjxrZXl3b3JkPkJvZHkgV2VpZ2h0PC9rZXl3b3JkPjxrZXl3
b3JkPkRpYWJldGVzIE1lbGxpdHVzL2Jsb29kLypwaHlzaW9wYXRob2xvZ3k8L2tleXdvcmQ+PGtl
eXdvcmQ+RGlldGFyeSBDYXJib2h5ZHJhdGVzLypwaGFybWFjb2xvZ3k8L2tleXdvcmQ+PGtleXdv
cmQ+RGlldGFyeSBGYXRzLypwaGFybWFjb2xvZ3k8L2tleXdvcmQ+PGtleXdvcmQ+RW5lcmd5IElu
dGFrZTwva2V5d29yZD48a2V5d29yZD5IeXBlcnBsYXNpYTwva2V5d29yZD48a2V5d29yZD5JbnN1
bGluL2Jsb29kPC9rZXl3b3JkPjxrZXl3b3JkPk1hbGU8L2tleXdvcmQ+PGtleXdvcmQ+TWljZTwv
a2V5d29yZD48a2V5d29yZD5NaWNlLCBJbmJyZWQgQTwva2V5d29yZD48a2V5d29yZD5NaWNlLCBJ
bmJyZWQgQzU3Qkw8L2tleXdvcmQ+PGtleXdvcmQ+Kk9iZXNpdHk8L2tleXdvcmQ+PGtleXdvcmQ+
T3JnYW4gU2l6ZTwva2V5d29yZD48a2V5d29yZD5TdWNyb3NlLypwaGFybWFjb2xvZ3k8L2tleXdv
cmQ+PGtleXdvcmQ+V2VpZ2h0IEdhaW48L2tleXdvcmQ+PC9rZXl3b3Jkcz48ZGF0ZXM+PHllYXI+
MTk5NTwveWVhcj48cHViLWRhdGVzPjxkYXRlPk1heTwvZGF0ZT48L3B1Yi1kYXRlcz48L2RhdGVz
Pjxpc2JuPjAwMjYtMDQ5NSAoUHJpbnQpJiN4RDswMDI2LTA0OTU8L2lzYm4+PGFjY2Vzc2lvbi1u
dW0+Nzc1MjkxNDwvYWNjZXNzaW9uLW51bT48dXJscz48L3VybHM+PHJlbW90ZS1kYXRhYmFzZS1w
cm92aWRlcj5OTE08L3JlbW90ZS1kYXRhYmFzZS1wcm92aWRlcj48bGFuZ3VhZ2U+ZW5nPC9sYW5n
dWFnZT48L3JlY29yZD48L0NpdGU+PENpdGU+PEF1dGhvcj5Sb3NzbWVpc2w8L0F1dGhvcj48WWVh
cj4yMDAzPC9ZZWFyPjxSZWNOdW0+NDc0PC9SZWNOdW0+PHJlY29yZD48cmVjLW51bWJlcj40NzQ8
L3JlYy1udW1iZXI+PGZvcmVpZ24ta2V5cz48a2V5IGFwcD0iRU4iIGRiLWlkPSJ4djVwZTl0ZTZ4
c3B6cWVwdnpvcHB3OWt4dDU1MHN4cjkwMDUiIHRpbWVzdGFtcD0iMTQ3MTE4NDE0NyI+NDc0PC9r
ZXk+PC9mb3JlaWduLWtleXM+PHJlZi10eXBlIG5hbWU9IkpvdXJuYWwgQXJ0aWNsZSI+MTc8L3Jl
Zi10eXBlPjxjb250cmlidXRvcnM+PGF1dGhvcnM+PGF1dGhvcj5Sb3NzbWVpc2wsIE0uPC9hdXRo
b3I+PGF1dGhvcj5SaW0sIEouIFMuPC9hdXRob3I+PGF1dGhvcj5Lb3phLCBSLiBBLjwvYXV0aG9y
PjxhdXRob3I+S296YWssIEwuIFAuPC9hdXRob3I+PC9hdXRob3JzPjwvY29udHJpYnV0b3JzPjxh
dXRoLWFkZHJlc3M+UGVubmluZ3RvbiBCaW9tZWRpY2FsIFJlc2VhcmNoIENlbnRlciwgTG91aXNp
YW5hIFN0YXRlIFVuaXZlcnNpdHksIEJhdG9uIFJvdWdlLCBMb3Vpc2lhbmEgNzA4MDgsIFVTQS48
L2F1dGgtYWRkcmVzcz48dGl0bGVzPjx0aXRsZT5WYXJpYXRpb24gaW4gdHlwZSAyIGRpYWJldGVz
LS1yZWxhdGVkIHRyYWl0cyBpbiBtb3VzZSBzdHJhaW5zIHN1c2NlcHRpYmxlIHRvIGRpZXQtaW5k
dWNlZCBvYmVzaXR5PC90aXRsZT48c2Vjb25kYXJ5LXRpdGxlPkRpYWJldGVzPC9zZWNvbmRhcnkt
dGl0bGU+PGFsdC10aXRsZT5EaWFiZXRlczwvYWx0LXRpdGxlPjwvdGl0bGVzPjxwZXJpb2RpY2Fs
PjxmdWxsLXRpdGxlPkRpYWJldGVzPC9mdWxsLXRpdGxlPjxhYmJyLTE+RGlhYmV0ZXM8L2FiYnIt
MT48L3BlcmlvZGljYWw+PGFsdC1wZXJpb2RpY2FsPjxmdWxsLXRpdGxlPkRpYWJldGVzPC9mdWxs
LXRpdGxlPjxhYmJyLTE+RGlhYmV0ZXM8L2FiYnItMT48L2FsdC1wZXJpb2RpY2FsPjxwYWdlcz4x
OTU4LTY2PC9wYWdlcz48dm9sdW1lPjUyPC92b2x1bWU+PG51bWJlcj44PC9udW1iZXI+PGVkaXRp
b24+MjAwMy8wNy8yOTwvZWRpdGlvbj48a2V5d29yZHM+PGtleXdvcmQ+QWRpcG9jeXRlcy9jeXRv
bG9neTwva2V5d29yZD48a2V5d29yZD5BZGlwb3NlIFRpc3N1ZS9jeXRvbG9neS9tZXRhYm9saXNt
PC9rZXl3b3JkPjxrZXl3b3JkPkFuaW1hbHM8L2tleXdvcmQ+PGtleXdvcmQ+Qmxvb2QgR2x1Y29z
ZS9tZXRhYm9saXNtPC9rZXl3b3JkPjxrZXl3b3JkPkNlbGwgQ291bnQ8L2tleXdvcmQ+PGtleXdv
cmQ+RGlhYmV0ZXMgTWVsbGl0dXMvKmdlbmV0aWNzLypwaHlzaW9wYXRob2xvZ3k8L2tleXdvcmQ+
PGtleXdvcmQ+RGlhYmV0ZXMgTWVsbGl0dXMsIFR5cGUgMi8qZ2VuZXRpY3MvKnBoeXNpb3BhdGhv
bG9neTwva2V5d29yZD48a2V5d29yZD5EaWV0YXJ5IEZhdHMvcGhhcm1hY29sb2d5PC9rZXl3b3Jk
PjxrZXl3b3JkPkRpc2Vhc2UgTW9kZWxzLCBBbmltYWw8L2tleXdvcmQ+PGtleXdvcmQ+R2VuZXRp
YyBQcmVkaXNwb3NpdGlvbiB0byBEaXNlYXNlPC9rZXl3b3JkPjxrZXl3b3JkPkdsdWNvbmVvZ2Vu
ZXNpcy9nZW5ldGljczwva2V5d29yZD48a2V5d29yZD5HbHVjb3NlIEludG9sZXJhbmNlL2dlbmV0
aWNzL3BoeXNpb3BhdGhvbG9neTwva2V5d29yZD48a2V5d29yZD5HbHVjb3NlIFRyYW5zcG9ydGVy
IFR5cGUgNDwva2V5d29yZD48a2V5d29yZD5Ib21lb3N0YXNpcy9nZW5ldGljczwva2V5d29yZD48
a2V5d29yZD5JbnN1bGluIFJlc2lzdGFuY2UvKmdlbmV0aWNzPC9rZXl3b3JkPjxrZXl3b3JkPkxp
dmVyL21ldGFib2xpc208L2tleXdvcmQ+PGtleXdvcmQ+TWFsZTwva2V5d29yZD48a2V5d29yZD5N
aWNlPC9rZXl3b3JkPjxrZXl3b3JkPk1pY2UsIEluYnJlZCBBS1I8L2tleXdvcmQ+PGtleXdvcmQ+
TW9ub3NhY2NoYXJpZGUgVHJhbnNwb3J0IFByb3RlaW5zL21ldGFib2xpc208L2tleXdvcmQ+PGtl
eXdvcmQ+Kk11c2NsZSBQcm90ZWluczwva2V5d29yZD48a2V5d29yZD5NdXNjbGUsIFNrZWxldGFs
L21ldGFib2xpc208L2tleXdvcmQ+PGtleXdvcmQ+Kk9iZXNpdHk8L2tleXdvcmQ+PGtleXdvcmQ+
U3BlY2llcyBTcGVjaWZpY2l0eTwva2V5d29yZD48a2V5d29yZD5UcmlnbHljZXJpZGVzL21ldGFi
b2xpc208L2tleXdvcmQ+PC9rZXl3b3Jkcz48ZGF0ZXM+PHllYXI+MjAwMzwveWVhcj48cHViLWRh
dGVzPjxkYXRlPkF1ZzwvZGF0ZT48L3B1Yi1kYXRlcz48L2RhdGVzPjxpc2JuPjAwMTItMTc5NyAo
UHJpbnQpJiN4RDswMDEyLTE3OTc8L2lzYm4+PGFjY2Vzc2lvbi1udW0+MTI4ODI5MTE8L2FjY2Vz
c2lvbi1udW0+PHVybHM+PC91cmxzPjxyZW1vdGUtZGF0YWJhc2UtcHJvdmlkZXI+TkxNPC9yZW1v
dGUtZGF0YWJhc2UtcHJvdmlkZXI+PGxhbmd1YWdlPmVuZzwvbGFuZ3VhZ2U+PC9yZWNvcmQ+PC9D
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PEVuZE5vdGU+PENpdGU+PEF1dGhvcj5QZXRybzwvQXV0aG9yPjxZZWFyPjIwMDQ8L1llYXI+PFJl
Y051bT40NzM8L1JlY051bT48RGlzcGxheVRleHQ+PHN0eWxlIGZhY2U9InN1cGVyc2NyaXB0Ij5b
OTEtOTNdPC9zdHlsZT48L0Rpc3BsYXlUZXh0PjxyZWNvcmQ+PHJlYy1udW1iZXI+NDczPC9yZWMt
bnVtYmVyPjxmb3JlaWduLWtleXM+PGtleSBhcHA9IkVOIiBkYi1pZD0ieHY1cGU5dGU2eHNwenFl
cHZ6b3BwdzlreHQ1NTBzeHI5MDA1IiB0aW1lc3RhbXA9IjE0NzExODQwNDUiPjQ3Mzwva2V5Pjwv
Zm9yZWlnbi1rZXlzPjxyZWYtdHlwZSBuYW1lPSJKb3VybmFsIEFydGljbGUiPjE3PC9yZWYtdHlw
ZT48Y29udHJpYnV0b3JzPjxhdXRob3JzPjxhdXRob3I+UGV0cm8sIEEuIEUuPC9hdXRob3I+PGF1
dGhvcj5Db3R0ZXIsIEouPC9hdXRob3I+PGF1dGhvcj5Db29wZXIsIEQuIEEuPC9hdXRob3I+PGF1
dGhvcj5QZXRlcnMsIEouIEMuPC9hdXRob3I+PGF1dGhvcj5TdXJ3aXQsIFMuIEouPC9hdXRob3I+
PGF1dGhvcj5TdXJ3aXQsIFIuIFMuPC9hdXRob3I+PC9hdXRob3JzPjwvY29udHJpYnV0b3JzPjxh
dXRoLWFkZHJlc3M+RGVwYXJ0bWVudCBvZiBQc3ljaGlhdHJ5IGFuZCBCZWhhdmlvcmFsIFNjaWVu
Y2VzLCBEdWtlIFVuaXZlcnNpdHkgTWVkaWNhbCBDZW50ZXIsIER1cmhhbSwgTkMsIFVTQS48L2F1
dGgtYWRkcmVzcz48dGl0bGVzPjx0aXRsZT5GYXQsIGNhcmJvaHlkcmF0ZSwgYW5kIGNhbG9yaWVz
IGluIHRoZSBkZXZlbG9wbWVudCBvZiBkaWFiZXRlcyBhbmQgb2Jlc2l0eSBpbiB0aGUgQzU3Qkwv
NkogbW91c2U8L3RpdGxlPjxzZWNvbmRhcnktdGl0bGU+TWV0YWJvbGlzbTwvc2Vjb25kYXJ5LXRp
dGxlPjxhbHQtdGl0bGU+TWV0YWJvbGlzbTogY2xpbmljYWwgYW5kIGV4cGVyaW1lbnRhbDwvYWx0
LXRpdGxlPjwvdGl0bGVzPjxwZXJpb2RpY2FsPjxmdWxsLXRpdGxlPk1ldGFib2xpc208L2Z1bGwt
dGl0bGU+PGFiYnItMT5NZXRhYm9saXNtOiBjbGluaWNhbCBhbmQgZXhwZXJpbWVudGFsPC9hYmJy
LTE+PC9wZXJpb2RpY2FsPjxhbHQtcGVyaW9kaWNhbD48ZnVsbC10aXRsZT5NZXRhYm9saXNtPC9m
dWxsLXRpdGxlPjxhYmJyLTE+TWV0YWJvbGlzbTogY2xpbmljYWwgYW5kIGV4cGVyaW1lbnRhbDwv
YWJici0xPjwvYWx0LXBlcmlvZGljYWw+PHBhZ2VzPjQ1NC03PC9wYWdlcz48dm9sdW1lPjUzPC92
b2x1bWU+PG51bWJlcj40PC9udW1iZXI+PGVkaXRpb24+MjAwNC8wMy8yNzwvZWRpdGlvbj48a2V5
d29yZHM+PGtleXdvcmQ+QW5pbWFsczwva2V5d29yZD48a2V5d29yZD5CbG9vZCBHbHVjb3NlL21l
dGFib2xpc208L2tleXdvcmQ+PGtleXdvcmQ+Qm9keSBDb21wb3NpdGlvbjwva2V5d29yZD48a2V5
d29yZD5Cb2R5IFdlaWdodDwva2V5d29yZD48a2V5d29yZD5DYWxvcmljIFJlc3RyaWN0aW9uPC9r
ZXl3b3JkPjxrZXl3b3JkPkRpYWJldGVzIE1lbGxpdHVzLCBUeXBlIDIvYmxvb2QvKm1ldGFib2xp
c208L2tleXdvcmQ+PGtleXdvcmQ+RGlldCwgRmF0LVJlc3RyaWN0ZWQ8L2tleXdvcmQ+PGtleXdv
cmQ+RGlldGFyeSBDYXJib2h5ZHJhdGVzL2FkdmVyc2UgZWZmZWN0cy8qcGhhcm1hY29sb2d5PC9r
ZXl3b3JkPjxrZXl3b3JkPkRpZXRhcnkgRmF0cy9hZHZlcnNlIGVmZmVjdHMvKnBoYXJtYWNvbG9n
eTwva2V5d29yZD48a2V5d29yZD5NYWxlPC9rZXl3b3JkPjxrZXl3b3JkPk1pY2U8L2tleXdvcmQ+
PGtleXdvcmQ+TWljZSwgSW5icmVkIEM1N0JMPC9rZXl3b3JkPjxrZXl3b3JkPk9iZXNpdHkvYmxv
b2QvKm1ldGFib2xpc208L2tleXdvcmQ+PC9rZXl3b3Jkcz48ZGF0ZXM+PHllYXI+MjAwNDwveWVh
cj48cHViLWRhdGVzPjxkYXRlPkFwcjwvZGF0ZT48L3B1Yi1kYXRlcz48L2RhdGVzPjxpc2JuPjAw
MjYtMDQ5NSAoUHJpbnQpJiN4RDswMDI2LTA0OTU8L2lzYm4+PGFjY2Vzc2lvbi1udW0+MTUwNDU2
OTE8L2FjY2Vzc2lvbi1udW0+PHVybHM+PC91cmxzPjxyZW1vdGUtZGF0YWJhc2UtcHJvdmlkZXI+
TkxNPC9yZW1vdGUtZGF0YWJhc2UtcHJvdmlkZXI+PGxhbmd1YWdlPmVuZzwvbGFuZ3VhZ2U+PC9y
ZWNvcmQ+PC9DaXRlPjxDaXRlPjxBdXRob3I+U3Vyd2l0PC9BdXRob3I+PFllYXI+MTk5NTwvWWVh
cj48UmVjTnVtPjQ3NTwvUmVjTnVtPjxyZWNvcmQ+PHJlYy1udW1iZXI+NDc1PC9yZWMtbnVtYmVy
Pjxmb3JlaWduLWtleXM+PGtleSBhcHA9IkVOIiBkYi1pZD0ieHY1cGU5dGU2eHNwenFlcHZ6b3Bw
dzlreHQ1NTBzeHI5MDA1IiB0aW1lc3RhbXA9IjE0NzExODQxOTgiPjQ3NTwva2V5PjwvZm9yZWln
bi1rZXlzPjxyZWYtdHlwZSBuYW1lPSJKb3VybmFsIEFydGljbGUiPjE3PC9yZWYtdHlwZT48Y29u
dHJpYnV0b3JzPjxhdXRob3JzPjxhdXRob3I+U3Vyd2l0LCBSLiBTLjwvYXV0aG9yPjxhdXRob3I+
RmVpbmdsb3MsIE0uIE4uPC9hdXRob3I+PGF1dGhvcj5Sb2RpbiwgSi48L2F1dGhvcj48YXV0aG9y
PlN1dGhlcmxhbmQsIEEuPC9hdXRob3I+PGF1dGhvcj5QZXRybywgQS4gRS48L2F1dGhvcj48YXV0
aG9yPk9wYXJhLCBFLiBDLjwvYXV0aG9yPjxhdXRob3I+S3VobiwgQy4gTS48L2F1dGhvcj48YXV0
aG9yPlJlYnVmZmUtU2NyaXZlLCBNLjwvYXV0aG9yPjwvYXV0aG9ycz48L2NvbnRyaWJ1dG9ycz48
YXV0aC1hZGRyZXNzPkRlcGFydG1lbnQgb2YgUHN5Y2hpYXRyeSwgRHVrZSBVbml2ZXJzaXR5IE1l
ZGljYWwgQ2VudGVyLCBEdXJoYW0sIE5DIDI3NzEwLCBVU0EuPC9hdXRoLWFkZHJlc3M+PHRpdGxl
cz48dGl0bGU+RGlmZmVyZW50aWFsIGVmZmVjdHMgb2YgZmF0IGFuZCBzdWNyb3NlIG9uIHRoZSBk
ZXZlbG9wbWVudCBvZiBvYmVzaXR5IGFuZCBkaWFiZXRlcyBpbiBDNTdCTC82SiBhbmQgQS9KIG1p
Y2U8L3RpdGxlPjxzZWNvbmRhcnktdGl0bGU+TWV0YWJvbGlzbTwvc2Vjb25kYXJ5LXRpdGxlPjxh
bHQtdGl0bGU+TWV0YWJvbGlzbTogY2xpbmljYWwgYW5kIGV4cGVyaW1lbnRhbDwvYWx0LXRpdGxl
PjwvdGl0bGVzPjxwZXJpb2RpY2FsPjxmdWxsLXRpdGxlPk1ldGFib2xpc208L2Z1bGwtdGl0bGU+
PGFiYnItMT5NZXRhYm9saXNtOiBjbGluaWNhbCBhbmQgZXhwZXJpbWVudGFsPC9hYmJyLTE+PC9w
ZXJpb2RpY2FsPjxhbHQtcGVyaW9kaWNhbD48ZnVsbC10aXRsZT5NZXRhYm9saXNtPC9mdWxsLXRp
dGxlPjxhYmJyLTE+TWV0YWJvbGlzbTogY2xpbmljYWwgYW5kIGV4cGVyaW1lbnRhbDwvYWJici0x
PjwvYWx0LXBlcmlvZGljYWw+PHBhZ2VzPjY0NS01MTwvcGFnZXM+PHZvbHVtZT40NDwvdm9sdW1l
PjxudW1iZXI+NTwvbnVtYmVyPjxlZGl0aW9uPjE5OTUvMDUvMDE8L2VkaXRpb24+PGtleXdvcmRz
PjxrZXl3b3JkPkFkaXBvc2UgVGlzc3VlL2FuYXRvbXkgJmFtcDsgaGlzdG9sb2d5L3BhdGhvbG9n
eS8qcGh5c2lvcGF0aG9sb2d5PC9rZXl3b3JkPjxrZXl3b3JkPkFuYWx5c2lzIG9mIFZhcmlhbmNl
PC9rZXl3b3JkPjxrZXl3b3JkPkFuaW1hbHM8L2tleXdvcmQ+PGtleXdvcmQ+Qmxvb2QgR2x1Y29z
ZS9tZXRhYm9saXNtPC9rZXl3b3JkPjxrZXl3b3JkPkJvZHkgV2VpZ2h0PC9rZXl3b3JkPjxrZXl3
b3JkPkRpYWJldGVzIE1lbGxpdHVzL2Jsb29kLypwaHlzaW9wYXRob2xvZ3k8L2tleXdvcmQ+PGtl
eXdvcmQ+RGlldGFyeSBDYXJib2h5ZHJhdGVzLypwaGFybWFjb2xvZ3k8L2tleXdvcmQ+PGtleXdv
cmQ+RGlldGFyeSBGYXRzLypwaGFybWFjb2xvZ3k8L2tleXdvcmQ+PGtleXdvcmQ+RW5lcmd5IElu
dGFrZTwva2V5d29yZD48a2V5d29yZD5IeXBlcnBsYXNpYTwva2V5d29yZD48a2V5d29yZD5JbnN1
bGluL2Jsb29kPC9rZXl3b3JkPjxrZXl3b3JkPk1hbGU8L2tleXdvcmQ+PGtleXdvcmQ+TWljZTwv
a2V5d29yZD48a2V5d29yZD5NaWNlLCBJbmJyZWQgQTwva2V5d29yZD48a2V5d29yZD5NaWNlLCBJ
bmJyZWQgQzU3Qkw8L2tleXdvcmQ+PGtleXdvcmQ+Kk9iZXNpdHk8L2tleXdvcmQ+PGtleXdvcmQ+
T3JnYW4gU2l6ZTwva2V5d29yZD48a2V5d29yZD5TdWNyb3NlLypwaGFybWFjb2xvZ3k8L2tleXdv
cmQ+PGtleXdvcmQ+V2VpZ2h0IEdhaW48L2tleXdvcmQ+PC9rZXl3b3Jkcz48ZGF0ZXM+PHllYXI+
MTk5NTwveWVhcj48cHViLWRhdGVzPjxkYXRlPk1heTwvZGF0ZT48L3B1Yi1kYXRlcz48L2RhdGVz
Pjxpc2JuPjAwMjYtMDQ5NSAoUHJpbnQpJiN4RDswMDI2LTA0OTU8L2lzYm4+PGFjY2Vzc2lvbi1u
dW0+Nzc1MjkxNDwvYWNjZXNzaW9uLW51bT48dXJscz48L3VybHM+PHJlbW90ZS1kYXRhYmFzZS1w
cm92aWRlcj5OTE08L3JlbW90ZS1kYXRhYmFzZS1wcm92aWRlcj48bGFuZ3VhZ2U+ZW5nPC9sYW5n
dWFnZT48L3JlY29yZD48L0NpdGU+PENpdGU+PEF1dGhvcj5Sb3NzbWVpc2w8L0F1dGhvcj48WWVh
cj4yMDAzPC9ZZWFyPjxSZWNOdW0+NDc0PC9SZWNOdW0+PHJlY29yZD48cmVjLW51bWJlcj40NzQ8
L3JlYy1udW1iZXI+PGZvcmVpZ24ta2V5cz48a2V5IGFwcD0iRU4iIGRiLWlkPSJ4djVwZTl0ZTZ4
c3B6cWVwdnpvcHB3OWt4dDU1MHN4cjkwMDUiIHRpbWVzdGFtcD0iMTQ3MTE4NDE0NyI+NDc0PC9r
ZXk+PC9mb3JlaWduLWtleXM+PHJlZi10eXBlIG5hbWU9IkpvdXJuYWwgQXJ0aWNsZSI+MTc8L3Jl
Zi10eXBlPjxjb250cmlidXRvcnM+PGF1dGhvcnM+PGF1dGhvcj5Sb3NzbWVpc2wsIE0uPC9hdXRo
b3I+PGF1dGhvcj5SaW0sIEouIFMuPC9hdXRob3I+PGF1dGhvcj5Lb3phLCBSLiBBLjwvYXV0aG9y
PjxhdXRob3I+S296YWssIEwuIFAuPC9hdXRob3I+PC9hdXRob3JzPjwvY29udHJpYnV0b3JzPjxh
dXRoLWFkZHJlc3M+UGVubmluZ3RvbiBCaW9tZWRpY2FsIFJlc2VhcmNoIENlbnRlciwgTG91aXNp
YW5hIFN0YXRlIFVuaXZlcnNpdHksIEJhdG9uIFJvdWdlLCBMb3Vpc2lhbmEgNzA4MDgsIFVTQS48
L2F1dGgtYWRkcmVzcz48dGl0bGVzPjx0aXRsZT5WYXJpYXRpb24gaW4gdHlwZSAyIGRpYWJldGVz
LS1yZWxhdGVkIHRyYWl0cyBpbiBtb3VzZSBzdHJhaW5zIHN1c2NlcHRpYmxlIHRvIGRpZXQtaW5k
dWNlZCBvYmVzaXR5PC90aXRsZT48c2Vjb25kYXJ5LXRpdGxlPkRpYWJldGVzPC9zZWNvbmRhcnkt
dGl0bGU+PGFsdC10aXRsZT5EaWFiZXRlczwvYWx0LXRpdGxlPjwvdGl0bGVzPjxwZXJpb2RpY2Fs
PjxmdWxsLXRpdGxlPkRpYWJldGVzPC9mdWxsLXRpdGxlPjxhYmJyLTE+RGlhYmV0ZXM8L2FiYnIt
MT48L3BlcmlvZGljYWw+PGFsdC1wZXJpb2RpY2FsPjxmdWxsLXRpdGxlPkRpYWJldGVzPC9mdWxs
LXRpdGxlPjxhYmJyLTE+RGlhYmV0ZXM8L2FiYnItMT48L2FsdC1wZXJpb2RpY2FsPjxwYWdlcz4x
OTU4LTY2PC9wYWdlcz48dm9sdW1lPjUyPC92b2x1bWU+PG51bWJlcj44PC9udW1iZXI+PGVkaXRp
b24+MjAwMy8wNy8yOTwvZWRpdGlvbj48a2V5d29yZHM+PGtleXdvcmQ+QWRpcG9jeXRlcy9jeXRv
bG9neTwva2V5d29yZD48a2V5d29yZD5BZGlwb3NlIFRpc3N1ZS9jeXRvbG9neS9tZXRhYm9saXNt
PC9rZXl3b3JkPjxrZXl3b3JkPkFuaW1hbHM8L2tleXdvcmQ+PGtleXdvcmQ+Qmxvb2QgR2x1Y29z
ZS9tZXRhYm9saXNtPC9rZXl3b3JkPjxrZXl3b3JkPkNlbGwgQ291bnQ8L2tleXdvcmQ+PGtleXdv
cmQ+RGlhYmV0ZXMgTWVsbGl0dXMvKmdlbmV0aWNzLypwaHlzaW9wYXRob2xvZ3k8L2tleXdvcmQ+
PGtleXdvcmQ+RGlhYmV0ZXMgTWVsbGl0dXMsIFR5cGUgMi8qZ2VuZXRpY3MvKnBoeXNpb3BhdGhv
bG9neTwva2V5d29yZD48a2V5d29yZD5EaWV0YXJ5IEZhdHMvcGhhcm1hY29sb2d5PC9rZXl3b3Jk
PjxrZXl3b3JkPkRpc2Vhc2UgTW9kZWxzLCBBbmltYWw8L2tleXdvcmQ+PGtleXdvcmQ+R2VuZXRp
YyBQcmVkaXNwb3NpdGlvbiB0byBEaXNlYXNlPC9rZXl3b3JkPjxrZXl3b3JkPkdsdWNvbmVvZ2Vu
ZXNpcy9nZW5ldGljczwva2V5d29yZD48a2V5d29yZD5HbHVjb3NlIEludG9sZXJhbmNlL2dlbmV0
aWNzL3BoeXNpb3BhdGhvbG9neTwva2V5d29yZD48a2V5d29yZD5HbHVjb3NlIFRyYW5zcG9ydGVy
IFR5cGUgNDwva2V5d29yZD48a2V5d29yZD5Ib21lb3N0YXNpcy9nZW5ldGljczwva2V5d29yZD48
a2V5d29yZD5JbnN1bGluIFJlc2lzdGFuY2UvKmdlbmV0aWNzPC9rZXl3b3JkPjxrZXl3b3JkPkxp
dmVyL21ldGFib2xpc208L2tleXdvcmQ+PGtleXdvcmQ+TWFsZTwva2V5d29yZD48a2V5d29yZD5N
aWNlPC9rZXl3b3JkPjxrZXl3b3JkPk1pY2UsIEluYnJlZCBBS1I8L2tleXdvcmQ+PGtleXdvcmQ+
TW9ub3NhY2NoYXJpZGUgVHJhbnNwb3J0IFByb3RlaW5zL21ldGFib2xpc208L2tleXdvcmQ+PGtl
eXdvcmQ+Kk11c2NsZSBQcm90ZWluczwva2V5d29yZD48a2V5d29yZD5NdXNjbGUsIFNrZWxldGFs
L21ldGFib2xpc208L2tleXdvcmQ+PGtleXdvcmQ+Kk9iZXNpdHk8L2tleXdvcmQ+PGtleXdvcmQ+
U3BlY2llcyBTcGVjaWZpY2l0eTwva2V5d29yZD48a2V5d29yZD5UcmlnbHljZXJpZGVzL21ldGFi
b2xpc208L2tleXdvcmQ+PC9rZXl3b3Jkcz48ZGF0ZXM+PHllYXI+MjAwMzwveWVhcj48cHViLWRh
dGVzPjxkYXRlPkF1ZzwvZGF0ZT48L3B1Yi1kYXRlcz48L2RhdGVzPjxpc2JuPjAwMTItMTc5NyAo
UHJpbnQpJiN4RDswMDEyLTE3OTc8L2lzYm4+PGFjY2Vzc2lvbi1udW0+MTI4ODI5MTE8L2FjY2Vz
c2lvbi1udW0+PHVybHM+PC91cmxzPjxyZW1vdGUtZGF0YWJhc2UtcHJvdmlkZXI+TkxNPC9yZW1v
dGUtZGF0YWJhc2UtcHJvdmlkZXI+PGxhbmd1YWdlPmVuZzwvbGFuZ3VhZ2U+PC9yZWNvcmQ+PC9D
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[91-93]</w:t>
      </w:r>
      <w:r w:rsidR="00B23A3C" w:rsidRPr="005E33CE">
        <w:rPr>
          <w:rFonts w:ascii="Book Antiqua" w:hAnsi="Book Antiqua" w:cs="Times New Roman"/>
          <w:sz w:val="24"/>
          <w:szCs w:val="24"/>
        </w:rPr>
        <w:fldChar w:fldCharType="end"/>
      </w:r>
      <w:r w:rsidR="009025F4" w:rsidRPr="005E33CE">
        <w:rPr>
          <w:rFonts w:ascii="Book Antiqua" w:hAnsi="Book Antiqua" w:cs="Times New Roman"/>
          <w:sz w:val="24"/>
          <w:szCs w:val="24"/>
        </w:rPr>
        <w:t xml:space="preserve">. These effects of </w:t>
      </w:r>
      <w:r w:rsidR="004524D5" w:rsidRPr="005E33CE">
        <w:rPr>
          <w:rFonts w:ascii="Book Antiqua" w:hAnsi="Book Antiqua" w:cs="Times New Roman"/>
          <w:sz w:val="24"/>
          <w:szCs w:val="24"/>
        </w:rPr>
        <w:t>HFD</w:t>
      </w:r>
      <w:r w:rsidR="009025F4" w:rsidRPr="005E33CE">
        <w:rPr>
          <w:rFonts w:ascii="Book Antiqua" w:hAnsi="Book Antiqua" w:cs="Times New Roman"/>
          <w:sz w:val="24"/>
          <w:szCs w:val="24"/>
        </w:rPr>
        <w:t xml:space="preserve"> feeding are significantly accelerated in</w:t>
      </w:r>
      <w:r w:rsidR="005E4D9A" w:rsidRPr="005E33CE">
        <w:rPr>
          <w:rFonts w:ascii="Book Antiqua" w:hAnsi="Book Antiqua" w:cs="Times New Roman"/>
          <w:sz w:val="24"/>
          <w:szCs w:val="24"/>
        </w:rPr>
        <w:t xml:space="preserve"> SIRT3 deficient mice</w:t>
      </w:r>
      <w:r w:rsidR="00B23A3C" w:rsidRPr="005E33CE">
        <w:rPr>
          <w:rFonts w:ascii="Book Antiqua" w:hAnsi="Book Antiqua" w:cs="Times New Roman"/>
          <w:sz w:val="24"/>
          <w:szCs w:val="24"/>
        </w:rPr>
        <w:fldChar w:fldCharType="begin">
          <w:fldData xml:space="preserve">PEVuZE5vdGU+PENpdGU+PEF1dGhvcj5LZW5kcmljazwvQXV0aG9yPjxZZWFyPjIwMTE8L1llYXI+
PFJlY051bT4zNDU8L1JlY051bT48RGlzcGxheVRleHQ+PHN0eWxlIGZhY2U9InN1cGVyc2NyaXB0
Ij5bNThdPC9zdHlsZT48L0Rpc3BsYXlUZXh0PjxyZWNvcmQ+PHJlYy1udW1iZXI+MzQ1PC9yZWMt
bnVtYmVyPjxmb3JlaWduLWtleXM+PGtleSBhcHA9IkVOIiBkYi1pZD0ieHY1cGU5dGU2eHNwenFl
cHZ6b3BwdzlreHQ1NTBzeHI5MDA1IiB0aW1lc3RhbXA9IjE0NTQ0Mjc2MTAiPjM0NTwva2V5Pjwv
Zm9yZWlnbi1rZXlzPjxyZWYtdHlwZSBuYW1lPSJKb3VybmFsIEFydGljbGUiPjE3PC9yZWYtdHlw
ZT48Y29udHJpYnV0b3JzPjxhdXRob3JzPjxhdXRob3I+S2VuZHJpY2ssIEEuIEEuPC9hdXRob3I+
PGF1dGhvcj5DaG91ZGh1cnksIE0uPC9hdXRob3I+PGF1dGhvcj5SYWhtYW4sIFMuIE0uPC9hdXRo
b3I+PGF1dGhvcj5NY0N1cmR5LCBDLiBFLjwvYXV0aG9yPjxhdXRob3I+RnJpZWRlcmljaCwgTS48
L2F1dGhvcj48YXV0aG9yPlZhbiBIb3ZlLCBKLiBMLjwvYXV0aG9yPjxhdXRob3I+V2F0c29uLCBQ
LiBBLjwvYXV0aG9yPjxhdXRob3I+QmlyZHNleSwgTi48L2F1dGhvcj48YXV0aG9yPkJhbywgSi48
L2F1dGhvcj48YXV0aG9yPkdpdXMsIEQuPC9hdXRob3I+PGF1dGhvcj5TYWNrLCBNLiBOLjwvYXV0
aG9yPjxhdXRob3I+SmluZywgRS48L2F1dGhvcj48YXV0aG9yPkthaG4sIEMuIFIuPC9hdXRob3I+
PGF1dGhvcj5GcmllZG1hbiwgSi4gRS48L2F1dGhvcj48YXV0aG9yPkpvbnNjaGVyLCBLLiBSLjwv
YXV0aG9yPjwvYXV0aG9ycz48L2NvbnRyaWJ1dG9ycz48YXV0aC1hZGRyZXNzPk51dHJpdGlvbiBh
bmQgT2Jlc2l0eSBSZXNlYXJjaCBDZW50ZXIsIERlcGFydG1lbnQgb2YgQW5lc3RoZXNpb2xvZ3ks
IFVuaXZlcnNpdHkgb2YgQ29sb3JhZG8gU2Nob29sIG9mIE1lZGljaW5lLCBBdXJvcmEsIDgwMDQ1
LCBVU0EuPC9hdXRoLWFkZHJlc3M+PHRpdGxlcz48dGl0bGU+RmF0dHkgbGl2ZXIgaXMgYXNzb2Np
YXRlZCB3aXRoIHJlZHVjZWQgU0lSVDMgYWN0aXZpdHkgYW5kIG1pdG9jaG9uZHJpYWwgcHJvdGVp
biBoeXBlcmFjZXR5bGF0aW9uPC90aXRsZT48c2Vjb25kYXJ5LXRpdGxlPkJpb2NoZW0gSjwvc2Vj
b25kYXJ5LXRpdGxlPjxhbHQtdGl0bGU+VGhlIEJpb2NoZW1pY2FsIGpvdXJuYWw8L2FsdC10aXRs
ZT48L3RpdGxlcz48cGVyaW9kaWNhbD48ZnVsbC10aXRsZT5CaW9jaGVtaWNhbCBKb3VybmFsPC9m
dWxsLXRpdGxlPjxhYmJyLTE+QmlvY2hlbSBKPC9hYmJyLTE+PC9wZXJpb2RpY2FsPjxwYWdlcz41
MDUtMTQ8L3BhZ2VzPjx2b2x1bWU+NDMzPC92b2x1bWU+PG51bWJlcj4zPC9udW1iZXI+PGVkaXRp
b24+MjAxMC8xMS8wNDwvZWRpdGlvbj48a2V5d29yZHM+PGtleXdvcmQ+QWNldHlsYXRpb248L2tl
eXdvcmQ+PGtleXdvcmQ+QW5pbWFsczwva2V5d29yZD48a2V5d29yZD5DZWxsIFJlc3BpcmF0aW9u
PC9rZXl3b3JkPjxrZXl3b3JkPkRpZXQ8L2tleXdvcmQ+PGtleXdvcmQ+RW5lcmd5IE1ldGFib2xp
c208L2tleXdvcmQ+PGtleXdvcmQ+RmF0dHkgTGl2ZXIvIGV0aW9sb2d5L21ldGFib2xpc208L2tl
eXdvcmQ+PGtleXdvcmQ+TGlwaWQgTWV0YWJvbGlzbTwva2V5d29yZD48a2V5d29yZD5NaWNlPC9r
ZXl3b3JkPjxrZXl3b3JkPk1pY2UsIEtub2Nrb3V0PC9rZXl3b3JkPjxrZXl3b3JkPk1pdG9jaG9u
ZHJpYWwgUHJvdGVpbnMvYW5hbHlzaXMvIG1ldGFib2xpc208L2tleXdvcmQ+PGtleXdvcmQ+UHJv
dGVvbWljczwva2V5d29yZD48a2V5d29yZD5TaXJ0dWluIDMvIG1ldGFib2xpc208L2tleXdvcmQ+
PC9rZXl3b3Jkcz48ZGF0ZXM+PHllYXI+MjAxMTwveWVhcj48cHViLWRhdGVzPjxkYXRlPkZlYiAx
PC9kYXRlPjwvcHViLWRhdGVzPjwvZGF0ZXM+PGlzYm4+MTQ3MC04NzI4IChFbGVjdHJvbmljKSYj
eEQ7MDI2NC02MDIxIChMaW5raW5nKTwvaXNibj48YWNjZXNzaW9uLW51bT4yMTA0NDA0NzwvYWNj
ZXNzaW9uLW51bT48dXJscz48L3VybHM+PGN1c3RvbTI+UE1DMzM5ODUxMTwvY3VzdG9tMj48Y3Vz
dG9tNj5OaWhtczM5MDA3MDwvY3VzdG9tNj48ZWxlY3Ryb25pYy1yZXNvdXJjZS1udW0+MTAuMTA0
Mi9iajIwMTAwNzkxPC9lbGVjdHJvbmljLXJlc291cmNlLW51bT48cmVtb3RlLWRhdGFiYXNlLXBy
b3ZpZGVyPk5MTTwvcmVtb3RlLWRhdGFiYXNlLXByb3ZpZGVyPjxsYW5ndWFnZT5lbmc8L2xhbmd1
YWdlPjwvcmVjb3JkPjwvQ2l0ZT48L0VuZE5vdGU+AG==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PEVuZE5vdGU+PENpdGU+PEF1dGhvcj5LZW5kcmljazwvQXV0aG9yPjxZZWFyPjIwMTE8L1llYXI+
PFJlY051bT4zNDU8L1JlY051bT48RGlzcGxheVRleHQ+PHN0eWxlIGZhY2U9InN1cGVyc2NyaXB0
Ij5bNThdPC9zdHlsZT48L0Rpc3BsYXlUZXh0PjxyZWNvcmQ+PHJlYy1udW1iZXI+MzQ1PC9yZWMt
bnVtYmVyPjxmb3JlaWduLWtleXM+PGtleSBhcHA9IkVOIiBkYi1pZD0ieHY1cGU5dGU2eHNwenFl
cHZ6b3BwdzlreHQ1NTBzeHI5MDA1IiB0aW1lc3RhbXA9IjE0NTQ0Mjc2MTAiPjM0NTwva2V5Pjwv
Zm9yZWlnbi1rZXlzPjxyZWYtdHlwZSBuYW1lPSJKb3VybmFsIEFydGljbGUiPjE3PC9yZWYtdHlw
ZT48Y29udHJpYnV0b3JzPjxhdXRob3JzPjxhdXRob3I+S2VuZHJpY2ssIEEuIEEuPC9hdXRob3I+
PGF1dGhvcj5DaG91ZGh1cnksIE0uPC9hdXRob3I+PGF1dGhvcj5SYWhtYW4sIFMuIE0uPC9hdXRo
b3I+PGF1dGhvcj5NY0N1cmR5LCBDLiBFLjwvYXV0aG9yPjxhdXRob3I+RnJpZWRlcmljaCwgTS48
L2F1dGhvcj48YXV0aG9yPlZhbiBIb3ZlLCBKLiBMLjwvYXV0aG9yPjxhdXRob3I+V2F0c29uLCBQ
LiBBLjwvYXV0aG9yPjxhdXRob3I+QmlyZHNleSwgTi48L2F1dGhvcj48YXV0aG9yPkJhbywgSi48
L2F1dGhvcj48YXV0aG9yPkdpdXMsIEQuPC9hdXRob3I+PGF1dGhvcj5TYWNrLCBNLiBOLjwvYXV0
aG9yPjxhdXRob3I+SmluZywgRS48L2F1dGhvcj48YXV0aG9yPkthaG4sIEMuIFIuPC9hdXRob3I+
PGF1dGhvcj5GcmllZG1hbiwgSi4gRS48L2F1dGhvcj48YXV0aG9yPkpvbnNjaGVyLCBLLiBSLjwv
YXV0aG9yPjwvYXV0aG9ycz48L2NvbnRyaWJ1dG9ycz48YXV0aC1hZGRyZXNzPk51dHJpdGlvbiBh
bmQgT2Jlc2l0eSBSZXNlYXJjaCBDZW50ZXIsIERlcGFydG1lbnQgb2YgQW5lc3RoZXNpb2xvZ3ks
IFVuaXZlcnNpdHkgb2YgQ29sb3JhZG8gU2Nob29sIG9mIE1lZGljaW5lLCBBdXJvcmEsIDgwMDQ1
LCBVU0EuPC9hdXRoLWFkZHJlc3M+PHRpdGxlcz48dGl0bGU+RmF0dHkgbGl2ZXIgaXMgYXNzb2Np
YXRlZCB3aXRoIHJlZHVjZWQgU0lSVDMgYWN0aXZpdHkgYW5kIG1pdG9jaG9uZHJpYWwgcHJvdGVp
biBoeXBlcmFjZXR5bGF0aW9uPC90aXRsZT48c2Vjb25kYXJ5LXRpdGxlPkJpb2NoZW0gSjwvc2Vj
b25kYXJ5LXRpdGxlPjxhbHQtdGl0bGU+VGhlIEJpb2NoZW1pY2FsIGpvdXJuYWw8L2FsdC10aXRs
ZT48L3RpdGxlcz48cGVyaW9kaWNhbD48ZnVsbC10aXRsZT5CaW9jaGVtaWNhbCBKb3VybmFsPC9m
dWxsLXRpdGxlPjxhYmJyLTE+QmlvY2hlbSBKPC9hYmJyLTE+PC9wZXJpb2RpY2FsPjxwYWdlcz41
MDUtMTQ8L3BhZ2VzPjx2b2x1bWU+NDMzPC92b2x1bWU+PG51bWJlcj4zPC9udW1iZXI+PGVkaXRp
b24+MjAxMC8xMS8wNDwvZWRpdGlvbj48a2V5d29yZHM+PGtleXdvcmQ+QWNldHlsYXRpb248L2tl
eXdvcmQ+PGtleXdvcmQ+QW5pbWFsczwva2V5d29yZD48a2V5d29yZD5DZWxsIFJlc3BpcmF0aW9u
PC9rZXl3b3JkPjxrZXl3b3JkPkRpZXQ8L2tleXdvcmQ+PGtleXdvcmQ+RW5lcmd5IE1ldGFib2xp
c208L2tleXdvcmQ+PGtleXdvcmQ+RmF0dHkgTGl2ZXIvIGV0aW9sb2d5L21ldGFib2xpc208L2tl
eXdvcmQ+PGtleXdvcmQ+TGlwaWQgTWV0YWJvbGlzbTwva2V5d29yZD48a2V5d29yZD5NaWNlPC9r
ZXl3b3JkPjxrZXl3b3JkPk1pY2UsIEtub2Nrb3V0PC9rZXl3b3JkPjxrZXl3b3JkPk1pdG9jaG9u
ZHJpYWwgUHJvdGVpbnMvYW5hbHlzaXMvIG1ldGFib2xpc208L2tleXdvcmQ+PGtleXdvcmQ+UHJv
dGVvbWljczwva2V5d29yZD48a2V5d29yZD5TaXJ0dWluIDMvIG1ldGFib2xpc208L2tleXdvcmQ+
PC9rZXl3b3Jkcz48ZGF0ZXM+PHllYXI+MjAxMTwveWVhcj48cHViLWRhdGVzPjxkYXRlPkZlYiAx
PC9kYXRlPjwvcHViLWRhdGVzPjwvZGF0ZXM+PGlzYm4+MTQ3MC04NzI4IChFbGVjdHJvbmljKSYj
eEQ7MDI2NC02MDIxIChMaW5raW5nKTwvaXNibj48YWNjZXNzaW9uLW51bT4yMTA0NDA0NzwvYWNj
ZXNzaW9uLW51bT48dXJscz48L3VybHM+PGN1c3RvbTI+UE1DMzM5ODUxMTwvY3VzdG9tMj48Y3Vz
dG9tNj5OaWhtczM5MDA3MDwvY3VzdG9tNj48ZWxlY3Ryb25pYy1yZXNvdXJjZS1udW0+MTAuMTA0
Mi9iajIwMTAwNzkxPC9lbGVjdHJvbmljLXJlc291cmNlLW51bT48cmVtb3RlLWRhdGFiYXNlLXBy
b3ZpZGVyPk5MTTwvcmVtb3RlLWRhdGFiYXNlLXByb3ZpZGVyPjxsYW5ndWFnZT5lbmc8L2xhbmd1
YWdlPjwvcmVjb3JkPjwvQ2l0ZT48L0VuZE5vdGU+AG==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[58]</w:t>
      </w:r>
      <w:r w:rsidR="00B23A3C" w:rsidRPr="005E33CE">
        <w:rPr>
          <w:rFonts w:ascii="Book Antiqua" w:hAnsi="Book Antiqua" w:cs="Times New Roman"/>
          <w:sz w:val="24"/>
          <w:szCs w:val="24"/>
        </w:rPr>
        <w:fldChar w:fldCharType="end"/>
      </w:r>
      <w:r w:rsidR="009025F4" w:rsidRPr="005E33CE">
        <w:rPr>
          <w:rFonts w:ascii="Book Antiqua" w:hAnsi="Book Antiqua" w:cs="Times New Roman"/>
          <w:sz w:val="24"/>
          <w:szCs w:val="24"/>
        </w:rPr>
        <w:t xml:space="preserve">. </w:t>
      </w:r>
      <w:r w:rsidR="007A5B63" w:rsidRPr="005E33CE">
        <w:rPr>
          <w:rFonts w:ascii="Book Antiqua" w:hAnsi="Book Antiqua" w:cs="Times New Roman"/>
          <w:sz w:val="24"/>
          <w:szCs w:val="24"/>
        </w:rPr>
        <w:t>Our unpublished data also show that overexpression of SIRT3</w:t>
      </w:r>
      <w:r w:rsidR="006213E2">
        <w:rPr>
          <w:rFonts w:ascii="Book Antiqua" w:hAnsi="Book Antiqua" w:cs="Times New Roman"/>
          <w:sz w:val="24"/>
          <w:szCs w:val="24"/>
        </w:rPr>
        <w:t xml:space="preserve"> </w:t>
      </w:r>
      <w:r w:rsidR="007A5B63" w:rsidRPr="005E33CE">
        <w:rPr>
          <w:rFonts w:ascii="Book Antiqua" w:hAnsi="Book Antiqua" w:cs="Times New Roman"/>
          <w:sz w:val="24"/>
          <w:szCs w:val="24"/>
        </w:rPr>
        <w:t>rescues NAFLD in mice heterozygous for the mitochondrial trifunctional protein, an animal model of mitochondrial dysfunction generated by our group</w:t>
      </w:r>
      <w:r w:rsidR="00B23A3C" w:rsidRPr="005E33CE">
        <w:rPr>
          <w:rFonts w:ascii="Book Antiqua" w:hAnsi="Book Antiqua" w:cs="Times New Roman"/>
          <w:sz w:val="24"/>
          <w:szCs w:val="24"/>
        </w:rPr>
        <w:fldChar w:fldCharType="begin"/>
      </w:r>
      <w:r w:rsidR="00B23A3C" w:rsidRPr="005E33CE">
        <w:rPr>
          <w:rFonts w:ascii="Book Antiqua" w:hAnsi="Book Antiqua" w:cs="Times New Roman"/>
          <w:sz w:val="24"/>
          <w:szCs w:val="24"/>
        </w:rPr>
        <w:instrText xml:space="preserve"> ADDIN EN.CITE &lt;EndNote&gt;&lt;Cite&gt;&lt;Author&gt;Nassir&lt;/Author&gt;&lt;Year&gt;2015-05-21&lt;/Year&gt;&lt;RecNum&gt;280&lt;/RecNum&gt;&lt;DisplayText&gt;&lt;style face="superscript"&gt;[94]&lt;/style&gt;&lt;/DisplayText&gt;&lt;record&gt;&lt;rec-number&gt;280&lt;/rec-number&gt;&lt;foreign-keys&gt;&lt;key app="EN" db-id="xv5pe9te6xspzqepvzoppw9kxt550sxr9005" timestamp="1442863004"&gt;280&lt;/key&gt;&lt;/foreign-keys&gt;&lt;ref-type name="Journal Article"&gt;17&lt;/ref-type&gt;&lt;contributors&gt;&lt;authors&gt;&lt;author&gt;Nassir, F, Arndt J.J,  Ibdah, &lt;/author&gt;&lt;/authors&gt;&lt;/contributors&gt;&lt;titles&gt;&lt;title&gt; Hepatic Overexpression of SIRT3 in Mice Heterozygous for Mitochondrial Trifunctional Protein Rescues Hepatic Steatosis and Improves Insulin Sensitivity&lt;/title&gt;&lt;secondary-title&gt;Gastroenterology&lt;/secondary-title&gt;&lt;/titles&gt;&lt;periodical&gt;&lt;full-title&gt;Gastroenterology&lt;/full-title&gt;&lt;abbr-1&gt;Gastroenterology&lt;/abbr-1&gt;&lt;/periodical&gt;&lt;pages&gt;S-973&lt;/pages&gt;&lt;volume&gt;148&lt;/volume&gt;&lt;number&gt;4&amp;#xD;&lt;/number&gt;&lt;dates&gt;&lt;year&gt;2015-05-21&lt;/year&gt;&lt;/dates&gt;&lt;urls&gt;&lt;/urls&gt;&lt;electronic-resource-num&gt;10.1016/S0016-5085(15)33324-2&lt;/electronic-resource-num&gt;&lt;/record&gt;&lt;/Cite&gt;&lt;/EndNote&gt;</w:instrText>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[94]</w:t>
      </w:r>
      <w:r w:rsidR="00B23A3C" w:rsidRPr="005E33CE">
        <w:rPr>
          <w:rFonts w:ascii="Book Antiqua" w:hAnsi="Book Antiqua" w:cs="Times New Roman"/>
          <w:sz w:val="24"/>
          <w:szCs w:val="24"/>
        </w:rPr>
        <w:fldChar w:fldCharType="end"/>
      </w:r>
      <w:r w:rsidR="007A5B63" w:rsidRPr="005E33CE">
        <w:rPr>
          <w:rFonts w:ascii="Book Antiqua" w:hAnsi="Book Antiqua" w:cs="Times New Roman"/>
          <w:sz w:val="24"/>
          <w:szCs w:val="24"/>
        </w:rPr>
        <w:t>.</w:t>
      </w:r>
    </w:p>
    <w:p w14:paraId="383E75C3" w14:textId="0CA73367" w:rsidR="006E3708" w:rsidRPr="005E33CE" w:rsidRDefault="006E3708" w:rsidP="005E4D9A">
      <w:pPr>
        <w:adjustRightInd w:val="0"/>
        <w:snapToGrid w:val="0"/>
        <w:spacing w:line="360" w:lineRule="auto"/>
        <w:ind w:firstLineChars="100" w:firstLine="240"/>
        <w:jc w:val="both"/>
        <w:rPr>
          <w:rFonts w:ascii="Book Antiqua" w:hAnsi="Book Antiqua" w:cs="Times New Roman"/>
          <w:sz w:val="24"/>
          <w:szCs w:val="24"/>
        </w:rPr>
      </w:pPr>
      <w:r w:rsidRPr="005E33CE">
        <w:rPr>
          <w:rFonts w:ascii="Book Antiqua" w:hAnsi="Book Antiqua" w:cs="Times New Roman"/>
          <w:sz w:val="24"/>
          <w:szCs w:val="24"/>
        </w:rPr>
        <w:t>SIRT3</w:t>
      </w:r>
      <w:r w:rsidR="0024010B" w:rsidRPr="005E33CE">
        <w:rPr>
          <w:rFonts w:ascii="Book Antiqua" w:hAnsi="Book Antiqua" w:cs="Times New Roman"/>
          <w:sz w:val="24"/>
          <w:szCs w:val="24"/>
        </w:rPr>
        <w:t>-KO</w:t>
      </w:r>
      <w:r w:rsidRPr="005E33CE">
        <w:rPr>
          <w:rFonts w:ascii="Book Antiqua" w:hAnsi="Book Antiqua" w:cs="Times New Roman"/>
          <w:sz w:val="24"/>
          <w:szCs w:val="24"/>
        </w:rPr>
        <w:t xml:space="preserve"> mice subjected to methionine choline deficient diet (MCD) exhibit increased serum ALT levels, increased hepatic content, higher expression of inflammatory and </w:t>
      </w:r>
      <w:proofErr w:type="spellStart"/>
      <w:r w:rsidRPr="005E33CE">
        <w:rPr>
          <w:rFonts w:ascii="Book Antiqua" w:hAnsi="Book Antiqua" w:cs="Times New Roman"/>
          <w:sz w:val="24"/>
          <w:szCs w:val="24"/>
        </w:rPr>
        <w:t>fibrogenic</w:t>
      </w:r>
      <w:proofErr w:type="spellEnd"/>
      <w:r w:rsidRPr="005E33CE">
        <w:rPr>
          <w:rFonts w:ascii="Book Antiqua" w:hAnsi="Book Antiqua" w:cs="Times New Roman"/>
          <w:sz w:val="24"/>
          <w:szCs w:val="24"/>
        </w:rPr>
        <w:t xml:space="preserve"> genes</w:t>
      </w:r>
      <w:r w:rsidR="00464913" w:rsidRPr="005E33CE">
        <w:rPr>
          <w:rFonts w:ascii="Book Antiqua" w:hAnsi="Book Antiqua" w:cs="Times New Roman"/>
          <w:sz w:val="24"/>
          <w:szCs w:val="24"/>
        </w:rPr>
        <w:t>,</w:t>
      </w:r>
      <w:r w:rsidRPr="005E33CE">
        <w:rPr>
          <w:rFonts w:ascii="Book Antiqua" w:hAnsi="Book Antiqua" w:cs="Times New Roman"/>
          <w:sz w:val="24"/>
          <w:szCs w:val="24"/>
        </w:rPr>
        <w:t xml:space="preserve"> and reduced (SOD2) activity. </w:t>
      </w:r>
      <w:r w:rsidR="00464913" w:rsidRPr="005E33CE">
        <w:rPr>
          <w:rFonts w:ascii="Book Antiqua" w:hAnsi="Book Antiqua" w:cs="Times New Roman"/>
          <w:sz w:val="24"/>
          <w:szCs w:val="24"/>
        </w:rPr>
        <w:t>However</w:t>
      </w:r>
      <w:r w:rsidRPr="005E33CE">
        <w:rPr>
          <w:rFonts w:ascii="Book Antiqua" w:hAnsi="Book Antiqua" w:cs="Times New Roman"/>
          <w:sz w:val="24"/>
          <w:szCs w:val="24"/>
        </w:rPr>
        <w:t>,</w:t>
      </w:r>
      <w:r w:rsidR="00464913" w:rsidRPr="005E33CE">
        <w:rPr>
          <w:rFonts w:ascii="Book Antiqua" w:hAnsi="Book Antiqua" w:cs="Times New Roman"/>
          <w:sz w:val="24"/>
          <w:szCs w:val="24"/>
        </w:rPr>
        <w:t xml:space="preserve"> overexpression of SIRT3 resulted</w:t>
      </w:r>
      <w:r w:rsidRPr="005E33CE">
        <w:rPr>
          <w:rFonts w:ascii="Book Antiqua" w:hAnsi="Book Antiqua" w:cs="Times New Roman"/>
          <w:sz w:val="24"/>
          <w:szCs w:val="24"/>
        </w:rPr>
        <w:t xml:space="preserve"> in opposite effects suggesting that SIRT3 ablation aggravates MCD induced NASH while SIRT3 overexpression allev</w:t>
      </w:r>
      <w:r w:rsidR="005E4D9A" w:rsidRPr="005E33CE">
        <w:rPr>
          <w:rFonts w:ascii="Book Antiqua" w:hAnsi="Book Antiqua" w:cs="Times New Roman"/>
          <w:sz w:val="24"/>
          <w:szCs w:val="24"/>
        </w:rPr>
        <w:t>iates the MCD induced phenotype</w:t>
      </w:r>
      <w:r w:rsidR="00B23A3C" w:rsidRPr="005E33CE">
        <w:rPr>
          <w:rFonts w:ascii="Book Antiqua" w:hAnsi="Book Antiqua" w:cs="Times New Roman"/>
          <w:sz w:val="24"/>
          <w:szCs w:val="24"/>
        </w:rPr>
        <w:fldChar w:fldCharType="begin">
          <w:fldData xml:space="preserve">PEVuZE5vdGU+PENpdGU+PEF1dGhvcj5IZTwvQXV0aG9yPjxZZWFyPjIwMTM8L1llYXI+PFJlY051
bT40OTg8L1JlY051bT48RGlzcGxheVRleHQ+PHN0eWxlIGZhY2U9InN1cGVyc2NyaXB0Ij5bOTVd
PC9zdHlsZT48L0Rpc3BsYXlUZXh0PjxyZWNvcmQ+PHJlYy1udW1iZXI+NDk4PC9yZWMtbnVtYmVy
Pjxmb3JlaWduLWtleXM+PGtleSBhcHA9IkVOIiBkYi1pZD0ieHY1cGU5dGU2eHNwenFlcHZ6b3Bw
dzlreHQ1NTBzeHI5MDA1IiB0aW1lc3RhbXA9IjE0NzExOTcyOTgiPjQ5ODwva2V5PjwvZm9yZWln
bi1rZXlzPjxyZWYtdHlwZSBuYW1lPSJKb3VybmFsIEFydGljbGUiPjE3PC9yZWYtdHlwZT48Y29u
dHJpYnV0b3JzPjxhdXRob3JzPjxhdXRob3I+SGUsIEouPC9hdXRob3I+PGF1dGhvcj5IdSwgQi48
L2F1dGhvcj48YXV0aG9yPlNoaSwgWC48L2F1dGhvcj48YXV0aG9yPldlaWRlcnQsIEUuIFIuPC9h
dXRob3I+PGF1dGhvcj5MdSwgUC48L2F1dGhvcj48YXV0aG9yPlh1LCBNLjwvYXV0aG9yPjxhdXRo
b3I+SHVhbmcsIE0uPC9hdXRob3I+PGF1dGhvcj5LZWxsZXksIEUuIEUuPC9hdXRob3I+PGF1dGhv
cj5YaWUsIFcuPC9hdXRob3I+PC9hdXRob3JzPjwvY29udHJpYnV0b3JzPjxhdXRoLWFkZHJlc3M+
RGVwYXJ0bWVudCBvZiBQaGFybWFjZXV0aWNhbCBTY2llbmNlcywgVW5pdmVyc2l0eSBvZiBQaXR0
c2J1cmdoIFNjaG9vbCBvZiBQaGFybWFjeSwgUGl0dHNidXJnaCwgUEEsIFVTQS48L2F1dGgtYWRk
cmVzcz48dGl0bGVzPjx0aXRsZT5BY3RpdmF0aW9uIG9mIHRoZSBhcnlsIGh5ZHJvY2FyYm9uIHJl
Y2VwdG9yIHNlbnNpdGl6ZXMgbWljZSB0byBub25hbGNvaG9saWMgc3RlYXRvaGVwYXRpdGlzIGJ5
IGRlYWN0aXZhdGluZyBtaXRvY2hvbmRyaWFsIHNpcnR1aW4gZGVhY2V0eWxhc2UgU2lydDM8L3Rp
dGxlPjxzZWNvbmRhcnktdGl0bGU+TW9sIENlbGwgQmlvbDwvc2Vjb25kYXJ5LXRpdGxlPjxhbHQt
dGl0bGU+TW9sZWN1bGFyIGFuZCBjZWxsdWxhciBiaW9sb2d5PC9hbHQtdGl0bGU+PC90aXRsZXM+
PHBlcmlvZGljYWw+PGZ1bGwtdGl0bGU+TW9sIENlbGwgQmlvbDwvZnVsbC10aXRsZT48YWJici0x
Pk1vbGVjdWxhciBhbmQgY2VsbHVsYXIgYmlvbG9neTwvYWJici0xPjwvcGVyaW9kaWNhbD48YWx0
LXBlcmlvZGljYWw+PGZ1bGwtdGl0bGU+TW9sIENlbGwgQmlvbDwvZnVsbC10aXRsZT48YWJici0x
Pk1vbGVjdWxhciBhbmQgY2VsbHVsYXIgYmlvbG9neTwvYWJici0xPjwvYWx0LXBlcmlvZGljYWw+
PHBhZ2VzPjIwNDctNTU8L3BhZ2VzPjx2b2x1bWU+MzM8L3ZvbHVtZT48bnVtYmVyPjEwPC9udW1i
ZXI+PGVkaXRpb24+MjAxMy8wMy8yMDwvZWRpdGlvbj48a2V5d29yZHM+PGtleXdvcmQ+QWNldHls
YXRpb248L2tleXdvcmQ+PGtleXdvcmQ+QW5pbWFsczwva2V5d29yZD48a2V5d29yZD5DaG9saW5l
IERlZmljaWVuY3kvY29tcGxpY2F0aW9uczwva2V5d29yZD48a2V5d29yZD5GYXR0eSBMaXZlci9l
dGlvbG9neS8qbWV0YWJvbGlzbTwva2V5d29yZD48a2V5d29yZD5Gb29kLCBGb3JtdWxhdGVkPC9r
ZXl3b3JkPjxrZXl3b3JkPkdlbmUgRXhwcmVzc2lvbjwva2V5d29yZD48a2V5d29yZD5MaXBpZCBQ
ZXJveGlkYXRpb248L2tleXdvcmQ+PGtleXdvcmQ+TGl2ZXIvZW56eW1vbG9neTwva2V5d29yZD48
a2V5d29yZD5NZXRoaW9uaW5lL2RlZmljaWVuY3k8L2tleXdvcmQ+PGtleXdvcmQ+TWljZTwva2V5
d29yZD48a2V5d29yZD5NaWNlLCBJbmJyZWQgQzU3Qkw8L2tleXdvcmQ+PGtleXdvcmQ+TWljZSwg
VHJhbnNnZW5pYzwva2V5d29yZD48a2V5d29yZD5NaXRvY2hvbmRyaWEsIExpdmVyL2Vuenltb2xv
Z3k8L2tleXdvcmQ+PGtleXdvcmQ+Tm9uLWFsY29ob2xpYyBGYXR0eSBMaXZlciBEaXNlYXNlPC9r
ZXl3b3JkPjxrZXl3b3JkPk94aWRhdGl2ZSBTdHJlc3M8L2tleXdvcmQ+PGtleXdvcmQ+UmVhY3Rp
dmUgT3h5Z2VuIFNwZWNpZXMvbWV0YWJvbGlzbTwva2V5d29yZD48a2V5d29yZD5SZWNlcHRvcnMs
IEFyeWwgSHlkcm9jYXJib24vYWdvbmlzdHMvZ2VuZXRpY3MvKm1ldGFib2xpc208L2tleXdvcmQ+
PGtleXdvcmQ+U2lydHVpbiAzL2dlbmV0aWNzLyptZXRhYm9saXNtPC9rZXl3b3JkPjxrZXl3b3Jk
PlN1cGVyb3hpZGUgRGlzbXV0YXNlL21ldGFib2xpc208L2tleXdvcmQ+PGtleXdvcmQ+VGV0cmFj
aGxvcm9kaWJlbnpvZGlveGluL3BoYXJtYWNvbG9neTwva2V5d29yZD48L2tleXdvcmRzPjxkYXRl
cz48eWVhcj4yMDEzPC95ZWFyPjxwdWItZGF0ZXM+PGRhdGU+TWF5PC9kYXRlPjwvcHViLWRhdGVz
PjwvZGF0ZXM+PGlzYm4+MDI3MC03MzA2PC9pc2JuPjxhY2Nlc3Npb24tbnVtPjIzNTA4MTAzPC9h
Y2Nlc3Npb24tbnVtPjx1cmxzPjwvdXJscz48Y3VzdG9tMj5QTUMzNjQ3OTY5PC9jdXN0b20yPjxl
bGVjdHJvbmljLXJlc291cmNlLW51bT4xMC4xMTI4L21jYi4wMTY1OC0xMjwvZWxlY3Ryb25pYy1y
ZXNvdXJjZS1udW0+PHJlbW90ZS1kYXRhYmFzZS1wcm92aWRlcj5OTE08L3JlbW90ZS1kYXRhYmFz
ZS1wcm92aWRlcj48bGFuZ3VhZ2U+ZW5nPC9sYW5ndWFnZT48L3JlY29yZD48L0NpdGU+PC9FbmRO
b3RlPgB=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PEVuZE5vdGU+PENpdGU+PEF1dGhvcj5IZTwvQXV0aG9yPjxZZWFyPjIwMTM8L1llYXI+PFJlY051
bT40OTg8L1JlY051bT48RGlzcGxheVRleHQ+PHN0eWxlIGZhY2U9InN1cGVyc2NyaXB0Ij5bOTVd
PC9zdHlsZT48L0Rpc3BsYXlUZXh0PjxyZWNvcmQ+PHJlYy1udW1iZXI+NDk4PC9yZWMtbnVtYmVy
Pjxmb3JlaWduLWtleXM+PGtleSBhcHA9IkVOIiBkYi1pZD0ieHY1cGU5dGU2eHNwenFlcHZ6b3Bw
dzlreHQ1NTBzeHI5MDA1IiB0aW1lc3RhbXA9IjE0NzExOTcyOTgiPjQ5ODwva2V5PjwvZm9yZWln
bi1rZXlzPjxyZWYtdHlwZSBuYW1lPSJKb3VybmFsIEFydGljbGUiPjE3PC9yZWYtdHlwZT48Y29u
dHJpYnV0b3JzPjxhdXRob3JzPjxhdXRob3I+SGUsIEouPC9hdXRob3I+PGF1dGhvcj5IdSwgQi48
L2F1dGhvcj48YXV0aG9yPlNoaSwgWC48L2F1dGhvcj48YXV0aG9yPldlaWRlcnQsIEUuIFIuPC9h
dXRob3I+PGF1dGhvcj5MdSwgUC48L2F1dGhvcj48YXV0aG9yPlh1LCBNLjwvYXV0aG9yPjxhdXRo
b3I+SHVhbmcsIE0uPC9hdXRob3I+PGF1dGhvcj5LZWxsZXksIEUuIEUuPC9hdXRob3I+PGF1dGhv
cj5YaWUsIFcuPC9hdXRob3I+PC9hdXRob3JzPjwvY29udHJpYnV0b3JzPjxhdXRoLWFkZHJlc3M+
RGVwYXJ0bWVudCBvZiBQaGFybWFjZXV0aWNhbCBTY2llbmNlcywgVW5pdmVyc2l0eSBvZiBQaXR0
c2J1cmdoIFNjaG9vbCBvZiBQaGFybWFjeSwgUGl0dHNidXJnaCwgUEEsIFVTQS48L2F1dGgtYWRk
cmVzcz48dGl0bGVzPjx0aXRsZT5BY3RpdmF0aW9uIG9mIHRoZSBhcnlsIGh5ZHJvY2FyYm9uIHJl
Y2VwdG9yIHNlbnNpdGl6ZXMgbWljZSB0byBub25hbGNvaG9saWMgc3RlYXRvaGVwYXRpdGlzIGJ5
IGRlYWN0aXZhdGluZyBtaXRvY2hvbmRyaWFsIHNpcnR1aW4gZGVhY2V0eWxhc2UgU2lydDM8L3Rp
dGxlPjxzZWNvbmRhcnktdGl0bGU+TW9sIENlbGwgQmlvbDwvc2Vjb25kYXJ5LXRpdGxlPjxhbHQt
dGl0bGU+TW9sZWN1bGFyIGFuZCBjZWxsdWxhciBiaW9sb2d5PC9hbHQtdGl0bGU+PC90aXRsZXM+
PHBlcmlvZGljYWw+PGZ1bGwtdGl0bGU+TW9sIENlbGwgQmlvbDwvZnVsbC10aXRsZT48YWJici0x
Pk1vbGVjdWxhciBhbmQgY2VsbHVsYXIgYmlvbG9neTwvYWJici0xPjwvcGVyaW9kaWNhbD48YWx0
LXBlcmlvZGljYWw+PGZ1bGwtdGl0bGU+TW9sIENlbGwgQmlvbDwvZnVsbC10aXRsZT48YWJici0x
Pk1vbGVjdWxhciBhbmQgY2VsbHVsYXIgYmlvbG9neTwvYWJici0xPjwvYWx0LXBlcmlvZGljYWw+
PHBhZ2VzPjIwNDctNTU8L3BhZ2VzPjx2b2x1bWU+MzM8L3ZvbHVtZT48bnVtYmVyPjEwPC9udW1i
ZXI+PGVkaXRpb24+MjAxMy8wMy8yMDwvZWRpdGlvbj48a2V5d29yZHM+PGtleXdvcmQ+QWNldHls
YXRpb248L2tleXdvcmQ+PGtleXdvcmQ+QW5pbWFsczwva2V5d29yZD48a2V5d29yZD5DaG9saW5l
IERlZmljaWVuY3kvY29tcGxpY2F0aW9uczwva2V5d29yZD48a2V5d29yZD5GYXR0eSBMaXZlci9l
dGlvbG9neS8qbWV0YWJvbGlzbTwva2V5d29yZD48a2V5d29yZD5Gb29kLCBGb3JtdWxhdGVkPC9r
ZXl3b3JkPjxrZXl3b3JkPkdlbmUgRXhwcmVzc2lvbjwva2V5d29yZD48a2V5d29yZD5MaXBpZCBQ
ZXJveGlkYXRpb248L2tleXdvcmQ+PGtleXdvcmQ+TGl2ZXIvZW56eW1vbG9neTwva2V5d29yZD48
a2V5d29yZD5NZXRoaW9uaW5lL2RlZmljaWVuY3k8L2tleXdvcmQ+PGtleXdvcmQ+TWljZTwva2V5
d29yZD48a2V5d29yZD5NaWNlLCBJbmJyZWQgQzU3Qkw8L2tleXdvcmQ+PGtleXdvcmQ+TWljZSwg
VHJhbnNnZW5pYzwva2V5d29yZD48a2V5d29yZD5NaXRvY2hvbmRyaWEsIExpdmVyL2Vuenltb2xv
Z3k8L2tleXdvcmQ+PGtleXdvcmQ+Tm9uLWFsY29ob2xpYyBGYXR0eSBMaXZlciBEaXNlYXNlPC9r
ZXl3b3JkPjxrZXl3b3JkPk94aWRhdGl2ZSBTdHJlc3M8L2tleXdvcmQ+PGtleXdvcmQ+UmVhY3Rp
dmUgT3h5Z2VuIFNwZWNpZXMvbWV0YWJvbGlzbTwva2V5d29yZD48a2V5d29yZD5SZWNlcHRvcnMs
IEFyeWwgSHlkcm9jYXJib24vYWdvbmlzdHMvZ2VuZXRpY3MvKm1ldGFib2xpc208L2tleXdvcmQ+
PGtleXdvcmQ+U2lydHVpbiAzL2dlbmV0aWNzLyptZXRhYm9saXNtPC9rZXl3b3JkPjxrZXl3b3Jk
PlN1cGVyb3hpZGUgRGlzbXV0YXNlL21ldGFib2xpc208L2tleXdvcmQ+PGtleXdvcmQ+VGV0cmFj
aGxvcm9kaWJlbnpvZGlveGluL3BoYXJtYWNvbG9neTwva2V5d29yZD48L2tleXdvcmRzPjxkYXRl
cz48eWVhcj4yMDEzPC95ZWFyPjxwdWItZGF0ZXM+PGRhdGU+TWF5PC9kYXRlPjwvcHViLWRhdGVz
PjwvZGF0ZXM+PGlzYm4+MDI3MC03MzA2PC9pc2JuPjxhY2Nlc3Npb24tbnVtPjIzNTA4MTAzPC9h
Y2Nlc3Npb24tbnVtPjx1cmxzPjwvdXJscz48Y3VzdG9tMj5QTUMzNjQ3OTY5PC9jdXN0b20yPjxl
bGVjdHJvbmljLXJlc291cmNlLW51bT4xMC4xMTI4L21jYi4wMTY1OC0xMjwvZWxlY3Ryb25pYy1y
ZXNvdXJjZS1udW0+PHJlbW90ZS1kYXRhYmFzZS1wcm92aWRlcj5OTE08L3JlbW90ZS1kYXRhYmFz
ZS1wcm92aWRlcj48bGFuZ3VhZ2U+ZW5nPC9sYW5ndWFnZT48L3JlY29yZD48L0NpdGU+PC9FbmRO
b3RlPgB=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[95]</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w:t>
      </w:r>
    </w:p>
    <w:p w14:paraId="4F388B96" w14:textId="4D58123B" w:rsidR="00D92684" w:rsidRPr="005E33CE" w:rsidRDefault="006E3708" w:rsidP="005E4D9A">
      <w:pPr>
        <w:adjustRightInd w:val="0"/>
        <w:snapToGrid w:val="0"/>
        <w:spacing w:line="360" w:lineRule="auto"/>
        <w:ind w:firstLineChars="100" w:firstLine="240"/>
        <w:jc w:val="both"/>
        <w:rPr>
          <w:rFonts w:ascii="Book Antiqua" w:hAnsi="Book Antiqua" w:cs="Times New Roman"/>
          <w:sz w:val="24"/>
          <w:szCs w:val="24"/>
        </w:rPr>
      </w:pPr>
      <w:r w:rsidRPr="005E33CE">
        <w:rPr>
          <w:rFonts w:ascii="Book Antiqua" w:hAnsi="Book Antiqua" w:cs="Times New Roman"/>
          <w:sz w:val="24"/>
          <w:szCs w:val="24"/>
        </w:rPr>
        <w:t>Palmitate mo</w:t>
      </w:r>
      <w:r w:rsidR="00992F4D" w:rsidRPr="005E33CE">
        <w:rPr>
          <w:rFonts w:ascii="Book Antiqua" w:hAnsi="Book Antiqua" w:cs="Times New Roman"/>
          <w:sz w:val="24"/>
          <w:szCs w:val="24"/>
        </w:rPr>
        <w:t>dulated</w:t>
      </w:r>
      <w:r w:rsidRPr="005E33CE">
        <w:rPr>
          <w:rFonts w:ascii="Book Antiqua" w:hAnsi="Book Antiqua" w:cs="Times New Roman"/>
          <w:sz w:val="24"/>
          <w:szCs w:val="24"/>
        </w:rPr>
        <w:t xml:space="preserve"> oxygen consumption and enhanced ROS levels and apoptosis in </w:t>
      </w:r>
      <w:r w:rsidR="00264B94" w:rsidRPr="005E33CE">
        <w:rPr>
          <w:rFonts w:ascii="Book Antiqua" w:hAnsi="Book Antiqua" w:cs="Times New Roman"/>
          <w:sz w:val="24"/>
          <w:szCs w:val="24"/>
        </w:rPr>
        <w:t>SIRT3 deficient mouse primary hepatocytes and SIRT</w:t>
      </w:r>
      <w:r w:rsidR="005E4D9A" w:rsidRPr="005E33CE">
        <w:rPr>
          <w:rFonts w:ascii="Book Antiqua" w:hAnsi="Book Antiqua" w:cs="Times New Roman"/>
          <w:sz w:val="24"/>
          <w:szCs w:val="24"/>
        </w:rPr>
        <w:t>3 siRNA-depleted hepatocytes</w:t>
      </w:r>
      <w:r w:rsidR="00B23A3C" w:rsidRPr="005E33CE">
        <w:rPr>
          <w:rFonts w:ascii="Book Antiqua" w:hAnsi="Book Antiqua" w:cs="Times New Roman"/>
          <w:sz w:val="24"/>
          <w:szCs w:val="24"/>
        </w:rPr>
        <w:fldChar w:fldCharType="begin">
          <w:fldData xml:space="preserve">PEVuZE5vdGU+PENpdGU+PEF1dGhvcj5CYW88L0F1dGhvcj48WWVhcj4yMDEwPC9ZZWFyPjxSZWNO
dW0+NDg3PC9SZWNOdW0+PERpc3BsYXlUZXh0PjxzdHlsZSBmYWNlPSJzdXBlcnNjcmlwdCI+Wzk2
XTwvc3R5bGU+PC9EaXNwbGF5VGV4dD48cmVjb3JkPjxyZWMtbnVtYmVyPjQ4NzwvcmVjLW51bWJl
cj48Zm9yZWlnbi1rZXlzPjxrZXkgYXBwPSJFTiIgZGItaWQ9Inh2NXBlOXRlNnhzcHpxZXB2em9w
cHc5a3h0NTUwc3hyOTAwNSIgdGltZXN0YW1wPSIxNDcxMTkwMDI4Ij40ODc8L2tleT48L2ZvcmVp
Z24ta2V5cz48cmVmLXR5cGUgbmFtZT0iSm91cm5hbCBBcnRpY2xlIj4xNzwvcmVmLXR5cGU+PGNv
bnRyaWJ1dG9ycz48YXV0aG9ycz48YXV0aG9yPkJhbywgSi48L2F1dGhvcj48YXV0aG9yPlNjb3R0
LCBJLjwvYXV0aG9yPjxhdXRob3I+THUsIFouPC9hdXRob3I+PGF1dGhvcj5QYW5nLCBMLjwvYXV0
aG9yPjxhdXRob3I+RGltb25kLCBDLiBDLjwvYXV0aG9yPjxhdXRob3I+R2l1cywgRC48L2F1dGhv
cj48YXV0aG9yPlNhY2ssIE0uIE4uPC9hdXRob3I+PC9hdXRob3JzPjwvY29udHJpYnV0b3JzPjxh
dXRoLWFkZHJlc3M+VHJhbnNsYXRpb25hbCBNZWRpY2luZSBCcmFuY2gsIE5hdGlvbmFsIEhlYXJ0
LCBMdW5nLCBhbmQgQmxvb2QgSW5zdGl0dXRlLCBOYXRpb25hbCBJbnN0aXR1dGVzIG9mIEhlYWx0
aCwgQmV0aGVzZGEsIE1EIDIwODkyLCBVU0EuPC9hdXRoLWFkZHJlc3M+PHRpdGxlcz48dGl0bGU+
U0lSVDMgaXMgcmVndWxhdGVkIGJ5IG51dHJpZW50IGV4Y2VzcyBhbmQgbW9kdWxhdGVzIGhlcGF0
aWMgc3VzY2VwdGliaWxpdHkgdG8gbGlwb3RveGljaXR5PC90aXRsZT48c2Vjb25kYXJ5LXRpdGxl
PkZyZWUgUmFkaWMgQmlvbCBNZWQ8L3NlY29uZGFyeS10aXRsZT48YWx0LXRpdGxlPkZyZWUgcmFk
aWNhbCBiaW9sb2d5ICZhbXA7IG1lZGljaW5lPC9hbHQtdGl0bGU+PC90aXRsZXM+PHBlcmlvZGlj
YWw+PGZ1bGwtdGl0bGU+RnJlZSBSYWRpYyBCaW9sIE1lZDwvZnVsbC10aXRsZT48YWJici0xPkZy
ZWUgcmFkaWNhbCBiaW9sb2d5ICZhbXA7IG1lZGljaW5lPC9hYmJyLTE+PC9wZXJpb2RpY2FsPjxh
bHQtcGVyaW9kaWNhbD48ZnVsbC10aXRsZT5GcmVlIFJhZGljIEJpb2wgTWVkPC9mdWxsLXRpdGxl
PjxhYmJyLTE+RnJlZSByYWRpY2FsIGJpb2xvZ3kgJmFtcDsgbWVkaWNpbmU8L2FiYnItMT48L2Fs
dC1wZXJpb2RpY2FsPjxwYWdlcz4xMjMwLTc8L3BhZ2VzPjx2b2x1bWU+NDk8L3ZvbHVtZT48bnVt
YmVyPjc8L251bWJlcj48ZWRpdGlvbj4yMDEwLzA3LzIyPC9lZGl0aW9uPjxrZXl3b3Jkcz48a2V5
d29yZD5BY2V0eWxjeXN0ZWluZS9waGFybWFjb2xvZ3k8L2tleXdvcmQ+PGtleXdvcmQ+QW5pbWFs
czwva2V5d29yZD48a2V5d29yZD5EaWV0YXJ5IEZhdHMvYWRtaW5pc3RyYXRpb24gJmFtcDsgZG9z
YWdlPC9rZXl3b3JkPjxrZXl3b3JkPkRpc2Vhc2UgU3VzY2VwdGliaWxpdHk8L2tleXdvcmQ+PGtl
eXdvcmQ+RWxlY3Ryb24gVHJhbnNwb3J0L2RydWcgZWZmZWN0czwva2V5d29yZD48a2V5d29yZD5I
ZXAgRzIgQ2VsbHM8L2tleXdvcmQ+PGtleXdvcmQ+SHVtYW5zPC9rZXl3b3JkPjxrZXl3b3JkPkh5
cGVybGlwaWRlbWlhcy9kcnVnIHRoZXJhcHkvZXRpb2xvZ3kvZ2VuZXRpY3MvKm1ldGFib2xpc208
L2tleXdvcmQ+PGtleXdvcmQ+TGl2ZXIvZHJ1ZyBlZmZlY3RzLyptZXRhYm9saXNtPC9rZXl3b3Jk
PjxrZXl3b3JkPk1lbWJyYW5lIFBvdGVudGlhbCwgTWl0b2Nob25kcmlhbC9kcnVnIGVmZmVjdHM8
L2tleXdvcmQ+PGtleXdvcmQ+TWljZTwva2V5d29yZD48a2V5d29yZD5NaWNlLCBLbm9ja291dDwv
a2V5d29yZD48a2V5d29yZD5NaXRvY2hvbmRyaWEsIExpdmVyL2RydWcgZWZmZWN0cy8qbWV0YWJv
bGlzbTwva2V5d29yZD48a2V5d29yZD5PeGlkYXRpdmUgU3RyZXNzPC9rZXl3b3JkPjxrZXl3b3Jk
PlBhbG1pdGF0ZXMvcGhhcm1hY29sb2d5PC9rZXl3b3JkPjxrZXl3b3JkPlJOQSwgU21hbGwgSW50
ZXJmZXJpbmcvZ2VuZXRpY3M8L2tleXdvcmQ+PGtleXdvcmQ+UmVhY3RpdmUgT3h5Z2VuIFNwZWNp
ZXMvbWV0YWJvbGlzbTwva2V5d29yZD48a2V5d29yZD5TaXJ0dWluIDMvZ2VuZXRpY3MvKm1ldGFi
b2xpc208L2tleXdvcmQ+PC9rZXl3b3Jkcz48ZGF0ZXM+PHllYXI+MjAxMDwveWVhcj48cHViLWRh
dGVzPjxkYXRlPk9jdCAxNTwvZGF0ZT48L3B1Yi1kYXRlcz48L2RhdGVzPjxpc2JuPjA4OTEtNTg0
OTwvaXNibj48YWNjZXNzaW9uLW51bT4yMDY0NzA0NTwvYWNjZXNzaW9uLW51bT48dXJscz48L3Vy
bHM+PGN1c3RvbTI+UE1DMjk0MzM4NTwvY3VzdG9tMj48Y3VzdG9tNj5OSUhNUzIzMzc3NzwvY3Vz
dG9tNj48ZWxlY3Ryb25pYy1yZXNvdXJjZS1udW0+MTAuMTAxNi9qLmZyZWVyYWRiaW9tZWQuMjAx
MC4wNy4wMDk8L2VsZWN0cm9uaWMtcmVzb3VyY2UtbnVtPjxyZW1vdGUtZGF0YWJhc2UtcHJvdmlk
ZXI+TkxNPC9yZW1vdGUtZGF0YWJhc2UtcHJvdmlkZXI+PGxhbmd1YWdlPmVuZzwvbGFuZ3VhZ2U+
PC9yZWNvcmQ+PC9DaXRlPjwvRW5kTm90ZT5=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PEVuZE5vdGU+PENpdGU+PEF1dGhvcj5CYW88L0F1dGhvcj48WWVhcj4yMDEwPC9ZZWFyPjxSZWNO
dW0+NDg3PC9SZWNOdW0+PERpc3BsYXlUZXh0PjxzdHlsZSBmYWNlPSJzdXBlcnNjcmlwdCI+Wzk2
XTwvc3R5bGU+PC9EaXNwbGF5VGV4dD48cmVjb3JkPjxyZWMtbnVtYmVyPjQ4NzwvcmVjLW51bWJl
cj48Zm9yZWlnbi1rZXlzPjxrZXkgYXBwPSJFTiIgZGItaWQ9Inh2NXBlOXRlNnhzcHpxZXB2em9w
cHc5a3h0NTUwc3hyOTAwNSIgdGltZXN0YW1wPSIxNDcxMTkwMDI4Ij40ODc8L2tleT48L2ZvcmVp
Z24ta2V5cz48cmVmLXR5cGUgbmFtZT0iSm91cm5hbCBBcnRpY2xlIj4xNzwvcmVmLXR5cGU+PGNv
bnRyaWJ1dG9ycz48YXV0aG9ycz48YXV0aG9yPkJhbywgSi48L2F1dGhvcj48YXV0aG9yPlNjb3R0
LCBJLjwvYXV0aG9yPjxhdXRob3I+THUsIFouPC9hdXRob3I+PGF1dGhvcj5QYW5nLCBMLjwvYXV0
aG9yPjxhdXRob3I+RGltb25kLCBDLiBDLjwvYXV0aG9yPjxhdXRob3I+R2l1cywgRC48L2F1dGhv
cj48YXV0aG9yPlNhY2ssIE0uIE4uPC9hdXRob3I+PC9hdXRob3JzPjwvY29udHJpYnV0b3JzPjxh
dXRoLWFkZHJlc3M+VHJhbnNsYXRpb25hbCBNZWRpY2luZSBCcmFuY2gsIE5hdGlvbmFsIEhlYXJ0
LCBMdW5nLCBhbmQgQmxvb2QgSW5zdGl0dXRlLCBOYXRpb25hbCBJbnN0aXR1dGVzIG9mIEhlYWx0
aCwgQmV0aGVzZGEsIE1EIDIwODkyLCBVU0EuPC9hdXRoLWFkZHJlc3M+PHRpdGxlcz48dGl0bGU+
U0lSVDMgaXMgcmVndWxhdGVkIGJ5IG51dHJpZW50IGV4Y2VzcyBhbmQgbW9kdWxhdGVzIGhlcGF0
aWMgc3VzY2VwdGliaWxpdHkgdG8gbGlwb3RveGljaXR5PC90aXRsZT48c2Vjb25kYXJ5LXRpdGxl
PkZyZWUgUmFkaWMgQmlvbCBNZWQ8L3NlY29uZGFyeS10aXRsZT48YWx0LXRpdGxlPkZyZWUgcmFk
aWNhbCBiaW9sb2d5ICZhbXA7IG1lZGljaW5lPC9hbHQtdGl0bGU+PC90aXRsZXM+PHBlcmlvZGlj
YWw+PGZ1bGwtdGl0bGU+RnJlZSBSYWRpYyBCaW9sIE1lZDwvZnVsbC10aXRsZT48YWJici0xPkZy
ZWUgcmFkaWNhbCBiaW9sb2d5ICZhbXA7IG1lZGljaW5lPC9hYmJyLTE+PC9wZXJpb2RpY2FsPjxh
bHQtcGVyaW9kaWNhbD48ZnVsbC10aXRsZT5GcmVlIFJhZGljIEJpb2wgTWVkPC9mdWxsLXRpdGxl
PjxhYmJyLTE+RnJlZSByYWRpY2FsIGJpb2xvZ3kgJmFtcDsgbWVkaWNpbmU8L2FiYnItMT48L2Fs
dC1wZXJpb2RpY2FsPjxwYWdlcz4xMjMwLTc8L3BhZ2VzPjx2b2x1bWU+NDk8L3ZvbHVtZT48bnVt
YmVyPjc8L251bWJlcj48ZWRpdGlvbj4yMDEwLzA3LzIyPC9lZGl0aW9uPjxrZXl3b3Jkcz48a2V5
d29yZD5BY2V0eWxjeXN0ZWluZS9waGFybWFjb2xvZ3k8L2tleXdvcmQ+PGtleXdvcmQ+QW5pbWFs
czwva2V5d29yZD48a2V5d29yZD5EaWV0YXJ5IEZhdHMvYWRtaW5pc3RyYXRpb24gJmFtcDsgZG9z
YWdlPC9rZXl3b3JkPjxrZXl3b3JkPkRpc2Vhc2UgU3VzY2VwdGliaWxpdHk8L2tleXdvcmQ+PGtl
eXdvcmQ+RWxlY3Ryb24gVHJhbnNwb3J0L2RydWcgZWZmZWN0czwva2V5d29yZD48a2V5d29yZD5I
ZXAgRzIgQ2VsbHM8L2tleXdvcmQ+PGtleXdvcmQ+SHVtYW5zPC9rZXl3b3JkPjxrZXl3b3JkPkh5
cGVybGlwaWRlbWlhcy9kcnVnIHRoZXJhcHkvZXRpb2xvZ3kvZ2VuZXRpY3MvKm1ldGFib2xpc208
L2tleXdvcmQ+PGtleXdvcmQ+TGl2ZXIvZHJ1ZyBlZmZlY3RzLyptZXRhYm9saXNtPC9rZXl3b3Jk
PjxrZXl3b3JkPk1lbWJyYW5lIFBvdGVudGlhbCwgTWl0b2Nob25kcmlhbC9kcnVnIGVmZmVjdHM8
L2tleXdvcmQ+PGtleXdvcmQ+TWljZTwva2V5d29yZD48a2V5d29yZD5NaWNlLCBLbm9ja291dDwv
a2V5d29yZD48a2V5d29yZD5NaXRvY2hvbmRyaWEsIExpdmVyL2RydWcgZWZmZWN0cy8qbWV0YWJv
bGlzbTwva2V5d29yZD48a2V5d29yZD5PeGlkYXRpdmUgU3RyZXNzPC9rZXl3b3JkPjxrZXl3b3Jk
PlBhbG1pdGF0ZXMvcGhhcm1hY29sb2d5PC9rZXl3b3JkPjxrZXl3b3JkPlJOQSwgU21hbGwgSW50
ZXJmZXJpbmcvZ2VuZXRpY3M8L2tleXdvcmQ+PGtleXdvcmQ+UmVhY3RpdmUgT3h5Z2VuIFNwZWNp
ZXMvbWV0YWJvbGlzbTwva2V5d29yZD48a2V5d29yZD5TaXJ0dWluIDMvZ2VuZXRpY3MvKm1ldGFi
b2xpc208L2tleXdvcmQ+PC9rZXl3b3Jkcz48ZGF0ZXM+PHllYXI+MjAxMDwveWVhcj48cHViLWRh
dGVzPjxkYXRlPk9jdCAxNTwvZGF0ZT48L3B1Yi1kYXRlcz48L2RhdGVzPjxpc2JuPjA4OTEtNTg0
OTwvaXNibj48YWNjZXNzaW9uLW51bT4yMDY0NzA0NTwvYWNjZXNzaW9uLW51bT48dXJscz48L3Vy
bHM+PGN1c3RvbTI+UE1DMjk0MzM4NTwvY3VzdG9tMj48Y3VzdG9tNj5OSUhNUzIzMzc3NzwvY3Vz
dG9tNj48ZWxlY3Ryb25pYy1yZXNvdXJjZS1udW0+MTAuMTAxNi9qLmZyZWVyYWRiaW9tZWQuMjAx
MC4wNy4wMDk8L2VsZWN0cm9uaWMtcmVzb3VyY2UtbnVtPjxyZW1vdGUtZGF0YWJhc2UtcHJvdmlk
ZXI+TkxNPC9yZW1vdGUtZGF0YWJhc2UtcHJvdmlkZXI+PGxhbmd1YWdlPmVuZzwvbGFuZ3VhZ2U+
PC9yZWNvcmQ+PC9DaXRlPjwvRW5kTm90ZT5=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[96]</w:t>
      </w:r>
      <w:r w:rsidR="00B23A3C" w:rsidRPr="005E33CE">
        <w:rPr>
          <w:rFonts w:ascii="Book Antiqua" w:hAnsi="Book Antiqua" w:cs="Times New Roman"/>
          <w:sz w:val="24"/>
          <w:szCs w:val="24"/>
        </w:rPr>
        <w:fldChar w:fldCharType="end"/>
      </w:r>
      <w:r w:rsidR="00464913" w:rsidRPr="005E33CE">
        <w:rPr>
          <w:rFonts w:ascii="Book Antiqua" w:hAnsi="Book Antiqua" w:cs="Times New Roman"/>
          <w:sz w:val="24"/>
          <w:szCs w:val="24"/>
        </w:rPr>
        <w:t xml:space="preserve">. </w:t>
      </w:r>
      <w:r w:rsidR="00BE610D" w:rsidRPr="005E33CE">
        <w:rPr>
          <w:rFonts w:ascii="Book Antiqua" w:hAnsi="Book Antiqua" w:cs="Times New Roman"/>
          <w:sz w:val="24"/>
          <w:szCs w:val="24"/>
        </w:rPr>
        <w:t xml:space="preserve">Recent studies using </w:t>
      </w:r>
      <w:r w:rsidR="00464913" w:rsidRPr="005E33CE">
        <w:rPr>
          <w:rFonts w:ascii="Book Antiqua" w:hAnsi="Book Antiqua" w:cs="Times New Roman"/>
          <w:sz w:val="24"/>
          <w:szCs w:val="24"/>
        </w:rPr>
        <w:t>HFD</w:t>
      </w:r>
      <w:r w:rsidR="00BE610D" w:rsidRPr="005E33CE">
        <w:rPr>
          <w:rFonts w:ascii="Book Antiqua" w:hAnsi="Book Antiqua" w:cs="Times New Roman"/>
          <w:sz w:val="24"/>
          <w:szCs w:val="24"/>
        </w:rPr>
        <w:t xml:space="preserve"> induced NAFLD</w:t>
      </w:r>
      <w:r w:rsidR="00264B94" w:rsidRPr="005E33CE">
        <w:rPr>
          <w:rFonts w:ascii="Book Antiqua" w:hAnsi="Book Antiqua" w:cs="Times New Roman"/>
          <w:sz w:val="24"/>
          <w:szCs w:val="24"/>
        </w:rPr>
        <w:t xml:space="preserve"> in mice</w:t>
      </w:r>
      <w:r w:rsidR="00BE610D" w:rsidRPr="005E33CE">
        <w:rPr>
          <w:rFonts w:ascii="Book Antiqua" w:hAnsi="Book Antiqua" w:cs="Times New Roman"/>
          <w:sz w:val="24"/>
          <w:szCs w:val="24"/>
        </w:rPr>
        <w:t xml:space="preserve"> identified </w:t>
      </w:r>
      <w:r w:rsidR="006A6797" w:rsidRPr="005E33CE">
        <w:rPr>
          <w:rFonts w:ascii="Book Antiqua" w:hAnsi="Book Antiqua" w:cs="Times New Roman"/>
          <w:sz w:val="24"/>
          <w:szCs w:val="24"/>
        </w:rPr>
        <w:t xml:space="preserve">a </w:t>
      </w:r>
      <w:r w:rsidR="00BE610D" w:rsidRPr="005E33CE">
        <w:rPr>
          <w:rFonts w:ascii="Book Antiqua" w:hAnsi="Book Antiqua" w:cs="Times New Roman"/>
          <w:sz w:val="24"/>
          <w:szCs w:val="24"/>
        </w:rPr>
        <w:t>d</w:t>
      </w:r>
      <w:r w:rsidRPr="005E33CE">
        <w:rPr>
          <w:rFonts w:ascii="Book Antiqua" w:hAnsi="Book Antiqua" w:cs="Times New Roman"/>
          <w:sz w:val="24"/>
          <w:szCs w:val="24"/>
        </w:rPr>
        <w:t xml:space="preserve">ifferentially expressed </w:t>
      </w:r>
      <w:r w:rsidRPr="005E33CE">
        <w:rPr>
          <w:rFonts w:ascii="Book Antiqua" w:hAnsi="Book Antiqua" w:cs="Times New Roman"/>
          <w:sz w:val="24"/>
          <w:szCs w:val="24"/>
        </w:rPr>
        <w:lastRenderedPageBreak/>
        <w:t>miRNA in livers of NAFLD mice comp</w:t>
      </w:r>
      <w:r w:rsidR="00BE610D" w:rsidRPr="005E33CE">
        <w:rPr>
          <w:rFonts w:ascii="Book Antiqua" w:hAnsi="Book Antiqua" w:cs="Times New Roman"/>
          <w:sz w:val="24"/>
          <w:szCs w:val="24"/>
        </w:rPr>
        <w:t>ared with controls</w:t>
      </w:r>
      <w:r w:rsidRPr="005E33CE">
        <w:rPr>
          <w:rFonts w:ascii="Book Antiqua" w:hAnsi="Book Antiqua" w:cs="Times New Roman"/>
          <w:sz w:val="24"/>
          <w:szCs w:val="24"/>
        </w:rPr>
        <w:t xml:space="preserve">. The </w:t>
      </w:r>
      <w:r w:rsidR="00BE610D" w:rsidRPr="005E33CE">
        <w:rPr>
          <w:rFonts w:ascii="Book Antiqua" w:hAnsi="Book Antiqua" w:cs="Times New Roman"/>
          <w:sz w:val="24"/>
          <w:szCs w:val="24"/>
        </w:rPr>
        <w:t xml:space="preserve">expression of </w:t>
      </w:r>
      <w:r w:rsidRPr="005E33CE">
        <w:rPr>
          <w:rFonts w:ascii="Book Antiqua" w:hAnsi="Book Antiqua" w:cs="Times New Roman"/>
          <w:sz w:val="24"/>
          <w:szCs w:val="24"/>
        </w:rPr>
        <w:t xml:space="preserve">microRNA-421 was </w:t>
      </w:r>
      <w:r w:rsidR="00BE610D" w:rsidRPr="005E33CE">
        <w:rPr>
          <w:rFonts w:ascii="Book Antiqua" w:hAnsi="Book Antiqua" w:cs="Times New Roman"/>
          <w:sz w:val="24"/>
          <w:szCs w:val="24"/>
        </w:rPr>
        <w:t>significantly upregulated in mice with NAFLD and SIRT3 was identified as target for thi</w:t>
      </w:r>
      <w:r w:rsidR="00264B94" w:rsidRPr="005E33CE">
        <w:rPr>
          <w:rFonts w:ascii="Book Antiqua" w:hAnsi="Book Antiqua" w:cs="Times New Roman"/>
          <w:sz w:val="24"/>
          <w:szCs w:val="24"/>
        </w:rPr>
        <w:t>s micro-RNA.</w:t>
      </w:r>
      <w:r w:rsidRPr="005E33CE">
        <w:rPr>
          <w:rFonts w:ascii="Book Antiqua" w:hAnsi="Book Antiqua" w:cs="Times New Roman"/>
          <w:sz w:val="24"/>
          <w:szCs w:val="24"/>
        </w:rPr>
        <w:t xml:space="preserve"> Overexpression of microRNA-421 </w:t>
      </w:r>
      <w:r w:rsidR="00992F4D" w:rsidRPr="005E33CE">
        <w:rPr>
          <w:rFonts w:ascii="Book Antiqua" w:hAnsi="Book Antiqua" w:cs="Times New Roman"/>
          <w:sz w:val="24"/>
          <w:szCs w:val="24"/>
        </w:rPr>
        <w:t xml:space="preserve">in hepatocytes </w:t>
      </w:r>
      <w:r w:rsidRPr="005E33CE">
        <w:rPr>
          <w:rFonts w:ascii="Book Antiqua" w:hAnsi="Book Antiqua" w:cs="Times New Roman"/>
          <w:sz w:val="24"/>
          <w:szCs w:val="24"/>
        </w:rPr>
        <w:t>decreased SIRT3</w:t>
      </w:r>
      <w:r w:rsidR="00264B94" w:rsidRPr="005E33CE">
        <w:rPr>
          <w:rFonts w:ascii="Book Antiqua" w:hAnsi="Book Antiqua" w:cs="Times New Roman"/>
          <w:sz w:val="24"/>
          <w:szCs w:val="24"/>
        </w:rPr>
        <w:t xml:space="preserve"> and FOXO3 protein levels, and</w:t>
      </w:r>
      <w:r w:rsidR="00BE610D" w:rsidRPr="005E33CE">
        <w:rPr>
          <w:rFonts w:ascii="Book Antiqua" w:hAnsi="Book Antiqua" w:cs="Times New Roman"/>
          <w:sz w:val="24"/>
          <w:szCs w:val="24"/>
        </w:rPr>
        <w:t xml:space="preserve"> reduced oxidative damage while</w:t>
      </w:r>
      <w:r w:rsidRPr="005E33CE">
        <w:rPr>
          <w:rFonts w:ascii="Book Antiqua" w:hAnsi="Book Antiqua" w:cs="Times New Roman"/>
          <w:sz w:val="24"/>
          <w:szCs w:val="24"/>
        </w:rPr>
        <w:t xml:space="preserve"> suppression of </w:t>
      </w:r>
      <w:r w:rsidR="00BE610D" w:rsidRPr="005E33CE">
        <w:rPr>
          <w:rFonts w:ascii="Book Antiqua" w:hAnsi="Book Antiqua" w:cs="Times New Roman"/>
          <w:sz w:val="24"/>
          <w:szCs w:val="24"/>
        </w:rPr>
        <w:t xml:space="preserve">this microRNA </w:t>
      </w:r>
      <w:r w:rsidR="00264B94" w:rsidRPr="005E33CE">
        <w:rPr>
          <w:rFonts w:ascii="Book Antiqua" w:hAnsi="Book Antiqua" w:cs="Times New Roman"/>
          <w:sz w:val="24"/>
          <w:szCs w:val="24"/>
        </w:rPr>
        <w:t xml:space="preserve">had </w:t>
      </w:r>
      <w:r w:rsidR="00BE610D" w:rsidRPr="005E33CE">
        <w:rPr>
          <w:rFonts w:ascii="Book Antiqua" w:hAnsi="Book Antiqua" w:cs="Times New Roman"/>
          <w:sz w:val="24"/>
          <w:szCs w:val="24"/>
        </w:rPr>
        <w:t>opposite effects</w:t>
      </w:r>
      <w:r w:rsidR="00B23A3C" w:rsidRPr="005E33CE">
        <w:rPr>
          <w:rFonts w:ascii="Book Antiqua" w:hAnsi="Book Antiqua" w:cs="Times New Roman"/>
          <w:sz w:val="24"/>
          <w:szCs w:val="24"/>
        </w:rPr>
        <w:fldChar w:fldCharType="begin">
          <w:fldData xml:space="preserve">PEVuZE5vdGU+PENpdGU+PEF1dGhvcj5DaGVuZzwvQXV0aG9yPjxZZWFyPjIwMTY8L1llYXI+PFJl
Y051bT40ODg8L1JlY051bT48RGlzcGxheVRleHQ+PHN0eWxlIGZhY2U9InN1cGVyc2NyaXB0Ij5b
OTddPC9zdHlsZT48L0Rpc3BsYXlUZXh0PjxyZWNvcmQ+PHJlYy1udW1iZXI+NDg4PC9yZWMtbnVt
YmVyPjxmb3JlaWduLWtleXM+PGtleSBhcHA9IkVOIiBkYi1pZD0ieHY1cGU5dGU2eHNwenFlcHZ6
b3BwdzlreHQ1NTBzeHI5MDA1IiB0aW1lc3RhbXA9IjE0NzExOTA2ODkiPjQ4ODwva2V5PjwvZm9y
ZWlnbi1rZXlzPjxyZWYtdHlwZSBuYW1lPSJKb3VybmFsIEFydGljbGUiPjE3PC9yZWYtdHlwZT48
Y29udHJpYnV0b3JzPjxhdXRob3JzPjxhdXRob3I+Q2hlbmcsIFkuPC9hdXRob3I+PGF1dGhvcj5N
YWksIEouPC9hdXRob3I+PGF1dGhvcj5Ib3UsIFQuPC9hdXRob3I+PGF1dGhvcj5QaW5nLCBKLjwv
YXV0aG9yPjwvYXV0aG9ycz48L2NvbnRyaWJ1dG9ycz48YXV0aC1hZGRyZXNzPkluc3RpdHV0ZSBv
ZiBMaXZlciBEaXNlYXNlLCBTaHVndWFuZyBIb3NwaXRhbCBBZmZpbGlhdGVkIHRvIFNoYW5naGFp
IFVuaXZlcnNpdHkgb2YgVHJhZGl0aW9uYWwgQ2hpbmVzZSBNZWRpY2luZSwgU2hhbmdoYWkgMjAx
MjAzLCBDaGluYS4gRWxlY3Ryb25pYyBhZGRyZXNzOiBkcmNoZW5neWFuZ0AxNjMuY29tLiYjeEQ7
RGVwYXJ0bWVudCBvZiBJbnRlcm5hbCBNZWRpY2luZSwgU2hhbmdoYWkgUHVkb25nIE5ldyBBcmVh
IEhvc3BpdGFsIG9mIFRyYWRpdGlvbmFsIENoaW5lc2UgTWVkaWNpbmUsIFNoYW5naGFpIDIwMTI5
OSwgQ2hpbmEuJiN4RDtJbnN0aXR1dGUgb2YgTGl2ZXIgRGlzZWFzZSwgU2h1Z3VhbmcgSG9zcGl0
YWwgQWZmaWxpYXRlZCB0byBTaGFuZ2hhaSBVbml2ZXJzaXR5IG9mIFRyYWRpdGlvbmFsIENoaW5l
c2UgTWVkaWNpbmUsIFNoYW5naGFpIDIwMTIwMywgQ2hpbmEuPC9hdXRoLWFkZHJlc3M+PHRpdGxl
cz48dGl0bGU+TWljcm9STkEtNDIxIGluZHVjZXMgaGVwYXRpYyBtaXRvY2hvbmRyaWFsIGR5c2Z1
bmN0aW9uIGluIG5vbi1hbGNvaG9saWMgZmF0dHkgbGl2ZXIgZGlzZWFzZSBtaWNlIGJ5IGluaGli
aXRpbmcgc2lydHVpbiAzPC90aXRsZT48c2Vjb25kYXJ5LXRpdGxlPkJpb2NoZW0gQmlvcGh5cyBS
ZXMgQ29tbXVuPC9zZWNvbmRhcnktdGl0bGU+PGFsdC10aXRsZT5CaW9jaGVtaWNhbCBhbmQgYmlv
cGh5c2ljYWwgcmVzZWFyY2ggY29tbXVuaWNhdGlvbnM8L2FsdC10aXRsZT48L3RpdGxlcz48cGVy
aW9kaWNhbD48ZnVsbC10aXRsZT5CaW9jaGVtIEJpb3BoeXMgUmVzIENvbW11bjwvZnVsbC10aXRs
ZT48YWJici0xPkJpb2NoZW1pY2FsIGFuZCBiaW9waHlzaWNhbCByZXNlYXJjaCBjb21tdW5pY2F0
aW9uczwvYWJici0xPjwvcGVyaW9kaWNhbD48YWx0LXBlcmlvZGljYWw+PGZ1bGwtdGl0bGU+Qmlv
Y2hlbSBCaW9waHlzIFJlcyBDb21tdW48L2Z1bGwtdGl0bGU+PGFiYnItMT5CaW9jaGVtaWNhbCBh
bmQgYmlvcGh5c2ljYWwgcmVzZWFyY2ggY29tbXVuaWNhdGlvbnM8L2FiYnItMT48L2FsdC1wZXJp
b2RpY2FsPjxwYWdlcz41Ny02MzwvcGFnZXM+PHZvbHVtZT40NzQ8L3ZvbHVtZT48bnVtYmVyPjE8
L251bWJlcj48ZWRpdGlvbj4yMDE2LzA0LzI1PC9lZGl0aW9uPjxrZXl3b3Jkcz48a2V5d29yZD5D
ZWxsdWFyIG94aWRhdGl2ZSBkYW1hZ2U8L2tleXdvcmQ+PGtleXdvcmQ+U0lSVDMvRk9YTzMgcGF0
aHdheTwva2V5d29yZD48a2V5d29yZD5TdGVhdG9zaXM8L2tleXdvcmQ+PGtleXdvcmQ+bWljcm9S
TkE8L2tleXdvcmQ+PC9rZXl3b3Jkcz48ZGF0ZXM+PHllYXI+MjAxNjwveWVhcj48cHViLWRhdGVz
PjxkYXRlPk1heSAyMDwvZGF0ZT48L3B1Yi1kYXRlcz48L2RhdGVzPjxpc2JuPjAwMDYtMjkxeDwv
aXNibj48YWNjZXNzaW9uLW51bT4yNzEwNzcwMjwvYWNjZXNzaW9uLW51bT48dXJscz48L3VybHM+
PGVsZWN0cm9uaWMtcmVzb3VyY2UtbnVtPjEwLjEwMTYvai5iYnJjLjIwMTYuMDQuMDY1PC9lbGVj
dHJvbmljLXJlc291cmNlLW51bT48cmVtb3RlLWRhdGFiYXNlLXByb3ZpZGVyPk5MTTwvcmVtb3Rl
LWRhdGFiYXNlLXByb3ZpZGVyPjxsYW5ndWFnZT5lbmc8L2xhbmd1YWdlPjwvcmVjb3JkPjwvQ2l0
ZT48L0VuZE5vdGU+AG==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PEVuZE5vdGU+PENpdGU+PEF1dGhvcj5DaGVuZzwvQXV0aG9yPjxZZWFyPjIwMTY8L1llYXI+PFJl
Y051bT40ODg8L1JlY051bT48RGlzcGxheVRleHQ+PHN0eWxlIGZhY2U9InN1cGVyc2NyaXB0Ij5b
OTddPC9zdHlsZT48L0Rpc3BsYXlUZXh0PjxyZWNvcmQ+PHJlYy1udW1iZXI+NDg4PC9yZWMtbnVt
YmVyPjxmb3JlaWduLWtleXM+PGtleSBhcHA9IkVOIiBkYi1pZD0ieHY1cGU5dGU2eHNwenFlcHZ6
b3BwdzlreHQ1NTBzeHI5MDA1IiB0aW1lc3RhbXA9IjE0NzExOTA2ODkiPjQ4ODwva2V5PjwvZm9y
ZWlnbi1rZXlzPjxyZWYtdHlwZSBuYW1lPSJKb3VybmFsIEFydGljbGUiPjE3PC9yZWYtdHlwZT48
Y29udHJpYnV0b3JzPjxhdXRob3JzPjxhdXRob3I+Q2hlbmcsIFkuPC9hdXRob3I+PGF1dGhvcj5N
YWksIEouPC9hdXRob3I+PGF1dGhvcj5Ib3UsIFQuPC9hdXRob3I+PGF1dGhvcj5QaW5nLCBKLjwv
YXV0aG9yPjwvYXV0aG9ycz48L2NvbnRyaWJ1dG9ycz48YXV0aC1hZGRyZXNzPkluc3RpdHV0ZSBv
ZiBMaXZlciBEaXNlYXNlLCBTaHVndWFuZyBIb3NwaXRhbCBBZmZpbGlhdGVkIHRvIFNoYW5naGFp
IFVuaXZlcnNpdHkgb2YgVHJhZGl0aW9uYWwgQ2hpbmVzZSBNZWRpY2luZSwgU2hhbmdoYWkgMjAx
MjAzLCBDaGluYS4gRWxlY3Ryb25pYyBhZGRyZXNzOiBkcmNoZW5neWFuZ0AxNjMuY29tLiYjeEQ7
RGVwYXJ0bWVudCBvZiBJbnRlcm5hbCBNZWRpY2luZSwgU2hhbmdoYWkgUHVkb25nIE5ldyBBcmVh
IEhvc3BpdGFsIG9mIFRyYWRpdGlvbmFsIENoaW5lc2UgTWVkaWNpbmUsIFNoYW5naGFpIDIwMTI5
OSwgQ2hpbmEuJiN4RDtJbnN0aXR1dGUgb2YgTGl2ZXIgRGlzZWFzZSwgU2h1Z3VhbmcgSG9zcGl0
YWwgQWZmaWxpYXRlZCB0byBTaGFuZ2hhaSBVbml2ZXJzaXR5IG9mIFRyYWRpdGlvbmFsIENoaW5l
c2UgTWVkaWNpbmUsIFNoYW5naGFpIDIwMTIwMywgQ2hpbmEuPC9hdXRoLWFkZHJlc3M+PHRpdGxl
cz48dGl0bGU+TWljcm9STkEtNDIxIGluZHVjZXMgaGVwYXRpYyBtaXRvY2hvbmRyaWFsIGR5c2Z1
bmN0aW9uIGluIG5vbi1hbGNvaG9saWMgZmF0dHkgbGl2ZXIgZGlzZWFzZSBtaWNlIGJ5IGluaGli
aXRpbmcgc2lydHVpbiAzPC90aXRsZT48c2Vjb25kYXJ5LXRpdGxlPkJpb2NoZW0gQmlvcGh5cyBS
ZXMgQ29tbXVuPC9zZWNvbmRhcnktdGl0bGU+PGFsdC10aXRsZT5CaW9jaGVtaWNhbCBhbmQgYmlv
cGh5c2ljYWwgcmVzZWFyY2ggY29tbXVuaWNhdGlvbnM8L2FsdC10aXRsZT48L3RpdGxlcz48cGVy
aW9kaWNhbD48ZnVsbC10aXRsZT5CaW9jaGVtIEJpb3BoeXMgUmVzIENvbW11bjwvZnVsbC10aXRs
ZT48YWJici0xPkJpb2NoZW1pY2FsIGFuZCBiaW9waHlzaWNhbCByZXNlYXJjaCBjb21tdW5pY2F0
aW9uczwvYWJici0xPjwvcGVyaW9kaWNhbD48YWx0LXBlcmlvZGljYWw+PGZ1bGwtdGl0bGU+Qmlv
Y2hlbSBCaW9waHlzIFJlcyBDb21tdW48L2Z1bGwtdGl0bGU+PGFiYnItMT5CaW9jaGVtaWNhbCBh
bmQgYmlvcGh5c2ljYWwgcmVzZWFyY2ggY29tbXVuaWNhdGlvbnM8L2FiYnItMT48L2FsdC1wZXJp
b2RpY2FsPjxwYWdlcz41Ny02MzwvcGFnZXM+PHZvbHVtZT40NzQ8L3ZvbHVtZT48bnVtYmVyPjE8
L251bWJlcj48ZWRpdGlvbj4yMDE2LzA0LzI1PC9lZGl0aW9uPjxrZXl3b3Jkcz48a2V5d29yZD5D
ZWxsdWFyIG94aWRhdGl2ZSBkYW1hZ2U8L2tleXdvcmQ+PGtleXdvcmQ+U0lSVDMvRk9YTzMgcGF0
aHdheTwva2V5d29yZD48a2V5d29yZD5TdGVhdG9zaXM8L2tleXdvcmQ+PGtleXdvcmQ+bWljcm9S
TkE8L2tleXdvcmQ+PC9rZXl3b3Jkcz48ZGF0ZXM+PHllYXI+MjAxNjwveWVhcj48cHViLWRhdGVz
PjxkYXRlPk1heSAyMDwvZGF0ZT48L3B1Yi1kYXRlcz48L2RhdGVzPjxpc2JuPjAwMDYtMjkxeDwv
aXNibj48YWNjZXNzaW9uLW51bT4yNzEwNzcwMjwvYWNjZXNzaW9uLW51bT48dXJscz48L3VybHM+
PGVsZWN0cm9uaWMtcmVzb3VyY2UtbnVtPjEwLjEwMTYvai5iYnJjLjIwMTYuMDQuMDY1PC9lbGVj
dHJvbmljLXJlc291cmNlLW51bT48cmVtb3RlLWRhdGFiYXNlLXByb3ZpZGVyPk5MTTwvcmVtb3Rl
LWRhdGFiYXNlLXByb3ZpZGVyPjxsYW5ndWFnZT5lbmc8L2xhbmd1YWdlPjwvcmVjb3JkPjwvQ2l0
ZT48L0VuZE5vdGU+AG==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[97]</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w:t>
      </w:r>
      <w:r w:rsidR="00992F4D" w:rsidRPr="005E33CE">
        <w:rPr>
          <w:rFonts w:ascii="Book Antiqua" w:hAnsi="Book Antiqua" w:cs="Times New Roman"/>
          <w:sz w:val="24"/>
          <w:szCs w:val="24"/>
        </w:rPr>
        <w:t xml:space="preserve"> Interestingly, e</w:t>
      </w:r>
      <w:r w:rsidR="00C57C07" w:rsidRPr="005E33CE">
        <w:rPr>
          <w:rFonts w:ascii="Book Antiqua" w:hAnsi="Book Antiqua" w:cs="Times New Roman"/>
          <w:sz w:val="24"/>
          <w:szCs w:val="24"/>
        </w:rPr>
        <w:t xml:space="preserve">xposure </w:t>
      </w:r>
      <w:r w:rsidR="00992F4D" w:rsidRPr="005E33CE">
        <w:rPr>
          <w:rFonts w:ascii="Book Antiqua" w:hAnsi="Book Antiqua" w:cs="Times New Roman"/>
          <w:sz w:val="24"/>
          <w:szCs w:val="24"/>
        </w:rPr>
        <w:t xml:space="preserve">of fetuses </w:t>
      </w:r>
      <w:r w:rsidR="00C57C07" w:rsidRPr="005E33CE">
        <w:rPr>
          <w:rFonts w:ascii="Book Antiqua" w:hAnsi="Book Antiqua" w:cs="Times New Roman"/>
          <w:sz w:val="24"/>
          <w:szCs w:val="24"/>
        </w:rPr>
        <w:t>to maternal obesity contributes to early perturbations in whole body and liver energy metabolism</w:t>
      </w:r>
      <w:r w:rsidR="00D814FD" w:rsidRPr="005E33CE">
        <w:rPr>
          <w:rFonts w:ascii="Book Antiqua" w:hAnsi="Book Antiqua" w:cs="Times New Roman"/>
          <w:sz w:val="24"/>
          <w:szCs w:val="24"/>
        </w:rPr>
        <w:t>,</w:t>
      </w:r>
      <w:r w:rsidR="00992F4D" w:rsidRPr="005E33CE">
        <w:rPr>
          <w:rFonts w:ascii="Book Antiqua" w:hAnsi="Book Antiqua" w:cs="Times New Roman"/>
          <w:sz w:val="24"/>
          <w:szCs w:val="24"/>
        </w:rPr>
        <w:t xml:space="preserve"> and this was associated with reduced </w:t>
      </w:r>
      <w:r w:rsidR="00D814FD" w:rsidRPr="005E33CE">
        <w:rPr>
          <w:rFonts w:ascii="Book Antiqua" w:hAnsi="Book Antiqua" w:cs="Times New Roman"/>
          <w:sz w:val="24"/>
          <w:szCs w:val="24"/>
        </w:rPr>
        <w:t>SIRT3</w:t>
      </w:r>
      <w:r w:rsidR="00C57C07" w:rsidRPr="005E33CE">
        <w:rPr>
          <w:rFonts w:ascii="Book Antiqua" w:hAnsi="Book Antiqua" w:cs="Times New Roman"/>
          <w:sz w:val="24"/>
          <w:szCs w:val="24"/>
        </w:rPr>
        <w:t xml:space="preserve"> </w:t>
      </w:r>
      <w:r w:rsidR="00992F4D" w:rsidRPr="005E33CE">
        <w:rPr>
          <w:rFonts w:ascii="Book Antiqua" w:hAnsi="Book Antiqua" w:cs="Times New Roman"/>
          <w:sz w:val="24"/>
          <w:szCs w:val="24"/>
        </w:rPr>
        <w:t>and reduced</w:t>
      </w:r>
      <w:r w:rsidR="00C57C07" w:rsidRPr="005E33CE">
        <w:rPr>
          <w:rFonts w:ascii="Book Antiqua" w:hAnsi="Book Antiqua" w:cs="Times New Roman"/>
          <w:sz w:val="24"/>
          <w:szCs w:val="24"/>
        </w:rPr>
        <w:t xml:space="preserve"> hepatic </w:t>
      </w:r>
      <w:r w:rsidR="00995EB8" w:rsidRPr="005E33CE">
        <w:rPr>
          <w:rFonts w:ascii="Book Antiqua" w:hAnsi="Book Antiqua" w:cs="Times New Roman"/>
          <w:sz w:val="24"/>
          <w:szCs w:val="24"/>
        </w:rPr>
        <w:t>FAO</w:t>
      </w:r>
      <w:r w:rsidR="00D814FD" w:rsidRPr="005E33CE">
        <w:rPr>
          <w:rFonts w:ascii="Book Antiqua" w:hAnsi="Book Antiqua" w:cs="Times New Roman"/>
          <w:sz w:val="24"/>
          <w:szCs w:val="24"/>
        </w:rPr>
        <w:t>. These finding</w:t>
      </w:r>
      <w:r w:rsidR="006A6797" w:rsidRPr="005E33CE">
        <w:rPr>
          <w:rFonts w:ascii="Book Antiqua" w:hAnsi="Book Antiqua" w:cs="Times New Roman"/>
          <w:sz w:val="24"/>
          <w:szCs w:val="24"/>
        </w:rPr>
        <w:t>s</w:t>
      </w:r>
      <w:r w:rsidR="00D814FD" w:rsidRPr="005E33CE">
        <w:rPr>
          <w:rFonts w:ascii="Book Antiqua" w:hAnsi="Book Antiqua" w:cs="Times New Roman"/>
          <w:sz w:val="24"/>
          <w:szCs w:val="24"/>
        </w:rPr>
        <w:t xml:space="preserve"> suggest</w:t>
      </w:r>
      <w:r w:rsidR="00C01729" w:rsidRPr="005E33CE">
        <w:rPr>
          <w:rFonts w:ascii="Book Antiqua" w:hAnsi="Book Antiqua" w:cs="Times New Roman"/>
          <w:sz w:val="24"/>
          <w:szCs w:val="24"/>
        </w:rPr>
        <w:t xml:space="preserve"> that changes in SIRT3 activity</w:t>
      </w:r>
      <w:r w:rsidR="00C57C07" w:rsidRPr="005E33CE">
        <w:rPr>
          <w:rFonts w:ascii="Book Antiqua" w:hAnsi="Book Antiqua" w:cs="Times New Roman"/>
          <w:sz w:val="24"/>
          <w:szCs w:val="24"/>
        </w:rPr>
        <w:t xml:space="preserve"> precedes</w:t>
      </w:r>
      <w:r w:rsidR="00995EB8" w:rsidRPr="005E33CE">
        <w:rPr>
          <w:rFonts w:ascii="Book Antiqua" w:hAnsi="Book Antiqua" w:cs="Times New Roman"/>
          <w:sz w:val="24"/>
          <w:szCs w:val="24"/>
        </w:rPr>
        <w:t xml:space="preserve"> the development </w:t>
      </w:r>
      <w:r w:rsidR="00C01729" w:rsidRPr="005E33CE">
        <w:rPr>
          <w:rFonts w:ascii="Book Antiqua" w:hAnsi="Book Antiqua" w:cs="Times New Roman"/>
          <w:sz w:val="24"/>
          <w:szCs w:val="24"/>
        </w:rPr>
        <w:t xml:space="preserve">of </w:t>
      </w:r>
      <w:r w:rsidR="00C57C07" w:rsidRPr="005E33CE">
        <w:rPr>
          <w:rFonts w:ascii="Book Antiqua" w:hAnsi="Book Antiqua" w:cs="Times New Roman"/>
          <w:sz w:val="24"/>
          <w:szCs w:val="24"/>
        </w:rPr>
        <w:t>obesity a</w:t>
      </w:r>
      <w:r w:rsidR="00264B94" w:rsidRPr="005E33CE">
        <w:rPr>
          <w:rFonts w:ascii="Book Antiqua" w:hAnsi="Book Antiqua" w:cs="Times New Roman"/>
          <w:sz w:val="24"/>
          <w:szCs w:val="24"/>
        </w:rPr>
        <w:t>ssociated</w:t>
      </w:r>
      <w:r w:rsidR="00C57C07" w:rsidRPr="005E33CE">
        <w:rPr>
          <w:rFonts w:ascii="Book Antiqua" w:hAnsi="Book Antiqua" w:cs="Times New Roman"/>
          <w:sz w:val="24"/>
          <w:szCs w:val="24"/>
        </w:rPr>
        <w:t xml:space="preserve"> insulin resistance and NAFLD </w:t>
      </w:r>
      <w:r w:rsidR="007B7D93" w:rsidRPr="005E33CE">
        <w:rPr>
          <w:rFonts w:ascii="Book Antiqua" w:hAnsi="Book Antiqua" w:cs="Times New Roman"/>
          <w:sz w:val="24"/>
          <w:szCs w:val="24"/>
        </w:rPr>
        <w:t xml:space="preserve">in the </w:t>
      </w:r>
      <w:r w:rsidR="005E4D9A" w:rsidRPr="005E33CE">
        <w:rPr>
          <w:rFonts w:ascii="Book Antiqua" w:hAnsi="Book Antiqua" w:cs="Times New Roman"/>
          <w:sz w:val="24"/>
          <w:szCs w:val="24"/>
        </w:rPr>
        <w:t>offspring</w:t>
      </w:r>
      <w:r w:rsidR="00B23A3C" w:rsidRPr="005E33CE">
        <w:rPr>
          <w:rFonts w:ascii="Book Antiqua" w:hAnsi="Book Antiqua" w:cs="Times New Roman"/>
          <w:sz w:val="24"/>
          <w:szCs w:val="24"/>
        </w:rPr>
        <w:fldChar w:fldCharType="begin">
          <w:fldData xml:space="preserve">PEVuZE5vdGU+PENpdGU+PEF1dGhvcj5Cb3Jlbmdhc3NlcjwvQXV0aG9yPjxZZWFyPjIwMTE8L1ll
YXI+PFJlY051bT40NzY8L1JlY051bT48RGlzcGxheVRleHQ+PHN0eWxlIGZhY2U9InN1cGVyc2Ny
aXB0Ij5bOThdPC9zdHlsZT48L0Rpc3BsYXlUZXh0PjxyZWNvcmQ+PHJlYy1udW1iZXI+NDc2PC9y
ZWMtbnVtYmVyPjxmb3JlaWduLWtleXM+PGtleSBhcHA9IkVOIiBkYi1pZD0ieHY1cGU5dGU2eHNw
enFlcHZ6b3BwdzlreHQ1NTBzeHI5MDA1IiB0aW1lc3RhbXA9IjE0NzExODQ2NjEiPjQ3Njwva2V5
PjwvZm9yZWlnbi1rZXlzPjxyZWYtdHlwZSBuYW1lPSJKb3VybmFsIEFydGljbGUiPjE3PC9yZWYt
dHlwZT48Y29udHJpYnV0b3JzPjxhdXRob3JzPjxhdXRob3I+Qm9yZW5nYXNzZXIsIFMuIEouPC9h
dXRob3I+PGF1dGhvcj5MYXUsIEYuPC9hdXRob3I+PGF1dGhvcj5LYW5nLCBQLjwvYXV0aG9yPjxh
dXRob3I+QmxhY2tidXJuLCBNLiBMLjwvYXV0aG9yPjxhdXRob3I+Um9uaXMsIE0uIEouPC9hdXRo
b3I+PGF1dGhvcj5CYWRnZXIsIFQuIE0uPC9hdXRob3I+PGF1dGhvcj5TaGFua2FyLCBLLjwvYXV0
aG9yPjwvYXV0aG9ycz48L2NvbnRyaWJ1dG9ycz48YXV0aC1hZGRyZXNzPkRlcGFydG1lbnQgb2Yg
UGVkaWF0cmljcywgVW5pdmVyc2l0eSBvZiBBcmthbnNhcyBmb3IgTWVkaWNhbCBTY2llbmNlcywg
TGl0dGxlIFJvY2ssIEFya2Fuc2FzLCBVbml0ZWQgU3RhdGVzIG9mIEFtZXJpY2EuPC9hdXRoLWFk
ZHJlc3M+PHRpdGxlcz48dGl0bGU+TWF0ZXJuYWwgb2Jlc2l0eSBkdXJpbmcgZ2VzdGF0aW9uIGlt
cGFpcnMgZmF0dHkgYWNpZCBveGlkYXRpb24gYW5kIG1pdG9jaG9uZHJpYWwgU0lSVDMgZXhwcmVz
c2lvbiBpbiByYXQgb2Zmc3ByaW5nIGF0IHdlYW5pbmc8L3RpdGxlPjxzZWNvbmRhcnktdGl0bGU+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LXBlcmlvZGljYWw+PHBhZ2VzPmUyNDA2ODwvcGFnZXM+PHZvbHVtZT42PC92b2x1bWU+PG51bWJl
cj44PC9udW1iZXI+PGVkaXRpb24+MjAxMS8wOS8wOTwvZWRpdGlvbj48a2V5d29yZHM+PGtleXdv
cmQ+QW5pbWFsczwva2V5d29yZD48a2V5d29yZD5DYWxvcmltZXRyeSwgSW5kaXJlY3Q8L2tleXdv
cmQ+PGtleXdvcmQ+RW5lcmd5IE1ldGFib2xpc20vcGh5c2lvbG9neTwva2V5d29yZD48a2V5d29y
ZD5GZW1hbGU8L2tleXdvcmQ+PGtleXdvcmQ+SW1tdW5vYmxvdHRpbmc8L2tleXdvcmQ+PGtleXdv
cmQ+SW1tdW5vcHJlY2lwaXRhdGlvbjwva2V5d29yZD48a2V5d29yZD5MaXBpZCBNZXRhYm9saXNt
L3BoeXNpb2xvZ3k8L2tleXdvcmQ+PGtleXdvcmQ+TGl2ZXIvbWV0YWJvbGlzbTwva2V5d29yZD48
a2V5d29yZD5NYWxlPC9rZXl3b3JkPjxrZXl3b3JkPk1pdG9jaG9uZHJpYS9tZXRhYm9saXNtPC9r
ZXl3b3JkPjxrZXl3b3JkPk9iZXNpdHkvKmNvbXBsaWNhdGlvbnM8L2tleXdvcmQ+PGtleXdvcmQ+
UHJlZ25hbmN5PC9rZXl3b3JkPjxrZXl3b3JkPlByZW5hdGFsIEV4cG9zdXJlIERlbGF5ZWQgRWZm
ZWN0cy8qbWV0YWJvbGlzbTwva2V5d29yZD48a2V5d29yZD5SYXRzPC9rZXl3b3JkPjxrZXl3b3Jk
PlJhdHMsIFNwcmFndWUtRGF3bGV5PC9rZXl3b3JkPjxrZXl3b3JkPlJlYWwtVGltZSBQb2x5bWVy
YXNlIENoYWluIFJlYWN0aW9uPC9rZXl3b3JkPjxrZXl3b3JkPlNpcnR1aW4gMy9nZW5ldGljcy8q
bWV0YWJvbGlzbTwva2V5d29yZD48a2V5d29yZD4qV2VhbmluZzwva2V5d29yZD48L2tleXdvcmRz
PjxkYXRlcz48eWVhcj4yMDExPC95ZWFyPjwvZGF0ZXM+PGlzYm4+MTkzMi02MjAzPC9pc2JuPjxh
Y2Nlc3Npb24tbnVtPjIxOTAxMTYwPC9hY2Nlc3Npb24tbnVtPjx1cmxzPjwvdXJscz48Y3VzdG9t
Mj5QTUMzMTYyMDM1PC9jdXN0b20yPjxlbGVjdHJvbmljLXJlc291cmNlLW51bT4xMC4xMzcxL2pv
dXJuYWwucG9uZS4wMDI0MDY4PC9lbGVjdHJvbmljLXJlc291cmNlLW51bT48cmVtb3RlLWRhdGFi
YXNlLXByb3ZpZGVyPk5MTTwvcmVtb3RlLWRhdGFiYXNlLXByb3ZpZGVyPjxsYW5ndWFnZT5lbmc8
L2xhbmd1YWdlPjwvcmVjb3JkPjwvQ2l0ZT48L0VuZE5vdGU+AG==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PEVuZE5vdGU+PENpdGU+PEF1dGhvcj5Cb3Jlbmdhc3NlcjwvQXV0aG9yPjxZZWFyPjIwMTE8L1ll
YXI+PFJlY051bT40NzY8L1JlY051bT48RGlzcGxheVRleHQ+PHN0eWxlIGZhY2U9InN1cGVyc2Ny
aXB0Ij5bOThdPC9zdHlsZT48L0Rpc3BsYXlUZXh0PjxyZWNvcmQ+PHJlYy1udW1iZXI+NDc2PC9y
ZWMtbnVtYmVyPjxmb3JlaWduLWtleXM+PGtleSBhcHA9IkVOIiBkYi1pZD0ieHY1cGU5dGU2eHNw
enFlcHZ6b3BwdzlreHQ1NTBzeHI5MDA1IiB0aW1lc3RhbXA9IjE0NzExODQ2NjEiPjQ3Njwva2V5
PjwvZm9yZWlnbi1rZXlzPjxyZWYtdHlwZSBuYW1lPSJKb3VybmFsIEFydGljbGUiPjE3PC9yZWYt
dHlwZT48Y29udHJpYnV0b3JzPjxhdXRob3JzPjxhdXRob3I+Qm9yZW5nYXNzZXIsIFMuIEouPC9h
dXRob3I+PGF1dGhvcj5MYXUsIEYuPC9hdXRob3I+PGF1dGhvcj5LYW5nLCBQLjwvYXV0aG9yPjxh
dXRob3I+QmxhY2tidXJuLCBNLiBMLjwvYXV0aG9yPjxhdXRob3I+Um9uaXMsIE0uIEouPC9hdXRo
b3I+PGF1dGhvcj5CYWRnZXIsIFQuIE0uPC9hdXRob3I+PGF1dGhvcj5TaGFua2FyLCBLLjwvYXV0
aG9yPjwvYXV0aG9ycz48L2NvbnRyaWJ1dG9ycz48YXV0aC1hZGRyZXNzPkRlcGFydG1lbnQgb2Yg
UGVkaWF0cmljcywgVW5pdmVyc2l0eSBvZiBBcmthbnNhcyBmb3IgTWVkaWNhbCBTY2llbmNlcywg
TGl0dGxlIFJvY2ssIEFya2Fuc2FzLCBVbml0ZWQgU3RhdGVzIG9mIEFtZXJpY2EuPC9hdXRoLWFk
ZHJlc3M+PHRpdGxlcz48dGl0bGU+TWF0ZXJuYWwgb2Jlc2l0eSBkdXJpbmcgZ2VzdGF0aW9uIGlt
cGFpcnMgZmF0dHkgYWNpZCBveGlkYXRpb24gYW5kIG1pdG9jaG9uZHJpYWwgU0lSVDMgZXhwcmVz
c2lvbiBpbiByYXQgb2Zmc3ByaW5nIGF0IHdlYW5pbmc8L3RpdGxlPjxzZWNvbmRhcnktdGl0bGU+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LXBlcmlvZGljYWw+PHBhZ2VzPmUyNDA2ODwvcGFnZXM+PHZvbHVtZT42PC92b2x1bWU+PG51bWJl
cj44PC9udW1iZXI+PGVkaXRpb24+MjAxMS8wOS8wOTwvZWRpdGlvbj48a2V5d29yZHM+PGtleXdv
cmQ+QW5pbWFsczwva2V5d29yZD48a2V5d29yZD5DYWxvcmltZXRyeSwgSW5kaXJlY3Q8L2tleXdv
cmQ+PGtleXdvcmQ+RW5lcmd5IE1ldGFib2xpc20vcGh5c2lvbG9neTwva2V5d29yZD48a2V5d29y
ZD5GZW1hbGU8L2tleXdvcmQ+PGtleXdvcmQ+SW1tdW5vYmxvdHRpbmc8L2tleXdvcmQ+PGtleXdv
cmQ+SW1tdW5vcHJlY2lwaXRhdGlvbjwva2V5d29yZD48a2V5d29yZD5MaXBpZCBNZXRhYm9saXNt
L3BoeXNpb2xvZ3k8L2tleXdvcmQ+PGtleXdvcmQ+TGl2ZXIvbWV0YWJvbGlzbTwva2V5d29yZD48
a2V5d29yZD5NYWxlPC9rZXl3b3JkPjxrZXl3b3JkPk1pdG9jaG9uZHJpYS9tZXRhYm9saXNtPC9r
ZXl3b3JkPjxrZXl3b3JkPk9iZXNpdHkvKmNvbXBsaWNhdGlvbnM8L2tleXdvcmQ+PGtleXdvcmQ+
UHJlZ25hbmN5PC9rZXl3b3JkPjxrZXl3b3JkPlByZW5hdGFsIEV4cG9zdXJlIERlbGF5ZWQgRWZm
ZWN0cy8qbWV0YWJvbGlzbTwva2V5d29yZD48a2V5d29yZD5SYXRzPC9rZXl3b3JkPjxrZXl3b3Jk
PlJhdHMsIFNwcmFndWUtRGF3bGV5PC9rZXl3b3JkPjxrZXl3b3JkPlJlYWwtVGltZSBQb2x5bWVy
YXNlIENoYWluIFJlYWN0aW9uPC9rZXl3b3JkPjxrZXl3b3JkPlNpcnR1aW4gMy9nZW5ldGljcy8q
bWV0YWJvbGlzbTwva2V5d29yZD48a2V5d29yZD4qV2VhbmluZzwva2V5d29yZD48L2tleXdvcmRz
PjxkYXRlcz48eWVhcj4yMDExPC95ZWFyPjwvZGF0ZXM+PGlzYm4+MTkzMi02MjAzPC9pc2JuPjxh
Y2Nlc3Npb24tbnVtPjIxOTAxMTYwPC9hY2Nlc3Npb24tbnVtPjx1cmxzPjwvdXJscz48Y3VzdG9t
Mj5QTUMzMTYyMDM1PC9jdXN0b20yPjxlbGVjdHJvbmljLXJlc291cmNlLW51bT4xMC4xMzcxL2pv
dXJuYWwucG9uZS4wMDI0MDY4PC9lbGVjdHJvbmljLXJlc291cmNlLW51bT48cmVtb3RlLWRhdGFi
YXNlLXByb3ZpZGVyPk5MTTwvcmVtb3RlLWRhdGFiYXNlLXByb3ZpZGVyPjxsYW5ndWFnZT5lbmc8
L2xhbmd1YWdlPjwvcmVjb3JkPjwvQ2l0ZT48L0VuZE5vdGU+AG==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[98]</w:t>
      </w:r>
      <w:r w:rsidR="00B23A3C" w:rsidRPr="005E33CE">
        <w:rPr>
          <w:rFonts w:ascii="Book Antiqua" w:hAnsi="Book Antiqua" w:cs="Times New Roman"/>
          <w:sz w:val="24"/>
          <w:szCs w:val="24"/>
        </w:rPr>
        <w:fldChar w:fldCharType="end"/>
      </w:r>
      <w:r w:rsidR="00C57C07" w:rsidRPr="005E33CE">
        <w:rPr>
          <w:rFonts w:ascii="Book Antiqua" w:hAnsi="Book Antiqua" w:cs="Times New Roman"/>
          <w:sz w:val="24"/>
          <w:szCs w:val="24"/>
        </w:rPr>
        <w:t>.</w:t>
      </w:r>
      <w:r w:rsidR="00945233" w:rsidRPr="005E33CE">
        <w:rPr>
          <w:rFonts w:ascii="Book Antiqua" w:hAnsi="Book Antiqua" w:cs="Times New Roman"/>
          <w:sz w:val="24"/>
          <w:szCs w:val="24"/>
        </w:rPr>
        <w:t xml:space="preserve"> </w:t>
      </w:r>
    </w:p>
    <w:p w14:paraId="474FD9DA" w14:textId="77777777" w:rsidR="00D92684" w:rsidRPr="005E33CE" w:rsidRDefault="00D92684" w:rsidP="00DE6144">
      <w:pPr>
        <w:adjustRightInd w:val="0"/>
        <w:snapToGrid w:val="0"/>
        <w:spacing w:line="360" w:lineRule="auto"/>
        <w:jc w:val="both"/>
        <w:rPr>
          <w:rFonts w:ascii="Book Antiqua" w:hAnsi="Book Antiqua" w:cs="Times New Roman"/>
          <w:sz w:val="24"/>
          <w:szCs w:val="24"/>
        </w:rPr>
      </w:pPr>
    </w:p>
    <w:p w14:paraId="5D654A4C" w14:textId="26E899E7" w:rsidR="00D92684" w:rsidRPr="005E33CE" w:rsidRDefault="00D92684" w:rsidP="00DE6144">
      <w:pPr>
        <w:adjustRightInd w:val="0"/>
        <w:snapToGrid w:val="0"/>
        <w:spacing w:line="360" w:lineRule="auto"/>
        <w:jc w:val="both"/>
        <w:rPr>
          <w:rFonts w:ascii="Book Antiqua" w:hAnsi="Book Antiqua" w:cs="Times New Roman"/>
          <w:b/>
          <w:sz w:val="24"/>
          <w:szCs w:val="24"/>
        </w:rPr>
      </w:pPr>
      <w:r w:rsidRPr="005E33CE">
        <w:rPr>
          <w:rFonts w:ascii="Book Antiqua" w:hAnsi="Book Antiqua" w:cs="Times New Roman"/>
          <w:b/>
          <w:i/>
          <w:sz w:val="24"/>
          <w:szCs w:val="24"/>
        </w:rPr>
        <w:t>Sirtuins activators and inhibitors</w:t>
      </w:r>
    </w:p>
    <w:p w14:paraId="11E0381A" w14:textId="56B3EABA" w:rsidR="00D92684" w:rsidRPr="005E33CE" w:rsidRDefault="00D92684" w:rsidP="00DE6144">
      <w:pPr>
        <w:adjustRightInd w:val="0"/>
        <w:snapToGrid w:val="0"/>
        <w:spacing w:line="360" w:lineRule="auto"/>
        <w:jc w:val="both"/>
        <w:rPr>
          <w:rFonts w:ascii="Book Antiqua" w:hAnsi="Book Antiqua" w:cs="Times New Roman"/>
          <w:sz w:val="24"/>
          <w:szCs w:val="24"/>
        </w:rPr>
      </w:pPr>
      <w:r w:rsidRPr="005E33CE">
        <w:rPr>
          <w:rFonts w:ascii="Book Antiqua" w:hAnsi="Book Antiqua" w:cs="Times New Roman"/>
          <w:sz w:val="24"/>
          <w:szCs w:val="24"/>
        </w:rPr>
        <w:t xml:space="preserve">Weight </w:t>
      </w:r>
      <w:proofErr w:type="gramStart"/>
      <w:r w:rsidRPr="005E33CE">
        <w:rPr>
          <w:rFonts w:ascii="Book Antiqua" w:hAnsi="Book Antiqua" w:cs="Times New Roman"/>
          <w:sz w:val="24"/>
          <w:szCs w:val="24"/>
        </w:rPr>
        <w:t>loss through calorie restriction and exercise have</w:t>
      </w:r>
      <w:proofErr w:type="gramEnd"/>
      <w:r w:rsidRPr="005E33CE">
        <w:rPr>
          <w:rFonts w:ascii="Book Antiqua" w:hAnsi="Book Antiqua" w:cs="Times New Roman"/>
          <w:sz w:val="24"/>
          <w:szCs w:val="24"/>
        </w:rPr>
        <w:t xml:space="preserve"> been shown to improve insulin resistance and inflammation. Based on the beneficial effect of caloric restriction on NAFLD and other diseases and the associated increase in sirtuins levels or activity, the development of molecules that activate or inhibi</w:t>
      </w:r>
      <w:r w:rsidR="005E4D9A" w:rsidRPr="005E33CE">
        <w:rPr>
          <w:rFonts w:ascii="Book Antiqua" w:hAnsi="Book Antiqua" w:cs="Times New Roman"/>
          <w:sz w:val="24"/>
          <w:szCs w:val="24"/>
        </w:rPr>
        <w:t>t sirtuins is of great interest</w:t>
      </w:r>
      <w:r w:rsidR="00B23A3C" w:rsidRPr="005E33CE">
        <w:rPr>
          <w:rFonts w:ascii="Book Antiqua" w:hAnsi="Book Antiqua" w:cs="Times New Roman"/>
          <w:sz w:val="24"/>
          <w:szCs w:val="24"/>
        </w:rPr>
        <w:fldChar w:fldCharType="begin">
          <w:fldData xml:space="preserve">PEVuZE5vdGU+PENpdGU+PEF1dGhvcj5WaWxsYWxiYTwvQXV0aG9yPjxZZWFyPjIwMTI8L1llYXI+
PFJlY051bT41MDA8L1JlY051bT48RGlzcGxheVRleHQ+PHN0eWxlIGZhY2U9InN1cGVyc2NyaXB0
Ij5bOTldPC9zdHlsZT48L0Rpc3BsYXlUZXh0PjxyZWNvcmQ+PHJlYy1udW1iZXI+NTAwPC9yZWMt
bnVtYmVyPjxmb3JlaWduLWtleXM+PGtleSBhcHA9IkVOIiBkYi1pZD0ieHY1cGU5dGU2eHNwenFl
cHZ6b3BwdzlreHQ1NTBzeHI5MDA1IiB0aW1lc3RhbXA9IjE0NzEzMDYwNjAiPjUwMDwva2V5Pjwv
Zm9yZWlnbi1rZXlzPjxyZWYtdHlwZSBuYW1lPSJKb3VybmFsIEFydGljbGUiPjE3PC9yZWYtdHlw
ZT48Y29udHJpYnV0b3JzPjxhdXRob3JzPjxhdXRob3I+VmlsbGFsYmEsIEouIE0uPC9hdXRob3I+
PGF1dGhvcj5BbGNhaW4sIEYuIEouPC9hdXRob3I+PC9hdXRob3JzPjwvY29udHJpYnV0b3JzPjxh
dXRoLWFkZHJlc3M+RGVwYXJ0YW1lbnRvIGRlIEJpb2xvZ2lhIENlbHVsYXIsIEZpc2lvbG9naWEg
ZSBJbm11bm9sb2dpYSwgQ2FtcHVzIFVuaXZlcnNpdGFyaW8gZGUgUmFiYW5hbGVzLCBFZGlmaWNp
byBTZXZlcm8gT2Nob2EsIFVuaXZlcnNpZGFkIGRlIENvcmRvYmEsIENhbXB1cyBkZSBFeGNlbGVu
Y2lhIEludGVybmFjaW9uYWwgQWdyb2FsaW1lbnRhcmlvLCBDb3Jkb2JhLCBTcGFpbi48L2F1dGgt
YWRkcmVzcz48dGl0bGVzPjx0aXRsZT5TaXJ0dWluIGFjdGl2YXRvcnMgYW5kIGluaGliaXRvcnM8
L3RpdGxlPjxzZWNvbmRhcnktdGl0bGU+QmlvZmFjdG9yczwvc2Vjb25kYXJ5LXRpdGxlPjxhbHQt
dGl0bGU+QmlvRmFjdG9ycyAoT3hmb3JkLCBFbmdsYW5kKTwvYWx0LXRpdGxlPjwvdGl0bGVzPjxw
ZXJpb2RpY2FsPjxmdWxsLXRpdGxlPkJpb2ZhY3RvcnM8L2Z1bGwtdGl0bGU+PGFiYnItMT5CaW9G
YWN0b3JzIChPeGZvcmQsIEVuZ2xhbmQpPC9hYmJyLTE+PC9wZXJpb2RpY2FsPjxhbHQtcGVyaW9k
aWNhbD48ZnVsbC10aXRsZT5CaW9mYWN0b3JzPC9mdWxsLXRpdGxlPjxhYmJyLTE+QmlvRmFjdG9y
cyAoT3hmb3JkLCBFbmdsYW5kKTwvYWJici0xPjwvYWx0LXBlcmlvZGljYWw+PHBhZ2VzPjM0OS01
OTwvcGFnZXM+PHZvbHVtZT4zODwvdm9sdW1lPjxudW1iZXI+NTwvbnVtYmVyPjxlZGl0aW9uPjIw
MTIvMDYvMjY8L2VkaXRpb24+PGtleXdvcmRzPjxrZXl3b3JkPkFudGlveGlkYW50cy8qY2hlbWlz
dHJ5L3RoZXJhcGV1dGljIHVzZTwva2V5d29yZD48a2V5d29yZD5Fbnp5bWUgQWN0aXZhdG9ycy8q
Y2hlbWlzdHJ5L3RoZXJhcGV1dGljIHVzZTwva2V5d29yZD48a2V5d29yZD5Fbnp5bWUgSW5oaWJp
dG9ycy8qY2hlbWlzdHJ5L3RoZXJhcGV1dGljIHVzZTwva2V5d29yZD48a2V5d29yZD5GcmFnaWxl
IFggU3luZHJvbWUvZHJ1ZyB0aGVyYXB5L2Vuenltb2xvZ3k8L2tleXdvcmQ+PGtleXdvcmQ+SElW
L2RydWcgZWZmZWN0cy9waHlzaW9sb2d5PC9rZXl3b3JkPjxrZXl3b3JkPkhJViBJbmZlY3Rpb25z
L2RydWcgdGhlcmFweS9lbnp5bW9sb2d5PC9rZXl3b3JkPjxrZXl3b3JkPkh1bWFuczwva2V5d29y
ZD48a2V5d29yZD5OYXBodGhvbHMvKmNoZW1pc3RyeS90aGVyYXBldXRpYyB1c2U8L2tleXdvcmQ+
PGtleXdvcmQ+TmVvcGxhc21zL2RydWcgdGhlcmFweS9lbnp5bW9sb2d5PC9rZXl3b3JkPjxrZXl3
b3JkPk5ldXJvZGVnZW5lcmF0aXZlIERpc2Vhc2VzL2RydWcgdGhlcmFweS9lbnp5bW9sb2d5PC9r
ZXl3b3JkPjxrZXl3b3JkPk9iZXNpdHkvZHJ1ZyB0aGVyYXB5L2Vuenltb2xvZ3k8L2tleXdvcmQ+
PGtleXdvcmQ+U2lydHVpbnMvYW50YWdvbmlzdHMgJmFtcDsgaW5oaWJpdG9ycy8qbWV0YWJvbGlz
bTwva2V5d29yZD48a2V5d29yZD5TdGlsYmVuZXMvKmNoZW1pc3RyeS90aGVyYXBldXRpYyB1c2U8
L2tleXdvcmQ+PGtleXdvcmQ+U3RydWN0dXJlLUFjdGl2aXR5IFJlbGF0aW9uc2hpcDwva2V5d29y
ZD48L2tleXdvcmRzPjxkYXRlcz48eWVhcj4yMDEyPC95ZWFyPjxwdWItZGF0ZXM+PGRhdGU+U2Vw
LU9jdDwvZGF0ZT48L3B1Yi1kYXRlcz48L2RhdGVzPjxpc2JuPjA5NTEtNjQzMzwvaXNibj48YWNj
ZXNzaW9uLW51bT4yMjczMDExNDwvYWNjZXNzaW9uLW51bT48dXJscz48L3VybHM+PGN1c3RvbTI+
UE1DMzQ2NzMzMzwvY3VzdG9tMj48Y3VzdG9tNj5OSUhNUzM4MzM5ODwvY3VzdG9tNj48ZWxlY3Ry
b25pYy1yZXNvdXJjZS1udW0+MTAuMTAwMi9iaW9mLjEwMzI8L2VsZWN0cm9uaWMtcmVzb3VyY2Ut
bnVtPjxyZW1vdGUtZGF0YWJhc2UtcHJvdmlkZXI+TkxNPC9yZW1vdGUtZGF0YWJhc2UtcHJvdmlk
ZXI+PGxhbmd1YWdlPmVuZzwvbGFuZ3VhZ2U+PC9yZWNvcmQ+PC9DaXRlPjwvRW5kTm90ZT4A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PEVuZE5vdGU+PENpdGU+PEF1dGhvcj5WaWxsYWxiYTwvQXV0aG9yPjxZZWFyPjIwMTI8L1llYXI+
PFJlY051bT41MDA8L1JlY051bT48RGlzcGxheVRleHQ+PHN0eWxlIGZhY2U9InN1cGVyc2NyaXB0
Ij5bOTldPC9zdHlsZT48L0Rpc3BsYXlUZXh0PjxyZWNvcmQ+PHJlYy1udW1iZXI+NTAwPC9yZWMt
bnVtYmVyPjxmb3JlaWduLWtleXM+PGtleSBhcHA9IkVOIiBkYi1pZD0ieHY1cGU5dGU2eHNwenFl
cHZ6b3BwdzlreHQ1NTBzeHI5MDA1IiB0aW1lc3RhbXA9IjE0NzEzMDYwNjAiPjUwMDwva2V5Pjwv
Zm9yZWlnbi1rZXlzPjxyZWYtdHlwZSBuYW1lPSJKb3VybmFsIEFydGljbGUiPjE3PC9yZWYtdHlw
ZT48Y29udHJpYnV0b3JzPjxhdXRob3JzPjxhdXRob3I+VmlsbGFsYmEsIEouIE0uPC9hdXRob3I+
PGF1dGhvcj5BbGNhaW4sIEYuIEouPC9hdXRob3I+PC9hdXRob3JzPjwvY29udHJpYnV0b3JzPjxh
dXRoLWFkZHJlc3M+RGVwYXJ0YW1lbnRvIGRlIEJpb2xvZ2lhIENlbHVsYXIsIEZpc2lvbG9naWEg
ZSBJbm11bm9sb2dpYSwgQ2FtcHVzIFVuaXZlcnNpdGFyaW8gZGUgUmFiYW5hbGVzLCBFZGlmaWNp
byBTZXZlcm8gT2Nob2EsIFVuaXZlcnNpZGFkIGRlIENvcmRvYmEsIENhbXB1cyBkZSBFeGNlbGVu
Y2lhIEludGVybmFjaW9uYWwgQWdyb2FsaW1lbnRhcmlvLCBDb3Jkb2JhLCBTcGFpbi48L2F1dGgt
YWRkcmVzcz48dGl0bGVzPjx0aXRsZT5TaXJ0dWluIGFjdGl2YXRvcnMgYW5kIGluaGliaXRvcnM8
L3RpdGxlPjxzZWNvbmRhcnktdGl0bGU+QmlvZmFjdG9yczwvc2Vjb25kYXJ5LXRpdGxlPjxhbHQt
dGl0bGU+QmlvRmFjdG9ycyAoT3hmb3JkLCBFbmdsYW5kKTwvYWx0LXRpdGxlPjwvdGl0bGVzPjxw
ZXJpb2RpY2FsPjxmdWxsLXRpdGxlPkJpb2ZhY3RvcnM8L2Z1bGwtdGl0bGU+PGFiYnItMT5CaW9G
YWN0b3JzIChPeGZvcmQsIEVuZ2xhbmQpPC9hYmJyLTE+PC9wZXJpb2RpY2FsPjxhbHQtcGVyaW9k
aWNhbD48ZnVsbC10aXRsZT5CaW9mYWN0b3JzPC9mdWxsLXRpdGxlPjxhYmJyLTE+QmlvRmFjdG9y
cyAoT3hmb3JkLCBFbmdsYW5kKTwvYWJici0xPjwvYWx0LXBlcmlvZGljYWw+PHBhZ2VzPjM0OS01
OTwvcGFnZXM+PHZvbHVtZT4zODwvdm9sdW1lPjxudW1iZXI+NTwvbnVtYmVyPjxlZGl0aW9uPjIw
MTIvMDYvMjY8L2VkaXRpb24+PGtleXdvcmRzPjxrZXl3b3JkPkFudGlveGlkYW50cy8qY2hlbWlz
dHJ5L3RoZXJhcGV1dGljIHVzZTwva2V5d29yZD48a2V5d29yZD5Fbnp5bWUgQWN0aXZhdG9ycy8q
Y2hlbWlzdHJ5L3RoZXJhcGV1dGljIHVzZTwva2V5d29yZD48a2V5d29yZD5Fbnp5bWUgSW5oaWJp
dG9ycy8qY2hlbWlzdHJ5L3RoZXJhcGV1dGljIHVzZTwva2V5d29yZD48a2V5d29yZD5GcmFnaWxl
IFggU3luZHJvbWUvZHJ1ZyB0aGVyYXB5L2Vuenltb2xvZ3k8L2tleXdvcmQ+PGtleXdvcmQ+SElW
L2RydWcgZWZmZWN0cy9waHlzaW9sb2d5PC9rZXl3b3JkPjxrZXl3b3JkPkhJViBJbmZlY3Rpb25z
L2RydWcgdGhlcmFweS9lbnp5bW9sb2d5PC9rZXl3b3JkPjxrZXl3b3JkPkh1bWFuczwva2V5d29y
ZD48a2V5d29yZD5OYXBodGhvbHMvKmNoZW1pc3RyeS90aGVyYXBldXRpYyB1c2U8L2tleXdvcmQ+
PGtleXdvcmQ+TmVvcGxhc21zL2RydWcgdGhlcmFweS9lbnp5bW9sb2d5PC9rZXl3b3JkPjxrZXl3
b3JkPk5ldXJvZGVnZW5lcmF0aXZlIERpc2Vhc2VzL2RydWcgdGhlcmFweS9lbnp5bW9sb2d5PC9r
ZXl3b3JkPjxrZXl3b3JkPk9iZXNpdHkvZHJ1ZyB0aGVyYXB5L2Vuenltb2xvZ3k8L2tleXdvcmQ+
PGtleXdvcmQ+U2lydHVpbnMvYW50YWdvbmlzdHMgJmFtcDsgaW5oaWJpdG9ycy8qbWV0YWJvbGlz
bTwva2V5d29yZD48a2V5d29yZD5TdGlsYmVuZXMvKmNoZW1pc3RyeS90aGVyYXBldXRpYyB1c2U8
L2tleXdvcmQ+PGtleXdvcmQ+U3RydWN0dXJlLUFjdGl2aXR5IFJlbGF0aW9uc2hpcDwva2V5d29y
ZD48L2tleXdvcmRzPjxkYXRlcz48eWVhcj4yMDEyPC95ZWFyPjxwdWItZGF0ZXM+PGRhdGU+U2Vw
LU9jdDwvZGF0ZT48L3B1Yi1kYXRlcz48L2RhdGVzPjxpc2JuPjA5NTEtNjQzMzwvaXNibj48YWNj
ZXNzaW9uLW51bT4yMjczMDExNDwvYWNjZXNzaW9uLW51bT48dXJscz48L3VybHM+PGN1c3RvbTI+
UE1DMzQ2NzMzMzwvY3VzdG9tMj48Y3VzdG9tNj5OSUhNUzM4MzM5ODwvY3VzdG9tNj48ZWxlY3Ry
b25pYy1yZXNvdXJjZS1udW0+MTAuMTAwMi9iaW9mLjEwMzI8L2VsZWN0cm9uaWMtcmVzb3VyY2Ut
bnVtPjxyZW1vdGUtZGF0YWJhc2UtcHJvdmlkZXI+TkxNPC9yZW1vdGUtZGF0YWJhc2UtcHJvdmlk
ZXI+PGxhbmd1YWdlPmVuZzwvbGFuZ3VhZ2U+PC9yZWNvcmQ+PC9DaXRlPjwvRW5kTm90ZT4A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[99]</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w:t>
      </w:r>
    </w:p>
    <w:p w14:paraId="44503B32" w14:textId="2A5F4D25" w:rsidR="00D92684" w:rsidRPr="005E33CE" w:rsidRDefault="0024010B" w:rsidP="005E4D9A">
      <w:pPr>
        <w:adjustRightInd w:val="0"/>
        <w:snapToGrid w:val="0"/>
        <w:spacing w:line="360" w:lineRule="auto"/>
        <w:ind w:firstLineChars="100" w:firstLine="240"/>
        <w:jc w:val="both"/>
        <w:rPr>
          <w:rFonts w:ascii="Book Antiqua" w:hAnsi="Book Antiqua" w:cs="Times New Roman"/>
          <w:sz w:val="24"/>
          <w:szCs w:val="24"/>
        </w:rPr>
      </w:pPr>
      <w:r w:rsidRPr="005E33CE">
        <w:rPr>
          <w:rFonts w:ascii="Book Antiqua" w:hAnsi="Book Antiqua" w:cs="Times New Roman"/>
          <w:sz w:val="24"/>
          <w:szCs w:val="24"/>
        </w:rPr>
        <w:t>The discovery of selective and potent si</w:t>
      </w:r>
      <w:r w:rsidR="00A842B2" w:rsidRPr="005E33CE">
        <w:rPr>
          <w:rFonts w:ascii="Book Antiqua" w:hAnsi="Book Antiqua" w:cs="Times New Roman"/>
          <w:sz w:val="24"/>
          <w:szCs w:val="24"/>
        </w:rPr>
        <w:t>r</w:t>
      </w:r>
      <w:r w:rsidRPr="005E33CE">
        <w:rPr>
          <w:rFonts w:ascii="Book Antiqua" w:hAnsi="Book Antiqua" w:cs="Times New Roman"/>
          <w:sz w:val="24"/>
          <w:szCs w:val="24"/>
        </w:rPr>
        <w:t xml:space="preserve">tuins activators and inhibitors is still in its early </w:t>
      </w:r>
      <w:r w:rsidR="00AF2838" w:rsidRPr="005E33CE">
        <w:rPr>
          <w:rFonts w:ascii="Book Antiqua" w:hAnsi="Book Antiqua" w:cs="Times New Roman"/>
          <w:sz w:val="24"/>
          <w:szCs w:val="24"/>
        </w:rPr>
        <w:t>stages. A list of Sirt1 activators</w:t>
      </w:r>
      <w:r w:rsidRPr="005E33CE">
        <w:rPr>
          <w:rFonts w:ascii="Book Antiqua" w:hAnsi="Book Antiqua" w:cs="Times New Roman"/>
          <w:sz w:val="24"/>
          <w:szCs w:val="24"/>
        </w:rPr>
        <w:t xml:space="preserve"> that were tested in human and animal NAFLD</w:t>
      </w:r>
      <w:r w:rsidR="00A842B2" w:rsidRPr="005E33CE">
        <w:rPr>
          <w:rFonts w:ascii="Book Antiqua" w:hAnsi="Book Antiqua" w:cs="Times New Roman"/>
          <w:sz w:val="24"/>
          <w:szCs w:val="24"/>
        </w:rPr>
        <w:t xml:space="preserve"> </w:t>
      </w:r>
      <w:r w:rsidR="00286A72" w:rsidRPr="005E33CE">
        <w:rPr>
          <w:rFonts w:ascii="Book Antiqua" w:hAnsi="Book Antiqua" w:cs="Times New Roman"/>
          <w:sz w:val="24"/>
          <w:szCs w:val="24"/>
        </w:rPr>
        <w:t>is shown in Table</w:t>
      </w:r>
      <w:r w:rsidR="00A842B2" w:rsidRPr="005E33CE">
        <w:rPr>
          <w:rFonts w:ascii="Book Antiqua" w:hAnsi="Book Antiqua" w:cs="Times New Roman"/>
          <w:sz w:val="24"/>
          <w:szCs w:val="24"/>
        </w:rPr>
        <w:t xml:space="preserve"> 1</w:t>
      </w:r>
      <w:r w:rsidR="00B23A3C" w:rsidRPr="005E33CE">
        <w:rPr>
          <w:rFonts w:ascii="Book Antiqua" w:hAnsi="Book Antiqua" w:cs="Times New Roman"/>
          <w:sz w:val="24"/>
          <w:szCs w:val="24"/>
        </w:rPr>
        <w:fldChar w:fldCharType="begin">
          <w:fldData xml:space="preserve">dHV0ZSwgVW5pdmVyc2l0eSBvZiBRdWVlbnNsYW5kLCBUcmFuc2xhdGlvbmFsIFJlc2VhcmNoIElu
c3RpdHV0ZSwgQnJpc2JhbmUsIEF1c3RyYWxpYTsgRGVwYXJ0bWVudCBvZiBOdXRyaXRpb24gYW5k
IERpZXRldGljcywgUHJpbmNlc3MgQWxleGFuZHJhIEhvc3BpdGFsLCBCcmlzYmFuZSwgQXVzdHJh
bGlhLiBFbGVjdHJvbmljIGFkZHJlc3M6IHYuY2hhY2hheUB1cS5lZHUuYXUuJiN4RDtTY2hvb2wg
b2YgTWVkaWNpbmUgTWV0cm8tU291dGgsIFVuaXZlcnNpdHkgb2YgUXVlZW5zbGFuZCwgQnJpc2Jh
bmUsIEF1c3RyYWxpYTsgRGVwYXJ0bWVudCBvZiBHYXN0cm9lbnRlcm9sb2d5IGFuZCBIZXBhdG9s
b2d5LCBQcmluY2VzcyBBbGV4YW5kcmEgSG9zcGl0YWwsIEJyaXNiYW5lLCBBdXN0cmFsaWEuJiN4
RDtTY2hvb2wgb2YgTWVkaWNpbmUgTWV0cm8tU291dGgsIFVuaXZlcnNpdHkgb2YgUXVlZW5zbGFu
ZCwgQnJpc2JhbmUsIEF1c3RyYWxpYS4mI3hEO01hdGVyIE1lZGljYWwgUmVzZWFyY2ggSW5zdGl0
dXRlLCBCcmlzYmFuZSwgQXVzdHJhbGlhLiYjeEQ7U2Nob29sIG9mIE1lZGljaW5lIE1ldHJvLVNv
dXRoLCBVbml2ZXJzaXR5IG9mIFF1ZWVuc2xhbmQsIEJyaXNiYW5lLCBBdXN0cmFsaWE7IERlcGFy
dG1lbnQgb2YgRW5kb2NyaW5vbG9neSwgUHJpbmNlc3MgQWxleGFuZHJhIEhvc3BpdGFsLCBCcmlz
YmFuZSwgQXVzdHJhbGlhLiYjeEQ7RGVwYXJ0bWVudCBvZiBDbGluaWNhbCBQaGFybWFjb2xvZ3ks
IFByaW5jZXNzIEFsZXhhbmRyYSBIb3NwaXRhbCwgQnJpc2JhbmUsIEF1c3RyYWxpYS4mI3hEO1F1
ZWVuc2xhbmQgQ2xpbmljYWwgVHJpYWxzIGFuZCBCaW9zdGF0aXN0aWNzIENlbnRyZSwgVW5pdmVy
c2l0eSBvZiBRdWVlbnNsYW5kLCBCcmlzYmFuZSwgQXVzdHJhbGlhLiYjeEQ7RGVwYXJ0bWVudCBv
ZiBOdXRyaXRpb24gYW5kIERpZXRldGljcywgUHJpbmNlc3MgQWxleGFuZHJhIEhvc3BpdGFsLCBC
cmlzYmFuZSwgQXVzdHJhbGlhOyBTY2hvb2wgb2YgSHVtYW4gTW92ZW1lbnQgU3R1ZGllcywgVW5p
dmVyc2l0eSBvZiBRdWVlbnNsYW5kLCBCcmlzYmFuZSwgQXVzdHJhbGlhLiYjeEQ7U2Nob29sIG9m
IEh1bWFuIE1vdmVtZW50IFN0dWRpZXMsIFVuaXZlcnNpdHkgb2YgUXVlZW5zbGFuZCwgQnJpc2Jh
bmUsIEF1c3RyYWxpYS4mI3hEO1VuaXZlcnNpdHkgb2YgUXVlZW5zbGFuZCBEaWFtYW50aW5hIElu
c3RpdHV0ZSwgVW5pdmVyc2l0eSBvZiBRdWVlbnNsYW5kLCBUcmFuc2xhdGlvbmFsIFJlc2VhcmNo
IEluc3RpdHV0ZSwgQnJpc2JhbmUsIEF1c3RyYWxpYS4mI3hEO0NlbnRyZSBmb3IgQWR2YW5jZWQg
SW1hZ2luZywgVW5pdmVyc2l0eSBvZiBRdWVlbnNsYW5kLCBCcmlzYmFuZSwgQXVzdHJhbGlhLiYj
eEQ7Q2VudHJlIGZvciBNZWRpY2luZSBVc2UgYW5kIFNhZmV0eSwgTW9uYXNoIFVuaXZlcnNpdHks
IE1lbGJvdXJuZSwgQXVzdHJhbGlhLiYjeEQ7VW5pdmVyc2l0eSBvZiBRdWVlbnNsYW5kIERpYW1h
bnRpbmEgSW5zdGl0dXRlLCBVbml2ZXJzaXR5IG9mIFF1ZWVuc2xhbmQsIFRyYW5zbGF0aW9uYWwg
UmVzZWFyY2ggSW5zdGl0dXRlLCBCcmlzYmFuZSwgQXVzdHJhbGlhOyBNYXRlciBNZWRpY2FsIFJl
c2VhcmNoIEluc3RpdHV0ZSwgQnJpc2JhbmUsIEF1c3RyYWxpYS4mI3hEO1VuaXZlcnNpdHkgb2Yg
UXVlZW5zbGFuZCBEaWFtYW50aW5hIEluc3RpdHV0ZSwgVW5pdmVyc2l0eSBvZiBRdWVlbnNsYW5k
LCBUcmFuc2xhdGlvbmFsIFJlc2VhcmNoIEluc3RpdHV0ZSwgQnJpc2JhbmUsIEF1c3RyYWxpYTsg
RGVwYXJ0bWVudCBvZiBOdXRyaXRpb24gYW5kIERpZXRldGljcywgUHJpbmNlc3MgQWxleGFuZHJh
IEhvc3BpdGFsLCBCcmlzYmFuZSwgQXVzdHJhbGlhOyBNYXRlciBNZWRpY2FsIFJlc2VhcmNoIElu
c3RpdHV0ZSwgQnJpc2JhbmUsIEF1c3RyYWxpYS48L2F1dGgtYWRkcmVzcz48dGl0bGVzPjx0aXRs
ZT5SZXN2ZXJhdHJvbCBkb2VzIG5vdCBiZW5lZml0IHBhdGllbnRzIHdpdGggbm9uYWxjb2hvbGlj
IGZhdHR5IGxpdmVyIGRpc2Vhc2U8L3RpdGxlPjxzZWNvbmRhcnktdGl0bGU+Q2xpbiBHYXN0cm9l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PjwvYWx0LXBlcmlvZGljYWw+PHBhZ2VzPjIwOTItMTAzLmUxLTY8L3BhZ2VzPjx2b2x1bWU+MTI8
L3ZvbHVtZT48bnVtYmVyPjEyPC9udW1iZXI+PGVkaXRpb24+MjAxNC8wMy8wNDwvZWRpdGlvbj48
a2V5d29yZHM+PGtleXdvcmQ+QWJkb21pbmFsIEZhdC9wYXRob2xvZ3k8L2tleXdvcmQ+PGtleXdv
cmQ+QWR1bHQ8L2tleXdvcmQ+PGtleXdvcmQ+QWdlZDwva2V5d29yZD48a2V5d29yZD5BdXN0cmFs
aWE8L2tleXdvcmQ+PGtleXdvcmQ+R2FzdHJvaW50ZXN0aW5hbCBBZ2VudHMvKnRoZXJhcGV1dGlj
IHVzZTwva2V5d29yZD48a2V5d29yZD5IdW1hbnM8L2tleXdvcmQ+PGtleXdvcmQ+SW5zdWxpbiBS
ZXNpc3RhbmNlPC9rZXl3b3JkPjxrZXl3b3JkPkxpdmVyL3BhdGhvbG9neTwva2V5d29yZD48a2V5
d29yZD5NYWxlPC9rZXl3b3JkPjxrZXl3b3JkPk1pZGRsZSBBZ2VkPC9rZXl3b3JkPjxrZXl3b3Jk
Pk5vbi1hbGNvaG9saWMgRmF0dHkgTGl2ZXIgRGlzZWFzZS8qZHJ1ZyB0aGVyYXB5PC9rZXl3b3Jk
PjxrZXl3b3JkPlBsYWNlYm9zL2FkbWluaXN0cmF0aW9uICZhbXA7IGRvc2FnZTwva2V5d29yZD48
a2V5d29yZD5TdGlsYmVuZXMvKnRoZXJhcGV1dGljIHVzZTwva2V5d29yZD48a2V5d29yZD5UcmVh
dG1lbnQgT3V0Y29tZTwva2V5d29yZD48a2V5d29yZD5BbHQ8L2tleXdvcmQ+PGtleXdvcmQ+QXN0
PC9rZXl3b3JkPjxrZXl3b3JkPkNocm9uaWMgRGlzZWFzZTwva2V5d29yZD48a2V5d29yZD5OYWZs
ZDwva2V5d29yZD48a2V5d29yZD5PYmVzaXR5LVJlbGF0ZWQgRmF0dHkgTGl2ZXI8L2tleXdvcmQ+
PC9rZXl3b3Jkcz48ZGF0ZXM+PHllYXI+MjAxNDwveWVhcj48cHViLWRhdGVzPjxkYXRlPkRlYzwv
ZGF0ZT48L3B1Yi1kYXRlcz48L2RhdGVzPjxpc2JuPjE1NDItMzU2NTwvaXNibj48YWNjZXNzaW9u
LW51bT4yNDU4MjU2NzwvYWNjZXNzaW9uLW51bT48dXJscz48L3VybHM+PGVsZWN0cm9uaWMtcmVz
b3VyY2UtbnVtPjEwLjEwMTYvai5jZ2guMjAxNC4wMi4wMjQ8L2VsZWN0cm9uaWMtcmVzb3VyY2Ut
bnVtPjxyZW1vdGUtZGF0YWJhc2UtcHJvdmlkZXI+TkxNPC9yZW1vdGUtZGF0YWJhc2UtcHJvdmlk
ZXI+PGxhbmd1YWdlPmVuZzwvbGFuZ3VhZ2U+PC9yZWNvcmQ+PC9DaXRlPjxDaXRlPjxBdXRob3I+
QW1pb3Q8L0F1dGhvcj48WWVhcj4yMDEzPC9ZZWFyPjxSZWNOdW0+NTQyPC9SZWNOdW0+PHJlY29y
ZD48cmVjLW51bWJlcj41NDI8L3JlYy1udW1iZXI+PGZvcmVpZ24ta2V5cz48a2V5IGFwcD0iRU4i
IGRiLWlkPSJ4djVwZTl0ZTZ4c3B6cWVwdnpvcHB3OWt4dDU1MHN4cjkwMDUiIHRpbWVzdGFtcD0i
MTQ3NTY5NTI3NSI+NTQyPC9rZXk+PC9mb3JlaWduLWtleXM+PHJlZi10eXBlIG5hbWU9IkpvdXJu
YWwgQXJ0aWNsZSI+MTc8L3JlZi10eXBlPjxjb250cmlidXRvcnM+PGF1dGhvcnM+PGF1dGhvcj5B
bWlvdCwgTS4gSi48L2F1dGhvcj48YXV0aG9yPlJvbWllciwgQi48L2F1dGhvcj48YXV0aG9yPkRh
bywgVC4gTS48L2F1dGhvcj48YXV0aG9yPkZhbmNpdWxsaW5vLCBSLjwvYXV0aG9yPjxhdXRob3I+
Q2ljY29saW5pLCBKLjwvYXV0aG9yPjxhdXRob3I+QnVyY2VsaW4sIFIuPC9hdXRob3I+PGF1dGhv
cj5QZWNoZXJlLCBMLjwvYXV0aG9yPjxhdXRob3I+RW1vbmQsIEMuPC9hdXRob3I+PGF1dGhvcj5T
YXZvdXJldCwgSi4gRi48L2F1dGhvcj48YXV0aG9yPlNlcmVlLCBFLjwvYXV0aG9yPjwvYXV0aG9y
cz48L2NvbnRyaWJ1dG9ycz48YXV0aC1hZGRyZXNzPlVuaXZlcnNpdHkgQWl4IE1hcnNlaWxsZSwg
SU5SQSBVTVIgMTI2MCwgMTMzODUgTWFyc2VpbGxlLCBGcmFuY2UuPC9hdXRoLWFkZHJlc3M+PHRp
dGxlcz48dGl0bGU+T3B0aW1pemF0aW9uIG9mIHRyYW5zLVJlc3ZlcmF0cm9sIGJpb2F2YWlsYWJp
bGl0eSBmb3IgaHVtYW4gdGhlcmFweTwvdGl0bGU+PHNlY29uZGFyeS10aXRsZT5CaW9jaGltaWU8
L3NlY29uZGFyeS10aXRsZT48YWx0LXRpdGxlPkJpb2NoaW1pZTwvYWx0LXRpdGxlPjwvdGl0bGVz
PjxwZXJpb2RpY2FsPjxmdWxsLXRpdGxlPkJpb2NoaW1pZTwvZnVsbC10aXRsZT48YWJici0xPkJp
b2NoaW1pZTwvYWJici0xPjwvcGVyaW9kaWNhbD48YWx0LXBlcmlvZGljYWw+PGZ1bGwtdGl0bGU+
QmlvY2hpbWllPC9mdWxsLXRpdGxlPjxhYmJyLTE+QmlvY2hpbWllPC9hYmJyLTE+PC9hbHQtcGVy
aW9kaWNhbD48cGFnZXM+MTIzMy04PC9wYWdlcz48dm9sdW1lPjk1PC92b2x1bWU+PG51bWJlcj42
PC9udW1iZXI+PGVkaXRpb24+MjAxMy8wMi8wNTwvZWRpdGlvbj48a2V5d29yZHM+PGtleXdvcmQ+
QWRtaW5pc3RyYXRpb24sIE9yYWw8L2tleXdvcmQ+PGtleXdvcmQ+QWR1bHQ8L2tleXdvcmQ+PGtl
eXdvcmQ+QWdlZDwva2V5d29yZD48a2V5d29yZD5BbmltYWxzPC9rZXl3b3JkPjxrZXl3b3JkPkFu
dGlveGlkYW50cy8qYWRtaW5pc3RyYXRpb24gJmFtcDsgZG9zYWdlLypwaGFybWFjb2tpbmV0aWNz
PC9rZXl3b3JkPjxrZXl3b3JkPkJpb2xvZ2ljYWwgQXZhaWxhYmlsaXR5PC9rZXl3b3JkPjxrZXl3
b3JkPkNhcHN1bGVzPC9rZXl3b3JkPjxrZXl3b3JkPkNocm9tYXRvZ3JhcGh5LCBIaWdoIFByZXNz
dXJlIExpcXVpZDwva2V5d29yZD48a2V5d29yZD5Dcm9zcy1PdmVyIFN0dWRpZXM8L2tleXdvcmQ+
PGtleXdvcmQ+RmVtYWxlPC9rZXl3b3JkPjxrZXl3b3JkPkh1bWFuczwva2V5d29yZD48a2V5d29y
ZD5NYWxlPC9rZXl3b3JkPjxrZXl3b3JkPk1pY2U8L2tleXdvcmQ+PGtleXdvcmQ+TWlkZGxlIEFn
ZWQ8L2tleXdvcmQ+PGtleXdvcmQ+UG93ZGVyczwva2V5d29yZD48a2V5d29yZD5TdGlsYmVuZXMv
KmFkbWluaXN0cmF0aW9uICZhbXA7IGRvc2FnZS8qcGhhcm1hY29raW5ldGljczwva2V5d29yZD48
L2tleXdvcmRzPjxkYXRlcz48eWVhcj4yMDEzPC95ZWFyPjxwdWItZGF0ZXM+PGRhdGU+SnVuPC9k
YXRlPjwvcHViLWRhdGVzPjwvZGF0ZXM+PGlzYm4+MDMwMC05MDg0PC9pc2JuPjxhY2Nlc3Npb24t
bnVtPjIzMzc2ODc1PC9hY2Nlc3Npb24tbnVtPjx1cmxzPjwvdXJscz48ZWxlY3Ryb25pYy1yZXNv
dXJjZS1udW0+MTAuMTAxNi9qLmJpb2NoaS4yMDEzLjAxLjAwODwvZWxlY3Ryb25pYy1yZXNvdXJj
ZS1udW0+PHJlbW90ZS1kYXRhYmFzZS1wcm92aWRlcj5OTE08L3JlbW90ZS1kYXRhYmFzZS1wcm92
aWRlcj48bGFuZ3VhZ2U+ZW5nPC9sYW5ndWFnZT48L3JlY29yZD48L0NpdGU+PENpdGU+PEF1dGhv
cj5Ib2ZmbWFubjwvQXV0aG9yPjxZZWFyPjIwMTM8L1llYXI+PFJlY051bT41NDc8L1JlY051bT48
cmVjb3JkPjxyZWMtbnVtYmVyPjU0NzwvcmVjLW51bWJlcj48Zm9yZWlnbi1rZXlzPjxrZXkgYXBw
PSJFTiIgZGItaWQ9Inh2NXBlOXRlNnhzcHpxZXB2em9wcHc5a3h0NTUwc3hyOTAwNSIgdGltZXN0
YW1wPSIxNDc1OTc1Njc1Ij41NDc8L2tleT48L2ZvcmVpZ24ta2V5cz48cmVmLXR5cGUgbmFtZT0i
Sm91cm5hbCBBcnRpY2xlIj4xNzwvcmVmLXR5cGU+PGNvbnRyaWJ1dG9ycz48YXV0aG9ycz48YXV0
aG9yPkhvZmZtYW5uLCBFLjwvYXV0aG9yPjxhdXRob3I+V2FsZCwgSi48L2F1dGhvcj48YXV0aG9y
PkxhdnUsIFMuPC9hdXRob3I+PGF1dGhvcj5Sb2JlcnRzLCBKLjwvYXV0aG9yPjxhdXRob3I+QmVh
dW1vbnQsIEMuPC9hdXRob3I+PGF1dGhvcj5IYWRkYWQsIEouPC9hdXRob3I+PGF1dGhvcj5FbGxp
b3R0LCBQLjwvYXV0aG9yPjxhdXRob3I+V2VzdHBoYWwsIEMuPC9hdXRob3I+PGF1dGhvcj5KYWNv
YnNvbiwgRS48L2F1dGhvcj48L2F1dGhvcnM+PC9jb250cmlidXRvcnM+PGF1dGgtYWRkcmVzcz5T
aXJ0cmlzLCBhIEdTSyBDb21wYW55LCBDYW1icmlkZ2UsIE1BIDAyMTM5LCBVU0EuIGV0aGFuLjIu
aG9mZm1hbm5AZ3NrLmNvbTwvYXV0aC1hZGRyZXNzPjx0aXRsZXM+PHRpdGxlPlBoYXJtYWNva2lu
ZXRpY3MgYW5kIHRvbGVyYWJpbGl0eSBvZiBTUlQyMTA0LCBhIGZpcnN0LWluLWNsYXNzIHNtYWxs
IG1vbGVjdWxlIGFjdGl2YXRvciBvZiBTSVJUMSwgYWZ0ZXIgc2luZ2xlIGFuZCByZXBlYXRlZCBv
cmFsIGFkbWluaXN0cmF0aW9uIGluIG1hbjwvdGl0bGU+PHNlY29uZGFyeS10aXRsZT5CciBKIENs
aW4gUGhhcm1hY29sPC9zZWNvbmRhcnktdGl0bGU+PGFsdC10aXRsZT5Ccml0aXNoIGpvdXJuYWwg
b2YgY2xpbmljYWwgcGhhcm1hY29sb2d5PC9hbHQtdGl0bGU+PC90aXRsZXM+PHBlcmlvZGljYWw+
PGZ1bGwtdGl0bGU+QnIgSiBDbGluIFBoYXJtYWNvbDwvZnVsbC10aXRsZT48YWJici0xPkJyaXRp
c2ggam91cm5hbCBvZiBjbGluaWNhbCBwaGFybWFjb2xvZ3k8L2FiYnItMT48L3BlcmlvZGljYWw+
PGFsdC1wZXJpb2RpY2FsPjxmdWxsLXRpdGxlPkJyIEogQ2xpbiBQaGFybWFjb2w8L2Z1bGwtdGl0
bGU+PGFiYnItMT5Ccml0aXNoIGpvdXJuYWwgb2YgY2xpbmljYWwgcGhhcm1hY29sb2d5PC9hYmJy
LTE+PC9hbHQtcGVyaW9kaWNhbD48cGFnZXM+MTg2LTk2PC9wYWdlcz48dm9sdW1lPjc1PC92b2x1
bWU+PG51bWJlcj4xPC9udW1iZXI+PGVkaXRpb24+MjAxMi8wNS8yNDwvZWRpdGlvbj48a2V5d29y
ZHM+PGtleXdvcmQ+QmlvbG9naWNhbCBBdmFpbGFiaWxpdHk8L2tleXdvcmQ+PGtleXdvcmQ+RG9z
ZS1SZXNwb25zZSBSZWxhdGlvbnNoaXAsIERydWc8L2tleXdvcmQ+PGtleXdvcmQ+RG91YmxlLUJs
aW5kIE1ldGhvZDwva2V5d29yZD48a2V5d29yZD5Fbnp5bWUgQWN0aXZhdGlvbjwva2V5d29yZD48
a2V5d29yZD5GZW1hbGU8L2tleXdvcmQ+PGtleXdvcmQ+SHVtYW5zPC9rZXl3b3JkPjxrZXl3b3Jk
PkltaWRhem9sZXMvYWRtaW5pc3RyYXRpb24gJmFtcDsgZG9zYWdlL2FkdmVyc2UgZWZmZWN0cy8q
cGhhcm1hY29raW5ldGljczwva2V5d29yZD48a2V5d29yZD5NYWxlPC9rZXl3b3JkPjxrZXl3b3Jk
PlNpcnR1aW4gMS8qZHJ1ZyBlZmZlY3RzPC9rZXl3b3JkPjxrZXl3b3JkPlRoaWF6b2xlcy9hZG1p
bmlzdHJhdGlvbiAmYW1wOyBkb3NhZ2UvYWR2ZXJzZSBlZmZlY3RzLypwaGFybWFjb2tpbmV0aWNz
PC9rZXl3b3JkPjwva2V5d29yZHM+PGRhdGVzPjx5ZWFyPjIwMTM8L3llYXI+PHB1Yi1kYXRlcz48
ZGF0ZT5KYW48L2RhdGU+PC9wdWItZGF0ZXM+PC9kYXRlcz48aXNibj4wMzA2LTUyNTE8L2lzYm4+
PGFjY2Vzc2lvbi1udW0+MjI2MTY3NjI8L2FjY2Vzc2lvbi1udW0+PHVybHM+PC91cmxzPjxjdXN0
b20yPlBNQzM1NTUwNTg8L2N1c3RvbTI+PGVsZWN0cm9uaWMtcmVzb3VyY2UtbnVtPjEwLjExMTEv
ai4xMzY1LTIxMjUuMjAxMi4wNDM0MC54PC9lbGVjdHJvbmljLXJlc291cmNlLW51bT48cmVtb3Rl
LWRhdGFiYXNlLXByb3ZpZGVyPk5MTTwvcmVtb3RlLWRhdGFiYXNlLXByb3ZpZGVyPjxsYW5ndWFn
ZT5lbmc8L2xhbmd1YWdlPjwvcmVjb3JkPjwvQ2l0ZT48L0VuZE5vdGU+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PEVuZE5vdGU+PENpdGU+PEF1dGhvcj5Zb3NoaW5vPC9BdXRob3I+PFllYXI+MjAxMjwvWWVhcj48
UmVjTnVtPjU0NTwvUmVjTnVtPjxEaXNwbGF5VGV4dD48c3R5bGUgZmFjZT0ic3VwZXJzY3JpcHQi
PlsxMDAtMTE0XTwvc3R5bGU+PC9EaXNwbGF5VGV4dD48cmVjb3JkPjxyZWMtbnVtYmVyPjU0NTwv
cmVjLW51bWJlcj48Zm9yZWlnbi1rZXlzPjxrZXkgYXBwPSJFTiIgZGItaWQ9Inh2NXBlOXRlNnhz
cHpxZXB2em9wcHc5a3h0NTUwc3hyOTAwNSIgdGltZXN0YW1wPSIxNDc1Njk1NTA1Ij41NDU8L2tl
eT48L2ZvcmVpZ24ta2V5cz48cmVmLXR5cGUgbmFtZT0iSm91cm5hbCBBcnRpY2xlIj4xNzwvcmVm
LXR5cGU+PGNvbnRyaWJ1dG9ycz48YXV0aG9ycz48YXV0aG9yPllvc2hpbm8sIEouPC9hdXRob3I+
PGF1dGhvcj5Db250ZSwgQy48L2F1dGhvcj48YXV0aG9yPkZvbnRhbmEsIEwuPC9hdXRob3I+PGF1
dGhvcj5NaXR0ZW5kb3JmZXIsIEIuPC9hdXRob3I+PGF1dGhvcj5JbWFpLCBTLjwvYXV0aG9yPjxh
dXRob3I+U2NoZWNodG1hbiwgSy4gQi48L2F1dGhvcj48YXV0aG9yPkd1LCBDLjwvYXV0aG9yPjxh
dXRob3I+S3VueiwgSS48L2F1dGhvcj48YXV0aG9yPlJvc3NpIEZhbmVsbGksIEYuPC9hdXRob3I+
PGF1dGhvcj5QYXR0ZXJzb24sIEIuIFcuPC9hdXRob3I+PGF1dGhvcj5LbGVpbiwgUy48L2F1dGhv
cj48L2F1dGhvcnM+PC9jb250cmlidXRvcnM+PGF1dGgtYWRkcmVzcz5DZW50ZXIgZm9yIEh1bWFu
IE51dHJpdGlvbiBhbmQgQXRraW5zIENlbnRlciBvZiBFeGNlbGxlbmNlIGluIE9iZXNpdHkgTWVk
aWNpbmUsIFdhc2hpbmd0b24gVW5pdmVyc2l0eSBTY2hvb2wgb2YgTWVkaWNpbmUsIFN0LiBMb3Vp
cywgTU8gNjMxMTAsIFVTQS48L2F1dGgtYWRkcmVzcz48dGl0bGVzPjx0aXRsZT5SZXN2ZXJhdHJv
bCBzdXBwbGVtZW50YXRpb24gZG9lcyBub3QgaW1wcm92ZSBtZXRhYm9saWMgZnVuY3Rpb24gaW4g
bm9ub2Jlc2Ugd29tZW4gd2l0aCBub3JtYWwgZ2x1Y29zZSB0b2xlcmFuY2U8L3RpdGxlPjxzZWNv
bmRhcnktdGl0bGU+Q2VsbCBNZXRhYjwvc2Vjb25kYXJ5LXRpdGxlPjxhbHQtdGl0bGU+Q2VsbCBt
ZXRhYm9saXNtPC9hbHQtdGl0bGU+PC90aXRsZXM+PHBlcmlvZGljYWw+PGZ1bGwtdGl0bGU+Q2Vs
bCBNZXRhYm9saXNtPC9mdWxsLXRpdGxlPjxhYmJyLTE+Q2VsbCBNZXRhYjwvYWJici0xPjwvcGVy
aW9kaWNhbD48YWx0LXBlcmlvZGljYWw+PGZ1bGwtdGl0bGU+Q2VsbCBNZXRhYm9saXNtPC9mdWxs
LXRpdGxlPjxhYmJyLTE+Q2VsbCBNZXRhYjwvYWJici0xPjwvYWx0LXBlcmlvZGljYWw+PHBhZ2Vz
PjY1OC02NDwvcGFnZXM+PHZvbHVtZT4xNjwvdm9sdW1lPjxudW1iZXI+NTwvbnVtYmVyPjxlZGl0
aW9uPjIwMTIvMTAvMzA8L2VkaXRpb24+PGtleXdvcmRzPjxrZXl3b3JkPkFkaXBvc2UgVGlzc3Vl
L2RydWcgZWZmZWN0cy9tZXRhYm9saXNtPC9rZXl3b3JkPjxrZXl3b3JkPkFudGlveGlkYW50cy8q
cGhhcm1hY29sb2d5PC9rZXl3b3JkPjxrZXl3b3JkPkJvZHkgQ29tcG9zaXRpb24vZHJ1ZyBlZmZl
Y3RzPC9rZXl3b3JkPjxrZXl3b3JkPkRpZXRhcnkgU3VwcGxlbWVudHM8L2tleXdvcmQ+PGtleXdv
cmQ+RG91YmxlLUJsaW5kIE1ldGhvZDwva2V5d29yZD48a2V5d29yZD5EcnVnIEFkbWluaXN0cmF0
aW9uIFNjaGVkdWxlPC9rZXl3b3JkPjxrZXl3b3JkPkZlbWFsZTwva2V5d29yZD48a2V5d29yZD5H
ZW5lIEV4cHJlc3Npb24gUmVndWxhdGlvbi9kcnVnIGVmZmVjdHM8L2tleXdvcmQ+PGtleXdvcmQ+
R2x1Y29zZSBDbGFtcCBUZWNobmlxdWU8L2tleXdvcmQ+PGtleXdvcmQ+R2x1Y29zZSBUb2xlcmFu
Y2UgVGVzdDwva2V5d29yZD48a2V5d29yZD5IdW1hbnM8L2tleXdvcmQ+PGtleXdvcmQ+SW5zdWxp
bi9tZXRhYm9saXNtPC9rZXl3b3JkPjxrZXl3b3JkPkxpdmVyL2RydWcgZWZmZWN0cy9tZXRhYm9s
aXNtPC9rZXl3b3JkPjxrZXl3b3JkPk1pZGRsZSBBZ2VkPC9rZXl3b3JkPjxrZXl3b3JkPk11c2Ns
ZSwgU2tlbGV0YWwvZHJ1ZyBlZmZlY3RzL21ldGFib2xpc208L2tleXdvcmQ+PGtleXdvcmQ+UGxh
Y2VibyBFZmZlY3Q8L2tleXdvcmQ+PGtleXdvcmQ+U3RpbGJlbmVzL2Jsb29kLypwaGFybWFjb2xv
Z3k8L2tleXdvcmQ+PC9rZXl3b3Jkcz48ZGF0ZXM+PHllYXI+MjAxMjwveWVhcj48cHViLWRhdGVz
PjxkYXRlPk5vdiA3PC9kYXRlPjwvcHViLWRhdGVzPjwvZGF0ZXM+PGlzYm4+MTU1MC00MTMxPC9p
c2JuPjxhY2Nlc3Npb24tbnVtPjIzMTAyNjE5PC9hY2Nlc3Npb24tbnVtPjx1cmxzPjwvdXJscz48
Y3VzdG9tMj5QTUMzNDk2MDI2PC9jdXN0b20yPjxjdXN0b202Pk5JSE1TNDE0MzQ2PC9jdXN0b202
PjxlbGVjdHJvbmljLXJlc291cmNlLW51bT4xMC4xMDE2L2ouY21ldC4yMDEyLjA5LjAxNTwvZWxl
Y3Ryb25pYy1yZXNvdXJjZS1udW0+PHJlbW90ZS1kYXRhYmFzZS1wcm92aWRlcj5OTE08L3JlbW90
ZS1kYXRhYmFzZS1wcm92aWRlcj48bGFuZ3VhZ2U+ZW5nPC9sYW5ndWFnZT48L3JlY29yZD48L0Np
dGU+PENpdGU+PEF1dGhvcj5ZYW1hemFraTwvQXV0aG9yPjxZZWFyPjIwMDk8L1llYXI+PFJlY051
bT41MTA8L1JlY051bT48cmVjb3JkPjxyZWMtbnVtYmVyPjUxMDwvcmVjLW51bWJlcj48Zm9yZWln
bi1rZXlzPjxrZXkgYXBwPSJFTiIgZGItaWQ9Inh2NXBlOXRlNnhzcHpxZXB2em9wcHc5a3h0NTUw
c3hyOTAwNSIgdGltZXN0YW1wPSIxNDcxMzA3OTk4Ij41MTA8L2tleT48L2ZvcmVpZ24ta2V5cz48
cmVmLXR5cGUgbmFtZT0iSm91cm5hbCBBcnRpY2xlIj4xNzwvcmVmLXR5cGU+PGNvbnRyaWJ1dG9y
cz48YXV0aG9ycz48YXV0aG9yPllhbWF6YWtpLCBZLjwvYXV0aG9yPjxhdXRob3I+VXN1aSwgSS48
L2F1dGhvcj48YXV0aG9yPkthbmF0YW5pLCBZLjwvYXV0aG9yPjxhdXRob3I+TWF0c3V5YSwgWS48
L2F1dGhvcj48YXV0aG9yPlRzdW5leWFtYSwgSy48L2F1dGhvcj48YXV0aG9yPkZ1amlzYWthLCBT
LjwvYXV0aG9yPjxhdXRob3I+QnVraGFyaSwgQS48L2F1dGhvcj48YXV0aG9yPlN1enVraSwgSC48
L2F1dGhvcj48YXV0aG9yPlNlbmRhLCBTLjwvYXV0aG9yPjxhdXRob3I+SW1hbmlzaGksIFMuPC9h
dXRob3I+PGF1dGhvcj5IaXJhdGEsIEsuPC9hdXRob3I+PGF1dGhvcj5Jc2hpa2ksIE0uPC9hdXRo
b3I+PGF1dGhvcj5IYXlhc2hpLCBSLjwvYXV0aG9yPjxhdXRob3I+VXJha2F6ZSwgTS48L2F1dGhv
cj48YXV0aG9yPk5lbW90bywgSC48L2F1dGhvcj48YXV0aG9yPktvYmF5YXNoaSwgTS48L2F1dGhv
cj48YXV0aG9yPlRvYmUsIEsuPC9hdXRob3I+PC9hdXRob3JzPjwvY29udHJpYnV0b3JzPjxhdXRo
LWFkZHJlc3M+Rmlyc3QgRGVwdC4gb2YgSW50ZXJuYWwgTWVkaWNpbmUsIFVuaXYuIG9mIFRveWFt
YSwgMjYzMCBTdWdpdGFuaSBUb3lhbWEgOTMwLTAxOTQsIEphcGFuLjwvYXV0aC1hZGRyZXNzPjx0
aXRsZXM+PHRpdGxlPlRyZWF0bWVudCB3aXRoIFNSVDE3MjAsIGEgU0lSVDEgYWN0aXZhdG9yLCBh
bWVsaW9yYXRlcyBmYXR0eSBsaXZlciB3aXRoIHJlZHVjZWQgZXhwcmVzc2lvbiBvZiBsaXBvZ2Vu
aWMgZW56eW1lcyBpbiBNU0cgbWljZTwvdGl0bGU+PHNlY29uZGFyeS10aXRsZT5BbSBKIFBoeXNp
b2wgRW5kb2NyaW5vbCBNZXRhYjwvc2Vjb25kYXJ5LXRpdGxlPjxhbHQtdGl0bGU+QW1lcmljYW4g
am91cm5hbCBvZiBwaHlzaW9sb2d5LiBFbmRvY3Jpbm9sb2d5IGFuZCBtZXRhYm9saXNtPC9hbHQt
dGl0bGU+PC90aXRsZXM+PHBlcmlvZGljYWw+PGZ1bGwtdGl0bGU+QW1lcmljYW4gam91cm5hbCBv
ZiBwaHlzaW9sb2d5IEVuZG9jcmlub2xvZ3kgYW5kIG1ldGFib2xpc208L2Z1bGwtdGl0bGU+PGFi
YnItMT5BbSBKIFBoeXNpb2wgRW5kb2NyaW5vbCBNZXRhYjwvYWJici0xPjwvcGVyaW9kaWNhbD48
cGFnZXM+RTExNzktODY8L3BhZ2VzPjx2b2x1bWU+Mjk3PC92b2x1bWU+PG51bWJlcj41PC9udW1i
ZXI+PGVkaXRpb24+MjAwOS8wOS8wMzwvZWRpdGlvbj48a2V5d29yZHM+PGtleXdvcmQ+QW5pbWFs
czwva2V5d29yZD48a2V5d29yZD5CaW90cmFuc2Zvcm1hdGlvbi9kcnVnIGVmZmVjdHM8L2tleXdv
cmQ+PGtleXdvcmQ+Qm9keSBXZWlnaHQvZHJ1ZyBlZmZlY3RzPC9rZXl3b3JkPjxrZXl3b3JkPkNl
bGwgTGluZSwgVHVtb3I8L2tleXdvcmQ+PGtleXdvcmQ+RWF0aW5nL2RydWcgZWZmZWN0czwva2V5
d29yZD48a2V5d29yZD5GYXR0eSBMaXZlci9jaGVtaWNhbGx5IGluZHVjZWQvKmRydWcgdGhlcmFw
eS9lbnp5bW9sb2d5PC9rZXl3b3JkPjxrZXl3b3JkPkhlcGF0b2N5dGVzL2RydWcgZWZmZWN0cy9t
ZXRhYm9saXNtPC9rZXl3b3JkPjxrZXl3b3JkPkhldGVyb2N5Y2xpYyBDb21wb3VuZHMgd2l0aCA0
IG9yIE1vcmUgUmluZ3MvKnBoYXJtYWNvbG9neTwva2V5d29yZD48a2V5d29yZD5JbW11bm9ibG90
dGluZzwva2V5d29yZD48a2V5d29yZD5JbW11bm9wcmVjaXBpdGF0aW9uPC9rZXl3b3JkPjxrZXl3
b3JkPkxpcGlkIE1ldGFib2xpc20vKmRydWcgZWZmZWN0czwva2V5d29yZD48a2V5d29yZD5MaXBv
Z2VuZXNpcy9kcnVnIGVmZmVjdHM8L2tleXdvcmQ+PGtleXdvcmQ+TWFsZTwva2V5d29yZD48a2V5
d29yZD5NaWNlPC9rZXl3b3JkPjxrZXl3b3JkPk1pY2UsIEluYnJlZCBJQ1I8L2tleXdvcmQ+PGtl
eXdvcmQ+UmVhbC1UaW1lIFBvbHltZXJhc2UgQ2hhaW4gUmVhY3Rpb248L2tleXdvcmQ+PGtleXdv
cmQ+U2lydHVpbiAxLyptZXRhYm9saXNtPC9rZXl3b3JkPjxrZXl3b3JkPipTb2RpdW0gR2x1dGFt
YXRlPC9rZXl3b3JkPjwva2V5d29yZHM+PGRhdGVzPjx5ZWFyPjIwMDk8L3llYXI+PHB1Yi1kYXRl
cz48ZGF0ZT5Ob3Y8L2RhdGU+PC9wdWItZGF0ZXM+PC9kYXRlcz48aXNibj4wMTkzLTE4NDk8L2lz
Ym4+PGFjY2Vzc2lvbi1udW0+MTk3MjQwMTY8L2FjY2Vzc2lvbi1udW0+PHVybHM+PC91cmxzPjxl
bGVjdHJvbmljLXJlc291cmNlLW51bT4xMC4xMTUyL2FqcGVuZG8uOTA5OTcuMjAwODwvZWxlY3Ry
b25pYy1yZXNvdXJjZS1udW0+PHJlbW90ZS1kYXRhYmFzZS1wcm92aWRlcj5OTE08L3JlbW90ZS1k
YXRhYmFzZS1wcm92aWRlcj48bGFuZ3VhZ2U+ZW5nPC9sYW5ndWFnZT48L3JlY29yZD48L0NpdGU+
PENpdGU+PEF1dGhvcj5Xb29kPC9BdXRob3I+PFllYXI+MjAwNDwvWWVhcj48UmVjTnVtPjUwNDwv
UmVjTnVtPjxyZWNvcmQ+PHJlYy1udW1iZXI+NTA0PC9yZWMtbnVtYmVyPjxmb3JlaWduLWtleXM+
PGtleSBhcHA9IkVOIiBkYi1pZD0ieHY1cGU5dGU2eHNwenFlcHZ6b3BwdzlreHQ1NTBzeHI5MDA1
IiB0aW1lc3RhbXA9IjE0NzEzMDc2ODYiPjUwNDwva2V5PjwvZm9yZWlnbi1rZXlzPjxyZWYtdHlw
ZSBuYW1lPSJKb3VybmFsIEFydGljbGUiPjE3PC9yZWYtdHlwZT48Y29udHJpYnV0b3JzPjxhdXRo
b3JzPjxhdXRob3I+V29vZCwgSi4gRy48L2F1dGhvcj48YXV0aG9yPlJvZ2luYSwgQi48L2F1dGhv
cj48YXV0aG9yPkxhdnUsIFMuPC9hdXRob3I+PGF1dGhvcj5Ib3dpdHosIEsuPC9hdXRob3I+PGF1
dGhvcj5IZWxmYW5kLCBTLiBMLjwvYXV0aG9yPjxhdXRob3I+VGF0YXIsIE0uPC9hdXRob3I+PGF1
dGhvcj5TaW5jbGFpciwgRC48L2F1dGhvcj48L2F1dGhvcnM+PC9jb250cmlidXRvcnM+PGF1dGgt
YWRkcmVzcz5EZXBhcnRtZW50IG9mIFBhdGhvbG9neSwgSGFydmFyZCBNZWRpY2FsIFNjaG9vbCwg
NzcgQXZlLiBMb3VpcyBQYXN0ZXVyLCBCb3N0b24sIE1hc3NhY2h1c2V0dHMgMDIxMTUsIFVTQS48
L2F1dGgtYWRkcmVzcz48dGl0bGVzPjx0aXRsZT5TaXJ0dWluIGFjdGl2YXRvcnMgbWltaWMgY2Fs
b3JpYyByZXN0cmljdGlvbiBhbmQgZGVsYXkgYWdlaW5nIGluIG1ldGF6b2FuczwvdGl0bGU+PHNl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bHQtcGVyaW9kaWNhbD48cGFnZXM+Njg2LTk8L3BhZ2VzPjx2b2x1bWU+NDMwPC92b2x1bWU+PG51
bWJlcj43MDAwPC9udW1iZXI+PGVkaXRpb24+MjAwNC8wNy8xNjwvZWRpdGlvbj48a2V5d29yZHM+
PGtleXdvcmQ+QWdpbmcvZHJ1ZyBlZmZlY3RzLypwaHlzaW9sb2d5PC9rZXl3b3JkPjxrZXl3b3Jk
PkFsbGVsZXM8L2tleXdvcmQ+PGtleXdvcmQ+QW5pbWFsIEZlZWQ8L2tleXdvcmQ+PGtleXdvcmQ+
QW5pbWFsczwva2V5d29yZD48a2V5d29yZD5DYWVub3JoYWJkaXRpcyBlbGVnYW5zL2RydWcgZWZm
ZWN0cy8qcGh5c2lvbG9neTwva2V5d29yZD48a2V5d29yZD4qQ2Fsb3JpYyBSZXN0cmljdGlvbjwv
a2V5d29yZD48a2V5d29yZD5Ecm9zb3BoaWxhIG1lbGFub2dhc3Rlci9kcnVnIGVmZmVjdHMvZ2Vu
ZXRpY3MvKnBoeXNpb2xvZ3k8L2tleXdvcmQ+PGtleXdvcmQ+RmVlZGluZyBCZWhhdmlvci9kcnVn
IGVmZmVjdHMvcGh5c2lvbG9neTwva2V5d29yZD48a2V5d29yZD5GZW1hbGU8L2tleXdvcmQ+PGtl
eXdvcmQ+RmVydGlsaXR5L2RydWcgZWZmZWN0cy9waHlzaW9sb2d5PC9rZXl3b3JkPjxrZXl3b3Jk
PkZsYXZvbm9pZHMvcGhhcm1hY29sb2d5PC9rZXl3b3JkPjxrZXl3b3JkPkdlbm90eXBlPC9rZXl3
b3JkPjxrZXl3b3JkPkxvbmdldml0eS9kcnVnIGVmZmVjdHMvKnBoeXNpb2xvZ3k8L2tleXdvcmQ+
PGtleXdvcmQ+TWFsZTwva2V5d29yZD48a2V5d29yZD5NdXRhdGlvbi9nZW5ldGljczwva2V5d29y
ZD48a2V5d29yZD5QaGVub2xzL3BoYXJtYWNvbG9neTwva2V5d29yZD48a2V5d29yZD5Qb2x5cGhl
bm9sczwva2V5d29yZD48a2V5d29yZD5TaXJ0dWlucy8qYWdvbmlzdHMvbWV0YWJvbGlzbTwva2V5
d29yZD48a2V5d29yZD5TdGlsYmVuZXMvcGhhcm1hY29sb2d5PC9rZXl3b3JkPjxrZXl3b3JkPlN1
cnZpdmFsIFJhdGU8L2tleXdvcmQ+PGtleXdvcmQ+VGltZSBGYWN0b3JzPC9rZXl3b3JkPjwva2V5
d29yZHM+PGRhdGVzPjx5ZWFyPjIwMDQ8L3llYXI+PHB1Yi1kYXRlcz48ZGF0ZT5BdWcgNTwvZGF0
ZT48L3B1Yi1kYXRlcz48L2RhdGVzPjxpc2JuPjAwMjgtMDgzNjwvaXNibj48YWNjZXNzaW9uLW51
bT4xNTI1NDU1MDwvYWNjZXNzaW9uLW51bT48dXJscz48L3VybHM+PGVsZWN0cm9uaWMtcmVzb3Vy
Y2UtbnVtPjEwLjEwMzgvbmF0dXJlMDI3ODk8L2VsZWN0cm9uaWMtcmVzb3VyY2UtbnVtPjxyZW1v
dGUtZGF0YWJhc2UtcHJvdmlkZXI+TkxNPC9yZW1vdGUtZGF0YWJhc2UtcHJvdmlkZXI+PGxhbmd1
YWdlPmVuZzwvbGFuZ3VhZ2U+PC9yZWNvcmQ+PC9DaXRlPjxDaXRlPjxBdXRob3I+VmVua2F0YXN1
YnJhbWFuaWFuPC9BdXRob3I+PFllYXI+MjAxMzwvWWVhcj48UmVjTnVtPjU0NjwvUmVjTnVtPjxy
ZWNvcmQ+PHJlYy1udW1iZXI+NTQ2PC9yZWMtbnVtYmVyPjxmb3JlaWduLWtleXM+PGtleSBhcHA9
IkVOIiBkYi1pZD0ieHY1cGU5dGU2eHNwenFlcHZ6b3BwdzlreHQ1NTBzeHI5MDA1IiB0aW1lc3Rh
bXA9IjE0NzU2OTU2MjYiPjU0Njwva2V5PjwvZm9yZWlnbi1rZXlzPjxyZWYtdHlwZSBuYW1lPSJK
b3VybmFsIEFydGljbGUiPjE3PC9yZWYtdHlwZT48Y29udHJpYnV0b3JzPjxhdXRob3JzPjxhdXRo
b3I+VmVua2F0YXN1YnJhbWFuaWFuLCBTLjwvYXV0aG9yPjxhdXRob3I+Tm9oLCBSLiBNLjwvYXV0
aG9yPjxhdXRob3I+RGFnYSwgUy48L2F1dGhvcj48YXV0aG9yPkxhbmdyaXNoLCBKLiBQLjwvYXV0
aG9yPjxhdXRob3I+Sm9zaGksIE4uIFYuPC9hdXRob3I+PGF1dGhvcj5NaWxscywgTi4gTC48L2F1
dGhvcj48YXV0aG9yPkhvZmZtYW5uLCBFLjwvYXV0aG9yPjxhdXRob3I+SmFjb2Jzb24sIEUuIFcu
PC9hdXRob3I+PGF1dGhvcj5WbGFzdWssIEcuIFAuPC9hdXRob3I+PGF1dGhvcj5XYXRlcmhvdXNl
LCBCLiBSLjwvYXV0aG9yPjxhdXRob3I+TGFuZywgTi4gTi48L2F1dGhvcj48YXV0aG9yPk5ld2J5
LCBELiBFLjwvYXV0aG9yPjwvYXV0aG9ycz48L2NvbnRyaWJ1dG9ycz48YXV0aC1hZGRyZXNzPkNl
bnRyZSBmb3IgQ2FyZGlvdmFzY3VsYXIgU2NpZW5jZSwgVW5pdmVyc2l0eSBvZiBFZGluYnVyZ2gs
IFVLLiBzLnZlbmthdEBlZC5hYy51azwvYXV0aC1hZGRyZXNzPjx0aXRsZXM+PHRpdGxlPkNhcmRp
b3Zhc2N1bGFyIGVmZmVjdHMgb2YgYSBub3ZlbCBTSVJUMSBhY3RpdmF0b3IsIFNSVDIxMDQsIGlu
IG90aGVyd2lzZSBoZWFsdGh5IGNpZ2FyZXR0ZSBzbW9rZXJzPC90aXRsZT48c2Vjb25kYXJ5LXRp
dGxlPkogQW0gSGVhcnQgQXNzb2M8L3NlY29uZGFyeS10aXRsZT48YWx0LXRpdGxlPkpvdXJuYWwg
b2YgdGhlIEFtZXJpY2FuIEhlYXJ0IEFzc29jaWF0aW9uPC9hbHQtdGl0bGU+PC90aXRsZXM+PHBl
cmlvZGljYWw+PGZ1bGwtdGl0bGU+SiBBbSBIZWFydCBBc3NvYzwvZnVsbC10aXRsZT48YWJici0x
PkpvdXJuYWwgb2YgdGhlIEFtZXJpY2FuIEhlYXJ0IEFzc29jaWF0aW9uPC9hYmJyLTE+PC9wZXJp
b2RpY2FsPjxhbHQtcGVyaW9kaWNhbD48ZnVsbC10aXRsZT5KIEFtIEhlYXJ0IEFzc29jPC9mdWxs
LXRpdGxlPjxhYmJyLTE+Sm91cm5hbCBvZiB0aGUgQW1lcmljYW4gSGVhcnQgQXNzb2NpYXRpb248
L2FiYnItMT48L2FsdC1wZXJpb2RpY2FsPjxwYWdlcz5lMDAwMDQyPC9wYWdlcz48dm9sdW1lPjI8
L3ZvbHVtZT48bnVtYmVyPjM8L251bWJlcj48ZWRpdGlvbj4yMDEzLzA2LzE5PC9lZGl0aW9uPjxr
ZXl3b3Jkcz48a2V5d29yZD5BZG9sZXNjZW50PC9rZXl3b3JkPjxrZXl3b3JkPkFkdWx0PC9rZXl3
b3JkPjxrZXl3b3JkPkFnZWQ8L2tleXdvcmQ+PGtleXdvcmQ+Qmxvb2QgVmVzc2Vscy9kcnVnIGVm
ZmVjdHMvcGh5c2lvcGF0aG9sb2d5PC9rZXl3b3JkPjxrZXl3b3JkPkNhcmRpb3Zhc2N1bGFyIFN5
c3RlbS8qZHJ1ZyBlZmZlY3RzPC9rZXl3b3JkPjxrZXl3b3JkPkNyb3NzLU92ZXIgU3R1ZGllczwv
a2V5d29yZD48a2V5d29yZD5Eb3VibGUtQmxpbmQgTWV0aG9kPC9rZXl3b3JkPjxrZXl3b3JkPkVu
ZG90aGVsaXVtLCBWYXNjdWxhci9kcnVnIGVmZmVjdHMvcGh5c2lvcGF0aG9sb2d5PC9rZXl3b3Jk
PjxrZXl3b3JkPkZlbWFsZTwva2V5d29yZD48a2V5d29yZD5IZXRlcm9jeWNsaWMgQ29tcG91bmRz
LCAyLVJpbmcvKnBoYXJtYWNvbG9neTwva2V5d29yZD48a2V5d29yZD5IdW1hbnM8L2tleXdvcmQ+
PGtleXdvcmQ+TWFsZTwva2V5d29yZD48a2V5d29yZD5NaWRkbGUgQWdlZDwva2V5d29yZD48a2V5
d29yZD5Qcm9zcGVjdGl2ZSBTdHVkaWVzPC9rZXl3b3JkPjxrZXl3b3JkPlJpc2sgRmFjdG9yczwv
a2V5d29yZD48a2V5d29yZD5TaXJ0dWluIDEvKmRydWcgZWZmZWN0czwva2V5d29yZD48a2V5d29y
ZD4qU21va2luZzwva2V5d29yZD48a2V5d29yZD5Zb3VuZyBBZHVsdDwva2V5d29yZD48a2V5d29y
ZD5TaXJ0MTwva2V5d29yZD48a2V5d29yZD5jaWdhcmV0dGUgc21va2Vyczwva2V5d29yZD48a2V5
d29yZD5lbmRvdGhlbGl1bTwva2V5d29yZD48a2V5d29yZD5mb3JlYXJtIHBsZXRoeXNtb2dyYXBo
eTwva2V5d29yZD48a2V5d29yZD5wbGF0ZWxldCBhY3RpdmF0aW9uPC9rZXl3b3JkPjxrZXl3b3Jk
PnNpcnR1aW5zPC9rZXl3b3JkPjxrZXl3b3JkPnZhc2N1bGFyPC9rZXl3b3JkPjwva2V5d29yZHM+
PGRhdGVzPjx5ZWFyPjIwMTM8L3llYXI+PHB1Yi1kYXRlcz48ZGF0ZT5KdW48L2RhdGU+PC9wdWIt
ZGF0ZXM+PC9kYXRlcz48aXNibj4yMDQ3LTk5ODA8L2lzYm4+PGFjY2Vzc2lvbi1udW0+MjM3NzA5
NzE8L2FjY2Vzc2lvbi1udW0+PHVybHM+PC91cmxzPjxjdXN0b20yPlBNQzM2OTg3NTk8L2N1c3Rv
bTI+PGVsZWN0cm9uaWMtcmVzb3VyY2UtbnVtPjEwLjExNjEvamFoYS4xMTMuMDAwMDQyPC9lbGVj
dHJvbmljLXJlc291cmNlLW51bT48cmVtb3RlLWRhdGFiYXNlLXByb3ZpZGVyPk5MTTwvcmVtb3Rl
LWRhdGFiYXNlLXByb3ZpZGVyPjxsYW5ndWFnZT5lbmc8L2xhbmd1YWdlPjwvcmVjb3JkPjwvQ2l0
ZT48Q2l0ZT48QXV0aG9yPlRpbW1lcnM8L0F1dGhvcj48WWVhcj4yMDExPC9ZZWFyPjxSZWNOdW0+
NTA1PC9SZWNOdW0+PHJlY29yZD48cmVjLW51bWJlcj41MDU8L3JlYy1udW1iZXI+PGZvcmVpZ24t
a2V5cz48a2V5IGFwcD0iRU4iIGRiLWlkPSJ4djVwZTl0ZTZ4c3B6cWVwdnpvcHB3OWt4dDU1MHN4
cjkwMDUiIHRpbWVzdGFtcD0iMTQ3MTMwNzc0OCI+NTA1PC9rZXk+PC9mb3JlaWduLWtleXM+PHJl
Zi10eXBlIG5hbWU9IkpvdXJuYWwgQXJ0aWNsZSI+MTc8L3JlZi10eXBlPjxjb250cmlidXRvcnM+
PGF1dGhvcnM+PGF1dGhvcj5UaW1tZXJzLCBTLjwvYXV0aG9yPjxhdXRob3I+S29uaW5ncywgRS48
L2F1dGhvcj48YXV0aG9yPkJpbGV0LCBMLjwvYXV0aG9yPjxhdXRob3I+SG91dGtvb3BlciwgUi4g
SC48L2F1dGhvcj48YXV0aG9yPnZhbiBkZSBXZWlqZXIsIFQuPC9hdXRob3I+PGF1dGhvcj5Hb29z
c2VucywgRy4gSC48L2F1dGhvcj48YXV0aG9yPkhvZWtzLCBKLjwvYXV0aG9yPjxhdXRob3I+dmFu
IGRlciBLcmlla2VuLCBTLjwvYXV0aG9yPjxhdXRob3I+Unl1LCBELjwvYXV0aG9yPjxhdXRob3I+
S2Vyc3RlbiwgUy48L2F1dGhvcj48YXV0aG9yPk1vb25lbi1Lb3JuaXBzLCBFLjwvYXV0aG9yPjxh
dXRob3I+SGVzc2VsaW5rLCBNLiBLLjwvYXV0aG9yPjxhdXRob3I+S3VueiwgSS48L2F1dGhvcj48
YXV0aG9yPlNjaHJhdXdlbi1IaW5kZXJsaW5nLCBWLiBCLjwvYXV0aG9yPjxhdXRob3I+QmxhYWss
IEUuIEUuPC9hdXRob3I+PGF1dGhvcj5BdXdlcngsIEouPC9hdXRob3I+PGF1dGhvcj5TY2hyYXV3
ZW4sIFAuPC9hdXRob3I+PC9hdXRob3JzPjwvY29udHJpYnV0b3JzPjxhdXRoLWFkZHJlc3M+VG9w
IEluc3RpdHV0ZSBGb29kIGFuZCBOdXRyaXRpb24gKFRJRk4pLCBXYWdlbmluZ2VuLCBUaGUgTmV0
aGVybGFuZHMuPC9hdXRoLWFkZHJlc3M+PHRpdGxlcz48dGl0bGU+Q2Fsb3JpZSByZXN0cmljdGlv
bi1saWtlIGVmZmVjdHMgb2YgMzAgZGF5cyBvZiByZXN2ZXJhdHJvbCBzdXBwbGVtZW50YXRpb24g
b24gZW5lcmd5IG1ldGFib2xpc20gYW5kIG1ldGFib2xpYyBwcm9maWxlIGluIG9iZXNlIGh1bWFu
czwvdGl0bGU+PHNlY29uZGFyeS10aXRsZT5DZWxsIE1ldGFiPC9zZWNvbmRhcnktdGl0bGU+PGFs
dC10aXRsZT5DZWxsIG1ldGFib2xpc208L2FsdC10aXRsZT48L3RpdGxlcz48cGVyaW9kaWNhbD48
ZnVsbC10aXRsZT5DZWxsIE1ldGFib2xpc208L2Z1bGwtdGl0bGU+PGFiYnItMT5DZWxsIE1ldGFi
PC9hYmJyLTE+PC9wZXJpb2RpY2FsPjxhbHQtcGVyaW9kaWNhbD48ZnVsbC10aXRsZT5DZWxsIE1l
dGFib2xpc208L2Z1bGwtdGl0bGU+PGFiYnItMT5DZWxsIE1ldGFiPC9hYmJyLTE+PC9hbHQtcGVy
aW9kaWNhbD48cGFnZXM+NjEyLTIyPC9wYWdlcz48dm9sdW1lPjE0PC92b2x1bWU+PG51bWJlcj41
PC9udW1iZXI+PGVkaXRpb24+MjAxMS8xMS8wODwvZWRpdGlvbj48a2V5d29yZHM+PGtleXdvcmQ+
QWRpcG9zZSBUaXNzdWUvKmRydWcgZWZmZWN0cy9tZXRhYm9saXNtPC9rZXl3b3JkPjxrZXl3b3Jk
PkFsYW5pbmUgVHJhbnNhbWluYXNlL2FuYWx5c2lzPC9rZXl3b3JkPjxrZXl3b3JkPkJsb29kIEds
dWNvc2UvYW5hbHlzaXM8L2tleXdvcmQ+PGtleXdvcmQ+Qmxvb2QgUHJlc3N1cmU8L2tleXdvcmQ+
PGtleXdvcmQ+Q2Fsb3JpYyBSZXN0cmljdGlvbi8qbWV0aG9kczwva2V5d29yZD48a2V5d29yZD5D
aXRyYXRlIChzaSktU3ludGhhc2UvYmlvc3ludGhlc2lzPC9rZXl3b3JkPjxrZXl3b3JkPkNyb3Nz
LU92ZXIgU3R1ZGllczwva2V5d29yZD48a2V5d29yZD5Eb3VibGUtQmxpbmQgTWV0aG9kPC9rZXl3
b3JkPjxrZXl3b3JkPkVuZXJneSBNZXRhYm9saXNtL2RydWcgZWZmZWN0czwva2V5d29yZD48a2V5
d29yZD5GYXR0eSBBY2lkcy9tZXRhYm9saXNtPC9rZXl3b3JkPjxrZXl3b3JkPkdseWNlcm9sL2Js
b29kPC9rZXl3b3JkPjxrZXl3b3JkPkhlYXQtU2hvY2sgUHJvdGVpbnMvYmlvc3ludGhlc2lzPC9r
ZXl3b3JkPjxrZXl3b3JkPkh1bWFuczwva2V5d29yZD48a2V5d29yZD5MaXZlci8qZHJ1ZyBlZmZl
Y3RzL21ldGFib2xpc208L2tleXdvcmQ+PGtleXdvcmQ+TWFsZTwva2V5d29yZD48a2V5d29yZD5N
aWRkbGUgQWdlZDwva2V5d29yZD48a2V5d29yZD5NaXRvY2hvbmRyaWEsIE11c2NsZS8qZHJ1ZyBl
ZmZlY3RzL21ldGFib2xpc208L2tleXdvcmQ+PGtleXdvcmQ+TXVzY2xlLCBTa2VsZXRhbC8qZHJ1
ZyBlZmZlY3RzL21ldGFib2xpc208L2tleXdvcmQ+PGtleXdvcmQ+TmV0aGVybGFuZHM8L2tleXdv
cmQ+PGtleXdvcmQ+T2Jlc2l0eS8qZHJ1ZyB0aGVyYXB5L21ldGFib2xpc208L2tleXdvcmQ+PGtl
eXdvcmQ+UHJvdGVpbiBLaW5hc2VzL2Jpb3N5bnRoZXNpczwva2V5d29yZD48a2V5d29yZD5TaXJ0
dWluIDEvYmlvc3ludGhlc2lzPC9rZXl3b3JkPjxrZXl3b3JkPlN0aWxiZW5lcy9hZG1pbmlzdHJh
dGlvbiAmYW1wOyBkb3NhZ2UvKnRoZXJhcGV1dGljIHVzZTwva2V5d29yZD48a2V5d29yZD5Td2l0
emVybGFuZDwva2V5d29yZD48a2V5d29yZD5UcmFuc2NyaXB0aW9uIEZhY3RvcnMvYmlvc3ludGhl
c2lzPC9rZXl3b3JkPjxrZXl3b3JkPlRyaWdseWNlcmlkZXMvYmxvb2Q8L2tleXdvcmQ+PC9rZXl3
b3Jkcz48ZGF0ZXM+PHllYXI+MjAxMTwveWVhcj48cHViLWRhdGVzPjxkYXRlPk5vdiAyPC9kYXRl
PjwvcHViLWRhdGVzPjwvZGF0ZXM+PGlzYm4+MTU1MC00MTMxPC9pc2JuPjxhY2Nlc3Npb24tbnVt
PjIyMDU1NTA0PC9hY2Nlc3Npb24tbnVtPjx1cmxzPjwvdXJscz48Y3VzdG9tMj5QTUMzODgwODYy
PC9jdXN0b20yPjxjdXN0b202PkVNUzU1ODMyPC9jdXN0b202PjxlbGVjdHJvbmljLXJlc291cmNl
LW51bT4xMC4xMDE2L2ouY21ldC4yMDExLjEwLjAwMjwvZWxlY3Ryb25pYy1yZXNvdXJjZS1udW0+
PHJlbW90ZS1kYXRhYmFzZS1wcm92aWRlcj5OTE08L3JlbW90ZS1kYXRhYmFzZS1wcm92aWRlcj48
bGFuZ3VhZ2U+ZW5nPC9sYW5ndWFnZT48L3JlY29yZD48L0NpdGU+PENpdGU+PEF1dGhvcj5TbWl0
aDwvQXV0aG9yPjxZZWFyPjIwMDk8L1llYXI+PFJlY051bT41MDY8L1JlY051bT48cmVjb3JkPjxy
ZWMtbnVtYmVyPjUwNjwvcmVjLW51bWJlcj48Zm9yZWlnbi1rZXlzPjxrZXkgYXBwPSJFTiIgZGIt
aWQ9Inh2NXBlOXRlNnhzcHpxZXB2em9wcHc5a3h0NTUwc3hyOTAwNSIgdGltZXN0YW1wPSIxNDcx
MzA3Nzk1Ij41MDY8L2tleT48L2ZvcmVpZ24ta2V5cz48cmVmLXR5cGUgbmFtZT0iSm91cm5hbCBB
cnRpY2xlIj4xNzwvcmVmLXR5cGU+PGNvbnRyaWJ1dG9ycz48YXV0aG9ycz48YXV0aG9yPlNtaXRo
LCBKLiBKLjwvYXV0aG9yPjxhdXRob3I+S2VubmV5LCBSLiBELjwvYXV0aG9yPjxhdXRob3I+R2Fn
bmUsIEQuIEouPC9hdXRob3I+PGF1dGhvcj5GcnVzaG91ciwgQi4gUC48L2F1dGhvcj48YXV0aG9y
PkxhZGQsIFcuPC9hdXRob3I+PGF1dGhvcj5HYWxvbmVrLCBILiBMLjwvYXV0aG9yPjxhdXRob3I+
SXNyYWVsaWFuLCBLLjwvYXV0aG9yPjxhdXRob3I+U29uZywgSi48L2F1dGhvcj48YXV0aG9yPlJh
enZhZGF1c2thaXRlLCBHLjwvYXV0aG9yPjxhdXRob3I+THluY2gsIEEuIFYuPC9hdXRob3I+PGF1
dGhvcj5DYXJuZXksIEQuIFAuPC9hdXRob3I+PGF1dGhvcj5Kb2huc29uLCBSLiBKLjwvYXV0aG9y
PjxhdXRob3I+TGF2dSwgUy48L2F1dGhvcj48YXV0aG9yPklmZmxhbmQsIEEuPC9hdXRob3I+PGF1
dGhvcj5FbGxpb3R0LCBQLiBKLjwvYXV0aG9yPjxhdXRob3I+TGFtYmVydCwgUC4gRC48L2F1dGhv
cj48YXV0aG9yPkVsbGlzdG9uLCBLLiBPLjwvYXV0aG9yPjxhdXRob3I+Smlyb3VzZWssIE0uIFIu
PC9hdXRob3I+PGF1dGhvcj5NaWxuZSwgSi4gQy48L2F1dGhvcj48YXV0aG9yPkJvc3MsIE8uPC9h
dXRob3I+PC9hdXRob3JzPjwvY29udHJpYnV0b3JzPjxhdXRoLWFkZHJlc3M+U2lydHJpcywgYSBH
U0sgY29tcGFueSwgMjAwIFRlY2hub2xvZ3kgU3F1YXJlLCBDYW1icmlkZ2UsIE1BIDAyMTM5LCBV
U0EuIGplc3NlamVyc21pdGhAZ21haWwuY29tPC9hdXRoLWFkZHJlc3M+PHRpdGxlcz48dGl0bGU+
U21hbGwgbW9sZWN1bGUgYWN0aXZhdG9ycyBvZiBTSVJUMSByZXBsaWNhdGUgc2lnbmFsaW5nIHBh
dGh3YXlzIHRyaWdnZXJlZCBieSBjYWxvcmllIHJlc3RyaWN0aW9uIGluIHZpdm88L3RpdGxlPjxz
ZWNvbmRhcnktdGl0bGU+Qk1DIFN5c3QgQmlvbDwvc2Vjb25kYXJ5LXRpdGxlPjxhbHQtdGl0bGU+
Qk1DIHN5c3RlbXMgYmlvbG9neTwvYWx0LXRpdGxlPjwvdGl0bGVzPjxwZXJpb2RpY2FsPjxmdWxs
LXRpdGxlPkJNQyBTeXN0IEJpb2w8L2Z1bGwtdGl0bGU+PGFiYnItMT5CTUMgc3lzdGVtcyBiaW9s
b2d5PC9hYmJyLTE+PC9wZXJpb2RpY2FsPjxhbHQtcGVyaW9kaWNhbD48ZnVsbC10aXRsZT5CTUMg
U3lzdCBCaW9sPC9mdWxsLXRpdGxlPjxhYmJyLTE+Qk1DIHN5c3RlbXMgYmlvbG9neTwvYWJici0x
PjwvYWx0LXBlcmlvZGljYWw+PHBhZ2VzPjMxPC9wYWdlcz48dm9sdW1lPjM8L3ZvbHVtZT48ZWRp
dGlvbj4yMDA5LzAzLzE3PC9lZGl0aW9uPjxrZXl3b3Jkcz48a2V5d29yZD5BbmltYWxzPC9rZXl3
b3JkPjxrZXl3b3JkPipDYWxvcmljIFJlc3RyaWN0aW9uPC9rZXl3b3JkPjxrZXl3b3JkPkVuenlt
ZSBBY3RpdmF0aW9uL2RydWcgZWZmZWN0cy8qZ2VuZXRpY3M8L2tleXdvcmQ+PGtleXdvcmQ+R2Vu
ZSBFeHByZXNzaW9uIFByb2ZpbGluZzwva2V5d29yZD48a2V5d29yZD5IZXRlcm9jeWNsaWMgQ29t
cG91bmRzIHdpdGggNCBvciBNb3JlIFJpbmdzL2NoZW1pc3RyeS9waGFybWFjb2xvZ3k8L2tleXdv
cmQ+PGtleXdvcmQ+TWljZTwva2V5d29yZD48a2V5d29yZD5NaWNyb2FycmF5IEFuYWx5c2lzPC9r
ZXl3b3JkPjxrZXl3b3JkPipNb2RlbHMsIEdlbmV0aWM8L2tleXdvcmQ+PGtleXdvcmQ+TW9sZWN1
bGFyIFN0cnVjdHVyZTwva2V5d29yZD48a2V5d29yZD5TaWduYWwgVHJhbnNkdWN0aW9uL2RydWcg
ZWZmZWN0cy8qZ2VuZXRpY3M8L2tleXdvcmQ+PGtleXdvcmQ+U2lydHVpbiAxPC9rZXl3b3JkPjxr
ZXl3b3JkPlNpcnR1aW5zLyptZXRhYm9saXNtPC9rZXl3b3JkPjxrZXl3b3JkPlN0aWxiZW5lcy9j
aGVtaXN0cnkvcGhhcm1hY29sb2d5PC9rZXl3b3JkPjwva2V5d29yZHM+PGRhdGVzPjx5ZWFyPjIw
MDk8L3llYXI+PC9kYXRlcz48aXNibj4xNzUyLTA1MDk8L2lzYm4+PGFjY2Vzc2lvbi1udW0+MTky
ODQ1NjM8L2FjY2Vzc2lvbi1udW0+PHVybHM+PC91cmxzPjxjdXN0b20yPlBNQzI2NjAyODM8L2N1
c3RvbTI+PGVsZWN0cm9uaWMtcmVzb3VyY2UtbnVtPjEwLjExODYvMTc1Mi0wNTA5LTMtMzE8L2Vs
ZWN0cm9uaWMtcmVzb3VyY2UtbnVtPjxyZW1vdGUtZGF0YWJhc2UtcHJvdmlkZXI+TkxNPC9yZW1v
dGUtZGF0YWJhc2UtcHJvdmlkZXI+PGxhbmd1YWdlPmVuZzwvbGFuZ3VhZ2U+PC9yZWNvcmQ+PC9D
aXRlPjxDaXRlPjxBdXRob3I+UGFjaG9sZWM8L0F1dGhvcj48WWVhcj4yMDEwPC9ZZWFyPjxSZWNO
dW0+NTM5PC9SZWNOdW0+PHJlY29yZD48cmVjLW51bWJlcj41Mzk8L3JlYy1udW1iZXI+PGZvcmVp
Z24ta2V5cz48a2V5IGFwcD0iRU4iIGRiLWlkPSJ4djVwZTl0ZTZ4c3B6cWVwdnpvcHB3OWt4dDU1
MHN4cjkwMDUiIHRpbWVzdGFtcD0iMTQ3NTY5NTE1OSI+NTM5PC9rZXk+PC9mb3JlaWduLWtleXM+
PHJlZi10eXBlIG5hbWU9IkpvdXJuYWwgQXJ0aWNsZSI+MTc8L3JlZi10eXBlPjxjb250cmlidXRv
cnM+PGF1dGhvcnM+PGF1dGhvcj5QYWNob2xlYywgTS48L2F1dGhvcj48YXV0aG9yPkJsZWFzZGFs
ZSwgSi4gRS48L2F1dGhvcj48YXV0aG9yPkNocnVueWssIEIuPC9hdXRob3I+PGF1dGhvcj5DdW5u
aW5naGFtLCBELjwvYXV0aG9yPjxhdXRob3I+Rmx5bm4sIEQuPC9hdXRob3I+PGF1dGhvcj5HYXJv
ZmFsbywgUi4gUy48L2F1dGhvcj48YXV0aG9yPkdyaWZmaXRoLCBELjwvYXV0aG9yPjxhdXRob3I+
R3JpZmZvciwgTS48L2F1dGhvcj48YXV0aG9yPkxvdWxha2lzLCBQLjwvYXV0aG9yPjxhdXRob3I+
UGFic3QsIEIuPC9hdXRob3I+PGF1dGhvcj5RaXUsIFguPC9hdXRob3I+PGF1dGhvcj5TdG9ja21h
biwgQi48L2F1dGhvcj48YXV0aG9yPlRoYW5hYmFsLCBWLjwvYXV0aG9yPjxhdXRob3I+VmFyZ2hl
c2UsIEEuPC9hdXRob3I+PGF1dGhvcj5XYXJkLCBKLjwvYXV0aG9yPjxhdXRob3I+V2l0aGthLCBK
LjwvYXV0aG9yPjxhdXRob3I+QWhuLCBLLjwvYXV0aG9yPjwvYXV0aG9ycz48L2NvbnRyaWJ1dG9y
cz48YXV0aC1hZGRyZXNzPkRlcGFydG1lbnQgb2YgQ2FyZGlvdmFzY3VsYXIsIFBmaXplciBHbG9i
YWwgUmVzZWFyY2ggYW5kIERldmVsb3BtZW50LCBHcm90b24sIENvbm5lY3RpY3V0IDA2MzQwLCBV
U0EuPC9hdXRoLWFkZHJlc3M+PHRpdGxlcz48dGl0bGU+U1JUMTcyMCwgU1JUMjE4MywgU1JUMTQ2
MCwgYW5kIHJlc3ZlcmF0cm9sIGFyZSBub3QgZGlyZWN0IGFjdGl2YXRvcnMgb2YgU0lSVDE8L3Rp
dGxlPjxzZWNvbmRhcnktdGl0bGU+SiBCaW9sIENoZW08L3NlY29uZGFyeS10aXRsZT48YWx0LXRp
dGxlPlRoZSBKb3VybmFsIG9mIGJpb2xvZ2ljYWwgY2hlbWlzdHJ5PC9hbHQtdGl0bGU+PC90aXRs
ZXM+PHBlcmlvZGljYWw+PGZ1bGwtdGl0bGU+VGhlIEpvdXJuYWwgb2YgYmlvbG9naWNhbCBjaGVt
aXN0cnk8L2Z1bGwtdGl0bGU+PGFiYnItMT5KIEJpb2wgQ2hlbTwvYWJici0xPjwvcGVyaW9kaWNh
bD48YWx0LXBlcmlvZGljYWw+PGZ1bGwtdGl0bGU+VGhlIEpvdXJuYWwgb2YgYmlvbG9naWNhbCBj
aGVtaXN0cnk8L2Z1bGwtdGl0bGU+PGFiYnItMT5KIEJpb2wgQ2hlbTwvYWJici0xPjwvYWx0LXBl
cmlvZGljYWw+PHBhZ2VzPjgzNDAtNTE8L3BhZ2VzPjx2b2x1bWU+Mjg1PC92b2x1bWU+PG51bWJl
cj4xMTwvbnVtYmVyPjxlZGl0aW9uPjIwMTAvMDEvMTI8L2VkaXRpb24+PGtleXdvcmRzPjxrZXl3
b3JkPkFjZXR5bGF0aW9uL2RydWcgZWZmZWN0czwva2V5d29yZD48a2V5d29yZD5BbGxvc3Rlcmlj
IFJlZ3VsYXRpb24vZHJ1ZyBlZmZlY3RzPC9rZXl3b3JkPjxrZXl3b3JkPkFuaW1hbHM8L2tleXdv
cmQ+PGtleXdvcmQ+Qmxvb2QgR2x1Y29zZS9kcnVnIGVmZmVjdHM8L2tleXdvcmQ+PGtleXdvcmQ+
Q2Fsb3JpbWV0cnk8L2tleXdvcmQ+PGtleXdvcmQ+RGlhYmV0ZXMgTWVsbGl0dXMsIFR5cGUgMi8q
ZHJ1ZyB0aGVyYXB5L21ldGFib2xpc208L2tleXdvcmQ+PGtleXdvcmQ+RGlldGFyeSBGYXRzL3Bo
YXJtYWNvbG9neTwva2V5d29yZD48a2V5d29yZD5Fbnp5bWUgQWN0aXZhdGlvbi9kcnVnIGVmZmVj
dHM8L2tleXdvcmQ+PGtleXdvcmQ+RW56eW1lIEluaGliaXRvcnMvY2hlbWlzdHJ5L3BoYXJtYWNv
bG9neTwva2V5d29yZD48a2V5d29yZD5IZXRlcm9jeWNsaWMgQ29tcG91bmRzIHdpdGggNCBvciBN
b3JlIFJpbmdzL2NoZW1pc3RyeS8qcGhhcm1hY29sb2d5PC9rZXl3b3JkPjxrZXl3b3JkPkh1bWFu
czwva2V5d29yZD48a2V5d29yZD5NaWNlPC9rZXl3b3JkPjxrZXl3b3JkPk1pY2UsIE9iZXNlPC9r
ZXl3b3JkPjxrZXl3b3JkPk51Y2xlYXIgTWFnbmV0aWMgUmVzb25hbmNlLCBCaW9tb2xlY3VsYXI8
L2tleXdvcmQ+PGtleXdvcmQ+UmhvZGFtaW5lczwva2V5d29yZD48a2V5d29yZD5TaXJ0dWluIDEv
Km1ldGFib2xpc208L2tleXdvcmQ+PGtleXdvcmQ+U3RpbGJlbmVzL2NoZW1pc3RyeS8qcGhhcm1h
Y29sb2d5PC9rZXl3b3JkPjxrZXl3b3JkPlN1YnN0cmF0ZSBTcGVjaWZpY2l0eTwva2V5d29yZD48
a2V5d29yZD5TdXJmYWNlIFBsYXNtb24gUmVzb25hbmNlPC9rZXl3b3JkPjxrZXl3b3JkPlR1bW9y
IFN1cHByZXNzb3IgUHJvdGVpbiBwNTMvbWV0YWJvbGlzbTwva2V5d29yZD48L2tleXdvcmRzPjxk
YXRlcz48eWVhcj4yMDEwPC95ZWFyPjxwdWItZGF0ZXM+PGRhdGU+TWFyIDEyPC9kYXRlPjwvcHVi
LWRhdGVzPjwvZGF0ZXM+PGlzYm4+MDAyMS05MjU4PC9pc2JuPjxhY2Nlc3Npb24tbnVtPjIwMDYx
Mzc4PC9hY2Nlc3Npb24tbnVtPjx1cmxzPjwvdXJscz48Y3VzdG9tMj5QTUMyODMyOTg0PC9jdXN0
b20yPjxlbGVjdHJvbmljLXJlc291cmNlLW51bT4xMC4xMDc0L2piYy5NMTA5LjA4ODY4MjwvZWxl
Y3Ryb25pYy1yZXNvdXJjZS1udW0+PHJlbW90ZS1kYXRhYmFzZS1wcm92aWRlcj5OTE08L3JlbW90
ZS1kYXRhYmFzZS1wcm92aWRlcj48bGFuZ3VhZ2U+ZW5nPC9sYW5ndWFnZT48L3JlY29yZD48L0Np
dGU+PENpdGU+PEF1dGhvcj5NaWxuZTwvQXV0aG9yPjxZZWFyPjIwMDc8L1llYXI+PFJlY051bT41
MDc8L1JlY051bT48cmVjb3JkPjxyZWMtbnVtYmVyPjUwNzwvcmVjLW51bWJlcj48Zm9yZWlnbi1r
ZXlzPjxrZXkgYXBwPSJFTiIgZGItaWQ9Inh2NXBlOXRlNnhzcHpxZXB2em9wcHc5a3h0NTUwc3hy
OTAwNSIgdGltZXN0YW1wPSIxNDcxMzA3ODI3Ij41MDc8L2tleT48L2ZvcmVpZ24ta2V5cz48cmVm
LXR5cGUgbmFtZT0iSm91cm5hbCBBcnRpY2xlIj4xNzwvcmVmLXR5cGU+PGNvbnRyaWJ1dG9ycz48
YXV0aG9ycz48YXV0aG9yPk1pbG5lLCBKLiBDLjwvYXV0aG9yPjxhdXRob3I+TGFtYmVydCwgUC4g
RC48L2F1dGhvcj48YXV0aG9yPlNjaGVuaywgUy48L2F1dGhvcj48YXV0aG9yPkNhcm5leSwgRC4g
UC48L2F1dGhvcj48YXV0aG9yPlNtaXRoLCBKLiBKLjwvYXV0aG9yPjxhdXRob3I+R2FnbmUsIEQu
IEouPC9hdXRob3I+PGF1dGhvcj5KaW4sIEwuPC9hdXRob3I+PGF1dGhvcj5Cb3NzLCBPLjwvYXV0
aG9yPjxhdXRob3I+UGVybmksIFIuIEIuPC9hdXRob3I+PGF1dGhvcj5WdSwgQy4gQi48L2F1dGhv
cj48YXV0aG9yPkJlbWlzLCBKLiBFLjwvYXV0aG9yPjxhdXRob3I+WGllLCBSLjwvYXV0aG9yPjxh
dXRob3I+RGlzY2gsIEouIFMuPC9hdXRob3I+PGF1dGhvcj5OZywgUC4gWS48L2F1dGhvcj48YXV0
aG9yPk51bmVzLCBKLiBKLjwvYXV0aG9yPjxhdXRob3I+THluY2gsIEEuIFYuPC9hdXRob3I+PGF1
dGhvcj5ZYW5nLCBILjwvYXV0aG9yPjxhdXRob3I+R2Fsb25laywgSC48L2F1dGhvcj48YXV0aG9y
PklzcmFlbGlhbiwgSy48L2F1dGhvcj48YXV0aG9yPkNob3ksIFcuPC9hdXRob3I+PGF1dGhvcj5J
ZmZsYW5kLCBBLjwvYXV0aG9yPjxhdXRob3I+TGF2dSwgUy48L2F1dGhvcj48YXV0aG9yPk1lZHZl
ZGlrLCBPLjwvYXV0aG9yPjxhdXRob3I+U2luY2xhaXIsIEQuIEEuPC9hdXRob3I+PGF1dGhvcj5P
bGVmc2t5LCBKLiBNLjwvYXV0aG9yPjxhdXRob3I+Smlyb3VzZWssIE0uIFIuPC9hdXRob3I+PGF1
dGhvcj5FbGxpb3R0LCBQLiBKLjwvYXV0aG9yPjxhdXRob3I+V2VzdHBoYWwsIEMuIEguPC9hdXRo
b3I+PC9hdXRob3JzPjwvY29udHJpYnV0b3JzPjxhdXRoLWFkZHJlc3M+U2lydHJpcyBQaGFybWFj
ZXV0aWNhbHMgSW5jLiwgNzkwIE1lbW9yaWFsIERyaXZlLCBDYW1icmlkZ2UsIE1hc3NhY2h1c2V0
dHMgMDIxMzksIFVTQS48L2F1dGgtYWRkcmVzcz48dGl0bGVzPjx0aXRsZT5TbWFsbCBtb2xlY3Vs
ZSBhY3RpdmF0b3JzIG9mIFNJUlQxIGFzIHRoZXJhcGV1dGljcyBmb3IgdGhlIHRyZWF0bWVudCBv
ZiB0eXBlIDIgZGlhYmV0ZXM8L3RpdGxlPjxzZWNvbmRhcnktdGl0bGU+TmF0dXJlPC9zZWNvbmRh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ZT48YWJici0xPk5hdHVyZTwvYWJici0xPjwvYWx0LXBlcmlvZGljYWw+PHBhZ2VzPjcxMi02PC9w
YWdlcz48dm9sdW1lPjQ1MDwvdm9sdW1lPjxudW1iZXI+NzE3MDwvbnVtYmVyPjxlZGl0aW9uPjIw
MDcvMTEvMzA8L2VkaXRpb24+PGtleXdvcmRzPjxrZXl3b3JkPkFjZXR5bGF0aW9uPC9rZXl3b3Jk
PjxrZXl3b3JkPkFsbG9zdGVyaWMgU2l0ZTwva2V5d29yZD48a2V5d29yZD5BbmltYWxzPC9rZXl3
b3JkPjxrZXl3b3JkPkJsb29kIEdsdWNvc2UvbWV0YWJvbGlzbTwva2V5d29yZD48a2V5d29yZD4q
Q2Fsb3JpYyBSZXN0cmljdGlvbjwva2V5d29yZD48a2V5d29yZD5DYXRhbHl0aWMgRG9tYWluPC9r
ZXl3b3JkPjxrZXl3b3JkPkNlbGwgTGluZTwva2V5d29yZD48a2V5d29yZD5EaWFiZXRlcyBNZWxs
aXR1cywgVHlwZSAyLypkcnVnIHRoZXJhcHk8L2tleXdvcmQ+PGtleXdvcmQ+RGlldGFyeSBGYXRz
L2FkbWluaXN0cmF0aW9uICZhbXA7IGRvc2FnZS9waGFybWFjb2xvZ3k8L2tleXdvcmQ+PGtleXdv
cmQ+RGlzZWFzZSBNb2RlbHMsIEFuaW1hbDwva2V5d29yZD48a2V5d29yZD5Ecm9zb3BoaWxhIG1l
bGFub2dhc3Rlcjwva2V5d29yZD48a2V5d29yZD5IZXRlcm9jeWNsaWMgQ29tcG91bmRzIHdpdGgg
NCBvciBNb3JlIFJpbmdzL3BoYXJtYWNvbG9neS90aGVyYXBldXRpYyB1c2U8L2tleXdvcmQ+PGtl
eXdvcmQ+SHVtYW5zPC9rZXl3b3JkPjxrZXl3b3JkPkluc3VsaW4vbWV0YWJvbGlzbS9waGFybWFj
b2xvZ3k8L2tleXdvcmQ+PGtleXdvcmQ+TWFsZTwva2V5d29yZD48a2V5d29yZD5NaWNlPC9rZXl3
b3JkPjxrZXl3b3JkPk1pdG9jaG9uZHJpYS9kcnVnIGVmZmVjdHMvbWV0YWJvbGlzbTwva2V5d29y
ZD48a2V5d29yZD5SYXRzPC9rZXl3b3JkPjxrZXl3b3JkPlJhdHMsIFNwcmFndWUtRGF3bGV5PC9r
ZXl3b3JkPjxrZXl3b3JkPlJhdHMsIFp1Y2tlcjwva2V5d29yZD48a2V5d29yZD5TaXJ0dWluIDE8
L2tleXdvcmQ+PGtleXdvcmQ+U2lydHVpbnMvKmFnb25pc3RzL21ldGFib2xpc208L2tleXdvcmQ+
PGtleXdvcmQ+U3RpbGJlbmVzL2NoZW1pc3RyeS9waGFybWFjb2xvZ3k8L2tleXdvcmQ+PC9rZXl3
b3Jkcz48ZGF0ZXM+PHllYXI+MjAwNzwveWVhcj48cHViLWRhdGVzPjxkYXRlPk5vdiAyOTwvZGF0
ZT48L3B1Yi1kYXRlcz48L2RhdGVzPjxpc2JuPjAwMjgtMDgzNjwvaXNibj48YWNjZXNzaW9uLW51
bT4xODA0NjQwOTwvYWNjZXNzaW9uLW51bT48dXJscz48L3VybHM+PGN1c3RvbTI+UE1DMjc1MzQ1
NzwvY3VzdG9tMj48Y3VzdG9tNj5OSUhNUzEzOTU2OTwvY3VzdG9tNj48ZWxlY3Ryb25pYy1yZXNv
dXJjZS1udW0+MTAuMTAzOC9uYXR1cmUwNjI2MTwvZWxlY3Ryb25pYy1yZXNvdXJjZS1udW0+PHJl
bW90ZS1kYXRhYmFzZS1wcm92aWRlcj5OTE08L3JlbW90ZS1kYXRhYmFzZS1wcm92aWRlcj48bGFu
Z3VhZ2U+ZW5nPC9sYW5ndWFnZT48L3JlY29yZD48L0NpdGU+PENpdGU+PEF1dGhvcj5MaWJyaTwv
QXV0aG9yPjxZZWFyPjIwMTI8L1llYXI+PFJlY051bT41NDA8L1JlY051bT48cmVjb3JkPjxyZWMt
bnVtYmVyPjU0MDwvcmVjLW51bWJlcj48Zm9yZWlnbi1rZXlzPjxrZXkgYXBwPSJFTiIgZGItaWQ9
Inh2NXBlOXRlNnhzcHpxZXB2em9wcHc5a3h0NTUwc3hyOTAwNSIgdGltZXN0YW1wPSIxNDc1Njk1
MTYxIj41NDA8L2tleT48L2ZvcmVpZ24ta2V5cz48cmVmLXR5cGUgbmFtZT0iSm91cm5hbCBBcnRp
Y2xlIj4xNzwvcmVmLXR5cGU+PGNvbnRyaWJ1dG9ycz48YXV0aG9ycz48YXV0aG9yPkxpYnJpLCBW
LjwvYXV0aG9yPjxhdXRob3I+QnJvd24sIEEuIFAuPC9hdXRob3I+PGF1dGhvcj5HYW1iYXJvdGEs
IEcuPC9hdXRob3I+PGF1dGhvcj5IYWRkYWQsIEouPC9hdXRob3I+PGF1dGhvcj5TaGllbGRzLCBH
LiBTLjwvYXV0aG9yPjxhdXRob3I+RGF3ZXMsIEguPC9hdXRob3I+PGF1dGhvcj5QaW5hdG8sIEQu
IEouPC9hdXRob3I+PGF1dGhvcj5Ib2ZmbWFuLCBFLjwvYXV0aG9yPjxhdXRob3I+RWxsaW90LCBQ
LiBKLjwvYXV0aG9yPjxhdXRob3I+Vmxhc3VrLCBHLiBQLjwvYXV0aG9yPjxhdXRob3I+SmFjb2Jz
b24sIEUuPC9hdXRob3I+PGF1dGhvcj5XaWxraW5zLCBNLiBSLjwvYXV0aG9yPjxhdXRob3I+TWF0
dGhld3MsIFAuIE0uPC9hdXRob3I+PC9hdXRob3JzPjwvY29udHJpYnV0b3JzPjxhdXRoLWFkZHJl
c3M+VGhlIE5hdGlvbmFsIEluc3RpdHV0ZSBmb3IgSGVhbHRoIFJlc2VhcmNoLVdlbGxjb21lIFRy
dXN0IEltcGVyaWFsIENvbGxlZ2UgQ2xpbmljYWwgUmVzZWFyY2ggRmFjaWxpdHksIEltcGVyaWFs
IENlbnRyZSBmb3IgVHJhbnNsYXRpb25hbCBhbmQgRXhwZXJpbWVudGFsIE1lZGljaW5lLCBJbXBl
cmlhbCBDb2xsZWdlIExvbmRvbiwgVW5pdGVkIEtpbmdkb20uIHYubGlicmlAaW1wZXJpYWwuYWMu
dWs8L2F1dGgtYWRkcmVzcz48dGl0bGVzPjx0aXRsZT5BIHBpbG90IHJhbmRvbWl6ZWQsIHBsYWNl
Ym8gY29udHJvbGxlZCwgZG91YmxlIGJsaW5kIHBoYXNlIEkgdHJpYWwgb2YgdGhlIG5vdmVsIFNJ
UlQxIGFjdGl2YXRvciBTUlQyMTA0IGluIGVsZGVybHkgdm9sdW50ZWVyczwvdGl0bGU+PHNlY29u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YmJyLTE+PC9hbHQtcGVyaW9kaWNhbD48cGFnZXM+ZTUxMzk1PC9wYWdlcz48dm9sdW1lPjc8L3Zv
bHVtZT48bnVtYmVyPjEyPC9udW1iZXI+PGVkaXRpb24+MjAxMy8wMS8wNDwvZWRpdGlvbj48a2V5
d29yZHM+PGtleXdvcmQ+QWdlZDwva2V5d29yZD48a2V5d29yZD5Eb3VibGUtQmxpbmQgTWV0aG9k
PC9rZXl3b3JkPjxrZXl3b3JkPkVuZHBvaW50IERldGVybWluYXRpb248L2tleXdvcmQ+PGtleXdv
cmQ+RW56eW1lIEFjdGl2YXRpb24vZHJ1ZyBlZmZlY3RzPC9rZXl3b3JkPjxrZXl3b3JkPkV4ZXJj
aXNlL3BoeXNpb2xvZ3k8L2tleXdvcmQ+PGtleXdvcmQ+RmVtYWxlPC9rZXl3b3JkPjxrZXl3b3Jk
PkdsdWNvc2UgVG9sZXJhbmNlIFRlc3Q8L2tleXdvcmQ+PGtleXdvcmQ+SHVtYW5zPC9rZXl3b3Jk
PjxrZXl3b3JkPkltaWRhem9sZXMvKmFkdmVyc2UgZWZmZWN0cy9waGFybWFjb2tpbmV0aWNzL3Bo
YXJtYWNvbG9neTwva2V5d29yZD48a2V5d29yZD5MaXBpZHMvYmxvb2Q8L2tleXdvcmQ+PGtleXdv
cmQ+TWFsZTwva2V5d29yZD48a2V5d29yZD5NaWRkbGUgQWdlZDwva2V5d29yZD48a2V5d29yZD5Q
aWxvdCBQcm9qZWN0czwva2V5d29yZD48a2V5d29yZD5QbGFjZWJvIEVmZmVjdDwva2V5d29yZD48
a2V5d29yZD5TYWZldHk8L2tleXdvcmQ+PGtleXdvcmQ+U2lydHVpbiAxLyptZXRhYm9saXNtPC9r
ZXl3b3JkPjxrZXl3b3JkPlRoaWF6b2xlcy8qYWR2ZXJzZSBlZmZlY3RzL3BoYXJtYWNva2luZXRp
Y3MvcGhhcm1hY29sb2d5PC9rZXl3b3JkPjxrZXl3b3JkPlRpbWUgRmFjdG9yczwva2V5d29yZD48
L2tleXdvcmRzPjxkYXRlcz48eWVhcj4yMDEyPC95ZWFyPjwvZGF0ZXM+PGlzYm4+MTkzMi02MjAz
PC9pc2JuPjxhY2Nlc3Npb24tbnVtPjIzMjg0Njg5PC9hY2Nlc3Npb24tbnVtPjx1cmxzPjwvdXJs
cz48Y3VzdG9tMj5QTUMzNTI3NDUxPC9jdXN0b20yPjxlbGVjdHJvbmljLXJlc291cmNlLW51bT4x
MC4xMzcxL2pvdXJuYWwucG9uZS4wMDUxMzk1PC9lbGVjdHJvbmljLXJlc291cmNlLW51bT48cmVt
b3RlLWRhdGFiYXNlLXByb3ZpZGVyPk5MTTwvcmVtb3RlLWRhdGFiYXNlLXByb3ZpZGVyPjxsYW5n
dWFnZT5lbmc8L2xhbmd1YWdlPjwvcmVjb3JkPjwvQ2l0ZT48Q2l0ZT48QXV0aG9yPkhvd2l0ejwv
QXV0aG9yPjxZZWFyPjIwMDM8L1llYXI+PFJlY051bT41MDM8L1JlY051bT48cmVjb3JkPjxyZWMt
bnVtYmVyPjUwMzwvcmVjLW51bWJlcj48Zm9yZWlnbi1rZXlzPjxrZXkgYXBwPSJFTiIgZGItaWQ9
Inh2NXBlOXRlNnhzcHpxZXB2em9wcHc5a3h0NTUwc3hyOTAwNSIgdGltZXN0YW1wPSIxNDcxMzA3
NjUwIj41MDM8L2tleT48L2ZvcmVpZ24ta2V5cz48cmVmLXR5cGUgbmFtZT0iSm91cm5hbCBBcnRp
Y2xlIj4xNzwvcmVmLXR5cGU+PGNvbnRyaWJ1dG9ycz48YXV0aG9ycz48YXV0aG9yPkhvd2l0eiwg
Sy4gVC48L2F1dGhvcj48YXV0aG9yPkJpdHRlcm1hbiwgSy4gSi48L2F1dGhvcj48YXV0aG9yPkNv
aGVuLCBILiBZLjwvYXV0aG9yPjxhdXRob3I+TGFtbWluZywgRC4gVy48L2F1dGhvcj48YXV0aG9y
PkxhdnUsIFMuPC9hdXRob3I+PGF1dGhvcj5Xb29kLCBKLiBHLjwvYXV0aG9yPjxhdXRob3I+Wmlw
a2luLCBSLiBFLjwvYXV0aG9yPjxhdXRob3I+Q2h1bmcsIFAuPC9hdXRob3I+PGF1dGhvcj5LaXNp
ZWxld3NraSwgQS48L2F1dGhvcj48YXV0aG9yPlpoYW5nLCBMLiBMLjwvYXV0aG9yPjxhdXRob3I+
U2NoZXJlciwgQi48L2F1dGhvcj48YXV0aG9yPlNpbmNsYWlyLCBELiBBLjwvYXV0aG9yPjwvYXV0
aG9ycz48L2NvbnRyaWJ1dG9ycz48YXV0aC1hZGRyZXNzPkJJT01PTCBSZXNlYXJjaCBMYWJvcmF0
b3JpZXMsIEluYy4sIDUxMjAgQnV0bGVyIFBpa2UsIFBseW1vdXRoIE1lZXRpbmcsIFBlbm5zeWx2
YW5pYSAxOTQ2MiwgVVNBLjwvYXV0aC1hZGRyZXNzPjx0aXRsZXM+PHRpdGxlPlNtYWxsIG1vbGVj
dWxlIGFjdGl2YXRvcnMgb2Ygc2lydHVpbnMgZXh0ZW5kIFNhY2NoYXJvbXljZXMgY2VyZXZpc2lh
ZSBsaWZlc3BhbjwvdGl0bGU+PHNlY29uZGFyeS10aXRsZT5OYXR1cmU8L3NlY29uZGFyeS10aXRs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LTE+TmF0dXJlPC9hYmJyLTE+PC9hbHQtcGVyaW9kaWNhbD48cGFnZXM+MTkxLTY8L3BhZ2VzPjx2
b2x1bWU+NDI1PC92b2x1bWU+PG51bWJlcj42OTU0PC9udW1iZXI+PGVkaXRpb24+MjAwMy8wOC8y
NzwvZWRpdGlvbj48a2V5d29yZHM+PGtleXdvcmQ+QWNldHlsYXRpb24vZHJ1ZyBlZmZlY3RzPC9r
ZXl3b3JkPjxrZXl3b3JkPkNhbG9yaWMgUmVzdHJpY3Rpb248L2tleXdvcmQ+PGtleXdvcmQ+Q2F0
YWx5c2lzL2RydWcgZWZmZWN0czwva2V5d29yZD48a2V5d29yZD5DZWxsIEFnaW5nL2RydWcgZWZm
ZWN0czwva2V5d29yZD48a2V5d29yZD5DZWxsIExpbmU8L2tleXdvcmQ+PGtleXdvcmQ+Q2VsbCBT
dXJ2aXZhbC9kcnVnIGVmZmVjdHM8L2tleXdvcmQ+PGtleXdvcmQ+KkZsYXZvbm9pZHM8L2tleXdv
cmQ+PGtleXdvcmQ+SGlzdG9uZSBEZWFjZXR5bGFzZXMvZ2VuZXRpY3MvbWV0YWJvbGlzbTwva2V5
d29yZD48a2V5d29yZD5IdW1hbnM8L2tleXdvcmQ+PGtleXdvcmQ+S2luZXRpY3M8L2tleXdvcmQ+
PGtleXdvcmQ+TG9uZ2V2aXR5L2RydWcgZWZmZWN0czwva2V5d29yZD48a2V5d29yZD5QaGVub2xz
L3BoYXJtYWNvbG9neTwva2V5d29yZD48a2V5d29yZD5Qb2x5bWVycy9waGFybWFjb2xvZ3k8L2tl
eXdvcmQ+PGtleXdvcmQ+UG9seXBoZW5vbHM8L2tleXdvcmQ+PGtleXdvcmQ+UmVjb21iaW5hdGlv
biwgR2VuZXRpYy9kcnVnIGVmZmVjdHM8L2tleXdvcmQ+PGtleXdvcmQ+U2FjY2hhcm9teWNlcyBj
ZXJldmlzaWFlL2N5dG9sb2d5LypkcnVnIGVmZmVjdHMvZ2VuZXRpY3MvKm1ldGFib2xpc208L2tl
eXdvcmQ+PGtleXdvcmQ+U2lsZW50IEluZm9ybWF0aW9uIFJlZ3VsYXRvciBQcm90ZWlucywgU2Fj
Y2hhcm9teWNlczwva2V5d29yZD48a2V5d29yZD5jZXJldmlzaWFlLyphZ29uaXN0cy9nZW5ldGlj
cy9tZXRhYm9saXNtPC9rZXl3b3JkPjxrZXl3b3JkPlNpcnR1aW4gMTwva2V5d29yZD48a2V5d29y
ZD5TaXJ0dWluIDI8L2tleXdvcmQ+PGtleXdvcmQ+U2lydHVpbnMvKmFnb25pc3RzL2dlbmV0aWNz
L21ldGFib2xpc208L2tleXdvcmQ+PGtleXdvcmQ+U3RpbGJlbmVzLypwaGFybWFjb2xvZ3k8L2tl
eXdvcmQ+PGtleXdvcmQ+VHVtb3IgU3VwcHJlc3NvciBQcm90ZWluIHA1My9tZXRhYm9saXNtPC9r
ZXl3b3JkPjxrZXl3b3JkPldpbmU8L2tleXdvcmQ+PC9rZXl3b3Jkcz48ZGF0ZXM+PHllYXI+MjAw
MzwveWVhcj48cHViLWRhdGVzPjxkYXRlPlNlcCAxMTwvZGF0ZT48L3B1Yi1kYXRlcz48L2RhdGVz
Pjxpc2JuPjAwMjgtMDgzNjwvaXNibj48YWNjZXNzaW9uLW51bT4xMjkzOTYxNzwvYWNjZXNzaW9u
LW51bT48dXJscz48L3VybHM+PGVsZWN0cm9uaWMtcmVzb3VyY2UtbnVtPjEwLjEwMzgvbmF0dXJl
MDE5NjA8L2VsZWN0cm9uaWMtcmVzb3VyY2UtbnVtPjxyZW1vdGUtZGF0YWJhc2UtcHJvdmlkZXI+
TkxNPC9yZW1vdGUtZGF0YWJhc2UtcHJvdmlkZXI+PGxhbmd1YWdlPmVuZzwvbGFuZ3VhZ2U+PC9y
ZWNvcmQ+PC9DaXRlPjxDaXRlPjxBdXRob3I+RnVuazwvQXV0aG9yPjxZZWFyPjIwMTA8L1llYXI+
PFJlY051bT41MDk8L1JlY051bT48cmVjb3JkPjxyZWMtbnVtYmVyPjUwOTwvcmVjLW51bWJlcj48
Zm9yZWlnbi1rZXlzPjxrZXkgYXBwPSJFTiIgZGItaWQ9Inh2NXBlOXRlNnhzcHpxZXB2em9wcHc5
a3h0NTUwc3hyOTAwNSIgdGltZXN0YW1wPSIxNDcxMzA3OTUwIj41MDk8L2tleT48L2ZvcmVpZ24t
a2V5cz48cmVmLXR5cGUgbmFtZT0iSm91cm5hbCBBcnRpY2xlIj4xNzwvcmVmLXR5cGU+PGNvbnRy
aWJ1dG9ycz48YXV0aG9ycz48YXV0aG9yPkZ1bmssIEouIEEuPC9hdXRob3I+PGF1dGhvcj5PZGVq
aW5taSwgUy48L2F1dGhvcj48YXV0aG9yPlNjaG5lbGxtYW5uLCBSLiBHLjwvYXV0aG9yPjwvYXV0
aG9ycz48L2NvbnRyaWJ1dG9ycz48YXV0aC1hZGRyZXNzPkRlcGFydG1lbnQgb2YgUGhhcm1hY2V1
dGljYWwgYW5kIEJpb21lZGljYWwgU2NpZW5jZXMsIE1lZGljYWwgVW5pdmVyc2l0eSBvZiBTb3V0
aCBDYXJvbGluYSwgQ2hhcmxlc3RvbiwgU291dGggQ2Fyb2xpbmEgMjk0MjUsIFVTQS48L2F1dGgt
YWRkcmVzcz48dGl0bGVzPjx0aXRsZT5TUlQxNzIwIGluZHVjZXMgbWl0b2Nob25kcmlhbCBiaW9n
ZW5lc2lzIGFuZCByZXNjdWVzIG1pdG9jaG9uZHJpYWwgZnVuY3Rpb24gYWZ0ZXIgb3hpZGFudCBp
bmp1cnkgaW4gcmVuYWwgcHJveGltYWwgdHVidWxlIGNlbGxzPC90aXRsZT48c2Vjb25kYXJ5LXRp
dGxlPkogUGhhcm1hY29sIEV4cCBUaGVyPC9zZWNvbmRhcnktdGl0bGU+PGFsdC10aXRsZT5UaGUg
Sm91cm5hbCBvZiBwaGFybWFjb2xvZ3kgYW5kIGV4cGVyaW1lbnRhbCB0aGVyYXBldXRpY3M8L2Fs
dC10aXRsZT48L3RpdGxlcz48cGVyaW9kaWNhbD48ZnVsbC10aXRsZT5UaGUgSm91cm5hbCBvZiBw
aGFybWFjb2xvZ3kgYW5kIGV4cGVyaW1lbnRhbCB0aGVyYXBldXRpY3M8L2Z1bGwtdGl0bGU+PGFi
YnItMT5KIFBoYXJtYWNvbCBFeHAgVGhlcjwvYWJici0xPjwvcGVyaW9kaWNhbD48YWx0LXBlcmlv
ZGljYWw+PGZ1bGwtdGl0bGU+VGhlIEpvdXJuYWwgb2YgcGhhcm1hY29sb2d5IGFuZCBleHBlcmlt
ZW50YWwgdGhlcmFwZXV0aWNzPC9mdWxsLXRpdGxlPjxhYmJyLTE+SiBQaGFybWFjb2wgRXhwIFRo
ZXI8L2FiYnItMT48L2FsdC1wZXJpb2RpY2FsPjxwYWdlcz41OTMtNjAxPC9wYWdlcz48dm9sdW1l
PjMzMzwvdm9sdW1lPjxudW1iZXI+MjwvbnVtYmVyPjxlZGl0aW9uPjIwMTAvMDEvMjg8L2VkaXRp
b24+PGtleXdvcmRzPjxrZXl3b3JkPkFkZW5vc2luZSBUcmlwaG9zcGhhdGUvYW5hbHlzaXM8L2tl
eXdvcmQ+PGtleXdvcmQ+QW5pbWFsczwva2V5d29yZD48a2V5d29yZD5DZWxscywgQ3VsdHVyZWQ8
L2tleXdvcmQ+PGtleXdvcmQ+RE5BLCBNaXRvY2hvbmRyaWFsL2FuYWx5c2lzPC9rZXl3b3JkPjxr
ZXl3b3JkPkZlbWFsZTwva2V5d29yZD48a2V5d29yZD5IZXRlcm9jeWNsaWMgQ29tcG91bmRzIHdp
dGggNCBvciBNb3JlIFJpbmdzLypwaGFybWFjb2xvZ3k8L2tleXdvcmQ+PGtleXdvcmQ+SW1tdW5v
YmxvdHRpbmc8L2tleXdvcmQ+PGtleXdvcmQ+SW1tdW5vcHJlY2lwaXRhdGlvbjwva2V5d29yZD48
a2V5d29yZD5LaWRuZXkgVHVidWxlcywgUHJveGltYWwvY2hlbWlzdHJ5LypkcnVnIGVmZmVjdHMv
bWV0YWJvbGlzbS9waHlzaW9wYXRob2xvZ3k8L2tleXdvcmQ+PGtleXdvcmQ+TWl0b2Nob25kcmlh
LypkcnVnIGVmZmVjdHMvbWV0YWJvbGlzbTwva2V5d29yZD48a2V5d29yZD5PeGlkYXRpdmUgU3Ry
ZXNzL2RydWcgZWZmZWN0cy9waHlzaW9sb2d5PC9rZXl3b3JkPjxrZXl3b3JkPk94eWdlbiBDb25z
dW1wdGlvbi9kcnVnIGVmZmVjdHM8L2tleXdvcmQ+PGtleXdvcmQ+UFBBUiBhbHBoYS9tZXRhYm9s
aXNtPC9rZXl3b3JkPjxrZXl3b3JkPlBvbHltZXJhc2UgQ2hhaW4gUmVhY3Rpb248L2tleXdvcmQ+
PGtleXdvcmQ+UmFiYml0czwva2V5d29yZD48L2tleXdvcmRzPjxkYXRlcz48eWVhcj4yMDEwPC95
ZWFyPjxwdWItZGF0ZXM+PGRhdGU+TWF5PC9kYXRlPjwvcHViLWRhdGVzPjwvZGF0ZXM+PGlzYm4+
MDAyMi0zNTY1PC9pc2JuPjxhY2Nlc3Npb24tbnVtPjIwMTAzNTg1PC9hY2Nlc3Npb24tbnVtPjx1
cmxzPjwvdXJscz48Y3VzdG9tMj5QTUMyODcyOTU4PC9jdXN0b20yPjxlbGVjdHJvbmljLXJlc291
cmNlLW51bT4xMC4xMTI0L2pwZXQuMTA5LjE2MTk5MjwvZWxlY3Ryb25pYy1yZXNvdXJjZS1udW0+
PHJlbW90ZS1kYXRhYmFzZS1wcm92aWRlcj5OTE08L3JlbW90ZS1kYXRhYmFzZS1wcm92aWRlcj48
bGFuZ3VhZ2U+ZW5nPC9sYW5ndWFnZT48L3JlY29yZD48L0NpdGU+PENpdGU+PEF1dGhvcj5GZWln
ZTwvQXV0aG9yPjxZZWFyPjIwMDg8L1llYXI+PFJlY051bT41MDg8L1JlY051bT48cmVjb3JkPjxy
ZWMtbnVtYmVyPjUwODwvcmVjLW51bWJlcj48Zm9yZWlnbi1rZXlzPjxrZXkgYXBwPSJFTiIgZGIt
aWQ9Inh2NXBlOXRlNnhzcHpxZXB2em9wcHc5a3h0NTUwc3hyOTAwNSIgdGltZXN0YW1wPSIxNDcx
MzA3ODk1Ij41MDg8L2tleT48L2ZvcmVpZ24ta2V5cz48cmVmLXR5cGUgbmFtZT0iSm91cm5hbCBB
cnRpY2xlIj4xNzwvcmVmLXR5cGU+PGNvbnRyaWJ1dG9ycz48YXV0aG9ycz48YXV0aG9yPkZlaWdl
LCBKLiBOLjwvYXV0aG9yPjxhdXRob3I+TGFnb3VnZSwgTS48L2F1dGhvcj48YXV0aG9yPkNhbnRv
LCBDLjwvYXV0aG9yPjxhdXRob3I+U3RyZWhsZSwgQS48L2F1dGhvcj48YXV0aG9yPkhvdXRlbiwg
Uy4gTS48L2F1dGhvcj48YXV0aG9yPk1pbG5lLCBKLiBDLjwvYXV0aG9yPjxhdXRob3I+TGFtYmVy
dCwgUC4gRC48L2F1dGhvcj48YXV0aG9yPk1hdGFraSwgQy48L2F1dGhvcj48YXV0aG9yPkVsbGlv
dHQsIFAuIEouPC9hdXRob3I+PGF1dGhvcj5BdXdlcngsIEouPC9hdXRob3I+PC9hdXRob3JzPjwv
Y29udHJpYnV0b3JzPjxhdXRoLWFkZHJlc3M+SW5zdGl0dXQgZGUgR2VuZXRpcXVlIGV0IGRlIEJp
b2xvZ2llIE1vbGVjdWxhaXJlIGV0IENlbGx1bGFpcmUsIENOUlMvSU5TRVJNL1VuaXZlcnNpdGUg
TG91aXMgUGFzdGV1ciwgNjc0MDQsIElsbGtpcmNoLCBGcmFuY2UuPC9hdXRoLWFkZHJlc3M+PHRp
dGxlcz48dGl0bGU+U3BlY2lmaWMgU0lSVDEgYWN0aXZhdGlvbiBtaW1pY3MgbG93IGVuZXJneSBs
ZXZlbHMgYW5kIHByb3RlY3RzIGFnYWluc3QgZGlldC1pbmR1Y2VkIG1ldGFib2xpYyBkaXNvcmRl
cnMgYnkgZW5oYW5jaW5nIGZhdCBveGlkYXRpb248L3RpdGxlPjxzZWNvbmRhcnktdGl0bGU+Q2Vs
bCBNZXRhYjwvc2Vjb25kYXJ5LXRpdGxlPjxhbHQtdGl0bGU+Q2VsbCBtZXRhYm9saXNtPC9hbHQt
dGl0bGU+PC90aXRsZXM+PHBlcmlvZGljYWw+PGZ1bGwtdGl0bGU+Q2VsbCBNZXRhYm9saXNtPC9m
dWxsLXRpdGxlPjxhYmJyLTE+Q2VsbCBNZXRhYjwvYWJici0xPjwvcGVyaW9kaWNhbD48YWx0LXBl
cmlvZGljYWw+PGZ1bGwtdGl0bGU+Q2VsbCBNZXRhYm9saXNtPC9mdWxsLXRpdGxlPjxhYmJyLTE+
Q2VsbCBNZXRhYjwvYWJici0xPjwvYWx0LXBlcmlvZGljYWw+PHBhZ2VzPjM0Ny01ODwvcGFnZXM+
PHZvbHVtZT44PC92b2x1bWU+PG51bWJlcj41PC9udW1iZXI+PGVkaXRpb24+MjAwOC8xMi8wMzwv
ZWRpdGlvbj48a2V5d29yZHM+PGtleXdvcmQ+QWNldHlsYXRpb248L2tleXdvcmQ+PGtleXdvcmQ+
QW5pbWFsczwva2V5d29yZD48a2V5d29yZD5EaWV0PC9rZXl3b3JkPjxrZXl3b3JkPkRpZXRhcnkg
RmF0cy9hZG1pbmlzdHJhdGlvbiAmYW1wOyBkb3NhZ2U8L2tleXdvcmQ+PGtleXdvcmQ+RW5lcmd5
IE1ldGFib2xpc208L2tleXdvcmQ+PGtleXdvcmQ+SGV0ZXJvY3ljbGljIENvbXBvdW5kcyB3aXRo
IDQgb3IgTW9yZSBSaW5ncy8qcGhhcm1hY29sb2d5L3RoZXJhcGV1dGljIHVzZTwva2V5d29yZD48
a2V5d29yZD5JbnN1bGluIFJlc2lzdGFuY2UvcGh5c2lvbG9neTwva2V5d29yZD48a2V5d29yZD5M
aXBpZCBNZXRhYm9saXNtLypkcnVnIGVmZmVjdHM8L2tleXdvcmQ+PGtleXdvcmQ+TWFsZTwva2V5
d29yZD48a2V5d29yZD5NZXRhYm9saWMgRGlzZWFzZXMvZHJ1ZyB0aGVyYXB5LyptZXRhYm9saXNt
PC9rZXl3b3JkPjxrZXl3b3JkPk1pY2U8L2tleXdvcmQ+PGtleXdvcmQ+TWljZSwgSW5icmVkIEM1
N0JMPC9rZXl3b3JkPjxrZXl3b3JkPk1vdG9yIEFjdGl2aXR5L2RydWcgZWZmZWN0czwva2V5d29y
ZD48a2V5d29yZD5PYmVzaXR5L2RydWcgdGhlcmFweS8qbWV0YWJvbGlzbTwva2V5d29yZD48a2V5
d29yZD5PeGlkYXRpb24tUmVkdWN0aW9uPC9rZXl3b3JkPjxrZXl3b3JkPlBoeXNpY2FsIENvbmRp
dGlvbmluZywgQW5pbWFsPC9rZXl3b3JkPjxrZXl3b3JkPlNpcnR1aW4gMTwva2V5d29yZD48a2V5
d29yZD5TaXJ0dWlucy9hZ29uaXN0cy9nZW5ldGljcy8qbWV0YWJvbGlzbTwva2V5d29yZD48L2tl
eXdvcmRzPjxkYXRlcz48eWVhcj4yMDA4PC95ZWFyPjxwdWItZGF0ZXM+PGRhdGU+Tm92PC9kYXRl
PjwvcHViLWRhdGVzPjwvZGF0ZXM+PGlzYm4+MTU1MC00MTMxPC9pc2JuPjxhY2Nlc3Npb24tbnVt
PjE5MDQ2NTY3PC9hY2Nlc3Npb24tbnVtPjx1cmxzPjwvdXJscz48ZWxlY3Ryb25pYy1yZXNvdXJj
ZS1udW0+MTAuMTAxNi9qLmNtZXQuMjAwOC4wOC4wMTc8L2VsZWN0cm9uaWMtcmVzb3VyY2UtbnVt
PjxyZW1vdGUtZGF0YWJhc2UtcHJvdmlkZXI+TkxNPC9yZW1vdGUtZGF0YWJhc2UtcHJvdmlkZXI+
PGxhbmd1YWdlPmVuZzwvbGFuZ3VhZ2U+PC9yZWNvcmQ+PC9DaXRlPjxDaXRlPjxBdXRob3I+Q2hh
Y2hheTwvQXV0aG9yPjxZZWFyPjIwMTQ8L1llYXI+PFJlY051bT41Mzc8L1JlY051bT48cmVjb3Jk
PjxyZWMtbnVtYmVyPjUzNzwvcmVjLW51bWJlcj48Zm9yZWlnbi1rZXlzPjxrZXkgYXBwPSJFTiIg
ZGItaWQ9Inh2NXBlOXRlNnhzcHpxZXB2em9wcHc5a3h0NTUwc3hyOTAwNSIgdGltZXN0YW1wPSIx
NDc1Njk1MTM3Ij41Mzc8L2tleT48L2ZvcmVpZ24ta2V5cz48cmVmLXR5cGUgbmFtZT0iSm91cm5h
bCBBcnRpY2xlIj4xNzwvcmVmLXR5cGU+PGNvbnRyaWJ1dG9ycz48YXV0aG9ycz48YXV0aG9yPkNo
YWNoYXksIFYuIFMuPC9hdXRob3I+PGF1dGhvcj5NYWNkb25hbGQsIEcuIEEuPC9hdXRob3I+PGF1
dGhvcj5NYXJ0aW4sIEouIEguPC9hdXRob3I+PGF1dGhvcj5XaGl0ZWhlYWQsIEouIFAuPC9hdXRo
b3I+PGF1dGhvcj5PJmFwb3M7TW9vcmUtU3VsbGl2YW4sIFQuIE0uPC9hdXRob3I+PGF1dGhvcj5M
ZWUsIFAuPC9hdXRob3I+PGF1dGhvcj5GcmFua2xpbiwgTS48L2F1dGhvcj48YXV0aG9yPktsZWlu
LCBLLjwvYXV0aG9yPjxhdXRob3I+VGF5bG9yLCBQLiBKLjwvYXV0aG9yPjxhdXRob3I+RmVyZ3Vz
b24sIE0uPC9hdXRob3I+PGF1dGhvcj5Db29tYmVzLCBKLiBTLjwvYXV0aG9yPjxhdXRob3I+VGhv
bWFzLCBHLiBQLjwvYXV0aG9yPjxhdXRob3I+Q293aW4sIEcuIEouPC9hdXRob3I+PGF1dGhvcj5L
aXJrcGF0cmljaywgQy4gTS48L2F1dGhvcj48YXV0aG9yPlByaW5zLCBKLiBCLjwvYXV0aG9yPjxh
dXRob3I+SGlja21hbiwgSS4gSi48L2F1dGhvcj48L2F1dGhvcnM+PC9jb250cmlidXRvcnM+PGF1
dGgtYWRkcmVzcz5Vbml2ZXJzaXR5IG9mIFF1ZWVuc2xhbmQgRGlhbWFudGluYSBJbnN0aX==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fldChar w:fldCharType="begin">
          <w:fldData xml:space="preserve">dHV0ZSwgVW5pdmVyc2l0eSBvZiBRdWVlbnNsYW5kLCBUcmFuc2xhdGlvbmFsIFJlc2VhcmNoIElu
c3RpdHV0ZSwgQnJpc2JhbmUsIEF1c3RyYWxpYTsgRGVwYXJ0bWVudCBvZiBOdXRyaXRpb24gYW5k
IERpZXRldGljcywgUHJpbmNlc3MgQWxleGFuZHJhIEhvc3BpdGFsLCBCcmlzYmFuZSwgQXVzdHJh
bGlhLiBFbGVjdHJvbmljIGFkZHJlc3M6IHYuY2hhY2hheUB1cS5lZHUuYXUuJiN4RDtTY2hvb2wg
b2YgTWVkaWNpbmUgTWV0cm8tU291dGgsIFVuaXZlcnNpdHkgb2YgUXVlZW5zbGFuZCwgQnJpc2Jh
bmUsIEF1c3RyYWxpYTsgRGVwYXJ0bWVudCBvZiBHYXN0cm9lbnRlcm9sb2d5IGFuZCBIZXBhdG9s
b2d5LCBQcmluY2VzcyBBbGV4YW5kcmEgSG9zcGl0YWwsIEJyaXNiYW5lLCBBdXN0cmFsaWEuJiN4
RDtTY2hvb2wgb2YgTWVkaWNpbmUgTWV0cm8tU291dGgsIFVuaXZlcnNpdHkgb2YgUXVlZW5zbGFu
ZCwgQnJpc2JhbmUsIEF1c3RyYWxpYS4mI3hEO01hdGVyIE1lZGljYWwgUmVzZWFyY2ggSW5zdGl0
dXRlLCBCcmlzYmFuZSwgQXVzdHJhbGlhLiYjeEQ7U2Nob29sIG9mIE1lZGljaW5lIE1ldHJvLVNv
dXRoLCBVbml2ZXJzaXR5IG9mIFF1ZWVuc2xhbmQsIEJyaXNiYW5lLCBBdXN0cmFsaWE7IERlcGFy
dG1lbnQgb2YgRW5kb2NyaW5vbG9neSwgUHJpbmNlc3MgQWxleGFuZHJhIEhvc3BpdGFsLCBCcmlz
YmFuZSwgQXVzdHJhbGlhLiYjeEQ7RGVwYXJ0bWVudCBvZiBDbGluaWNhbCBQaGFybWFjb2xvZ3ks
IFByaW5jZXNzIEFsZXhhbmRyYSBIb3NwaXRhbCwgQnJpc2JhbmUsIEF1c3RyYWxpYS4mI3hEO1F1
ZWVuc2xhbmQgQ2xpbmljYWwgVHJpYWxzIGFuZCBCaW9zdGF0aXN0aWNzIENlbnRyZSwgVW5pdmVy
c2l0eSBvZiBRdWVlbnNsYW5kLCBCcmlzYmFuZSwgQXVzdHJhbGlhLiYjeEQ7RGVwYXJ0bWVudCBv
ZiBOdXRyaXRpb24gYW5kIERpZXRldGljcywgUHJpbmNlc3MgQWxleGFuZHJhIEhvc3BpdGFsLCBC
cmlzYmFuZSwgQXVzdHJhbGlhOyBTY2hvb2wgb2YgSHVtYW4gTW92ZW1lbnQgU3R1ZGllcywgVW5p
dmVyc2l0eSBvZiBRdWVlbnNsYW5kLCBCcmlzYmFuZSwgQXVzdHJhbGlhLiYjeEQ7U2Nob29sIG9m
IEh1bWFuIE1vdmVtZW50IFN0dWRpZXMsIFVuaXZlcnNpdHkgb2YgUXVlZW5zbGFuZCwgQnJpc2Jh
bmUsIEF1c3RyYWxpYS4mI3hEO1VuaXZlcnNpdHkgb2YgUXVlZW5zbGFuZCBEaWFtYW50aW5hIElu
c3RpdHV0ZSwgVW5pdmVyc2l0eSBvZiBRdWVlbnNsYW5kLCBUcmFuc2xhdGlvbmFsIFJlc2VhcmNo
IEluc3RpdHV0ZSwgQnJpc2JhbmUsIEF1c3RyYWxpYS4mI3hEO0NlbnRyZSBmb3IgQWR2YW5jZWQg
SW1hZ2luZywgVW5pdmVyc2l0eSBvZiBRdWVlbnNsYW5kLCBCcmlzYmFuZSwgQXVzdHJhbGlhLiYj
eEQ7Q2VudHJlIGZvciBNZWRpY2luZSBVc2UgYW5kIFNhZmV0eSwgTW9uYXNoIFVuaXZlcnNpdHks
IE1lbGJvdXJuZSwgQXVzdHJhbGlhLiYjeEQ7VW5pdmVyc2l0eSBvZiBRdWVlbnNsYW5kIERpYW1h
bnRpbmEgSW5zdGl0dXRlLCBVbml2ZXJzaXR5IG9mIFF1ZWVuc2xhbmQsIFRyYW5zbGF0aW9uYWwg
UmVzZWFyY2ggSW5zdGl0dXRlLCBCcmlzYmFuZSwgQXVzdHJhbGlhOyBNYXRlciBNZWRpY2FsIFJl
c2VhcmNoIEluc3RpdHV0ZSwgQnJpc2JhbmUsIEF1c3RyYWxpYS4mI3hEO1VuaXZlcnNpdHkgb2Yg
UXVlZW5zbGFuZCBEaWFtYW50aW5hIEluc3RpdHV0ZSwgVW5pdmVyc2l0eSBvZiBRdWVlbnNsYW5k
LCBUcmFuc2xhdGlvbmFsIFJlc2VhcmNoIEluc3RpdHV0ZSwgQnJpc2JhbmUsIEF1c3RyYWxpYTsg
RGVwYXJ0bWVudCBvZiBOdXRyaXRpb24gYW5kIERpZXRldGljcywgUHJpbmNlc3MgQWxleGFuZHJh
IEhvc3BpdGFsLCBCcmlzYmFuZSwgQXVzdHJhbGlhOyBNYXRlciBNZWRpY2FsIFJlc2VhcmNoIElu
c3RpdHV0ZSwgQnJpc2JhbmUsIEF1c3RyYWxpYS48L2F1dGgtYWRkcmVzcz48dGl0bGVzPjx0aXRs
ZT5SZXN2ZXJhdHJvbCBkb2VzIG5vdCBiZW5lZml0IHBhdGllbnRzIHdpdGggbm9uYWxjb2hvbGlj
IGZhdHR5IGxpdmVyIGRpc2Vhc2U8L3RpdGxlPjxzZWNvbmRhcnktdGl0bGU+Q2xpbiBHYXN0cm9l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PjwvYWx0LXBlcmlvZGljYWw+PHBhZ2VzPjIwOTItMTAzLmUxLTY8L3BhZ2VzPjx2b2x1bWU+MTI8
L3ZvbHVtZT48bnVtYmVyPjEyPC9udW1iZXI+PGVkaXRpb24+MjAxNC8wMy8wNDwvZWRpdGlvbj48
a2V5d29yZHM+PGtleXdvcmQ+QWJkb21pbmFsIEZhdC9wYXRob2xvZ3k8L2tleXdvcmQ+PGtleXdv
cmQ+QWR1bHQ8L2tleXdvcmQ+PGtleXdvcmQ+QWdlZDwva2V5d29yZD48a2V5d29yZD5BdXN0cmFs
aWE8L2tleXdvcmQ+PGtleXdvcmQ+R2FzdHJvaW50ZXN0aW5hbCBBZ2VudHMvKnRoZXJhcGV1dGlj
IHVzZTwva2V5d29yZD48a2V5d29yZD5IdW1hbnM8L2tleXdvcmQ+PGtleXdvcmQ+SW5zdWxpbiBS
ZXNpc3RhbmNlPC9rZXl3b3JkPjxrZXl3b3JkPkxpdmVyL3BhdGhvbG9neTwva2V5d29yZD48a2V5
d29yZD5NYWxlPC9rZXl3b3JkPjxrZXl3b3JkPk1pZGRsZSBBZ2VkPC9rZXl3b3JkPjxrZXl3b3Jk
Pk5vbi1hbGNvaG9saWMgRmF0dHkgTGl2ZXIgRGlzZWFzZS8qZHJ1ZyB0aGVyYXB5PC9rZXl3b3Jk
PjxrZXl3b3JkPlBsYWNlYm9zL2FkbWluaXN0cmF0aW9uICZhbXA7IGRvc2FnZTwva2V5d29yZD48
a2V5d29yZD5TdGlsYmVuZXMvKnRoZXJhcGV1dGljIHVzZTwva2V5d29yZD48a2V5d29yZD5UcmVh
dG1lbnQgT3V0Y29tZTwva2V5d29yZD48a2V5d29yZD5BbHQ8L2tleXdvcmQ+PGtleXdvcmQ+QXN0
PC9rZXl3b3JkPjxrZXl3b3JkPkNocm9uaWMgRGlzZWFzZTwva2V5d29yZD48a2V5d29yZD5OYWZs
ZDwva2V5d29yZD48a2V5d29yZD5PYmVzaXR5LVJlbGF0ZWQgRmF0dHkgTGl2ZXI8L2tleXdvcmQ+
PC9rZXl3b3Jkcz48ZGF0ZXM+PHllYXI+MjAxNDwveWVhcj48cHViLWRhdGVzPjxkYXRlPkRlYzwv
ZGF0ZT48L3B1Yi1kYXRlcz48L2RhdGVzPjxpc2JuPjE1NDItMzU2NTwvaXNibj48YWNjZXNzaW9u
LW51bT4yNDU4MjU2NzwvYWNjZXNzaW9uLW51bT48dXJscz48L3VybHM+PGVsZWN0cm9uaWMtcmVz
b3VyY2UtbnVtPjEwLjEwMTYvai5jZ2guMjAxNC4wMi4wMjQ8L2VsZWN0cm9uaWMtcmVzb3VyY2Ut
bnVtPjxyZW1vdGUtZGF0YWJhc2UtcHJvdmlkZXI+TkxNPC9yZW1vdGUtZGF0YWJhc2UtcHJvdmlk
ZXI+PGxhbmd1YWdlPmVuZzwvbGFuZ3VhZ2U+PC9yZWNvcmQ+PC9DaXRlPjxDaXRlPjxBdXRob3I+
QW1pb3Q8L0F1dGhvcj48WWVhcj4yMDEzPC9ZZWFyPjxSZWNOdW0+NTQyPC9SZWNOdW0+PHJlY29y
ZD48cmVjLW51bWJlcj41NDI8L3JlYy1udW1iZXI+PGZvcmVpZ24ta2V5cz48a2V5IGFwcD0iRU4i
IGRiLWlkPSJ4djVwZTl0ZTZ4c3B6cWVwdnpvcHB3OWt4dDU1MHN4cjkwMDUiIHRpbWVzdGFtcD0i
MTQ3NTY5NTI3NSI+NTQyPC9rZXk+PC9mb3JlaWduLWtleXM+PHJlZi10eXBlIG5hbWU9IkpvdXJu
YWwgQXJ0aWNsZSI+MTc8L3JlZi10eXBlPjxjb250cmlidXRvcnM+PGF1dGhvcnM+PGF1dGhvcj5B
bWlvdCwgTS4gSi48L2F1dGhvcj48YXV0aG9yPlJvbWllciwgQi48L2F1dGhvcj48YXV0aG9yPkRh
bywgVC4gTS48L2F1dGhvcj48YXV0aG9yPkZhbmNpdWxsaW5vLCBSLjwvYXV0aG9yPjxhdXRob3I+
Q2ljY29saW5pLCBKLjwvYXV0aG9yPjxhdXRob3I+QnVyY2VsaW4sIFIuPC9hdXRob3I+PGF1dGhv
cj5QZWNoZXJlLCBMLjwvYXV0aG9yPjxhdXRob3I+RW1vbmQsIEMuPC9hdXRob3I+PGF1dGhvcj5T
YXZvdXJldCwgSi4gRi48L2F1dGhvcj48YXV0aG9yPlNlcmVlLCBFLjwvYXV0aG9yPjwvYXV0aG9y
cz48L2NvbnRyaWJ1dG9ycz48YXV0aC1hZGRyZXNzPlVuaXZlcnNpdHkgQWl4IE1hcnNlaWxsZSwg
SU5SQSBVTVIgMTI2MCwgMTMzODUgTWFyc2VpbGxlLCBGcmFuY2UuPC9hdXRoLWFkZHJlc3M+PHRp
dGxlcz48dGl0bGU+T3B0aW1pemF0aW9uIG9mIHRyYW5zLVJlc3ZlcmF0cm9sIGJpb2F2YWlsYWJp
bGl0eSBmb3IgaHVtYW4gdGhlcmFweTwvdGl0bGU+PHNlY29uZGFyeS10aXRsZT5CaW9jaGltaWU8
L3NlY29uZGFyeS10aXRsZT48YWx0LXRpdGxlPkJpb2NoaW1pZTwvYWx0LXRpdGxlPjwvdGl0bGVz
PjxwZXJpb2RpY2FsPjxmdWxsLXRpdGxlPkJpb2NoaW1pZTwvZnVsbC10aXRsZT48YWJici0xPkJp
b2NoaW1pZTwvYWJici0xPjwvcGVyaW9kaWNhbD48YWx0LXBlcmlvZGljYWw+PGZ1bGwtdGl0bGU+
QmlvY2hpbWllPC9mdWxsLXRpdGxlPjxhYmJyLTE+QmlvY2hpbWllPC9hYmJyLTE+PC9hbHQtcGVy
aW9kaWNhbD48cGFnZXM+MTIzMy04PC9wYWdlcz48dm9sdW1lPjk1PC92b2x1bWU+PG51bWJlcj42
PC9udW1iZXI+PGVkaXRpb24+MjAxMy8wMi8wNTwvZWRpdGlvbj48a2V5d29yZHM+PGtleXdvcmQ+
QWRtaW5pc3RyYXRpb24sIE9yYWw8L2tleXdvcmQ+PGtleXdvcmQ+QWR1bHQ8L2tleXdvcmQ+PGtl
eXdvcmQ+QWdlZDwva2V5d29yZD48a2V5d29yZD5BbmltYWxzPC9rZXl3b3JkPjxrZXl3b3JkPkFu
dGlveGlkYW50cy8qYWRtaW5pc3RyYXRpb24gJmFtcDsgZG9zYWdlLypwaGFybWFjb2tpbmV0aWNz
PC9rZXl3b3JkPjxrZXl3b3JkPkJpb2xvZ2ljYWwgQXZhaWxhYmlsaXR5PC9rZXl3b3JkPjxrZXl3
b3JkPkNhcHN1bGVzPC9rZXl3b3JkPjxrZXl3b3JkPkNocm9tYXRvZ3JhcGh5LCBIaWdoIFByZXNz
dXJlIExpcXVpZDwva2V5d29yZD48a2V5d29yZD5Dcm9zcy1PdmVyIFN0dWRpZXM8L2tleXdvcmQ+
PGtleXdvcmQ+RmVtYWxlPC9rZXl3b3JkPjxrZXl3b3JkPkh1bWFuczwva2V5d29yZD48a2V5d29y
ZD5NYWxlPC9rZXl3b3JkPjxrZXl3b3JkPk1pY2U8L2tleXdvcmQ+PGtleXdvcmQ+TWlkZGxlIEFn
ZWQ8L2tleXdvcmQ+PGtleXdvcmQ+UG93ZGVyczwva2V5d29yZD48a2V5d29yZD5TdGlsYmVuZXMv
KmFkbWluaXN0cmF0aW9uICZhbXA7IGRvc2FnZS8qcGhhcm1hY29raW5ldGljczwva2V5d29yZD48
L2tleXdvcmRzPjxkYXRlcz48eWVhcj4yMDEzPC95ZWFyPjxwdWItZGF0ZXM+PGRhdGU+SnVuPC9k
YXRlPjwvcHViLWRhdGVzPjwvZGF0ZXM+PGlzYm4+MDMwMC05MDg0PC9pc2JuPjxhY2Nlc3Npb24t
bnVtPjIzMzc2ODc1PC9hY2Nlc3Npb24tbnVtPjx1cmxzPjwvdXJscz48ZWxlY3Ryb25pYy1yZXNv
dXJjZS1udW0+MTAuMTAxNi9qLmJpb2NoaS4yMDEzLjAxLjAwODwvZWxlY3Ryb25pYy1yZXNvdXJj
ZS1udW0+PHJlbW90ZS1kYXRhYmFzZS1wcm92aWRlcj5OTE08L3JlbW90ZS1kYXRhYmFzZS1wcm92
aWRlcj48bGFuZ3VhZ2U+ZW5nPC9sYW5ndWFnZT48L3JlY29yZD48L0NpdGU+PENpdGU+PEF1dGhv
cj5Ib2ZmbWFubjwvQXV0aG9yPjxZZWFyPjIwMTM8L1llYXI+PFJlY051bT41NDc8L1JlY051bT48
cmVjb3JkPjxyZWMtbnVtYmVyPjU0NzwvcmVjLW51bWJlcj48Zm9yZWlnbi1rZXlzPjxrZXkgYXBw
PSJFTiIgZGItaWQ9Inh2NXBlOXRlNnhzcHpxZXB2em9wcHc5a3h0NTUwc3hyOTAwNSIgdGltZXN0
YW1wPSIxNDc1OTc1Njc1Ij41NDc8L2tleT48L2ZvcmVpZ24ta2V5cz48cmVmLXR5cGUgbmFtZT0i
Sm91cm5hbCBBcnRpY2xlIj4xNzwvcmVmLXR5cGU+PGNvbnRyaWJ1dG9ycz48YXV0aG9ycz48YXV0
aG9yPkhvZmZtYW5uLCBFLjwvYXV0aG9yPjxhdXRob3I+V2FsZCwgSi48L2F1dGhvcj48YXV0aG9y
PkxhdnUsIFMuPC9hdXRob3I+PGF1dGhvcj5Sb2JlcnRzLCBKLjwvYXV0aG9yPjxhdXRob3I+QmVh
dW1vbnQsIEMuPC9hdXRob3I+PGF1dGhvcj5IYWRkYWQsIEouPC9hdXRob3I+PGF1dGhvcj5FbGxp
b3R0LCBQLjwvYXV0aG9yPjxhdXRob3I+V2VzdHBoYWwsIEMuPC9hdXRob3I+PGF1dGhvcj5KYWNv
YnNvbiwgRS48L2F1dGhvcj48L2F1dGhvcnM+PC9jb250cmlidXRvcnM+PGF1dGgtYWRkcmVzcz5T
aXJ0cmlzLCBhIEdTSyBDb21wYW55LCBDYW1icmlkZ2UsIE1BIDAyMTM5LCBVU0EuIGV0aGFuLjIu
aG9mZm1hbm5AZ3NrLmNvbTwvYXV0aC1hZGRyZXNzPjx0aXRsZXM+PHRpdGxlPlBoYXJtYWNva2lu
ZXRpY3MgYW5kIHRvbGVyYWJpbGl0eSBvZiBTUlQyMTA0LCBhIGZpcnN0LWluLWNsYXNzIHNtYWxs
IG1vbGVjdWxlIGFjdGl2YXRvciBvZiBTSVJUMSwgYWZ0ZXIgc2luZ2xlIGFuZCByZXBlYXRlZCBv
cmFsIGFkbWluaXN0cmF0aW9uIGluIG1hbjwvdGl0bGU+PHNlY29uZGFyeS10aXRsZT5CciBKIENs
aW4gUGhhcm1hY29sPC9zZWNvbmRhcnktdGl0bGU+PGFsdC10aXRsZT5Ccml0aXNoIGpvdXJuYWwg
b2YgY2xpbmljYWwgcGhhcm1hY29sb2d5PC9hbHQtdGl0bGU+PC90aXRsZXM+PHBlcmlvZGljYWw+
PGZ1bGwtdGl0bGU+QnIgSiBDbGluIFBoYXJtYWNvbDwvZnVsbC10aXRsZT48YWJici0xPkJyaXRp
c2ggam91cm5hbCBvZiBjbGluaWNhbCBwaGFybWFjb2xvZ3k8L2FiYnItMT48L3BlcmlvZGljYWw+
PGFsdC1wZXJpb2RpY2FsPjxmdWxsLXRpdGxlPkJyIEogQ2xpbiBQaGFybWFjb2w8L2Z1bGwtdGl0
bGU+PGFiYnItMT5Ccml0aXNoIGpvdXJuYWwgb2YgY2xpbmljYWwgcGhhcm1hY29sb2d5PC9hYmJy
LTE+PC9hbHQtcGVyaW9kaWNhbD48cGFnZXM+MTg2LTk2PC9wYWdlcz48dm9sdW1lPjc1PC92b2x1
bWU+PG51bWJlcj4xPC9udW1iZXI+PGVkaXRpb24+MjAxMi8wNS8yNDwvZWRpdGlvbj48a2V5d29y
ZHM+PGtleXdvcmQ+QmlvbG9naWNhbCBBdmFpbGFiaWxpdHk8L2tleXdvcmQ+PGtleXdvcmQ+RG9z
ZS1SZXNwb25zZSBSZWxhdGlvbnNoaXAsIERydWc8L2tleXdvcmQ+PGtleXdvcmQ+RG91YmxlLUJs
aW5kIE1ldGhvZDwva2V5d29yZD48a2V5d29yZD5Fbnp5bWUgQWN0aXZhdGlvbjwva2V5d29yZD48
a2V5d29yZD5GZW1hbGU8L2tleXdvcmQ+PGtleXdvcmQ+SHVtYW5zPC9rZXl3b3JkPjxrZXl3b3Jk
PkltaWRhem9sZXMvYWRtaW5pc3RyYXRpb24gJmFtcDsgZG9zYWdlL2FkdmVyc2UgZWZmZWN0cy8q
cGhhcm1hY29raW5ldGljczwva2V5d29yZD48a2V5d29yZD5NYWxlPC9rZXl3b3JkPjxrZXl3b3Jk
PlNpcnR1aW4gMS8qZHJ1ZyBlZmZlY3RzPC9rZXl3b3JkPjxrZXl3b3JkPlRoaWF6b2xlcy9hZG1p
bmlzdHJhdGlvbiAmYW1wOyBkb3NhZ2UvYWR2ZXJzZSBlZmZlY3RzLypwaGFybWFjb2tpbmV0aWNz
PC9rZXl3b3JkPjwva2V5d29yZHM+PGRhdGVzPjx5ZWFyPjIwMTM8L3llYXI+PHB1Yi1kYXRlcz48
ZGF0ZT5KYW48L2RhdGU+PC9wdWItZGF0ZXM+PC9kYXRlcz48aXNibj4wMzA2LTUyNTE8L2lzYm4+
PGFjY2Vzc2lvbi1udW0+MjI2MTY3NjI8L2FjY2Vzc2lvbi1udW0+PHVybHM+PC91cmxzPjxjdXN0
b20yPlBNQzM1NTUwNTg8L2N1c3RvbTI+PGVsZWN0cm9uaWMtcmVzb3VyY2UtbnVtPjEwLjExMTEv
ai4xMzY1LTIxMjUuMjAxMi4wNDM0MC54PC9lbGVjdHJvbmljLXJlc291cmNlLW51bT48cmVtb3Rl
LWRhdGFiYXNlLXByb3ZpZGVyPk5MTTwvcmVtb3RlLWRhdGFiYXNlLXByb3ZpZGVyPjxsYW5ndWFn
ZT5lbmc8L2xhbmd1YWdlPjwvcmVjb3JkPjwvQ2l0ZT48L0VuZE5vdGU+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[100-114]</w:t>
      </w:r>
      <w:r w:rsidR="00B23A3C" w:rsidRPr="005E33CE">
        <w:rPr>
          <w:rFonts w:ascii="Book Antiqua" w:hAnsi="Book Antiqua" w:cs="Times New Roman"/>
          <w:sz w:val="24"/>
          <w:szCs w:val="24"/>
        </w:rPr>
        <w:fldChar w:fldCharType="end"/>
      </w:r>
      <w:r w:rsidRPr="005E33CE">
        <w:rPr>
          <w:rFonts w:ascii="Book Antiqua" w:hAnsi="Book Antiqua" w:cs="Times New Roman"/>
          <w:sz w:val="24"/>
          <w:szCs w:val="24"/>
        </w:rPr>
        <w:t xml:space="preserve">. </w:t>
      </w:r>
      <w:r w:rsidR="00D92684" w:rsidRPr="005E33CE">
        <w:rPr>
          <w:rFonts w:ascii="Book Antiqua" w:hAnsi="Book Antiqua" w:cs="Times New Roman"/>
          <w:sz w:val="24"/>
          <w:szCs w:val="24"/>
        </w:rPr>
        <w:t xml:space="preserve">Resveratrol (RSV), a natural polyphenol found in grapes and other plants, </w:t>
      </w:r>
      <w:proofErr w:type="spellStart"/>
      <w:r w:rsidR="00D92684" w:rsidRPr="005E33CE">
        <w:rPr>
          <w:rFonts w:ascii="Book Antiqua" w:hAnsi="Book Antiqua" w:cs="Times New Roman"/>
          <w:sz w:val="24"/>
          <w:szCs w:val="24"/>
        </w:rPr>
        <w:t>mimicks</w:t>
      </w:r>
      <w:proofErr w:type="spellEnd"/>
      <w:r w:rsidR="00D92684" w:rsidRPr="005E33CE">
        <w:rPr>
          <w:rFonts w:ascii="Book Antiqua" w:hAnsi="Book Antiqua" w:cs="Times New Roman"/>
          <w:sz w:val="24"/>
          <w:szCs w:val="24"/>
        </w:rPr>
        <w:t xml:space="preserve"> CR</w:t>
      </w:r>
      <w:r w:rsidR="005E4D9A" w:rsidRPr="005E33CE">
        <w:rPr>
          <w:rFonts w:ascii="Book Antiqua" w:hAnsi="Book Antiqua" w:cs="Times New Roman"/>
          <w:sz w:val="24"/>
          <w:szCs w:val="24"/>
        </w:rPr>
        <w:t xml:space="preserve"> and enhances sirtuins activity</w:t>
      </w:r>
      <w:r w:rsidR="00B23A3C" w:rsidRPr="005E33CE">
        <w:rPr>
          <w:rFonts w:ascii="Book Antiqua" w:hAnsi="Book Antiqua" w:cs="Times New Roman"/>
          <w:sz w:val="24"/>
          <w:szCs w:val="24"/>
        </w:rPr>
        <w:fldChar w:fldCharType="begin">
          <w:fldData xml:space="preserve">PEVuZE5vdGU+PENpdGU+PEF1dGhvcj5Ib3dpdHo8L0F1dGhvcj48WWVhcj4yMDAzPC9ZZWFyPjxS
ZWNOdW0+NTAzPC9SZWNOdW0+PERpc3BsYXlUZXh0PjxzdHlsZSBmYWNlPSJzdXBlcnNjcmlwdCI+
WzEwMiwgMTA5XTwvc3R5bGU+PC9EaXNwbGF5VGV4dD48cmVjb3JkPjxyZWMtbnVtYmVyPjUwMzwv
cmVjLW51bWJlcj48Zm9yZWlnbi1rZXlzPjxrZXkgYXBwPSJFTiIgZGItaWQ9Inh2NXBlOXRlNnhz
cHpxZXB2em9wcHc5a3h0NTUwc3hyOTAwNSIgdGltZXN0YW1wPSIxNDcxMzA3NjUwIj41MDM8L2tl
eT48L2ZvcmVpZ24ta2V5cz48cmVmLXR5cGUgbmFtZT0iSm91cm5hbCBBcnRpY2xlIj4xNzwvcmVm
LXR5cGU+PGNvbnRyaWJ1dG9ycz48YXV0aG9ycz48YXV0aG9yPkhvd2l0eiwgSy4gVC48L2F1dGhv
cj48YXV0aG9yPkJpdHRlcm1hbiwgSy4gSi48L2F1dGhvcj48YXV0aG9yPkNvaGVuLCBILiBZLjwv
YXV0aG9yPjxhdXRob3I+TGFtbWluZywgRC4gVy48L2F1dGhvcj48YXV0aG9yPkxhdnUsIFMuPC9h
dXRob3I+PGF1dGhvcj5Xb29kLCBKLiBHLjwvYXV0aG9yPjxhdXRob3I+Wmlwa2luLCBSLiBFLjwv
YXV0aG9yPjxhdXRob3I+Q2h1bmcsIFAuPC9hdXRob3I+PGF1dGhvcj5LaXNpZWxld3NraSwgQS48
L2F1dGhvcj48YXV0aG9yPlpoYW5nLCBMLiBMLjwvYXV0aG9yPjxhdXRob3I+U2NoZXJlciwgQi48
L2F1dGhvcj48YXV0aG9yPlNpbmNsYWlyLCBELiBBLjwvYXV0aG9yPjwvYXV0aG9ycz48L2NvbnRy
aWJ1dG9ycz48YXV0aC1hZGRyZXNzPkJJT01PTCBSZXNlYXJjaCBMYWJvcmF0b3JpZXMsIEluYy4s
IDUxMjAgQnV0bGVyIFBpa2UsIFBseW1vdXRoIE1lZXRpbmcsIFBlbm5zeWx2YW5pYSAxOTQ2Miwg
VVNBLjwvYXV0aC1hZGRyZXNzPjx0aXRsZXM+PHRpdGxlPlNtYWxsIG1vbGVjdWxlIGFjdGl2YXRv
cnMgb2Ygc2lydHVpbnMgZXh0ZW5kIFNhY2NoYXJvbXljZXMgY2VyZXZpc2lhZSBsaWZlc3Bhbjwv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YmJyLTE+PC9hbHQtcGVyaW9kaWNhbD48cGFnZXM+MTkxLTY8L3BhZ2VzPjx2b2x1bWU+NDI1PC92
b2x1bWU+PG51bWJlcj42OTU0PC9udW1iZXI+PGVkaXRpb24+MjAwMy8wOC8yNzwvZWRpdGlvbj48
a2V5d29yZHM+PGtleXdvcmQ+QWNldHlsYXRpb24vZHJ1ZyBlZmZlY3RzPC9rZXl3b3JkPjxrZXl3
b3JkPkNhbG9yaWMgUmVzdHJpY3Rpb248L2tleXdvcmQ+PGtleXdvcmQ+Q2F0YWx5c2lzL2RydWcg
ZWZmZWN0czwva2V5d29yZD48a2V5d29yZD5DZWxsIEFnaW5nL2RydWcgZWZmZWN0czwva2V5d29y
ZD48a2V5d29yZD5DZWxsIExpbmU8L2tleXdvcmQ+PGtleXdvcmQ+Q2VsbCBTdXJ2aXZhbC9kcnVn
IGVmZmVjdHM8L2tleXdvcmQ+PGtleXdvcmQ+KkZsYXZvbm9pZHM8L2tleXdvcmQ+PGtleXdvcmQ+
SGlzdG9uZSBEZWFjZXR5bGFzZXMvZ2VuZXRpY3MvbWV0YWJvbGlzbTwva2V5d29yZD48a2V5d29y
ZD5IdW1hbnM8L2tleXdvcmQ+PGtleXdvcmQ+S2luZXRpY3M8L2tleXdvcmQ+PGtleXdvcmQ+TG9u
Z2V2aXR5L2RydWcgZWZmZWN0czwva2V5d29yZD48a2V5d29yZD5QaGVub2xzL3BoYXJtYWNvbG9n
eTwva2V5d29yZD48a2V5d29yZD5Qb2x5bWVycy9waGFybWFjb2xvZ3k8L2tleXdvcmQ+PGtleXdv
cmQ+UG9seXBoZW5vbHM8L2tleXdvcmQ+PGtleXdvcmQ+UmVjb21iaW5hdGlvbiwgR2VuZXRpYy9k
cnVnIGVmZmVjdHM8L2tleXdvcmQ+PGtleXdvcmQ+U2FjY2hhcm9teWNlcyBjZXJldmlzaWFlL2N5
dG9sb2d5LypkcnVnIGVmZmVjdHMvZ2VuZXRpY3MvKm1ldGFib2xpc208L2tleXdvcmQ+PGtleXdv
cmQ+U2lsZW50IEluZm9ybWF0aW9uIFJlZ3VsYXRvciBQcm90ZWlucywgU2FjY2hhcm9teWNlczwv
a2V5d29yZD48a2V5d29yZD5jZXJldmlzaWFlLyphZ29uaXN0cy9nZW5ldGljcy9tZXRhYm9saXNt
PC9rZXl3b3JkPjxrZXl3b3JkPlNpcnR1aW4gMTwva2V5d29yZD48a2V5d29yZD5TaXJ0dWluIDI8
L2tleXdvcmQ+PGtleXdvcmQ+U2lydHVpbnMvKmFnb25pc3RzL2dlbmV0aWNzL21ldGFib2xpc208
L2tleXdvcmQ+PGtleXdvcmQ+U3RpbGJlbmVzLypwaGFybWFjb2xvZ3k8L2tleXdvcmQ+PGtleXdv
cmQ+VHVtb3IgU3VwcHJlc3NvciBQcm90ZWluIHA1My9tZXRhYm9saXNtPC9rZXl3b3JkPjxrZXl3
b3JkPldpbmU8L2tleXdvcmQ+PC9rZXl3b3Jkcz48ZGF0ZXM+PHllYXI+MjAwMzwveWVhcj48cHVi
LWRhdGVzPjxkYXRlPlNlcCAxMTwvZGF0ZT48L3B1Yi1kYXRlcz48L2RhdGVzPjxpc2JuPjAwMjgt
MDgzNjwvaXNibj48YWNjZXNzaW9uLW51bT4xMjkzOTYxNzwvYWNjZXNzaW9uLW51bT48dXJscz48
L3VybHM+PGVsZWN0cm9uaWMtcmVzb3VyY2UtbnVtPjEwLjEwMzgvbmF0dXJlMDE5NjA8L2VsZWN0
cm9uaWMtcmVzb3VyY2UtbnVtPjxyZW1vdGUtZGF0YWJhc2UtcHJvdmlkZXI+TkxNPC9yZW1vdGUt
ZGF0YWJhc2UtcHJvdmlkZXI+PGxhbmd1YWdlPmVuZzwvbGFuZ3VhZ2U+PC9yZWNvcmQ+PC9DaXRl
PjxDaXRlPjxBdXRob3I+V29vZDwvQXV0aG9yPjxZZWFyPjIwMDQ8L1llYXI+PFJlY051bT41MDQ8
L1JlY051bT48cmVjb3JkPjxyZWMtbnVtYmVyPjUwNDwvcmVjLW51bWJlcj48Zm9yZWlnbi1rZXlz
PjxrZXkgYXBwPSJFTiIgZGItaWQ9Inh2NXBlOXRlNnhzcHpxZXB2em9wcHc5a3h0NTUwc3hyOTAw
NSIgdGltZXN0YW1wPSIxNDcxMzA3Njg2Ij41MDQ8L2tleT48L2ZvcmVpZ24ta2V5cz48cmVmLXR5
cGUgbmFtZT0iSm91cm5hbCBBcnRpY2xlIj4xNzwvcmVmLXR5cGU+PGNvbnRyaWJ1dG9ycz48YXV0
aG9ycz48YXV0aG9yPldvb2QsIEouIEcuPC9hdXRob3I+PGF1dGhvcj5Sb2dpbmEsIEIuPC9hdXRo
b3I+PGF1dGhvcj5MYXZ1LCBTLjwvYXV0aG9yPjxhdXRob3I+SG93aXR6LCBLLjwvYXV0aG9yPjxh
dXRob3I+SGVsZmFuZCwgUy4gTC48L2F1dGhvcj48YXV0aG9yPlRhdGFyLCBNLjwvYXV0aG9yPjxh
dXRob3I+U2luY2xhaXIsIEQuPC9hdXRob3I+PC9hdXRob3JzPjwvY29udHJpYnV0b3JzPjxhdXRo
LWFkZHJlc3M+RGVwYXJ0bWVudCBvZiBQYXRob2xvZ3ksIEhhcnZhcmQgTWVkaWNhbCBTY2hvb2ws
IDc3IEF2ZS4gTG91aXMgUGFzdGV1ciwgQm9zdG9uLCBNYXNzYWNodXNldHRzIDAyMTE1LCBVU0Eu
PC9hdXRoLWFkZHJlc3M+PHRpdGxlcz48dGl0bGU+U2lydHVpbiBhY3RpdmF0b3JzIG1pbWljIGNh
bG9yaWMgcmVzdHJpY3Rpb24gYW5kIGRlbGF5IGFnZWluZyBpbiBtZXRhem9hbnM8L3RpdGxlPjxz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YWx0LXBlcmlvZGljYWw+PHBhZ2VzPjY4Ni05PC9wYWdlcz48dm9sdW1lPjQzMDwvdm9sdW1lPjxu
dW1iZXI+NzAwMDwvbnVtYmVyPjxlZGl0aW9uPjIwMDQvMDcvMTY8L2VkaXRpb24+PGtleXdvcmRz
PjxrZXl3b3JkPkFnaW5nL2RydWcgZWZmZWN0cy8qcGh5c2lvbG9neTwva2V5d29yZD48a2V5d29y
ZD5BbGxlbGVzPC9rZXl3b3JkPjxrZXl3b3JkPkFuaW1hbCBGZWVkPC9rZXl3b3JkPjxrZXl3b3Jk
PkFuaW1hbHM8L2tleXdvcmQ+PGtleXdvcmQ+Q2Flbm9yaGFiZGl0aXMgZWxlZ2Fucy9kcnVnIGVm
ZmVjdHMvKnBoeXNpb2xvZ3k8L2tleXdvcmQ+PGtleXdvcmQ+KkNhbG9yaWMgUmVzdHJpY3Rpb248
L2tleXdvcmQ+PGtleXdvcmQ+RHJvc29waGlsYSBtZWxhbm9nYXN0ZXIvZHJ1ZyBlZmZlY3RzL2dl
bmV0aWNzLypwaHlzaW9sb2d5PC9rZXl3b3JkPjxrZXl3b3JkPkZlZWRpbmcgQmVoYXZpb3IvZHJ1
ZyBlZmZlY3RzL3BoeXNpb2xvZ3k8L2tleXdvcmQ+PGtleXdvcmQ+RmVtYWxlPC9rZXl3b3JkPjxr
ZXl3b3JkPkZlcnRpbGl0eS9kcnVnIGVmZmVjdHMvcGh5c2lvbG9neTwva2V5d29yZD48a2V5d29y
ZD5GbGF2b25vaWRzL3BoYXJtYWNvbG9neTwva2V5d29yZD48a2V5d29yZD5HZW5vdHlwZTwva2V5
d29yZD48a2V5d29yZD5Mb25nZXZpdHkvZHJ1ZyBlZmZlY3RzLypwaHlzaW9sb2d5PC9rZXl3b3Jk
PjxrZXl3b3JkPk1hbGU8L2tleXdvcmQ+PGtleXdvcmQ+TXV0YXRpb24vZ2VuZXRpY3M8L2tleXdv
cmQ+PGtleXdvcmQ+UGhlbm9scy9waGFybWFjb2xvZ3k8L2tleXdvcmQ+PGtleXdvcmQ+UG9seXBo
ZW5vbHM8L2tleXdvcmQ+PGtleXdvcmQ+U2lydHVpbnMvKmFnb25pc3RzL21ldGFib2xpc208L2tl
eXdvcmQ+PGtleXdvcmQ+U3RpbGJlbmVzL3BoYXJtYWNvbG9neTwva2V5d29yZD48a2V5d29yZD5T
dXJ2aXZhbCBSYXRlPC9rZXl3b3JkPjxrZXl3b3JkPlRpbWUgRmFjdG9yczwva2V5d29yZD48L2tl
eXdvcmRzPjxkYXRlcz48eWVhcj4yMDA0PC95ZWFyPjxwdWItZGF0ZXM+PGRhdGU+QXVnIDU8L2Rh
dGU+PC9wdWItZGF0ZXM+PC9kYXRlcz48aXNibj4wMDI4LTA4MzY8L2lzYm4+PGFjY2Vzc2lvbi1u
dW0+MTUyNTQ1NTA8L2FjY2Vzc2lvbi1udW0+PHVybHM+PC91cmxzPjxlbGVjdHJvbmljLXJlc291
cmNlLW51bT4xMC4xMDM4L25hdHVyZTAyNzg5PC9lbGVjdHJvbmljLXJlc291cmNlLW51bT48cmVt
b3RlLWRhdGFiYXNlLXByb3ZpZGVyPk5MTTwvcmVtb3RlLWRhdGFiYXNlLXByb3ZpZGVyPjxsYW5n
dWFnZT5lbmc8L2xhbmd1YWdlPjwvcmVjb3JkPjwvQ2l0ZT48L0VuZE5vdGU+AG==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PEVuZE5vdGU+PENpdGU+PEF1dGhvcj5Ib3dpdHo8L0F1dGhvcj48WWVhcj4yMDAzPC9ZZWFyPjxS
ZWNOdW0+NTAzPC9SZWNOdW0+PERpc3BsYXlUZXh0PjxzdHlsZSBmYWNlPSJzdXBlcnNjcmlwdCI+
WzEwMiwgMTA5XTwvc3R5bGU+PC9EaXNwbGF5VGV4dD48cmVjb3JkPjxyZWMtbnVtYmVyPjUwMzwv
cmVjLW51bWJlcj48Zm9yZWlnbi1rZXlzPjxrZXkgYXBwPSJFTiIgZGItaWQ9Inh2NXBlOXRlNnhz
cHpxZXB2em9wcHc5a3h0NTUwc3hyOTAwNSIgdGltZXN0YW1wPSIxNDcxMzA3NjUwIj41MDM8L2tl
eT48L2ZvcmVpZ24ta2V5cz48cmVmLXR5cGUgbmFtZT0iSm91cm5hbCBBcnRpY2xlIj4xNzwvcmVm
LXR5cGU+PGNvbnRyaWJ1dG9ycz48YXV0aG9ycz48YXV0aG9yPkhvd2l0eiwgSy4gVC48L2F1dGhv
cj48YXV0aG9yPkJpdHRlcm1hbiwgSy4gSi48L2F1dGhvcj48YXV0aG9yPkNvaGVuLCBILiBZLjwv
YXV0aG9yPjxhdXRob3I+TGFtbWluZywgRC4gVy48L2F1dGhvcj48YXV0aG9yPkxhdnUsIFMuPC9h
dXRob3I+PGF1dGhvcj5Xb29kLCBKLiBHLjwvYXV0aG9yPjxhdXRob3I+Wmlwa2luLCBSLiBFLjwv
YXV0aG9yPjxhdXRob3I+Q2h1bmcsIFAuPC9hdXRob3I+PGF1dGhvcj5LaXNpZWxld3NraSwgQS48
L2F1dGhvcj48YXV0aG9yPlpoYW5nLCBMLiBMLjwvYXV0aG9yPjxhdXRob3I+U2NoZXJlciwgQi48
L2F1dGhvcj48YXV0aG9yPlNpbmNsYWlyLCBELiBBLjwvYXV0aG9yPjwvYXV0aG9ycz48L2NvbnRy
aWJ1dG9ycz48YXV0aC1hZGRyZXNzPkJJT01PTCBSZXNlYXJjaCBMYWJvcmF0b3JpZXMsIEluYy4s
IDUxMjAgQnV0bGVyIFBpa2UsIFBseW1vdXRoIE1lZXRpbmcsIFBlbm5zeWx2YW5pYSAxOTQ2Miwg
VVNBLjwvYXV0aC1hZGRyZXNzPjx0aXRsZXM+PHRpdGxlPlNtYWxsIG1vbGVjdWxlIGFjdGl2YXRv
cnMgb2Ygc2lydHVpbnMgZXh0ZW5kIFNhY2NoYXJvbXljZXMgY2VyZXZpc2lhZSBsaWZlc3Bhbjwv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YmJyLTE+PC9hbHQtcGVyaW9kaWNhbD48cGFnZXM+MTkxLTY8L3BhZ2VzPjx2b2x1bWU+NDI1PC92
b2x1bWU+PG51bWJlcj42OTU0PC9udW1iZXI+PGVkaXRpb24+MjAwMy8wOC8yNzwvZWRpdGlvbj48
a2V5d29yZHM+PGtleXdvcmQ+QWNldHlsYXRpb24vZHJ1ZyBlZmZlY3RzPC9rZXl3b3JkPjxrZXl3
b3JkPkNhbG9yaWMgUmVzdHJpY3Rpb248L2tleXdvcmQ+PGtleXdvcmQ+Q2F0YWx5c2lzL2RydWcg
ZWZmZWN0czwva2V5d29yZD48a2V5d29yZD5DZWxsIEFnaW5nL2RydWcgZWZmZWN0czwva2V5d29y
ZD48a2V5d29yZD5DZWxsIExpbmU8L2tleXdvcmQ+PGtleXdvcmQ+Q2VsbCBTdXJ2aXZhbC9kcnVn
IGVmZmVjdHM8L2tleXdvcmQ+PGtleXdvcmQ+KkZsYXZvbm9pZHM8L2tleXdvcmQ+PGtleXdvcmQ+
SGlzdG9uZSBEZWFjZXR5bGFzZXMvZ2VuZXRpY3MvbWV0YWJvbGlzbTwva2V5d29yZD48a2V5d29y
ZD5IdW1hbnM8L2tleXdvcmQ+PGtleXdvcmQ+S2luZXRpY3M8L2tleXdvcmQ+PGtleXdvcmQ+TG9u
Z2V2aXR5L2RydWcgZWZmZWN0czwva2V5d29yZD48a2V5d29yZD5QaGVub2xzL3BoYXJtYWNvbG9n
eTwva2V5d29yZD48a2V5d29yZD5Qb2x5bWVycy9waGFybWFjb2xvZ3k8L2tleXdvcmQ+PGtleXdv
cmQ+UG9seXBoZW5vbHM8L2tleXdvcmQ+PGtleXdvcmQ+UmVjb21iaW5hdGlvbiwgR2VuZXRpYy9k
cnVnIGVmZmVjdHM8L2tleXdvcmQ+PGtleXdvcmQ+U2FjY2hhcm9teWNlcyBjZXJldmlzaWFlL2N5
dG9sb2d5LypkcnVnIGVmZmVjdHMvZ2VuZXRpY3MvKm1ldGFib2xpc208L2tleXdvcmQ+PGtleXdv
cmQ+U2lsZW50IEluZm9ybWF0aW9uIFJlZ3VsYXRvciBQcm90ZWlucywgU2FjY2hhcm9teWNlczwv
a2V5d29yZD48a2V5d29yZD5jZXJldmlzaWFlLyphZ29uaXN0cy9nZW5ldGljcy9tZXRhYm9saXNt
PC9rZXl3b3JkPjxrZXl3b3JkPlNpcnR1aW4gMTwva2V5d29yZD48a2V5d29yZD5TaXJ0dWluIDI8
L2tleXdvcmQ+PGtleXdvcmQ+U2lydHVpbnMvKmFnb25pc3RzL2dlbmV0aWNzL21ldGFib2xpc208
L2tleXdvcmQ+PGtleXdvcmQ+U3RpbGJlbmVzLypwaGFybWFjb2xvZ3k8L2tleXdvcmQ+PGtleXdv
cmQ+VHVtb3IgU3VwcHJlc3NvciBQcm90ZWluIHA1My9tZXRhYm9saXNtPC9rZXl3b3JkPjxrZXl3
b3JkPldpbmU8L2tleXdvcmQ+PC9rZXl3b3Jkcz48ZGF0ZXM+PHllYXI+MjAwMzwveWVhcj48cHVi
LWRhdGVzPjxkYXRlPlNlcCAxMTwvZGF0ZT48L3B1Yi1kYXRlcz48L2RhdGVzPjxpc2JuPjAwMjgt
MDgzNjwvaXNibj48YWNjZXNzaW9uLW51bT4xMjkzOTYxNzwvYWNjZXNzaW9uLW51bT48dXJscz48
L3VybHM+PGVsZWN0cm9uaWMtcmVzb3VyY2UtbnVtPjEwLjEwMzgvbmF0dXJlMDE5NjA8L2VsZWN0
cm9uaWMtcmVzb3VyY2UtbnVtPjxyZW1vdGUtZGF0YWJhc2UtcHJvdmlkZXI+TkxNPC9yZW1vdGUt
ZGF0YWJhc2UtcHJvdmlkZXI+PGxhbmd1YWdlPmVuZzwvbGFuZ3VhZ2U+PC9yZWNvcmQ+PC9DaXRl
PjxDaXRlPjxBdXRob3I+V29vZDwvQXV0aG9yPjxZZWFyPjIwMDQ8L1llYXI+PFJlY051bT41MDQ8
L1JlY051bT48cmVjb3JkPjxyZWMtbnVtYmVyPjUwNDwvcmVjLW51bWJlcj48Zm9yZWlnbi1rZXlz
PjxrZXkgYXBwPSJFTiIgZGItaWQ9Inh2NXBlOXRlNnhzcHpxZXB2em9wcHc5a3h0NTUwc3hyOTAw
NSIgdGltZXN0YW1wPSIxNDcxMzA3Njg2Ij41MDQ8L2tleT48L2ZvcmVpZ24ta2V5cz48cmVmLXR5
cGUgbmFtZT0iSm91cm5hbCBBcnRpY2xlIj4xNzwvcmVmLXR5cGU+PGNvbnRyaWJ1dG9ycz48YXV0
aG9ycz48YXV0aG9yPldvb2QsIEouIEcuPC9hdXRob3I+PGF1dGhvcj5Sb2dpbmEsIEIuPC9hdXRo
b3I+PGF1dGhvcj5MYXZ1LCBTLjwvYXV0aG9yPjxhdXRob3I+SG93aXR6LCBLLjwvYXV0aG9yPjxh
dXRob3I+SGVsZmFuZCwgUy4gTC48L2F1dGhvcj48YXV0aG9yPlRhdGFyLCBNLjwvYXV0aG9yPjxh
dXRob3I+U2luY2xhaXIsIEQuPC9hdXRob3I+PC9hdXRob3JzPjwvY29udHJpYnV0b3JzPjxhdXRo
LWFkZHJlc3M+RGVwYXJ0bWVudCBvZiBQYXRob2xvZ3ksIEhhcnZhcmQgTWVkaWNhbCBTY2hvb2ws
IDc3IEF2ZS4gTG91aXMgUGFzdGV1ciwgQm9zdG9uLCBNYXNzYWNodXNldHRzIDAyMTE1LCBVU0Eu
PC9hdXRoLWFkZHJlc3M+PHRpdGxlcz48dGl0bGU+U2lydHVpbiBhY3RpdmF0b3JzIG1pbWljIGNh
bG9yaWMgcmVzdHJpY3Rpb24gYW5kIGRlbGF5IGFnZWluZyBpbiBtZXRhem9hbnM8L3RpdGxlPjxz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YWx0LXBlcmlvZGljYWw+PHBhZ2VzPjY4Ni05PC9wYWdlcz48dm9sdW1lPjQzMDwvdm9sdW1lPjxu
dW1iZXI+NzAwMDwvbnVtYmVyPjxlZGl0aW9uPjIwMDQvMDcvMTY8L2VkaXRpb24+PGtleXdvcmRz
PjxrZXl3b3JkPkFnaW5nL2RydWcgZWZmZWN0cy8qcGh5c2lvbG9neTwva2V5d29yZD48a2V5d29y
ZD5BbGxlbGVzPC9rZXl3b3JkPjxrZXl3b3JkPkFuaW1hbCBGZWVkPC9rZXl3b3JkPjxrZXl3b3Jk
PkFuaW1hbHM8L2tleXdvcmQ+PGtleXdvcmQ+Q2Flbm9yaGFiZGl0aXMgZWxlZ2Fucy9kcnVnIGVm
ZmVjdHMvKnBoeXNpb2xvZ3k8L2tleXdvcmQ+PGtleXdvcmQ+KkNhbG9yaWMgUmVzdHJpY3Rpb248
L2tleXdvcmQ+PGtleXdvcmQ+RHJvc29waGlsYSBtZWxhbm9nYXN0ZXIvZHJ1ZyBlZmZlY3RzL2dl
bmV0aWNzLypwaHlzaW9sb2d5PC9rZXl3b3JkPjxrZXl3b3JkPkZlZWRpbmcgQmVoYXZpb3IvZHJ1
ZyBlZmZlY3RzL3BoeXNpb2xvZ3k8L2tleXdvcmQ+PGtleXdvcmQ+RmVtYWxlPC9rZXl3b3JkPjxr
ZXl3b3JkPkZlcnRpbGl0eS9kcnVnIGVmZmVjdHMvcGh5c2lvbG9neTwva2V5d29yZD48a2V5d29y
ZD5GbGF2b25vaWRzL3BoYXJtYWNvbG9neTwva2V5d29yZD48a2V5d29yZD5HZW5vdHlwZTwva2V5
d29yZD48a2V5d29yZD5Mb25nZXZpdHkvZHJ1ZyBlZmZlY3RzLypwaHlzaW9sb2d5PC9rZXl3b3Jk
PjxrZXl3b3JkPk1hbGU8L2tleXdvcmQ+PGtleXdvcmQ+TXV0YXRpb24vZ2VuZXRpY3M8L2tleXdv
cmQ+PGtleXdvcmQ+UGhlbm9scy9waGFybWFjb2xvZ3k8L2tleXdvcmQ+PGtleXdvcmQ+UG9seXBo
ZW5vbHM8L2tleXdvcmQ+PGtleXdvcmQ+U2lydHVpbnMvKmFnb25pc3RzL21ldGFib2xpc208L2tl
eXdvcmQ+PGtleXdvcmQ+U3RpbGJlbmVzL3BoYXJtYWNvbG9neTwva2V5d29yZD48a2V5d29yZD5T
dXJ2aXZhbCBSYXRlPC9rZXl3b3JkPjxrZXl3b3JkPlRpbWUgRmFjdG9yczwva2V5d29yZD48L2tl
eXdvcmRzPjxkYXRlcz48eWVhcj4yMDA0PC95ZWFyPjxwdWItZGF0ZXM+PGRhdGU+QXVnIDU8L2Rh
dGU+PC9wdWItZGF0ZXM+PC9kYXRlcz48aXNibj4wMDI4LTA4MzY8L2lzYm4+PGFjY2Vzc2lvbi1u
dW0+MTUyNTQ1NTA8L2FjY2Vzc2lvbi1udW0+PHVybHM+PC91cmxzPjxlbGVjdHJvbmljLXJlc291
cmNlLW51bT4xMC4xMDM4L25hdHVyZTAyNzg5PC9lbGVjdHJvbmljLXJlc291cmNlLW51bT48cmVt
b3RlLWRhdGFiYXNlLXByb3ZpZGVyPk5MTTwvcmVtb3RlLWRhdGFiYXNlLXByb3ZpZGVyPjxsYW5n
dWFnZT5lbmc8L2xhbmd1YWdlPjwvcmVjb3JkPjwvQ2l0ZT48L0VuZE5vdGU+AG==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[102,</w:t>
      </w:r>
      <w:r w:rsidR="00B23A3C" w:rsidRPr="005E33CE">
        <w:rPr>
          <w:rFonts w:ascii="Book Antiqua" w:hAnsi="Book Antiqua" w:cs="Times New Roman"/>
          <w:noProof/>
          <w:sz w:val="24"/>
          <w:szCs w:val="24"/>
          <w:vertAlign w:val="superscript"/>
        </w:rPr>
        <w:t>109]</w:t>
      </w:r>
      <w:r w:rsidR="00B23A3C" w:rsidRPr="005E33CE">
        <w:rPr>
          <w:rFonts w:ascii="Book Antiqua" w:hAnsi="Book Antiqua" w:cs="Times New Roman"/>
          <w:sz w:val="24"/>
          <w:szCs w:val="24"/>
        </w:rPr>
        <w:fldChar w:fldCharType="end"/>
      </w:r>
      <w:r w:rsidR="00D92684" w:rsidRPr="005E33CE">
        <w:rPr>
          <w:rFonts w:ascii="Book Antiqua" w:hAnsi="Book Antiqua" w:cs="Times New Roman"/>
          <w:sz w:val="24"/>
          <w:szCs w:val="24"/>
        </w:rPr>
        <w:t xml:space="preserve">. However, due to its poor bioavailability, reformulated forms of RSV-related compounds have been developed such as </w:t>
      </w:r>
      <w:proofErr w:type="spellStart"/>
      <w:r w:rsidR="00D92684" w:rsidRPr="005E33CE">
        <w:rPr>
          <w:rFonts w:ascii="Book Antiqua" w:hAnsi="Book Antiqua" w:cs="Times New Roman"/>
          <w:sz w:val="24"/>
          <w:szCs w:val="24"/>
        </w:rPr>
        <w:t>resVida</w:t>
      </w:r>
      <w:proofErr w:type="spellEnd"/>
      <w:r w:rsidR="00D92684" w:rsidRPr="005E33CE">
        <w:rPr>
          <w:rFonts w:ascii="Book Antiqua" w:hAnsi="Book Antiqua" w:cs="Times New Roman"/>
          <w:sz w:val="24"/>
          <w:szCs w:val="24"/>
        </w:rPr>
        <w:t xml:space="preserve">, </w:t>
      </w:r>
      <w:proofErr w:type="spellStart"/>
      <w:r w:rsidR="00D92684" w:rsidRPr="005E33CE">
        <w:rPr>
          <w:rFonts w:ascii="Book Antiqua" w:hAnsi="Book Antiqua" w:cs="Times New Roman"/>
          <w:sz w:val="24"/>
          <w:szCs w:val="24"/>
        </w:rPr>
        <w:t>Longevinex</w:t>
      </w:r>
      <w:proofErr w:type="spellEnd"/>
      <w:r w:rsidR="00D92684" w:rsidRPr="005E33CE">
        <w:rPr>
          <w:rFonts w:ascii="Book Antiqua" w:hAnsi="Book Antiqua" w:cs="Times New Roman"/>
          <w:sz w:val="24"/>
          <w:szCs w:val="24"/>
          <w:vertAlign w:val="superscript"/>
        </w:rPr>
        <w:t>®</w:t>
      </w:r>
      <w:r w:rsidR="00D92684" w:rsidRPr="005E33CE">
        <w:rPr>
          <w:rFonts w:ascii="Book Antiqua" w:hAnsi="Book Antiqua" w:cs="Times New Roman"/>
          <w:sz w:val="24"/>
          <w:szCs w:val="24"/>
        </w:rPr>
        <w:t xml:space="preserve">, SRT50 along with other RSV unrelated molecules such as SRT1720, SRT2104, and SRT2379. The formulated form of RSV </w:t>
      </w:r>
      <w:proofErr w:type="spellStart"/>
      <w:r w:rsidR="00D92684" w:rsidRPr="005E33CE">
        <w:rPr>
          <w:rFonts w:ascii="Book Antiqua" w:hAnsi="Book Antiqua" w:cs="Times New Roman"/>
          <w:sz w:val="24"/>
          <w:szCs w:val="24"/>
        </w:rPr>
        <w:t>resVida</w:t>
      </w:r>
      <w:proofErr w:type="spellEnd"/>
      <w:r w:rsidR="00D92684" w:rsidRPr="005E33CE">
        <w:rPr>
          <w:rFonts w:ascii="Book Antiqua" w:hAnsi="Book Antiqua" w:cs="Times New Roman"/>
          <w:sz w:val="24"/>
          <w:szCs w:val="24"/>
        </w:rPr>
        <w:t xml:space="preserve"> (150 mg/</w:t>
      </w:r>
      <w:r w:rsidR="005E4D9A" w:rsidRPr="005E33CE">
        <w:rPr>
          <w:rFonts w:ascii="Book Antiqua" w:hAnsi="Book Antiqua" w:cs="Times New Roman" w:hint="eastAsia"/>
          <w:sz w:val="24"/>
          <w:szCs w:val="24"/>
          <w:lang w:eastAsia="zh-CN"/>
        </w:rPr>
        <w:t>d</w:t>
      </w:r>
      <w:r w:rsidR="00D92684" w:rsidRPr="005E33CE">
        <w:rPr>
          <w:rFonts w:ascii="Book Antiqua" w:hAnsi="Book Antiqua" w:cs="Times New Roman"/>
          <w:sz w:val="24"/>
          <w:szCs w:val="24"/>
        </w:rPr>
        <w:t xml:space="preserve"> resveratrol) showed beneficial effects, similar to CR </w:t>
      </w:r>
      <w:proofErr w:type="gramStart"/>
      <w:r w:rsidR="00D92684" w:rsidRPr="005E33CE">
        <w:rPr>
          <w:rFonts w:ascii="Book Antiqua" w:hAnsi="Book Antiqua" w:cs="Times New Roman"/>
          <w:sz w:val="24"/>
          <w:szCs w:val="24"/>
        </w:rPr>
        <w:t>effect</w:t>
      </w:r>
      <w:proofErr w:type="gramEnd"/>
      <w:r w:rsidR="00D92684" w:rsidRPr="005E33CE">
        <w:rPr>
          <w:rFonts w:ascii="Book Antiqua" w:hAnsi="Book Antiqua" w:cs="Times New Roman"/>
          <w:sz w:val="24"/>
          <w:szCs w:val="24"/>
        </w:rPr>
        <w:t>, in healthy obese men including reduced intrahepatic lipid, plasma glucose, triglycerides, alanine-aminotrans</w:t>
      </w:r>
      <w:r w:rsidR="005E4D9A" w:rsidRPr="005E33CE">
        <w:rPr>
          <w:rFonts w:ascii="Book Antiqua" w:hAnsi="Book Antiqua" w:cs="Times New Roman"/>
          <w:sz w:val="24"/>
          <w:szCs w:val="24"/>
        </w:rPr>
        <w:t>ferase and inflammation markers</w:t>
      </w:r>
      <w:r w:rsidR="00B23A3C" w:rsidRPr="005E33CE">
        <w:rPr>
          <w:rFonts w:ascii="Book Antiqua" w:hAnsi="Book Antiqua" w:cs="Times New Roman"/>
          <w:sz w:val="24"/>
          <w:szCs w:val="24"/>
        </w:rPr>
        <w:fldChar w:fldCharType="begin">
          <w:fldData xml:space="preserve">PEVuZE5vdGU+PENpdGU+PEF1dGhvcj5UaW1tZXJzPC9BdXRob3I+PFllYXI+MjAxMTwvWWVhcj48
UmVjTnVtPjUwNTwvUmVjTnVtPjxEaXNwbGF5VGV4dD48c3R5bGUgZmFjZT0ic3VwZXJzY3JpcHQi
PlsxMDRdPC9zdHlsZT48L0Rpc3BsYXlUZXh0PjxyZWNvcmQ+PHJlYy1udW1iZXI+NTA1PC9yZWMt
bnVtYmVyPjxmb3JlaWduLWtleXM+PGtleSBhcHA9IkVOIiBkYi1pZD0ieHY1cGU5dGU2eHNwenFl
cHZ6b3BwdzlreHQ1NTBzeHI5MDA1IiB0aW1lc3RhbXA9IjE0NzEzMDc3NDgiPjUwNTwva2V5Pjwv
Zm9yZWlnbi1rZXlzPjxyZWYtdHlwZSBuYW1lPSJKb3VybmFsIEFydGljbGUiPjE3PC9yZWYtdHlw
ZT48Y29udHJpYnV0b3JzPjxhdXRob3JzPjxhdXRob3I+VGltbWVycywgUy48L2F1dGhvcj48YXV0
aG9yPktvbmluZ3MsIEUuPC9hdXRob3I+PGF1dGhvcj5CaWxldCwgTC48L2F1dGhvcj48YXV0aG9y
PkhvdXRrb29wZXIsIFIuIEguPC9hdXRob3I+PGF1dGhvcj52YW4gZGUgV2VpamVyLCBULjwvYXV0
aG9yPjxhdXRob3I+R29vc3NlbnMsIEcuIEguPC9hdXRob3I+PGF1dGhvcj5Ib2VrcywgSi48L2F1
dGhvcj48YXV0aG9yPnZhbiBkZXIgS3JpZWtlbiwgUy48L2F1dGhvcj48YXV0aG9yPlJ5dSwgRC48
L2F1dGhvcj48YXV0aG9yPktlcnN0ZW4sIFMuPC9hdXRob3I+PGF1dGhvcj5Nb29uZW4tS29ybmlw
cywgRS48L2F1dGhvcj48YXV0aG9yPkhlc3NlbGluaywgTS4gSy48L2F1dGhvcj48YXV0aG9yPkt1
bnosIEkuPC9hdXRob3I+PGF1dGhvcj5TY2hyYXV3ZW4tSGluZGVybGluZywgVi4gQi48L2F1dGhv
cj48YXV0aG9yPkJsYWFrLCBFLiBFLjwvYXV0aG9yPjxhdXRob3I+QXV3ZXJ4LCBKLjwvYXV0aG9y
PjxhdXRob3I+U2NocmF1d2VuLCBQLjwvYXV0aG9yPjwvYXV0aG9ycz48L2NvbnRyaWJ1dG9ycz48
YXV0aC1hZGRyZXNzPlRvcCBJbnN0aXR1dGUgRm9vZCBhbmQgTnV0cml0aW9uIChUSUZOKSwgV2Fn
ZW5pbmdlbiwgVGhlIE5ldGhlcmxhbmRzLjwvYXV0aC1hZGRyZXNzPjx0aXRsZXM+PHRpdGxlPkNh
bG9yaWUgcmVzdHJpY3Rpb24tbGlrZSBlZmZlY3RzIG9mIDMwIGRheXMgb2YgcmVzdmVyYXRyb2wg
c3VwcGxlbWVudGF0aW9uIG9uIGVuZXJneSBtZXRhYm9saXNtIGFuZCBtZXRhYm9saWMgcHJvZmls
ZSBpbiBvYmVzZSBodW1hbnM8L3RpdGxlPjxzZWNvbmRhcnktdGl0bGU+Q2VsbCBNZXRhYjwvc2Vj
b25kYXJ5LXRpdGxlPjxhbHQtdGl0bGU+Q2VsbCBtZXRhYm9saXNtPC9hbHQtdGl0bGU+PC90aXRs
ZXM+PHBlcmlvZGljYWw+PGZ1bGwtdGl0bGU+Q2VsbCBNZXRhYm9saXNtPC9mdWxsLXRpdGxlPjxh
YmJyLTE+Q2VsbCBNZXRhYjwvYWJici0xPjwvcGVyaW9kaWNhbD48YWx0LXBlcmlvZGljYWw+PGZ1
bGwtdGl0bGU+Q2VsbCBNZXRhYm9saXNtPC9mdWxsLXRpdGxlPjxhYmJyLTE+Q2VsbCBNZXRhYjwv
YWJici0xPjwvYWx0LXBlcmlvZGljYWw+PHBhZ2VzPjYxMi0yMjwvcGFnZXM+PHZvbHVtZT4xNDwv
dm9sdW1lPjxudW1iZXI+NTwvbnVtYmVyPjxlZGl0aW9uPjIwMTEvMTEvMDg8L2VkaXRpb24+PGtl
eXdvcmRzPjxrZXl3b3JkPkFkaXBvc2UgVGlzc3VlLypkcnVnIGVmZmVjdHMvbWV0YWJvbGlzbTwv
a2V5d29yZD48a2V5d29yZD5BbGFuaW5lIFRyYW5zYW1pbmFzZS9hbmFseXNpczwva2V5d29yZD48
a2V5d29yZD5CbG9vZCBHbHVjb3NlL2FuYWx5c2lzPC9rZXl3b3JkPjxrZXl3b3JkPkJsb29kIFBy
ZXNzdXJlPC9rZXl3b3JkPjxrZXl3b3JkPkNhbG9yaWMgUmVzdHJpY3Rpb24vKm1ldGhvZHM8L2tl
eXdvcmQ+PGtleXdvcmQ+Q2l0cmF0ZSAoc2kpLVN5bnRoYXNlL2Jpb3N5bnRoZXNpczwva2V5d29y
ZD48a2V5d29yZD5Dcm9zcy1PdmVyIFN0dWRpZXM8L2tleXdvcmQ+PGtleXdvcmQ+RG91YmxlLUJs
aW5kIE1ldGhvZDwva2V5d29yZD48a2V5d29yZD5FbmVyZ3kgTWV0YWJvbGlzbS9kcnVnIGVmZmVj
dHM8L2tleXdvcmQ+PGtleXdvcmQ+RmF0dHkgQWNpZHMvbWV0YWJvbGlzbTwva2V5d29yZD48a2V5
d29yZD5HbHljZXJvbC9ibG9vZDwva2V5d29yZD48a2V5d29yZD5IZWF0LVNob2NrIFByb3RlaW5z
L2Jpb3N5bnRoZXNpczwva2V5d29yZD48a2V5d29yZD5IdW1hbnM8L2tleXdvcmQ+PGtleXdvcmQ+
TGl2ZXIvKmRydWcgZWZmZWN0cy9tZXRhYm9saXNtPC9rZXl3b3JkPjxrZXl3b3JkPk1hbGU8L2tl
eXdvcmQ+PGtleXdvcmQ+TWlkZGxlIEFnZWQ8L2tleXdvcmQ+PGtleXdvcmQ+TWl0b2Nob25kcmlh
LCBNdXNjbGUvKmRydWcgZWZmZWN0cy9tZXRhYm9saXNtPC9rZXl3b3JkPjxrZXl3b3JkPk11c2Ns
ZSwgU2tlbGV0YWwvKmRydWcgZWZmZWN0cy9tZXRhYm9saXNtPC9rZXl3b3JkPjxrZXl3b3JkPk5l
dGhlcmxhbmRzPC9rZXl3b3JkPjxrZXl3b3JkPk9iZXNpdHkvKmRydWcgdGhlcmFweS9tZXRhYm9s
aXNtPC9rZXl3b3JkPjxrZXl3b3JkPlByb3RlaW4gS2luYXNlcy9iaW9zeW50aGVzaXM8L2tleXdv
cmQ+PGtleXdvcmQ+U2lydHVpbiAxL2Jpb3N5bnRoZXNpczwva2V5d29yZD48a2V5d29yZD5TdGls
YmVuZXMvYWRtaW5pc3RyYXRpb24gJmFtcDsgZG9zYWdlLyp0aGVyYXBldXRpYyB1c2U8L2tleXdv
cmQ+PGtleXdvcmQ+U3dpdHplcmxhbmQ8L2tleXdvcmQ+PGtleXdvcmQ+VHJhbnNjcmlwdGlvbiBG
YWN0b3JzL2Jpb3N5bnRoZXNpczwva2V5d29yZD48a2V5d29yZD5UcmlnbHljZXJpZGVzL2Jsb29k
PC9rZXl3b3JkPjwva2V5d29yZHM+PGRhdGVzPjx5ZWFyPjIwMTE8L3llYXI+PHB1Yi1kYXRlcz48
ZGF0ZT5Ob3YgMjwvZGF0ZT48L3B1Yi1kYXRlcz48L2RhdGVzPjxpc2JuPjE1NTAtNDEzMTwvaXNi
bj48YWNjZXNzaW9uLW51bT4yMjA1NTUwNDwvYWNjZXNzaW9uLW51bT48dXJscz48L3VybHM+PGN1
c3RvbTI+UE1DMzg4MDg2MjwvY3VzdG9tMj48Y3VzdG9tNj5FTVM1NTgzMjwvY3VzdG9tNj48ZWxl
Y3Ryb25pYy1yZXNvdXJjZS1udW0+MTAuMTAxNi9qLmNtZXQuMjAxMS4xMC4wMDI8L2VsZWN0cm9u
aWMtcmVzb3VyY2UtbnVtPjxyZW1vdGUtZGF0YWJhc2UtcHJvdmlkZXI+TkxNPC9yZW1vdGUtZGF0
YWJhc2UtcHJvdmlkZXI+PGxhbmd1YWdlPmVuZzwvbGFuZ3VhZ2U+PC9yZWNvcmQ+PC9DaXRlPjwv
RW5kTm90ZT5=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PEVuZE5vdGU+PENpdGU+PEF1dGhvcj5UaW1tZXJzPC9BdXRob3I+PFllYXI+MjAxMTwvWWVhcj48
UmVjTnVtPjUwNTwvUmVjTnVtPjxEaXNwbGF5VGV4dD48c3R5bGUgZmFjZT0ic3VwZXJzY3JpcHQi
PlsxMDRdPC9zdHlsZT48L0Rpc3BsYXlUZXh0PjxyZWNvcmQ+PHJlYy1udW1iZXI+NTA1PC9yZWMt
bnVtYmVyPjxmb3JlaWduLWtleXM+PGtleSBhcHA9IkVOIiBkYi1pZD0ieHY1cGU5dGU2eHNwenFl
cHZ6b3BwdzlreHQ1NTBzeHI5MDA1IiB0aW1lc3RhbXA9IjE0NzEzMDc3NDgiPjUwNTwva2V5Pjwv
Zm9yZWlnbi1rZXlzPjxyZWYtdHlwZSBuYW1lPSJKb3VybmFsIEFydGljbGUiPjE3PC9yZWYtdHlw
ZT48Y29udHJpYnV0b3JzPjxhdXRob3JzPjxhdXRob3I+VGltbWVycywgUy48L2F1dGhvcj48YXV0
aG9yPktvbmluZ3MsIEUuPC9hdXRob3I+PGF1dGhvcj5CaWxldCwgTC48L2F1dGhvcj48YXV0aG9y
PkhvdXRrb29wZXIsIFIuIEguPC9hdXRob3I+PGF1dGhvcj52YW4gZGUgV2VpamVyLCBULjwvYXV0
aG9yPjxhdXRob3I+R29vc3NlbnMsIEcuIEguPC9hdXRob3I+PGF1dGhvcj5Ib2VrcywgSi48L2F1
dGhvcj48YXV0aG9yPnZhbiBkZXIgS3JpZWtlbiwgUy48L2F1dGhvcj48YXV0aG9yPlJ5dSwgRC48
L2F1dGhvcj48YXV0aG9yPktlcnN0ZW4sIFMuPC9hdXRob3I+PGF1dGhvcj5Nb29uZW4tS29ybmlw
cywgRS48L2F1dGhvcj48YXV0aG9yPkhlc3NlbGluaywgTS4gSy48L2F1dGhvcj48YXV0aG9yPkt1
bnosIEkuPC9hdXRob3I+PGF1dGhvcj5TY2hyYXV3ZW4tSGluZGVybGluZywgVi4gQi48L2F1dGhv
cj48YXV0aG9yPkJsYWFrLCBFLiBFLjwvYXV0aG9yPjxhdXRob3I+QXV3ZXJ4LCBKLjwvYXV0aG9y
PjxhdXRob3I+U2NocmF1d2VuLCBQLjwvYXV0aG9yPjwvYXV0aG9ycz48L2NvbnRyaWJ1dG9ycz48
YXV0aC1hZGRyZXNzPlRvcCBJbnN0aXR1dGUgRm9vZCBhbmQgTnV0cml0aW9uIChUSUZOKSwgV2Fn
ZW5pbmdlbiwgVGhlIE5ldGhlcmxhbmRzLjwvYXV0aC1hZGRyZXNzPjx0aXRsZXM+PHRpdGxlPkNh
bG9yaWUgcmVzdHJpY3Rpb24tbGlrZSBlZmZlY3RzIG9mIDMwIGRheXMgb2YgcmVzdmVyYXRyb2wg
c3VwcGxlbWVudGF0aW9uIG9uIGVuZXJneSBtZXRhYm9saXNtIGFuZCBtZXRhYm9saWMgcHJvZmls
ZSBpbiBvYmVzZSBodW1hbnM8L3RpdGxlPjxzZWNvbmRhcnktdGl0bGU+Q2VsbCBNZXRhYjwvc2Vj
b25kYXJ5LXRpdGxlPjxhbHQtdGl0bGU+Q2VsbCBtZXRhYm9saXNtPC9hbHQtdGl0bGU+PC90aXRs
ZXM+PHBlcmlvZGljYWw+PGZ1bGwtdGl0bGU+Q2VsbCBNZXRhYm9saXNtPC9mdWxsLXRpdGxlPjxh
YmJyLTE+Q2VsbCBNZXRhYjwvYWJici0xPjwvcGVyaW9kaWNhbD48YWx0LXBlcmlvZGljYWw+PGZ1
bGwtdGl0bGU+Q2VsbCBNZXRhYm9saXNtPC9mdWxsLXRpdGxlPjxhYmJyLTE+Q2VsbCBNZXRhYjwv
YWJici0xPjwvYWx0LXBlcmlvZGljYWw+PHBhZ2VzPjYxMi0yMjwvcGFnZXM+PHZvbHVtZT4xNDwv
dm9sdW1lPjxudW1iZXI+NTwvbnVtYmVyPjxlZGl0aW9uPjIwMTEvMTEvMDg8L2VkaXRpb24+PGtl
eXdvcmRzPjxrZXl3b3JkPkFkaXBvc2UgVGlzc3VlLypkcnVnIGVmZmVjdHMvbWV0YWJvbGlzbTwv
a2V5d29yZD48a2V5d29yZD5BbGFuaW5lIFRyYW5zYW1pbmFzZS9hbmFseXNpczwva2V5d29yZD48
a2V5d29yZD5CbG9vZCBHbHVjb3NlL2FuYWx5c2lzPC9rZXl3b3JkPjxrZXl3b3JkPkJsb29kIFBy
ZXNzdXJlPC9rZXl3b3JkPjxrZXl3b3JkPkNhbG9yaWMgUmVzdHJpY3Rpb24vKm1ldGhvZHM8L2tl
eXdvcmQ+PGtleXdvcmQ+Q2l0cmF0ZSAoc2kpLVN5bnRoYXNlL2Jpb3N5bnRoZXNpczwva2V5d29y
ZD48a2V5d29yZD5Dcm9zcy1PdmVyIFN0dWRpZXM8L2tleXdvcmQ+PGtleXdvcmQ+RG91YmxlLUJs
aW5kIE1ldGhvZDwva2V5d29yZD48a2V5d29yZD5FbmVyZ3kgTWV0YWJvbGlzbS9kcnVnIGVmZmVj
dHM8L2tleXdvcmQ+PGtleXdvcmQ+RmF0dHkgQWNpZHMvbWV0YWJvbGlzbTwva2V5d29yZD48a2V5
d29yZD5HbHljZXJvbC9ibG9vZDwva2V5d29yZD48a2V5d29yZD5IZWF0LVNob2NrIFByb3RlaW5z
L2Jpb3N5bnRoZXNpczwva2V5d29yZD48a2V5d29yZD5IdW1hbnM8L2tleXdvcmQ+PGtleXdvcmQ+
TGl2ZXIvKmRydWcgZWZmZWN0cy9tZXRhYm9saXNtPC9rZXl3b3JkPjxrZXl3b3JkPk1hbGU8L2tl
eXdvcmQ+PGtleXdvcmQ+TWlkZGxlIEFnZWQ8L2tleXdvcmQ+PGtleXdvcmQ+TWl0b2Nob25kcmlh
LCBNdXNjbGUvKmRydWcgZWZmZWN0cy9tZXRhYm9saXNtPC9rZXl3b3JkPjxrZXl3b3JkPk11c2Ns
ZSwgU2tlbGV0YWwvKmRydWcgZWZmZWN0cy9tZXRhYm9saXNtPC9rZXl3b3JkPjxrZXl3b3JkPk5l
dGhlcmxhbmRzPC9rZXl3b3JkPjxrZXl3b3JkPk9iZXNpdHkvKmRydWcgdGhlcmFweS9tZXRhYm9s
aXNtPC9rZXl3b3JkPjxrZXl3b3JkPlByb3RlaW4gS2luYXNlcy9iaW9zeW50aGVzaXM8L2tleXdv
cmQ+PGtleXdvcmQ+U2lydHVpbiAxL2Jpb3N5bnRoZXNpczwva2V5d29yZD48a2V5d29yZD5TdGls
YmVuZXMvYWRtaW5pc3RyYXRpb24gJmFtcDsgZG9zYWdlLyp0aGVyYXBldXRpYyB1c2U8L2tleXdv
cmQ+PGtleXdvcmQ+U3dpdHplcmxhbmQ8L2tleXdvcmQ+PGtleXdvcmQ+VHJhbnNjcmlwdGlvbiBG
YWN0b3JzL2Jpb3N5bnRoZXNpczwva2V5d29yZD48a2V5d29yZD5UcmlnbHljZXJpZGVzL2Jsb29k
PC9rZXl3b3JkPjwva2V5d29yZHM+PGRhdGVzPjx5ZWFyPjIwMTE8L3llYXI+PHB1Yi1kYXRlcz48
ZGF0ZT5Ob3YgMjwvZGF0ZT48L3B1Yi1kYXRlcz48L2RhdGVzPjxpc2JuPjE1NTAtNDEzMTwvaXNi
bj48YWNjZXNzaW9uLW51bT4yMjA1NTUwNDwvYWNjZXNzaW9uLW51bT48dXJscz48L3VybHM+PGN1
c3RvbTI+UE1DMzg4MDg2MjwvY3VzdG9tMj48Y3VzdG9tNj5FTVM1NTgzMjwvY3VzdG9tNj48ZWxl
Y3Ryb25pYy1yZXNvdXJjZS1udW0+MTAuMTAxNi9qLmNtZXQuMjAxMS4xMC4wMDI8L2VsZWN0cm9u
aWMtcmVzb3VyY2UtbnVtPjxyZW1vdGUtZGF0YWJhc2UtcHJvdmlkZXI+TkxNPC9yZW1vdGUtZGF0
YWJhc2UtcHJvdmlkZXI+PGxhbmd1YWdlPmVuZzwvbGFuZ3VhZ2U+PC9yZWNvcmQ+PC9DaXRlPjwv
RW5kTm90ZT5=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[104]</w:t>
      </w:r>
      <w:r w:rsidR="00B23A3C" w:rsidRPr="005E33CE">
        <w:rPr>
          <w:rFonts w:ascii="Book Antiqua" w:hAnsi="Book Antiqua" w:cs="Times New Roman"/>
          <w:sz w:val="24"/>
          <w:szCs w:val="24"/>
        </w:rPr>
        <w:fldChar w:fldCharType="end"/>
      </w:r>
      <w:r w:rsidR="00D92684" w:rsidRPr="005E33CE">
        <w:rPr>
          <w:rFonts w:ascii="Book Antiqua" w:hAnsi="Book Antiqua" w:cs="Times New Roman"/>
          <w:sz w:val="24"/>
          <w:szCs w:val="24"/>
        </w:rPr>
        <w:t>.</w:t>
      </w:r>
      <w:r w:rsidR="006213E2">
        <w:rPr>
          <w:rFonts w:ascii="Book Antiqua" w:hAnsi="Book Antiqua" w:cs="Times New Roman"/>
          <w:sz w:val="24"/>
          <w:szCs w:val="24"/>
        </w:rPr>
        <w:t xml:space="preserve"> </w:t>
      </w:r>
      <w:r w:rsidR="00D92684" w:rsidRPr="005E33CE">
        <w:rPr>
          <w:rFonts w:ascii="Book Antiqua" w:hAnsi="Book Antiqua" w:cs="Times New Roman"/>
          <w:sz w:val="24"/>
          <w:szCs w:val="24"/>
        </w:rPr>
        <w:t xml:space="preserve">SRT1720 was the most potent SIRT1 activator; it enhanced SIRT1 activity by 750% at 10 </w:t>
      </w:r>
      <w:proofErr w:type="spellStart"/>
      <w:r w:rsidR="00D92684" w:rsidRPr="005E33CE">
        <w:rPr>
          <w:rFonts w:ascii="Book Antiqua" w:hAnsi="Book Antiqua" w:cs="Times New Roman"/>
          <w:sz w:val="24"/>
          <w:szCs w:val="24"/>
        </w:rPr>
        <w:t>μM</w:t>
      </w:r>
      <w:proofErr w:type="spellEnd"/>
      <w:r w:rsidR="00537C22" w:rsidRPr="005E33CE">
        <w:rPr>
          <w:rFonts w:ascii="Book Antiqua" w:hAnsi="Book Antiqua" w:cs="Times New Roman"/>
          <w:sz w:val="24"/>
          <w:szCs w:val="24"/>
        </w:rPr>
        <w:t xml:space="preserve"> although other studies by </w:t>
      </w:r>
      <w:proofErr w:type="spellStart"/>
      <w:r w:rsidR="00537C22" w:rsidRPr="005E33CE">
        <w:rPr>
          <w:rFonts w:ascii="Book Antiqua" w:hAnsi="Book Antiqua" w:cs="Times New Roman"/>
          <w:sz w:val="24"/>
          <w:szCs w:val="24"/>
        </w:rPr>
        <w:t>Pacholec</w:t>
      </w:r>
      <w:proofErr w:type="spellEnd"/>
      <w:r w:rsidR="00537C22" w:rsidRPr="005E33CE">
        <w:rPr>
          <w:rFonts w:ascii="Book Antiqua" w:hAnsi="Book Antiqua" w:cs="Times New Roman"/>
          <w:sz w:val="24"/>
          <w:szCs w:val="24"/>
        </w:rPr>
        <w:t xml:space="preserve"> </w:t>
      </w:r>
      <w:r w:rsidR="005E4D9A" w:rsidRPr="005E33CE">
        <w:rPr>
          <w:rFonts w:ascii="Book Antiqua" w:hAnsi="Book Antiqua" w:cs="Times New Roman"/>
          <w:i/>
          <w:sz w:val="24"/>
          <w:szCs w:val="24"/>
        </w:rPr>
        <w:t>et al</w:t>
      </w:r>
      <w:r w:rsidR="005E4D9A" w:rsidRPr="005E33CE">
        <w:rPr>
          <w:rFonts w:ascii="Book Antiqua" w:hAnsi="Book Antiqua" w:cs="Times New Roman"/>
          <w:sz w:val="24"/>
          <w:szCs w:val="24"/>
        </w:rPr>
        <w:fldChar w:fldCharType="begin">
          <w:fldData xml:space="preserve">PEVuZE5vdGU+PENpdGU+PEF1dGhvcj5QYWNob2xlYzwvQXV0aG9yPjxZZWFyPjIwMTA8L1llYXI+
PFJlY051bT41Mzk8L1JlY051bT48RGlzcGxheVRleHQ+PHN0eWxlIGZhY2U9InN1cGVyc2NyaXB0
Ij5bMTA2XTwvc3R5bGU+PC9EaXNwbGF5VGV4dD48cmVjb3JkPjxyZWMtbnVtYmVyPjUzOTwvcmVj
LW51bWJlcj48Zm9yZWlnbi1rZXlzPjxrZXkgYXBwPSJFTiIgZGItaWQ9Inh2NXBlOXRlNnhzcHpx
ZXB2em9wcHc5a3h0NTUwc3hyOTAwNSIgdGltZXN0YW1wPSIxNDc1Njk1MTU5Ij41Mzk8L2tleT48
L2ZvcmVpZ24ta2V5cz48cmVmLXR5cGUgbmFtZT0iSm91cm5hbCBBcnRpY2xlIj4xNzwvcmVmLXR5
cGU+PGNvbnRyaWJ1dG9ycz48YXV0aG9ycz48YXV0aG9yPlBhY2hvbGVjLCBNLjwvYXV0aG9yPjxh
dXRob3I+QmxlYXNkYWxlLCBKLiBFLjwvYXV0aG9yPjxhdXRob3I+Q2hydW55aywgQi48L2F1dGhv
cj48YXV0aG9yPkN1bm5pbmdoYW0sIEQuPC9hdXRob3I+PGF1dGhvcj5GbHlubiwgRC48L2F1dGhv
cj48YXV0aG9yPkdhcm9mYWxvLCBSLiBTLjwvYXV0aG9yPjxhdXRob3I+R3JpZmZpdGgsIEQuPC9h
dXRob3I+PGF1dGhvcj5HcmlmZm9yLCBNLjwvYXV0aG9yPjxhdXRob3I+TG91bGFraXMsIFAuPC9h
dXRob3I+PGF1dGhvcj5QYWJzdCwgQi48L2F1dGhvcj48YXV0aG9yPlFpdSwgWC48L2F1dGhvcj48
YXV0aG9yPlN0b2NrbWFuLCBCLjwvYXV0aG9yPjxhdXRob3I+VGhhbmFiYWwsIFYuPC9hdXRob3I+
PGF1dGhvcj5WYXJnaGVzZSwgQS48L2F1dGhvcj48YXV0aG9yPldhcmQsIEouPC9hdXRob3I+PGF1
dGhvcj5XaXRoa2EsIEouPC9hdXRob3I+PGF1dGhvcj5BaG4sIEsuPC9hdXRob3I+PC9hdXRob3Jz
PjwvY29udHJpYnV0b3JzPjxhdXRoLWFkZHJlc3M+RGVwYXJ0bWVudCBvZiBDYXJkaW92YXNjdWxh
ciwgUGZpemVyIEdsb2JhbCBSZXNlYXJjaCBhbmQgRGV2ZWxvcG1lbnQsIEdyb3RvbiwgQ29ubmVj
dGljdXQgMDYzNDAsIFVTQS48L2F1dGgtYWRkcmVzcz48dGl0bGVzPjx0aXRsZT5TUlQxNzIwLCBT
UlQyMTgzLCBTUlQxNDYwLCBhbmQgcmVzdmVyYXRyb2wgYXJlIG5vdCBkaXJlY3QgYWN0aXZhdG9y
cyBvZiBTSVJUMTwvdGl0bGU+PHNlY29uZGFyeS10aXRsZT5KIEJpb2wgQ2hlbTwvc2Vjb25kYXJ5
LXRpdGxlPjxhbHQtdGl0bGU+VGhlIEpvdXJuYWwgb2YgYmlvbG9naWNhbCBjaGVtaXN0cnk8L2Fs
dC10aXRsZT48L3RpdGxlcz48cGVyaW9kaWNhbD48ZnVsbC10aXRsZT5UaGUgSm91cm5hbCBvZiBi
aW9sb2dpY2FsIGNoZW1pc3RyeTwvZnVsbC10aXRsZT48YWJici0xPkogQmlvbCBDaGVtPC9hYmJy
LTE+PC9wZXJpb2RpY2FsPjxhbHQtcGVyaW9kaWNhbD48ZnVsbC10aXRsZT5UaGUgSm91cm5hbCBv
ZiBiaW9sb2dpY2FsIGNoZW1pc3RyeTwvZnVsbC10aXRsZT48YWJici0xPkogQmlvbCBDaGVtPC9h
YmJyLTE+PC9hbHQtcGVyaW9kaWNhbD48cGFnZXM+ODM0MC01MTwvcGFnZXM+PHZvbHVtZT4yODU8
L3ZvbHVtZT48bnVtYmVyPjExPC9udW1iZXI+PGVkaXRpb24+MjAxMC8wMS8xMjwvZWRpdGlvbj48
a2V5d29yZHM+PGtleXdvcmQ+QWNldHlsYXRpb24vZHJ1ZyBlZmZlY3RzPC9rZXl3b3JkPjxrZXl3
b3JkPkFsbG9zdGVyaWMgUmVndWxhdGlvbi9kcnVnIGVmZmVjdHM8L2tleXdvcmQ+PGtleXdvcmQ+
QW5pbWFsczwva2V5d29yZD48a2V5d29yZD5CbG9vZCBHbHVjb3NlL2RydWcgZWZmZWN0czwva2V5
d29yZD48a2V5d29yZD5DYWxvcmltZXRyeTwva2V5d29yZD48a2V5d29yZD5EaWFiZXRlcyBNZWxs
aXR1cywgVHlwZSAyLypkcnVnIHRoZXJhcHkvbWV0YWJvbGlzbTwva2V5d29yZD48a2V5d29yZD5E
aWV0YXJ5IEZhdHMvcGhhcm1hY29sb2d5PC9rZXl3b3JkPjxrZXl3b3JkPkVuenltZSBBY3RpdmF0
aW9uL2RydWcgZWZmZWN0czwva2V5d29yZD48a2V5d29yZD5Fbnp5bWUgSW5oaWJpdG9ycy9jaGVt
aXN0cnkvcGhhcm1hY29sb2d5PC9rZXl3b3JkPjxrZXl3b3JkPkhldGVyb2N5Y2xpYyBDb21wb3Vu
ZHMgd2l0aCA0IG9yIE1vcmUgUmluZ3MvY2hlbWlzdHJ5LypwaGFybWFjb2xvZ3k8L2tleXdvcmQ+
PGtleXdvcmQ+SHVtYW5zPC9rZXl3b3JkPjxrZXl3b3JkPk1pY2U8L2tleXdvcmQ+PGtleXdvcmQ+
TWljZSwgT2Jlc2U8L2tleXdvcmQ+PGtleXdvcmQ+TnVjbGVhciBNYWduZXRpYyBSZXNvbmFuY2Us
IEJpb21vbGVjdWxhcjwva2V5d29yZD48a2V5d29yZD5SaG9kYW1pbmVzPC9rZXl3b3JkPjxrZXl3
b3JkPlNpcnR1aW4gMS8qbWV0YWJvbGlzbTwva2V5d29yZD48a2V5d29yZD5TdGlsYmVuZXMvY2hl
bWlzdHJ5LypwaGFybWFjb2xvZ3k8L2tleXdvcmQ+PGtleXdvcmQ+U3Vic3RyYXRlIFNwZWNpZmlj
aXR5PC9rZXl3b3JkPjxrZXl3b3JkPlN1cmZhY2UgUGxhc21vbiBSZXNvbmFuY2U8L2tleXdvcmQ+
PGtleXdvcmQ+VHVtb3IgU3VwcHJlc3NvciBQcm90ZWluIHA1My9tZXRhYm9saXNtPC9rZXl3b3Jk
Pjwva2V5d29yZHM+PGRhdGVzPjx5ZWFyPjIwMTA8L3llYXI+PHB1Yi1kYXRlcz48ZGF0ZT5NYXIg
MTI8L2RhdGU+PC9wdWItZGF0ZXM+PC9kYXRlcz48aXNibj4wMDIxLTkyNTg8L2lzYm4+PGFjY2Vz
c2lvbi1udW0+MjAwNjEzNzg8L2FjY2Vzc2lvbi1udW0+PHVybHM+PC91cmxzPjxjdXN0b20yPlBN
QzI4MzI5ODQ8L2N1c3RvbTI+PGVsZWN0cm9uaWMtcmVzb3VyY2UtbnVtPjEwLjEwNzQvamJjLk0x
MDkuMDg4NjgyPC9lbGVjdHJvbmljLXJlc291cmNlLW51bT48cmVtb3RlLWRhdGFiYXNlLXByb3Zp
ZGVyPk5MTTwvcmVtb3RlLWRhdGFiYXNlLXByb3ZpZGVyPjxsYW5ndWFnZT5lbmc8L2xhbmd1YWdl
PjwvcmVjb3JkPjwvQ2l0ZT48L0VuZE5vdGU+
</w:fldData>
        </w:fldChar>
      </w:r>
      <w:r w:rsidR="005E4D9A" w:rsidRPr="005E33CE">
        <w:rPr>
          <w:rFonts w:ascii="Book Antiqua" w:hAnsi="Book Antiqua" w:cs="Times New Roman"/>
          <w:sz w:val="24"/>
          <w:szCs w:val="24"/>
        </w:rPr>
        <w:instrText xml:space="preserve"> ADDIN EN.CITE </w:instrText>
      </w:r>
      <w:r w:rsidR="005E4D9A" w:rsidRPr="005E33CE">
        <w:rPr>
          <w:rFonts w:ascii="Book Antiqua" w:hAnsi="Book Antiqua" w:cs="Times New Roman"/>
          <w:sz w:val="24"/>
          <w:szCs w:val="24"/>
        </w:rPr>
        <w:fldChar w:fldCharType="begin">
          <w:fldData xml:space="preserve">PEVuZE5vdGU+PENpdGU+PEF1dGhvcj5QYWNob2xlYzwvQXV0aG9yPjxZZWFyPjIwMTA8L1llYXI+
PFJlY051bT41Mzk8L1JlY051bT48RGlzcGxheVRleHQ+PHN0eWxlIGZhY2U9InN1cGVyc2NyaXB0
Ij5bMTA2XTwvc3R5bGU+PC9EaXNwbGF5VGV4dD48cmVjb3JkPjxyZWMtbnVtYmVyPjUzOTwvcmVj
LW51bWJlcj48Zm9yZWlnbi1rZXlzPjxrZXkgYXBwPSJFTiIgZGItaWQ9Inh2NXBlOXRlNnhzcHpx
ZXB2em9wcHc5a3h0NTUwc3hyOTAwNSIgdGltZXN0YW1wPSIxNDc1Njk1MTU5Ij41Mzk8L2tleT48
L2ZvcmVpZ24ta2V5cz48cmVmLXR5cGUgbmFtZT0iSm91cm5hbCBBcnRpY2xlIj4xNzwvcmVmLXR5
cGU+PGNvbnRyaWJ1dG9ycz48YXV0aG9ycz48YXV0aG9yPlBhY2hvbGVjLCBNLjwvYXV0aG9yPjxh
dXRob3I+QmxlYXNkYWxlLCBKLiBFLjwvYXV0aG9yPjxhdXRob3I+Q2hydW55aywgQi48L2F1dGhv
cj48YXV0aG9yPkN1bm5pbmdoYW0sIEQuPC9hdXRob3I+PGF1dGhvcj5GbHlubiwgRC48L2F1dGhv
cj48YXV0aG9yPkdhcm9mYWxvLCBSLiBTLjwvYXV0aG9yPjxhdXRob3I+R3JpZmZpdGgsIEQuPC9h
dXRob3I+PGF1dGhvcj5HcmlmZm9yLCBNLjwvYXV0aG9yPjxhdXRob3I+TG91bGFraXMsIFAuPC9h
dXRob3I+PGF1dGhvcj5QYWJzdCwgQi48L2F1dGhvcj48YXV0aG9yPlFpdSwgWC48L2F1dGhvcj48
YXV0aG9yPlN0b2NrbWFuLCBCLjwvYXV0aG9yPjxhdXRob3I+VGhhbmFiYWwsIFYuPC9hdXRob3I+
PGF1dGhvcj5WYXJnaGVzZSwgQS48L2F1dGhvcj48YXV0aG9yPldhcmQsIEouPC9hdXRob3I+PGF1
dGhvcj5XaXRoa2EsIEouPC9hdXRob3I+PGF1dGhvcj5BaG4sIEsuPC9hdXRob3I+PC9hdXRob3Jz
PjwvY29udHJpYnV0b3JzPjxhdXRoLWFkZHJlc3M+RGVwYXJ0bWVudCBvZiBDYXJkaW92YXNjdWxh
ciwgUGZpemVyIEdsb2JhbCBSZXNlYXJjaCBhbmQgRGV2ZWxvcG1lbnQsIEdyb3RvbiwgQ29ubmVj
dGljdXQgMDYzNDAsIFVTQS48L2F1dGgtYWRkcmVzcz48dGl0bGVzPjx0aXRsZT5TUlQxNzIwLCBT
UlQyMTgzLCBTUlQxNDYwLCBhbmQgcmVzdmVyYXRyb2wgYXJlIG5vdCBkaXJlY3QgYWN0aXZhdG9y
cyBvZiBTSVJUMTwvdGl0bGU+PHNlY29uZGFyeS10aXRsZT5KIEJpb2wgQ2hlbTwvc2Vjb25kYXJ5
LXRpdGxlPjxhbHQtdGl0bGU+VGhlIEpvdXJuYWwgb2YgYmlvbG9naWNhbCBjaGVtaXN0cnk8L2Fs
dC10aXRsZT48L3RpdGxlcz48cGVyaW9kaWNhbD48ZnVsbC10aXRsZT5UaGUgSm91cm5hbCBvZiBi
aW9sb2dpY2FsIGNoZW1pc3RyeTwvZnVsbC10aXRsZT48YWJici0xPkogQmlvbCBDaGVtPC9hYmJy
LTE+PC9wZXJpb2RpY2FsPjxhbHQtcGVyaW9kaWNhbD48ZnVsbC10aXRsZT5UaGUgSm91cm5hbCBv
ZiBiaW9sb2dpY2FsIGNoZW1pc3RyeTwvZnVsbC10aXRsZT48YWJici0xPkogQmlvbCBDaGVtPC9h
YmJyLTE+PC9hbHQtcGVyaW9kaWNhbD48cGFnZXM+ODM0MC01MTwvcGFnZXM+PHZvbHVtZT4yODU8
L3ZvbHVtZT48bnVtYmVyPjExPC9udW1iZXI+PGVkaXRpb24+MjAxMC8wMS8xMjwvZWRpdGlvbj48
a2V5d29yZHM+PGtleXdvcmQ+QWNldHlsYXRpb24vZHJ1ZyBlZmZlY3RzPC9rZXl3b3JkPjxrZXl3
b3JkPkFsbG9zdGVyaWMgUmVndWxhdGlvbi9kcnVnIGVmZmVjdHM8L2tleXdvcmQ+PGtleXdvcmQ+
QW5pbWFsczwva2V5d29yZD48a2V5d29yZD5CbG9vZCBHbHVjb3NlL2RydWcgZWZmZWN0czwva2V5
d29yZD48a2V5d29yZD5DYWxvcmltZXRyeTwva2V5d29yZD48a2V5d29yZD5EaWFiZXRlcyBNZWxs
aXR1cywgVHlwZSAyLypkcnVnIHRoZXJhcHkvbWV0YWJvbGlzbTwva2V5d29yZD48a2V5d29yZD5E
aWV0YXJ5IEZhdHMvcGhhcm1hY29sb2d5PC9rZXl3b3JkPjxrZXl3b3JkPkVuenltZSBBY3RpdmF0
aW9uL2RydWcgZWZmZWN0czwva2V5d29yZD48a2V5d29yZD5Fbnp5bWUgSW5oaWJpdG9ycy9jaGVt
aXN0cnkvcGhhcm1hY29sb2d5PC9rZXl3b3JkPjxrZXl3b3JkPkhldGVyb2N5Y2xpYyBDb21wb3Vu
ZHMgd2l0aCA0IG9yIE1vcmUgUmluZ3MvY2hlbWlzdHJ5LypwaGFybWFjb2xvZ3k8L2tleXdvcmQ+
PGtleXdvcmQ+SHVtYW5zPC9rZXl3b3JkPjxrZXl3b3JkPk1pY2U8L2tleXdvcmQ+PGtleXdvcmQ+
TWljZSwgT2Jlc2U8L2tleXdvcmQ+PGtleXdvcmQ+TnVjbGVhciBNYWduZXRpYyBSZXNvbmFuY2Us
IEJpb21vbGVjdWxhcjwva2V5d29yZD48a2V5d29yZD5SaG9kYW1pbmVzPC9rZXl3b3JkPjxrZXl3
b3JkPlNpcnR1aW4gMS8qbWV0YWJvbGlzbTwva2V5d29yZD48a2V5d29yZD5TdGlsYmVuZXMvY2hl
bWlzdHJ5LypwaGFybWFjb2xvZ3k8L2tleXdvcmQ+PGtleXdvcmQ+U3Vic3RyYXRlIFNwZWNpZmlj
aXR5PC9rZXl3b3JkPjxrZXl3b3JkPlN1cmZhY2UgUGxhc21vbiBSZXNvbmFuY2U8L2tleXdvcmQ+
PGtleXdvcmQ+VHVtb3IgU3VwcHJlc3NvciBQcm90ZWluIHA1My9tZXRhYm9saXNtPC9rZXl3b3Jk
Pjwva2V5d29yZHM+PGRhdGVzPjx5ZWFyPjIwMTA8L3llYXI+PHB1Yi1kYXRlcz48ZGF0ZT5NYXIg
MTI8L2RhdGU+PC9wdWItZGF0ZXM+PC9kYXRlcz48aXNibj4wMDIxLTkyNTg8L2lzYm4+PGFjY2Vz
c2lvbi1udW0+MjAwNjEzNzg8L2FjY2Vzc2lvbi1udW0+PHVybHM+PC91cmxzPjxjdXN0b20yPlBN
QzI4MzI5ODQ8L2N1c3RvbTI+PGVsZWN0cm9uaWMtcmVzb3VyY2UtbnVtPjEwLjEwNzQvamJjLk0x
MDkuMDg4NjgyPC9lbGVjdHJvbmljLXJlc291cmNlLW51bT48cmVtb3RlLWRhdGFiYXNlLXByb3Zp
ZGVyPk5MTTwvcmVtb3RlLWRhdGFiYXNlLXByb3ZpZGVyPjxsYW5ndWFnZT5lbmc8L2xhbmd1YWdl
PjwvcmVjb3JkPjwvQ2l0ZT48L0VuZE5vdGU+
</w:fldData>
        </w:fldChar>
      </w:r>
      <w:r w:rsidR="005E4D9A" w:rsidRPr="005E33CE">
        <w:rPr>
          <w:rFonts w:ascii="Book Antiqua" w:hAnsi="Book Antiqua" w:cs="Times New Roman"/>
          <w:sz w:val="24"/>
          <w:szCs w:val="24"/>
        </w:rPr>
        <w:instrText xml:space="preserve"> ADDIN EN.CITE.DATA </w:instrText>
      </w:r>
      <w:r w:rsidR="005E4D9A" w:rsidRPr="005E33CE">
        <w:rPr>
          <w:rFonts w:ascii="Book Antiqua" w:hAnsi="Book Antiqua" w:cs="Times New Roman"/>
          <w:sz w:val="24"/>
          <w:szCs w:val="24"/>
        </w:rPr>
      </w:r>
      <w:r w:rsidR="005E4D9A" w:rsidRPr="005E33CE">
        <w:rPr>
          <w:rFonts w:ascii="Book Antiqua" w:hAnsi="Book Antiqua" w:cs="Times New Roman"/>
          <w:sz w:val="24"/>
          <w:szCs w:val="24"/>
        </w:rPr>
        <w:fldChar w:fldCharType="end"/>
      </w:r>
      <w:r w:rsidR="005E4D9A" w:rsidRPr="005E33CE">
        <w:rPr>
          <w:rFonts w:ascii="Book Antiqua" w:hAnsi="Book Antiqua" w:cs="Times New Roman"/>
          <w:sz w:val="24"/>
          <w:szCs w:val="24"/>
        </w:rPr>
      </w:r>
      <w:r w:rsidR="005E4D9A" w:rsidRPr="005E33CE">
        <w:rPr>
          <w:rFonts w:ascii="Book Antiqua" w:hAnsi="Book Antiqua" w:cs="Times New Roman"/>
          <w:sz w:val="24"/>
          <w:szCs w:val="24"/>
        </w:rPr>
        <w:fldChar w:fldCharType="separate"/>
      </w:r>
      <w:r w:rsidR="005E4D9A" w:rsidRPr="005E33CE">
        <w:rPr>
          <w:rFonts w:ascii="Book Antiqua" w:hAnsi="Book Antiqua" w:cs="Times New Roman"/>
          <w:sz w:val="24"/>
          <w:szCs w:val="24"/>
          <w:vertAlign w:val="superscript"/>
        </w:rPr>
        <w:t>[106]</w:t>
      </w:r>
      <w:r w:rsidR="005E4D9A" w:rsidRPr="005E33CE">
        <w:rPr>
          <w:rFonts w:ascii="Book Antiqua" w:hAnsi="Book Antiqua" w:cs="Times New Roman"/>
          <w:sz w:val="24"/>
          <w:szCs w:val="24"/>
        </w:rPr>
        <w:fldChar w:fldCharType="end"/>
      </w:r>
      <w:r w:rsidR="005E4D9A" w:rsidRPr="005E33CE">
        <w:rPr>
          <w:rFonts w:ascii="Book Antiqua" w:hAnsi="Book Antiqua" w:cs="Times New Roman" w:hint="eastAsia"/>
          <w:sz w:val="24"/>
          <w:szCs w:val="24"/>
          <w:lang w:eastAsia="zh-CN"/>
        </w:rPr>
        <w:t xml:space="preserve"> </w:t>
      </w:r>
      <w:r w:rsidR="00537C22" w:rsidRPr="005E33CE">
        <w:rPr>
          <w:rFonts w:ascii="Book Antiqua" w:hAnsi="Book Antiqua" w:cs="Times New Roman"/>
          <w:sz w:val="24"/>
          <w:szCs w:val="24"/>
        </w:rPr>
        <w:t xml:space="preserve">concluded that neither SRT1720 </w:t>
      </w:r>
      <w:r w:rsidR="000D42FC">
        <w:rPr>
          <w:rFonts w:ascii="Book Antiqua" w:hAnsi="Book Antiqua" w:cs="Times New Roman"/>
          <w:sz w:val="24"/>
          <w:szCs w:val="24"/>
        </w:rPr>
        <w:t>nor</w:t>
      </w:r>
      <w:r w:rsidR="00537C22" w:rsidRPr="005E33CE">
        <w:rPr>
          <w:rFonts w:ascii="Book Antiqua" w:hAnsi="Book Antiqua" w:cs="Times New Roman"/>
          <w:sz w:val="24"/>
          <w:szCs w:val="24"/>
        </w:rPr>
        <w:t xml:space="preserve"> RSV are direct activators of SIRT1 and one study reported that RSV does not have beneficial effects in NAFLD patients</w:t>
      </w:r>
      <w:r w:rsidR="00B23A3C" w:rsidRPr="005E33CE">
        <w:rPr>
          <w:rFonts w:ascii="Book Antiqua" w:hAnsi="Book Antiqua" w:cs="Times New Roman"/>
          <w:sz w:val="24"/>
          <w:szCs w:val="24"/>
        </w:rPr>
        <w:fldChar w:fldCharType="begin">
          <w:fldData xml:space="preserve">PEVuZE5vdGU+PENpdGU+PEF1dGhvcj5DaGFjaGF5PC9BdXRob3I+PFllYXI+MjAxNDwvWWVhcj48
UmVjTnVtPjUzNzwvUmVjTnVtPjxEaXNwbGF5VGV4dD48c3R5bGUgZmFjZT0ic3VwZXJzY3JpcHQi
PlsxMTJdPC9zdHlsZT48L0Rpc3BsYXlUZXh0PjxyZWNvcmQ+PHJlYy1udW1iZXI+NTM3PC9yZWMt
bnVtYmVyPjxmb3JlaWduLWtleXM+PGtleSBhcHA9IkVOIiBkYi1pZD0ieHY1cGU5dGU2eHNwenFl
cHZ6b3BwdzlreHQ1NTBzeHI5MDA1IiB0aW1lc3RhbXA9IjE0NzU2OTUxMzciPjUzNzwva2V5Pjwv
Zm9yZWlnbi1rZXlzPjxyZWYtdHlwZSBuYW1lPSJKb3VybmFsIEFydGljbGUiPjE3PC9yZWYtdHlw
ZT48Y29udHJpYnV0b3JzPjxhdXRob3JzPjxhdXRob3I+Q2hhY2hheSwgVi4gUy48L2F1dGhvcj48
YXV0aG9yPk1hY2RvbmFsZCwgRy4gQS48L2F1dGhvcj48YXV0aG9yPk1hcnRpbiwgSi4gSC48L2F1
dGhvcj48YXV0aG9yPldoaXRlaGVhZCwgSi4gUC48L2F1dGhvcj48YXV0aG9yPk8mYXBvcztNb29y
ZS1TdWxsaXZhbiwgVC4gTS48L2F1dGhvcj48YXV0aG9yPkxlZSwgUC48L2F1dGhvcj48YXV0aG9y
PkZyYW5rbGluLCBNLjwvYXV0aG9yPjxhdXRob3I+S2xlaW4sIEsuPC9hdXRob3I+PGF1dGhvcj5U
YXlsb3IsIFAuIEouPC9hdXRob3I+PGF1dGhvcj5GZXJndXNvbiwgTS48L2F1dGhvcj48YXV0aG9y
PkNvb21iZXMsIEouIFMuPC9hdXRob3I+PGF1dGhvcj5UaG9tYXMsIEcuIFAuPC9hdXRob3I+PGF1
dGhvcj5Db3dpbiwgRy4gSi48L2F1dGhvcj48YXV0aG9yPktpcmtwYXRyaWNrLCBDLiBNLjwvYXV0
aG9yPjxhdXRob3I+UHJpbnMsIEouIEIuPC9hdXRob3I+PGF1dGhvcj5IaWNrbWFuLCBJLiBKLjwv
YXV0aG9yPjwvYXV0aG9ycz48L2NvbnRyaWJ1dG9ycz48YXV0aC1hZGRyZXNzPlVuaXZlcnNpdHkg
b2YgUXVlZW5zbGFuZCBEaWFtYW50aW5hIEluc3RpdHV0ZSwgVW5pdmVyc2l0eSBvZiBRdWVlbnNs
YW5kLCBUcmFuc2xhdGlvbmFsIFJlc2VhcmNoIEluc3RpdHV0ZSwgQnJpc2JhbmUsIEF1c3RyYWxp
YTsgRGVwYXJ0bWVudCBvZiBOdXRyaXRpb24gYW5kIERpZXRldGljcywgUHJpbmNlc3MgQWxleGFu
ZHJhIEhvc3BpdGFsLCBCcmlzYmFuZSwgQXVzdHJhbGlhLiBFbGVjdHJvbmljIGFkZHJlc3M6IHYu
Y2hhY2hheUB1cS5lZHUuYXUuJiN4RDtTY2hvb2wgb2YgTWVkaWNpbmUgTWV0cm8tU291dGgsIFVu
aXZlcnNpdHkgb2YgUXVlZW5zbGFuZCwgQnJpc2JhbmUsIEF1c3RyYWxpYTsgRGVwYXJ0bWVudCBv
ZiBHYXN0cm9lbnRlcm9sb2d5IGFuZCBIZXBhdG9sb2d5LCBQcmluY2VzcyBBbGV4YW5kcmEgSG9z
cGl0YWwsIEJyaXNiYW5lLCBBdXN0cmFsaWEuJiN4RDtTY2hvb2wgb2YgTWVkaWNpbmUgTWV0cm8t
U291dGgsIFVuaXZlcnNpdHkgb2YgUXVlZW5zbGFuZCwgQnJpc2JhbmUsIEF1c3RyYWxpYS4mI3hE
O01hdGVyIE1lZGljYWwgUmVzZWFyY2ggSW5zdGl0dXRlLCBCcmlzYmFuZSwgQXVzdHJhbGlhLiYj
eEQ7U2Nob29sIG9mIE1lZGljaW5lIE1ldHJvLVNvdXRoLCBVbml2ZXJzaXR5IG9mIFF1ZWVuc2xh
bmQsIEJyaXNiYW5lLCBBdXN0cmFsaWE7IERlcGFydG1lbnQgb2YgRW5kb2NyaW5vbG9neSwgUHJp
bmNlc3MgQWxleGFuZHJhIEhvc3BpdGFsLCBCcmlzYmFuZSwgQXVzdHJhbGlhLiYjeEQ7RGVwYXJ0
bWVudCBvZiBDbGluaWNhbCBQaGFybWFjb2xvZ3ksIFByaW5jZXNzIEFsZXhhbmRyYSBIb3NwaXRh
bCwgQnJpc2JhbmUsIEF1c3RyYWxpYS4mI3hEO1F1ZWVuc2xhbmQgQ2xpbmljYWwgVHJpYWxzIGFu
ZCBCaW9zdGF0aXN0aWNzIENlbnRyZSwgVW5pdmVyc2l0eSBvZiBRdWVlbnNsYW5kLCBCcmlzYmFu
ZSwgQXVzdHJhbGlhLiYjeEQ7RGVwYXJ0bWVudCBvZiBOdXRyaXRpb24gYW5kIERpZXRldGljcywg
UHJpbmNlc3MgQWxleGFuZHJhIEhvc3BpdGFsLCBCcmlzYmFuZSwgQXVzdHJhbGlhOyBTY2hvb2wg
b2YgSHVtYW4gTW92ZW1lbnQgU3R1ZGllcywgVW5pdmVyc2l0eSBvZiBRdWVlbnNsYW5kLCBCcmlz
YmFuZSwgQXVzdHJhbGlhLiYjeEQ7U2Nob29sIG9mIEh1bWFuIE1vdmVtZW50IFN0dWRpZXMsIFVu
aXZlcnNpdHkgb2YgUXVlZW5zbGFuZCwgQnJpc2JhbmUsIEF1c3RyYWxpYS4mI3hEO1VuaXZlcnNp
dHkgb2YgUXVlZW5zbGFuZCBEaWFtYW50aW5hIEluc3RpdHV0ZSwgVW5pdmVyc2l0eSBvZiBRdWVl
bnNsYW5kLCBUcmFuc2xhdGlvbmFsIFJlc2VhcmNoIEluc3RpdHV0ZSwgQnJpc2JhbmUsIEF1c3Ry
YWxpYS4mI3hEO0NlbnRyZSBmb3IgQWR2YW5jZWQgSW1hZ2luZywgVW5pdmVyc2l0eSBvZiBRdWVl
bnNsYW5kLCBCcmlzYmFuZSwgQXVzdHJhbGlhLiYjeEQ7Q2VudHJlIGZvciBNZWRpY2luZSBVc2Ug
YW5kIFNhZmV0eSwgTW9uYXNoIFVuaXZlcnNpdHksIE1lbGJvdXJuZSwgQXVzdHJhbGlhLiYjeEQ7
VW5pdmVyc2l0eSBvZiBRdWVlbnNsYW5kIERpYW1hbnRpbmEgSW5zdGl0dXRlLCBVbml2ZXJzaXR5
IG9mIFF1ZWVuc2xhbmQsIFRyYW5zbGF0aW9uYWwgUmVzZWFyY2ggSW5zdGl0dXRlLCBCcmlzYmFu
ZSwgQXVzdHJhbGlhOyBNYXRlciBNZWRpY2FsIFJlc2VhcmNoIEluc3RpdHV0ZSwgQnJpc2JhbmUs
IEF1c3RyYWxpYS4mI3hEO1VuaXZlcnNpdHkgb2YgUXVlZW5zbGFuZCBEaWFtYW50aW5hIEluc3Rp
dHV0ZSwgVW5pdmVyc2l0eSBvZiBRdWVlbnNsYW5kLCBUcmFuc2xhdGlvbmFsIFJlc2VhcmNoIElu
c3RpdHV0ZSwgQnJpc2JhbmUsIEF1c3RyYWxpYTsgRGVwYXJ0bWVudCBvZiBOdXRyaXRpb24gYW5k
IERpZXRldGljcywgUHJpbmNlc3MgQWxleGFuZHJhIEhvc3BpdGFsLCBCcmlzYmFuZSwgQXVzdHJh
bGlhOyBNYXRlciBNZWRpY2FsIFJlc2VhcmNoIEluc3RpdHV0ZSwgQnJpc2JhbmUsIEF1c3RyYWxp
YS48L2F1dGgtYWRkcmVzcz48dGl0bGVzPjx0aXRsZT5SZXN2ZXJhdHJvbCBkb2VzIG5vdCBiZW5l
Zml0IHBhdGllbnRzIHdpdGggbm9uYWxjb2hvbGljIGZhdHR5IGxpdmVyIGRpc2Vhc2U8L3RpdGxl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ZXJvbG9naWNhbCBBc3NvY2lhdGlvbjwvYWJici0xPjwvYWx0LXBlcmlvZGljYWw+PHBhZ2VzPjIw
OTItMTAzLmUxLTY8L3BhZ2VzPjx2b2x1bWU+MTI8L3ZvbHVtZT48bnVtYmVyPjEyPC9udW1iZXI+
PGVkaXRpb24+MjAxNC8wMy8wNDwvZWRpdGlvbj48a2V5d29yZHM+PGtleXdvcmQ+QWJkb21pbmFs
IEZhdC9wYXRob2xvZ3k8L2tleXdvcmQ+PGtleXdvcmQ+QWR1bHQ8L2tleXdvcmQ+PGtleXdvcmQ+
QWdlZDwva2V5d29yZD48a2V5d29yZD5BdXN0cmFsaWE8L2tleXdvcmQ+PGtleXdvcmQ+R2FzdHJv
aW50ZXN0aW5hbCBBZ2VudHMvKnRoZXJhcGV1dGljIHVzZTwva2V5d29yZD48a2V5d29yZD5IdW1h
bnM8L2tleXdvcmQ+PGtleXdvcmQ+SW5zdWxpbiBSZXNpc3RhbmNlPC9rZXl3b3JkPjxrZXl3b3Jk
PkxpdmVyL3BhdGhvbG9neTwva2V5d29yZD48a2V5d29yZD5NYWxlPC9rZXl3b3JkPjxrZXl3b3Jk
Pk1pZGRsZSBBZ2VkPC9rZXl3b3JkPjxrZXl3b3JkPk5vbi1hbGNvaG9saWMgRmF0dHkgTGl2ZXIg
RGlzZWFzZS8qZHJ1ZyB0aGVyYXB5PC9rZXl3b3JkPjxrZXl3b3JkPlBsYWNlYm9zL2FkbWluaXN0
cmF0aW9uICZhbXA7IGRvc2FnZTwva2V5d29yZD48a2V5d29yZD5TdGlsYmVuZXMvKnRoZXJhcGV1
dGljIHVzZTwva2V5d29yZD48a2V5d29yZD5UcmVhdG1lbnQgT3V0Y29tZTwva2V5d29yZD48a2V5
d29yZD5BbHQ8L2tleXdvcmQ+PGtleXdvcmQ+QXN0PC9rZXl3b3JkPjxrZXl3b3JkPkNocm9uaWMg
RGlzZWFzZTwva2V5d29yZD48a2V5d29yZD5OYWZsZDwva2V5d29yZD48a2V5d29yZD5PYmVzaXR5
LVJlbGF0ZWQgRmF0dHkgTGl2ZXI8L2tleXdvcmQ+PC9rZXl3b3Jkcz48ZGF0ZXM+PHllYXI+MjAx
NDwveWVhcj48cHViLWRhdGVzPjxkYXRlPkRlYzwvZGF0ZT48L3B1Yi1kYXRlcz48L2RhdGVzPjxp
c2JuPjE1NDItMzU2NTwvaXNibj48YWNjZXNzaW9uLW51bT4yNDU4MjU2NzwvYWNjZXNzaW9uLW51
bT48dXJscz48L3VybHM+PGVsZWN0cm9uaWMtcmVzb3VyY2UtbnVtPjEwLjEwMTYvai5jZ2guMjAx
NC4wMi4wMjQ8L2VsZWN0cm9uaWMtcmVzb3VyY2UtbnVtPjxyZW1vdGUtZGF0YWJhc2UtcHJvdmlk
ZXI+TkxNPC9yZW1vdGUtZGF0YWJhc2UtcHJvdmlkZXI+PGxhbmd1YWdlPmVuZzwvbGFuZ3VhZ2U+
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PEVuZE5vdGU+PENpdGU+PEF1dGhvcj5DaGFjaGF5PC9BdXRob3I+PFllYXI+MjAxNDwvWWVhcj48
UmVjTnVtPjUzNzwvUmVjTnVtPjxEaXNwbGF5VGV4dD48c3R5bGUgZmFjZT0ic3VwZXJzY3JpcHQi
PlsxMTJdPC9zdHlsZT48L0Rpc3BsYXlUZXh0PjxyZWNvcmQ+PHJlYy1udW1iZXI+NTM3PC9yZWMt
bnVtYmVyPjxmb3JlaWduLWtleXM+PGtleSBhcHA9IkVOIiBkYi1pZD0ieHY1cGU5dGU2eHNwenFl
cHZ6b3BwdzlreHQ1NTBzeHI5MDA1IiB0aW1lc3RhbXA9IjE0NzU2OTUxMzciPjUzNzwva2V5Pjwv
Zm9yZWlnbi1rZXlzPjxyZWYtdHlwZSBuYW1lPSJKb3VybmFsIEFydGljbGUiPjE3PC9yZWYtdHlw
ZT48Y29udHJpYnV0b3JzPjxhdXRob3JzPjxhdXRob3I+Q2hhY2hheSwgVi4gUy48L2F1dGhvcj48
YXV0aG9yPk1hY2RvbmFsZCwgRy4gQS48L2F1dGhvcj48YXV0aG9yPk1hcnRpbiwgSi4gSC48L2F1
dGhvcj48YXV0aG9yPldoaXRlaGVhZCwgSi4gUC48L2F1dGhvcj48YXV0aG9yPk8mYXBvcztNb29y
ZS1TdWxsaXZhbiwgVC4gTS48L2F1dGhvcj48YXV0aG9yPkxlZSwgUC48L2F1dGhvcj48YXV0aG9y
PkZyYW5rbGluLCBNLjwvYXV0aG9yPjxhdXRob3I+S2xlaW4sIEsuPC9hdXRob3I+PGF1dGhvcj5U
YXlsb3IsIFAuIEouPC9hdXRob3I+PGF1dGhvcj5GZXJndXNvbiwgTS48L2F1dGhvcj48YXV0aG9y
PkNvb21iZXMsIEouIFMuPC9hdXRob3I+PGF1dGhvcj5UaG9tYXMsIEcuIFAuPC9hdXRob3I+PGF1
dGhvcj5Db3dpbiwgRy4gSi48L2F1dGhvcj48YXV0aG9yPktpcmtwYXRyaWNrLCBDLiBNLjwvYXV0
aG9yPjxhdXRob3I+UHJpbnMsIEouIEIuPC9hdXRob3I+PGF1dGhvcj5IaWNrbWFuLCBJLiBKLjwv
YXV0aG9yPjwvYXV0aG9ycz48L2NvbnRyaWJ1dG9ycz48YXV0aC1hZGRyZXNzPlVuaXZlcnNpdHkg
b2YgUXVlZW5zbGFuZCBEaWFtYW50aW5hIEluc3RpdHV0ZSwgVW5pdmVyc2l0eSBvZiBRdWVlbnNs
YW5kLCBUcmFuc2xhdGlvbmFsIFJlc2VhcmNoIEluc3RpdHV0ZSwgQnJpc2JhbmUsIEF1c3RyYWxp
YTsgRGVwYXJ0bWVudCBvZiBOdXRyaXRpb24gYW5kIERpZXRldGljcywgUHJpbmNlc3MgQWxleGFu
ZHJhIEhvc3BpdGFsLCBCcmlzYmFuZSwgQXVzdHJhbGlhLiBFbGVjdHJvbmljIGFkZHJlc3M6IHYu
Y2hhY2hheUB1cS5lZHUuYXUuJiN4RDtTY2hvb2wgb2YgTWVkaWNpbmUgTWV0cm8tU291dGgsIFVu
aXZlcnNpdHkgb2YgUXVlZW5zbGFuZCwgQnJpc2JhbmUsIEF1c3RyYWxpYTsgRGVwYXJ0bWVudCBv
ZiBHYXN0cm9lbnRlcm9sb2d5IGFuZCBIZXBhdG9sb2d5LCBQcmluY2VzcyBBbGV4YW5kcmEgSG9z
cGl0YWwsIEJyaXNiYW5lLCBBdXN0cmFsaWEuJiN4RDtTY2hvb2wgb2YgTWVkaWNpbmUgTWV0cm8t
U291dGgsIFVuaXZlcnNpdHkgb2YgUXVlZW5zbGFuZCwgQnJpc2JhbmUsIEF1c3RyYWxpYS4mI3hE
O01hdGVyIE1lZGljYWwgUmVzZWFyY2ggSW5zdGl0dXRlLCBCcmlzYmFuZSwgQXVzdHJhbGlhLiYj
eEQ7U2Nob29sIG9mIE1lZGljaW5lIE1ldHJvLVNvdXRoLCBVbml2ZXJzaXR5IG9mIFF1ZWVuc2xh
bmQsIEJyaXNiYW5lLCBBdXN0cmFsaWE7IERlcGFydG1lbnQgb2YgRW5kb2NyaW5vbG9neSwgUHJp
bmNlc3MgQWxleGFuZHJhIEhvc3BpdGFsLCBCcmlzYmFuZSwgQXVzdHJhbGlhLiYjeEQ7RGVwYXJ0
bWVudCBvZiBDbGluaWNhbCBQaGFybWFjb2xvZ3ksIFByaW5jZXNzIEFsZXhhbmRyYSBIb3NwaXRh
bCwgQnJpc2JhbmUsIEF1c3RyYWxpYS4mI3hEO1F1ZWVuc2xhbmQgQ2xpbmljYWwgVHJpYWxzIGFu
ZCBCaW9zdGF0aXN0aWNzIENlbnRyZSwgVW5pdmVyc2l0eSBvZiBRdWVlbnNsYW5kLCBCcmlzYmFu
ZSwgQXVzdHJhbGlhLiYjeEQ7RGVwYXJ0bWVudCBvZiBOdXRyaXRpb24gYW5kIERpZXRldGljcywg
UHJpbmNlc3MgQWxleGFuZHJhIEhvc3BpdGFsLCBCcmlzYmFuZSwgQXVzdHJhbGlhOyBTY2hvb2wg
b2YgSHVtYW4gTW92ZW1lbnQgU3R1ZGllcywgVW5pdmVyc2l0eSBvZiBRdWVlbnNsYW5kLCBCcmlz
YmFuZSwgQXVzdHJhbGlhLiYjeEQ7U2Nob29sIG9mIEh1bWFuIE1vdmVtZW50IFN0dWRpZXMsIFVu
aXZlcnNpdHkgb2YgUXVlZW5zbGFuZCwgQnJpc2JhbmUsIEF1c3RyYWxpYS4mI3hEO1VuaXZlcnNp
dHkgb2YgUXVlZW5zbGFuZCBEaWFtYW50aW5hIEluc3RpdHV0ZSwgVW5pdmVyc2l0eSBvZiBRdWVl
bnNsYW5kLCBUcmFuc2xhdGlvbmFsIFJlc2VhcmNoIEluc3RpdHV0ZSwgQnJpc2JhbmUsIEF1c3Ry
YWxpYS4mI3hEO0NlbnRyZSBmb3IgQWR2YW5jZWQgSW1hZ2luZywgVW5pdmVyc2l0eSBvZiBRdWVl
bnNsYW5kLCBCcmlzYmFuZSwgQXVzdHJhbGlhLiYjeEQ7Q2VudHJlIGZvciBNZWRpY2luZSBVc2Ug
YW5kIFNhZmV0eSwgTW9uYXNoIFVuaXZlcnNpdHksIE1lbGJvdXJuZSwgQXVzdHJhbGlhLiYjeEQ7
VW5pdmVyc2l0eSBvZiBRdWVlbnNsYW5kIERpYW1hbnRpbmEgSW5zdGl0dXRlLCBVbml2ZXJzaXR5
IG9mIFF1ZWVuc2xhbmQsIFRyYW5zbGF0aW9uYWwgUmVzZWFyY2ggSW5zdGl0dXRlLCBCcmlzYmFu
ZSwgQXVzdHJhbGlhOyBNYXRlciBNZWRpY2FsIFJlc2VhcmNoIEluc3RpdHV0ZSwgQnJpc2JhbmUs
IEF1c3RyYWxpYS4mI3hEO1VuaXZlcnNpdHkgb2YgUXVlZW5zbGFuZCBEaWFtYW50aW5hIEluc3Rp
dHV0ZSwgVW5pdmVyc2l0eSBvZiBRdWVlbnNsYW5kLCBUcmFuc2xhdGlvbmFsIFJlc2VhcmNoIElu
c3RpdHV0ZSwgQnJpc2JhbmUsIEF1c3RyYWxpYTsgRGVwYXJ0bWVudCBvZiBOdXRyaXRpb24gYW5k
IERpZXRldGljcywgUHJpbmNlc3MgQWxleGFuZHJhIEhvc3BpdGFsLCBCcmlzYmFuZSwgQXVzdHJh
bGlhOyBNYXRlciBNZWRpY2FsIFJlc2VhcmNoIEluc3RpdHV0ZSwgQnJpc2JhbmUsIEF1c3RyYWxp
YS48L2F1dGgtYWRkcmVzcz48dGl0bGVzPjx0aXRsZT5SZXN2ZXJhdHJvbCBkb2VzIG5vdCBiZW5l
Zml0IHBhdGllbnRzIHdpdGggbm9uYWxjb2hvbGljIGZhdHR5IGxpdmVyIGRpc2Vhc2U8L3RpdGxl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ZXJvbG9naWNhbCBBc3NvY2lhdGlvbjwvYWJici0xPjwvYWx0LXBlcmlvZGljYWw+PHBhZ2VzPjIw
OTItMTAzLmUxLTY8L3BhZ2VzPjx2b2x1bWU+MTI8L3ZvbHVtZT48bnVtYmVyPjEyPC9udW1iZXI+
PGVkaXRpb24+MjAxNC8wMy8wNDwvZWRpdGlvbj48a2V5d29yZHM+PGtleXdvcmQ+QWJkb21pbmFs
IEZhdC9wYXRob2xvZ3k8L2tleXdvcmQ+PGtleXdvcmQ+QWR1bHQ8L2tleXdvcmQ+PGtleXdvcmQ+
QWdlZDwva2V5d29yZD48a2V5d29yZD5BdXN0cmFsaWE8L2tleXdvcmQ+PGtleXdvcmQ+R2FzdHJv
aW50ZXN0aW5hbCBBZ2VudHMvKnRoZXJhcGV1dGljIHVzZTwva2V5d29yZD48a2V5d29yZD5IdW1h
bnM8L2tleXdvcmQ+PGtleXdvcmQ+SW5zdWxpbiBSZXNpc3RhbmNlPC9rZXl3b3JkPjxrZXl3b3Jk
PkxpdmVyL3BhdGhvbG9neTwva2V5d29yZD48a2V5d29yZD5NYWxlPC9rZXl3b3JkPjxrZXl3b3Jk
Pk1pZGRsZSBBZ2VkPC9rZXl3b3JkPjxrZXl3b3JkPk5vbi1hbGNvaG9saWMgRmF0dHkgTGl2ZXIg
RGlzZWFzZS8qZHJ1ZyB0aGVyYXB5PC9rZXl3b3JkPjxrZXl3b3JkPlBsYWNlYm9zL2FkbWluaXN0
cmF0aW9uICZhbXA7IGRvc2FnZTwva2V5d29yZD48a2V5d29yZD5TdGlsYmVuZXMvKnRoZXJhcGV1
dGljIHVzZTwva2V5d29yZD48a2V5d29yZD5UcmVhdG1lbnQgT3V0Y29tZTwva2V5d29yZD48a2V5
d29yZD5BbHQ8L2tleXdvcmQ+PGtleXdvcmQ+QXN0PC9rZXl3b3JkPjxrZXl3b3JkPkNocm9uaWMg
RGlzZWFzZTwva2V5d29yZD48a2V5d29yZD5OYWZsZDwva2V5d29yZD48a2V5d29yZD5PYmVzaXR5
LVJlbGF0ZWQgRmF0dHkgTGl2ZXI8L2tleXdvcmQ+PC9rZXl3b3Jkcz48ZGF0ZXM+PHllYXI+MjAx
NDwveWVhcj48cHViLWRhdGVzPjxkYXRlPkRlYzwvZGF0ZT48L3B1Yi1kYXRlcz48L2RhdGVzPjxp
c2JuPjE1NDItMzU2NTwvaXNibj48YWNjZXNzaW9uLW51bT4yNDU4MjU2NzwvYWNjZXNzaW9uLW51
bT48dXJscz48L3VybHM+PGVsZWN0cm9uaWMtcmVzb3VyY2UtbnVtPjEwLjEwMTYvai5jZ2guMjAx
NC4wMi4wMjQ8L2VsZWN0cm9uaWMtcmVzb3VyY2UtbnVtPjxyZW1vdGUtZGF0YWJhc2UtcHJvdmlk
ZXI+TkxNPC9yZW1vdGUtZGF0YWJhc2UtcHJvdmlkZXI+PGxhbmd1YWdlPmVuZzwvbGFuZ3VhZ2U+
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[112]</w:t>
      </w:r>
      <w:r w:rsidR="00B23A3C" w:rsidRPr="005E33CE">
        <w:rPr>
          <w:rFonts w:ascii="Book Antiqua" w:hAnsi="Book Antiqua" w:cs="Times New Roman"/>
          <w:sz w:val="24"/>
          <w:szCs w:val="24"/>
        </w:rPr>
        <w:fldChar w:fldCharType="end"/>
      </w:r>
      <w:r w:rsidR="00D92684" w:rsidRPr="005E33CE">
        <w:rPr>
          <w:rFonts w:ascii="Book Antiqua" w:hAnsi="Book Antiqua" w:cs="Times New Roman"/>
          <w:sz w:val="24"/>
          <w:szCs w:val="24"/>
        </w:rPr>
        <w:t>. Administration of SRT1720 to diet-induced obesity rodent models protected from obesity and insulin resistance by enhancing oxidative metabolism in the liv</w:t>
      </w:r>
      <w:r w:rsidR="005E4D9A" w:rsidRPr="005E33CE">
        <w:rPr>
          <w:rFonts w:ascii="Book Antiqua" w:hAnsi="Book Antiqua" w:cs="Times New Roman"/>
          <w:sz w:val="24"/>
          <w:szCs w:val="24"/>
        </w:rPr>
        <w:t xml:space="preserve">er, muscle, </w:t>
      </w:r>
      <w:r w:rsidR="005E4D9A" w:rsidRPr="005E33CE">
        <w:rPr>
          <w:rFonts w:ascii="Book Antiqua" w:hAnsi="Book Antiqua" w:cs="Times New Roman"/>
          <w:sz w:val="24"/>
          <w:szCs w:val="24"/>
        </w:rPr>
        <w:lastRenderedPageBreak/>
        <w:t>and adipose tissues</w:t>
      </w:r>
      <w:r w:rsidR="00B23A3C" w:rsidRPr="005E33CE">
        <w:rPr>
          <w:rFonts w:ascii="Book Antiqua" w:hAnsi="Book Antiqua" w:cs="Times New Roman"/>
          <w:sz w:val="24"/>
          <w:szCs w:val="24"/>
        </w:rPr>
        <w:fldChar w:fldCharType="begin">
          <w:fldData xml:space="preserve">PEVuZE5vdGU+PENpdGU+PEF1dGhvcj5TbWl0aDwvQXV0aG9yPjxZZWFyPjIwMDk8L1llYXI+PFJl
Y051bT41MDY8L1JlY051bT48RGlzcGxheVRleHQ+PHN0eWxlIGZhY2U9InN1cGVyc2NyaXB0Ij5b
MTA1LCAxMDcsIDExMV08L3N0eWxlPjwvRGlzcGxheVRleHQ+PHJlY29yZD48cmVjLW51bWJlcj41
MDY8L3JlYy1udW1iZXI+PGZvcmVpZ24ta2V5cz48a2V5IGFwcD0iRU4iIGRiLWlkPSJ4djVwZTl0
ZTZ4c3B6cWVwdnpvcHB3OWt4dDU1MHN4cjkwMDUiIHRpbWVzdGFtcD0iMTQ3MTMwNzc5NSI+NTA2
PC9rZXk+PC9mb3JlaWduLWtleXM+PHJlZi10eXBlIG5hbWU9IkpvdXJuYWwgQXJ0aWNsZSI+MTc8
L3JlZi10eXBlPjxjb250cmlidXRvcnM+PGF1dGhvcnM+PGF1dGhvcj5TbWl0aCwgSi4gSi48L2F1
dGhvcj48YXV0aG9yPktlbm5leSwgUi4gRC48L2F1dGhvcj48YXV0aG9yPkdhZ25lLCBELiBKLjwv
YXV0aG9yPjxhdXRob3I+RnJ1c2hvdXIsIEIuIFAuPC9hdXRob3I+PGF1dGhvcj5MYWRkLCBXLjwv
YXV0aG9yPjxhdXRob3I+R2Fsb25laywgSC4gTC48L2F1dGhvcj48YXV0aG9yPklzcmFlbGlhbiwg
Sy48L2F1dGhvcj48YXV0aG9yPlNvbmcsIEouPC9hdXRob3I+PGF1dGhvcj5SYXp2YWRhdXNrYWl0
ZSwgRy48L2F1dGhvcj48YXV0aG9yPkx5bmNoLCBBLiBWLjwvYXV0aG9yPjxhdXRob3I+Q2FybmV5
LCBELiBQLjwvYXV0aG9yPjxhdXRob3I+Sm9obnNvbiwgUi4gSi48L2F1dGhvcj48YXV0aG9yPkxh
dnUsIFMuPC9hdXRob3I+PGF1dGhvcj5JZmZsYW5kLCBBLjwvYXV0aG9yPjxhdXRob3I+RWxsaW90
dCwgUC4gSi48L2F1dGhvcj48YXV0aG9yPkxhbWJlcnQsIFAuIEQuPC9hdXRob3I+PGF1dGhvcj5F
bGxpc3RvbiwgSy4gTy48L2F1dGhvcj48YXV0aG9yPkppcm91c2VrLCBNLiBSLjwvYXV0aG9yPjxh
dXRob3I+TWlsbmUsIEouIEMuPC9hdXRob3I+PGF1dGhvcj5Cb3NzLCBPLjwvYXV0aG9yPjwvYXV0
aG9ycz48L2NvbnRyaWJ1dG9ycz48YXV0aC1hZGRyZXNzPlNpcnRyaXMsIGEgR1NLIGNvbXBhbnks
IDIwMCBUZWNobm9sb2d5IFNxdWFyZSwgQ2FtYnJpZGdlLCBNQSAwMjEzOSwgVVNBLiBqZXNzZWpl
cnNtaXRoQGdtYWlsLmNvbTwvYXV0aC1hZGRyZXNzPjx0aXRsZXM+PHRpdGxlPlNtYWxsIG1vbGVj
dWxlIGFjdGl2YXRvcnMgb2YgU0lSVDEgcmVwbGljYXRlIHNpZ25hbGluZyBwYXRod2F5cyB0cmln
Z2VyZWQgYnkgY2Fsb3JpZSByZXN0cmljdGlvbiBpbiB2aXZvPC90aXRsZT48c2Vjb25kYXJ5LXRp
dGxlPkJNQyBTeXN0IEJpb2w8L3NlY29uZGFyeS10aXRsZT48YWx0LXRpdGxlPkJNQyBzeXN0ZW1z
IGJpb2xvZ3k8L2FsdC10aXRsZT48L3RpdGxlcz48cGVyaW9kaWNhbD48ZnVsbC10aXRsZT5CTUMg
U3lzdCBCaW9sPC9mdWxsLXRpdGxlPjxhYmJyLTE+Qk1DIHN5c3RlbXMgYmlvbG9neTwvYWJici0x
PjwvcGVyaW9kaWNhbD48YWx0LXBlcmlvZGljYWw+PGZ1bGwtdGl0bGU+Qk1DIFN5c3QgQmlvbDwv
ZnVsbC10aXRsZT48YWJici0xPkJNQyBzeXN0ZW1zIGJpb2xvZ3k8L2FiYnItMT48L2FsdC1wZXJp
b2RpY2FsPjxwYWdlcz4zMTwvcGFnZXM+PHZvbHVtZT4zPC92b2x1bWU+PGVkaXRpb24+MjAwOS8w
My8xNzwvZWRpdGlvbj48a2V5d29yZHM+PGtleXdvcmQ+QW5pbWFsczwva2V5d29yZD48a2V5d29y
ZD4qQ2Fsb3JpYyBSZXN0cmljdGlvbjwva2V5d29yZD48a2V5d29yZD5Fbnp5bWUgQWN0aXZhdGlv
bi9kcnVnIGVmZmVjdHMvKmdlbmV0aWNzPC9rZXl3b3JkPjxrZXl3b3JkPkdlbmUgRXhwcmVzc2lv
biBQcm9maWxpbmc8L2tleXdvcmQ+PGtleXdvcmQ+SGV0ZXJvY3ljbGljIENvbXBvdW5kcyB3aXRo
IDQgb3IgTW9yZSBSaW5ncy9jaGVtaXN0cnkvcGhhcm1hY29sb2d5PC9rZXl3b3JkPjxrZXl3b3Jk
Pk1pY2U8L2tleXdvcmQ+PGtleXdvcmQ+TWljcm9hcnJheSBBbmFseXNpczwva2V5d29yZD48a2V5
d29yZD4qTW9kZWxzLCBHZW5ldGljPC9rZXl3b3JkPjxrZXl3b3JkPk1vbGVjdWxhciBTdHJ1Y3R1
cmU8L2tleXdvcmQ+PGtleXdvcmQ+U2lnbmFsIFRyYW5zZHVjdGlvbi9kcnVnIGVmZmVjdHMvKmdl
bmV0aWNzPC9rZXl3b3JkPjxrZXl3b3JkPlNpcnR1aW4gMTwva2V5d29yZD48a2V5d29yZD5TaXJ0
dWlucy8qbWV0YWJvbGlzbTwva2V5d29yZD48a2V5d29yZD5TdGlsYmVuZXMvY2hlbWlzdHJ5L3Bo
YXJtYWNvbG9neTwva2V5d29yZD48L2tleXdvcmRzPjxkYXRlcz48eWVhcj4yMDA5PC95ZWFyPjwv
ZGF0ZXM+PGlzYm4+MTc1Mi0wNTA5PC9pc2JuPjxhY2Nlc3Npb24tbnVtPjE5Mjg0NTYzPC9hY2Nl
c3Npb24tbnVtPjx1cmxzPjwvdXJscz48Y3VzdG9tMj5QTUMyNjYwMjgzPC9jdXN0b20yPjxlbGVj
dHJvbmljLXJlc291cmNlLW51bT4xMC4xMTg2LzE3NTItMDUwOS0zLTMxPC9lbGVjdHJvbmljLXJl
c291cmNlLW51bT48cmVtb3RlLWRhdGFiYXNlLXByb3ZpZGVyPk5MTTwvcmVtb3RlLWRhdGFiYXNl
LXByb3ZpZGVyPjxsYW5ndWFnZT5lbmc8L2xhbmd1YWdlPjwvcmVjb3JkPjwvQ2l0ZT48Q2l0ZT48
QXV0aG9yPk1pbG5lPC9BdXRob3I+PFllYXI+MjAwNzwvWWVhcj48UmVjTnVtPjUwNzwvUmVjTnVt
PjxyZWNvcmQ+PHJlYy1udW1iZXI+NTA3PC9yZWMtbnVtYmVyPjxmb3JlaWduLWtleXM+PGtleSBh
cHA9IkVOIiBkYi1pZD0ieHY1cGU5dGU2eHNwenFlcHZ6b3BwdzlreHQ1NTBzeHI5MDA1IiB0aW1l
c3RhbXA9IjE0NzEzMDc4MjciPjUwNzwva2V5PjwvZm9yZWlnbi1rZXlzPjxyZWYtdHlwZSBuYW1l
PSJKb3VybmFsIEFydGljbGUiPjE3PC9yZWYtdHlwZT48Y29udHJpYnV0b3JzPjxhdXRob3JzPjxh
dXRob3I+TWlsbmUsIEouIEMuPC9hdXRob3I+PGF1dGhvcj5MYW1iZXJ0LCBQLiBELjwvYXV0aG9y
PjxhdXRob3I+U2NoZW5rLCBTLjwvYXV0aG9yPjxhdXRob3I+Q2FybmV5LCBELiBQLjwvYXV0aG9y
PjxhdXRob3I+U21pdGgsIEouIEouPC9hdXRob3I+PGF1dGhvcj5HYWduZSwgRC4gSi48L2F1dGhv
cj48YXV0aG9yPkppbiwgTC48L2F1dGhvcj48YXV0aG9yPkJvc3MsIE8uPC9hdXRob3I+PGF1dGhv
cj5QZXJuaSwgUi4gQi48L2F1dGhvcj48YXV0aG9yPlZ1LCBDLiBCLjwvYXV0aG9yPjxhdXRob3I+
QmVtaXMsIEouIEUuPC9hdXRob3I+PGF1dGhvcj5YaWUsIFIuPC9hdXRob3I+PGF1dGhvcj5EaXNj
aCwgSi4gUy48L2F1dGhvcj48YXV0aG9yPk5nLCBQLiBZLjwvYXV0aG9yPjxhdXRob3I+TnVuZXMs
IEouIEouPC9hdXRob3I+PGF1dGhvcj5MeW5jaCwgQS4gVi48L2F1dGhvcj48YXV0aG9yPllhbmcs
IEguPC9hdXRob3I+PGF1dGhvcj5HYWxvbmVrLCBILjwvYXV0aG9yPjxhdXRob3I+SXNyYWVsaWFu
LCBLLjwvYXV0aG9yPjxhdXRob3I+Q2hveSwgVy48L2F1dGhvcj48YXV0aG9yPklmZmxhbmQsIEEu
PC9hdXRob3I+PGF1dGhvcj5MYXZ1LCBTLjwvYXV0aG9yPjxhdXRob3I+TWVkdmVkaWssIE8uPC9h
dXRob3I+PGF1dGhvcj5TaW5jbGFpciwgRC4gQS48L2F1dGhvcj48YXV0aG9yPk9sZWZza3ksIEou
IE0uPC9hdXRob3I+PGF1dGhvcj5KaXJvdXNlaywgTS4gUi48L2F1dGhvcj48YXV0aG9yPkVsbGlv
dHQsIFAuIEouPC9hdXRob3I+PGF1dGhvcj5XZXN0cGhhbCwgQy4gSC48L2F1dGhvcj48L2F1dGhv
cnM+PC9jb250cmlidXRvcnM+PGF1dGgtYWRkcmVzcz5TaXJ0cmlzIFBoYXJtYWNldXRpY2FscyBJ
bmMuLCA3OTAgTWVtb3JpYWwgRHJpdmUsIENhbWJyaWRnZSwgTWFzc2FjaHVzZXR0cyAwMjEzOSwg
VVNBLjwvYXV0aC1hZGRyZXNzPjx0aXRsZXM+PHRpdGxlPlNtYWxsIG1vbGVjdWxlIGFjdGl2YXRv
cnMgb2YgU0lSVDEgYXMgdGhlcmFwZXV0aWNzIGZvciB0aGUgdHJlYXRtZW50IG9mIHR5cGUgMiBk
aWFiZXRlczwvdGl0bGU+PHNlY29uZGFyeS10aXRsZT5OYXR1cmU8L3NlY29uZGFyeS10aXRsZT48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TmF0dXJlPC9hYmJyLTE+PC9hbHQtcGVyaW9kaWNhbD48cGFnZXM+NzEyLTY8L3BhZ2VzPjx2b2x1
bWU+NDUwPC92b2x1bWU+PG51bWJlcj43MTcwPC9udW1iZXI+PGVkaXRpb24+MjAwNy8xMS8zMDwv
ZWRpdGlvbj48a2V5d29yZHM+PGtleXdvcmQ+QWNldHlsYXRpb248L2tleXdvcmQ+PGtleXdvcmQ+
QWxsb3N0ZXJpYyBTaXRlPC9rZXl3b3JkPjxrZXl3b3JkPkFuaW1hbHM8L2tleXdvcmQ+PGtleXdv
cmQ+Qmxvb2QgR2x1Y29zZS9tZXRhYm9saXNtPC9rZXl3b3JkPjxrZXl3b3JkPipDYWxvcmljIFJl
c3RyaWN0aW9uPC9rZXl3b3JkPjxrZXl3b3JkPkNhdGFseXRpYyBEb21haW48L2tleXdvcmQ+PGtl
eXdvcmQ+Q2VsbCBMaW5lPC9rZXl3b3JkPjxrZXl3b3JkPkRpYWJldGVzIE1lbGxpdHVzLCBUeXBl
IDIvKmRydWcgdGhlcmFweTwva2V5d29yZD48a2V5d29yZD5EaWV0YXJ5IEZhdHMvYWRtaW5pc3Ry
YXRpb24gJmFtcDsgZG9zYWdlL3BoYXJtYWNvbG9neTwva2V5d29yZD48a2V5d29yZD5EaXNlYXNl
IE1vZGVscywgQW5pbWFsPC9rZXl3b3JkPjxrZXl3b3JkPkRyb3NvcGhpbGEgbWVsYW5vZ2FzdGVy
PC9rZXl3b3JkPjxrZXl3b3JkPkhldGVyb2N5Y2xpYyBDb21wb3VuZHMgd2l0aCA0IG9yIE1vcmUg
UmluZ3MvcGhhcm1hY29sb2d5L3RoZXJhcGV1dGljIHVzZTwva2V5d29yZD48a2V5d29yZD5IdW1h
bnM8L2tleXdvcmQ+PGtleXdvcmQ+SW5zdWxpbi9tZXRhYm9saXNtL3BoYXJtYWNvbG9neTwva2V5
d29yZD48a2V5d29yZD5NYWxlPC9rZXl3b3JkPjxrZXl3b3JkPk1pY2U8L2tleXdvcmQ+PGtleXdv
cmQ+TWl0b2Nob25kcmlhL2RydWcgZWZmZWN0cy9tZXRhYm9saXNtPC9rZXl3b3JkPjxrZXl3b3Jk
PlJhdHM8L2tleXdvcmQ+PGtleXdvcmQ+UmF0cywgU3ByYWd1ZS1EYXdsZXk8L2tleXdvcmQ+PGtl
eXdvcmQ+UmF0cywgWnVja2VyPC9rZXl3b3JkPjxrZXl3b3JkPlNpcnR1aW4gMTwva2V5d29yZD48
a2V5d29yZD5TaXJ0dWlucy8qYWdvbmlzdHMvbWV0YWJvbGlzbTwva2V5d29yZD48a2V5d29yZD5T
dGlsYmVuZXMvY2hlbWlzdHJ5L3BoYXJtYWNvbG9neTwva2V5d29yZD48L2tleXdvcmRzPjxkYXRl
cz48eWVhcj4yMDA3PC95ZWFyPjxwdWItZGF0ZXM+PGRhdGU+Tm92IDI5PC9kYXRlPjwvcHViLWRh
dGVzPjwvZGF0ZXM+PGlzYm4+MDAyOC0wODM2PC9pc2JuPjxhY2Nlc3Npb24tbnVtPjE4MDQ2NDA5
PC9hY2Nlc3Npb24tbnVtPjx1cmxzPjwvdXJscz48Y3VzdG9tMj5QTUMyNzUzNDU3PC9jdXN0b20y
PjxjdXN0b202Pk5JSE1TMTM5NTY5PC9jdXN0b202PjxlbGVjdHJvbmljLXJlc291cmNlLW51bT4x
MC4xMDM4L25hdHVyZTA2MjYxPC9lbGVjdHJvbmljLXJlc291cmNlLW51bT48cmVtb3RlLWRhdGFi
YXNlLXByb3ZpZGVyPk5MTTwvcmVtb3RlLWRhdGFiYXNlLXByb3ZpZGVyPjxsYW5ndWFnZT5lbmc8
L2xhbmd1YWdlPjwvcmVjb3JkPjwvQ2l0ZT48Q2l0ZT48QXV0aG9yPkZlaWdlPC9BdXRob3I+PFll
YXI+MjAwODwvWWVhcj48UmVjTnVtPjUwODwvUmVjTnVtPjxyZWNvcmQ+PHJlYy1udW1iZXI+NTA4
PC9yZWMtbnVtYmVyPjxmb3JlaWduLWtleXM+PGtleSBhcHA9IkVOIiBkYi1pZD0ieHY1cGU5dGU2
eHNwenFlcHZ6b3BwdzlreHQ1NTBzeHI5MDA1IiB0aW1lc3RhbXA9IjE0NzEzMDc4OTUiPjUwODwv
a2V5PjwvZm9yZWlnbi1rZXlzPjxyZWYtdHlwZSBuYW1lPSJKb3VybmFsIEFydGljbGUiPjE3PC9y
ZWYtdHlwZT48Y29udHJpYnV0b3JzPjxhdXRob3JzPjxhdXRob3I+RmVpZ2UsIEouIE4uPC9hdXRo
b3I+PGF1dGhvcj5MYWdvdWdlLCBNLjwvYXV0aG9yPjxhdXRob3I+Q2FudG8sIEMuPC9hdXRob3I+
PGF1dGhvcj5TdHJlaGxlLCBBLjwvYXV0aG9yPjxhdXRob3I+SG91dGVuLCBTLiBNLjwvYXV0aG9y
PjxhdXRob3I+TWlsbmUsIEouIEMuPC9hdXRob3I+PGF1dGhvcj5MYW1iZXJ0LCBQLiBELjwvYXV0
aG9yPjxhdXRob3I+TWF0YWtpLCBDLjwvYXV0aG9yPjxhdXRob3I+RWxsaW90dCwgUC4gSi48L2F1
dGhvcj48YXV0aG9yPkF1d2VyeCwgSi48L2F1dGhvcj48L2F1dGhvcnM+PC9jb250cmlidXRvcnM+
PGF1dGgtYWRkcmVzcz5JbnN0aXR1dCBkZSBHZW5ldGlxdWUgZXQgZGUgQmlvbG9naWUgTW9sZWN1
bGFpcmUgZXQgQ2VsbHVsYWlyZSwgQ05SUy9JTlNFUk0vVW5pdmVyc2l0ZSBMb3VpcyBQYXN0ZXVy
LCA2NzQwNCwgSWxsa2lyY2gsIEZyYW5jZS48L2F1dGgtYWRkcmVzcz48dGl0bGVzPjx0aXRsZT5T
cGVjaWZpYyBTSVJUMSBhY3RpdmF0aW9uIG1pbWljcyBsb3cgZW5lcmd5IGxldmVscyBhbmQgcHJv
dGVjdHMgYWdhaW5zdCBkaWV0LWluZHVjZWQgbWV0YWJvbGljIGRpc29yZGVycyBieSBlbmhhbmNp
bmcgZmF0IG94aWRhdGlvbjwvdGl0bGU+PHNlY29uZGFyeS10aXRsZT5DZWxsIE1ldGFiPC9zZWNv
bmRhcnktdGl0bGU+PGFsdC10aXRsZT5DZWxsIG1ldGFib2xpc208L2FsdC10aXRsZT48L3RpdGxl
cz48cGVyaW9kaWNhbD48ZnVsbC10aXRsZT5DZWxsIE1ldGFib2xpc208L2Z1bGwtdGl0bGU+PGFi
YnItMT5DZWxsIE1ldGFiPC9hYmJyLTE+PC9wZXJpb2RpY2FsPjxhbHQtcGVyaW9kaWNhbD48ZnVs
bC10aXRsZT5DZWxsIE1ldGFib2xpc208L2Z1bGwtdGl0bGU+PGFiYnItMT5DZWxsIE1ldGFiPC9h
YmJyLTE+PC9hbHQtcGVyaW9kaWNhbD48cGFnZXM+MzQ3LTU4PC9wYWdlcz48dm9sdW1lPjg8L3Zv
bHVtZT48bnVtYmVyPjU8L251bWJlcj48ZWRpdGlvbj4yMDA4LzEyLzAzPC9lZGl0aW9uPjxrZXl3
b3Jkcz48a2V5d29yZD5BY2V0eWxhdGlvbjwva2V5d29yZD48a2V5d29yZD5BbmltYWxzPC9rZXl3
b3JkPjxrZXl3b3JkPkRpZXQ8L2tleXdvcmQ+PGtleXdvcmQ+RGlldGFyeSBGYXRzL2FkbWluaXN0
cmF0aW9uICZhbXA7IGRvc2FnZTwva2V5d29yZD48a2V5d29yZD5FbmVyZ3kgTWV0YWJvbGlzbTwv
a2V5d29yZD48a2V5d29yZD5IZXRlcm9jeWNsaWMgQ29tcG91bmRzIHdpdGggNCBvciBNb3JlIFJp
bmdzLypwaGFybWFjb2xvZ3kvdGhlcmFwZXV0aWMgdXNlPC9rZXl3b3JkPjxrZXl3b3JkPkluc3Vs
aW4gUmVzaXN0YW5jZS9waHlzaW9sb2d5PC9rZXl3b3JkPjxrZXl3b3JkPkxpcGlkIE1ldGFib2xp
c20vKmRydWcgZWZmZWN0czwva2V5d29yZD48a2V5d29yZD5NYWxlPC9rZXl3b3JkPjxrZXl3b3Jk
Pk1ldGFib2xpYyBEaXNlYXNlcy9kcnVnIHRoZXJhcHkvKm1ldGFib2xpc208L2tleXdvcmQ+PGtl
eXdvcmQ+TWljZTwva2V5d29yZD48a2V5d29yZD5NaWNlLCBJbmJyZWQgQzU3Qkw8L2tleXdvcmQ+
PGtleXdvcmQ+TW90b3IgQWN0aXZpdHkvZHJ1ZyBlZmZlY3RzPC9rZXl3b3JkPjxrZXl3b3JkPk9i
ZXNpdHkvZHJ1ZyB0aGVyYXB5LyptZXRhYm9saXNtPC9rZXl3b3JkPjxrZXl3b3JkPk94aWRhdGlv
bi1SZWR1Y3Rpb248L2tleXdvcmQ+PGtleXdvcmQ+UGh5c2ljYWwgQ29uZGl0aW9uaW5nLCBBbmlt
YWw8L2tleXdvcmQ+PGtleXdvcmQ+U2lydHVpbiAxPC9rZXl3b3JkPjxrZXl3b3JkPlNpcnR1aW5z
L2Fnb25pc3RzL2dlbmV0aWNzLyptZXRhYm9saXNtPC9rZXl3b3JkPjwva2V5d29yZHM+PGRhdGVz
Pjx5ZWFyPjIwMDg8L3llYXI+PHB1Yi1kYXRlcz48ZGF0ZT5Ob3Y8L2RhdGU+PC9wdWItZGF0ZXM+
PC9kYXRlcz48aXNibj4xNTUwLTQxMzE8L2lzYm4+PGFjY2Vzc2lvbi1udW0+MTkwNDY1Njc8L2Fj
Y2Vzc2lvbi1udW0+PHVybHM+PC91cmxzPjxlbGVjdHJvbmljLXJlc291cmNlLW51bT4xMC4xMDE2
L2ouY21ldC4yMDA4LjA4LjAxNzwvZWxlY3Ryb25pYy1yZXNvdXJjZS1udW0+PHJlbW90ZS1kYXRh
YmFzZS1wcm92aWRlcj5OTE08L3JlbW90ZS1kYXRhYmFzZS1wcm92aWRlcj48bGFuZ3VhZ2U+ZW5n
PC9sYW5ndWFnZT48L3JlY29yZD48L0NpdGU+PC9FbmROb3RlPgB=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PEVuZE5vdGU+PENpdGU+PEF1dGhvcj5TbWl0aDwvQXV0aG9yPjxZZWFyPjIwMDk8L1llYXI+PFJl
Y051bT41MDY8L1JlY051bT48RGlzcGxheVRleHQ+PHN0eWxlIGZhY2U9InN1cGVyc2NyaXB0Ij5b
MTA1LCAxMDcsIDExMV08L3N0eWxlPjwvRGlzcGxheVRleHQ+PHJlY29yZD48cmVjLW51bWJlcj41
MDY8L3JlYy1udW1iZXI+PGZvcmVpZ24ta2V5cz48a2V5IGFwcD0iRU4iIGRiLWlkPSJ4djVwZTl0
ZTZ4c3B6cWVwdnpvcHB3OWt4dDU1MHN4cjkwMDUiIHRpbWVzdGFtcD0iMTQ3MTMwNzc5NSI+NTA2
PC9rZXk+PC9mb3JlaWduLWtleXM+PHJlZi10eXBlIG5hbWU9IkpvdXJuYWwgQXJ0aWNsZSI+MTc8
L3JlZi10eXBlPjxjb250cmlidXRvcnM+PGF1dGhvcnM+PGF1dGhvcj5TbWl0aCwgSi4gSi48L2F1
dGhvcj48YXV0aG9yPktlbm5leSwgUi4gRC48L2F1dGhvcj48YXV0aG9yPkdhZ25lLCBELiBKLjwv
YXV0aG9yPjxhdXRob3I+RnJ1c2hvdXIsIEIuIFAuPC9hdXRob3I+PGF1dGhvcj5MYWRkLCBXLjwv
YXV0aG9yPjxhdXRob3I+R2Fsb25laywgSC4gTC48L2F1dGhvcj48YXV0aG9yPklzcmFlbGlhbiwg
Sy48L2F1dGhvcj48YXV0aG9yPlNvbmcsIEouPC9hdXRob3I+PGF1dGhvcj5SYXp2YWRhdXNrYWl0
ZSwgRy48L2F1dGhvcj48YXV0aG9yPkx5bmNoLCBBLiBWLjwvYXV0aG9yPjxhdXRob3I+Q2FybmV5
LCBELiBQLjwvYXV0aG9yPjxhdXRob3I+Sm9obnNvbiwgUi4gSi48L2F1dGhvcj48YXV0aG9yPkxh
dnUsIFMuPC9hdXRob3I+PGF1dGhvcj5JZmZsYW5kLCBBLjwvYXV0aG9yPjxhdXRob3I+RWxsaW90
dCwgUC4gSi48L2F1dGhvcj48YXV0aG9yPkxhbWJlcnQsIFAuIEQuPC9hdXRob3I+PGF1dGhvcj5F
bGxpc3RvbiwgSy4gTy48L2F1dGhvcj48YXV0aG9yPkppcm91c2VrLCBNLiBSLjwvYXV0aG9yPjxh
dXRob3I+TWlsbmUsIEouIEMuPC9hdXRob3I+PGF1dGhvcj5Cb3NzLCBPLjwvYXV0aG9yPjwvYXV0
aG9ycz48L2NvbnRyaWJ1dG9ycz48YXV0aC1hZGRyZXNzPlNpcnRyaXMsIGEgR1NLIGNvbXBhbnks
IDIwMCBUZWNobm9sb2d5IFNxdWFyZSwgQ2FtYnJpZGdlLCBNQSAwMjEzOSwgVVNBLiBqZXNzZWpl
cnNtaXRoQGdtYWlsLmNvbTwvYXV0aC1hZGRyZXNzPjx0aXRsZXM+PHRpdGxlPlNtYWxsIG1vbGVj
dWxlIGFjdGl2YXRvcnMgb2YgU0lSVDEgcmVwbGljYXRlIHNpZ25hbGluZyBwYXRod2F5cyB0cmln
Z2VyZWQgYnkgY2Fsb3JpZSByZXN0cmljdGlvbiBpbiB2aXZvPC90aXRsZT48c2Vjb25kYXJ5LXRp
dGxlPkJNQyBTeXN0IEJpb2w8L3NlY29uZGFyeS10aXRsZT48YWx0LXRpdGxlPkJNQyBzeXN0ZW1z
IGJpb2xvZ3k8L2FsdC10aXRsZT48L3RpdGxlcz48cGVyaW9kaWNhbD48ZnVsbC10aXRsZT5CTUMg
U3lzdCBCaW9sPC9mdWxsLXRpdGxlPjxhYmJyLTE+Qk1DIHN5c3RlbXMgYmlvbG9neTwvYWJici0x
PjwvcGVyaW9kaWNhbD48YWx0LXBlcmlvZGljYWw+PGZ1bGwtdGl0bGU+Qk1DIFN5c3QgQmlvbDwv
ZnVsbC10aXRsZT48YWJici0xPkJNQyBzeXN0ZW1zIGJpb2xvZ3k8L2FiYnItMT48L2FsdC1wZXJp
b2RpY2FsPjxwYWdlcz4zMTwvcGFnZXM+PHZvbHVtZT4zPC92b2x1bWU+PGVkaXRpb24+MjAwOS8w
My8xNzwvZWRpdGlvbj48a2V5d29yZHM+PGtleXdvcmQ+QW5pbWFsczwva2V5d29yZD48a2V5d29y
ZD4qQ2Fsb3JpYyBSZXN0cmljdGlvbjwva2V5d29yZD48a2V5d29yZD5Fbnp5bWUgQWN0aXZhdGlv
bi9kcnVnIGVmZmVjdHMvKmdlbmV0aWNzPC9rZXl3b3JkPjxrZXl3b3JkPkdlbmUgRXhwcmVzc2lv
biBQcm9maWxpbmc8L2tleXdvcmQ+PGtleXdvcmQ+SGV0ZXJvY3ljbGljIENvbXBvdW5kcyB3aXRo
IDQgb3IgTW9yZSBSaW5ncy9jaGVtaXN0cnkvcGhhcm1hY29sb2d5PC9rZXl3b3JkPjxrZXl3b3Jk
Pk1pY2U8L2tleXdvcmQ+PGtleXdvcmQ+TWljcm9hcnJheSBBbmFseXNpczwva2V5d29yZD48a2V5
d29yZD4qTW9kZWxzLCBHZW5ldGljPC9rZXl3b3JkPjxrZXl3b3JkPk1vbGVjdWxhciBTdHJ1Y3R1
cmU8L2tleXdvcmQ+PGtleXdvcmQ+U2lnbmFsIFRyYW5zZHVjdGlvbi9kcnVnIGVmZmVjdHMvKmdl
bmV0aWNzPC9rZXl3b3JkPjxrZXl3b3JkPlNpcnR1aW4gMTwva2V5d29yZD48a2V5d29yZD5TaXJ0
dWlucy8qbWV0YWJvbGlzbTwva2V5d29yZD48a2V5d29yZD5TdGlsYmVuZXMvY2hlbWlzdHJ5L3Bo
YXJtYWNvbG9neTwva2V5d29yZD48L2tleXdvcmRzPjxkYXRlcz48eWVhcj4yMDA5PC95ZWFyPjwv
ZGF0ZXM+PGlzYm4+MTc1Mi0wNTA5PC9pc2JuPjxhY2Nlc3Npb24tbnVtPjE5Mjg0NTYzPC9hY2Nl
c3Npb24tbnVtPjx1cmxzPjwvdXJscz48Y3VzdG9tMj5QTUMyNjYwMjgzPC9jdXN0b20yPjxlbGVj
dHJvbmljLXJlc291cmNlLW51bT4xMC4xMTg2LzE3NTItMDUwOS0zLTMxPC9lbGVjdHJvbmljLXJl
c291cmNlLW51bT48cmVtb3RlLWRhdGFiYXNlLXByb3ZpZGVyPk5MTTwvcmVtb3RlLWRhdGFiYXNl
LXByb3ZpZGVyPjxsYW5ndWFnZT5lbmc8L2xhbmd1YWdlPjwvcmVjb3JkPjwvQ2l0ZT48Q2l0ZT48
QXV0aG9yPk1pbG5lPC9BdXRob3I+PFllYXI+MjAwNzwvWWVhcj48UmVjTnVtPjUwNzwvUmVjTnVt
PjxyZWNvcmQ+PHJlYy1udW1iZXI+NTA3PC9yZWMtbnVtYmVyPjxmb3JlaWduLWtleXM+PGtleSBh
cHA9IkVOIiBkYi1pZD0ieHY1cGU5dGU2eHNwenFlcHZ6b3BwdzlreHQ1NTBzeHI5MDA1IiB0aW1l
c3RhbXA9IjE0NzEzMDc4MjciPjUwNzwva2V5PjwvZm9yZWlnbi1rZXlzPjxyZWYtdHlwZSBuYW1l
PSJKb3VybmFsIEFydGljbGUiPjE3PC9yZWYtdHlwZT48Y29udHJpYnV0b3JzPjxhdXRob3JzPjxh
dXRob3I+TWlsbmUsIEouIEMuPC9hdXRob3I+PGF1dGhvcj5MYW1iZXJ0LCBQLiBELjwvYXV0aG9y
PjxhdXRob3I+U2NoZW5rLCBTLjwvYXV0aG9yPjxhdXRob3I+Q2FybmV5LCBELiBQLjwvYXV0aG9y
PjxhdXRob3I+U21pdGgsIEouIEouPC9hdXRob3I+PGF1dGhvcj5HYWduZSwgRC4gSi48L2F1dGhv
cj48YXV0aG9yPkppbiwgTC48L2F1dGhvcj48YXV0aG9yPkJvc3MsIE8uPC9hdXRob3I+PGF1dGhv
cj5QZXJuaSwgUi4gQi48L2F1dGhvcj48YXV0aG9yPlZ1LCBDLiBCLjwvYXV0aG9yPjxhdXRob3I+
QmVtaXMsIEouIEUuPC9hdXRob3I+PGF1dGhvcj5YaWUsIFIuPC9hdXRob3I+PGF1dGhvcj5EaXNj
aCwgSi4gUy48L2F1dGhvcj48YXV0aG9yPk5nLCBQLiBZLjwvYXV0aG9yPjxhdXRob3I+TnVuZXMs
IEouIEouPC9hdXRob3I+PGF1dGhvcj5MeW5jaCwgQS4gVi48L2F1dGhvcj48YXV0aG9yPllhbmcs
IEguPC9hdXRob3I+PGF1dGhvcj5HYWxvbmVrLCBILjwvYXV0aG9yPjxhdXRob3I+SXNyYWVsaWFu
LCBLLjwvYXV0aG9yPjxhdXRob3I+Q2hveSwgVy48L2F1dGhvcj48YXV0aG9yPklmZmxhbmQsIEEu
PC9hdXRob3I+PGF1dGhvcj5MYXZ1LCBTLjwvYXV0aG9yPjxhdXRob3I+TWVkdmVkaWssIE8uPC9h
dXRob3I+PGF1dGhvcj5TaW5jbGFpciwgRC4gQS48L2F1dGhvcj48YXV0aG9yPk9sZWZza3ksIEou
IE0uPC9hdXRob3I+PGF1dGhvcj5KaXJvdXNlaywgTS4gUi48L2F1dGhvcj48YXV0aG9yPkVsbGlv
dHQsIFAuIEouPC9hdXRob3I+PGF1dGhvcj5XZXN0cGhhbCwgQy4gSC48L2F1dGhvcj48L2F1dGhv
cnM+PC9jb250cmlidXRvcnM+PGF1dGgtYWRkcmVzcz5TaXJ0cmlzIFBoYXJtYWNldXRpY2FscyBJ
bmMuLCA3OTAgTWVtb3JpYWwgRHJpdmUsIENhbWJyaWRnZSwgTWFzc2FjaHVzZXR0cyAwMjEzOSwg
VVNBLjwvYXV0aC1hZGRyZXNzPjx0aXRsZXM+PHRpdGxlPlNtYWxsIG1vbGVjdWxlIGFjdGl2YXRv
cnMgb2YgU0lSVDEgYXMgdGhlcmFwZXV0aWNzIGZvciB0aGUgdHJlYXRtZW50IG9mIHR5cGUgMiBk
aWFiZXRlczwvdGl0bGU+PHNlY29uZGFyeS10aXRsZT5OYXR1cmU8L3NlY29uZGFyeS10aXRsZT48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TmF0dXJlPC9hYmJyLTE+PC9hbHQtcGVyaW9kaWNhbD48cGFnZXM+NzEyLTY8L3BhZ2VzPjx2b2x1
bWU+NDUwPC92b2x1bWU+PG51bWJlcj43MTcwPC9udW1iZXI+PGVkaXRpb24+MjAwNy8xMS8zMDwv
ZWRpdGlvbj48a2V5d29yZHM+PGtleXdvcmQ+QWNldHlsYXRpb248L2tleXdvcmQ+PGtleXdvcmQ+
QWxsb3N0ZXJpYyBTaXRlPC9rZXl3b3JkPjxrZXl3b3JkPkFuaW1hbHM8L2tleXdvcmQ+PGtleXdv
cmQ+Qmxvb2QgR2x1Y29zZS9tZXRhYm9saXNtPC9rZXl3b3JkPjxrZXl3b3JkPipDYWxvcmljIFJl
c3RyaWN0aW9uPC9rZXl3b3JkPjxrZXl3b3JkPkNhdGFseXRpYyBEb21haW48L2tleXdvcmQ+PGtl
eXdvcmQ+Q2VsbCBMaW5lPC9rZXl3b3JkPjxrZXl3b3JkPkRpYWJldGVzIE1lbGxpdHVzLCBUeXBl
IDIvKmRydWcgdGhlcmFweTwva2V5d29yZD48a2V5d29yZD5EaWV0YXJ5IEZhdHMvYWRtaW5pc3Ry
YXRpb24gJmFtcDsgZG9zYWdlL3BoYXJtYWNvbG9neTwva2V5d29yZD48a2V5d29yZD5EaXNlYXNl
IE1vZGVscywgQW5pbWFsPC9rZXl3b3JkPjxrZXl3b3JkPkRyb3NvcGhpbGEgbWVsYW5vZ2FzdGVy
PC9rZXl3b3JkPjxrZXl3b3JkPkhldGVyb2N5Y2xpYyBDb21wb3VuZHMgd2l0aCA0IG9yIE1vcmUg
UmluZ3MvcGhhcm1hY29sb2d5L3RoZXJhcGV1dGljIHVzZTwva2V5d29yZD48a2V5d29yZD5IdW1h
bnM8L2tleXdvcmQ+PGtleXdvcmQ+SW5zdWxpbi9tZXRhYm9saXNtL3BoYXJtYWNvbG9neTwva2V5
d29yZD48a2V5d29yZD5NYWxlPC9rZXl3b3JkPjxrZXl3b3JkPk1pY2U8L2tleXdvcmQ+PGtleXdv
cmQ+TWl0b2Nob25kcmlhL2RydWcgZWZmZWN0cy9tZXRhYm9saXNtPC9rZXl3b3JkPjxrZXl3b3Jk
PlJhdHM8L2tleXdvcmQ+PGtleXdvcmQ+UmF0cywgU3ByYWd1ZS1EYXdsZXk8L2tleXdvcmQ+PGtl
eXdvcmQ+UmF0cywgWnVja2VyPC9rZXl3b3JkPjxrZXl3b3JkPlNpcnR1aW4gMTwva2V5d29yZD48
a2V5d29yZD5TaXJ0dWlucy8qYWdvbmlzdHMvbWV0YWJvbGlzbTwva2V5d29yZD48a2V5d29yZD5T
dGlsYmVuZXMvY2hlbWlzdHJ5L3BoYXJtYWNvbG9neTwva2V5d29yZD48L2tleXdvcmRzPjxkYXRl
cz48eWVhcj4yMDA3PC95ZWFyPjxwdWItZGF0ZXM+PGRhdGU+Tm92IDI5PC9kYXRlPjwvcHViLWRh
dGVzPjwvZGF0ZXM+PGlzYm4+MDAyOC0wODM2PC9pc2JuPjxhY2Nlc3Npb24tbnVtPjE4MDQ2NDA5
PC9hY2Nlc3Npb24tbnVtPjx1cmxzPjwvdXJscz48Y3VzdG9tMj5QTUMyNzUzNDU3PC9jdXN0b20y
PjxjdXN0b202Pk5JSE1TMTM5NTY5PC9jdXN0b202PjxlbGVjdHJvbmljLXJlc291cmNlLW51bT4x
MC4xMDM4L25hdHVyZTA2MjYxPC9lbGVjdHJvbmljLXJlc291cmNlLW51bT48cmVtb3RlLWRhdGFi
YXNlLXByb3ZpZGVyPk5MTTwvcmVtb3RlLWRhdGFiYXNlLXByb3ZpZGVyPjxsYW5ndWFnZT5lbmc8
L2xhbmd1YWdlPjwvcmVjb3JkPjwvQ2l0ZT48Q2l0ZT48QXV0aG9yPkZlaWdlPC9BdXRob3I+PFll
YXI+MjAwODwvWWVhcj48UmVjTnVtPjUwODwvUmVjTnVtPjxyZWNvcmQ+PHJlYy1udW1iZXI+NTA4
PC9yZWMtbnVtYmVyPjxmb3JlaWduLWtleXM+PGtleSBhcHA9IkVOIiBkYi1pZD0ieHY1cGU5dGU2
eHNwenFlcHZ6b3BwdzlreHQ1NTBzeHI5MDA1IiB0aW1lc3RhbXA9IjE0NzEzMDc4OTUiPjUwODwv
a2V5PjwvZm9yZWlnbi1rZXlzPjxyZWYtdHlwZSBuYW1lPSJKb3VybmFsIEFydGljbGUiPjE3PC9y
ZWYtdHlwZT48Y29udHJpYnV0b3JzPjxhdXRob3JzPjxhdXRob3I+RmVpZ2UsIEouIE4uPC9hdXRo
b3I+PGF1dGhvcj5MYWdvdWdlLCBNLjwvYXV0aG9yPjxhdXRob3I+Q2FudG8sIEMuPC9hdXRob3I+
PGF1dGhvcj5TdHJlaGxlLCBBLjwvYXV0aG9yPjxhdXRob3I+SG91dGVuLCBTLiBNLjwvYXV0aG9y
PjxhdXRob3I+TWlsbmUsIEouIEMuPC9hdXRob3I+PGF1dGhvcj5MYW1iZXJ0LCBQLiBELjwvYXV0
aG9yPjxhdXRob3I+TWF0YWtpLCBDLjwvYXV0aG9yPjxhdXRob3I+RWxsaW90dCwgUC4gSi48L2F1
dGhvcj48YXV0aG9yPkF1d2VyeCwgSi48L2F1dGhvcj48L2F1dGhvcnM+PC9jb250cmlidXRvcnM+
PGF1dGgtYWRkcmVzcz5JbnN0aXR1dCBkZSBHZW5ldGlxdWUgZXQgZGUgQmlvbG9naWUgTW9sZWN1
bGFpcmUgZXQgQ2VsbHVsYWlyZSwgQ05SUy9JTlNFUk0vVW5pdmVyc2l0ZSBMb3VpcyBQYXN0ZXVy
LCA2NzQwNCwgSWxsa2lyY2gsIEZyYW5jZS48L2F1dGgtYWRkcmVzcz48dGl0bGVzPjx0aXRsZT5T
cGVjaWZpYyBTSVJUMSBhY3RpdmF0aW9uIG1pbWljcyBsb3cgZW5lcmd5IGxldmVscyBhbmQgcHJv
dGVjdHMgYWdhaW5zdCBkaWV0LWluZHVjZWQgbWV0YWJvbGljIGRpc29yZGVycyBieSBlbmhhbmNp
bmcgZmF0IG94aWRhdGlvbjwvdGl0bGU+PHNlY29uZGFyeS10aXRsZT5DZWxsIE1ldGFiPC9zZWNv
bmRhcnktdGl0bGU+PGFsdC10aXRsZT5DZWxsIG1ldGFib2xpc208L2FsdC10aXRsZT48L3RpdGxl
cz48cGVyaW9kaWNhbD48ZnVsbC10aXRsZT5DZWxsIE1ldGFib2xpc208L2Z1bGwtdGl0bGU+PGFi
YnItMT5DZWxsIE1ldGFiPC9hYmJyLTE+PC9wZXJpb2RpY2FsPjxhbHQtcGVyaW9kaWNhbD48ZnVs
bC10aXRsZT5DZWxsIE1ldGFib2xpc208L2Z1bGwtdGl0bGU+PGFiYnItMT5DZWxsIE1ldGFiPC9h
YmJyLTE+PC9hbHQtcGVyaW9kaWNhbD48cGFnZXM+MzQ3LTU4PC9wYWdlcz48dm9sdW1lPjg8L3Zv
bHVtZT48bnVtYmVyPjU8L251bWJlcj48ZWRpdGlvbj4yMDA4LzEyLzAzPC9lZGl0aW9uPjxrZXl3
b3Jkcz48a2V5d29yZD5BY2V0eWxhdGlvbjwva2V5d29yZD48a2V5d29yZD5BbmltYWxzPC9rZXl3
b3JkPjxrZXl3b3JkPkRpZXQ8L2tleXdvcmQ+PGtleXdvcmQ+RGlldGFyeSBGYXRzL2FkbWluaXN0
cmF0aW9uICZhbXA7IGRvc2FnZTwva2V5d29yZD48a2V5d29yZD5FbmVyZ3kgTWV0YWJvbGlzbTwv
a2V5d29yZD48a2V5d29yZD5IZXRlcm9jeWNsaWMgQ29tcG91bmRzIHdpdGggNCBvciBNb3JlIFJp
bmdzLypwaGFybWFjb2xvZ3kvdGhlcmFwZXV0aWMgdXNlPC9rZXl3b3JkPjxrZXl3b3JkPkluc3Vs
aW4gUmVzaXN0YW5jZS9waHlzaW9sb2d5PC9rZXl3b3JkPjxrZXl3b3JkPkxpcGlkIE1ldGFib2xp
c20vKmRydWcgZWZmZWN0czwva2V5d29yZD48a2V5d29yZD5NYWxlPC9rZXl3b3JkPjxrZXl3b3Jk
Pk1ldGFib2xpYyBEaXNlYXNlcy9kcnVnIHRoZXJhcHkvKm1ldGFib2xpc208L2tleXdvcmQ+PGtl
eXdvcmQ+TWljZTwva2V5d29yZD48a2V5d29yZD5NaWNlLCBJbmJyZWQgQzU3Qkw8L2tleXdvcmQ+
PGtleXdvcmQ+TW90b3IgQWN0aXZpdHkvZHJ1ZyBlZmZlY3RzPC9rZXl3b3JkPjxrZXl3b3JkPk9i
ZXNpdHkvZHJ1ZyB0aGVyYXB5LyptZXRhYm9saXNtPC9rZXl3b3JkPjxrZXl3b3JkPk94aWRhdGlv
bi1SZWR1Y3Rpb248L2tleXdvcmQ+PGtleXdvcmQ+UGh5c2ljYWwgQ29uZGl0aW9uaW5nLCBBbmlt
YWw8L2tleXdvcmQ+PGtleXdvcmQ+U2lydHVpbiAxPC9rZXl3b3JkPjxrZXl3b3JkPlNpcnR1aW5z
L2Fnb25pc3RzL2dlbmV0aWNzLyptZXRhYm9saXNtPC9rZXl3b3JkPjwva2V5d29yZHM+PGRhdGVz
Pjx5ZWFyPjIwMDg8L3llYXI+PHB1Yi1kYXRlcz48ZGF0ZT5Ob3Y8L2RhdGU+PC9wdWItZGF0ZXM+
PC9kYXRlcz48aXNibj4xNTUwLTQxMzE8L2lzYm4+PGFjY2Vzc2lvbi1udW0+MTkwNDY1Njc8L2Fj
Y2Vzc2lvbi1udW0+PHVybHM+PC91cmxzPjxlbGVjdHJvbmljLXJlc291cmNlLW51bT4xMC4xMDE2
L2ouY21ldC4yMDA4LjA4LjAxNzwvZWxlY3Ryb25pYy1yZXNvdXJjZS1udW0+PHJlbW90ZS1kYXRh
YmFzZS1wcm92aWRlcj5OTE08L3JlbW90ZS1kYXRhYmFzZS1wcm92aWRlcj48bGFuZ3VhZ2U+ZW5n
PC9sYW5ndWFnZT48L3JlY29yZD48L0NpdGU+PC9FbmROb3RlPgB=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[105,107,</w:t>
      </w:r>
      <w:r w:rsidR="00B23A3C" w:rsidRPr="005E33CE">
        <w:rPr>
          <w:rFonts w:ascii="Book Antiqua" w:hAnsi="Book Antiqua" w:cs="Times New Roman"/>
          <w:noProof/>
          <w:sz w:val="24"/>
          <w:szCs w:val="24"/>
          <w:vertAlign w:val="superscript"/>
        </w:rPr>
        <w:t>111]</w:t>
      </w:r>
      <w:r w:rsidR="00B23A3C" w:rsidRPr="005E33CE">
        <w:rPr>
          <w:rFonts w:ascii="Book Antiqua" w:hAnsi="Book Antiqua" w:cs="Times New Roman"/>
          <w:sz w:val="24"/>
          <w:szCs w:val="24"/>
        </w:rPr>
        <w:fldChar w:fldCharType="end"/>
      </w:r>
      <w:r w:rsidR="00D92684" w:rsidRPr="005E33CE">
        <w:rPr>
          <w:rFonts w:ascii="Book Antiqua" w:hAnsi="Book Antiqua" w:cs="Times New Roman"/>
          <w:sz w:val="24"/>
          <w:szCs w:val="24"/>
        </w:rPr>
        <w:t>. As in CR, SIRT1720 induced mitochondrial biogenesis, increase mitochond</w:t>
      </w:r>
      <w:r w:rsidR="005E4D9A" w:rsidRPr="005E33CE">
        <w:rPr>
          <w:rFonts w:ascii="Book Antiqua" w:hAnsi="Book Antiqua" w:cs="Times New Roman"/>
          <w:sz w:val="24"/>
          <w:szCs w:val="24"/>
        </w:rPr>
        <w:t>rial respiration and ATP levels</w:t>
      </w:r>
      <w:r w:rsidR="00B23A3C" w:rsidRPr="005E33CE">
        <w:rPr>
          <w:rFonts w:ascii="Book Antiqua" w:hAnsi="Book Antiqua" w:cs="Times New Roman"/>
          <w:sz w:val="24"/>
          <w:szCs w:val="24"/>
        </w:rPr>
        <w:fldChar w:fldCharType="begin">
          <w:fldData xml:space="preserve">PEVuZE5vdGU+PENpdGU+PEF1dGhvcj5GdW5rPC9BdXRob3I+PFllYXI+MjAxMDwvWWVhcj48UmVj
TnVtPjUwOTwvUmVjTnVtPjxEaXNwbGF5VGV4dD48c3R5bGUgZmFjZT0ic3VwZXJzY3JpcHQiPlsx
MTBdPC9zdHlsZT48L0Rpc3BsYXlUZXh0PjxyZWNvcmQ+PHJlYy1udW1iZXI+NTA5PC9yZWMtbnVt
YmVyPjxmb3JlaWduLWtleXM+PGtleSBhcHA9IkVOIiBkYi1pZD0ieHY1cGU5dGU2eHNwenFlcHZ6
b3BwdzlreHQ1NTBzeHI5MDA1IiB0aW1lc3RhbXA9IjE0NzEzMDc5NTAiPjUwOTwva2V5PjwvZm9y
ZWlnbi1rZXlzPjxyZWYtdHlwZSBuYW1lPSJKb3VybmFsIEFydGljbGUiPjE3PC9yZWYtdHlwZT48
Y29udHJpYnV0b3JzPjxhdXRob3JzPjxhdXRob3I+RnVuaywgSi4gQS48L2F1dGhvcj48YXV0aG9y
Pk9kZWppbm1pLCBTLjwvYXV0aG9yPjxhdXRob3I+U2NobmVsbG1hbm4sIFIuIEcuPC9hdXRob3I+
PC9hdXRob3JzPjwvY29udHJpYnV0b3JzPjxhdXRoLWFkZHJlc3M+RGVwYXJ0bWVudCBvZiBQaGFy
bWFjZXV0aWNhbCBhbmQgQmlvbWVkaWNhbCBTY2llbmNlcywgTWVkaWNhbCBVbml2ZXJzaXR5IG9m
IFNvdXRoIENhcm9saW5hLCBDaGFybGVzdG9uLCBTb3V0aCBDYXJvbGluYSAyOTQyNSwgVVNBLjwv
YXV0aC1hZGRyZXNzPjx0aXRsZXM+PHRpdGxlPlNSVDE3MjAgaW5kdWNlcyBtaXRvY2hvbmRyaWFs
IGJpb2dlbmVzaXMgYW5kIHJlc2N1ZXMgbWl0b2Nob25kcmlhbCBmdW5jdGlvbiBhZnRlciBveGlk
YW50IGluanVyeSBpbiByZW5hbCBwcm94aW1hbCB0dWJ1bGUgY2VsbHM8L3RpdGxlPjxzZWNvbmRh
cnktdGl0bGU+SiBQaGFybWFjb2wgRXhwIFRoZXI8L3NlY29uZGFyeS10aXRsZT48YWx0LXRpdGxl
PlRoZSBKb3VybmFsIG9mIHBoYXJtYWNvbG9neSBhbmQgZXhwZXJpbWVudGFsIHRoZXJhcGV1dGlj
czwvYWx0LXRpdGxlPjwvdGl0bGVzPjxwZXJpb2RpY2FsPjxmdWxsLXRpdGxlPlRoZSBKb3VybmFs
IG9mIHBoYXJtYWNvbG9neSBhbmQgZXhwZXJpbWVudGFsIHRoZXJhcGV1dGljczwvZnVsbC10aXRs
ZT48YWJici0xPkogUGhhcm1hY29sIEV4cCBUaGVyPC9hYmJyLTE+PC9wZXJpb2RpY2FsPjxhbHQt
cGVyaW9kaWNhbD48ZnVsbC10aXRsZT5UaGUgSm91cm5hbCBvZiBwaGFybWFjb2xvZ3kgYW5kIGV4
cGVyaW1lbnRhbCB0aGVyYXBldXRpY3M8L2Z1bGwtdGl0bGU+PGFiYnItMT5KIFBoYXJtYWNvbCBF
eHAgVGhlcjwvYWJici0xPjwvYWx0LXBlcmlvZGljYWw+PHBhZ2VzPjU5My02MDE8L3BhZ2VzPjx2
b2x1bWU+MzMzPC92b2x1bWU+PG51bWJlcj4yPC9udW1iZXI+PGVkaXRpb24+MjAxMC8wMS8yODwv
ZWRpdGlvbj48a2V5d29yZHM+PGtleXdvcmQ+QWRlbm9zaW5lIFRyaXBob3NwaGF0ZS9hbmFseXNp
czwva2V5d29yZD48a2V5d29yZD5BbmltYWxzPC9rZXl3b3JkPjxrZXl3b3JkPkNlbGxzLCBDdWx0
dXJlZDwva2V5d29yZD48a2V5d29yZD5ETkEsIE1pdG9jaG9uZHJpYWwvYW5hbHlzaXM8L2tleXdv
cmQ+PGtleXdvcmQ+RmVtYWxlPC9rZXl3b3JkPjxrZXl3b3JkPkhldGVyb2N5Y2xpYyBDb21wb3Vu
ZHMgd2l0aCA0IG9yIE1vcmUgUmluZ3MvKnBoYXJtYWNvbG9neTwva2V5d29yZD48a2V5d29yZD5J
bW11bm9ibG90dGluZzwva2V5d29yZD48a2V5d29yZD5JbW11bm9wcmVjaXBpdGF0aW9uPC9rZXl3
b3JkPjxrZXl3b3JkPktpZG5leSBUdWJ1bGVzLCBQcm94aW1hbC9jaGVtaXN0cnkvKmRydWcgZWZm
ZWN0cy9tZXRhYm9saXNtL3BoeXNpb3BhdGhvbG9neTwva2V5d29yZD48a2V5d29yZD5NaXRvY2hv
bmRyaWEvKmRydWcgZWZmZWN0cy9tZXRhYm9saXNtPC9rZXl3b3JkPjxrZXl3b3JkPk94aWRhdGl2
ZSBTdHJlc3MvZHJ1ZyBlZmZlY3RzL3BoeXNpb2xvZ3k8L2tleXdvcmQ+PGtleXdvcmQ+T3h5Z2Vu
IENvbnN1bXB0aW9uL2RydWcgZWZmZWN0czwva2V5d29yZD48a2V5d29yZD5QUEFSIGFscGhhL21l
dGFib2xpc208L2tleXdvcmQ+PGtleXdvcmQ+UG9seW1lcmFzZSBDaGFpbiBSZWFjdGlvbjwva2V5
d29yZD48a2V5d29yZD5SYWJiaXRzPC9rZXl3b3JkPjwva2V5d29yZHM+PGRhdGVzPjx5ZWFyPjIw
MTA8L3llYXI+PHB1Yi1kYXRlcz48ZGF0ZT5NYXk8L2RhdGU+PC9wdWItZGF0ZXM+PC9kYXRlcz48
aXNibj4wMDIyLTM1NjU8L2lzYm4+PGFjY2Vzc2lvbi1udW0+MjAxMDM1ODU8L2FjY2Vzc2lvbi1u
dW0+PHVybHM+PC91cmxzPjxjdXN0b20yPlBNQzI4NzI5NTg8L2N1c3RvbTI+PGVsZWN0cm9uaWMt
cmVzb3VyY2UtbnVtPjEwLjExMjQvanBldC4xMDkuMTYxOTkyPC9lbGVjdHJvbmljLXJlc291cmNl
LW51bT48cmVtb3RlLWRhdGFiYXNlLXByb3ZpZGVyPk5MTTwvcmVtb3RlLWRhdGFiYXNlLXByb3Zp
ZGVyPjxsYW5ndWFnZT5lbmc8L2xhbmd1YWdlPjwvcmVjb3JkPjwvQ2l0ZT48L0VuZE5vdGU+AG==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PEVuZE5vdGU+PENpdGU+PEF1dGhvcj5GdW5rPC9BdXRob3I+PFllYXI+MjAxMDwvWWVhcj48UmVj
TnVtPjUwOTwvUmVjTnVtPjxEaXNwbGF5VGV4dD48c3R5bGUgZmFjZT0ic3VwZXJzY3JpcHQiPlsx
MTBdPC9zdHlsZT48L0Rpc3BsYXlUZXh0PjxyZWNvcmQ+PHJlYy1udW1iZXI+NTA5PC9yZWMtbnVt
YmVyPjxmb3JlaWduLWtleXM+PGtleSBhcHA9IkVOIiBkYi1pZD0ieHY1cGU5dGU2eHNwenFlcHZ6
b3BwdzlreHQ1NTBzeHI5MDA1IiB0aW1lc3RhbXA9IjE0NzEzMDc5NTAiPjUwOTwva2V5PjwvZm9y
ZWlnbi1rZXlzPjxyZWYtdHlwZSBuYW1lPSJKb3VybmFsIEFydGljbGUiPjE3PC9yZWYtdHlwZT48
Y29udHJpYnV0b3JzPjxhdXRob3JzPjxhdXRob3I+RnVuaywgSi4gQS48L2F1dGhvcj48YXV0aG9y
Pk9kZWppbm1pLCBTLjwvYXV0aG9yPjxhdXRob3I+U2NobmVsbG1hbm4sIFIuIEcuPC9hdXRob3I+
PC9hdXRob3JzPjwvY29udHJpYnV0b3JzPjxhdXRoLWFkZHJlc3M+RGVwYXJ0bWVudCBvZiBQaGFy
bWFjZXV0aWNhbCBhbmQgQmlvbWVkaWNhbCBTY2llbmNlcywgTWVkaWNhbCBVbml2ZXJzaXR5IG9m
IFNvdXRoIENhcm9saW5hLCBDaGFybGVzdG9uLCBTb3V0aCBDYXJvbGluYSAyOTQyNSwgVVNBLjwv
YXV0aC1hZGRyZXNzPjx0aXRsZXM+PHRpdGxlPlNSVDE3MjAgaW5kdWNlcyBtaXRvY2hvbmRyaWFs
IGJpb2dlbmVzaXMgYW5kIHJlc2N1ZXMgbWl0b2Nob25kcmlhbCBmdW5jdGlvbiBhZnRlciBveGlk
YW50IGluanVyeSBpbiByZW5hbCBwcm94aW1hbCB0dWJ1bGUgY2VsbHM8L3RpdGxlPjxzZWNvbmRh
cnktdGl0bGU+SiBQaGFybWFjb2wgRXhwIFRoZXI8L3NlY29uZGFyeS10aXRsZT48YWx0LXRpdGxl
PlRoZSBKb3VybmFsIG9mIHBoYXJtYWNvbG9neSBhbmQgZXhwZXJpbWVudGFsIHRoZXJhcGV1dGlj
czwvYWx0LXRpdGxlPjwvdGl0bGVzPjxwZXJpb2RpY2FsPjxmdWxsLXRpdGxlPlRoZSBKb3VybmFs
IG9mIHBoYXJtYWNvbG9neSBhbmQgZXhwZXJpbWVudGFsIHRoZXJhcGV1dGljczwvZnVsbC10aXRs
ZT48YWJici0xPkogUGhhcm1hY29sIEV4cCBUaGVyPC9hYmJyLTE+PC9wZXJpb2RpY2FsPjxhbHQt
cGVyaW9kaWNhbD48ZnVsbC10aXRsZT5UaGUgSm91cm5hbCBvZiBwaGFybWFjb2xvZ3kgYW5kIGV4
cGVyaW1lbnRhbCB0aGVyYXBldXRpY3M8L2Z1bGwtdGl0bGU+PGFiYnItMT5KIFBoYXJtYWNvbCBF
eHAgVGhlcjwvYWJici0xPjwvYWx0LXBlcmlvZGljYWw+PHBhZ2VzPjU5My02MDE8L3BhZ2VzPjx2
b2x1bWU+MzMzPC92b2x1bWU+PG51bWJlcj4yPC9udW1iZXI+PGVkaXRpb24+MjAxMC8wMS8yODwv
ZWRpdGlvbj48a2V5d29yZHM+PGtleXdvcmQ+QWRlbm9zaW5lIFRyaXBob3NwaGF0ZS9hbmFseXNp
czwva2V5d29yZD48a2V5d29yZD5BbmltYWxzPC9rZXl3b3JkPjxrZXl3b3JkPkNlbGxzLCBDdWx0
dXJlZDwva2V5d29yZD48a2V5d29yZD5ETkEsIE1pdG9jaG9uZHJpYWwvYW5hbHlzaXM8L2tleXdv
cmQ+PGtleXdvcmQ+RmVtYWxlPC9rZXl3b3JkPjxrZXl3b3JkPkhldGVyb2N5Y2xpYyBDb21wb3Vu
ZHMgd2l0aCA0IG9yIE1vcmUgUmluZ3MvKnBoYXJtYWNvbG9neTwva2V5d29yZD48a2V5d29yZD5J
bW11bm9ibG90dGluZzwva2V5d29yZD48a2V5d29yZD5JbW11bm9wcmVjaXBpdGF0aW9uPC9rZXl3
b3JkPjxrZXl3b3JkPktpZG5leSBUdWJ1bGVzLCBQcm94aW1hbC9jaGVtaXN0cnkvKmRydWcgZWZm
ZWN0cy9tZXRhYm9saXNtL3BoeXNpb3BhdGhvbG9neTwva2V5d29yZD48a2V5d29yZD5NaXRvY2hv
bmRyaWEvKmRydWcgZWZmZWN0cy9tZXRhYm9saXNtPC9rZXl3b3JkPjxrZXl3b3JkPk94aWRhdGl2
ZSBTdHJlc3MvZHJ1ZyBlZmZlY3RzL3BoeXNpb2xvZ3k8L2tleXdvcmQ+PGtleXdvcmQ+T3h5Z2Vu
IENvbnN1bXB0aW9uL2RydWcgZWZmZWN0czwva2V5d29yZD48a2V5d29yZD5QUEFSIGFscGhhL21l
dGFib2xpc208L2tleXdvcmQ+PGtleXdvcmQ+UG9seW1lcmFzZSBDaGFpbiBSZWFjdGlvbjwva2V5
d29yZD48a2V5d29yZD5SYWJiaXRzPC9rZXl3b3JkPjwva2V5d29yZHM+PGRhdGVzPjx5ZWFyPjIw
MTA8L3llYXI+PHB1Yi1kYXRlcz48ZGF0ZT5NYXk8L2RhdGU+PC9wdWItZGF0ZXM+PC9kYXRlcz48
aXNibj4wMDIyLTM1NjU8L2lzYm4+PGFjY2Vzc2lvbi1udW0+MjAxMDM1ODU8L2FjY2Vzc2lvbi1u
dW0+PHVybHM+PC91cmxzPjxjdXN0b20yPlBNQzI4NzI5NTg8L2N1c3RvbTI+PGVsZWN0cm9uaWMt
cmVzb3VyY2UtbnVtPjEwLjExMjQvanBldC4xMDkuMTYxOTkyPC9lbGVjdHJvbmljLXJlc291cmNl
LW51bT48cmVtb3RlLWRhdGFiYXNlLXByb3ZpZGVyPk5MTTwvcmVtb3RlLWRhdGFiYXNlLXByb3Zp
ZGVyPjxsYW5ndWFnZT5lbmc8L2xhbmd1YWdlPjwvcmVjb3JkPjwvQ2l0ZT48L0VuZE5vdGU+AG==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[110]</w:t>
      </w:r>
      <w:r w:rsidR="00B23A3C" w:rsidRPr="005E33CE">
        <w:rPr>
          <w:rFonts w:ascii="Book Antiqua" w:hAnsi="Book Antiqua" w:cs="Times New Roman"/>
          <w:sz w:val="24"/>
          <w:szCs w:val="24"/>
        </w:rPr>
        <w:fldChar w:fldCharType="end"/>
      </w:r>
      <w:r w:rsidR="00D92684" w:rsidRPr="005E33CE">
        <w:rPr>
          <w:rFonts w:ascii="Book Antiqua" w:hAnsi="Book Antiqua" w:cs="Times New Roman"/>
          <w:sz w:val="24"/>
          <w:szCs w:val="24"/>
        </w:rPr>
        <w:t>. Moreover, SRT1720 reduced levels of hepatic liver content and aminotransferase and the</w:t>
      </w:r>
      <w:r w:rsidR="005E4D9A" w:rsidRPr="005E33CE">
        <w:rPr>
          <w:rFonts w:ascii="Book Antiqua" w:hAnsi="Book Antiqua" w:cs="Times New Roman"/>
          <w:sz w:val="24"/>
          <w:szCs w:val="24"/>
        </w:rPr>
        <w:t xml:space="preserve"> expressions of </w:t>
      </w:r>
      <w:proofErr w:type="spellStart"/>
      <w:r w:rsidR="005E4D9A" w:rsidRPr="005E33CE">
        <w:rPr>
          <w:rFonts w:ascii="Book Antiqua" w:hAnsi="Book Antiqua" w:cs="Times New Roman"/>
          <w:sz w:val="24"/>
          <w:szCs w:val="24"/>
        </w:rPr>
        <w:t>lipogenic</w:t>
      </w:r>
      <w:proofErr w:type="spellEnd"/>
      <w:r w:rsidR="005E4D9A" w:rsidRPr="005E33CE">
        <w:rPr>
          <w:rFonts w:ascii="Book Antiqua" w:hAnsi="Book Antiqua" w:cs="Times New Roman"/>
          <w:sz w:val="24"/>
          <w:szCs w:val="24"/>
        </w:rPr>
        <w:t xml:space="preserve"> genes</w:t>
      </w:r>
      <w:r w:rsidR="00B23A3C" w:rsidRPr="005E33CE">
        <w:rPr>
          <w:rFonts w:ascii="Book Antiqua" w:hAnsi="Book Antiqua" w:cs="Times New Roman"/>
          <w:sz w:val="24"/>
          <w:szCs w:val="24"/>
        </w:rPr>
        <w:fldChar w:fldCharType="begin">
          <w:fldData xml:space="preserve">PEVuZE5vdGU+PENpdGU+PEF1dGhvcj5ZYW1hemFraTwvQXV0aG9yPjxZZWFyPjIwMDk8L1llYXI+
PFJlY051bT41MTA8L1JlY051bT48RGlzcGxheVRleHQ+PHN0eWxlIGZhY2U9InN1cGVyc2NyaXB0
Ij5bMTAxXTwvc3R5bGU+PC9EaXNwbGF5VGV4dD48cmVjb3JkPjxyZWMtbnVtYmVyPjUxMDwvcmVj
LW51bWJlcj48Zm9yZWlnbi1rZXlzPjxrZXkgYXBwPSJFTiIgZGItaWQ9Inh2NXBlOXRlNnhzcHpx
ZXB2em9wcHc5a3h0NTUwc3hyOTAwNSIgdGltZXN0YW1wPSIxNDcxMzA3OTk4Ij41MTA8L2tleT48
L2ZvcmVpZ24ta2V5cz48cmVmLXR5cGUgbmFtZT0iSm91cm5hbCBBcnRpY2xlIj4xNzwvcmVmLXR5
cGU+PGNvbnRyaWJ1dG9ycz48YXV0aG9ycz48YXV0aG9yPllhbWF6YWtpLCBZLjwvYXV0aG9yPjxh
dXRob3I+VXN1aSwgSS48L2F1dGhvcj48YXV0aG9yPkthbmF0YW5pLCBZLjwvYXV0aG9yPjxhdXRo
b3I+TWF0c3V5YSwgWS48L2F1dGhvcj48YXV0aG9yPlRzdW5leWFtYSwgSy48L2F1dGhvcj48YXV0
aG9yPkZ1amlzYWthLCBTLjwvYXV0aG9yPjxhdXRob3I+QnVraGFyaSwgQS48L2F1dGhvcj48YXV0
aG9yPlN1enVraSwgSC48L2F1dGhvcj48YXV0aG9yPlNlbmRhLCBTLjwvYXV0aG9yPjxhdXRob3I+
SW1hbmlzaGksIFMuPC9hdXRob3I+PGF1dGhvcj5IaXJhdGEsIEsuPC9hdXRob3I+PGF1dGhvcj5J
c2hpa2ksIE0uPC9hdXRob3I+PGF1dGhvcj5IYXlhc2hpLCBSLjwvYXV0aG9yPjxhdXRob3I+VXJh
a2F6ZSwgTS48L2F1dGhvcj48YXV0aG9yPk5lbW90bywgSC48L2F1dGhvcj48YXV0aG9yPktvYmF5
YXNoaSwgTS48L2F1dGhvcj48YXV0aG9yPlRvYmUsIEsuPC9hdXRob3I+PC9hdXRob3JzPjwvY29u
dHJpYnV0b3JzPjxhdXRoLWFkZHJlc3M+Rmlyc3QgRGVwdC4gb2YgSW50ZXJuYWwgTWVkaWNpbmUs
IFVuaXYuIG9mIFRveWFtYSwgMjYzMCBTdWdpdGFuaSBUb3lhbWEgOTMwLTAxOTQsIEphcGFuLjwv
YXV0aC1hZGRyZXNzPjx0aXRsZXM+PHRpdGxlPlRyZWF0bWVudCB3aXRoIFNSVDE3MjAsIGEgU0lS
VDEgYWN0aXZhdG9yLCBhbWVsaW9yYXRlcyBmYXR0eSBsaXZlciB3aXRoIHJlZHVjZWQgZXhwcmVz
c2lvbiBvZiBsaXBvZ2VuaWMgZW56eW1lcyBpbiBNU0cgbWljZTwvdGl0bGU+PHNlY29uZGFyeS10
aXRsZT5BbSBKIFBoeXNpb2wgRW5kb2NyaW5vbCBNZXRhYjwvc2Vjb25kYXJ5LXRpdGxlPjxhbHQt
dGl0bGU+QW1lcmljYW4gam91cm5hbCBvZiBwaHlzaW9sb2d5LiBFbmRvY3Jpbm9sb2d5IGFuZCBt
ZXRhYm9saXNtPC9hbHQtdGl0bGU+PC90aXRsZXM+PHBlcmlvZGljYWw+PGZ1bGwtdGl0bGU+QW1l
cmljYW4gam91cm5hbCBvZiBwaHlzaW9sb2d5IEVuZG9jcmlub2xvZ3kgYW5kIG1ldGFib2xpc208
L2Z1bGwtdGl0bGU+PGFiYnItMT5BbSBKIFBoeXNpb2wgRW5kb2NyaW5vbCBNZXRhYjwvYWJici0x
PjwvcGVyaW9kaWNhbD48cGFnZXM+RTExNzktODY8L3BhZ2VzPjx2b2x1bWU+Mjk3PC92b2x1bWU+
PG51bWJlcj41PC9udW1iZXI+PGVkaXRpb24+MjAwOS8wOS8wMzwvZWRpdGlvbj48a2V5d29yZHM+
PGtleXdvcmQ+QW5pbWFsczwva2V5d29yZD48a2V5d29yZD5CaW90cmFuc2Zvcm1hdGlvbi9kcnVn
IGVmZmVjdHM8L2tleXdvcmQ+PGtleXdvcmQ+Qm9keSBXZWlnaHQvZHJ1ZyBlZmZlY3RzPC9rZXl3
b3JkPjxrZXl3b3JkPkNlbGwgTGluZSwgVHVtb3I8L2tleXdvcmQ+PGtleXdvcmQ+RWF0aW5nL2Ry
dWcgZWZmZWN0czwva2V5d29yZD48a2V5d29yZD5GYXR0eSBMaXZlci9jaGVtaWNhbGx5IGluZHVj
ZWQvKmRydWcgdGhlcmFweS9lbnp5bW9sb2d5PC9rZXl3b3JkPjxrZXl3b3JkPkhlcGF0b2N5dGVz
L2RydWcgZWZmZWN0cy9tZXRhYm9saXNtPC9rZXl3b3JkPjxrZXl3b3JkPkhldGVyb2N5Y2xpYyBD
b21wb3VuZHMgd2l0aCA0IG9yIE1vcmUgUmluZ3MvKnBoYXJtYWNvbG9neTwva2V5d29yZD48a2V5
d29yZD5JbW11bm9ibG90dGluZzwva2V5d29yZD48a2V5d29yZD5JbW11bm9wcmVjaXBpdGF0aW9u
PC9rZXl3b3JkPjxrZXl3b3JkPkxpcGlkIE1ldGFib2xpc20vKmRydWcgZWZmZWN0czwva2V5d29y
ZD48a2V5d29yZD5MaXBvZ2VuZXNpcy9kcnVnIGVmZmVjdHM8L2tleXdvcmQ+PGtleXdvcmQ+TWFs
ZTwva2V5d29yZD48a2V5d29yZD5NaWNlPC9rZXl3b3JkPjxrZXl3b3JkPk1pY2UsIEluYnJlZCBJ
Q1I8L2tleXdvcmQ+PGtleXdvcmQ+UmVhbC1UaW1lIFBvbHltZXJhc2UgQ2hhaW4gUmVhY3Rpb248
L2tleXdvcmQ+PGtleXdvcmQ+U2lydHVpbiAxLyptZXRhYm9saXNtPC9rZXl3b3JkPjxrZXl3b3Jk
PipTb2RpdW0gR2x1dGFtYXRlPC9rZXl3b3JkPjwva2V5d29yZHM+PGRhdGVzPjx5ZWFyPjIwMDk8
L3llYXI+PHB1Yi1kYXRlcz48ZGF0ZT5Ob3Y8L2RhdGU+PC9wdWItZGF0ZXM+PC9kYXRlcz48aXNi
bj4wMTkzLTE4NDk8L2lzYm4+PGFjY2Vzc2lvbi1udW0+MTk3MjQwMTY8L2FjY2Vzc2lvbi1udW0+
PHVybHM+PC91cmxzPjxlbGVjdHJvbmljLXJlc291cmNlLW51bT4xMC4xMTUyL2FqcGVuZG8uOTA5
OTcuMjAwODwvZWxlY3Ryb25pYy1yZXNvdXJjZS1udW0+PHJlbW90ZS1kYXRhYmFzZS1wcm92aWRl
cj5OTE08L3JlbW90ZS1kYXRhYmFzZS1wcm92aWRlcj48bGFuZ3VhZ2U+ZW5nPC9sYW5ndWFnZT48
L3JlY29yZD48L0NpdGU+PC9FbmROb3RlPgB=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PEVuZE5vdGU+PENpdGU+PEF1dGhvcj5ZYW1hemFraTwvQXV0aG9yPjxZZWFyPjIwMDk8L1llYXI+
PFJlY051bT41MTA8L1JlY051bT48RGlzcGxheVRleHQ+PHN0eWxlIGZhY2U9InN1cGVyc2NyaXB0
Ij5bMTAxXTwvc3R5bGU+PC9EaXNwbGF5VGV4dD48cmVjb3JkPjxyZWMtbnVtYmVyPjUxMDwvcmVj
LW51bWJlcj48Zm9yZWlnbi1rZXlzPjxrZXkgYXBwPSJFTiIgZGItaWQ9Inh2NXBlOXRlNnhzcHpx
ZXB2em9wcHc5a3h0NTUwc3hyOTAwNSIgdGltZXN0YW1wPSIxNDcxMzA3OTk4Ij41MTA8L2tleT48
L2ZvcmVpZ24ta2V5cz48cmVmLXR5cGUgbmFtZT0iSm91cm5hbCBBcnRpY2xlIj4xNzwvcmVmLXR5
cGU+PGNvbnRyaWJ1dG9ycz48YXV0aG9ycz48YXV0aG9yPllhbWF6YWtpLCBZLjwvYXV0aG9yPjxh
dXRob3I+VXN1aSwgSS48L2F1dGhvcj48YXV0aG9yPkthbmF0YW5pLCBZLjwvYXV0aG9yPjxhdXRo
b3I+TWF0c3V5YSwgWS48L2F1dGhvcj48YXV0aG9yPlRzdW5leWFtYSwgSy48L2F1dGhvcj48YXV0
aG9yPkZ1amlzYWthLCBTLjwvYXV0aG9yPjxhdXRob3I+QnVraGFyaSwgQS48L2F1dGhvcj48YXV0
aG9yPlN1enVraSwgSC48L2F1dGhvcj48YXV0aG9yPlNlbmRhLCBTLjwvYXV0aG9yPjxhdXRob3I+
SW1hbmlzaGksIFMuPC9hdXRob3I+PGF1dGhvcj5IaXJhdGEsIEsuPC9hdXRob3I+PGF1dGhvcj5J
c2hpa2ksIE0uPC9hdXRob3I+PGF1dGhvcj5IYXlhc2hpLCBSLjwvYXV0aG9yPjxhdXRob3I+VXJh
a2F6ZSwgTS48L2F1dGhvcj48YXV0aG9yPk5lbW90bywgSC48L2F1dGhvcj48YXV0aG9yPktvYmF5
YXNoaSwgTS48L2F1dGhvcj48YXV0aG9yPlRvYmUsIEsuPC9hdXRob3I+PC9hdXRob3JzPjwvY29u
dHJpYnV0b3JzPjxhdXRoLWFkZHJlc3M+Rmlyc3QgRGVwdC4gb2YgSW50ZXJuYWwgTWVkaWNpbmUs
IFVuaXYuIG9mIFRveWFtYSwgMjYzMCBTdWdpdGFuaSBUb3lhbWEgOTMwLTAxOTQsIEphcGFuLjwv
YXV0aC1hZGRyZXNzPjx0aXRsZXM+PHRpdGxlPlRyZWF0bWVudCB3aXRoIFNSVDE3MjAsIGEgU0lS
VDEgYWN0aXZhdG9yLCBhbWVsaW9yYXRlcyBmYXR0eSBsaXZlciB3aXRoIHJlZHVjZWQgZXhwcmVz
c2lvbiBvZiBsaXBvZ2VuaWMgZW56eW1lcyBpbiBNU0cgbWljZTwvdGl0bGU+PHNlY29uZGFyeS10
aXRsZT5BbSBKIFBoeXNpb2wgRW5kb2NyaW5vbCBNZXRhYjwvc2Vjb25kYXJ5LXRpdGxlPjxhbHQt
dGl0bGU+QW1lcmljYW4gam91cm5hbCBvZiBwaHlzaW9sb2d5LiBFbmRvY3Jpbm9sb2d5IGFuZCBt
ZXRhYm9saXNtPC9hbHQtdGl0bGU+PC90aXRsZXM+PHBlcmlvZGljYWw+PGZ1bGwtdGl0bGU+QW1l
cmljYW4gam91cm5hbCBvZiBwaHlzaW9sb2d5IEVuZG9jcmlub2xvZ3kgYW5kIG1ldGFib2xpc208
L2Z1bGwtdGl0bGU+PGFiYnItMT5BbSBKIFBoeXNpb2wgRW5kb2NyaW5vbCBNZXRhYjwvYWJici0x
PjwvcGVyaW9kaWNhbD48cGFnZXM+RTExNzktODY8L3BhZ2VzPjx2b2x1bWU+Mjk3PC92b2x1bWU+
PG51bWJlcj41PC9udW1iZXI+PGVkaXRpb24+MjAwOS8wOS8wMzwvZWRpdGlvbj48a2V5d29yZHM+
PGtleXdvcmQ+QW5pbWFsczwva2V5d29yZD48a2V5d29yZD5CaW90cmFuc2Zvcm1hdGlvbi9kcnVn
IGVmZmVjdHM8L2tleXdvcmQ+PGtleXdvcmQ+Qm9keSBXZWlnaHQvZHJ1ZyBlZmZlY3RzPC9rZXl3
b3JkPjxrZXl3b3JkPkNlbGwgTGluZSwgVHVtb3I8L2tleXdvcmQ+PGtleXdvcmQ+RWF0aW5nL2Ry
dWcgZWZmZWN0czwva2V5d29yZD48a2V5d29yZD5GYXR0eSBMaXZlci9jaGVtaWNhbGx5IGluZHVj
ZWQvKmRydWcgdGhlcmFweS9lbnp5bW9sb2d5PC9rZXl3b3JkPjxrZXl3b3JkPkhlcGF0b2N5dGVz
L2RydWcgZWZmZWN0cy9tZXRhYm9saXNtPC9rZXl3b3JkPjxrZXl3b3JkPkhldGVyb2N5Y2xpYyBD
b21wb3VuZHMgd2l0aCA0IG9yIE1vcmUgUmluZ3MvKnBoYXJtYWNvbG9neTwva2V5d29yZD48a2V5
d29yZD5JbW11bm9ibG90dGluZzwva2V5d29yZD48a2V5d29yZD5JbW11bm9wcmVjaXBpdGF0aW9u
PC9rZXl3b3JkPjxrZXl3b3JkPkxpcGlkIE1ldGFib2xpc20vKmRydWcgZWZmZWN0czwva2V5d29y
ZD48a2V5d29yZD5MaXBvZ2VuZXNpcy9kcnVnIGVmZmVjdHM8L2tleXdvcmQ+PGtleXdvcmQ+TWFs
ZTwva2V5d29yZD48a2V5d29yZD5NaWNlPC9rZXl3b3JkPjxrZXl3b3JkPk1pY2UsIEluYnJlZCBJ
Q1I8L2tleXdvcmQ+PGtleXdvcmQ+UmVhbC1UaW1lIFBvbHltZXJhc2UgQ2hhaW4gUmVhY3Rpb248
L2tleXdvcmQ+PGtleXdvcmQ+U2lydHVpbiAxLyptZXRhYm9saXNtPC9rZXl3b3JkPjxrZXl3b3Jk
PipTb2RpdW0gR2x1dGFtYXRlPC9rZXl3b3JkPjwva2V5d29yZHM+PGRhdGVzPjx5ZWFyPjIwMDk8
L3llYXI+PHB1Yi1kYXRlcz48ZGF0ZT5Ob3Y8L2RhdGU+PC9wdWItZGF0ZXM+PC9kYXRlcz48aXNi
bj4wMTkzLTE4NDk8L2lzYm4+PGFjY2Vzc2lvbi1udW0+MTk3MjQwMTY8L2FjY2Vzc2lvbi1udW0+
PHVybHM+PC91cmxzPjxlbGVjdHJvbmljLXJlc291cmNlLW51bT4xMC4xMTUyL2FqcGVuZG8uOTA5
OTcuMjAwODwvZWxlY3Ryb25pYy1yZXNvdXJjZS1udW0+PHJlbW90ZS1kYXRhYmFzZS1wcm92aWRl
cj5OTE08L3JlbW90ZS1kYXRhYmFzZS1wcm92aWRlcj48bGFuZ3VhZ2U+ZW5nPC9sYW5ndWFnZT48
L3JlY29yZD48L0NpdGU+PC9FbmROb3RlPgB=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[101]</w:t>
      </w:r>
      <w:r w:rsidR="00B23A3C" w:rsidRPr="005E33CE">
        <w:rPr>
          <w:rFonts w:ascii="Book Antiqua" w:hAnsi="Book Antiqua" w:cs="Times New Roman"/>
          <w:sz w:val="24"/>
          <w:szCs w:val="24"/>
        </w:rPr>
        <w:fldChar w:fldCharType="end"/>
      </w:r>
      <w:r w:rsidR="00D92684" w:rsidRPr="005E33CE">
        <w:rPr>
          <w:rFonts w:ascii="Book Antiqua" w:hAnsi="Book Antiqua" w:cs="Times New Roman"/>
          <w:sz w:val="24"/>
          <w:szCs w:val="24"/>
        </w:rPr>
        <w:t>.</w:t>
      </w:r>
      <w:r w:rsidR="006213E2">
        <w:rPr>
          <w:rFonts w:ascii="Book Antiqua" w:hAnsi="Book Antiqua" w:cs="Times New Roman"/>
          <w:sz w:val="24"/>
          <w:szCs w:val="24"/>
        </w:rPr>
        <w:t xml:space="preserve"> </w:t>
      </w:r>
      <w:r w:rsidR="00D92684" w:rsidRPr="005E33CE">
        <w:rPr>
          <w:rFonts w:ascii="Book Antiqua" w:hAnsi="Book Antiqua" w:cs="Times New Roman"/>
          <w:sz w:val="24"/>
          <w:szCs w:val="24"/>
        </w:rPr>
        <w:t>Recent studies, however, indicate that the activation of SIRT1 by RSV is indirect and is</w:t>
      </w:r>
      <w:r w:rsidR="005E4D9A" w:rsidRPr="005E33CE">
        <w:rPr>
          <w:rFonts w:ascii="Book Antiqua" w:hAnsi="Book Antiqua" w:cs="Times New Roman"/>
          <w:sz w:val="24"/>
          <w:szCs w:val="24"/>
        </w:rPr>
        <w:t xml:space="preserve"> mediated by activation of AMPK</w:t>
      </w:r>
      <w:r w:rsidR="00B23A3C" w:rsidRPr="005E33CE">
        <w:rPr>
          <w:rFonts w:ascii="Book Antiqua" w:hAnsi="Book Antiqua" w:cs="Times New Roman"/>
          <w:sz w:val="24"/>
          <w:szCs w:val="24"/>
        </w:rPr>
        <w:fldChar w:fldCharType="begin">
          <w:fldData xml:space="preserve">PEVuZE5vdGU+PENpdGU+PEF1dGhvcj5DYW50bzwvQXV0aG9yPjxZZWFyPjIwMDk8L1llYXI+PFJl
Y051bT40Mzc8L1JlY051bT48RGlzcGxheVRleHQ+PHN0eWxlIGZhY2U9InN1cGVyc2NyaXB0Ij5b
NDAsIDExNV08L3N0eWxlPjwvRGlzcGxheVRleHQ+PHJlY29yZD48cmVjLW51bWJlcj40Mzc8L3Jl
Yy1udW1iZXI+PGZvcmVpZ24ta2V5cz48a2V5IGFwcD0iRU4iIGRiLWlkPSJ4djVwZTl0ZTZ4c3B6
cWVwdnpvcHB3OWt4dDU1MHN4cjkwMDUiIHRpbWVzdGFtcD0iMTQ3MTE3NDI2NiI+NDM3PC9rZXk+
PC9mb3JlaWduLWtleXM+PHJlZi10eXBlIG5hbWU9IkpvdXJuYWwgQXJ0aWNsZSI+MTc8L3JlZi10
eXBlPjxjb250cmlidXRvcnM+PGF1dGhvcnM+PGF1dGhvcj5DYW50bywgQy48L2F1dGhvcj48YXV0
aG9yPkdlcmhhcnQtSGluZXMsIFouPC9hdXRob3I+PGF1dGhvcj5GZWlnZSwgSi4gTi48L2F1dGhv
cj48YXV0aG9yPkxhZ291Z2UsIE0uPC9hdXRob3I+PGF1dGhvcj5Ob3JpZWdhLCBMLjwvYXV0aG9y
PjxhdXRob3I+TWlsbmUsIEouIEMuPC9hdXRob3I+PGF1dGhvcj5FbGxpb3R0LCBQLiBKLjwvYXV0
aG9yPjxhdXRob3I+UHVpZ3NlcnZlciwgUC48L2F1dGhvcj48YXV0aG9yPkF1d2VyeCwgSi48L2F1
dGhvcj48L2F1dGhvcnM+PC9jb250cmlidXRvcnM+PGF1dGgtYWRkcmVzcz5JbnN0aXR1dCBkZSBH
ZW5ldGlxdWUgZXQgZGUgQmlvbG9naWUgTW9sZWN1bGFpcmUgZXQgQ2VsbHVsYWlyZSwgQ05SUy9J
TlNFUk0vVUxQLCA2NzQwNCBJbGxraXJjaCwgRnJhbmNlLjwvYXV0aC1hZGRyZXNzPjx0aXRsZXM+
PHRpdGxlPkFNUEsgcmVndWxhdGVzIGVuZXJneSBleHBlbmRpdHVyZSBieSBtb2R1bGF0aW5nIE5B
RCsgbWV0YWJvbGlzbSBhbmQgU0lSVDEgYWN0aXZpdHk8L3RpdGxlPjxzZWNvbmRhcnktdGl0bGU+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PHBhZ2VzPjEwNTYtNjA8L3BhZ2VzPjx2b2x1bWU+NDU4PC92b2x1bWU+PG51bWJlcj43MjQxPC9u
dW1iZXI+PGVkaXRpb24+MjAwOS8wMy8wNjwvZWRpdGlvbj48a2V5d29yZHM+PGtleXdvcmQ+QU1Q
LUFjdGl2YXRlZCBQcm90ZWluIEtpbmFzZXMvKm1ldGFib2xpc208L2tleXdvcmQ+PGtleXdvcmQ+
QWNldHlsYXRpb248L2tleXdvcmQ+PGtleXdvcmQ+QW1pbm9pbWlkYXpvbGUgQ2FyYm94YW1pZGUv
YW5hbG9ncyAmYW1wOyBkZXJpdmF0aXZlczwva2V5d29yZD48a2V5d29yZD5BbmltYWxzPC9rZXl3
b3JkPjxrZXl3b3JkPkNlbGwgTGluZTwva2V5d29yZD48a2V5d29yZD4qRW5lcmd5IE1ldGFib2xp
c20vZ2VuZXRpY3M8L2tleXdvcmQ+PGtleXdvcmQ+RW56eW1lIEFjdGl2YXRpb248L2tleXdvcmQ+
PGtleXdvcmQ+Rm9ya2hlYWQgVHJhbnNjcmlwdGlvbiBGYWN0b3JzL2dlbmV0aWNzPC9rZXl3b3Jk
PjxrZXl3b3JkPkdlbmUgRXhwcmVzc2lvbiBSZWd1bGF0aW9uPC9rZXl3b3JkPjxrZXl3b3JkPkdl
bmVzLCBNaXRvY2hvbmRyaWFsL2dlbmV0aWNzPC9rZXl3b3JkPjxrZXl3b3JkPk1hbGU8L2tleXdv
cmQ+PGtleXdvcmQ+TWljZTwva2V5d29yZD48a2V5d29yZD5NdXNjbGUsIFNrZWxldGFsL2N5dG9s
b2d5L2Vuenltb2xvZ3kvbWV0YWJvbGlzbTwva2V5d29yZD48a2V5d29yZD5NdXRhdGlvbjwva2V5
d29yZD48a2V5d29yZD5OQUQvKm1ldGFib2xpc208L2tleXdvcmQ+PGtleXdvcmQ+T3h5Z2VuIENv
bnN1bXB0aW9uPC9rZXl3b3JkPjxrZXl3b3JkPlBob3NwaG9yeWxhdGlvbjwva2V5d29yZD48a2V5
d29yZD5SaWJvbnVjbGVvdGlkZXM8L2tleXdvcmQ+PGtleXdvcmQ+U2lydHVpbiAxPC9rZXl3b3Jk
PjxrZXl3b3JkPlNpcnR1aW5zLyptZXRhYm9saXNtPC9rZXl3b3JkPjxrZXl3b3JkPlRyYW5zLUFj
dGl2YXRvcnMvZ2VuZXRpY3MvbWV0YWJvbGlzbTwva2V5d29yZD48a2V5d29yZD5UcmFuc2NyaXB0
aW9uIEZhY3RvcnM8L2tleXdvcmQ+PGtleXdvcmQ+VHJhbnNjcmlwdGlvbiwgR2VuZXRpYzwva2V5
d29yZD48L2tleXdvcmRzPjxkYXRlcz48eWVhcj4yMDA5PC95ZWFyPjxwdWItZGF0ZXM+PGRhdGU+
QXByIDIzPC9kYXRlPjwvcHViLWRhdGVzPjwvZGF0ZXM+PGlzYm4+MDAyOC0wODM2PC9pc2JuPjxh
Y2Nlc3Npb24tbnVtPjE5MjYyNTA4PC9hY2Nlc3Npb24tbnVtPjx1cmxzPjwvdXJscz48Y3VzdG9t
Mj5QTUMzNjE2MzExPC9jdXN0b20yPjxjdXN0b202PkVNUzUyNTI2PC9jdXN0b202PjxlbGVjdHJv
bmljLXJlc291cmNlLW51bT4xMC4xMDM4L25hdHVyZTA3ODEzPC9lbGVjdHJvbmljLXJlc291cmNl
LW51bT48cmVtb3RlLWRhdGFiYXNlLXByb3ZpZGVyPk5MTTwvcmVtb3RlLWRhdGFiYXNlLXByb3Zp
ZGVyPjxsYW5ndWFnZT5lbmc8L2xhbmd1YWdlPjwvcmVjb3JkPjwvQ2l0ZT48Q2l0ZT48QXV0aG9y
PlBhcms8L0F1dGhvcj48WWVhcj4yMDEyPC9ZZWFyPjxSZWNOdW0+NTEyPC9SZWNOdW0+PHJlY29y
ZD48cmVjLW51bWJlcj41MTI8L3JlYy1udW1iZXI+PGZvcmVpZ24ta2V5cz48a2V5IGFwcD0iRU4i
IGRiLWlkPSJ4djVwZTl0ZTZ4c3B6cWVwdnpvcHB3OWt4dDU1MHN4cjkwMDUiIHRpbWVzdGFtcD0i
MTQ3MTMwODE1MCI+NTEyPC9rZXk+PC9mb3JlaWduLWtleXM+PHJlZi10eXBlIG5hbWU9IkpvdXJu
YWwgQXJ0aWNsZSI+MTc8L3JlZi10eXBlPjxjb250cmlidXRvcnM+PGF1dGhvcnM+PGF1dGhvcj5Q
YXJrLCBTLiBKLjwvYXV0aG9yPjxhdXRob3I+QWhtYWQsIEYuPC9hdXRob3I+PGF1dGhvcj5QaGls
cCwgQS48L2F1dGhvcj48YXV0aG9yPkJhYXIsIEsuPC9hdXRob3I+PGF1dGhvcj5XaWxsaWFtcywg
VC48L2F1dGhvcj48YXV0aG9yPkx1bywgSC48L2F1dGhvcj48YXV0aG9yPktlLCBILjwvYXV0aG9y
PjxhdXRob3I+UmVobWFubiwgSC48L2F1dGhvcj48YXV0aG9yPlRhdXNzaWcsIFIuPC9hdXRob3I+
PGF1dGhvcj5Ccm93biwgQS4gTC48L2F1dGhvcj48YXV0aG9yPktpbSwgTS4gSy48L2F1dGhvcj48
YXV0aG9yPkJlYXZlbiwgTS4gQS48L2F1dGhvcj48YXV0aG9yPkJ1cmdpbiwgQS4gQi48L2F1dGhv
cj48YXV0aG9yPk1hbmdhbmllbGxvLCBWLjwvYXV0aG9yPjxhdXRob3I+Q2h1bmcsIEouIEguPC9h
dXRob3I+PC9hdXRob3JzPjwvY29udHJpYnV0b3JzPjxhdXRoLWFkZHJlc3M+TGFib3JhdG9yeSBv
ZiBPYmVzaXR5IGFuZCBBZ2luZyBSZXNlYXJjaCwgR2VuZXRpY3MgYW5kIERldmVsb3BtZW50YWwg
QmlvbG9neSBDZW50ZXIsIE5hdGlvbmFsIEhlYXJ0IEx1bmcgYW5kIEJsb29kIEluc3RpdHV0ZSwg
TmF0aW9uYWwgSW5zdGl0dXRlcyBvZiBIZWFsdGgsIEJldGhlc2RhLCBNRCAyMDg5MiwgVVNBLjwv
YXV0aC1hZGRyZXNzPjx0aXRsZXM+PHRpdGxlPlJlc3ZlcmF0cm9sIGFtZWxpb3JhdGVzIGFnaW5n
LXJlbGF0ZWQgbWV0YWJvbGljIHBoZW5vdHlwZXMgYnkgaW5oaWJpdGluZyBjQU1QIHBob3NwaG9k
aWVzdGVyYXNlczwvdGl0bGU+PHNlY29uZGFyeS10aXRsZT5DZWxsPC9zZWNvbmRhcnktdGl0bGU+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YmJyLTE+PC9hbHQtcGVyaW9kaWNhbD48cGFnZXM+NDIxLTMzPC9wYWdlcz48dm9sdW1lPjE0ODwv
dm9sdW1lPjxudW1iZXI+MzwvbnVtYmVyPjxlZGl0aW9uPjIwMTIvMDIvMDc8L2VkaXRpb24+PGtl
eXdvcmRzPjxrZXl3b3JkPjMmYXBvczssNSZhcG9zOy1DeWNsaWMtQU1QIFBob3NwaG9kaWVzdGVy
YXNlcy8qYW50YWdvbmlzdHMgJmFtcDs8L2tleXdvcmQ+PGtleXdvcmQ+aW5oaWJpdG9ycy9jaGVt
aXN0cnkvbWV0YWJvbGlzbTwva2V5d29yZD48a2V5d29yZD5BZGlwb3NlIFRpc3N1ZSwgV2hpdGUv
ZHJ1ZyBlZmZlY3RzPC9rZXl3b3JkPjxrZXl3b3JkPkFnaW5nLyptZXRhYm9saXNtPC9rZXl3b3Jk
PjxrZXl3b3JkPkFuaW1hbHM8L2tleXdvcmQ+PGtleXdvcmQ+KkNhbG9yaWMgUmVzdHJpY3Rpb248
L2tleXdvcmQ+PGtleXdvcmQ+Q3ljbGljIE51Y2xlb3RpZGUgUGhvc3Bob2RpZXN0ZXJhc2VzLCBU
eXBlIDQvY2hlbWlzdHJ5L21ldGFib2xpc208L2tleXdvcmQ+PGtleXdvcmQ+RGlldDwva2V5d29y
ZD48a2V5d29yZD5HbHVjb3NlIEludG9sZXJhbmNlL3ByZXZlbnRpb24gJmFtcDsgY29udHJvbDwv
a2V5d29yZD48a2V5d29yZD5HdWFuaW5lIE51Y2xlb3RpZGUgRXhjaGFuZ2UgRmFjdG9ycy9tZXRh
Ym9saXNtPC9rZXl3b3JkPjxrZXl3b3JkPk1pY2U8L2tleXdvcmQ+PGtleXdvcmQ+TW9kZWxzLCBN
b2xlY3VsYXI8L2tleXdvcmQ+PGtleXdvcmQ+TXVzY2xlLCBTa2VsZXRhbC9kcnVnIGVmZmVjdHM8
L2tleXdvcmQ+PGtleXdvcmQ+TkFEL21ldGFib2xpc208L2tleXdvcmQ+PGtleXdvcmQ+T2Jlc2l0
eS9wcmV2ZW50aW9uICZhbXA7IGNvbnRyb2w8L2tleXdvcmQ+PGtleXdvcmQ+UHJvdGVpbiBLaW5h
c2VzL21ldGFib2xpc208L2tleXdvcmQ+PGtleXdvcmQ+Um9saXByYW0vYWRtaW5pc3RyYXRpb24g
JmFtcDsgZG9zYWdlPC9rZXl3b3JkPjxrZXl3b3JkPlJ5YW5vZGluZSBSZWNlcHRvciBDYWxjaXVt
IFJlbGVhc2UgQ2hhbm5lbC9tZXRhYm9saXNtPC9rZXl3b3JkPjxrZXl3b3JkPipTaWduYWwgVHJh
bnNkdWN0aW9uPC9rZXl3b3JkPjxrZXl3b3JkPlNpcnR1aW4gMS9tZXRhYm9saXNtPC9rZXl3b3Jk
PjxrZXl3b3JkPlN0aWxiZW5lcy8qYWRtaW5pc3RyYXRpb24gJmFtcDsgZG9zYWdlPC9rZXl3b3Jk
Pjwva2V5d29yZHM+PGRhdGVzPjx5ZWFyPjIwMTI8L3llYXI+PHB1Yi1kYXRlcz48ZGF0ZT5GZWIg
MzwvZGF0ZT48L3B1Yi1kYXRlcz48L2RhdGVzPjxpc2JuPjAwOTItODY3NDwvaXNibj48YWNjZXNz
aW9uLW51bT4yMjMwNDkxMzwvYWNjZXNzaW9uLW51bT48dXJscz48L3VybHM+PGN1c3RvbTI+UE1D
MzQzMTgwMTwvY3VzdG9tMj48Y3VzdG9tNj5OSUhNUzQwMjA5MDwvY3VzdG9tNj48ZWxlY3Ryb25p
Yy1yZXNvdXJjZS1udW0+MTAuMTAxNi9qLmNlbGwuMjAxMi4wMS4wMTc8L2VsZWN0cm9uaWMtcmVz
b3VyY2UtbnVtPjxyZW1vdGUtZGF0YWJhc2UtcHJvdmlkZXI+TkxNPC9yZW1vdGUtZGF0YWJhc2Ut
cHJvdmlkZXI+PGxhbmd1YWdlPmVuZzwvbGFuZ3VhZ2U+PC9yZWNvcmQ+PC9DaXRlPjwvRW5kTm90
ZT5=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PEVuZE5vdGU+PENpdGU+PEF1dGhvcj5DYW50bzwvQXV0aG9yPjxZZWFyPjIwMDk8L1llYXI+PFJl
Y051bT40Mzc8L1JlY051bT48RGlzcGxheVRleHQ+PHN0eWxlIGZhY2U9InN1cGVyc2NyaXB0Ij5b
NDAsIDExNV08L3N0eWxlPjwvRGlzcGxheVRleHQ+PHJlY29yZD48cmVjLW51bWJlcj40Mzc8L3Jl
Yy1udW1iZXI+PGZvcmVpZ24ta2V5cz48a2V5IGFwcD0iRU4iIGRiLWlkPSJ4djVwZTl0ZTZ4c3B6
cWVwdnpvcHB3OWt4dDU1MHN4cjkwMDUiIHRpbWVzdGFtcD0iMTQ3MTE3NDI2NiI+NDM3PC9rZXk+
PC9mb3JlaWduLWtleXM+PHJlZi10eXBlIG5hbWU9IkpvdXJuYWwgQXJ0aWNsZSI+MTc8L3JlZi10
eXBlPjxjb250cmlidXRvcnM+PGF1dGhvcnM+PGF1dGhvcj5DYW50bywgQy48L2F1dGhvcj48YXV0
aG9yPkdlcmhhcnQtSGluZXMsIFouPC9hdXRob3I+PGF1dGhvcj5GZWlnZSwgSi4gTi48L2F1dGhv
cj48YXV0aG9yPkxhZ291Z2UsIE0uPC9hdXRob3I+PGF1dGhvcj5Ob3JpZWdhLCBMLjwvYXV0aG9y
PjxhdXRob3I+TWlsbmUsIEouIEMuPC9hdXRob3I+PGF1dGhvcj5FbGxpb3R0LCBQLiBKLjwvYXV0
aG9yPjxhdXRob3I+UHVpZ3NlcnZlciwgUC48L2F1dGhvcj48YXV0aG9yPkF1d2VyeCwgSi48L2F1
dGhvcj48L2F1dGhvcnM+PC9jb250cmlidXRvcnM+PGF1dGgtYWRkcmVzcz5JbnN0aXR1dCBkZSBH
ZW5ldGlxdWUgZXQgZGUgQmlvbG9naWUgTW9sZWN1bGFpcmUgZXQgQ2VsbHVsYWlyZSwgQ05SUy9J
TlNFUk0vVUxQLCA2NzQwNCBJbGxraXJjaCwgRnJhbmNlLjwvYXV0aC1hZGRyZXNzPjx0aXRsZXM+
PHRpdGxlPkFNUEsgcmVndWxhdGVzIGVuZXJneSBleHBlbmRpdHVyZSBieSBtb2R1bGF0aW5nIE5B
RCsgbWV0YWJvbGlzbSBhbmQgU0lSVDEgYWN0aXZpdHk8L3RpdGxlPjxzZWNvbmRhcnktdGl0bGU+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PHBhZ2VzPjEwNTYtNjA8L3BhZ2VzPjx2b2x1bWU+NDU4PC92b2x1bWU+PG51bWJlcj43MjQxPC9u
dW1iZXI+PGVkaXRpb24+MjAwOS8wMy8wNjwvZWRpdGlvbj48a2V5d29yZHM+PGtleXdvcmQ+QU1Q
LUFjdGl2YXRlZCBQcm90ZWluIEtpbmFzZXMvKm1ldGFib2xpc208L2tleXdvcmQ+PGtleXdvcmQ+
QWNldHlsYXRpb248L2tleXdvcmQ+PGtleXdvcmQ+QW1pbm9pbWlkYXpvbGUgQ2FyYm94YW1pZGUv
YW5hbG9ncyAmYW1wOyBkZXJpdmF0aXZlczwva2V5d29yZD48a2V5d29yZD5BbmltYWxzPC9rZXl3
b3JkPjxrZXl3b3JkPkNlbGwgTGluZTwva2V5d29yZD48a2V5d29yZD4qRW5lcmd5IE1ldGFib2xp
c20vZ2VuZXRpY3M8L2tleXdvcmQ+PGtleXdvcmQ+RW56eW1lIEFjdGl2YXRpb248L2tleXdvcmQ+
PGtleXdvcmQ+Rm9ya2hlYWQgVHJhbnNjcmlwdGlvbiBGYWN0b3JzL2dlbmV0aWNzPC9rZXl3b3Jk
PjxrZXl3b3JkPkdlbmUgRXhwcmVzc2lvbiBSZWd1bGF0aW9uPC9rZXl3b3JkPjxrZXl3b3JkPkdl
bmVzLCBNaXRvY2hvbmRyaWFsL2dlbmV0aWNzPC9rZXl3b3JkPjxrZXl3b3JkPk1hbGU8L2tleXdv
cmQ+PGtleXdvcmQ+TWljZTwva2V5d29yZD48a2V5d29yZD5NdXNjbGUsIFNrZWxldGFsL2N5dG9s
b2d5L2Vuenltb2xvZ3kvbWV0YWJvbGlzbTwva2V5d29yZD48a2V5d29yZD5NdXRhdGlvbjwva2V5
d29yZD48a2V5d29yZD5OQUQvKm1ldGFib2xpc208L2tleXdvcmQ+PGtleXdvcmQ+T3h5Z2VuIENv
bnN1bXB0aW9uPC9rZXl3b3JkPjxrZXl3b3JkPlBob3NwaG9yeWxhdGlvbjwva2V5d29yZD48a2V5
d29yZD5SaWJvbnVjbGVvdGlkZXM8L2tleXdvcmQ+PGtleXdvcmQ+U2lydHVpbiAxPC9rZXl3b3Jk
PjxrZXl3b3JkPlNpcnR1aW5zLyptZXRhYm9saXNtPC9rZXl3b3JkPjxrZXl3b3JkPlRyYW5zLUFj
dGl2YXRvcnMvZ2VuZXRpY3MvbWV0YWJvbGlzbTwva2V5d29yZD48a2V5d29yZD5UcmFuc2NyaXB0
aW9uIEZhY3RvcnM8L2tleXdvcmQ+PGtleXdvcmQ+VHJhbnNjcmlwdGlvbiwgR2VuZXRpYzwva2V5
d29yZD48L2tleXdvcmRzPjxkYXRlcz48eWVhcj4yMDA5PC95ZWFyPjxwdWItZGF0ZXM+PGRhdGU+
QXByIDIzPC9kYXRlPjwvcHViLWRhdGVzPjwvZGF0ZXM+PGlzYm4+MDAyOC0wODM2PC9pc2JuPjxh
Y2Nlc3Npb24tbnVtPjE5MjYyNTA4PC9hY2Nlc3Npb24tbnVtPjx1cmxzPjwvdXJscz48Y3VzdG9t
Mj5QTUMzNjE2MzExPC9jdXN0b20yPjxjdXN0b202PkVNUzUyNTI2PC9jdXN0b202PjxlbGVjdHJv
bmljLXJlc291cmNlLW51bT4xMC4xMDM4L25hdHVyZTA3ODEzPC9lbGVjdHJvbmljLXJlc291cmNl
LW51bT48cmVtb3RlLWRhdGFiYXNlLXByb3ZpZGVyPk5MTTwvcmVtb3RlLWRhdGFiYXNlLXByb3Zp
ZGVyPjxsYW5ndWFnZT5lbmc8L2xhbmd1YWdlPjwvcmVjb3JkPjwvQ2l0ZT48Q2l0ZT48QXV0aG9y
PlBhcms8L0F1dGhvcj48WWVhcj4yMDEyPC9ZZWFyPjxSZWNOdW0+NTEyPC9SZWNOdW0+PHJlY29y
ZD48cmVjLW51bWJlcj41MTI8L3JlYy1udW1iZXI+PGZvcmVpZ24ta2V5cz48a2V5IGFwcD0iRU4i
IGRiLWlkPSJ4djVwZTl0ZTZ4c3B6cWVwdnpvcHB3OWt4dDU1MHN4cjkwMDUiIHRpbWVzdGFtcD0i
MTQ3MTMwODE1MCI+NTEyPC9rZXk+PC9mb3JlaWduLWtleXM+PHJlZi10eXBlIG5hbWU9IkpvdXJu
YWwgQXJ0aWNsZSI+MTc8L3JlZi10eXBlPjxjb250cmlidXRvcnM+PGF1dGhvcnM+PGF1dGhvcj5Q
YXJrLCBTLiBKLjwvYXV0aG9yPjxhdXRob3I+QWhtYWQsIEYuPC9hdXRob3I+PGF1dGhvcj5QaGls
cCwgQS48L2F1dGhvcj48YXV0aG9yPkJhYXIsIEsuPC9hdXRob3I+PGF1dGhvcj5XaWxsaWFtcywg
VC48L2F1dGhvcj48YXV0aG9yPkx1bywgSC48L2F1dGhvcj48YXV0aG9yPktlLCBILjwvYXV0aG9y
PjxhdXRob3I+UmVobWFubiwgSC48L2F1dGhvcj48YXV0aG9yPlRhdXNzaWcsIFIuPC9hdXRob3I+
PGF1dGhvcj5Ccm93biwgQS4gTC48L2F1dGhvcj48YXV0aG9yPktpbSwgTS4gSy48L2F1dGhvcj48
YXV0aG9yPkJlYXZlbiwgTS4gQS48L2F1dGhvcj48YXV0aG9yPkJ1cmdpbiwgQS4gQi48L2F1dGhv
cj48YXV0aG9yPk1hbmdhbmllbGxvLCBWLjwvYXV0aG9yPjxhdXRob3I+Q2h1bmcsIEouIEguPC9h
dXRob3I+PC9hdXRob3JzPjwvY29udHJpYnV0b3JzPjxhdXRoLWFkZHJlc3M+TGFib3JhdG9yeSBv
ZiBPYmVzaXR5IGFuZCBBZ2luZyBSZXNlYXJjaCwgR2VuZXRpY3MgYW5kIERldmVsb3BtZW50YWwg
QmlvbG9neSBDZW50ZXIsIE5hdGlvbmFsIEhlYXJ0IEx1bmcgYW5kIEJsb29kIEluc3RpdHV0ZSwg
TmF0aW9uYWwgSW5zdGl0dXRlcyBvZiBIZWFsdGgsIEJldGhlc2RhLCBNRCAyMDg5MiwgVVNBLjwv
YXV0aC1hZGRyZXNzPjx0aXRsZXM+PHRpdGxlPlJlc3ZlcmF0cm9sIGFtZWxpb3JhdGVzIGFnaW5n
LXJlbGF0ZWQgbWV0YWJvbGljIHBoZW5vdHlwZXMgYnkgaW5oaWJpdGluZyBjQU1QIHBob3NwaG9k
aWVzdGVyYXNlczwvdGl0bGU+PHNlY29uZGFyeS10aXRsZT5DZWxsPC9zZWNvbmRhcnktdGl0bGU+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YmJyLTE+PC9hbHQtcGVyaW9kaWNhbD48cGFnZXM+NDIxLTMzPC9wYWdlcz48dm9sdW1lPjE0ODwv
dm9sdW1lPjxudW1iZXI+MzwvbnVtYmVyPjxlZGl0aW9uPjIwMTIvMDIvMDc8L2VkaXRpb24+PGtl
eXdvcmRzPjxrZXl3b3JkPjMmYXBvczssNSZhcG9zOy1DeWNsaWMtQU1QIFBob3NwaG9kaWVzdGVy
YXNlcy8qYW50YWdvbmlzdHMgJmFtcDs8L2tleXdvcmQ+PGtleXdvcmQ+aW5oaWJpdG9ycy9jaGVt
aXN0cnkvbWV0YWJvbGlzbTwva2V5d29yZD48a2V5d29yZD5BZGlwb3NlIFRpc3N1ZSwgV2hpdGUv
ZHJ1ZyBlZmZlY3RzPC9rZXl3b3JkPjxrZXl3b3JkPkFnaW5nLyptZXRhYm9saXNtPC9rZXl3b3Jk
PjxrZXl3b3JkPkFuaW1hbHM8L2tleXdvcmQ+PGtleXdvcmQ+KkNhbG9yaWMgUmVzdHJpY3Rpb248
L2tleXdvcmQ+PGtleXdvcmQ+Q3ljbGljIE51Y2xlb3RpZGUgUGhvc3Bob2RpZXN0ZXJhc2VzLCBU
eXBlIDQvY2hlbWlzdHJ5L21ldGFib2xpc208L2tleXdvcmQ+PGtleXdvcmQ+RGlldDwva2V5d29y
ZD48a2V5d29yZD5HbHVjb3NlIEludG9sZXJhbmNlL3ByZXZlbnRpb24gJmFtcDsgY29udHJvbDwv
a2V5d29yZD48a2V5d29yZD5HdWFuaW5lIE51Y2xlb3RpZGUgRXhjaGFuZ2UgRmFjdG9ycy9tZXRh
Ym9saXNtPC9rZXl3b3JkPjxrZXl3b3JkPk1pY2U8L2tleXdvcmQ+PGtleXdvcmQ+TW9kZWxzLCBN
b2xlY3VsYXI8L2tleXdvcmQ+PGtleXdvcmQ+TXVzY2xlLCBTa2VsZXRhbC9kcnVnIGVmZmVjdHM8
L2tleXdvcmQ+PGtleXdvcmQ+TkFEL21ldGFib2xpc208L2tleXdvcmQ+PGtleXdvcmQ+T2Jlc2l0
eS9wcmV2ZW50aW9uICZhbXA7IGNvbnRyb2w8L2tleXdvcmQ+PGtleXdvcmQ+UHJvdGVpbiBLaW5h
c2VzL21ldGFib2xpc208L2tleXdvcmQ+PGtleXdvcmQ+Um9saXByYW0vYWRtaW5pc3RyYXRpb24g
JmFtcDsgZG9zYWdlPC9rZXl3b3JkPjxrZXl3b3JkPlJ5YW5vZGluZSBSZWNlcHRvciBDYWxjaXVt
IFJlbGVhc2UgQ2hhbm5lbC9tZXRhYm9saXNtPC9rZXl3b3JkPjxrZXl3b3JkPipTaWduYWwgVHJh
bnNkdWN0aW9uPC9rZXl3b3JkPjxrZXl3b3JkPlNpcnR1aW4gMS9tZXRhYm9saXNtPC9rZXl3b3Jk
PjxrZXl3b3JkPlN0aWxiZW5lcy8qYWRtaW5pc3RyYXRpb24gJmFtcDsgZG9zYWdlPC9rZXl3b3Jk
Pjwva2V5d29yZHM+PGRhdGVzPjx5ZWFyPjIwMTI8L3llYXI+PHB1Yi1kYXRlcz48ZGF0ZT5GZWIg
MzwvZGF0ZT48L3B1Yi1kYXRlcz48L2RhdGVzPjxpc2JuPjAwOTItODY3NDwvaXNibj48YWNjZXNz
aW9uLW51bT4yMjMwNDkxMzwvYWNjZXNzaW9uLW51bT48dXJscz48L3VybHM+PGN1c3RvbTI+UE1D
MzQzMTgwMTwvY3VzdG9tMj48Y3VzdG9tNj5OSUhNUzQwMjA5MDwvY3VzdG9tNj48ZWxlY3Ryb25p
Yy1yZXNvdXJjZS1udW0+MTAuMTAxNi9qLmNlbGwuMjAxMi4wMS4wMTc8L2VsZWN0cm9uaWMtcmVz
b3VyY2UtbnVtPjxyZW1vdGUtZGF0YWJhc2UtcHJvdmlkZXI+TkxNPC9yZW1vdGUtZGF0YWJhc2Ut
cHJvdmlkZXI+PGxhbmd1YWdlPmVuZzwvbGFuZ3VhZ2U+PC9yZWNvcmQ+PC9DaXRlPjwvRW5kTm90
ZT5=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5E4D9A" w:rsidRPr="005E33CE">
        <w:rPr>
          <w:rFonts w:ascii="Book Antiqua" w:hAnsi="Book Antiqua" w:cs="Times New Roman"/>
          <w:noProof/>
          <w:sz w:val="24"/>
          <w:szCs w:val="24"/>
          <w:vertAlign w:val="superscript"/>
        </w:rPr>
        <w:t>[40,</w:t>
      </w:r>
      <w:r w:rsidR="00B23A3C" w:rsidRPr="005E33CE">
        <w:rPr>
          <w:rFonts w:ascii="Book Antiqua" w:hAnsi="Book Antiqua" w:cs="Times New Roman"/>
          <w:noProof/>
          <w:sz w:val="24"/>
          <w:szCs w:val="24"/>
          <w:vertAlign w:val="superscript"/>
        </w:rPr>
        <w:t>115]</w:t>
      </w:r>
      <w:r w:rsidR="00B23A3C" w:rsidRPr="005E33CE">
        <w:rPr>
          <w:rFonts w:ascii="Book Antiqua" w:hAnsi="Book Antiqua" w:cs="Times New Roman"/>
          <w:sz w:val="24"/>
          <w:szCs w:val="24"/>
        </w:rPr>
        <w:fldChar w:fldCharType="end"/>
      </w:r>
      <w:r w:rsidR="00D92684" w:rsidRPr="005E33CE">
        <w:rPr>
          <w:rFonts w:ascii="Book Antiqua" w:hAnsi="Book Antiqua" w:cs="Times New Roman"/>
          <w:sz w:val="24"/>
          <w:szCs w:val="24"/>
        </w:rPr>
        <w:t>. Sirtuins are themselves regulated by the cofactor NAD+ as well as their reaction product nicotinamide (NAM) from NAD+.</w:t>
      </w:r>
      <w:r w:rsidR="006213E2">
        <w:rPr>
          <w:rFonts w:ascii="Book Antiqua" w:hAnsi="Book Antiqua" w:cs="Times New Roman"/>
          <w:sz w:val="24"/>
          <w:szCs w:val="24"/>
        </w:rPr>
        <w:t xml:space="preserve"> </w:t>
      </w:r>
      <w:r w:rsidR="00D92684" w:rsidRPr="005E33CE">
        <w:rPr>
          <w:rFonts w:ascii="Book Antiqua" w:hAnsi="Book Antiqua" w:cs="Times New Roman"/>
          <w:sz w:val="24"/>
          <w:szCs w:val="24"/>
        </w:rPr>
        <w:t>NAM (the amide form of vitamin B3, nicotinic acid) is a water-soluble sirtuin inhibitor. NAM binds to a conserved region in the sirtuin catalytic site and favors a reverse reaction instea</w:t>
      </w:r>
      <w:r w:rsidR="00AC40FC" w:rsidRPr="005E33CE">
        <w:rPr>
          <w:rFonts w:ascii="Book Antiqua" w:hAnsi="Book Antiqua" w:cs="Times New Roman"/>
          <w:sz w:val="24"/>
          <w:szCs w:val="24"/>
        </w:rPr>
        <w:t>d of the deacetylation reaction</w:t>
      </w:r>
      <w:r w:rsidR="00B23A3C" w:rsidRPr="005E33CE">
        <w:rPr>
          <w:rFonts w:ascii="Book Antiqua" w:hAnsi="Book Antiqua" w:cs="Times New Roman"/>
          <w:sz w:val="24"/>
          <w:szCs w:val="24"/>
        </w:rPr>
        <w:fldChar w:fldCharType="begin">
          <w:fldData xml:space="preserve">PEVuZE5vdGU+PENpdGU+PEF1dGhvcj5TYXV2ZTwvQXV0aG9yPjxZZWFyPjIwMDM8L1llYXI+PFJl
Y051bT41MTM8L1JlY051bT48RGlzcGxheVRleHQ+PHN0eWxlIGZhY2U9InN1cGVyc2NyaXB0Ij5b
MTE2XTwvc3R5bGU+PC9EaXNwbGF5VGV4dD48cmVjb3JkPjxyZWMtbnVtYmVyPjUxMzwvcmVjLW51
bWJlcj48Zm9yZWlnbi1rZXlzPjxrZXkgYXBwPSJFTiIgZGItaWQ9Inh2NXBlOXRlNnhzcHpxZXB2
em9wcHc5a3h0NTUwc3hyOTAwNSIgdGltZXN0YW1wPSIxNDcxMzA4MjEwIj41MTM8L2tleT48L2Zv
cmVpZ24ta2V5cz48cmVmLXR5cGUgbmFtZT0iSm91cm5hbCBBcnRpY2xlIj4xNzwvcmVmLXR5cGU+
PGNvbnRyaWJ1dG9ycz48YXV0aG9ycz48YXV0aG9yPlNhdXZlLCBBLiBBLjwvYXV0aG9yPjxhdXRo
b3I+U2NocmFtbSwgVi4gTC48L2F1dGhvcj48L2F1dGhvcnM+PC9jb250cmlidXRvcnM+PGF1dGgt
YWRkcmVzcz5EZXBhcnRtZW50IG9mIEJpb2NoZW1pc3RyeSwgQWxiZXJ0IEVpbnN0ZWluIENvbGxl
Z2Ugb2YgTWVkaWNpbmUsIDEzMDAgTW9ycmlzIFBhcmsgQXZlbnVlLCBCcm9ueCwgTmV3IFlvcmsg
MTA0NjEsIFVTQS48L2F1dGgtYWRkcmVzcz48dGl0bGVzPjx0aXRsZT5TaXIyIHJlZ3VsYXRpb24g
Ynkgbmljb3RpbmFtaWRlIHJlc3VsdHMgZnJvbSBzd2l0Y2hpbmcgYmV0d2VlbiBiYXNlIGV4Y2hh
bmdlIGFuZCBkZWFjZXR5bGF0aW9uIGNoZW1pc3RyeTwvdGl0bGU+PHNlY29uZGFyeS10aXRsZT5C
aW9jaGVtaXN0cnk8L3NlY29uZGFyeS10aXRsZT48YWx0LXRpdGxlPkJpb2NoZW1pc3RyeTwvYWx0
LXRpdGxlPjwvdGl0bGVzPjxwZXJpb2RpY2FsPjxmdWxsLXRpdGxlPkJpb2NoZW1pc3RyeTwvZnVs
bC10aXRsZT48YWJici0xPkJpb2NoZW1pc3RyeTwvYWJici0xPjwvcGVyaW9kaWNhbD48YWx0LXBl
cmlvZGljYWw+PGZ1bGwtdGl0bGU+QmlvY2hlbWlzdHJ5PC9mdWxsLXRpdGxlPjxhYmJyLTE+Qmlv
Y2hlbWlzdHJ5PC9hYmJyLTE+PC9hbHQtcGVyaW9kaWNhbD48cGFnZXM+OTI0OS01NjwvcGFnZXM+
PHZvbHVtZT40Mjwvdm9sdW1lPjxudW1iZXI+MzE8L251bWJlcj48ZWRpdGlvbj4yMDAzLzA4LzA2
PC9lZGl0aW9uPjxrZXl3b3Jkcz48a2V5d29yZD5BY2V0eWxhdGlvbjwva2V5d29yZD48a2V5d29y
ZD5BZGVub3NpbmUgRGlwaG9zcGhhdGUgUmlib3NlLyphbmFsb2dzICZhbXA7IGRlcml2YXRpdmVz
L2Jpb3N5bnRoZXNpcy9tZXRhYm9saXNtPC9rZXl3b3JkPjxrZXl3b3JkPkFuaW1hbHM8L2tleXdv
cmQ+PGtleXdvcmQ+QXJjaGFlb2dsb2J1cyBmdWxnaWR1cy9jaGVtaXN0cnk8L2tleXdvcmQ+PGtl
eXdvcmQ+QmFzZSBQYWlyaW5nLypwaHlzaW9sb2d5PC9rZXl3b3JkPjxrZXl3b3JkPipHZW5lIEV4
cHJlc3Npb24gUmVndWxhdGlvbiwgRnVuZ2FsPC9rZXl3b3JkPjxrZXl3b3JkPkhpc3RvbmUgRGVh
Y2V0eWxhc2VzL2dlbmV0aWNzLyptZXRhYm9saXNtPC9rZXl3b3JkPjxrZXl3b3JkPkx5c2luZS9j
aGVtaXN0cnkvbWV0YWJvbGlzbTwva2V5d29yZD48a2V5d29yZD5NaWNlPC9rZXl3b3JkPjxrZXl3
b3JkPk1vZGVscywgQmlvbG9naWNhbDwva2V5d29yZD48a2V5d29yZD5OQUQvKnBoeXNpb2xvZ3k8
L2tleXdvcmQ+PGtleXdvcmQ+TmlhY2luYW1pZGUvKnBoYXJtYWNvbG9neTwva2V5d29yZD48a2V5
d29yZD5PeHlnZW4vY2hlbWlzdHJ5L21ldGFib2xpc208L2tleXdvcmQ+PGtleXdvcmQ+UGVwdGlk
ZSBGcmFnbWVudHMvY2hlbWlzdHJ5LyptZXRhYm9saXNtPC9rZXl3b3JkPjxrZXl3b3JkPlNpbGVu
dCBJbmZvcm1hdGlvbiBSZWd1bGF0b3IgUHJvdGVpbnMsIFNhY2NoYXJvbXljZXM8L2tleXdvcmQ+
PGtleXdvcmQ+Y2VyZXZpc2lhZS9nZW5ldGljcy8qbWV0YWJvbGlzbTwva2V5d29yZD48a2V5d29y
ZD5TaXJ0dWluIDE8L2tleXdvcmQ+PGtleXdvcmQ+U2lydHVpbiAyPC9rZXl3b3JkPjxrZXl3b3Jk
PlNpcnR1aW5zL2NoZW1pc3RyeS9nZW5ldGljcy8qbWV0YWJvbGlzbTwva2V5d29yZD48a2V5d29y
ZD5TcGVjaWVzIFNwZWNpZmljaXR5PC9rZXl3b3JkPjwva2V5d29yZHM+PGRhdGVzPjx5ZWFyPjIw
MDM8L3llYXI+PHB1Yi1kYXRlcz48ZGF0ZT5BdWcgMTI8L2RhdGU+PC9wdWItZGF0ZXM+PC9kYXRl
cz48aXNibj4wMDA2LTI5NjAgKFByaW50KSYjeEQ7MDAwNi0yOTYwPC9pc2JuPjxhY2Nlc3Npb24t
bnVtPjEyODk5NjEwPC9hY2Nlc3Npb24tbnVtPjx1cmxzPjwvdXJscz48ZWxlY3Ryb25pYy1yZXNv
dXJjZS1udW0+MTAuMTAyMS9iaTAzNDk1OWw8L2VsZWN0cm9uaWMtcmVzb3VyY2UtbnVtPjxyZW1v
dGUtZGF0YWJhc2UtcHJvdmlkZXI+TkxNPC9yZW1vdGUtZGF0YWJhc2UtcHJvdmlkZXI+PGxhbmd1
YWdlPmVuZzwvbGFuZ3VhZ2U+PC9yZWNvcmQ+PC9DaXRlPjwvRW5kTm90ZT4A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PEVuZE5vdGU+PENpdGU+PEF1dGhvcj5TYXV2ZTwvQXV0aG9yPjxZZWFyPjIwMDM8L1llYXI+PFJl
Y051bT41MTM8L1JlY051bT48RGlzcGxheVRleHQ+PHN0eWxlIGZhY2U9InN1cGVyc2NyaXB0Ij5b
MTE2XTwvc3R5bGU+PC9EaXNwbGF5VGV4dD48cmVjb3JkPjxyZWMtbnVtYmVyPjUxMzwvcmVjLW51
bWJlcj48Zm9yZWlnbi1rZXlzPjxrZXkgYXBwPSJFTiIgZGItaWQ9Inh2NXBlOXRlNnhzcHpxZXB2
em9wcHc5a3h0NTUwc3hyOTAwNSIgdGltZXN0YW1wPSIxNDcxMzA4MjEwIj41MTM8L2tleT48L2Zv
cmVpZ24ta2V5cz48cmVmLXR5cGUgbmFtZT0iSm91cm5hbCBBcnRpY2xlIj4xNzwvcmVmLXR5cGU+
PGNvbnRyaWJ1dG9ycz48YXV0aG9ycz48YXV0aG9yPlNhdXZlLCBBLiBBLjwvYXV0aG9yPjxhdXRo
b3I+U2NocmFtbSwgVi4gTC48L2F1dGhvcj48L2F1dGhvcnM+PC9jb250cmlidXRvcnM+PGF1dGgt
YWRkcmVzcz5EZXBhcnRtZW50IG9mIEJpb2NoZW1pc3RyeSwgQWxiZXJ0IEVpbnN0ZWluIENvbGxl
Z2Ugb2YgTWVkaWNpbmUsIDEzMDAgTW9ycmlzIFBhcmsgQXZlbnVlLCBCcm9ueCwgTmV3IFlvcmsg
MTA0NjEsIFVTQS48L2F1dGgtYWRkcmVzcz48dGl0bGVzPjx0aXRsZT5TaXIyIHJlZ3VsYXRpb24g
Ynkgbmljb3RpbmFtaWRlIHJlc3VsdHMgZnJvbSBzd2l0Y2hpbmcgYmV0d2VlbiBiYXNlIGV4Y2hh
bmdlIGFuZCBkZWFjZXR5bGF0aW9uIGNoZW1pc3RyeTwvdGl0bGU+PHNlY29uZGFyeS10aXRsZT5C
aW9jaGVtaXN0cnk8L3NlY29uZGFyeS10aXRsZT48YWx0LXRpdGxlPkJpb2NoZW1pc3RyeTwvYWx0
LXRpdGxlPjwvdGl0bGVzPjxwZXJpb2RpY2FsPjxmdWxsLXRpdGxlPkJpb2NoZW1pc3RyeTwvZnVs
bC10aXRsZT48YWJici0xPkJpb2NoZW1pc3RyeTwvYWJici0xPjwvcGVyaW9kaWNhbD48YWx0LXBl
cmlvZGljYWw+PGZ1bGwtdGl0bGU+QmlvY2hlbWlzdHJ5PC9mdWxsLXRpdGxlPjxhYmJyLTE+Qmlv
Y2hlbWlzdHJ5PC9hYmJyLTE+PC9hbHQtcGVyaW9kaWNhbD48cGFnZXM+OTI0OS01NjwvcGFnZXM+
PHZvbHVtZT40Mjwvdm9sdW1lPjxudW1iZXI+MzE8L251bWJlcj48ZWRpdGlvbj4yMDAzLzA4LzA2
PC9lZGl0aW9uPjxrZXl3b3Jkcz48a2V5d29yZD5BY2V0eWxhdGlvbjwva2V5d29yZD48a2V5d29y
ZD5BZGVub3NpbmUgRGlwaG9zcGhhdGUgUmlib3NlLyphbmFsb2dzICZhbXA7IGRlcml2YXRpdmVz
L2Jpb3N5bnRoZXNpcy9tZXRhYm9saXNtPC9rZXl3b3JkPjxrZXl3b3JkPkFuaW1hbHM8L2tleXdv
cmQ+PGtleXdvcmQ+QXJjaGFlb2dsb2J1cyBmdWxnaWR1cy9jaGVtaXN0cnk8L2tleXdvcmQ+PGtl
eXdvcmQ+QmFzZSBQYWlyaW5nLypwaHlzaW9sb2d5PC9rZXl3b3JkPjxrZXl3b3JkPipHZW5lIEV4
cHJlc3Npb24gUmVndWxhdGlvbiwgRnVuZ2FsPC9rZXl3b3JkPjxrZXl3b3JkPkhpc3RvbmUgRGVh
Y2V0eWxhc2VzL2dlbmV0aWNzLyptZXRhYm9saXNtPC9rZXl3b3JkPjxrZXl3b3JkPkx5c2luZS9j
aGVtaXN0cnkvbWV0YWJvbGlzbTwva2V5d29yZD48a2V5d29yZD5NaWNlPC9rZXl3b3JkPjxrZXl3
b3JkPk1vZGVscywgQmlvbG9naWNhbDwva2V5d29yZD48a2V5d29yZD5OQUQvKnBoeXNpb2xvZ3k8
L2tleXdvcmQ+PGtleXdvcmQ+TmlhY2luYW1pZGUvKnBoYXJtYWNvbG9neTwva2V5d29yZD48a2V5
d29yZD5PeHlnZW4vY2hlbWlzdHJ5L21ldGFib2xpc208L2tleXdvcmQ+PGtleXdvcmQ+UGVwdGlk
ZSBGcmFnbWVudHMvY2hlbWlzdHJ5LyptZXRhYm9saXNtPC9rZXl3b3JkPjxrZXl3b3JkPlNpbGVu
dCBJbmZvcm1hdGlvbiBSZWd1bGF0b3IgUHJvdGVpbnMsIFNhY2NoYXJvbXljZXM8L2tleXdvcmQ+
PGtleXdvcmQ+Y2VyZXZpc2lhZS9nZW5ldGljcy8qbWV0YWJvbGlzbTwva2V5d29yZD48a2V5d29y
ZD5TaXJ0dWluIDE8L2tleXdvcmQ+PGtleXdvcmQ+U2lydHVpbiAyPC9rZXl3b3JkPjxrZXl3b3Jk
PlNpcnR1aW5zL2NoZW1pc3RyeS9nZW5ldGljcy8qbWV0YWJvbGlzbTwva2V5d29yZD48a2V5d29y
ZD5TcGVjaWVzIFNwZWNpZmljaXR5PC9rZXl3b3JkPjwva2V5d29yZHM+PGRhdGVzPjx5ZWFyPjIw
MDM8L3llYXI+PHB1Yi1kYXRlcz48ZGF0ZT5BdWcgMTI8L2RhdGU+PC9wdWItZGF0ZXM+PC9kYXRl
cz48aXNibj4wMDA2LTI5NjAgKFByaW50KSYjeEQ7MDAwNi0yOTYwPC9pc2JuPjxhY2Nlc3Npb24t
bnVtPjEyODk5NjEwPC9hY2Nlc3Npb24tbnVtPjx1cmxzPjwvdXJscz48ZWxlY3Ryb25pYy1yZXNv
dXJjZS1udW0+MTAuMTAyMS9iaTAzNDk1OWw8L2VsZWN0cm9uaWMtcmVzb3VyY2UtbnVtPjxyZW1v
dGUtZGF0YWJhc2UtcHJvdmlkZXI+TkxNPC9yZW1vdGUtZGF0YWJhc2UtcHJvdmlkZXI+PGxhbmd1
YWdlPmVuZzwvbGFuZ3VhZ2U+PC9yZWNvcmQ+PC9DaXRlPjwvRW5kTm90ZT4A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[116]</w:t>
      </w:r>
      <w:r w:rsidR="00B23A3C" w:rsidRPr="005E33CE">
        <w:rPr>
          <w:rFonts w:ascii="Book Antiqua" w:hAnsi="Book Antiqua" w:cs="Times New Roman"/>
          <w:sz w:val="24"/>
          <w:szCs w:val="24"/>
        </w:rPr>
        <w:fldChar w:fldCharType="end"/>
      </w:r>
      <w:r w:rsidR="00D92684" w:rsidRPr="005E33CE">
        <w:rPr>
          <w:rFonts w:ascii="Book Antiqua" w:hAnsi="Book Antiqua" w:cs="Times New Roman"/>
          <w:sz w:val="24"/>
          <w:szCs w:val="24"/>
        </w:rPr>
        <w:t>. Computational studies indicate that NAM inhibition of SIRT3 involves apparent competition between the inhibitor and the enzyme cofactor NAD+ while the inhibition of other sirtui</w:t>
      </w:r>
      <w:r w:rsidR="00AC40FC" w:rsidRPr="005E33CE">
        <w:rPr>
          <w:rFonts w:ascii="Book Antiqua" w:hAnsi="Book Antiqua" w:cs="Times New Roman"/>
          <w:sz w:val="24"/>
          <w:szCs w:val="24"/>
        </w:rPr>
        <w:t>ns activity was non-competitive</w:t>
      </w:r>
      <w:r w:rsidR="00B23A3C" w:rsidRPr="005E33CE">
        <w:rPr>
          <w:rFonts w:ascii="Book Antiqua" w:hAnsi="Book Antiqua" w:cs="Times New Roman"/>
          <w:sz w:val="24"/>
          <w:szCs w:val="24"/>
        </w:rPr>
        <w:fldChar w:fldCharType="begin"/>
      </w:r>
      <w:r w:rsidR="00B23A3C" w:rsidRPr="005E33CE">
        <w:rPr>
          <w:rFonts w:ascii="Book Antiqua" w:hAnsi="Book Antiqua" w:cs="Times New Roman"/>
          <w:sz w:val="24"/>
          <w:szCs w:val="24"/>
        </w:rPr>
        <w:instrText xml:space="preserve"> ADDIN EN.CITE &lt;EndNote&gt;&lt;Cite&gt;&lt;Author&gt;Guan&lt;/Author&gt;&lt;Year&gt;2014&lt;/Year&gt;&lt;RecNum&gt;514&lt;/RecNum&gt;&lt;DisplayText&gt;&lt;style face="superscript"&gt;[117]&lt;/style&gt;&lt;/DisplayText&gt;&lt;record&gt;&lt;rec-number&gt;514&lt;/rec-number&gt;&lt;foreign-keys&gt;&lt;key app="EN" db-id="xv5pe9te6xspzqepvzoppw9kxt550sxr9005" timestamp="1471308253"&gt;514&lt;/key&gt;&lt;/foreign-keys&gt;&lt;ref-type name="Journal Article"&gt;17&lt;/ref-type&gt;&lt;contributors&gt;&lt;authors&gt;&lt;author&gt;Guan, X.&lt;/author&gt;&lt;author&gt;Lin, P.&lt;/author&gt;&lt;author&gt;Knoll, E.&lt;/author&gt;&lt;author&gt;Chakrabarti, R.&lt;/author&gt;&lt;/authors&gt;&lt;/contributors&gt;&lt;auth-address&gt;Division of Fundamental Research, PMC Advanced Technology, LLC, Mount Laurel, New Jersey, United States of America.&amp;#xD;Division of Fundamental Research, PMC Advanced Technology, LLC, Mount Laurel, New Jersey, United States of America; Department of Chemical Engineering, Carnegie Mellon University, Pittsburgh, Pennsylvania, United States of America.&lt;/auth-address&gt;&lt;titles&gt;&lt;title&gt;Mechanism of inhibition of the human sirtuin enzyme SIRT3 by nicotinamide: computational and experimental studies&lt;/title&gt;&lt;secondary-title&gt;PLoS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107729&lt;/pages&gt;&lt;volume&gt;9&lt;/volume&gt;&lt;number&gt;9&lt;/number&gt;&lt;edition&gt;2014/09/16&lt;/edition&gt;&lt;keywords&gt;&lt;keyword&gt;Humans&lt;/keyword&gt;&lt;keyword&gt;Kinetics&lt;/keyword&gt;&lt;keyword&gt;Ligands&lt;/keyword&gt;&lt;keyword&gt;Mitochondria/enzymology&lt;/keyword&gt;&lt;keyword&gt;NAD/chemistry/*metabolism&lt;/keyword&gt;&lt;keyword&gt;Niacinamide/chemistry/*metabolism&lt;/keyword&gt;&lt;keyword&gt;Protein Binding&lt;/keyword&gt;&lt;keyword&gt;Sirtuin 3/antagonists &amp;amp; inhibitors/chemistry/*metabolism&lt;/keyword&gt;&lt;/keywords&gt;&lt;dates&gt;&lt;year&gt;2014&lt;/year&gt;&lt;/dates&gt;&lt;isbn&gt;1932-6203&lt;/isbn&gt;&lt;accession-num&gt;25221980&lt;/accession-num&gt;&lt;urls&gt;&lt;/urls&gt;&lt;custom2&gt;PMC4164625&lt;/custom2&gt;&lt;electronic-resource-num&gt;10.1371/journal.pone.0107729&lt;/electronic-resource-num&gt;&lt;remote-database-provider&gt;NLM&lt;/remote-database-provider&gt;&lt;language&gt;eng&lt;/language&gt;&lt;/record&gt;&lt;/Cite&gt;&lt;/EndNote&gt;</w:instrText>
      </w:r>
      <w:r w:rsidR="00B23A3C" w:rsidRPr="005E33CE">
        <w:rPr>
          <w:rFonts w:ascii="Book Antiqua" w:hAnsi="Book Antiqua" w:cs="Times New Roman"/>
          <w:sz w:val="24"/>
          <w:szCs w:val="24"/>
        </w:rPr>
        <w:fldChar w:fldCharType="separate"/>
      </w:r>
      <w:r w:rsidR="00B23A3C" w:rsidRPr="005E33CE">
        <w:rPr>
          <w:rFonts w:ascii="Book Antiqua" w:hAnsi="Book Antiqua" w:cs="Times New Roman"/>
          <w:noProof/>
          <w:sz w:val="24"/>
          <w:szCs w:val="24"/>
          <w:vertAlign w:val="superscript"/>
        </w:rPr>
        <w:t>[117]</w:t>
      </w:r>
      <w:r w:rsidR="00B23A3C" w:rsidRPr="005E33CE">
        <w:rPr>
          <w:rFonts w:ascii="Book Antiqua" w:hAnsi="Book Antiqua" w:cs="Times New Roman"/>
          <w:sz w:val="24"/>
          <w:szCs w:val="24"/>
        </w:rPr>
        <w:fldChar w:fldCharType="end"/>
      </w:r>
      <w:r w:rsidR="00D92684" w:rsidRPr="005E33CE">
        <w:rPr>
          <w:rFonts w:ascii="Book Antiqua" w:hAnsi="Book Antiqua" w:cs="Times New Roman"/>
          <w:sz w:val="24"/>
          <w:szCs w:val="24"/>
        </w:rPr>
        <w:t>. More detailed review on sirtuins inhibi</w:t>
      </w:r>
      <w:r w:rsidR="00AC40FC" w:rsidRPr="005E33CE">
        <w:rPr>
          <w:rFonts w:ascii="Book Antiqua" w:hAnsi="Book Antiqua" w:cs="Times New Roman"/>
          <w:sz w:val="24"/>
          <w:szCs w:val="24"/>
        </w:rPr>
        <w:t>tors and activators is found in</w:t>
      </w:r>
      <w:r w:rsidR="00B23A3C" w:rsidRPr="005E33CE">
        <w:rPr>
          <w:rFonts w:ascii="Book Antiqua" w:hAnsi="Book Antiqua" w:cs="Times New Roman"/>
          <w:sz w:val="24"/>
          <w:szCs w:val="24"/>
        </w:rPr>
        <w:fldChar w:fldCharType="begin">
          <w:fldData xml:space="preserve">PEVuZE5vdGU+PENpdGU+PEF1dGhvcj5DYXJhZmE8L0F1dGhvcj48WWVhcj4yMDE2PC9ZZWFyPjxS
ZWNOdW0+NTAyPC9SZWNOdW0+PERpc3BsYXlUZXh0PjxzdHlsZSBmYWNlPSJzdXBlcnNjcmlwdCI+
Wzk5LCAxMThdPC9zdHlsZT48L0Rpc3BsYXlUZXh0PjxyZWNvcmQ+PHJlYy1udW1iZXI+NTAyPC9y
ZWMtbnVtYmVyPjxmb3JlaWduLWtleXM+PGtleSBhcHA9IkVOIiBkYi1pZD0ieHY1cGU5dGU2eHNw
enFlcHZ6b3BwdzlreHQ1NTBzeHI5MDA1IiB0aW1lc3RhbXA9IjE0NzEzMDcyMjEiPjUwMjwva2V5
PjwvZm9yZWlnbi1rZXlzPjxyZWYtdHlwZSBuYW1lPSJKb3VybmFsIEFydGljbGUiPjE3PC9yZWYt
dHlwZT48Y29udHJpYnV0b3JzPjxhdXRob3JzPjxhdXRob3I+Q2FyYWZhLCBWLjwvYXV0aG9yPjxh
dXRob3I+Um90aWxpLCBELjwvYXV0aG9yPjxhdXRob3I+Rm9yZ2lvbmUsIE0uPC9hdXRob3I+PGF1
dGhvcj5DdW9tbywgRi48L2F1dGhvcj48YXV0aG9yPlNlcnJldGllbGxvLCBFLjwvYXV0aG9yPjxh
dXRob3I+SGFpbHUsIEcuIFMuPC9hdXRob3I+PGF1dGhvcj5KYXJobywgRS48L2F1dGhvcj48YXV0
aG9yPkxhaHRlbGEtS2Fra29uZW4sIE0uPC9hdXRob3I+PGF1dGhvcj5NYWksIEEuPC9hdXRob3I+
PGF1dGhvcj5BbHR1Y2NpLCBMLjwvYXV0aG9yPjwvYXV0aG9ycz48L2NvbnRyaWJ1dG9ycz48YXV0
aC1hZGRyZXNzPkRpcGFydGltZW50byBkaSBCaW9jaGltaWNhLCBCaW9maXNpY2EgZSBQYXRvbG9n
aWEgR2VuZXJhbGUsIFNlY29uZGEgVW5pdmVyc2l0YSBkZWdsaSBTdHVkaSBkaSBOYXBvbGksIFZp
Y28gTC4gRGUgQ3JlY2NoaW8gNywgODAxMzggTmFwb2xpLCBJdGFseS4mI3hEO0RpcGFydGltZW50
byBkaSBDaGltaWNhIGUgVGVjbm9sb2dpZSBkZWwgRmFybWFjbywgJnF1b3Q7U2FwaWVuemEmcXVv
dDsgVW5pdmVyc2l0YSBkaSBSb21hLCAwMDE4NSBSb21hLCBJdGFseS4mI3hEO0RpcGFydGltZW50
byBkaSBDaGltaWNhIGUgVGVjbm9sb2dpZSBkZWwgRmFybWFjbywgJnF1b3Q7U2FwaWVuemEmcXVv
dDsgVW5pdmVyc2l0YSBkaSBSb21hLCAwMDE4NSBSb21hLCBJdGFseSA7IENlbnRlciBmb3IgTGlm
ZSBOYW5vIFNjaWVuY2VAU2FwaWVuemEsIElzdGl0dXRvIEl0YWxpYW5vIGRpIFRlY25vbG9naWEs
IFZpYWxlIFJlZ2luYSBFbGVuYSwgMjkxLCAwMDE2MSBSb21hLCBJdGFseS4mI3hEO1NjaG9vbCBv
ZiBQaGFybWFjeSwgVW5pdmVyc2l0eSBvZiBFYXN0ZXJuIEZpbmxhbmQsIEZJLTcwMjEwIEt1b3Bp
bywgRmlubGFuZC4mI3hEO0RpcGFydGltZW50byBkaSBDaGltaWNhIGUgVGVjbm9sb2dpZSBkZWwg
RmFybWFjbywgJnF1b3Q7U2FwaWVuemEmcXVvdDsgVW5pdmVyc2l0YSBkaSBSb21hLCAwMDE4NSBS
b21hLCBJdGFseSA7IElzdGl0dXRvIFBhc3RldXIsIEZvbmRhemlvbmUgQ2VuY2ktQm9sb2duZXR0
aSwgJnF1b3Q7U2FwaWVuemEmcXVvdDsgVW5pdmVyc2l0YSBkaSBSb21hLCAwMDE4NSBSb21hLCBJ
dGFseS4mI3hEO0RpcGFydGltZW50byBkaSBCaW9jaGltaWNhLCBCaW9maXNpY2EgZSBQYXRvbG9n
aWEgR2VuZXJhbGUsIFNlY29uZGEgVW5pdmVyc2l0YSBkZWdsaSBTdHVkaSBkaSBOYXBvbGksIFZp
Y28gTC4gRGUgQ3JlY2NoaW8gNywgODAxMzggTmFwb2xpLCBJdGFseSA7IElzdGl0dXRvIGRpIEdl
bmV0aWNhIGUgQmlvZmlzaWNhLCBWaWEgUC4gQ2FzdGVsbGlubyAxMTEsIDgwMTMxIE5hcG9saSwg
SXRhbHkuPC9hdXRoLWFkZHJlc3M+PHRpdGxlcz48dGl0bGU+U2lydHVpbiBmdW5jdGlvbnMgYW5k
IG1vZHVsYXRpb246IGZyb20gY2hlbWlzdHJ5IHRvIHRoZSBjbGluaWM8L3RpdGxlPjxzZWNvbmRh
cnktdGl0bGU+Q2xpbiBFcGlnZW5ldGljczwvc2Vjb25kYXJ5LXRpdGxlPjxhbHQtdGl0bGU+Q2xp
bmljYWwgZXBpZ2VuZXRpY3M8L2FsdC10aXRsZT48L3RpdGxlcz48cGVyaW9kaWNhbD48ZnVsbC10
aXRsZT5DbGluIEVwaWdlbmV0aWNzPC9mdWxsLXRpdGxlPjxhYmJyLTE+Q2xpbmljYWwgZXBpZ2Vu
ZXRpY3M8L2FiYnItMT48L3BlcmlvZGljYWw+PGFsdC1wZXJpb2RpY2FsPjxmdWxsLXRpdGxlPkNs
aW4gRXBpZ2VuZXRpY3M8L2Z1bGwtdGl0bGU+PGFiYnItMT5DbGluaWNhbCBlcGlnZW5ldGljczwv
YWJici0xPjwvYWx0LXBlcmlvZGljYWw+PHBhZ2VzPjYxPC9wYWdlcz48dm9sdW1lPjg8L3ZvbHVt
ZT48ZWRpdGlvbj4yMDE2LzA1LzI3PC9lZGl0aW9uPjxrZXl3b3Jkcz48a2V5d29yZD5DYW5jZXI8
L2tleXdvcmQ+PGtleXdvcmQ+RHJ1ZyBkaXNjb3Zlcnk8L2tleXdvcmQ+PGtleXdvcmQ+RXBpZ2Vu
ZXRpY3M8L2tleXdvcmQ+PGtleXdvcmQ+TmV1cm9kZWdlbmVyYXRpb248L2tleXdvcmQ+PGtleXdv
cmQ+U0lSVCBtb2R1bGF0b3JzPC9rZXl3b3JkPjxrZXl3b3JkPlNpcnR1aW5zPC9rZXl3b3JkPjwv
a2V5d29yZHM+PGRhdGVzPjx5ZWFyPjIwMTY8L3llYXI+PC9kYXRlcz48aXNibj4xODY4LTcwNzU8
L2lzYm4+PGFjY2Vzc2lvbi1udW0+MjcyMjY4MTI8L2FjY2Vzc2lvbi1udW0+PHVybHM+PC91cmxz
PjxjdXN0b20yPlBNQzQ4Nzk3NDE8L2N1c3RvbTI+PGVsZWN0cm9uaWMtcmVzb3VyY2UtbnVtPjEw
LjExODYvczEzMTQ4LTAxNi0wMjI0LTM8L2VsZWN0cm9uaWMtcmVzb3VyY2UtbnVtPjxyZW1vdGUt
ZGF0YWJhc2UtcHJvdmlkZXI+TkxNPC9yZW1vdGUtZGF0YWJhc2UtcHJvdmlkZXI+PGxhbmd1YWdl
PmVuZzwvbGFuZ3VhZ2U+PC9yZWNvcmQ+PC9DaXRlPjxDaXRlPjxBdXRob3I+VmlsbGFsYmE8L0F1
dGhvcj48WWVhcj4yMDEyPC9ZZWFyPjxSZWNOdW0+NTAwPC9SZWNOdW0+PHJlY29yZD48cmVjLW51
bWJlcj41MDA8L3JlYy1udW1iZXI+PGZvcmVpZ24ta2V5cz48a2V5IGFwcD0iRU4iIGRiLWlkPSJ4
djVwZTl0ZTZ4c3B6cWVwdnpvcHB3OWt4dDU1MHN4cjkwMDUiIHRpbWVzdGFtcD0iMTQ3MTMwNjA2
MCI+NTAwPC9rZXk+PC9mb3JlaWduLWtleXM+PHJlZi10eXBlIG5hbWU9IkpvdXJuYWwgQXJ0aWNs
ZSI+MTc8L3JlZi10eXBlPjxjb250cmlidXRvcnM+PGF1dGhvcnM+PGF1dGhvcj5WaWxsYWxiYSwg
Si4gTS48L2F1dGhvcj48YXV0aG9yPkFsY2FpbiwgRi4gSi48L2F1dGhvcj48L2F1dGhvcnM+PC9j
b250cmlidXRvcnM+PGF1dGgtYWRkcmVzcz5EZXBhcnRhbWVudG8gZGUgQmlvbG9naWEgQ2VsdWxh
ciwgRmlzaW9sb2dpYSBlIElubXVub2xvZ2lhLCBDYW1wdXMgVW5pdmVyc2l0YXJpbyBkZSBSYWJh
bmFsZXMsIEVkaWZpY2lvIFNldmVybyBPY2hvYSwgVW5pdmVyc2lkYWQgZGUgQ29yZG9iYSwgQ2Ft
cHVzIGRlIEV4Y2VsZW5jaWEgSW50ZXJuYWNpb25hbCBBZ3JvYWxpbWVudGFyaW8sIENvcmRvYmEs
IFNwYWluLjwvYXV0aC1hZGRyZXNzPjx0aXRsZXM+PHRpdGxlPlNpcnR1aW4gYWN0aXZhdG9ycyBh
bmQgaW5oaWJpdG9yczwvdGl0bGU+PHNlY29uZGFyeS10aXRsZT5CaW9mYWN0b3JzPC9zZWNvbmRh
cnktdGl0bGU+PGFsdC10aXRsZT5CaW9GYWN0b3JzIChPeGZvcmQsIEVuZ2xhbmQpPC9hbHQtdGl0
bGU+PC90aXRsZXM+PHBlcmlvZGljYWw+PGZ1bGwtdGl0bGU+QmlvZmFjdG9yczwvZnVsbC10aXRs
ZT48YWJici0xPkJpb0ZhY3RvcnMgKE94Zm9yZCwgRW5nbGFuZCk8L2FiYnItMT48L3BlcmlvZGlj
YWw+PGFsdC1wZXJpb2RpY2FsPjxmdWxsLXRpdGxlPkJpb2ZhY3RvcnM8L2Z1bGwtdGl0bGU+PGFi
YnItMT5CaW9GYWN0b3JzIChPeGZvcmQsIEVuZ2xhbmQpPC9hYmJyLTE+PC9hbHQtcGVyaW9kaWNh
bD48cGFnZXM+MzQ5LTU5PC9wYWdlcz48dm9sdW1lPjM4PC92b2x1bWU+PG51bWJlcj41PC9udW1i
ZXI+PGVkaXRpb24+MjAxMi8wNi8yNjwvZWRpdGlvbj48a2V5d29yZHM+PGtleXdvcmQ+QW50aW94
aWRhbnRzLypjaGVtaXN0cnkvdGhlcmFwZXV0aWMgdXNlPC9rZXl3b3JkPjxrZXl3b3JkPkVuenlt
ZSBBY3RpdmF0b3JzLypjaGVtaXN0cnkvdGhlcmFwZXV0aWMgdXNlPC9rZXl3b3JkPjxrZXl3b3Jk
PkVuenltZSBJbmhpYml0b3JzLypjaGVtaXN0cnkvdGhlcmFwZXV0aWMgdXNlPC9rZXl3b3JkPjxr
ZXl3b3JkPkZyYWdpbGUgWCBTeW5kcm9tZS9kcnVnIHRoZXJhcHkvZW56eW1vbG9neTwva2V5d29y
ZD48a2V5d29yZD5ISVYvZHJ1ZyBlZmZlY3RzL3BoeXNpb2xvZ3k8L2tleXdvcmQ+PGtleXdvcmQ+
SElWIEluZmVjdGlvbnMvZHJ1ZyB0aGVyYXB5L2Vuenltb2xvZ3k8L2tleXdvcmQ+PGtleXdvcmQ+
SHVtYW5zPC9rZXl3b3JkPjxrZXl3b3JkPk5hcGh0aG9scy8qY2hlbWlzdHJ5L3RoZXJhcGV1dGlj
IHVzZTwva2V5d29yZD48a2V5d29yZD5OZW9wbGFzbXMvZHJ1ZyB0aGVyYXB5L2Vuenltb2xvZ3k8
L2tleXdvcmQ+PGtleXdvcmQ+TmV1cm9kZWdlbmVyYXRpdmUgRGlzZWFzZXMvZHJ1ZyB0aGVyYXB5
L2Vuenltb2xvZ3k8L2tleXdvcmQ+PGtleXdvcmQ+T2Jlc2l0eS9kcnVnIHRoZXJhcHkvZW56eW1v
bG9neTwva2V5d29yZD48a2V5d29yZD5TaXJ0dWlucy9hbnRhZ29uaXN0cyAmYW1wOyBpbmhpYml0
b3JzLyptZXRhYm9saXNtPC9rZXl3b3JkPjxrZXl3b3JkPlN0aWxiZW5lcy8qY2hlbWlzdHJ5L3Ro
ZXJhcGV1dGljIHVzZTwva2V5d29yZD48a2V5d29yZD5TdHJ1Y3R1cmUtQWN0aXZpdHkgUmVsYXRp
b25zaGlwPC9rZXl3b3JkPjwva2V5d29yZHM+PGRhdGVzPjx5ZWFyPjIwMTI8L3llYXI+PHB1Yi1k
YXRlcz48ZGF0ZT5TZXAtT2N0PC9kYXRlPjwvcHViLWRhdGVzPjwvZGF0ZXM+PGlzYm4+MDk1MS02
NDMzPC9pc2JuPjxhY2Nlc3Npb24tbnVtPjIyNzMwMTE0PC9hY2Nlc3Npb24tbnVtPjx1cmxzPjwv
dXJscz48Y3VzdG9tMj5QTUMzNDY3MzMzPC9jdXN0b20yPjxjdXN0b202Pk5JSE1TMzgzMzk4PC9j
dXN0b202PjxlbGVjdHJvbmljLXJlc291cmNlLW51bT4xMC4xMDAyL2Jpb2YuMTAzMjwvZWxlY3Ry
b25pYy1yZXNvdXJjZS1udW0+PHJlbW90ZS1kYXRhYmFzZS1wcm92aWRlcj5OTE08L3JlbW90ZS1k
YXRhYmFzZS1wcm92aWRlcj48bGFuZ3VhZ2U+ZW5nPC9sYW5ndWFnZT48L3JlY29yZD48L0NpdGU+
PC9FbmROb3RlPgB=
</w:fldData>
        </w:fldChar>
      </w:r>
      <w:r w:rsidR="00B23A3C" w:rsidRPr="005E33CE">
        <w:rPr>
          <w:rFonts w:ascii="Book Antiqua" w:hAnsi="Book Antiqua" w:cs="Times New Roman"/>
          <w:sz w:val="24"/>
          <w:szCs w:val="24"/>
        </w:rPr>
        <w:instrText xml:space="preserve"> ADDIN EN.CITE </w:instrText>
      </w:r>
      <w:r w:rsidR="00B23A3C" w:rsidRPr="005E33CE">
        <w:rPr>
          <w:rFonts w:ascii="Book Antiqua" w:hAnsi="Book Antiqua" w:cs="Times New Roman"/>
          <w:sz w:val="24"/>
          <w:szCs w:val="24"/>
        </w:rPr>
        <w:fldChar w:fldCharType="begin">
          <w:fldData xml:space="preserve">PEVuZE5vdGU+PENpdGU+PEF1dGhvcj5DYXJhZmE8L0F1dGhvcj48WWVhcj4yMDE2PC9ZZWFyPjxS
ZWNOdW0+NTAyPC9SZWNOdW0+PERpc3BsYXlUZXh0PjxzdHlsZSBmYWNlPSJzdXBlcnNjcmlwdCI+
Wzk5LCAxMThdPC9zdHlsZT48L0Rpc3BsYXlUZXh0PjxyZWNvcmQ+PHJlYy1udW1iZXI+NTAyPC9y
ZWMtbnVtYmVyPjxmb3JlaWduLWtleXM+PGtleSBhcHA9IkVOIiBkYi1pZD0ieHY1cGU5dGU2eHNw
enFlcHZ6b3BwdzlreHQ1NTBzeHI5MDA1IiB0aW1lc3RhbXA9IjE0NzEzMDcyMjEiPjUwMjwva2V5
PjwvZm9yZWlnbi1rZXlzPjxyZWYtdHlwZSBuYW1lPSJKb3VybmFsIEFydGljbGUiPjE3PC9yZWYt
dHlwZT48Y29udHJpYnV0b3JzPjxhdXRob3JzPjxhdXRob3I+Q2FyYWZhLCBWLjwvYXV0aG9yPjxh
dXRob3I+Um90aWxpLCBELjwvYXV0aG9yPjxhdXRob3I+Rm9yZ2lvbmUsIE0uPC9hdXRob3I+PGF1
dGhvcj5DdW9tbywgRi48L2F1dGhvcj48YXV0aG9yPlNlcnJldGllbGxvLCBFLjwvYXV0aG9yPjxh
dXRob3I+SGFpbHUsIEcuIFMuPC9hdXRob3I+PGF1dGhvcj5KYXJobywgRS48L2F1dGhvcj48YXV0
aG9yPkxhaHRlbGEtS2Fra29uZW4sIE0uPC9hdXRob3I+PGF1dGhvcj5NYWksIEEuPC9hdXRob3I+
PGF1dGhvcj5BbHR1Y2NpLCBMLjwvYXV0aG9yPjwvYXV0aG9ycz48L2NvbnRyaWJ1dG9ycz48YXV0
aC1hZGRyZXNzPkRpcGFydGltZW50byBkaSBCaW9jaGltaWNhLCBCaW9maXNpY2EgZSBQYXRvbG9n
aWEgR2VuZXJhbGUsIFNlY29uZGEgVW5pdmVyc2l0YSBkZWdsaSBTdHVkaSBkaSBOYXBvbGksIFZp
Y28gTC4gRGUgQ3JlY2NoaW8gNywgODAxMzggTmFwb2xpLCBJdGFseS4mI3hEO0RpcGFydGltZW50
byBkaSBDaGltaWNhIGUgVGVjbm9sb2dpZSBkZWwgRmFybWFjbywgJnF1b3Q7U2FwaWVuemEmcXVv
dDsgVW5pdmVyc2l0YSBkaSBSb21hLCAwMDE4NSBSb21hLCBJdGFseS4mI3hEO0RpcGFydGltZW50
byBkaSBDaGltaWNhIGUgVGVjbm9sb2dpZSBkZWwgRmFybWFjbywgJnF1b3Q7U2FwaWVuemEmcXVv
dDsgVW5pdmVyc2l0YSBkaSBSb21hLCAwMDE4NSBSb21hLCBJdGFseSA7IENlbnRlciBmb3IgTGlm
ZSBOYW5vIFNjaWVuY2VAU2FwaWVuemEsIElzdGl0dXRvIEl0YWxpYW5vIGRpIFRlY25vbG9naWEs
IFZpYWxlIFJlZ2luYSBFbGVuYSwgMjkxLCAwMDE2MSBSb21hLCBJdGFseS4mI3hEO1NjaG9vbCBv
ZiBQaGFybWFjeSwgVW5pdmVyc2l0eSBvZiBFYXN0ZXJuIEZpbmxhbmQsIEZJLTcwMjEwIEt1b3Bp
bywgRmlubGFuZC4mI3hEO0RpcGFydGltZW50byBkaSBDaGltaWNhIGUgVGVjbm9sb2dpZSBkZWwg
RmFybWFjbywgJnF1b3Q7U2FwaWVuemEmcXVvdDsgVW5pdmVyc2l0YSBkaSBSb21hLCAwMDE4NSBS
b21hLCBJdGFseSA7IElzdGl0dXRvIFBhc3RldXIsIEZvbmRhemlvbmUgQ2VuY2ktQm9sb2duZXR0
aSwgJnF1b3Q7U2FwaWVuemEmcXVvdDsgVW5pdmVyc2l0YSBkaSBSb21hLCAwMDE4NSBSb21hLCBJ
dGFseS4mI3hEO0RpcGFydGltZW50byBkaSBCaW9jaGltaWNhLCBCaW9maXNpY2EgZSBQYXRvbG9n
aWEgR2VuZXJhbGUsIFNlY29uZGEgVW5pdmVyc2l0YSBkZWdsaSBTdHVkaSBkaSBOYXBvbGksIFZp
Y28gTC4gRGUgQ3JlY2NoaW8gNywgODAxMzggTmFwb2xpLCBJdGFseSA7IElzdGl0dXRvIGRpIEdl
bmV0aWNhIGUgQmlvZmlzaWNhLCBWaWEgUC4gQ2FzdGVsbGlubyAxMTEsIDgwMTMxIE5hcG9saSwg
SXRhbHkuPC9hdXRoLWFkZHJlc3M+PHRpdGxlcz48dGl0bGU+U2lydHVpbiBmdW5jdGlvbnMgYW5k
IG1vZHVsYXRpb246IGZyb20gY2hlbWlzdHJ5IHRvIHRoZSBjbGluaWM8L3RpdGxlPjxzZWNvbmRh
cnktdGl0bGU+Q2xpbiBFcGlnZW5ldGljczwvc2Vjb25kYXJ5LXRpdGxlPjxhbHQtdGl0bGU+Q2xp
bmljYWwgZXBpZ2VuZXRpY3M8L2FsdC10aXRsZT48L3RpdGxlcz48cGVyaW9kaWNhbD48ZnVsbC10
aXRsZT5DbGluIEVwaWdlbmV0aWNzPC9mdWxsLXRpdGxlPjxhYmJyLTE+Q2xpbmljYWwgZXBpZ2Vu
ZXRpY3M8L2FiYnItMT48L3BlcmlvZGljYWw+PGFsdC1wZXJpb2RpY2FsPjxmdWxsLXRpdGxlPkNs
aW4gRXBpZ2VuZXRpY3M8L2Z1bGwtdGl0bGU+PGFiYnItMT5DbGluaWNhbCBlcGlnZW5ldGljczwv
YWJici0xPjwvYWx0LXBlcmlvZGljYWw+PHBhZ2VzPjYxPC9wYWdlcz48dm9sdW1lPjg8L3ZvbHVt
ZT48ZWRpdGlvbj4yMDE2LzA1LzI3PC9lZGl0aW9uPjxrZXl3b3Jkcz48a2V5d29yZD5DYW5jZXI8
L2tleXdvcmQ+PGtleXdvcmQ+RHJ1ZyBkaXNjb3Zlcnk8L2tleXdvcmQ+PGtleXdvcmQ+RXBpZ2Vu
ZXRpY3M8L2tleXdvcmQ+PGtleXdvcmQ+TmV1cm9kZWdlbmVyYXRpb248L2tleXdvcmQ+PGtleXdv
cmQ+U0lSVCBtb2R1bGF0b3JzPC9rZXl3b3JkPjxrZXl3b3JkPlNpcnR1aW5zPC9rZXl3b3JkPjwv
a2V5d29yZHM+PGRhdGVzPjx5ZWFyPjIwMTY8L3llYXI+PC9kYXRlcz48aXNibj4xODY4LTcwNzU8
L2lzYm4+PGFjY2Vzc2lvbi1udW0+MjcyMjY4MTI8L2FjY2Vzc2lvbi1udW0+PHVybHM+PC91cmxz
PjxjdXN0b20yPlBNQzQ4Nzk3NDE8L2N1c3RvbTI+PGVsZWN0cm9uaWMtcmVzb3VyY2UtbnVtPjEw
LjExODYvczEzMTQ4LTAxNi0wMjI0LTM8L2VsZWN0cm9uaWMtcmVzb3VyY2UtbnVtPjxyZW1vdGUt
ZGF0YWJhc2UtcHJvdmlkZXI+TkxNPC9yZW1vdGUtZGF0YWJhc2UtcHJvdmlkZXI+PGxhbmd1YWdl
PmVuZzwvbGFuZ3VhZ2U+PC9yZWNvcmQ+PC9DaXRlPjxDaXRlPjxBdXRob3I+VmlsbGFsYmE8L0F1
dGhvcj48WWVhcj4yMDEyPC9ZZWFyPjxSZWNOdW0+NTAwPC9SZWNOdW0+PHJlY29yZD48cmVjLW51
bWJlcj41MDA8L3JlYy1udW1iZXI+PGZvcmVpZ24ta2V5cz48a2V5IGFwcD0iRU4iIGRiLWlkPSJ4
djVwZTl0ZTZ4c3B6cWVwdnpvcHB3OWt4dDU1MHN4cjkwMDUiIHRpbWVzdGFtcD0iMTQ3MTMwNjA2
MCI+NTAwPC9rZXk+PC9mb3JlaWduLWtleXM+PHJlZi10eXBlIG5hbWU9IkpvdXJuYWwgQXJ0aWNs
ZSI+MTc8L3JlZi10eXBlPjxjb250cmlidXRvcnM+PGF1dGhvcnM+PGF1dGhvcj5WaWxsYWxiYSwg
Si4gTS48L2F1dGhvcj48YXV0aG9yPkFsY2FpbiwgRi4gSi48L2F1dGhvcj48L2F1dGhvcnM+PC9j
b250cmlidXRvcnM+PGF1dGgtYWRkcmVzcz5EZXBhcnRhbWVudG8gZGUgQmlvbG9naWEgQ2VsdWxh
ciwgRmlzaW9sb2dpYSBlIElubXVub2xvZ2lhLCBDYW1wdXMgVW5pdmVyc2l0YXJpbyBkZSBSYWJh
bmFsZXMsIEVkaWZpY2lvIFNldmVybyBPY2hvYSwgVW5pdmVyc2lkYWQgZGUgQ29yZG9iYSwgQ2Ft
cHVzIGRlIEV4Y2VsZW5jaWEgSW50ZXJuYWNpb25hbCBBZ3JvYWxpbWVudGFyaW8sIENvcmRvYmEs
IFNwYWluLjwvYXV0aC1hZGRyZXNzPjx0aXRsZXM+PHRpdGxlPlNpcnR1aW4gYWN0aXZhdG9ycyBh
bmQgaW5oaWJpdG9yczwvdGl0bGU+PHNlY29uZGFyeS10aXRsZT5CaW9mYWN0b3JzPC9zZWNvbmRh
cnktdGl0bGU+PGFsdC10aXRsZT5CaW9GYWN0b3JzIChPeGZvcmQsIEVuZ2xhbmQpPC9hbHQtdGl0
bGU+PC90aXRsZXM+PHBlcmlvZGljYWw+PGZ1bGwtdGl0bGU+QmlvZmFjdG9yczwvZnVsbC10aXRs
ZT48YWJici0xPkJpb0ZhY3RvcnMgKE94Zm9yZCwgRW5nbGFuZCk8L2FiYnItMT48L3BlcmlvZGlj
YWw+PGFsdC1wZXJpb2RpY2FsPjxmdWxsLXRpdGxlPkJpb2ZhY3RvcnM8L2Z1bGwtdGl0bGU+PGFi
YnItMT5CaW9GYWN0b3JzIChPeGZvcmQsIEVuZ2xhbmQpPC9hYmJyLTE+PC9hbHQtcGVyaW9kaWNh
bD48cGFnZXM+MzQ5LTU5PC9wYWdlcz48dm9sdW1lPjM4PC92b2x1bWU+PG51bWJlcj41PC9udW1i
ZXI+PGVkaXRpb24+MjAxMi8wNi8yNjwvZWRpdGlvbj48a2V5d29yZHM+PGtleXdvcmQ+QW50aW94
aWRhbnRzLypjaGVtaXN0cnkvdGhlcmFwZXV0aWMgdXNlPC9rZXl3b3JkPjxrZXl3b3JkPkVuenlt
ZSBBY3RpdmF0b3JzLypjaGVtaXN0cnkvdGhlcmFwZXV0aWMgdXNlPC9rZXl3b3JkPjxrZXl3b3Jk
PkVuenltZSBJbmhpYml0b3JzLypjaGVtaXN0cnkvdGhlcmFwZXV0aWMgdXNlPC9rZXl3b3JkPjxr
ZXl3b3JkPkZyYWdpbGUgWCBTeW5kcm9tZS9kcnVnIHRoZXJhcHkvZW56eW1vbG9neTwva2V5d29y
ZD48a2V5d29yZD5ISVYvZHJ1ZyBlZmZlY3RzL3BoeXNpb2xvZ3k8L2tleXdvcmQ+PGtleXdvcmQ+
SElWIEluZmVjdGlvbnMvZHJ1ZyB0aGVyYXB5L2Vuenltb2xvZ3k8L2tleXdvcmQ+PGtleXdvcmQ+
SHVtYW5zPC9rZXl3b3JkPjxrZXl3b3JkPk5hcGh0aG9scy8qY2hlbWlzdHJ5L3RoZXJhcGV1dGlj
IHVzZTwva2V5d29yZD48a2V5d29yZD5OZW9wbGFzbXMvZHJ1ZyB0aGVyYXB5L2Vuenltb2xvZ3k8
L2tleXdvcmQ+PGtleXdvcmQ+TmV1cm9kZWdlbmVyYXRpdmUgRGlzZWFzZXMvZHJ1ZyB0aGVyYXB5
L2Vuenltb2xvZ3k8L2tleXdvcmQ+PGtleXdvcmQ+T2Jlc2l0eS9kcnVnIHRoZXJhcHkvZW56eW1v
bG9neTwva2V5d29yZD48a2V5d29yZD5TaXJ0dWlucy9hbnRhZ29uaXN0cyAmYW1wOyBpbmhpYml0
b3JzLyptZXRhYm9saXNtPC9rZXl3b3JkPjxrZXl3b3JkPlN0aWxiZW5lcy8qY2hlbWlzdHJ5L3Ro
ZXJhcGV1dGljIHVzZTwva2V5d29yZD48a2V5d29yZD5TdHJ1Y3R1cmUtQWN0aXZpdHkgUmVsYXRp
b25zaGlwPC9rZXl3b3JkPjwva2V5d29yZHM+PGRhdGVzPjx5ZWFyPjIwMTI8L3llYXI+PHB1Yi1k
YXRlcz48ZGF0ZT5TZXAtT2N0PC9kYXRlPjwvcHViLWRhdGVzPjwvZGF0ZXM+PGlzYm4+MDk1MS02
NDMzPC9pc2JuPjxhY2Nlc3Npb24tbnVtPjIyNzMwMTE0PC9hY2Nlc3Npb24tbnVtPjx1cmxzPjwv
dXJscz48Y3VzdG9tMj5QTUMzNDY3MzMzPC9jdXN0b20yPjxjdXN0b202Pk5JSE1TMzgzMzk4PC9j
dXN0b202PjxlbGVjdHJvbmljLXJlc291cmNlLW51bT4xMC4xMDAyL2Jpb2YuMTAzMjwvZWxlY3Ry
b25pYy1yZXNvdXJjZS1udW0+PHJlbW90ZS1kYXRhYmFzZS1wcm92aWRlcj5OTE08L3JlbW90ZS1k
YXRhYmFzZS1wcm92aWRlcj48bGFuZ3VhZ2U+ZW5nPC9sYW5ndWFnZT48L3JlY29yZD48L0NpdGU+
PC9FbmROb3RlPgB=
</w:fldData>
        </w:fldChar>
      </w:r>
      <w:r w:rsidR="00B23A3C" w:rsidRPr="005E33CE">
        <w:rPr>
          <w:rFonts w:ascii="Book Antiqua" w:hAnsi="Book Antiqua" w:cs="Times New Roman"/>
          <w:sz w:val="24"/>
          <w:szCs w:val="24"/>
        </w:rPr>
        <w:instrText xml:space="preserve"> ADDIN EN.CITE.DATA </w:instrText>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end"/>
      </w:r>
      <w:r w:rsidR="00B23A3C" w:rsidRPr="005E33CE">
        <w:rPr>
          <w:rFonts w:ascii="Book Antiqua" w:hAnsi="Book Antiqua" w:cs="Times New Roman"/>
          <w:sz w:val="24"/>
          <w:szCs w:val="24"/>
        </w:rPr>
      </w:r>
      <w:r w:rsidR="00B23A3C" w:rsidRPr="005E33CE">
        <w:rPr>
          <w:rFonts w:ascii="Book Antiqua" w:hAnsi="Book Antiqua" w:cs="Times New Roman"/>
          <w:sz w:val="24"/>
          <w:szCs w:val="24"/>
        </w:rPr>
        <w:fldChar w:fldCharType="separate"/>
      </w:r>
      <w:r w:rsidR="00AC40FC" w:rsidRPr="005E33CE">
        <w:rPr>
          <w:rFonts w:ascii="Book Antiqua" w:hAnsi="Book Antiqua" w:cs="Times New Roman"/>
          <w:noProof/>
          <w:sz w:val="24"/>
          <w:szCs w:val="24"/>
          <w:vertAlign w:val="superscript"/>
        </w:rPr>
        <w:t>[99,</w:t>
      </w:r>
      <w:r w:rsidR="00B23A3C" w:rsidRPr="005E33CE">
        <w:rPr>
          <w:rFonts w:ascii="Book Antiqua" w:hAnsi="Book Antiqua" w:cs="Times New Roman"/>
          <w:noProof/>
          <w:sz w:val="24"/>
          <w:szCs w:val="24"/>
          <w:vertAlign w:val="superscript"/>
        </w:rPr>
        <w:t>118]</w:t>
      </w:r>
      <w:r w:rsidR="00B23A3C" w:rsidRPr="005E33CE">
        <w:rPr>
          <w:rFonts w:ascii="Book Antiqua" w:hAnsi="Book Antiqua" w:cs="Times New Roman"/>
          <w:sz w:val="24"/>
          <w:szCs w:val="24"/>
        </w:rPr>
        <w:fldChar w:fldCharType="end"/>
      </w:r>
      <w:r w:rsidR="00D92684" w:rsidRPr="005E33CE">
        <w:rPr>
          <w:rFonts w:ascii="Book Antiqua" w:hAnsi="Book Antiqua" w:cs="Times New Roman"/>
          <w:sz w:val="24"/>
          <w:szCs w:val="24"/>
        </w:rPr>
        <w:t>. More studies are needed to develop more potent and specific activators and inhibitors of sirtuins activity.</w:t>
      </w:r>
    </w:p>
    <w:p w14:paraId="54FBC38E" w14:textId="77777777" w:rsidR="00D92684" w:rsidRPr="005E33CE" w:rsidRDefault="00D92684" w:rsidP="00DE6144">
      <w:pPr>
        <w:adjustRightInd w:val="0"/>
        <w:snapToGrid w:val="0"/>
        <w:spacing w:line="360" w:lineRule="auto"/>
        <w:jc w:val="both"/>
        <w:rPr>
          <w:rFonts w:ascii="Book Antiqua" w:hAnsi="Book Antiqua" w:cs="Times New Roman"/>
          <w:sz w:val="24"/>
          <w:szCs w:val="24"/>
        </w:rPr>
      </w:pPr>
    </w:p>
    <w:p w14:paraId="598A08FC" w14:textId="43A21BC9" w:rsidR="00D92684" w:rsidRPr="005E33CE" w:rsidRDefault="00D92684" w:rsidP="00DE6144">
      <w:pPr>
        <w:adjustRightInd w:val="0"/>
        <w:snapToGrid w:val="0"/>
        <w:spacing w:line="360" w:lineRule="auto"/>
        <w:jc w:val="both"/>
        <w:rPr>
          <w:rFonts w:ascii="Book Antiqua" w:hAnsi="Book Antiqua" w:cs="Times New Roman"/>
          <w:b/>
          <w:sz w:val="24"/>
          <w:szCs w:val="24"/>
        </w:rPr>
      </w:pPr>
      <w:r w:rsidRPr="005E33CE">
        <w:rPr>
          <w:rFonts w:ascii="Book Antiqua" w:hAnsi="Book Antiqua" w:cs="Times New Roman"/>
          <w:b/>
          <w:sz w:val="24"/>
          <w:szCs w:val="24"/>
        </w:rPr>
        <w:t>CONCLUSION</w:t>
      </w:r>
    </w:p>
    <w:p w14:paraId="0D782F2C" w14:textId="339A6B73" w:rsidR="00A65F8D" w:rsidRDefault="00537C22" w:rsidP="00DE6144">
      <w:pPr>
        <w:adjustRightInd w:val="0"/>
        <w:snapToGrid w:val="0"/>
        <w:spacing w:line="360" w:lineRule="auto"/>
        <w:jc w:val="both"/>
        <w:rPr>
          <w:rFonts w:ascii="Book Antiqua" w:hAnsi="Book Antiqua" w:cs="Times New Roman"/>
          <w:sz w:val="24"/>
          <w:szCs w:val="24"/>
        </w:rPr>
      </w:pPr>
      <w:r w:rsidRPr="005E33CE">
        <w:rPr>
          <w:rFonts w:ascii="Book Antiqua" w:hAnsi="Book Antiqua" w:cs="Times New Roman"/>
          <w:sz w:val="24"/>
          <w:szCs w:val="24"/>
        </w:rPr>
        <w:t>Sirtuins represent potential targets for treatment of NAFLD due to the role they play in cellular pathways involved in hepatic lipid and carbohydrate metabolism, insulin signaling</w:t>
      </w:r>
      <w:r w:rsidR="00D5040C" w:rsidRPr="005E33CE">
        <w:rPr>
          <w:rFonts w:ascii="Book Antiqua" w:hAnsi="Book Antiqua" w:cs="Times New Roman"/>
          <w:sz w:val="24"/>
          <w:szCs w:val="24"/>
        </w:rPr>
        <w:t>,</w:t>
      </w:r>
      <w:r w:rsidRPr="005E33CE">
        <w:rPr>
          <w:rFonts w:ascii="Book Antiqua" w:hAnsi="Book Antiqua" w:cs="Times New Roman"/>
          <w:sz w:val="24"/>
          <w:szCs w:val="24"/>
        </w:rPr>
        <w:t xml:space="preserve"> and inflammation. </w:t>
      </w:r>
      <w:r w:rsidR="00D5040C" w:rsidRPr="005E33CE">
        <w:rPr>
          <w:rFonts w:ascii="Book Antiqua" w:hAnsi="Book Antiqua" w:cs="Times New Roman"/>
          <w:sz w:val="24"/>
          <w:szCs w:val="24"/>
        </w:rPr>
        <w:t>Additional s</w:t>
      </w:r>
      <w:r w:rsidR="00A842B2" w:rsidRPr="005E33CE">
        <w:rPr>
          <w:rFonts w:ascii="Book Antiqua" w:hAnsi="Book Antiqua" w:cs="Times New Roman"/>
          <w:sz w:val="24"/>
          <w:szCs w:val="24"/>
        </w:rPr>
        <w:t>tudies</w:t>
      </w:r>
      <w:r w:rsidRPr="005E33CE">
        <w:rPr>
          <w:rFonts w:ascii="Book Antiqua" w:hAnsi="Book Antiqua" w:cs="Times New Roman"/>
          <w:sz w:val="24"/>
          <w:szCs w:val="24"/>
        </w:rPr>
        <w:t xml:space="preserve"> </w:t>
      </w:r>
      <w:r w:rsidR="00D5040C" w:rsidRPr="005E33CE">
        <w:rPr>
          <w:rFonts w:ascii="Book Antiqua" w:hAnsi="Book Antiqua" w:cs="Times New Roman"/>
          <w:sz w:val="24"/>
          <w:szCs w:val="24"/>
        </w:rPr>
        <w:t xml:space="preserve">are urgently needed </w:t>
      </w:r>
      <w:r w:rsidRPr="005E33CE">
        <w:rPr>
          <w:rFonts w:ascii="Book Antiqua" w:hAnsi="Book Antiqua" w:cs="Times New Roman"/>
          <w:sz w:val="24"/>
          <w:szCs w:val="24"/>
        </w:rPr>
        <w:t xml:space="preserve">to further </w:t>
      </w:r>
      <w:r w:rsidR="00D5040C" w:rsidRPr="005E33CE">
        <w:rPr>
          <w:rFonts w:ascii="Book Antiqua" w:hAnsi="Book Antiqua" w:cs="Times New Roman"/>
          <w:sz w:val="24"/>
          <w:szCs w:val="24"/>
        </w:rPr>
        <w:t xml:space="preserve">our </w:t>
      </w:r>
      <w:r w:rsidRPr="005E33CE">
        <w:rPr>
          <w:rFonts w:ascii="Book Antiqua" w:hAnsi="Book Antiqua" w:cs="Times New Roman"/>
          <w:sz w:val="24"/>
          <w:szCs w:val="24"/>
        </w:rPr>
        <w:t>understand</w:t>
      </w:r>
      <w:r w:rsidR="00D5040C" w:rsidRPr="005E33CE">
        <w:rPr>
          <w:rFonts w:ascii="Book Antiqua" w:hAnsi="Book Antiqua" w:cs="Times New Roman"/>
          <w:sz w:val="24"/>
          <w:szCs w:val="24"/>
        </w:rPr>
        <w:t>ing of</w:t>
      </w:r>
      <w:r w:rsidRPr="005E33CE">
        <w:rPr>
          <w:rFonts w:ascii="Book Antiqua" w:hAnsi="Book Antiqua" w:cs="Times New Roman"/>
          <w:sz w:val="24"/>
          <w:szCs w:val="24"/>
        </w:rPr>
        <w:t xml:space="preserve"> </w:t>
      </w:r>
      <w:r w:rsidR="00D5040C" w:rsidRPr="005E33CE">
        <w:rPr>
          <w:rFonts w:ascii="Book Antiqua" w:hAnsi="Book Antiqua" w:cs="Times New Roman"/>
          <w:sz w:val="24"/>
          <w:szCs w:val="24"/>
        </w:rPr>
        <w:t>the interaction among various</w:t>
      </w:r>
      <w:r w:rsidRPr="005E33CE">
        <w:rPr>
          <w:rFonts w:ascii="Book Antiqua" w:hAnsi="Book Antiqua" w:cs="Times New Roman"/>
          <w:sz w:val="24"/>
          <w:szCs w:val="24"/>
        </w:rPr>
        <w:t xml:space="preserve"> sirtuins in NAFLD</w:t>
      </w:r>
      <w:r w:rsidR="00D5040C" w:rsidRPr="005E33CE">
        <w:rPr>
          <w:rFonts w:ascii="Book Antiqua" w:hAnsi="Book Antiqua" w:cs="Times New Roman"/>
          <w:sz w:val="24"/>
          <w:szCs w:val="24"/>
        </w:rPr>
        <w:t xml:space="preserve"> and </w:t>
      </w:r>
      <w:r w:rsidRPr="005E33CE">
        <w:rPr>
          <w:rFonts w:ascii="Book Antiqua" w:hAnsi="Book Antiqua" w:cs="Times New Roman"/>
          <w:sz w:val="24"/>
          <w:szCs w:val="24"/>
        </w:rPr>
        <w:t>to develop selective activator</w:t>
      </w:r>
      <w:r w:rsidR="00D5040C" w:rsidRPr="005E33CE">
        <w:rPr>
          <w:rFonts w:ascii="Book Antiqua" w:hAnsi="Book Antiqua" w:cs="Times New Roman"/>
          <w:sz w:val="24"/>
          <w:szCs w:val="24"/>
        </w:rPr>
        <w:t>s</w:t>
      </w:r>
      <w:r w:rsidRPr="005E33CE">
        <w:rPr>
          <w:rFonts w:ascii="Book Antiqua" w:hAnsi="Book Antiqua" w:cs="Times New Roman"/>
          <w:sz w:val="24"/>
          <w:szCs w:val="24"/>
        </w:rPr>
        <w:t>/in</w:t>
      </w:r>
      <w:r w:rsidR="00D5040C" w:rsidRPr="005E33CE">
        <w:rPr>
          <w:rFonts w:ascii="Book Antiqua" w:hAnsi="Book Antiqua" w:cs="Times New Roman"/>
          <w:sz w:val="24"/>
          <w:szCs w:val="24"/>
        </w:rPr>
        <w:t>hibitors of sirtuins</w:t>
      </w:r>
      <w:r w:rsidRPr="005E33CE">
        <w:rPr>
          <w:rFonts w:ascii="Book Antiqua" w:hAnsi="Book Antiqua" w:cs="Times New Roman"/>
          <w:sz w:val="24"/>
          <w:szCs w:val="24"/>
        </w:rPr>
        <w:t>.</w:t>
      </w:r>
    </w:p>
    <w:p w14:paraId="251F5571" w14:textId="77777777" w:rsidR="000D42FC" w:rsidRPr="005E33CE" w:rsidRDefault="000D42FC" w:rsidP="00DE6144">
      <w:pPr>
        <w:adjustRightInd w:val="0"/>
        <w:snapToGrid w:val="0"/>
        <w:spacing w:line="360" w:lineRule="auto"/>
        <w:jc w:val="both"/>
        <w:rPr>
          <w:rFonts w:ascii="Book Antiqua" w:hAnsi="Book Antiqua" w:cs="Times New Roman"/>
          <w:sz w:val="24"/>
          <w:szCs w:val="24"/>
        </w:rPr>
      </w:pPr>
      <w:bookmarkStart w:id="329" w:name="_GoBack"/>
      <w:bookmarkEnd w:id="329"/>
    </w:p>
    <w:p w14:paraId="4618EF72" w14:textId="34D91645" w:rsidR="00AF2838" w:rsidRPr="005E33CE" w:rsidRDefault="00AC40FC" w:rsidP="00DE6144">
      <w:pPr>
        <w:adjustRightInd w:val="0"/>
        <w:snapToGrid w:val="0"/>
        <w:spacing w:line="360" w:lineRule="auto"/>
        <w:jc w:val="both"/>
        <w:rPr>
          <w:rFonts w:ascii="Book Antiqua" w:hAnsi="Book Antiqua" w:cs="Times New Roman"/>
          <w:b/>
          <w:sz w:val="24"/>
          <w:szCs w:val="24"/>
          <w:lang w:eastAsia="zh-CN"/>
        </w:rPr>
      </w:pPr>
      <w:r w:rsidRPr="005E33CE">
        <w:rPr>
          <w:rFonts w:ascii="Book Antiqua" w:hAnsi="Book Antiqua" w:cs="Times New Roman" w:hint="eastAsia"/>
          <w:b/>
          <w:sz w:val="24"/>
          <w:szCs w:val="24"/>
          <w:lang w:eastAsia="zh-CN"/>
        </w:rPr>
        <w:t>REFERENCES</w:t>
      </w:r>
    </w:p>
    <w:p w14:paraId="4C2CA521" w14:textId="77777777" w:rsidR="00AC40FC" w:rsidRPr="005E33CE" w:rsidRDefault="00AC40FC" w:rsidP="00AC40FC">
      <w:pPr>
        <w:widowControl/>
        <w:spacing w:line="360" w:lineRule="auto"/>
        <w:jc w:val="both"/>
        <w:rPr>
          <w:rFonts w:ascii="Book Antiqua" w:hAnsi="Book Antiqua" w:cs="宋体"/>
          <w:sz w:val="24"/>
          <w:szCs w:val="24"/>
          <w:lang w:eastAsia="zh-CN"/>
        </w:rPr>
      </w:pPr>
      <w:proofErr w:type="gramStart"/>
      <w:r w:rsidRPr="005E33CE">
        <w:rPr>
          <w:rFonts w:ascii="Book Antiqua" w:hAnsi="Book Antiqua" w:cs="宋体"/>
          <w:sz w:val="24"/>
          <w:szCs w:val="24"/>
          <w:lang w:eastAsia="zh-CN"/>
        </w:rPr>
        <w:t>1 </w:t>
      </w:r>
      <w:r w:rsidRPr="005E33CE">
        <w:rPr>
          <w:rFonts w:ascii="Book Antiqua" w:hAnsi="Book Antiqua" w:cs="宋体"/>
          <w:b/>
          <w:bCs/>
          <w:sz w:val="24"/>
          <w:szCs w:val="24"/>
          <w:lang w:eastAsia="zh-CN"/>
        </w:rPr>
        <w:t>Buzzetti E</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Pinzani</w:t>
      </w:r>
      <w:proofErr w:type="spellEnd"/>
      <w:r w:rsidRPr="005E33CE">
        <w:rPr>
          <w:rFonts w:ascii="Book Antiqua" w:hAnsi="Book Antiqua" w:cs="宋体"/>
          <w:sz w:val="24"/>
          <w:szCs w:val="24"/>
          <w:lang w:eastAsia="zh-CN"/>
        </w:rPr>
        <w:t xml:space="preserve"> M, </w:t>
      </w:r>
      <w:proofErr w:type="spellStart"/>
      <w:r w:rsidRPr="005E33CE">
        <w:rPr>
          <w:rFonts w:ascii="Book Antiqua" w:hAnsi="Book Antiqua" w:cs="宋体"/>
          <w:sz w:val="24"/>
          <w:szCs w:val="24"/>
          <w:lang w:eastAsia="zh-CN"/>
        </w:rPr>
        <w:t>Tsochatzis</w:t>
      </w:r>
      <w:proofErr w:type="spellEnd"/>
      <w:r w:rsidRPr="005E33CE">
        <w:rPr>
          <w:rFonts w:ascii="Book Antiqua" w:hAnsi="Book Antiqua" w:cs="宋体"/>
          <w:sz w:val="24"/>
          <w:szCs w:val="24"/>
          <w:lang w:eastAsia="zh-CN"/>
        </w:rPr>
        <w:t xml:space="preserve"> EA.</w:t>
      </w:r>
      <w:proofErr w:type="gramEnd"/>
      <w:r w:rsidRPr="005E33CE">
        <w:rPr>
          <w:rFonts w:ascii="Book Antiqua" w:hAnsi="Book Antiqua" w:cs="宋体"/>
          <w:sz w:val="24"/>
          <w:szCs w:val="24"/>
          <w:lang w:eastAsia="zh-CN"/>
        </w:rPr>
        <w:t xml:space="preserve"> </w:t>
      </w:r>
      <w:proofErr w:type="gramStart"/>
      <w:r w:rsidRPr="005E33CE">
        <w:rPr>
          <w:rFonts w:ascii="Book Antiqua" w:hAnsi="Book Antiqua" w:cs="宋体"/>
          <w:sz w:val="24"/>
          <w:szCs w:val="24"/>
          <w:lang w:eastAsia="zh-CN"/>
        </w:rPr>
        <w:t>The multiple-hit pathogenesis of non-alcoholic fatty liver disease (NAFLD).</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Metabolism</w:t>
      </w:r>
      <w:r w:rsidRPr="005E33CE">
        <w:rPr>
          <w:rFonts w:ascii="Book Antiqua" w:hAnsi="Book Antiqua" w:cs="宋体"/>
          <w:sz w:val="24"/>
          <w:szCs w:val="24"/>
          <w:lang w:eastAsia="zh-CN"/>
        </w:rPr>
        <w:t> 2016; </w:t>
      </w:r>
      <w:r w:rsidRPr="005E33CE">
        <w:rPr>
          <w:rFonts w:ascii="Book Antiqua" w:hAnsi="Book Antiqua" w:cs="宋体"/>
          <w:b/>
          <w:bCs/>
          <w:sz w:val="24"/>
          <w:szCs w:val="24"/>
          <w:lang w:eastAsia="zh-CN"/>
        </w:rPr>
        <w:t>65</w:t>
      </w:r>
      <w:r w:rsidRPr="005E33CE">
        <w:rPr>
          <w:rFonts w:ascii="Book Antiqua" w:hAnsi="Book Antiqua" w:cs="宋体"/>
          <w:sz w:val="24"/>
          <w:szCs w:val="24"/>
          <w:lang w:eastAsia="zh-CN"/>
        </w:rPr>
        <w:t>: 1038-1048 [PMID: 26823198]</w:t>
      </w:r>
    </w:p>
    <w:p w14:paraId="67C7C54B"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2 </w:t>
      </w:r>
      <w:proofErr w:type="spellStart"/>
      <w:r w:rsidRPr="005E33CE">
        <w:rPr>
          <w:rFonts w:ascii="Book Antiqua" w:hAnsi="Book Antiqua" w:cs="宋体"/>
          <w:b/>
          <w:bCs/>
          <w:sz w:val="24"/>
          <w:szCs w:val="24"/>
          <w:lang w:eastAsia="zh-CN"/>
        </w:rPr>
        <w:t>Lomonaco</w:t>
      </w:r>
      <w:proofErr w:type="spellEnd"/>
      <w:r w:rsidRPr="005E33CE">
        <w:rPr>
          <w:rFonts w:ascii="Book Antiqua" w:hAnsi="Book Antiqua" w:cs="宋体"/>
          <w:b/>
          <w:bCs/>
          <w:sz w:val="24"/>
          <w:szCs w:val="24"/>
          <w:lang w:eastAsia="zh-CN"/>
        </w:rPr>
        <w:t xml:space="preserve"> R</w:t>
      </w:r>
      <w:r w:rsidRPr="005E33CE">
        <w:rPr>
          <w:rFonts w:ascii="Book Antiqua" w:hAnsi="Book Antiqua" w:cs="宋体"/>
          <w:sz w:val="24"/>
          <w:szCs w:val="24"/>
          <w:lang w:eastAsia="zh-CN"/>
        </w:rPr>
        <w:t xml:space="preserve">, Ortiz-Lopez C, </w:t>
      </w:r>
      <w:proofErr w:type="spellStart"/>
      <w:r w:rsidRPr="005E33CE">
        <w:rPr>
          <w:rFonts w:ascii="Book Antiqua" w:hAnsi="Book Antiqua" w:cs="宋体"/>
          <w:sz w:val="24"/>
          <w:szCs w:val="24"/>
          <w:lang w:eastAsia="zh-CN"/>
        </w:rPr>
        <w:t>Orsak</w:t>
      </w:r>
      <w:proofErr w:type="spellEnd"/>
      <w:r w:rsidRPr="005E33CE">
        <w:rPr>
          <w:rFonts w:ascii="Book Antiqua" w:hAnsi="Book Antiqua" w:cs="宋体"/>
          <w:sz w:val="24"/>
          <w:szCs w:val="24"/>
          <w:lang w:eastAsia="zh-CN"/>
        </w:rPr>
        <w:t xml:space="preserve"> B, Webb A, Hardies J, </w:t>
      </w:r>
      <w:proofErr w:type="spellStart"/>
      <w:r w:rsidRPr="005E33CE">
        <w:rPr>
          <w:rFonts w:ascii="Book Antiqua" w:hAnsi="Book Antiqua" w:cs="宋体"/>
          <w:sz w:val="24"/>
          <w:szCs w:val="24"/>
          <w:lang w:eastAsia="zh-CN"/>
        </w:rPr>
        <w:t>Darland</w:t>
      </w:r>
      <w:proofErr w:type="spellEnd"/>
      <w:r w:rsidRPr="005E33CE">
        <w:rPr>
          <w:rFonts w:ascii="Book Antiqua" w:hAnsi="Book Antiqua" w:cs="宋体"/>
          <w:sz w:val="24"/>
          <w:szCs w:val="24"/>
          <w:lang w:eastAsia="zh-CN"/>
        </w:rPr>
        <w:t xml:space="preserve"> C, Finch J, </w:t>
      </w:r>
      <w:proofErr w:type="spellStart"/>
      <w:r w:rsidRPr="005E33CE">
        <w:rPr>
          <w:rFonts w:ascii="Book Antiqua" w:hAnsi="Book Antiqua" w:cs="宋体"/>
          <w:sz w:val="24"/>
          <w:szCs w:val="24"/>
          <w:lang w:eastAsia="zh-CN"/>
        </w:rPr>
        <w:t>Gastaldelli</w:t>
      </w:r>
      <w:proofErr w:type="spellEnd"/>
      <w:r w:rsidRPr="005E33CE">
        <w:rPr>
          <w:rFonts w:ascii="Book Antiqua" w:hAnsi="Book Antiqua" w:cs="宋体"/>
          <w:sz w:val="24"/>
          <w:szCs w:val="24"/>
          <w:lang w:eastAsia="zh-CN"/>
        </w:rPr>
        <w:t xml:space="preserve"> A, Harrison S, </w:t>
      </w:r>
      <w:proofErr w:type="spellStart"/>
      <w:r w:rsidRPr="005E33CE">
        <w:rPr>
          <w:rFonts w:ascii="Book Antiqua" w:hAnsi="Book Antiqua" w:cs="宋体"/>
          <w:sz w:val="24"/>
          <w:szCs w:val="24"/>
          <w:lang w:eastAsia="zh-CN"/>
        </w:rPr>
        <w:t>Tio</w:t>
      </w:r>
      <w:proofErr w:type="spellEnd"/>
      <w:r w:rsidRPr="005E33CE">
        <w:rPr>
          <w:rFonts w:ascii="Book Antiqua" w:hAnsi="Book Antiqua" w:cs="宋体"/>
          <w:sz w:val="24"/>
          <w:szCs w:val="24"/>
          <w:lang w:eastAsia="zh-CN"/>
        </w:rPr>
        <w:t xml:space="preserve"> F, </w:t>
      </w:r>
      <w:proofErr w:type="spellStart"/>
      <w:r w:rsidRPr="005E33CE">
        <w:rPr>
          <w:rFonts w:ascii="Book Antiqua" w:hAnsi="Book Antiqua" w:cs="宋体"/>
          <w:sz w:val="24"/>
          <w:szCs w:val="24"/>
          <w:lang w:eastAsia="zh-CN"/>
        </w:rPr>
        <w:t>Cusi</w:t>
      </w:r>
      <w:proofErr w:type="spellEnd"/>
      <w:r w:rsidRPr="005E33CE">
        <w:rPr>
          <w:rFonts w:ascii="Book Antiqua" w:hAnsi="Book Antiqua" w:cs="宋体"/>
          <w:sz w:val="24"/>
          <w:szCs w:val="24"/>
          <w:lang w:eastAsia="zh-CN"/>
        </w:rPr>
        <w:t xml:space="preserve"> K. Effect of adipose tissue insulin resistance on metabolic parameters and liver histology in obese patients with nonalcoholic fatty liver disease. </w:t>
      </w:r>
      <w:r w:rsidRPr="005E33CE">
        <w:rPr>
          <w:rFonts w:ascii="Book Antiqua" w:hAnsi="Book Antiqua" w:cs="宋体"/>
          <w:i/>
          <w:iCs/>
          <w:sz w:val="24"/>
          <w:szCs w:val="24"/>
          <w:lang w:eastAsia="zh-CN"/>
        </w:rPr>
        <w:t>Hepatology</w:t>
      </w:r>
      <w:r w:rsidRPr="005E33CE">
        <w:rPr>
          <w:rFonts w:ascii="Book Antiqua" w:hAnsi="Book Antiqua" w:cs="宋体"/>
          <w:sz w:val="24"/>
          <w:szCs w:val="24"/>
          <w:lang w:eastAsia="zh-CN"/>
        </w:rPr>
        <w:t> 2012; </w:t>
      </w:r>
      <w:r w:rsidRPr="005E33CE">
        <w:rPr>
          <w:rFonts w:ascii="Book Antiqua" w:hAnsi="Book Antiqua" w:cs="宋体"/>
          <w:b/>
          <w:bCs/>
          <w:sz w:val="24"/>
          <w:szCs w:val="24"/>
          <w:lang w:eastAsia="zh-CN"/>
        </w:rPr>
        <w:t>55</w:t>
      </w:r>
      <w:r w:rsidRPr="005E33CE">
        <w:rPr>
          <w:rFonts w:ascii="Book Antiqua" w:hAnsi="Book Antiqua" w:cs="宋体"/>
          <w:sz w:val="24"/>
          <w:szCs w:val="24"/>
          <w:lang w:eastAsia="zh-CN"/>
        </w:rPr>
        <w:t>: 1389-1397 [PMID: 22183689]</w:t>
      </w:r>
    </w:p>
    <w:p w14:paraId="75E8B412"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lastRenderedPageBreak/>
        <w:t>3 </w:t>
      </w:r>
      <w:proofErr w:type="spellStart"/>
      <w:r w:rsidRPr="005E33CE">
        <w:rPr>
          <w:rFonts w:ascii="Book Antiqua" w:hAnsi="Book Antiqua" w:cs="宋体"/>
          <w:b/>
          <w:bCs/>
          <w:sz w:val="24"/>
          <w:szCs w:val="24"/>
          <w:lang w:eastAsia="zh-CN"/>
        </w:rPr>
        <w:t>Misra</w:t>
      </w:r>
      <w:proofErr w:type="spellEnd"/>
      <w:r w:rsidRPr="005E33CE">
        <w:rPr>
          <w:rFonts w:ascii="Book Antiqua" w:hAnsi="Book Antiqua" w:cs="宋体"/>
          <w:b/>
          <w:bCs/>
          <w:sz w:val="24"/>
          <w:szCs w:val="24"/>
          <w:lang w:eastAsia="zh-CN"/>
        </w:rPr>
        <w:t xml:space="preserve"> VL</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Khashab</w:t>
      </w:r>
      <w:proofErr w:type="spellEnd"/>
      <w:r w:rsidRPr="005E33CE">
        <w:rPr>
          <w:rFonts w:ascii="Book Antiqua" w:hAnsi="Book Antiqua" w:cs="宋体"/>
          <w:sz w:val="24"/>
          <w:szCs w:val="24"/>
          <w:lang w:eastAsia="zh-CN"/>
        </w:rPr>
        <w:t xml:space="preserve"> M, </w:t>
      </w:r>
      <w:proofErr w:type="spellStart"/>
      <w:r w:rsidRPr="005E33CE">
        <w:rPr>
          <w:rFonts w:ascii="Book Antiqua" w:hAnsi="Book Antiqua" w:cs="宋体"/>
          <w:sz w:val="24"/>
          <w:szCs w:val="24"/>
          <w:lang w:eastAsia="zh-CN"/>
        </w:rPr>
        <w:t>Chalasani</w:t>
      </w:r>
      <w:proofErr w:type="spellEnd"/>
      <w:r w:rsidRPr="005E33CE">
        <w:rPr>
          <w:rFonts w:ascii="Book Antiqua" w:hAnsi="Book Antiqua" w:cs="宋体"/>
          <w:sz w:val="24"/>
          <w:szCs w:val="24"/>
          <w:lang w:eastAsia="zh-CN"/>
        </w:rPr>
        <w:t xml:space="preserve"> N. Nonalcoholic fatty liver disease and cardiovascular risk. </w:t>
      </w:r>
      <w:proofErr w:type="spellStart"/>
      <w:r w:rsidRPr="005E33CE">
        <w:rPr>
          <w:rFonts w:ascii="Book Antiqua" w:hAnsi="Book Antiqua" w:cs="宋体"/>
          <w:i/>
          <w:iCs/>
          <w:sz w:val="24"/>
          <w:szCs w:val="24"/>
          <w:lang w:eastAsia="zh-CN"/>
        </w:rPr>
        <w:t>Curr</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Gastroenterol</w:t>
      </w:r>
      <w:proofErr w:type="spellEnd"/>
      <w:r w:rsidRPr="005E33CE">
        <w:rPr>
          <w:rFonts w:ascii="Book Antiqua" w:hAnsi="Book Antiqua" w:cs="宋体"/>
          <w:i/>
          <w:iCs/>
          <w:sz w:val="24"/>
          <w:szCs w:val="24"/>
          <w:lang w:eastAsia="zh-CN"/>
        </w:rPr>
        <w:t xml:space="preserve"> Rep</w:t>
      </w:r>
      <w:r w:rsidRPr="005E33CE">
        <w:rPr>
          <w:rFonts w:ascii="Book Antiqua" w:hAnsi="Book Antiqua" w:cs="宋体"/>
          <w:sz w:val="24"/>
          <w:szCs w:val="24"/>
          <w:lang w:eastAsia="zh-CN"/>
        </w:rPr>
        <w:t> 2009; </w:t>
      </w:r>
      <w:r w:rsidRPr="005E33CE">
        <w:rPr>
          <w:rFonts w:ascii="Book Antiqua" w:hAnsi="Book Antiqua" w:cs="宋体"/>
          <w:b/>
          <w:bCs/>
          <w:sz w:val="24"/>
          <w:szCs w:val="24"/>
          <w:lang w:eastAsia="zh-CN"/>
        </w:rPr>
        <w:t>11</w:t>
      </w:r>
      <w:r w:rsidRPr="005E33CE">
        <w:rPr>
          <w:rFonts w:ascii="Book Antiqua" w:hAnsi="Book Antiqua" w:cs="宋体"/>
          <w:sz w:val="24"/>
          <w:szCs w:val="24"/>
          <w:lang w:eastAsia="zh-CN"/>
        </w:rPr>
        <w:t>: 50-55 [PMID: 19166659]</w:t>
      </w:r>
    </w:p>
    <w:p w14:paraId="7B5110F8" w14:textId="77777777" w:rsidR="00AC40FC" w:rsidRPr="005E33CE" w:rsidRDefault="00AC40FC" w:rsidP="00AC40FC">
      <w:pPr>
        <w:widowControl/>
        <w:spacing w:line="360" w:lineRule="auto"/>
        <w:jc w:val="both"/>
        <w:rPr>
          <w:rFonts w:ascii="Book Antiqua" w:hAnsi="Book Antiqua" w:cs="宋体"/>
          <w:sz w:val="24"/>
          <w:szCs w:val="24"/>
          <w:lang w:eastAsia="zh-CN"/>
        </w:rPr>
      </w:pPr>
      <w:proofErr w:type="gramStart"/>
      <w:r w:rsidRPr="005E33CE">
        <w:rPr>
          <w:rFonts w:ascii="Book Antiqua" w:hAnsi="Book Antiqua" w:cs="宋体"/>
          <w:sz w:val="24"/>
          <w:szCs w:val="24"/>
          <w:lang w:eastAsia="zh-CN"/>
        </w:rPr>
        <w:t>4 </w:t>
      </w:r>
      <w:proofErr w:type="spellStart"/>
      <w:r w:rsidRPr="005E33CE">
        <w:rPr>
          <w:rFonts w:ascii="Book Antiqua" w:hAnsi="Book Antiqua" w:cs="宋体"/>
          <w:b/>
          <w:bCs/>
          <w:sz w:val="24"/>
          <w:szCs w:val="24"/>
          <w:lang w:eastAsia="zh-CN"/>
        </w:rPr>
        <w:t>Sanyal</w:t>
      </w:r>
      <w:proofErr w:type="spellEnd"/>
      <w:r w:rsidRPr="005E33CE">
        <w:rPr>
          <w:rFonts w:ascii="Book Antiqua" w:hAnsi="Book Antiqua" w:cs="宋体"/>
          <w:b/>
          <w:bCs/>
          <w:sz w:val="24"/>
          <w:szCs w:val="24"/>
          <w:lang w:eastAsia="zh-CN"/>
        </w:rPr>
        <w:t xml:space="preserve"> AJ</w:t>
      </w:r>
      <w:r w:rsidRPr="005E33CE">
        <w:rPr>
          <w:rFonts w:ascii="Book Antiqua" w:hAnsi="Book Antiqua" w:cs="宋体"/>
          <w:sz w:val="24"/>
          <w:szCs w:val="24"/>
          <w:lang w:eastAsia="zh-CN"/>
        </w:rPr>
        <w:t>.</w:t>
      </w:r>
      <w:proofErr w:type="gramEnd"/>
      <w:r w:rsidRPr="005E33CE">
        <w:rPr>
          <w:rFonts w:ascii="Book Antiqua" w:hAnsi="Book Antiqua" w:cs="宋体"/>
          <w:sz w:val="24"/>
          <w:szCs w:val="24"/>
          <w:lang w:eastAsia="zh-CN"/>
        </w:rPr>
        <w:t xml:space="preserve"> NASH: A global health problem. </w:t>
      </w:r>
      <w:proofErr w:type="spellStart"/>
      <w:r w:rsidRPr="005E33CE">
        <w:rPr>
          <w:rFonts w:ascii="Book Antiqua" w:hAnsi="Book Antiqua" w:cs="宋体"/>
          <w:i/>
          <w:iCs/>
          <w:sz w:val="24"/>
          <w:szCs w:val="24"/>
          <w:lang w:eastAsia="zh-CN"/>
        </w:rPr>
        <w:t>Hepatol</w:t>
      </w:r>
      <w:proofErr w:type="spellEnd"/>
      <w:r w:rsidRPr="005E33CE">
        <w:rPr>
          <w:rFonts w:ascii="Book Antiqua" w:hAnsi="Book Antiqua" w:cs="宋体"/>
          <w:i/>
          <w:iCs/>
          <w:sz w:val="24"/>
          <w:szCs w:val="24"/>
          <w:lang w:eastAsia="zh-CN"/>
        </w:rPr>
        <w:t xml:space="preserve"> Res</w:t>
      </w:r>
      <w:r w:rsidRPr="005E33CE">
        <w:rPr>
          <w:rFonts w:ascii="Book Antiqua" w:hAnsi="Book Antiqua" w:cs="宋体"/>
          <w:sz w:val="24"/>
          <w:szCs w:val="24"/>
          <w:lang w:eastAsia="zh-CN"/>
        </w:rPr>
        <w:t> 2011; </w:t>
      </w:r>
      <w:r w:rsidRPr="005E33CE">
        <w:rPr>
          <w:rFonts w:ascii="Book Antiqua" w:hAnsi="Book Antiqua" w:cs="宋体"/>
          <w:b/>
          <w:bCs/>
          <w:sz w:val="24"/>
          <w:szCs w:val="24"/>
          <w:lang w:eastAsia="zh-CN"/>
        </w:rPr>
        <w:t>41</w:t>
      </w:r>
      <w:r w:rsidRPr="005E33CE">
        <w:rPr>
          <w:rFonts w:ascii="Book Antiqua" w:hAnsi="Book Antiqua" w:cs="宋体"/>
          <w:sz w:val="24"/>
          <w:szCs w:val="24"/>
          <w:lang w:eastAsia="zh-CN"/>
        </w:rPr>
        <w:t>: 670-674 [PMID: 21711426]</w:t>
      </w:r>
    </w:p>
    <w:p w14:paraId="7004F2A7" w14:textId="77777777" w:rsidR="00AC40FC" w:rsidRPr="005E33CE" w:rsidRDefault="00AC40FC" w:rsidP="00AC40FC">
      <w:pPr>
        <w:widowControl/>
        <w:spacing w:line="360" w:lineRule="auto"/>
        <w:jc w:val="both"/>
        <w:rPr>
          <w:rFonts w:ascii="Book Antiqua" w:hAnsi="Book Antiqua" w:cs="宋体"/>
          <w:sz w:val="24"/>
          <w:szCs w:val="24"/>
          <w:lang w:eastAsia="zh-CN"/>
        </w:rPr>
      </w:pPr>
      <w:proofErr w:type="gramStart"/>
      <w:r w:rsidRPr="005E33CE">
        <w:rPr>
          <w:rFonts w:ascii="Book Antiqua" w:hAnsi="Book Antiqua" w:cs="宋体"/>
          <w:sz w:val="24"/>
          <w:szCs w:val="24"/>
          <w:lang w:eastAsia="zh-CN"/>
        </w:rPr>
        <w:t>5 </w:t>
      </w:r>
      <w:r w:rsidRPr="005E33CE">
        <w:rPr>
          <w:rFonts w:ascii="Book Antiqua" w:hAnsi="Book Antiqua" w:cs="宋体"/>
          <w:b/>
          <w:bCs/>
          <w:sz w:val="24"/>
          <w:szCs w:val="24"/>
          <w:lang w:eastAsia="zh-CN"/>
        </w:rPr>
        <w:t>Lowell BB</w:t>
      </w:r>
      <w:r w:rsidRPr="005E33CE">
        <w:rPr>
          <w:rFonts w:ascii="Book Antiqua" w:hAnsi="Book Antiqua" w:cs="宋体"/>
          <w:sz w:val="24"/>
          <w:szCs w:val="24"/>
          <w:lang w:eastAsia="zh-CN"/>
        </w:rPr>
        <w:t>, Shulman GI.</w:t>
      </w:r>
      <w:proofErr w:type="gramEnd"/>
      <w:r w:rsidRPr="005E33CE">
        <w:rPr>
          <w:rFonts w:ascii="Book Antiqua" w:hAnsi="Book Antiqua" w:cs="宋体"/>
          <w:sz w:val="24"/>
          <w:szCs w:val="24"/>
          <w:lang w:eastAsia="zh-CN"/>
        </w:rPr>
        <w:t xml:space="preserve"> Mitochondrial dysfunction and type </w:t>
      </w:r>
      <w:proofErr w:type="gramStart"/>
      <w:r w:rsidRPr="005E33CE">
        <w:rPr>
          <w:rFonts w:ascii="Book Antiqua" w:hAnsi="Book Antiqua" w:cs="宋体"/>
          <w:sz w:val="24"/>
          <w:szCs w:val="24"/>
          <w:lang w:eastAsia="zh-CN"/>
        </w:rPr>
        <w:t>2 diabetes</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Science</w:t>
      </w:r>
      <w:r w:rsidRPr="005E33CE">
        <w:rPr>
          <w:rFonts w:ascii="Book Antiqua" w:hAnsi="Book Antiqua" w:cs="宋体"/>
          <w:sz w:val="24"/>
          <w:szCs w:val="24"/>
          <w:lang w:eastAsia="zh-CN"/>
        </w:rPr>
        <w:t> 2005; </w:t>
      </w:r>
      <w:r w:rsidRPr="005E33CE">
        <w:rPr>
          <w:rFonts w:ascii="Book Antiqua" w:hAnsi="Book Antiqua" w:cs="宋体"/>
          <w:b/>
          <w:bCs/>
          <w:sz w:val="24"/>
          <w:szCs w:val="24"/>
          <w:lang w:eastAsia="zh-CN"/>
        </w:rPr>
        <w:t>307</w:t>
      </w:r>
      <w:r w:rsidRPr="005E33CE">
        <w:rPr>
          <w:rFonts w:ascii="Book Antiqua" w:hAnsi="Book Antiqua" w:cs="宋体"/>
          <w:sz w:val="24"/>
          <w:szCs w:val="24"/>
          <w:lang w:eastAsia="zh-CN"/>
        </w:rPr>
        <w:t>: 384-387 [PMID: 15662004]</w:t>
      </w:r>
    </w:p>
    <w:p w14:paraId="08DDD48D"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6 </w:t>
      </w:r>
      <w:r w:rsidRPr="005E33CE">
        <w:rPr>
          <w:rFonts w:ascii="Book Antiqua" w:hAnsi="Book Antiqua" w:cs="宋体"/>
          <w:b/>
          <w:bCs/>
          <w:sz w:val="24"/>
          <w:szCs w:val="24"/>
          <w:lang w:eastAsia="zh-CN"/>
        </w:rPr>
        <w:t>Perry RJ</w:t>
      </w:r>
      <w:r w:rsidRPr="005E33CE">
        <w:rPr>
          <w:rFonts w:ascii="Book Antiqua" w:hAnsi="Book Antiqua" w:cs="宋体"/>
          <w:sz w:val="24"/>
          <w:szCs w:val="24"/>
          <w:lang w:eastAsia="zh-CN"/>
        </w:rPr>
        <w:t xml:space="preserve">, Zhang D, Zhang XM, Boyer JL, Shulman GI. Controlled-release mitochondrial </w:t>
      </w:r>
      <w:proofErr w:type="spellStart"/>
      <w:r w:rsidRPr="005E33CE">
        <w:rPr>
          <w:rFonts w:ascii="Book Antiqua" w:hAnsi="Book Antiqua" w:cs="宋体"/>
          <w:sz w:val="24"/>
          <w:szCs w:val="24"/>
          <w:lang w:eastAsia="zh-CN"/>
        </w:rPr>
        <w:t>protonophore</w:t>
      </w:r>
      <w:proofErr w:type="spellEnd"/>
      <w:r w:rsidRPr="005E33CE">
        <w:rPr>
          <w:rFonts w:ascii="Book Antiqua" w:hAnsi="Book Antiqua" w:cs="宋体"/>
          <w:sz w:val="24"/>
          <w:szCs w:val="24"/>
          <w:lang w:eastAsia="zh-CN"/>
        </w:rPr>
        <w:t xml:space="preserve"> reverses diabetes and steatohepatitis in rats. </w:t>
      </w:r>
      <w:r w:rsidRPr="005E33CE">
        <w:rPr>
          <w:rFonts w:ascii="Book Antiqua" w:hAnsi="Book Antiqua" w:cs="宋体"/>
          <w:i/>
          <w:iCs/>
          <w:sz w:val="24"/>
          <w:szCs w:val="24"/>
          <w:lang w:eastAsia="zh-CN"/>
        </w:rPr>
        <w:t>Science</w:t>
      </w:r>
      <w:r w:rsidRPr="005E33CE">
        <w:rPr>
          <w:rFonts w:ascii="Book Antiqua" w:hAnsi="Book Antiqua" w:cs="宋体"/>
          <w:sz w:val="24"/>
          <w:szCs w:val="24"/>
          <w:lang w:eastAsia="zh-CN"/>
        </w:rPr>
        <w:t> 2015; </w:t>
      </w:r>
      <w:r w:rsidRPr="005E33CE">
        <w:rPr>
          <w:rFonts w:ascii="Book Antiqua" w:hAnsi="Book Antiqua" w:cs="宋体"/>
          <w:b/>
          <w:bCs/>
          <w:sz w:val="24"/>
          <w:szCs w:val="24"/>
          <w:lang w:eastAsia="zh-CN"/>
        </w:rPr>
        <w:t>347</w:t>
      </w:r>
      <w:r w:rsidRPr="005E33CE">
        <w:rPr>
          <w:rFonts w:ascii="Book Antiqua" w:hAnsi="Book Antiqua" w:cs="宋体"/>
          <w:sz w:val="24"/>
          <w:szCs w:val="24"/>
          <w:lang w:eastAsia="zh-CN"/>
        </w:rPr>
        <w:t>: 1253-1256 [PMID: 25721504]</w:t>
      </w:r>
    </w:p>
    <w:p w14:paraId="412FDDA5"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7 </w:t>
      </w:r>
      <w:proofErr w:type="spellStart"/>
      <w:r w:rsidRPr="005E33CE">
        <w:rPr>
          <w:rFonts w:ascii="Book Antiqua" w:hAnsi="Book Antiqua" w:cs="宋体"/>
          <w:b/>
          <w:bCs/>
          <w:sz w:val="24"/>
          <w:szCs w:val="24"/>
          <w:lang w:eastAsia="zh-CN"/>
        </w:rPr>
        <w:t>Golabi</w:t>
      </w:r>
      <w:proofErr w:type="spellEnd"/>
      <w:r w:rsidRPr="005E33CE">
        <w:rPr>
          <w:rFonts w:ascii="Book Antiqua" w:hAnsi="Book Antiqua" w:cs="宋体"/>
          <w:b/>
          <w:bCs/>
          <w:sz w:val="24"/>
          <w:szCs w:val="24"/>
          <w:lang w:eastAsia="zh-CN"/>
        </w:rPr>
        <w:t xml:space="preserve"> P</w:t>
      </w:r>
      <w:r w:rsidRPr="005E33CE">
        <w:rPr>
          <w:rFonts w:ascii="Book Antiqua" w:hAnsi="Book Antiqua" w:cs="宋体"/>
          <w:sz w:val="24"/>
          <w:szCs w:val="24"/>
          <w:lang w:eastAsia="zh-CN"/>
        </w:rPr>
        <w:t xml:space="preserve">, Locklear CT, Austin P, </w:t>
      </w:r>
      <w:proofErr w:type="spellStart"/>
      <w:r w:rsidRPr="005E33CE">
        <w:rPr>
          <w:rFonts w:ascii="Book Antiqua" w:hAnsi="Book Antiqua" w:cs="宋体"/>
          <w:sz w:val="24"/>
          <w:szCs w:val="24"/>
          <w:lang w:eastAsia="zh-CN"/>
        </w:rPr>
        <w:t>Afdhal</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Byrns</w:t>
      </w:r>
      <w:proofErr w:type="spellEnd"/>
      <w:r w:rsidRPr="005E33CE">
        <w:rPr>
          <w:rFonts w:ascii="Book Antiqua" w:hAnsi="Book Antiqua" w:cs="宋体"/>
          <w:sz w:val="24"/>
          <w:szCs w:val="24"/>
          <w:lang w:eastAsia="zh-CN"/>
        </w:rPr>
        <w:t xml:space="preserve"> M, Gerber L, </w:t>
      </w:r>
      <w:proofErr w:type="spellStart"/>
      <w:r w:rsidRPr="005E33CE">
        <w:rPr>
          <w:rFonts w:ascii="Book Antiqua" w:hAnsi="Book Antiqua" w:cs="宋体"/>
          <w:sz w:val="24"/>
          <w:szCs w:val="24"/>
          <w:lang w:eastAsia="zh-CN"/>
        </w:rPr>
        <w:t>Younossi</w:t>
      </w:r>
      <w:proofErr w:type="spellEnd"/>
      <w:r w:rsidRPr="005E33CE">
        <w:rPr>
          <w:rFonts w:ascii="Book Antiqua" w:hAnsi="Book Antiqua" w:cs="宋体"/>
          <w:sz w:val="24"/>
          <w:szCs w:val="24"/>
          <w:lang w:eastAsia="zh-CN"/>
        </w:rPr>
        <w:t xml:space="preserve"> ZM. Effectiveness of exercise in hepatic fat mobilization in non-alcoholic fatty liver disease: Systematic review. </w:t>
      </w:r>
      <w:r w:rsidRPr="005E33CE">
        <w:rPr>
          <w:rFonts w:ascii="Book Antiqua" w:hAnsi="Book Antiqua" w:cs="宋体"/>
          <w:i/>
          <w:iCs/>
          <w:sz w:val="24"/>
          <w:szCs w:val="24"/>
          <w:lang w:eastAsia="zh-CN"/>
        </w:rPr>
        <w:t xml:space="preserve">World J </w:t>
      </w:r>
      <w:proofErr w:type="spellStart"/>
      <w:r w:rsidRPr="005E33CE">
        <w:rPr>
          <w:rFonts w:ascii="Book Antiqua" w:hAnsi="Book Antiqua" w:cs="宋体"/>
          <w:i/>
          <w:iCs/>
          <w:sz w:val="24"/>
          <w:szCs w:val="24"/>
          <w:lang w:eastAsia="zh-CN"/>
        </w:rPr>
        <w:t>Gastroenterol</w:t>
      </w:r>
      <w:proofErr w:type="spellEnd"/>
      <w:r w:rsidRPr="005E33CE">
        <w:rPr>
          <w:rFonts w:ascii="Book Antiqua" w:hAnsi="Book Antiqua" w:cs="宋体"/>
          <w:sz w:val="24"/>
          <w:szCs w:val="24"/>
          <w:lang w:eastAsia="zh-CN"/>
        </w:rPr>
        <w:t> 2016; </w:t>
      </w:r>
      <w:r w:rsidRPr="005E33CE">
        <w:rPr>
          <w:rFonts w:ascii="Book Antiqua" w:hAnsi="Book Antiqua" w:cs="宋体"/>
          <w:b/>
          <w:bCs/>
          <w:sz w:val="24"/>
          <w:szCs w:val="24"/>
          <w:lang w:eastAsia="zh-CN"/>
        </w:rPr>
        <w:t>22</w:t>
      </w:r>
      <w:r w:rsidRPr="005E33CE">
        <w:rPr>
          <w:rFonts w:ascii="Book Antiqua" w:hAnsi="Book Antiqua" w:cs="宋体"/>
          <w:sz w:val="24"/>
          <w:szCs w:val="24"/>
          <w:lang w:eastAsia="zh-CN"/>
        </w:rPr>
        <w:t>: 6318-6327 [PMID: 27468220]</w:t>
      </w:r>
    </w:p>
    <w:p w14:paraId="6456D429"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8 </w:t>
      </w:r>
      <w:proofErr w:type="spellStart"/>
      <w:r w:rsidRPr="005E33CE">
        <w:rPr>
          <w:rFonts w:ascii="Book Antiqua" w:hAnsi="Book Antiqua" w:cs="宋体"/>
          <w:b/>
          <w:bCs/>
          <w:sz w:val="24"/>
          <w:szCs w:val="24"/>
          <w:lang w:eastAsia="zh-CN"/>
        </w:rPr>
        <w:t>Gariani</w:t>
      </w:r>
      <w:proofErr w:type="spellEnd"/>
      <w:r w:rsidRPr="005E33CE">
        <w:rPr>
          <w:rFonts w:ascii="Book Antiqua" w:hAnsi="Book Antiqua" w:cs="宋体"/>
          <w:b/>
          <w:bCs/>
          <w:sz w:val="24"/>
          <w:szCs w:val="24"/>
          <w:lang w:eastAsia="zh-CN"/>
        </w:rPr>
        <w:t xml:space="preserve"> K</w:t>
      </w:r>
      <w:r w:rsidRPr="005E33CE">
        <w:rPr>
          <w:rFonts w:ascii="Book Antiqua" w:hAnsi="Book Antiqua" w:cs="宋体"/>
          <w:sz w:val="24"/>
          <w:szCs w:val="24"/>
          <w:lang w:eastAsia="zh-CN"/>
        </w:rPr>
        <w:t xml:space="preserve">, Menzies KJ, </w:t>
      </w:r>
      <w:proofErr w:type="spellStart"/>
      <w:r w:rsidRPr="005E33CE">
        <w:rPr>
          <w:rFonts w:ascii="Book Antiqua" w:hAnsi="Book Antiqua" w:cs="宋体"/>
          <w:sz w:val="24"/>
          <w:szCs w:val="24"/>
          <w:lang w:eastAsia="zh-CN"/>
        </w:rPr>
        <w:t>Ryu</w:t>
      </w:r>
      <w:proofErr w:type="spellEnd"/>
      <w:r w:rsidRPr="005E33CE">
        <w:rPr>
          <w:rFonts w:ascii="Book Antiqua" w:hAnsi="Book Antiqua" w:cs="宋体"/>
          <w:sz w:val="24"/>
          <w:szCs w:val="24"/>
          <w:lang w:eastAsia="zh-CN"/>
        </w:rPr>
        <w:t xml:space="preserve"> D, Wegner CJ, Wang X, </w:t>
      </w:r>
      <w:proofErr w:type="spellStart"/>
      <w:r w:rsidRPr="005E33CE">
        <w:rPr>
          <w:rFonts w:ascii="Book Antiqua" w:hAnsi="Book Antiqua" w:cs="宋体"/>
          <w:sz w:val="24"/>
          <w:szCs w:val="24"/>
          <w:lang w:eastAsia="zh-CN"/>
        </w:rPr>
        <w:t>Ropelle</w:t>
      </w:r>
      <w:proofErr w:type="spellEnd"/>
      <w:r w:rsidRPr="005E33CE">
        <w:rPr>
          <w:rFonts w:ascii="Book Antiqua" w:hAnsi="Book Antiqua" w:cs="宋体"/>
          <w:sz w:val="24"/>
          <w:szCs w:val="24"/>
          <w:lang w:eastAsia="zh-CN"/>
        </w:rPr>
        <w:t xml:space="preserve"> ER, </w:t>
      </w:r>
      <w:proofErr w:type="spellStart"/>
      <w:r w:rsidRPr="005E33CE">
        <w:rPr>
          <w:rFonts w:ascii="Book Antiqua" w:hAnsi="Book Antiqua" w:cs="宋体"/>
          <w:sz w:val="24"/>
          <w:szCs w:val="24"/>
          <w:lang w:eastAsia="zh-CN"/>
        </w:rPr>
        <w:t>Moullan</w:t>
      </w:r>
      <w:proofErr w:type="spellEnd"/>
      <w:r w:rsidRPr="005E33CE">
        <w:rPr>
          <w:rFonts w:ascii="Book Antiqua" w:hAnsi="Book Antiqua" w:cs="宋体"/>
          <w:sz w:val="24"/>
          <w:szCs w:val="24"/>
          <w:lang w:eastAsia="zh-CN"/>
        </w:rPr>
        <w:t xml:space="preserve"> N, Zhang H, </w:t>
      </w:r>
      <w:proofErr w:type="spellStart"/>
      <w:r w:rsidRPr="005E33CE">
        <w:rPr>
          <w:rFonts w:ascii="Book Antiqua" w:hAnsi="Book Antiqua" w:cs="宋体"/>
          <w:sz w:val="24"/>
          <w:szCs w:val="24"/>
          <w:lang w:eastAsia="zh-CN"/>
        </w:rPr>
        <w:t>Perino</w:t>
      </w:r>
      <w:proofErr w:type="spellEnd"/>
      <w:r w:rsidRPr="005E33CE">
        <w:rPr>
          <w:rFonts w:ascii="Book Antiqua" w:hAnsi="Book Antiqua" w:cs="宋体"/>
          <w:sz w:val="24"/>
          <w:szCs w:val="24"/>
          <w:lang w:eastAsia="zh-CN"/>
        </w:rPr>
        <w:t xml:space="preserve"> A, </w:t>
      </w:r>
      <w:proofErr w:type="spellStart"/>
      <w:r w:rsidRPr="005E33CE">
        <w:rPr>
          <w:rFonts w:ascii="Book Antiqua" w:hAnsi="Book Antiqua" w:cs="宋体"/>
          <w:sz w:val="24"/>
          <w:szCs w:val="24"/>
          <w:lang w:eastAsia="zh-CN"/>
        </w:rPr>
        <w:t>Lemos</w:t>
      </w:r>
      <w:proofErr w:type="spellEnd"/>
      <w:r w:rsidRPr="005E33CE">
        <w:rPr>
          <w:rFonts w:ascii="Book Antiqua" w:hAnsi="Book Antiqua" w:cs="宋体"/>
          <w:sz w:val="24"/>
          <w:szCs w:val="24"/>
          <w:lang w:eastAsia="zh-CN"/>
        </w:rPr>
        <w:t xml:space="preserve"> V, Kim B, Park YK, </w:t>
      </w:r>
      <w:proofErr w:type="spellStart"/>
      <w:r w:rsidRPr="005E33CE">
        <w:rPr>
          <w:rFonts w:ascii="Book Antiqua" w:hAnsi="Book Antiqua" w:cs="宋体"/>
          <w:sz w:val="24"/>
          <w:szCs w:val="24"/>
          <w:lang w:eastAsia="zh-CN"/>
        </w:rPr>
        <w:t>Piersigilli</w:t>
      </w:r>
      <w:proofErr w:type="spellEnd"/>
      <w:r w:rsidRPr="005E33CE">
        <w:rPr>
          <w:rFonts w:ascii="Book Antiqua" w:hAnsi="Book Antiqua" w:cs="宋体"/>
          <w:sz w:val="24"/>
          <w:szCs w:val="24"/>
          <w:lang w:eastAsia="zh-CN"/>
        </w:rPr>
        <w:t xml:space="preserve"> A, Pham TX, Yang Y, Ku CS, Koo SI, </w:t>
      </w:r>
      <w:proofErr w:type="spellStart"/>
      <w:r w:rsidRPr="005E33CE">
        <w:rPr>
          <w:rFonts w:ascii="Book Antiqua" w:hAnsi="Book Antiqua" w:cs="宋体"/>
          <w:sz w:val="24"/>
          <w:szCs w:val="24"/>
          <w:lang w:eastAsia="zh-CN"/>
        </w:rPr>
        <w:t>Fomitchova</w:t>
      </w:r>
      <w:proofErr w:type="spellEnd"/>
      <w:r w:rsidRPr="005E33CE">
        <w:rPr>
          <w:rFonts w:ascii="Book Antiqua" w:hAnsi="Book Antiqua" w:cs="宋体"/>
          <w:sz w:val="24"/>
          <w:szCs w:val="24"/>
          <w:lang w:eastAsia="zh-CN"/>
        </w:rPr>
        <w:t xml:space="preserve"> A, </w:t>
      </w:r>
      <w:proofErr w:type="spellStart"/>
      <w:r w:rsidRPr="005E33CE">
        <w:rPr>
          <w:rFonts w:ascii="Book Antiqua" w:hAnsi="Book Antiqua" w:cs="宋体"/>
          <w:sz w:val="24"/>
          <w:szCs w:val="24"/>
          <w:lang w:eastAsia="zh-CN"/>
        </w:rPr>
        <w:t>Cantó</w:t>
      </w:r>
      <w:proofErr w:type="spellEnd"/>
      <w:r w:rsidRPr="005E33CE">
        <w:rPr>
          <w:rFonts w:ascii="Book Antiqua" w:hAnsi="Book Antiqua" w:cs="宋体"/>
          <w:sz w:val="24"/>
          <w:szCs w:val="24"/>
          <w:lang w:eastAsia="zh-CN"/>
        </w:rPr>
        <w:t xml:space="preserve"> C, </w:t>
      </w:r>
      <w:proofErr w:type="spellStart"/>
      <w:r w:rsidRPr="005E33CE">
        <w:rPr>
          <w:rFonts w:ascii="Book Antiqua" w:hAnsi="Book Antiqua" w:cs="宋体"/>
          <w:sz w:val="24"/>
          <w:szCs w:val="24"/>
          <w:lang w:eastAsia="zh-CN"/>
        </w:rPr>
        <w:t>Schoonjans</w:t>
      </w:r>
      <w:proofErr w:type="spellEnd"/>
      <w:r w:rsidRPr="005E33CE">
        <w:rPr>
          <w:rFonts w:ascii="Book Antiqua" w:hAnsi="Book Antiqua" w:cs="宋体"/>
          <w:sz w:val="24"/>
          <w:szCs w:val="24"/>
          <w:lang w:eastAsia="zh-CN"/>
        </w:rPr>
        <w:t xml:space="preserve"> K, </w:t>
      </w:r>
      <w:proofErr w:type="spellStart"/>
      <w:r w:rsidRPr="005E33CE">
        <w:rPr>
          <w:rFonts w:ascii="Book Antiqua" w:hAnsi="Book Antiqua" w:cs="宋体"/>
          <w:sz w:val="24"/>
          <w:szCs w:val="24"/>
          <w:lang w:eastAsia="zh-CN"/>
        </w:rPr>
        <w:t>Sauve</w:t>
      </w:r>
      <w:proofErr w:type="spellEnd"/>
      <w:r w:rsidRPr="005E33CE">
        <w:rPr>
          <w:rFonts w:ascii="Book Antiqua" w:hAnsi="Book Antiqua" w:cs="宋体"/>
          <w:sz w:val="24"/>
          <w:szCs w:val="24"/>
          <w:lang w:eastAsia="zh-CN"/>
        </w:rPr>
        <w:t xml:space="preserve"> AA, Lee JY, </w:t>
      </w:r>
      <w:proofErr w:type="spellStart"/>
      <w:r w:rsidRPr="005E33CE">
        <w:rPr>
          <w:rFonts w:ascii="Book Antiqua" w:hAnsi="Book Antiqua" w:cs="宋体"/>
          <w:sz w:val="24"/>
          <w:szCs w:val="24"/>
          <w:lang w:eastAsia="zh-CN"/>
        </w:rPr>
        <w:t>Auwerx</w:t>
      </w:r>
      <w:proofErr w:type="spellEnd"/>
      <w:r w:rsidRPr="005E33CE">
        <w:rPr>
          <w:rFonts w:ascii="Book Antiqua" w:hAnsi="Book Antiqua" w:cs="宋体"/>
          <w:sz w:val="24"/>
          <w:szCs w:val="24"/>
          <w:lang w:eastAsia="zh-CN"/>
        </w:rPr>
        <w:t xml:space="preserve"> J. Eliciting the mitochondrial unfolded protein response by nicotinamide adenine dinucleotide repletion reverses fatty liver disease in mice. </w:t>
      </w:r>
      <w:r w:rsidRPr="005E33CE">
        <w:rPr>
          <w:rFonts w:ascii="Book Antiqua" w:hAnsi="Book Antiqua" w:cs="宋体"/>
          <w:i/>
          <w:iCs/>
          <w:sz w:val="24"/>
          <w:szCs w:val="24"/>
          <w:lang w:eastAsia="zh-CN"/>
        </w:rPr>
        <w:t>Hepatology</w:t>
      </w:r>
      <w:r w:rsidRPr="005E33CE">
        <w:rPr>
          <w:rFonts w:ascii="Book Antiqua" w:hAnsi="Book Antiqua" w:cs="宋体"/>
          <w:sz w:val="24"/>
          <w:szCs w:val="24"/>
          <w:lang w:eastAsia="zh-CN"/>
        </w:rPr>
        <w:t> 2016; </w:t>
      </w:r>
      <w:r w:rsidRPr="005E33CE">
        <w:rPr>
          <w:rFonts w:ascii="Book Antiqua" w:hAnsi="Book Antiqua" w:cs="宋体"/>
          <w:b/>
          <w:bCs/>
          <w:sz w:val="24"/>
          <w:szCs w:val="24"/>
          <w:lang w:eastAsia="zh-CN"/>
        </w:rPr>
        <w:t>63</w:t>
      </w:r>
      <w:r w:rsidRPr="005E33CE">
        <w:rPr>
          <w:rFonts w:ascii="Book Antiqua" w:hAnsi="Book Antiqua" w:cs="宋体"/>
          <w:sz w:val="24"/>
          <w:szCs w:val="24"/>
          <w:lang w:eastAsia="zh-CN"/>
        </w:rPr>
        <w:t>: 1190-1204 [PMID: 26404765]</w:t>
      </w:r>
    </w:p>
    <w:p w14:paraId="72162533"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9 </w:t>
      </w:r>
      <w:r w:rsidRPr="005E33CE">
        <w:rPr>
          <w:rFonts w:ascii="Book Antiqua" w:hAnsi="Book Antiqua" w:cs="宋体"/>
          <w:b/>
          <w:bCs/>
          <w:sz w:val="24"/>
          <w:szCs w:val="24"/>
          <w:lang w:eastAsia="zh-CN"/>
        </w:rPr>
        <w:t>Nassir F</w:t>
      </w:r>
      <w:r w:rsidRPr="005E33CE">
        <w:rPr>
          <w:rFonts w:ascii="Book Antiqua" w:hAnsi="Book Antiqua" w:cs="宋体"/>
          <w:sz w:val="24"/>
          <w:szCs w:val="24"/>
          <w:lang w:eastAsia="zh-CN"/>
        </w:rPr>
        <w:t xml:space="preserve">, Rector RS, </w:t>
      </w:r>
      <w:proofErr w:type="spellStart"/>
      <w:r w:rsidRPr="005E33CE">
        <w:rPr>
          <w:rFonts w:ascii="Book Antiqua" w:hAnsi="Book Antiqua" w:cs="宋体"/>
          <w:sz w:val="24"/>
          <w:szCs w:val="24"/>
          <w:lang w:eastAsia="zh-CN"/>
        </w:rPr>
        <w:t>Hammoud</w:t>
      </w:r>
      <w:proofErr w:type="spellEnd"/>
      <w:r w:rsidRPr="005E33CE">
        <w:rPr>
          <w:rFonts w:ascii="Book Antiqua" w:hAnsi="Book Antiqua" w:cs="宋体"/>
          <w:sz w:val="24"/>
          <w:szCs w:val="24"/>
          <w:lang w:eastAsia="zh-CN"/>
        </w:rPr>
        <w:t xml:space="preserve"> GM, </w:t>
      </w:r>
      <w:proofErr w:type="spellStart"/>
      <w:r w:rsidRPr="005E33CE">
        <w:rPr>
          <w:rFonts w:ascii="Book Antiqua" w:hAnsi="Book Antiqua" w:cs="宋体"/>
          <w:sz w:val="24"/>
          <w:szCs w:val="24"/>
          <w:lang w:eastAsia="zh-CN"/>
        </w:rPr>
        <w:t>Ibdah</w:t>
      </w:r>
      <w:proofErr w:type="spellEnd"/>
      <w:r w:rsidRPr="005E33CE">
        <w:rPr>
          <w:rFonts w:ascii="Book Antiqua" w:hAnsi="Book Antiqua" w:cs="宋体"/>
          <w:sz w:val="24"/>
          <w:szCs w:val="24"/>
          <w:lang w:eastAsia="zh-CN"/>
        </w:rPr>
        <w:t xml:space="preserve"> JA. </w:t>
      </w:r>
      <w:proofErr w:type="gramStart"/>
      <w:r w:rsidRPr="005E33CE">
        <w:rPr>
          <w:rFonts w:ascii="Book Antiqua" w:hAnsi="Book Antiqua" w:cs="宋体"/>
          <w:sz w:val="24"/>
          <w:szCs w:val="24"/>
          <w:lang w:eastAsia="zh-CN"/>
        </w:rPr>
        <w:t>Pathogenesis and Prevention of Hepatic Steatosis.</w:t>
      </w:r>
      <w:proofErr w:type="gramEnd"/>
      <w:r w:rsidRPr="005E33CE">
        <w:rPr>
          <w:rFonts w:ascii="Book Antiqua" w:hAnsi="Book Antiqua" w:cs="宋体"/>
          <w:sz w:val="24"/>
          <w:szCs w:val="24"/>
          <w:lang w:eastAsia="zh-CN"/>
        </w:rPr>
        <w:t> </w:t>
      </w:r>
      <w:proofErr w:type="spellStart"/>
      <w:r w:rsidRPr="005E33CE">
        <w:rPr>
          <w:rFonts w:ascii="Book Antiqua" w:hAnsi="Book Antiqua" w:cs="宋体"/>
          <w:i/>
          <w:iCs/>
          <w:sz w:val="24"/>
          <w:szCs w:val="24"/>
          <w:lang w:eastAsia="zh-CN"/>
        </w:rPr>
        <w:t>Gastroenterol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Hepatol</w:t>
      </w:r>
      <w:proofErr w:type="spellEnd"/>
      <w:r w:rsidRPr="005E33CE">
        <w:rPr>
          <w:rFonts w:ascii="Book Antiqua" w:hAnsi="Book Antiqua" w:cs="宋体"/>
          <w:i/>
          <w:iCs/>
          <w:sz w:val="24"/>
          <w:szCs w:val="24"/>
          <w:lang w:eastAsia="zh-CN"/>
        </w:rPr>
        <w:t xml:space="preserve"> (N Y)</w:t>
      </w:r>
      <w:r w:rsidRPr="005E33CE">
        <w:rPr>
          <w:rFonts w:ascii="Book Antiqua" w:hAnsi="Book Antiqua" w:cs="宋体"/>
          <w:sz w:val="24"/>
          <w:szCs w:val="24"/>
          <w:lang w:eastAsia="zh-CN"/>
        </w:rPr>
        <w:t> 2015; </w:t>
      </w:r>
      <w:r w:rsidRPr="005E33CE">
        <w:rPr>
          <w:rFonts w:ascii="Book Antiqua" w:hAnsi="Book Antiqua" w:cs="宋体"/>
          <w:b/>
          <w:bCs/>
          <w:sz w:val="24"/>
          <w:szCs w:val="24"/>
          <w:lang w:eastAsia="zh-CN"/>
        </w:rPr>
        <w:t>11</w:t>
      </w:r>
      <w:r w:rsidRPr="005E33CE">
        <w:rPr>
          <w:rFonts w:ascii="Book Antiqua" w:hAnsi="Book Antiqua" w:cs="宋体"/>
          <w:sz w:val="24"/>
          <w:szCs w:val="24"/>
          <w:lang w:eastAsia="zh-CN"/>
        </w:rPr>
        <w:t>: 167-175 [PMID: 27099587]</w:t>
      </w:r>
    </w:p>
    <w:p w14:paraId="569DFC7A" w14:textId="77777777" w:rsidR="00AC40FC" w:rsidRPr="005E33CE" w:rsidRDefault="00AC40FC" w:rsidP="00AC40FC">
      <w:pPr>
        <w:widowControl/>
        <w:spacing w:line="360" w:lineRule="auto"/>
        <w:jc w:val="both"/>
        <w:rPr>
          <w:rFonts w:ascii="Book Antiqua" w:hAnsi="Book Antiqua" w:cs="宋体"/>
          <w:sz w:val="24"/>
          <w:szCs w:val="24"/>
          <w:lang w:eastAsia="zh-CN"/>
        </w:rPr>
      </w:pPr>
      <w:proofErr w:type="gramStart"/>
      <w:r w:rsidRPr="005E33CE">
        <w:rPr>
          <w:rFonts w:ascii="Book Antiqua" w:hAnsi="Book Antiqua" w:cs="宋体"/>
          <w:sz w:val="24"/>
          <w:szCs w:val="24"/>
          <w:lang w:eastAsia="zh-CN"/>
        </w:rPr>
        <w:t>10 </w:t>
      </w:r>
      <w:proofErr w:type="spellStart"/>
      <w:r w:rsidRPr="005E33CE">
        <w:rPr>
          <w:rFonts w:ascii="Book Antiqua" w:hAnsi="Book Antiqua" w:cs="宋体"/>
          <w:b/>
          <w:bCs/>
          <w:sz w:val="24"/>
          <w:szCs w:val="24"/>
          <w:lang w:eastAsia="zh-CN"/>
        </w:rPr>
        <w:t>Anstee</w:t>
      </w:r>
      <w:proofErr w:type="spellEnd"/>
      <w:r w:rsidRPr="005E33CE">
        <w:rPr>
          <w:rFonts w:ascii="Book Antiqua" w:hAnsi="Book Antiqua" w:cs="宋体"/>
          <w:b/>
          <w:bCs/>
          <w:sz w:val="24"/>
          <w:szCs w:val="24"/>
          <w:lang w:eastAsia="zh-CN"/>
        </w:rPr>
        <w:t xml:space="preserve"> QM</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Targher</w:t>
      </w:r>
      <w:proofErr w:type="spellEnd"/>
      <w:r w:rsidRPr="005E33CE">
        <w:rPr>
          <w:rFonts w:ascii="Book Antiqua" w:hAnsi="Book Antiqua" w:cs="宋体"/>
          <w:sz w:val="24"/>
          <w:szCs w:val="24"/>
          <w:lang w:eastAsia="zh-CN"/>
        </w:rPr>
        <w:t xml:space="preserve"> G, Day CP. Progression of NAFLD to diabetes mellitus, cardiovascular disease or cirrhosis.</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Nat Rev </w:t>
      </w:r>
      <w:proofErr w:type="spellStart"/>
      <w:r w:rsidRPr="005E33CE">
        <w:rPr>
          <w:rFonts w:ascii="Book Antiqua" w:hAnsi="Book Antiqua" w:cs="宋体"/>
          <w:i/>
          <w:iCs/>
          <w:sz w:val="24"/>
          <w:szCs w:val="24"/>
          <w:lang w:eastAsia="zh-CN"/>
        </w:rPr>
        <w:t>Gastroenterol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Hepatol</w:t>
      </w:r>
      <w:proofErr w:type="spellEnd"/>
      <w:r w:rsidRPr="005E33CE">
        <w:rPr>
          <w:rFonts w:ascii="Book Antiqua" w:hAnsi="Book Antiqua" w:cs="宋体"/>
          <w:sz w:val="24"/>
          <w:szCs w:val="24"/>
          <w:lang w:eastAsia="zh-CN"/>
        </w:rPr>
        <w:t> 2013; </w:t>
      </w:r>
      <w:r w:rsidRPr="005E33CE">
        <w:rPr>
          <w:rFonts w:ascii="Book Antiqua" w:hAnsi="Book Antiqua" w:cs="宋体"/>
          <w:b/>
          <w:bCs/>
          <w:sz w:val="24"/>
          <w:szCs w:val="24"/>
          <w:lang w:eastAsia="zh-CN"/>
        </w:rPr>
        <w:t>10</w:t>
      </w:r>
      <w:r w:rsidRPr="005E33CE">
        <w:rPr>
          <w:rFonts w:ascii="Book Antiqua" w:hAnsi="Book Antiqua" w:cs="宋体"/>
          <w:sz w:val="24"/>
          <w:szCs w:val="24"/>
          <w:lang w:eastAsia="zh-CN"/>
        </w:rPr>
        <w:t>: 330-344 [PMID: 23507799]</w:t>
      </w:r>
    </w:p>
    <w:p w14:paraId="05EBC431"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11 </w:t>
      </w:r>
      <w:r w:rsidRPr="005E33CE">
        <w:rPr>
          <w:rFonts w:ascii="Book Antiqua" w:hAnsi="Book Antiqua" w:cs="宋体"/>
          <w:b/>
          <w:bCs/>
          <w:sz w:val="24"/>
          <w:szCs w:val="24"/>
          <w:lang w:eastAsia="zh-CN"/>
        </w:rPr>
        <w:t>Alexander J</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Torbenson</w:t>
      </w:r>
      <w:proofErr w:type="spellEnd"/>
      <w:r w:rsidRPr="005E33CE">
        <w:rPr>
          <w:rFonts w:ascii="Book Antiqua" w:hAnsi="Book Antiqua" w:cs="宋体"/>
          <w:sz w:val="24"/>
          <w:szCs w:val="24"/>
          <w:lang w:eastAsia="zh-CN"/>
        </w:rPr>
        <w:t xml:space="preserve"> M, Wu TT, </w:t>
      </w:r>
      <w:proofErr w:type="spellStart"/>
      <w:r w:rsidRPr="005E33CE">
        <w:rPr>
          <w:rFonts w:ascii="Book Antiqua" w:hAnsi="Book Antiqua" w:cs="宋体"/>
          <w:sz w:val="24"/>
          <w:szCs w:val="24"/>
          <w:lang w:eastAsia="zh-CN"/>
        </w:rPr>
        <w:t>Yeh</w:t>
      </w:r>
      <w:proofErr w:type="spellEnd"/>
      <w:r w:rsidRPr="005E33CE">
        <w:rPr>
          <w:rFonts w:ascii="Book Antiqua" w:hAnsi="Book Antiqua" w:cs="宋体"/>
          <w:sz w:val="24"/>
          <w:szCs w:val="24"/>
          <w:lang w:eastAsia="zh-CN"/>
        </w:rPr>
        <w:t xml:space="preserve"> MM. Non-alcoholic fatty liver disease contributes to </w:t>
      </w:r>
      <w:proofErr w:type="spellStart"/>
      <w:r w:rsidRPr="005E33CE">
        <w:rPr>
          <w:rFonts w:ascii="Book Antiqua" w:hAnsi="Book Antiqua" w:cs="宋体"/>
          <w:sz w:val="24"/>
          <w:szCs w:val="24"/>
          <w:lang w:eastAsia="zh-CN"/>
        </w:rPr>
        <w:t>hepatocarcinogenesis</w:t>
      </w:r>
      <w:proofErr w:type="spellEnd"/>
      <w:r w:rsidRPr="005E33CE">
        <w:rPr>
          <w:rFonts w:ascii="Book Antiqua" w:hAnsi="Book Antiqua" w:cs="宋体"/>
          <w:sz w:val="24"/>
          <w:szCs w:val="24"/>
          <w:lang w:eastAsia="zh-CN"/>
        </w:rPr>
        <w:t xml:space="preserve"> in non-cirrhotic liver: a clinical and pathological study.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Gastroenterol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Hepatol</w:t>
      </w:r>
      <w:proofErr w:type="spellEnd"/>
      <w:r w:rsidRPr="005E33CE">
        <w:rPr>
          <w:rFonts w:ascii="Book Antiqua" w:hAnsi="Book Antiqua" w:cs="宋体"/>
          <w:sz w:val="24"/>
          <w:szCs w:val="24"/>
          <w:lang w:eastAsia="zh-CN"/>
        </w:rPr>
        <w:t> 2013; </w:t>
      </w:r>
      <w:r w:rsidRPr="005E33CE">
        <w:rPr>
          <w:rFonts w:ascii="Book Antiqua" w:hAnsi="Book Antiqua" w:cs="宋体"/>
          <w:b/>
          <w:bCs/>
          <w:sz w:val="24"/>
          <w:szCs w:val="24"/>
          <w:lang w:eastAsia="zh-CN"/>
        </w:rPr>
        <w:t>28</w:t>
      </w:r>
      <w:r w:rsidRPr="005E33CE">
        <w:rPr>
          <w:rFonts w:ascii="Book Antiqua" w:hAnsi="Book Antiqua" w:cs="宋体"/>
          <w:sz w:val="24"/>
          <w:szCs w:val="24"/>
          <w:lang w:eastAsia="zh-CN"/>
        </w:rPr>
        <w:t>: 848-854 [PMID: 23302015]</w:t>
      </w:r>
    </w:p>
    <w:p w14:paraId="40D2468B" w14:textId="77777777" w:rsidR="00AC40FC" w:rsidRPr="005E33CE" w:rsidRDefault="00AC40FC" w:rsidP="00AC40FC">
      <w:pPr>
        <w:widowControl/>
        <w:spacing w:line="360" w:lineRule="auto"/>
        <w:jc w:val="both"/>
        <w:rPr>
          <w:rFonts w:ascii="Book Antiqua" w:hAnsi="Book Antiqua" w:cs="宋体"/>
          <w:sz w:val="24"/>
          <w:szCs w:val="24"/>
          <w:lang w:val="es-ES_tradnl" w:eastAsia="zh-CN"/>
        </w:rPr>
      </w:pPr>
      <w:proofErr w:type="gramStart"/>
      <w:r w:rsidRPr="005E33CE">
        <w:rPr>
          <w:rFonts w:ascii="Book Antiqua" w:hAnsi="Book Antiqua" w:cs="宋体"/>
          <w:sz w:val="24"/>
          <w:szCs w:val="24"/>
          <w:lang w:eastAsia="zh-CN"/>
        </w:rPr>
        <w:t>12 </w:t>
      </w:r>
      <w:r w:rsidRPr="005E33CE">
        <w:rPr>
          <w:rFonts w:ascii="Book Antiqua" w:hAnsi="Book Antiqua" w:cs="宋体"/>
          <w:b/>
          <w:bCs/>
          <w:sz w:val="24"/>
          <w:szCs w:val="24"/>
          <w:lang w:eastAsia="zh-CN"/>
        </w:rPr>
        <w:t>Torres DM</w:t>
      </w:r>
      <w:r w:rsidRPr="005E33CE">
        <w:rPr>
          <w:rFonts w:ascii="Book Antiqua" w:hAnsi="Book Antiqua" w:cs="宋体"/>
          <w:sz w:val="24"/>
          <w:szCs w:val="24"/>
          <w:lang w:eastAsia="zh-CN"/>
        </w:rPr>
        <w:t>, Williams CD, Harrison SA.</w:t>
      </w:r>
      <w:proofErr w:type="gramEnd"/>
      <w:r w:rsidRPr="005E33CE">
        <w:rPr>
          <w:rFonts w:ascii="Book Antiqua" w:hAnsi="Book Antiqua" w:cs="宋体"/>
          <w:sz w:val="24"/>
          <w:szCs w:val="24"/>
          <w:lang w:eastAsia="zh-CN"/>
        </w:rPr>
        <w:t xml:space="preserve"> </w:t>
      </w:r>
      <w:proofErr w:type="gramStart"/>
      <w:r w:rsidRPr="005E33CE">
        <w:rPr>
          <w:rFonts w:ascii="Book Antiqua" w:hAnsi="Book Antiqua" w:cs="宋体"/>
          <w:sz w:val="24"/>
          <w:szCs w:val="24"/>
          <w:lang w:eastAsia="zh-CN"/>
        </w:rPr>
        <w:t>Features, diagnosis, and treatment of nonalcoholic fatty liver disease.</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val="es-ES_tradnl" w:eastAsia="zh-CN"/>
        </w:rPr>
        <w:t>Clin Gastroenterol Hepatol</w:t>
      </w:r>
      <w:r w:rsidRPr="005E33CE">
        <w:rPr>
          <w:rFonts w:ascii="Book Antiqua" w:hAnsi="Book Antiqua" w:cs="宋体"/>
          <w:sz w:val="24"/>
          <w:szCs w:val="24"/>
          <w:lang w:val="es-ES_tradnl" w:eastAsia="zh-CN"/>
        </w:rPr>
        <w:t> 2012; </w:t>
      </w:r>
      <w:r w:rsidRPr="005E33CE">
        <w:rPr>
          <w:rFonts w:ascii="Book Antiqua" w:hAnsi="Book Antiqua" w:cs="宋体"/>
          <w:b/>
          <w:bCs/>
          <w:sz w:val="24"/>
          <w:szCs w:val="24"/>
          <w:lang w:val="es-ES_tradnl" w:eastAsia="zh-CN"/>
        </w:rPr>
        <w:t>10</w:t>
      </w:r>
      <w:r w:rsidRPr="005E33CE">
        <w:rPr>
          <w:rFonts w:ascii="Book Antiqua" w:hAnsi="Book Antiqua" w:cs="宋体"/>
          <w:sz w:val="24"/>
          <w:szCs w:val="24"/>
          <w:lang w:val="es-ES_tradnl" w:eastAsia="zh-CN"/>
        </w:rPr>
        <w:t>: 837-858 [PMID: 22446927]</w:t>
      </w:r>
    </w:p>
    <w:p w14:paraId="5DE92BEB"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val="es-ES_tradnl" w:eastAsia="zh-CN"/>
        </w:rPr>
        <w:lastRenderedPageBreak/>
        <w:t>13 </w:t>
      </w:r>
      <w:r w:rsidRPr="005E33CE">
        <w:rPr>
          <w:rFonts w:ascii="Book Antiqua" w:hAnsi="Book Antiqua" w:cs="宋体"/>
          <w:b/>
          <w:bCs/>
          <w:sz w:val="24"/>
          <w:szCs w:val="24"/>
          <w:lang w:val="es-ES_tradnl" w:eastAsia="zh-CN"/>
        </w:rPr>
        <w:t>Temple JL</w:t>
      </w:r>
      <w:r w:rsidRPr="005E33CE">
        <w:rPr>
          <w:rFonts w:ascii="Book Antiqua" w:hAnsi="Book Antiqua" w:cs="宋体"/>
          <w:sz w:val="24"/>
          <w:szCs w:val="24"/>
          <w:lang w:val="es-ES_tradnl" w:eastAsia="zh-CN"/>
        </w:rPr>
        <w:t xml:space="preserve">, Cordero P, Li J, Nguyen V, Oben JA. </w:t>
      </w:r>
      <w:proofErr w:type="gramStart"/>
      <w:r w:rsidRPr="005E33CE">
        <w:rPr>
          <w:rFonts w:ascii="Book Antiqua" w:hAnsi="Book Antiqua" w:cs="宋体"/>
          <w:sz w:val="24"/>
          <w:szCs w:val="24"/>
          <w:lang w:eastAsia="zh-CN"/>
        </w:rPr>
        <w:t>A Guide to Non-Alcoholic Fatty Liver Disease in Childhood and Adolescence.</w:t>
      </w:r>
      <w:proofErr w:type="gramEnd"/>
      <w:r w:rsidRPr="005E33CE">
        <w:rPr>
          <w:rFonts w:ascii="Book Antiqua" w:hAnsi="Book Antiqua" w:cs="宋体"/>
          <w:sz w:val="24"/>
          <w:szCs w:val="24"/>
          <w:lang w:eastAsia="zh-CN"/>
        </w:rPr>
        <w:t> </w:t>
      </w:r>
      <w:proofErr w:type="spellStart"/>
      <w:r w:rsidRPr="005E33CE">
        <w:rPr>
          <w:rFonts w:ascii="Book Antiqua" w:hAnsi="Book Antiqua" w:cs="宋体"/>
          <w:i/>
          <w:iCs/>
          <w:sz w:val="24"/>
          <w:szCs w:val="24"/>
          <w:lang w:eastAsia="zh-CN"/>
        </w:rPr>
        <w:t>Int</w:t>
      </w:r>
      <w:proofErr w:type="spellEnd"/>
      <w:r w:rsidRPr="005E33CE">
        <w:rPr>
          <w:rFonts w:ascii="Book Antiqua" w:hAnsi="Book Antiqua" w:cs="宋体"/>
          <w:i/>
          <w:iCs/>
          <w:sz w:val="24"/>
          <w:szCs w:val="24"/>
          <w:lang w:eastAsia="zh-CN"/>
        </w:rPr>
        <w:t xml:space="preserve"> J </w:t>
      </w:r>
      <w:proofErr w:type="spellStart"/>
      <w:r w:rsidRPr="005E33CE">
        <w:rPr>
          <w:rFonts w:ascii="Book Antiqua" w:hAnsi="Book Antiqua" w:cs="宋体"/>
          <w:i/>
          <w:iCs/>
          <w:sz w:val="24"/>
          <w:szCs w:val="24"/>
          <w:lang w:eastAsia="zh-CN"/>
        </w:rPr>
        <w:t>Mol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Sci</w:t>
      </w:r>
      <w:proofErr w:type="spellEnd"/>
      <w:r w:rsidRPr="005E33CE">
        <w:rPr>
          <w:rFonts w:ascii="Book Antiqua" w:hAnsi="Book Antiqua" w:cs="宋体"/>
          <w:sz w:val="24"/>
          <w:szCs w:val="24"/>
          <w:lang w:eastAsia="zh-CN"/>
        </w:rPr>
        <w:t> 2016; </w:t>
      </w:r>
      <w:r w:rsidRPr="005E33CE">
        <w:rPr>
          <w:rFonts w:ascii="Book Antiqua" w:hAnsi="Book Antiqua" w:cs="宋体"/>
          <w:b/>
          <w:bCs/>
          <w:sz w:val="24"/>
          <w:szCs w:val="24"/>
          <w:lang w:eastAsia="zh-CN"/>
        </w:rPr>
        <w:t>17</w:t>
      </w:r>
      <w:r w:rsidRPr="005E33CE">
        <w:rPr>
          <w:rFonts w:ascii="Book Antiqua" w:hAnsi="Book Antiqua" w:cs="宋体"/>
          <w:sz w:val="24"/>
          <w:szCs w:val="24"/>
          <w:lang w:eastAsia="zh-CN"/>
        </w:rPr>
        <w:t>: [PMID: 27314342]</w:t>
      </w:r>
    </w:p>
    <w:p w14:paraId="5546C603"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14 </w:t>
      </w:r>
      <w:proofErr w:type="spellStart"/>
      <w:r w:rsidRPr="005E33CE">
        <w:rPr>
          <w:rFonts w:ascii="Book Antiqua" w:hAnsi="Book Antiqua" w:cs="宋体"/>
          <w:b/>
          <w:bCs/>
          <w:sz w:val="24"/>
          <w:szCs w:val="24"/>
          <w:lang w:eastAsia="zh-CN"/>
        </w:rPr>
        <w:t>López</w:t>
      </w:r>
      <w:proofErr w:type="spellEnd"/>
      <w:r w:rsidRPr="005E33CE">
        <w:rPr>
          <w:rFonts w:ascii="Book Antiqua" w:hAnsi="Book Antiqua" w:cs="宋体"/>
          <w:b/>
          <w:bCs/>
          <w:sz w:val="24"/>
          <w:szCs w:val="24"/>
          <w:lang w:eastAsia="zh-CN"/>
        </w:rPr>
        <w:t>-Velázquez JA</w:t>
      </w:r>
      <w:r w:rsidRPr="005E33CE">
        <w:rPr>
          <w:rFonts w:ascii="Book Antiqua" w:hAnsi="Book Antiqua" w:cs="宋体"/>
          <w:sz w:val="24"/>
          <w:szCs w:val="24"/>
          <w:lang w:eastAsia="zh-CN"/>
        </w:rPr>
        <w:t xml:space="preserve">, Silva-Vidal KV, </w:t>
      </w:r>
      <w:proofErr w:type="spellStart"/>
      <w:r w:rsidRPr="005E33CE">
        <w:rPr>
          <w:rFonts w:ascii="Book Antiqua" w:hAnsi="Book Antiqua" w:cs="宋体"/>
          <w:sz w:val="24"/>
          <w:szCs w:val="24"/>
          <w:lang w:eastAsia="zh-CN"/>
        </w:rPr>
        <w:t>Ponciano</w:t>
      </w:r>
      <w:proofErr w:type="spellEnd"/>
      <w:r w:rsidRPr="005E33CE">
        <w:rPr>
          <w:rFonts w:ascii="Book Antiqua" w:hAnsi="Book Antiqua" w:cs="宋体"/>
          <w:sz w:val="24"/>
          <w:szCs w:val="24"/>
          <w:lang w:eastAsia="zh-CN"/>
        </w:rPr>
        <w:t xml:space="preserve">-Rodríguez G, Chávez-Tapia NC, </w:t>
      </w:r>
      <w:proofErr w:type="spellStart"/>
      <w:r w:rsidRPr="005E33CE">
        <w:rPr>
          <w:rFonts w:ascii="Book Antiqua" w:hAnsi="Book Antiqua" w:cs="宋体"/>
          <w:sz w:val="24"/>
          <w:szCs w:val="24"/>
          <w:lang w:eastAsia="zh-CN"/>
        </w:rPr>
        <w:t>Arrese</w:t>
      </w:r>
      <w:proofErr w:type="spellEnd"/>
      <w:r w:rsidRPr="005E33CE">
        <w:rPr>
          <w:rFonts w:ascii="Book Antiqua" w:hAnsi="Book Antiqua" w:cs="宋体"/>
          <w:sz w:val="24"/>
          <w:szCs w:val="24"/>
          <w:lang w:eastAsia="zh-CN"/>
        </w:rPr>
        <w:t xml:space="preserve"> M, Uribe M, Méndez-Sánchez N. </w:t>
      </w:r>
      <w:proofErr w:type="gramStart"/>
      <w:r w:rsidRPr="005E33CE">
        <w:rPr>
          <w:rFonts w:ascii="Book Antiqua" w:hAnsi="Book Antiqua" w:cs="宋体"/>
          <w:sz w:val="24"/>
          <w:szCs w:val="24"/>
          <w:lang w:eastAsia="zh-CN"/>
        </w:rPr>
        <w:t>The prevalence of nonalcoholic fatty liver disease in the Americas.</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Ann </w:t>
      </w:r>
      <w:proofErr w:type="spellStart"/>
      <w:r w:rsidRPr="005E33CE">
        <w:rPr>
          <w:rFonts w:ascii="Book Antiqua" w:hAnsi="Book Antiqua" w:cs="宋体"/>
          <w:i/>
          <w:iCs/>
          <w:sz w:val="24"/>
          <w:szCs w:val="24"/>
          <w:lang w:eastAsia="zh-CN"/>
        </w:rPr>
        <w:t>Hepatol</w:t>
      </w:r>
      <w:proofErr w:type="spellEnd"/>
      <w:r w:rsidRPr="005E33CE">
        <w:rPr>
          <w:rFonts w:ascii="Book Antiqua" w:hAnsi="Book Antiqua" w:cs="宋体"/>
          <w:sz w:val="24"/>
          <w:szCs w:val="24"/>
          <w:lang w:eastAsia="zh-CN"/>
        </w:rPr>
        <w:t> </w:t>
      </w:r>
      <w:r w:rsidRPr="005E33CE">
        <w:rPr>
          <w:rFonts w:ascii="Book Antiqua" w:hAnsi="Book Antiqua" w:cs="宋体" w:hint="eastAsia"/>
          <w:sz w:val="24"/>
          <w:szCs w:val="24"/>
          <w:lang w:eastAsia="zh-CN"/>
        </w:rPr>
        <w:t>2014</w:t>
      </w:r>
      <w:r w:rsidRPr="005E33CE">
        <w:rPr>
          <w:rFonts w:ascii="Book Antiqua" w:hAnsi="Book Antiqua" w:cs="宋体"/>
          <w:sz w:val="24"/>
          <w:szCs w:val="24"/>
          <w:lang w:eastAsia="zh-CN"/>
        </w:rPr>
        <w:t>; </w:t>
      </w:r>
      <w:r w:rsidRPr="005E33CE">
        <w:rPr>
          <w:rFonts w:ascii="Book Antiqua" w:hAnsi="Book Antiqua" w:cs="宋体"/>
          <w:b/>
          <w:bCs/>
          <w:sz w:val="24"/>
          <w:szCs w:val="24"/>
          <w:lang w:eastAsia="zh-CN"/>
        </w:rPr>
        <w:t>13</w:t>
      </w:r>
      <w:r w:rsidRPr="005E33CE">
        <w:rPr>
          <w:rFonts w:ascii="Book Antiqua" w:hAnsi="Book Antiqua" w:cs="宋体"/>
          <w:sz w:val="24"/>
          <w:szCs w:val="24"/>
          <w:lang w:eastAsia="zh-CN"/>
        </w:rPr>
        <w:t>: 166-178 [PMID: 24552858]</w:t>
      </w:r>
    </w:p>
    <w:p w14:paraId="172753A8" w14:textId="77777777" w:rsidR="00AC40FC" w:rsidRPr="005E33CE" w:rsidRDefault="00AC40FC" w:rsidP="00AC40FC">
      <w:pPr>
        <w:widowControl/>
        <w:spacing w:line="360" w:lineRule="auto"/>
        <w:jc w:val="both"/>
        <w:rPr>
          <w:rFonts w:ascii="Book Antiqua" w:hAnsi="Book Antiqua" w:cs="宋体"/>
          <w:sz w:val="24"/>
          <w:szCs w:val="24"/>
          <w:lang w:eastAsia="zh-CN"/>
        </w:rPr>
      </w:pPr>
      <w:proofErr w:type="gramStart"/>
      <w:r w:rsidRPr="005E33CE">
        <w:rPr>
          <w:rFonts w:ascii="Book Antiqua" w:hAnsi="Book Antiqua" w:cs="宋体"/>
          <w:sz w:val="24"/>
          <w:szCs w:val="24"/>
          <w:lang w:eastAsia="zh-CN"/>
        </w:rPr>
        <w:t>15 </w:t>
      </w:r>
      <w:r w:rsidRPr="005E33CE">
        <w:rPr>
          <w:rFonts w:ascii="Book Antiqua" w:hAnsi="Book Antiqua" w:cs="宋体"/>
          <w:b/>
          <w:bCs/>
          <w:sz w:val="24"/>
          <w:szCs w:val="24"/>
          <w:lang w:eastAsia="zh-CN"/>
        </w:rPr>
        <w:t>Clark JM</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Brancati</w:t>
      </w:r>
      <w:proofErr w:type="spellEnd"/>
      <w:r w:rsidRPr="005E33CE">
        <w:rPr>
          <w:rFonts w:ascii="Book Antiqua" w:hAnsi="Book Antiqua" w:cs="宋体"/>
          <w:sz w:val="24"/>
          <w:szCs w:val="24"/>
          <w:lang w:eastAsia="zh-CN"/>
        </w:rPr>
        <w:t xml:space="preserve"> FL, Diehl AM.</w:t>
      </w:r>
      <w:proofErr w:type="gramEnd"/>
      <w:r w:rsidRPr="005E33CE">
        <w:rPr>
          <w:rFonts w:ascii="Book Antiqua" w:hAnsi="Book Antiqua" w:cs="宋体"/>
          <w:sz w:val="24"/>
          <w:szCs w:val="24"/>
          <w:lang w:eastAsia="zh-CN"/>
        </w:rPr>
        <w:t xml:space="preserve"> </w:t>
      </w:r>
      <w:proofErr w:type="gramStart"/>
      <w:r w:rsidRPr="005E33CE">
        <w:rPr>
          <w:rFonts w:ascii="Book Antiqua" w:hAnsi="Book Antiqua" w:cs="宋体"/>
          <w:sz w:val="24"/>
          <w:szCs w:val="24"/>
          <w:lang w:eastAsia="zh-CN"/>
        </w:rPr>
        <w:t>Nonalcoholic fatty liver disease.</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Gastroenterology</w:t>
      </w:r>
      <w:r w:rsidRPr="005E33CE">
        <w:rPr>
          <w:rFonts w:ascii="Book Antiqua" w:hAnsi="Book Antiqua" w:cs="宋体"/>
          <w:sz w:val="24"/>
          <w:szCs w:val="24"/>
          <w:lang w:eastAsia="zh-CN"/>
        </w:rPr>
        <w:t> 2002; </w:t>
      </w:r>
      <w:r w:rsidRPr="005E33CE">
        <w:rPr>
          <w:rFonts w:ascii="Book Antiqua" w:hAnsi="Book Antiqua" w:cs="宋体"/>
          <w:b/>
          <w:bCs/>
          <w:sz w:val="24"/>
          <w:szCs w:val="24"/>
          <w:lang w:eastAsia="zh-CN"/>
        </w:rPr>
        <w:t>122</w:t>
      </w:r>
      <w:r w:rsidRPr="005E33CE">
        <w:rPr>
          <w:rFonts w:ascii="Book Antiqua" w:hAnsi="Book Antiqua" w:cs="宋体"/>
          <w:sz w:val="24"/>
          <w:szCs w:val="24"/>
          <w:lang w:eastAsia="zh-CN"/>
        </w:rPr>
        <w:t>: 1649-1657 [PMID: 12016429]</w:t>
      </w:r>
    </w:p>
    <w:p w14:paraId="5AC12374"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16 </w:t>
      </w:r>
      <w:proofErr w:type="spellStart"/>
      <w:r w:rsidRPr="005E33CE">
        <w:rPr>
          <w:rFonts w:ascii="Book Antiqua" w:hAnsi="Book Antiqua" w:cs="宋体"/>
          <w:b/>
          <w:bCs/>
          <w:sz w:val="24"/>
          <w:szCs w:val="24"/>
          <w:lang w:eastAsia="zh-CN"/>
        </w:rPr>
        <w:t>Younossi</w:t>
      </w:r>
      <w:proofErr w:type="spellEnd"/>
      <w:r w:rsidRPr="005E33CE">
        <w:rPr>
          <w:rFonts w:ascii="Book Antiqua" w:hAnsi="Book Antiqua" w:cs="宋体"/>
          <w:b/>
          <w:bCs/>
          <w:sz w:val="24"/>
          <w:szCs w:val="24"/>
          <w:lang w:eastAsia="zh-CN"/>
        </w:rPr>
        <w:t xml:space="preserve"> ZM</w:t>
      </w:r>
      <w:r w:rsidRPr="005E33CE">
        <w:rPr>
          <w:rFonts w:ascii="Book Antiqua" w:hAnsi="Book Antiqua" w:cs="宋体"/>
          <w:sz w:val="24"/>
          <w:szCs w:val="24"/>
          <w:lang w:eastAsia="zh-CN"/>
        </w:rPr>
        <w:t>, Diehl AM, Ong JP. Nonalcoholic fatty liver disease: an agenda for clinical research. </w:t>
      </w:r>
      <w:r w:rsidRPr="005E33CE">
        <w:rPr>
          <w:rFonts w:ascii="Book Antiqua" w:hAnsi="Book Antiqua" w:cs="宋体"/>
          <w:i/>
          <w:iCs/>
          <w:sz w:val="24"/>
          <w:szCs w:val="24"/>
          <w:lang w:eastAsia="zh-CN"/>
        </w:rPr>
        <w:t>Hepatology</w:t>
      </w:r>
      <w:r w:rsidRPr="005E33CE">
        <w:rPr>
          <w:rFonts w:ascii="Book Antiqua" w:hAnsi="Book Antiqua" w:cs="宋体"/>
          <w:sz w:val="24"/>
          <w:szCs w:val="24"/>
          <w:lang w:eastAsia="zh-CN"/>
        </w:rPr>
        <w:t> 2002; </w:t>
      </w:r>
      <w:r w:rsidRPr="005E33CE">
        <w:rPr>
          <w:rFonts w:ascii="Book Antiqua" w:hAnsi="Book Antiqua" w:cs="宋体"/>
          <w:b/>
          <w:bCs/>
          <w:sz w:val="24"/>
          <w:szCs w:val="24"/>
          <w:lang w:eastAsia="zh-CN"/>
        </w:rPr>
        <w:t>35</w:t>
      </w:r>
      <w:r w:rsidRPr="005E33CE">
        <w:rPr>
          <w:rFonts w:ascii="Book Antiqua" w:hAnsi="Book Antiqua" w:cs="宋体"/>
          <w:sz w:val="24"/>
          <w:szCs w:val="24"/>
          <w:lang w:eastAsia="zh-CN"/>
        </w:rPr>
        <w:t>: 746-752 [PMID: 11915019]</w:t>
      </w:r>
    </w:p>
    <w:p w14:paraId="3E7A07A9"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17 </w:t>
      </w:r>
      <w:proofErr w:type="spellStart"/>
      <w:r w:rsidRPr="005E33CE">
        <w:rPr>
          <w:rFonts w:ascii="Book Antiqua" w:hAnsi="Book Antiqua" w:cs="宋体"/>
          <w:b/>
          <w:bCs/>
          <w:sz w:val="24"/>
          <w:szCs w:val="24"/>
          <w:lang w:eastAsia="zh-CN"/>
        </w:rPr>
        <w:t>Alisi</w:t>
      </w:r>
      <w:proofErr w:type="spellEnd"/>
      <w:r w:rsidRPr="005E33CE">
        <w:rPr>
          <w:rFonts w:ascii="Book Antiqua" w:hAnsi="Book Antiqua" w:cs="宋体"/>
          <w:b/>
          <w:bCs/>
          <w:sz w:val="24"/>
          <w:szCs w:val="24"/>
          <w:lang w:eastAsia="zh-CN"/>
        </w:rPr>
        <w:t xml:space="preserve"> A</w:t>
      </w:r>
      <w:r w:rsidRPr="005E33CE">
        <w:rPr>
          <w:rFonts w:ascii="Book Antiqua" w:hAnsi="Book Antiqua" w:cs="宋体"/>
          <w:sz w:val="24"/>
          <w:szCs w:val="24"/>
          <w:lang w:eastAsia="zh-CN"/>
        </w:rPr>
        <w:t>, Manco M, Panera N, Nobili V. Association between type two diabetes and non-alcoholic fatty liver disease in youth. </w:t>
      </w:r>
      <w:r w:rsidRPr="005E33CE">
        <w:rPr>
          <w:rFonts w:ascii="Book Antiqua" w:hAnsi="Book Antiqua" w:cs="宋体"/>
          <w:i/>
          <w:iCs/>
          <w:sz w:val="24"/>
          <w:szCs w:val="24"/>
          <w:lang w:eastAsia="zh-CN"/>
        </w:rPr>
        <w:t xml:space="preserve">Ann </w:t>
      </w:r>
      <w:proofErr w:type="spellStart"/>
      <w:r w:rsidRPr="005E33CE">
        <w:rPr>
          <w:rFonts w:ascii="Book Antiqua" w:hAnsi="Book Antiqua" w:cs="宋体"/>
          <w:i/>
          <w:iCs/>
          <w:sz w:val="24"/>
          <w:szCs w:val="24"/>
          <w:lang w:eastAsia="zh-CN"/>
        </w:rPr>
        <w:t>Hepatol</w:t>
      </w:r>
      <w:proofErr w:type="spellEnd"/>
      <w:r w:rsidRPr="005E33CE">
        <w:rPr>
          <w:rFonts w:ascii="Book Antiqua" w:hAnsi="Book Antiqua" w:cs="宋体"/>
          <w:sz w:val="24"/>
          <w:szCs w:val="24"/>
          <w:lang w:eastAsia="zh-CN"/>
        </w:rPr>
        <w:t> 2009; </w:t>
      </w:r>
      <w:r w:rsidRPr="005E33CE">
        <w:rPr>
          <w:rFonts w:ascii="Book Antiqua" w:hAnsi="Book Antiqua" w:cs="宋体"/>
          <w:b/>
          <w:bCs/>
          <w:sz w:val="24"/>
          <w:szCs w:val="24"/>
          <w:lang w:eastAsia="zh-CN"/>
        </w:rPr>
        <w:t xml:space="preserve">8 </w:t>
      </w:r>
      <w:proofErr w:type="spellStart"/>
      <w:r w:rsidRPr="005E33CE">
        <w:rPr>
          <w:rFonts w:ascii="Book Antiqua" w:hAnsi="Book Antiqua" w:cs="宋体"/>
          <w:b/>
          <w:bCs/>
          <w:sz w:val="24"/>
          <w:szCs w:val="24"/>
          <w:lang w:eastAsia="zh-CN"/>
        </w:rPr>
        <w:t>Suppl</w:t>
      </w:r>
      <w:proofErr w:type="spellEnd"/>
      <w:r w:rsidRPr="005E33CE">
        <w:rPr>
          <w:rFonts w:ascii="Book Antiqua" w:hAnsi="Book Antiqua" w:cs="宋体"/>
          <w:b/>
          <w:bCs/>
          <w:sz w:val="24"/>
          <w:szCs w:val="24"/>
          <w:lang w:eastAsia="zh-CN"/>
        </w:rPr>
        <w:t xml:space="preserve"> 1</w:t>
      </w:r>
      <w:r w:rsidRPr="005E33CE">
        <w:rPr>
          <w:rFonts w:ascii="Book Antiqua" w:hAnsi="Book Antiqua" w:cs="宋体"/>
          <w:sz w:val="24"/>
          <w:szCs w:val="24"/>
          <w:lang w:eastAsia="zh-CN"/>
        </w:rPr>
        <w:t>: S44-S50 [PMID: 19381124]</w:t>
      </w:r>
    </w:p>
    <w:p w14:paraId="6A84B529"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18 </w:t>
      </w:r>
      <w:r w:rsidRPr="005E33CE">
        <w:rPr>
          <w:rFonts w:ascii="Book Antiqua" w:hAnsi="Book Antiqua" w:cs="宋体"/>
          <w:b/>
          <w:bCs/>
          <w:sz w:val="24"/>
          <w:szCs w:val="24"/>
          <w:lang w:eastAsia="zh-CN"/>
        </w:rPr>
        <w:t>Nobili V</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Svegliati-Baroni</w:t>
      </w:r>
      <w:proofErr w:type="spellEnd"/>
      <w:r w:rsidRPr="005E33CE">
        <w:rPr>
          <w:rFonts w:ascii="Book Antiqua" w:hAnsi="Book Antiqua" w:cs="宋体"/>
          <w:sz w:val="24"/>
          <w:szCs w:val="24"/>
          <w:lang w:eastAsia="zh-CN"/>
        </w:rPr>
        <w:t xml:space="preserve"> G, </w:t>
      </w:r>
      <w:proofErr w:type="spellStart"/>
      <w:r w:rsidRPr="005E33CE">
        <w:rPr>
          <w:rFonts w:ascii="Book Antiqua" w:hAnsi="Book Antiqua" w:cs="宋体"/>
          <w:sz w:val="24"/>
          <w:szCs w:val="24"/>
          <w:lang w:eastAsia="zh-CN"/>
        </w:rPr>
        <w:t>Alisi</w:t>
      </w:r>
      <w:proofErr w:type="spellEnd"/>
      <w:r w:rsidRPr="005E33CE">
        <w:rPr>
          <w:rFonts w:ascii="Book Antiqua" w:hAnsi="Book Antiqua" w:cs="宋体"/>
          <w:sz w:val="24"/>
          <w:szCs w:val="24"/>
          <w:lang w:eastAsia="zh-CN"/>
        </w:rPr>
        <w:t xml:space="preserve"> A, Miele L, </w:t>
      </w:r>
      <w:proofErr w:type="spellStart"/>
      <w:r w:rsidRPr="005E33CE">
        <w:rPr>
          <w:rFonts w:ascii="Book Antiqua" w:hAnsi="Book Antiqua" w:cs="宋体"/>
          <w:sz w:val="24"/>
          <w:szCs w:val="24"/>
          <w:lang w:eastAsia="zh-CN"/>
        </w:rPr>
        <w:t>Valenti</w:t>
      </w:r>
      <w:proofErr w:type="spellEnd"/>
      <w:r w:rsidRPr="005E33CE">
        <w:rPr>
          <w:rFonts w:ascii="Book Antiqua" w:hAnsi="Book Antiqua" w:cs="宋体"/>
          <w:sz w:val="24"/>
          <w:szCs w:val="24"/>
          <w:lang w:eastAsia="zh-CN"/>
        </w:rPr>
        <w:t xml:space="preserve"> L, </w:t>
      </w:r>
      <w:proofErr w:type="spellStart"/>
      <w:r w:rsidRPr="005E33CE">
        <w:rPr>
          <w:rFonts w:ascii="Book Antiqua" w:hAnsi="Book Antiqua" w:cs="宋体"/>
          <w:sz w:val="24"/>
          <w:szCs w:val="24"/>
          <w:lang w:eastAsia="zh-CN"/>
        </w:rPr>
        <w:t>Vajro</w:t>
      </w:r>
      <w:proofErr w:type="spellEnd"/>
      <w:r w:rsidRPr="005E33CE">
        <w:rPr>
          <w:rFonts w:ascii="Book Antiqua" w:hAnsi="Book Antiqua" w:cs="宋体"/>
          <w:sz w:val="24"/>
          <w:szCs w:val="24"/>
          <w:lang w:eastAsia="zh-CN"/>
        </w:rPr>
        <w:t xml:space="preserve"> P. A 360-degree overview of </w:t>
      </w:r>
      <w:proofErr w:type="spellStart"/>
      <w:r w:rsidRPr="005E33CE">
        <w:rPr>
          <w:rFonts w:ascii="Book Antiqua" w:hAnsi="Book Antiqua" w:cs="宋体"/>
          <w:sz w:val="24"/>
          <w:szCs w:val="24"/>
          <w:lang w:eastAsia="zh-CN"/>
        </w:rPr>
        <w:t>paediatric</w:t>
      </w:r>
      <w:proofErr w:type="spellEnd"/>
      <w:r w:rsidRPr="005E33CE">
        <w:rPr>
          <w:rFonts w:ascii="Book Antiqua" w:hAnsi="Book Antiqua" w:cs="宋体"/>
          <w:sz w:val="24"/>
          <w:szCs w:val="24"/>
          <w:lang w:eastAsia="zh-CN"/>
        </w:rPr>
        <w:t xml:space="preserve"> NAFLD: recent insights.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Hepatol</w:t>
      </w:r>
      <w:proofErr w:type="spellEnd"/>
      <w:r w:rsidRPr="005E33CE">
        <w:rPr>
          <w:rFonts w:ascii="Book Antiqua" w:hAnsi="Book Antiqua" w:cs="宋体"/>
          <w:sz w:val="24"/>
          <w:szCs w:val="24"/>
          <w:lang w:eastAsia="zh-CN"/>
        </w:rPr>
        <w:t> 2013; </w:t>
      </w:r>
      <w:r w:rsidRPr="005E33CE">
        <w:rPr>
          <w:rFonts w:ascii="Book Antiqua" w:hAnsi="Book Antiqua" w:cs="宋体"/>
          <w:b/>
          <w:bCs/>
          <w:sz w:val="24"/>
          <w:szCs w:val="24"/>
          <w:lang w:eastAsia="zh-CN"/>
        </w:rPr>
        <w:t>58</w:t>
      </w:r>
      <w:r w:rsidRPr="005E33CE">
        <w:rPr>
          <w:rFonts w:ascii="Book Antiqua" w:hAnsi="Book Antiqua" w:cs="宋体"/>
          <w:sz w:val="24"/>
          <w:szCs w:val="24"/>
          <w:lang w:eastAsia="zh-CN"/>
        </w:rPr>
        <w:t>: 1218-1229 [PMID: 23238106]</w:t>
      </w:r>
    </w:p>
    <w:p w14:paraId="0026CCC6" w14:textId="77777777" w:rsidR="00AC40FC" w:rsidRPr="005E33CE" w:rsidRDefault="00AC40FC" w:rsidP="00AC40FC">
      <w:pPr>
        <w:widowControl/>
        <w:spacing w:line="360" w:lineRule="auto"/>
        <w:jc w:val="both"/>
        <w:rPr>
          <w:rFonts w:ascii="Book Antiqua" w:hAnsi="Book Antiqua" w:cs="宋体"/>
          <w:sz w:val="24"/>
          <w:szCs w:val="24"/>
          <w:lang w:eastAsia="zh-CN"/>
        </w:rPr>
      </w:pPr>
      <w:proofErr w:type="gramStart"/>
      <w:r w:rsidRPr="005E33CE">
        <w:rPr>
          <w:rFonts w:ascii="Book Antiqua" w:hAnsi="Book Antiqua" w:cs="宋体"/>
          <w:sz w:val="24"/>
          <w:szCs w:val="24"/>
          <w:lang w:eastAsia="zh-CN"/>
        </w:rPr>
        <w:t>19 </w:t>
      </w:r>
      <w:proofErr w:type="spellStart"/>
      <w:r w:rsidRPr="005E33CE">
        <w:rPr>
          <w:rFonts w:ascii="Book Antiqua" w:hAnsi="Book Antiqua" w:cs="宋体"/>
          <w:b/>
          <w:bCs/>
          <w:sz w:val="24"/>
          <w:szCs w:val="24"/>
          <w:lang w:eastAsia="zh-CN"/>
        </w:rPr>
        <w:t>Valenti</w:t>
      </w:r>
      <w:proofErr w:type="spellEnd"/>
      <w:r w:rsidRPr="005E33CE">
        <w:rPr>
          <w:rFonts w:ascii="Book Antiqua" w:hAnsi="Book Antiqua" w:cs="宋体"/>
          <w:b/>
          <w:bCs/>
          <w:sz w:val="24"/>
          <w:szCs w:val="24"/>
          <w:lang w:eastAsia="zh-CN"/>
        </w:rPr>
        <w:t xml:space="preserve"> L</w:t>
      </w:r>
      <w:r w:rsidRPr="005E33CE">
        <w:rPr>
          <w:rFonts w:ascii="Book Antiqua" w:hAnsi="Book Antiqua" w:cs="宋体"/>
          <w:sz w:val="24"/>
          <w:szCs w:val="24"/>
          <w:lang w:eastAsia="zh-CN"/>
        </w:rPr>
        <w:t>, Romeo S. Destined to develop NAFLD?</w:t>
      </w:r>
      <w:proofErr w:type="gramEnd"/>
      <w:r w:rsidRPr="005E33CE">
        <w:rPr>
          <w:rFonts w:ascii="Book Antiqua" w:hAnsi="Book Antiqua" w:cs="宋体"/>
          <w:sz w:val="24"/>
          <w:szCs w:val="24"/>
          <w:lang w:eastAsia="zh-CN"/>
        </w:rPr>
        <w:t xml:space="preserve"> </w:t>
      </w:r>
      <w:proofErr w:type="gramStart"/>
      <w:r w:rsidRPr="005E33CE">
        <w:rPr>
          <w:rFonts w:ascii="Book Antiqua" w:hAnsi="Book Antiqua" w:cs="宋体"/>
          <w:sz w:val="24"/>
          <w:szCs w:val="24"/>
          <w:lang w:eastAsia="zh-CN"/>
        </w:rPr>
        <w:t>The predictors of fatty liver from birth to adulthood.</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Hepatol</w:t>
      </w:r>
      <w:proofErr w:type="spellEnd"/>
      <w:r w:rsidRPr="005E33CE">
        <w:rPr>
          <w:rFonts w:ascii="Book Antiqua" w:hAnsi="Book Antiqua" w:cs="宋体"/>
          <w:sz w:val="24"/>
          <w:szCs w:val="24"/>
          <w:lang w:eastAsia="zh-CN"/>
        </w:rPr>
        <w:t> 2016; </w:t>
      </w:r>
      <w:r w:rsidRPr="005E33CE">
        <w:rPr>
          <w:rFonts w:ascii="Book Antiqua" w:hAnsi="Book Antiqua" w:cs="宋体"/>
          <w:b/>
          <w:bCs/>
          <w:sz w:val="24"/>
          <w:szCs w:val="24"/>
          <w:lang w:eastAsia="zh-CN"/>
        </w:rPr>
        <w:t>65</w:t>
      </w:r>
      <w:r w:rsidRPr="005E33CE">
        <w:rPr>
          <w:rFonts w:ascii="Book Antiqua" w:hAnsi="Book Antiqua" w:cs="宋体"/>
          <w:sz w:val="24"/>
          <w:szCs w:val="24"/>
          <w:lang w:eastAsia="zh-CN"/>
        </w:rPr>
        <w:t>: 668-670 [PMID: 27320364]</w:t>
      </w:r>
    </w:p>
    <w:p w14:paraId="6B8A8A77"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20 </w:t>
      </w:r>
      <w:r w:rsidRPr="005E33CE">
        <w:rPr>
          <w:rFonts w:ascii="Book Antiqua" w:hAnsi="Book Antiqua" w:cs="宋体"/>
          <w:b/>
          <w:bCs/>
          <w:sz w:val="24"/>
          <w:szCs w:val="24"/>
          <w:lang w:eastAsia="zh-CN"/>
        </w:rPr>
        <w:t>Lawlor DA</w:t>
      </w:r>
      <w:r w:rsidRPr="005E33CE">
        <w:rPr>
          <w:rFonts w:ascii="Book Antiqua" w:hAnsi="Book Antiqua" w:cs="宋体"/>
          <w:sz w:val="24"/>
          <w:szCs w:val="24"/>
          <w:lang w:eastAsia="zh-CN"/>
        </w:rPr>
        <w:t xml:space="preserve">, Callaway M, Macdonald-Wallis C, Anderson E, Fraser A, Howe LD, Day C, </w:t>
      </w:r>
      <w:proofErr w:type="spellStart"/>
      <w:r w:rsidRPr="005E33CE">
        <w:rPr>
          <w:rFonts w:ascii="Book Antiqua" w:hAnsi="Book Antiqua" w:cs="宋体"/>
          <w:sz w:val="24"/>
          <w:szCs w:val="24"/>
          <w:lang w:eastAsia="zh-CN"/>
        </w:rPr>
        <w:t>Sattar</w:t>
      </w:r>
      <w:proofErr w:type="spellEnd"/>
      <w:r w:rsidRPr="005E33CE">
        <w:rPr>
          <w:rFonts w:ascii="Book Antiqua" w:hAnsi="Book Antiqua" w:cs="宋体"/>
          <w:sz w:val="24"/>
          <w:szCs w:val="24"/>
          <w:lang w:eastAsia="zh-CN"/>
        </w:rPr>
        <w:t xml:space="preserve"> N. Nonalcoholic fatty liver disease, liver fibrosis, and </w:t>
      </w:r>
      <w:proofErr w:type="spellStart"/>
      <w:r w:rsidRPr="005E33CE">
        <w:rPr>
          <w:rFonts w:ascii="Book Antiqua" w:hAnsi="Book Antiqua" w:cs="宋体"/>
          <w:sz w:val="24"/>
          <w:szCs w:val="24"/>
          <w:lang w:eastAsia="zh-CN"/>
        </w:rPr>
        <w:t>cardiometabolic</w:t>
      </w:r>
      <w:proofErr w:type="spellEnd"/>
      <w:r w:rsidRPr="005E33CE">
        <w:rPr>
          <w:rFonts w:ascii="Book Antiqua" w:hAnsi="Book Antiqua" w:cs="宋体"/>
          <w:sz w:val="24"/>
          <w:szCs w:val="24"/>
          <w:lang w:eastAsia="zh-CN"/>
        </w:rPr>
        <w:t xml:space="preserve"> risk factors in adolescence: a cross-sectional study of 1874 general population adolescents.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Clin</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Endocrinol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Metab</w:t>
      </w:r>
      <w:proofErr w:type="spellEnd"/>
      <w:r w:rsidRPr="005E33CE">
        <w:rPr>
          <w:rFonts w:ascii="Book Antiqua" w:hAnsi="Book Antiqua" w:cs="宋体"/>
          <w:sz w:val="24"/>
          <w:szCs w:val="24"/>
          <w:lang w:eastAsia="zh-CN"/>
        </w:rPr>
        <w:t> 2014; </w:t>
      </w:r>
      <w:r w:rsidRPr="005E33CE">
        <w:rPr>
          <w:rFonts w:ascii="Book Antiqua" w:hAnsi="Book Antiqua" w:cs="宋体"/>
          <w:b/>
          <w:bCs/>
          <w:sz w:val="24"/>
          <w:szCs w:val="24"/>
          <w:lang w:eastAsia="zh-CN"/>
        </w:rPr>
        <w:t>99</w:t>
      </w:r>
      <w:r w:rsidRPr="005E33CE">
        <w:rPr>
          <w:rFonts w:ascii="Book Antiqua" w:hAnsi="Book Antiqua" w:cs="宋体"/>
          <w:sz w:val="24"/>
          <w:szCs w:val="24"/>
          <w:lang w:eastAsia="zh-CN"/>
        </w:rPr>
        <w:t>: E410-E417 [PMID: 24471572]</w:t>
      </w:r>
    </w:p>
    <w:p w14:paraId="3CEEDC76"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21 </w:t>
      </w:r>
      <w:proofErr w:type="spellStart"/>
      <w:r w:rsidRPr="005E33CE">
        <w:rPr>
          <w:rFonts w:ascii="Book Antiqua" w:hAnsi="Book Antiqua" w:cs="宋体"/>
          <w:b/>
          <w:bCs/>
          <w:sz w:val="24"/>
          <w:szCs w:val="24"/>
          <w:lang w:eastAsia="zh-CN"/>
        </w:rPr>
        <w:t>Ayonrinde</w:t>
      </w:r>
      <w:proofErr w:type="spellEnd"/>
      <w:r w:rsidRPr="005E33CE">
        <w:rPr>
          <w:rFonts w:ascii="Book Antiqua" w:hAnsi="Book Antiqua" w:cs="宋体"/>
          <w:b/>
          <w:bCs/>
          <w:sz w:val="24"/>
          <w:szCs w:val="24"/>
          <w:lang w:eastAsia="zh-CN"/>
        </w:rPr>
        <w:t xml:space="preserve"> OT</w:t>
      </w:r>
      <w:r w:rsidRPr="005E33CE">
        <w:rPr>
          <w:rFonts w:ascii="Book Antiqua" w:hAnsi="Book Antiqua" w:cs="宋体"/>
          <w:sz w:val="24"/>
          <w:szCs w:val="24"/>
          <w:lang w:eastAsia="zh-CN"/>
        </w:rPr>
        <w:t xml:space="preserve">, Olynyk JK, Marsh JA, </w:t>
      </w:r>
      <w:proofErr w:type="spellStart"/>
      <w:r w:rsidRPr="005E33CE">
        <w:rPr>
          <w:rFonts w:ascii="Book Antiqua" w:hAnsi="Book Antiqua" w:cs="宋体"/>
          <w:sz w:val="24"/>
          <w:szCs w:val="24"/>
          <w:lang w:eastAsia="zh-CN"/>
        </w:rPr>
        <w:t>Beilin</w:t>
      </w:r>
      <w:proofErr w:type="spellEnd"/>
      <w:r w:rsidRPr="005E33CE">
        <w:rPr>
          <w:rFonts w:ascii="Book Antiqua" w:hAnsi="Book Antiqua" w:cs="宋体"/>
          <w:sz w:val="24"/>
          <w:szCs w:val="24"/>
          <w:lang w:eastAsia="zh-CN"/>
        </w:rPr>
        <w:t xml:space="preserve"> LJ, Mori TA, </w:t>
      </w:r>
      <w:proofErr w:type="spellStart"/>
      <w:r w:rsidRPr="005E33CE">
        <w:rPr>
          <w:rFonts w:ascii="Book Antiqua" w:hAnsi="Book Antiqua" w:cs="宋体"/>
          <w:sz w:val="24"/>
          <w:szCs w:val="24"/>
          <w:lang w:eastAsia="zh-CN"/>
        </w:rPr>
        <w:t>Oddy</w:t>
      </w:r>
      <w:proofErr w:type="spellEnd"/>
      <w:r w:rsidRPr="005E33CE">
        <w:rPr>
          <w:rFonts w:ascii="Book Antiqua" w:hAnsi="Book Antiqua" w:cs="宋体"/>
          <w:sz w:val="24"/>
          <w:szCs w:val="24"/>
          <w:lang w:eastAsia="zh-CN"/>
        </w:rPr>
        <w:t xml:space="preserve"> WH, Adams LA. </w:t>
      </w:r>
      <w:proofErr w:type="gramStart"/>
      <w:r w:rsidRPr="005E33CE">
        <w:rPr>
          <w:rFonts w:ascii="Book Antiqua" w:hAnsi="Book Antiqua" w:cs="宋体"/>
          <w:sz w:val="24"/>
          <w:szCs w:val="24"/>
          <w:lang w:eastAsia="zh-CN"/>
        </w:rPr>
        <w:t>Childhood adiposity trajectories and risk of nonalcoholic fatty liver disease in adolescents.</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Gastroenterol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Hepatol</w:t>
      </w:r>
      <w:proofErr w:type="spellEnd"/>
      <w:r w:rsidRPr="005E33CE">
        <w:rPr>
          <w:rFonts w:ascii="Book Antiqua" w:hAnsi="Book Antiqua" w:cs="宋体"/>
          <w:sz w:val="24"/>
          <w:szCs w:val="24"/>
          <w:lang w:eastAsia="zh-CN"/>
        </w:rPr>
        <w:t> 2015; </w:t>
      </w:r>
      <w:r w:rsidRPr="005E33CE">
        <w:rPr>
          <w:rFonts w:ascii="Book Antiqua" w:hAnsi="Book Antiqua" w:cs="宋体"/>
          <w:b/>
          <w:bCs/>
          <w:sz w:val="24"/>
          <w:szCs w:val="24"/>
          <w:lang w:eastAsia="zh-CN"/>
        </w:rPr>
        <w:t>30</w:t>
      </w:r>
      <w:r w:rsidRPr="005E33CE">
        <w:rPr>
          <w:rFonts w:ascii="Book Antiqua" w:hAnsi="Book Antiqua" w:cs="宋体"/>
          <w:sz w:val="24"/>
          <w:szCs w:val="24"/>
          <w:lang w:eastAsia="zh-CN"/>
        </w:rPr>
        <w:t>: 163-171 [PMID: 24989077]</w:t>
      </w:r>
    </w:p>
    <w:p w14:paraId="328C6BDE" w14:textId="77777777" w:rsidR="00AC40FC" w:rsidRPr="005E33CE" w:rsidRDefault="00AC40FC" w:rsidP="00AC40FC">
      <w:pPr>
        <w:widowControl/>
        <w:spacing w:line="360" w:lineRule="auto"/>
        <w:jc w:val="both"/>
        <w:rPr>
          <w:rFonts w:ascii="Book Antiqua" w:hAnsi="Book Antiqua" w:cs="宋体"/>
          <w:sz w:val="24"/>
          <w:szCs w:val="24"/>
          <w:lang w:eastAsia="zh-CN"/>
        </w:rPr>
      </w:pPr>
      <w:proofErr w:type="gramStart"/>
      <w:r w:rsidRPr="005E33CE">
        <w:rPr>
          <w:rFonts w:ascii="Book Antiqua" w:hAnsi="Book Antiqua" w:cs="宋体"/>
          <w:sz w:val="24"/>
          <w:szCs w:val="24"/>
          <w:lang w:eastAsia="zh-CN"/>
        </w:rPr>
        <w:t>22 </w:t>
      </w:r>
      <w:r w:rsidRPr="005E33CE">
        <w:rPr>
          <w:rFonts w:ascii="Book Antiqua" w:hAnsi="Book Antiqua" w:cs="宋体"/>
          <w:b/>
          <w:bCs/>
          <w:sz w:val="24"/>
          <w:szCs w:val="24"/>
          <w:lang w:eastAsia="zh-CN"/>
        </w:rPr>
        <w:t>Moran JR</w:t>
      </w:r>
      <w:proofErr w:type="gramEnd"/>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Ghishan</w:t>
      </w:r>
      <w:proofErr w:type="spellEnd"/>
      <w:r w:rsidRPr="005E33CE">
        <w:rPr>
          <w:rFonts w:ascii="Book Antiqua" w:hAnsi="Book Antiqua" w:cs="宋体"/>
          <w:sz w:val="24"/>
          <w:szCs w:val="24"/>
          <w:lang w:eastAsia="zh-CN"/>
        </w:rPr>
        <w:t xml:space="preserve"> FK, Halter SA, Greene HL. Steatohepatitis in obese children: a cause of chronic liver dysfunction. </w:t>
      </w:r>
      <w:r w:rsidRPr="005E33CE">
        <w:rPr>
          <w:rFonts w:ascii="Book Antiqua" w:hAnsi="Book Antiqua" w:cs="宋体"/>
          <w:i/>
          <w:iCs/>
          <w:sz w:val="24"/>
          <w:szCs w:val="24"/>
          <w:lang w:eastAsia="zh-CN"/>
        </w:rPr>
        <w:t xml:space="preserve">Am J </w:t>
      </w:r>
      <w:proofErr w:type="spellStart"/>
      <w:r w:rsidRPr="005E33CE">
        <w:rPr>
          <w:rFonts w:ascii="Book Antiqua" w:hAnsi="Book Antiqua" w:cs="宋体"/>
          <w:i/>
          <w:iCs/>
          <w:sz w:val="24"/>
          <w:szCs w:val="24"/>
          <w:lang w:eastAsia="zh-CN"/>
        </w:rPr>
        <w:t>Gastroenterol</w:t>
      </w:r>
      <w:proofErr w:type="spellEnd"/>
      <w:r w:rsidRPr="005E33CE">
        <w:rPr>
          <w:rFonts w:ascii="Book Antiqua" w:hAnsi="Book Antiqua" w:cs="宋体"/>
          <w:sz w:val="24"/>
          <w:szCs w:val="24"/>
          <w:lang w:eastAsia="zh-CN"/>
        </w:rPr>
        <w:t> 1983; </w:t>
      </w:r>
      <w:r w:rsidRPr="005E33CE">
        <w:rPr>
          <w:rFonts w:ascii="Book Antiqua" w:hAnsi="Book Antiqua" w:cs="宋体"/>
          <w:b/>
          <w:bCs/>
          <w:sz w:val="24"/>
          <w:szCs w:val="24"/>
          <w:lang w:eastAsia="zh-CN"/>
        </w:rPr>
        <w:t>78</w:t>
      </w:r>
      <w:r w:rsidRPr="005E33CE">
        <w:rPr>
          <w:rFonts w:ascii="Book Antiqua" w:hAnsi="Book Antiqua" w:cs="宋体"/>
          <w:sz w:val="24"/>
          <w:szCs w:val="24"/>
          <w:lang w:eastAsia="zh-CN"/>
        </w:rPr>
        <w:t>: 374-377 [PMID: 6859017]</w:t>
      </w:r>
    </w:p>
    <w:p w14:paraId="5012E4AF"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23 </w:t>
      </w:r>
      <w:proofErr w:type="spellStart"/>
      <w:r w:rsidRPr="005E33CE">
        <w:rPr>
          <w:rFonts w:ascii="Book Antiqua" w:hAnsi="Book Antiqua" w:cs="宋体"/>
          <w:b/>
          <w:bCs/>
          <w:sz w:val="24"/>
          <w:szCs w:val="24"/>
          <w:lang w:eastAsia="zh-CN"/>
        </w:rPr>
        <w:t>Brumbaugh</w:t>
      </w:r>
      <w:proofErr w:type="spellEnd"/>
      <w:r w:rsidRPr="005E33CE">
        <w:rPr>
          <w:rFonts w:ascii="Book Antiqua" w:hAnsi="Book Antiqua" w:cs="宋体"/>
          <w:b/>
          <w:bCs/>
          <w:sz w:val="24"/>
          <w:szCs w:val="24"/>
          <w:lang w:eastAsia="zh-CN"/>
        </w:rPr>
        <w:t xml:space="preserve"> DE</w:t>
      </w:r>
      <w:r w:rsidRPr="005E33CE">
        <w:rPr>
          <w:rFonts w:ascii="Book Antiqua" w:hAnsi="Book Antiqua" w:cs="宋体"/>
          <w:sz w:val="24"/>
          <w:szCs w:val="24"/>
          <w:lang w:eastAsia="zh-CN"/>
        </w:rPr>
        <w:t xml:space="preserve">, Friedman JE. </w:t>
      </w:r>
      <w:proofErr w:type="gramStart"/>
      <w:r w:rsidRPr="005E33CE">
        <w:rPr>
          <w:rFonts w:ascii="Book Antiqua" w:hAnsi="Book Antiqua" w:cs="宋体"/>
          <w:sz w:val="24"/>
          <w:szCs w:val="24"/>
          <w:lang w:eastAsia="zh-CN"/>
        </w:rPr>
        <w:t>Developmental origins of nonalcoholic fatty liver disease.</w:t>
      </w:r>
      <w:proofErr w:type="gramEnd"/>
      <w:r w:rsidRPr="005E33CE">
        <w:rPr>
          <w:rFonts w:ascii="Book Antiqua" w:hAnsi="Book Antiqua" w:cs="宋体"/>
          <w:sz w:val="24"/>
          <w:szCs w:val="24"/>
          <w:lang w:eastAsia="zh-CN"/>
        </w:rPr>
        <w:t> </w:t>
      </w:r>
      <w:proofErr w:type="spellStart"/>
      <w:r w:rsidRPr="005E33CE">
        <w:rPr>
          <w:rFonts w:ascii="Book Antiqua" w:hAnsi="Book Antiqua" w:cs="宋体"/>
          <w:i/>
          <w:iCs/>
          <w:sz w:val="24"/>
          <w:szCs w:val="24"/>
          <w:lang w:eastAsia="zh-CN"/>
        </w:rPr>
        <w:t>Pediatr</w:t>
      </w:r>
      <w:proofErr w:type="spellEnd"/>
      <w:r w:rsidRPr="005E33CE">
        <w:rPr>
          <w:rFonts w:ascii="Book Antiqua" w:hAnsi="Book Antiqua" w:cs="宋体"/>
          <w:i/>
          <w:iCs/>
          <w:sz w:val="24"/>
          <w:szCs w:val="24"/>
          <w:lang w:eastAsia="zh-CN"/>
        </w:rPr>
        <w:t xml:space="preserve"> Res</w:t>
      </w:r>
      <w:r w:rsidRPr="005E33CE">
        <w:rPr>
          <w:rFonts w:ascii="Book Antiqua" w:hAnsi="Book Antiqua" w:cs="宋体"/>
          <w:sz w:val="24"/>
          <w:szCs w:val="24"/>
          <w:lang w:eastAsia="zh-CN"/>
        </w:rPr>
        <w:t> 2014; </w:t>
      </w:r>
      <w:r w:rsidRPr="005E33CE">
        <w:rPr>
          <w:rFonts w:ascii="Book Antiqua" w:hAnsi="Book Antiqua" w:cs="宋体"/>
          <w:b/>
          <w:bCs/>
          <w:sz w:val="24"/>
          <w:szCs w:val="24"/>
          <w:lang w:eastAsia="zh-CN"/>
        </w:rPr>
        <w:t>75</w:t>
      </w:r>
      <w:r w:rsidRPr="005E33CE">
        <w:rPr>
          <w:rFonts w:ascii="Book Antiqua" w:hAnsi="Book Antiqua" w:cs="宋体"/>
          <w:sz w:val="24"/>
          <w:szCs w:val="24"/>
          <w:lang w:eastAsia="zh-CN"/>
        </w:rPr>
        <w:t>: 140-147 [PMID: 24192698]</w:t>
      </w:r>
    </w:p>
    <w:p w14:paraId="7FDC00E3"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lastRenderedPageBreak/>
        <w:t>24 </w:t>
      </w:r>
      <w:r w:rsidRPr="005E33CE">
        <w:rPr>
          <w:rFonts w:ascii="Book Antiqua" w:hAnsi="Book Antiqua" w:cs="宋体"/>
          <w:b/>
          <w:bCs/>
          <w:sz w:val="24"/>
          <w:szCs w:val="24"/>
          <w:lang w:eastAsia="zh-CN"/>
        </w:rPr>
        <w:t>McCurdy CE</w:t>
      </w:r>
      <w:r w:rsidRPr="005E33CE">
        <w:rPr>
          <w:rFonts w:ascii="Book Antiqua" w:hAnsi="Book Antiqua" w:cs="宋体"/>
          <w:sz w:val="24"/>
          <w:szCs w:val="24"/>
          <w:lang w:eastAsia="zh-CN"/>
        </w:rPr>
        <w:t xml:space="preserve">, Bishop JM, Williams SM, Grayson BE, Smith MS, Friedman JE, Grove KL. Maternal high-fat diet triggers </w:t>
      </w:r>
      <w:proofErr w:type="spellStart"/>
      <w:r w:rsidRPr="005E33CE">
        <w:rPr>
          <w:rFonts w:ascii="Book Antiqua" w:hAnsi="Book Antiqua" w:cs="宋体"/>
          <w:sz w:val="24"/>
          <w:szCs w:val="24"/>
          <w:lang w:eastAsia="zh-CN"/>
        </w:rPr>
        <w:t>lipotoxicity</w:t>
      </w:r>
      <w:proofErr w:type="spellEnd"/>
      <w:r w:rsidRPr="005E33CE">
        <w:rPr>
          <w:rFonts w:ascii="Book Antiqua" w:hAnsi="Book Antiqua" w:cs="宋体"/>
          <w:sz w:val="24"/>
          <w:szCs w:val="24"/>
          <w:lang w:eastAsia="zh-CN"/>
        </w:rPr>
        <w:t xml:space="preserve"> in the fetal livers of nonhuman primates.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Clin</w:t>
      </w:r>
      <w:proofErr w:type="spellEnd"/>
      <w:r w:rsidRPr="005E33CE">
        <w:rPr>
          <w:rFonts w:ascii="Book Antiqua" w:hAnsi="Book Antiqua" w:cs="宋体"/>
          <w:i/>
          <w:iCs/>
          <w:sz w:val="24"/>
          <w:szCs w:val="24"/>
          <w:lang w:eastAsia="zh-CN"/>
        </w:rPr>
        <w:t xml:space="preserve"> Invest</w:t>
      </w:r>
      <w:r w:rsidRPr="005E33CE">
        <w:rPr>
          <w:rFonts w:ascii="Book Antiqua" w:hAnsi="Book Antiqua" w:cs="宋体"/>
          <w:sz w:val="24"/>
          <w:szCs w:val="24"/>
          <w:lang w:eastAsia="zh-CN"/>
        </w:rPr>
        <w:t> 2009; </w:t>
      </w:r>
      <w:r w:rsidRPr="005E33CE">
        <w:rPr>
          <w:rFonts w:ascii="Book Antiqua" w:hAnsi="Book Antiqua" w:cs="宋体"/>
          <w:b/>
          <w:bCs/>
          <w:sz w:val="24"/>
          <w:szCs w:val="24"/>
          <w:lang w:eastAsia="zh-CN"/>
        </w:rPr>
        <w:t>119</w:t>
      </w:r>
      <w:r w:rsidRPr="005E33CE">
        <w:rPr>
          <w:rFonts w:ascii="Book Antiqua" w:hAnsi="Book Antiqua" w:cs="宋体"/>
          <w:sz w:val="24"/>
          <w:szCs w:val="24"/>
          <w:lang w:eastAsia="zh-CN"/>
        </w:rPr>
        <w:t>: 323-335 [PMID: 19147984]</w:t>
      </w:r>
    </w:p>
    <w:p w14:paraId="361AF336"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25 </w:t>
      </w:r>
      <w:r w:rsidRPr="005E33CE">
        <w:rPr>
          <w:rFonts w:ascii="Book Antiqua" w:hAnsi="Book Antiqua" w:cs="宋体"/>
          <w:b/>
          <w:bCs/>
          <w:sz w:val="24"/>
          <w:szCs w:val="24"/>
          <w:lang w:eastAsia="zh-CN"/>
        </w:rPr>
        <w:t>Day CP</w:t>
      </w:r>
      <w:r w:rsidRPr="005E33CE">
        <w:rPr>
          <w:rFonts w:ascii="Book Antiqua" w:hAnsi="Book Antiqua" w:cs="宋体"/>
          <w:sz w:val="24"/>
          <w:szCs w:val="24"/>
          <w:lang w:eastAsia="zh-CN"/>
        </w:rPr>
        <w:t>. NASH-related liver failure: one hit too many? </w:t>
      </w:r>
      <w:r w:rsidRPr="005E33CE">
        <w:rPr>
          <w:rFonts w:ascii="Book Antiqua" w:hAnsi="Book Antiqua" w:cs="宋体"/>
          <w:i/>
          <w:iCs/>
          <w:sz w:val="24"/>
          <w:szCs w:val="24"/>
          <w:lang w:eastAsia="zh-CN"/>
        </w:rPr>
        <w:t xml:space="preserve">Am J </w:t>
      </w:r>
      <w:proofErr w:type="spellStart"/>
      <w:r w:rsidRPr="005E33CE">
        <w:rPr>
          <w:rFonts w:ascii="Book Antiqua" w:hAnsi="Book Antiqua" w:cs="宋体"/>
          <w:i/>
          <w:iCs/>
          <w:sz w:val="24"/>
          <w:szCs w:val="24"/>
          <w:lang w:eastAsia="zh-CN"/>
        </w:rPr>
        <w:t>Gastroenterol</w:t>
      </w:r>
      <w:proofErr w:type="spellEnd"/>
      <w:r w:rsidRPr="005E33CE">
        <w:rPr>
          <w:rFonts w:ascii="Book Antiqua" w:hAnsi="Book Antiqua" w:cs="宋体"/>
          <w:sz w:val="24"/>
          <w:szCs w:val="24"/>
          <w:lang w:eastAsia="zh-CN"/>
        </w:rPr>
        <w:t> 2002; </w:t>
      </w:r>
      <w:r w:rsidRPr="005E33CE">
        <w:rPr>
          <w:rFonts w:ascii="Book Antiqua" w:hAnsi="Book Antiqua" w:cs="宋体"/>
          <w:b/>
          <w:bCs/>
          <w:sz w:val="24"/>
          <w:szCs w:val="24"/>
          <w:lang w:eastAsia="zh-CN"/>
        </w:rPr>
        <w:t>97</w:t>
      </w:r>
      <w:r w:rsidRPr="005E33CE">
        <w:rPr>
          <w:rFonts w:ascii="Book Antiqua" w:hAnsi="Book Antiqua" w:cs="宋体"/>
          <w:sz w:val="24"/>
          <w:szCs w:val="24"/>
          <w:lang w:eastAsia="zh-CN"/>
        </w:rPr>
        <w:t>: 1872-1874 [PMID: 12190148]</w:t>
      </w:r>
    </w:p>
    <w:p w14:paraId="42F123ED"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26 </w:t>
      </w:r>
      <w:proofErr w:type="spellStart"/>
      <w:r w:rsidRPr="005E33CE">
        <w:rPr>
          <w:rFonts w:ascii="Book Antiqua" w:hAnsi="Book Antiqua" w:cs="宋体"/>
          <w:b/>
          <w:bCs/>
          <w:sz w:val="24"/>
          <w:szCs w:val="24"/>
          <w:lang w:eastAsia="zh-CN"/>
        </w:rPr>
        <w:t>Granér</w:t>
      </w:r>
      <w:proofErr w:type="spellEnd"/>
      <w:r w:rsidRPr="005E33CE">
        <w:rPr>
          <w:rFonts w:ascii="Book Antiqua" w:hAnsi="Book Antiqua" w:cs="宋体"/>
          <w:b/>
          <w:bCs/>
          <w:sz w:val="24"/>
          <w:szCs w:val="24"/>
          <w:lang w:eastAsia="zh-CN"/>
        </w:rPr>
        <w:t xml:space="preserve"> M</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Seppälä-Lindroos</w:t>
      </w:r>
      <w:proofErr w:type="spellEnd"/>
      <w:r w:rsidRPr="005E33CE">
        <w:rPr>
          <w:rFonts w:ascii="Book Antiqua" w:hAnsi="Book Antiqua" w:cs="宋体"/>
          <w:sz w:val="24"/>
          <w:szCs w:val="24"/>
          <w:lang w:eastAsia="zh-CN"/>
        </w:rPr>
        <w:t xml:space="preserve"> A, </w:t>
      </w:r>
      <w:proofErr w:type="spellStart"/>
      <w:r w:rsidRPr="005E33CE">
        <w:rPr>
          <w:rFonts w:ascii="Book Antiqua" w:hAnsi="Book Antiqua" w:cs="宋体"/>
          <w:sz w:val="24"/>
          <w:szCs w:val="24"/>
          <w:lang w:eastAsia="zh-CN"/>
        </w:rPr>
        <w:t>Rissanen</w:t>
      </w:r>
      <w:proofErr w:type="spellEnd"/>
      <w:r w:rsidRPr="005E33CE">
        <w:rPr>
          <w:rFonts w:ascii="Book Antiqua" w:hAnsi="Book Antiqua" w:cs="宋体"/>
          <w:sz w:val="24"/>
          <w:szCs w:val="24"/>
          <w:lang w:eastAsia="zh-CN"/>
        </w:rPr>
        <w:t xml:space="preserve"> A, </w:t>
      </w:r>
      <w:proofErr w:type="spellStart"/>
      <w:r w:rsidRPr="005E33CE">
        <w:rPr>
          <w:rFonts w:ascii="Book Antiqua" w:hAnsi="Book Antiqua" w:cs="宋体"/>
          <w:sz w:val="24"/>
          <w:szCs w:val="24"/>
          <w:lang w:eastAsia="zh-CN"/>
        </w:rPr>
        <w:t>Hakkarainen</w:t>
      </w:r>
      <w:proofErr w:type="spellEnd"/>
      <w:r w:rsidRPr="005E33CE">
        <w:rPr>
          <w:rFonts w:ascii="Book Antiqua" w:hAnsi="Book Antiqua" w:cs="宋体"/>
          <w:sz w:val="24"/>
          <w:szCs w:val="24"/>
          <w:lang w:eastAsia="zh-CN"/>
        </w:rPr>
        <w:t xml:space="preserve"> A, </w:t>
      </w:r>
      <w:proofErr w:type="spellStart"/>
      <w:r w:rsidRPr="005E33CE">
        <w:rPr>
          <w:rFonts w:ascii="Book Antiqua" w:hAnsi="Book Antiqua" w:cs="宋体"/>
          <w:sz w:val="24"/>
          <w:szCs w:val="24"/>
          <w:lang w:eastAsia="zh-CN"/>
        </w:rPr>
        <w:t>Lundbom</w:t>
      </w:r>
      <w:proofErr w:type="spellEnd"/>
      <w:r w:rsidRPr="005E33CE">
        <w:rPr>
          <w:rFonts w:ascii="Book Antiqua" w:hAnsi="Book Antiqua" w:cs="宋体"/>
          <w:sz w:val="24"/>
          <w:szCs w:val="24"/>
          <w:lang w:eastAsia="zh-CN"/>
        </w:rPr>
        <w:t xml:space="preserve"> N, </w:t>
      </w:r>
      <w:proofErr w:type="spellStart"/>
      <w:r w:rsidRPr="005E33CE">
        <w:rPr>
          <w:rFonts w:ascii="Book Antiqua" w:hAnsi="Book Antiqua" w:cs="宋体"/>
          <w:sz w:val="24"/>
          <w:szCs w:val="24"/>
          <w:lang w:eastAsia="zh-CN"/>
        </w:rPr>
        <w:t>Kaprio</w:t>
      </w:r>
      <w:proofErr w:type="spellEnd"/>
      <w:r w:rsidRPr="005E33CE">
        <w:rPr>
          <w:rFonts w:ascii="Book Antiqua" w:hAnsi="Book Antiqua" w:cs="宋体"/>
          <w:sz w:val="24"/>
          <w:szCs w:val="24"/>
          <w:lang w:eastAsia="zh-CN"/>
        </w:rPr>
        <w:t xml:space="preserve"> J, </w:t>
      </w:r>
      <w:proofErr w:type="spellStart"/>
      <w:r w:rsidRPr="005E33CE">
        <w:rPr>
          <w:rFonts w:ascii="Book Antiqua" w:hAnsi="Book Antiqua" w:cs="宋体"/>
          <w:sz w:val="24"/>
          <w:szCs w:val="24"/>
          <w:lang w:eastAsia="zh-CN"/>
        </w:rPr>
        <w:t>Nieminen</w:t>
      </w:r>
      <w:proofErr w:type="spellEnd"/>
      <w:r w:rsidRPr="005E33CE">
        <w:rPr>
          <w:rFonts w:ascii="Book Antiqua" w:hAnsi="Book Antiqua" w:cs="宋体"/>
          <w:sz w:val="24"/>
          <w:szCs w:val="24"/>
          <w:lang w:eastAsia="zh-CN"/>
        </w:rPr>
        <w:t xml:space="preserve"> MS, </w:t>
      </w:r>
      <w:proofErr w:type="spellStart"/>
      <w:r w:rsidRPr="005E33CE">
        <w:rPr>
          <w:rFonts w:ascii="Book Antiqua" w:hAnsi="Book Antiqua" w:cs="宋体"/>
          <w:sz w:val="24"/>
          <w:szCs w:val="24"/>
          <w:lang w:eastAsia="zh-CN"/>
        </w:rPr>
        <w:t>Pietiläinen</w:t>
      </w:r>
      <w:proofErr w:type="spellEnd"/>
      <w:r w:rsidRPr="005E33CE">
        <w:rPr>
          <w:rFonts w:ascii="Book Antiqua" w:hAnsi="Book Antiqua" w:cs="宋体"/>
          <w:sz w:val="24"/>
          <w:szCs w:val="24"/>
          <w:lang w:eastAsia="zh-CN"/>
        </w:rPr>
        <w:t xml:space="preserve"> KH. </w:t>
      </w:r>
      <w:proofErr w:type="spellStart"/>
      <w:proofErr w:type="gramStart"/>
      <w:r w:rsidRPr="005E33CE">
        <w:rPr>
          <w:rFonts w:ascii="Book Antiqua" w:hAnsi="Book Antiqua" w:cs="宋体"/>
          <w:sz w:val="24"/>
          <w:szCs w:val="24"/>
          <w:lang w:eastAsia="zh-CN"/>
        </w:rPr>
        <w:t>Epicardial</w:t>
      </w:r>
      <w:proofErr w:type="spellEnd"/>
      <w:r w:rsidRPr="005E33CE">
        <w:rPr>
          <w:rFonts w:ascii="Book Antiqua" w:hAnsi="Book Antiqua" w:cs="宋体"/>
          <w:sz w:val="24"/>
          <w:szCs w:val="24"/>
          <w:lang w:eastAsia="zh-CN"/>
        </w:rPr>
        <w:t xml:space="preserve"> fat, cardiac dimensions, and low-grade inflammation in young adult monozygotic twins discordant for obesity.</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Am J </w:t>
      </w:r>
      <w:proofErr w:type="spellStart"/>
      <w:r w:rsidRPr="005E33CE">
        <w:rPr>
          <w:rFonts w:ascii="Book Antiqua" w:hAnsi="Book Antiqua" w:cs="宋体"/>
          <w:i/>
          <w:iCs/>
          <w:sz w:val="24"/>
          <w:szCs w:val="24"/>
          <w:lang w:eastAsia="zh-CN"/>
        </w:rPr>
        <w:t>Cardiol</w:t>
      </w:r>
      <w:proofErr w:type="spellEnd"/>
      <w:r w:rsidRPr="005E33CE">
        <w:rPr>
          <w:rFonts w:ascii="Book Antiqua" w:hAnsi="Book Antiqua" w:cs="宋体"/>
          <w:sz w:val="24"/>
          <w:szCs w:val="24"/>
          <w:lang w:eastAsia="zh-CN"/>
        </w:rPr>
        <w:t> 2012; </w:t>
      </w:r>
      <w:r w:rsidRPr="005E33CE">
        <w:rPr>
          <w:rFonts w:ascii="Book Antiqua" w:hAnsi="Book Antiqua" w:cs="宋体"/>
          <w:b/>
          <w:bCs/>
          <w:sz w:val="24"/>
          <w:szCs w:val="24"/>
          <w:lang w:eastAsia="zh-CN"/>
        </w:rPr>
        <w:t>109</w:t>
      </w:r>
      <w:r w:rsidRPr="005E33CE">
        <w:rPr>
          <w:rFonts w:ascii="Book Antiqua" w:hAnsi="Book Antiqua" w:cs="宋体"/>
          <w:sz w:val="24"/>
          <w:szCs w:val="24"/>
          <w:lang w:eastAsia="zh-CN"/>
        </w:rPr>
        <w:t>: 1295-1302 [PMID: 22325087]</w:t>
      </w:r>
    </w:p>
    <w:p w14:paraId="37FC159D"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27 </w:t>
      </w:r>
      <w:proofErr w:type="spellStart"/>
      <w:r w:rsidRPr="005E33CE">
        <w:rPr>
          <w:rFonts w:ascii="Book Antiqua" w:hAnsi="Book Antiqua" w:cs="宋体"/>
          <w:b/>
          <w:bCs/>
          <w:sz w:val="24"/>
          <w:szCs w:val="24"/>
          <w:lang w:eastAsia="zh-CN"/>
        </w:rPr>
        <w:t>Bugianesi</w:t>
      </w:r>
      <w:proofErr w:type="spellEnd"/>
      <w:r w:rsidRPr="005E33CE">
        <w:rPr>
          <w:rFonts w:ascii="Book Antiqua" w:hAnsi="Book Antiqua" w:cs="宋体"/>
          <w:b/>
          <w:bCs/>
          <w:sz w:val="24"/>
          <w:szCs w:val="24"/>
          <w:lang w:eastAsia="zh-CN"/>
        </w:rPr>
        <w:t xml:space="preserve"> E</w:t>
      </w:r>
      <w:r w:rsidRPr="005E33CE">
        <w:rPr>
          <w:rFonts w:ascii="Book Antiqua" w:hAnsi="Book Antiqua" w:cs="宋体"/>
          <w:sz w:val="24"/>
          <w:szCs w:val="24"/>
          <w:lang w:eastAsia="zh-CN"/>
        </w:rPr>
        <w:t xml:space="preserve">, McCullough AJ, </w:t>
      </w:r>
      <w:proofErr w:type="spellStart"/>
      <w:r w:rsidRPr="005E33CE">
        <w:rPr>
          <w:rFonts w:ascii="Book Antiqua" w:hAnsi="Book Antiqua" w:cs="宋体"/>
          <w:sz w:val="24"/>
          <w:szCs w:val="24"/>
          <w:lang w:eastAsia="zh-CN"/>
        </w:rPr>
        <w:t>Marchesini</w:t>
      </w:r>
      <w:proofErr w:type="spellEnd"/>
      <w:r w:rsidRPr="005E33CE">
        <w:rPr>
          <w:rFonts w:ascii="Book Antiqua" w:hAnsi="Book Antiqua" w:cs="宋体"/>
          <w:sz w:val="24"/>
          <w:szCs w:val="24"/>
          <w:lang w:eastAsia="zh-CN"/>
        </w:rPr>
        <w:t xml:space="preserve"> G. Insulin resistance: a metabolic pathway to chronic liver disease. </w:t>
      </w:r>
      <w:r w:rsidRPr="005E33CE">
        <w:rPr>
          <w:rFonts w:ascii="Book Antiqua" w:hAnsi="Book Antiqua" w:cs="宋体"/>
          <w:i/>
          <w:iCs/>
          <w:sz w:val="24"/>
          <w:szCs w:val="24"/>
          <w:lang w:eastAsia="zh-CN"/>
        </w:rPr>
        <w:t>Hepatology</w:t>
      </w:r>
      <w:r w:rsidRPr="005E33CE">
        <w:rPr>
          <w:rFonts w:ascii="Book Antiqua" w:hAnsi="Book Antiqua" w:cs="宋体"/>
          <w:sz w:val="24"/>
          <w:szCs w:val="24"/>
          <w:lang w:eastAsia="zh-CN"/>
        </w:rPr>
        <w:t> 2005; </w:t>
      </w:r>
      <w:r w:rsidRPr="005E33CE">
        <w:rPr>
          <w:rFonts w:ascii="Book Antiqua" w:hAnsi="Book Antiqua" w:cs="宋体"/>
          <w:b/>
          <w:bCs/>
          <w:sz w:val="24"/>
          <w:szCs w:val="24"/>
          <w:lang w:eastAsia="zh-CN"/>
        </w:rPr>
        <w:t>42</w:t>
      </w:r>
      <w:r w:rsidRPr="005E33CE">
        <w:rPr>
          <w:rFonts w:ascii="Book Antiqua" w:hAnsi="Book Antiqua" w:cs="宋体"/>
          <w:sz w:val="24"/>
          <w:szCs w:val="24"/>
          <w:lang w:eastAsia="zh-CN"/>
        </w:rPr>
        <w:t>: 987-1000 [PMID: 16250043]</w:t>
      </w:r>
    </w:p>
    <w:p w14:paraId="5CD5EBB2"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28 </w:t>
      </w:r>
      <w:r w:rsidRPr="005E33CE">
        <w:rPr>
          <w:rFonts w:ascii="Book Antiqua" w:hAnsi="Book Antiqua" w:cs="宋体"/>
          <w:b/>
          <w:bCs/>
          <w:sz w:val="24"/>
          <w:szCs w:val="24"/>
          <w:lang w:eastAsia="zh-CN"/>
        </w:rPr>
        <w:t>Donnelly KL</w:t>
      </w:r>
      <w:r w:rsidRPr="005E33CE">
        <w:rPr>
          <w:rFonts w:ascii="Book Antiqua" w:hAnsi="Book Antiqua" w:cs="宋体"/>
          <w:sz w:val="24"/>
          <w:szCs w:val="24"/>
          <w:lang w:eastAsia="zh-CN"/>
        </w:rPr>
        <w:t xml:space="preserve">, Smith CI, Schwarzenberg SJ, </w:t>
      </w:r>
      <w:proofErr w:type="spellStart"/>
      <w:r w:rsidRPr="005E33CE">
        <w:rPr>
          <w:rFonts w:ascii="Book Antiqua" w:hAnsi="Book Antiqua" w:cs="宋体"/>
          <w:sz w:val="24"/>
          <w:szCs w:val="24"/>
          <w:lang w:eastAsia="zh-CN"/>
        </w:rPr>
        <w:t>Jessurun</w:t>
      </w:r>
      <w:proofErr w:type="spellEnd"/>
      <w:r w:rsidRPr="005E33CE">
        <w:rPr>
          <w:rFonts w:ascii="Book Antiqua" w:hAnsi="Book Antiqua" w:cs="宋体"/>
          <w:sz w:val="24"/>
          <w:szCs w:val="24"/>
          <w:lang w:eastAsia="zh-CN"/>
        </w:rPr>
        <w:t xml:space="preserve"> J, </w:t>
      </w:r>
      <w:proofErr w:type="spellStart"/>
      <w:r w:rsidRPr="005E33CE">
        <w:rPr>
          <w:rFonts w:ascii="Book Antiqua" w:hAnsi="Book Antiqua" w:cs="宋体"/>
          <w:sz w:val="24"/>
          <w:szCs w:val="24"/>
          <w:lang w:eastAsia="zh-CN"/>
        </w:rPr>
        <w:t>Boldt</w:t>
      </w:r>
      <w:proofErr w:type="spellEnd"/>
      <w:r w:rsidRPr="005E33CE">
        <w:rPr>
          <w:rFonts w:ascii="Book Antiqua" w:hAnsi="Book Antiqua" w:cs="宋体"/>
          <w:sz w:val="24"/>
          <w:szCs w:val="24"/>
          <w:lang w:eastAsia="zh-CN"/>
        </w:rPr>
        <w:t xml:space="preserve"> MD, Parks EJ. Sources of fatty acids stored in liver and secreted via lipoproteins in patients with nonalcoholic fatty liver disease.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Clin</w:t>
      </w:r>
      <w:proofErr w:type="spellEnd"/>
      <w:r w:rsidRPr="005E33CE">
        <w:rPr>
          <w:rFonts w:ascii="Book Antiqua" w:hAnsi="Book Antiqua" w:cs="宋体"/>
          <w:i/>
          <w:iCs/>
          <w:sz w:val="24"/>
          <w:szCs w:val="24"/>
          <w:lang w:eastAsia="zh-CN"/>
        </w:rPr>
        <w:t xml:space="preserve"> Invest</w:t>
      </w:r>
      <w:r w:rsidRPr="005E33CE">
        <w:rPr>
          <w:rFonts w:ascii="Book Antiqua" w:hAnsi="Book Antiqua" w:cs="宋体"/>
          <w:sz w:val="24"/>
          <w:szCs w:val="24"/>
          <w:lang w:eastAsia="zh-CN"/>
        </w:rPr>
        <w:t> 2005; </w:t>
      </w:r>
      <w:r w:rsidRPr="005E33CE">
        <w:rPr>
          <w:rFonts w:ascii="Book Antiqua" w:hAnsi="Book Antiqua" w:cs="宋体"/>
          <w:b/>
          <w:bCs/>
          <w:sz w:val="24"/>
          <w:szCs w:val="24"/>
          <w:lang w:eastAsia="zh-CN"/>
        </w:rPr>
        <w:t>115</w:t>
      </w:r>
      <w:r w:rsidRPr="005E33CE">
        <w:rPr>
          <w:rFonts w:ascii="Book Antiqua" w:hAnsi="Book Antiqua" w:cs="宋体"/>
          <w:sz w:val="24"/>
          <w:szCs w:val="24"/>
          <w:lang w:eastAsia="zh-CN"/>
        </w:rPr>
        <w:t>: 1343-1351 [PMID: 15864352]</w:t>
      </w:r>
    </w:p>
    <w:p w14:paraId="15BFE655"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29 </w:t>
      </w:r>
      <w:r w:rsidRPr="005E33CE">
        <w:rPr>
          <w:rFonts w:ascii="Book Antiqua" w:hAnsi="Book Antiqua" w:cs="宋体"/>
          <w:b/>
          <w:bCs/>
          <w:sz w:val="24"/>
          <w:szCs w:val="24"/>
          <w:lang w:eastAsia="zh-CN"/>
        </w:rPr>
        <w:t>Sunny NE</w:t>
      </w:r>
      <w:r w:rsidRPr="005E33CE">
        <w:rPr>
          <w:rFonts w:ascii="Book Antiqua" w:hAnsi="Book Antiqua" w:cs="宋体"/>
          <w:sz w:val="24"/>
          <w:szCs w:val="24"/>
          <w:lang w:eastAsia="zh-CN"/>
        </w:rPr>
        <w:t>, Parks EJ, Browning JD, Burgess SC. Excessive hepatic mitochondrial TCA cycle and gluconeogenesis in humans with nonalcoholic fatty liver disease. </w:t>
      </w:r>
      <w:r w:rsidRPr="005E33CE">
        <w:rPr>
          <w:rFonts w:ascii="Book Antiqua" w:hAnsi="Book Antiqua" w:cs="宋体"/>
          <w:i/>
          <w:iCs/>
          <w:sz w:val="24"/>
          <w:szCs w:val="24"/>
          <w:lang w:eastAsia="zh-CN"/>
        </w:rPr>
        <w:t xml:space="preserve">Cell </w:t>
      </w:r>
      <w:proofErr w:type="spellStart"/>
      <w:r w:rsidRPr="005E33CE">
        <w:rPr>
          <w:rFonts w:ascii="Book Antiqua" w:hAnsi="Book Antiqua" w:cs="宋体"/>
          <w:i/>
          <w:iCs/>
          <w:sz w:val="24"/>
          <w:szCs w:val="24"/>
          <w:lang w:eastAsia="zh-CN"/>
        </w:rPr>
        <w:t>Metab</w:t>
      </w:r>
      <w:proofErr w:type="spellEnd"/>
      <w:r w:rsidRPr="005E33CE">
        <w:rPr>
          <w:rFonts w:ascii="Book Antiqua" w:hAnsi="Book Antiqua" w:cs="宋体"/>
          <w:sz w:val="24"/>
          <w:szCs w:val="24"/>
          <w:lang w:eastAsia="zh-CN"/>
        </w:rPr>
        <w:t> 2011; </w:t>
      </w:r>
      <w:r w:rsidRPr="005E33CE">
        <w:rPr>
          <w:rFonts w:ascii="Book Antiqua" w:hAnsi="Book Antiqua" w:cs="宋体"/>
          <w:b/>
          <w:bCs/>
          <w:sz w:val="24"/>
          <w:szCs w:val="24"/>
          <w:lang w:eastAsia="zh-CN"/>
        </w:rPr>
        <w:t>14</w:t>
      </w:r>
      <w:r w:rsidRPr="005E33CE">
        <w:rPr>
          <w:rFonts w:ascii="Book Antiqua" w:hAnsi="Book Antiqua" w:cs="宋体"/>
          <w:sz w:val="24"/>
          <w:szCs w:val="24"/>
          <w:lang w:eastAsia="zh-CN"/>
        </w:rPr>
        <w:t>: 804-810 [PMID: 22152305]</w:t>
      </w:r>
    </w:p>
    <w:p w14:paraId="7DF3F61C"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30 </w:t>
      </w:r>
      <w:proofErr w:type="spellStart"/>
      <w:r w:rsidRPr="005E33CE">
        <w:rPr>
          <w:rFonts w:ascii="Book Antiqua" w:hAnsi="Book Antiqua" w:cs="宋体"/>
          <w:b/>
          <w:bCs/>
          <w:sz w:val="24"/>
          <w:szCs w:val="24"/>
          <w:lang w:eastAsia="zh-CN"/>
        </w:rPr>
        <w:t>Koliaki</w:t>
      </w:r>
      <w:proofErr w:type="spellEnd"/>
      <w:r w:rsidRPr="005E33CE">
        <w:rPr>
          <w:rFonts w:ascii="Book Antiqua" w:hAnsi="Book Antiqua" w:cs="宋体"/>
          <w:b/>
          <w:bCs/>
          <w:sz w:val="24"/>
          <w:szCs w:val="24"/>
          <w:lang w:eastAsia="zh-CN"/>
        </w:rPr>
        <w:t xml:space="preserve"> C</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Szendroedi</w:t>
      </w:r>
      <w:proofErr w:type="spellEnd"/>
      <w:r w:rsidRPr="005E33CE">
        <w:rPr>
          <w:rFonts w:ascii="Book Antiqua" w:hAnsi="Book Antiqua" w:cs="宋体"/>
          <w:sz w:val="24"/>
          <w:szCs w:val="24"/>
          <w:lang w:eastAsia="zh-CN"/>
        </w:rPr>
        <w:t xml:space="preserve"> J, </w:t>
      </w:r>
      <w:proofErr w:type="spellStart"/>
      <w:r w:rsidRPr="005E33CE">
        <w:rPr>
          <w:rFonts w:ascii="Book Antiqua" w:hAnsi="Book Antiqua" w:cs="宋体"/>
          <w:sz w:val="24"/>
          <w:szCs w:val="24"/>
          <w:lang w:eastAsia="zh-CN"/>
        </w:rPr>
        <w:t>Kaul</w:t>
      </w:r>
      <w:proofErr w:type="spellEnd"/>
      <w:r w:rsidRPr="005E33CE">
        <w:rPr>
          <w:rFonts w:ascii="Book Antiqua" w:hAnsi="Book Antiqua" w:cs="宋体"/>
          <w:sz w:val="24"/>
          <w:szCs w:val="24"/>
          <w:lang w:eastAsia="zh-CN"/>
        </w:rPr>
        <w:t xml:space="preserve"> K, </w:t>
      </w:r>
      <w:proofErr w:type="spellStart"/>
      <w:r w:rsidRPr="005E33CE">
        <w:rPr>
          <w:rFonts w:ascii="Book Antiqua" w:hAnsi="Book Antiqua" w:cs="宋体"/>
          <w:sz w:val="24"/>
          <w:szCs w:val="24"/>
          <w:lang w:eastAsia="zh-CN"/>
        </w:rPr>
        <w:t>Jelenik</w:t>
      </w:r>
      <w:proofErr w:type="spellEnd"/>
      <w:r w:rsidRPr="005E33CE">
        <w:rPr>
          <w:rFonts w:ascii="Book Antiqua" w:hAnsi="Book Antiqua" w:cs="宋体"/>
          <w:sz w:val="24"/>
          <w:szCs w:val="24"/>
          <w:lang w:eastAsia="zh-CN"/>
        </w:rPr>
        <w:t xml:space="preserve"> T, </w:t>
      </w:r>
      <w:proofErr w:type="spellStart"/>
      <w:r w:rsidRPr="005E33CE">
        <w:rPr>
          <w:rFonts w:ascii="Book Antiqua" w:hAnsi="Book Antiqua" w:cs="宋体"/>
          <w:sz w:val="24"/>
          <w:szCs w:val="24"/>
          <w:lang w:eastAsia="zh-CN"/>
        </w:rPr>
        <w:t>Nowotny</w:t>
      </w:r>
      <w:proofErr w:type="spellEnd"/>
      <w:r w:rsidRPr="005E33CE">
        <w:rPr>
          <w:rFonts w:ascii="Book Antiqua" w:hAnsi="Book Antiqua" w:cs="宋体"/>
          <w:sz w:val="24"/>
          <w:szCs w:val="24"/>
          <w:lang w:eastAsia="zh-CN"/>
        </w:rPr>
        <w:t xml:space="preserve"> P, </w:t>
      </w:r>
      <w:proofErr w:type="spellStart"/>
      <w:r w:rsidRPr="005E33CE">
        <w:rPr>
          <w:rFonts w:ascii="Book Antiqua" w:hAnsi="Book Antiqua" w:cs="宋体"/>
          <w:sz w:val="24"/>
          <w:szCs w:val="24"/>
          <w:lang w:eastAsia="zh-CN"/>
        </w:rPr>
        <w:t>Jankowiak</w:t>
      </w:r>
      <w:proofErr w:type="spellEnd"/>
      <w:r w:rsidRPr="005E33CE">
        <w:rPr>
          <w:rFonts w:ascii="Book Antiqua" w:hAnsi="Book Antiqua" w:cs="宋体"/>
          <w:sz w:val="24"/>
          <w:szCs w:val="24"/>
          <w:lang w:eastAsia="zh-CN"/>
        </w:rPr>
        <w:t xml:space="preserve"> F, Herder C, </w:t>
      </w:r>
      <w:proofErr w:type="spellStart"/>
      <w:r w:rsidRPr="005E33CE">
        <w:rPr>
          <w:rFonts w:ascii="Book Antiqua" w:hAnsi="Book Antiqua" w:cs="宋体"/>
          <w:sz w:val="24"/>
          <w:szCs w:val="24"/>
          <w:lang w:eastAsia="zh-CN"/>
        </w:rPr>
        <w:t>Carstensen</w:t>
      </w:r>
      <w:proofErr w:type="spellEnd"/>
      <w:r w:rsidRPr="005E33CE">
        <w:rPr>
          <w:rFonts w:ascii="Book Antiqua" w:hAnsi="Book Antiqua" w:cs="宋体"/>
          <w:sz w:val="24"/>
          <w:szCs w:val="24"/>
          <w:lang w:eastAsia="zh-CN"/>
        </w:rPr>
        <w:t xml:space="preserve"> M, </w:t>
      </w:r>
      <w:proofErr w:type="spellStart"/>
      <w:r w:rsidRPr="005E33CE">
        <w:rPr>
          <w:rFonts w:ascii="Book Antiqua" w:hAnsi="Book Antiqua" w:cs="宋体"/>
          <w:sz w:val="24"/>
          <w:szCs w:val="24"/>
          <w:lang w:eastAsia="zh-CN"/>
        </w:rPr>
        <w:t>Krausch</w:t>
      </w:r>
      <w:proofErr w:type="spellEnd"/>
      <w:r w:rsidRPr="005E33CE">
        <w:rPr>
          <w:rFonts w:ascii="Book Antiqua" w:hAnsi="Book Antiqua" w:cs="宋体"/>
          <w:sz w:val="24"/>
          <w:szCs w:val="24"/>
          <w:lang w:eastAsia="zh-CN"/>
        </w:rPr>
        <w:t xml:space="preserve"> M, </w:t>
      </w:r>
      <w:proofErr w:type="spellStart"/>
      <w:r w:rsidRPr="005E33CE">
        <w:rPr>
          <w:rFonts w:ascii="Book Antiqua" w:hAnsi="Book Antiqua" w:cs="宋体"/>
          <w:sz w:val="24"/>
          <w:szCs w:val="24"/>
          <w:lang w:eastAsia="zh-CN"/>
        </w:rPr>
        <w:t>Knoefel</w:t>
      </w:r>
      <w:proofErr w:type="spellEnd"/>
      <w:r w:rsidRPr="005E33CE">
        <w:rPr>
          <w:rFonts w:ascii="Book Antiqua" w:hAnsi="Book Antiqua" w:cs="宋体"/>
          <w:sz w:val="24"/>
          <w:szCs w:val="24"/>
          <w:lang w:eastAsia="zh-CN"/>
        </w:rPr>
        <w:t xml:space="preserve"> WT, </w:t>
      </w:r>
      <w:proofErr w:type="spellStart"/>
      <w:r w:rsidRPr="005E33CE">
        <w:rPr>
          <w:rFonts w:ascii="Book Antiqua" w:hAnsi="Book Antiqua" w:cs="宋体"/>
          <w:sz w:val="24"/>
          <w:szCs w:val="24"/>
          <w:lang w:eastAsia="zh-CN"/>
        </w:rPr>
        <w:t>Schlensak</w:t>
      </w:r>
      <w:proofErr w:type="spellEnd"/>
      <w:r w:rsidRPr="005E33CE">
        <w:rPr>
          <w:rFonts w:ascii="Book Antiqua" w:hAnsi="Book Antiqua" w:cs="宋体"/>
          <w:sz w:val="24"/>
          <w:szCs w:val="24"/>
          <w:lang w:eastAsia="zh-CN"/>
        </w:rPr>
        <w:t xml:space="preserve"> M, </w:t>
      </w:r>
      <w:proofErr w:type="spellStart"/>
      <w:r w:rsidRPr="005E33CE">
        <w:rPr>
          <w:rFonts w:ascii="Book Antiqua" w:hAnsi="Book Antiqua" w:cs="宋体"/>
          <w:sz w:val="24"/>
          <w:szCs w:val="24"/>
          <w:lang w:eastAsia="zh-CN"/>
        </w:rPr>
        <w:t>Roden</w:t>
      </w:r>
      <w:proofErr w:type="spellEnd"/>
      <w:r w:rsidRPr="005E33CE">
        <w:rPr>
          <w:rFonts w:ascii="Book Antiqua" w:hAnsi="Book Antiqua" w:cs="宋体"/>
          <w:sz w:val="24"/>
          <w:szCs w:val="24"/>
          <w:lang w:eastAsia="zh-CN"/>
        </w:rPr>
        <w:t xml:space="preserve"> M. Adaptation of hepatic mitochondrial function in humans with non-alcoholic fatty liver is lost in steatohepatitis. </w:t>
      </w:r>
      <w:r w:rsidRPr="005E33CE">
        <w:rPr>
          <w:rFonts w:ascii="Book Antiqua" w:hAnsi="Book Antiqua" w:cs="宋体"/>
          <w:i/>
          <w:iCs/>
          <w:sz w:val="24"/>
          <w:szCs w:val="24"/>
          <w:lang w:eastAsia="zh-CN"/>
        </w:rPr>
        <w:t xml:space="preserve">Cell </w:t>
      </w:r>
      <w:proofErr w:type="spellStart"/>
      <w:r w:rsidRPr="005E33CE">
        <w:rPr>
          <w:rFonts w:ascii="Book Antiqua" w:hAnsi="Book Antiqua" w:cs="宋体"/>
          <w:i/>
          <w:iCs/>
          <w:sz w:val="24"/>
          <w:szCs w:val="24"/>
          <w:lang w:eastAsia="zh-CN"/>
        </w:rPr>
        <w:t>Metab</w:t>
      </w:r>
      <w:proofErr w:type="spellEnd"/>
      <w:r w:rsidRPr="005E33CE">
        <w:rPr>
          <w:rFonts w:ascii="Book Antiqua" w:hAnsi="Book Antiqua" w:cs="宋体"/>
          <w:sz w:val="24"/>
          <w:szCs w:val="24"/>
          <w:lang w:eastAsia="zh-CN"/>
        </w:rPr>
        <w:t> 2015; </w:t>
      </w:r>
      <w:r w:rsidRPr="005E33CE">
        <w:rPr>
          <w:rFonts w:ascii="Book Antiqua" w:hAnsi="Book Antiqua" w:cs="宋体"/>
          <w:b/>
          <w:bCs/>
          <w:sz w:val="24"/>
          <w:szCs w:val="24"/>
          <w:lang w:eastAsia="zh-CN"/>
        </w:rPr>
        <w:t>21</w:t>
      </w:r>
      <w:r w:rsidRPr="005E33CE">
        <w:rPr>
          <w:rFonts w:ascii="Book Antiqua" w:hAnsi="Book Antiqua" w:cs="宋体"/>
          <w:sz w:val="24"/>
          <w:szCs w:val="24"/>
          <w:lang w:eastAsia="zh-CN"/>
        </w:rPr>
        <w:t>: 739-746 [PMID: 25955209]</w:t>
      </w:r>
    </w:p>
    <w:p w14:paraId="133588F6"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31 </w:t>
      </w:r>
      <w:r w:rsidRPr="005E33CE">
        <w:rPr>
          <w:rFonts w:ascii="Book Antiqua" w:hAnsi="Book Antiqua" w:cs="宋体"/>
          <w:b/>
          <w:bCs/>
          <w:sz w:val="24"/>
          <w:szCs w:val="24"/>
          <w:lang w:eastAsia="zh-CN"/>
        </w:rPr>
        <w:t>Fujita K</w:t>
      </w:r>
      <w:r w:rsidRPr="005E33CE">
        <w:rPr>
          <w:rFonts w:ascii="Book Antiqua" w:hAnsi="Book Antiqua" w:cs="宋体"/>
          <w:sz w:val="24"/>
          <w:szCs w:val="24"/>
          <w:lang w:eastAsia="zh-CN"/>
        </w:rPr>
        <w:t xml:space="preserve">, Nozaki Y, Wada K, </w:t>
      </w:r>
      <w:proofErr w:type="spellStart"/>
      <w:r w:rsidRPr="005E33CE">
        <w:rPr>
          <w:rFonts w:ascii="Book Antiqua" w:hAnsi="Book Antiqua" w:cs="宋体"/>
          <w:sz w:val="24"/>
          <w:szCs w:val="24"/>
          <w:lang w:eastAsia="zh-CN"/>
        </w:rPr>
        <w:t>Yoneda</w:t>
      </w:r>
      <w:proofErr w:type="spellEnd"/>
      <w:r w:rsidRPr="005E33CE">
        <w:rPr>
          <w:rFonts w:ascii="Book Antiqua" w:hAnsi="Book Antiqua" w:cs="宋体"/>
          <w:sz w:val="24"/>
          <w:szCs w:val="24"/>
          <w:lang w:eastAsia="zh-CN"/>
        </w:rPr>
        <w:t xml:space="preserve"> M, Fujimoto Y, </w:t>
      </w:r>
      <w:proofErr w:type="spellStart"/>
      <w:r w:rsidRPr="005E33CE">
        <w:rPr>
          <w:rFonts w:ascii="Book Antiqua" w:hAnsi="Book Antiqua" w:cs="宋体"/>
          <w:sz w:val="24"/>
          <w:szCs w:val="24"/>
          <w:lang w:eastAsia="zh-CN"/>
        </w:rPr>
        <w:t>Fujitake</w:t>
      </w:r>
      <w:proofErr w:type="spellEnd"/>
      <w:r w:rsidRPr="005E33CE">
        <w:rPr>
          <w:rFonts w:ascii="Book Antiqua" w:hAnsi="Book Antiqua" w:cs="宋体"/>
          <w:sz w:val="24"/>
          <w:szCs w:val="24"/>
          <w:lang w:eastAsia="zh-CN"/>
        </w:rPr>
        <w:t xml:space="preserve"> M, Endo H, Takahashi H, </w:t>
      </w:r>
      <w:proofErr w:type="spellStart"/>
      <w:r w:rsidRPr="005E33CE">
        <w:rPr>
          <w:rFonts w:ascii="Book Antiqua" w:hAnsi="Book Antiqua" w:cs="宋体"/>
          <w:sz w:val="24"/>
          <w:szCs w:val="24"/>
          <w:lang w:eastAsia="zh-CN"/>
        </w:rPr>
        <w:t>Inamori</w:t>
      </w:r>
      <w:proofErr w:type="spellEnd"/>
      <w:r w:rsidRPr="005E33CE">
        <w:rPr>
          <w:rFonts w:ascii="Book Antiqua" w:hAnsi="Book Antiqua" w:cs="宋体"/>
          <w:sz w:val="24"/>
          <w:szCs w:val="24"/>
          <w:lang w:eastAsia="zh-CN"/>
        </w:rPr>
        <w:t xml:space="preserve"> M, Kobayashi N, </w:t>
      </w:r>
      <w:proofErr w:type="spellStart"/>
      <w:r w:rsidRPr="005E33CE">
        <w:rPr>
          <w:rFonts w:ascii="Book Antiqua" w:hAnsi="Book Antiqua" w:cs="宋体"/>
          <w:sz w:val="24"/>
          <w:szCs w:val="24"/>
          <w:lang w:eastAsia="zh-CN"/>
        </w:rPr>
        <w:t>Kirikoshi</w:t>
      </w:r>
      <w:proofErr w:type="spellEnd"/>
      <w:r w:rsidRPr="005E33CE">
        <w:rPr>
          <w:rFonts w:ascii="Book Antiqua" w:hAnsi="Book Antiqua" w:cs="宋体"/>
          <w:sz w:val="24"/>
          <w:szCs w:val="24"/>
          <w:lang w:eastAsia="zh-CN"/>
        </w:rPr>
        <w:t xml:space="preserve"> H, Kubota K, Saito S, Nakajima A. Dysfunctional very-low-density lipoprotein synthesis and release is a key factor in nonalcoholic steatohepatitis pathogenesis. </w:t>
      </w:r>
      <w:r w:rsidRPr="005E33CE">
        <w:rPr>
          <w:rFonts w:ascii="Book Antiqua" w:hAnsi="Book Antiqua" w:cs="宋体"/>
          <w:i/>
          <w:iCs/>
          <w:sz w:val="24"/>
          <w:szCs w:val="24"/>
          <w:lang w:eastAsia="zh-CN"/>
        </w:rPr>
        <w:t>Hepatology</w:t>
      </w:r>
      <w:r w:rsidRPr="005E33CE">
        <w:rPr>
          <w:rFonts w:ascii="Book Antiqua" w:hAnsi="Book Antiqua" w:cs="宋体"/>
          <w:sz w:val="24"/>
          <w:szCs w:val="24"/>
          <w:lang w:eastAsia="zh-CN"/>
        </w:rPr>
        <w:t> 2009; </w:t>
      </w:r>
      <w:r w:rsidRPr="005E33CE">
        <w:rPr>
          <w:rFonts w:ascii="Book Antiqua" w:hAnsi="Book Antiqua" w:cs="宋体"/>
          <w:b/>
          <w:bCs/>
          <w:sz w:val="24"/>
          <w:szCs w:val="24"/>
          <w:lang w:eastAsia="zh-CN"/>
        </w:rPr>
        <w:t>50</w:t>
      </w:r>
      <w:r w:rsidRPr="005E33CE">
        <w:rPr>
          <w:rFonts w:ascii="Book Antiqua" w:hAnsi="Book Antiqua" w:cs="宋体"/>
          <w:sz w:val="24"/>
          <w:szCs w:val="24"/>
          <w:lang w:eastAsia="zh-CN"/>
        </w:rPr>
        <w:t>: 772-780 [PMID: 19650159]</w:t>
      </w:r>
    </w:p>
    <w:p w14:paraId="07D3F15B"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32 </w:t>
      </w:r>
      <w:proofErr w:type="spellStart"/>
      <w:r w:rsidRPr="005E33CE">
        <w:rPr>
          <w:rFonts w:ascii="Book Antiqua" w:hAnsi="Book Antiqua" w:cs="宋体"/>
          <w:b/>
          <w:bCs/>
          <w:sz w:val="24"/>
          <w:szCs w:val="24"/>
          <w:lang w:eastAsia="zh-CN"/>
        </w:rPr>
        <w:t>Fabbrini</w:t>
      </w:r>
      <w:proofErr w:type="spellEnd"/>
      <w:r w:rsidRPr="005E33CE">
        <w:rPr>
          <w:rFonts w:ascii="Book Antiqua" w:hAnsi="Book Antiqua" w:cs="宋体"/>
          <w:b/>
          <w:bCs/>
          <w:sz w:val="24"/>
          <w:szCs w:val="24"/>
          <w:lang w:eastAsia="zh-CN"/>
        </w:rPr>
        <w:t xml:space="preserve"> E</w:t>
      </w:r>
      <w:r w:rsidRPr="005E33CE">
        <w:rPr>
          <w:rFonts w:ascii="Book Antiqua" w:hAnsi="Book Antiqua" w:cs="宋体"/>
          <w:sz w:val="24"/>
          <w:szCs w:val="24"/>
          <w:lang w:eastAsia="zh-CN"/>
        </w:rPr>
        <w:t xml:space="preserve">, Mohammed BS, </w:t>
      </w:r>
      <w:proofErr w:type="spellStart"/>
      <w:r w:rsidRPr="005E33CE">
        <w:rPr>
          <w:rFonts w:ascii="Book Antiqua" w:hAnsi="Book Antiqua" w:cs="宋体"/>
          <w:sz w:val="24"/>
          <w:szCs w:val="24"/>
          <w:lang w:eastAsia="zh-CN"/>
        </w:rPr>
        <w:t>Magkos</w:t>
      </w:r>
      <w:proofErr w:type="spellEnd"/>
      <w:r w:rsidRPr="005E33CE">
        <w:rPr>
          <w:rFonts w:ascii="Book Antiqua" w:hAnsi="Book Antiqua" w:cs="宋体"/>
          <w:sz w:val="24"/>
          <w:szCs w:val="24"/>
          <w:lang w:eastAsia="zh-CN"/>
        </w:rPr>
        <w:t xml:space="preserve"> F, </w:t>
      </w:r>
      <w:proofErr w:type="spellStart"/>
      <w:r w:rsidRPr="005E33CE">
        <w:rPr>
          <w:rFonts w:ascii="Book Antiqua" w:hAnsi="Book Antiqua" w:cs="宋体"/>
          <w:sz w:val="24"/>
          <w:szCs w:val="24"/>
          <w:lang w:eastAsia="zh-CN"/>
        </w:rPr>
        <w:t>Korenblat</w:t>
      </w:r>
      <w:proofErr w:type="spellEnd"/>
      <w:r w:rsidRPr="005E33CE">
        <w:rPr>
          <w:rFonts w:ascii="Book Antiqua" w:hAnsi="Book Antiqua" w:cs="宋体"/>
          <w:sz w:val="24"/>
          <w:szCs w:val="24"/>
          <w:lang w:eastAsia="zh-CN"/>
        </w:rPr>
        <w:t xml:space="preserve"> KM, Patterson BW, Klein S. Alterations in adipose tissue and hepatic lipid kinetics in obese men and women with nonalcoholic fatty liver disease. </w:t>
      </w:r>
      <w:r w:rsidRPr="005E33CE">
        <w:rPr>
          <w:rFonts w:ascii="Book Antiqua" w:hAnsi="Book Antiqua" w:cs="宋体"/>
          <w:i/>
          <w:iCs/>
          <w:sz w:val="24"/>
          <w:szCs w:val="24"/>
          <w:lang w:eastAsia="zh-CN"/>
        </w:rPr>
        <w:t>Gastroenterology</w:t>
      </w:r>
      <w:r w:rsidRPr="005E33CE">
        <w:rPr>
          <w:rFonts w:ascii="Book Antiqua" w:hAnsi="Book Antiqua" w:cs="宋体"/>
          <w:sz w:val="24"/>
          <w:szCs w:val="24"/>
          <w:lang w:eastAsia="zh-CN"/>
        </w:rPr>
        <w:t> 2008; </w:t>
      </w:r>
      <w:r w:rsidRPr="005E33CE">
        <w:rPr>
          <w:rFonts w:ascii="Book Antiqua" w:hAnsi="Book Antiqua" w:cs="宋体"/>
          <w:b/>
          <w:bCs/>
          <w:sz w:val="24"/>
          <w:szCs w:val="24"/>
          <w:lang w:eastAsia="zh-CN"/>
        </w:rPr>
        <w:t>134</w:t>
      </w:r>
      <w:r w:rsidRPr="005E33CE">
        <w:rPr>
          <w:rFonts w:ascii="Book Antiqua" w:hAnsi="Book Antiqua" w:cs="宋体"/>
          <w:sz w:val="24"/>
          <w:szCs w:val="24"/>
          <w:lang w:eastAsia="zh-CN"/>
        </w:rPr>
        <w:t>: 424-431 [PMID: 18242210]</w:t>
      </w:r>
    </w:p>
    <w:p w14:paraId="68DED512"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lastRenderedPageBreak/>
        <w:t>33 </w:t>
      </w:r>
      <w:proofErr w:type="spellStart"/>
      <w:r w:rsidRPr="005E33CE">
        <w:rPr>
          <w:rFonts w:ascii="Book Antiqua" w:hAnsi="Book Antiqua" w:cs="宋体"/>
          <w:b/>
          <w:bCs/>
          <w:sz w:val="24"/>
          <w:szCs w:val="24"/>
          <w:lang w:eastAsia="zh-CN"/>
        </w:rPr>
        <w:t>Ekstedt</w:t>
      </w:r>
      <w:proofErr w:type="spellEnd"/>
      <w:r w:rsidRPr="005E33CE">
        <w:rPr>
          <w:rFonts w:ascii="Book Antiqua" w:hAnsi="Book Antiqua" w:cs="宋体"/>
          <w:b/>
          <w:bCs/>
          <w:sz w:val="24"/>
          <w:szCs w:val="24"/>
          <w:lang w:eastAsia="zh-CN"/>
        </w:rPr>
        <w:t xml:space="preserve"> M</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Hagström</w:t>
      </w:r>
      <w:proofErr w:type="spellEnd"/>
      <w:r w:rsidRPr="005E33CE">
        <w:rPr>
          <w:rFonts w:ascii="Book Antiqua" w:hAnsi="Book Antiqua" w:cs="宋体"/>
          <w:sz w:val="24"/>
          <w:szCs w:val="24"/>
          <w:lang w:eastAsia="zh-CN"/>
        </w:rPr>
        <w:t xml:space="preserve"> H, Nasr P, </w:t>
      </w:r>
      <w:proofErr w:type="spellStart"/>
      <w:r w:rsidRPr="005E33CE">
        <w:rPr>
          <w:rFonts w:ascii="Book Antiqua" w:hAnsi="Book Antiqua" w:cs="宋体"/>
          <w:sz w:val="24"/>
          <w:szCs w:val="24"/>
          <w:lang w:eastAsia="zh-CN"/>
        </w:rPr>
        <w:t>Fredrikson</w:t>
      </w:r>
      <w:proofErr w:type="spellEnd"/>
      <w:r w:rsidRPr="005E33CE">
        <w:rPr>
          <w:rFonts w:ascii="Book Antiqua" w:hAnsi="Book Antiqua" w:cs="宋体"/>
          <w:sz w:val="24"/>
          <w:szCs w:val="24"/>
          <w:lang w:eastAsia="zh-CN"/>
        </w:rPr>
        <w:t xml:space="preserve"> M, </w:t>
      </w:r>
      <w:proofErr w:type="spellStart"/>
      <w:r w:rsidRPr="005E33CE">
        <w:rPr>
          <w:rFonts w:ascii="Book Antiqua" w:hAnsi="Book Antiqua" w:cs="宋体"/>
          <w:sz w:val="24"/>
          <w:szCs w:val="24"/>
          <w:lang w:eastAsia="zh-CN"/>
        </w:rPr>
        <w:t>Stål</w:t>
      </w:r>
      <w:proofErr w:type="spellEnd"/>
      <w:r w:rsidRPr="005E33CE">
        <w:rPr>
          <w:rFonts w:ascii="Book Antiqua" w:hAnsi="Book Antiqua" w:cs="宋体"/>
          <w:sz w:val="24"/>
          <w:szCs w:val="24"/>
          <w:lang w:eastAsia="zh-CN"/>
        </w:rPr>
        <w:t xml:space="preserve"> P, </w:t>
      </w:r>
      <w:proofErr w:type="spellStart"/>
      <w:r w:rsidRPr="005E33CE">
        <w:rPr>
          <w:rFonts w:ascii="Book Antiqua" w:hAnsi="Book Antiqua" w:cs="宋体"/>
          <w:sz w:val="24"/>
          <w:szCs w:val="24"/>
          <w:lang w:eastAsia="zh-CN"/>
        </w:rPr>
        <w:t>Kechagias</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Hultcrantz</w:t>
      </w:r>
      <w:proofErr w:type="spellEnd"/>
      <w:r w:rsidRPr="005E33CE">
        <w:rPr>
          <w:rFonts w:ascii="Book Antiqua" w:hAnsi="Book Antiqua" w:cs="宋体"/>
          <w:sz w:val="24"/>
          <w:szCs w:val="24"/>
          <w:lang w:eastAsia="zh-CN"/>
        </w:rPr>
        <w:t xml:space="preserve"> R. Fibrosis stage is the strongest predictor for disease-specific mortality in NAFLD after up to 33 years of follow-up. </w:t>
      </w:r>
      <w:r w:rsidRPr="005E33CE">
        <w:rPr>
          <w:rFonts w:ascii="Book Antiqua" w:hAnsi="Book Antiqua" w:cs="宋体"/>
          <w:i/>
          <w:iCs/>
          <w:sz w:val="24"/>
          <w:szCs w:val="24"/>
          <w:lang w:eastAsia="zh-CN"/>
        </w:rPr>
        <w:t>Hepatology</w:t>
      </w:r>
      <w:r w:rsidRPr="005E33CE">
        <w:rPr>
          <w:rFonts w:ascii="Book Antiqua" w:hAnsi="Book Antiqua" w:cs="宋体"/>
          <w:sz w:val="24"/>
          <w:szCs w:val="24"/>
          <w:lang w:eastAsia="zh-CN"/>
        </w:rPr>
        <w:t> 2015; </w:t>
      </w:r>
      <w:r w:rsidRPr="005E33CE">
        <w:rPr>
          <w:rFonts w:ascii="Book Antiqua" w:hAnsi="Book Antiqua" w:cs="宋体"/>
          <w:b/>
          <w:bCs/>
          <w:sz w:val="24"/>
          <w:szCs w:val="24"/>
          <w:lang w:eastAsia="zh-CN"/>
        </w:rPr>
        <w:t>61</w:t>
      </w:r>
      <w:r w:rsidRPr="005E33CE">
        <w:rPr>
          <w:rFonts w:ascii="Book Antiqua" w:hAnsi="Book Antiqua" w:cs="宋体"/>
          <w:sz w:val="24"/>
          <w:szCs w:val="24"/>
          <w:lang w:eastAsia="zh-CN"/>
        </w:rPr>
        <w:t>: 1547-1554 [PMID: 25125077]</w:t>
      </w:r>
    </w:p>
    <w:p w14:paraId="47A10967"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34 </w:t>
      </w:r>
      <w:proofErr w:type="spellStart"/>
      <w:r w:rsidRPr="005E33CE">
        <w:rPr>
          <w:rFonts w:ascii="Book Antiqua" w:hAnsi="Book Antiqua" w:cs="宋体"/>
          <w:b/>
          <w:bCs/>
          <w:sz w:val="24"/>
          <w:szCs w:val="24"/>
          <w:lang w:eastAsia="zh-CN"/>
        </w:rPr>
        <w:t>Tilg</w:t>
      </w:r>
      <w:proofErr w:type="spellEnd"/>
      <w:r w:rsidRPr="005E33CE">
        <w:rPr>
          <w:rFonts w:ascii="Book Antiqua" w:hAnsi="Book Antiqua" w:cs="宋体"/>
          <w:b/>
          <w:bCs/>
          <w:sz w:val="24"/>
          <w:szCs w:val="24"/>
          <w:lang w:eastAsia="zh-CN"/>
        </w:rPr>
        <w:t xml:space="preserve"> H</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Moschen</w:t>
      </w:r>
      <w:proofErr w:type="spellEnd"/>
      <w:r w:rsidRPr="005E33CE">
        <w:rPr>
          <w:rFonts w:ascii="Book Antiqua" w:hAnsi="Book Antiqua" w:cs="宋体"/>
          <w:sz w:val="24"/>
          <w:szCs w:val="24"/>
          <w:lang w:eastAsia="zh-CN"/>
        </w:rPr>
        <w:t xml:space="preserve"> AR. Evolution of inflammation in nonalcoholic fatty liver disease: the multiple parallel hits hypothesis. </w:t>
      </w:r>
      <w:r w:rsidRPr="005E33CE">
        <w:rPr>
          <w:rFonts w:ascii="Book Antiqua" w:hAnsi="Book Antiqua" w:cs="宋体"/>
          <w:i/>
          <w:iCs/>
          <w:sz w:val="24"/>
          <w:szCs w:val="24"/>
          <w:lang w:eastAsia="zh-CN"/>
        </w:rPr>
        <w:t>Hepatology</w:t>
      </w:r>
      <w:r w:rsidRPr="005E33CE">
        <w:rPr>
          <w:rFonts w:ascii="Book Antiqua" w:hAnsi="Book Antiqua" w:cs="宋体"/>
          <w:sz w:val="24"/>
          <w:szCs w:val="24"/>
          <w:lang w:eastAsia="zh-CN"/>
        </w:rPr>
        <w:t> 2010; </w:t>
      </w:r>
      <w:r w:rsidRPr="005E33CE">
        <w:rPr>
          <w:rFonts w:ascii="Book Antiqua" w:hAnsi="Book Antiqua" w:cs="宋体"/>
          <w:b/>
          <w:bCs/>
          <w:sz w:val="24"/>
          <w:szCs w:val="24"/>
          <w:lang w:eastAsia="zh-CN"/>
        </w:rPr>
        <w:t>52</w:t>
      </w:r>
      <w:r w:rsidRPr="005E33CE">
        <w:rPr>
          <w:rFonts w:ascii="Book Antiqua" w:hAnsi="Book Antiqua" w:cs="宋体"/>
          <w:sz w:val="24"/>
          <w:szCs w:val="24"/>
          <w:lang w:eastAsia="zh-CN"/>
        </w:rPr>
        <w:t>: 1836-1846 [PMID: 21038418]</w:t>
      </w:r>
    </w:p>
    <w:p w14:paraId="07F2838C"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35 </w:t>
      </w:r>
      <w:proofErr w:type="spellStart"/>
      <w:r w:rsidRPr="005E33CE">
        <w:rPr>
          <w:rFonts w:ascii="Book Antiqua" w:hAnsi="Book Antiqua" w:cs="宋体"/>
          <w:b/>
          <w:bCs/>
          <w:sz w:val="24"/>
          <w:szCs w:val="24"/>
          <w:lang w:eastAsia="zh-CN"/>
        </w:rPr>
        <w:t>Takaki</w:t>
      </w:r>
      <w:proofErr w:type="spellEnd"/>
      <w:r w:rsidRPr="005E33CE">
        <w:rPr>
          <w:rFonts w:ascii="Book Antiqua" w:hAnsi="Book Antiqua" w:cs="宋体"/>
          <w:b/>
          <w:bCs/>
          <w:sz w:val="24"/>
          <w:szCs w:val="24"/>
          <w:lang w:eastAsia="zh-CN"/>
        </w:rPr>
        <w:t xml:space="preserve"> A</w:t>
      </w:r>
      <w:r w:rsidRPr="005E33CE">
        <w:rPr>
          <w:rFonts w:ascii="Book Antiqua" w:hAnsi="Book Antiqua" w:cs="宋体"/>
          <w:sz w:val="24"/>
          <w:szCs w:val="24"/>
          <w:lang w:eastAsia="zh-CN"/>
        </w:rPr>
        <w:t>, Kawai D, Yamamoto K. Multiple hits, including oxidative stress, as pathogenesis and treatment target in non-alcoholic steatohepatitis (NASH). </w:t>
      </w:r>
      <w:proofErr w:type="spellStart"/>
      <w:r w:rsidRPr="005E33CE">
        <w:rPr>
          <w:rFonts w:ascii="Book Antiqua" w:hAnsi="Book Antiqua" w:cs="宋体"/>
          <w:i/>
          <w:iCs/>
          <w:sz w:val="24"/>
          <w:szCs w:val="24"/>
          <w:lang w:eastAsia="zh-CN"/>
        </w:rPr>
        <w:t>Int</w:t>
      </w:r>
      <w:proofErr w:type="spellEnd"/>
      <w:r w:rsidRPr="005E33CE">
        <w:rPr>
          <w:rFonts w:ascii="Book Antiqua" w:hAnsi="Book Antiqua" w:cs="宋体"/>
          <w:i/>
          <w:iCs/>
          <w:sz w:val="24"/>
          <w:szCs w:val="24"/>
          <w:lang w:eastAsia="zh-CN"/>
        </w:rPr>
        <w:t xml:space="preserve"> J </w:t>
      </w:r>
      <w:proofErr w:type="spellStart"/>
      <w:r w:rsidRPr="005E33CE">
        <w:rPr>
          <w:rFonts w:ascii="Book Antiqua" w:hAnsi="Book Antiqua" w:cs="宋体"/>
          <w:i/>
          <w:iCs/>
          <w:sz w:val="24"/>
          <w:szCs w:val="24"/>
          <w:lang w:eastAsia="zh-CN"/>
        </w:rPr>
        <w:t>Mol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Sci</w:t>
      </w:r>
      <w:proofErr w:type="spellEnd"/>
      <w:r w:rsidRPr="005E33CE">
        <w:rPr>
          <w:rFonts w:ascii="Book Antiqua" w:hAnsi="Book Antiqua" w:cs="宋体"/>
          <w:sz w:val="24"/>
          <w:szCs w:val="24"/>
          <w:lang w:eastAsia="zh-CN"/>
        </w:rPr>
        <w:t> 2013; </w:t>
      </w:r>
      <w:r w:rsidRPr="005E33CE">
        <w:rPr>
          <w:rFonts w:ascii="Book Antiqua" w:hAnsi="Book Antiqua" w:cs="宋体"/>
          <w:b/>
          <w:bCs/>
          <w:sz w:val="24"/>
          <w:szCs w:val="24"/>
          <w:lang w:eastAsia="zh-CN"/>
        </w:rPr>
        <w:t>14</w:t>
      </w:r>
      <w:r w:rsidRPr="005E33CE">
        <w:rPr>
          <w:rFonts w:ascii="Book Antiqua" w:hAnsi="Book Antiqua" w:cs="宋体"/>
          <w:sz w:val="24"/>
          <w:szCs w:val="24"/>
          <w:lang w:eastAsia="zh-CN"/>
        </w:rPr>
        <w:t>: 20704-20728 [PMID: 24132155]</w:t>
      </w:r>
    </w:p>
    <w:p w14:paraId="7DAD3E23"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36 </w:t>
      </w:r>
      <w:proofErr w:type="spellStart"/>
      <w:r w:rsidRPr="005E33CE">
        <w:rPr>
          <w:rFonts w:ascii="Book Antiqua" w:hAnsi="Book Antiqua" w:cs="宋体"/>
          <w:b/>
          <w:bCs/>
          <w:sz w:val="24"/>
          <w:szCs w:val="24"/>
          <w:lang w:eastAsia="zh-CN"/>
        </w:rPr>
        <w:t>Pais</w:t>
      </w:r>
      <w:proofErr w:type="spellEnd"/>
      <w:r w:rsidRPr="005E33CE">
        <w:rPr>
          <w:rFonts w:ascii="Book Antiqua" w:hAnsi="Book Antiqua" w:cs="宋体"/>
          <w:b/>
          <w:bCs/>
          <w:sz w:val="24"/>
          <w:szCs w:val="24"/>
          <w:lang w:eastAsia="zh-CN"/>
        </w:rPr>
        <w:t xml:space="preserve"> R</w:t>
      </w:r>
      <w:r w:rsidRPr="005E33CE">
        <w:rPr>
          <w:rFonts w:ascii="Book Antiqua" w:hAnsi="Book Antiqua" w:cs="宋体"/>
          <w:sz w:val="24"/>
          <w:szCs w:val="24"/>
          <w:lang w:eastAsia="zh-CN"/>
        </w:rPr>
        <w:t xml:space="preserve">, Charlotte F, </w:t>
      </w:r>
      <w:proofErr w:type="spellStart"/>
      <w:r w:rsidRPr="005E33CE">
        <w:rPr>
          <w:rFonts w:ascii="Book Antiqua" w:hAnsi="Book Antiqua" w:cs="宋体"/>
          <w:sz w:val="24"/>
          <w:szCs w:val="24"/>
          <w:lang w:eastAsia="zh-CN"/>
        </w:rPr>
        <w:t>Fedchuk</w:t>
      </w:r>
      <w:proofErr w:type="spellEnd"/>
      <w:r w:rsidRPr="005E33CE">
        <w:rPr>
          <w:rFonts w:ascii="Book Antiqua" w:hAnsi="Book Antiqua" w:cs="宋体"/>
          <w:sz w:val="24"/>
          <w:szCs w:val="24"/>
          <w:lang w:eastAsia="zh-CN"/>
        </w:rPr>
        <w:t xml:space="preserve"> L, </w:t>
      </w:r>
      <w:proofErr w:type="spellStart"/>
      <w:r w:rsidRPr="005E33CE">
        <w:rPr>
          <w:rFonts w:ascii="Book Antiqua" w:hAnsi="Book Antiqua" w:cs="宋体"/>
          <w:sz w:val="24"/>
          <w:szCs w:val="24"/>
          <w:lang w:eastAsia="zh-CN"/>
        </w:rPr>
        <w:t>Bedossa</w:t>
      </w:r>
      <w:proofErr w:type="spellEnd"/>
      <w:r w:rsidRPr="005E33CE">
        <w:rPr>
          <w:rFonts w:ascii="Book Antiqua" w:hAnsi="Book Antiqua" w:cs="宋体"/>
          <w:sz w:val="24"/>
          <w:szCs w:val="24"/>
          <w:lang w:eastAsia="zh-CN"/>
        </w:rPr>
        <w:t xml:space="preserve"> P, </w:t>
      </w:r>
      <w:proofErr w:type="spellStart"/>
      <w:r w:rsidRPr="005E33CE">
        <w:rPr>
          <w:rFonts w:ascii="Book Antiqua" w:hAnsi="Book Antiqua" w:cs="宋体"/>
          <w:sz w:val="24"/>
          <w:szCs w:val="24"/>
          <w:lang w:eastAsia="zh-CN"/>
        </w:rPr>
        <w:t>Lebray</w:t>
      </w:r>
      <w:proofErr w:type="spellEnd"/>
      <w:r w:rsidRPr="005E33CE">
        <w:rPr>
          <w:rFonts w:ascii="Book Antiqua" w:hAnsi="Book Antiqua" w:cs="宋体"/>
          <w:sz w:val="24"/>
          <w:szCs w:val="24"/>
          <w:lang w:eastAsia="zh-CN"/>
        </w:rPr>
        <w:t xml:space="preserve"> P, </w:t>
      </w:r>
      <w:proofErr w:type="spellStart"/>
      <w:r w:rsidRPr="005E33CE">
        <w:rPr>
          <w:rFonts w:ascii="Book Antiqua" w:hAnsi="Book Antiqua" w:cs="宋体"/>
          <w:sz w:val="24"/>
          <w:szCs w:val="24"/>
          <w:lang w:eastAsia="zh-CN"/>
        </w:rPr>
        <w:t>Poynard</w:t>
      </w:r>
      <w:proofErr w:type="spellEnd"/>
      <w:r w:rsidRPr="005E33CE">
        <w:rPr>
          <w:rFonts w:ascii="Book Antiqua" w:hAnsi="Book Antiqua" w:cs="宋体"/>
          <w:sz w:val="24"/>
          <w:szCs w:val="24"/>
          <w:lang w:eastAsia="zh-CN"/>
        </w:rPr>
        <w:t xml:space="preserve"> T, </w:t>
      </w:r>
      <w:proofErr w:type="spellStart"/>
      <w:r w:rsidRPr="005E33CE">
        <w:rPr>
          <w:rFonts w:ascii="Book Antiqua" w:hAnsi="Book Antiqua" w:cs="宋体"/>
          <w:sz w:val="24"/>
          <w:szCs w:val="24"/>
          <w:lang w:eastAsia="zh-CN"/>
        </w:rPr>
        <w:t>Ratziu</w:t>
      </w:r>
      <w:proofErr w:type="spellEnd"/>
      <w:r w:rsidRPr="005E33CE">
        <w:rPr>
          <w:rFonts w:ascii="Book Antiqua" w:hAnsi="Book Antiqua" w:cs="宋体"/>
          <w:sz w:val="24"/>
          <w:szCs w:val="24"/>
          <w:lang w:eastAsia="zh-CN"/>
        </w:rPr>
        <w:t xml:space="preserve"> V. A systematic review of follow-up biopsies reveals disease progression in patients with non-alcoholic fatty liver.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Hepatol</w:t>
      </w:r>
      <w:proofErr w:type="spellEnd"/>
      <w:r w:rsidRPr="005E33CE">
        <w:rPr>
          <w:rFonts w:ascii="Book Antiqua" w:hAnsi="Book Antiqua" w:cs="宋体"/>
          <w:sz w:val="24"/>
          <w:szCs w:val="24"/>
          <w:lang w:eastAsia="zh-CN"/>
        </w:rPr>
        <w:t> 2013; </w:t>
      </w:r>
      <w:r w:rsidRPr="005E33CE">
        <w:rPr>
          <w:rFonts w:ascii="Book Antiqua" w:hAnsi="Book Antiqua" w:cs="宋体"/>
          <w:b/>
          <w:bCs/>
          <w:sz w:val="24"/>
          <w:szCs w:val="24"/>
          <w:lang w:eastAsia="zh-CN"/>
        </w:rPr>
        <w:t>59</w:t>
      </w:r>
      <w:r w:rsidRPr="005E33CE">
        <w:rPr>
          <w:rFonts w:ascii="Book Antiqua" w:hAnsi="Book Antiqua" w:cs="宋体"/>
          <w:sz w:val="24"/>
          <w:szCs w:val="24"/>
          <w:lang w:eastAsia="zh-CN"/>
        </w:rPr>
        <w:t>: 550-556 [PMID: 23665288]</w:t>
      </w:r>
    </w:p>
    <w:p w14:paraId="7A35D253"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37 </w:t>
      </w:r>
      <w:r w:rsidRPr="005E33CE">
        <w:rPr>
          <w:rFonts w:ascii="Book Antiqua" w:hAnsi="Book Antiqua" w:cs="宋体"/>
          <w:b/>
          <w:bCs/>
          <w:sz w:val="24"/>
          <w:szCs w:val="24"/>
          <w:lang w:eastAsia="zh-CN"/>
        </w:rPr>
        <w:t>McPherson S</w:t>
      </w:r>
      <w:r w:rsidRPr="005E33CE">
        <w:rPr>
          <w:rFonts w:ascii="Book Antiqua" w:hAnsi="Book Antiqua" w:cs="宋体"/>
          <w:sz w:val="24"/>
          <w:szCs w:val="24"/>
          <w:lang w:eastAsia="zh-CN"/>
        </w:rPr>
        <w:t xml:space="preserve">, Hardy T, Henderson E, Burt AD, Day CP, </w:t>
      </w:r>
      <w:proofErr w:type="spellStart"/>
      <w:r w:rsidRPr="005E33CE">
        <w:rPr>
          <w:rFonts w:ascii="Book Antiqua" w:hAnsi="Book Antiqua" w:cs="宋体"/>
          <w:sz w:val="24"/>
          <w:szCs w:val="24"/>
          <w:lang w:eastAsia="zh-CN"/>
        </w:rPr>
        <w:t>Anstee</w:t>
      </w:r>
      <w:proofErr w:type="spellEnd"/>
      <w:r w:rsidRPr="005E33CE">
        <w:rPr>
          <w:rFonts w:ascii="Book Antiqua" w:hAnsi="Book Antiqua" w:cs="宋体"/>
          <w:sz w:val="24"/>
          <w:szCs w:val="24"/>
          <w:lang w:eastAsia="zh-CN"/>
        </w:rPr>
        <w:t xml:space="preserve"> QM. Evidence of NAFLD progression from steatosis to </w:t>
      </w:r>
      <w:proofErr w:type="spellStart"/>
      <w:r w:rsidRPr="005E33CE">
        <w:rPr>
          <w:rFonts w:ascii="Book Antiqua" w:hAnsi="Book Antiqua" w:cs="宋体"/>
          <w:sz w:val="24"/>
          <w:szCs w:val="24"/>
          <w:lang w:eastAsia="zh-CN"/>
        </w:rPr>
        <w:t>fibrosing-steatohepatitis</w:t>
      </w:r>
      <w:proofErr w:type="spellEnd"/>
      <w:r w:rsidRPr="005E33CE">
        <w:rPr>
          <w:rFonts w:ascii="Book Antiqua" w:hAnsi="Book Antiqua" w:cs="宋体"/>
          <w:sz w:val="24"/>
          <w:szCs w:val="24"/>
          <w:lang w:eastAsia="zh-CN"/>
        </w:rPr>
        <w:t xml:space="preserve"> using paired biopsies: implications for prognosis and clinical management.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Hepatol</w:t>
      </w:r>
      <w:proofErr w:type="spellEnd"/>
      <w:r w:rsidRPr="005E33CE">
        <w:rPr>
          <w:rFonts w:ascii="Book Antiqua" w:hAnsi="Book Antiqua" w:cs="宋体"/>
          <w:sz w:val="24"/>
          <w:szCs w:val="24"/>
          <w:lang w:eastAsia="zh-CN"/>
        </w:rPr>
        <w:t> 2015; </w:t>
      </w:r>
      <w:r w:rsidRPr="005E33CE">
        <w:rPr>
          <w:rFonts w:ascii="Book Antiqua" w:hAnsi="Book Antiqua" w:cs="宋体"/>
          <w:b/>
          <w:bCs/>
          <w:sz w:val="24"/>
          <w:szCs w:val="24"/>
          <w:lang w:eastAsia="zh-CN"/>
        </w:rPr>
        <w:t>62</w:t>
      </w:r>
      <w:r w:rsidRPr="005E33CE">
        <w:rPr>
          <w:rFonts w:ascii="Book Antiqua" w:hAnsi="Book Antiqua" w:cs="宋体"/>
          <w:sz w:val="24"/>
          <w:szCs w:val="24"/>
          <w:lang w:eastAsia="zh-CN"/>
        </w:rPr>
        <w:t>: 1148-1155 [PMID: 25477264]</w:t>
      </w:r>
    </w:p>
    <w:p w14:paraId="7DD2C5E4" w14:textId="77777777" w:rsidR="00AC40FC" w:rsidRPr="005E33CE" w:rsidRDefault="00AC40FC" w:rsidP="00AC40FC">
      <w:pPr>
        <w:widowControl/>
        <w:spacing w:line="360" w:lineRule="auto"/>
        <w:jc w:val="both"/>
        <w:rPr>
          <w:rFonts w:ascii="Book Antiqua" w:hAnsi="Book Antiqua" w:cs="宋体"/>
          <w:sz w:val="24"/>
          <w:szCs w:val="24"/>
          <w:lang w:eastAsia="zh-CN"/>
        </w:rPr>
      </w:pPr>
      <w:proofErr w:type="gramStart"/>
      <w:r w:rsidRPr="005E33CE">
        <w:rPr>
          <w:rFonts w:ascii="Book Antiqua" w:hAnsi="Book Antiqua" w:cs="宋体"/>
          <w:sz w:val="24"/>
          <w:szCs w:val="24"/>
          <w:lang w:eastAsia="zh-CN"/>
        </w:rPr>
        <w:t>38 </w:t>
      </w:r>
      <w:r w:rsidRPr="005E33CE">
        <w:rPr>
          <w:rFonts w:ascii="Book Antiqua" w:hAnsi="Book Antiqua" w:cs="宋体"/>
          <w:b/>
          <w:bCs/>
          <w:sz w:val="24"/>
          <w:szCs w:val="24"/>
          <w:lang w:eastAsia="zh-CN"/>
        </w:rPr>
        <w:t>Haas JT</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Francque</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Staels</w:t>
      </w:r>
      <w:proofErr w:type="spellEnd"/>
      <w:r w:rsidRPr="005E33CE">
        <w:rPr>
          <w:rFonts w:ascii="Book Antiqua" w:hAnsi="Book Antiqua" w:cs="宋体"/>
          <w:sz w:val="24"/>
          <w:szCs w:val="24"/>
          <w:lang w:eastAsia="zh-CN"/>
        </w:rPr>
        <w:t xml:space="preserve"> B. Pathophysiology and Mechanisms of Nonalcoholic Fatty Liver Disease.</w:t>
      </w:r>
      <w:proofErr w:type="gramEnd"/>
      <w:r w:rsidRPr="005E33CE">
        <w:rPr>
          <w:rFonts w:ascii="Book Antiqua" w:hAnsi="Book Antiqua" w:cs="宋体"/>
          <w:sz w:val="24"/>
          <w:szCs w:val="24"/>
          <w:lang w:eastAsia="zh-CN"/>
        </w:rPr>
        <w:t> </w:t>
      </w:r>
      <w:proofErr w:type="spellStart"/>
      <w:r w:rsidRPr="005E33CE">
        <w:rPr>
          <w:rFonts w:ascii="Book Antiqua" w:hAnsi="Book Antiqua" w:cs="宋体"/>
          <w:i/>
          <w:iCs/>
          <w:sz w:val="24"/>
          <w:szCs w:val="24"/>
          <w:lang w:eastAsia="zh-CN"/>
        </w:rPr>
        <w:t>Annu</w:t>
      </w:r>
      <w:proofErr w:type="spellEnd"/>
      <w:r w:rsidRPr="005E33CE">
        <w:rPr>
          <w:rFonts w:ascii="Book Antiqua" w:hAnsi="Book Antiqua" w:cs="宋体"/>
          <w:i/>
          <w:iCs/>
          <w:sz w:val="24"/>
          <w:szCs w:val="24"/>
          <w:lang w:eastAsia="zh-CN"/>
        </w:rPr>
        <w:t xml:space="preserve"> Rev </w:t>
      </w:r>
      <w:proofErr w:type="spellStart"/>
      <w:r w:rsidRPr="005E33CE">
        <w:rPr>
          <w:rFonts w:ascii="Book Antiqua" w:hAnsi="Book Antiqua" w:cs="宋体"/>
          <w:i/>
          <w:iCs/>
          <w:sz w:val="24"/>
          <w:szCs w:val="24"/>
          <w:lang w:eastAsia="zh-CN"/>
        </w:rPr>
        <w:t>Physiol</w:t>
      </w:r>
      <w:proofErr w:type="spellEnd"/>
      <w:r w:rsidRPr="005E33CE">
        <w:rPr>
          <w:rFonts w:ascii="Book Antiqua" w:hAnsi="Book Antiqua" w:cs="宋体"/>
          <w:sz w:val="24"/>
          <w:szCs w:val="24"/>
          <w:lang w:eastAsia="zh-CN"/>
        </w:rPr>
        <w:t> 2016; </w:t>
      </w:r>
      <w:r w:rsidRPr="005E33CE">
        <w:rPr>
          <w:rFonts w:ascii="Book Antiqua" w:hAnsi="Book Antiqua" w:cs="宋体"/>
          <w:b/>
          <w:bCs/>
          <w:sz w:val="24"/>
          <w:szCs w:val="24"/>
          <w:lang w:eastAsia="zh-CN"/>
        </w:rPr>
        <w:t>78</w:t>
      </w:r>
      <w:r w:rsidRPr="005E33CE">
        <w:rPr>
          <w:rFonts w:ascii="Book Antiqua" w:hAnsi="Book Antiqua" w:cs="宋体"/>
          <w:sz w:val="24"/>
          <w:szCs w:val="24"/>
          <w:lang w:eastAsia="zh-CN"/>
        </w:rPr>
        <w:t>: 181-205 [PMID: 26667070]</w:t>
      </w:r>
    </w:p>
    <w:p w14:paraId="19FEB2E4"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39 </w:t>
      </w:r>
      <w:proofErr w:type="spellStart"/>
      <w:r w:rsidRPr="005E33CE">
        <w:rPr>
          <w:rFonts w:ascii="Book Antiqua" w:hAnsi="Book Antiqua" w:cs="宋体"/>
          <w:b/>
          <w:bCs/>
          <w:sz w:val="24"/>
          <w:szCs w:val="24"/>
          <w:lang w:eastAsia="zh-CN"/>
        </w:rPr>
        <w:t>Bedalov</w:t>
      </w:r>
      <w:proofErr w:type="spellEnd"/>
      <w:r w:rsidRPr="005E33CE">
        <w:rPr>
          <w:rFonts w:ascii="Book Antiqua" w:hAnsi="Book Antiqua" w:cs="宋体"/>
          <w:b/>
          <w:bCs/>
          <w:sz w:val="24"/>
          <w:szCs w:val="24"/>
          <w:lang w:eastAsia="zh-CN"/>
        </w:rPr>
        <w:t xml:space="preserve"> A</w:t>
      </w:r>
      <w:r w:rsidRPr="005E33CE">
        <w:rPr>
          <w:rFonts w:ascii="Book Antiqua" w:hAnsi="Book Antiqua" w:cs="宋体"/>
          <w:sz w:val="24"/>
          <w:szCs w:val="24"/>
          <w:lang w:eastAsia="zh-CN"/>
        </w:rPr>
        <w:t xml:space="preserve">, Chowdhury S, Simon JA. </w:t>
      </w:r>
      <w:proofErr w:type="gramStart"/>
      <w:r w:rsidRPr="005E33CE">
        <w:rPr>
          <w:rFonts w:ascii="Book Antiqua" w:hAnsi="Book Antiqua" w:cs="宋体"/>
          <w:sz w:val="24"/>
          <w:szCs w:val="24"/>
          <w:lang w:eastAsia="zh-CN"/>
        </w:rPr>
        <w:t>Biology, Chemistry, and Pharmacology of Sirtuins.</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Methods </w:t>
      </w:r>
      <w:proofErr w:type="spellStart"/>
      <w:r w:rsidRPr="005E33CE">
        <w:rPr>
          <w:rFonts w:ascii="Book Antiqua" w:hAnsi="Book Antiqua" w:cs="宋体"/>
          <w:i/>
          <w:iCs/>
          <w:sz w:val="24"/>
          <w:szCs w:val="24"/>
          <w:lang w:eastAsia="zh-CN"/>
        </w:rPr>
        <w:t>Enzymol</w:t>
      </w:r>
      <w:proofErr w:type="spellEnd"/>
      <w:r w:rsidRPr="005E33CE">
        <w:rPr>
          <w:rFonts w:ascii="Book Antiqua" w:hAnsi="Book Antiqua" w:cs="宋体"/>
          <w:sz w:val="24"/>
          <w:szCs w:val="24"/>
          <w:lang w:eastAsia="zh-CN"/>
        </w:rPr>
        <w:t> 2016; </w:t>
      </w:r>
      <w:r w:rsidRPr="005E33CE">
        <w:rPr>
          <w:rFonts w:ascii="Book Antiqua" w:hAnsi="Book Antiqua" w:cs="宋体"/>
          <w:b/>
          <w:bCs/>
          <w:sz w:val="24"/>
          <w:szCs w:val="24"/>
          <w:lang w:eastAsia="zh-CN"/>
        </w:rPr>
        <w:t>574</w:t>
      </w:r>
      <w:r w:rsidRPr="005E33CE">
        <w:rPr>
          <w:rFonts w:ascii="Book Antiqua" w:hAnsi="Book Antiqua" w:cs="宋体"/>
          <w:sz w:val="24"/>
          <w:szCs w:val="24"/>
          <w:lang w:eastAsia="zh-CN"/>
        </w:rPr>
        <w:t>: 183-211 [PMID: 27423863]</w:t>
      </w:r>
    </w:p>
    <w:p w14:paraId="5B21A06E"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40 </w:t>
      </w:r>
      <w:proofErr w:type="spellStart"/>
      <w:r w:rsidRPr="005E33CE">
        <w:rPr>
          <w:rFonts w:ascii="Book Antiqua" w:hAnsi="Book Antiqua" w:cs="宋体"/>
          <w:b/>
          <w:bCs/>
          <w:sz w:val="24"/>
          <w:szCs w:val="24"/>
          <w:lang w:eastAsia="zh-CN"/>
        </w:rPr>
        <w:t>Cantó</w:t>
      </w:r>
      <w:proofErr w:type="spellEnd"/>
      <w:r w:rsidRPr="005E33CE">
        <w:rPr>
          <w:rFonts w:ascii="Book Antiqua" w:hAnsi="Book Antiqua" w:cs="宋体"/>
          <w:b/>
          <w:bCs/>
          <w:sz w:val="24"/>
          <w:szCs w:val="24"/>
          <w:lang w:eastAsia="zh-CN"/>
        </w:rPr>
        <w:t xml:space="preserve"> C</w:t>
      </w:r>
      <w:r w:rsidRPr="005E33CE">
        <w:rPr>
          <w:rFonts w:ascii="Book Antiqua" w:hAnsi="Book Antiqua" w:cs="宋体"/>
          <w:sz w:val="24"/>
          <w:szCs w:val="24"/>
          <w:lang w:eastAsia="zh-CN"/>
        </w:rPr>
        <w:t xml:space="preserve">, Gerhart-Hines Z, </w:t>
      </w:r>
      <w:proofErr w:type="spellStart"/>
      <w:r w:rsidRPr="005E33CE">
        <w:rPr>
          <w:rFonts w:ascii="Book Antiqua" w:hAnsi="Book Antiqua" w:cs="宋体"/>
          <w:sz w:val="24"/>
          <w:szCs w:val="24"/>
          <w:lang w:eastAsia="zh-CN"/>
        </w:rPr>
        <w:t>Feige</w:t>
      </w:r>
      <w:proofErr w:type="spellEnd"/>
      <w:r w:rsidRPr="005E33CE">
        <w:rPr>
          <w:rFonts w:ascii="Book Antiqua" w:hAnsi="Book Antiqua" w:cs="宋体"/>
          <w:sz w:val="24"/>
          <w:szCs w:val="24"/>
          <w:lang w:eastAsia="zh-CN"/>
        </w:rPr>
        <w:t xml:space="preserve"> JN, </w:t>
      </w:r>
      <w:proofErr w:type="spellStart"/>
      <w:r w:rsidRPr="005E33CE">
        <w:rPr>
          <w:rFonts w:ascii="Book Antiqua" w:hAnsi="Book Antiqua" w:cs="宋体"/>
          <w:sz w:val="24"/>
          <w:szCs w:val="24"/>
          <w:lang w:eastAsia="zh-CN"/>
        </w:rPr>
        <w:t>Lagouge</w:t>
      </w:r>
      <w:proofErr w:type="spellEnd"/>
      <w:r w:rsidRPr="005E33CE">
        <w:rPr>
          <w:rFonts w:ascii="Book Antiqua" w:hAnsi="Book Antiqua" w:cs="宋体"/>
          <w:sz w:val="24"/>
          <w:szCs w:val="24"/>
          <w:lang w:eastAsia="zh-CN"/>
        </w:rPr>
        <w:t xml:space="preserve"> M, Noriega L, Milne JC, Elliott PJ, </w:t>
      </w:r>
      <w:proofErr w:type="spellStart"/>
      <w:r w:rsidRPr="005E33CE">
        <w:rPr>
          <w:rFonts w:ascii="Book Antiqua" w:hAnsi="Book Antiqua" w:cs="宋体"/>
          <w:sz w:val="24"/>
          <w:szCs w:val="24"/>
          <w:lang w:eastAsia="zh-CN"/>
        </w:rPr>
        <w:t>Puigserver</w:t>
      </w:r>
      <w:proofErr w:type="spellEnd"/>
      <w:r w:rsidRPr="005E33CE">
        <w:rPr>
          <w:rFonts w:ascii="Book Antiqua" w:hAnsi="Book Antiqua" w:cs="宋体"/>
          <w:sz w:val="24"/>
          <w:szCs w:val="24"/>
          <w:lang w:eastAsia="zh-CN"/>
        </w:rPr>
        <w:t xml:space="preserve"> P, </w:t>
      </w:r>
      <w:proofErr w:type="spellStart"/>
      <w:r w:rsidRPr="005E33CE">
        <w:rPr>
          <w:rFonts w:ascii="Book Antiqua" w:hAnsi="Book Antiqua" w:cs="宋体"/>
          <w:sz w:val="24"/>
          <w:szCs w:val="24"/>
          <w:lang w:eastAsia="zh-CN"/>
        </w:rPr>
        <w:t>Auwerx</w:t>
      </w:r>
      <w:proofErr w:type="spellEnd"/>
      <w:r w:rsidRPr="005E33CE">
        <w:rPr>
          <w:rFonts w:ascii="Book Antiqua" w:hAnsi="Book Antiqua" w:cs="宋体"/>
          <w:sz w:val="24"/>
          <w:szCs w:val="24"/>
          <w:lang w:eastAsia="zh-CN"/>
        </w:rPr>
        <w:t xml:space="preserve"> J. AMPK regulates energy expenditure by modulating NAD+ metabolism and SIRT1 activity. </w:t>
      </w:r>
      <w:r w:rsidRPr="005E33CE">
        <w:rPr>
          <w:rFonts w:ascii="Book Antiqua" w:hAnsi="Book Antiqua" w:cs="宋体"/>
          <w:i/>
          <w:iCs/>
          <w:sz w:val="24"/>
          <w:szCs w:val="24"/>
          <w:lang w:eastAsia="zh-CN"/>
        </w:rPr>
        <w:t>Nature</w:t>
      </w:r>
      <w:r w:rsidRPr="005E33CE">
        <w:rPr>
          <w:rFonts w:ascii="Book Antiqua" w:hAnsi="Book Antiqua" w:cs="宋体"/>
          <w:sz w:val="24"/>
          <w:szCs w:val="24"/>
          <w:lang w:eastAsia="zh-CN"/>
        </w:rPr>
        <w:t> 2009; </w:t>
      </w:r>
      <w:r w:rsidRPr="005E33CE">
        <w:rPr>
          <w:rFonts w:ascii="Book Antiqua" w:hAnsi="Book Antiqua" w:cs="宋体"/>
          <w:b/>
          <w:bCs/>
          <w:sz w:val="24"/>
          <w:szCs w:val="24"/>
          <w:lang w:eastAsia="zh-CN"/>
        </w:rPr>
        <w:t>458</w:t>
      </w:r>
      <w:r w:rsidRPr="005E33CE">
        <w:rPr>
          <w:rFonts w:ascii="Book Antiqua" w:hAnsi="Book Antiqua" w:cs="宋体"/>
          <w:sz w:val="24"/>
          <w:szCs w:val="24"/>
          <w:lang w:eastAsia="zh-CN"/>
        </w:rPr>
        <w:t>: 1056-1060 [PMID: 19262508]</w:t>
      </w:r>
    </w:p>
    <w:p w14:paraId="3414805E" w14:textId="77777777" w:rsidR="00AC40FC" w:rsidRPr="005E33CE" w:rsidRDefault="00AC40FC" w:rsidP="00AC40FC">
      <w:pPr>
        <w:widowControl/>
        <w:spacing w:line="360" w:lineRule="auto"/>
        <w:jc w:val="both"/>
        <w:rPr>
          <w:rFonts w:ascii="Book Antiqua" w:hAnsi="Book Antiqua" w:cs="宋体"/>
          <w:sz w:val="24"/>
          <w:szCs w:val="24"/>
          <w:lang w:eastAsia="zh-CN"/>
        </w:rPr>
      </w:pPr>
      <w:proofErr w:type="gramStart"/>
      <w:r w:rsidRPr="005E33CE">
        <w:rPr>
          <w:rFonts w:ascii="Book Antiqua" w:hAnsi="Book Antiqua" w:cs="宋体"/>
          <w:sz w:val="24"/>
          <w:szCs w:val="24"/>
          <w:lang w:eastAsia="zh-CN"/>
        </w:rPr>
        <w:t>41 </w:t>
      </w:r>
      <w:proofErr w:type="spellStart"/>
      <w:r w:rsidRPr="005E33CE">
        <w:rPr>
          <w:rFonts w:ascii="Book Antiqua" w:hAnsi="Book Antiqua" w:cs="宋体"/>
          <w:b/>
          <w:bCs/>
          <w:sz w:val="24"/>
          <w:szCs w:val="24"/>
          <w:lang w:eastAsia="zh-CN"/>
        </w:rPr>
        <w:t>Haigis</w:t>
      </w:r>
      <w:proofErr w:type="spellEnd"/>
      <w:r w:rsidRPr="005E33CE">
        <w:rPr>
          <w:rFonts w:ascii="Book Antiqua" w:hAnsi="Book Antiqua" w:cs="宋体"/>
          <w:b/>
          <w:bCs/>
          <w:sz w:val="24"/>
          <w:szCs w:val="24"/>
          <w:lang w:eastAsia="zh-CN"/>
        </w:rPr>
        <w:t xml:space="preserve"> MC</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Guarente</w:t>
      </w:r>
      <w:proofErr w:type="spellEnd"/>
      <w:r w:rsidRPr="005E33CE">
        <w:rPr>
          <w:rFonts w:ascii="Book Antiqua" w:hAnsi="Book Antiqua" w:cs="宋体"/>
          <w:sz w:val="24"/>
          <w:szCs w:val="24"/>
          <w:lang w:eastAsia="zh-CN"/>
        </w:rPr>
        <w:t xml:space="preserve"> LP.</w:t>
      </w:r>
      <w:proofErr w:type="gramEnd"/>
      <w:r w:rsidRPr="005E33CE">
        <w:rPr>
          <w:rFonts w:ascii="Book Antiqua" w:hAnsi="Book Antiqua" w:cs="宋体"/>
          <w:sz w:val="24"/>
          <w:szCs w:val="24"/>
          <w:lang w:eastAsia="zh-CN"/>
        </w:rPr>
        <w:t xml:space="preserve"> </w:t>
      </w:r>
      <w:proofErr w:type="gramStart"/>
      <w:r w:rsidRPr="005E33CE">
        <w:rPr>
          <w:rFonts w:ascii="Book Antiqua" w:hAnsi="Book Antiqua" w:cs="宋体"/>
          <w:sz w:val="24"/>
          <w:szCs w:val="24"/>
          <w:lang w:eastAsia="zh-CN"/>
        </w:rPr>
        <w:t>Mammalian sirtuins--emerging roles in physiology, aging, and calorie restriction.</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Genes Dev</w:t>
      </w:r>
      <w:r w:rsidRPr="005E33CE">
        <w:rPr>
          <w:rFonts w:ascii="Book Antiqua" w:hAnsi="Book Antiqua" w:cs="宋体"/>
          <w:sz w:val="24"/>
          <w:szCs w:val="24"/>
          <w:lang w:eastAsia="zh-CN"/>
        </w:rPr>
        <w:t> 2006; </w:t>
      </w:r>
      <w:r w:rsidRPr="005E33CE">
        <w:rPr>
          <w:rFonts w:ascii="Book Antiqua" w:hAnsi="Book Antiqua" w:cs="宋体"/>
          <w:b/>
          <w:bCs/>
          <w:sz w:val="24"/>
          <w:szCs w:val="24"/>
          <w:lang w:eastAsia="zh-CN"/>
        </w:rPr>
        <w:t>20</w:t>
      </w:r>
      <w:r w:rsidRPr="005E33CE">
        <w:rPr>
          <w:rFonts w:ascii="Book Antiqua" w:hAnsi="Book Antiqua" w:cs="宋体"/>
          <w:sz w:val="24"/>
          <w:szCs w:val="24"/>
          <w:lang w:eastAsia="zh-CN"/>
        </w:rPr>
        <w:t>: 2913-2921 [PMID: 17079682]</w:t>
      </w:r>
    </w:p>
    <w:p w14:paraId="118D58EA"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42 </w:t>
      </w:r>
      <w:proofErr w:type="spellStart"/>
      <w:r w:rsidRPr="005E33CE">
        <w:rPr>
          <w:rFonts w:ascii="Book Antiqua" w:hAnsi="Book Antiqua" w:cs="宋体"/>
          <w:b/>
          <w:bCs/>
          <w:sz w:val="24"/>
          <w:szCs w:val="24"/>
          <w:lang w:eastAsia="zh-CN"/>
        </w:rPr>
        <w:t>Choudhary</w:t>
      </w:r>
      <w:proofErr w:type="spellEnd"/>
      <w:r w:rsidRPr="005E33CE">
        <w:rPr>
          <w:rFonts w:ascii="Book Antiqua" w:hAnsi="Book Antiqua" w:cs="宋体"/>
          <w:b/>
          <w:bCs/>
          <w:sz w:val="24"/>
          <w:szCs w:val="24"/>
          <w:lang w:eastAsia="zh-CN"/>
        </w:rPr>
        <w:t xml:space="preserve"> C</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Weinert</w:t>
      </w:r>
      <w:proofErr w:type="spellEnd"/>
      <w:r w:rsidRPr="005E33CE">
        <w:rPr>
          <w:rFonts w:ascii="Book Antiqua" w:hAnsi="Book Antiqua" w:cs="宋体"/>
          <w:sz w:val="24"/>
          <w:szCs w:val="24"/>
          <w:lang w:eastAsia="zh-CN"/>
        </w:rPr>
        <w:t xml:space="preserve"> BT, Nishida Y, </w:t>
      </w:r>
      <w:proofErr w:type="spellStart"/>
      <w:r w:rsidRPr="005E33CE">
        <w:rPr>
          <w:rFonts w:ascii="Book Antiqua" w:hAnsi="Book Antiqua" w:cs="宋体"/>
          <w:sz w:val="24"/>
          <w:szCs w:val="24"/>
          <w:lang w:eastAsia="zh-CN"/>
        </w:rPr>
        <w:t>Verdin</w:t>
      </w:r>
      <w:proofErr w:type="spellEnd"/>
      <w:r w:rsidRPr="005E33CE">
        <w:rPr>
          <w:rFonts w:ascii="Book Antiqua" w:hAnsi="Book Antiqua" w:cs="宋体"/>
          <w:sz w:val="24"/>
          <w:szCs w:val="24"/>
          <w:lang w:eastAsia="zh-CN"/>
        </w:rPr>
        <w:t xml:space="preserve"> E, Mann M. The growing landscape of lysine acetylation links metabolism and cell </w:t>
      </w:r>
      <w:proofErr w:type="spellStart"/>
      <w:r w:rsidRPr="005E33CE">
        <w:rPr>
          <w:rFonts w:ascii="Book Antiqua" w:hAnsi="Book Antiqua" w:cs="宋体"/>
          <w:sz w:val="24"/>
          <w:szCs w:val="24"/>
          <w:lang w:eastAsia="zh-CN"/>
        </w:rPr>
        <w:t>signalling</w:t>
      </w:r>
      <w:proofErr w:type="spell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Nat Rev </w:t>
      </w:r>
      <w:proofErr w:type="spellStart"/>
      <w:r w:rsidRPr="005E33CE">
        <w:rPr>
          <w:rFonts w:ascii="Book Antiqua" w:hAnsi="Book Antiqua" w:cs="宋体"/>
          <w:i/>
          <w:iCs/>
          <w:sz w:val="24"/>
          <w:szCs w:val="24"/>
          <w:lang w:eastAsia="zh-CN"/>
        </w:rPr>
        <w:t>Mol</w:t>
      </w:r>
      <w:proofErr w:type="spellEnd"/>
      <w:r w:rsidRPr="005E33CE">
        <w:rPr>
          <w:rFonts w:ascii="Book Antiqua" w:hAnsi="Book Antiqua" w:cs="宋体"/>
          <w:i/>
          <w:iCs/>
          <w:sz w:val="24"/>
          <w:szCs w:val="24"/>
          <w:lang w:eastAsia="zh-CN"/>
        </w:rPr>
        <w:t xml:space="preserve"> Cell </w:t>
      </w:r>
      <w:proofErr w:type="spellStart"/>
      <w:r w:rsidRPr="005E33CE">
        <w:rPr>
          <w:rFonts w:ascii="Book Antiqua" w:hAnsi="Book Antiqua" w:cs="宋体"/>
          <w:i/>
          <w:iCs/>
          <w:sz w:val="24"/>
          <w:szCs w:val="24"/>
          <w:lang w:eastAsia="zh-CN"/>
        </w:rPr>
        <w:t>Biol</w:t>
      </w:r>
      <w:proofErr w:type="spellEnd"/>
      <w:r w:rsidRPr="005E33CE">
        <w:rPr>
          <w:rFonts w:ascii="Book Antiqua" w:hAnsi="Book Antiqua" w:cs="宋体"/>
          <w:sz w:val="24"/>
          <w:szCs w:val="24"/>
          <w:lang w:eastAsia="zh-CN"/>
        </w:rPr>
        <w:t> 2014; </w:t>
      </w:r>
      <w:r w:rsidRPr="005E33CE">
        <w:rPr>
          <w:rFonts w:ascii="Book Antiqua" w:hAnsi="Book Antiqua" w:cs="宋体"/>
          <w:b/>
          <w:bCs/>
          <w:sz w:val="24"/>
          <w:szCs w:val="24"/>
          <w:lang w:eastAsia="zh-CN"/>
        </w:rPr>
        <w:t>15</w:t>
      </w:r>
      <w:r w:rsidRPr="005E33CE">
        <w:rPr>
          <w:rFonts w:ascii="Book Antiqua" w:hAnsi="Book Antiqua" w:cs="宋体"/>
          <w:sz w:val="24"/>
          <w:szCs w:val="24"/>
          <w:lang w:eastAsia="zh-CN"/>
        </w:rPr>
        <w:t>: 536-550 [PMID: 25053359]</w:t>
      </w:r>
    </w:p>
    <w:p w14:paraId="7698B669" w14:textId="77777777" w:rsidR="00AC40FC" w:rsidRPr="005E33CE" w:rsidRDefault="00AC40FC" w:rsidP="00AC40FC">
      <w:pPr>
        <w:widowControl/>
        <w:spacing w:line="360" w:lineRule="auto"/>
        <w:jc w:val="both"/>
        <w:rPr>
          <w:rFonts w:ascii="Book Antiqua" w:hAnsi="Book Antiqua" w:cs="宋体"/>
          <w:sz w:val="24"/>
          <w:szCs w:val="24"/>
          <w:lang w:eastAsia="zh-CN"/>
        </w:rPr>
      </w:pPr>
      <w:proofErr w:type="gramStart"/>
      <w:r w:rsidRPr="005E33CE">
        <w:rPr>
          <w:rFonts w:ascii="Book Antiqua" w:hAnsi="Book Antiqua" w:cs="宋体"/>
          <w:sz w:val="24"/>
          <w:szCs w:val="24"/>
          <w:lang w:eastAsia="zh-CN"/>
        </w:rPr>
        <w:t>43 </w:t>
      </w:r>
      <w:proofErr w:type="spellStart"/>
      <w:r w:rsidRPr="005E33CE">
        <w:rPr>
          <w:rFonts w:ascii="Book Antiqua" w:hAnsi="Book Antiqua" w:cs="宋体"/>
          <w:b/>
          <w:bCs/>
          <w:sz w:val="24"/>
          <w:szCs w:val="24"/>
          <w:lang w:eastAsia="zh-CN"/>
        </w:rPr>
        <w:t>Hirschey</w:t>
      </w:r>
      <w:proofErr w:type="spellEnd"/>
      <w:r w:rsidRPr="005E33CE">
        <w:rPr>
          <w:rFonts w:ascii="Book Antiqua" w:hAnsi="Book Antiqua" w:cs="宋体"/>
          <w:b/>
          <w:bCs/>
          <w:sz w:val="24"/>
          <w:szCs w:val="24"/>
          <w:lang w:eastAsia="zh-CN"/>
        </w:rPr>
        <w:t xml:space="preserve"> MD</w:t>
      </w:r>
      <w:r w:rsidRPr="005E33CE">
        <w:rPr>
          <w:rFonts w:ascii="Book Antiqua" w:hAnsi="Book Antiqua" w:cs="宋体"/>
          <w:sz w:val="24"/>
          <w:szCs w:val="24"/>
          <w:lang w:eastAsia="zh-CN"/>
        </w:rPr>
        <w:t xml:space="preserve">, Zhao Y. Metabolic Regulation by Lysine </w:t>
      </w:r>
      <w:proofErr w:type="spellStart"/>
      <w:r w:rsidRPr="005E33CE">
        <w:rPr>
          <w:rFonts w:ascii="Book Antiqua" w:hAnsi="Book Antiqua" w:cs="宋体"/>
          <w:sz w:val="24"/>
          <w:szCs w:val="24"/>
          <w:lang w:eastAsia="zh-CN"/>
        </w:rPr>
        <w:t>Malonylation</w:t>
      </w:r>
      <w:proofErr w:type="spellEnd"/>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Succinylation</w:t>
      </w:r>
      <w:proofErr w:type="spellEnd"/>
      <w:r w:rsidRPr="005E33CE">
        <w:rPr>
          <w:rFonts w:ascii="Book Antiqua" w:hAnsi="Book Antiqua" w:cs="宋体"/>
          <w:sz w:val="24"/>
          <w:szCs w:val="24"/>
          <w:lang w:eastAsia="zh-CN"/>
        </w:rPr>
        <w:t xml:space="preserve">, and </w:t>
      </w:r>
      <w:proofErr w:type="spellStart"/>
      <w:r w:rsidRPr="005E33CE">
        <w:rPr>
          <w:rFonts w:ascii="Book Antiqua" w:hAnsi="Book Antiqua" w:cs="宋体"/>
          <w:sz w:val="24"/>
          <w:szCs w:val="24"/>
          <w:lang w:eastAsia="zh-CN"/>
        </w:rPr>
        <w:t>Glutarylation</w:t>
      </w:r>
      <w:proofErr w:type="spellEnd"/>
      <w:r w:rsidRPr="005E33CE">
        <w:rPr>
          <w:rFonts w:ascii="Book Antiqua" w:hAnsi="Book Antiqua" w:cs="宋体"/>
          <w:sz w:val="24"/>
          <w:szCs w:val="24"/>
          <w:lang w:eastAsia="zh-CN"/>
        </w:rPr>
        <w:t>.</w:t>
      </w:r>
      <w:proofErr w:type="gramEnd"/>
      <w:r w:rsidRPr="005E33CE">
        <w:rPr>
          <w:rFonts w:ascii="Book Antiqua" w:hAnsi="Book Antiqua" w:cs="宋体"/>
          <w:sz w:val="24"/>
          <w:szCs w:val="24"/>
          <w:lang w:eastAsia="zh-CN"/>
        </w:rPr>
        <w:t> </w:t>
      </w:r>
      <w:proofErr w:type="spellStart"/>
      <w:r w:rsidRPr="005E33CE">
        <w:rPr>
          <w:rFonts w:ascii="Book Antiqua" w:hAnsi="Book Antiqua" w:cs="宋体"/>
          <w:i/>
          <w:iCs/>
          <w:sz w:val="24"/>
          <w:szCs w:val="24"/>
          <w:lang w:eastAsia="zh-CN"/>
        </w:rPr>
        <w:t>Mol</w:t>
      </w:r>
      <w:proofErr w:type="spellEnd"/>
      <w:r w:rsidRPr="005E33CE">
        <w:rPr>
          <w:rFonts w:ascii="Book Antiqua" w:hAnsi="Book Antiqua" w:cs="宋体"/>
          <w:i/>
          <w:iCs/>
          <w:sz w:val="24"/>
          <w:szCs w:val="24"/>
          <w:lang w:eastAsia="zh-CN"/>
        </w:rPr>
        <w:t xml:space="preserve"> Cell Proteomics</w:t>
      </w:r>
      <w:r w:rsidRPr="005E33CE">
        <w:rPr>
          <w:rFonts w:ascii="Book Antiqua" w:hAnsi="Book Antiqua" w:cs="宋体"/>
          <w:sz w:val="24"/>
          <w:szCs w:val="24"/>
          <w:lang w:eastAsia="zh-CN"/>
        </w:rPr>
        <w:t> 2015; </w:t>
      </w:r>
      <w:r w:rsidRPr="005E33CE">
        <w:rPr>
          <w:rFonts w:ascii="Book Antiqua" w:hAnsi="Book Antiqua" w:cs="宋体"/>
          <w:b/>
          <w:bCs/>
          <w:sz w:val="24"/>
          <w:szCs w:val="24"/>
          <w:lang w:eastAsia="zh-CN"/>
        </w:rPr>
        <w:t>14</w:t>
      </w:r>
      <w:r w:rsidRPr="005E33CE">
        <w:rPr>
          <w:rFonts w:ascii="Book Antiqua" w:hAnsi="Book Antiqua" w:cs="宋体"/>
          <w:sz w:val="24"/>
          <w:szCs w:val="24"/>
          <w:lang w:eastAsia="zh-CN"/>
        </w:rPr>
        <w:t>: 2308-2315 [PMID: 25717114]</w:t>
      </w:r>
    </w:p>
    <w:p w14:paraId="5B9ADD31"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lastRenderedPageBreak/>
        <w:t>44 </w:t>
      </w:r>
      <w:proofErr w:type="spellStart"/>
      <w:r w:rsidRPr="005E33CE">
        <w:rPr>
          <w:rFonts w:ascii="Book Antiqua" w:hAnsi="Book Antiqua" w:cs="宋体"/>
          <w:b/>
          <w:bCs/>
          <w:sz w:val="24"/>
          <w:szCs w:val="24"/>
          <w:lang w:eastAsia="zh-CN"/>
        </w:rPr>
        <w:t>Nogueiras</w:t>
      </w:r>
      <w:proofErr w:type="spellEnd"/>
      <w:r w:rsidRPr="005E33CE">
        <w:rPr>
          <w:rFonts w:ascii="Book Antiqua" w:hAnsi="Book Antiqua" w:cs="宋体"/>
          <w:b/>
          <w:bCs/>
          <w:sz w:val="24"/>
          <w:szCs w:val="24"/>
          <w:lang w:eastAsia="zh-CN"/>
        </w:rPr>
        <w:t xml:space="preserve"> R</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Habegger</w:t>
      </w:r>
      <w:proofErr w:type="spellEnd"/>
      <w:r w:rsidRPr="005E33CE">
        <w:rPr>
          <w:rFonts w:ascii="Book Antiqua" w:hAnsi="Book Antiqua" w:cs="宋体"/>
          <w:sz w:val="24"/>
          <w:szCs w:val="24"/>
          <w:lang w:eastAsia="zh-CN"/>
        </w:rPr>
        <w:t xml:space="preserve"> KM, Chaudhary N, </w:t>
      </w:r>
      <w:proofErr w:type="spellStart"/>
      <w:r w:rsidRPr="005E33CE">
        <w:rPr>
          <w:rFonts w:ascii="Book Antiqua" w:hAnsi="Book Antiqua" w:cs="宋体"/>
          <w:sz w:val="24"/>
          <w:szCs w:val="24"/>
          <w:lang w:eastAsia="zh-CN"/>
        </w:rPr>
        <w:t>Finan</w:t>
      </w:r>
      <w:proofErr w:type="spellEnd"/>
      <w:r w:rsidRPr="005E33CE">
        <w:rPr>
          <w:rFonts w:ascii="Book Antiqua" w:hAnsi="Book Antiqua" w:cs="宋体"/>
          <w:sz w:val="24"/>
          <w:szCs w:val="24"/>
          <w:lang w:eastAsia="zh-CN"/>
        </w:rPr>
        <w:t xml:space="preserve"> B, Banks AS, Dietrich MO, Horvath TL, Sinclair DA, </w:t>
      </w:r>
      <w:proofErr w:type="spellStart"/>
      <w:r w:rsidRPr="005E33CE">
        <w:rPr>
          <w:rFonts w:ascii="Book Antiqua" w:hAnsi="Book Antiqua" w:cs="宋体"/>
          <w:sz w:val="24"/>
          <w:szCs w:val="24"/>
          <w:lang w:eastAsia="zh-CN"/>
        </w:rPr>
        <w:t>Pfluger</w:t>
      </w:r>
      <w:proofErr w:type="spellEnd"/>
      <w:r w:rsidRPr="005E33CE">
        <w:rPr>
          <w:rFonts w:ascii="Book Antiqua" w:hAnsi="Book Antiqua" w:cs="宋体"/>
          <w:sz w:val="24"/>
          <w:szCs w:val="24"/>
          <w:lang w:eastAsia="zh-CN"/>
        </w:rPr>
        <w:t xml:space="preserve"> PT, </w:t>
      </w:r>
      <w:proofErr w:type="spellStart"/>
      <w:r w:rsidRPr="005E33CE">
        <w:rPr>
          <w:rFonts w:ascii="Book Antiqua" w:hAnsi="Book Antiqua" w:cs="宋体"/>
          <w:sz w:val="24"/>
          <w:szCs w:val="24"/>
          <w:lang w:eastAsia="zh-CN"/>
        </w:rPr>
        <w:t>Tschöp</w:t>
      </w:r>
      <w:proofErr w:type="spellEnd"/>
      <w:r w:rsidRPr="005E33CE">
        <w:rPr>
          <w:rFonts w:ascii="Book Antiqua" w:hAnsi="Book Antiqua" w:cs="宋体"/>
          <w:sz w:val="24"/>
          <w:szCs w:val="24"/>
          <w:lang w:eastAsia="zh-CN"/>
        </w:rPr>
        <w:t xml:space="preserve"> MH. Sirtuin 1 and sirtuin 3: physiological modulators of metabolism. </w:t>
      </w:r>
      <w:proofErr w:type="spellStart"/>
      <w:r w:rsidRPr="005E33CE">
        <w:rPr>
          <w:rFonts w:ascii="Book Antiqua" w:hAnsi="Book Antiqua" w:cs="宋体"/>
          <w:i/>
          <w:iCs/>
          <w:sz w:val="24"/>
          <w:szCs w:val="24"/>
          <w:lang w:eastAsia="zh-CN"/>
        </w:rPr>
        <w:t>Physiol</w:t>
      </w:r>
      <w:proofErr w:type="spellEnd"/>
      <w:r w:rsidRPr="005E33CE">
        <w:rPr>
          <w:rFonts w:ascii="Book Antiqua" w:hAnsi="Book Antiqua" w:cs="宋体"/>
          <w:i/>
          <w:iCs/>
          <w:sz w:val="24"/>
          <w:szCs w:val="24"/>
          <w:lang w:eastAsia="zh-CN"/>
        </w:rPr>
        <w:t xml:space="preserve"> Rev</w:t>
      </w:r>
      <w:r w:rsidRPr="005E33CE">
        <w:rPr>
          <w:rFonts w:ascii="Book Antiqua" w:hAnsi="Book Antiqua" w:cs="宋体"/>
          <w:sz w:val="24"/>
          <w:szCs w:val="24"/>
          <w:lang w:eastAsia="zh-CN"/>
        </w:rPr>
        <w:t> 2012; </w:t>
      </w:r>
      <w:r w:rsidRPr="005E33CE">
        <w:rPr>
          <w:rFonts w:ascii="Book Antiqua" w:hAnsi="Book Antiqua" w:cs="宋体"/>
          <w:b/>
          <w:bCs/>
          <w:sz w:val="24"/>
          <w:szCs w:val="24"/>
          <w:lang w:eastAsia="zh-CN"/>
        </w:rPr>
        <w:t>92</w:t>
      </w:r>
      <w:r w:rsidRPr="005E33CE">
        <w:rPr>
          <w:rFonts w:ascii="Book Antiqua" w:hAnsi="Book Antiqua" w:cs="宋体"/>
          <w:sz w:val="24"/>
          <w:szCs w:val="24"/>
          <w:lang w:eastAsia="zh-CN"/>
        </w:rPr>
        <w:t>: 1479-1514 [PMID: 22811431]</w:t>
      </w:r>
    </w:p>
    <w:p w14:paraId="5F24952A"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45 </w:t>
      </w:r>
      <w:r w:rsidRPr="005E33CE">
        <w:rPr>
          <w:rFonts w:ascii="Book Antiqua" w:hAnsi="Book Antiqua" w:cs="宋体"/>
          <w:b/>
          <w:bCs/>
          <w:sz w:val="24"/>
          <w:szCs w:val="24"/>
          <w:lang w:eastAsia="zh-CN"/>
        </w:rPr>
        <w:t>Wu T</w:t>
      </w:r>
      <w:r w:rsidRPr="005E33CE">
        <w:rPr>
          <w:rFonts w:ascii="Book Antiqua" w:hAnsi="Book Antiqua" w:cs="宋体"/>
          <w:sz w:val="24"/>
          <w:szCs w:val="24"/>
          <w:lang w:eastAsia="zh-CN"/>
        </w:rPr>
        <w:t xml:space="preserve">, Liu YH, Fu YC, Liu XM, Zhou XH. </w:t>
      </w:r>
      <w:proofErr w:type="gramStart"/>
      <w:r w:rsidRPr="005E33CE">
        <w:rPr>
          <w:rFonts w:ascii="Book Antiqua" w:hAnsi="Book Antiqua" w:cs="宋体"/>
          <w:sz w:val="24"/>
          <w:szCs w:val="24"/>
          <w:lang w:eastAsia="zh-CN"/>
        </w:rPr>
        <w:t>Direct evidence of sirtuin downregulation in the liver of non-alcoholic fatty liver disease patients.</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Ann </w:t>
      </w:r>
      <w:proofErr w:type="spellStart"/>
      <w:r w:rsidRPr="005E33CE">
        <w:rPr>
          <w:rFonts w:ascii="Book Antiqua" w:hAnsi="Book Antiqua" w:cs="宋体"/>
          <w:i/>
          <w:iCs/>
          <w:sz w:val="24"/>
          <w:szCs w:val="24"/>
          <w:lang w:eastAsia="zh-CN"/>
        </w:rPr>
        <w:t>Clin</w:t>
      </w:r>
      <w:proofErr w:type="spellEnd"/>
      <w:r w:rsidRPr="005E33CE">
        <w:rPr>
          <w:rFonts w:ascii="Book Antiqua" w:hAnsi="Book Antiqua" w:cs="宋体"/>
          <w:i/>
          <w:iCs/>
          <w:sz w:val="24"/>
          <w:szCs w:val="24"/>
          <w:lang w:eastAsia="zh-CN"/>
        </w:rPr>
        <w:t xml:space="preserve"> Lab </w:t>
      </w:r>
      <w:proofErr w:type="spellStart"/>
      <w:r w:rsidRPr="005E33CE">
        <w:rPr>
          <w:rFonts w:ascii="Book Antiqua" w:hAnsi="Book Antiqua" w:cs="宋体"/>
          <w:i/>
          <w:iCs/>
          <w:sz w:val="24"/>
          <w:szCs w:val="24"/>
          <w:lang w:eastAsia="zh-CN"/>
        </w:rPr>
        <w:t>Sci</w:t>
      </w:r>
      <w:proofErr w:type="spellEnd"/>
      <w:r w:rsidRPr="005E33CE">
        <w:rPr>
          <w:rFonts w:ascii="Book Antiqua" w:hAnsi="Book Antiqua" w:cs="宋体"/>
          <w:sz w:val="24"/>
          <w:szCs w:val="24"/>
          <w:lang w:eastAsia="zh-CN"/>
        </w:rPr>
        <w:t> 2014; </w:t>
      </w:r>
      <w:r w:rsidRPr="005E33CE">
        <w:rPr>
          <w:rFonts w:ascii="Book Antiqua" w:hAnsi="Book Antiqua" w:cs="宋体"/>
          <w:b/>
          <w:bCs/>
          <w:sz w:val="24"/>
          <w:szCs w:val="24"/>
          <w:lang w:eastAsia="zh-CN"/>
        </w:rPr>
        <w:t>44</w:t>
      </w:r>
      <w:r w:rsidRPr="005E33CE">
        <w:rPr>
          <w:rFonts w:ascii="Book Antiqua" w:hAnsi="Book Antiqua" w:cs="宋体"/>
          <w:sz w:val="24"/>
          <w:szCs w:val="24"/>
          <w:lang w:eastAsia="zh-CN"/>
        </w:rPr>
        <w:t>: 410-418 [PMID: 25361925]</w:t>
      </w:r>
    </w:p>
    <w:p w14:paraId="197B4979"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46 </w:t>
      </w:r>
      <w:r w:rsidRPr="005E33CE">
        <w:rPr>
          <w:rFonts w:ascii="Book Antiqua" w:hAnsi="Book Antiqua" w:cs="宋体"/>
          <w:b/>
          <w:bCs/>
          <w:sz w:val="24"/>
          <w:szCs w:val="24"/>
          <w:lang w:eastAsia="zh-CN"/>
        </w:rPr>
        <w:t>Bruce KD</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Szczepankiewicz</w:t>
      </w:r>
      <w:proofErr w:type="spellEnd"/>
      <w:r w:rsidRPr="005E33CE">
        <w:rPr>
          <w:rFonts w:ascii="Book Antiqua" w:hAnsi="Book Antiqua" w:cs="宋体"/>
          <w:sz w:val="24"/>
          <w:szCs w:val="24"/>
          <w:lang w:eastAsia="zh-CN"/>
        </w:rPr>
        <w:t xml:space="preserve"> D, </w:t>
      </w:r>
      <w:proofErr w:type="spellStart"/>
      <w:r w:rsidRPr="005E33CE">
        <w:rPr>
          <w:rFonts w:ascii="Book Antiqua" w:hAnsi="Book Antiqua" w:cs="宋体"/>
          <w:sz w:val="24"/>
          <w:szCs w:val="24"/>
          <w:lang w:eastAsia="zh-CN"/>
        </w:rPr>
        <w:t>Sihota</w:t>
      </w:r>
      <w:proofErr w:type="spellEnd"/>
      <w:r w:rsidRPr="005E33CE">
        <w:rPr>
          <w:rFonts w:ascii="Book Antiqua" w:hAnsi="Book Antiqua" w:cs="宋体"/>
          <w:sz w:val="24"/>
          <w:szCs w:val="24"/>
          <w:lang w:eastAsia="zh-CN"/>
        </w:rPr>
        <w:t xml:space="preserve"> KK, </w:t>
      </w:r>
      <w:proofErr w:type="spellStart"/>
      <w:r w:rsidRPr="005E33CE">
        <w:rPr>
          <w:rFonts w:ascii="Book Antiqua" w:hAnsi="Book Antiqua" w:cs="宋体"/>
          <w:sz w:val="24"/>
          <w:szCs w:val="24"/>
          <w:lang w:eastAsia="zh-CN"/>
        </w:rPr>
        <w:t>Ravindraanandan</w:t>
      </w:r>
      <w:proofErr w:type="spellEnd"/>
      <w:r w:rsidRPr="005E33CE">
        <w:rPr>
          <w:rFonts w:ascii="Book Antiqua" w:hAnsi="Book Antiqua" w:cs="宋体"/>
          <w:sz w:val="24"/>
          <w:szCs w:val="24"/>
          <w:lang w:eastAsia="zh-CN"/>
        </w:rPr>
        <w:t xml:space="preserve"> M, Thomas H, </w:t>
      </w:r>
      <w:proofErr w:type="spellStart"/>
      <w:r w:rsidRPr="005E33CE">
        <w:rPr>
          <w:rFonts w:ascii="Book Antiqua" w:hAnsi="Book Antiqua" w:cs="宋体"/>
          <w:sz w:val="24"/>
          <w:szCs w:val="24"/>
          <w:lang w:eastAsia="zh-CN"/>
        </w:rPr>
        <w:t>Lillycrop</w:t>
      </w:r>
      <w:proofErr w:type="spellEnd"/>
      <w:r w:rsidRPr="005E33CE">
        <w:rPr>
          <w:rFonts w:ascii="Book Antiqua" w:hAnsi="Book Antiqua" w:cs="宋体"/>
          <w:sz w:val="24"/>
          <w:szCs w:val="24"/>
          <w:lang w:eastAsia="zh-CN"/>
        </w:rPr>
        <w:t xml:space="preserve"> KA, </w:t>
      </w:r>
      <w:proofErr w:type="spellStart"/>
      <w:r w:rsidRPr="005E33CE">
        <w:rPr>
          <w:rFonts w:ascii="Book Antiqua" w:hAnsi="Book Antiqua" w:cs="宋体"/>
          <w:sz w:val="24"/>
          <w:szCs w:val="24"/>
          <w:lang w:eastAsia="zh-CN"/>
        </w:rPr>
        <w:t>Burdge</w:t>
      </w:r>
      <w:proofErr w:type="spellEnd"/>
      <w:r w:rsidRPr="005E33CE">
        <w:rPr>
          <w:rFonts w:ascii="Book Antiqua" w:hAnsi="Book Antiqua" w:cs="宋体"/>
          <w:sz w:val="24"/>
          <w:szCs w:val="24"/>
          <w:lang w:eastAsia="zh-CN"/>
        </w:rPr>
        <w:t xml:space="preserve"> GC, Hanson MA, Byrne CD, </w:t>
      </w:r>
      <w:proofErr w:type="spellStart"/>
      <w:r w:rsidRPr="005E33CE">
        <w:rPr>
          <w:rFonts w:ascii="Book Antiqua" w:hAnsi="Book Antiqua" w:cs="宋体"/>
          <w:sz w:val="24"/>
          <w:szCs w:val="24"/>
          <w:lang w:eastAsia="zh-CN"/>
        </w:rPr>
        <w:t>Cagampang</w:t>
      </w:r>
      <w:proofErr w:type="spellEnd"/>
      <w:r w:rsidRPr="005E33CE">
        <w:rPr>
          <w:rFonts w:ascii="Book Antiqua" w:hAnsi="Book Antiqua" w:cs="宋体"/>
          <w:sz w:val="24"/>
          <w:szCs w:val="24"/>
          <w:lang w:eastAsia="zh-CN"/>
        </w:rPr>
        <w:t xml:space="preserve"> FR. Altered cellular redox status, sirtuin abundance and clock gene expression in a mouse model of developmentally primed NASH. </w:t>
      </w:r>
      <w:proofErr w:type="spellStart"/>
      <w:r w:rsidRPr="005E33CE">
        <w:rPr>
          <w:rFonts w:ascii="Book Antiqua" w:hAnsi="Book Antiqua" w:cs="宋体"/>
          <w:i/>
          <w:iCs/>
          <w:sz w:val="24"/>
          <w:szCs w:val="24"/>
          <w:lang w:eastAsia="zh-CN"/>
        </w:rPr>
        <w:t>Biochim</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Biophys</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Acta</w:t>
      </w:r>
      <w:proofErr w:type="spellEnd"/>
      <w:r w:rsidRPr="005E33CE">
        <w:rPr>
          <w:rFonts w:ascii="Book Antiqua" w:hAnsi="Book Antiqua" w:cs="宋体"/>
          <w:sz w:val="24"/>
          <w:szCs w:val="24"/>
          <w:lang w:eastAsia="zh-CN"/>
        </w:rPr>
        <w:t> 2016; </w:t>
      </w:r>
      <w:r w:rsidRPr="005E33CE">
        <w:rPr>
          <w:rFonts w:ascii="Book Antiqua" w:hAnsi="Book Antiqua" w:cs="宋体"/>
          <w:b/>
          <w:bCs/>
          <w:sz w:val="24"/>
          <w:szCs w:val="24"/>
          <w:lang w:eastAsia="zh-CN"/>
        </w:rPr>
        <w:t>1861</w:t>
      </w:r>
      <w:r w:rsidRPr="005E33CE">
        <w:rPr>
          <w:rFonts w:ascii="Book Antiqua" w:hAnsi="Book Antiqua" w:cs="宋体"/>
          <w:sz w:val="24"/>
          <w:szCs w:val="24"/>
          <w:lang w:eastAsia="zh-CN"/>
        </w:rPr>
        <w:t>: 584-593 [PMID: 27040510]</w:t>
      </w:r>
    </w:p>
    <w:p w14:paraId="29BE58F0" w14:textId="77777777" w:rsidR="00AC40FC" w:rsidRPr="005E33CE" w:rsidRDefault="00AC40FC" w:rsidP="00AC40FC">
      <w:pPr>
        <w:widowControl/>
        <w:spacing w:line="360" w:lineRule="auto"/>
        <w:jc w:val="both"/>
        <w:rPr>
          <w:rFonts w:ascii="Book Antiqua" w:hAnsi="Book Antiqua" w:cs="宋体"/>
          <w:sz w:val="24"/>
          <w:szCs w:val="24"/>
          <w:lang w:eastAsia="zh-CN"/>
        </w:rPr>
      </w:pPr>
      <w:proofErr w:type="gramStart"/>
      <w:r w:rsidRPr="005E33CE">
        <w:rPr>
          <w:rFonts w:ascii="Book Antiqua" w:hAnsi="Book Antiqua" w:cs="宋体"/>
          <w:sz w:val="24"/>
          <w:szCs w:val="24"/>
          <w:lang w:eastAsia="zh-CN"/>
        </w:rPr>
        <w:t>47 </w:t>
      </w:r>
      <w:proofErr w:type="spellStart"/>
      <w:r w:rsidRPr="005E33CE">
        <w:rPr>
          <w:rFonts w:ascii="Book Antiqua" w:hAnsi="Book Antiqua" w:cs="宋体"/>
          <w:b/>
          <w:bCs/>
          <w:sz w:val="24"/>
          <w:szCs w:val="24"/>
          <w:lang w:eastAsia="zh-CN"/>
        </w:rPr>
        <w:t>Norvell</w:t>
      </w:r>
      <w:proofErr w:type="spellEnd"/>
      <w:r w:rsidRPr="005E33CE">
        <w:rPr>
          <w:rFonts w:ascii="Book Antiqua" w:hAnsi="Book Antiqua" w:cs="宋体"/>
          <w:b/>
          <w:bCs/>
          <w:sz w:val="24"/>
          <w:szCs w:val="24"/>
          <w:lang w:eastAsia="zh-CN"/>
        </w:rPr>
        <w:t xml:space="preserve"> A</w:t>
      </w:r>
      <w:r w:rsidRPr="005E33CE">
        <w:rPr>
          <w:rFonts w:ascii="Book Antiqua" w:hAnsi="Book Antiqua" w:cs="宋体"/>
          <w:sz w:val="24"/>
          <w:szCs w:val="24"/>
          <w:lang w:eastAsia="zh-CN"/>
        </w:rPr>
        <w:t>, McMahon SB. Cell biology.</w:t>
      </w:r>
      <w:proofErr w:type="gramEnd"/>
      <w:r w:rsidRPr="005E33CE">
        <w:rPr>
          <w:rFonts w:ascii="Book Antiqua" w:hAnsi="Book Antiqua" w:cs="宋体"/>
          <w:sz w:val="24"/>
          <w:szCs w:val="24"/>
          <w:lang w:eastAsia="zh-CN"/>
        </w:rPr>
        <w:t xml:space="preserve"> Rise of the rival. </w:t>
      </w:r>
      <w:r w:rsidRPr="005E33CE">
        <w:rPr>
          <w:rFonts w:ascii="Book Antiqua" w:hAnsi="Book Antiqua" w:cs="宋体"/>
          <w:i/>
          <w:iCs/>
          <w:sz w:val="24"/>
          <w:szCs w:val="24"/>
          <w:lang w:eastAsia="zh-CN"/>
        </w:rPr>
        <w:t>Science</w:t>
      </w:r>
      <w:r w:rsidRPr="005E33CE">
        <w:rPr>
          <w:rFonts w:ascii="Book Antiqua" w:hAnsi="Book Antiqua" w:cs="宋体"/>
          <w:sz w:val="24"/>
          <w:szCs w:val="24"/>
          <w:lang w:eastAsia="zh-CN"/>
        </w:rPr>
        <w:t> 2010; </w:t>
      </w:r>
      <w:r w:rsidRPr="005E33CE">
        <w:rPr>
          <w:rFonts w:ascii="Book Antiqua" w:hAnsi="Book Antiqua" w:cs="宋体"/>
          <w:b/>
          <w:bCs/>
          <w:sz w:val="24"/>
          <w:szCs w:val="24"/>
          <w:lang w:eastAsia="zh-CN"/>
        </w:rPr>
        <w:t>327</w:t>
      </w:r>
      <w:r w:rsidRPr="005E33CE">
        <w:rPr>
          <w:rFonts w:ascii="Book Antiqua" w:hAnsi="Book Antiqua" w:cs="宋体"/>
          <w:sz w:val="24"/>
          <w:szCs w:val="24"/>
          <w:lang w:eastAsia="zh-CN"/>
        </w:rPr>
        <w:t>: 964-965 [PMID: 20167774]</w:t>
      </w:r>
    </w:p>
    <w:p w14:paraId="0666A896"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48 </w:t>
      </w:r>
      <w:r w:rsidRPr="005E33CE">
        <w:rPr>
          <w:rFonts w:ascii="Book Antiqua" w:hAnsi="Book Antiqua" w:cs="宋体"/>
          <w:b/>
          <w:bCs/>
          <w:sz w:val="24"/>
          <w:szCs w:val="24"/>
          <w:lang w:eastAsia="zh-CN"/>
        </w:rPr>
        <w:t>Still AJ</w:t>
      </w:r>
      <w:r w:rsidRPr="005E33CE">
        <w:rPr>
          <w:rFonts w:ascii="Book Antiqua" w:hAnsi="Book Antiqua" w:cs="宋体"/>
          <w:sz w:val="24"/>
          <w:szCs w:val="24"/>
          <w:lang w:eastAsia="zh-CN"/>
        </w:rPr>
        <w:t xml:space="preserve">, Floyd BJ, Hebert AS, </w:t>
      </w:r>
      <w:proofErr w:type="spellStart"/>
      <w:r w:rsidRPr="005E33CE">
        <w:rPr>
          <w:rFonts w:ascii="Book Antiqua" w:hAnsi="Book Antiqua" w:cs="宋体"/>
          <w:sz w:val="24"/>
          <w:szCs w:val="24"/>
          <w:lang w:eastAsia="zh-CN"/>
        </w:rPr>
        <w:t>Bingman</w:t>
      </w:r>
      <w:proofErr w:type="spellEnd"/>
      <w:r w:rsidRPr="005E33CE">
        <w:rPr>
          <w:rFonts w:ascii="Book Antiqua" w:hAnsi="Book Antiqua" w:cs="宋体"/>
          <w:sz w:val="24"/>
          <w:szCs w:val="24"/>
          <w:lang w:eastAsia="zh-CN"/>
        </w:rPr>
        <w:t xml:space="preserve"> CA, Carson JJ, Gunderson DR, Dolan BK, </w:t>
      </w:r>
      <w:proofErr w:type="spellStart"/>
      <w:r w:rsidRPr="005E33CE">
        <w:rPr>
          <w:rFonts w:ascii="Book Antiqua" w:hAnsi="Book Antiqua" w:cs="宋体"/>
          <w:sz w:val="24"/>
          <w:szCs w:val="24"/>
          <w:lang w:eastAsia="zh-CN"/>
        </w:rPr>
        <w:t>Grimsrud</w:t>
      </w:r>
      <w:proofErr w:type="spellEnd"/>
      <w:r w:rsidRPr="005E33CE">
        <w:rPr>
          <w:rFonts w:ascii="Book Antiqua" w:hAnsi="Book Antiqua" w:cs="宋体"/>
          <w:sz w:val="24"/>
          <w:szCs w:val="24"/>
          <w:lang w:eastAsia="zh-CN"/>
        </w:rPr>
        <w:t xml:space="preserve"> PA, </w:t>
      </w:r>
      <w:proofErr w:type="spellStart"/>
      <w:r w:rsidRPr="005E33CE">
        <w:rPr>
          <w:rFonts w:ascii="Book Antiqua" w:hAnsi="Book Antiqua" w:cs="宋体"/>
          <w:sz w:val="24"/>
          <w:szCs w:val="24"/>
          <w:lang w:eastAsia="zh-CN"/>
        </w:rPr>
        <w:t>Dittenhafer</w:t>
      </w:r>
      <w:proofErr w:type="spellEnd"/>
      <w:r w:rsidRPr="005E33CE">
        <w:rPr>
          <w:rFonts w:ascii="Book Antiqua" w:hAnsi="Book Antiqua" w:cs="宋体"/>
          <w:sz w:val="24"/>
          <w:szCs w:val="24"/>
          <w:lang w:eastAsia="zh-CN"/>
        </w:rPr>
        <w:t xml:space="preserve">-Reed KE, Stapleton DS, Keller MP, </w:t>
      </w:r>
      <w:proofErr w:type="spellStart"/>
      <w:r w:rsidRPr="005E33CE">
        <w:rPr>
          <w:rFonts w:ascii="Book Antiqua" w:hAnsi="Book Antiqua" w:cs="宋体"/>
          <w:sz w:val="24"/>
          <w:szCs w:val="24"/>
          <w:lang w:eastAsia="zh-CN"/>
        </w:rPr>
        <w:t>Westphall</w:t>
      </w:r>
      <w:proofErr w:type="spellEnd"/>
      <w:r w:rsidRPr="005E33CE">
        <w:rPr>
          <w:rFonts w:ascii="Book Antiqua" w:hAnsi="Book Antiqua" w:cs="宋体"/>
          <w:sz w:val="24"/>
          <w:szCs w:val="24"/>
          <w:lang w:eastAsia="zh-CN"/>
        </w:rPr>
        <w:t xml:space="preserve"> MS, </w:t>
      </w:r>
      <w:proofErr w:type="spellStart"/>
      <w:r w:rsidRPr="005E33CE">
        <w:rPr>
          <w:rFonts w:ascii="Book Antiqua" w:hAnsi="Book Antiqua" w:cs="宋体"/>
          <w:sz w:val="24"/>
          <w:szCs w:val="24"/>
          <w:lang w:eastAsia="zh-CN"/>
        </w:rPr>
        <w:t>Denu</w:t>
      </w:r>
      <w:proofErr w:type="spellEnd"/>
      <w:r w:rsidRPr="005E33CE">
        <w:rPr>
          <w:rFonts w:ascii="Book Antiqua" w:hAnsi="Book Antiqua" w:cs="宋体"/>
          <w:sz w:val="24"/>
          <w:szCs w:val="24"/>
          <w:lang w:eastAsia="zh-CN"/>
        </w:rPr>
        <w:t xml:space="preserve"> JM, </w:t>
      </w:r>
      <w:proofErr w:type="spellStart"/>
      <w:r w:rsidRPr="005E33CE">
        <w:rPr>
          <w:rFonts w:ascii="Book Antiqua" w:hAnsi="Book Antiqua" w:cs="宋体"/>
          <w:sz w:val="24"/>
          <w:szCs w:val="24"/>
          <w:lang w:eastAsia="zh-CN"/>
        </w:rPr>
        <w:t>Attie</w:t>
      </w:r>
      <w:proofErr w:type="spellEnd"/>
      <w:r w:rsidRPr="005E33CE">
        <w:rPr>
          <w:rFonts w:ascii="Book Antiqua" w:hAnsi="Book Antiqua" w:cs="宋体"/>
          <w:sz w:val="24"/>
          <w:szCs w:val="24"/>
          <w:lang w:eastAsia="zh-CN"/>
        </w:rPr>
        <w:t xml:space="preserve"> AD, Coon JJ, </w:t>
      </w:r>
      <w:proofErr w:type="spellStart"/>
      <w:r w:rsidRPr="005E33CE">
        <w:rPr>
          <w:rFonts w:ascii="Book Antiqua" w:hAnsi="Book Antiqua" w:cs="宋体"/>
          <w:sz w:val="24"/>
          <w:szCs w:val="24"/>
          <w:lang w:eastAsia="zh-CN"/>
        </w:rPr>
        <w:t>Pagliarini</w:t>
      </w:r>
      <w:proofErr w:type="spellEnd"/>
      <w:r w:rsidRPr="005E33CE">
        <w:rPr>
          <w:rFonts w:ascii="Book Antiqua" w:hAnsi="Book Antiqua" w:cs="宋体"/>
          <w:sz w:val="24"/>
          <w:szCs w:val="24"/>
          <w:lang w:eastAsia="zh-CN"/>
        </w:rPr>
        <w:t xml:space="preserve"> DJ. Quantification of mitochondrial acetylation dynamics highlights prominent sites of metabolic regulation.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Biol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Chem</w:t>
      </w:r>
      <w:proofErr w:type="spellEnd"/>
      <w:r w:rsidRPr="005E33CE">
        <w:rPr>
          <w:rFonts w:ascii="Book Antiqua" w:hAnsi="Book Antiqua" w:cs="宋体"/>
          <w:sz w:val="24"/>
          <w:szCs w:val="24"/>
          <w:lang w:eastAsia="zh-CN"/>
        </w:rPr>
        <w:t> 2013; </w:t>
      </w:r>
      <w:r w:rsidRPr="005E33CE">
        <w:rPr>
          <w:rFonts w:ascii="Book Antiqua" w:hAnsi="Book Antiqua" w:cs="宋体"/>
          <w:b/>
          <w:bCs/>
          <w:sz w:val="24"/>
          <w:szCs w:val="24"/>
          <w:lang w:eastAsia="zh-CN"/>
        </w:rPr>
        <w:t>288</w:t>
      </w:r>
      <w:r w:rsidRPr="005E33CE">
        <w:rPr>
          <w:rFonts w:ascii="Book Antiqua" w:hAnsi="Book Antiqua" w:cs="宋体"/>
          <w:sz w:val="24"/>
          <w:szCs w:val="24"/>
          <w:lang w:eastAsia="zh-CN"/>
        </w:rPr>
        <w:t>: 26209-26219 [PMID: 23864654]</w:t>
      </w:r>
    </w:p>
    <w:p w14:paraId="2B5E3B37"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49 </w:t>
      </w:r>
      <w:r w:rsidRPr="005E33CE">
        <w:rPr>
          <w:rFonts w:ascii="Book Antiqua" w:hAnsi="Book Antiqua" w:cs="宋体"/>
          <w:b/>
          <w:bCs/>
          <w:sz w:val="24"/>
          <w:szCs w:val="24"/>
          <w:lang w:eastAsia="zh-CN"/>
        </w:rPr>
        <w:t>Onyango P</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Celic</w:t>
      </w:r>
      <w:proofErr w:type="spellEnd"/>
      <w:r w:rsidRPr="005E33CE">
        <w:rPr>
          <w:rFonts w:ascii="Book Antiqua" w:hAnsi="Book Antiqua" w:cs="宋体"/>
          <w:sz w:val="24"/>
          <w:szCs w:val="24"/>
          <w:lang w:eastAsia="zh-CN"/>
        </w:rPr>
        <w:t xml:space="preserve"> I, </w:t>
      </w:r>
      <w:proofErr w:type="spellStart"/>
      <w:r w:rsidRPr="005E33CE">
        <w:rPr>
          <w:rFonts w:ascii="Book Antiqua" w:hAnsi="Book Antiqua" w:cs="宋体"/>
          <w:sz w:val="24"/>
          <w:szCs w:val="24"/>
          <w:lang w:eastAsia="zh-CN"/>
        </w:rPr>
        <w:t>McCaffery</w:t>
      </w:r>
      <w:proofErr w:type="spellEnd"/>
      <w:r w:rsidRPr="005E33CE">
        <w:rPr>
          <w:rFonts w:ascii="Book Antiqua" w:hAnsi="Book Antiqua" w:cs="宋体"/>
          <w:sz w:val="24"/>
          <w:szCs w:val="24"/>
          <w:lang w:eastAsia="zh-CN"/>
        </w:rPr>
        <w:t xml:space="preserve"> JM, </w:t>
      </w:r>
      <w:proofErr w:type="spellStart"/>
      <w:r w:rsidRPr="005E33CE">
        <w:rPr>
          <w:rFonts w:ascii="Book Antiqua" w:hAnsi="Book Antiqua" w:cs="宋体"/>
          <w:sz w:val="24"/>
          <w:szCs w:val="24"/>
          <w:lang w:eastAsia="zh-CN"/>
        </w:rPr>
        <w:t>Boeke</w:t>
      </w:r>
      <w:proofErr w:type="spellEnd"/>
      <w:r w:rsidRPr="005E33CE">
        <w:rPr>
          <w:rFonts w:ascii="Book Antiqua" w:hAnsi="Book Antiqua" w:cs="宋体"/>
          <w:sz w:val="24"/>
          <w:szCs w:val="24"/>
          <w:lang w:eastAsia="zh-CN"/>
        </w:rPr>
        <w:t xml:space="preserve"> JD, Feinberg AP. SIRT3, a human SIR2 homologue, is an NAD-dependent deacetylase localized to mitochondria. </w:t>
      </w:r>
      <w:r w:rsidRPr="005E33CE">
        <w:rPr>
          <w:rFonts w:ascii="Book Antiqua" w:hAnsi="Book Antiqua" w:cs="宋体"/>
          <w:i/>
          <w:iCs/>
          <w:sz w:val="24"/>
          <w:szCs w:val="24"/>
          <w:lang w:eastAsia="zh-CN"/>
        </w:rPr>
        <w:t xml:space="preserve">Proc Natl </w:t>
      </w:r>
      <w:proofErr w:type="spellStart"/>
      <w:r w:rsidRPr="005E33CE">
        <w:rPr>
          <w:rFonts w:ascii="Book Antiqua" w:hAnsi="Book Antiqua" w:cs="宋体"/>
          <w:i/>
          <w:iCs/>
          <w:sz w:val="24"/>
          <w:szCs w:val="24"/>
          <w:lang w:eastAsia="zh-CN"/>
        </w:rPr>
        <w:t>Acad</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Sci</w:t>
      </w:r>
      <w:proofErr w:type="spellEnd"/>
      <w:r w:rsidRPr="005E33CE">
        <w:rPr>
          <w:rFonts w:ascii="Book Antiqua" w:hAnsi="Book Antiqua" w:cs="宋体"/>
          <w:i/>
          <w:iCs/>
          <w:sz w:val="24"/>
          <w:szCs w:val="24"/>
          <w:lang w:eastAsia="zh-CN"/>
        </w:rPr>
        <w:t xml:space="preserve"> U S A</w:t>
      </w:r>
      <w:r w:rsidRPr="005E33CE">
        <w:rPr>
          <w:rFonts w:ascii="Book Antiqua" w:hAnsi="Book Antiqua" w:cs="宋体"/>
          <w:sz w:val="24"/>
          <w:szCs w:val="24"/>
          <w:lang w:eastAsia="zh-CN"/>
        </w:rPr>
        <w:t> 2002; </w:t>
      </w:r>
      <w:r w:rsidRPr="005E33CE">
        <w:rPr>
          <w:rFonts w:ascii="Book Antiqua" w:hAnsi="Book Antiqua" w:cs="宋体"/>
          <w:b/>
          <w:bCs/>
          <w:sz w:val="24"/>
          <w:szCs w:val="24"/>
          <w:lang w:eastAsia="zh-CN"/>
        </w:rPr>
        <w:t>99</w:t>
      </w:r>
      <w:r w:rsidRPr="005E33CE">
        <w:rPr>
          <w:rFonts w:ascii="Book Antiqua" w:hAnsi="Book Antiqua" w:cs="宋体"/>
          <w:sz w:val="24"/>
          <w:szCs w:val="24"/>
          <w:lang w:eastAsia="zh-CN"/>
        </w:rPr>
        <w:t>: 13653-13658 [PMID: 12374852]</w:t>
      </w:r>
    </w:p>
    <w:p w14:paraId="591273B6"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50 </w:t>
      </w:r>
      <w:r w:rsidRPr="005E33CE">
        <w:rPr>
          <w:rFonts w:ascii="Book Antiqua" w:hAnsi="Book Antiqua" w:cs="宋体"/>
          <w:b/>
          <w:bCs/>
          <w:sz w:val="24"/>
          <w:szCs w:val="24"/>
          <w:lang w:eastAsia="zh-CN"/>
        </w:rPr>
        <w:t>Kim SC</w:t>
      </w:r>
      <w:r w:rsidRPr="005E33CE">
        <w:rPr>
          <w:rFonts w:ascii="Book Antiqua" w:hAnsi="Book Antiqua" w:cs="宋体"/>
          <w:sz w:val="24"/>
          <w:szCs w:val="24"/>
          <w:lang w:eastAsia="zh-CN"/>
        </w:rPr>
        <w:t xml:space="preserve">, Sprung R, Chen Y, Xu Y, Ball H, Pei J, Cheng T, Kho Y, Xiao H, Xiao L, </w:t>
      </w:r>
      <w:proofErr w:type="spellStart"/>
      <w:r w:rsidRPr="005E33CE">
        <w:rPr>
          <w:rFonts w:ascii="Book Antiqua" w:hAnsi="Book Antiqua" w:cs="宋体"/>
          <w:sz w:val="24"/>
          <w:szCs w:val="24"/>
          <w:lang w:eastAsia="zh-CN"/>
        </w:rPr>
        <w:t>Grishin</w:t>
      </w:r>
      <w:proofErr w:type="spellEnd"/>
      <w:r w:rsidRPr="005E33CE">
        <w:rPr>
          <w:rFonts w:ascii="Book Antiqua" w:hAnsi="Book Antiqua" w:cs="宋体"/>
          <w:sz w:val="24"/>
          <w:szCs w:val="24"/>
          <w:lang w:eastAsia="zh-CN"/>
        </w:rPr>
        <w:t xml:space="preserve"> NV, White M, Yang XJ, Zhao Y. Substrate and functional diversity of lysine acetylation revealed by a proteomics survey. </w:t>
      </w:r>
      <w:proofErr w:type="spellStart"/>
      <w:r w:rsidRPr="005E33CE">
        <w:rPr>
          <w:rFonts w:ascii="Book Antiqua" w:hAnsi="Book Antiqua" w:cs="宋体"/>
          <w:i/>
          <w:iCs/>
          <w:sz w:val="24"/>
          <w:szCs w:val="24"/>
          <w:lang w:eastAsia="zh-CN"/>
        </w:rPr>
        <w:t>Mol</w:t>
      </w:r>
      <w:proofErr w:type="spellEnd"/>
      <w:r w:rsidRPr="005E33CE">
        <w:rPr>
          <w:rFonts w:ascii="Book Antiqua" w:hAnsi="Book Antiqua" w:cs="宋体"/>
          <w:i/>
          <w:iCs/>
          <w:sz w:val="24"/>
          <w:szCs w:val="24"/>
          <w:lang w:eastAsia="zh-CN"/>
        </w:rPr>
        <w:t xml:space="preserve"> Cell</w:t>
      </w:r>
      <w:r w:rsidRPr="005E33CE">
        <w:rPr>
          <w:rFonts w:ascii="Book Antiqua" w:hAnsi="Book Antiqua" w:cs="宋体"/>
          <w:sz w:val="24"/>
          <w:szCs w:val="24"/>
          <w:lang w:eastAsia="zh-CN"/>
        </w:rPr>
        <w:t> 2006; </w:t>
      </w:r>
      <w:r w:rsidRPr="005E33CE">
        <w:rPr>
          <w:rFonts w:ascii="Book Antiqua" w:hAnsi="Book Antiqua" w:cs="宋体"/>
          <w:b/>
          <w:bCs/>
          <w:sz w:val="24"/>
          <w:szCs w:val="24"/>
          <w:lang w:eastAsia="zh-CN"/>
        </w:rPr>
        <w:t>23</w:t>
      </w:r>
      <w:r w:rsidRPr="005E33CE">
        <w:rPr>
          <w:rFonts w:ascii="Book Antiqua" w:hAnsi="Book Antiqua" w:cs="宋体"/>
          <w:sz w:val="24"/>
          <w:szCs w:val="24"/>
          <w:lang w:eastAsia="zh-CN"/>
        </w:rPr>
        <w:t>: 607-618 [PMID: 16916647]</w:t>
      </w:r>
    </w:p>
    <w:p w14:paraId="33EDF8F1"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51 </w:t>
      </w:r>
      <w:r w:rsidRPr="005E33CE">
        <w:rPr>
          <w:rFonts w:ascii="Book Antiqua" w:hAnsi="Book Antiqua" w:cs="宋体"/>
          <w:b/>
          <w:bCs/>
          <w:sz w:val="24"/>
          <w:szCs w:val="24"/>
          <w:lang w:eastAsia="zh-CN"/>
        </w:rPr>
        <w:t>Chen Y</w:t>
      </w:r>
      <w:r w:rsidRPr="005E33CE">
        <w:rPr>
          <w:rFonts w:ascii="Book Antiqua" w:hAnsi="Book Antiqua" w:cs="宋体"/>
          <w:sz w:val="24"/>
          <w:szCs w:val="24"/>
          <w:lang w:eastAsia="zh-CN"/>
        </w:rPr>
        <w:t xml:space="preserve">, Zhao W, Yang JS, Cheng Z, Luo H, Lu Z, Tan M, </w:t>
      </w:r>
      <w:proofErr w:type="spellStart"/>
      <w:r w:rsidRPr="005E33CE">
        <w:rPr>
          <w:rFonts w:ascii="Book Antiqua" w:hAnsi="Book Antiqua" w:cs="宋体"/>
          <w:sz w:val="24"/>
          <w:szCs w:val="24"/>
          <w:lang w:eastAsia="zh-CN"/>
        </w:rPr>
        <w:t>Gu</w:t>
      </w:r>
      <w:proofErr w:type="spellEnd"/>
      <w:r w:rsidRPr="005E33CE">
        <w:rPr>
          <w:rFonts w:ascii="Book Antiqua" w:hAnsi="Book Antiqua" w:cs="宋体"/>
          <w:sz w:val="24"/>
          <w:szCs w:val="24"/>
          <w:lang w:eastAsia="zh-CN"/>
        </w:rPr>
        <w:t xml:space="preserve"> W, Zhao Y. Quantitative </w:t>
      </w:r>
      <w:proofErr w:type="spellStart"/>
      <w:r w:rsidRPr="005E33CE">
        <w:rPr>
          <w:rFonts w:ascii="Book Antiqua" w:hAnsi="Book Antiqua" w:cs="宋体"/>
          <w:sz w:val="24"/>
          <w:szCs w:val="24"/>
          <w:lang w:eastAsia="zh-CN"/>
        </w:rPr>
        <w:t>acetylome</w:t>
      </w:r>
      <w:proofErr w:type="spellEnd"/>
      <w:r w:rsidRPr="005E33CE">
        <w:rPr>
          <w:rFonts w:ascii="Book Antiqua" w:hAnsi="Book Antiqua" w:cs="宋体"/>
          <w:sz w:val="24"/>
          <w:szCs w:val="24"/>
          <w:lang w:eastAsia="zh-CN"/>
        </w:rPr>
        <w:t xml:space="preserve"> analysis reveals the roles of SIRT1 in regulating diverse substrates and cellular pathways. </w:t>
      </w:r>
      <w:proofErr w:type="spellStart"/>
      <w:r w:rsidRPr="005E33CE">
        <w:rPr>
          <w:rFonts w:ascii="Book Antiqua" w:hAnsi="Book Antiqua" w:cs="宋体"/>
          <w:i/>
          <w:iCs/>
          <w:sz w:val="24"/>
          <w:szCs w:val="24"/>
          <w:lang w:eastAsia="zh-CN"/>
        </w:rPr>
        <w:t>Mol</w:t>
      </w:r>
      <w:proofErr w:type="spellEnd"/>
      <w:r w:rsidRPr="005E33CE">
        <w:rPr>
          <w:rFonts w:ascii="Book Antiqua" w:hAnsi="Book Antiqua" w:cs="宋体"/>
          <w:i/>
          <w:iCs/>
          <w:sz w:val="24"/>
          <w:szCs w:val="24"/>
          <w:lang w:eastAsia="zh-CN"/>
        </w:rPr>
        <w:t xml:space="preserve"> Cell Proteomics</w:t>
      </w:r>
      <w:r w:rsidRPr="005E33CE">
        <w:rPr>
          <w:rFonts w:ascii="Book Antiqua" w:hAnsi="Book Antiqua" w:cs="宋体"/>
          <w:sz w:val="24"/>
          <w:szCs w:val="24"/>
          <w:lang w:eastAsia="zh-CN"/>
        </w:rPr>
        <w:t> 2012; </w:t>
      </w:r>
      <w:r w:rsidRPr="005E33CE">
        <w:rPr>
          <w:rFonts w:ascii="Book Antiqua" w:hAnsi="Book Antiqua" w:cs="宋体"/>
          <w:b/>
          <w:bCs/>
          <w:sz w:val="24"/>
          <w:szCs w:val="24"/>
          <w:lang w:eastAsia="zh-CN"/>
        </w:rPr>
        <w:t>11</w:t>
      </w:r>
      <w:r w:rsidRPr="005E33CE">
        <w:rPr>
          <w:rFonts w:ascii="Book Antiqua" w:hAnsi="Book Antiqua" w:cs="宋体"/>
          <w:sz w:val="24"/>
          <w:szCs w:val="24"/>
          <w:lang w:eastAsia="zh-CN"/>
        </w:rPr>
        <w:t>: 1048-1062 [PMID: 22826441]</w:t>
      </w:r>
    </w:p>
    <w:p w14:paraId="4B73F7A3"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lastRenderedPageBreak/>
        <w:t>52 </w:t>
      </w:r>
      <w:proofErr w:type="spellStart"/>
      <w:r w:rsidRPr="005E33CE">
        <w:rPr>
          <w:rFonts w:ascii="Book Antiqua" w:hAnsi="Book Antiqua" w:cs="宋体"/>
          <w:b/>
          <w:bCs/>
          <w:sz w:val="24"/>
          <w:szCs w:val="24"/>
          <w:lang w:eastAsia="zh-CN"/>
        </w:rPr>
        <w:t>Choudhary</w:t>
      </w:r>
      <w:proofErr w:type="spellEnd"/>
      <w:r w:rsidRPr="005E33CE">
        <w:rPr>
          <w:rFonts w:ascii="Book Antiqua" w:hAnsi="Book Antiqua" w:cs="宋体"/>
          <w:b/>
          <w:bCs/>
          <w:sz w:val="24"/>
          <w:szCs w:val="24"/>
          <w:lang w:eastAsia="zh-CN"/>
        </w:rPr>
        <w:t xml:space="preserve"> C</w:t>
      </w:r>
      <w:r w:rsidRPr="005E33CE">
        <w:rPr>
          <w:rFonts w:ascii="Book Antiqua" w:hAnsi="Book Antiqua" w:cs="宋体"/>
          <w:sz w:val="24"/>
          <w:szCs w:val="24"/>
          <w:lang w:eastAsia="zh-CN"/>
        </w:rPr>
        <w:t xml:space="preserve">, Kumar C, </w:t>
      </w:r>
      <w:proofErr w:type="spellStart"/>
      <w:r w:rsidRPr="005E33CE">
        <w:rPr>
          <w:rFonts w:ascii="Book Antiqua" w:hAnsi="Book Antiqua" w:cs="宋体"/>
          <w:sz w:val="24"/>
          <w:szCs w:val="24"/>
          <w:lang w:eastAsia="zh-CN"/>
        </w:rPr>
        <w:t>Gnad</w:t>
      </w:r>
      <w:proofErr w:type="spellEnd"/>
      <w:r w:rsidRPr="005E33CE">
        <w:rPr>
          <w:rFonts w:ascii="Book Antiqua" w:hAnsi="Book Antiqua" w:cs="宋体"/>
          <w:sz w:val="24"/>
          <w:szCs w:val="24"/>
          <w:lang w:eastAsia="zh-CN"/>
        </w:rPr>
        <w:t xml:space="preserve"> F, Nielsen ML, </w:t>
      </w:r>
      <w:proofErr w:type="spellStart"/>
      <w:r w:rsidRPr="005E33CE">
        <w:rPr>
          <w:rFonts w:ascii="Book Antiqua" w:hAnsi="Book Antiqua" w:cs="宋体"/>
          <w:sz w:val="24"/>
          <w:szCs w:val="24"/>
          <w:lang w:eastAsia="zh-CN"/>
        </w:rPr>
        <w:t>Rehman</w:t>
      </w:r>
      <w:proofErr w:type="spellEnd"/>
      <w:r w:rsidRPr="005E33CE">
        <w:rPr>
          <w:rFonts w:ascii="Book Antiqua" w:hAnsi="Book Antiqua" w:cs="宋体"/>
          <w:sz w:val="24"/>
          <w:szCs w:val="24"/>
          <w:lang w:eastAsia="zh-CN"/>
        </w:rPr>
        <w:t xml:space="preserve"> M, Walther TC, Olsen JV, Mann M. Lysine acetylation targets protein complexes and co-regulates major cellular functions. </w:t>
      </w:r>
      <w:r w:rsidRPr="005E33CE">
        <w:rPr>
          <w:rFonts w:ascii="Book Antiqua" w:hAnsi="Book Antiqua" w:cs="宋体"/>
          <w:i/>
          <w:iCs/>
          <w:sz w:val="24"/>
          <w:szCs w:val="24"/>
          <w:lang w:eastAsia="zh-CN"/>
        </w:rPr>
        <w:t>Science</w:t>
      </w:r>
      <w:r w:rsidRPr="005E33CE">
        <w:rPr>
          <w:rFonts w:ascii="Book Antiqua" w:hAnsi="Book Antiqua" w:cs="宋体"/>
          <w:sz w:val="24"/>
          <w:szCs w:val="24"/>
          <w:lang w:eastAsia="zh-CN"/>
        </w:rPr>
        <w:t> 2009; </w:t>
      </w:r>
      <w:r w:rsidRPr="005E33CE">
        <w:rPr>
          <w:rFonts w:ascii="Book Antiqua" w:hAnsi="Book Antiqua" w:cs="宋体"/>
          <w:b/>
          <w:bCs/>
          <w:sz w:val="24"/>
          <w:szCs w:val="24"/>
          <w:lang w:eastAsia="zh-CN"/>
        </w:rPr>
        <w:t>325</w:t>
      </w:r>
      <w:r w:rsidRPr="005E33CE">
        <w:rPr>
          <w:rFonts w:ascii="Book Antiqua" w:hAnsi="Book Antiqua" w:cs="宋体"/>
          <w:sz w:val="24"/>
          <w:szCs w:val="24"/>
          <w:lang w:eastAsia="zh-CN"/>
        </w:rPr>
        <w:t>: 834-840 [PMID: 19608861]</w:t>
      </w:r>
    </w:p>
    <w:p w14:paraId="3AF009FF"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53 </w:t>
      </w:r>
      <w:r w:rsidRPr="005E33CE">
        <w:rPr>
          <w:rFonts w:ascii="Book Antiqua" w:hAnsi="Book Antiqua" w:cs="宋体"/>
          <w:b/>
          <w:bCs/>
          <w:sz w:val="24"/>
          <w:szCs w:val="24"/>
          <w:lang w:eastAsia="zh-CN"/>
        </w:rPr>
        <w:t>Zhao S</w:t>
      </w:r>
      <w:r w:rsidRPr="005E33CE">
        <w:rPr>
          <w:rFonts w:ascii="Book Antiqua" w:hAnsi="Book Antiqua" w:cs="宋体"/>
          <w:sz w:val="24"/>
          <w:szCs w:val="24"/>
          <w:lang w:eastAsia="zh-CN"/>
        </w:rPr>
        <w:t xml:space="preserve">, Xu W, Jiang W, Yu W, Lin Y, Zhang T, Yao J, Zhou L, Zeng Y, Li H, Li Y, Shi J, An W, Hancock SM, He F, Qin L, Chin J, Yang P, Chen X, Lei Q, </w:t>
      </w:r>
      <w:proofErr w:type="spellStart"/>
      <w:r w:rsidRPr="005E33CE">
        <w:rPr>
          <w:rFonts w:ascii="Book Antiqua" w:hAnsi="Book Antiqua" w:cs="宋体"/>
          <w:sz w:val="24"/>
          <w:szCs w:val="24"/>
          <w:lang w:eastAsia="zh-CN"/>
        </w:rPr>
        <w:t>Xiong</w:t>
      </w:r>
      <w:proofErr w:type="spellEnd"/>
      <w:r w:rsidRPr="005E33CE">
        <w:rPr>
          <w:rFonts w:ascii="Book Antiqua" w:hAnsi="Book Antiqua" w:cs="宋体"/>
          <w:sz w:val="24"/>
          <w:szCs w:val="24"/>
          <w:lang w:eastAsia="zh-CN"/>
        </w:rPr>
        <w:t xml:space="preserve"> Y, Guan KL. </w:t>
      </w:r>
      <w:proofErr w:type="gramStart"/>
      <w:r w:rsidRPr="005E33CE">
        <w:rPr>
          <w:rFonts w:ascii="Book Antiqua" w:hAnsi="Book Antiqua" w:cs="宋体"/>
          <w:sz w:val="24"/>
          <w:szCs w:val="24"/>
          <w:lang w:eastAsia="zh-CN"/>
        </w:rPr>
        <w:t>Regulation of cellular metabolism by protein lysine acetylation.</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Science</w:t>
      </w:r>
      <w:r w:rsidRPr="005E33CE">
        <w:rPr>
          <w:rFonts w:ascii="Book Antiqua" w:hAnsi="Book Antiqua" w:cs="宋体"/>
          <w:sz w:val="24"/>
          <w:szCs w:val="24"/>
          <w:lang w:eastAsia="zh-CN"/>
        </w:rPr>
        <w:t> 2010; </w:t>
      </w:r>
      <w:r w:rsidRPr="005E33CE">
        <w:rPr>
          <w:rFonts w:ascii="Book Antiqua" w:hAnsi="Book Antiqua" w:cs="宋体"/>
          <w:b/>
          <w:bCs/>
          <w:sz w:val="24"/>
          <w:szCs w:val="24"/>
          <w:lang w:eastAsia="zh-CN"/>
        </w:rPr>
        <w:t>327</w:t>
      </w:r>
      <w:r w:rsidRPr="005E33CE">
        <w:rPr>
          <w:rFonts w:ascii="Book Antiqua" w:hAnsi="Book Antiqua" w:cs="宋体"/>
          <w:sz w:val="24"/>
          <w:szCs w:val="24"/>
          <w:lang w:eastAsia="zh-CN"/>
        </w:rPr>
        <w:t>: 1000-1004 [PMID: 20167786]</w:t>
      </w:r>
    </w:p>
    <w:p w14:paraId="25BC570D"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54 </w:t>
      </w:r>
      <w:r w:rsidRPr="005E33CE">
        <w:rPr>
          <w:rFonts w:ascii="Book Antiqua" w:hAnsi="Book Antiqua" w:cs="宋体"/>
          <w:b/>
          <w:bCs/>
          <w:sz w:val="24"/>
          <w:szCs w:val="24"/>
          <w:lang w:eastAsia="zh-CN"/>
        </w:rPr>
        <w:t>Hebert AS</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Dittenhafer</w:t>
      </w:r>
      <w:proofErr w:type="spellEnd"/>
      <w:r w:rsidRPr="005E33CE">
        <w:rPr>
          <w:rFonts w:ascii="Book Antiqua" w:hAnsi="Book Antiqua" w:cs="宋体"/>
          <w:sz w:val="24"/>
          <w:szCs w:val="24"/>
          <w:lang w:eastAsia="zh-CN"/>
        </w:rPr>
        <w:t xml:space="preserve">-Reed KE, Yu W, Bailey DJ, </w:t>
      </w:r>
      <w:proofErr w:type="spellStart"/>
      <w:r w:rsidRPr="005E33CE">
        <w:rPr>
          <w:rFonts w:ascii="Book Antiqua" w:hAnsi="Book Antiqua" w:cs="宋体"/>
          <w:sz w:val="24"/>
          <w:szCs w:val="24"/>
          <w:lang w:eastAsia="zh-CN"/>
        </w:rPr>
        <w:t>Selen</w:t>
      </w:r>
      <w:proofErr w:type="spellEnd"/>
      <w:r w:rsidRPr="005E33CE">
        <w:rPr>
          <w:rFonts w:ascii="Book Antiqua" w:hAnsi="Book Antiqua" w:cs="宋体"/>
          <w:sz w:val="24"/>
          <w:szCs w:val="24"/>
          <w:lang w:eastAsia="zh-CN"/>
        </w:rPr>
        <w:t xml:space="preserve"> ES, </w:t>
      </w:r>
      <w:proofErr w:type="spellStart"/>
      <w:r w:rsidRPr="005E33CE">
        <w:rPr>
          <w:rFonts w:ascii="Book Antiqua" w:hAnsi="Book Antiqua" w:cs="宋体"/>
          <w:sz w:val="24"/>
          <w:szCs w:val="24"/>
          <w:lang w:eastAsia="zh-CN"/>
        </w:rPr>
        <w:t>Boersma</w:t>
      </w:r>
      <w:proofErr w:type="spellEnd"/>
      <w:r w:rsidRPr="005E33CE">
        <w:rPr>
          <w:rFonts w:ascii="Book Antiqua" w:hAnsi="Book Antiqua" w:cs="宋体"/>
          <w:sz w:val="24"/>
          <w:szCs w:val="24"/>
          <w:lang w:eastAsia="zh-CN"/>
        </w:rPr>
        <w:t xml:space="preserve"> MD, Carson JJ, Tonelli M, Balloon AJ, </w:t>
      </w:r>
      <w:proofErr w:type="spellStart"/>
      <w:r w:rsidRPr="005E33CE">
        <w:rPr>
          <w:rFonts w:ascii="Book Antiqua" w:hAnsi="Book Antiqua" w:cs="宋体"/>
          <w:sz w:val="24"/>
          <w:szCs w:val="24"/>
          <w:lang w:eastAsia="zh-CN"/>
        </w:rPr>
        <w:t>Higbee</w:t>
      </w:r>
      <w:proofErr w:type="spellEnd"/>
      <w:r w:rsidRPr="005E33CE">
        <w:rPr>
          <w:rFonts w:ascii="Book Antiqua" w:hAnsi="Book Antiqua" w:cs="宋体"/>
          <w:sz w:val="24"/>
          <w:szCs w:val="24"/>
          <w:lang w:eastAsia="zh-CN"/>
        </w:rPr>
        <w:t xml:space="preserve"> AJ, </w:t>
      </w:r>
      <w:proofErr w:type="spellStart"/>
      <w:r w:rsidRPr="005E33CE">
        <w:rPr>
          <w:rFonts w:ascii="Book Antiqua" w:hAnsi="Book Antiqua" w:cs="宋体"/>
          <w:sz w:val="24"/>
          <w:szCs w:val="24"/>
          <w:lang w:eastAsia="zh-CN"/>
        </w:rPr>
        <w:t>Westphall</w:t>
      </w:r>
      <w:proofErr w:type="spellEnd"/>
      <w:r w:rsidRPr="005E33CE">
        <w:rPr>
          <w:rFonts w:ascii="Book Antiqua" w:hAnsi="Book Antiqua" w:cs="宋体"/>
          <w:sz w:val="24"/>
          <w:szCs w:val="24"/>
          <w:lang w:eastAsia="zh-CN"/>
        </w:rPr>
        <w:t xml:space="preserve"> MS, </w:t>
      </w:r>
      <w:proofErr w:type="spellStart"/>
      <w:r w:rsidRPr="005E33CE">
        <w:rPr>
          <w:rFonts w:ascii="Book Antiqua" w:hAnsi="Book Antiqua" w:cs="宋体"/>
          <w:sz w:val="24"/>
          <w:szCs w:val="24"/>
          <w:lang w:eastAsia="zh-CN"/>
        </w:rPr>
        <w:t>Pagliarini</w:t>
      </w:r>
      <w:proofErr w:type="spellEnd"/>
      <w:r w:rsidRPr="005E33CE">
        <w:rPr>
          <w:rFonts w:ascii="Book Antiqua" w:hAnsi="Book Antiqua" w:cs="宋体"/>
          <w:sz w:val="24"/>
          <w:szCs w:val="24"/>
          <w:lang w:eastAsia="zh-CN"/>
        </w:rPr>
        <w:t xml:space="preserve"> DJ, </w:t>
      </w:r>
      <w:proofErr w:type="spellStart"/>
      <w:r w:rsidRPr="005E33CE">
        <w:rPr>
          <w:rFonts w:ascii="Book Antiqua" w:hAnsi="Book Antiqua" w:cs="宋体"/>
          <w:sz w:val="24"/>
          <w:szCs w:val="24"/>
          <w:lang w:eastAsia="zh-CN"/>
        </w:rPr>
        <w:t>Prolla</w:t>
      </w:r>
      <w:proofErr w:type="spellEnd"/>
      <w:r w:rsidRPr="005E33CE">
        <w:rPr>
          <w:rFonts w:ascii="Book Antiqua" w:hAnsi="Book Antiqua" w:cs="宋体"/>
          <w:sz w:val="24"/>
          <w:szCs w:val="24"/>
          <w:lang w:eastAsia="zh-CN"/>
        </w:rPr>
        <w:t xml:space="preserve"> TA, </w:t>
      </w:r>
      <w:proofErr w:type="spellStart"/>
      <w:r w:rsidRPr="005E33CE">
        <w:rPr>
          <w:rFonts w:ascii="Book Antiqua" w:hAnsi="Book Antiqua" w:cs="宋体"/>
          <w:sz w:val="24"/>
          <w:szCs w:val="24"/>
          <w:lang w:eastAsia="zh-CN"/>
        </w:rPr>
        <w:t>Assadi</w:t>
      </w:r>
      <w:proofErr w:type="spellEnd"/>
      <w:r w:rsidRPr="005E33CE">
        <w:rPr>
          <w:rFonts w:ascii="Book Antiqua" w:hAnsi="Book Antiqua" w:cs="宋体"/>
          <w:sz w:val="24"/>
          <w:szCs w:val="24"/>
          <w:lang w:eastAsia="zh-CN"/>
        </w:rPr>
        <w:t xml:space="preserve">-Porter F, Roy S, </w:t>
      </w:r>
      <w:proofErr w:type="spellStart"/>
      <w:r w:rsidRPr="005E33CE">
        <w:rPr>
          <w:rFonts w:ascii="Book Antiqua" w:hAnsi="Book Antiqua" w:cs="宋体"/>
          <w:sz w:val="24"/>
          <w:szCs w:val="24"/>
          <w:lang w:eastAsia="zh-CN"/>
        </w:rPr>
        <w:t>Denu</w:t>
      </w:r>
      <w:proofErr w:type="spellEnd"/>
      <w:r w:rsidRPr="005E33CE">
        <w:rPr>
          <w:rFonts w:ascii="Book Antiqua" w:hAnsi="Book Antiqua" w:cs="宋体"/>
          <w:sz w:val="24"/>
          <w:szCs w:val="24"/>
          <w:lang w:eastAsia="zh-CN"/>
        </w:rPr>
        <w:t xml:space="preserve"> JM, Coon JJ. Calorie restriction and SIRT3 trigger global reprogramming of the mitochondrial protein </w:t>
      </w:r>
      <w:proofErr w:type="spellStart"/>
      <w:r w:rsidRPr="005E33CE">
        <w:rPr>
          <w:rFonts w:ascii="Book Antiqua" w:hAnsi="Book Antiqua" w:cs="宋体"/>
          <w:sz w:val="24"/>
          <w:szCs w:val="24"/>
          <w:lang w:eastAsia="zh-CN"/>
        </w:rPr>
        <w:t>acetylome</w:t>
      </w:r>
      <w:proofErr w:type="spellEnd"/>
      <w:r w:rsidRPr="005E33CE">
        <w:rPr>
          <w:rFonts w:ascii="Book Antiqua" w:hAnsi="Book Antiqua" w:cs="宋体"/>
          <w:sz w:val="24"/>
          <w:szCs w:val="24"/>
          <w:lang w:eastAsia="zh-CN"/>
        </w:rPr>
        <w:t>. </w:t>
      </w:r>
      <w:proofErr w:type="spellStart"/>
      <w:r w:rsidRPr="005E33CE">
        <w:rPr>
          <w:rFonts w:ascii="Book Antiqua" w:hAnsi="Book Antiqua" w:cs="宋体"/>
          <w:i/>
          <w:iCs/>
          <w:sz w:val="24"/>
          <w:szCs w:val="24"/>
          <w:lang w:eastAsia="zh-CN"/>
        </w:rPr>
        <w:t>Mol</w:t>
      </w:r>
      <w:proofErr w:type="spellEnd"/>
      <w:r w:rsidRPr="005E33CE">
        <w:rPr>
          <w:rFonts w:ascii="Book Antiqua" w:hAnsi="Book Antiqua" w:cs="宋体"/>
          <w:i/>
          <w:iCs/>
          <w:sz w:val="24"/>
          <w:szCs w:val="24"/>
          <w:lang w:eastAsia="zh-CN"/>
        </w:rPr>
        <w:t xml:space="preserve"> Cell</w:t>
      </w:r>
      <w:r w:rsidRPr="005E33CE">
        <w:rPr>
          <w:rFonts w:ascii="Book Antiqua" w:hAnsi="Book Antiqua" w:cs="宋体"/>
          <w:sz w:val="24"/>
          <w:szCs w:val="24"/>
          <w:lang w:eastAsia="zh-CN"/>
        </w:rPr>
        <w:t> 2013; </w:t>
      </w:r>
      <w:r w:rsidRPr="005E33CE">
        <w:rPr>
          <w:rFonts w:ascii="Book Antiqua" w:hAnsi="Book Antiqua" w:cs="宋体"/>
          <w:b/>
          <w:bCs/>
          <w:sz w:val="24"/>
          <w:szCs w:val="24"/>
          <w:lang w:eastAsia="zh-CN"/>
        </w:rPr>
        <w:t>49</w:t>
      </w:r>
      <w:r w:rsidRPr="005E33CE">
        <w:rPr>
          <w:rFonts w:ascii="Book Antiqua" w:hAnsi="Book Antiqua" w:cs="宋体"/>
          <w:sz w:val="24"/>
          <w:szCs w:val="24"/>
          <w:lang w:eastAsia="zh-CN"/>
        </w:rPr>
        <w:t>: 186-199 [PMID: 23201123]</w:t>
      </w:r>
    </w:p>
    <w:p w14:paraId="45645847"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55 </w:t>
      </w:r>
      <w:proofErr w:type="spellStart"/>
      <w:r w:rsidRPr="005E33CE">
        <w:rPr>
          <w:rFonts w:ascii="Book Antiqua" w:hAnsi="Book Antiqua" w:cs="宋体"/>
          <w:b/>
          <w:bCs/>
          <w:sz w:val="24"/>
          <w:szCs w:val="24"/>
          <w:lang w:eastAsia="zh-CN"/>
        </w:rPr>
        <w:t>Hirschey</w:t>
      </w:r>
      <w:proofErr w:type="spellEnd"/>
      <w:r w:rsidRPr="005E33CE">
        <w:rPr>
          <w:rFonts w:ascii="Book Antiqua" w:hAnsi="Book Antiqua" w:cs="宋体"/>
          <w:b/>
          <w:bCs/>
          <w:sz w:val="24"/>
          <w:szCs w:val="24"/>
          <w:lang w:eastAsia="zh-CN"/>
        </w:rPr>
        <w:t xml:space="preserve"> MD</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Shimazu</w:t>
      </w:r>
      <w:proofErr w:type="spellEnd"/>
      <w:r w:rsidRPr="005E33CE">
        <w:rPr>
          <w:rFonts w:ascii="Book Antiqua" w:hAnsi="Book Antiqua" w:cs="宋体"/>
          <w:sz w:val="24"/>
          <w:szCs w:val="24"/>
          <w:lang w:eastAsia="zh-CN"/>
        </w:rPr>
        <w:t xml:space="preserve"> T, Jing E, </w:t>
      </w:r>
      <w:proofErr w:type="spellStart"/>
      <w:r w:rsidRPr="005E33CE">
        <w:rPr>
          <w:rFonts w:ascii="Book Antiqua" w:hAnsi="Book Antiqua" w:cs="宋体"/>
          <w:sz w:val="24"/>
          <w:szCs w:val="24"/>
          <w:lang w:eastAsia="zh-CN"/>
        </w:rPr>
        <w:t>Grueter</w:t>
      </w:r>
      <w:proofErr w:type="spellEnd"/>
      <w:r w:rsidRPr="005E33CE">
        <w:rPr>
          <w:rFonts w:ascii="Book Antiqua" w:hAnsi="Book Antiqua" w:cs="宋体"/>
          <w:sz w:val="24"/>
          <w:szCs w:val="24"/>
          <w:lang w:eastAsia="zh-CN"/>
        </w:rPr>
        <w:t xml:space="preserve"> CA, Collins AM, </w:t>
      </w:r>
      <w:proofErr w:type="spellStart"/>
      <w:r w:rsidRPr="005E33CE">
        <w:rPr>
          <w:rFonts w:ascii="Book Antiqua" w:hAnsi="Book Antiqua" w:cs="宋体"/>
          <w:sz w:val="24"/>
          <w:szCs w:val="24"/>
          <w:lang w:eastAsia="zh-CN"/>
        </w:rPr>
        <w:t>Aouizerat</w:t>
      </w:r>
      <w:proofErr w:type="spellEnd"/>
      <w:r w:rsidRPr="005E33CE">
        <w:rPr>
          <w:rFonts w:ascii="Book Antiqua" w:hAnsi="Book Antiqua" w:cs="宋体"/>
          <w:sz w:val="24"/>
          <w:szCs w:val="24"/>
          <w:lang w:eastAsia="zh-CN"/>
        </w:rPr>
        <w:t xml:space="preserve"> B, </w:t>
      </w:r>
      <w:proofErr w:type="spellStart"/>
      <w:r w:rsidRPr="005E33CE">
        <w:rPr>
          <w:rFonts w:ascii="Book Antiqua" w:hAnsi="Book Antiqua" w:cs="宋体"/>
          <w:sz w:val="24"/>
          <w:szCs w:val="24"/>
          <w:lang w:eastAsia="zh-CN"/>
        </w:rPr>
        <w:t>Stančáková</w:t>
      </w:r>
      <w:proofErr w:type="spellEnd"/>
      <w:r w:rsidRPr="005E33CE">
        <w:rPr>
          <w:rFonts w:ascii="Book Antiqua" w:hAnsi="Book Antiqua" w:cs="宋体"/>
          <w:sz w:val="24"/>
          <w:szCs w:val="24"/>
          <w:lang w:eastAsia="zh-CN"/>
        </w:rPr>
        <w:t xml:space="preserve"> A, </w:t>
      </w:r>
      <w:proofErr w:type="spellStart"/>
      <w:r w:rsidRPr="005E33CE">
        <w:rPr>
          <w:rFonts w:ascii="Book Antiqua" w:hAnsi="Book Antiqua" w:cs="宋体"/>
          <w:sz w:val="24"/>
          <w:szCs w:val="24"/>
          <w:lang w:eastAsia="zh-CN"/>
        </w:rPr>
        <w:t>Goetzman</w:t>
      </w:r>
      <w:proofErr w:type="spellEnd"/>
      <w:r w:rsidRPr="005E33CE">
        <w:rPr>
          <w:rFonts w:ascii="Book Antiqua" w:hAnsi="Book Antiqua" w:cs="宋体"/>
          <w:sz w:val="24"/>
          <w:szCs w:val="24"/>
          <w:lang w:eastAsia="zh-CN"/>
        </w:rPr>
        <w:t xml:space="preserve"> E, Lam MM, </w:t>
      </w:r>
      <w:proofErr w:type="spellStart"/>
      <w:r w:rsidRPr="005E33CE">
        <w:rPr>
          <w:rFonts w:ascii="Book Antiqua" w:hAnsi="Book Antiqua" w:cs="宋体"/>
          <w:sz w:val="24"/>
          <w:szCs w:val="24"/>
          <w:lang w:eastAsia="zh-CN"/>
        </w:rPr>
        <w:t>Schwer</w:t>
      </w:r>
      <w:proofErr w:type="spellEnd"/>
      <w:r w:rsidRPr="005E33CE">
        <w:rPr>
          <w:rFonts w:ascii="Book Antiqua" w:hAnsi="Book Antiqua" w:cs="宋体"/>
          <w:sz w:val="24"/>
          <w:szCs w:val="24"/>
          <w:lang w:eastAsia="zh-CN"/>
        </w:rPr>
        <w:t xml:space="preserve"> B, Stevens RD, </w:t>
      </w:r>
      <w:proofErr w:type="spellStart"/>
      <w:r w:rsidRPr="005E33CE">
        <w:rPr>
          <w:rFonts w:ascii="Book Antiqua" w:hAnsi="Book Antiqua" w:cs="宋体"/>
          <w:sz w:val="24"/>
          <w:szCs w:val="24"/>
          <w:lang w:eastAsia="zh-CN"/>
        </w:rPr>
        <w:t>Muehlbauer</w:t>
      </w:r>
      <w:proofErr w:type="spellEnd"/>
      <w:r w:rsidRPr="005E33CE">
        <w:rPr>
          <w:rFonts w:ascii="Book Antiqua" w:hAnsi="Book Antiqua" w:cs="宋体"/>
          <w:sz w:val="24"/>
          <w:szCs w:val="24"/>
          <w:lang w:eastAsia="zh-CN"/>
        </w:rPr>
        <w:t xml:space="preserve"> MJ, </w:t>
      </w:r>
      <w:proofErr w:type="spellStart"/>
      <w:r w:rsidRPr="005E33CE">
        <w:rPr>
          <w:rFonts w:ascii="Book Antiqua" w:hAnsi="Book Antiqua" w:cs="宋体"/>
          <w:sz w:val="24"/>
          <w:szCs w:val="24"/>
          <w:lang w:eastAsia="zh-CN"/>
        </w:rPr>
        <w:t>Kakar</w:t>
      </w:r>
      <w:proofErr w:type="spellEnd"/>
      <w:r w:rsidRPr="005E33CE">
        <w:rPr>
          <w:rFonts w:ascii="Book Antiqua" w:hAnsi="Book Antiqua" w:cs="宋体"/>
          <w:sz w:val="24"/>
          <w:szCs w:val="24"/>
          <w:lang w:eastAsia="zh-CN"/>
        </w:rPr>
        <w:t xml:space="preserve"> S, Bass NM, </w:t>
      </w:r>
      <w:proofErr w:type="spellStart"/>
      <w:r w:rsidRPr="005E33CE">
        <w:rPr>
          <w:rFonts w:ascii="Book Antiqua" w:hAnsi="Book Antiqua" w:cs="宋体"/>
          <w:sz w:val="24"/>
          <w:szCs w:val="24"/>
          <w:lang w:eastAsia="zh-CN"/>
        </w:rPr>
        <w:t>Kuusisto</w:t>
      </w:r>
      <w:proofErr w:type="spellEnd"/>
      <w:r w:rsidRPr="005E33CE">
        <w:rPr>
          <w:rFonts w:ascii="Book Antiqua" w:hAnsi="Book Antiqua" w:cs="宋体"/>
          <w:sz w:val="24"/>
          <w:szCs w:val="24"/>
          <w:lang w:eastAsia="zh-CN"/>
        </w:rPr>
        <w:t xml:space="preserve"> J, </w:t>
      </w:r>
      <w:proofErr w:type="spellStart"/>
      <w:r w:rsidRPr="005E33CE">
        <w:rPr>
          <w:rFonts w:ascii="Book Antiqua" w:hAnsi="Book Antiqua" w:cs="宋体"/>
          <w:sz w:val="24"/>
          <w:szCs w:val="24"/>
          <w:lang w:eastAsia="zh-CN"/>
        </w:rPr>
        <w:t>Laakso</w:t>
      </w:r>
      <w:proofErr w:type="spellEnd"/>
      <w:r w:rsidRPr="005E33CE">
        <w:rPr>
          <w:rFonts w:ascii="Book Antiqua" w:hAnsi="Book Antiqua" w:cs="宋体"/>
          <w:sz w:val="24"/>
          <w:szCs w:val="24"/>
          <w:lang w:eastAsia="zh-CN"/>
        </w:rPr>
        <w:t xml:space="preserve"> M, Alt FW, </w:t>
      </w:r>
      <w:proofErr w:type="spellStart"/>
      <w:r w:rsidRPr="005E33CE">
        <w:rPr>
          <w:rFonts w:ascii="Book Antiqua" w:hAnsi="Book Antiqua" w:cs="宋体"/>
          <w:sz w:val="24"/>
          <w:szCs w:val="24"/>
          <w:lang w:eastAsia="zh-CN"/>
        </w:rPr>
        <w:t>Newgard</w:t>
      </w:r>
      <w:proofErr w:type="spellEnd"/>
      <w:r w:rsidRPr="005E33CE">
        <w:rPr>
          <w:rFonts w:ascii="Book Antiqua" w:hAnsi="Book Antiqua" w:cs="宋体"/>
          <w:sz w:val="24"/>
          <w:szCs w:val="24"/>
          <w:lang w:eastAsia="zh-CN"/>
        </w:rPr>
        <w:t xml:space="preserve"> CB, </w:t>
      </w:r>
      <w:proofErr w:type="spellStart"/>
      <w:r w:rsidRPr="005E33CE">
        <w:rPr>
          <w:rFonts w:ascii="Book Antiqua" w:hAnsi="Book Antiqua" w:cs="宋体"/>
          <w:sz w:val="24"/>
          <w:szCs w:val="24"/>
          <w:lang w:eastAsia="zh-CN"/>
        </w:rPr>
        <w:t>Farese</w:t>
      </w:r>
      <w:proofErr w:type="spellEnd"/>
      <w:r w:rsidRPr="005E33CE">
        <w:rPr>
          <w:rFonts w:ascii="Book Antiqua" w:hAnsi="Book Antiqua" w:cs="宋体"/>
          <w:sz w:val="24"/>
          <w:szCs w:val="24"/>
          <w:lang w:eastAsia="zh-CN"/>
        </w:rPr>
        <w:t xml:space="preserve"> RV, Kahn CR, </w:t>
      </w:r>
      <w:proofErr w:type="spellStart"/>
      <w:r w:rsidRPr="005E33CE">
        <w:rPr>
          <w:rFonts w:ascii="Book Antiqua" w:hAnsi="Book Antiqua" w:cs="宋体"/>
          <w:sz w:val="24"/>
          <w:szCs w:val="24"/>
          <w:lang w:eastAsia="zh-CN"/>
        </w:rPr>
        <w:t>Verdin</w:t>
      </w:r>
      <w:proofErr w:type="spellEnd"/>
      <w:r w:rsidRPr="005E33CE">
        <w:rPr>
          <w:rFonts w:ascii="Book Antiqua" w:hAnsi="Book Antiqua" w:cs="宋体"/>
          <w:sz w:val="24"/>
          <w:szCs w:val="24"/>
          <w:lang w:eastAsia="zh-CN"/>
        </w:rPr>
        <w:t xml:space="preserve"> E. SIRT3 deficiency and mitochondrial protein </w:t>
      </w:r>
      <w:proofErr w:type="spellStart"/>
      <w:r w:rsidRPr="005E33CE">
        <w:rPr>
          <w:rFonts w:ascii="Book Antiqua" w:hAnsi="Book Antiqua" w:cs="宋体"/>
          <w:sz w:val="24"/>
          <w:szCs w:val="24"/>
          <w:lang w:eastAsia="zh-CN"/>
        </w:rPr>
        <w:t>hyperacetylation</w:t>
      </w:r>
      <w:proofErr w:type="spellEnd"/>
      <w:r w:rsidRPr="005E33CE">
        <w:rPr>
          <w:rFonts w:ascii="Book Antiqua" w:hAnsi="Book Antiqua" w:cs="宋体"/>
          <w:sz w:val="24"/>
          <w:szCs w:val="24"/>
          <w:lang w:eastAsia="zh-CN"/>
        </w:rPr>
        <w:t xml:space="preserve"> accelerate the development of the metabolic syndrome. </w:t>
      </w:r>
      <w:proofErr w:type="spellStart"/>
      <w:r w:rsidRPr="005E33CE">
        <w:rPr>
          <w:rFonts w:ascii="Book Antiqua" w:hAnsi="Book Antiqua" w:cs="宋体"/>
          <w:i/>
          <w:iCs/>
          <w:sz w:val="24"/>
          <w:szCs w:val="24"/>
          <w:lang w:eastAsia="zh-CN"/>
        </w:rPr>
        <w:t>Mol</w:t>
      </w:r>
      <w:proofErr w:type="spellEnd"/>
      <w:r w:rsidRPr="005E33CE">
        <w:rPr>
          <w:rFonts w:ascii="Book Antiqua" w:hAnsi="Book Antiqua" w:cs="宋体"/>
          <w:i/>
          <w:iCs/>
          <w:sz w:val="24"/>
          <w:szCs w:val="24"/>
          <w:lang w:eastAsia="zh-CN"/>
        </w:rPr>
        <w:t xml:space="preserve"> Cell</w:t>
      </w:r>
      <w:r w:rsidRPr="005E33CE">
        <w:rPr>
          <w:rFonts w:ascii="Book Antiqua" w:hAnsi="Book Antiqua" w:cs="宋体"/>
          <w:sz w:val="24"/>
          <w:szCs w:val="24"/>
          <w:lang w:eastAsia="zh-CN"/>
        </w:rPr>
        <w:t> 2011; </w:t>
      </w:r>
      <w:r w:rsidRPr="005E33CE">
        <w:rPr>
          <w:rFonts w:ascii="Book Antiqua" w:hAnsi="Book Antiqua" w:cs="宋体"/>
          <w:b/>
          <w:bCs/>
          <w:sz w:val="24"/>
          <w:szCs w:val="24"/>
          <w:lang w:eastAsia="zh-CN"/>
        </w:rPr>
        <w:t>44</w:t>
      </w:r>
      <w:r w:rsidRPr="005E33CE">
        <w:rPr>
          <w:rFonts w:ascii="Book Antiqua" w:hAnsi="Book Antiqua" w:cs="宋体"/>
          <w:sz w:val="24"/>
          <w:szCs w:val="24"/>
          <w:lang w:eastAsia="zh-CN"/>
        </w:rPr>
        <w:t>: 177-190 [PMID: 21856199]</w:t>
      </w:r>
    </w:p>
    <w:p w14:paraId="359B6B5E"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56 </w:t>
      </w:r>
      <w:r w:rsidRPr="005E33CE">
        <w:rPr>
          <w:rFonts w:ascii="Book Antiqua" w:hAnsi="Book Antiqua" w:cs="宋体"/>
          <w:b/>
          <w:bCs/>
          <w:sz w:val="24"/>
          <w:szCs w:val="24"/>
          <w:lang w:eastAsia="zh-CN"/>
        </w:rPr>
        <w:t>Finley LW</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Haigis</w:t>
      </w:r>
      <w:proofErr w:type="spellEnd"/>
      <w:r w:rsidRPr="005E33CE">
        <w:rPr>
          <w:rFonts w:ascii="Book Antiqua" w:hAnsi="Book Antiqua" w:cs="宋体"/>
          <w:sz w:val="24"/>
          <w:szCs w:val="24"/>
          <w:lang w:eastAsia="zh-CN"/>
        </w:rPr>
        <w:t xml:space="preserve"> MC. Metabolic regulation by SIRT3: implications for tumorigenesis. </w:t>
      </w:r>
      <w:r w:rsidRPr="005E33CE">
        <w:rPr>
          <w:rFonts w:ascii="Book Antiqua" w:hAnsi="Book Antiqua" w:cs="宋体"/>
          <w:i/>
          <w:iCs/>
          <w:sz w:val="24"/>
          <w:szCs w:val="24"/>
          <w:lang w:eastAsia="zh-CN"/>
        </w:rPr>
        <w:t xml:space="preserve">Trends </w:t>
      </w:r>
      <w:proofErr w:type="spellStart"/>
      <w:r w:rsidRPr="005E33CE">
        <w:rPr>
          <w:rFonts w:ascii="Book Antiqua" w:hAnsi="Book Antiqua" w:cs="宋体"/>
          <w:i/>
          <w:iCs/>
          <w:sz w:val="24"/>
          <w:szCs w:val="24"/>
          <w:lang w:eastAsia="zh-CN"/>
        </w:rPr>
        <w:t>Mol</w:t>
      </w:r>
      <w:proofErr w:type="spellEnd"/>
      <w:r w:rsidRPr="005E33CE">
        <w:rPr>
          <w:rFonts w:ascii="Book Antiqua" w:hAnsi="Book Antiqua" w:cs="宋体"/>
          <w:i/>
          <w:iCs/>
          <w:sz w:val="24"/>
          <w:szCs w:val="24"/>
          <w:lang w:eastAsia="zh-CN"/>
        </w:rPr>
        <w:t xml:space="preserve"> Med</w:t>
      </w:r>
      <w:r w:rsidRPr="005E33CE">
        <w:rPr>
          <w:rFonts w:ascii="Book Antiqua" w:hAnsi="Book Antiqua" w:cs="宋体"/>
          <w:sz w:val="24"/>
          <w:szCs w:val="24"/>
          <w:lang w:eastAsia="zh-CN"/>
        </w:rPr>
        <w:t> 2012; </w:t>
      </w:r>
      <w:r w:rsidRPr="005E33CE">
        <w:rPr>
          <w:rFonts w:ascii="Book Antiqua" w:hAnsi="Book Antiqua" w:cs="宋体"/>
          <w:b/>
          <w:bCs/>
          <w:sz w:val="24"/>
          <w:szCs w:val="24"/>
          <w:lang w:eastAsia="zh-CN"/>
        </w:rPr>
        <w:t>18</w:t>
      </w:r>
      <w:r w:rsidRPr="005E33CE">
        <w:rPr>
          <w:rFonts w:ascii="Book Antiqua" w:hAnsi="Book Antiqua" w:cs="宋体"/>
          <w:sz w:val="24"/>
          <w:szCs w:val="24"/>
          <w:lang w:eastAsia="zh-CN"/>
        </w:rPr>
        <w:t>: 516-523 [PMID: 22749020]</w:t>
      </w:r>
    </w:p>
    <w:p w14:paraId="2672CB3E" w14:textId="77777777" w:rsidR="00AC40FC" w:rsidRPr="005E33CE" w:rsidRDefault="00AC40FC" w:rsidP="00AC40FC">
      <w:pPr>
        <w:widowControl/>
        <w:spacing w:line="360" w:lineRule="auto"/>
        <w:jc w:val="both"/>
        <w:rPr>
          <w:rFonts w:ascii="Book Antiqua" w:hAnsi="Book Antiqua" w:cs="宋体"/>
          <w:sz w:val="24"/>
          <w:szCs w:val="24"/>
          <w:lang w:eastAsia="zh-CN"/>
        </w:rPr>
      </w:pPr>
      <w:proofErr w:type="gramStart"/>
      <w:r w:rsidRPr="005E33CE">
        <w:rPr>
          <w:rFonts w:ascii="Book Antiqua" w:hAnsi="Book Antiqua" w:cs="宋体"/>
          <w:sz w:val="24"/>
          <w:szCs w:val="24"/>
          <w:lang w:eastAsia="zh-CN"/>
        </w:rPr>
        <w:t>57 </w:t>
      </w:r>
      <w:proofErr w:type="spellStart"/>
      <w:r w:rsidRPr="005E33CE">
        <w:rPr>
          <w:rFonts w:ascii="Book Antiqua" w:hAnsi="Book Antiqua" w:cs="宋体"/>
          <w:b/>
          <w:bCs/>
          <w:sz w:val="24"/>
          <w:szCs w:val="24"/>
          <w:lang w:eastAsia="zh-CN"/>
        </w:rPr>
        <w:t>Haberland</w:t>
      </w:r>
      <w:proofErr w:type="spellEnd"/>
      <w:r w:rsidRPr="005E33CE">
        <w:rPr>
          <w:rFonts w:ascii="Book Antiqua" w:hAnsi="Book Antiqua" w:cs="宋体"/>
          <w:b/>
          <w:bCs/>
          <w:sz w:val="24"/>
          <w:szCs w:val="24"/>
          <w:lang w:eastAsia="zh-CN"/>
        </w:rPr>
        <w:t xml:space="preserve"> M</w:t>
      </w:r>
      <w:r w:rsidRPr="005E33CE">
        <w:rPr>
          <w:rFonts w:ascii="Book Antiqua" w:hAnsi="Book Antiqua" w:cs="宋体"/>
          <w:sz w:val="24"/>
          <w:szCs w:val="24"/>
          <w:lang w:eastAsia="zh-CN"/>
        </w:rPr>
        <w:t>, Montgomery RL, Olson EN.</w:t>
      </w:r>
      <w:proofErr w:type="gramEnd"/>
      <w:r w:rsidRPr="005E33CE">
        <w:rPr>
          <w:rFonts w:ascii="Book Antiqua" w:hAnsi="Book Antiqua" w:cs="宋体"/>
          <w:sz w:val="24"/>
          <w:szCs w:val="24"/>
          <w:lang w:eastAsia="zh-CN"/>
        </w:rPr>
        <w:t xml:space="preserve"> The many roles of histone deacetylases in development and physiology: implications for disease and therapy. </w:t>
      </w:r>
      <w:r w:rsidRPr="005E33CE">
        <w:rPr>
          <w:rFonts w:ascii="Book Antiqua" w:hAnsi="Book Antiqua" w:cs="宋体"/>
          <w:i/>
          <w:iCs/>
          <w:sz w:val="24"/>
          <w:szCs w:val="24"/>
          <w:lang w:eastAsia="zh-CN"/>
        </w:rPr>
        <w:t>Nat Rev Genet</w:t>
      </w:r>
      <w:r w:rsidRPr="005E33CE">
        <w:rPr>
          <w:rFonts w:ascii="Book Antiqua" w:hAnsi="Book Antiqua" w:cs="宋体"/>
          <w:sz w:val="24"/>
          <w:szCs w:val="24"/>
          <w:lang w:eastAsia="zh-CN"/>
        </w:rPr>
        <w:t> 2009; </w:t>
      </w:r>
      <w:r w:rsidRPr="005E33CE">
        <w:rPr>
          <w:rFonts w:ascii="Book Antiqua" w:hAnsi="Book Antiqua" w:cs="宋体"/>
          <w:b/>
          <w:bCs/>
          <w:sz w:val="24"/>
          <w:szCs w:val="24"/>
          <w:lang w:eastAsia="zh-CN"/>
        </w:rPr>
        <w:t>10</w:t>
      </w:r>
      <w:r w:rsidRPr="005E33CE">
        <w:rPr>
          <w:rFonts w:ascii="Book Antiqua" w:hAnsi="Book Antiqua" w:cs="宋体"/>
          <w:sz w:val="24"/>
          <w:szCs w:val="24"/>
          <w:lang w:eastAsia="zh-CN"/>
        </w:rPr>
        <w:t>: 32-42 [PMID: 19065135]</w:t>
      </w:r>
    </w:p>
    <w:p w14:paraId="1CEBD80D"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58 </w:t>
      </w:r>
      <w:r w:rsidRPr="005E33CE">
        <w:rPr>
          <w:rFonts w:ascii="Book Antiqua" w:hAnsi="Book Antiqua" w:cs="宋体"/>
          <w:b/>
          <w:bCs/>
          <w:sz w:val="24"/>
          <w:szCs w:val="24"/>
          <w:lang w:eastAsia="zh-CN"/>
        </w:rPr>
        <w:t>Kendrick AA</w:t>
      </w:r>
      <w:r w:rsidRPr="005E33CE">
        <w:rPr>
          <w:rFonts w:ascii="Book Antiqua" w:hAnsi="Book Antiqua" w:cs="宋体"/>
          <w:sz w:val="24"/>
          <w:szCs w:val="24"/>
          <w:lang w:eastAsia="zh-CN"/>
        </w:rPr>
        <w:t xml:space="preserve">, Choudhury M, Rahman SM, McCurdy CE, </w:t>
      </w:r>
      <w:proofErr w:type="spellStart"/>
      <w:r w:rsidRPr="005E33CE">
        <w:rPr>
          <w:rFonts w:ascii="Book Antiqua" w:hAnsi="Book Antiqua" w:cs="宋体"/>
          <w:sz w:val="24"/>
          <w:szCs w:val="24"/>
          <w:lang w:eastAsia="zh-CN"/>
        </w:rPr>
        <w:t>Friederich</w:t>
      </w:r>
      <w:proofErr w:type="spellEnd"/>
      <w:r w:rsidRPr="005E33CE">
        <w:rPr>
          <w:rFonts w:ascii="Book Antiqua" w:hAnsi="Book Antiqua" w:cs="宋体"/>
          <w:sz w:val="24"/>
          <w:szCs w:val="24"/>
          <w:lang w:eastAsia="zh-CN"/>
        </w:rPr>
        <w:t xml:space="preserve"> M, Van Hove JL, Watson PA, </w:t>
      </w:r>
      <w:proofErr w:type="spellStart"/>
      <w:r w:rsidRPr="005E33CE">
        <w:rPr>
          <w:rFonts w:ascii="Book Antiqua" w:hAnsi="Book Antiqua" w:cs="宋体"/>
          <w:sz w:val="24"/>
          <w:szCs w:val="24"/>
          <w:lang w:eastAsia="zh-CN"/>
        </w:rPr>
        <w:t>Birdsey</w:t>
      </w:r>
      <w:proofErr w:type="spellEnd"/>
      <w:r w:rsidRPr="005E33CE">
        <w:rPr>
          <w:rFonts w:ascii="Book Antiqua" w:hAnsi="Book Antiqua" w:cs="宋体"/>
          <w:sz w:val="24"/>
          <w:szCs w:val="24"/>
          <w:lang w:eastAsia="zh-CN"/>
        </w:rPr>
        <w:t xml:space="preserve"> N, </w:t>
      </w:r>
      <w:proofErr w:type="spellStart"/>
      <w:r w:rsidRPr="005E33CE">
        <w:rPr>
          <w:rFonts w:ascii="Book Antiqua" w:hAnsi="Book Antiqua" w:cs="宋体"/>
          <w:sz w:val="24"/>
          <w:szCs w:val="24"/>
          <w:lang w:eastAsia="zh-CN"/>
        </w:rPr>
        <w:t>Bao</w:t>
      </w:r>
      <w:proofErr w:type="spellEnd"/>
      <w:r w:rsidRPr="005E33CE">
        <w:rPr>
          <w:rFonts w:ascii="Book Antiqua" w:hAnsi="Book Antiqua" w:cs="宋体"/>
          <w:sz w:val="24"/>
          <w:szCs w:val="24"/>
          <w:lang w:eastAsia="zh-CN"/>
        </w:rPr>
        <w:t xml:space="preserve"> J, </w:t>
      </w:r>
      <w:proofErr w:type="spellStart"/>
      <w:r w:rsidRPr="005E33CE">
        <w:rPr>
          <w:rFonts w:ascii="Book Antiqua" w:hAnsi="Book Antiqua" w:cs="宋体"/>
          <w:sz w:val="24"/>
          <w:szCs w:val="24"/>
          <w:lang w:eastAsia="zh-CN"/>
        </w:rPr>
        <w:t>Gius</w:t>
      </w:r>
      <w:proofErr w:type="spellEnd"/>
      <w:r w:rsidRPr="005E33CE">
        <w:rPr>
          <w:rFonts w:ascii="Book Antiqua" w:hAnsi="Book Antiqua" w:cs="宋体"/>
          <w:sz w:val="24"/>
          <w:szCs w:val="24"/>
          <w:lang w:eastAsia="zh-CN"/>
        </w:rPr>
        <w:t xml:space="preserve"> D, Sack MN, Jing E, Kahn CR, Friedman JE, </w:t>
      </w:r>
      <w:proofErr w:type="spellStart"/>
      <w:r w:rsidRPr="005E33CE">
        <w:rPr>
          <w:rFonts w:ascii="Book Antiqua" w:hAnsi="Book Antiqua" w:cs="宋体"/>
          <w:sz w:val="24"/>
          <w:szCs w:val="24"/>
          <w:lang w:eastAsia="zh-CN"/>
        </w:rPr>
        <w:t>Jonscher</w:t>
      </w:r>
      <w:proofErr w:type="spellEnd"/>
      <w:r w:rsidRPr="005E33CE">
        <w:rPr>
          <w:rFonts w:ascii="Book Antiqua" w:hAnsi="Book Antiqua" w:cs="宋体"/>
          <w:sz w:val="24"/>
          <w:szCs w:val="24"/>
          <w:lang w:eastAsia="zh-CN"/>
        </w:rPr>
        <w:t xml:space="preserve"> KR. Fatty liver is associated with reduced SIRT3 activity and mitochondrial protein </w:t>
      </w:r>
      <w:proofErr w:type="spellStart"/>
      <w:r w:rsidRPr="005E33CE">
        <w:rPr>
          <w:rFonts w:ascii="Book Antiqua" w:hAnsi="Book Antiqua" w:cs="宋体"/>
          <w:sz w:val="24"/>
          <w:szCs w:val="24"/>
          <w:lang w:eastAsia="zh-CN"/>
        </w:rPr>
        <w:t>hyperacetylation</w:t>
      </w:r>
      <w:proofErr w:type="spellEnd"/>
      <w:r w:rsidRPr="005E33CE">
        <w:rPr>
          <w:rFonts w:ascii="Book Antiqua" w:hAnsi="Book Antiqua" w:cs="宋体"/>
          <w:sz w:val="24"/>
          <w:szCs w:val="24"/>
          <w:lang w:eastAsia="zh-CN"/>
        </w:rPr>
        <w:t>. </w:t>
      </w:r>
      <w:proofErr w:type="spellStart"/>
      <w:r w:rsidRPr="005E33CE">
        <w:rPr>
          <w:rFonts w:ascii="Book Antiqua" w:hAnsi="Book Antiqua" w:cs="宋体"/>
          <w:i/>
          <w:iCs/>
          <w:sz w:val="24"/>
          <w:szCs w:val="24"/>
          <w:lang w:eastAsia="zh-CN"/>
        </w:rPr>
        <w:t>Biochem</w:t>
      </w:r>
      <w:proofErr w:type="spellEnd"/>
      <w:r w:rsidRPr="005E33CE">
        <w:rPr>
          <w:rFonts w:ascii="Book Antiqua" w:hAnsi="Book Antiqua" w:cs="宋体"/>
          <w:i/>
          <w:iCs/>
          <w:sz w:val="24"/>
          <w:szCs w:val="24"/>
          <w:lang w:eastAsia="zh-CN"/>
        </w:rPr>
        <w:t xml:space="preserve"> J</w:t>
      </w:r>
      <w:r w:rsidRPr="005E33CE">
        <w:rPr>
          <w:rFonts w:ascii="Book Antiqua" w:hAnsi="Book Antiqua" w:cs="宋体"/>
          <w:sz w:val="24"/>
          <w:szCs w:val="24"/>
          <w:lang w:eastAsia="zh-CN"/>
        </w:rPr>
        <w:t> 2011; </w:t>
      </w:r>
      <w:r w:rsidRPr="005E33CE">
        <w:rPr>
          <w:rFonts w:ascii="Book Antiqua" w:hAnsi="Book Antiqua" w:cs="宋体"/>
          <w:b/>
          <w:bCs/>
          <w:sz w:val="24"/>
          <w:szCs w:val="24"/>
          <w:lang w:eastAsia="zh-CN"/>
        </w:rPr>
        <w:t>433</w:t>
      </w:r>
      <w:r w:rsidRPr="005E33CE">
        <w:rPr>
          <w:rFonts w:ascii="Book Antiqua" w:hAnsi="Book Antiqua" w:cs="宋体"/>
          <w:sz w:val="24"/>
          <w:szCs w:val="24"/>
          <w:lang w:eastAsia="zh-CN"/>
        </w:rPr>
        <w:t>: 505-514 [PMID: 21044047]</w:t>
      </w:r>
    </w:p>
    <w:p w14:paraId="1ECC2BFD"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59</w:t>
      </w:r>
      <w:r w:rsidRPr="005E33CE">
        <w:rPr>
          <w:rFonts w:ascii="Book Antiqua" w:hAnsi="Book Antiqua" w:cs="宋体"/>
          <w:b/>
          <w:sz w:val="24"/>
          <w:szCs w:val="24"/>
          <w:lang w:eastAsia="zh-CN"/>
        </w:rPr>
        <w:t xml:space="preserve"> Nassir F</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Ibdah</w:t>
      </w:r>
      <w:proofErr w:type="spellEnd"/>
      <w:r w:rsidRPr="005E33CE">
        <w:rPr>
          <w:rFonts w:ascii="Book Antiqua" w:hAnsi="Book Antiqua" w:cs="宋体"/>
          <w:sz w:val="24"/>
          <w:szCs w:val="24"/>
          <w:lang w:eastAsia="zh-CN"/>
        </w:rPr>
        <w:t xml:space="preserve"> JA. </w:t>
      </w:r>
      <w:proofErr w:type="gramStart"/>
      <w:r w:rsidRPr="005E33CE">
        <w:rPr>
          <w:rFonts w:ascii="Book Antiqua" w:hAnsi="Book Antiqua" w:cs="宋体"/>
          <w:sz w:val="24"/>
          <w:szCs w:val="24"/>
          <w:lang w:eastAsia="zh-CN"/>
        </w:rPr>
        <w:t>Role of mitochondria in nonalcoholic fatty liver disease.</w:t>
      </w:r>
      <w:proofErr w:type="gramEnd"/>
      <w:r w:rsidRPr="005E33CE">
        <w:rPr>
          <w:rFonts w:ascii="Book Antiqua" w:hAnsi="Book Antiqua" w:cs="宋体"/>
          <w:sz w:val="24"/>
          <w:szCs w:val="24"/>
          <w:lang w:eastAsia="zh-CN"/>
        </w:rPr>
        <w:t xml:space="preserve"> </w:t>
      </w:r>
      <w:proofErr w:type="spellStart"/>
      <w:r w:rsidRPr="005E33CE">
        <w:rPr>
          <w:rFonts w:ascii="Book Antiqua" w:hAnsi="Book Antiqua" w:cs="宋体"/>
          <w:i/>
          <w:sz w:val="24"/>
          <w:szCs w:val="24"/>
          <w:lang w:eastAsia="zh-CN"/>
        </w:rPr>
        <w:t>Int</w:t>
      </w:r>
      <w:proofErr w:type="spellEnd"/>
      <w:r w:rsidRPr="005E33CE">
        <w:rPr>
          <w:rFonts w:ascii="Book Antiqua" w:hAnsi="Book Antiqua" w:cs="宋体"/>
          <w:i/>
          <w:sz w:val="24"/>
          <w:szCs w:val="24"/>
          <w:lang w:eastAsia="zh-CN"/>
        </w:rPr>
        <w:t xml:space="preserve"> J </w:t>
      </w:r>
      <w:proofErr w:type="spellStart"/>
      <w:r w:rsidRPr="005E33CE">
        <w:rPr>
          <w:rFonts w:ascii="Book Antiqua" w:hAnsi="Book Antiqua" w:cs="宋体"/>
          <w:i/>
          <w:sz w:val="24"/>
          <w:szCs w:val="24"/>
          <w:lang w:eastAsia="zh-CN"/>
        </w:rPr>
        <w:t>Mol</w:t>
      </w:r>
      <w:proofErr w:type="spellEnd"/>
      <w:r w:rsidRPr="005E33CE">
        <w:rPr>
          <w:rFonts w:ascii="Book Antiqua" w:hAnsi="Book Antiqua" w:cs="宋体"/>
          <w:i/>
          <w:sz w:val="24"/>
          <w:szCs w:val="24"/>
          <w:lang w:eastAsia="zh-CN"/>
        </w:rPr>
        <w:t xml:space="preserve"> </w:t>
      </w:r>
      <w:proofErr w:type="spellStart"/>
      <w:r w:rsidRPr="005E33CE">
        <w:rPr>
          <w:rFonts w:ascii="Book Antiqua" w:hAnsi="Book Antiqua" w:cs="宋体"/>
          <w:i/>
          <w:sz w:val="24"/>
          <w:szCs w:val="24"/>
          <w:lang w:eastAsia="zh-CN"/>
        </w:rPr>
        <w:t>Sci</w:t>
      </w:r>
      <w:proofErr w:type="spellEnd"/>
      <w:r w:rsidRPr="005E33CE">
        <w:rPr>
          <w:rFonts w:ascii="Book Antiqua" w:hAnsi="Book Antiqua" w:cs="宋体"/>
          <w:i/>
          <w:sz w:val="24"/>
          <w:szCs w:val="24"/>
          <w:lang w:eastAsia="zh-CN"/>
        </w:rPr>
        <w:t xml:space="preserve"> </w:t>
      </w:r>
      <w:r w:rsidRPr="005E33CE">
        <w:rPr>
          <w:rFonts w:ascii="Book Antiqua" w:hAnsi="Book Antiqua" w:cs="宋体"/>
          <w:sz w:val="24"/>
          <w:szCs w:val="24"/>
          <w:lang w:eastAsia="zh-CN"/>
        </w:rPr>
        <w:t xml:space="preserve">2014; </w:t>
      </w:r>
      <w:r w:rsidRPr="005E33CE">
        <w:rPr>
          <w:rFonts w:ascii="Book Antiqua" w:hAnsi="Book Antiqua" w:cs="宋体"/>
          <w:b/>
          <w:sz w:val="24"/>
          <w:szCs w:val="24"/>
          <w:lang w:eastAsia="zh-CN"/>
        </w:rPr>
        <w:t>15</w:t>
      </w:r>
      <w:r w:rsidRPr="005E33CE">
        <w:rPr>
          <w:rFonts w:ascii="Book Antiqua" w:hAnsi="Book Antiqua" w:cs="宋体"/>
          <w:sz w:val="24"/>
          <w:szCs w:val="24"/>
          <w:lang w:eastAsia="zh-CN"/>
        </w:rPr>
        <w:t>: 8713-</w:t>
      </w:r>
      <w:r w:rsidRPr="005E33CE">
        <w:rPr>
          <w:rFonts w:ascii="Book Antiqua" w:hAnsi="Book Antiqua" w:cs="宋体" w:hint="eastAsia"/>
          <w:sz w:val="24"/>
          <w:szCs w:val="24"/>
          <w:lang w:eastAsia="zh-CN"/>
        </w:rPr>
        <w:t>87</w:t>
      </w:r>
      <w:r w:rsidRPr="005E33CE">
        <w:rPr>
          <w:rFonts w:ascii="Book Antiqua" w:hAnsi="Book Antiqua" w:cs="宋体"/>
          <w:sz w:val="24"/>
          <w:szCs w:val="24"/>
          <w:lang w:eastAsia="zh-CN"/>
        </w:rPr>
        <w:t xml:space="preserve">42 </w:t>
      </w:r>
      <w:r w:rsidRPr="005E33CE">
        <w:rPr>
          <w:rFonts w:ascii="Book Antiqua" w:hAnsi="Book Antiqua" w:cs="宋体" w:hint="eastAsia"/>
          <w:sz w:val="24"/>
          <w:szCs w:val="24"/>
          <w:lang w:eastAsia="zh-CN"/>
        </w:rPr>
        <w:t>[</w:t>
      </w:r>
      <w:r w:rsidRPr="005E33CE">
        <w:rPr>
          <w:rFonts w:ascii="Book Antiqua" w:hAnsi="Book Antiqua" w:cs="宋体"/>
          <w:sz w:val="24"/>
          <w:szCs w:val="24"/>
          <w:lang w:eastAsia="zh-CN"/>
        </w:rPr>
        <w:t>PMID: 24837835</w:t>
      </w:r>
      <w:r w:rsidRPr="005E33CE">
        <w:rPr>
          <w:rFonts w:ascii="Book Antiqua" w:hAnsi="Book Antiqua" w:cs="宋体" w:hint="eastAsia"/>
          <w:sz w:val="24"/>
          <w:szCs w:val="24"/>
          <w:lang w:eastAsia="zh-CN"/>
        </w:rPr>
        <w:t>]</w:t>
      </w:r>
    </w:p>
    <w:p w14:paraId="19C04468"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60 </w:t>
      </w:r>
      <w:r w:rsidRPr="005E33CE">
        <w:rPr>
          <w:rFonts w:ascii="Book Antiqua" w:hAnsi="Book Antiqua" w:cs="宋体"/>
          <w:b/>
          <w:bCs/>
          <w:sz w:val="24"/>
          <w:szCs w:val="24"/>
          <w:lang w:eastAsia="zh-CN"/>
        </w:rPr>
        <w:t>Yue P</w:t>
      </w:r>
      <w:r w:rsidRPr="005E33CE">
        <w:rPr>
          <w:rFonts w:ascii="Book Antiqua" w:hAnsi="Book Antiqua" w:cs="宋体"/>
          <w:sz w:val="24"/>
          <w:szCs w:val="24"/>
          <w:lang w:eastAsia="zh-CN"/>
        </w:rPr>
        <w:t xml:space="preserve">, Chen Z, Nassir F, Bernal-Mizrachi C, </w:t>
      </w:r>
      <w:proofErr w:type="spellStart"/>
      <w:r w:rsidRPr="005E33CE">
        <w:rPr>
          <w:rFonts w:ascii="Book Antiqua" w:hAnsi="Book Antiqua" w:cs="宋体"/>
          <w:sz w:val="24"/>
          <w:szCs w:val="24"/>
          <w:lang w:eastAsia="zh-CN"/>
        </w:rPr>
        <w:t>Finck</w:t>
      </w:r>
      <w:proofErr w:type="spellEnd"/>
      <w:r w:rsidRPr="005E33CE">
        <w:rPr>
          <w:rFonts w:ascii="Book Antiqua" w:hAnsi="Book Antiqua" w:cs="宋体"/>
          <w:sz w:val="24"/>
          <w:szCs w:val="24"/>
          <w:lang w:eastAsia="zh-CN"/>
        </w:rPr>
        <w:t xml:space="preserve"> B, </w:t>
      </w:r>
      <w:proofErr w:type="spellStart"/>
      <w:r w:rsidRPr="005E33CE">
        <w:rPr>
          <w:rFonts w:ascii="Book Antiqua" w:hAnsi="Book Antiqua" w:cs="宋体"/>
          <w:sz w:val="24"/>
          <w:szCs w:val="24"/>
          <w:lang w:eastAsia="zh-CN"/>
        </w:rPr>
        <w:t>Azhar</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Abumrad</w:t>
      </w:r>
      <w:proofErr w:type="spellEnd"/>
      <w:r w:rsidRPr="005E33CE">
        <w:rPr>
          <w:rFonts w:ascii="Book Antiqua" w:hAnsi="Book Antiqua" w:cs="宋体"/>
          <w:sz w:val="24"/>
          <w:szCs w:val="24"/>
          <w:lang w:eastAsia="zh-CN"/>
        </w:rPr>
        <w:t xml:space="preserve"> NA. Enhanced hepatic </w:t>
      </w:r>
      <w:proofErr w:type="spellStart"/>
      <w:r w:rsidRPr="005E33CE">
        <w:rPr>
          <w:rFonts w:ascii="Book Antiqua" w:hAnsi="Book Antiqua" w:cs="宋体"/>
          <w:sz w:val="24"/>
          <w:szCs w:val="24"/>
          <w:lang w:eastAsia="zh-CN"/>
        </w:rPr>
        <w:t>apoA</w:t>
      </w:r>
      <w:proofErr w:type="spellEnd"/>
      <w:r w:rsidRPr="005E33CE">
        <w:rPr>
          <w:rFonts w:ascii="Book Antiqua" w:hAnsi="Book Antiqua" w:cs="宋体"/>
          <w:sz w:val="24"/>
          <w:szCs w:val="24"/>
          <w:lang w:eastAsia="zh-CN"/>
        </w:rPr>
        <w:t>-I secretion and peripheral efflux of cholesterol and phospholipid in CD36 null mice. </w:t>
      </w:r>
      <w:proofErr w:type="spellStart"/>
      <w:r w:rsidRPr="005E33CE">
        <w:rPr>
          <w:rFonts w:ascii="Book Antiqua" w:hAnsi="Book Antiqua" w:cs="宋体"/>
          <w:i/>
          <w:iCs/>
          <w:sz w:val="24"/>
          <w:szCs w:val="24"/>
          <w:lang w:eastAsia="zh-CN"/>
        </w:rPr>
        <w:t>PLoS</w:t>
      </w:r>
      <w:proofErr w:type="spellEnd"/>
      <w:r w:rsidRPr="005E33CE">
        <w:rPr>
          <w:rFonts w:ascii="Book Antiqua" w:hAnsi="Book Antiqua" w:cs="宋体"/>
          <w:i/>
          <w:iCs/>
          <w:sz w:val="24"/>
          <w:szCs w:val="24"/>
          <w:lang w:eastAsia="zh-CN"/>
        </w:rPr>
        <w:t xml:space="preserve"> One</w:t>
      </w:r>
      <w:r w:rsidRPr="005E33CE">
        <w:rPr>
          <w:rFonts w:ascii="Book Antiqua" w:hAnsi="Book Antiqua" w:cs="宋体"/>
          <w:sz w:val="24"/>
          <w:szCs w:val="24"/>
          <w:lang w:eastAsia="zh-CN"/>
        </w:rPr>
        <w:t> 2010; </w:t>
      </w:r>
      <w:r w:rsidRPr="005E33CE">
        <w:rPr>
          <w:rFonts w:ascii="Book Antiqua" w:hAnsi="Book Antiqua" w:cs="宋体"/>
          <w:b/>
          <w:bCs/>
          <w:sz w:val="24"/>
          <w:szCs w:val="24"/>
          <w:lang w:eastAsia="zh-CN"/>
        </w:rPr>
        <w:t>5</w:t>
      </w:r>
      <w:r w:rsidRPr="005E33CE">
        <w:rPr>
          <w:rFonts w:ascii="Book Antiqua" w:hAnsi="Book Antiqua" w:cs="宋体"/>
          <w:sz w:val="24"/>
          <w:szCs w:val="24"/>
          <w:lang w:eastAsia="zh-CN"/>
        </w:rPr>
        <w:t>: e9906 [PMID: 20360851]</w:t>
      </w:r>
    </w:p>
    <w:p w14:paraId="000D05CE"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lastRenderedPageBreak/>
        <w:t xml:space="preserve">61 </w:t>
      </w:r>
      <w:r w:rsidRPr="005E33CE">
        <w:rPr>
          <w:rFonts w:ascii="Book Antiqua" w:hAnsi="Book Antiqua" w:cs="宋体"/>
          <w:b/>
          <w:sz w:val="24"/>
          <w:szCs w:val="24"/>
          <w:lang w:eastAsia="zh-CN"/>
        </w:rPr>
        <w:t>Rector RS</w:t>
      </w:r>
      <w:r w:rsidRPr="005E33CE">
        <w:rPr>
          <w:rFonts w:ascii="Book Antiqua" w:hAnsi="Book Antiqua" w:cs="宋体"/>
          <w:sz w:val="24"/>
          <w:szCs w:val="24"/>
          <w:lang w:eastAsia="zh-CN"/>
        </w:rPr>
        <w:t xml:space="preserve">, Morris EM, </w:t>
      </w:r>
      <w:proofErr w:type="spellStart"/>
      <w:r w:rsidRPr="005E33CE">
        <w:rPr>
          <w:rFonts w:ascii="Book Antiqua" w:hAnsi="Book Antiqua" w:cs="宋体"/>
          <w:sz w:val="24"/>
          <w:szCs w:val="24"/>
          <w:lang w:eastAsia="zh-CN"/>
        </w:rPr>
        <w:t>Ridenhour</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Meers</w:t>
      </w:r>
      <w:proofErr w:type="spellEnd"/>
      <w:r w:rsidRPr="005E33CE">
        <w:rPr>
          <w:rFonts w:ascii="Book Antiqua" w:hAnsi="Book Antiqua" w:cs="宋体"/>
          <w:sz w:val="24"/>
          <w:szCs w:val="24"/>
          <w:lang w:eastAsia="zh-CN"/>
        </w:rPr>
        <w:t xml:space="preserve"> GM, Hsu F-F, Turk J, et al. Selective hepatic insulin resistance in a murine model heterozygous for a mitochondrial trifunctional protein defect. </w:t>
      </w:r>
      <w:r w:rsidRPr="005E33CE">
        <w:rPr>
          <w:rFonts w:ascii="Book Antiqua" w:hAnsi="Book Antiqua" w:cs="宋体"/>
          <w:i/>
          <w:sz w:val="24"/>
          <w:szCs w:val="24"/>
          <w:lang w:eastAsia="zh-CN"/>
        </w:rPr>
        <w:t>Hepatology</w:t>
      </w:r>
      <w:r w:rsidRPr="005E33CE">
        <w:rPr>
          <w:rFonts w:ascii="Book Antiqua" w:hAnsi="Book Antiqua" w:cs="宋体"/>
          <w:sz w:val="24"/>
          <w:szCs w:val="24"/>
          <w:lang w:eastAsia="zh-CN"/>
        </w:rPr>
        <w:t xml:space="preserve"> 2013; </w:t>
      </w:r>
      <w:r w:rsidRPr="005E33CE">
        <w:rPr>
          <w:rFonts w:ascii="Book Antiqua" w:hAnsi="Book Antiqua" w:cs="宋体"/>
          <w:b/>
          <w:sz w:val="24"/>
          <w:szCs w:val="24"/>
          <w:lang w:eastAsia="zh-CN"/>
        </w:rPr>
        <w:t>57</w:t>
      </w:r>
      <w:r w:rsidRPr="005E33CE">
        <w:rPr>
          <w:rFonts w:ascii="Book Antiqua" w:hAnsi="Book Antiqua" w:cs="宋体"/>
          <w:sz w:val="24"/>
          <w:szCs w:val="24"/>
          <w:lang w:eastAsia="zh-CN"/>
        </w:rPr>
        <w:t>: 2213-</w:t>
      </w:r>
      <w:r w:rsidRPr="005E33CE">
        <w:rPr>
          <w:rFonts w:ascii="Book Antiqua" w:hAnsi="Book Antiqua" w:cs="宋体" w:hint="eastAsia"/>
          <w:sz w:val="24"/>
          <w:szCs w:val="24"/>
          <w:lang w:eastAsia="zh-CN"/>
        </w:rPr>
        <w:t>22</w:t>
      </w:r>
      <w:r w:rsidRPr="005E33CE">
        <w:rPr>
          <w:rFonts w:ascii="Book Antiqua" w:hAnsi="Book Antiqua" w:cs="宋体"/>
          <w:sz w:val="24"/>
          <w:szCs w:val="24"/>
          <w:lang w:eastAsia="zh-CN"/>
        </w:rPr>
        <w:t xml:space="preserve">23 </w:t>
      </w:r>
      <w:r w:rsidRPr="005E33CE">
        <w:rPr>
          <w:rFonts w:ascii="Book Antiqua" w:hAnsi="Book Antiqua" w:cs="宋体" w:hint="eastAsia"/>
          <w:sz w:val="24"/>
          <w:szCs w:val="24"/>
          <w:lang w:eastAsia="zh-CN"/>
        </w:rPr>
        <w:t>[</w:t>
      </w:r>
      <w:r w:rsidRPr="005E33CE">
        <w:rPr>
          <w:rFonts w:ascii="Book Antiqua" w:hAnsi="Book Antiqua" w:cs="宋体"/>
          <w:sz w:val="24"/>
          <w:szCs w:val="24"/>
          <w:lang w:eastAsia="zh-CN"/>
        </w:rPr>
        <w:t>PMID</w:t>
      </w:r>
      <w:proofErr w:type="gramStart"/>
      <w:r w:rsidRPr="005E33CE">
        <w:rPr>
          <w:rFonts w:ascii="Book Antiqua" w:hAnsi="Book Antiqua" w:cs="宋体"/>
          <w:sz w:val="24"/>
          <w:szCs w:val="24"/>
          <w:lang w:eastAsia="zh-CN"/>
        </w:rPr>
        <w:t>::</w:t>
      </w:r>
      <w:proofErr w:type="gramEnd"/>
      <w:r w:rsidRPr="005E33CE">
        <w:rPr>
          <w:rFonts w:ascii="Book Antiqua" w:hAnsi="Book Antiqua" w:cs="宋体"/>
          <w:sz w:val="24"/>
          <w:szCs w:val="24"/>
          <w:lang w:eastAsia="zh-CN"/>
        </w:rPr>
        <w:t xml:space="preserve"> 23359250</w:t>
      </w:r>
      <w:r w:rsidRPr="005E33CE">
        <w:rPr>
          <w:rFonts w:ascii="Book Antiqua" w:hAnsi="Book Antiqua" w:cs="宋体" w:hint="eastAsia"/>
          <w:sz w:val="24"/>
          <w:szCs w:val="24"/>
          <w:lang w:eastAsia="zh-CN"/>
        </w:rPr>
        <w:t>]</w:t>
      </w:r>
    </w:p>
    <w:p w14:paraId="0EA44FE9"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62</w:t>
      </w:r>
      <w:r w:rsidRPr="005E33CE">
        <w:rPr>
          <w:rFonts w:ascii="Book Antiqua" w:hAnsi="Book Antiqua" w:cs="宋体"/>
          <w:b/>
          <w:sz w:val="24"/>
          <w:szCs w:val="24"/>
          <w:lang w:eastAsia="zh-CN"/>
        </w:rPr>
        <w:t xml:space="preserve"> </w:t>
      </w:r>
      <w:proofErr w:type="spellStart"/>
      <w:r w:rsidRPr="005E33CE">
        <w:rPr>
          <w:rFonts w:ascii="Book Antiqua" w:hAnsi="Book Antiqua" w:cs="宋体"/>
          <w:b/>
          <w:sz w:val="24"/>
          <w:szCs w:val="24"/>
          <w:lang w:eastAsia="zh-CN"/>
        </w:rPr>
        <w:t>Ibdah</w:t>
      </w:r>
      <w:proofErr w:type="spellEnd"/>
      <w:r w:rsidRPr="005E33CE">
        <w:rPr>
          <w:rFonts w:ascii="Book Antiqua" w:hAnsi="Book Antiqua" w:cs="宋体"/>
          <w:b/>
          <w:sz w:val="24"/>
          <w:szCs w:val="24"/>
          <w:lang w:eastAsia="zh-CN"/>
        </w:rPr>
        <w:t xml:space="preserve"> JA</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Perlegas</w:t>
      </w:r>
      <w:proofErr w:type="spellEnd"/>
      <w:r w:rsidRPr="005E33CE">
        <w:rPr>
          <w:rFonts w:ascii="Book Antiqua" w:hAnsi="Book Antiqua" w:cs="宋体"/>
          <w:sz w:val="24"/>
          <w:szCs w:val="24"/>
          <w:lang w:eastAsia="zh-CN"/>
        </w:rPr>
        <w:t xml:space="preserve"> P, Zhao Y, </w:t>
      </w:r>
      <w:proofErr w:type="spellStart"/>
      <w:r w:rsidRPr="005E33CE">
        <w:rPr>
          <w:rFonts w:ascii="Book Antiqua" w:hAnsi="Book Antiqua" w:cs="宋体"/>
          <w:sz w:val="24"/>
          <w:szCs w:val="24"/>
          <w:lang w:eastAsia="zh-CN"/>
        </w:rPr>
        <w:t>Angdisen</w:t>
      </w:r>
      <w:proofErr w:type="spellEnd"/>
      <w:r w:rsidRPr="005E33CE">
        <w:rPr>
          <w:rFonts w:ascii="Book Antiqua" w:hAnsi="Book Antiqua" w:cs="宋体"/>
          <w:sz w:val="24"/>
          <w:szCs w:val="24"/>
          <w:lang w:eastAsia="zh-CN"/>
        </w:rPr>
        <w:t xml:space="preserve"> J, </w:t>
      </w:r>
      <w:proofErr w:type="spellStart"/>
      <w:r w:rsidRPr="005E33CE">
        <w:rPr>
          <w:rFonts w:ascii="Book Antiqua" w:hAnsi="Book Antiqua" w:cs="宋体"/>
          <w:sz w:val="24"/>
          <w:szCs w:val="24"/>
          <w:lang w:eastAsia="zh-CN"/>
        </w:rPr>
        <w:t>Borgerink</w:t>
      </w:r>
      <w:proofErr w:type="spellEnd"/>
      <w:r w:rsidRPr="005E33CE">
        <w:rPr>
          <w:rFonts w:ascii="Book Antiqua" w:hAnsi="Book Antiqua" w:cs="宋体"/>
          <w:sz w:val="24"/>
          <w:szCs w:val="24"/>
          <w:lang w:eastAsia="zh-CN"/>
        </w:rPr>
        <w:t xml:space="preserve"> H, </w:t>
      </w:r>
      <w:proofErr w:type="spellStart"/>
      <w:r w:rsidRPr="005E33CE">
        <w:rPr>
          <w:rFonts w:ascii="Book Antiqua" w:hAnsi="Book Antiqua" w:cs="宋体"/>
          <w:sz w:val="24"/>
          <w:szCs w:val="24"/>
          <w:lang w:eastAsia="zh-CN"/>
        </w:rPr>
        <w:t>Shadoan</w:t>
      </w:r>
      <w:proofErr w:type="spellEnd"/>
      <w:r w:rsidRPr="005E33CE">
        <w:rPr>
          <w:rFonts w:ascii="Book Antiqua" w:hAnsi="Book Antiqua" w:cs="宋体"/>
          <w:sz w:val="24"/>
          <w:szCs w:val="24"/>
          <w:lang w:eastAsia="zh-CN"/>
        </w:rPr>
        <w:t xml:space="preserve"> MK, et al. Mice heterozygous for a defect in mitochondrial trifunctional protein develop hepatic steatosis and insulin resistance. </w:t>
      </w:r>
      <w:r w:rsidRPr="005E33CE">
        <w:rPr>
          <w:rFonts w:ascii="Book Antiqua" w:hAnsi="Book Antiqua" w:cs="宋体"/>
          <w:i/>
          <w:sz w:val="24"/>
          <w:szCs w:val="24"/>
          <w:lang w:eastAsia="zh-CN"/>
        </w:rPr>
        <w:t>Gastroenterology</w:t>
      </w:r>
      <w:r w:rsidRPr="005E33CE">
        <w:rPr>
          <w:rFonts w:ascii="Book Antiqua" w:hAnsi="Book Antiqua" w:cs="宋体"/>
          <w:sz w:val="24"/>
          <w:szCs w:val="24"/>
          <w:lang w:eastAsia="zh-CN"/>
        </w:rPr>
        <w:t xml:space="preserve"> 2005; </w:t>
      </w:r>
      <w:r w:rsidRPr="005E33CE">
        <w:rPr>
          <w:rFonts w:ascii="Book Antiqua" w:hAnsi="Book Antiqua" w:cs="宋体"/>
          <w:b/>
          <w:sz w:val="24"/>
          <w:szCs w:val="24"/>
          <w:lang w:eastAsia="zh-CN"/>
        </w:rPr>
        <w:t>128</w:t>
      </w:r>
      <w:r w:rsidRPr="005E33CE">
        <w:rPr>
          <w:rFonts w:ascii="Book Antiqua" w:hAnsi="Book Antiqua" w:cs="宋体"/>
          <w:sz w:val="24"/>
          <w:szCs w:val="24"/>
          <w:lang w:eastAsia="zh-CN"/>
        </w:rPr>
        <w:t>: 1381-</w:t>
      </w:r>
      <w:r w:rsidRPr="005E33CE">
        <w:rPr>
          <w:rFonts w:ascii="Book Antiqua" w:hAnsi="Book Antiqua" w:cs="宋体" w:hint="eastAsia"/>
          <w:sz w:val="24"/>
          <w:szCs w:val="24"/>
          <w:lang w:eastAsia="zh-CN"/>
        </w:rPr>
        <w:t>13</w:t>
      </w:r>
      <w:r w:rsidRPr="005E33CE">
        <w:rPr>
          <w:rFonts w:ascii="Book Antiqua" w:hAnsi="Book Antiqua" w:cs="宋体"/>
          <w:sz w:val="24"/>
          <w:szCs w:val="24"/>
          <w:lang w:eastAsia="zh-CN"/>
        </w:rPr>
        <w:t>90</w:t>
      </w:r>
      <w:r w:rsidRPr="005E33CE">
        <w:rPr>
          <w:rFonts w:ascii="Book Antiqua" w:hAnsi="Book Antiqua" w:cs="宋体" w:hint="eastAsia"/>
          <w:sz w:val="24"/>
          <w:szCs w:val="24"/>
          <w:lang w:eastAsia="zh-CN"/>
        </w:rPr>
        <w:t xml:space="preserve"> [</w:t>
      </w:r>
      <w:r w:rsidRPr="005E33CE">
        <w:rPr>
          <w:rFonts w:ascii="Book Antiqua" w:hAnsi="Book Antiqua" w:cs="宋体"/>
          <w:sz w:val="24"/>
          <w:szCs w:val="24"/>
          <w:lang w:eastAsia="zh-CN"/>
        </w:rPr>
        <w:t>PMID: 15887119</w:t>
      </w:r>
      <w:r w:rsidRPr="005E33CE">
        <w:rPr>
          <w:rFonts w:ascii="Book Antiqua" w:hAnsi="Book Antiqua" w:cs="宋体" w:hint="eastAsia"/>
          <w:sz w:val="24"/>
          <w:szCs w:val="24"/>
          <w:lang w:eastAsia="zh-CN"/>
        </w:rPr>
        <w:t>]</w:t>
      </w:r>
    </w:p>
    <w:p w14:paraId="509A473B"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63 </w:t>
      </w:r>
      <w:proofErr w:type="spellStart"/>
      <w:r w:rsidRPr="005E33CE">
        <w:rPr>
          <w:rFonts w:ascii="Book Antiqua" w:hAnsi="Book Antiqua" w:cs="宋体"/>
          <w:b/>
          <w:bCs/>
          <w:sz w:val="24"/>
          <w:szCs w:val="24"/>
          <w:lang w:eastAsia="zh-CN"/>
        </w:rPr>
        <w:t>Geng</w:t>
      </w:r>
      <w:proofErr w:type="spellEnd"/>
      <w:r w:rsidRPr="005E33CE">
        <w:rPr>
          <w:rFonts w:ascii="Book Antiqua" w:hAnsi="Book Antiqua" w:cs="宋体"/>
          <w:b/>
          <w:bCs/>
          <w:sz w:val="24"/>
          <w:szCs w:val="24"/>
          <w:lang w:eastAsia="zh-CN"/>
        </w:rPr>
        <w:t xml:space="preserve"> C</w:t>
      </w:r>
      <w:r w:rsidRPr="005E33CE">
        <w:rPr>
          <w:rFonts w:ascii="Book Antiqua" w:hAnsi="Book Antiqua" w:cs="宋体"/>
          <w:sz w:val="24"/>
          <w:szCs w:val="24"/>
          <w:lang w:eastAsia="zh-CN"/>
        </w:rPr>
        <w:t>, Zhang Y, Gao Y, Tao W, Zhang H, Liu X, Fang F, Chang Y. Mst1 regulates hepatic lipid metabolism by inhibiting Sirt1 ubiquitination in mice. </w:t>
      </w:r>
      <w:proofErr w:type="spellStart"/>
      <w:r w:rsidRPr="005E33CE">
        <w:rPr>
          <w:rFonts w:ascii="Book Antiqua" w:hAnsi="Book Antiqua" w:cs="宋体"/>
          <w:i/>
          <w:iCs/>
          <w:sz w:val="24"/>
          <w:szCs w:val="24"/>
          <w:lang w:eastAsia="zh-CN"/>
        </w:rPr>
        <w:t>Biochem</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Biophys</w:t>
      </w:r>
      <w:proofErr w:type="spellEnd"/>
      <w:r w:rsidRPr="005E33CE">
        <w:rPr>
          <w:rFonts w:ascii="Book Antiqua" w:hAnsi="Book Antiqua" w:cs="宋体"/>
          <w:i/>
          <w:iCs/>
          <w:sz w:val="24"/>
          <w:szCs w:val="24"/>
          <w:lang w:eastAsia="zh-CN"/>
        </w:rPr>
        <w:t xml:space="preserve"> Res </w:t>
      </w:r>
      <w:proofErr w:type="spellStart"/>
      <w:r w:rsidRPr="005E33CE">
        <w:rPr>
          <w:rFonts w:ascii="Book Antiqua" w:hAnsi="Book Antiqua" w:cs="宋体"/>
          <w:i/>
          <w:iCs/>
          <w:sz w:val="24"/>
          <w:szCs w:val="24"/>
          <w:lang w:eastAsia="zh-CN"/>
        </w:rPr>
        <w:t>Commun</w:t>
      </w:r>
      <w:proofErr w:type="spellEnd"/>
      <w:r w:rsidRPr="005E33CE">
        <w:rPr>
          <w:rFonts w:ascii="Book Antiqua" w:hAnsi="Book Antiqua" w:cs="宋体"/>
          <w:sz w:val="24"/>
          <w:szCs w:val="24"/>
          <w:lang w:eastAsia="zh-CN"/>
        </w:rPr>
        <w:t> 2016; </w:t>
      </w:r>
      <w:r w:rsidRPr="005E33CE">
        <w:rPr>
          <w:rFonts w:ascii="Book Antiqua" w:hAnsi="Book Antiqua" w:cs="宋体"/>
          <w:b/>
          <w:bCs/>
          <w:sz w:val="24"/>
          <w:szCs w:val="24"/>
          <w:lang w:eastAsia="zh-CN"/>
        </w:rPr>
        <w:t>471</w:t>
      </w:r>
      <w:r w:rsidRPr="005E33CE">
        <w:rPr>
          <w:rFonts w:ascii="Book Antiqua" w:hAnsi="Book Antiqua" w:cs="宋体"/>
          <w:sz w:val="24"/>
          <w:szCs w:val="24"/>
          <w:lang w:eastAsia="zh-CN"/>
        </w:rPr>
        <w:t>: 444-449 [PMID: 26903296]</w:t>
      </w:r>
    </w:p>
    <w:p w14:paraId="49AB82A9"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64 </w:t>
      </w:r>
      <w:proofErr w:type="spellStart"/>
      <w:r w:rsidRPr="005E33CE">
        <w:rPr>
          <w:rFonts w:ascii="Book Antiqua" w:hAnsi="Book Antiqua" w:cs="宋体"/>
          <w:b/>
          <w:bCs/>
          <w:sz w:val="24"/>
          <w:szCs w:val="24"/>
          <w:lang w:eastAsia="zh-CN"/>
        </w:rPr>
        <w:t>Colak</w:t>
      </w:r>
      <w:proofErr w:type="spellEnd"/>
      <w:r w:rsidRPr="005E33CE">
        <w:rPr>
          <w:rFonts w:ascii="Book Antiqua" w:hAnsi="Book Antiqua" w:cs="宋体"/>
          <w:b/>
          <w:bCs/>
          <w:sz w:val="24"/>
          <w:szCs w:val="24"/>
          <w:lang w:eastAsia="zh-CN"/>
        </w:rPr>
        <w:t xml:space="preserve"> Y</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Yesil</w:t>
      </w:r>
      <w:proofErr w:type="spellEnd"/>
      <w:r w:rsidRPr="005E33CE">
        <w:rPr>
          <w:rFonts w:ascii="Book Antiqua" w:hAnsi="Book Antiqua" w:cs="宋体"/>
          <w:sz w:val="24"/>
          <w:szCs w:val="24"/>
          <w:lang w:eastAsia="zh-CN"/>
        </w:rPr>
        <w:t xml:space="preserve"> A, </w:t>
      </w:r>
      <w:proofErr w:type="spellStart"/>
      <w:r w:rsidRPr="005E33CE">
        <w:rPr>
          <w:rFonts w:ascii="Book Antiqua" w:hAnsi="Book Antiqua" w:cs="宋体"/>
          <w:sz w:val="24"/>
          <w:szCs w:val="24"/>
          <w:lang w:eastAsia="zh-CN"/>
        </w:rPr>
        <w:t>Mutlu</w:t>
      </w:r>
      <w:proofErr w:type="spellEnd"/>
      <w:r w:rsidRPr="005E33CE">
        <w:rPr>
          <w:rFonts w:ascii="Book Antiqua" w:hAnsi="Book Antiqua" w:cs="宋体"/>
          <w:sz w:val="24"/>
          <w:szCs w:val="24"/>
          <w:lang w:eastAsia="zh-CN"/>
        </w:rPr>
        <w:t xml:space="preserve"> HH, </w:t>
      </w:r>
      <w:proofErr w:type="spellStart"/>
      <w:r w:rsidRPr="005E33CE">
        <w:rPr>
          <w:rFonts w:ascii="Book Antiqua" w:hAnsi="Book Antiqua" w:cs="宋体"/>
          <w:sz w:val="24"/>
          <w:szCs w:val="24"/>
          <w:lang w:eastAsia="zh-CN"/>
        </w:rPr>
        <w:t>Caklili</w:t>
      </w:r>
      <w:proofErr w:type="spellEnd"/>
      <w:r w:rsidRPr="005E33CE">
        <w:rPr>
          <w:rFonts w:ascii="Book Antiqua" w:hAnsi="Book Antiqua" w:cs="宋体"/>
          <w:sz w:val="24"/>
          <w:szCs w:val="24"/>
          <w:lang w:eastAsia="zh-CN"/>
        </w:rPr>
        <w:t xml:space="preserve"> OT, </w:t>
      </w:r>
      <w:proofErr w:type="spellStart"/>
      <w:r w:rsidRPr="005E33CE">
        <w:rPr>
          <w:rFonts w:ascii="Book Antiqua" w:hAnsi="Book Antiqua" w:cs="宋体"/>
          <w:sz w:val="24"/>
          <w:szCs w:val="24"/>
          <w:lang w:eastAsia="zh-CN"/>
        </w:rPr>
        <w:t>Ulasoglu</w:t>
      </w:r>
      <w:proofErr w:type="spellEnd"/>
      <w:r w:rsidRPr="005E33CE">
        <w:rPr>
          <w:rFonts w:ascii="Book Antiqua" w:hAnsi="Book Antiqua" w:cs="宋体"/>
          <w:sz w:val="24"/>
          <w:szCs w:val="24"/>
          <w:lang w:eastAsia="zh-CN"/>
        </w:rPr>
        <w:t xml:space="preserve"> C, Senates E, </w:t>
      </w:r>
      <w:proofErr w:type="spellStart"/>
      <w:r w:rsidRPr="005E33CE">
        <w:rPr>
          <w:rFonts w:ascii="Book Antiqua" w:hAnsi="Book Antiqua" w:cs="宋体"/>
          <w:sz w:val="24"/>
          <w:szCs w:val="24"/>
          <w:lang w:eastAsia="zh-CN"/>
        </w:rPr>
        <w:t>Takir</w:t>
      </w:r>
      <w:proofErr w:type="spellEnd"/>
      <w:r w:rsidRPr="005E33CE">
        <w:rPr>
          <w:rFonts w:ascii="Book Antiqua" w:hAnsi="Book Antiqua" w:cs="宋体"/>
          <w:sz w:val="24"/>
          <w:szCs w:val="24"/>
          <w:lang w:eastAsia="zh-CN"/>
        </w:rPr>
        <w:t xml:space="preserve"> M, </w:t>
      </w:r>
      <w:proofErr w:type="spellStart"/>
      <w:r w:rsidRPr="005E33CE">
        <w:rPr>
          <w:rFonts w:ascii="Book Antiqua" w:hAnsi="Book Antiqua" w:cs="宋体"/>
          <w:sz w:val="24"/>
          <w:szCs w:val="24"/>
          <w:lang w:eastAsia="zh-CN"/>
        </w:rPr>
        <w:t>Kostek</w:t>
      </w:r>
      <w:proofErr w:type="spellEnd"/>
      <w:r w:rsidRPr="005E33CE">
        <w:rPr>
          <w:rFonts w:ascii="Book Antiqua" w:hAnsi="Book Antiqua" w:cs="宋体"/>
          <w:sz w:val="24"/>
          <w:szCs w:val="24"/>
          <w:lang w:eastAsia="zh-CN"/>
        </w:rPr>
        <w:t xml:space="preserve"> O, Yilmaz Y, Yilmaz </w:t>
      </w:r>
      <w:proofErr w:type="spellStart"/>
      <w:r w:rsidRPr="005E33CE">
        <w:rPr>
          <w:rFonts w:ascii="Book Antiqua" w:hAnsi="Book Antiqua" w:cs="宋体"/>
          <w:sz w:val="24"/>
          <w:szCs w:val="24"/>
          <w:lang w:eastAsia="zh-CN"/>
        </w:rPr>
        <w:t>Enc</w:t>
      </w:r>
      <w:proofErr w:type="spellEnd"/>
      <w:r w:rsidRPr="005E33CE">
        <w:rPr>
          <w:rFonts w:ascii="Book Antiqua" w:hAnsi="Book Antiqua" w:cs="宋体"/>
          <w:sz w:val="24"/>
          <w:szCs w:val="24"/>
          <w:lang w:eastAsia="zh-CN"/>
        </w:rPr>
        <w:t xml:space="preserve"> F, </w:t>
      </w:r>
      <w:proofErr w:type="spellStart"/>
      <w:r w:rsidRPr="005E33CE">
        <w:rPr>
          <w:rFonts w:ascii="Book Antiqua" w:hAnsi="Book Antiqua" w:cs="宋体"/>
          <w:sz w:val="24"/>
          <w:szCs w:val="24"/>
          <w:lang w:eastAsia="zh-CN"/>
        </w:rPr>
        <w:t>Tasan</w:t>
      </w:r>
      <w:proofErr w:type="spellEnd"/>
      <w:r w:rsidRPr="005E33CE">
        <w:rPr>
          <w:rFonts w:ascii="Book Antiqua" w:hAnsi="Book Antiqua" w:cs="宋体"/>
          <w:sz w:val="24"/>
          <w:szCs w:val="24"/>
          <w:lang w:eastAsia="zh-CN"/>
        </w:rPr>
        <w:t xml:space="preserve"> G, </w:t>
      </w:r>
      <w:proofErr w:type="spellStart"/>
      <w:r w:rsidRPr="005E33CE">
        <w:rPr>
          <w:rFonts w:ascii="Book Antiqua" w:hAnsi="Book Antiqua" w:cs="宋体"/>
          <w:sz w:val="24"/>
          <w:szCs w:val="24"/>
          <w:lang w:eastAsia="zh-CN"/>
        </w:rPr>
        <w:t>Tuncer</w:t>
      </w:r>
      <w:proofErr w:type="spellEnd"/>
      <w:r w:rsidRPr="005E33CE">
        <w:rPr>
          <w:rFonts w:ascii="Book Antiqua" w:hAnsi="Book Antiqua" w:cs="宋体"/>
          <w:sz w:val="24"/>
          <w:szCs w:val="24"/>
          <w:lang w:eastAsia="zh-CN"/>
        </w:rPr>
        <w:t xml:space="preserve"> I. </w:t>
      </w:r>
      <w:proofErr w:type="gramStart"/>
      <w:r w:rsidRPr="005E33CE">
        <w:rPr>
          <w:rFonts w:ascii="Book Antiqua" w:hAnsi="Book Antiqua" w:cs="宋体"/>
          <w:sz w:val="24"/>
          <w:szCs w:val="24"/>
          <w:lang w:eastAsia="zh-CN"/>
        </w:rPr>
        <w:t>A potential treatment of non-alcoholic fatty liver disease with SIRT1 activators.</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Gastrointestin</w:t>
      </w:r>
      <w:proofErr w:type="spellEnd"/>
      <w:r w:rsidRPr="005E33CE">
        <w:rPr>
          <w:rFonts w:ascii="Book Antiqua" w:hAnsi="Book Antiqua" w:cs="宋体"/>
          <w:i/>
          <w:iCs/>
          <w:sz w:val="24"/>
          <w:szCs w:val="24"/>
          <w:lang w:eastAsia="zh-CN"/>
        </w:rPr>
        <w:t xml:space="preserve"> Liver Dis</w:t>
      </w:r>
      <w:r w:rsidRPr="005E33CE">
        <w:rPr>
          <w:rFonts w:ascii="Book Antiqua" w:hAnsi="Book Antiqua" w:cs="宋体"/>
          <w:sz w:val="24"/>
          <w:szCs w:val="24"/>
          <w:lang w:eastAsia="zh-CN"/>
        </w:rPr>
        <w:t> 2014; </w:t>
      </w:r>
      <w:r w:rsidRPr="005E33CE">
        <w:rPr>
          <w:rFonts w:ascii="Book Antiqua" w:hAnsi="Book Antiqua" w:cs="宋体"/>
          <w:b/>
          <w:bCs/>
          <w:sz w:val="24"/>
          <w:szCs w:val="24"/>
          <w:lang w:eastAsia="zh-CN"/>
        </w:rPr>
        <w:t>23</w:t>
      </w:r>
      <w:r w:rsidRPr="005E33CE">
        <w:rPr>
          <w:rFonts w:ascii="Book Antiqua" w:hAnsi="Book Antiqua" w:cs="宋体"/>
          <w:sz w:val="24"/>
          <w:szCs w:val="24"/>
          <w:lang w:eastAsia="zh-CN"/>
        </w:rPr>
        <w:t>: 311-319 [PMID: 25267960]</w:t>
      </w:r>
    </w:p>
    <w:p w14:paraId="53C0680F"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8219FB">
        <w:rPr>
          <w:rFonts w:ascii="Book Antiqua" w:hAnsi="Book Antiqua" w:cs="宋体"/>
          <w:sz w:val="24"/>
          <w:szCs w:val="24"/>
          <w:lang w:val="es-ES_tradnl" w:eastAsia="zh-CN"/>
        </w:rPr>
        <w:t>65 </w:t>
      </w:r>
      <w:r w:rsidRPr="008219FB">
        <w:rPr>
          <w:rFonts w:ascii="Book Antiqua" w:hAnsi="Book Antiqua" w:cs="宋体"/>
          <w:b/>
          <w:bCs/>
          <w:sz w:val="24"/>
          <w:szCs w:val="24"/>
          <w:lang w:val="es-ES_tradnl" w:eastAsia="zh-CN"/>
        </w:rPr>
        <w:t>Colak Y</w:t>
      </w:r>
      <w:r w:rsidRPr="008219FB">
        <w:rPr>
          <w:rFonts w:ascii="Book Antiqua" w:hAnsi="Book Antiqua" w:cs="宋体"/>
          <w:sz w:val="24"/>
          <w:szCs w:val="24"/>
          <w:lang w:val="es-ES_tradnl" w:eastAsia="zh-CN"/>
        </w:rPr>
        <w:t xml:space="preserve">, Ozturk O, Senates E, Tuncer I, Yorulmaz E, Adali G, Doganay L, Enc FY. </w:t>
      </w:r>
      <w:proofErr w:type="gramStart"/>
      <w:r w:rsidRPr="005E33CE">
        <w:rPr>
          <w:rFonts w:ascii="Book Antiqua" w:hAnsi="Book Antiqua" w:cs="宋体"/>
          <w:sz w:val="24"/>
          <w:szCs w:val="24"/>
          <w:lang w:eastAsia="zh-CN"/>
        </w:rPr>
        <w:t>SIRT1 as a potential therapeutic target for treatment of nonalcoholic fatty liver disease.</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Med </w:t>
      </w:r>
      <w:proofErr w:type="spellStart"/>
      <w:r w:rsidRPr="005E33CE">
        <w:rPr>
          <w:rFonts w:ascii="Book Antiqua" w:hAnsi="Book Antiqua" w:cs="宋体"/>
          <w:i/>
          <w:iCs/>
          <w:sz w:val="24"/>
          <w:szCs w:val="24"/>
          <w:lang w:eastAsia="zh-CN"/>
        </w:rPr>
        <w:t>Sci</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Monit</w:t>
      </w:r>
      <w:proofErr w:type="spellEnd"/>
      <w:r w:rsidRPr="005E33CE">
        <w:rPr>
          <w:rFonts w:ascii="Book Antiqua" w:hAnsi="Book Antiqua" w:cs="宋体"/>
          <w:sz w:val="24"/>
          <w:szCs w:val="24"/>
          <w:lang w:eastAsia="zh-CN"/>
        </w:rPr>
        <w:t> 2011; </w:t>
      </w:r>
      <w:r w:rsidRPr="005E33CE">
        <w:rPr>
          <w:rFonts w:ascii="Book Antiqua" w:hAnsi="Book Antiqua" w:cs="宋体"/>
          <w:b/>
          <w:bCs/>
          <w:sz w:val="24"/>
          <w:szCs w:val="24"/>
          <w:lang w:eastAsia="zh-CN"/>
        </w:rPr>
        <w:t>17</w:t>
      </w:r>
      <w:r w:rsidRPr="005E33CE">
        <w:rPr>
          <w:rFonts w:ascii="Book Antiqua" w:hAnsi="Book Antiqua" w:cs="宋体"/>
          <w:sz w:val="24"/>
          <w:szCs w:val="24"/>
          <w:lang w:eastAsia="zh-CN"/>
        </w:rPr>
        <w:t>: HY5-HY9 [PMID: 21525818]</w:t>
      </w:r>
    </w:p>
    <w:p w14:paraId="1764D90D"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66 </w:t>
      </w:r>
      <w:proofErr w:type="spellStart"/>
      <w:r w:rsidRPr="005E33CE">
        <w:rPr>
          <w:rFonts w:ascii="Book Antiqua" w:hAnsi="Book Antiqua" w:cs="宋体"/>
          <w:b/>
          <w:bCs/>
          <w:sz w:val="24"/>
          <w:szCs w:val="24"/>
          <w:lang w:eastAsia="zh-CN"/>
        </w:rPr>
        <w:t>Tobita</w:t>
      </w:r>
      <w:proofErr w:type="spellEnd"/>
      <w:r w:rsidRPr="005E33CE">
        <w:rPr>
          <w:rFonts w:ascii="Book Antiqua" w:hAnsi="Book Antiqua" w:cs="宋体"/>
          <w:b/>
          <w:bCs/>
          <w:sz w:val="24"/>
          <w:szCs w:val="24"/>
          <w:lang w:eastAsia="zh-CN"/>
        </w:rPr>
        <w:t xml:space="preserve"> T</w:t>
      </w:r>
      <w:r w:rsidRPr="005E33CE">
        <w:rPr>
          <w:rFonts w:ascii="Book Antiqua" w:hAnsi="Book Antiqua" w:cs="宋体"/>
          <w:sz w:val="24"/>
          <w:szCs w:val="24"/>
          <w:lang w:eastAsia="zh-CN"/>
        </w:rPr>
        <w:t>, Guzman-</w:t>
      </w:r>
      <w:proofErr w:type="spellStart"/>
      <w:r w:rsidRPr="005E33CE">
        <w:rPr>
          <w:rFonts w:ascii="Book Antiqua" w:hAnsi="Book Antiqua" w:cs="宋体"/>
          <w:sz w:val="24"/>
          <w:szCs w:val="24"/>
          <w:lang w:eastAsia="zh-CN"/>
        </w:rPr>
        <w:t>Lepe</w:t>
      </w:r>
      <w:proofErr w:type="spellEnd"/>
      <w:r w:rsidRPr="005E33CE">
        <w:rPr>
          <w:rFonts w:ascii="Book Antiqua" w:hAnsi="Book Antiqua" w:cs="宋体"/>
          <w:sz w:val="24"/>
          <w:szCs w:val="24"/>
          <w:lang w:eastAsia="zh-CN"/>
        </w:rPr>
        <w:t xml:space="preserve"> J, Takeishi K, Nakao T, Wang Y, </w:t>
      </w:r>
      <w:proofErr w:type="spellStart"/>
      <w:r w:rsidRPr="005E33CE">
        <w:rPr>
          <w:rFonts w:ascii="Book Antiqua" w:hAnsi="Book Antiqua" w:cs="宋体"/>
          <w:sz w:val="24"/>
          <w:szCs w:val="24"/>
          <w:lang w:eastAsia="zh-CN"/>
        </w:rPr>
        <w:t>Meng</w:t>
      </w:r>
      <w:proofErr w:type="spellEnd"/>
      <w:r w:rsidRPr="005E33CE">
        <w:rPr>
          <w:rFonts w:ascii="Book Antiqua" w:hAnsi="Book Antiqua" w:cs="宋体"/>
          <w:sz w:val="24"/>
          <w:szCs w:val="24"/>
          <w:lang w:eastAsia="zh-CN"/>
        </w:rPr>
        <w:t xml:space="preserve"> F, Deng CX, Collin de </w:t>
      </w:r>
      <w:proofErr w:type="spellStart"/>
      <w:r w:rsidRPr="005E33CE">
        <w:rPr>
          <w:rFonts w:ascii="Book Antiqua" w:hAnsi="Book Antiqua" w:cs="宋体"/>
          <w:sz w:val="24"/>
          <w:szCs w:val="24"/>
          <w:lang w:eastAsia="zh-CN"/>
        </w:rPr>
        <w:t>l'Hortet</w:t>
      </w:r>
      <w:proofErr w:type="spellEnd"/>
      <w:r w:rsidRPr="005E33CE">
        <w:rPr>
          <w:rFonts w:ascii="Book Antiqua" w:hAnsi="Book Antiqua" w:cs="宋体"/>
          <w:sz w:val="24"/>
          <w:szCs w:val="24"/>
          <w:lang w:eastAsia="zh-CN"/>
        </w:rPr>
        <w:t xml:space="preserve"> A, Soto-Gutierrez A. SIRT1 Disruption in Human Fetal Hepatocytes Leads to Increased Accumulation of Glucose and Lipids. </w:t>
      </w:r>
      <w:proofErr w:type="spellStart"/>
      <w:r w:rsidRPr="005E33CE">
        <w:rPr>
          <w:rFonts w:ascii="Book Antiqua" w:hAnsi="Book Antiqua" w:cs="宋体"/>
          <w:i/>
          <w:iCs/>
          <w:sz w:val="24"/>
          <w:szCs w:val="24"/>
          <w:lang w:eastAsia="zh-CN"/>
        </w:rPr>
        <w:t>PLoS</w:t>
      </w:r>
      <w:proofErr w:type="spellEnd"/>
      <w:r w:rsidRPr="005E33CE">
        <w:rPr>
          <w:rFonts w:ascii="Book Antiqua" w:hAnsi="Book Antiqua" w:cs="宋体"/>
          <w:i/>
          <w:iCs/>
          <w:sz w:val="24"/>
          <w:szCs w:val="24"/>
          <w:lang w:eastAsia="zh-CN"/>
        </w:rPr>
        <w:t xml:space="preserve"> One</w:t>
      </w:r>
      <w:r w:rsidRPr="005E33CE">
        <w:rPr>
          <w:rFonts w:ascii="Book Antiqua" w:hAnsi="Book Antiqua" w:cs="宋体"/>
          <w:sz w:val="24"/>
          <w:szCs w:val="24"/>
          <w:lang w:eastAsia="zh-CN"/>
        </w:rPr>
        <w:t> 2016; </w:t>
      </w:r>
      <w:r w:rsidRPr="005E33CE">
        <w:rPr>
          <w:rFonts w:ascii="Book Antiqua" w:hAnsi="Book Antiqua" w:cs="宋体"/>
          <w:b/>
          <w:bCs/>
          <w:sz w:val="24"/>
          <w:szCs w:val="24"/>
          <w:lang w:eastAsia="zh-CN"/>
        </w:rPr>
        <w:t>11</w:t>
      </w:r>
      <w:r w:rsidRPr="005E33CE">
        <w:rPr>
          <w:rFonts w:ascii="Book Antiqua" w:hAnsi="Book Antiqua" w:cs="宋体"/>
          <w:sz w:val="24"/>
          <w:szCs w:val="24"/>
          <w:lang w:eastAsia="zh-CN"/>
        </w:rPr>
        <w:t>: e0149344 [PMID: 26890260]</w:t>
      </w:r>
    </w:p>
    <w:p w14:paraId="12E773C9"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67 </w:t>
      </w:r>
      <w:proofErr w:type="spellStart"/>
      <w:r w:rsidRPr="005E33CE">
        <w:rPr>
          <w:rFonts w:ascii="Book Antiqua" w:hAnsi="Book Antiqua" w:cs="宋体"/>
          <w:b/>
          <w:bCs/>
          <w:sz w:val="24"/>
          <w:szCs w:val="24"/>
          <w:lang w:eastAsia="zh-CN"/>
        </w:rPr>
        <w:t>Purushotham</w:t>
      </w:r>
      <w:proofErr w:type="spellEnd"/>
      <w:r w:rsidRPr="005E33CE">
        <w:rPr>
          <w:rFonts w:ascii="Book Antiqua" w:hAnsi="Book Antiqua" w:cs="宋体"/>
          <w:b/>
          <w:bCs/>
          <w:sz w:val="24"/>
          <w:szCs w:val="24"/>
          <w:lang w:eastAsia="zh-CN"/>
        </w:rPr>
        <w:t xml:space="preserve"> A</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Schug</w:t>
      </w:r>
      <w:proofErr w:type="spellEnd"/>
      <w:r w:rsidRPr="005E33CE">
        <w:rPr>
          <w:rFonts w:ascii="Book Antiqua" w:hAnsi="Book Antiqua" w:cs="宋体"/>
          <w:sz w:val="24"/>
          <w:szCs w:val="24"/>
          <w:lang w:eastAsia="zh-CN"/>
        </w:rPr>
        <w:t xml:space="preserve"> TT, Xu Q, </w:t>
      </w:r>
      <w:proofErr w:type="spellStart"/>
      <w:r w:rsidRPr="005E33CE">
        <w:rPr>
          <w:rFonts w:ascii="Book Antiqua" w:hAnsi="Book Antiqua" w:cs="宋体"/>
          <w:sz w:val="24"/>
          <w:szCs w:val="24"/>
          <w:lang w:eastAsia="zh-CN"/>
        </w:rPr>
        <w:t>Surapureddi</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Guo</w:t>
      </w:r>
      <w:proofErr w:type="spellEnd"/>
      <w:r w:rsidRPr="005E33CE">
        <w:rPr>
          <w:rFonts w:ascii="Book Antiqua" w:hAnsi="Book Antiqua" w:cs="宋体"/>
          <w:sz w:val="24"/>
          <w:szCs w:val="24"/>
          <w:lang w:eastAsia="zh-CN"/>
        </w:rPr>
        <w:t xml:space="preserve"> X, Li X. Hepatocyte-specific deletion of SIRT1 alters fatty acid metabolism and results in hepatic steatosis and inflammation. </w:t>
      </w:r>
      <w:r w:rsidRPr="005E33CE">
        <w:rPr>
          <w:rFonts w:ascii="Book Antiqua" w:hAnsi="Book Antiqua" w:cs="宋体"/>
          <w:i/>
          <w:iCs/>
          <w:sz w:val="24"/>
          <w:szCs w:val="24"/>
          <w:lang w:eastAsia="zh-CN"/>
        </w:rPr>
        <w:t xml:space="preserve">Cell </w:t>
      </w:r>
      <w:proofErr w:type="spellStart"/>
      <w:r w:rsidRPr="005E33CE">
        <w:rPr>
          <w:rFonts w:ascii="Book Antiqua" w:hAnsi="Book Antiqua" w:cs="宋体"/>
          <w:i/>
          <w:iCs/>
          <w:sz w:val="24"/>
          <w:szCs w:val="24"/>
          <w:lang w:eastAsia="zh-CN"/>
        </w:rPr>
        <w:t>Metab</w:t>
      </w:r>
      <w:proofErr w:type="spellEnd"/>
      <w:r w:rsidRPr="005E33CE">
        <w:rPr>
          <w:rFonts w:ascii="Book Antiqua" w:hAnsi="Book Antiqua" w:cs="宋体"/>
          <w:sz w:val="24"/>
          <w:szCs w:val="24"/>
          <w:lang w:eastAsia="zh-CN"/>
        </w:rPr>
        <w:t> 2009; </w:t>
      </w:r>
      <w:r w:rsidRPr="005E33CE">
        <w:rPr>
          <w:rFonts w:ascii="Book Antiqua" w:hAnsi="Book Antiqua" w:cs="宋体"/>
          <w:b/>
          <w:bCs/>
          <w:sz w:val="24"/>
          <w:szCs w:val="24"/>
          <w:lang w:eastAsia="zh-CN"/>
        </w:rPr>
        <w:t>9</w:t>
      </w:r>
      <w:r w:rsidRPr="005E33CE">
        <w:rPr>
          <w:rFonts w:ascii="Book Antiqua" w:hAnsi="Book Antiqua" w:cs="宋体"/>
          <w:sz w:val="24"/>
          <w:szCs w:val="24"/>
          <w:lang w:eastAsia="zh-CN"/>
        </w:rPr>
        <w:t>: 327-338 [PMID: 19356714]</w:t>
      </w:r>
    </w:p>
    <w:p w14:paraId="54519200"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68 </w:t>
      </w:r>
      <w:r w:rsidRPr="005E33CE">
        <w:rPr>
          <w:rFonts w:ascii="Book Antiqua" w:hAnsi="Book Antiqua" w:cs="宋体"/>
          <w:b/>
          <w:bCs/>
          <w:sz w:val="24"/>
          <w:szCs w:val="24"/>
          <w:lang w:eastAsia="zh-CN"/>
        </w:rPr>
        <w:t>Kim KE</w:t>
      </w:r>
      <w:r w:rsidRPr="005E33CE">
        <w:rPr>
          <w:rFonts w:ascii="Book Antiqua" w:hAnsi="Book Antiqua" w:cs="宋体"/>
          <w:sz w:val="24"/>
          <w:szCs w:val="24"/>
          <w:lang w:eastAsia="zh-CN"/>
        </w:rPr>
        <w:t xml:space="preserve">, Kim H, </w:t>
      </w:r>
      <w:proofErr w:type="spellStart"/>
      <w:r w:rsidRPr="005E33CE">
        <w:rPr>
          <w:rFonts w:ascii="Book Antiqua" w:hAnsi="Book Antiqua" w:cs="宋体"/>
          <w:sz w:val="24"/>
          <w:szCs w:val="24"/>
          <w:lang w:eastAsia="zh-CN"/>
        </w:rPr>
        <w:t>Heo</w:t>
      </w:r>
      <w:proofErr w:type="spellEnd"/>
      <w:r w:rsidRPr="005E33CE">
        <w:rPr>
          <w:rFonts w:ascii="Book Antiqua" w:hAnsi="Book Antiqua" w:cs="宋体"/>
          <w:sz w:val="24"/>
          <w:szCs w:val="24"/>
          <w:lang w:eastAsia="zh-CN"/>
        </w:rPr>
        <w:t xml:space="preserve"> RW, Shin HJ, Yi CO, Lee DH, Kim HJ, Kang SS, Cho GJ, Choi WS, </w:t>
      </w:r>
      <w:proofErr w:type="spellStart"/>
      <w:r w:rsidRPr="005E33CE">
        <w:rPr>
          <w:rFonts w:ascii="Book Antiqua" w:hAnsi="Book Antiqua" w:cs="宋体"/>
          <w:sz w:val="24"/>
          <w:szCs w:val="24"/>
          <w:lang w:eastAsia="zh-CN"/>
        </w:rPr>
        <w:t>Roh</w:t>
      </w:r>
      <w:proofErr w:type="spellEnd"/>
      <w:r w:rsidRPr="005E33CE">
        <w:rPr>
          <w:rFonts w:ascii="Book Antiqua" w:hAnsi="Book Antiqua" w:cs="宋体"/>
          <w:sz w:val="24"/>
          <w:szCs w:val="24"/>
          <w:lang w:eastAsia="zh-CN"/>
        </w:rPr>
        <w:t xml:space="preserve"> GS. </w:t>
      </w:r>
      <w:proofErr w:type="gramStart"/>
      <w:r w:rsidRPr="005E33CE">
        <w:rPr>
          <w:rFonts w:ascii="Book Antiqua" w:hAnsi="Book Antiqua" w:cs="宋体"/>
          <w:sz w:val="24"/>
          <w:szCs w:val="24"/>
          <w:lang w:eastAsia="zh-CN"/>
        </w:rPr>
        <w:t>Myeloid-specific SIRT1 Deletion Aggravates Hepatic Inflammation and Steatosis in High-fat Diet-fed Mice.</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Korean J </w:t>
      </w:r>
      <w:proofErr w:type="spellStart"/>
      <w:r w:rsidRPr="005E33CE">
        <w:rPr>
          <w:rFonts w:ascii="Book Antiqua" w:hAnsi="Book Antiqua" w:cs="宋体"/>
          <w:i/>
          <w:iCs/>
          <w:sz w:val="24"/>
          <w:szCs w:val="24"/>
          <w:lang w:eastAsia="zh-CN"/>
        </w:rPr>
        <w:t>Physiol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Pharmacol</w:t>
      </w:r>
      <w:proofErr w:type="spellEnd"/>
      <w:r w:rsidRPr="005E33CE">
        <w:rPr>
          <w:rFonts w:ascii="Book Antiqua" w:hAnsi="Book Antiqua" w:cs="宋体"/>
          <w:sz w:val="24"/>
          <w:szCs w:val="24"/>
          <w:lang w:eastAsia="zh-CN"/>
        </w:rPr>
        <w:t> 2015; </w:t>
      </w:r>
      <w:r w:rsidRPr="005E33CE">
        <w:rPr>
          <w:rFonts w:ascii="Book Antiqua" w:hAnsi="Book Antiqua" w:cs="宋体"/>
          <w:b/>
          <w:bCs/>
          <w:sz w:val="24"/>
          <w:szCs w:val="24"/>
          <w:lang w:eastAsia="zh-CN"/>
        </w:rPr>
        <w:t>19</w:t>
      </w:r>
      <w:r w:rsidRPr="005E33CE">
        <w:rPr>
          <w:rFonts w:ascii="Book Antiqua" w:hAnsi="Book Antiqua" w:cs="宋体"/>
          <w:sz w:val="24"/>
          <w:szCs w:val="24"/>
          <w:lang w:eastAsia="zh-CN"/>
        </w:rPr>
        <w:t>: 451-460 [PMID: 26330758]</w:t>
      </w:r>
    </w:p>
    <w:p w14:paraId="585AFBBD"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69 </w:t>
      </w:r>
      <w:r w:rsidRPr="005E33CE">
        <w:rPr>
          <w:rFonts w:ascii="Book Antiqua" w:hAnsi="Book Antiqua" w:cs="宋体"/>
          <w:b/>
          <w:bCs/>
          <w:sz w:val="24"/>
          <w:szCs w:val="24"/>
          <w:lang w:eastAsia="zh-CN"/>
        </w:rPr>
        <w:t>Deng XQ</w:t>
      </w:r>
      <w:r w:rsidRPr="005E33CE">
        <w:rPr>
          <w:rFonts w:ascii="Book Antiqua" w:hAnsi="Book Antiqua" w:cs="宋体"/>
          <w:sz w:val="24"/>
          <w:szCs w:val="24"/>
          <w:lang w:eastAsia="zh-CN"/>
        </w:rPr>
        <w:t xml:space="preserve">, Chen LL, Li NX. </w:t>
      </w:r>
      <w:proofErr w:type="gramStart"/>
      <w:r w:rsidRPr="005E33CE">
        <w:rPr>
          <w:rFonts w:ascii="Book Antiqua" w:hAnsi="Book Antiqua" w:cs="宋体"/>
          <w:sz w:val="24"/>
          <w:szCs w:val="24"/>
          <w:lang w:eastAsia="zh-CN"/>
        </w:rPr>
        <w:t>The expression of SIRT1 in nonalcoholic fatty liver disease induced by high-fat diet in rats.</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Liver </w:t>
      </w:r>
      <w:proofErr w:type="spellStart"/>
      <w:r w:rsidRPr="005E33CE">
        <w:rPr>
          <w:rFonts w:ascii="Book Antiqua" w:hAnsi="Book Antiqua" w:cs="宋体"/>
          <w:i/>
          <w:iCs/>
          <w:sz w:val="24"/>
          <w:szCs w:val="24"/>
          <w:lang w:eastAsia="zh-CN"/>
        </w:rPr>
        <w:t>Int</w:t>
      </w:r>
      <w:proofErr w:type="spellEnd"/>
      <w:r w:rsidRPr="005E33CE">
        <w:rPr>
          <w:rFonts w:ascii="Book Antiqua" w:hAnsi="Book Antiqua" w:cs="宋体"/>
          <w:sz w:val="24"/>
          <w:szCs w:val="24"/>
          <w:lang w:eastAsia="zh-CN"/>
        </w:rPr>
        <w:t> 2007; </w:t>
      </w:r>
      <w:r w:rsidRPr="005E33CE">
        <w:rPr>
          <w:rFonts w:ascii="Book Antiqua" w:hAnsi="Book Antiqua" w:cs="宋体"/>
          <w:b/>
          <w:bCs/>
          <w:sz w:val="24"/>
          <w:szCs w:val="24"/>
          <w:lang w:eastAsia="zh-CN"/>
        </w:rPr>
        <w:t>27</w:t>
      </w:r>
      <w:r w:rsidRPr="005E33CE">
        <w:rPr>
          <w:rFonts w:ascii="Book Antiqua" w:hAnsi="Book Antiqua" w:cs="宋体"/>
          <w:sz w:val="24"/>
          <w:szCs w:val="24"/>
          <w:lang w:eastAsia="zh-CN"/>
        </w:rPr>
        <w:t>: 708-715 [PMID: 17498258]</w:t>
      </w:r>
    </w:p>
    <w:p w14:paraId="35787786"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lastRenderedPageBreak/>
        <w:t>70 </w:t>
      </w:r>
      <w:r w:rsidRPr="005E33CE">
        <w:rPr>
          <w:rFonts w:ascii="Book Antiqua" w:hAnsi="Book Antiqua" w:cs="宋体"/>
          <w:b/>
          <w:bCs/>
          <w:sz w:val="24"/>
          <w:szCs w:val="24"/>
          <w:lang w:eastAsia="zh-CN"/>
        </w:rPr>
        <w:t>Andrade JM</w:t>
      </w:r>
      <w:r w:rsidRPr="005E33CE">
        <w:rPr>
          <w:rFonts w:ascii="Book Antiqua" w:hAnsi="Book Antiqua" w:cs="宋体"/>
          <w:sz w:val="24"/>
          <w:szCs w:val="24"/>
          <w:lang w:eastAsia="zh-CN"/>
        </w:rPr>
        <w:t xml:space="preserve">, Paraíso AF, de Oliveira MV, Martins AM, </w:t>
      </w:r>
      <w:proofErr w:type="spellStart"/>
      <w:r w:rsidRPr="005E33CE">
        <w:rPr>
          <w:rFonts w:ascii="Book Antiqua" w:hAnsi="Book Antiqua" w:cs="宋体"/>
          <w:sz w:val="24"/>
          <w:szCs w:val="24"/>
          <w:lang w:eastAsia="zh-CN"/>
        </w:rPr>
        <w:t>Neto</w:t>
      </w:r>
      <w:proofErr w:type="spellEnd"/>
      <w:r w:rsidRPr="005E33CE">
        <w:rPr>
          <w:rFonts w:ascii="Book Antiqua" w:hAnsi="Book Antiqua" w:cs="宋体"/>
          <w:sz w:val="24"/>
          <w:szCs w:val="24"/>
          <w:lang w:eastAsia="zh-CN"/>
        </w:rPr>
        <w:t xml:space="preserve"> JF, </w:t>
      </w:r>
      <w:proofErr w:type="spellStart"/>
      <w:r w:rsidRPr="005E33CE">
        <w:rPr>
          <w:rFonts w:ascii="Book Antiqua" w:hAnsi="Book Antiqua" w:cs="宋体"/>
          <w:sz w:val="24"/>
          <w:szCs w:val="24"/>
          <w:lang w:eastAsia="zh-CN"/>
        </w:rPr>
        <w:t>Guimarães</w:t>
      </w:r>
      <w:proofErr w:type="spellEnd"/>
      <w:r w:rsidRPr="005E33CE">
        <w:rPr>
          <w:rFonts w:ascii="Book Antiqua" w:hAnsi="Book Antiqua" w:cs="宋体"/>
          <w:sz w:val="24"/>
          <w:szCs w:val="24"/>
          <w:lang w:eastAsia="zh-CN"/>
        </w:rPr>
        <w:t xml:space="preserve"> AL, de Paula AM, Qureshi M, Santos SH. Resveratrol attenuates hepatic steatosis in high-fat fed mice by decreasing lipogenesis and inflammation. </w:t>
      </w:r>
      <w:r w:rsidRPr="005E33CE">
        <w:rPr>
          <w:rFonts w:ascii="Book Antiqua" w:hAnsi="Book Antiqua" w:cs="宋体"/>
          <w:i/>
          <w:iCs/>
          <w:sz w:val="24"/>
          <w:szCs w:val="24"/>
          <w:lang w:eastAsia="zh-CN"/>
        </w:rPr>
        <w:t>Nutrition</w:t>
      </w:r>
      <w:r w:rsidRPr="005E33CE">
        <w:rPr>
          <w:rFonts w:ascii="Book Antiqua" w:hAnsi="Book Antiqua" w:cs="宋体"/>
          <w:sz w:val="24"/>
          <w:szCs w:val="24"/>
          <w:lang w:eastAsia="zh-CN"/>
        </w:rPr>
        <w:t> </w:t>
      </w:r>
      <w:r w:rsidRPr="005E33CE">
        <w:rPr>
          <w:rFonts w:ascii="Book Antiqua" w:hAnsi="Book Antiqua" w:cs="宋体" w:hint="eastAsia"/>
          <w:sz w:val="24"/>
          <w:szCs w:val="24"/>
          <w:lang w:eastAsia="zh-CN"/>
        </w:rPr>
        <w:t>2014</w:t>
      </w:r>
      <w:r w:rsidRPr="005E33CE">
        <w:rPr>
          <w:rFonts w:ascii="Book Antiqua" w:hAnsi="Book Antiqua" w:cs="宋体"/>
          <w:sz w:val="24"/>
          <w:szCs w:val="24"/>
          <w:lang w:eastAsia="zh-CN"/>
        </w:rPr>
        <w:t>; </w:t>
      </w:r>
      <w:r w:rsidRPr="005E33CE">
        <w:rPr>
          <w:rFonts w:ascii="Book Antiqua" w:hAnsi="Book Antiqua" w:cs="宋体"/>
          <w:b/>
          <w:bCs/>
          <w:sz w:val="24"/>
          <w:szCs w:val="24"/>
          <w:lang w:eastAsia="zh-CN"/>
        </w:rPr>
        <w:t>30</w:t>
      </w:r>
      <w:r w:rsidRPr="005E33CE">
        <w:rPr>
          <w:rFonts w:ascii="Book Antiqua" w:hAnsi="Book Antiqua" w:cs="宋体"/>
          <w:sz w:val="24"/>
          <w:szCs w:val="24"/>
          <w:lang w:eastAsia="zh-CN"/>
        </w:rPr>
        <w:t>: 915-919 [PMID: 24985011]</w:t>
      </w:r>
    </w:p>
    <w:p w14:paraId="698E1ECD"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71 </w:t>
      </w:r>
      <w:proofErr w:type="spellStart"/>
      <w:r w:rsidRPr="005E33CE">
        <w:rPr>
          <w:rFonts w:ascii="Book Antiqua" w:hAnsi="Book Antiqua" w:cs="宋体"/>
          <w:b/>
          <w:bCs/>
          <w:sz w:val="24"/>
          <w:szCs w:val="24"/>
          <w:lang w:eastAsia="zh-CN"/>
        </w:rPr>
        <w:t>Mariani</w:t>
      </w:r>
      <w:proofErr w:type="spellEnd"/>
      <w:r w:rsidRPr="005E33CE">
        <w:rPr>
          <w:rFonts w:ascii="Book Antiqua" w:hAnsi="Book Antiqua" w:cs="宋体"/>
          <w:b/>
          <w:bCs/>
          <w:sz w:val="24"/>
          <w:szCs w:val="24"/>
          <w:lang w:eastAsia="zh-CN"/>
        </w:rPr>
        <w:t xml:space="preserve"> S</w:t>
      </w:r>
      <w:r w:rsidRPr="005E33CE">
        <w:rPr>
          <w:rFonts w:ascii="Book Antiqua" w:hAnsi="Book Antiqua" w:cs="宋体"/>
          <w:sz w:val="24"/>
          <w:szCs w:val="24"/>
          <w:lang w:eastAsia="zh-CN"/>
        </w:rPr>
        <w:t xml:space="preserve">, Fiore D, </w:t>
      </w:r>
      <w:proofErr w:type="spellStart"/>
      <w:r w:rsidRPr="005E33CE">
        <w:rPr>
          <w:rFonts w:ascii="Book Antiqua" w:hAnsi="Book Antiqua" w:cs="宋体"/>
          <w:sz w:val="24"/>
          <w:szCs w:val="24"/>
          <w:lang w:eastAsia="zh-CN"/>
        </w:rPr>
        <w:t>Basciani</w:t>
      </w:r>
      <w:proofErr w:type="spellEnd"/>
      <w:r w:rsidRPr="005E33CE">
        <w:rPr>
          <w:rFonts w:ascii="Book Antiqua" w:hAnsi="Book Antiqua" w:cs="宋体"/>
          <w:sz w:val="24"/>
          <w:szCs w:val="24"/>
          <w:lang w:eastAsia="zh-CN"/>
        </w:rPr>
        <w:t xml:space="preserve"> S, Persichetti A, </w:t>
      </w:r>
      <w:proofErr w:type="spellStart"/>
      <w:r w:rsidRPr="005E33CE">
        <w:rPr>
          <w:rFonts w:ascii="Book Antiqua" w:hAnsi="Book Antiqua" w:cs="宋体"/>
          <w:sz w:val="24"/>
          <w:szCs w:val="24"/>
          <w:lang w:eastAsia="zh-CN"/>
        </w:rPr>
        <w:t>Contini</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Lubrano</w:t>
      </w:r>
      <w:proofErr w:type="spellEnd"/>
      <w:r w:rsidRPr="005E33CE">
        <w:rPr>
          <w:rFonts w:ascii="Book Antiqua" w:hAnsi="Book Antiqua" w:cs="宋体"/>
          <w:sz w:val="24"/>
          <w:szCs w:val="24"/>
          <w:lang w:eastAsia="zh-CN"/>
        </w:rPr>
        <w:t xml:space="preserve"> C, </w:t>
      </w:r>
      <w:proofErr w:type="spellStart"/>
      <w:r w:rsidRPr="005E33CE">
        <w:rPr>
          <w:rFonts w:ascii="Book Antiqua" w:hAnsi="Book Antiqua" w:cs="宋体"/>
          <w:sz w:val="24"/>
          <w:szCs w:val="24"/>
          <w:lang w:eastAsia="zh-CN"/>
        </w:rPr>
        <w:t>Salvatori</w:t>
      </w:r>
      <w:proofErr w:type="spellEnd"/>
      <w:r w:rsidRPr="005E33CE">
        <w:rPr>
          <w:rFonts w:ascii="Book Antiqua" w:hAnsi="Book Antiqua" w:cs="宋体"/>
          <w:sz w:val="24"/>
          <w:szCs w:val="24"/>
          <w:lang w:eastAsia="zh-CN"/>
        </w:rPr>
        <w:t xml:space="preserve"> L, </w:t>
      </w:r>
      <w:proofErr w:type="spellStart"/>
      <w:r w:rsidRPr="005E33CE">
        <w:rPr>
          <w:rFonts w:ascii="Book Antiqua" w:hAnsi="Book Antiqua" w:cs="宋体"/>
          <w:sz w:val="24"/>
          <w:szCs w:val="24"/>
          <w:lang w:eastAsia="zh-CN"/>
        </w:rPr>
        <w:t>Lenzi</w:t>
      </w:r>
      <w:proofErr w:type="spellEnd"/>
      <w:r w:rsidRPr="005E33CE">
        <w:rPr>
          <w:rFonts w:ascii="Book Antiqua" w:hAnsi="Book Antiqua" w:cs="宋体"/>
          <w:sz w:val="24"/>
          <w:szCs w:val="24"/>
          <w:lang w:eastAsia="zh-CN"/>
        </w:rPr>
        <w:t xml:space="preserve"> A, </w:t>
      </w:r>
      <w:proofErr w:type="spellStart"/>
      <w:r w:rsidRPr="005E33CE">
        <w:rPr>
          <w:rFonts w:ascii="Book Antiqua" w:hAnsi="Book Antiqua" w:cs="宋体"/>
          <w:sz w:val="24"/>
          <w:szCs w:val="24"/>
          <w:lang w:eastAsia="zh-CN"/>
        </w:rPr>
        <w:t>Gnessi</w:t>
      </w:r>
      <w:proofErr w:type="spellEnd"/>
      <w:r w:rsidRPr="005E33CE">
        <w:rPr>
          <w:rFonts w:ascii="Book Antiqua" w:hAnsi="Book Antiqua" w:cs="宋体"/>
          <w:sz w:val="24"/>
          <w:szCs w:val="24"/>
          <w:lang w:eastAsia="zh-CN"/>
        </w:rPr>
        <w:t xml:space="preserve"> L. Plasma levels of SIRT1 associate with non-alcoholic fatty liver disease in obese patients. </w:t>
      </w:r>
      <w:r w:rsidRPr="005E33CE">
        <w:rPr>
          <w:rFonts w:ascii="Book Antiqua" w:hAnsi="Book Antiqua" w:cs="宋体"/>
          <w:i/>
          <w:iCs/>
          <w:sz w:val="24"/>
          <w:szCs w:val="24"/>
          <w:lang w:eastAsia="zh-CN"/>
        </w:rPr>
        <w:t>Endocrine</w:t>
      </w:r>
      <w:r w:rsidRPr="005E33CE">
        <w:rPr>
          <w:rFonts w:ascii="Book Antiqua" w:hAnsi="Book Antiqua" w:cs="宋体"/>
          <w:sz w:val="24"/>
          <w:szCs w:val="24"/>
          <w:lang w:eastAsia="zh-CN"/>
        </w:rPr>
        <w:t> 2015; </w:t>
      </w:r>
      <w:r w:rsidRPr="005E33CE">
        <w:rPr>
          <w:rFonts w:ascii="Book Antiqua" w:hAnsi="Book Antiqua" w:cs="宋体"/>
          <w:b/>
          <w:bCs/>
          <w:sz w:val="24"/>
          <w:szCs w:val="24"/>
          <w:lang w:eastAsia="zh-CN"/>
        </w:rPr>
        <w:t>49</w:t>
      </w:r>
      <w:r w:rsidRPr="005E33CE">
        <w:rPr>
          <w:rFonts w:ascii="Book Antiqua" w:hAnsi="Book Antiqua" w:cs="宋体"/>
          <w:sz w:val="24"/>
          <w:szCs w:val="24"/>
          <w:lang w:eastAsia="zh-CN"/>
        </w:rPr>
        <w:t>: 711-716 [PMID: 25358448]</w:t>
      </w:r>
    </w:p>
    <w:p w14:paraId="0C40977C"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72 </w:t>
      </w:r>
      <w:r w:rsidRPr="005E33CE">
        <w:rPr>
          <w:rFonts w:ascii="Book Antiqua" w:hAnsi="Book Antiqua" w:cs="宋体"/>
          <w:b/>
          <w:bCs/>
          <w:sz w:val="24"/>
          <w:szCs w:val="24"/>
          <w:lang w:eastAsia="zh-CN"/>
        </w:rPr>
        <w:t>Li Y</w:t>
      </w:r>
      <w:r w:rsidRPr="005E33CE">
        <w:rPr>
          <w:rFonts w:ascii="Book Antiqua" w:hAnsi="Book Antiqua" w:cs="宋体"/>
          <w:sz w:val="24"/>
          <w:szCs w:val="24"/>
          <w:lang w:eastAsia="zh-CN"/>
        </w:rPr>
        <w:t xml:space="preserve">, Xu S, Giles A, Nakamura K, Lee JW, </w:t>
      </w:r>
      <w:proofErr w:type="spellStart"/>
      <w:r w:rsidRPr="005E33CE">
        <w:rPr>
          <w:rFonts w:ascii="Book Antiqua" w:hAnsi="Book Antiqua" w:cs="宋体"/>
          <w:sz w:val="24"/>
          <w:szCs w:val="24"/>
          <w:lang w:eastAsia="zh-CN"/>
        </w:rPr>
        <w:t>Hou</w:t>
      </w:r>
      <w:proofErr w:type="spellEnd"/>
      <w:r w:rsidRPr="005E33CE">
        <w:rPr>
          <w:rFonts w:ascii="Book Antiqua" w:hAnsi="Book Antiqua" w:cs="宋体"/>
          <w:sz w:val="24"/>
          <w:szCs w:val="24"/>
          <w:lang w:eastAsia="zh-CN"/>
        </w:rPr>
        <w:t xml:space="preserve"> X, </w:t>
      </w:r>
      <w:proofErr w:type="spellStart"/>
      <w:r w:rsidRPr="005E33CE">
        <w:rPr>
          <w:rFonts w:ascii="Book Antiqua" w:hAnsi="Book Antiqua" w:cs="宋体"/>
          <w:sz w:val="24"/>
          <w:szCs w:val="24"/>
          <w:lang w:eastAsia="zh-CN"/>
        </w:rPr>
        <w:t>Donmez</w:t>
      </w:r>
      <w:proofErr w:type="spellEnd"/>
      <w:r w:rsidRPr="005E33CE">
        <w:rPr>
          <w:rFonts w:ascii="Book Antiqua" w:hAnsi="Book Antiqua" w:cs="宋体"/>
          <w:sz w:val="24"/>
          <w:szCs w:val="24"/>
          <w:lang w:eastAsia="zh-CN"/>
        </w:rPr>
        <w:t xml:space="preserve"> G, Li J, Luo Z, Walsh K, </w:t>
      </w:r>
      <w:proofErr w:type="spellStart"/>
      <w:r w:rsidRPr="005E33CE">
        <w:rPr>
          <w:rFonts w:ascii="Book Antiqua" w:hAnsi="Book Antiqua" w:cs="宋体"/>
          <w:sz w:val="24"/>
          <w:szCs w:val="24"/>
          <w:lang w:eastAsia="zh-CN"/>
        </w:rPr>
        <w:t>Guarente</w:t>
      </w:r>
      <w:proofErr w:type="spellEnd"/>
      <w:r w:rsidRPr="005E33CE">
        <w:rPr>
          <w:rFonts w:ascii="Book Antiqua" w:hAnsi="Book Antiqua" w:cs="宋体"/>
          <w:sz w:val="24"/>
          <w:szCs w:val="24"/>
          <w:lang w:eastAsia="zh-CN"/>
        </w:rPr>
        <w:t xml:space="preserve"> L, </w:t>
      </w:r>
      <w:proofErr w:type="spellStart"/>
      <w:r w:rsidRPr="005E33CE">
        <w:rPr>
          <w:rFonts w:ascii="Book Antiqua" w:hAnsi="Book Antiqua" w:cs="宋体"/>
          <w:sz w:val="24"/>
          <w:szCs w:val="24"/>
          <w:lang w:eastAsia="zh-CN"/>
        </w:rPr>
        <w:t>Zang</w:t>
      </w:r>
      <w:proofErr w:type="spellEnd"/>
      <w:r w:rsidRPr="005E33CE">
        <w:rPr>
          <w:rFonts w:ascii="Book Antiqua" w:hAnsi="Book Antiqua" w:cs="宋体"/>
          <w:sz w:val="24"/>
          <w:szCs w:val="24"/>
          <w:lang w:eastAsia="zh-CN"/>
        </w:rPr>
        <w:t xml:space="preserve"> M. Hepatic overexpression of SIRT1 in mice attenuates endoplasmic reticulum stress and insulin resistance in the liver. </w:t>
      </w:r>
      <w:r w:rsidRPr="005E33CE">
        <w:rPr>
          <w:rFonts w:ascii="Book Antiqua" w:hAnsi="Book Antiqua" w:cs="宋体"/>
          <w:i/>
          <w:iCs/>
          <w:sz w:val="24"/>
          <w:szCs w:val="24"/>
          <w:lang w:eastAsia="zh-CN"/>
        </w:rPr>
        <w:t>FASEB J</w:t>
      </w:r>
      <w:r w:rsidRPr="005E33CE">
        <w:rPr>
          <w:rFonts w:ascii="Book Antiqua" w:hAnsi="Book Antiqua" w:cs="宋体"/>
          <w:sz w:val="24"/>
          <w:szCs w:val="24"/>
          <w:lang w:eastAsia="zh-CN"/>
        </w:rPr>
        <w:t> 2011; </w:t>
      </w:r>
      <w:r w:rsidRPr="005E33CE">
        <w:rPr>
          <w:rFonts w:ascii="Book Antiqua" w:hAnsi="Book Antiqua" w:cs="宋体"/>
          <w:b/>
          <w:bCs/>
          <w:sz w:val="24"/>
          <w:szCs w:val="24"/>
          <w:lang w:eastAsia="zh-CN"/>
        </w:rPr>
        <w:t>25</w:t>
      </w:r>
      <w:r w:rsidRPr="005E33CE">
        <w:rPr>
          <w:rFonts w:ascii="Book Antiqua" w:hAnsi="Book Antiqua" w:cs="宋体"/>
          <w:sz w:val="24"/>
          <w:szCs w:val="24"/>
          <w:lang w:eastAsia="zh-CN"/>
        </w:rPr>
        <w:t>: 1664-1679 [PMID: 21321189]</w:t>
      </w:r>
    </w:p>
    <w:p w14:paraId="250030F0"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73 </w:t>
      </w:r>
      <w:r w:rsidRPr="005E33CE">
        <w:rPr>
          <w:rFonts w:ascii="Book Antiqua" w:hAnsi="Book Antiqua" w:cs="宋体"/>
          <w:b/>
          <w:bCs/>
          <w:sz w:val="24"/>
          <w:szCs w:val="24"/>
          <w:lang w:eastAsia="zh-CN"/>
        </w:rPr>
        <w:t>Lombard DB</w:t>
      </w:r>
      <w:r w:rsidRPr="005E33CE">
        <w:rPr>
          <w:rFonts w:ascii="Book Antiqua" w:hAnsi="Book Antiqua" w:cs="宋体"/>
          <w:sz w:val="24"/>
          <w:szCs w:val="24"/>
          <w:lang w:eastAsia="zh-CN"/>
        </w:rPr>
        <w:t xml:space="preserve">, Alt FW, Cheng HL, </w:t>
      </w:r>
      <w:proofErr w:type="spellStart"/>
      <w:r w:rsidRPr="005E33CE">
        <w:rPr>
          <w:rFonts w:ascii="Book Antiqua" w:hAnsi="Book Antiqua" w:cs="宋体"/>
          <w:sz w:val="24"/>
          <w:szCs w:val="24"/>
          <w:lang w:eastAsia="zh-CN"/>
        </w:rPr>
        <w:t>Bunkenborg</w:t>
      </w:r>
      <w:proofErr w:type="spellEnd"/>
      <w:r w:rsidRPr="005E33CE">
        <w:rPr>
          <w:rFonts w:ascii="Book Antiqua" w:hAnsi="Book Antiqua" w:cs="宋体"/>
          <w:sz w:val="24"/>
          <w:szCs w:val="24"/>
          <w:lang w:eastAsia="zh-CN"/>
        </w:rPr>
        <w:t xml:space="preserve"> J, </w:t>
      </w:r>
      <w:proofErr w:type="spellStart"/>
      <w:r w:rsidRPr="005E33CE">
        <w:rPr>
          <w:rFonts w:ascii="Book Antiqua" w:hAnsi="Book Antiqua" w:cs="宋体"/>
          <w:sz w:val="24"/>
          <w:szCs w:val="24"/>
          <w:lang w:eastAsia="zh-CN"/>
        </w:rPr>
        <w:t>Streeper</w:t>
      </w:r>
      <w:proofErr w:type="spellEnd"/>
      <w:r w:rsidRPr="005E33CE">
        <w:rPr>
          <w:rFonts w:ascii="Book Antiqua" w:hAnsi="Book Antiqua" w:cs="宋体"/>
          <w:sz w:val="24"/>
          <w:szCs w:val="24"/>
          <w:lang w:eastAsia="zh-CN"/>
        </w:rPr>
        <w:t xml:space="preserve"> RS, </w:t>
      </w:r>
      <w:proofErr w:type="spellStart"/>
      <w:r w:rsidRPr="005E33CE">
        <w:rPr>
          <w:rFonts w:ascii="Book Antiqua" w:hAnsi="Book Antiqua" w:cs="宋体"/>
          <w:sz w:val="24"/>
          <w:szCs w:val="24"/>
          <w:lang w:eastAsia="zh-CN"/>
        </w:rPr>
        <w:t>Mostoslavsky</w:t>
      </w:r>
      <w:proofErr w:type="spellEnd"/>
      <w:r w:rsidRPr="005E33CE">
        <w:rPr>
          <w:rFonts w:ascii="Book Antiqua" w:hAnsi="Book Antiqua" w:cs="宋体"/>
          <w:sz w:val="24"/>
          <w:szCs w:val="24"/>
          <w:lang w:eastAsia="zh-CN"/>
        </w:rPr>
        <w:t xml:space="preserve"> R, Kim J, </w:t>
      </w:r>
      <w:proofErr w:type="spellStart"/>
      <w:r w:rsidRPr="005E33CE">
        <w:rPr>
          <w:rFonts w:ascii="Book Antiqua" w:hAnsi="Book Antiqua" w:cs="宋体"/>
          <w:sz w:val="24"/>
          <w:szCs w:val="24"/>
          <w:lang w:eastAsia="zh-CN"/>
        </w:rPr>
        <w:t>Yancopoulos</w:t>
      </w:r>
      <w:proofErr w:type="spellEnd"/>
      <w:r w:rsidRPr="005E33CE">
        <w:rPr>
          <w:rFonts w:ascii="Book Antiqua" w:hAnsi="Book Antiqua" w:cs="宋体"/>
          <w:sz w:val="24"/>
          <w:szCs w:val="24"/>
          <w:lang w:eastAsia="zh-CN"/>
        </w:rPr>
        <w:t xml:space="preserve"> G, Valenzuela D, Murphy A, Yang Y, Chen Y, </w:t>
      </w:r>
      <w:proofErr w:type="spellStart"/>
      <w:r w:rsidRPr="005E33CE">
        <w:rPr>
          <w:rFonts w:ascii="Book Antiqua" w:hAnsi="Book Antiqua" w:cs="宋体"/>
          <w:sz w:val="24"/>
          <w:szCs w:val="24"/>
          <w:lang w:eastAsia="zh-CN"/>
        </w:rPr>
        <w:t>Hirschey</w:t>
      </w:r>
      <w:proofErr w:type="spellEnd"/>
      <w:r w:rsidRPr="005E33CE">
        <w:rPr>
          <w:rFonts w:ascii="Book Antiqua" w:hAnsi="Book Antiqua" w:cs="宋体"/>
          <w:sz w:val="24"/>
          <w:szCs w:val="24"/>
          <w:lang w:eastAsia="zh-CN"/>
        </w:rPr>
        <w:t xml:space="preserve"> MD, Bronson RT, </w:t>
      </w:r>
      <w:proofErr w:type="spellStart"/>
      <w:r w:rsidRPr="005E33CE">
        <w:rPr>
          <w:rFonts w:ascii="Book Antiqua" w:hAnsi="Book Antiqua" w:cs="宋体"/>
          <w:sz w:val="24"/>
          <w:szCs w:val="24"/>
          <w:lang w:eastAsia="zh-CN"/>
        </w:rPr>
        <w:t>Haigis</w:t>
      </w:r>
      <w:proofErr w:type="spellEnd"/>
      <w:r w:rsidRPr="005E33CE">
        <w:rPr>
          <w:rFonts w:ascii="Book Antiqua" w:hAnsi="Book Antiqua" w:cs="宋体"/>
          <w:sz w:val="24"/>
          <w:szCs w:val="24"/>
          <w:lang w:eastAsia="zh-CN"/>
        </w:rPr>
        <w:t xml:space="preserve"> M, </w:t>
      </w:r>
      <w:proofErr w:type="spellStart"/>
      <w:r w:rsidRPr="005E33CE">
        <w:rPr>
          <w:rFonts w:ascii="Book Antiqua" w:hAnsi="Book Antiqua" w:cs="宋体"/>
          <w:sz w:val="24"/>
          <w:szCs w:val="24"/>
          <w:lang w:eastAsia="zh-CN"/>
        </w:rPr>
        <w:t>Guarente</w:t>
      </w:r>
      <w:proofErr w:type="spellEnd"/>
      <w:r w:rsidRPr="005E33CE">
        <w:rPr>
          <w:rFonts w:ascii="Book Antiqua" w:hAnsi="Book Antiqua" w:cs="宋体"/>
          <w:sz w:val="24"/>
          <w:szCs w:val="24"/>
          <w:lang w:eastAsia="zh-CN"/>
        </w:rPr>
        <w:t xml:space="preserve"> LP, </w:t>
      </w:r>
      <w:proofErr w:type="spellStart"/>
      <w:r w:rsidRPr="005E33CE">
        <w:rPr>
          <w:rFonts w:ascii="Book Antiqua" w:hAnsi="Book Antiqua" w:cs="宋体"/>
          <w:sz w:val="24"/>
          <w:szCs w:val="24"/>
          <w:lang w:eastAsia="zh-CN"/>
        </w:rPr>
        <w:t>Farese</w:t>
      </w:r>
      <w:proofErr w:type="spellEnd"/>
      <w:r w:rsidRPr="005E33CE">
        <w:rPr>
          <w:rFonts w:ascii="Book Antiqua" w:hAnsi="Book Antiqua" w:cs="宋体"/>
          <w:sz w:val="24"/>
          <w:szCs w:val="24"/>
          <w:lang w:eastAsia="zh-CN"/>
        </w:rPr>
        <w:t xml:space="preserve"> RV, </w:t>
      </w:r>
      <w:proofErr w:type="spellStart"/>
      <w:r w:rsidRPr="005E33CE">
        <w:rPr>
          <w:rFonts w:ascii="Book Antiqua" w:hAnsi="Book Antiqua" w:cs="宋体"/>
          <w:sz w:val="24"/>
          <w:szCs w:val="24"/>
          <w:lang w:eastAsia="zh-CN"/>
        </w:rPr>
        <w:t>Weissman</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Verdin</w:t>
      </w:r>
      <w:proofErr w:type="spellEnd"/>
      <w:r w:rsidRPr="005E33CE">
        <w:rPr>
          <w:rFonts w:ascii="Book Antiqua" w:hAnsi="Book Antiqua" w:cs="宋体"/>
          <w:sz w:val="24"/>
          <w:szCs w:val="24"/>
          <w:lang w:eastAsia="zh-CN"/>
        </w:rPr>
        <w:t xml:space="preserve"> E, </w:t>
      </w:r>
      <w:proofErr w:type="spellStart"/>
      <w:r w:rsidRPr="005E33CE">
        <w:rPr>
          <w:rFonts w:ascii="Book Antiqua" w:hAnsi="Book Antiqua" w:cs="宋体"/>
          <w:sz w:val="24"/>
          <w:szCs w:val="24"/>
          <w:lang w:eastAsia="zh-CN"/>
        </w:rPr>
        <w:t>Schwer</w:t>
      </w:r>
      <w:proofErr w:type="spellEnd"/>
      <w:r w:rsidRPr="005E33CE">
        <w:rPr>
          <w:rFonts w:ascii="Book Antiqua" w:hAnsi="Book Antiqua" w:cs="宋体"/>
          <w:sz w:val="24"/>
          <w:szCs w:val="24"/>
          <w:lang w:eastAsia="zh-CN"/>
        </w:rPr>
        <w:t xml:space="preserve"> B. Mammalian Sir2 homolog SIRT3 regulates global mitochondrial lysine acetylation. </w:t>
      </w:r>
      <w:proofErr w:type="spellStart"/>
      <w:r w:rsidRPr="005E33CE">
        <w:rPr>
          <w:rFonts w:ascii="Book Antiqua" w:hAnsi="Book Antiqua" w:cs="宋体"/>
          <w:i/>
          <w:iCs/>
          <w:sz w:val="24"/>
          <w:szCs w:val="24"/>
          <w:lang w:eastAsia="zh-CN"/>
        </w:rPr>
        <w:t>Mol</w:t>
      </w:r>
      <w:proofErr w:type="spellEnd"/>
      <w:r w:rsidRPr="005E33CE">
        <w:rPr>
          <w:rFonts w:ascii="Book Antiqua" w:hAnsi="Book Antiqua" w:cs="宋体"/>
          <w:i/>
          <w:iCs/>
          <w:sz w:val="24"/>
          <w:szCs w:val="24"/>
          <w:lang w:eastAsia="zh-CN"/>
        </w:rPr>
        <w:t xml:space="preserve"> Cell </w:t>
      </w:r>
      <w:proofErr w:type="spellStart"/>
      <w:r w:rsidRPr="005E33CE">
        <w:rPr>
          <w:rFonts w:ascii="Book Antiqua" w:hAnsi="Book Antiqua" w:cs="宋体"/>
          <w:i/>
          <w:iCs/>
          <w:sz w:val="24"/>
          <w:szCs w:val="24"/>
          <w:lang w:eastAsia="zh-CN"/>
        </w:rPr>
        <w:t>Biol</w:t>
      </w:r>
      <w:proofErr w:type="spellEnd"/>
      <w:r w:rsidRPr="005E33CE">
        <w:rPr>
          <w:rFonts w:ascii="Book Antiqua" w:hAnsi="Book Antiqua" w:cs="宋体"/>
          <w:sz w:val="24"/>
          <w:szCs w:val="24"/>
          <w:lang w:eastAsia="zh-CN"/>
        </w:rPr>
        <w:t> 2007; </w:t>
      </w:r>
      <w:r w:rsidRPr="005E33CE">
        <w:rPr>
          <w:rFonts w:ascii="Book Antiqua" w:hAnsi="Book Antiqua" w:cs="宋体"/>
          <w:b/>
          <w:bCs/>
          <w:sz w:val="24"/>
          <w:szCs w:val="24"/>
          <w:lang w:eastAsia="zh-CN"/>
        </w:rPr>
        <w:t>27</w:t>
      </w:r>
      <w:r w:rsidRPr="005E33CE">
        <w:rPr>
          <w:rFonts w:ascii="Book Antiqua" w:hAnsi="Book Antiqua" w:cs="宋体"/>
          <w:sz w:val="24"/>
          <w:szCs w:val="24"/>
          <w:lang w:eastAsia="zh-CN"/>
        </w:rPr>
        <w:t>: 8807-8814 [PMID: 17923681]</w:t>
      </w:r>
    </w:p>
    <w:p w14:paraId="13622635"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74 </w:t>
      </w:r>
      <w:proofErr w:type="spellStart"/>
      <w:r w:rsidRPr="005E33CE">
        <w:rPr>
          <w:rFonts w:ascii="Book Antiqua" w:hAnsi="Book Antiqua" w:cs="宋体"/>
          <w:b/>
          <w:bCs/>
          <w:sz w:val="24"/>
          <w:szCs w:val="24"/>
          <w:lang w:eastAsia="zh-CN"/>
        </w:rPr>
        <w:t>Shimazu</w:t>
      </w:r>
      <w:proofErr w:type="spellEnd"/>
      <w:r w:rsidRPr="005E33CE">
        <w:rPr>
          <w:rFonts w:ascii="Book Antiqua" w:hAnsi="Book Antiqua" w:cs="宋体"/>
          <w:b/>
          <w:bCs/>
          <w:sz w:val="24"/>
          <w:szCs w:val="24"/>
          <w:lang w:eastAsia="zh-CN"/>
        </w:rPr>
        <w:t xml:space="preserve"> T</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Hirschey</w:t>
      </w:r>
      <w:proofErr w:type="spellEnd"/>
      <w:r w:rsidRPr="005E33CE">
        <w:rPr>
          <w:rFonts w:ascii="Book Antiqua" w:hAnsi="Book Antiqua" w:cs="宋体"/>
          <w:sz w:val="24"/>
          <w:szCs w:val="24"/>
          <w:lang w:eastAsia="zh-CN"/>
        </w:rPr>
        <w:t xml:space="preserve"> MD, Hua L, </w:t>
      </w:r>
      <w:proofErr w:type="spellStart"/>
      <w:r w:rsidRPr="005E33CE">
        <w:rPr>
          <w:rFonts w:ascii="Book Antiqua" w:hAnsi="Book Antiqua" w:cs="宋体"/>
          <w:sz w:val="24"/>
          <w:szCs w:val="24"/>
          <w:lang w:eastAsia="zh-CN"/>
        </w:rPr>
        <w:t>Dittenhafer</w:t>
      </w:r>
      <w:proofErr w:type="spellEnd"/>
      <w:r w:rsidRPr="005E33CE">
        <w:rPr>
          <w:rFonts w:ascii="Book Antiqua" w:hAnsi="Book Antiqua" w:cs="宋体"/>
          <w:sz w:val="24"/>
          <w:szCs w:val="24"/>
          <w:lang w:eastAsia="zh-CN"/>
        </w:rPr>
        <w:t xml:space="preserve">-Reed KE, </w:t>
      </w:r>
      <w:proofErr w:type="spellStart"/>
      <w:r w:rsidRPr="005E33CE">
        <w:rPr>
          <w:rFonts w:ascii="Book Antiqua" w:hAnsi="Book Antiqua" w:cs="宋体"/>
          <w:sz w:val="24"/>
          <w:szCs w:val="24"/>
          <w:lang w:eastAsia="zh-CN"/>
        </w:rPr>
        <w:t>Schwer</w:t>
      </w:r>
      <w:proofErr w:type="spellEnd"/>
      <w:r w:rsidRPr="005E33CE">
        <w:rPr>
          <w:rFonts w:ascii="Book Antiqua" w:hAnsi="Book Antiqua" w:cs="宋体"/>
          <w:sz w:val="24"/>
          <w:szCs w:val="24"/>
          <w:lang w:eastAsia="zh-CN"/>
        </w:rPr>
        <w:t xml:space="preserve"> B, Lombard DB, Li Y, </w:t>
      </w:r>
      <w:proofErr w:type="spellStart"/>
      <w:r w:rsidRPr="005E33CE">
        <w:rPr>
          <w:rFonts w:ascii="Book Antiqua" w:hAnsi="Book Antiqua" w:cs="宋体"/>
          <w:sz w:val="24"/>
          <w:szCs w:val="24"/>
          <w:lang w:eastAsia="zh-CN"/>
        </w:rPr>
        <w:t>Bunkenborg</w:t>
      </w:r>
      <w:proofErr w:type="spellEnd"/>
      <w:r w:rsidRPr="005E33CE">
        <w:rPr>
          <w:rFonts w:ascii="Book Antiqua" w:hAnsi="Book Antiqua" w:cs="宋体"/>
          <w:sz w:val="24"/>
          <w:szCs w:val="24"/>
          <w:lang w:eastAsia="zh-CN"/>
        </w:rPr>
        <w:t xml:space="preserve"> J, Alt FW, </w:t>
      </w:r>
      <w:proofErr w:type="spellStart"/>
      <w:r w:rsidRPr="005E33CE">
        <w:rPr>
          <w:rFonts w:ascii="Book Antiqua" w:hAnsi="Book Antiqua" w:cs="宋体"/>
          <w:sz w:val="24"/>
          <w:szCs w:val="24"/>
          <w:lang w:eastAsia="zh-CN"/>
        </w:rPr>
        <w:t>Denu</w:t>
      </w:r>
      <w:proofErr w:type="spellEnd"/>
      <w:r w:rsidRPr="005E33CE">
        <w:rPr>
          <w:rFonts w:ascii="Book Antiqua" w:hAnsi="Book Antiqua" w:cs="宋体"/>
          <w:sz w:val="24"/>
          <w:szCs w:val="24"/>
          <w:lang w:eastAsia="zh-CN"/>
        </w:rPr>
        <w:t xml:space="preserve"> JM, Jacobson MP, </w:t>
      </w:r>
      <w:proofErr w:type="spellStart"/>
      <w:r w:rsidRPr="005E33CE">
        <w:rPr>
          <w:rFonts w:ascii="Book Antiqua" w:hAnsi="Book Antiqua" w:cs="宋体"/>
          <w:sz w:val="24"/>
          <w:szCs w:val="24"/>
          <w:lang w:eastAsia="zh-CN"/>
        </w:rPr>
        <w:t>Verdin</w:t>
      </w:r>
      <w:proofErr w:type="spellEnd"/>
      <w:r w:rsidRPr="005E33CE">
        <w:rPr>
          <w:rFonts w:ascii="Book Antiqua" w:hAnsi="Book Antiqua" w:cs="宋体"/>
          <w:sz w:val="24"/>
          <w:szCs w:val="24"/>
          <w:lang w:eastAsia="zh-CN"/>
        </w:rPr>
        <w:t xml:space="preserve"> E. SIRT3 deacetylates mitochondrial 3-hydroxy-3-methylglutaryl CoA synthase 2 and regulates ketone body production. </w:t>
      </w:r>
      <w:r w:rsidRPr="005E33CE">
        <w:rPr>
          <w:rFonts w:ascii="Book Antiqua" w:hAnsi="Book Antiqua" w:cs="宋体"/>
          <w:i/>
          <w:iCs/>
          <w:sz w:val="24"/>
          <w:szCs w:val="24"/>
          <w:lang w:eastAsia="zh-CN"/>
        </w:rPr>
        <w:t xml:space="preserve">Cell </w:t>
      </w:r>
      <w:proofErr w:type="spellStart"/>
      <w:r w:rsidRPr="005E33CE">
        <w:rPr>
          <w:rFonts w:ascii="Book Antiqua" w:hAnsi="Book Antiqua" w:cs="宋体"/>
          <w:i/>
          <w:iCs/>
          <w:sz w:val="24"/>
          <w:szCs w:val="24"/>
          <w:lang w:eastAsia="zh-CN"/>
        </w:rPr>
        <w:t>Metab</w:t>
      </w:r>
      <w:proofErr w:type="spellEnd"/>
      <w:r w:rsidRPr="005E33CE">
        <w:rPr>
          <w:rFonts w:ascii="Book Antiqua" w:hAnsi="Book Antiqua" w:cs="宋体"/>
          <w:sz w:val="24"/>
          <w:szCs w:val="24"/>
          <w:lang w:eastAsia="zh-CN"/>
        </w:rPr>
        <w:t> 2010; </w:t>
      </w:r>
      <w:r w:rsidRPr="005E33CE">
        <w:rPr>
          <w:rFonts w:ascii="Book Antiqua" w:hAnsi="Book Antiqua" w:cs="宋体"/>
          <w:b/>
          <w:bCs/>
          <w:sz w:val="24"/>
          <w:szCs w:val="24"/>
          <w:lang w:eastAsia="zh-CN"/>
        </w:rPr>
        <w:t>12</w:t>
      </w:r>
      <w:r w:rsidRPr="005E33CE">
        <w:rPr>
          <w:rFonts w:ascii="Book Antiqua" w:hAnsi="Book Antiqua" w:cs="宋体"/>
          <w:sz w:val="24"/>
          <w:szCs w:val="24"/>
          <w:lang w:eastAsia="zh-CN"/>
        </w:rPr>
        <w:t>: 654-661 [PMID: 21109197]</w:t>
      </w:r>
    </w:p>
    <w:p w14:paraId="37606984"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75 </w:t>
      </w:r>
      <w:proofErr w:type="spellStart"/>
      <w:r w:rsidRPr="005E33CE">
        <w:rPr>
          <w:rFonts w:ascii="Book Antiqua" w:hAnsi="Book Antiqua" w:cs="宋体"/>
          <w:b/>
          <w:bCs/>
          <w:sz w:val="24"/>
          <w:szCs w:val="24"/>
          <w:lang w:eastAsia="zh-CN"/>
        </w:rPr>
        <w:t>Hirschey</w:t>
      </w:r>
      <w:proofErr w:type="spellEnd"/>
      <w:r w:rsidRPr="005E33CE">
        <w:rPr>
          <w:rFonts w:ascii="Book Antiqua" w:hAnsi="Book Antiqua" w:cs="宋体"/>
          <w:b/>
          <w:bCs/>
          <w:sz w:val="24"/>
          <w:szCs w:val="24"/>
          <w:lang w:eastAsia="zh-CN"/>
        </w:rPr>
        <w:t xml:space="preserve"> MD</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Shimazu</w:t>
      </w:r>
      <w:proofErr w:type="spellEnd"/>
      <w:r w:rsidRPr="005E33CE">
        <w:rPr>
          <w:rFonts w:ascii="Book Antiqua" w:hAnsi="Book Antiqua" w:cs="宋体"/>
          <w:sz w:val="24"/>
          <w:szCs w:val="24"/>
          <w:lang w:eastAsia="zh-CN"/>
        </w:rPr>
        <w:t xml:space="preserve"> T, </w:t>
      </w:r>
      <w:proofErr w:type="spellStart"/>
      <w:r w:rsidRPr="005E33CE">
        <w:rPr>
          <w:rFonts w:ascii="Book Antiqua" w:hAnsi="Book Antiqua" w:cs="宋体"/>
          <w:sz w:val="24"/>
          <w:szCs w:val="24"/>
          <w:lang w:eastAsia="zh-CN"/>
        </w:rPr>
        <w:t>Goetzman</w:t>
      </w:r>
      <w:proofErr w:type="spellEnd"/>
      <w:r w:rsidRPr="005E33CE">
        <w:rPr>
          <w:rFonts w:ascii="Book Antiqua" w:hAnsi="Book Antiqua" w:cs="宋体"/>
          <w:sz w:val="24"/>
          <w:szCs w:val="24"/>
          <w:lang w:eastAsia="zh-CN"/>
        </w:rPr>
        <w:t xml:space="preserve"> E, Jing E, </w:t>
      </w:r>
      <w:proofErr w:type="spellStart"/>
      <w:r w:rsidRPr="005E33CE">
        <w:rPr>
          <w:rFonts w:ascii="Book Antiqua" w:hAnsi="Book Antiqua" w:cs="宋体"/>
          <w:sz w:val="24"/>
          <w:szCs w:val="24"/>
          <w:lang w:eastAsia="zh-CN"/>
        </w:rPr>
        <w:t>Schwer</w:t>
      </w:r>
      <w:proofErr w:type="spellEnd"/>
      <w:r w:rsidRPr="005E33CE">
        <w:rPr>
          <w:rFonts w:ascii="Book Antiqua" w:hAnsi="Book Antiqua" w:cs="宋体"/>
          <w:sz w:val="24"/>
          <w:szCs w:val="24"/>
          <w:lang w:eastAsia="zh-CN"/>
        </w:rPr>
        <w:t xml:space="preserve"> B, Lombard DB, </w:t>
      </w:r>
      <w:proofErr w:type="spellStart"/>
      <w:r w:rsidRPr="005E33CE">
        <w:rPr>
          <w:rFonts w:ascii="Book Antiqua" w:hAnsi="Book Antiqua" w:cs="宋体"/>
          <w:sz w:val="24"/>
          <w:szCs w:val="24"/>
          <w:lang w:eastAsia="zh-CN"/>
        </w:rPr>
        <w:t>Grueter</w:t>
      </w:r>
      <w:proofErr w:type="spellEnd"/>
      <w:r w:rsidRPr="005E33CE">
        <w:rPr>
          <w:rFonts w:ascii="Book Antiqua" w:hAnsi="Book Antiqua" w:cs="宋体"/>
          <w:sz w:val="24"/>
          <w:szCs w:val="24"/>
          <w:lang w:eastAsia="zh-CN"/>
        </w:rPr>
        <w:t xml:space="preserve"> CA, Harris C, </w:t>
      </w:r>
      <w:proofErr w:type="spellStart"/>
      <w:r w:rsidRPr="005E33CE">
        <w:rPr>
          <w:rFonts w:ascii="Book Antiqua" w:hAnsi="Book Antiqua" w:cs="宋体"/>
          <w:sz w:val="24"/>
          <w:szCs w:val="24"/>
          <w:lang w:eastAsia="zh-CN"/>
        </w:rPr>
        <w:t>Biddinger</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Ilkayeva</w:t>
      </w:r>
      <w:proofErr w:type="spellEnd"/>
      <w:r w:rsidRPr="005E33CE">
        <w:rPr>
          <w:rFonts w:ascii="Book Antiqua" w:hAnsi="Book Antiqua" w:cs="宋体"/>
          <w:sz w:val="24"/>
          <w:szCs w:val="24"/>
          <w:lang w:eastAsia="zh-CN"/>
        </w:rPr>
        <w:t xml:space="preserve"> OR, Stevens RD, Li Y, </w:t>
      </w:r>
      <w:proofErr w:type="spellStart"/>
      <w:r w:rsidRPr="005E33CE">
        <w:rPr>
          <w:rFonts w:ascii="Book Antiqua" w:hAnsi="Book Antiqua" w:cs="宋体"/>
          <w:sz w:val="24"/>
          <w:szCs w:val="24"/>
          <w:lang w:eastAsia="zh-CN"/>
        </w:rPr>
        <w:t>Saha</w:t>
      </w:r>
      <w:proofErr w:type="spellEnd"/>
      <w:r w:rsidRPr="005E33CE">
        <w:rPr>
          <w:rFonts w:ascii="Book Antiqua" w:hAnsi="Book Antiqua" w:cs="宋体"/>
          <w:sz w:val="24"/>
          <w:szCs w:val="24"/>
          <w:lang w:eastAsia="zh-CN"/>
        </w:rPr>
        <w:t xml:space="preserve"> AK, </w:t>
      </w:r>
      <w:proofErr w:type="spellStart"/>
      <w:r w:rsidRPr="005E33CE">
        <w:rPr>
          <w:rFonts w:ascii="Book Antiqua" w:hAnsi="Book Antiqua" w:cs="宋体"/>
          <w:sz w:val="24"/>
          <w:szCs w:val="24"/>
          <w:lang w:eastAsia="zh-CN"/>
        </w:rPr>
        <w:t>Ruderman</w:t>
      </w:r>
      <w:proofErr w:type="spellEnd"/>
      <w:r w:rsidRPr="005E33CE">
        <w:rPr>
          <w:rFonts w:ascii="Book Antiqua" w:hAnsi="Book Antiqua" w:cs="宋体"/>
          <w:sz w:val="24"/>
          <w:szCs w:val="24"/>
          <w:lang w:eastAsia="zh-CN"/>
        </w:rPr>
        <w:t xml:space="preserve"> NB, Bain JR, </w:t>
      </w:r>
      <w:proofErr w:type="spellStart"/>
      <w:r w:rsidRPr="005E33CE">
        <w:rPr>
          <w:rFonts w:ascii="Book Antiqua" w:hAnsi="Book Antiqua" w:cs="宋体"/>
          <w:sz w:val="24"/>
          <w:szCs w:val="24"/>
          <w:lang w:eastAsia="zh-CN"/>
        </w:rPr>
        <w:t>Newgard</w:t>
      </w:r>
      <w:proofErr w:type="spellEnd"/>
      <w:r w:rsidRPr="005E33CE">
        <w:rPr>
          <w:rFonts w:ascii="Book Antiqua" w:hAnsi="Book Antiqua" w:cs="宋体"/>
          <w:sz w:val="24"/>
          <w:szCs w:val="24"/>
          <w:lang w:eastAsia="zh-CN"/>
        </w:rPr>
        <w:t xml:space="preserve"> CB, </w:t>
      </w:r>
      <w:proofErr w:type="spellStart"/>
      <w:r w:rsidRPr="005E33CE">
        <w:rPr>
          <w:rFonts w:ascii="Book Antiqua" w:hAnsi="Book Antiqua" w:cs="宋体"/>
          <w:sz w:val="24"/>
          <w:szCs w:val="24"/>
          <w:lang w:eastAsia="zh-CN"/>
        </w:rPr>
        <w:t>Farese</w:t>
      </w:r>
      <w:proofErr w:type="spellEnd"/>
      <w:r w:rsidRPr="005E33CE">
        <w:rPr>
          <w:rFonts w:ascii="Book Antiqua" w:hAnsi="Book Antiqua" w:cs="宋体"/>
          <w:sz w:val="24"/>
          <w:szCs w:val="24"/>
          <w:lang w:eastAsia="zh-CN"/>
        </w:rPr>
        <w:t xml:space="preserve"> RV, Alt FW, Kahn CR, </w:t>
      </w:r>
      <w:proofErr w:type="spellStart"/>
      <w:r w:rsidRPr="005E33CE">
        <w:rPr>
          <w:rFonts w:ascii="Book Antiqua" w:hAnsi="Book Antiqua" w:cs="宋体"/>
          <w:sz w:val="24"/>
          <w:szCs w:val="24"/>
          <w:lang w:eastAsia="zh-CN"/>
        </w:rPr>
        <w:t>Verdin</w:t>
      </w:r>
      <w:proofErr w:type="spellEnd"/>
      <w:r w:rsidRPr="005E33CE">
        <w:rPr>
          <w:rFonts w:ascii="Book Antiqua" w:hAnsi="Book Antiqua" w:cs="宋体"/>
          <w:sz w:val="24"/>
          <w:szCs w:val="24"/>
          <w:lang w:eastAsia="zh-CN"/>
        </w:rPr>
        <w:t xml:space="preserve"> E. SIRT3 regulates mitochondrial fatty-acid oxidation by reversible enzyme deacetylation. </w:t>
      </w:r>
      <w:r w:rsidRPr="005E33CE">
        <w:rPr>
          <w:rFonts w:ascii="Book Antiqua" w:hAnsi="Book Antiqua" w:cs="宋体"/>
          <w:i/>
          <w:iCs/>
          <w:sz w:val="24"/>
          <w:szCs w:val="24"/>
          <w:lang w:eastAsia="zh-CN"/>
        </w:rPr>
        <w:t>Nature</w:t>
      </w:r>
      <w:r w:rsidRPr="005E33CE">
        <w:rPr>
          <w:rFonts w:ascii="Book Antiqua" w:hAnsi="Book Antiqua" w:cs="宋体"/>
          <w:sz w:val="24"/>
          <w:szCs w:val="24"/>
          <w:lang w:eastAsia="zh-CN"/>
        </w:rPr>
        <w:t> 2010; </w:t>
      </w:r>
      <w:r w:rsidRPr="005E33CE">
        <w:rPr>
          <w:rFonts w:ascii="Book Antiqua" w:hAnsi="Book Antiqua" w:cs="宋体"/>
          <w:b/>
          <w:bCs/>
          <w:sz w:val="24"/>
          <w:szCs w:val="24"/>
          <w:lang w:eastAsia="zh-CN"/>
        </w:rPr>
        <w:t>464</w:t>
      </w:r>
      <w:r w:rsidRPr="005E33CE">
        <w:rPr>
          <w:rFonts w:ascii="Book Antiqua" w:hAnsi="Book Antiqua" w:cs="宋体"/>
          <w:sz w:val="24"/>
          <w:szCs w:val="24"/>
          <w:lang w:eastAsia="zh-CN"/>
        </w:rPr>
        <w:t>: 121-125 [PMID: 20203611]</w:t>
      </w:r>
    </w:p>
    <w:p w14:paraId="08BCB184"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76 </w:t>
      </w:r>
      <w:r w:rsidRPr="005E33CE">
        <w:rPr>
          <w:rFonts w:ascii="Book Antiqua" w:hAnsi="Book Antiqua" w:cs="宋体"/>
          <w:b/>
          <w:bCs/>
          <w:sz w:val="24"/>
          <w:szCs w:val="24"/>
          <w:lang w:eastAsia="zh-CN"/>
        </w:rPr>
        <w:t>Osborne B</w:t>
      </w:r>
      <w:r w:rsidRPr="005E33CE">
        <w:rPr>
          <w:rFonts w:ascii="Book Antiqua" w:hAnsi="Book Antiqua" w:cs="宋体"/>
          <w:sz w:val="24"/>
          <w:szCs w:val="24"/>
          <w:lang w:eastAsia="zh-CN"/>
        </w:rPr>
        <w:t xml:space="preserve">, Cooney GJ, Turner N. Are sirtuin </w:t>
      </w:r>
      <w:proofErr w:type="spellStart"/>
      <w:r w:rsidRPr="005E33CE">
        <w:rPr>
          <w:rFonts w:ascii="Book Antiqua" w:hAnsi="Book Antiqua" w:cs="宋体"/>
          <w:sz w:val="24"/>
          <w:szCs w:val="24"/>
          <w:lang w:eastAsia="zh-CN"/>
        </w:rPr>
        <w:t>deacylase</w:t>
      </w:r>
      <w:proofErr w:type="spellEnd"/>
      <w:r w:rsidRPr="005E33CE">
        <w:rPr>
          <w:rFonts w:ascii="Book Antiqua" w:hAnsi="Book Antiqua" w:cs="宋体"/>
          <w:sz w:val="24"/>
          <w:szCs w:val="24"/>
          <w:lang w:eastAsia="zh-CN"/>
        </w:rPr>
        <w:t xml:space="preserve"> enzymes important modulators of mitochondrial energy metabolism? </w:t>
      </w:r>
      <w:proofErr w:type="spellStart"/>
      <w:r w:rsidRPr="005E33CE">
        <w:rPr>
          <w:rFonts w:ascii="Book Antiqua" w:hAnsi="Book Antiqua" w:cs="宋体"/>
          <w:i/>
          <w:iCs/>
          <w:sz w:val="24"/>
          <w:szCs w:val="24"/>
          <w:lang w:eastAsia="zh-CN"/>
        </w:rPr>
        <w:t>Biochim</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Biophys</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Acta</w:t>
      </w:r>
      <w:proofErr w:type="spellEnd"/>
      <w:r w:rsidRPr="005E33CE">
        <w:rPr>
          <w:rFonts w:ascii="Book Antiqua" w:hAnsi="Book Antiqua" w:cs="宋体"/>
          <w:sz w:val="24"/>
          <w:szCs w:val="24"/>
          <w:lang w:eastAsia="zh-CN"/>
        </w:rPr>
        <w:t> 2014; </w:t>
      </w:r>
      <w:r w:rsidRPr="005E33CE">
        <w:rPr>
          <w:rFonts w:ascii="Book Antiqua" w:hAnsi="Book Antiqua" w:cs="宋体"/>
          <w:b/>
          <w:bCs/>
          <w:sz w:val="24"/>
          <w:szCs w:val="24"/>
          <w:lang w:eastAsia="zh-CN"/>
        </w:rPr>
        <w:t>1840</w:t>
      </w:r>
      <w:r w:rsidRPr="005E33CE">
        <w:rPr>
          <w:rFonts w:ascii="Book Antiqua" w:hAnsi="Book Antiqua" w:cs="宋体"/>
          <w:sz w:val="24"/>
          <w:szCs w:val="24"/>
          <w:lang w:eastAsia="zh-CN"/>
        </w:rPr>
        <w:t>: 1295-1302 [PMID: 23994496]</w:t>
      </w:r>
    </w:p>
    <w:p w14:paraId="49F2D025"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lastRenderedPageBreak/>
        <w:t>77 </w:t>
      </w:r>
      <w:proofErr w:type="spellStart"/>
      <w:r w:rsidRPr="005E33CE">
        <w:rPr>
          <w:rFonts w:ascii="Book Antiqua" w:hAnsi="Book Antiqua" w:cs="宋体"/>
          <w:b/>
          <w:bCs/>
          <w:sz w:val="24"/>
          <w:szCs w:val="24"/>
          <w:lang w:eastAsia="zh-CN"/>
        </w:rPr>
        <w:t>Ahn</w:t>
      </w:r>
      <w:proofErr w:type="spellEnd"/>
      <w:r w:rsidRPr="005E33CE">
        <w:rPr>
          <w:rFonts w:ascii="Book Antiqua" w:hAnsi="Book Antiqua" w:cs="宋体"/>
          <w:b/>
          <w:bCs/>
          <w:sz w:val="24"/>
          <w:szCs w:val="24"/>
          <w:lang w:eastAsia="zh-CN"/>
        </w:rPr>
        <w:t xml:space="preserve"> BH</w:t>
      </w:r>
      <w:r w:rsidRPr="005E33CE">
        <w:rPr>
          <w:rFonts w:ascii="Book Antiqua" w:hAnsi="Book Antiqua" w:cs="宋体"/>
          <w:sz w:val="24"/>
          <w:szCs w:val="24"/>
          <w:lang w:eastAsia="zh-CN"/>
        </w:rPr>
        <w:t xml:space="preserve">, Kim HS, Song S, Lee IH, Liu J, Vassilopoulos A, Deng CX, </w:t>
      </w:r>
      <w:proofErr w:type="spellStart"/>
      <w:r w:rsidRPr="005E33CE">
        <w:rPr>
          <w:rFonts w:ascii="Book Antiqua" w:hAnsi="Book Antiqua" w:cs="宋体"/>
          <w:sz w:val="24"/>
          <w:szCs w:val="24"/>
          <w:lang w:eastAsia="zh-CN"/>
        </w:rPr>
        <w:t>Finkel</w:t>
      </w:r>
      <w:proofErr w:type="spellEnd"/>
      <w:r w:rsidRPr="005E33CE">
        <w:rPr>
          <w:rFonts w:ascii="Book Antiqua" w:hAnsi="Book Antiqua" w:cs="宋体"/>
          <w:sz w:val="24"/>
          <w:szCs w:val="24"/>
          <w:lang w:eastAsia="zh-CN"/>
        </w:rPr>
        <w:t xml:space="preserve"> T. </w:t>
      </w:r>
      <w:proofErr w:type="gramStart"/>
      <w:r w:rsidRPr="005E33CE">
        <w:rPr>
          <w:rFonts w:ascii="Book Antiqua" w:hAnsi="Book Antiqua" w:cs="宋体"/>
          <w:sz w:val="24"/>
          <w:szCs w:val="24"/>
          <w:lang w:eastAsia="zh-CN"/>
        </w:rPr>
        <w:t>A role for the mitochondrial deacetylase Sirt3 in regulating energy homeostasis.</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Proc Natl </w:t>
      </w:r>
      <w:proofErr w:type="spellStart"/>
      <w:r w:rsidRPr="005E33CE">
        <w:rPr>
          <w:rFonts w:ascii="Book Antiqua" w:hAnsi="Book Antiqua" w:cs="宋体"/>
          <w:i/>
          <w:iCs/>
          <w:sz w:val="24"/>
          <w:szCs w:val="24"/>
          <w:lang w:eastAsia="zh-CN"/>
        </w:rPr>
        <w:t>Acad</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Sci</w:t>
      </w:r>
      <w:proofErr w:type="spellEnd"/>
      <w:r w:rsidRPr="005E33CE">
        <w:rPr>
          <w:rFonts w:ascii="Book Antiqua" w:hAnsi="Book Antiqua" w:cs="宋体"/>
          <w:i/>
          <w:iCs/>
          <w:sz w:val="24"/>
          <w:szCs w:val="24"/>
          <w:lang w:eastAsia="zh-CN"/>
        </w:rPr>
        <w:t xml:space="preserve"> U S A</w:t>
      </w:r>
      <w:r w:rsidRPr="005E33CE">
        <w:rPr>
          <w:rFonts w:ascii="Book Antiqua" w:hAnsi="Book Antiqua" w:cs="宋体"/>
          <w:sz w:val="24"/>
          <w:szCs w:val="24"/>
          <w:lang w:eastAsia="zh-CN"/>
        </w:rPr>
        <w:t> 2008; </w:t>
      </w:r>
      <w:r w:rsidRPr="005E33CE">
        <w:rPr>
          <w:rFonts w:ascii="Book Antiqua" w:hAnsi="Book Antiqua" w:cs="宋体"/>
          <w:b/>
          <w:bCs/>
          <w:sz w:val="24"/>
          <w:szCs w:val="24"/>
          <w:lang w:eastAsia="zh-CN"/>
        </w:rPr>
        <w:t>105</w:t>
      </w:r>
      <w:r w:rsidRPr="005E33CE">
        <w:rPr>
          <w:rFonts w:ascii="Book Antiqua" w:hAnsi="Book Antiqua" w:cs="宋体"/>
          <w:sz w:val="24"/>
          <w:szCs w:val="24"/>
          <w:lang w:eastAsia="zh-CN"/>
        </w:rPr>
        <w:t>: 14447-14452 [PMID: 18794531]</w:t>
      </w:r>
    </w:p>
    <w:p w14:paraId="03280851"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78 </w:t>
      </w:r>
      <w:proofErr w:type="spellStart"/>
      <w:r w:rsidRPr="005E33CE">
        <w:rPr>
          <w:rFonts w:ascii="Book Antiqua" w:hAnsi="Book Antiqua" w:cs="宋体"/>
          <w:b/>
          <w:bCs/>
          <w:sz w:val="24"/>
          <w:szCs w:val="24"/>
          <w:lang w:eastAsia="zh-CN"/>
        </w:rPr>
        <w:t>Schwer</w:t>
      </w:r>
      <w:proofErr w:type="spellEnd"/>
      <w:r w:rsidRPr="005E33CE">
        <w:rPr>
          <w:rFonts w:ascii="Book Antiqua" w:hAnsi="Book Antiqua" w:cs="宋体"/>
          <w:b/>
          <w:bCs/>
          <w:sz w:val="24"/>
          <w:szCs w:val="24"/>
          <w:lang w:eastAsia="zh-CN"/>
        </w:rPr>
        <w:t xml:space="preserve"> B</w:t>
      </w:r>
      <w:r w:rsidRPr="005E33CE">
        <w:rPr>
          <w:rFonts w:ascii="Book Antiqua" w:hAnsi="Book Antiqua" w:cs="宋体"/>
          <w:sz w:val="24"/>
          <w:szCs w:val="24"/>
          <w:lang w:eastAsia="zh-CN"/>
        </w:rPr>
        <w:t xml:space="preserve">, North BJ, Frye RA, </w:t>
      </w:r>
      <w:proofErr w:type="spellStart"/>
      <w:r w:rsidRPr="005E33CE">
        <w:rPr>
          <w:rFonts w:ascii="Book Antiqua" w:hAnsi="Book Antiqua" w:cs="宋体"/>
          <w:sz w:val="24"/>
          <w:szCs w:val="24"/>
          <w:lang w:eastAsia="zh-CN"/>
        </w:rPr>
        <w:t>Ott</w:t>
      </w:r>
      <w:proofErr w:type="spellEnd"/>
      <w:r w:rsidRPr="005E33CE">
        <w:rPr>
          <w:rFonts w:ascii="Book Antiqua" w:hAnsi="Book Antiqua" w:cs="宋体"/>
          <w:sz w:val="24"/>
          <w:szCs w:val="24"/>
          <w:lang w:eastAsia="zh-CN"/>
        </w:rPr>
        <w:t xml:space="preserve"> M, </w:t>
      </w:r>
      <w:proofErr w:type="spellStart"/>
      <w:r w:rsidRPr="005E33CE">
        <w:rPr>
          <w:rFonts w:ascii="Book Antiqua" w:hAnsi="Book Antiqua" w:cs="宋体"/>
          <w:sz w:val="24"/>
          <w:szCs w:val="24"/>
          <w:lang w:eastAsia="zh-CN"/>
        </w:rPr>
        <w:t>Verdin</w:t>
      </w:r>
      <w:proofErr w:type="spellEnd"/>
      <w:r w:rsidRPr="005E33CE">
        <w:rPr>
          <w:rFonts w:ascii="Book Antiqua" w:hAnsi="Book Antiqua" w:cs="宋体"/>
          <w:sz w:val="24"/>
          <w:szCs w:val="24"/>
          <w:lang w:eastAsia="zh-CN"/>
        </w:rPr>
        <w:t xml:space="preserve"> E. The human silent information regulator (</w:t>
      </w:r>
      <w:proofErr w:type="gramStart"/>
      <w:r w:rsidRPr="005E33CE">
        <w:rPr>
          <w:rFonts w:ascii="Book Antiqua" w:hAnsi="Book Antiqua" w:cs="宋体"/>
          <w:sz w:val="24"/>
          <w:szCs w:val="24"/>
          <w:lang w:eastAsia="zh-CN"/>
        </w:rPr>
        <w:t>Sir)2</w:t>
      </w:r>
      <w:proofErr w:type="gramEnd"/>
      <w:r w:rsidRPr="005E33CE">
        <w:rPr>
          <w:rFonts w:ascii="Book Antiqua" w:hAnsi="Book Antiqua" w:cs="宋体"/>
          <w:sz w:val="24"/>
          <w:szCs w:val="24"/>
          <w:lang w:eastAsia="zh-CN"/>
        </w:rPr>
        <w:t xml:space="preserve"> homologue hSIRT3 is a mitochondrial nicotinamide adenine dinucleotide-dependent deacetylase. </w:t>
      </w:r>
      <w:r w:rsidRPr="005E33CE">
        <w:rPr>
          <w:rFonts w:ascii="Book Antiqua" w:hAnsi="Book Antiqua" w:cs="宋体"/>
          <w:i/>
          <w:iCs/>
          <w:sz w:val="24"/>
          <w:szCs w:val="24"/>
          <w:lang w:eastAsia="zh-CN"/>
        </w:rPr>
        <w:t xml:space="preserve">J Cell </w:t>
      </w:r>
      <w:proofErr w:type="spellStart"/>
      <w:r w:rsidRPr="005E33CE">
        <w:rPr>
          <w:rFonts w:ascii="Book Antiqua" w:hAnsi="Book Antiqua" w:cs="宋体"/>
          <w:i/>
          <w:iCs/>
          <w:sz w:val="24"/>
          <w:szCs w:val="24"/>
          <w:lang w:eastAsia="zh-CN"/>
        </w:rPr>
        <w:t>Biol</w:t>
      </w:r>
      <w:proofErr w:type="spellEnd"/>
      <w:r w:rsidRPr="005E33CE">
        <w:rPr>
          <w:rFonts w:ascii="Book Antiqua" w:hAnsi="Book Antiqua" w:cs="宋体"/>
          <w:sz w:val="24"/>
          <w:szCs w:val="24"/>
          <w:lang w:eastAsia="zh-CN"/>
        </w:rPr>
        <w:t> 2002; </w:t>
      </w:r>
      <w:r w:rsidRPr="005E33CE">
        <w:rPr>
          <w:rFonts w:ascii="Book Antiqua" w:hAnsi="Book Antiqua" w:cs="宋体"/>
          <w:b/>
          <w:bCs/>
          <w:sz w:val="24"/>
          <w:szCs w:val="24"/>
          <w:lang w:eastAsia="zh-CN"/>
        </w:rPr>
        <w:t>158</w:t>
      </w:r>
      <w:r w:rsidRPr="005E33CE">
        <w:rPr>
          <w:rFonts w:ascii="Book Antiqua" w:hAnsi="Book Antiqua" w:cs="宋体"/>
          <w:sz w:val="24"/>
          <w:szCs w:val="24"/>
          <w:lang w:eastAsia="zh-CN"/>
        </w:rPr>
        <w:t>: 647-657 [PMID: 12186850]</w:t>
      </w:r>
    </w:p>
    <w:p w14:paraId="31D3BBFB"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 xml:space="preserve">79 </w:t>
      </w:r>
      <w:r w:rsidRPr="005E33CE">
        <w:rPr>
          <w:rFonts w:ascii="Book Antiqua" w:hAnsi="Book Antiqua" w:cs="宋体"/>
          <w:b/>
          <w:sz w:val="24"/>
          <w:szCs w:val="24"/>
          <w:lang w:eastAsia="zh-CN"/>
        </w:rPr>
        <w:t>Osborne B</w:t>
      </w:r>
      <w:r w:rsidRPr="005E33CE">
        <w:rPr>
          <w:rFonts w:ascii="Book Antiqua" w:hAnsi="Book Antiqua" w:cs="宋体"/>
          <w:sz w:val="24"/>
          <w:szCs w:val="24"/>
          <w:lang w:eastAsia="zh-CN"/>
        </w:rPr>
        <w:t xml:space="preserve">, Montgomery M, </w:t>
      </w:r>
      <w:proofErr w:type="spellStart"/>
      <w:r w:rsidRPr="005E33CE">
        <w:rPr>
          <w:rFonts w:ascii="Book Antiqua" w:hAnsi="Book Antiqua" w:cs="宋体"/>
          <w:sz w:val="24"/>
          <w:szCs w:val="24"/>
          <w:lang w:eastAsia="zh-CN"/>
        </w:rPr>
        <w:t>Reznick</w:t>
      </w:r>
      <w:proofErr w:type="spellEnd"/>
      <w:r w:rsidRPr="005E33CE">
        <w:rPr>
          <w:rFonts w:ascii="Book Antiqua" w:hAnsi="Book Antiqua" w:cs="宋体"/>
          <w:sz w:val="24"/>
          <w:szCs w:val="24"/>
          <w:lang w:eastAsia="zh-CN"/>
        </w:rPr>
        <w:t xml:space="preserve"> J, Cooney GJ, Turner N. Effect of acute hepatic overexpression of SIRT3 on metabolic parameters in short-term high fat fed mice. </w:t>
      </w:r>
      <w:bookmarkStart w:id="330" w:name="OLE_LINK10"/>
      <w:proofErr w:type="spellStart"/>
      <w:r w:rsidRPr="005E33CE">
        <w:rPr>
          <w:rFonts w:ascii="Book Antiqua" w:hAnsi="Book Antiqua" w:cs="宋体"/>
          <w:i/>
          <w:sz w:val="24"/>
          <w:szCs w:val="24"/>
          <w:lang w:eastAsia="zh-CN"/>
        </w:rPr>
        <w:t>Diabetologia</w:t>
      </w:r>
      <w:proofErr w:type="spellEnd"/>
      <w:r w:rsidRPr="005E33CE">
        <w:rPr>
          <w:rFonts w:ascii="Book Antiqua" w:hAnsi="Book Antiqua" w:cs="宋体"/>
          <w:sz w:val="24"/>
          <w:szCs w:val="24"/>
          <w:lang w:eastAsia="zh-CN"/>
        </w:rPr>
        <w:t xml:space="preserve"> 2012; </w:t>
      </w:r>
      <w:r w:rsidRPr="005E33CE">
        <w:rPr>
          <w:rFonts w:ascii="Book Antiqua" w:hAnsi="Book Antiqua" w:cs="宋体"/>
          <w:b/>
          <w:sz w:val="24"/>
          <w:szCs w:val="24"/>
          <w:lang w:eastAsia="zh-CN"/>
        </w:rPr>
        <w:t>55</w:t>
      </w:r>
      <w:r w:rsidRPr="005E33CE">
        <w:rPr>
          <w:rFonts w:ascii="Book Antiqua" w:hAnsi="Book Antiqua" w:cs="宋体"/>
          <w:sz w:val="24"/>
          <w:szCs w:val="24"/>
          <w:lang w:eastAsia="zh-CN"/>
        </w:rPr>
        <w:t>: S263</w:t>
      </w:r>
      <w:bookmarkEnd w:id="330"/>
      <w:r w:rsidRPr="005E33CE">
        <w:rPr>
          <w:rFonts w:ascii="Book Antiqua" w:hAnsi="Book Antiqua" w:cs="宋体"/>
          <w:sz w:val="24"/>
          <w:szCs w:val="24"/>
          <w:lang w:eastAsia="zh-CN"/>
        </w:rPr>
        <w:t xml:space="preserve"> </w:t>
      </w:r>
    </w:p>
    <w:p w14:paraId="22DF5AA3"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80 </w:t>
      </w:r>
      <w:r w:rsidRPr="005E33CE">
        <w:rPr>
          <w:rFonts w:ascii="Book Antiqua" w:hAnsi="Book Antiqua" w:cs="宋体"/>
          <w:b/>
          <w:bCs/>
          <w:sz w:val="24"/>
          <w:szCs w:val="24"/>
          <w:lang w:eastAsia="zh-CN"/>
        </w:rPr>
        <w:t>Sebastian C</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Mostoslavsky</w:t>
      </w:r>
      <w:proofErr w:type="spellEnd"/>
      <w:r w:rsidRPr="005E33CE">
        <w:rPr>
          <w:rFonts w:ascii="Book Antiqua" w:hAnsi="Book Antiqua" w:cs="宋体"/>
          <w:sz w:val="24"/>
          <w:szCs w:val="24"/>
          <w:lang w:eastAsia="zh-CN"/>
        </w:rPr>
        <w:t xml:space="preserve"> R. SIRT3 in calorie restriction: can you hear me now? </w:t>
      </w:r>
      <w:r w:rsidRPr="005E33CE">
        <w:rPr>
          <w:rFonts w:ascii="Book Antiqua" w:hAnsi="Book Antiqua" w:cs="宋体"/>
          <w:i/>
          <w:iCs/>
          <w:sz w:val="24"/>
          <w:szCs w:val="24"/>
          <w:lang w:eastAsia="zh-CN"/>
        </w:rPr>
        <w:t>Cell</w:t>
      </w:r>
      <w:r w:rsidRPr="005E33CE">
        <w:rPr>
          <w:rFonts w:ascii="Book Antiqua" w:hAnsi="Book Antiqua" w:cs="宋体"/>
          <w:sz w:val="24"/>
          <w:szCs w:val="24"/>
          <w:lang w:eastAsia="zh-CN"/>
        </w:rPr>
        <w:t> 2010; </w:t>
      </w:r>
      <w:r w:rsidRPr="005E33CE">
        <w:rPr>
          <w:rFonts w:ascii="Book Antiqua" w:hAnsi="Book Antiqua" w:cs="宋体"/>
          <w:b/>
          <w:bCs/>
          <w:sz w:val="24"/>
          <w:szCs w:val="24"/>
          <w:lang w:eastAsia="zh-CN"/>
        </w:rPr>
        <w:t>143</w:t>
      </w:r>
      <w:r w:rsidRPr="005E33CE">
        <w:rPr>
          <w:rFonts w:ascii="Book Antiqua" w:hAnsi="Book Antiqua" w:cs="宋体"/>
          <w:sz w:val="24"/>
          <w:szCs w:val="24"/>
          <w:lang w:eastAsia="zh-CN"/>
        </w:rPr>
        <w:t>: 667-668 [PMID: 21111225]</w:t>
      </w:r>
    </w:p>
    <w:p w14:paraId="6DA4F082"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81 </w:t>
      </w:r>
      <w:proofErr w:type="spellStart"/>
      <w:r w:rsidRPr="005E33CE">
        <w:rPr>
          <w:rFonts w:ascii="Book Antiqua" w:hAnsi="Book Antiqua" w:cs="宋体"/>
          <w:b/>
          <w:bCs/>
          <w:sz w:val="24"/>
          <w:szCs w:val="24"/>
          <w:lang w:eastAsia="zh-CN"/>
        </w:rPr>
        <w:t>Someya</w:t>
      </w:r>
      <w:proofErr w:type="spellEnd"/>
      <w:r w:rsidRPr="005E33CE">
        <w:rPr>
          <w:rFonts w:ascii="Book Antiqua" w:hAnsi="Book Antiqua" w:cs="宋体"/>
          <w:b/>
          <w:bCs/>
          <w:sz w:val="24"/>
          <w:szCs w:val="24"/>
          <w:lang w:eastAsia="zh-CN"/>
        </w:rPr>
        <w:t xml:space="preserve"> S</w:t>
      </w:r>
      <w:r w:rsidRPr="005E33CE">
        <w:rPr>
          <w:rFonts w:ascii="Book Antiqua" w:hAnsi="Book Antiqua" w:cs="宋体"/>
          <w:sz w:val="24"/>
          <w:szCs w:val="24"/>
          <w:lang w:eastAsia="zh-CN"/>
        </w:rPr>
        <w:t xml:space="preserve">, Yu W, Hallows WC, Xu J, Vann JM, </w:t>
      </w:r>
      <w:proofErr w:type="spellStart"/>
      <w:r w:rsidRPr="005E33CE">
        <w:rPr>
          <w:rFonts w:ascii="Book Antiqua" w:hAnsi="Book Antiqua" w:cs="宋体"/>
          <w:sz w:val="24"/>
          <w:szCs w:val="24"/>
          <w:lang w:eastAsia="zh-CN"/>
        </w:rPr>
        <w:t>Leeuwenburgh</w:t>
      </w:r>
      <w:proofErr w:type="spellEnd"/>
      <w:r w:rsidRPr="005E33CE">
        <w:rPr>
          <w:rFonts w:ascii="Book Antiqua" w:hAnsi="Book Antiqua" w:cs="宋体"/>
          <w:sz w:val="24"/>
          <w:szCs w:val="24"/>
          <w:lang w:eastAsia="zh-CN"/>
        </w:rPr>
        <w:t xml:space="preserve"> C, </w:t>
      </w:r>
      <w:proofErr w:type="spellStart"/>
      <w:r w:rsidRPr="005E33CE">
        <w:rPr>
          <w:rFonts w:ascii="Book Antiqua" w:hAnsi="Book Antiqua" w:cs="宋体"/>
          <w:sz w:val="24"/>
          <w:szCs w:val="24"/>
          <w:lang w:eastAsia="zh-CN"/>
        </w:rPr>
        <w:t>Tanokura</w:t>
      </w:r>
      <w:proofErr w:type="spellEnd"/>
      <w:r w:rsidRPr="005E33CE">
        <w:rPr>
          <w:rFonts w:ascii="Book Antiqua" w:hAnsi="Book Antiqua" w:cs="宋体"/>
          <w:sz w:val="24"/>
          <w:szCs w:val="24"/>
          <w:lang w:eastAsia="zh-CN"/>
        </w:rPr>
        <w:t xml:space="preserve"> M, </w:t>
      </w:r>
      <w:proofErr w:type="spellStart"/>
      <w:r w:rsidRPr="005E33CE">
        <w:rPr>
          <w:rFonts w:ascii="Book Antiqua" w:hAnsi="Book Antiqua" w:cs="宋体"/>
          <w:sz w:val="24"/>
          <w:szCs w:val="24"/>
          <w:lang w:eastAsia="zh-CN"/>
        </w:rPr>
        <w:t>Denu</w:t>
      </w:r>
      <w:proofErr w:type="spellEnd"/>
      <w:r w:rsidRPr="005E33CE">
        <w:rPr>
          <w:rFonts w:ascii="Book Antiqua" w:hAnsi="Book Antiqua" w:cs="宋体"/>
          <w:sz w:val="24"/>
          <w:szCs w:val="24"/>
          <w:lang w:eastAsia="zh-CN"/>
        </w:rPr>
        <w:t xml:space="preserve"> JM, </w:t>
      </w:r>
      <w:proofErr w:type="spellStart"/>
      <w:r w:rsidRPr="005E33CE">
        <w:rPr>
          <w:rFonts w:ascii="Book Antiqua" w:hAnsi="Book Antiqua" w:cs="宋体"/>
          <w:sz w:val="24"/>
          <w:szCs w:val="24"/>
          <w:lang w:eastAsia="zh-CN"/>
        </w:rPr>
        <w:t>Prolla</w:t>
      </w:r>
      <w:proofErr w:type="spellEnd"/>
      <w:r w:rsidRPr="005E33CE">
        <w:rPr>
          <w:rFonts w:ascii="Book Antiqua" w:hAnsi="Book Antiqua" w:cs="宋体"/>
          <w:sz w:val="24"/>
          <w:szCs w:val="24"/>
          <w:lang w:eastAsia="zh-CN"/>
        </w:rPr>
        <w:t xml:space="preserve"> TA. Sirt3 mediates reduction of oxidative damage and prevention of age-related hearing loss under caloric restriction. </w:t>
      </w:r>
      <w:r w:rsidRPr="005E33CE">
        <w:rPr>
          <w:rFonts w:ascii="Book Antiqua" w:hAnsi="Book Antiqua" w:cs="宋体"/>
          <w:i/>
          <w:iCs/>
          <w:sz w:val="24"/>
          <w:szCs w:val="24"/>
          <w:lang w:eastAsia="zh-CN"/>
        </w:rPr>
        <w:t>Cell</w:t>
      </w:r>
      <w:r w:rsidRPr="005E33CE">
        <w:rPr>
          <w:rFonts w:ascii="Book Antiqua" w:hAnsi="Book Antiqua" w:cs="宋体"/>
          <w:sz w:val="24"/>
          <w:szCs w:val="24"/>
          <w:lang w:eastAsia="zh-CN"/>
        </w:rPr>
        <w:t> 2010; </w:t>
      </w:r>
      <w:r w:rsidRPr="005E33CE">
        <w:rPr>
          <w:rFonts w:ascii="Book Antiqua" w:hAnsi="Book Antiqua" w:cs="宋体"/>
          <w:b/>
          <w:bCs/>
          <w:sz w:val="24"/>
          <w:szCs w:val="24"/>
          <w:lang w:eastAsia="zh-CN"/>
        </w:rPr>
        <w:t>143</w:t>
      </w:r>
      <w:r w:rsidRPr="005E33CE">
        <w:rPr>
          <w:rFonts w:ascii="Book Antiqua" w:hAnsi="Book Antiqua" w:cs="宋体"/>
          <w:sz w:val="24"/>
          <w:szCs w:val="24"/>
          <w:lang w:eastAsia="zh-CN"/>
        </w:rPr>
        <w:t>: 802-812 [PMID: 21094524]</w:t>
      </w:r>
    </w:p>
    <w:p w14:paraId="6BABAE80"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82 </w:t>
      </w:r>
      <w:r w:rsidRPr="005E33CE">
        <w:rPr>
          <w:rFonts w:ascii="Book Antiqua" w:hAnsi="Book Antiqua" w:cs="宋体"/>
          <w:b/>
          <w:bCs/>
          <w:sz w:val="24"/>
          <w:szCs w:val="24"/>
          <w:lang w:eastAsia="zh-CN"/>
        </w:rPr>
        <w:t>Hallows WC</w:t>
      </w:r>
      <w:r w:rsidRPr="005E33CE">
        <w:rPr>
          <w:rFonts w:ascii="Book Antiqua" w:hAnsi="Book Antiqua" w:cs="宋体"/>
          <w:sz w:val="24"/>
          <w:szCs w:val="24"/>
          <w:lang w:eastAsia="zh-CN"/>
        </w:rPr>
        <w:t xml:space="preserve">, Yu W, Smith BC, Devries MK, </w:t>
      </w:r>
      <w:proofErr w:type="spellStart"/>
      <w:r w:rsidRPr="005E33CE">
        <w:rPr>
          <w:rFonts w:ascii="Book Antiqua" w:hAnsi="Book Antiqua" w:cs="宋体"/>
          <w:sz w:val="24"/>
          <w:szCs w:val="24"/>
          <w:lang w:eastAsia="zh-CN"/>
        </w:rPr>
        <w:t>Ellinger</w:t>
      </w:r>
      <w:proofErr w:type="spellEnd"/>
      <w:r w:rsidRPr="005E33CE">
        <w:rPr>
          <w:rFonts w:ascii="Book Antiqua" w:hAnsi="Book Antiqua" w:cs="宋体"/>
          <w:sz w:val="24"/>
          <w:szCs w:val="24"/>
          <w:lang w:eastAsia="zh-CN"/>
        </w:rPr>
        <w:t xml:space="preserve"> JJ, </w:t>
      </w:r>
      <w:proofErr w:type="spellStart"/>
      <w:r w:rsidRPr="005E33CE">
        <w:rPr>
          <w:rFonts w:ascii="Book Antiqua" w:hAnsi="Book Antiqua" w:cs="宋体"/>
          <w:sz w:val="24"/>
          <w:szCs w:val="24"/>
          <w:lang w:eastAsia="zh-CN"/>
        </w:rPr>
        <w:t>Someya</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Shortreed</w:t>
      </w:r>
      <w:proofErr w:type="spellEnd"/>
      <w:r w:rsidRPr="005E33CE">
        <w:rPr>
          <w:rFonts w:ascii="Book Antiqua" w:hAnsi="Book Antiqua" w:cs="宋体"/>
          <w:sz w:val="24"/>
          <w:szCs w:val="24"/>
          <w:lang w:eastAsia="zh-CN"/>
        </w:rPr>
        <w:t xml:space="preserve"> MR, </w:t>
      </w:r>
      <w:proofErr w:type="spellStart"/>
      <w:r w:rsidRPr="005E33CE">
        <w:rPr>
          <w:rFonts w:ascii="Book Antiqua" w:hAnsi="Book Antiqua" w:cs="宋体"/>
          <w:sz w:val="24"/>
          <w:szCs w:val="24"/>
          <w:lang w:eastAsia="zh-CN"/>
        </w:rPr>
        <w:t>Prolla</w:t>
      </w:r>
      <w:proofErr w:type="spellEnd"/>
      <w:r w:rsidRPr="005E33CE">
        <w:rPr>
          <w:rFonts w:ascii="Book Antiqua" w:hAnsi="Book Antiqua" w:cs="宋体"/>
          <w:sz w:val="24"/>
          <w:szCs w:val="24"/>
          <w:lang w:eastAsia="zh-CN"/>
        </w:rPr>
        <w:t xml:space="preserve"> T, Markley JL, Smith LM, Zhao S, Guan KL, </w:t>
      </w:r>
      <w:proofErr w:type="spellStart"/>
      <w:r w:rsidRPr="005E33CE">
        <w:rPr>
          <w:rFonts w:ascii="Book Antiqua" w:hAnsi="Book Antiqua" w:cs="宋体"/>
          <w:sz w:val="24"/>
          <w:szCs w:val="24"/>
          <w:lang w:eastAsia="zh-CN"/>
        </w:rPr>
        <w:t>Denu</w:t>
      </w:r>
      <w:proofErr w:type="spellEnd"/>
      <w:r w:rsidRPr="005E33CE">
        <w:rPr>
          <w:rFonts w:ascii="Book Antiqua" w:hAnsi="Book Antiqua" w:cs="宋体"/>
          <w:sz w:val="24"/>
          <w:szCs w:val="24"/>
          <w:lang w:eastAsia="zh-CN"/>
        </w:rPr>
        <w:t xml:space="preserve"> JM. Sirt3 promotes the urea cycle and fatty acid oxidation during dietary restriction. </w:t>
      </w:r>
      <w:proofErr w:type="spellStart"/>
      <w:r w:rsidRPr="005E33CE">
        <w:rPr>
          <w:rFonts w:ascii="Book Antiqua" w:hAnsi="Book Antiqua" w:cs="宋体"/>
          <w:i/>
          <w:iCs/>
          <w:sz w:val="24"/>
          <w:szCs w:val="24"/>
          <w:lang w:eastAsia="zh-CN"/>
        </w:rPr>
        <w:t>Mol</w:t>
      </w:r>
      <w:proofErr w:type="spellEnd"/>
      <w:r w:rsidRPr="005E33CE">
        <w:rPr>
          <w:rFonts w:ascii="Book Antiqua" w:hAnsi="Book Antiqua" w:cs="宋体"/>
          <w:i/>
          <w:iCs/>
          <w:sz w:val="24"/>
          <w:szCs w:val="24"/>
          <w:lang w:eastAsia="zh-CN"/>
        </w:rPr>
        <w:t xml:space="preserve"> Cell</w:t>
      </w:r>
      <w:r w:rsidRPr="005E33CE">
        <w:rPr>
          <w:rFonts w:ascii="Book Antiqua" w:hAnsi="Book Antiqua" w:cs="宋体"/>
          <w:sz w:val="24"/>
          <w:szCs w:val="24"/>
          <w:lang w:eastAsia="zh-CN"/>
        </w:rPr>
        <w:t> 2011; </w:t>
      </w:r>
      <w:r w:rsidRPr="005E33CE">
        <w:rPr>
          <w:rFonts w:ascii="Book Antiqua" w:hAnsi="Book Antiqua" w:cs="宋体"/>
          <w:b/>
          <w:bCs/>
          <w:sz w:val="24"/>
          <w:szCs w:val="24"/>
          <w:lang w:eastAsia="zh-CN"/>
        </w:rPr>
        <w:t>41</w:t>
      </w:r>
      <w:r w:rsidRPr="005E33CE">
        <w:rPr>
          <w:rFonts w:ascii="Book Antiqua" w:hAnsi="Book Antiqua" w:cs="宋体"/>
          <w:sz w:val="24"/>
          <w:szCs w:val="24"/>
          <w:lang w:eastAsia="zh-CN"/>
        </w:rPr>
        <w:t>: 139-149 [PMID: 21255725]</w:t>
      </w:r>
    </w:p>
    <w:p w14:paraId="34524755"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83 </w:t>
      </w:r>
      <w:proofErr w:type="spellStart"/>
      <w:r w:rsidRPr="005E33CE">
        <w:rPr>
          <w:rFonts w:ascii="Book Antiqua" w:hAnsi="Book Antiqua" w:cs="宋体"/>
          <w:b/>
          <w:bCs/>
          <w:sz w:val="24"/>
          <w:szCs w:val="24"/>
          <w:lang w:eastAsia="zh-CN"/>
        </w:rPr>
        <w:t>Qiu</w:t>
      </w:r>
      <w:proofErr w:type="spellEnd"/>
      <w:r w:rsidRPr="005E33CE">
        <w:rPr>
          <w:rFonts w:ascii="Book Antiqua" w:hAnsi="Book Antiqua" w:cs="宋体"/>
          <w:b/>
          <w:bCs/>
          <w:sz w:val="24"/>
          <w:szCs w:val="24"/>
          <w:lang w:eastAsia="zh-CN"/>
        </w:rPr>
        <w:t xml:space="preserve"> X</w:t>
      </w:r>
      <w:r w:rsidRPr="005E33CE">
        <w:rPr>
          <w:rFonts w:ascii="Book Antiqua" w:hAnsi="Book Antiqua" w:cs="宋体"/>
          <w:sz w:val="24"/>
          <w:szCs w:val="24"/>
          <w:lang w:eastAsia="zh-CN"/>
        </w:rPr>
        <w:t xml:space="preserve">, Brown K, </w:t>
      </w:r>
      <w:proofErr w:type="spellStart"/>
      <w:r w:rsidRPr="005E33CE">
        <w:rPr>
          <w:rFonts w:ascii="Book Antiqua" w:hAnsi="Book Antiqua" w:cs="宋体"/>
          <w:sz w:val="24"/>
          <w:szCs w:val="24"/>
          <w:lang w:eastAsia="zh-CN"/>
        </w:rPr>
        <w:t>Hirschey</w:t>
      </w:r>
      <w:proofErr w:type="spellEnd"/>
      <w:r w:rsidRPr="005E33CE">
        <w:rPr>
          <w:rFonts w:ascii="Book Antiqua" w:hAnsi="Book Antiqua" w:cs="宋体"/>
          <w:sz w:val="24"/>
          <w:szCs w:val="24"/>
          <w:lang w:eastAsia="zh-CN"/>
        </w:rPr>
        <w:t xml:space="preserve"> MD, </w:t>
      </w:r>
      <w:proofErr w:type="spellStart"/>
      <w:r w:rsidRPr="005E33CE">
        <w:rPr>
          <w:rFonts w:ascii="Book Antiqua" w:hAnsi="Book Antiqua" w:cs="宋体"/>
          <w:sz w:val="24"/>
          <w:szCs w:val="24"/>
          <w:lang w:eastAsia="zh-CN"/>
        </w:rPr>
        <w:t>Verdin</w:t>
      </w:r>
      <w:proofErr w:type="spellEnd"/>
      <w:r w:rsidRPr="005E33CE">
        <w:rPr>
          <w:rFonts w:ascii="Book Antiqua" w:hAnsi="Book Antiqua" w:cs="宋体"/>
          <w:sz w:val="24"/>
          <w:szCs w:val="24"/>
          <w:lang w:eastAsia="zh-CN"/>
        </w:rPr>
        <w:t xml:space="preserve"> E, Chen D. Calorie restriction reduces oxidative stress by SIRT3-mediated SOD2 activation. </w:t>
      </w:r>
      <w:r w:rsidRPr="005E33CE">
        <w:rPr>
          <w:rFonts w:ascii="Book Antiqua" w:hAnsi="Book Antiqua" w:cs="宋体"/>
          <w:i/>
          <w:iCs/>
          <w:sz w:val="24"/>
          <w:szCs w:val="24"/>
          <w:lang w:eastAsia="zh-CN"/>
        </w:rPr>
        <w:t xml:space="preserve">Cell </w:t>
      </w:r>
      <w:proofErr w:type="spellStart"/>
      <w:r w:rsidRPr="005E33CE">
        <w:rPr>
          <w:rFonts w:ascii="Book Antiqua" w:hAnsi="Book Antiqua" w:cs="宋体"/>
          <w:i/>
          <w:iCs/>
          <w:sz w:val="24"/>
          <w:szCs w:val="24"/>
          <w:lang w:eastAsia="zh-CN"/>
        </w:rPr>
        <w:t>Metab</w:t>
      </w:r>
      <w:proofErr w:type="spellEnd"/>
      <w:r w:rsidRPr="005E33CE">
        <w:rPr>
          <w:rFonts w:ascii="Book Antiqua" w:hAnsi="Book Antiqua" w:cs="宋体"/>
          <w:sz w:val="24"/>
          <w:szCs w:val="24"/>
          <w:lang w:eastAsia="zh-CN"/>
        </w:rPr>
        <w:t> 2010; </w:t>
      </w:r>
      <w:r w:rsidRPr="005E33CE">
        <w:rPr>
          <w:rFonts w:ascii="Book Antiqua" w:hAnsi="Book Antiqua" w:cs="宋体"/>
          <w:b/>
          <w:bCs/>
          <w:sz w:val="24"/>
          <w:szCs w:val="24"/>
          <w:lang w:eastAsia="zh-CN"/>
        </w:rPr>
        <w:t>12</w:t>
      </w:r>
      <w:r w:rsidRPr="005E33CE">
        <w:rPr>
          <w:rFonts w:ascii="Book Antiqua" w:hAnsi="Book Antiqua" w:cs="宋体"/>
          <w:sz w:val="24"/>
          <w:szCs w:val="24"/>
          <w:lang w:eastAsia="zh-CN"/>
        </w:rPr>
        <w:t>: 662-667 [PMID: 21109198]</w:t>
      </w:r>
    </w:p>
    <w:p w14:paraId="538751D5"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84 </w:t>
      </w:r>
      <w:proofErr w:type="spellStart"/>
      <w:r w:rsidRPr="005E33CE">
        <w:rPr>
          <w:rFonts w:ascii="Book Antiqua" w:hAnsi="Book Antiqua" w:cs="宋体"/>
          <w:b/>
          <w:bCs/>
          <w:sz w:val="24"/>
          <w:szCs w:val="24"/>
          <w:lang w:eastAsia="zh-CN"/>
        </w:rPr>
        <w:t>Schwer</w:t>
      </w:r>
      <w:proofErr w:type="spellEnd"/>
      <w:r w:rsidRPr="005E33CE">
        <w:rPr>
          <w:rFonts w:ascii="Book Antiqua" w:hAnsi="Book Antiqua" w:cs="宋体"/>
          <w:b/>
          <w:bCs/>
          <w:sz w:val="24"/>
          <w:szCs w:val="24"/>
          <w:lang w:eastAsia="zh-CN"/>
        </w:rPr>
        <w:t xml:space="preserve"> B</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Bunkenborg</w:t>
      </w:r>
      <w:proofErr w:type="spellEnd"/>
      <w:r w:rsidRPr="005E33CE">
        <w:rPr>
          <w:rFonts w:ascii="Book Antiqua" w:hAnsi="Book Antiqua" w:cs="宋体"/>
          <w:sz w:val="24"/>
          <w:szCs w:val="24"/>
          <w:lang w:eastAsia="zh-CN"/>
        </w:rPr>
        <w:t xml:space="preserve"> J, </w:t>
      </w:r>
      <w:proofErr w:type="spellStart"/>
      <w:r w:rsidRPr="005E33CE">
        <w:rPr>
          <w:rFonts w:ascii="Book Antiqua" w:hAnsi="Book Antiqua" w:cs="宋体"/>
          <w:sz w:val="24"/>
          <w:szCs w:val="24"/>
          <w:lang w:eastAsia="zh-CN"/>
        </w:rPr>
        <w:t>Verdin</w:t>
      </w:r>
      <w:proofErr w:type="spellEnd"/>
      <w:r w:rsidRPr="005E33CE">
        <w:rPr>
          <w:rFonts w:ascii="Book Antiqua" w:hAnsi="Book Antiqua" w:cs="宋体"/>
          <w:sz w:val="24"/>
          <w:szCs w:val="24"/>
          <w:lang w:eastAsia="zh-CN"/>
        </w:rPr>
        <w:t xml:space="preserve"> RO, Andersen JS, </w:t>
      </w:r>
      <w:proofErr w:type="spellStart"/>
      <w:r w:rsidRPr="005E33CE">
        <w:rPr>
          <w:rFonts w:ascii="Book Antiqua" w:hAnsi="Book Antiqua" w:cs="宋体"/>
          <w:sz w:val="24"/>
          <w:szCs w:val="24"/>
          <w:lang w:eastAsia="zh-CN"/>
        </w:rPr>
        <w:t>Verdin</w:t>
      </w:r>
      <w:proofErr w:type="spellEnd"/>
      <w:r w:rsidRPr="005E33CE">
        <w:rPr>
          <w:rFonts w:ascii="Book Antiqua" w:hAnsi="Book Antiqua" w:cs="宋体"/>
          <w:sz w:val="24"/>
          <w:szCs w:val="24"/>
          <w:lang w:eastAsia="zh-CN"/>
        </w:rPr>
        <w:t xml:space="preserve"> E. Reversible lysine acetylation controls the activity of the mitochondrial enzyme acetyl-CoA </w:t>
      </w:r>
      <w:proofErr w:type="spellStart"/>
      <w:r w:rsidRPr="005E33CE">
        <w:rPr>
          <w:rFonts w:ascii="Book Antiqua" w:hAnsi="Book Antiqua" w:cs="宋体"/>
          <w:sz w:val="24"/>
          <w:szCs w:val="24"/>
          <w:lang w:eastAsia="zh-CN"/>
        </w:rPr>
        <w:t>synthetase</w:t>
      </w:r>
      <w:proofErr w:type="spellEnd"/>
      <w:r w:rsidRPr="005E33CE">
        <w:rPr>
          <w:rFonts w:ascii="Book Antiqua" w:hAnsi="Book Antiqua" w:cs="宋体"/>
          <w:sz w:val="24"/>
          <w:szCs w:val="24"/>
          <w:lang w:eastAsia="zh-CN"/>
        </w:rPr>
        <w:t xml:space="preserve"> 2. </w:t>
      </w:r>
      <w:r w:rsidRPr="005E33CE">
        <w:rPr>
          <w:rFonts w:ascii="Book Antiqua" w:hAnsi="Book Antiqua" w:cs="宋体"/>
          <w:i/>
          <w:iCs/>
          <w:sz w:val="24"/>
          <w:szCs w:val="24"/>
          <w:lang w:eastAsia="zh-CN"/>
        </w:rPr>
        <w:t xml:space="preserve">Proc Natl </w:t>
      </w:r>
      <w:proofErr w:type="spellStart"/>
      <w:r w:rsidRPr="005E33CE">
        <w:rPr>
          <w:rFonts w:ascii="Book Antiqua" w:hAnsi="Book Antiqua" w:cs="宋体"/>
          <w:i/>
          <w:iCs/>
          <w:sz w:val="24"/>
          <w:szCs w:val="24"/>
          <w:lang w:eastAsia="zh-CN"/>
        </w:rPr>
        <w:t>Acad</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Sci</w:t>
      </w:r>
      <w:proofErr w:type="spellEnd"/>
      <w:r w:rsidRPr="005E33CE">
        <w:rPr>
          <w:rFonts w:ascii="Book Antiqua" w:hAnsi="Book Antiqua" w:cs="宋体"/>
          <w:i/>
          <w:iCs/>
          <w:sz w:val="24"/>
          <w:szCs w:val="24"/>
          <w:lang w:eastAsia="zh-CN"/>
        </w:rPr>
        <w:t xml:space="preserve"> U S A</w:t>
      </w:r>
      <w:r w:rsidRPr="005E33CE">
        <w:rPr>
          <w:rFonts w:ascii="Book Antiqua" w:hAnsi="Book Antiqua" w:cs="宋体"/>
          <w:sz w:val="24"/>
          <w:szCs w:val="24"/>
          <w:lang w:eastAsia="zh-CN"/>
        </w:rPr>
        <w:t> 2006; </w:t>
      </w:r>
      <w:r w:rsidRPr="005E33CE">
        <w:rPr>
          <w:rFonts w:ascii="Book Antiqua" w:hAnsi="Book Antiqua" w:cs="宋体"/>
          <w:b/>
          <w:bCs/>
          <w:sz w:val="24"/>
          <w:szCs w:val="24"/>
          <w:lang w:eastAsia="zh-CN"/>
        </w:rPr>
        <w:t>103</w:t>
      </w:r>
      <w:r w:rsidRPr="005E33CE">
        <w:rPr>
          <w:rFonts w:ascii="Book Antiqua" w:hAnsi="Book Antiqua" w:cs="宋体"/>
          <w:sz w:val="24"/>
          <w:szCs w:val="24"/>
          <w:lang w:eastAsia="zh-CN"/>
        </w:rPr>
        <w:t>: 10224-10229 [PMID: 16788062]</w:t>
      </w:r>
    </w:p>
    <w:p w14:paraId="095B3CF0"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85 </w:t>
      </w:r>
      <w:proofErr w:type="spellStart"/>
      <w:r w:rsidRPr="005E33CE">
        <w:rPr>
          <w:rFonts w:ascii="Book Antiqua" w:hAnsi="Book Antiqua" w:cs="宋体"/>
          <w:b/>
          <w:bCs/>
          <w:sz w:val="24"/>
          <w:szCs w:val="24"/>
          <w:lang w:eastAsia="zh-CN"/>
        </w:rPr>
        <w:t>Schlicker</w:t>
      </w:r>
      <w:proofErr w:type="spellEnd"/>
      <w:r w:rsidRPr="005E33CE">
        <w:rPr>
          <w:rFonts w:ascii="Book Antiqua" w:hAnsi="Book Antiqua" w:cs="宋体"/>
          <w:b/>
          <w:bCs/>
          <w:sz w:val="24"/>
          <w:szCs w:val="24"/>
          <w:lang w:eastAsia="zh-CN"/>
        </w:rPr>
        <w:t xml:space="preserve"> C</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Gertz</w:t>
      </w:r>
      <w:proofErr w:type="spellEnd"/>
      <w:r w:rsidRPr="005E33CE">
        <w:rPr>
          <w:rFonts w:ascii="Book Antiqua" w:hAnsi="Book Antiqua" w:cs="宋体"/>
          <w:sz w:val="24"/>
          <w:szCs w:val="24"/>
          <w:lang w:eastAsia="zh-CN"/>
        </w:rPr>
        <w:t xml:space="preserve"> M, </w:t>
      </w:r>
      <w:proofErr w:type="spellStart"/>
      <w:r w:rsidRPr="005E33CE">
        <w:rPr>
          <w:rFonts w:ascii="Book Antiqua" w:hAnsi="Book Antiqua" w:cs="宋体"/>
          <w:sz w:val="24"/>
          <w:szCs w:val="24"/>
          <w:lang w:eastAsia="zh-CN"/>
        </w:rPr>
        <w:t>Papatheodorou</w:t>
      </w:r>
      <w:proofErr w:type="spellEnd"/>
      <w:r w:rsidRPr="005E33CE">
        <w:rPr>
          <w:rFonts w:ascii="Book Antiqua" w:hAnsi="Book Antiqua" w:cs="宋体"/>
          <w:sz w:val="24"/>
          <w:szCs w:val="24"/>
          <w:lang w:eastAsia="zh-CN"/>
        </w:rPr>
        <w:t xml:space="preserve"> P, </w:t>
      </w:r>
      <w:proofErr w:type="spellStart"/>
      <w:r w:rsidRPr="005E33CE">
        <w:rPr>
          <w:rFonts w:ascii="Book Antiqua" w:hAnsi="Book Antiqua" w:cs="宋体"/>
          <w:sz w:val="24"/>
          <w:szCs w:val="24"/>
          <w:lang w:eastAsia="zh-CN"/>
        </w:rPr>
        <w:t>Kachholz</w:t>
      </w:r>
      <w:proofErr w:type="spellEnd"/>
      <w:r w:rsidRPr="005E33CE">
        <w:rPr>
          <w:rFonts w:ascii="Book Antiqua" w:hAnsi="Book Antiqua" w:cs="宋体"/>
          <w:sz w:val="24"/>
          <w:szCs w:val="24"/>
          <w:lang w:eastAsia="zh-CN"/>
        </w:rPr>
        <w:t xml:space="preserve"> B, Becker CF, </w:t>
      </w:r>
      <w:proofErr w:type="spellStart"/>
      <w:r w:rsidRPr="005E33CE">
        <w:rPr>
          <w:rFonts w:ascii="Book Antiqua" w:hAnsi="Book Antiqua" w:cs="宋体"/>
          <w:sz w:val="24"/>
          <w:szCs w:val="24"/>
          <w:lang w:eastAsia="zh-CN"/>
        </w:rPr>
        <w:t>Steegborn</w:t>
      </w:r>
      <w:proofErr w:type="spellEnd"/>
      <w:r w:rsidRPr="005E33CE">
        <w:rPr>
          <w:rFonts w:ascii="Book Antiqua" w:hAnsi="Book Antiqua" w:cs="宋体"/>
          <w:sz w:val="24"/>
          <w:szCs w:val="24"/>
          <w:lang w:eastAsia="zh-CN"/>
        </w:rPr>
        <w:t xml:space="preserve"> C. Substrates and regulation mechanisms for the human mitochondrial sirtuins Sirt3 and Sirt5.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Mol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Biol</w:t>
      </w:r>
      <w:proofErr w:type="spellEnd"/>
      <w:r w:rsidRPr="005E33CE">
        <w:rPr>
          <w:rFonts w:ascii="Book Antiqua" w:hAnsi="Book Antiqua" w:cs="宋体"/>
          <w:sz w:val="24"/>
          <w:szCs w:val="24"/>
          <w:lang w:eastAsia="zh-CN"/>
        </w:rPr>
        <w:t> 2008; </w:t>
      </w:r>
      <w:r w:rsidRPr="005E33CE">
        <w:rPr>
          <w:rFonts w:ascii="Book Antiqua" w:hAnsi="Book Antiqua" w:cs="宋体"/>
          <w:b/>
          <w:bCs/>
          <w:sz w:val="24"/>
          <w:szCs w:val="24"/>
          <w:lang w:eastAsia="zh-CN"/>
        </w:rPr>
        <w:t>382</w:t>
      </w:r>
      <w:r w:rsidRPr="005E33CE">
        <w:rPr>
          <w:rFonts w:ascii="Book Antiqua" w:hAnsi="Book Antiqua" w:cs="宋体"/>
          <w:sz w:val="24"/>
          <w:szCs w:val="24"/>
          <w:lang w:eastAsia="zh-CN"/>
        </w:rPr>
        <w:t>: 790-801 [PMID: 18680753]</w:t>
      </w:r>
    </w:p>
    <w:p w14:paraId="0C3D6D87"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8219FB">
        <w:rPr>
          <w:rFonts w:ascii="Book Antiqua" w:hAnsi="Book Antiqua" w:cs="宋体"/>
          <w:sz w:val="24"/>
          <w:szCs w:val="24"/>
          <w:lang w:val="es-ES_tradnl" w:eastAsia="zh-CN"/>
        </w:rPr>
        <w:t>86 </w:t>
      </w:r>
      <w:r w:rsidRPr="008219FB">
        <w:rPr>
          <w:rFonts w:ascii="Book Antiqua" w:hAnsi="Book Antiqua" w:cs="宋体"/>
          <w:b/>
          <w:bCs/>
          <w:sz w:val="24"/>
          <w:szCs w:val="24"/>
          <w:lang w:val="es-ES_tradnl" w:eastAsia="zh-CN"/>
        </w:rPr>
        <w:t>Cimen H</w:t>
      </w:r>
      <w:r w:rsidRPr="008219FB">
        <w:rPr>
          <w:rFonts w:ascii="Book Antiqua" w:hAnsi="Book Antiqua" w:cs="宋体"/>
          <w:sz w:val="24"/>
          <w:szCs w:val="24"/>
          <w:lang w:val="es-ES_tradnl" w:eastAsia="zh-CN"/>
        </w:rPr>
        <w:t xml:space="preserve">, Han MJ, Yang Y, Tong Q, Koc H, Koc EC. </w:t>
      </w:r>
      <w:proofErr w:type="gramStart"/>
      <w:r w:rsidRPr="005E33CE">
        <w:rPr>
          <w:rFonts w:ascii="Book Antiqua" w:hAnsi="Book Antiqua" w:cs="宋体"/>
          <w:sz w:val="24"/>
          <w:szCs w:val="24"/>
          <w:lang w:eastAsia="zh-CN"/>
        </w:rPr>
        <w:t>Regulation of succinate dehydrogenase activity by SIRT3 in mammalian mitochondria.</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Biochemistry</w:t>
      </w:r>
      <w:r w:rsidRPr="005E33CE">
        <w:rPr>
          <w:rFonts w:ascii="Book Antiqua" w:hAnsi="Book Antiqua" w:cs="宋体"/>
          <w:sz w:val="24"/>
          <w:szCs w:val="24"/>
          <w:lang w:eastAsia="zh-CN"/>
        </w:rPr>
        <w:t> 2010; </w:t>
      </w:r>
      <w:r w:rsidRPr="005E33CE">
        <w:rPr>
          <w:rFonts w:ascii="Book Antiqua" w:hAnsi="Book Antiqua" w:cs="宋体"/>
          <w:b/>
          <w:bCs/>
          <w:sz w:val="24"/>
          <w:szCs w:val="24"/>
          <w:lang w:eastAsia="zh-CN"/>
        </w:rPr>
        <w:t>49</w:t>
      </w:r>
      <w:r w:rsidRPr="005E33CE">
        <w:rPr>
          <w:rFonts w:ascii="Book Antiqua" w:hAnsi="Book Antiqua" w:cs="宋体"/>
          <w:sz w:val="24"/>
          <w:szCs w:val="24"/>
          <w:lang w:eastAsia="zh-CN"/>
        </w:rPr>
        <w:t>: 304-311 [PMID: 20000467]</w:t>
      </w:r>
    </w:p>
    <w:p w14:paraId="2B9F7935"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lastRenderedPageBreak/>
        <w:t>87 </w:t>
      </w:r>
      <w:r w:rsidRPr="005E33CE">
        <w:rPr>
          <w:rFonts w:ascii="Book Antiqua" w:hAnsi="Book Antiqua" w:cs="宋体"/>
          <w:b/>
          <w:bCs/>
          <w:sz w:val="24"/>
          <w:szCs w:val="24"/>
          <w:lang w:eastAsia="zh-CN"/>
        </w:rPr>
        <w:t>Finley LW</w:t>
      </w:r>
      <w:r w:rsidRPr="005E33CE">
        <w:rPr>
          <w:rFonts w:ascii="Book Antiqua" w:hAnsi="Book Antiqua" w:cs="宋体"/>
          <w:sz w:val="24"/>
          <w:szCs w:val="24"/>
          <w:lang w:eastAsia="zh-CN"/>
        </w:rPr>
        <w:t xml:space="preserve">, Haas W, </w:t>
      </w:r>
      <w:proofErr w:type="spellStart"/>
      <w:r w:rsidRPr="005E33CE">
        <w:rPr>
          <w:rFonts w:ascii="Book Antiqua" w:hAnsi="Book Antiqua" w:cs="宋体"/>
          <w:sz w:val="24"/>
          <w:szCs w:val="24"/>
          <w:lang w:eastAsia="zh-CN"/>
        </w:rPr>
        <w:t>Desquiret</w:t>
      </w:r>
      <w:proofErr w:type="spellEnd"/>
      <w:r w:rsidRPr="005E33CE">
        <w:rPr>
          <w:rFonts w:ascii="Book Antiqua" w:hAnsi="Book Antiqua" w:cs="宋体"/>
          <w:sz w:val="24"/>
          <w:szCs w:val="24"/>
          <w:lang w:eastAsia="zh-CN"/>
        </w:rPr>
        <w:t xml:space="preserve">-Dumas V, Wallace DC, </w:t>
      </w:r>
      <w:proofErr w:type="spellStart"/>
      <w:r w:rsidRPr="005E33CE">
        <w:rPr>
          <w:rFonts w:ascii="Book Antiqua" w:hAnsi="Book Antiqua" w:cs="宋体"/>
          <w:sz w:val="24"/>
          <w:szCs w:val="24"/>
          <w:lang w:eastAsia="zh-CN"/>
        </w:rPr>
        <w:t>Procaccio</w:t>
      </w:r>
      <w:proofErr w:type="spellEnd"/>
      <w:r w:rsidRPr="005E33CE">
        <w:rPr>
          <w:rFonts w:ascii="Book Antiqua" w:hAnsi="Book Antiqua" w:cs="宋体"/>
          <w:sz w:val="24"/>
          <w:szCs w:val="24"/>
          <w:lang w:eastAsia="zh-CN"/>
        </w:rPr>
        <w:t xml:space="preserve"> V, </w:t>
      </w:r>
      <w:proofErr w:type="spellStart"/>
      <w:r w:rsidRPr="005E33CE">
        <w:rPr>
          <w:rFonts w:ascii="Book Antiqua" w:hAnsi="Book Antiqua" w:cs="宋体"/>
          <w:sz w:val="24"/>
          <w:szCs w:val="24"/>
          <w:lang w:eastAsia="zh-CN"/>
        </w:rPr>
        <w:t>Gygi</w:t>
      </w:r>
      <w:proofErr w:type="spellEnd"/>
      <w:r w:rsidRPr="005E33CE">
        <w:rPr>
          <w:rFonts w:ascii="Book Antiqua" w:hAnsi="Book Antiqua" w:cs="宋体"/>
          <w:sz w:val="24"/>
          <w:szCs w:val="24"/>
          <w:lang w:eastAsia="zh-CN"/>
        </w:rPr>
        <w:t xml:space="preserve"> SP, </w:t>
      </w:r>
      <w:proofErr w:type="spellStart"/>
      <w:r w:rsidRPr="005E33CE">
        <w:rPr>
          <w:rFonts w:ascii="Book Antiqua" w:hAnsi="Book Antiqua" w:cs="宋体"/>
          <w:sz w:val="24"/>
          <w:szCs w:val="24"/>
          <w:lang w:eastAsia="zh-CN"/>
        </w:rPr>
        <w:t>Haigis</w:t>
      </w:r>
      <w:proofErr w:type="spellEnd"/>
      <w:r w:rsidRPr="005E33CE">
        <w:rPr>
          <w:rFonts w:ascii="Book Antiqua" w:hAnsi="Book Antiqua" w:cs="宋体"/>
          <w:sz w:val="24"/>
          <w:szCs w:val="24"/>
          <w:lang w:eastAsia="zh-CN"/>
        </w:rPr>
        <w:t xml:space="preserve"> MC. Succinate dehydrogenase is a direct target of sirtuin 3 deacetylase activity. </w:t>
      </w:r>
      <w:proofErr w:type="spellStart"/>
      <w:r w:rsidRPr="005E33CE">
        <w:rPr>
          <w:rFonts w:ascii="Book Antiqua" w:hAnsi="Book Antiqua" w:cs="宋体"/>
          <w:i/>
          <w:iCs/>
          <w:sz w:val="24"/>
          <w:szCs w:val="24"/>
          <w:lang w:eastAsia="zh-CN"/>
        </w:rPr>
        <w:t>PLoS</w:t>
      </w:r>
      <w:proofErr w:type="spellEnd"/>
      <w:r w:rsidRPr="005E33CE">
        <w:rPr>
          <w:rFonts w:ascii="Book Antiqua" w:hAnsi="Book Antiqua" w:cs="宋体"/>
          <w:i/>
          <w:iCs/>
          <w:sz w:val="24"/>
          <w:szCs w:val="24"/>
          <w:lang w:eastAsia="zh-CN"/>
        </w:rPr>
        <w:t xml:space="preserve"> One</w:t>
      </w:r>
      <w:r w:rsidRPr="005E33CE">
        <w:rPr>
          <w:rFonts w:ascii="Book Antiqua" w:hAnsi="Book Antiqua" w:cs="宋体"/>
          <w:sz w:val="24"/>
          <w:szCs w:val="24"/>
          <w:lang w:eastAsia="zh-CN"/>
        </w:rPr>
        <w:t> 2011; </w:t>
      </w:r>
      <w:r w:rsidRPr="005E33CE">
        <w:rPr>
          <w:rFonts w:ascii="Book Antiqua" w:hAnsi="Book Antiqua" w:cs="宋体"/>
          <w:b/>
          <w:bCs/>
          <w:sz w:val="24"/>
          <w:szCs w:val="24"/>
          <w:lang w:eastAsia="zh-CN"/>
        </w:rPr>
        <w:t>6</w:t>
      </w:r>
      <w:r w:rsidRPr="005E33CE">
        <w:rPr>
          <w:rFonts w:ascii="Book Antiqua" w:hAnsi="Book Antiqua" w:cs="宋体"/>
          <w:sz w:val="24"/>
          <w:szCs w:val="24"/>
          <w:lang w:eastAsia="zh-CN"/>
        </w:rPr>
        <w:t>: e23295 [PMID: 21858060]</w:t>
      </w:r>
    </w:p>
    <w:p w14:paraId="1FF9C3B1"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88 </w:t>
      </w:r>
      <w:r w:rsidRPr="005E33CE">
        <w:rPr>
          <w:rFonts w:ascii="Book Antiqua" w:hAnsi="Book Antiqua" w:cs="宋体"/>
          <w:b/>
          <w:bCs/>
          <w:sz w:val="24"/>
          <w:szCs w:val="24"/>
          <w:lang w:eastAsia="zh-CN"/>
        </w:rPr>
        <w:t>Li YH</w:t>
      </w:r>
      <w:r w:rsidRPr="005E33CE">
        <w:rPr>
          <w:rFonts w:ascii="Book Antiqua" w:hAnsi="Book Antiqua" w:cs="宋体"/>
          <w:sz w:val="24"/>
          <w:szCs w:val="24"/>
          <w:lang w:eastAsia="zh-CN"/>
        </w:rPr>
        <w:t xml:space="preserve">, Choi DH, Lee EH, </w:t>
      </w:r>
      <w:proofErr w:type="spellStart"/>
      <w:r w:rsidRPr="005E33CE">
        <w:rPr>
          <w:rFonts w:ascii="Book Antiqua" w:hAnsi="Book Antiqua" w:cs="宋体"/>
          <w:sz w:val="24"/>
          <w:szCs w:val="24"/>
          <w:lang w:eastAsia="zh-CN"/>
        </w:rPr>
        <w:t>Seo</w:t>
      </w:r>
      <w:proofErr w:type="spellEnd"/>
      <w:r w:rsidRPr="005E33CE">
        <w:rPr>
          <w:rFonts w:ascii="Book Antiqua" w:hAnsi="Book Antiqua" w:cs="宋体"/>
          <w:sz w:val="24"/>
          <w:szCs w:val="24"/>
          <w:lang w:eastAsia="zh-CN"/>
        </w:rPr>
        <w:t xml:space="preserve"> SR, Lee S, Cho EH. Sirtuin 3 (SIRT3) Regulates α-Smooth Muscle Actin (α-SMA) Production through the Succinate Dehydrogenase-G Protein-coupled Receptor 91 (GPR91) Pathway in Hepatic Stellate Cells.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Biol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Chem</w:t>
      </w:r>
      <w:proofErr w:type="spellEnd"/>
      <w:r w:rsidRPr="005E33CE">
        <w:rPr>
          <w:rFonts w:ascii="Book Antiqua" w:hAnsi="Book Antiqua" w:cs="宋体"/>
          <w:sz w:val="24"/>
          <w:szCs w:val="24"/>
          <w:lang w:eastAsia="zh-CN"/>
        </w:rPr>
        <w:t> 2016; </w:t>
      </w:r>
      <w:r w:rsidRPr="005E33CE">
        <w:rPr>
          <w:rFonts w:ascii="Book Antiqua" w:hAnsi="Book Antiqua" w:cs="宋体"/>
          <w:b/>
          <w:bCs/>
          <w:sz w:val="24"/>
          <w:szCs w:val="24"/>
          <w:lang w:eastAsia="zh-CN"/>
        </w:rPr>
        <w:t>291</w:t>
      </w:r>
      <w:r w:rsidRPr="005E33CE">
        <w:rPr>
          <w:rFonts w:ascii="Book Antiqua" w:hAnsi="Book Antiqua" w:cs="宋体"/>
          <w:sz w:val="24"/>
          <w:szCs w:val="24"/>
          <w:lang w:eastAsia="zh-CN"/>
        </w:rPr>
        <w:t>: 10277-10292 [PMID: 26912655]</w:t>
      </w:r>
    </w:p>
    <w:p w14:paraId="4BD5242F"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89 </w:t>
      </w:r>
      <w:r w:rsidRPr="005E33CE">
        <w:rPr>
          <w:rFonts w:ascii="Book Antiqua" w:hAnsi="Book Antiqua" w:cs="宋体"/>
          <w:b/>
          <w:bCs/>
          <w:sz w:val="24"/>
          <w:szCs w:val="24"/>
          <w:lang w:eastAsia="zh-CN"/>
        </w:rPr>
        <w:t>Fernandez-Marcos PJ</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Jeninga</w:t>
      </w:r>
      <w:proofErr w:type="spellEnd"/>
      <w:r w:rsidRPr="005E33CE">
        <w:rPr>
          <w:rFonts w:ascii="Book Antiqua" w:hAnsi="Book Antiqua" w:cs="宋体"/>
          <w:sz w:val="24"/>
          <w:szCs w:val="24"/>
          <w:lang w:eastAsia="zh-CN"/>
        </w:rPr>
        <w:t xml:space="preserve"> EH, Canto C, </w:t>
      </w:r>
      <w:proofErr w:type="spellStart"/>
      <w:r w:rsidRPr="005E33CE">
        <w:rPr>
          <w:rFonts w:ascii="Book Antiqua" w:hAnsi="Book Antiqua" w:cs="宋体"/>
          <w:sz w:val="24"/>
          <w:szCs w:val="24"/>
          <w:lang w:eastAsia="zh-CN"/>
        </w:rPr>
        <w:t>Harach</w:t>
      </w:r>
      <w:proofErr w:type="spellEnd"/>
      <w:r w:rsidRPr="005E33CE">
        <w:rPr>
          <w:rFonts w:ascii="Book Antiqua" w:hAnsi="Book Antiqua" w:cs="宋体"/>
          <w:sz w:val="24"/>
          <w:szCs w:val="24"/>
          <w:lang w:eastAsia="zh-CN"/>
        </w:rPr>
        <w:t xml:space="preserve"> T, de Boer VC, </w:t>
      </w:r>
      <w:proofErr w:type="spellStart"/>
      <w:r w:rsidRPr="005E33CE">
        <w:rPr>
          <w:rFonts w:ascii="Book Antiqua" w:hAnsi="Book Antiqua" w:cs="宋体"/>
          <w:sz w:val="24"/>
          <w:szCs w:val="24"/>
          <w:lang w:eastAsia="zh-CN"/>
        </w:rPr>
        <w:t>Andreux</w:t>
      </w:r>
      <w:proofErr w:type="spellEnd"/>
      <w:r w:rsidRPr="005E33CE">
        <w:rPr>
          <w:rFonts w:ascii="Book Antiqua" w:hAnsi="Book Antiqua" w:cs="宋体"/>
          <w:sz w:val="24"/>
          <w:szCs w:val="24"/>
          <w:lang w:eastAsia="zh-CN"/>
        </w:rPr>
        <w:t xml:space="preserve"> P, </w:t>
      </w:r>
      <w:proofErr w:type="spellStart"/>
      <w:r w:rsidRPr="005E33CE">
        <w:rPr>
          <w:rFonts w:ascii="Book Antiqua" w:hAnsi="Book Antiqua" w:cs="宋体"/>
          <w:sz w:val="24"/>
          <w:szCs w:val="24"/>
          <w:lang w:eastAsia="zh-CN"/>
        </w:rPr>
        <w:t>Moullan</w:t>
      </w:r>
      <w:proofErr w:type="spellEnd"/>
      <w:r w:rsidRPr="005E33CE">
        <w:rPr>
          <w:rFonts w:ascii="Book Antiqua" w:hAnsi="Book Antiqua" w:cs="宋体"/>
          <w:sz w:val="24"/>
          <w:szCs w:val="24"/>
          <w:lang w:eastAsia="zh-CN"/>
        </w:rPr>
        <w:t xml:space="preserve"> N, </w:t>
      </w:r>
      <w:proofErr w:type="spellStart"/>
      <w:r w:rsidRPr="005E33CE">
        <w:rPr>
          <w:rFonts w:ascii="Book Antiqua" w:hAnsi="Book Antiqua" w:cs="宋体"/>
          <w:sz w:val="24"/>
          <w:szCs w:val="24"/>
          <w:lang w:eastAsia="zh-CN"/>
        </w:rPr>
        <w:t>Pirinen</w:t>
      </w:r>
      <w:proofErr w:type="spellEnd"/>
      <w:r w:rsidRPr="005E33CE">
        <w:rPr>
          <w:rFonts w:ascii="Book Antiqua" w:hAnsi="Book Antiqua" w:cs="宋体"/>
          <w:sz w:val="24"/>
          <w:szCs w:val="24"/>
          <w:lang w:eastAsia="zh-CN"/>
        </w:rPr>
        <w:t xml:space="preserve"> E, Yamamoto H, </w:t>
      </w:r>
      <w:proofErr w:type="spellStart"/>
      <w:r w:rsidRPr="005E33CE">
        <w:rPr>
          <w:rFonts w:ascii="Book Antiqua" w:hAnsi="Book Antiqua" w:cs="宋体"/>
          <w:sz w:val="24"/>
          <w:szCs w:val="24"/>
          <w:lang w:eastAsia="zh-CN"/>
        </w:rPr>
        <w:t>Houten</w:t>
      </w:r>
      <w:proofErr w:type="spellEnd"/>
      <w:r w:rsidRPr="005E33CE">
        <w:rPr>
          <w:rFonts w:ascii="Book Antiqua" w:hAnsi="Book Antiqua" w:cs="宋体"/>
          <w:sz w:val="24"/>
          <w:szCs w:val="24"/>
          <w:lang w:eastAsia="zh-CN"/>
        </w:rPr>
        <w:t xml:space="preserve"> SM, </w:t>
      </w:r>
      <w:proofErr w:type="spellStart"/>
      <w:r w:rsidRPr="005E33CE">
        <w:rPr>
          <w:rFonts w:ascii="Book Antiqua" w:hAnsi="Book Antiqua" w:cs="宋体"/>
          <w:sz w:val="24"/>
          <w:szCs w:val="24"/>
          <w:lang w:eastAsia="zh-CN"/>
        </w:rPr>
        <w:t>Schoonjans</w:t>
      </w:r>
      <w:proofErr w:type="spellEnd"/>
      <w:r w:rsidRPr="005E33CE">
        <w:rPr>
          <w:rFonts w:ascii="Book Antiqua" w:hAnsi="Book Antiqua" w:cs="宋体"/>
          <w:sz w:val="24"/>
          <w:szCs w:val="24"/>
          <w:lang w:eastAsia="zh-CN"/>
        </w:rPr>
        <w:t xml:space="preserve"> K, </w:t>
      </w:r>
      <w:proofErr w:type="spellStart"/>
      <w:r w:rsidRPr="005E33CE">
        <w:rPr>
          <w:rFonts w:ascii="Book Antiqua" w:hAnsi="Book Antiqua" w:cs="宋体"/>
          <w:sz w:val="24"/>
          <w:szCs w:val="24"/>
          <w:lang w:eastAsia="zh-CN"/>
        </w:rPr>
        <w:t>Auwerx</w:t>
      </w:r>
      <w:proofErr w:type="spellEnd"/>
      <w:r w:rsidRPr="005E33CE">
        <w:rPr>
          <w:rFonts w:ascii="Book Antiqua" w:hAnsi="Book Antiqua" w:cs="宋体"/>
          <w:sz w:val="24"/>
          <w:szCs w:val="24"/>
          <w:lang w:eastAsia="zh-CN"/>
        </w:rPr>
        <w:t xml:space="preserve"> J. Muscle or liver-specific Sirt3 deficiency induces </w:t>
      </w:r>
      <w:proofErr w:type="spellStart"/>
      <w:r w:rsidRPr="005E33CE">
        <w:rPr>
          <w:rFonts w:ascii="Book Antiqua" w:hAnsi="Book Antiqua" w:cs="宋体"/>
          <w:sz w:val="24"/>
          <w:szCs w:val="24"/>
          <w:lang w:eastAsia="zh-CN"/>
        </w:rPr>
        <w:t>hyperacetylation</w:t>
      </w:r>
      <w:proofErr w:type="spellEnd"/>
      <w:r w:rsidRPr="005E33CE">
        <w:rPr>
          <w:rFonts w:ascii="Book Antiqua" w:hAnsi="Book Antiqua" w:cs="宋体"/>
          <w:sz w:val="24"/>
          <w:szCs w:val="24"/>
          <w:lang w:eastAsia="zh-CN"/>
        </w:rPr>
        <w:t xml:space="preserve"> of mitochondrial proteins without affecting global metabolic homeostasis. </w:t>
      </w:r>
      <w:proofErr w:type="spellStart"/>
      <w:r w:rsidRPr="005E33CE">
        <w:rPr>
          <w:rFonts w:ascii="Book Antiqua" w:hAnsi="Book Antiqua" w:cs="宋体"/>
          <w:i/>
          <w:iCs/>
          <w:sz w:val="24"/>
          <w:szCs w:val="24"/>
          <w:lang w:eastAsia="zh-CN"/>
        </w:rPr>
        <w:t>Sci</w:t>
      </w:r>
      <w:proofErr w:type="spellEnd"/>
      <w:r w:rsidRPr="005E33CE">
        <w:rPr>
          <w:rFonts w:ascii="Book Antiqua" w:hAnsi="Book Antiqua" w:cs="宋体"/>
          <w:i/>
          <w:iCs/>
          <w:sz w:val="24"/>
          <w:szCs w:val="24"/>
          <w:lang w:eastAsia="zh-CN"/>
        </w:rPr>
        <w:t xml:space="preserve"> Rep</w:t>
      </w:r>
      <w:r w:rsidRPr="005E33CE">
        <w:rPr>
          <w:rFonts w:ascii="Book Antiqua" w:hAnsi="Book Antiqua" w:cs="宋体"/>
          <w:sz w:val="24"/>
          <w:szCs w:val="24"/>
          <w:lang w:eastAsia="zh-CN"/>
        </w:rPr>
        <w:t> 2012; </w:t>
      </w:r>
      <w:r w:rsidRPr="005E33CE">
        <w:rPr>
          <w:rFonts w:ascii="Book Antiqua" w:hAnsi="Book Antiqua" w:cs="宋体"/>
          <w:b/>
          <w:bCs/>
          <w:sz w:val="24"/>
          <w:szCs w:val="24"/>
          <w:lang w:eastAsia="zh-CN"/>
        </w:rPr>
        <w:t>2</w:t>
      </w:r>
      <w:r w:rsidRPr="005E33CE">
        <w:rPr>
          <w:rFonts w:ascii="Book Antiqua" w:hAnsi="Book Antiqua" w:cs="宋体"/>
          <w:sz w:val="24"/>
          <w:szCs w:val="24"/>
          <w:lang w:eastAsia="zh-CN"/>
        </w:rPr>
        <w:t>: 425 [PMID: 22645641]</w:t>
      </w:r>
    </w:p>
    <w:p w14:paraId="4AD9F278"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90 </w:t>
      </w:r>
      <w:r w:rsidRPr="005E33CE">
        <w:rPr>
          <w:rFonts w:ascii="Book Antiqua" w:hAnsi="Book Antiqua" w:cs="宋体"/>
          <w:b/>
          <w:bCs/>
          <w:sz w:val="24"/>
          <w:szCs w:val="24"/>
          <w:lang w:eastAsia="zh-CN"/>
        </w:rPr>
        <w:t>Choudhury M</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Jonscher</w:t>
      </w:r>
      <w:proofErr w:type="spellEnd"/>
      <w:r w:rsidRPr="005E33CE">
        <w:rPr>
          <w:rFonts w:ascii="Book Antiqua" w:hAnsi="Book Antiqua" w:cs="宋体"/>
          <w:sz w:val="24"/>
          <w:szCs w:val="24"/>
          <w:lang w:eastAsia="zh-CN"/>
        </w:rPr>
        <w:t xml:space="preserve"> KR, Friedman JE. Reduced mitochondrial function in obesity-associated fatty liver: SIRT3 takes on the fat. </w:t>
      </w:r>
      <w:r w:rsidRPr="005E33CE">
        <w:rPr>
          <w:rFonts w:ascii="Book Antiqua" w:hAnsi="Book Antiqua" w:cs="宋体"/>
          <w:i/>
          <w:iCs/>
          <w:sz w:val="24"/>
          <w:szCs w:val="24"/>
          <w:lang w:eastAsia="zh-CN"/>
        </w:rPr>
        <w:t>Aging (Albany NY)</w:t>
      </w:r>
      <w:r w:rsidRPr="005E33CE">
        <w:rPr>
          <w:rFonts w:ascii="Book Antiqua" w:hAnsi="Book Antiqua" w:cs="宋体"/>
          <w:sz w:val="24"/>
          <w:szCs w:val="24"/>
          <w:lang w:eastAsia="zh-CN"/>
        </w:rPr>
        <w:t> 2011; </w:t>
      </w:r>
      <w:r w:rsidRPr="005E33CE">
        <w:rPr>
          <w:rFonts w:ascii="Book Antiqua" w:hAnsi="Book Antiqua" w:cs="宋体"/>
          <w:b/>
          <w:bCs/>
          <w:sz w:val="24"/>
          <w:szCs w:val="24"/>
          <w:lang w:eastAsia="zh-CN"/>
        </w:rPr>
        <w:t>3</w:t>
      </w:r>
      <w:r w:rsidRPr="005E33CE">
        <w:rPr>
          <w:rFonts w:ascii="Book Antiqua" w:hAnsi="Book Antiqua" w:cs="宋体"/>
          <w:sz w:val="24"/>
          <w:szCs w:val="24"/>
          <w:lang w:eastAsia="zh-CN"/>
        </w:rPr>
        <w:t>: 175-178 [PMID: 21386135]</w:t>
      </w:r>
    </w:p>
    <w:p w14:paraId="2637C5CE"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91 </w:t>
      </w:r>
      <w:r w:rsidRPr="005E33CE">
        <w:rPr>
          <w:rFonts w:ascii="Book Antiqua" w:hAnsi="Book Antiqua" w:cs="宋体"/>
          <w:b/>
          <w:bCs/>
          <w:sz w:val="24"/>
          <w:szCs w:val="24"/>
          <w:lang w:eastAsia="zh-CN"/>
        </w:rPr>
        <w:t>Petro AE</w:t>
      </w:r>
      <w:r w:rsidRPr="005E33CE">
        <w:rPr>
          <w:rFonts w:ascii="Book Antiqua" w:hAnsi="Book Antiqua" w:cs="宋体"/>
          <w:sz w:val="24"/>
          <w:szCs w:val="24"/>
          <w:lang w:eastAsia="zh-CN"/>
        </w:rPr>
        <w:t xml:space="preserve">, Cotter J, Cooper DA, Peters JC, </w:t>
      </w:r>
      <w:proofErr w:type="spellStart"/>
      <w:r w:rsidRPr="005E33CE">
        <w:rPr>
          <w:rFonts w:ascii="Book Antiqua" w:hAnsi="Book Antiqua" w:cs="宋体"/>
          <w:sz w:val="24"/>
          <w:szCs w:val="24"/>
          <w:lang w:eastAsia="zh-CN"/>
        </w:rPr>
        <w:t>Surwit</w:t>
      </w:r>
      <w:proofErr w:type="spellEnd"/>
      <w:r w:rsidRPr="005E33CE">
        <w:rPr>
          <w:rFonts w:ascii="Book Antiqua" w:hAnsi="Book Antiqua" w:cs="宋体"/>
          <w:sz w:val="24"/>
          <w:szCs w:val="24"/>
          <w:lang w:eastAsia="zh-CN"/>
        </w:rPr>
        <w:t xml:space="preserve"> SJ, </w:t>
      </w:r>
      <w:proofErr w:type="spellStart"/>
      <w:r w:rsidRPr="005E33CE">
        <w:rPr>
          <w:rFonts w:ascii="Book Antiqua" w:hAnsi="Book Antiqua" w:cs="宋体"/>
          <w:sz w:val="24"/>
          <w:szCs w:val="24"/>
          <w:lang w:eastAsia="zh-CN"/>
        </w:rPr>
        <w:t>Surwit</w:t>
      </w:r>
      <w:proofErr w:type="spellEnd"/>
      <w:r w:rsidRPr="005E33CE">
        <w:rPr>
          <w:rFonts w:ascii="Book Antiqua" w:hAnsi="Book Antiqua" w:cs="宋体"/>
          <w:sz w:val="24"/>
          <w:szCs w:val="24"/>
          <w:lang w:eastAsia="zh-CN"/>
        </w:rPr>
        <w:t xml:space="preserve"> RS. </w:t>
      </w:r>
      <w:proofErr w:type="gramStart"/>
      <w:r w:rsidRPr="005E33CE">
        <w:rPr>
          <w:rFonts w:ascii="Book Antiqua" w:hAnsi="Book Antiqua" w:cs="宋体"/>
          <w:sz w:val="24"/>
          <w:szCs w:val="24"/>
          <w:lang w:eastAsia="zh-CN"/>
        </w:rPr>
        <w:t>Fat, carbohydrate, and calories in the development of diabetes and obesity in the C57BL/6J mouse.</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Metabolism</w:t>
      </w:r>
      <w:r w:rsidRPr="005E33CE">
        <w:rPr>
          <w:rFonts w:ascii="Book Antiqua" w:hAnsi="Book Antiqua" w:cs="宋体"/>
          <w:sz w:val="24"/>
          <w:szCs w:val="24"/>
          <w:lang w:eastAsia="zh-CN"/>
        </w:rPr>
        <w:t> 2004; </w:t>
      </w:r>
      <w:r w:rsidRPr="005E33CE">
        <w:rPr>
          <w:rFonts w:ascii="Book Antiqua" w:hAnsi="Book Antiqua" w:cs="宋体"/>
          <w:b/>
          <w:bCs/>
          <w:sz w:val="24"/>
          <w:szCs w:val="24"/>
          <w:lang w:eastAsia="zh-CN"/>
        </w:rPr>
        <w:t>53</w:t>
      </w:r>
      <w:r w:rsidRPr="005E33CE">
        <w:rPr>
          <w:rFonts w:ascii="Book Antiqua" w:hAnsi="Book Antiqua" w:cs="宋体"/>
          <w:sz w:val="24"/>
          <w:szCs w:val="24"/>
          <w:lang w:eastAsia="zh-CN"/>
        </w:rPr>
        <w:t>: 454-457 [PMID: 15045691]</w:t>
      </w:r>
    </w:p>
    <w:p w14:paraId="44AC2C01"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92 </w:t>
      </w:r>
      <w:proofErr w:type="spellStart"/>
      <w:r w:rsidRPr="005E33CE">
        <w:rPr>
          <w:rFonts w:ascii="Book Antiqua" w:hAnsi="Book Antiqua" w:cs="宋体"/>
          <w:b/>
          <w:bCs/>
          <w:sz w:val="24"/>
          <w:szCs w:val="24"/>
          <w:lang w:eastAsia="zh-CN"/>
        </w:rPr>
        <w:t>Surwit</w:t>
      </w:r>
      <w:proofErr w:type="spellEnd"/>
      <w:r w:rsidRPr="005E33CE">
        <w:rPr>
          <w:rFonts w:ascii="Book Antiqua" w:hAnsi="Book Antiqua" w:cs="宋体"/>
          <w:b/>
          <w:bCs/>
          <w:sz w:val="24"/>
          <w:szCs w:val="24"/>
          <w:lang w:eastAsia="zh-CN"/>
        </w:rPr>
        <w:t xml:space="preserve"> RS</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Feinglos</w:t>
      </w:r>
      <w:proofErr w:type="spellEnd"/>
      <w:r w:rsidRPr="005E33CE">
        <w:rPr>
          <w:rFonts w:ascii="Book Antiqua" w:hAnsi="Book Antiqua" w:cs="宋体"/>
          <w:sz w:val="24"/>
          <w:szCs w:val="24"/>
          <w:lang w:eastAsia="zh-CN"/>
        </w:rPr>
        <w:t xml:space="preserve"> MN, Rodin J, Sutherland A, Petro AE, </w:t>
      </w:r>
      <w:proofErr w:type="spellStart"/>
      <w:r w:rsidRPr="005E33CE">
        <w:rPr>
          <w:rFonts w:ascii="Book Antiqua" w:hAnsi="Book Antiqua" w:cs="宋体"/>
          <w:sz w:val="24"/>
          <w:szCs w:val="24"/>
          <w:lang w:eastAsia="zh-CN"/>
        </w:rPr>
        <w:t>Opara</w:t>
      </w:r>
      <w:proofErr w:type="spellEnd"/>
      <w:r w:rsidRPr="005E33CE">
        <w:rPr>
          <w:rFonts w:ascii="Book Antiqua" w:hAnsi="Book Antiqua" w:cs="宋体"/>
          <w:sz w:val="24"/>
          <w:szCs w:val="24"/>
          <w:lang w:eastAsia="zh-CN"/>
        </w:rPr>
        <w:t xml:space="preserve"> EC, Kuhn CM, </w:t>
      </w:r>
      <w:proofErr w:type="spellStart"/>
      <w:r w:rsidRPr="005E33CE">
        <w:rPr>
          <w:rFonts w:ascii="Book Antiqua" w:hAnsi="Book Antiqua" w:cs="宋体"/>
          <w:sz w:val="24"/>
          <w:szCs w:val="24"/>
          <w:lang w:eastAsia="zh-CN"/>
        </w:rPr>
        <w:t>Rebuffé-Scrive</w:t>
      </w:r>
      <w:proofErr w:type="spellEnd"/>
      <w:r w:rsidRPr="005E33CE">
        <w:rPr>
          <w:rFonts w:ascii="Book Antiqua" w:hAnsi="Book Antiqua" w:cs="宋体"/>
          <w:sz w:val="24"/>
          <w:szCs w:val="24"/>
          <w:lang w:eastAsia="zh-CN"/>
        </w:rPr>
        <w:t xml:space="preserve"> M. Differential effects of fat and sucrose on the development of obesity and diabetes in C57BL/6J and A/J mice. </w:t>
      </w:r>
      <w:r w:rsidRPr="005E33CE">
        <w:rPr>
          <w:rFonts w:ascii="Book Antiqua" w:hAnsi="Book Antiqua" w:cs="宋体"/>
          <w:i/>
          <w:iCs/>
          <w:sz w:val="24"/>
          <w:szCs w:val="24"/>
          <w:lang w:eastAsia="zh-CN"/>
        </w:rPr>
        <w:t>Metabolism</w:t>
      </w:r>
      <w:r w:rsidRPr="005E33CE">
        <w:rPr>
          <w:rFonts w:ascii="Book Antiqua" w:hAnsi="Book Antiqua" w:cs="宋体"/>
          <w:sz w:val="24"/>
          <w:szCs w:val="24"/>
          <w:lang w:eastAsia="zh-CN"/>
        </w:rPr>
        <w:t> 1995; </w:t>
      </w:r>
      <w:r w:rsidRPr="005E33CE">
        <w:rPr>
          <w:rFonts w:ascii="Book Antiqua" w:hAnsi="Book Antiqua" w:cs="宋体"/>
          <w:b/>
          <w:bCs/>
          <w:sz w:val="24"/>
          <w:szCs w:val="24"/>
          <w:lang w:eastAsia="zh-CN"/>
        </w:rPr>
        <w:t>44</w:t>
      </w:r>
      <w:r w:rsidRPr="005E33CE">
        <w:rPr>
          <w:rFonts w:ascii="Book Antiqua" w:hAnsi="Book Antiqua" w:cs="宋体"/>
          <w:sz w:val="24"/>
          <w:szCs w:val="24"/>
          <w:lang w:eastAsia="zh-CN"/>
        </w:rPr>
        <w:t>: 645-651 [PMID: 7752914]</w:t>
      </w:r>
    </w:p>
    <w:p w14:paraId="1C20F6BC" w14:textId="77777777" w:rsidR="00AC40FC" w:rsidRPr="005E33CE" w:rsidRDefault="00AC40FC" w:rsidP="00AC40FC">
      <w:pPr>
        <w:widowControl/>
        <w:spacing w:line="360" w:lineRule="auto"/>
        <w:jc w:val="both"/>
        <w:rPr>
          <w:rFonts w:ascii="Book Antiqua" w:hAnsi="Book Antiqua" w:cs="宋体"/>
          <w:sz w:val="24"/>
          <w:szCs w:val="24"/>
          <w:lang w:eastAsia="zh-CN"/>
        </w:rPr>
      </w:pPr>
      <w:proofErr w:type="gramStart"/>
      <w:r w:rsidRPr="005E33CE">
        <w:rPr>
          <w:rFonts w:ascii="Book Antiqua" w:hAnsi="Book Antiqua" w:cs="宋体"/>
          <w:sz w:val="24"/>
          <w:szCs w:val="24"/>
          <w:lang w:eastAsia="zh-CN"/>
        </w:rPr>
        <w:t>93 </w:t>
      </w:r>
      <w:proofErr w:type="spellStart"/>
      <w:r w:rsidRPr="005E33CE">
        <w:rPr>
          <w:rFonts w:ascii="Book Antiqua" w:hAnsi="Book Antiqua" w:cs="宋体"/>
          <w:b/>
          <w:bCs/>
          <w:sz w:val="24"/>
          <w:szCs w:val="24"/>
          <w:lang w:eastAsia="zh-CN"/>
        </w:rPr>
        <w:t>Rossmeisl</w:t>
      </w:r>
      <w:proofErr w:type="spellEnd"/>
      <w:r w:rsidRPr="005E33CE">
        <w:rPr>
          <w:rFonts w:ascii="Book Antiqua" w:hAnsi="Book Antiqua" w:cs="宋体"/>
          <w:b/>
          <w:bCs/>
          <w:sz w:val="24"/>
          <w:szCs w:val="24"/>
          <w:lang w:eastAsia="zh-CN"/>
        </w:rPr>
        <w:t xml:space="preserve"> M</w:t>
      </w:r>
      <w:r w:rsidRPr="005E33CE">
        <w:rPr>
          <w:rFonts w:ascii="Book Antiqua" w:hAnsi="Book Antiqua" w:cs="宋体"/>
          <w:sz w:val="24"/>
          <w:szCs w:val="24"/>
          <w:lang w:eastAsia="zh-CN"/>
        </w:rPr>
        <w:t xml:space="preserve">, Rim JS, </w:t>
      </w:r>
      <w:proofErr w:type="spellStart"/>
      <w:r w:rsidRPr="005E33CE">
        <w:rPr>
          <w:rFonts w:ascii="Book Antiqua" w:hAnsi="Book Antiqua" w:cs="宋体"/>
          <w:sz w:val="24"/>
          <w:szCs w:val="24"/>
          <w:lang w:eastAsia="zh-CN"/>
        </w:rPr>
        <w:t>Koza</w:t>
      </w:r>
      <w:proofErr w:type="spellEnd"/>
      <w:r w:rsidRPr="005E33CE">
        <w:rPr>
          <w:rFonts w:ascii="Book Antiqua" w:hAnsi="Book Antiqua" w:cs="宋体"/>
          <w:sz w:val="24"/>
          <w:szCs w:val="24"/>
          <w:lang w:eastAsia="zh-CN"/>
        </w:rPr>
        <w:t xml:space="preserve"> RA, </w:t>
      </w:r>
      <w:proofErr w:type="spellStart"/>
      <w:r w:rsidRPr="005E33CE">
        <w:rPr>
          <w:rFonts w:ascii="Book Antiqua" w:hAnsi="Book Antiqua" w:cs="宋体"/>
          <w:sz w:val="24"/>
          <w:szCs w:val="24"/>
          <w:lang w:eastAsia="zh-CN"/>
        </w:rPr>
        <w:t>Kozak</w:t>
      </w:r>
      <w:proofErr w:type="spellEnd"/>
      <w:r w:rsidRPr="005E33CE">
        <w:rPr>
          <w:rFonts w:ascii="Book Antiqua" w:hAnsi="Book Antiqua" w:cs="宋体"/>
          <w:sz w:val="24"/>
          <w:szCs w:val="24"/>
          <w:lang w:eastAsia="zh-CN"/>
        </w:rPr>
        <w:t xml:space="preserve"> LP.</w:t>
      </w:r>
      <w:proofErr w:type="gramEnd"/>
      <w:r w:rsidRPr="005E33CE">
        <w:rPr>
          <w:rFonts w:ascii="Book Antiqua" w:hAnsi="Book Antiqua" w:cs="宋体"/>
          <w:sz w:val="24"/>
          <w:szCs w:val="24"/>
          <w:lang w:eastAsia="zh-CN"/>
        </w:rPr>
        <w:t xml:space="preserve"> Variation in type 2 diabetes--related traits in mouse strains susceptible to diet-induced obesity. </w:t>
      </w:r>
      <w:r w:rsidRPr="005E33CE">
        <w:rPr>
          <w:rFonts w:ascii="Book Antiqua" w:hAnsi="Book Antiqua" w:cs="宋体"/>
          <w:i/>
          <w:iCs/>
          <w:sz w:val="24"/>
          <w:szCs w:val="24"/>
          <w:lang w:eastAsia="zh-CN"/>
        </w:rPr>
        <w:t>Diabetes</w:t>
      </w:r>
      <w:r w:rsidRPr="005E33CE">
        <w:rPr>
          <w:rFonts w:ascii="Book Antiqua" w:hAnsi="Book Antiqua" w:cs="宋体"/>
          <w:sz w:val="24"/>
          <w:szCs w:val="24"/>
          <w:lang w:eastAsia="zh-CN"/>
        </w:rPr>
        <w:t> 2003; </w:t>
      </w:r>
      <w:r w:rsidRPr="005E33CE">
        <w:rPr>
          <w:rFonts w:ascii="Book Antiqua" w:hAnsi="Book Antiqua" w:cs="宋体"/>
          <w:b/>
          <w:bCs/>
          <w:sz w:val="24"/>
          <w:szCs w:val="24"/>
          <w:lang w:eastAsia="zh-CN"/>
        </w:rPr>
        <w:t>52</w:t>
      </w:r>
      <w:r w:rsidRPr="005E33CE">
        <w:rPr>
          <w:rFonts w:ascii="Book Antiqua" w:hAnsi="Book Antiqua" w:cs="宋体"/>
          <w:sz w:val="24"/>
          <w:szCs w:val="24"/>
          <w:lang w:eastAsia="zh-CN"/>
        </w:rPr>
        <w:t>: 1958-1966 [PMID: 12882911]</w:t>
      </w:r>
    </w:p>
    <w:p w14:paraId="37A65201"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 xml:space="preserve">94 </w:t>
      </w:r>
      <w:r w:rsidRPr="005E33CE">
        <w:rPr>
          <w:rFonts w:ascii="Book Antiqua" w:hAnsi="Book Antiqua" w:cs="宋体"/>
          <w:b/>
          <w:sz w:val="24"/>
          <w:szCs w:val="24"/>
          <w:lang w:eastAsia="zh-CN"/>
        </w:rPr>
        <w:t>Nassir F</w:t>
      </w:r>
      <w:r w:rsidRPr="005E33CE">
        <w:rPr>
          <w:rFonts w:ascii="Book Antiqua" w:hAnsi="Book Antiqua" w:cs="宋体"/>
          <w:sz w:val="24"/>
          <w:szCs w:val="24"/>
          <w:lang w:eastAsia="zh-CN"/>
        </w:rPr>
        <w:t xml:space="preserve">, Arndt J.J, </w:t>
      </w:r>
      <w:proofErr w:type="spellStart"/>
      <w:r w:rsidRPr="005E33CE">
        <w:rPr>
          <w:rFonts w:ascii="Book Antiqua" w:hAnsi="Book Antiqua" w:cs="宋体"/>
          <w:sz w:val="24"/>
          <w:szCs w:val="24"/>
          <w:lang w:eastAsia="zh-CN"/>
        </w:rPr>
        <w:t>Ibdah</w:t>
      </w:r>
      <w:proofErr w:type="spellEnd"/>
      <w:proofErr w:type="gramStart"/>
      <w:r w:rsidRPr="005E33CE">
        <w:rPr>
          <w:rFonts w:ascii="Book Antiqua" w:hAnsi="Book Antiqua" w:cs="宋体"/>
          <w:sz w:val="24"/>
          <w:szCs w:val="24"/>
          <w:lang w:eastAsia="zh-CN"/>
        </w:rPr>
        <w:t>, .</w:t>
      </w:r>
      <w:proofErr w:type="gramEnd"/>
      <w:r w:rsidRPr="005E33CE">
        <w:rPr>
          <w:rFonts w:ascii="Book Antiqua" w:hAnsi="Book Antiqua" w:cs="宋体"/>
          <w:sz w:val="24"/>
          <w:szCs w:val="24"/>
          <w:lang w:eastAsia="zh-CN"/>
        </w:rPr>
        <w:t xml:space="preserve"> Hepatic Overexpression of SIRT3 in Mice Heterozygous for Mitochondrial Trifunctional Protein Rescues Hepatic Steatosis and Improves Insulin Sensitivity. </w:t>
      </w:r>
      <w:r w:rsidRPr="005E33CE">
        <w:rPr>
          <w:rFonts w:ascii="Book Antiqua" w:hAnsi="Book Antiqua" w:cs="宋体"/>
          <w:i/>
          <w:sz w:val="24"/>
          <w:szCs w:val="24"/>
          <w:lang w:eastAsia="zh-CN"/>
        </w:rPr>
        <w:t>Gastroenterology</w:t>
      </w:r>
      <w:r w:rsidRPr="005E33CE">
        <w:rPr>
          <w:rFonts w:ascii="Book Antiqua" w:hAnsi="Book Antiqua" w:cs="宋体"/>
          <w:sz w:val="24"/>
          <w:szCs w:val="24"/>
          <w:lang w:eastAsia="zh-CN"/>
        </w:rPr>
        <w:t xml:space="preserve"> 2015; </w:t>
      </w:r>
      <w:r w:rsidRPr="005E33CE">
        <w:rPr>
          <w:rFonts w:ascii="Book Antiqua" w:hAnsi="Book Antiqua" w:cs="宋体"/>
          <w:b/>
          <w:sz w:val="24"/>
          <w:szCs w:val="24"/>
          <w:lang w:eastAsia="zh-CN"/>
        </w:rPr>
        <w:t>148</w:t>
      </w:r>
      <w:r w:rsidRPr="005E33CE">
        <w:rPr>
          <w:rFonts w:ascii="Book Antiqua" w:hAnsi="Book Antiqua" w:cs="宋体"/>
          <w:sz w:val="24"/>
          <w:szCs w:val="24"/>
          <w:lang w:eastAsia="zh-CN"/>
        </w:rPr>
        <w:t>: S973</w:t>
      </w:r>
    </w:p>
    <w:p w14:paraId="02A4C3B0"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95 </w:t>
      </w:r>
      <w:r w:rsidRPr="005E33CE">
        <w:rPr>
          <w:rFonts w:ascii="Book Antiqua" w:hAnsi="Book Antiqua" w:cs="宋体"/>
          <w:b/>
          <w:bCs/>
          <w:sz w:val="24"/>
          <w:szCs w:val="24"/>
          <w:lang w:eastAsia="zh-CN"/>
        </w:rPr>
        <w:t>He J</w:t>
      </w:r>
      <w:r w:rsidRPr="005E33CE">
        <w:rPr>
          <w:rFonts w:ascii="Book Antiqua" w:hAnsi="Book Antiqua" w:cs="宋体"/>
          <w:sz w:val="24"/>
          <w:szCs w:val="24"/>
          <w:lang w:eastAsia="zh-CN"/>
        </w:rPr>
        <w:t xml:space="preserve">, Hu B, Shi X, </w:t>
      </w:r>
      <w:proofErr w:type="spellStart"/>
      <w:r w:rsidRPr="005E33CE">
        <w:rPr>
          <w:rFonts w:ascii="Book Antiqua" w:hAnsi="Book Antiqua" w:cs="宋体"/>
          <w:sz w:val="24"/>
          <w:szCs w:val="24"/>
          <w:lang w:eastAsia="zh-CN"/>
        </w:rPr>
        <w:t>Weidert</w:t>
      </w:r>
      <w:proofErr w:type="spellEnd"/>
      <w:r w:rsidRPr="005E33CE">
        <w:rPr>
          <w:rFonts w:ascii="Book Antiqua" w:hAnsi="Book Antiqua" w:cs="宋体"/>
          <w:sz w:val="24"/>
          <w:szCs w:val="24"/>
          <w:lang w:eastAsia="zh-CN"/>
        </w:rPr>
        <w:t xml:space="preserve"> ER, Lu P, Xu M, Huang M, Kelley EE, </w:t>
      </w:r>
      <w:proofErr w:type="spellStart"/>
      <w:r w:rsidRPr="005E33CE">
        <w:rPr>
          <w:rFonts w:ascii="Book Antiqua" w:hAnsi="Book Antiqua" w:cs="宋体"/>
          <w:sz w:val="24"/>
          <w:szCs w:val="24"/>
          <w:lang w:eastAsia="zh-CN"/>
        </w:rPr>
        <w:t>Xie</w:t>
      </w:r>
      <w:proofErr w:type="spellEnd"/>
      <w:r w:rsidRPr="005E33CE">
        <w:rPr>
          <w:rFonts w:ascii="Book Antiqua" w:hAnsi="Book Antiqua" w:cs="宋体"/>
          <w:sz w:val="24"/>
          <w:szCs w:val="24"/>
          <w:lang w:eastAsia="zh-CN"/>
        </w:rPr>
        <w:t xml:space="preserve"> W. Activation of the aryl hydrocarbon receptor sensitizes mice to nonalcoholic steatohepatitis by deactivating mitochondrial sirtuin deacetylase Sirt3. </w:t>
      </w:r>
      <w:proofErr w:type="spellStart"/>
      <w:r w:rsidRPr="005E33CE">
        <w:rPr>
          <w:rFonts w:ascii="Book Antiqua" w:hAnsi="Book Antiqua" w:cs="宋体"/>
          <w:i/>
          <w:iCs/>
          <w:sz w:val="24"/>
          <w:szCs w:val="24"/>
          <w:lang w:eastAsia="zh-CN"/>
        </w:rPr>
        <w:t>Mol</w:t>
      </w:r>
      <w:proofErr w:type="spellEnd"/>
      <w:r w:rsidRPr="005E33CE">
        <w:rPr>
          <w:rFonts w:ascii="Book Antiqua" w:hAnsi="Book Antiqua" w:cs="宋体"/>
          <w:i/>
          <w:iCs/>
          <w:sz w:val="24"/>
          <w:szCs w:val="24"/>
          <w:lang w:eastAsia="zh-CN"/>
        </w:rPr>
        <w:t xml:space="preserve"> Cell </w:t>
      </w:r>
      <w:proofErr w:type="spellStart"/>
      <w:r w:rsidRPr="005E33CE">
        <w:rPr>
          <w:rFonts w:ascii="Book Antiqua" w:hAnsi="Book Antiqua" w:cs="宋体"/>
          <w:i/>
          <w:iCs/>
          <w:sz w:val="24"/>
          <w:szCs w:val="24"/>
          <w:lang w:eastAsia="zh-CN"/>
        </w:rPr>
        <w:t>Biol</w:t>
      </w:r>
      <w:proofErr w:type="spellEnd"/>
      <w:r w:rsidRPr="005E33CE">
        <w:rPr>
          <w:rFonts w:ascii="Book Antiqua" w:hAnsi="Book Antiqua" w:cs="宋体"/>
          <w:sz w:val="24"/>
          <w:szCs w:val="24"/>
          <w:lang w:eastAsia="zh-CN"/>
        </w:rPr>
        <w:t> 2013; </w:t>
      </w:r>
      <w:r w:rsidRPr="005E33CE">
        <w:rPr>
          <w:rFonts w:ascii="Book Antiqua" w:hAnsi="Book Antiqua" w:cs="宋体"/>
          <w:b/>
          <w:bCs/>
          <w:sz w:val="24"/>
          <w:szCs w:val="24"/>
          <w:lang w:eastAsia="zh-CN"/>
        </w:rPr>
        <w:t>33</w:t>
      </w:r>
      <w:r w:rsidRPr="005E33CE">
        <w:rPr>
          <w:rFonts w:ascii="Book Antiqua" w:hAnsi="Book Antiqua" w:cs="宋体"/>
          <w:sz w:val="24"/>
          <w:szCs w:val="24"/>
          <w:lang w:eastAsia="zh-CN"/>
        </w:rPr>
        <w:t>: 2047-2055 [PMID: 23508103]</w:t>
      </w:r>
    </w:p>
    <w:p w14:paraId="05F3E9D1"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lastRenderedPageBreak/>
        <w:t>96 </w:t>
      </w:r>
      <w:proofErr w:type="spellStart"/>
      <w:r w:rsidRPr="005E33CE">
        <w:rPr>
          <w:rFonts w:ascii="Book Antiqua" w:hAnsi="Book Antiqua" w:cs="宋体"/>
          <w:b/>
          <w:bCs/>
          <w:sz w:val="24"/>
          <w:szCs w:val="24"/>
          <w:lang w:eastAsia="zh-CN"/>
        </w:rPr>
        <w:t>Bao</w:t>
      </w:r>
      <w:proofErr w:type="spellEnd"/>
      <w:r w:rsidRPr="005E33CE">
        <w:rPr>
          <w:rFonts w:ascii="Book Antiqua" w:hAnsi="Book Antiqua" w:cs="宋体"/>
          <w:b/>
          <w:bCs/>
          <w:sz w:val="24"/>
          <w:szCs w:val="24"/>
          <w:lang w:eastAsia="zh-CN"/>
        </w:rPr>
        <w:t xml:space="preserve"> J</w:t>
      </w:r>
      <w:r w:rsidRPr="005E33CE">
        <w:rPr>
          <w:rFonts w:ascii="Book Antiqua" w:hAnsi="Book Antiqua" w:cs="宋体"/>
          <w:sz w:val="24"/>
          <w:szCs w:val="24"/>
          <w:lang w:eastAsia="zh-CN"/>
        </w:rPr>
        <w:t xml:space="preserve">, Scott I, Lu Z, Pang L, </w:t>
      </w:r>
      <w:proofErr w:type="spellStart"/>
      <w:r w:rsidRPr="005E33CE">
        <w:rPr>
          <w:rFonts w:ascii="Book Antiqua" w:hAnsi="Book Antiqua" w:cs="宋体"/>
          <w:sz w:val="24"/>
          <w:szCs w:val="24"/>
          <w:lang w:eastAsia="zh-CN"/>
        </w:rPr>
        <w:t>Dimond</w:t>
      </w:r>
      <w:proofErr w:type="spellEnd"/>
      <w:r w:rsidRPr="005E33CE">
        <w:rPr>
          <w:rFonts w:ascii="Book Antiqua" w:hAnsi="Book Antiqua" w:cs="宋体"/>
          <w:sz w:val="24"/>
          <w:szCs w:val="24"/>
          <w:lang w:eastAsia="zh-CN"/>
        </w:rPr>
        <w:t xml:space="preserve"> CC, </w:t>
      </w:r>
      <w:proofErr w:type="spellStart"/>
      <w:r w:rsidRPr="005E33CE">
        <w:rPr>
          <w:rFonts w:ascii="Book Antiqua" w:hAnsi="Book Antiqua" w:cs="宋体"/>
          <w:sz w:val="24"/>
          <w:szCs w:val="24"/>
          <w:lang w:eastAsia="zh-CN"/>
        </w:rPr>
        <w:t>Gius</w:t>
      </w:r>
      <w:proofErr w:type="spellEnd"/>
      <w:r w:rsidRPr="005E33CE">
        <w:rPr>
          <w:rFonts w:ascii="Book Antiqua" w:hAnsi="Book Antiqua" w:cs="宋体"/>
          <w:sz w:val="24"/>
          <w:szCs w:val="24"/>
          <w:lang w:eastAsia="zh-CN"/>
        </w:rPr>
        <w:t xml:space="preserve"> D, Sack MN. SIRT3 is regulated by nutrient excess and modulates hepatic susceptibility to </w:t>
      </w:r>
      <w:proofErr w:type="spellStart"/>
      <w:r w:rsidRPr="005E33CE">
        <w:rPr>
          <w:rFonts w:ascii="Book Antiqua" w:hAnsi="Book Antiqua" w:cs="宋体"/>
          <w:sz w:val="24"/>
          <w:szCs w:val="24"/>
          <w:lang w:eastAsia="zh-CN"/>
        </w:rPr>
        <w:t>lipotoxicity</w:t>
      </w:r>
      <w:proofErr w:type="spell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Free </w:t>
      </w:r>
      <w:proofErr w:type="spellStart"/>
      <w:r w:rsidRPr="005E33CE">
        <w:rPr>
          <w:rFonts w:ascii="Book Antiqua" w:hAnsi="Book Antiqua" w:cs="宋体"/>
          <w:i/>
          <w:iCs/>
          <w:sz w:val="24"/>
          <w:szCs w:val="24"/>
          <w:lang w:eastAsia="zh-CN"/>
        </w:rPr>
        <w:t>Radic</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Biol</w:t>
      </w:r>
      <w:proofErr w:type="spellEnd"/>
      <w:r w:rsidRPr="005E33CE">
        <w:rPr>
          <w:rFonts w:ascii="Book Antiqua" w:hAnsi="Book Antiqua" w:cs="宋体"/>
          <w:i/>
          <w:iCs/>
          <w:sz w:val="24"/>
          <w:szCs w:val="24"/>
          <w:lang w:eastAsia="zh-CN"/>
        </w:rPr>
        <w:t xml:space="preserve"> Med</w:t>
      </w:r>
      <w:r w:rsidRPr="005E33CE">
        <w:rPr>
          <w:rFonts w:ascii="Book Antiqua" w:hAnsi="Book Antiqua" w:cs="宋体"/>
          <w:sz w:val="24"/>
          <w:szCs w:val="24"/>
          <w:lang w:eastAsia="zh-CN"/>
        </w:rPr>
        <w:t> 2010; </w:t>
      </w:r>
      <w:r w:rsidRPr="005E33CE">
        <w:rPr>
          <w:rFonts w:ascii="Book Antiqua" w:hAnsi="Book Antiqua" w:cs="宋体"/>
          <w:b/>
          <w:bCs/>
          <w:sz w:val="24"/>
          <w:szCs w:val="24"/>
          <w:lang w:eastAsia="zh-CN"/>
        </w:rPr>
        <w:t>49</w:t>
      </w:r>
      <w:r w:rsidRPr="005E33CE">
        <w:rPr>
          <w:rFonts w:ascii="Book Antiqua" w:hAnsi="Book Antiqua" w:cs="宋体"/>
          <w:sz w:val="24"/>
          <w:szCs w:val="24"/>
          <w:lang w:eastAsia="zh-CN"/>
        </w:rPr>
        <w:t>: 1230-1237 [PMID: 20647045]</w:t>
      </w:r>
    </w:p>
    <w:p w14:paraId="795DB737"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97 </w:t>
      </w:r>
      <w:r w:rsidRPr="005E33CE">
        <w:rPr>
          <w:rFonts w:ascii="Book Antiqua" w:hAnsi="Book Antiqua" w:cs="宋体"/>
          <w:b/>
          <w:bCs/>
          <w:sz w:val="24"/>
          <w:szCs w:val="24"/>
          <w:lang w:eastAsia="zh-CN"/>
        </w:rPr>
        <w:t>Cheng Y</w:t>
      </w:r>
      <w:r w:rsidRPr="005E33CE">
        <w:rPr>
          <w:rFonts w:ascii="Book Antiqua" w:hAnsi="Book Antiqua" w:cs="宋体"/>
          <w:sz w:val="24"/>
          <w:szCs w:val="24"/>
          <w:lang w:eastAsia="zh-CN"/>
        </w:rPr>
        <w:t xml:space="preserve">, Mai J, </w:t>
      </w:r>
      <w:proofErr w:type="spellStart"/>
      <w:r w:rsidRPr="005E33CE">
        <w:rPr>
          <w:rFonts w:ascii="Book Antiqua" w:hAnsi="Book Antiqua" w:cs="宋体"/>
          <w:sz w:val="24"/>
          <w:szCs w:val="24"/>
          <w:lang w:eastAsia="zh-CN"/>
        </w:rPr>
        <w:t>Hou</w:t>
      </w:r>
      <w:proofErr w:type="spellEnd"/>
      <w:r w:rsidRPr="005E33CE">
        <w:rPr>
          <w:rFonts w:ascii="Book Antiqua" w:hAnsi="Book Antiqua" w:cs="宋体"/>
          <w:sz w:val="24"/>
          <w:szCs w:val="24"/>
          <w:lang w:eastAsia="zh-CN"/>
        </w:rPr>
        <w:t xml:space="preserve"> T, Ping J. MicroRNA-421 induces hepatic mitochondrial dysfunction in non-alcoholic fatty liver disease mice by inhibiting sirtuin 3. </w:t>
      </w:r>
      <w:proofErr w:type="spellStart"/>
      <w:r w:rsidRPr="005E33CE">
        <w:rPr>
          <w:rFonts w:ascii="Book Antiqua" w:hAnsi="Book Antiqua" w:cs="宋体"/>
          <w:i/>
          <w:iCs/>
          <w:sz w:val="24"/>
          <w:szCs w:val="24"/>
          <w:lang w:eastAsia="zh-CN"/>
        </w:rPr>
        <w:t>Biochem</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Biophys</w:t>
      </w:r>
      <w:proofErr w:type="spellEnd"/>
      <w:r w:rsidRPr="005E33CE">
        <w:rPr>
          <w:rFonts w:ascii="Book Antiqua" w:hAnsi="Book Antiqua" w:cs="宋体"/>
          <w:i/>
          <w:iCs/>
          <w:sz w:val="24"/>
          <w:szCs w:val="24"/>
          <w:lang w:eastAsia="zh-CN"/>
        </w:rPr>
        <w:t xml:space="preserve"> Res </w:t>
      </w:r>
      <w:proofErr w:type="spellStart"/>
      <w:r w:rsidRPr="005E33CE">
        <w:rPr>
          <w:rFonts w:ascii="Book Antiqua" w:hAnsi="Book Antiqua" w:cs="宋体"/>
          <w:i/>
          <w:iCs/>
          <w:sz w:val="24"/>
          <w:szCs w:val="24"/>
          <w:lang w:eastAsia="zh-CN"/>
        </w:rPr>
        <w:t>Commun</w:t>
      </w:r>
      <w:proofErr w:type="spellEnd"/>
      <w:r w:rsidRPr="005E33CE">
        <w:rPr>
          <w:rFonts w:ascii="Book Antiqua" w:hAnsi="Book Antiqua" w:cs="宋体"/>
          <w:sz w:val="24"/>
          <w:szCs w:val="24"/>
          <w:lang w:eastAsia="zh-CN"/>
        </w:rPr>
        <w:t> 2016; </w:t>
      </w:r>
      <w:r w:rsidRPr="005E33CE">
        <w:rPr>
          <w:rFonts w:ascii="Book Antiqua" w:hAnsi="Book Antiqua" w:cs="宋体"/>
          <w:b/>
          <w:bCs/>
          <w:sz w:val="24"/>
          <w:szCs w:val="24"/>
          <w:lang w:eastAsia="zh-CN"/>
        </w:rPr>
        <w:t>474</w:t>
      </w:r>
      <w:r w:rsidRPr="005E33CE">
        <w:rPr>
          <w:rFonts w:ascii="Book Antiqua" w:hAnsi="Book Antiqua" w:cs="宋体"/>
          <w:sz w:val="24"/>
          <w:szCs w:val="24"/>
          <w:lang w:eastAsia="zh-CN"/>
        </w:rPr>
        <w:t>: 57-63 [PMID: 27107702]</w:t>
      </w:r>
    </w:p>
    <w:p w14:paraId="1B4AA3FA" w14:textId="77777777" w:rsidR="00AC40FC" w:rsidRPr="005E33CE" w:rsidRDefault="00AC40FC" w:rsidP="00AC40FC">
      <w:pPr>
        <w:widowControl/>
        <w:spacing w:line="360" w:lineRule="auto"/>
        <w:jc w:val="both"/>
        <w:rPr>
          <w:rFonts w:ascii="Book Antiqua" w:hAnsi="Book Antiqua" w:cs="宋体"/>
          <w:sz w:val="24"/>
          <w:szCs w:val="24"/>
          <w:lang w:val="es-ES_tradnl" w:eastAsia="zh-CN"/>
        </w:rPr>
      </w:pPr>
      <w:r w:rsidRPr="005E33CE">
        <w:rPr>
          <w:rFonts w:ascii="Book Antiqua" w:hAnsi="Book Antiqua" w:cs="宋体"/>
          <w:sz w:val="24"/>
          <w:szCs w:val="24"/>
          <w:lang w:eastAsia="zh-CN"/>
        </w:rPr>
        <w:t>98 </w:t>
      </w:r>
      <w:proofErr w:type="spellStart"/>
      <w:r w:rsidRPr="005E33CE">
        <w:rPr>
          <w:rFonts w:ascii="Book Antiqua" w:hAnsi="Book Antiqua" w:cs="宋体"/>
          <w:b/>
          <w:bCs/>
          <w:sz w:val="24"/>
          <w:szCs w:val="24"/>
          <w:lang w:eastAsia="zh-CN"/>
        </w:rPr>
        <w:t>Borengasser</w:t>
      </w:r>
      <w:proofErr w:type="spellEnd"/>
      <w:r w:rsidRPr="005E33CE">
        <w:rPr>
          <w:rFonts w:ascii="Book Antiqua" w:hAnsi="Book Antiqua" w:cs="宋体"/>
          <w:b/>
          <w:bCs/>
          <w:sz w:val="24"/>
          <w:szCs w:val="24"/>
          <w:lang w:eastAsia="zh-CN"/>
        </w:rPr>
        <w:t xml:space="preserve"> SJ</w:t>
      </w:r>
      <w:r w:rsidRPr="005E33CE">
        <w:rPr>
          <w:rFonts w:ascii="Book Antiqua" w:hAnsi="Book Antiqua" w:cs="宋体"/>
          <w:sz w:val="24"/>
          <w:szCs w:val="24"/>
          <w:lang w:eastAsia="zh-CN"/>
        </w:rPr>
        <w:t xml:space="preserve">, Lau F, Kang P, Blackburn ML, </w:t>
      </w:r>
      <w:proofErr w:type="spellStart"/>
      <w:r w:rsidRPr="005E33CE">
        <w:rPr>
          <w:rFonts w:ascii="Book Antiqua" w:hAnsi="Book Antiqua" w:cs="宋体"/>
          <w:sz w:val="24"/>
          <w:szCs w:val="24"/>
          <w:lang w:eastAsia="zh-CN"/>
        </w:rPr>
        <w:t>Ronis</w:t>
      </w:r>
      <w:proofErr w:type="spellEnd"/>
      <w:r w:rsidRPr="005E33CE">
        <w:rPr>
          <w:rFonts w:ascii="Book Antiqua" w:hAnsi="Book Antiqua" w:cs="宋体"/>
          <w:sz w:val="24"/>
          <w:szCs w:val="24"/>
          <w:lang w:eastAsia="zh-CN"/>
        </w:rPr>
        <w:t xml:space="preserve"> MJ, Badger TM, Shankar K. Maternal obesity during gestation impairs fatty acid oxidation and mitochondrial SIRT3 expression in rat offspring at weaning. </w:t>
      </w:r>
      <w:r w:rsidRPr="005E33CE">
        <w:rPr>
          <w:rFonts w:ascii="Book Antiqua" w:hAnsi="Book Antiqua" w:cs="宋体"/>
          <w:i/>
          <w:iCs/>
          <w:sz w:val="24"/>
          <w:szCs w:val="24"/>
          <w:lang w:val="es-ES_tradnl" w:eastAsia="zh-CN"/>
        </w:rPr>
        <w:t>PLoS One</w:t>
      </w:r>
      <w:r w:rsidRPr="005E33CE">
        <w:rPr>
          <w:rFonts w:ascii="Book Antiqua" w:hAnsi="Book Antiqua" w:cs="宋体"/>
          <w:sz w:val="24"/>
          <w:szCs w:val="24"/>
          <w:lang w:val="es-ES_tradnl" w:eastAsia="zh-CN"/>
        </w:rPr>
        <w:t> 2011; </w:t>
      </w:r>
      <w:r w:rsidRPr="005E33CE">
        <w:rPr>
          <w:rFonts w:ascii="Book Antiqua" w:hAnsi="Book Antiqua" w:cs="宋体"/>
          <w:b/>
          <w:bCs/>
          <w:sz w:val="24"/>
          <w:szCs w:val="24"/>
          <w:lang w:val="es-ES_tradnl" w:eastAsia="zh-CN"/>
        </w:rPr>
        <w:t>6</w:t>
      </w:r>
      <w:r w:rsidRPr="005E33CE">
        <w:rPr>
          <w:rFonts w:ascii="Book Antiqua" w:hAnsi="Book Antiqua" w:cs="宋体"/>
          <w:sz w:val="24"/>
          <w:szCs w:val="24"/>
          <w:lang w:val="es-ES_tradnl" w:eastAsia="zh-CN"/>
        </w:rPr>
        <w:t>: e24068 [PMID: 21901160]</w:t>
      </w:r>
    </w:p>
    <w:p w14:paraId="19816858"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val="es-ES_tradnl" w:eastAsia="zh-CN"/>
        </w:rPr>
        <w:t>99 </w:t>
      </w:r>
      <w:r w:rsidRPr="005E33CE">
        <w:rPr>
          <w:rFonts w:ascii="Book Antiqua" w:hAnsi="Book Antiqua" w:cs="宋体"/>
          <w:b/>
          <w:bCs/>
          <w:sz w:val="24"/>
          <w:szCs w:val="24"/>
          <w:lang w:val="es-ES_tradnl" w:eastAsia="zh-CN"/>
        </w:rPr>
        <w:t>Villalba JM</w:t>
      </w:r>
      <w:r w:rsidRPr="005E33CE">
        <w:rPr>
          <w:rFonts w:ascii="Book Antiqua" w:hAnsi="Book Antiqua" w:cs="宋体"/>
          <w:sz w:val="24"/>
          <w:szCs w:val="24"/>
          <w:lang w:val="es-ES_tradnl" w:eastAsia="zh-CN"/>
        </w:rPr>
        <w:t xml:space="preserve">, Alcaín FJ. </w:t>
      </w:r>
      <w:proofErr w:type="gramStart"/>
      <w:r w:rsidRPr="005E33CE">
        <w:rPr>
          <w:rFonts w:ascii="Book Antiqua" w:hAnsi="Book Antiqua" w:cs="宋体"/>
          <w:sz w:val="24"/>
          <w:szCs w:val="24"/>
          <w:lang w:eastAsia="zh-CN"/>
        </w:rPr>
        <w:t>Sirtuin activators and inhibitors.</w:t>
      </w:r>
      <w:proofErr w:type="gramEnd"/>
      <w:r w:rsidRPr="005E33CE">
        <w:rPr>
          <w:rFonts w:ascii="Book Antiqua" w:hAnsi="Book Antiqua" w:cs="宋体"/>
          <w:sz w:val="24"/>
          <w:szCs w:val="24"/>
          <w:lang w:eastAsia="zh-CN"/>
        </w:rPr>
        <w:t> </w:t>
      </w:r>
      <w:proofErr w:type="spellStart"/>
      <w:r w:rsidRPr="005E33CE">
        <w:rPr>
          <w:rFonts w:ascii="Book Antiqua" w:hAnsi="Book Antiqua" w:cs="宋体"/>
          <w:i/>
          <w:iCs/>
          <w:sz w:val="24"/>
          <w:szCs w:val="24"/>
          <w:lang w:eastAsia="zh-CN"/>
        </w:rPr>
        <w:t>Biofactors</w:t>
      </w:r>
      <w:proofErr w:type="spellEnd"/>
      <w:r w:rsidRPr="005E33CE">
        <w:rPr>
          <w:rFonts w:ascii="Book Antiqua" w:hAnsi="Book Antiqua" w:cs="宋体"/>
          <w:sz w:val="24"/>
          <w:szCs w:val="24"/>
          <w:lang w:eastAsia="zh-CN"/>
        </w:rPr>
        <w:t> </w:t>
      </w:r>
      <w:r w:rsidRPr="005E33CE">
        <w:rPr>
          <w:rFonts w:ascii="Book Antiqua" w:hAnsi="Book Antiqua" w:cs="宋体" w:hint="eastAsia"/>
          <w:sz w:val="24"/>
          <w:szCs w:val="24"/>
          <w:lang w:eastAsia="zh-CN"/>
        </w:rPr>
        <w:t>2012</w:t>
      </w:r>
      <w:r w:rsidRPr="005E33CE">
        <w:rPr>
          <w:rFonts w:ascii="Book Antiqua" w:hAnsi="Book Antiqua" w:cs="宋体"/>
          <w:sz w:val="24"/>
          <w:szCs w:val="24"/>
          <w:lang w:eastAsia="zh-CN"/>
        </w:rPr>
        <w:t>; </w:t>
      </w:r>
      <w:r w:rsidRPr="005E33CE">
        <w:rPr>
          <w:rFonts w:ascii="Book Antiqua" w:hAnsi="Book Antiqua" w:cs="宋体"/>
          <w:b/>
          <w:bCs/>
          <w:sz w:val="24"/>
          <w:szCs w:val="24"/>
          <w:lang w:eastAsia="zh-CN"/>
        </w:rPr>
        <w:t>38</w:t>
      </w:r>
      <w:r w:rsidRPr="005E33CE">
        <w:rPr>
          <w:rFonts w:ascii="Book Antiqua" w:hAnsi="Book Antiqua" w:cs="宋体"/>
          <w:sz w:val="24"/>
          <w:szCs w:val="24"/>
          <w:lang w:eastAsia="zh-CN"/>
        </w:rPr>
        <w:t>: 349-359 [PMID: 22730114]</w:t>
      </w:r>
    </w:p>
    <w:p w14:paraId="148CA621"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100 </w:t>
      </w:r>
      <w:r w:rsidRPr="005E33CE">
        <w:rPr>
          <w:rFonts w:ascii="Book Antiqua" w:hAnsi="Book Antiqua" w:cs="宋体"/>
          <w:b/>
          <w:bCs/>
          <w:sz w:val="24"/>
          <w:szCs w:val="24"/>
          <w:lang w:eastAsia="zh-CN"/>
        </w:rPr>
        <w:t>Yoshino J</w:t>
      </w:r>
      <w:r w:rsidRPr="005E33CE">
        <w:rPr>
          <w:rFonts w:ascii="Book Antiqua" w:hAnsi="Book Antiqua" w:cs="宋体"/>
          <w:sz w:val="24"/>
          <w:szCs w:val="24"/>
          <w:lang w:eastAsia="zh-CN"/>
        </w:rPr>
        <w:t xml:space="preserve">, Conte C, Fontana L, </w:t>
      </w:r>
      <w:proofErr w:type="spellStart"/>
      <w:r w:rsidRPr="005E33CE">
        <w:rPr>
          <w:rFonts w:ascii="Book Antiqua" w:hAnsi="Book Antiqua" w:cs="宋体"/>
          <w:sz w:val="24"/>
          <w:szCs w:val="24"/>
          <w:lang w:eastAsia="zh-CN"/>
        </w:rPr>
        <w:t>Mittendorfer</w:t>
      </w:r>
      <w:proofErr w:type="spellEnd"/>
      <w:r w:rsidRPr="005E33CE">
        <w:rPr>
          <w:rFonts w:ascii="Book Antiqua" w:hAnsi="Book Antiqua" w:cs="宋体"/>
          <w:sz w:val="24"/>
          <w:szCs w:val="24"/>
          <w:lang w:eastAsia="zh-CN"/>
        </w:rPr>
        <w:t xml:space="preserve"> B, Imai S, </w:t>
      </w:r>
      <w:proofErr w:type="spellStart"/>
      <w:r w:rsidRPr="005E33CE">
        <w:rPr>
          <w:rFonts w:ascii="Book Antiqua" w:hAnsi="Book Antiqua" w:cs="宋体"/>
          <w:sz w:val="24"/>
          <w:szCs w:val="24"/>
          <w:lang w:eastAsia="zh-CN"/>
        </w:rPr>
        <w:t>Schechtman</w:t>
      </w:r>
      <w:proofErr w:type="spellEnd"/>
      <w:r w:rsidRPr="005E33CE">
        <w:rPr>
          <w:rFonts w:ascii="Book Antiqua" w:hAnsi="Book Antiqua" w:cs="宋体"/>
          <w:sz w:val="24"/>
          <w:szCs w:val="24"/>
          <w:lang w:eastAsia="zh-CN"/>
        </w:rPr>
        <w:t xml:space="preserve"> KB, </w:t>
      </w:r>
      <w:proofErr w:type="spellStart"/>
      <w:r w:rsidRPr="005E33CE">
        <w:rPr>
          <w:rFonts w:ascii="Book Antiqua" w:hAnsi="Book Antiqua" w:cs="宋体"/>
          <w:sz w:val="24"/>
          <w:szCs w:val="24"/>
          <w:lang w:eastAsia="zh-CN"/>
        </w:rPr>
        <w:t>Gu</w:t>
      </w:r>
      <w:proofErr w:type="spellEnd"/>
      <w:r w:rsidRPr="005E33CE">
        <w:rPr>
          <w:rFonts w:ascii="Book Antiqua" w:hAnsi="Book Antiqua" w:cs="宋体"/>
          <w:sz w:val="24"/>
          <w:szCs w:val="24"/>
          <w:lang w:eastAsia="zh-CN"/>
        </w:rPr>
        <w:t xml:space="preserve"> C, Kunz I, Rossi </w:t>
      </w:r>
      <w:proofErr w:type="spellStart"/>
      <w:r w:rsidRPr="005E33CE">
        <w:rPr>
          <w:rFonts w:ascii="Book Antiqua" w:hAnsi="Book Antiqua" w:cs="宋体"/>
          <w:sz w:val="24"/>
          <w:szCs w:val="24"/>
          <w:lang w:eastAsia="zh-CN"/>
        </w:rPr>
        <w:t>Fanelli</w:t>
      </w:r>
      <w:proofErr w:type="spellEnd"/>
      <w:r w:rsidRPr="005E33CE">
        <w:rPr>
          <w:rFonts w:ascii="Book Antiqua" w:hAnsi="Book Antiqua" w:cs="宋体"/>
          <w:sz w:val="24"/>
          <w:szCs w:val="24"/>
          <w:lang w:eastAsia="zh-CN"/>
        </w:rPr>
        <w:t xml:space="preserve"> F, Patterson BW, Klein S. Resveratrol supplementation does not improve metabolic function in </w:t>
      </w:r>
      <w:proofErr w:type="spellStart"/>
      <w:r w:rsidRPr="005E33CE">
        <w:rPr>
          <w:rFonts w:ascii="Book Antiqua" w:hAnsi="Book Antiqua" w:cs="宋体"/>
          <w:sz w:val="24"/>
          <w:szCs w:val="24"/>
          <w:lang w:eastAsia="zh-CN"/>
        </w:rPr>
        <w:t>nonobese</w:t>
      </w:r>
      <w:proofErr w:type="spellEnd"/>
      <w:r w:rsidRPr="005E33CE">
        <w:rPr>
          <w:rFonts w:ascii="Book Antiqua" w:hAnsi="Book Antiqua" w:cs="宋体"/>
          <w:sz w:val="24"/>
          <w:szCs w:val="24"/>
          <w:lang w:eastAsia="zh-CN"/>
        </w:rPr>
        <w:t xml:space="preserve"> women with normal glucose tolerance. </w:t>
      </w:r>
      <w:r w:rsidRPr="005E33CE">
        <w:rPr>
          <w:rFonts w:ascii="Book Antiqua" w:hAnsi="Book Antiqua" w:cs="宋体"/>
          <w:i/>
          <w:iCs/>
          <w:sz w:val="24"/>
          <w:szCs w:val="24"/>
          <w:lang w:eastAsia="zh-CN"/>
        </w:rPr>
        <w:t xml:space="preserve">Cell </w:t>
      </w:r>
      <w:proofErr w:type="spellStart"/>
      <w:r w:rsidRPr="005E33CE">
        <w:rPr>
          <w:rFonts w:ascii="Book Antiqua" w:hAnsi="Book Antiqua" w:cs="宋体"/>
          <w:i/>
          <w:iCs/>
          <w:sz w:val="24"/>
          <w:szCs w:val="24"/>
          <w:lang w:eastAsia="zh-CN"/>
        </w:rPr>
        <w:t>Metab</w:t>
      </w:r>
      <w:proofErr w:type="spellEnd"/>
      <w:r w:rsidRPr="005E33CE">
        <w:rPr>
          <w:rFonts w:ascii="Book Antiqua" w:hAnsi="Book Antiqua" w:cs="宋体"/>
          <w:sz w:val="24"/>
          <w:szCs w:val="24"/>
          <w:lang w:eastAsia="zh-CN"/>
        </w:rPr>
        <w:t> 2012; </w:t>
      </w:r>
      <w:r w:rsidRPr="005E33CE">
        <w:rPr>
          <w:rFonts w:ascii="Book Antiqua" w:hAnsi="Book Antiqua" w:cs="宋体"/>
          <w:b/>
          <w:bCs/>
          <w:sz w:val="24"/>
          <w:szCs w:val="24"/>
          <w:lang w:eastAsia="zh-CN"/>
        </w:rPr>
        <w:t>16</w:t>
      </w:r>
      <w:r w:rsidRPr="005E33CE">
        <w:rPr>
          <w:rFonts w:ascii="Book Antiqua" w:hAnsi="Book Antiqua" w:cs="宋体"/>
          <w:sz w:val="24"/>
          <w:szCs w:val="24"/>
          <w:lang w:eastAsia="zh-CN"/>
        </w:rPr>
        <w:t>: 658-664 [PMID: 23102619]</w:t>
      </w:r>
    </w:p>
    <w:p w14:paraId="72CDEF44"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101 </w:t>
      </w:r>
      <w:r w:rsidRPr="005E33CE">
        <w:rPr>
          <w:rFonts w:ascii="Book Antiqua" w:hAnsi="Book Antiqua" w:cs="宋体"/>
          <w:b/>
          <w:bCs/>
          <w:sz w:val="24"/>
          <w:szCs w:val="24"/>
          <w:lang w:eastAsia="zh-CN"/>
        </w:rPr>
        <w:t>Yamazaki Y</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Usui</w:t>
      </w:r>
      <w:proofErr w:type="spellEnd"/>
      <w:r w:rsidRPr="005E33CE">
        <w:rPr>
          <w:rFonts w:ascii="Book Antiqua" w:hAnsi="Book Antiqua" w:cs="宋体"/>
          <w:sz w:val="24"/>
          <w:szCs w:val="24"/>
          <w:lang w:eastAsia="zh-CN"/>
        </w:rPr>
        <w:t xml:space="preserve"> I, </w:t>
      </w:r>
      <w:proofErr w:type="spellStart"/>
      <w:r w:rsidRPr="005E33CE">
        <w:rPr>
          <w:rFonts w:ascii="Book Antiqua" w:hAnsi="Book Antiqua" w:cs="宋体"/>
          <w:sz w:val="24"/>
          <w:szCs w:val="24"/>
          <w:lang w:eastAsia="zh-CN"/>
        </w:rPr>
        <w:t>Kanatani</w:t>
      </w:r>
      <w:proofErr w:type="spellEnd"/>
      <w:r w:rsidRPr="005E33CE">
        <w:rPr>
          <w:rFonts w:ascii="Book Antiqua" w:hAnsi="Book Antiqua" w:cs="宋体"/>
          <w:sz w:val="24"/>
          <w:szCs w:val="24"/>
          <w:lang w:eastAsia="zh-CN"/>
        </w:rPr>
        <w:t xml:space="preserve"> Y, Matsuya Y, </w:t>
      </w:r>
      <w:proofErr w:type="spellStart"/>
      <w:r w:rsidRPr="005E33CE">
        <w:rPr>
          <w:rFonts w:ascii="Book Antiqua" w:hAnsi="Book Antiqua" w:cs="宋体"/>
          <w:sz w:val="24"/>
          <w:szCs w:val="24"/>
          <w:lang w:eastAsia="zh-CN"/>
        </w:rPr>
        <w:t>Tsuneyama</w:t>
      </w:r>
      <w:proofErr w:type="spellEnd"/>
      <w:r w:rsidRPr="005E33CE">
        <w:rPr>
          <w:rFonts w:ascii="Book Antiqua" w:hAnsi="Book Antiqua" w:cs="宋体"/>
          <w:sz w:val="24"/>
          <w:szCs w:val="24"/>
          <w:lang w:eastAsia="zh-CN"/>
        </w:rPr>
        <w:t xml:space="preserve"> K, </w:t>
      </w:r>
      <w:proofErr w:type="spellStart"/>
      <w:r w:rsidRPr="005E33CE">
        <w:rPr>
          <w:rFonts w:ascii="Book Antiqua" w:hAnsi="Book Antiqua" w:cs="宋体"/>
          <w:sz w:val="24"/>
          <w:szCs w:val="24"/>
          <w:lang w:eastAsia="zh-CN"/>
        </w:rPr>
        <w:t>Fujisaka</w:t>
      </w:r>
      <w:proofErr w:type="spellEnd"/>
      <w:r w:rsidRPr="005E33CE">
        <w:rPr>
          <w:rFonts w:ascii="Book Antiqua" w:hAnsi="Book Antiqua" w:cs="宋体"/>
          <w:sz w:val="24"/>
          <w:szCs w:val="24"/>
          <w:lang w:eastAsia="zh-CN"/>
        </w:rPr>
        <w:t xml:space="preserve"> S, Bukhari A, Suzuki H, </w:t>
      </w:r>
      <w:proofErr w:type="spellStart"/>
      <w:r w:rsidRPr="005E33CE">
        <w:rPr>
          <w:rFonts w:ascii="Book Antiqua" w:hAnsi="Book Antiqua" w:cs="宋体"/>
          <w:sz w:val="24"/>
          <w:szCs w:val="24"/>
          <w:lang w:eastAsia="zh-CN"/>
        </w:rPr>
        <w:t>Senda</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Imanishi</w:t>
      </w:r>
      <w:proofErr w:type="spellEnd"/>
      <w:r w:rsidRPr="005E33CE">
        <w:rPr>
          <w:rFonts w:ascii="Book Antiqua" w:hAnsi="Book Antiqua" w:cs="宋体"/>
          <w:sz w:val="24"/>
          <w:szCs w:val="24"/>
          <w:lang w:eastAsia="zh-CN"/>
        </w:rPr>
        <w:t xml:space="preserve"> S, Hirata K, </w:t>
      </w:r>
      <w:proofErr w:type="spellStart"/>
      <w:r w:rsidRPr="005E33CE">
        <w:rPr>
          <w:rFonts w:ascii="Book Antiqua" w:hAnsi="Book Antiqua" w:cs="宋体"/>
          <w:sz w:val="24"/>
          <w:szCs w:val="24"/>
          <w:lang w:eastAsia="zh-CN"/>
        </w:rPr>
        <w:t>Ishiki</w:t>
      </w:r>
      <w:proofErr w:type="spellEnd"/>
      <w:r w:rsidRPr="005E33CE">
        <w:rPr>
          <w:rFonts w:ascii="Book Antiqua" w:hAnsi="Book Antiqua" w:cs="宋体"/>
          <w:sz w:val="24"/>
          <w:szCs w:val="24"/>
          <w:lang w:eastAsia="zh-CN"/>
        </w:rPr>
        <w:t xml:space="preserve"> M, Hayashi R, </w:t>
      </w:r>
      <w:proofErr w:type="spellStart"/>
      <w:r w:rsidRPr="005E33CE">
        <w:rPr>
          <w:rFonts w:ascii="Book Antiqua" w:hAnsi="Book Antiqua" w:cs="宋体"/>
          <w:sz w:val="24"/>
          <w:szCs w:val="24"/>
          <w:lang w:eastAsia="zh-CN"/>
        </w:rPr>
        <w:t>Urakaze</w:t>
      </w:r>
      <w:proofErr w:type="spellEnd"/>
      <w:r w:rsidRPr="005E33CE">
        <w:rPr>
          <w:rFonts w:ascii="Book Antiqua" w:hAnsi="Book Antiqua" w:cs="宋体"/>
          <w:sz w:val="24"/>
          <w:szCs w:val="24"/>
          <w:lang w:eastAsia="zh-CN"/>
        </w:rPr>
        <w:t xml:space="preserve"> M, </w:t>
      </w:r>
      <w:proofErr w:type="spellStart"/>
      <w:r w:rsidRPr="005E33CE">
        <w:rPr>
          <w:rFonts w:ascii="Book Antiqua" w:hAnsi="Book Antiqua" w:cs="宋体"/>
          <w:sz w:val="24"/>
          <w:szCs w:val="24"/>
          <w:lang w:eastAsia="zh-CN"/>
        </w:rPr>
        <w:t>Nemoto</w:t>
      </w:r>
      <w:proofErr w:type="spellEnd"/>
      <w:r w:rsidRPr="005E33CE">
        <w:rPr>
          <w:rFonts w:ascii="Book Antiqua" w:hAnsi="Book Antiqua" w:cs="宋体"/>
          <w:sz w:val="24"/>
          <w:szCs w:val="24"/>
          <w:lang w:eastAsia="zh-CN"/>
        </w:rPr>
        <w:t xml:space="preserve"> H, Kobayashi M, Tobe K. Treatment with SRT1720, a SIRT1 activator, ameliorates fatty liver with reduced expression of </w:t>
      </w:r>
      <w:proofErr w:type="spellStart"/>
      <w:r w:rsidRPr="005E33CE">
        <w:rPr>
          <w:rFonts w:ascii="Book Antiqua" w:hAnsi="Book Antiqua" w:cs="宋体"/>
          <w:sz w:val="24"/>
          <w:szCs w:val="24"/>
          <w:lang w:eastAsia="zh-CN"/>
        </w:rPr>
        <w:t>lipogenic</w:t>
      </w:r>
      <w:proofErr w:type="spellEnd"/>
      <w:r w:rsidRPr="005E33CE">
        <w:rPr>
          <w:rFonts w:ascii="Book Antiqua" w:hAnsi="Book Antiqua" w:cs="宋体"/>
          <w:sz w:val="24"/>
          <w:szCs w:val="24"/>
          <w:lang w:eastAsia="zh-CN"/>
        </w:rPr>
        <w:t xml:space="preserve"> enzymes in MSG mice. </w:t>
      </w:r>
      <w:r w:rsidRPr="005E33CE">
        <w:rPr>
          <w:rFonts w:ascii="Book Antiqua" w:hAnsi="Book Antiqua" w:cs="宋体"/>
          <w:i/>
          <w:iCs/>
          <w:sz w:val="24"/>
          <w:szCs w:val="24"/>
          <w:lang w:eastAsia="zh-CN"/>
        </w:rPr>
        <w:t xml:space="preserve">Am J </w:t>
      </w:r>
      <w:proofErr w:type="spellStart"/>
      <w:r w:rsidRPr="005E33CE">
        <w:rPr>
          <w:rFonts w:ascii="Book Antiqua" w:hAnsi="Book Antiqua" w:cs="宋体"/>
          <w:i/>
          <w:iCs/>
          <w:sz w:val="24"/>
          <w:szCs w:val="24"/>
          <w:lang w:eastAsia="zh-CN"/>
        </w:rPr>
        <w:t>Physiol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Endocrinol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Metab</w:t>
      </w:r>
      <w:proofErr w:type="spellEnd"/>
      <w:r w:rsidRPr="005E33CE">
        <w:rPr>
          <w:rFonts w:ascii="Book Antiqua" w:hAnsi="Book Antiqua" w:cs="宋体"/>
          <w:sz w:val="24"/>
          <w:szCs w:val="24"/>
          <w:lang w:eastAsia="zh-CN"/>
        </w:rPr>
        <w:t> 2009; </w:t>
      </w:r>
      <w:r w:rsidRPr="005E33CE">
        <w:rPr>
          <w:rFonts w:ascii="Book Antiqua" w:hAnsi="Book Antiqua" w:cs="宋体"/>
          <w:b/>
          <w:bCs/>
          <w:sz w:val="24"/>
          <w:szCs w:val="24"/>
          <w:lang w:eastAsia="zh-CN"/>
        </w:rPr>
        <w:t>297</w:t>
      </w:r>
      <w:r w:rsidRPr="005E33CE">
        <w:rPr>
          <w:rFonts w:ascii="Book Antiqua" w:hAnsi="Book Antiqua" w:cs="宋体"/>
          <w:sz w:val="24"/>
          <w:szCs w:val="24"/>
          <w:lang w:eastAsia="zh-CN"/>
        </w:rPr>
        <w:t>: E1179-E1186 [PMID: 19724016]</w:t>
      </w:r>
    </w:p>
    <w:p w14:paraId="6160F525"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102 </w:t>
      </w:r>
      <w:r w:rsidRPr="005E33CE">
        <w:rPr>
          <w:rFonts w:ascii="Book Antiqua" w:hAnsi="Book Antiqua" w:cs="宋体"/>
          <w:b/>
          <w:bCs/>
          <w:sz w:val="24"/>
          <w:szCs w:val="24"/>
          <w:lang w:eastAsia="zh-CN"/>
        </w:rPr>
        <w:t>Wood JG</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Rogina</w:t>
      </w:r>
      <w:proofErr w:type="spellEnd"/>
      <w:r w:rsidRPr="005E33CE">
        <w:rPr>
          <w:rFonts w:ascii="Book Antiqua" w:hAnsi="Book Antiqua" w:cs="宋体"/>
          <w:sz w:val="24"/>
          <w:szCs w:val="24"/>
          <w:lang w:eastAsia="zh-CN"/>
        </w:rPr>
        <w:t xml:space="preserve"> B, </w:t>
      </w:r>
      <w:proofErr w:type="spellStart"/>
      <w:r w:rsidRPr="005E33CE">
        <w:rPr>
          <w:rFonts w:ascii="Book Antiqua" w:hAnsi="Book Antiqua" w:cs="宋体"/>
          <w:sz w:val="24"/>
          <w:szCs w:val="24"/>
          <w:lang w:eastAsia="zh-CN"/>
        </w:rPr>
        <w:t>Lavu</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Howitz</w:t>
      </w:r>
      <w:proofErr w:type="spellEnd"/>
      <w:r w:rsidRPr="005E33CE">
        <w:rPr>
          <w:rFonts w:ascii="Book Antiqua" w:hAnsi="Book Antiqua" w:cs="宋体"/>
          <w:sz w:val="24"/>
          <w:szCs w:val="24"/>
          <w:lang w:eastAsia="zh-CN"/>
        </w:rPr>
        <w:t xml:space="preserve"> K, </w:t>
      </w:r>
      <w:proofErr w:type="spellStart"/>
      <w:r w:rsidRPr="005E33CE">
        <w:rPr>
          <w:rFonts w:ascii="Book Antiqua" w:hAnsi="Book Antiqua" w:cs="宋体"/>
          <w:sz w:val="24"/>
          <w:szCs w:val="24"/>
          <w:lang w:eastAsia="zh-CN"/>
        </w:rPr>
        <w:t>Helfand</w:t>
      </w:r>
      <w:proofErr w:type="spellEnd"/>
      <w:r w:rsidRPr="005E33CE">
        <w:rPr>
          <w:rFonts w:ascii="Book Antiqua" w:hAnsi="Book Antiqua" w:cs="宋体"/>
          <w:sz w:val="24"/>
          <w:szCs w:val="24"/>
          <w:lang w:eastAsia="zh-CN"/>
        </w:rPr>
        <w:t xml:space="preserve"> SL, Tatar M, Sinclair D. Sirtuin activators mimic caloric restriction and delay ageing in metazoans. </w:t>
      </w:r>
      <w:r w:rsidRPr="005E33CE">
        <w:rPr>
          <w:rFonts w:ascii="Book Antiqua" w:hAnsi="Book Antiqua" w:cs="宋体"/>
          <w:i/>
          <w:iCs/>
          <w:sz w:val="24"/>
          <w:szCs w:val="24"/>
          <w:lang w:eastAsia="zh-CN"/>
        </w:rPr>
        <w:t>Nature</w:t>
      </w:r>
      <w:r w:rsidRPr="005E33CE">
        <w:rPr>
          <w:rFonts w:ascii="Book Antiqua" w:hAnsi="Book Antiqua" w:cs="宋体"/>
          <w:sz w:val="24"/>
          <w:szCs w:val="24"/>
          <w:lang w:eastAsia="zh-CN"/>
        </w:rPr>
        <w:t> 2004; </w:t>
      </w:r>
      <w:r w:rsidRPr="005E33CE">
        <w:rPr>
          <w:rFonts w:ascii="Book Antiqua" w:hAnsi="Book Antiqua" w:cs="宋体"/>
          <w:b/>
          <w:bCs/>
          <w:sz w:val="24"/>
          <w:szCs w:val="24"/>
          <w:lang w:eastAsia="zh-CN"/>
        </w:rPr>
        <w:t>430</w:t>
      </w:r>
      <w:r w:rsidRPr="005E33CE">
        <w:rPr>
          <w:rFonts w:ascii="Book Antiqua" w:hAnsi="Book Antiqua" w:cs="宋体"/>
          <w:sz w:val="24"/>
          <w:szCs w:val="24"/>
          <w:lang w:eastAsia="zh-CN"/>
        </w:rPr>
        <w:t>: 686-689 [PMID: 15254550]</w:t>
      </w:r>
    </w:p>
    <w:p w14:paraId="5FA9666E"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103 </w:t>
      </w:r>
      <w:proofErr w:type="spellStart"/>
      <w:r w:rsidRPr="005E33CE">
        <w:rPr>
          <w:rFonts w:ascii="Book Antiqua" w:hAnsi="Book Antiqua" w:cs="宋体"/>
          <w:b/>
          <w:bCs/>
          <w:sz w:val="24"/>
          <w:szCs w:val="24"/>
          <w:lang w:eastAsia="zh-CN"/>
        </w:rPr>
        <w:t>Venkatasubramanian</w:t>
      </w:r>
      <w:proofErr w:type="spellEnd"/>
      <w:r w:rsidRPr="005E33CE">
        <w:rPr>
          <w:rFonts w:ascii="Book Antiqua" w:hAnsi="Book Antiqua" w:cs="宋体"/>
          <w:b/>
          <w:bCs/>
          <w:sz w:val="24"/>
          <w:szCs w:val="24"/>
          <w:lang w:eastAsia="zh-CN"/>
        </w:rPr>
        <w:t xml:space="preserve"> S</w:t>
      </w:r>
      <w:r w:rsidRPr="005E33CE">
        <w:rPr>
          <w:rFonts w:ascii="Book Antiqua" w:hAnsi="Book Antiqua" w:cs="宋体"/>
          <w:sz w:val="24"/>
          <w:szCs w:val="24"/>
          <w:lang w:eastAsia="zh-CN"/>
        </w:rPr>
        <w:t xml:space="preserve">, Noh RM, </w:t>
      </w:r>
      <w:proofErr w:type="spellStart"/>
      <w:r w:rsidRPr="005E33CE">
        <w:rPr>
          <w:rFonts w:ascii="Book Antiqua" w:hAnsi="Book Antiqua" w:cs="宋体"/>
          <w:sz w:val="24"/>
          <w:szCs w:val="24"/>
          <w:lang w:eastAsia="zh-CN"/>
        </w:rPr>
        <w:t>Daga</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Langrish</w:t>
      </w:r>
      <w:proofErr w:type="spellEnd"/>
      <w:r w:rsidRPr="005E33CE">
        <w:rPr>
          <w:rFonts w:ascii="Book Antiqua" w:hAnsi="Book Antiqua" w:cs="宋体"/>
          <w:sz w:val="24"/>
          <w:szCs w:val="24"/>
          <w:lang w:eastAsia="zh-CN"/>
        </w:rPr>
        <w:t xml:space="preserve"> JP, Joshi NV, Mills NL, Hoffmann E, Jacobson EW, </w:t>
      </w:r>
      <w:proofErr w:type="spellStart"/>
      <w:r w:rsidRPr="005E33CE">
        <w:rPr>
          <w:rFonts w:ascii="Book Antiqua" w:hAnsi="Book Antiqua" w:cs="宋体"/>
          <w:sz w:val="24"/>
          <w:szCs w:val="24"/>
          <w:lang w:eastAsia="zh-CN"/>
        </w:rPr>
        <w:t>Vlasuk</w:t>
      </w:r>
      <w:proofErr w:type="spellEnd"/>
      <w:r w:rsidRPr="005E33CE">
        <w:rPr>
          <w:rFonts w:ascii="Book Antiqua" w:hAnsi="Book Antiqua" w:cs="宋体"/>
          <w:sz w:val="24"/>
          <w:szCs w:val="24"/>
          <w:lang w:eastAsia="zh-CN"/>
        </w:rPr>
        <w:t xml:space="preserve"> GP, Waterhouse BR, Lang NN, Newby DE. </w:t>
      </w:r>
      <w:proofErr w:type="gramStart"/>
      <w:r w:rsidRPr="005E33CE">
        <w:rPr>
          <w:rFonts w:ascii="Book Antiqua" w:hAnsi="Book Antiqua" w:cs="宋体"/>
          <w:sz w:val="24"/>
          <w:szCs w:val="24"/>
          <w:lang w:eastAsia="zh-CN"/>
        </w:rPr>
        <w:t>Cardiovascular effects of a novel SIRT1 activator, SRT2104, in otherwise healthy cigarette smokers.</w:t>
      </w:r>
      <w:proofErr w:type="gram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 xml:space="preserve">J Am Heart </w:t>
      </w:r>
      <w:proofErr w:type="spellStart"/>
      <w:r w:rsidRPr="005E33CE">
        <w:rPr>
          <w:rFonts w:ascii="Book Antiqua" w:hAnsi="Book Antiqua" w:cs="宋体"/>
          <w:i/>
          <w:iCs/>
          <w:sz w:val="24"/>
          <w:szCs w:val="24"/>
          <w:lang w:eastAsia="zh-CN"/>
        </w:rPr>
        <w:t>Assoc</w:t>
      </w:r>
      <w:proofErr w:type="spellEnd"/>
      <w:r w:rsidRPr="005E33CE">
        <w:rPr>
          <w:rFonts w:ascii="Book Antiqua" w:hAnsi="Book Antiqua" w:cs="宋体"/>
          <w:sz w:val="24"/>
          <w:szCs w:val="24"/>
          <w:lang w:eastAsia="zh-CN"/>
        </w:rPr>
        <w:t> 2013; </w:t>
      </w:r>
      <w:r w:rsidRPr="005E33CE">
        <w:rPr>
          <w:rFonts w:ascii="Book Antiqua" w:hAnsi="Book Antiqua" w:cs="宋体"/>
          <w:b/>
          <w:bCs/>
          <w:sz w:val="24"/>
          <w:szCs w:val="24"/>
          <w:lang w:eastAsia="zh-CN"/>
        </w:rPr>
        <w:t>2</w:t>
      </w:r>
      <w:r w:rsidRPr="005E33CE">
        <w:rPr>
          <w:rFonts w:ascii="Book Antiqua" w:hAnsi="Book Antiqua" w:cs="宋体"/>
          <w:sz w:val="24"/>
          <w:szCs w:val="24"/>
          <w:lang w:eastAsia="zh-CN"/>
        </w:rPr>
        <w:t>: e000042 [PMID: 23770971]</w:t>
      </w:r>
    </w:p>
    <w:p w14:paraId="00CB6993"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104 </w:t>
      </w:r>
      <w:proofErr w:type="spellStart"/>
      <w:r w:rsidRPr="005E33CE">
        <w:rPr>
          <w:rFonts w:ascii="Book Antiqua" w:hAnsi="Book Antiqua" w:cs="宋体"/>
          <w:b/>
          <w:bCs/>
          <w:sz w:val="24"/>
          <w:szCs w:val="24"/>
          <w:lang w:eastAsia="zh-CN"/>
        </w:rPr>
        <w:t>Timmers</w:t>
      </w:r>
      <w:proofErr w:type="spellEnd"/>
      <w:r w:rsidRPr="005E33CE">
        <w:rPr>
          <w:rFonts w:ascii="Book Antiqua" w:hAnsi="Book Antiqua" w:cs="宋体"/>
          <w:b/>
          <w:bCs/>
          <w:sz w:val="24"/>
          <w:szCs w:val="24"/>
          <w:lang w:eastAsia="zh-CN"/>
        </w:rPr>
        <w:t xml:space="preserve"> S</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Konings</w:t>
      </w:r>
      <w:proofErr w:type="spellEnd"/>
      <w:r w:rsidRPr="005E33CE">
        <w:rPr>
          <w:rFonts w:ascii="Book Antiqua" w:hAnsi="Book Antiqua" w:cs="宋体"/>
          <w:sz w:val="24"/>
          <w:szCs w:val="24"/>
          <w:lang w:eastAsia="zh-CN"/>
        </w:rPr>
        <w:t xml:space="preserve"> E, </w:t>
      </w:r>
      <w:proofErr w:type="spellStart"/>
      <w:r w:rsidRPr="005E33CE">
        <w:rPr>
          <w:rFonts w:ascii="Book Antiqua" w:hAnsi="Book Antiqua" w:cs="宋体"/>
          <w:sz w:val="24"/>
          <w:szCs w:val="24"/>
          <w:lang w:eastAsia="zh-CN"/>
        </w:rPr>
        <w:t>Bilet</w:t>
      </w:r>
      <w:proofErr w:type="spellEnd"/>
      <w:r w:rsidRPr="005E33CE">
        <w:rPr>
          <w:rFonts w:ascii="Book Antiqua" w:hAnsi="Book Antiqua" w:cs="宋体"/>
          <w:sz w:val="24"/>
          <w:szCs w:val="24"/>
          <w:lang w:eastAsia="zh-CN"/>
        </w:rPr>
        <w:t xml:space="preserve"> L, </w:t>
      </w:r>
      <w:proofErr w:type="spellStart"/>
      <w:r w:rsidRPr="005E33CE">
        <w:rPr>
          <w:rFonts w:ascii="Book Antiqua" w:hAnsi="Book Antiqua" w:cs="宋体"/>
          <w:sz w:val="24"/>
          <w:szCs w:val="24"/>
          <w:lang w:eastAsia="zh-CN"/>
        </w:rPr>
        <w:t>Houtkooper</w:t>
      </w:r>
      <w:proofErr w:type="spellEnd"/>
      <w:r w:rsidRPr="005E33CE">
        <w:rPr>
          <w:rFonts w:ascii="Book Antiqua" w:hAnsi="Book Antiqua" w:cs="宋体"/>
          <w:sz w:val="24"/>
          <w:szCs w:val="24"/>
          <w:lang w:eastAsia="zh-CN"/>
        </w:rPr>
        <w:t xml:space="preserve"> RH, van de </w:t>
      </w:r>
      <w:proofErr w:type="spellStart"/>
      <w:r w:rsidRPr="005E33CE">
        <w:rPr>
          <w:rFonts w:ascii="Book Antiqua" w:hAnsi="Book Antiqua" w:cs="宋体"/>
          <w:sz w:val="24"/>
          <w:szCs w:val="24"/>
          <w:lang w:eastAsia="zh-CN"/>
        </w:rPr>
        <w:t>Weijer</w:t>
      </w:r>
      <w:proofErr w:type="spellEnd"/>
      <w:r w:rsidRPr="005E33CE">
        <w:rPr>
          <w:rFonts w:ascii="Book Antiqua" w:hAnsi="Book Antiqua" w:cs="宋体"/>
          <w:sz w:val="24"/>
          <w:szCs w:val="24"/>
          <w:lang w:eastAsia="zh-CN"/>
        </w:rPr>
        <w:t xml:space="preserve"> T, </w:t>
      </w:r>
      <w:proofErr w:type="spellStart"/>
      <w:r w:rsidRPr="005E33CE">
        <w:rPr>
          <w:rFonts w:ascii="Book Antiqua" w:hAnsi="Book Antiqua" w:cs="宋体"/>
          <w:sz w:val="24"/>
          <w:szCs w:val="24"/>
          <w:lang w:eastAsia="zh-CN"/>
        </w:rPr>
        <w:t>Goossens</w:t>
      </w:r>
      <w:proofErr w:type="spellEnd"/>
      <w:r w:rsidRPr="005E33CE">
        <w:rPr>
          <w:rFonts w:ascii="Book Antiqua" w:hAnsi="Book Antiqua" w:cs="宋体"/>
          <w:sz w:val="24"/>
          <w:szCs w:val="24"/>
          <w:lang w:eastAsia="zh-CN"/>
        </w:rPr>
        <w:t xml:space="preserve"> GH, </w:t>
      </w:r>
      <w:proofErr w:type="spellStart"/>
      <w:r w:rsidRPr="005E33CE">
        <w:rPr>
          <w:rFonts w:ascii="Book Antiqua" w:hAnsi="Book Antiqua" w:cs="宋体"/>
          <w:sz w:val="24"/>
          <w:szCs w:val="24"/>
          <w:lang w:eastAsia="zh-CN"/>
        </w:rPr>
        <w:t>Hoeks</w:t>
      </w:r>
      <w:proofErr w:type="spellEnd"/>
      <w:r w:rsidRPr="005E33CE">
        <w:rPr>
          <w:rFonts w:ascii="Book Antiqua" w:hAnsi="Book Antiqua" w:cs="宋体"/>
          <w:sz w:val="24"/>
          <w:szCs w:val="24"/>
          <w:lang w:eastAsia="zh-CN"/>
        </w:rPr>
        <w:t xml:space="preserve"> J, van der </w:t>
      </w:r>
      <w:proofErr w:type="spellStart"/>
      <w:r w:rsidRPr="005E33CE">
        <w:rPr>
          <w:rFonts w:ascii="Book Antiqua" w:hAnsi="Book Antiqua" w:cs="宋体"/>
          <w:sz w:val="24"/>
          <w:szCs w:val="24"/>
          <w:lang w:eastAsia="zh-CN"/>
        </w:rPr>
        <w:t>Krieken</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Ryu</w:t>
      </w:r>
      <w:proofErr w:type="spellEnd"/>
      <w:r w:rsidRPr="005E33CE">
        <w:rPr>
          <w:rFonts w:ascii="Book Antiqua" w:hAnsi="Book Antiqua" w:cs="宋体"/>
          <w:sz w:val="24"/>
          <w:szCs w:val="24"/>
          <w:lang w:eastAsia="zh-CN"/>
        </w:rPr>
        <w:t xml:space="preserve"> D, </w:t>
      </w:r>
      <w:proofErr w:type="spellStart"/>
      <w:r w:rsidRPr="005E33CE">
        <w:rPr>
          <w:rFonts w:ascii="Book Antiqua" w:hAnsi="Book Antiqua" w:cs="宋体"/>
          <w:sz w:val="24"/>
          <w:szCs w:val="24"/>
          <w:lang w:eastAsia="zh-CN"/>
        </w:rPr>
        <w:t>Kersten</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Moonen-Kornips</w:t>
      </w:r>
      <w:proofErr w:type="spellEnd"/>
      <w:r w:rsidRPr="005E33CE">
        <w:rPr>
          <w:rFonts w:ascii="Book Antiqua" w:hAnsi="Book Antiqua" w:cs="宋体"/>
          <w:sz w:val="24"/>
          <w:szCs w:val="24"/>
          <w:lang w:eastAsia="zh-CN"/>
        </w:rPr>
        <w:t xml:space="preserve"> E, </w:t>
      </w:r>
      <w:proofErr w:type="spellStart"/>
      <w:r w:rsidRPr="005E33CE">
        <w:rPr>
          <w:rFonts w:ascii="Book Antiqua" w:hAnsi="Book Antiqua" w:cs="宋体"/>
          <w:sz w:val="24"/>
          <w:szCs w:val="24"/>
          <w:lang w:eastAsia="zh-CN"/>
        </w:rPr>
        <w:t>Hesselink</w:t>
      </w:r>
      <w:proofErr w:type="spellEnd"/>
      <w:r w:rsidRPr="005E33CE">
        <w:rPr>
          <w:rFonts w:ascii="Book Antiqua" w:hAnsi="Book Antiqua" w:cs="宋体"/>
          <w:sz w:val="24"/>
          <w:szCs w:val="24"/>
          <w:lang w:eastAsia="zh-CN"/>
        </w:rPr>
        <w:t xml:space="preserve"> MK, Kunz I, </w:t>
      </w:r>
      <w:proofErr w:type="spellStart"/>
      <w:r w:rsidRPr="005E33CE">
        <w:rPr>
          <w:rFonts w:ascii="Book Antiqua" w:hAnsi="Book Antiqua" w:cs="宋体"/>
          <w:sz w:val="24"/>
          <w:szCs w:val="24"/>
          <w:lang w:eastAsia="zh-CN"/>
        </w:rPr>
        <w:t>Schrauwen-Hinderling</w:t>
      </w:r>
      <w:proofErr w:type="spellEnd"/>
      <w:r w:rsidRPr="005E33CE">
        <w:rPr>
          <w:rFonts w:ascii="Book Antiqua" w:hAnsi="Book Antiqua" w:cs="宋体"/>
          <w:sz w:val="24"/>
          <w:szCs w:val="24"/>
          <w:lang w:eastAsia="zh-CN"/>
        </w:rPr>
        <w:t xml:space="preserve"> VB, </w:t>
      </w:r>
      <w:proofErr w:type="spellStart"/>
      <w:r w:rsidRPr="005E33CE">
        <w:rPr>
          <w:rFonts w:ascii="Book Antiqua" w:hAnsi="Book Antiqua" w:cs="宋体"/>
          <w:sz w:val="24"/>
          <w:szCs w:val="24"/>
          <w:lang w:eastAsia="zh-CN"/>
        </w:rPr>
        <w:t>Blaak</w:t>
      </w:r>
      <w:proofErr w:type="spellEnd"/>
      <w:r w:rsidRPr="005E33CE">
        <w:rPr>
          <w:rFonts w:ascii="Book Antiqua" w:hAnsi="Book Antiqua" w:cs="宋体"/>
          <w:sz w:val="24"/>
          <w:szCs w:val="24"/>
          <w:lang w:eastAsia="zh-CN"/>
        </w:rPr>
        <w:t xml:space="preserve"> EE, </w:t>
      </w:r>
      <w:proofErr w:type="spellStart"/>
      <w:r w:rsidRPr="005E33CE">
        <w:rPr>
          <w:rFonts w:ascii="Book Antiqua" w:hAnsi="Book Antiqua" w:cs="宋体"/>
          <w:sz w:val="24"/>
          <w:szCs w:val="24"/>
          <w:lang w:eastAsia="zh-CN"/>
        </w:rPr>
        <w:t>Auwerx</w:t>
      </w:r>
      <w:proofErr w:type="spellEnd"/>
      <w:r w:rsidRPr="005E33CE">
        <w:rPr>
          <w:rFonts w:ascii="Book Antiqua" w:hAnsi="Book Antiqua" w:cs="宋体"/>
          <w:sz w:val="24"/>
          <w:szCs w:val="24"/>
          <w:lang w:eastAsia="zh-CN"/>
        </w:rPr>
        <w:t xml:space="preserve"> J, </w:t>
      </w:r>
      <w:proofErr w:type="spellStart"/>
      <w:r w:rsidRPr="005E33CE">
        <w:rPr>
          <w:rFonts w:ascii="Book Antiqua" w:hAnsi="Book Antiqua" w:cs="宋体"/>
          <w:sz w:val="24"/>
          <w:szCs w:val="24"/>
          <w:lang w:eastAsia="zh-CN"/>
        </w:rPr>
        <w:t>Schrauwen</w:t>
      </w:r>
      <w:proofErr w:type="spellEnd"/>
      <w:r w:rsidRPr="005E33CE">
        <w:rPr>
          <w:rFonts w:ascii="Book Antiqua" w:hAnsi="Book Antiqua" w:cs="宋体"/>
          <w:sz w:val="24"/>
          <w:szCs w:val="24"/>
          <w:lang w:eastAsia="zh-CN"/>
        </w:rPr>
        <w:t xml:space="preserve"> P. Calorie restriction-like </w:t>
      </w:r>
      <w:r w:rsidRPr="005E33CE">
        <w:rPr>
          <w:rFonts w:ascii="Book Antiqua" w:hAnsi="Book Antiqua" w:cs="宋体"/>
          <w:sz w:val="24"/>
          <w:szCs w:val="24"/>
          <w:lang w:eastAsia="zh-CN"/>
        </w:rPr>
        <w:lastRenderedPageBreak/>
        <w:t>effects of 30 days of resveratrol supplementation on energy metabolism and metabolic profile in obese humans. </w:t>
      </w:r>
      <w:r w:rsidRPr="005E33CE">
        <w:rPr>
          <w:rFonts w:ascii="Book Antiqua" w:hAnsi="Book Antiqua" w:cs="宋体"/>
          <w:i/>
          <w:iCs/>
          <w:sz w:val="24"/>
          <w:szCs w:val="24"/>
          <w:lang w:eastAsia="zh-CN"/>
        </w:rPr>
        <w:t xml:space="preserve">Cell </w:t>
      </w:r>
      <w:proofErr w:type="spellStart"/>
      <w:r w:rsidRPr="005E33CE">
        <w:rPr>
          <w:rFonts w:ascii="Book Antiqua" w:hAnsi="Book Antiqua" w:cs="宋体"/>
          <w:i/>
          <w:iCs/>
          <w:sz w:val="24"/>
          <w:szCs w:val="24"/>
          <w:lang w:eastAsia="zh-CN"/>
        </w:rPr>
        <w:t>Metab</w:t>
      </w:r>
      <w:proofErr w:type="spellEnd"/>
      <w:r w:rsidRPr="005E33CE">
        <w:rPr>
          <w:rFonts w:ascii="Book Antiqua" w:hAnsi="Book Antiqua" w:cs="宋体"/>
          <w:sz w:val="24"/>
          <w:szCs w:val="24"/>
          <w:lang w:eastAsia="zh-CN"/>
        </w:rPr>
        <w:t> 2011; </w:t>
      </w:r>
      <w:r w:rsidRPr="005E33CE">
        <w:rPr>
          <w:rFonts w:ascii="Book Antiqua" w:hAnsi="Book Antiqua" w:cs="宋体"/>
          <w:b/>
          <w:bCs/>
          <w:sz w:val="24"/>
          <w:szCs w:val="24"/>
          <w:lang w:eastAsia="zh-CN"/>
        </w:rPr>
        <w:t>14</w:t>
      </w:r>
      <w:r w:rsidRPr="005E33CE">
        <w:rPr>
          <w:rFonts w:ascii="Book Antiqua" w:hAnsi="Book Antiqua" w:cs="宋体"/>
          <w:sz w:val="24"/>
          <w:szCs w:val="24"/>
          <w:lang w:eastAsia="zh-CN"/>
        </w:rPr>
        <w:t>: 612-622 [PMID: 22055504]</w:t>
      </w:r>
    </w:p>
    <w:p w14:paraId="169DD730"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105 </w:t>
      </w:r>
      <w:r w:rsidRPr="005E33CE">
        <w:rPr>
          <w:rFonts w:ascii="Book Antiqua" w:hAnsi="Book Antiqua" w:cs="宋体"/>
          <w:b/>
          <w:bCs/>
          <w:sz w:val="24"/>
          <w:szCs w:val="24"/>
          <w:lang w:eastAsia="zh-CN"/>
        </w:rPr>
        <w:t>Smith JJ</w:t>
      </w:r>
      <w:r w:rsidRPr="005E33CE">
        <w:rPr>
          <w:rFonts w:ascii="Book Antiqua" w:hAnsi="Book Antiqua" w:cs="宋体"/>
          <w:sz w:val="24"/>
          <w:szCs w:val="24"/>
          <w:lang w:eastAsia="zh-CN"/>
        </w:rPr>
        <w:t xml:space="preserve">, Kenney RD, Gagne DJ, </w:t>
      </w:r>
      <w:proofErr w:type="spellStart"/>
      <w:r w:rsidRPr="005E33CE">
        <w:rPr>
          <w:rFonts w:ascii="Book Antiqua" w:hAnsi="Book Antiqua" w:cs="宋体"/>
          <w:sz w:val="24"/>
          <w:szCs w:val="24"/>
          <w:lang w:eastAsia="zh-CN"/>
        </w:rPr>
        <w:t>Frushour</w:t>
      </w:r>
      <w:proofErr w:type="spellEnd"/>
      <w:r w:rsidRPr="005E33CE">
        <w:rPr>
          <w:rFonts w:ascii="Book Antiqua" w:hAnsi="Book Antiqua" w:cs="宋体"/>
          <w:sz w:val="24"/>
          <w:szCs w:val="24"/>
          <w:lang w:eastAsia="zh-CN"/>
        </w:rPr>
        <w:t xml:space="preserve"> BP, Ladd W, </w:t>
      </w:r>
      <w:proofErr w:type="spellStart"/>
      <w:r w:rsidRPr="005E33CE">
        <w:rPr>
          <w:rFonts w:ascii="Book Antiqua" w:hAnsi="Book Antiqua" w:cs="宋体"/>
          <w:sz w:val="24"/>
          <w:szCs w:val="24"/>
          <w:lang w:eastAsia="zh-CN"/>
        </w:rPr>
        <w:t>Galonek</w:t>
      </w:r>
      <w:proofErr w:type="spellEnd"/>
      <w:r w:rsidRPr="005E33CE">
        <w:rPr>
          <w:rFonts w:ascii="Book Antiqua" w:hAnsi="Book Antiqua" w:cs="宋体"/>
          <w:sz w:val="24"/>
          <w:szCs w:val="24"/>
          <w:lang w:eastAsia="zh-CN"/>
        </w:rPr>
        <w:t xml:space="preserve"> HL, </w:t>
      </w:r>
      <w:proofErr w:type="spellStart"/>
      <w:r w:rsidRPr="005E33CE">
        <w:rPr>
          <w:rFonts w:ascii="Book Antiqua" w:hAnsi="Book Antiqua" w:cs="宋体"/>
          <w:sz w:val="24"/>
          <w:szCs w:val="24"/>
          <w:lang w:eastAsia="zh-CN"/>
        </w:rPr>
        <w:t>Israelian</w:t>
      </w:r>
      <w:proofErr w:type="spellEnd"/>
      <w:r w:rsidRPr="005E33CE">
        <w:rPr>
          <w:rFonts w:ascii="Book Antiqua" w:hAnsi="Book Antiqua" w:cs="宋体"/>
          <w:sz w:val="24"/>
          <w:szCs w:val="24"/>
          <w:lang w:eastAsia="zh-CN"/>
        </w:rPr>
        <w:t xml:space="preserve"> K, Song J, </w:t>
      </w:r>
      <w:proofErr w:type="spellStart"/>
      <w:r w:rsidRPr="005E33CE">
        <w:rPr>
          <w:rFonts w:ascii="Book Antiqua" w:hAnsi="Book Antiqua" w:cs="宋体"/>
          <w:sz w:val="24"/>
          <w:szCs w:val="24"/>
          <w:lang w:eastAsia="zh-CN"/>
        </w:rPr>
        <w:t>Razvadauskaite</w:t>
      </w:r>
      <w:proofErr w:type="spellEnd"/>
      <w:r w:rsidRPr="005E33CE">
        <w:rPr>
          <w:rFonts w:ascii="Book Antiqua" w:hAnsi="Book Antiqua" w:cs="宋体"/>
          <w:sz w:val="24"/>
          <w:szCs w:val="24"/>
          <w:lang w:eastAsia="zh-CN"/>
        </w:rPr>
        <w:t xml:space="preserve"> G, Lynch AV, Carney DP, Johnson RJ, </w:t>
      </w:r>
      <w:proofErr w:type="spellStart"/>
      <w:r w:rsidRPr="005E33CE">
        <w:rPr>
          <w:rFonts w:ascii="Book Antiqua" w:hAnsi="Book Antiqua" w:cs="宋体"/>
          <w:sz w:val="24"/>
          <w:szCs w:val="24"/>
          <w:lang w:eastAsia="zh-CN"/>
        </w:rPr>
        <w:t>Lavu</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Iffland</w:t>
      </w:r>
      <w:proofErr w:type="spellEnd"/>
      <w:r w:rsidRPr="005E33CE">
        <w:rPr>
          <w:rFonts w:ascii="Book Antiqua" w:hAnsi="Book Antiqua" w:cs="宋体"/>
          <w:sz w:val="24"/>
          <w:szCs w:val="24"/>
          <w:lang w:eastAsia="zh-CN"/>
        </w:rPr>
        <w:t xml:space="preserve"> A, Elliott PJ, Lambert PD, Elliston KO, </w:t>
      </w:r>
      <w:proofErr w:type="spellStart"/>
      <w:r w:rsidRPr="005E33CE">
        <w:rPr>
          <w:rFonts w:ascii="Book Antiqua" w:hAnsi="Book Antiqua" w:cs="宋体"/>
          <w:sz w:val="24"/>
          <w:szCs w:val="24"/>
          <w:lang w:eastAsia="zh-CN"/>
        </w:rPr>
        <w:t>Jirousek</w:t>
      </w:r>
      <w:proofErr w:type="spellEnd"/>
      <w:r w:rsidRPr="005E33CE">
        <w:rPr>
          <w:rFonts w:ascii="Book Antiqua" w:hAnsi="Book Antiqua" w:cs="宋体"/>
          <w:sz w:val="24"/>
          <w:szCs w:val="24"/>
          <w:lang w:eastAsia="zh-CN"/>
        </w:rPr>
        <w:t xml:space="preserve"> MR, Milne JC, Boss O. Small molecule activators of SIRT1 replicate signaling pathways triggered by calorie restriction in vivo. </w:t>
      </w:r>
      <w:r w:rsidRPr="005E33CE">
        <w:rPr>
          <w:rFonts w:ascii="Book Antiqua" w:hAnsi="Book Antiqua" w:cs="宋体"/>
          <w:i/>
          <w:iCs/>
          <w:sz w:val="24"/>
          <w:szCs w:val="24"/>
          <w:lang w:eastAsia="zh-CN"/>
        </w:rPr>
        <w:t xml:space="preserve">BMC </w:t>
      </w:r>
      <w:proofErr w:type="spellStart"/>
      <w:r w:rsidRPr="005E33CE">
        <w:rPr>
          <w:rFonts w:ascii="Book Antiqua" w:hAnsi="Book Antiqua" w:cs="宋体"/>
          <w:i/>
          <w:iCs/>
          <w:sz w:val="24"/>
          <w:szCs w:val="24"/>
          <w:lang w:eastAsia="zh-CN"/>
        </w:rPr>
        <w:t>Syst</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Biol</w:t>
      </w:r>
      <w:proofErr w:type="spellEnd"/>
      <w:r w:rsidRPr="005E33CE">
        <w:rPr>
          <w:rFonts w:ascii="Book Antiqua" w:hAnsi="Book Antiqua" w:cs="宋体"/>
          <w:sz w:val="24"/>
          <w:szCs w:val="24"/>
          <w:lang w:eastAsia="zh-CN"/>
        </w:rPr>
        <w:t> 2009; </w:t>
      </w:r>
      <w:r w:rsidRPr="005E33CE">
        <w:rPr>
          <w:rFonts w:ascii="Book Antiqua" w:hAnsi="Book Antiqua" w:cs="宋体"/>
          <w:b/>
          <w:bCs/>
          <w:sz w:val="24"/>
          <w:szCs w:val="24"/>
          <w:lang w:eastAsia="zh-CN"/>
        </w:rPr>
        <w:t>3</w:t>
      </w:r>
      <w:r w:rsidRPr="005E33CE">
        <w:rPr>
          <w:rFonts w:ascii="Book Antiqua" w:hAnsi="Book Antiqua" w:cs="宋体"/>
          <w:sz w:val="24"/>
          <w:szCs w:val="24"/>
          <w:lang w:eastAsia="zh-CN"/>
        </w:rPr>
        <w:t>: 31 [PMID: 19284563]</w:t>
      </w:r>
    </w:p>
    <w:p w14:paraId="40551B6A"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106 </w:t>
      </w:r>
      <w:proofErr w:type="spellStart"/>
      <w:r w:rsidRPr="005E33CE">
        <w:rPr>
          <w:rFonts w:ascii="Book Antiqua" w:hAnsi="Book Antiqua" w:cs="宋体"/>
          <w:b/>
          <w:bCs/>
          <w:sz w:val="24"/>
          <w:szCs w:val="24"/>
          <w:lang w:eastAsia="zh-CN"/>
        </w:rPr>
        <w:t>Pacholec</w:t>
      </w:r>
      <w:proofErr w:type="spellEnd"/>
      <w:r w:rsidRPr="005E33CE">
        <w:rPr>
          <w:rFonts w:ascii="Book Antiqua" w:hAnsi="Book Antiqua" w:cs="宋体"/>
          <w:b/>
          <w:bCs/>
          <w:sz w:val="24"/>
          <w:szCs w:val="24"/>
          <w:lang w:eastAsia="zh-CN"/>
        </w:rPr>
        <w:t xml:space="preserve"> M</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Bleasdale</w:t>
      </w:r>
      <w:proofErr w:type="spellEnd"/>
      <w:r w:rsidRPr="005E33CE">
        <w:rPr>
          <w:rFonts w:ascii="Book Antiqua" w:hAnsi="Book Antiqua" w:cs="宋体"/>
          <w:sz w:val="24"/>
          <w:szCs w:val="24"/>
          <w:lang w:eastAsia="zh-CN"/>
        </w:rPr>
        <w:t xml:space="preserve"> JE, </w:t>
      </w:r>
      <w:proofErr w:type="spellStart"/>
      <w:r w:rsidRPr="005E33CE">
        <w:rPr>
          <w:rFonts w:ascii="Book Antiqua" w:hAnsi="Book Antiqua" w:cs="宋体"/>
          <w:sz w:val="24"/>
          <w:szCs w:val="24"/>
          <w:lang w:eastAsia="zh-CN"/>
        </w:rPr>
        <w:t>Chrunyk</w:t>
      </w:r>
      <w:proofErr w:type="spellEnd"/>
      <w:r w:rsidRPr="005E33CE">
        <w:rPr>
          <w:rFonts w:ascii="Book Antiqua" w:hAnsi="Book Antiqua" w:cs="宋体"/>
          <w:sz w:val="24"/>
          <w:szCs w:val="24"/>
          <w:lang w:eastAsia="zh-CN"/>
        </w:rPr>
        <w:t xml:space="preserve"> B, Cunningham D, Flynn D, </w:t>
      </w:r>
      <w:proofErr w:type="spellStart"/>
      <w:r w:rsidRPr="005E33CE">
        <w:rPr>
          <w:rFonts w:ascii="Book Antiqua" w:hAnsi="Book Antiqua" w:cs="宋体"/>
          <w:sz w:val="24"/>
          <w:szCs w:val="24"/>
          <w:lang w:eastAsia="zh-CN"/>
        </w:rPr>
        <w:t>Garofalo</w:t>
      </w:r>
      <w:proofErr w:type="spellEnd"/>
      <w:r w:rsidRPr="005E33CE">
        <w:rPr>
          <w:rFonts w:ascii="Book Antiqua" w:hAnsi="Book Antiqua" w:cs="宋体"/>
          <w:sz w:val="24"/>
          <w:szCs w:val="24"/>
          <w:lang w:eastAsia="zh-CN"/>
        </w:rPr>
        <w:t xml:space="preserve"> RS, Griffith D, </w:t>
      </w:r>
      <w:proofErr w:type="spellStart"/>
      <w:r w:rsidRPr="005E33CE">
        <w:rPr>
          <w:rFonts w:ascii="Book Antiqua" w:hAnsi="Book Antiqua" w:cs="宋体"/>
          <w:sz w:val="24"/>
          <w:szCs w:val="24"/>
          <w:lang w:eastAsia="zh-CN"/>
        </w:rPr>
        <w:t>Griffor</w:t>
      </w:r>
      <w:proofErr w:type="spellEnd"/>
      <w:r w:rsidRPr="005E33CE">
        <w:rPr>
          <w:rFonts w:ascii="Book Antiqua" w:hAnsi="Book Antiqua" w:cs="宋体"/>
          <w:sz w:val="24"/>
          <w:szCs w:val="24"/>
          <w:lang w:eastAsia="zh-CN"/>
        </w:rPr>
        <w:t xml:space="preserve"> M, </w:t>
      </w:r>
      <w:proofErr w:type="spellStart"/>
      <w:r w:rsidRPr="005E33CE">
        <w:rPr>
          <w:rFonts w:ascii="Book Antiqua" w:hAnsi="Book Antiqua" w:cs="宋体"/>
          <w:sz w:val="24"/>
          <w:szCs w:val="24"/>
          <w:lang w:eastAsia="zh-CN"/>
        </w:rPr>
        <w:t>Loulakis</w:t>
      </w:r>
      <w:proofErr w:type="spellEnd"/>
      <w:r w:rsidRPr="005E33CE">
        <w:rPr>
          <w:rFonts w:ascii="Book Antiqua" w:hAnsi="Book Antiqua" w:cs="宋体"/>
          <w:sz w:val="24"/>
          <w:szCs w:val="24"/>
          <w:lang w:eastAsia="zh-CN"/>
        </w:rPr>
        <w:t xml:space="preserve"> P, Pabst B, </w:t>
      </w:r>
      <w:proofErr w:type="spellStart"/>
      <w:r w:rsidRPr="005E33CE">
        <w:rPr>
          <w:rFonts w:ascii="Book Antiqua" w:hAnsi="Book Antiqua" w:cs="宋体"/>
          <w:sz w:val="24"/>
          <w:szCs w:val="24"/>
          <w:lang w:eastAsia="zh-CN"/>
        </w:rPr>
        <w:t>Qiu</w:t>
      </w:r>
      <w:proofErr w:type="spellEnd"/>
      <w:r w:rsidRPr="005E33CE">
        <w:rPr>
          <w:rFonts w:ascii="Book Antiqua" w:hAnsi="Book Antiqua" w:cs="宋体"/>
          <w:sz w:val="24"/>
          <w:szCs w:val="24"/>
          <w:lang w:eastAsia="zh-CN"/>
        </w:rPr>
        <w:t xml:space="preserve"> X, Stockman B, </w:t>
      </w:r>
      <w:proofErr w:type="spellStart"/>
      <w:r w:rsidRPr="005E33CE">
        <w:rPr>
          <w:rFonts w:ascii="Book Antiqua" w:hAnsi="Book Antiqua" w:cs="宋体"/>
          <w:sz w:val="24"/>
          <w:szCs w:val="24"/>
          <w:lang w:eastAsia="zh-CN"/>
        </w:rPr>
        <w:t>Thanabal</w:t>
      </w:r>
      <w:proofErr w:type="spellEnd"/>
      <w:r w:rsidRPr="005E33CE">
        <w:rPr>
          <w:rFonts w:ascii="Book Antiqua" w:hAnsi="Book Antiqua" w:cs="宋体"/>
          <w:sz w:val="24"/>
          <w:szCs w:val="24"/>
          <w:lang w:eastAsia="zh-CN"/>
        </w:rPr>
        <w:t xml:space="preserve"> V, Varghese A, Ward J, </w:t>
      </w:r>
      <w:proofErr w:type="spellStart"/>
      <w:r w:rsidRPr="005E33CE">
        <w:rPr>
          <w:rFonts w:ascii="Book Antiqua" w:hAnsi="Book Antiqua" w:cs="宋体"/>
          <w:sz w:val="24"/>
          <w:szCs w:val="24"/>
          <w:lang w:eastAsia="zh-CN"/>
        </w:rPr>
        <w:t>Withka</w:t>
      </w:r>
      <w:proofErr w:type="spellEnd"/>
      <w:r w:rsidRPr="005E33CE">
        <w:rPr>
          <w:rFonts w:ascii="Book Antiqua" w:hAnsi="Book Antiqua" w:cs="宋体"/>
          <w:sz w:val="24"/>
          <w:szCs w:val="24"/>
          <w:lang w:eastAsia="zh-CN"/>
        </w:rPr>
        <w:t xml:space="preserve"> J, </w:t>
      </w:r>
      <w:proofErr w:type="spellStart"/>
      <w:r w:rsidRPr="005E33CE">
        <w:rPr>
          <w:rFonts w:ascii="Book Antiqua" w:hAnsi="Book Antiqua" w:cs="宋体"/>
          <w:sz w:val="24"/>
          <w:szCs w:val="24"/>
          <w:lang w:eastAsia="zh-CN"/>
        </w:rPr>
        <w:t>Ahn</w:t>
      </w:r>
      <w:proofErr w:type="spellEnd"/>
      <w:r w:rsidRPr="005E33CE">
        <w:rPr>
          <w:rFonts w:ascii="Book Antiqua" w:hAnsi="Book Antiqua" w:cs="宋体"/>
          <w:sz w:val="24"/>
          <w:szCs w:val="24"/>
          <w:lang w:eastAsia="zh-CN"/>
        </w:rPr>
        <w:t xml:space="preserve"> K. SRT1720, SRT2183, SRT1460, and resveratrol are not direct activators of SIRT1.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Biol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Chem</w:t>
      </w:r>
      <w:proofErr w:type="spellEnd"/>
      <w:r w:rsidRPr="005E33CE">
        <w:rPr>
          <w:rFonts w:ascii="Book Antiqua" w:hAnsi="Book Antiqua" w:cs="宋体"/>
          <w:sz w:val="24"/>
          <w:szCs w:val="24"/>
          <w:lang w:eastAsia="zh-CN"/>
        </w:rPr>
        <w:t> 2010; </w:t>
      </w:r>
      <w:r w:rsidRPr="005E33CE">
        <w:rPr>
          <w:rFonts w:ascii="Book Antiqua" w:hAnsi="Book Antiqua" w:cs="宋体"/>
          <w:b/>
          <w:bCs/>
          <w:sz w:val="24"/>
          <w:szCs w:val="24"/>
          <w:lang w:eastAsia="zh-CN"/>
        </w:rPr>
        <w:t>285</w:t>
      </w:r>
      <w:r w:rsidRPr="005E33CE">
        <w:rPr>
          <w:rFonts w:ascii="Book Antiqua" w:hAnsi="Book Antiqua" w:cs="宋体"/>
          <w:sz w:val="24"/>
          <w:szCs w:val="24"/>
          <w:lang w:eastAsia="zh-CN"/>
        </w:rPr>
        <w:t>: 8340-8351 [PMID: 20061378]</w:t>
      </w:r>
    </w:p>
    <w:p w14:paraId="1C0981B9"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107 </w:t>
      </w:r>
      <w:r w:rsidRPr="005E33CE">
        <w:rPr>
          <w:rFonts w:ascii="Book Antiqua" w:hAnsi="Book Antiqua" w:cs="宋体"/>
          <w:b/>
          <w:bCs/>
          <w:sz w:val="24"/>
          <w:szCs w:val="24"/>
          <w:lang w:eastAsia="zh-CN"/>
        </w:rPr>
        <w:t>Milne JC</w:t>
      </w:r>
      <w:r w:rsidRPr="005E33CE">
        <w:rPr>
          <w:rFonts w:ascii="Book Antiqua" w:hAnsi="Book Antiqua" w:cs="宋体"/>
          <w:sz w:val="24"/>
          <w:szCs w:val="24"/>
          <w:lang w:eastAsia="zh-CN"/>
        </w:rPr>
        <w:t xml:space="preserve">, Lambert PD, Schenk S, Carney DP, Smith JJ, Gagne DJ, Jin L, Boss O, </w:t>
      </w:r>
      <w:proofErr w:type="spellStart"/>
      <w:r w:rsidRPr="005E33CE">
        <w:rPr>
          <w:rFonts w:ascii="Book Antiqua" w:hAnsi="Book Antiqua" w:cs="宋体"/>
          <w:sz w:val="24"/>
          <w:szCs w:val="24"/>
          <w:lang w:eastAsia="zh-CN"/>
        </w:rPr>
        <w:t>Perni</w:t>
      </w:r>
      <w:proofErr w:type="spellEnd"/>
      <w:r w:rsidRPr="005E33CE">
        <w:rPr>
          <w:rFonts w:ascii="Book Antiqua" w:hAnsi="Book Antiqua" w:cs="宋体"/>
          <w:sz w:val="24"/>
          <w:szCs w:val="24"/>
          <w:lang w:eastAsia="zh-CN"/>
        </w:rPr>
        <w:t xml:space="preserve"> RB, Vu CB, Bemis JE, </w:t>
      </w:r>
      <w:proofErr w:type="spellStart"/>
      <w:r w:rsidRPr="005E33CE">
        <w:rPr>
          <w:rFonts w:ascii="Book Antiqua" w:hAnsi="Book Antiqua" w:cs="宋体"/>
          <w:sz w:val="24"/>
          <w:szCs w:val="24"/>
          <w:lang w:eastAsia="zh-CN"/>
        </w:rPr>
        <w:t>Xie</w:t>
      </w:r>
      <w:proofErr w:type="spellEnd"/>
      <w:r w:rsidRPr="005E33CE">
        <w:rPr>
          <w:rFonts w:ascii="Book Antiqua" w:hAnsi="Book Antiqua" w:cs="宋体"/>
          <w:sz w:val="24"/>
          <w:szCs w:val="24"/>
          <w:lang w:eastAsia="zh-CN"/>
        </w:rPr>
        <w:t xml:space="preserve"> R, </w:t>
      </w:r>
      <w:proofErr w:type="spellStart"/>
      <w:r w:rsidRPr="005E33CE">
        <w:rPr>
          <w:rFonts w:ascii="Book Antiqua" w:hAnsi="Book Antiqua" w:cs="宋体"/>
          <w:sz w:val="24"/>
          <w:szCs w:val="24"/>
          <w:lang w:eastAsia="zh-CN"/>
        </w:rPr>
        <w:t>Disch</w:t>
      </w:r>
      <w:proofErr w:type="spellEnd"/>
      <w:r w:rsidRPr="005E33CE">
        <w:rPr>
          <w:rFonts w:ascii="Book Antiqua" w:hAnsi="Book Antiqua" w:cs="宋体"/>
          <w:sz w:val="24"/>
          <w:szCs w:val="24"/>
          <w:lang w:eastAsia="zh-CN"/>
        </w:rPr>
        <w:t xml:space="preserve"> JS, Ng PY, </w:t>
      </w:r>
      <w:proofErr w:type="spellStart"/>
      <w:r w:rsidRPr="005E33CE">
        <w:rPr>
          <w:rFonts w:ascii="Book Antiqua" w:hAnsi="Book Antiqua" w:cs="宋体"/>
          <w:sz w:val="24"/>
          <w:szCs w:val="24"/>
          <w:lang w:eastAsia="zh-CN"/>
        </w:rPr>
        <w:t>Nunes</w:t>
      </w:r>
      <w:proofErr w:type="spellEnd"/>
      <w:r w:rsidRPr="005E33CE">
        <w:rPr>
          <w:rFonts w:ascii="Book Antiqua" w:hAnsi="Book Antiqua" w:cs="宋体"/>
          <w:sz w:val="24"/>
          <w:szCs w:val="24"/>
          <w:lang w:eastAsia="zh-CN"/>
        </w:rPr>
        <w:t xml:space="preserve"> JJ, Lynch AV, Yang H, </w:t>
      </w:r>
      <w:proofErr w:type="spellStart"/>
      <w:r w:rsidRPr="005E33CE">
        <w:rPr>
          <w:rFonts w:ascii="Book Antiqua" w:hAnsi="Book Antiqua" w:cs="宋体"/>
          <w:sz w:val="24"/>
          <w:szCs w:val="24"/>
          <w:lang w:eastAsia="zh-CN"/>
        </w:rPr>
        <w:t>Galonek</w:t>
      </w:r>
      <w:proofErr w:type="spellEnd"/>
      <w:r w:rsidRPr="005E33CE">
        <w:rPr>
          <w:rFonts w:ascii="Book Antiqua" w:hAnsi="Book Antiqua" w:cs="宋体"/>
          <w:sz w:val="24"/>
          <w:szCs w:val="24"/>
          <w:lang w:eastAsia="zh-CN"/>
        </w:rPr>
        <w:t xml:space="preserve"> H, </w:t>
      </w:r>
      <w:proofErr w:type="spellStart"/>
      <w:r w:rsidRPr="005E33CE">
        <w:rPr>
          <w:rFonts w:ascii="Book Antiqua" w:hAnsi="Book Antiqua" w:cs="宋体"/>
          <w:sz w:val="24"/>
          <w:szCs w:val="24"/>
          <w:lang w:eastAsia="zh-CN"/>
        </w:rPr>
        <w:t>Israelian</w:t>
      </w:r>
      <w:proofErr w:type="spellEnd"/>
      <w:r w:rsidRPr="005E33CE">
        <w:rPr>
          <w:rFonts w:ascii="Book Antiqua" w:hAnsi="Book Antiqua" w:cs="宋体"/>
          <w:sz w:val="24"/>
          <w:szCs w:val="24"/>
          <w:lang w:eastAsia="zh-CN"/>
        </w:rPr>
        <w:t xml:space="preserve"> K, Choy W, </w:t>
      </w:r>
      <w:proofErr w:type="spellStart"/>
      <w:r w:rsidRPr="005E33CE">
        <w:rPr>
          <w:rFonts w:ascii="Book Antiqua" w:hAnsi="Book Antiqua" w:cs="宋体"/>
          <w:sz w:val="24"/>
          <w:szCs w:val="24"/>
          <w:lang w:eastAsia="zh-CN"/>
        </w:rPr>
        <w:t>Iffland</w:t>
      </w:r>
      <w:proofErr w:type="spellEnd"/>
      <w:r w:rsidRPr="005E33CE">
        <w:rPr>
          <w:rFonts w:ascii="Book Antiqua" w:hAnsi="Book Antiqua" w:cs="宋体"/>
          <w:sz w:val="24"/>
          <w:szCs w:val="24"/>
          <w:lang w:eastAsia="zh-CN"/>
        </w:rPr>
        <w:t xml:space="preserve"> A, </w:t>
      </w:r>
      <w:proofErr w:type="spellStart"/>
      <w:r w:rsidRPr="005E33CE">
        <w:rPr>
          <w:rFonts w:ascii="Book Antiqua" w:hAnsi="Book Antiqua" w:cs="宋体"/>
          <w:sz w:val="24"/>
          <w:szCs w:val="24"/>
          <w:lang w:eastAsia="zh-CN"/>
        </w:rPr>
        <w:t>Lavu</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Medvedik</w:t>
      </w:r>
      <w:proofErr w:type="spellEnd"/>
      <w:r w:rsidRPr="005E33CE">
        <w:rPr>
          <w:rFonts w:ascii="Book Antiqua" w:hAnsi="Book Antiqua" w:cs="宋体"/>
          <w:sz w:val="24"/>
          <w:szCs w:val="24"/>
          <w:lang w:eastAsia="zh-CN"/>
        </w:rPr>
        <w:t xml:space="preserve"> O, Sinclair DA, </w:t>
      </w:r>
      <w:proofErr w:type="spellStart"/>
      <w:r w:rsidRPr="005E33CE">
        <w:rPr>
          <w:rFonts w:ascii="Book Antiqua" w:hAnsi="Book Antiqua" w:cs="宋体"/>
          <w:sz w:val="24"/>
          <w:szCs w:val="24"/>
          <w:lang w:eastAsia="zh-CN"/>
        </w:rPr>
        <w:t>Olefsky</w:t>
      </w:r>
      <w:proofErr w:type="spellEnd"/>
      <w:r w:rsidRPr="005E33CE">
        <w:rPr>
          <w:rFonts w:ascii="Book Antiqua" w:hAnsi="Book Antiqua" w:cs="宋体"/>
          <w:sz w:val="24"/>
          <w:szCs w:val="24"/>
          <w:lang w:eastAsia="zh-CN"/>
        </w:rPr>
        <w:t xml:space="preserve"> JM, </w:t>
      </w:r>
      <w:proofErr w:type="spellStart"/>
      <w:r w:rsidRPr="005E33CE">
        <w:rPr>
          <w:rFonts w:ascii="Book Antiqua" w:hAnsi="Book Antiqua" w:cs="宋体"/>
          <w:sz w:val="24"/>
          <w:szCs w:val="24"/>
          <w:lang w:eastAsia="zh-CN"/>
        </w:rPr>
        <w:t>Jirousek</w:t>
      </w:r>
      <w:proofErr w:type="spellEnd"/>
      <w:r w:rsidRPr="005E33CE">
        <w:rPr>
          <w:rFonts w:ascii="Book Antiqua" w:hAnsi="Book Antiqua" w:cs="宋体"/>
          <w:sz w:val="24"/>
          <w:szCs w:val="24"/>
          <w:lang w:eastAsia="zh-CN"/>
        </w:rPr>
        <w:t xml:space="preserve"> MR, Elliott PJ, </w:t>
      </w:r>
      <w:proofErr w:type="spellStart"/>
      <w:r w:rsidRPr="005E33CE">
        <w:rPr>
          <w:rFonts w:ascii="Book Antiqua" w:hAnsi="Book Antiqua" w:cs="宋体"/>
          <w:sz w:val="24"/>
          <w:szCs w:val="24"/>
          <w:lang w:eastAsia="zh-CN"/>
        </w:rPr>
        <w:t>Westphal</w:t>
      </w:r>
      <w:proofErr w:type="spellEnd"/>
      <w:r w:rsidRPr="005E33CE">
        <w:rPr>
          <w:rFonts w:ascii="Book Antiqua" w:hAnsi="Book Antiqua" w:cs="宋体"/>
          <w:sz w:val="24"/>
          <w:szCs w:val="24"/>
          <w:lang w:eastAsia="zh-CN"/>
        </w:rPr>
        <w:t xml:space="preserve"> CH. Small molecule activators of SIRT1 as therapeutics for the treatment of type 2 diabetes. </w:t>
      </w:r>
      <w:r w:rsidRPr="005E33CE">
        <w:rPr>
          <w:rFonts w:ascii="Book Antiqua" w:hAnsi="Book Antiqua" w:cs="宋体"/>
          <w:i/>
          <w:iCs/>
          <w:sz w:val="24"/>
          <w:szCs w:val="24"/>
          <w:lang w:eastAsia="zh-CN"/>
        </w:rPr>
        <w:t>Nature</w:t>
      </w:r>
      <w:r w:rsidRPr="005E33CE">
        <w:rPr>
          <w:rFonts w:ascii="Book Antiqua" w:hAnsi="Book Antiqua" w:cs="宋体"/>
          <w:sz w:val="24"/>
          <w:szCs w:val="24"/>
          <w:lang w:eastAsia="zh-CN"/>
        </w:rPr>
        <w:t> 2007; </w:t>
      </w:r>
      <w:r w:rsidRPr="005E33CE">
        <w:rPr>
          <w:rFonts w:ascii="Book Antiqua" w:hAnsi="Book Antiqua" w:cs="宋体"/>
          <w:b/>
          <w:bCs/>
          <w:sz w:val="24"/>
          <w:szCs w:val="24"/>
          <w:lang w:eastAsia="zh-CN"/>
        </w:rPr>
        <w:t>450</w:t>
      </w:r>
      <w:r w:rsidRPr="005E33CE">
        <w:rPr>
          <w:rFonts w:ascii="Book Antiqua" w:hAnsi="Book Antiqua" w:cs="宋体"/>
          <w:sz w:val="24"/>
          <w:szCs w:val="24"/>
          <w:lang w:eastAsia="zh-CN"/>
        </w:rPr>
        <w:t>: 712-716 [PMID: 18046409]</w:t>
      </w:r>
    </w:p>
    <w:p w14:paraId="33C247A9"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108 </w:t>
      </w:r>
      <w:proofErr w:type="spellStart"/>
      <w:r w:rsidRPr="005E33CE">
        <w:rPr>
          <w:rFonts w:ascii="Book Antiqua" w:hAnsi="Book Antiqua" w:cs="宋体"/>
          <w:b/>
          <w:bCs/>
          <w:sz w:val="24"/>
          <w:szCs w:val="24"/>
          <w:lang w:eastAsia="zh-CN"/>
        </w:rPr>
        <w:t>Libri</w:t>
      </w:r>
      <w:proofErr w:type="spellEnd"/>
      <w:r w:rsidRPr="005E33CE">
        <w:rPr>
          <w:rFonts w:ascii="Book Antiqua" w:hAnsi="Book Antiqua" w:cs="宋体"/>
          <w:b/>
          <w:bCs/>
          <w:sz w:val="24"/>
          <w:szCs w:val="24"/>
          <w:lang w:eastAsia="zh-CN"/>
        </w:rPr>
        <w:t xml:space="preserve"> V</w:t>
      </w:r>
      <w:r w:rsidRPr="005E33CE">
        <w:rPr>
          <w:rFonts w:ascii="Book Antiqua" w:hAnsi="Book Antiqua" w:cs="宋体"/>
          <w:sz w:val="24"/>
          <w:szCs w:val="24"/>
          <w:lang w:eastAsia="zh-CN"/>
        </w:rPr>
        <w:t xml:space="preserve">, Brown AP, </w:t>
      </w:r>
      <w:proofErr w:type="spellStart"/>
      <w:r w:rsidRPr="005E33CE">
        <w:rPr>
          <w:rFonts w:ascii="Book Antiqua" w:hAnsi="Book Antiqua" w:cs="宋体"/>
          <w:sz w:val="24"/>
          <w:szCs w:val="24"/>
          <w:lang w:eastAsia="zh-CN"/>
        </w:rPr>
        <w:t>Gambarota</w:t>
      </w:r>
      <w:proofErr w:type="spellEnd"/>
      <w:r w:rsidRPr="005E33CE">
        <w:rPr>
          <w:rFonts w:ascii="Book Antiqua" w:hAnsi="Book Antiqua" w:cs="宋体"/>
          <w:sz w:val="24"/>
          <w:szCs w:val="24"/>
          <w:lang w:eastAsia="zh-CN"/>
        </w:rPr>
        <w:t xml:space="preserve"> G, Haddad J, Shields GS, Dawes H, </w:t>
      </w:r>
      <w:proofErr w:type="spellStart"/>
      <w:r w:rsidRPr="005E33CE">
        <w:rPr>
          <w:rFonts w:ascii="Book Antiqua" w:hAnsi="Book Antiqua" w:cs="宋体"/>
          <w:sz w:val="24"/>
          <w:szCs w:val="24"/>
          <w:lang w:eastAsia="zh-CN"/>
        </w:rPr>
        <w:t>Pinato</w:t>
      </w:r>
      <w:proofErr w:type="spellEnd"/>
      <w:r w:rsidRPr="005E33CE">
        <w:rPr>
          <w:rFonts w:ascii="Book Antiqua" w:hAnsi="Book Antiqua" w:cs="宋体"/>
          <w:sz w:val="24"/>
          <w:szCs w:val="24"/>
          <w:lang w:eastAsia="zh-CN"/>
        </w:rPr>
        <w:t xml:space="preserve"> DJ, Hoffman E, Elliot PJ, </w:t>
      </w:r>
      <w:proofErr w:type="spellStart"/>
      <w:r w:rsidRPr="005E33CE">
        <w:rPr>
          <w:rFonts w:ascii="Book Antiqua" w:hAnsi="Book Antiqua" w:cs="宋体"/>
          <w:sz w:val="24"/>
          <w:szCs w:val="24"/>
          <w:lang w:eastAsia="zh-CN"/>
        </w:rPr>
        <w:t>Vlasuk</w:t>
      </w:r>
      <w:proofErr w:type="spellEnd"/>
      <w:r w:rsidRPr="005E33CE">
        <w:rPr>
          <w:rFonts w:ascii="Book Antiqua" w:hAnsi="Book Antiqua" w:cs="宋体"/>
          <w:sz w:val="24"/>
          <w:szCs w:val="24"/>
          <w:lang w:eastAsia="zh-CN"/>
        </w:rPr>
        <w:t xml:space="preserve"> GP, Jacobson E, Wilkins MR, Matthews PM. A pilot randomized, placebo controlled, double blind </w:t>
      </w:r>
      <w:proofErr w:type="gramStart"/>
      <w:r w:rsidRPr="005E33CE">
        <w:rPr>
          <w:rFonts w:ascii="Book Antiqua" w:hAnsi="Book Antiqua" w:cs="宋体"/>
          <w:sz w:val="24"/>
          <w:szCs w:val="24"/>
          <w:lang w:eastAsia="zh-CN"/>
        </w:rPr>
        <w:t>phase</w:t>
      </w:r>
      <w:proofErr w:type="gramEnd"/>
      <w:r w:rsidRPr="005E33CE">
        <w:rPr>
          <w:rFonts w:ascii="Book Antiqua" w:hAnsi="Book Antiqua" w:cs="宋体"/>
          <w:sz w:val="24"/>
          <w:szCs w:val="24"/>
          <w:lang w:eastAsia="zh-CN"/>
        </w:rPr>
        <w:t xml:space="preserve"> I trial of the novel SIRT1 activator SRT2104 in elderly volunteers. </w:t>
      </w:r>
      <w:proofErr w:type="spellStart"/>
      <w:r w:rsidRPr="005E33CE">
        <w:rPr>
          <w:rFonts w:ascii="Book Antiqua" w:hAnsi="Book Antiqua" w:cs="宋体"/>
          <w:i/>
          <w:iCs/>
          <w:sz w:val="24"/>
          <w:szCs w:val="24"/>
          <w:lang w:eastAsia="zh-CN"/>
        </w:rPr>
        <w:t>PLoS</w:t>
      </w:r>
      <w:proofErr w:type="spellEnd"/>
      <w:r w:rsidRPr="005E33CE">
        <w:rPr>
          <w:rFonts w:ascii="Book Antiqua" w:hAnsi="Book Antiqua" w:cs="宋体"/>
          <w:i/>
          <w:iCs/>
          <w:sz w:val="24"/>
          <w:szCs w:val="24"/>
          <w:lang w:eastAsia="zh-CN"/>
        </w:rPr>
        <w:t xml:space="preserve"> One</w:t>
      </w:r>
      <w:r w:rsidRPr="005E33CE">
        <w:rPr>
          <w:rFonts w:ascii="Book Antiqua" w:hAnsi="Book Antiqua" w:cs="宋体"/>
          <w:sz w:val="24"/>
          <w:szCs w:val="24"/>
          <w:lang w:eastAsia="zh-CN"/>
        </w:rPr>
        <w:t> 2012; </w:t>
      </w:r>
      <w:r w:rsidRPr="005E33CE">
        <w:rPr>
          <w:rFonts w:ascii="Book Antiqua" w:hAnsi="Book Antiqua" w:cs="宋体"/>
          <w:b/>
          <w:bCs/>
          <w:sz w:val="24"/>
          <w:szCs w:val="24"/>
          <w:lang w:eastAsia="zh-CN"/>
        </w:rPr>
        <w:t>7</w:t>
      </w:r>
      <w:r w:rsidRPr="005E33CE">
        <w:rPr>
          <w:rFonts w:ascii="Book Antiqua" w:hAnsi="Book Antiqua" w:cs="宋体"/>
          <w:sz w:val="24"/>
          <w:szCs w:val="24"/>
          <w:lang w:eastAsia="zh-CN"/>
        </w:rPr>
        <w:t>: e51395 [PMID: 23284689]</w:t>
      </w:r>
    </w:p>
    <w:p w14:paraId="3F43F3BD"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109 </w:t>
      </w:r>
      <w:proofErr w:type="spellStart"/>
      <w:r w:rsidRPr="005E33CE">
        <w:rPr>
          <w:rFonts w:ascii="Book Antiqua" w:hAnsi="Book Antiqua" w:cs="宋体"/>
          <w:b/>
          <w:bCs/>
          <w:sz w:val="24"/>
          <w:szCs w:val="24"/>
          <w:lang w:eastAsia="zh-CN"/>
        </w:rPr>
        <w:t>Howitz</w:t>
      </w:r>
      <w:proofErr w:type="spellEnd"/>
      <w:r w:rsidRPr="005E33CE">
        <w:rPr>
          <w:rFonts w:ascii="Book Antiqua" w:hAnsi="Book Antiqua" w:cs="宋体"/>
          <w:b/>
          <w:bCs/>
          <w:sz w:val="24"/>
          <w:szCs w:val="24"/>
          <w:lang w:eastAsia="zh-CN"/>
        </w:rPr>
        <w:t xml:space="preserve"> KT</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Bitterman</w:t>
      </w:r>
      <w:proofErr w:type="spellEnd"/>
      <w:r w:rsidRPr="005E33CE">
        <w:rPr>
          <w:rFonts w:ascii="Book Antiqua" w:hAnsi="Book Antiqua" w:cs="宋体"/>
          <w:sz w:val="24"/>
          <w:szCs w:val="24"/>
          <w:lang w:eastAsia="zh-CN"/>
        </w:rPr>
        <w:t xml:space="preserve"> KJ, Cohen HY, Lamming DW, </w:t>
      </w:r>
      <w:proofErr w:type="spellStart"/>
      <w:r w:rsidRPr="005E33CE">
        <w:rPr>
          <w:rFonts w:ascii="Book Antiqua" w:hAnsi="Book Antiqua" w:cs="宋体"/>
          <w:sz w:val="24"/>
          <w:szCs w:val="24"/>
          <w:lang w:eastAsia="zh-CN"/>
        </w:rPr>
        <w:t>Lavu</w:t>
      </w:r>
      <w:proofErr w:type="spellEnd"/>
      <w:r w:rsidRPr="005E33CE">
        <w:rPr>
          <w:rFonts w:ascii="Book Antiqua" w:hAnsi="Book Antiqua" w:cs="宋体"/>
          <w:sz w:val="24"/>
          <w:szCs w:val="24"/>
          <w:lang w:eastAsia="zh-CN"/>
        </w:rPr>
        <w:t xml:space="preserve"> S, Wood JG, </w:t>
      </w:r>
      <w:proofErr w:type="spellStart"/>
      <w:r w:rsidRPr="005E33CE">
        <w:rPr>
          <w:rFonts w:ascii="Book Antiqua" w:hAnsi="Book Antiqua" w:cs="宋体"/>
          <w:sz w:val="24"/>
          <w:szCs w:val="24"/>
          <w:lang w:eastAsia="zh-CN"/>
        </w:rPr>
        <w:t>Zipkin</w:t>
      </w:r>
      <w:proofErr w:type="spellEnd"/>
      <w:r w:rsidRPr="005E33CE">
        <w:rPr>
          <w:rFonts w:ascii="Book Antiqua" w:hAnsi="Book Antiqua" w:cs="宋体"/>
          <w:sz w:val="24"/>
          <w:szCs w:val="24"/>
          <w:lang w:eastAsia="zh-CN"/>
        </w:rPr>
        <w:t xml:space="preserve"> RE, Chung P, </w:t>
      </w:r>
      <w:proofErr w:type="spellStart"/>
      <w:r w:rsidRPr="005E33CE">
        <w:rPr>
          <w:rFonts w:ascii="Book Antiqua" w:hAnsi="Book Antiqua" w:cs="宋体"/>
          <w:sz w:val="24"/>
          <w:szCs w:val="24"/>
          <w:lang w:eastAsia="zh-CN"/>
        </w:rPr>
        <w:t>Kisielewski</w:t>
      </w:r>
      <w:proofErr w:type="spellEnd"/>
      <w:r w:rsidRPr="005E33CE">
        <w:rPr>
          <w:rFonts w:ascii="Book Antiqua" w:hAnsi="Book Antiqua" w:cs="宋体"/>
          <w:sz w:val="24"/>
          <w:szCs w:val="24"/>
          <w:lang w:eastAsia="zh-CN"/>
        </w:rPr>
        <w:t xml:space="preserve"> A, Zhang LL, Scherer B, Sinclair DA. Small molecule activators of sirtuins extend Saccharomyces cerevisiae lifespan. </w:t>
      </w:r>
      <w:r w:rsidRPr="005E33CE">
        <w:rPr>
          <w:rFonts w:ascii="Book Antiqua" w:hAnsi="Book Antiqua" w:cs="宋体"/>
          <w:i/>
          <w:iCs/>
          <w:sz w:val="24"/>
          <w:szCs w:val="24"/>
          <w:lang w:eastAsia="zh-CN"/>
        </w:rPr>
        <w:t>Nature</w:t>
      </w:r>
      <w:r w:rsidRPr="005E33CE">
        <w:rPr>
          <w:rFonts w:ascii="Book Antiqua" w:hAnsi="Book Antiqua" w:cs="宋体"/>
          <w:sz w:val="24"/>
          <w:szCs w:val="24"/>
          <w:lang w:eastAsia="zh-CN"/>
        </w:rPr>
        <w:t> 2003; </w:t>
      </w:r>
      <w:r w:rsidRPr="005E33CE">
        <w:rPr>
          <w:rFonts w:ascii="Book Antiqua" w:hAnsi="Book Antiqua" w:cs="宋体"/>
          <w:b/>
          <w:bCs/>
          <w:sz w:val="24"/>
          <w:szCs w:val="24"/>
          <w:lang w:eastAsia="zh-CN"/>
        </w:rPr>
        <w:t>425</w:t>
      </w:r>
      <w:r w:rsidRPr="005E33CE">
        <w:rPr>
          <w:rFonts w:ascii="Book Antiqua" w:hAnsi="Book Antiqua" w:cs="宋体"/>
          <w:sz w:val="24"/>
          <w:szCs w:val="24"/>
          <w:lang w:eastAsia="zh-CN"/>
        </w:rPr>
        <w:t>: 191-196 [PMID: 12939617]</w:t>
      </w:r>
    </w:p>
    <w:p w14:paraId="2CEA6F3B"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110 </w:t>
      </w:r>
      <w:r w:rsidRPr="005E33CE">
        <w:rPr>
          <w:rFonts w:ascii="Book Antiqua" w:hAnsi="Book Antiqua" w:cs="宋体"/>
          <w:b/>
          <w:bCs/>
          <w:sz w:val="24"/>
          <w:szCs w:val="24"/>
          <w:lang w:eastAsia="zh-CN"/>
        </w:rPr>
        <w:t>Funk JA</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Odejinmi</w:t>
      </w:r>
      <w:proofErr w:type="spellEnd"/>
      <w:r w:rsidRPr="005E33CE">
        <w:rPr>
          <w:rFonts w:ascii="Book Antiqua" w:hAnsi="Book Antiqua" w:cs="宋体"/>
          <w:sz w:val="24"/>
          <w:szCs w:val="24"/>
          <w:lang w:eastAsia="zh-CN"/>
        </w:rPr>
        <w:t xml:space="preserve"> S, </w:t>
      </w:r>
      <w:proofErr w:type="spellStart"/>
      <w:r w:rsidRPr="005E33CE">
        <w:rPr>
          <w:rFonts w:ascii="Book Antiqua" w:hAnsi="Book Antiqua" w:cs="宋体"/>
          <w:sz w:val="24"/>
          <w:szCs w:val="24"/>
          <w:lang w:eastAsia="zh-CN"/>
        </w:rPr>
        <w:t>Schnellmann</w:t>
      </w:r>
      <w:proofErr w:type="spellEnd"/>
      <w:r w:rsidRPr="005E33CE">
        <w:rPr>
          <w:rFonts w:ascii="Book Antiqua" w:hAnsi="Book Antiqua" w:cs="宋体"/>
          <w:sz w:val="24"/>
          <w:szCs w:val="24"/>
          <w:lang w:eastAsia="zh-CN"/>
        </w:rPr>
        <w:t xml:space="preserve"> RG. SRT1720 induces mitochondrial biogenesis and rescues mitochondrial function after oxidant injury in renal proximal tubule cells. </w:t>
      </w:r>
      <w:r w:rsidRPr="005E33CE">
        <w:rPr>
          <w:rFonts w:ascii="Book Antiqua" w:hAnsi="Book Antiqua" w:cs="宋体"/>
          <w:i/>
          <w:iCs/>
          <w:sz w:val="24"/>
          <w:szCs w:val="24"/>
          <w:lang w:eastAsia="zh-CN"/>
        </w:rPr>
        <w:t xml:space="preserve">J </w:t>
      </w:r>
      <w:proofErr w:type="spellStart"/>
      <w:r w:rsidRPr="005E33CE">
        <w:rPr>
          <w:rFonts w:ascii="Book Antiqua" w:hAnsi="Book Antiqua" w:cs="宋体"/>
          <w:i/>
          <w:iCs/>
          <w:sz w:val="24"/>
          <w:szCs w:val="24"/>
          <w:lang w:eastAsia="zh-CN"/>
        </w:rPr>
        <w:t>Pharmacol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Exp</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Ther</w:t>
      </w:r>
      <w:proofErr w:type="spellEnd"/>
      <w:r w:rsidRPr="005E33CE">
        <w:rPr>
          <w:rFonts w:ascii="Book Antiqua" w:hAnsi="Book Antiqua" w:cs="宋体"/>
          <w:sz w:val="24"/>
          <w:szCs w:val="24"/>
          <w:lang w:eastAsia="zh-CN"/>
        </w:rPr>
        <w:t> 2010; </w:t>
      </w:r>
      <w:r w:rsidRPr="005E33CE">
        <w:rPr>
          <w:rFonts w:ascii="Book Antiqua" w:hAnsi="Book Antiqua" w:cs="宋体"/>
          <w:b/>
          <w:bCs/>
          <w:sz w:val="24"/>
          <w:szCs w:val="24"/>
          <w:lang w:eastAsia="zh-CN"/>
        </w:rPr>
        <w:t>333</w:t>
      </w:r>
      <w:r w:rsidRPr="005E33CE">
        <w:rPr>
          <w:rFonts w:ascii="Book Antiqua" w:hAnsi="Book Antiqua" w:cs="宋体"/>
          <w:sz w:val="24"/>
          <w:szCs w:val="24"/>
          <w:lang w:eastAsia="zh-CN"/>
        </w:rPr>
        <w:t>: 593-601 [PMID: 20103585]</w:t>
      </w:r>
    </w:p>
    <w:p w14:paraId="38B9EE8B"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111 </w:t>
      </w:r>
      <w:proofErr w:type="spellStart"/>
      <w:r w:rsidRPr="005E33CE">
        <w:rPr>
          <w:rFonts w:ascii="Book Antiqua" w:hAnsi="Book Antiqua" w:cs="宋体"/>
          <w:b/>
          <w:bCs/>
          <w:sz w:val="24"/>
          <w:szCs w:val="24"/>
          <w:lang w:eastAsia="zh-CN"/>
        </w:rPr>
        <w:t>Feige</w:t>
      </w:r>
      <w:proofErr w:type="spellEnd"/>
      <w:r w:rsidRPr="005E33CE">
        <w:rPr>
          <w:rFonts w:ascii="Book Antiqua" w:hAnsi="Book Antiqua" w:cs="宋体"/>
          <w:b/>
          <w:bCs/>
          <w:sz w:val="24"/>
          <w:szCs w:val="24"/>
          <w:lang w:eastAsia="zh-CN"/>
        </w:rPr>
        <w:t xml:space="preserve"> JN</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Lagouge</w:t>
      </w:r>
      <w:proofErr w:type="spellEnd"/>
      <w:r w:rsidRPr="005E33CE">
        <w:rPr>
          <w:rFonts w:ascii="Book Antiqua" w:hAnsi="Book Antiqua" w:cs="宋体"/>
          <w:sz w:val="24"/>
          <w:szCs w:val="24"/>
          <w:lang w:eastAsia="zh-CN"/>
        </w:rPr>
        <w:t xml:space="preserve"> M, Canto C, </w:t>
      </w:r>
      <w:proofErr w:type="spellStart"/>
      <w:r w:rsidRPr="005E33CE">
        <w:rPr>
          <w:rFonts w:ascii="Book Antiqua" w:hAnsi="Book Antiqua" w:cs="宋体"/>
          <w:sz w:val="24"/>
          <w:szCs w:val="24"/>
          <w:lang w:eastAsia="zh-CN"/>
        </w:rPr>
        <w:t>Strehle</w:t>
      </w:r>
      <w:proofErr w:type="spellEnd"/>
      <w:r w:rsidRPr="005E33CE">
        <w:rPr>
          <w:rFonts w:ascii="Book Antiqua" w:hAnsi="Book Antiqua" w:cs="宋体"/>
          <w:sz w:val="24"/>
          <w:szCs w:val="24"/>
          <w:lang w:eastAsia="zh-CN"/>
        </w:rPr>
        <w:t xml:space="preserve"> A, </w:t>
      </w:r>
      <w:proofErr w:type="spellStart"/>
      <w:r w:rsidRPr="005E33CE">
        <w:rPr>
          <w:rFonts w:ascii="Book Antiqua" w:hAnsi="Book Antiqua" w:cs="宋体"/>
          <w:sz w:val="24"/>
          <w:szCs w:val="24"/>
          <w:lang w:eastAsia="zh-CN"/>
        </w:rPr>
        <w:t>Houten</w:t>
      </w:r>
      <w:proofErr w:type="spellEnd"/>
      <w:r w:rsidRPr="005E33CE">
        <w:rPr>
          <w:rFonts w:ascii="Book Antiqua" w:hAnsi="Book Antiqua" w:cs="宋体"/>
          <w:sz w:val="24"/>
          <w:szCs w:val="24"/>
          <w:lang w:eastAsia="zh-CN"/>
        </w:rPr>
        <w:t xml:space="preserve"> SM, Milne JC, Lambert PD, </w:t>
      </w:r>
      <w:proofErr w:type="spellStart"/>
      <w:r w:rsidRPr="005E33CE">
        <w:rPr>
          <w:rFonts w:ascii="Book Antiqua" w:hAnsi="Book Antiqua" w:cs="宋体"/>
          <w:sz w:val="24"/>
          <w:szCs w:val="24"/>
          <w:lang w:eastAsia="zh-CN"/>
        </w:rPr>
        <w:t>Mataki</w:t>
      </w:r>
      <w:proofErr w:type="spellEnd"/>
      <w:r w:rsidRPr="005E33CE">
        <w:rPr>
          <w:rFonts w:ascii="Book Antiqua" w:hAnsi="Book Antiqua" w:cs="宋体"/>
          <w:sz w:val="24"/>
          <w:szCs w:val="24"/>
          <w:lang w:eastAsia="zh-CN"/>
        </w:rPr>
        <w:t xml:space="preserve"> C, Elliott PJ, </w:t>
      </w:r>
      <w:proofErr w:type="spellStart"/>
      <w:r w:rsidRPr="005E33CE">
        <w:rPr>
          <w:rFonts w:ascii="Book Antiqua" w:hAnsi="Book Antiqua" w:cs="宋体"/>
          <w:sz w:val="24"/>
          <w:szCs w:val="24"/>
          <w:lang w:eastAsia="zh-CN"/>
        </w:rPr>
        <w:t>Auwerx</w:t>
      </w:r>
      <w:proofErr w:type="spellEnd"/>
      <w:r w:rsidRPr="005E33CE">
        <w:rPr>
          <w:rFonts w:ascii="Book Antiqua" w:hAnsi="Book Antiqua" w:cs="宋体"/>
          <w:sz w:val="24"/>
          <w:szCs w:val="24"/>
          <w:lang w:eastAsia="zh-CN"/>
        </w:rPr>
        <w:t xml:space="preserve"> J. Specific SIRT1 activation mimics low energy levels and </w:t>
      </w:r>
      <w:r w:rsidRPr="005E33CE">
        <w:rPr>
          <w:rFonts w:ascii="Book Antiqua" w:hAnsi="Book Antiqua" w:cs="宋体"/>
          <w:sz w:val="24"/>
          <w:szCs w:val="24"/>
          <w:lang w:eastAsia="zh-CN"/>
        </w:rPr>
        <w:lastRenderedPageBreak/>
        <w:t>protects against diet-induced metabolic disorders by enhancing fat oxidation. </w:t>
      </w:r>
      <w:r w:rsidRPr="005E33CE">
        <w:rPr>
          <w:rFonts w:ascii="Book Antiqua" w:hAnsi="Book Antiqua" w:cs="宋体"/>
          <w:i/>
          <w:iCs/>
          <w:sz w:val="24"/>
          <w:szCs w:val="24"/>
          <w:lang w:eastAsia="zh-CN"/>
        </w:rPr>
        <w:t xml:space="preserve">Cell </w:t>
      </w:r>
      <w:proofErr w:type="spellStart"/>
      <w:r w:rsidRPr="005E33CE">
        <w:rPr>
          <w:rFonts w:ascii="Book Antiqua" w:hAnsi="Book Antiqua" w:cs="宋体"/>
          <w:i/>
          <w:iCs/>
          <w:sz w:val="24"/>
          <w:szCs w:val="24"/>
          <w:lang w:eastAsia="zh-CN"/>
        </w:rPr>
        <w:t>Metab</w:t>
      </w:r>
      <w:proofErr w:type="spellEnd"/>
      <w:r w:rsidRPr="005E33CE">
        <w:rPr>
          <w:rFonts w:ascii="Book Antiqua" w:hAnsi="Book Antiqua" w:cs="宋体"/>
          <w:sz w:val="24"/>
          <w:szCs w:val="24"/>
          <w:lang w:eastAsia="zh-CN"/>
        </w:rPr>
        <w:t> 2008; </w:t>
      </w:r>
      <w:r w:rsidRPr="005E33CE">
        <w:rPr>
          <w:rFonts w:ascii="Book Antiqua" w:hAnsi="Book Antiqua" w:cs="宋体"/>
          <w:b/>
          <w:bCs/>
          <w:sz w:val="24"/>
          <w:szCs w:val="24"/>
          <w:lang w:eastAsia="zh-CN"/>
        </w:rPr>
        <w:t>8</w:t>
      </w:r>
      <w:r w:rsidRPr="005E33CE">
        <w:rPr>
          <w:rFonts w:ascii="Book Antiqua" w:hAnsi="Book Antiqua" w:cs="宋体"/>
          <w:sz w:val="24"/>
          <w:szCs w:val="24"/>
          <w:lang w:eastAsia="zh-CN"/>
        </w:rPr>
        <w:t>: 347-358 [PMID: 19046567]</w:t>
      </w:r>
    </w:p>
    <w:p w14:paraId="5001289B"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112 </w:t>
      </w:r>
      <w:proofErr w:type="spellStart"/>
      <w:r w:rsidRPr="005E33CE">
        <w:rPr>
          <w:rFonts w:ascii="Book Antiqua" w:hAnsi="Book Antiqua" w:cs="宋体"/>
          <w:b/>
          <w:bCs/>
          <w:sz w:val="24"/>
          <w:szCs w:val="24"/>
          <w:lang w:eastAsia="zh-CN"/>
        </w:rPr>
        <w:t>Chachay</w:t>
      </w:r>
      <w:proofErr w:type="spellEnd"/>
      <w:r w:rsidRPr="005E33CE">
        <w:rPr>
          <w:rFonts w:ascii="Book Antiqua" w:hAnsi="Book Antiqua" w:cs="宋体"/>
          <w:b/>
          <w:bCs/>
          <w:sz w:val="24"/>
          <w:szCs w:val="24"/>
          <w:lang w:eastAsia="zh-CN"/>
        </w:rPr>
        <w:t xml:space="preserve"> VS</w:t>
      </w:r>
      <w:r w:rsidRPr="005E33CE">
        <w:rPr>
          <w:rFonts w:ascii="Book Antiqua" w:hAnsi="Book Antiqua" w:cs="宋体"/>
          <w:sz w:val="24"/>
          <w:szCs w:val="24"/>
          <w:lang w:eastAsia="zh-CN"/>
        </w:rPr>
        <w:t xml:space="preserve">, Macdonald GA, Martin JH, Whitehead JP, </w:t>
      </w:r>
      <w:proofErr w:type="spellStart"/>
      <w:r w:rsidRPr="005E33CE">
        <w:rPr>
          <w:rFonts w:ascii="Book Antiqua" w:hAnsi="Book Antiqua" w:cs="宋体"/>
          <w:sz w:val="24"/>
          <w:szCs w:val="24"/>
          <w:lang w:eastAsia="zh-CN"/>
        </w:rPr>
        <w:t>O'Moore</w:t>
      </w:r>
      <w:proofErr w:type="spellEnd"/>
      <w:r w:rsidRPr="005E33CE">
        <w:rPr>
          <w:rFonts w:ascii="Book Antiqua" w:hAnsi="Book Antiqua" w:cs="宋体"/>
          <w:sz w:val="24"/>
          <w:szCs w:val="24"/>
          <w:lang w:eastAsia="zh-CN"/>
        </w:rPr>
        <w:t xml:space="preserve">-Sullivan TM, Lee P, Franklin M, Klein K, Taylor PJ, Ferguson M, </w:t>
      </w:r>
      <w:proofErr w:type="spellStart"/>
      <w:r w:rsidRPr="005E33CE">
        <w:rPr>
          <w:rFonts w:ascii="Book Antiqua" w:hAnsi="Book Antiqua" w:cs="宋体"/>
          <w:sz w:val="24"/>
          <w:szCs w:val="24"/>
          <w:lang w:eastAsia="zh-CN"/>
        </w:rPr>
        <w:t>Coombes</w:t>
      </w:r>
      <w:proofErr w:type="spellEnd"/>
      <w:r w:rsidRPr="005E33CE">
        <w:rPr>
          <w:rFonts w:ascii="Book Antiqua" w:hAnsi="Book Antiqua" w:cs="宋体"/>
          <w:sz w:val="24"/>
          <w:szCs w:val="24"/>
          <w:lang w:eastAsia="zh-CN"/>
        </w:rPr>
        <w:t xml:space="preserve"> JS, Thomas GP, </w:t>
      </w:r>
      <w:proofErr w:type="spellStart"/>
      <w:r w:rsidRPr="005E33CE">
        <w:rPr>
          <w:rFonts w:ascii="Book Antiqua" w:hAnsi="Book Antiqua" w:cs="宋体"/>
          <w:sz w:val="24"/>
          <w:szCs w:val="24"/>
          <w:lang w:eastAsia="zh-CN"/>
        </w:rPr>
        <w:t>Cowin</w:t>
      </w:r>
      <w:proofErr w:type="spellEnd"/>
      <w:r w:rsidRPr="005E33CE">
        <w:rPr>
          <w:rFonts w:ascii="Book Antiqua" w:hAnsi="Book Antiqua" w:cs="宋体"/>
          <w:sz w:val="24"/>
          <w:szCs w:val="24"/>
          <w:lang w:eastAsia="zh-CN"/>
        </w:rPr>
        <w:t xml:space="preserve"> GJ, Kirkpatrick CM, </w:t>
      </w:r>
      <w:proofErr w:type="spellStart"/>
      <w:r w:rsidRPr="005E33CE">
        <w:rPr>
          <w:rFonts w:ascii="Book Antiqua" w:hAnsi="Book Antiqua" w:cs="宋体"/>
          <w:sz w:val="24"/>
          <w:szCs w:val="24"/>
          <w:lang w:eastAsia="zh-CN"/>
        </w:rPr>
        <w:t>Prins</w:t>
      </w:r>
      <w:proofErr w:type="spellEnd"/>
      <w:r w:rsidRPr="005E33CE">
        <w:rPr>
          <w:rFonts w:ascii="Book Antiqua" w:hAnsi="Book Antiqua" w:cs="宋体"/>
          <w:sz w:val="24"/>
          <w:szCs w:val="24"/>
          <w:lang w:eastAsia="zh-CN"/>
        </w:rPr>
        <w:t xml:space="preserve"> JB, Hickman IJ. Resveratrol does not benefit patients with nonalcoholic fatty liver disease. </w:t>
      </w:r>
      <w:proofErr w:type="spellStart"/>
      <w:r w:rsidRPr="005E33CE">
        <w:rPr>
          <w:rFonts w:ascii="Book Antiqua" w:hAnsi="Book Antiqua" w:cs="宋体"/>
          <w:i/>
          <w:iCs/>
          <w:sz w:val="24"/>
          <w:szCs w:val="24"/>
          <w:lang w:eastAsia="zh-CN"/>
        </w:rPr>
        <w:t>Clin</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Gastroenterol</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Hepatol</w:t>
      </w:r>
      <w:proofErr w:type="spellEnd"/>
      <w:r w:rsidRPr="005E33CE">
        <w:rPr>
          <w:rFonts w:ascii="Book Antiqua" w:hAnsi="Book Antiqua" w:cs="宋体"/>
          <w:sz w:val="24"/>
          <w:szCs w:val="24"/>
          <w:lang w:eastAsia="zh-CN"/>
        </w:rPr>
        <w:t> 2014; </w:t>
      </w:r>
      <w:r w:rsidRPr="005E33CE">
        <w:rPr>
          <w:rFonts w:ascii="Book Antiqua" w:hAnsi="Book Antiqua" w:cs="宋体"/>
          <w:b/>
          <w:bCs/>
          <w:sz w:val="24"/>
          <w:szCs w:val="24"/>
          <w:lang w:eastAsia="zh-CN"/>
        </w:rPr>
        <w:t>12</w:t>
      </w:r>
      <w:r w:rsidRPr="005E33CE">
        <w:rPr>
          <w:rFonts w:ascii="Book Antiqua" w:hAnsi="Book Antiqua" w:cs="宋体"/>
          <w:sz w:val="24"/>
          <w:szCs w:val="24"/>
          <w:lang w:eastAsia="zh-CN"/>
        </w:rPr>
        <w:t>: 2092-103.e1-6 [PMID: 24582567]</w:t>
      </w:r>
    </w:p>
    <w:p w14:paraId="577FA18B"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113 </w:t>
      </w:r>
      <w:proofErr w:type="spellStart"/>
      <w:r w:rsidRPr="005E33CE">
        <w:rPr>
          <w:rFonts w:ascii="Book Antiqua" w:hAnsi="Book Antiqua" w:cs="宋体"/>
          <w:b/>
          <w:bCs/>
          <w:sz w:val="24"/>
          <w:szCs w:val="24"/>
          <w:lang w:eastAsia="zh-CN"/>
        </w:rPr>
        <w:t>Amiot</w:t>
      </w:r>
      <w:proofErr w:type="spellEnd"/>
      <w:r w:rsidRPr="005E33CE">
        <w:rPr>
          <w:rFonts w:ascii="Book Antiqua" w:hAnsi="Book Antiqua" w:cs="宋体"/>
          <w:b/>
          <w:bCs/>
          <w:sz w:val="24"/>
          <w:szCs w:val="24"/>
          <w:lang w:eastAsia="zh-CN"/>
        </w:rPr>
        <w:t xml:space="preserve"> MJ</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Romier</w:t>
      </w:r>
      <w:proofErr w:type="spellEnd"/>
      <w:r w:rsidRPr="005E33CE">
        <w:rPr>
          <w:rFonts w:ascii="Book Antiqua" w:hAnsi="Book Antiqua" w:cs="宋体"/>
          <w:sz w:val="24"/>
          <w:szCs w:val="24"/>
          <w:lang w:eastAsia="zh-CN"/>
        </w:rPr>
        <w:t xml:space="preserve"> B, Dao TM, </w:t>
      </w:r>
      <w:proofErr w:type="spellStart"/>
      <w:r w:rsidRPr="005E33CE">
        <w:rPr>
          <w:rFonts w:ascii="Book Antiqua" w:hAnsi="Book Antiqua" w:cs="宋体"/>
          <w:sz w:val="24"/>
          <w:szCs w:val="24"/>
          <w:lang w:eastAsia="zh-CN"/>
        </w:rPr>
        <w:t>Fanciullino</w:t>
      </w:r>
      <w:proofErr w:type="spellEnd"/>
      <w:r w:rsidRPr="005E33CE">
        <w:rPr>
          <w:rFonts w:ascii="Book Antiqua" w:hAnsi="Book Antiqua" w:cs="宋体"/>
          <w:sz w:val="24"/>
          <w:szCs w:val="24"/>
          <w:lang w:eastAsia="zh-CN"/>
        </w:rPr>
        <w:t xml:space="preserve"> R, Ciccolini J, </w:t>
      </w:r>
      <w:proofErr w:type="spellStart"/>
      <w:r w:rsidRPr="005E33CE">
        <w:rPr>
          <w:rFonts w:ascii="Book Antiqua" w:hAnsi="Book Antiqua" w:cs="宋体"/>
          <w:sz w:val="24"/>
          <w:szCs w:val="24"/>
          <w:lang w:eastAsia="zh-CN"/>
        </w:rPr>
        <w:t>Burcelin</w:t>
      </w:r>
      <w:proofErr w:type="spellEnd"/>
      <w:r w:rsidRPr="005E33CE">
        <w:rPr>
          <w:rFonts w:ascii="Book Antiqua" w:hAnsi="Book Antiqua" w:cs="宋体"/>
          <w:sz w:val="24"/>
          <w:szCs w:val="24"/>
          <w:lang w:eastAsia="zh-CN"/>
        </w:rPr>
        <w:t xml:space="preserve"> R, </w:t>
      </w:r>
      <w:proofErr w:type="spellStart"/>
      <w:r w:rsidRPr="005E33CE">
        <w:rPr>
          <w:rFonts w:ascii="Book Antiqua" w:hAnsi="Book Antiqua" w:cs="宋体"/>
          <w:sz w:val="24"/>
          <w:szCs w:val="24"/>
          <w:lang w:eastAsia="zh-CN"/>
        </w:rPr>
        <w:t>Pechere</w:t>
      </w:r>
      <w:proofErr w:type="spellEnd"/>
      <w:r w:rsidRPr="005E33CE">
        <w:rPr>
          <w:rFonts w:ascii="Book Antiqua" w:hAnsi="Book Antiqua" w:cs="宋体"/>
          <w:sz w:val="24"/>
          <w:szCs w:val="24"/>
          <w:lang w:eastAsia="zh-CN"/>
        </w:rPr>
        <w:t xml:space="preserve"> L, </w:t>
      </w:r>
      <w:proofErr w:type="spellStart"/>
      <w:r w:rsidRPr="005E33CE">
        <w:rPr>
          <w:rFonts w:ascii="Book Antiqua" w:hAnsi="Book Antiqua" w:cs="宋体"/>
          <w:sz w:val="24"/>
          <w:szCs w:val="24"/>
          <w:lang w:eastAsia="zh-CN"/>
        </w:rPr>
        <w:t>Emond</w:t>
      </w:r>
      <w:proofErr w:type="spellEnd"/>
      <w:r w:rsidRPr="005E33CE">
        <w:rPr>
          <w:rFonts w:ascii="Book Antiqua" w:hAnsi="Book Antiqua" w:cs="宋体"/>
          <w:sz w:val="24"/>
          <w:szCs w:val="24"/>
          <w:lang w:eastAsia="zh-CN"/>
        </w:rPr>
        <w:t xml:space="preserve"> C, </w:t>
      </w:r>
      <w:proofErr w:type="spellStart"/>
      <w:r w:rsidRPr="005E33CE">
        <w:rPr>
          <w:rFonts w:ascii="Book Antiqua" w:hAnsi="Book Antiqua" w:cs="宋体"/>
          <w:sz w:val="24"/>
          <w:szCs w:val="24"/>
          <w:lang w:eastAsia="zh-CN"/>
        </w:rPr>
        <w:t>Savouret</w:t>
      </w:r>
      <w:proofErr w:type="spellEnd"/>
      <w:r w:rsidRPr="005E33CE">
        <w:rPr>
          <w:rFonts w:ascii="Book Antiqua" w:hAnsi="Book Antiqua" w:cs="宋体"/>
          <w:sz w:val="24"/>
          <w:szCs w:val="24"/>
          <w:lang w:eastAsia="zh-CN"/>
        </w:rPr>
        <w:t xml:space="preserve"> JF, </w:t>
      </w:r>
      <w:proofErr w:type="spellStart"/>
      <w:r w:rsidRPr="005E33CE">
        <w:rPr>
          <w:rFonts w:ascii="Book Antiqua" w:hAnsi="Book Antiqua" w:cs="宋体"/>
          <w:sz w:val="24"/>
          <w:szCs w:val="24"/>
          <w:lang w:eastAsia="zh-CN"/>
        </w:rPr>
        <w:t>Seree</w:t>
      </w:r>
      <w:proofErr w:type="spellEnd"/>
      <w:r w:rsidRPr="005E33CE">
        <w:rPr>
          <w:rFonts w:ascii="Book Antiqua" w:hAnsi="Book Antiqua" w:cs="宋体"/>
          <w:sz w:val="24"/>
          <w:szCs w:val="24"/>
          <w:lang w:eastAsia="zh-CN"/>
        </w:rPr>
        <w:t xml:space="preserve"> E. Optimization of trans-Resveratrol bioavailability for human therapy. </w:t>
      </w:r>
      <w:proofErr w:type="spellStart"/>
      <w:r w:rsidRPr="005E33CE">
        <w:rPr>
          <w:rFonts w:ascii="Book Antiqua" w:hAnsi="Book Antiqua" w:cs="宋体"/>
          <w:i/>
          <w:iCs/>
          <w:sz w:val="24"/>
          <w:szCs w:val="24"/>
          <w:lang w:eastAsia="zh-CN"/>
        </w:rPr>
        <w:t>Biochimie</w:t>
      </w:r>
      <w:proofErr w:type="spellEnd"/>
      <w:r w:rsidRPr="005E33CE">
        <w:rPr>
          <w:rFonts w:ascii="Book Antiqua" w:hAnsi="Book Antiqua" w:cs="宋体"/>
          <w:sz w:val="24"/>
          <w:szCs w:val="24"/>
          <w:lang w:eastAsia="zh-CN"/>
        </w:rPr>
        <w:t> 2013; </w:t>
      </w:r>
      <w:r w:rsidRPr="005E33CE">
        <w:rPr>
          <w:rFonts w:ascii="Book Antiqua" w:hAnsi="Book Antiqua" w:cs="宋体"/>
          <w:b/>
          <w:bCs/>
          <w:sz w:val="24"/>
          <w:szCs w:val="24"/>
          <w:lang w:eastAsia="zh-CN"/>
        </w:rPr>
        <w:t>95</w:t>
      </w:r>
      <w:r w:rsidRPr="005E33CE">
        <w:rPr>
          <w:rFonts w:ascii="Book Antiqua" w:hAnsi="Book Antiqua" w:cs="宋体"/>
          <w:sz w:val="24"/>
          <w:szCs w:val="24"/>
          <w:lang w:eastAsia="zh-CN"/>
        </w:rPr>
        <w:t>: 1233-1238 [PMID: 23376875]</w:t>
      </w:r>
    </w:p>
    <w:p w14:paraId="5665262A"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114 </w:t>
      </w:r>
      <w:r w:rsidRPr="005E33CE">
        <w:rPr>
          <w:rFonts w:ascii="Book Antiqua" w:hAnsi="Book Antiqua" w:cs="宋体"/>
          <w:b/>
          <w:bCs/>
          <w:sz w:val="24"/>
          <w:szCs w:val="24"/>
          <w:lang w:eastAsia="zh-CN"/>
        </w:rPr>
        <w:t>Hoffmann E</w:t>
      </w:r>
      <w:r w:rsidRPr="005E33CE">
        <w:rPr>
          <w:rFonts w:ascii="Book Antiqua" w:hAnsi="Book Antiqua" w:cs="宋体"/>
          <w:sz w:val="24"/>
          <w:szCs w:val="24"/>
          <w:lang w:eastAsia="zh-CN"/>
        </w:rPr>
        <w:t xml:space="preserve">, Wald J, </w:t>
      </w:r>
      <w:proofErr w:type="spellStart"/>
      <w:r w:rsidRPr="005E33CE">
        <w:rPr>
          <w:rFonts w:ascii="Book Antiqua" w:hAnsi="Book Antiqua" w:cs="宋体"/>
          <w:sz w:val="24"/>
          <w:szCs w:val="24"/>
          <w:lang w:eastAsia="zh-CN"/>
        </w:rPr>
        <w:t>Lavu</w:t>
      </w:r>
      <w:proofErr w:type="spellEnd"/>
      <w:r w:rsidRPr="005E33CE">
        <w:rPr>
          <w:rFonts w:ascii="Book Antiqua" w:hAnsi="Book Antiqua" w:cs="宋体"/>
          <w:sz w:val="24"/>
          <w:szCs w:val="24"/>
          <w:lang w:eastAsia="zh-CN"/>
        </w:rPr>
        <w:t xml:space="preserve"> S, Roberts J, Beaumont C, Haddad J, Elliott P, </w:t>
      </w:r>
      <w:proofErr w:type="spellStart"/>
      <w:r w:rsidRPr="005E33CE">
        <w:rPr>
          <w:rFonts w:ascii="Book Antiqua" w:hAnsi="Book Antiqua" w:cs="宋体"/>
          <w:sz w:val="24"/>
          <w:szCs w:val="24"/>
          <w:lang w:eastAsia="zh-CN"/>
        </w:rPr>
        <w:t>Westphal</w:t>
      </w:r>
      <w:proofErr w:type="spellEnd"/>
      <w:r w:rsidRPr="005E33CE">
        <w:rPr>
          <w:rFonts w:ascii="Book Antiqua" w:hAnsi="Book Antiqua" w:cs="宋体"/>
          <w:sz w:val="24"/>
          <w:szCs w:val="24"/>
          <w:lang w:eastAsia="zh-CN"/>
        </w:rPr>
        <w:t xml:space="preserve"> C, Jacobson E. Pharmacokinetics and tolerability of SRT2104, a first-in-class small molecule activator of SIRT1, after single and repeated oral administration in man. </w:t>
      </w:r>
      <w:r w:rsidRPr="005E33CE">
        <w:rPr>
          <w:rFonts w:ascii="Book Antiqua" w:hAnsi="Book Antiqua" w:cs="宋体"/>
          <w:i/>
          <w:iCs/>
          <w:sz w:val="24"/>
          <w:szCs w:val="24"/>
          <w:lang w:eastAsia="zh-CN"/>
        </w:rPr>
        <w:t xml:space="preserve">Br J </w:t>
      </w:r>
      <w:proofErr w:type="spellStart"/>
      <w:r w:rsidRPr="005E33CE">
        <w:rPr>
          <w:rFonts w:ascii="Book Antiqua" w:hAnsi="Book Antiqua" w:cs="宋体"/>
          <w:i/>
          <w:iCs/>
          <w:sz w:val="24"/>
          <w:szCs w:val="24"/>
          <w:lang w:eastAsia="zh-CN"/>
        </w:rPr>
        <w:t>Clin</w:t>
      </w:r>
      <w:proofErr w:type="spellEnd"/>
      <w:r w:rsidRPr="005E33CE">
        <w:rPr>
          <w:rFonts w:ascii="Book Antiqua" w:hAnsi="Book Antiqua" w:cs="宋体"/>
          <w:i/>
          <w:iCs/>
          <w:sz w:val="24"/>
          <w:szCs w:val="24"/>
          <w:lang w:eastAsia="zh-CN"/>
        </w:rPr>
        <w:t xml:space="preserve"> </w:t>
      </w:r>
      <w:proofErr w:type="spellStart"/>
      <w:r w:rsidRPr="005E33CE">
        <w:rPr>
          <w:rFonts w:ascii="Book Antiqua" w:hAnsi="Book Antiqua" w:cs="宋体"/>
          <w:i/>
          <w:iCs/>
          <w:sz w:val="24"/>
          <w:szCs w:val="24"/>
          <w:lang w:eastAsia="zh-CN"/>
        </w:rPr>
        <w:t>Pharmacol</w:t>
      </w:r>
      <w:proofErr w:type="spellEnd"/>
      <w:r w:rsidRPr="005E33CE">
        <w:rPr>
          <w:rFonts w:ascii="Book Antiqua" w:hAnsi="Book Antiqua" w:cs="宋体"/>
          <w:sz w:val="24"/>
          <w:szCs w:val="24"/>
          <w:lang w:eastAsia="zh-CN"/>
        </w:rPr>
        <w:t> 2013; </w:t>
      </w:r>
      <w:r w:rsidRPr="005E33CE">
        <w:rPr>
          <w:rFonts w:ascii="Book Antiqua" w:hAnsi="Book Antiqua" w:cs="宋体"/>
          <w:b/>
          <w:bCs/>
          <w:sz w:val="24"/>
          <w:szCs w:val="24"/>
          <w:lang w:eastAsia="zh-CN"/>
        </w:rPr>
        <w:t>75</w:t>
      </w:r>
      <w:r w:rsidRPr="005E33CE">
        <w:rPr>
          <w:rFonts w:ascii="Book Antiqua" w:hAnsi="Book Antiqua" w:cs="宋体"/>
          <w:sz w:val="24"/>
          <w:szCs w:val="24"/>
          <w:lang w:eastAsia="zh-CN"/>
        </w:rPr>
        <w:t>: 186-196 [PMID: 22616762]</w:t>
      </w:r>
    </w:p>
    <w:p w14:paraId="0175FCD7"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115 </w:t>
      </w:r>
      <w:r w:rsidRPr="005E33CE">
        <w:rPr>
          <w:rFonts w:ascii="Book Antiqua" w:hAnsi="Book Antiqua" w:cs="宋体"/>
          <w:b/>
          <w:bCs/>
          <w:sz w:val="24"/>
          <w:szCs w:val="24"/>
          <w:lang w:eastAsia="zh-CN"/>
        </w:rPr>
        <w:t>Park SJ</w:t>
      </w:r>
      <w:r w:rsidRPr="005E33CE">
        <w:rPr>
          <w:rFonts w:ascii="Book Antiqua" w:hAnsi="Book Antiqua" w:cs="宋体"/>
          <w:sz w:val="24"/>
          <w:szCs w:val="24"/>
          <w:lang w:eastAsia="zh-CN"/>
        </w:rPr>
        <w:t xml:space="preserve">, Ahmad F, Philp A, </w:t>
      </w:r>
      <w:proofErr w:type="spellStart"/>
      <w:r w:rsidRPr="005E33CE">
        <w:rPr>
          <w:rFonts w:ascii="Book Antiqua" w:hAnsi="Book Antiqua" w:cs="宋体"/>
          <w:sz w:val="24"/>
          <w:szCs w:val="24"/>
          <w:lang w:eastAsia="zh-CN"/>
        </w:rPr>
        <w:t>Baar</w:t>
      </w:r>
      <w:proofErr w:type="spellEnd"/>
      <w:r w:rsidRPr="005E33CE">
        <w:rPr>
          <w:rFonts w:ascii="Book Antiqua" w:hAnsi="Book Antiqua" w:cs="宋体"/>
          <w:sz w:val="24"/>
          <w:szCs w:val="24"/>
          <w:lang w:eastAsia="zh-CN"/>
        </w:rPr>
        <w:t xml:space="preserve"> K, Williams T, Luo H, </w:t>
      </w:r>
      <w:proofErr w:type="spellStart"/>
      <w:r w:rsidRPr="005E33CE">
        <w:rPr>
          <w:rFonts w:ascii="Book Antiqua" w:hAnsi="Book Antiqua" w:cs="宋体"/>
          <w:sz w:val="24"/>
          <w:szCs w:val="24"/>
          <w:lang w:eastAsia="zh-CN"/>
        </w:rPr>
        <w:t>Ke</w:t>
      </w:r>
      <w:proofErr w:type="spellEnd"/>
      <w:r w:rsidRPr="005E33CE">
        <w:rPr>
          <w:rFonts w:ascii="Book Antiqua" w:hAnsi="Book Antiqua" w:cs="宋体"/>
          <w:sz w:val="24"/>
          <w:szCs w:val="24"/>
          <w:lang w:eastAsia="zh-CN"/>
        </w:rPr>
        <w:t xml:space="preserve"> H, </w:t>
      </w:r>
      <w:proofErr w:type="spellStart"/>
      <w:r w:rsidRPr="005E33CE">
        <w:rPr>
          <w:rFonts w:ascii="Book Antiqua" w:hAnsi="Book Antiqua" w:cs="宋体"/>
          <w:sz w:val="24"/>
          <w:szCs w:val="24"/>
          <w:lang w:eastAsia="zh-CN"/>
        </w:rPr>
        <w:t>Rehmann</w:t>
      </w:r>
      <w:proofErr w:type="spellEnd"/>
      <w:r w:rsidRPr="005E33CE">
        <w:rPr>
          <w:rFonts w:ascii="Book Antiqua" w:hAnsi="Book Antiqua" w:cs="宋体"/>
          <w:sz w:val="24"/>
          <w:szCs w:val="24"/>
          <w:lang w:eastAsia="zh-CN"/>
        </w:rPr>
        <w:t xml:space="preserve"> H, </w:t>
      </w:r>
      <w:proofErr w:type="spellStart"/>
      <w:r w:rsidRPr="005E33CE">
        <w:rPr>
          <w:rFonts w:ascii="Book Antiqua" w:hAnsi="Book Antiqua" w:cs="宋体"/>
          <w:sz w:val="24"/>
          <w:szCs w:val="24"/>
          <w:lang w:eastAsia="zh-CN"/>
        </w:rPr>
        <w:t>Taussig</w:t>
      </w:r>
      <w:proofErr w:type="spellEnd"/>
      <w:r w:rsidRPr="005E33CE">
        <w:rPr>
          <w:rFonts w:ascii="Book Antiqua" w:hAnsi="Book Antiqua" w:cs="宋体"/>
          <w:sz w:val="24"/>
          <w:szCs w:val="24"/>
          <w:lang w:eastAsia="zh-CN"/>
        </w:rPr>
        <w:t xml:space="preserve"> R, Brown AL, Kim MK, </w:t>
      </w:r>
      <w:proofErr w:type="spellStart"/>
      <w:r w:rsidRPr="005E33CE">
        <w:rPr>
          <w:rFonts w:ascii="Book Antiqua" w:hAnsi="Book Antiqua" w:cs="宋体"/>
          <w:sz w:val="24"/>
          <w:szCs w:val="24"/>
          <w:lang w:eastAsia="zh-CN"/>
        </w:rPr>
        <w:t>Beaven</w:t>
      </w:r>
      <w:proofErr w:type="spellEnd"/>
      <w:r w:rsidRPr="005E33CE">
        <w:rPr>
          <w:rFonts w:ascii="Book Antiqua" w:hAnsi="Book Antiqua" w:cs="宋体"/>
          <w:sz w:val="24"/>
          <w:szCs w:val="24"/>
          <w:lang w:eastAsia="zh-CN"/>
        </w:rPr>
        <w:t xml:space="preserve"> MA, Burgin AB, </w:t>
      </w:r>
      <w:proofErr w:type="spellStart"/>
      <w:r w:rsidRPr="005E33CE">
        <w:rPr>
          <w:rFonts w:ascii="Book Antiqua" w:hAnsi="Book Antiqua" w:cs="宋体"/>
          <w:sz w:val="24"/>
          <w:szCs w:val="24"/>
          <w:lang w:eastAsia="zh-CN"/>
        </w:rPr>
        <w:t>Manganiello</w:t>
      </w:r>
      <w:proofErr w:type="spellEnd"/>
      <w:r w:rsidRPr="005E33CE">
        <w:rPr>
          <w:rFonts w:ascii="Book Antiqua" w:hAnsi="Book Antiqua" w:cs="宋体"/>
          <w:sz w:val="24"/>
          <w:szCs w:val="24"/>
          <w:lang w:eastAsia="zh-CN"/>
        </w:rPr>
        <w:t xml:space="preserve"> V, Chung JH. Resveratrol ameliorates aging-related metabolic phenotypes by inhibiting </w:t>
      </w:r>
      <w:proofErr w:type="spellStart"/>
      <w:r w:rsidRPr="005E33CE">
        <w:rPr>
          <w:rFonts w:ascii="Book Antiqua" w:hAnsi="Book Antiqua" w:cs="宋体"/>
          <w:sz w:val="24"/>
          <w:szCs w:val="24"/>
          <w:lang w:eastAsia="zh-CN"/>
        </w:rPr>
        <w:t>cAMP</w:t>
      </w:r>
      <w:proofErr w:type="spellEnd"/>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phosphodiesterases</w:t>
      </w:r>
      <w:proofErr w:type="spellEnd"/>
      <w:r w:rsidRPr="005E33CE">
        <w:rPr>
          <w:rFonts w:ascii="Book Antiqua" w:hAnsi="Book Antiqua" w:cs="宋体"/>
          <w:sz w:val="24"/>
          <w:szCs w:val="24"/>
          <w:lang w:eastAsia="zh-CN"/>
        </w:rPr>
        <w:t>. </w:t>
      </w:r>
      <w:r w:rsidRPr="005E33CE">
        <w:rPr>
          <w:rFonts w:ascii="Book Antiqua" w:hAnsi="Book Antiqua" w:cs="宋体"/>
          <w:i/>
          <w:iCs/>
          <w:sz w:val="24"/>
          <w:szCs w:val="24"/>
          <w:lang w:eastAsia="zh-CN"/>
        </w:rPr>
        <w:t>Cell</w:t>
      </w:r>
      <w:r w:rsidRPr="005E33CE">
        <w:rPr>
          <w:rFonts w:ascii="Book Antiqua" w:hAnsi="Book Antiqua" w:cs="宋体"/>
          <w:sz w:val="24"/>
          <w:szCs w:val="24"/>
          <w:lang w:eastAsia="zh-CN"/>
        </w:rPr>
        <w:t> 2012; </w:t>
      </w:r>
      <w:r w:rsidRPr="005E33CE">
        <w:rPr>
          <w:rFonts w:ascii="Book Antiqua" w:hAnsi="Book Antiqua" w:cs="宋体"/>
          <w:b/>
          <w:bCs/>
          <w:sz w:val="24"/>
          <w:szCs w:val="24"/>
          <w:lang w:eastAsia="zh-CN"/>
        </w:rPr>
        <w:t>148</w:t>
      </w:r>
      <w:r w:rsidRPr="005E33CE">
        <w:rPr>
          <w:rFonts w:ascii="Book Antiqua" w:hAnsi="Book Antiqua" w:cs="宋体"/>
          <w:sz w:val="24"/>
          <w:szCs w:val="24"/>
          <w:lang w:eastAsia="zh-CN"/>
        </w:rPr>
        <w:t>: 421-433 [PMID: 22304913]</w:t>
      </w:r>
    </w:p>
    <w:p w14:paraId="267186F2"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116 </w:t>
      </w:r>
      <w:proofErr w:type="spellStart"/>
      <w:r w:rsidRPr="005E33CE">
        <w:rPr>
          <w:rFonts w:ascii="Book Antiqua" w:hAnsi="Book Antiqua" w:cs="宋体"/>
          <w:b/>
          <w:bCs/>
          <w:sz w:val="24"/>
          <w:szCs w:val="24"/>
          <w:lang w:eastAsia="zh-CN"/>
        </w:rPr>
        <w:t>Sauve</w:t>
      </w:r>
      <w:proofErr w:type="spellEnd"/>
      <w:r w:rsidRPr="005E33CE">
        <w:rPr>
          <w:rFonts w:ascii="Book Antiqua" w:hAnsi="Book Antiqua" w:cs="宋体"/>
          <w:b/>
          <w:bCs/>
          <w:sz w:val="24"/>
          <w:szCs w:val="24"/>
          <w:lang w:eastAsia="zh-CN"/>
        </w:rPr>
        <w:t xml:space="preserve"> AA</w:t>
      </w:r>
      <w:r w:rsidRPr="005E33CE">
        <w:rPr>
          <w:rFonts w:ascii="Book Antiqua" w:hAnsi="Book Antiqua" w:cs="宋体"/>
          <w:sz w:val="24"/>
          <w:szCs w:val="24"/>
          <w:lang w:eastAsia="zh-CN"/>
        </w:rPr>
        <w:t xml:space="preserve">, Schramm VL. Sir2 regulation by nicotinamide results from switching between </w:t>
      </w:r>
      <w:proofErr w:type="gramStart"/>
      <w:r w:rsidRPr="005E33CE">
        <w:rPr>
          <w:rFonts w:ascii="Book Antiqua" w:hAnsi="Book Antiqua" w:cs="宋体"/>
          <w:sz w:val="24"/>
          <w:szCs w:val="24"/>
          <w:lang w:eastAsia="zh-CN"/>
        </w:rPr>
        <w:t>base exchange</w:t>
      </w:r>
      <w:proofErr w:type="gramEnd"/>
      <w:r w:rsidRPr="005E33CE">
        <w:rPr>
          <w:rFonts w:ascii="Book Antiqua" w:hAnsi="Book Antiqua" w:cs="宋体"/>
          <w:sz w:val="24"/>
          <w:szCs w:val="24"/>
          <w:lang w:eastAsia="zh-CN"/>
        </w:rPr>
        <w:t xml:space="preserve"> and deacetylation chemistry. </w:t>
      </w:r>
      <w:r w:rsidRPr="005E33CE">
        <w:rPr>
          <w:rFonts w:ascii="Book Antiqua" w:hAnsi="Book Antiqua" w:cs="宋体"/>
          <w:i/>
          <w:iCs/>
          <w:sz w:val="24"/>
          <w:szCs w:val="24"/>
          <w:lang w:eastAsia="zh-CN"/>
        </w:rPr>
        <w:t>Biochemistry</w:t>
      </w:r>
      <w:r w:rsidRPr="005E33CE">
        <w:rPr>
          <w:rFonts w:ascii="Book Antiqua" w:hAnsi="Book Antiqua" w:cs="宋体"/>
          <w:sz w:val="24"/>
          <w:szCs w:val="24"/>
          <w:lang w:eastAsia="zh-CN"/>
        </w:rPr>
        <w:t> 2003; </w:t>
      </w:r>
      <w:r w:rsidRPr="005E33CE">
        <w:rPr>
          <w:rFonts w:ascii="Book Antiqua" w:hAnsi="Book Antiqua" w:cs="宋体"/>
          <w:b/>
          <w:bCs/>
          <w:sz w:val="24"/>
          <w:szCs w:val="24"/>
          <w:lang w:eastAsia="zh-CN"/>
        </w:rPr>
        <w:t>42</w:t>
      </w:r>
      <w:r w:rsidRPr="005E33CE">
        <w:rPr>
          <w:rFonts w:ascii="Book Antiqua" w:hAnsi="Book Antiqua" w:cs="宋体"/>
          <w:sz w:val="24"/>
          <w:szCs w:val="24"/>
          <w:lang w:eastAsia="zh-CN"/>
        </w:rPr>
        <w:t>: 9249-9256 [PMID: 12899610]</w:t>
      </w:r>
    </w:p>
    <w:p w14:paraId="6C52A64A"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117 </w:t>
      </w:r>
      <w:r w:rsidRPr="005E33CE">
        <w:rPr>
          <w:rFonts w:ascii="Book Antiqua" w:hAnsi="Book Antiqua" w:cs="宋体"/>
          <w:b/>
          <w:bCs/>
          <w:sz w:val="24"/>
          <w:szCs w:val="24"/>
          <w:lang w:eastAsia="zh-CN"/>
        </w:rPr>
        <w:t>Guan X</w:t>
      </w:r>
      <w:r w:rsidRPr="005E33CE">
        <w:rPr>
          <w:rFonts w:ascii="Book Antiqua" w:hAnsi="Book Antiqua" w:cs="宋体"/>
          <w:sz w:val="24"/>
          <w:szCs w:val="24"/>
          <w:lang w:eastAsia="zh-CN"/>
        </w:rPr>
        <w:t xml:space="preserve">, Lin P, Knoll E, </w:t>
      </w:r>
      <w:proofErr w:type="spellStart"/>
      <w:r w:rsidRPr="005E33CE">
        <w:rPr>
          <w:rFonts w:ascii="Book Antiqua" w:hAnsi="Book Antiqua" w:cs="宋体"/>
          <w:sz w:val="24"/>
          <w:szCs w:val="24"/>
          <w:lang w:eastAsia="zh-CN"/>
        </w:rPr>
        <w:t>Chakrabarti</w:t>
      </w:r>
      <w:proofErr w:type="spellEnd"/>
      <w:r w:rsidRPr="005E33CE">
        <w:rPr>
          <w:rFonts w:ascii="Book Antiqua" w:hAnsi="Book Antiqua" w:cs="宋体"/>
          <w:sz w:val="24"/>
          <w:szCs w:val="24"/>
          <w:lang w:eastAsia="zh-CN"/>
        </w:rPr>
        <w:t xml:space="preserve"> R. Mechanism of inhibition of the human sirtuin enzyme SIRT3 by nicotinamide: computational and experimental studies. </w:t>
      </w:r>
      <w:proofErr w:type="spellStart"/>
      <w:r w:rsidRPr="005E33CE">
        <w:rPr>
          <w:rFonts w:ascii="Book Antiqua" w:hAnsi="Book Antiqua" w:cs="宋体"/>
          <w:i/>
          <w:iCs/>
          <w:sz w:val="24"/>
          <w:szCs w:val="24"/>
          <w:lang w:eastAsia="zh-CN"/>
        </w:rPr>
        <w:t>PLoS</w:t>
      </w:r>
      <w:proofErr w:type="spellEnd"/>
      <w:r w:rsidRPr="005E33CE">
        <w:rPr>
          <w:rFonts w:ascii="Book Antiqua" w:hAnsi="Book Antiqua" w:cs="宋体"/>
          <w:i/>
          <w:iCs/>
          <w:sz w:val="24"/>
          <w:szCs w:val="24"/>
          <w:lang w:eastAsia="zh-CN"/>
        </w:rPr>
        <w:t xml:space="preserve"> One</w:t>
      </w:r>
      <w:r w:rsidRPr="005E33CE">
        <w:rPr>
          <w:rFonts w:ascii="Book Antiqua" w:hAnsi="Book Antiqua" w:cs="宋体"/>
          <w:sz w:val="24"/>
          <w:szCs w:val="24"/>
          <w:lang w:eastAsia="zh-CN"/>
        </w:rPr>
        <w:t> 2014; </w:t>
      </w:r>
      <w:r w:rsidRPr="005E33CE">
        <w:rPr>
          <w:rFonts w:ascii="Book Antiqua" w:hAnsi="Book Antiqua" w:cs="宋体"/>
          <w:b/>
          <w:bCs/>
          <w:sz w:val="24"/>
          <w:szCs w:val="24"/>
          <w:lang w:eastAsia="zh-CN"/>
        </w:rPr>
        <w:t>9</w:t>
      </w:r>
      <w:r w:rsidRPr="005E33CE">
        <w:rPr>
          <w:rFonts w:ascii="Book Antiqua" w:hAnsi="Book Antiqua" w:cs="宋体"/>
          <w:sz w:val="24"/>
          <w:szCs w:val="24"/>
          <w:lang w:eastAsia="zh-CN"/>
        </w:rPr>
        <w:t>: e107729 [PMID: 25221980]</w:t>
      </w:r>
    </w:p>
    <w:p w14:paraId="39C248F3" w14:textId="77777777" w:rsidR="00AC40FC" w:rsidRPr="005E33CE" w:rsidRDefault="00AC40FC" w:rsidP="00AC40FC">
      <w:pPr>
        <w:widowControl/>
        <w:spacing w:line="360" w:lineRule="auto"/>
        <w:jc w:val="both"/>
        <w:rPr>
          <w:rFonts w:ascii="Book Antiqua" w:hAnsi="Book Antiqua" w:cs="宋体"/>
          <w:sz w:val="24"/>
          <w:szCs w:val="24"/>
          <w:lang w:eastAsia="zh-CN"/>
        </w:rPr>
      </w:pPr>
      <w:r w:rsidRPr="005E33CE">
        <w:rPr>
          <w:rFonts w:ascii="Book Antiqua" w:hAnsi="Book Antiqua" w:cs="宋体"/>
          <w:sz w:val="24"/>
          <w:szCs w:val="24"/>
          <w:lang w:eastAsia="zh-CN"/>
        </w:rPr>
        <w:t>118 </w:t>
      </w:r>
      <w:proofErr w:type="spellStart"/>
      <w:r w:rsidRPr="005E33CE">
        <w:rPr>
          <w:rFonts w:ascii="Book Antiqua" w:hAnsi="Book Antiqua" w:cs="宋体"/>
          <w:b/>
          <w:bCs/>
          <w:sz w:val="24"/>
          <w:szCs w:val="24"/>
          <w:lang w:eastAsia="zh-CN"/>
        </w:rPr>
        <w:t>Carafa</w:t>
      </w:r>
      <w:proofErr w:type="spellEnd"/>
      <w:r w:rsidRPr="005E33CE">
        <w:rPr>
          <w:rFonts w:ascii="Book Antiqua" w:hAnsi="Book Antiqua" w:cs="宋体"/>
          <w:b/>
          <w:bCs/>
          <w:sz w:val="24"/>
          <w:szCs w:val="24"/>
          <w:lang w:eastAsia="zh-CN"/>
        </w:rPr>
        <w:t xml:space="preserve"> V</w:t>
      </w:r>
      <w:r w:rsidRPr="005E33CE">
        <w:rPr>
          <w:rFonts w:ascii="Book Antiqua" w:hAnsi="Book Antiqua" w:cs="宋体"/>
          <w:sz w:val="24"/>
          <w:szCs w:val="24"/>
          <w:lang w:eastAsia="zh-CN"/>
        </w:rPr>
        <w:t xml:space="preserve">, </w:t>
      </w:r>
      <w:proofErr w:type="spellStart"/>
      <w:r w:rsidRPr="005E33CE">
        <w:rPr>
          <w:rFonts w:ascii="Book Antiqua" w:hAnsi="Book Antiqua" w:cs="宋体"/>
          <w:sz w:val="24"/>
          <w:szCs w:val="24"/>
          <w:lang w:eastAsia="zh-CN"/>
        </w:rPr>
        <w:t>Rotili</w:t>
      </w:r>
      <w:proofErr w:type="spellEnd"/>
      <w:r w:rsidRPr="005E33CE">
        <w:rPr>
          <w:rFonts w:ascii="Book Antiqua" w:hAnsi="Book Antiqua" w:cs="宋体"/>
          <w:sz w:val="24"/>
          <w:szCs w:val="24"/>
          <w:lang w:eastAsia="zh-CN"/>
        </w:rPr>
        <w:t xml:space="preserve"> D, </w:t>
      </w:r>
      <w:proofErr w:type="spellStart"/>
      <w:r w:rsidRPr="005E33CE">
        <w:rPr>
          <w:rFonts w:ascii="Book Antiqua" w:hAnsi="Book Antiqua" w:cs="宋体"/>
          <w:sz w:val="24"/>
          <w:szCs w:val="24"/>
          <w:lang w:eastAsia="zh-CN"/>
        </w:rPr>
        <w:t>Forgione</w:t>
      </w:r>
      <w:proofErr w:type="spellEnd"/>
      <w:r w:rsidRPr="005E33CE">
        <w:rPr>
          <w:rFonts w:ascii="Book Antiqua" w:hAnsi="Book Antiqua" w:cs="宋体"/>
          <w:sz w:val="24"/>
          <w:szCs w:val="24"/>
          <w:lang w:eastAsia="zh-CN"/>
        </w:rPr>
        <w:t xml:space="preserve"> M, Cuomo F, </w:t>
      </w:r>
      <w:proofErr w:type="spellStart"/>
      <w:r w:rsidRPr="005E33CE">
        <w:rPr>
          <w:rFonts w:ascii="Book Antiqua" w:hAnsi="Book Antiqua" w:cs="宋体"/>
          <w:sz w:val="24"/>
          <w:szCs w:val="24"/>
          <w:lang w:eastAsia="zh-CN"/>
        </w:rPr>
        <w:t>Serretiello</w:t>
      </w:r>
      <w:proofErr w:type="spellEnd"/>
      <w:r w:rsidRPr="005E33CE">
        <w:rPr>
          <w:rFonts w:ascii="Book Antiqua" w:hAnsi="Book Antiqua" w:cs="宋体"/>
          <w:sz w:val="24"/>
          <w:szCs w:val="24"/>
          <w:lang w:eastAsia="zh-CN"/>
        </w:rPr>
        <w:t xml:space="preserve"> E, </w:t>
      </w:r>
      <w:proofErr w:type="spellStart"/>
      <w:r w:rsidRPr="005E33CE">
        <w:rPr>
          <w:rFonts w:ascii="Book Antiqua" w:hAnsi="Book Antiqua" w:cs="宋体"/>
          <w:sz w:val="24"/>
          <w:szCs w:val="24"/>
          <w:lang w:eastAsia="zh-CN"/>
        </w:rPr>
        <w:t>Hailu</w:t>
      </w:r>
      <w:proofErr w:type="spellEnd"/>
      <w:r w:rsidRPr="005E33CE">
        <w:rPr>
          <w:rFonts w:ascii="Book Antiqua" w:hAnsi="Book Antiqua" w:cs="宋体"/>
          <w:sz w:val="24"/>
          <w:szCs w:val="24"/>
          <w:lang w:eastAsia="zh-CN"/>
        </w:rPr>
        <w:t xml:space="preserve"> GS, </w:t>
      </w:r>
      <w:proofErr w:type="spellStart"/>
      <w:r w:rsidRPr="005E33CE">
        <w:rPr>
          <w:rFonts w:ascii="Book Antiqua" w:hAnsi="Book Antiqua" w:cs="宋体"/>
          <w:sz w:val="24"/>
          <w:szCs w:val="24"/>
          <w:lang w:eastAsia="zh-CN"/>
        </w:rPr>
        <w:t>Jarho</w:t>
      </w:r>
      <w:proofErr w:type="spellEnd"/>
      <w:r w:rsidRPr="005E33CE">
        <w:rPr>
          <w:rFonts w:ascii="Book Antiqua" w:hAnsi="Book Antiqua" w:cs="宋体"/>
          <w:sz w:val="24"/>
          <w:szCs w:val="24"/>
          <w:lang w:eastAsia="zh-CN"/>
        </w:rPr>
        <w:t xml:space="preserve"> E, </w:t>
      </w:r>
      <w:proofErr w:type="spellStart"/>
      <w:r w:rsidRPr="005E33CE">
        <w:rPr>
          <w:rFonts w:ascii="Book Antiqua" w:hAnsi="Book Antiqua" w:cs="宋体"/>
          <w:sz w:val="24"/>
          <w:szCs w:val="24"/>
          <w:lang w:eastAsia="zh-CN"/>
        </w:rPr>
        <w:t>Lahtela-Kakkonen</w:t>
      </w:r>
      <w:proofErr w:type="spellEnd"/>
      <w:r w:rsidRPr="005E33CE">
        <w:rPr>
          <w:rFonts w:ascii="Book Antiqua" w:hAnsi="Book Antiqua" w:cs="宋体"/>
          <w:sz w:val="24"/>
          <w:szCs w:val="24"/>
          <w:lang w:eastAsia="zh-CN"/>
        </w:rPr>
        <w:t xml:space="preserve"> M, Mai A, </w:t>
      </w:r>
      <w:proofErr w:type="spellStart"/>
      <w:r w:rsidRPr="005E33CE">
        <w:rPr>
          <w:rFonts w:ascii="Book Antiqua" w:hAnsi="Book Antiqua" w:cs="宋体"/>
          <w:sz w:val="24"/>
          <w:szCs w:val="24"/>
          <w:lang w:eastAsia="zh-CN"/>
        </w:rPr>
        <w:t>Altucci</w:t>
      </w:r>
      <w:proofErr w:type="spellEnd"/>
      <w:r w:rsidRPr="005E33CE">
        <w:rPr>
          <w:rFonts w:ascii="Book Antiqua" w:hAnsi="Book Antiqua" w:cs="宋体"/>
          <w:sz w:val="24"/>
          <w:szCs w:val="24"/>
          <w:lang w:eastAsia="zh-CN"/>
        </w:rPr>
        <w:t xml:space="preserve"> L. Sirtuin functions and modulation: from chemistry to the clinic. </w:t>
      </w:r>
      <w:proofErr w:type="spellStart"/>
      <w:r w:rsidRPr="005E33CE">
        <w:rPr>
          <w:rFonts w:ascii="Book Antiqua" w:hAnsi="Book Antiqua" w:cs="宋体"/>
          <w:i/>
          <w:iCs/>
          <w:sz w:val="24"/>
          <w:szCs w:val="24"/>
          <w:lang w:eastAsia="zh-CN"/>
        </w:rPr>
        <w:t>Clin</w:t>
      </w:r>
      <w:proofErr w:type="spellEnd"/>
      <w:r w:rsidRPr="005E33CE">
        <w:rPr>
          <w:rFonts w:ascii="Book Antiqua" w:hAnsi="Book Antiqua" w:cs="宋体"/>
          <w:i/>
          <w:iCs/>
          <w:sz w:val="24"/>
          <w:szCs w:val="24"/>
          <w:lang w:eastAsia="zh-CN"/>
        </w:rPr>
        <w:t xml:space="preserve"> Epigenetics</w:t>
      </w:r>
      <w:r w:rsidRPr="005E33CE">
        <w:rPr>
          <w:rFonts w:ascii="Book Antiqua" w:hAnsi="Book Antiqua" w:cs="宋体"/>
          <w:sz w:val="24"/>
          <w:szCs w:val="24"/>
          <w:lang w:eastAsia="zh-CN"/>
        </w:rPr>
        <w:t> 2016; </w:t>
      </w:r>
      <w:r w:rsidRPr="005E33CE">
        <w:rPr>
          <w:rFonts w:ascii="Book Antiqua" w:hAnsi="Book Antiqua" w:cs="宋体"/>
          <w:b/>
          <w:bCs/>
          <w:sz w:val="24"/>
          <w:szCs w:val="24"/>
          <w:lang w:eastAsia="zh-CN"/>
        </w:rPr>
        <w:t>8</w:t>
      </w:r>
      <w:r w:rsidRPr="005E33CE">
        <w:rPr>
          <w:rFonts w:ascii="Book Antiqua" w:hAnsi="Book Antiqua" w:cs="宋体"/>
          <w:sz w:val="24"/>
          <w:szCs w:val="24"/>
          <w:lang w:eastAsia="zh-CN"/>
        </w:rPr>
        <w:t>: 61 [PMID: 27226812]</w:t>
      </w:r>
    </w:p>
    <w:p w14:paraId="0FC8C6CE" w14:textId="70F54960" w:rsidR="00AC40FC" w:rsidRPr="005E33CE" w:rsidRDefault="00AC40FC" w:rsidP="000D42FC">
      <w:pPr>
        <w:wordWrap w:val="0"/>
        <w:spacing w:line="360" w:lineRule="auto"/>
        <w:ind w:left="390" w:hangingChars="150" w:hanging="390"/>
        <w:jc w:val="right"/>
        <w:rPr>
          <w:rFonts w:ascii="Book Antiqua" w:hAnsi="Book Antiqua"/>
          <w:sz w:val="24"/>
        </w:rPr>
      </w:pPr>
      <w:bookmarkStart w:id="331" w:name="OLE_LINK3613"/>
      <w:bookmarkStart w:id="332" w:name="OLE_LINK3662"/>
      <w:bookmarkStart w:id="333" w:name="OLE_LINK3638"/>
      <w:bookmarkStart w:id="334" w:name="OLE_LINK3604"/>
      <w:bookmarkStart w:id="335" w:name="OLE_LINK3750"/>
      <w:bookmarkStart w:id="336" w:name="OLE_LINK3705"/>
      <w:bookmarkStart w:id="337" w:name="OLE_LINK3573"/>
      <w:bookmarkStart w:id="338" w:name="OLE_LINK3565"/>
      <w:bookmarkStart w:id="339" w:name="OLE_LINK3554"/>
      <w:bookmarkStart w:id="340" w:name="OLE_LINK3549"/>
      <w:bookmarkStart w:id="341" w:name="OLE_LINK3796"/>
      <w:bookmarkStart w:id="342" w:name="OLE_LINK3755"/>
      <w:bookmarkStart w:id="343" w:name="OLE_LINK3640"/>
      <w:bookmarkStart w:id="344" w:name="OLE_LINK3435"/>
      <w:bookmarkStart w:id="345" w:name="OLE_LINK3372"/>
      <w:bookmarkStart w:id="346" w:name="OLE_LINK3324"/>
      <w:bookmarkStart w:id="347" w:name="OLE_LINK3412"/>
      <w:bookmarkStart w:id="348" w:name="OLE_LINK3378"/>
      <w:bookmarkStart w:id="349" w:name="OLE_LINK3318"/>
      <w:bookmarkStart w:id="350" w:name="OLE_LINK3281"/>
      <w:bookmarkStart w:id="351" w:name="OLE_LINK3263"/>
      <w:bookmarkStart w:id="352" w:name="OLE_LINK3249"/>
      <w:bookmarkStart w:id="353" w:name="OLE_LINK3254"/>
      <w:bookmarkStart w:id="354" w:name="OLE_LINK3245"/>
      <w:bookmarkStart w:id="355" w:name="OLE_LINK3187"/>
      <w:bookmarkStart w:id="356" w:name="OLE_LINK3380"/>
      <w:bookmarkStart w:id="357" w:name="OLE_LINK3248"/>
      <w:bookmarkStart w:id="358" w:name="OLE_LINK3219"/>
      <w:bookmarkStart w:id="359" w:name="OLE_LINK3218"/>
      <w:bookmarkStart w:id="360" w:name="OLE_LINK3184"/>
      <w:bookmarkStart w:id="361" w:name="OLE_LINK3186"/>
      <w:bookmarkStart w:id="362" w:name="OLE_LINK3192"/>
      <w:bookmarkStart w:id="363" w:name="OLE_LINK3160"/>
      <w:bookmarkStart w:id="364" w:name="OLE_LINK3118"/>
      <w:bookmarkStart w:id="365" w:name="OLE_LINK3142"/>
      <w:bookmarkStart w:id="366" w:name="OLE_LINK3114"/>
      <w:bookmarkStart w:id="367" w:name="OLE_LINK3089"/>
      <w:bookmarkStart w:id="368" w:name="OLE_LINK3071"/>
      <w:bookmarkStart w:id="369" w:name="OLE_LINK3065"/>
      <w:bookmarkStart w:id="370" w:name="OLE_LINK3059"/>
      <w:bookmarkStart w:id="371" w:name="OLE_LINK3039"/>
      <w:bookmarkStart w:id="372" w:name="OLE_LINK3032"/>
      <w:bookmarkStart w:id="373" w:name="OLE_LINK3015"/>
      <w:bookmarkStart w:id="374" w:name="OLE_LINK3135"/>
      <w:bookmarkStart w:id="375" w:name="OLE_LINK3108"/>
      <w:bookmarkStart w:id="376" w:name="OLE_LINK3067"/>
      <w:bookmarkStart w:id="377" w:name="OLE_LINK3020"/>
      <w:bookmarkStart w:id="378" w:name="OLE_LINK2972"/>
      <w:bookmarkStart w:id="379" w:name="OLE_LINK2953"/>
      <w:bookmarkStart w:id="380" w:name="OLE_LINK3506"/>
      <w:bookmarkStart w:id="381" w:name="OLE_LINK3031"/>
      <w:bookmarkStart w:id="382" w:name="OLE_LINK2986"/>
      <w:bookmarkStart w:id="383" w:name="OLE_LINK2954"/>
      <w:bookmarkStart w:id="384" w:name="OLE_LINK2920"/>
      <w:bookmarkStart w:id="385" w:name="OLE_LINK2938"/>
      <w:bookmarkStart w:id="386" w:name="OLE_LINK2915"/>
      <w:bookmarkStart w:id="387" w:name="OLE_LINK2889"/>
      <w:bookmarkStart w:id="388" w:name="OLE_LINK2853"/>
      <w:bookmarkStart w:id="389" w:name="OLE_LINK2837"/>
      <w:bookmarkStart w:id="390" w:name="OLE_LINK2893"/>
      <w:bookmarkStart w:id="391" w:name="OLE_LINK2846"/>
      <w:bookmarkStart w:id="392" w:name="OLE_LINK3467"/>
      <w:bookmarkStart w:id="393" w:name="OLE_LINK2864"/>
      <w:bookmarkStart w:id="394" w:name="OLE_LINK2834"/>
      <w:bookmarkStart w:id="395" w:name="OLE_LINK2858"/>
      <w:bookmarkStart w:id="396" w:name="OLE_LINK2777"/>
      <w:bookmarkStart w:id="397" w:name="OLE_LINK2744"/>
      <w:bookmarkStart w:id="398" w:name="OLE_LINK2733"/>
      <w:bookmarkStart w:id="399" w:name="OLE_LINK2724"/>
      <w:bookmarkStart w:id="400" w:name="OLE_LINK2779"/>
      <w:bookmarkStart w:id="401" w:name="OLE_LINK3508"/>
      <w:bookmarkStart w:id="402" w:name="OLE_LINK3464"/>
      <w:bookmarkStart w:id="403" w:name="OLE_LINK2757"/>
      <w:bookmarkStart w:id="404" w:name="OLE_LINK2739"/>
      <w:bookmarkStart w:id="405" w:name="OLE_LINK2703"/>
      <w:bookmarkStart w:id="406" w:name="OLE_LINK2678"/>
      <w:bookmarkStart w:id="407" w:name="OLE_LINK2629"/>
      <w:bookmarkStart w:id="408" w:name="OLE_LINK2593"/>
      <w:bookmarkStart w:id="409" w:name="OLE_LINK2567"/>
      <w:bookmarkStart w:id="410" w:name="OLE_LINK2669"/>
      <w:bookmarkStart w:id="411" w:name="OLE_LINK2648"/>
      <w:bookmarkStart w:id="412" w:name="OLE_LINK2589"/>
      <w:bookmarkStart w:id="413" w:name="OLE_LINK2594"/>
      <w:bookmarkStart w:id="414" w:name="OLE_LINK2550"/>
      <w:bookmarkStart w:id="415" w:name="OLE_LINK2537"/>
      <w:bookmarkStart w:id="416" w:name="OLE_LINK2555"/>
      <w:bookmarkStart w:id="417" w:name="OLE_LINK2528"/>
      <w:bookmarkStart w:id="418" w:name="OLE_LINK2554"/>
      <w:bookmarkStart w:id="419" w:name="OLE_LINK2615"/>
      <w:bookmarkStart w:id="420" w:name="OLE_LINK2583"/>
      <w:bookmarkStart w:id="421" w:name="OLE_LINK2511"/>
      <w:bookmarkStart w:id="422" w:name="OLE_LINK2483"/>
      <w:bookmarkStart w:id="423" w:name="OLE_LINK2471"/>
      <w:bookmarkStart w:id="424" w:name="OLE_LINK2532"/>
      <w:bookmarkStart w:id="425" w:name="OLE_LINK2476"/>
      <w:bookmarkStart w:id="426" w:name="OLE_LINK2382"/>
      <w:bookmarkStart w:id="427" w:name="OLE_LINK2474"/>
      <w:bookmarkStart w:id="428" w:name="OLE_LINK2370"/>
      <w:bookmarkStart w:id="429" w:name="OLE_LINK2427"/>
      <w:bookmarkStart w:id="430" w:name="OLE_LINK2369"/>
      <w:bookmarkStart w:id="431" w:name="OLE_LINK2336"/>
      <w:bookmarkStart w:id="432" w:name="OLE_LINK2432"/>
      <w:bookmarkStart w:id="433" w:name="OLE_LINK2402"/>
      <w:bookmarkStart w:id="434" w:name="OLE_LINK2330"/>
      <w:bookmarkStart w:id="435" w:name="OLE_LINK2290"/>
      <w:bookmarkStart w:id="436" w:name="OLE_LINK2240"/>
      <w:bookmarkStart w:id="437" w:name="OLE_LINK2314"/>
      <w:bookmarkStart w:id="438" w:name="OLE_LINK2273"/>
      <w:bookmarkStart w:id="439" w:name="OLE_LINK2354"/>
      <w:bookmarkStart w:id="440" w:name="OLE_LINK2236"/>
      <w:bookmarkStart w:id="441" w:name="OLE_LINK2148"/>
      <w:bookmarkStart w:id="442" w:name="OLE_LINK2395"/>
      <w:bookmarkStart w:id="443" w:name="OLE_LINK2294"/>
      <w:bookmarkStart w:id="444" w:name="OLE_LINK2281"/>
      <w:bookmarkStart w:id="445" w:name="OLE_LINK2248"/>
      <w:bookmarkStart w:id="446" w:name="OLE_LINK2219"/>
      <w:bookmarkStart w:id="447" w:name="OLE_LINK2139"/>
      <w:bookmarkStart w:id="448" w:name="OLE_LINK3357"/>
      <w:bookmarkStart w:id="449" w:name="OLE_LINK2128"/>
      <w:bookmarkStart w:id="450" w:name="OLE_LINK2101"/>
      <w:bookmarkStart w:id="451" w:name="OLE_LINK2181"/>
      <w:bookmarkStart w:id="452" w:name="OLE_LINK2133"/>
      <w:bookmarkStart w:id="453" w:name="OLE_LINK2041"/>
      <w:bookmarkStart w:id="454" w:name="OLE_LINK2043"/>
      <w:bookmarkStart w:id="455" w:name="OLE_LINK1997"/>
      <w:bookmarkStart w:id="456" w:name="OLE_LINK3410"/>
      <w:bookmarkStart w:id="457" w:name="OLE_LINK3374"/>
      <w:bookmarkStart w:id="458" w:name="OLE_LINK3320"/>
      <w:bookmarkStart w:id="459" w:name="OLE_LINK2071"/>
      <w:bookmarkStart w:id="460" w:name="OLE_LINK2274"/>
      <w:bookmarkStart w:id="461" w:name="OLE_LINK2265"/>
      <w:bookmarkStart w:id="462" w:name="OLE_LINK2211"/>
      <w:bookmarkStart w:id="463" w:name="OLE_LINK2167"/>
      <w:bookmarkStart w:id="464" w:name="OLE_LINK2131"/>
      <w:bookmarkStart w:id="465" w:name="OLE_LINK2087"/>
      <w:bookmarkStart w:id="466" w:name="OLE_LINK2040"/>
      <w:bookmarkStart w:id="467" w:name="OLE_LINK1984"/>
      <w:bookmarkStart w:id="468" w:name="OLE_LINK2192"/>
      <w:bookmarkStart w:id="469" w:name="OLE_LINK2136"/>
      <w:bookmarkStart w:id="470" w:name="OLE_LINK2094"/>
      <w:bookmarkStart w:id="471" w:name="OLE_LINK2066"/>
      <w:bookmarkStart w:id="472" w:name="OLE_LINK2031"/>
      <w:bookmarkStart w:id="473" w:name="OLE_LINK1983"/>
      <w:bookmarkStart w:id="474" w:name="OLE_LINK1970"/>
      <w:bookmarkStart w:id="475" w:name="OLE_LINK1943"/>
      <w:bookmarkStart w:id="476" w:name="OLE_LINK1922"/>
      <w:bookmarkStart w:id="477" w:name="OLE_LINK1890"/>
      <w:bookmarkStart w:id="478" w:name="OLE_LINK1883"/>
      <w:bookmarkStart w:id="479" w:name="OLE_LINK1870"/>
      <w:bookmarkStart w:id="480" w:name="OLE_LINK2056"/>
      <w:bookmarkStart w:id="481" w:name="OLE_LINK2027"/>
      <w:bookmarkStart w:id="482" w:name="OLE_LINK1834"/>
      <w:bookmarkStart w:id="483" w:name="OLE_LINK1960"/>
      <w:bookmarkStart w:id="484" w:name="OLE_LINK1916"/>
      <w:bookmarkStart w:id="485" w:name="OLE_LINK1879"/>
      <w:bookmarkStart w:id="486" w:name="OLE_LINK1841"/>
      <w:bookmarkStart w:id="487" w:name="OLE_LINK1977"/>
      <w:bookmarkStart w:id="488" w:name="OLE_LINK1939"/>
      <w:bookmarkStart w:id="489" w:name="OLE_LINK1901"/>
      <w:bookmarkStart w:id="490" w:name="OLE_LINK1859"/>
      <w:bookmarkStart w:id="491" w:name="OLE_LINK1862"/>
      <w:bookmarkStart w:id="492" w:name="OLE_LINK1808"/>
      <w:bookmarkStart w:id="493" w:name="OLE_LINK1692"/>
      <w:bookmarkStart w:id="494" w:name="OLE_LINK1865"/>
      <w:bookmarkStart w:id="495" w:name="OLE_LINK1825"/>
      <w:bookmarkStart w:id="496" w:name="OLE_LINK1792"/>
      <w:bookmarkStart w:id="497" w:name="OLE_LINK1736"/>
      <w:bookmarkStart w:id="498" w:name="OLE_LINK1699"/>
      <w:bookmarkStart w:id="499" w:name="OLE_LINK1630"/>
      <w:bookmarkStart w:id="500" w:name="OLE_LINK1593"/>
      <w:bookmarkStart w:id="501" w:name="OLE_LINK1586"/>
      <w:bookmarkStart w:id="502" w:name="OLE_LINK1761"/>
      <w:bookmarkStart w:id="503" w:name="OLE_LINK1716"/>
      <w:bookmarkStart w:id="504" w:name="OLE_LINK1671"/>
      <w:bookmarkStart w:id="505" w:name="OLE_LINK1619"/>
      <w:bookmarkStart w:id="506" w:name="OLE_LINK1565"/>
      <w:bookmarkStart w:id="507" w:name="OLE_LINK1721"/>
      <w:bookmarkStart w:id="508" w:name="OLE_LINK1650"/>
      <w:bookmarkStart w:id="509" w:name="OLE_LINK1618"/>
      <w:bookmarkStart w:id="510" w:name="OLE_LINK1576"/>
      <w:bookmarkStart w:id="511" w:name="OLE_LINK1490"/>
      <w:bookmarkStart w:id="512" w:name="OLE_LINK1390"/>
      <w:bookmarkStart w:id="513" w:name="OLE_LINK1503"/>
      <w:bookmarkStart w:id="514" w:name="OLE_LINK1472"/>
      <w:bookmarkStart w:id="515" w:name="OLE_LINK1443"/>
      <w:bookmarkStart w:id="516" w:name="OLE_LINK1370"/>
      <w:bookmarkStart w:id="517" w:name="OLE_LINK1591"/>
      <w:bookmarkStart w:id="518" w:name="OLE_LINK1500"/>
      <w:bookmarkStart w:id="519" w:name="OLE_LINK1457"/>
      <w:bookmarkStart w:id="520" w:name="OLE_LINK1384"/>
      <w:bookmarkStart w:id="521" w:name="OLE_LINK1344"/>
      <w:bookmarkStart w:id="522" w:name="OLE_LINK1531"/>
      <w:bookmarkStart w:id="523" w:name="OLE_LINK1462"/>
      <w:bookmarkStart w:id="524" w:name="OLE_LINK1343"/>
      <w:bookmarkStart w:id="525" w:name="OLE_LINK1349"/>
      <w:bookmarkStart w:id="526" w:name="OLE_LINK1691"/>
      <w:bookmarkStart w:id="527" w:name="OLE_LINK1661"/>
      <w:bookmarkStart w:id="528" w:name="OLE_LINK1622"/>
      <w:bookmarkStart w:id="529" w:name="OLE_LINK1585"/>
      <w:bookmarkStart w:id="530" w:name="OLE_LINK1530"/>
      <w:bookmarkStart w:id="531" w:name="OLE_LINK1492"/>
      <w:bookmarkStart w:id="532" w:name="OLE_LINK1448"/>
      <w:bookmarkStart w:id="533" w:name="OLE_LINK1410"/>
      <w:bookmarkStart w:id="534" w:name="OLE_LINK1373"/>
      <w:bookmarkStart w:id="535" w:name="OLE_LINK1176"/>
      <w:bookmarkStart w:id="536" w:name="OLE_LINK1172"/>
      <w:bookmarkStart w:id="537" w:name="OLE_LINK1185"/>
      <w:bookmarkStart w:id="538" w:name="OLE_LINK1060"/>
      <w:bookmarkStart w:id="539" w:name="OLE_LINK1169"/>
      <w:bookmarkStart w:id="540" w:name="OLE_LINK1074"/>
      <w:bookmarkStart w:id="541" w:name="OLE_LINK1175"/>
      <w:bookmarkStart w:id="542" w:name="OLE_LINK1158"/>
      <w:bookmarkStart w:id="543" w:name="OLE_LINK1056"/>
      <w:bookmarkStart w:id="544" w:name="OLE_LINK1288"/>
      <w:bookmarkStart w:id="545" w:name="OLE_LINK1241"/>
      <w:bookmarkStart w:id="546" w:name="OLE_LINK1200"/>
      <w:bookmarkStart w:id="547" w:name="OLE_LINK1167"/>
      <w:bookmarkStart w:id="548" w:name="OLE_LINK1137"/>
      <w:bookmarkStart w:id="549" w:name="OLE_LINK1059"/>
      <w:bookmarkStart w:id="550" w:name="OLE_LINK930"/>
      <w:bookmarkStart w:id="551" w:name="OLE_LINK911"/>
      <w:bookmarkStart w:id="552" w:name="OLE_LINK946"/>
      <w:bookmarkStart w:id="553" w:name="OLE_LINK1052"/>
      <w:bookmarkStart w:id="554" w:name="OLE_LINK993"/>
      <w:bookmarkStart w:id="555" w:name="OLE_LINK992"/>
      <w:bookmarkStart w:id="556" w:name="OLE_LINK906"/>
      <w:bookmarkStart w:id="557" w:name="OLE_LINK898"/>
      <w:bookmarkStart w:id="558" w:name="OLE_LINK909"/>
      <w:bookmarkStart w:id="559" w:name="OLE_LINK847"/>
      <w:bookmarkStart w:id="560" w:name="OLE_LINK1030"/>
      <w:bookmarkStart w:id="561" w:name="OLE_LINK981"/>
      <w:bookmarkStart w:id="562" w:name="OLE_LINK943"/>
      <w:bookmarkStart w:id="563" w:name="OLE_LINK891"/>
      <w:bookmarkStart w:id="564" w:name="OLE_LINK1106"/>
      <w:bookmarkStart w:id="565" w:name="OLE_LINK1076"/>
      <w:bookmarkStart w:id="566" w:name="OLE_LINK1049"/>
      <w:bookmarkStart w:id="567" w:name="OLE_LINK1018"/>
      <w:bookmarkStart w:id="568" w:name="OLE_LINK980"/>
      <w:bookmarkStart w:id="569" w:name="OLE_LINK908"/>
      <w:bookmarkStart w:id="570" w:name="OLE_LINK856"/>
      <w:bookmarkStart w:id="571" w:name="OLE_LINK2898"/>
      <w:bookmarkStart w:id="572" w:name="OLE_LINK865"/>
      <w:bookmarkStart w:id="573" w:name="OLE_LINK826"/>
      <w:bookmarkStart w:id="574" w:name="OLE_LINK782"/>
      <w:bookmarkStart w:id="575" w:name="OLE_LINK889"/>
      <w:bookmarkStart w:id="576" w:name="OLE_LINK836"/>
      <w:bookmarkStart w:id="577" w:name="OLE_LINK2882"/>
      <w:bookmarkStart w:id="578" w:name="OLE_LINK792"/>
      <w:bookmarkStart w:id="579" w:name="OLE_LINK700"/>
      <w:bookmarkStart w:id="580" w:name="OLE_LINK642"/>
      <w:bookmarkStart w:id="581" w:name="OLE_LINK833"/>
      <w:bookmarkStart w:id="582" w:name="OLE_LINK781"/>
      <w:bookmarkStart w:id="583" w:name="OLE_LINK739"/>
      <w:bookmarkStart w:id="584" w:name="OLE_LINK660"/>
      <w:bookmarkStart w:id="585" w:name="OLE_LINK801"/>
      <w:bookmarkStart w:id="586" w:name="OLE_LINK770"/>
      <w:bookmarkStart w:id="587" w:name="OLE_LINK716"/>
      <w:bookmarkStart w:id="588" w:name="OLE_LINK593"/>
      <w:bookmarkStart w:id="589" w:name="OLE_LINK714"/>
      <w:bookmarkStart w:id="590" w:name="OLE_LINK640"/>
      <w:bookmarkStart w:id="591" w:name="OLE_LINK582"/>
      <w:bookmarkStart w:id="592" w:name="OLE_LINK589"/>
      <w:bookmarkStart w:id="593" w:name="OLE_LINK542"/>
      <w:bookmarkStart w:id="594" w:name="OLE_LINK722"/>
      <w:bookmarkStart w:id="595" w:name="OLE_LINK688"/>
      <w:bookmarkStart w:id="596" w:name="OLE_LINK639"/>
      <w:bookmarkStart w:id="597" w:name="OLE_LINK581"/>
      <w:bookmarkStart w:id="598" w:name="OLE_LINK2700"/>
      <w:bookmarkStart w:id="599" w:name="OLE_LINK567"/>
      <w:bookmarkStart w:id="600" w:name="OLE_LINK480"/>
      <w:bookmarkStart w:id="601" w:name="OLE_LINK574"/>
      <w:bookmarkStart w:id="602" w:name="OLE_LINK572"/>
      <w:bookmarkStart w:id="603" w:name="OLE_LINK532"/>
      <w:bookmarkStart w:id="604" w:name="OLE_LINK491"/>
      <w:bookmarkStart w:id="605" w:name="OLE_LINK575"/>
      <w:bookmarkStart w:id="606" w:name="OLE_LINK519"/>
      <w:bookmarkStart w:id="607" w:name="OLE_LINK462"/>
      <w:bookmarkStart w:id="608" w:name="OLE_LINK471"/>
      <w:bookmarkStart w:id="609" w:name="OLE_LINK430"/>
      <w:bookmarkStart w:id="610" w:name="OLE_LINK686"/>
      <w:bookmarkStart w:id="611" w:name="OLE_LINK648"/>
      <w:bookmarkStart w:id="612" w:name="OLE_LINK535"/>
      <w:bookmarkStart w:id="613" w:name="OLE_LINK489"/>
      <w:bookmarkStart w:id="614" w:name="OLE_LINK450"/>
      <w:bookmarkStart w:id="615" w:name="OLE_LINK303"/>
      <w:bookmarkStart w:id="616" w:name="OLE_LINK379"/>
      <w:bookmarkStart w:id="617" w:name="OLE_LINK384"/>
      <w:bookmarkStart w:id="618" w:name="OLE_LINK288"/>
      <w:bookmarkStart w:id="619" w:name="OLE_LINK457"/>
      <w:bookmarkStart w:id="620" w:name="OLE_LINK1830"/>
      <w:bookmarkStart w:id="621" w:name="OLE_LINK334"/>
      <w:bookmarkStart w:id="622" w:name="OLE_LINK371"/>
      <w:bookmarkStart w:id="623" w:name="OLE_LINK346"/>
      <w:bookmarkStart w:id="624" w:name="OLE_LINK400"/>
      <w:bookmarkStart w:id="625" w:name="OLE_LINK385"/>
      <w:bookmarkStart w:id="626" w:name="OLE_LINK321"/>
      <w:bookmarkStart w:id="627" w:name="OLE_LINK304"/>
      <w:bookmarkStart w:id="628" w:name="OLE_LINK313"/>
      <w:bookmarkStart w:id="629" w:name="OLE_LINK282"/>
      <w:bookmarkStart w:id="630" w:name="OLE_LINK240"/>
      <w:bookmarkStart w:id="631" w:name="OLE_LINK281"/>
      <w:bookmarkStart w:id="632" w:name="OLE_LINK250"/>
      <w:bookmarkStart w:id="633" w:name="OLE_LINK212"/>
      <w:bookmarkStart w:id="634" w:name="OLE_LINK226"/>
      <w:bookmarkStart w:id="635" w:name="OLE_LINK225"/>
      <w:bookmarkStart w:id="636" w:name="OLE_LINK149"/>
      <w:bookmarkStart w:id="637" w:name="OLE_LINK254"/>
      <w:bookmarkStart w:id="638" w:name="OLE_LINK183"/>
      <w:bookmarkStart w:id="639" w:name="OLE_LINK387"/>
      <w:bookmarkStart w:id="640" w:name="OLE_LINK320"/>
      <w:bookmarkStart w:id="641" w:name="OLE_LINK112"/>
      <w:bookmarkStart w:id="642" w:name="OLE_LINK148"/>
      <w:bookmarkStart w:id="643" w:name="OLE_LINK120"/>
      <w:bookmarkStart w:id="644" w:name="OLE_LINK51"/>
      <w:r w:rsidRPr="005E33CE">
        <w:rPr>
          <w:rFonts w:ascii="Book Antiqua" w:hAnsi="Book Antiqua"/>
          <w:b/>
          <w:bCs/>
          <w:sz w:val="24"/>
        </w:rPr>
        <w:t>P-Reviewer:</w:t>
      </w:r>
      <w:r w:rsidR="006213E2">
        <w:rPr>
          <w:rFonts w:ascii="Book Antiqua" w:hAnsi="Book Antiqua"/>
          <w:b/>
          <w:bCs/>
          <w:sz w:val="24"/>
        </w:rPr>
        <w:t xml:space="preserve"> </w:t>
      </w:r>
      <w:proofErr w:type="spellStart"/>
      <w:r w:rsidRPr="005E33CE">
        <w:rPr>
          <w:rFonts w:ascii="Book Antiqua" w:hAnsi="Book Antiqua"/>
          <w:bCs/>
          <w:sz w:val="24"/>
        </w:rPr>
        <w:t>Geng</w:t>
      </w:r>
      <w:proofErr w:type="spellEnd"/>
      <w:r w:rsidRPr="005E33CE">
        <w:rPr>
          <w:rFonts w:ascii="Book Antiqua" w:hAnsi="Book Antiqua" w:hint="eastAsia"/>
          <w:bCs/>
          <w:sz w:val="24"/>
          <w:lang w:eastAsia="zh-CN"/>
        </w:rPr>
        <w:t xml:space="preserve"> </w:t>
      </w:r>
      <w:r w:rsidRPr="005E33CE">
        <w:rPr>
          <w:rFonts w:ascii="Book Antiqua" w:hAnsi="Book Antiqua"/>
          <w:bCs/>
          <w:sz w:val="24"/>
        </w:rPr>
        <w:t>TY</w:t>
      </w:r>
      <w:r w:rsidRPr="005E33CE">
        <w:rPr>
          <w:rFonts w:ascii="Book Antiqua" w:hAnsi="Book Antiqua" w:hint="eastAsia"/>
          <w:bCs/>
          <w:sz w:val="24"/>
          <w:lang w:eastAsia="zh-CN"/>
        </w:rPr>
        <w:t>,</w:t>
      </w:r>
      <w:r w:rsidR="006213E2">
        <w:rPr>
          <w:rFonts w:ascii="Book Antiqua" w:hAnsi="Book Antiqua" w:hint="eastAsia"/>
          <w:bCs/>
          <w:sz w:val="24"/>
          <w:lang w:eastAsia="zh-CN"/>
        </w:rPr>
        <w:t xml:space="preserve"> </w:t>
      </w:r>
      <w:proofErr w:type="spellStart"/>
      <w:r w:rsidRPr="005E33CE">
        <w:rPr>
          <w:rFonts w:ascii="Book Antiqua" w:hAnsi="Book Antiqua"/>
          <w:bCs/>
          <w:sz w:val="24"/>
          <w:lang w:eastAsia="zh-CN"/>
        </w:rPr>
        <w:t>Joven</w:t>
      </w:r>
      <w:proofErr w:type="spellEnd"/>
      <w:r w:rsidRPr="005E33CE">
        <w:rPr>
          <w:rFonts w:ascii="Book Antiqua" w:hAnsi="Book Antiqua" w:hint="eastAsia"/>
          <w:bCs/>
          <w:sz w:val="24"/>
          <w:lang w:eastAsia="zh-CN"/>
        </w:rPr>
        <w:t xml:space="preserve"> </w:t>
      </w:r>
      <w:r w:rsidRPr="005E33CE">
        <w:rPr>
          <w:rFonts w:ascii="Book Antiqua" w:hAnsi="Book Antiqua"/>
          <w:bCs/>
          <w:sz w:val="24"/>
          <w:lang w:eastAsia="zh-CN"/>
        </w:rPr>
        <w:t>J</w:t>
      </w:r>
      <w:r w:rsidRPr="005E33CE">
        <w:rPr>
          <w:rFonts w:ascii="Book Antiqua" w:hAnsi="Book Antiqua" w:hint="eastAsia"/>
          <w:bCs/>
          <w:sz w:val="24"/>
          <w:lang w:eastAsia="zh-CN"/>
        </w:rPr>
        <w:t xml:space="preserve">, </w:t>
      </w:r>
      <w:proofErr w:type="spellStart"/>
      <w:r w:rsidRPr="005E33CE">
        <w:rPr>
          <w:rFonts w:ascii="Book Antiqua" w:hAnsi="Book Antiqua"/>
          <w:bCs/>
          <w:sz w:val="24"/>
          <w:lang w:eastAsia="zh-CN"/>
        </w:rPr>
        <w:t>Trovato</w:t>
      </w:r>
      <w:proofErr w:type="spellEnd"/>
      <w:r w:rsidRPr="005E33CE">
        <w:rPr>
          <w:rFonts w:ascii="Book Antiqua" w:hAnsi="Book Antiqua" w:hint="eastAsia"/>
          <w:bCs/>
          <w:sz w:val="24"/>
          <w:lang w:eastAsia="zh-CN"/>
        </w:rPr>
        <w:t xml:space="preserve"> </w:t>
      </w:r>
      <w:r w:rsidRPr="005E33CE">
        <w:rPr>
          <w:rFonts w:ascii="Book Antiqua" w:hAnsi="Book Antiqua"/>
          <w:bCs/>
          <w:sz w:val="24"/>
          <w:lang w:eastAsia="zh-CN"/>
        </w:rPr>
        <w:t>GM</w:t>
      </w:r>
      <w:r w:rsidR="006213E2">
        <w:rPr>
          <w:rFonts w:ascii="Book Antiqua" w:hAnsi="Book Antiqua" w:hint="eastAsia"/>
          <w:bCs/>
          <w:sz w:val="24"/>
          <w:lang w:eastAsia="zh-CN"/>
        </w:rPr>
        <w:t xml:space="preserve"> </w:t>
      </w:r>
      <w:r w:rsidRPr="005E33CE">
        <w:rPr>
          <w:rFonts w:ascii="Book Antiqua" w:hAnsi="Book Antiqua"/>
          <w:b/>
          <w:bCs/>
          <w:sz w:val="24"/>
        </w:rPr>
        <w:t>S-Editor:</w:t>
      </w:r>
      <w:r w:rsidRPr="005E33CE">
        <w:rPr>
          <w:rFonts w:ascii="Book Antiqua" w:hAnsi="Book Antiqua"/>
          <w:sz w:val="24"/>
        </w:rPr>
        <w:t xml:space="preserve"> Yu J </w:t>
      </w:r>
      <w:r w:rsidRPr="005E33CE">
        <w:rPr>
          <w:rFonts w:ascii="Book Antiqua" w:hAnsi="Book Antiqua"/>
          <w:b/>
          <w:bCs/>
          <w:sz w:val="24"/>
        </w:rPr>
        <w:t>L-Editor:</w:t>
      </w:r>
      <w:r w:rsidR="006213E2">
        <w:rPr>
          <w:rFonts w:ascii="Book Antiqua" w:hAnsi="Book Antiqua"/>
          <w:sz w:val="24"/>
        </w:rPr>
        <w:t xml:space="preserve"> </w:t>
      </w:r>
      <w:r w:rsidRPr="005E33CE">
        <w:rPr>
          <w:rFonts w:ascii="Book Antiqua" w:hAnsi="Book Antiqua"/>
          <w:b/>
          <w:bCs/>
          <w:sz w:val="24"/>
        </w:rPr>
        <w:t>E-Editor:</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6D756F43" w14:textId="77777777" w:rsidR="00AC40FC" w:rsidRPr="005E33CE" w:rsidRDefault="00AC40FC" w:rsidP="00AC40FC">
      <w:pPr>
        <w:spacing w:line="360" w:lineRule="auto"/>
        <w:jc w:val="both"/>
        <w:rPr>
          <w:rFonts w:ascii="Book Antiqua" w:hAnsi="Book Antiqua" w:cs="Times New Roman"/>
          <w:kern w:val="2"/>
          <w:sz w:val="24"/>
          <w:szCs w:val="24"/>
          <w:lang w:eastAsia="zh-CN"/>
        </w:rPr>
      </w:pPr>
    </w:p>
    <w:p w14:paraId="6A9D83D3" w14:textId="77777777" w:rsidR="008219FB" w:rsidRDefault="008219FB" w:rsidP="008219FB">
      <w:pPr>
        <w:adjustRightInd w:val="0"/>
        <w:snapToGrid w:val="0"/>
        <w:spacing w:line="360" w:lineRule="auto"/>
        <w:rPr>
          <w:rFonts w:ascii="Book Antiqua" w:hAnsi="Book Antiqua"/>
          <w:color w:val="000000"/>
          <w:sz w:val="24"/>
        </w:rPr>
      </w:pPr>
      <w:bookmarkStart w:id="645" w:name="OLE_LINK3510"/>
      <w:bookmarkStart w:id="646" w:name="OLE_LINK3509"/>
      <w:bookmarkStart w:id="647" w:name="OLE_LINK3504"/>
      <w:bookmarkStart w:id="648" w:name="OLE_LINK3503"/>
      <w:bookmarkStart w:id="649" w:name="OLE_LINK3706"/>
      <w:bookmarkStart w:id="650" w:name="OLE_LINK3600"/>
      <w:bookmarkStart w:id="651" w:name="OLE_LINK3605"/>
      <w:bookmarkStart w:id="652" w:name="OLE_LINK3603"/>
      <w:bookmarkStart w:id="653" w:name="OLE_LINK3602"/>
      <w:bookmarkStart w:id="654" w:name="OLE_LINK3601"/>
      <w:bookmarkStart w:id="655" w:name="OLE_LINK3598"/>
      <w:bookmarkStart w:id="656" w:name="OLE_LINK3582"/>
      <w:bookmarkStart w:id="657" w:name="OLE_LINK3574"/>
      <w:bookmarkStart w:id="658" w:name="OLE_LINK3569"/>
      <w:bookmarkStart w:id="659" w:name="OLE_LINK3551"/>
      <w:bookmarkStart w:id="660" w:name="OLE_LINK3542"/>
      <w:bookmarkStart w:id="661" w:name="OLE_LINK3541"/>
      <w:bookmarkStart w:id="662" w:name="OLE_LINK3550"/>
      <w:bookmarkStart w:id="663" w:name="OLE_LINK3809"/>
      <w:bookmarkStart w:id="664" w:name="OLE_LINK3762"/>
      <w:bookmarkStart w:id="665" w:name="OLE_LINK3465"/>
      <w:bookmarkStart w:id="666" w:name="OLE_LINK3450"/>
      <w:bookmarkStart w:id="667" w:name="OLE_LINK3444"/>
      <w:bookmarkStart w:id="668" w:name="OLE_LINK3441"/>
      <w:bookmarkStart w:id="669" w:name="OLE_LINK3440"/>
      <w:bookmarkStart w:id="670" w:name="OLE_LINK3383"/>
      <w:bookmarkStart w:id="671" w:name="OLE_LINK3382"/>
      <w:bookmarkStart w:id="672" w:name="OLE_LINK3381"/>
      <w:bookmarkStart w:id="673" w:name="OLE_LINK3420"/>
      <w:bookmarkStart w:id="674" w:name="OLE_LINK3389"/>
      <w:bookmarkStart w:id="675" w:name="OLE_LINK3388"/>
      <w:r>
        <w:rPr>
          <w:rFonts w:ascii="Book Antiqua" w:hAnsi="Book Antiqua"/>
          <w:b/>
          <w:color w:val="000000"/>
          <w:sz w:val="24"/>
        </w:rPr>
        <w:t xml:space="preserve">Specialty type: </w:t>
      </w:r>
      <w:r>
        <w:rPr>
          <w:rFonts w:ascii="Book Antiqua" w:hAnsi="Book Antiqua"/>
          <w:color w:val="000000"/>
          <w:sz w:val="24"/>
        </w:rPr>
        <w:t>Gastroenterology and hepatology</w:t>
      </w:r>
    </w:p>
    <w:p w14:paraId="37D72286" w14:textId="6DA9DDA4" w:rsidR="008219FB" w:rsidRDefault="008219FB" w:rsidP="008219FB">
      <w:pPr>
        <w:adjustRightInd w:val="0"/>
        <w:snapToGrid w:val="0"/>
        <w:spacing w:line="360" w:lineRule="auto"/>
        <w:rPr>
          <w:rFonts w:ascii="Book Antiqua" w:hAnsi="Book Antiqua"/>
          <w:color w:val="000000"/>
          <w:sz w:val="24"/>
        </w:rPr>
      </w:pPr>
      <w:r>
        <w:rPr>
          <w:rFonts w:ascii="Book Antiqua" w:hAnsi="Book Antiqua"/>
          <w:b/>
          <w:color w:val="000000"/>
          <w:sz w:val="24"/>
        </w:rPr>
        <w:lastRenderedPageBreak/>
        <w:t xml:space="preserve">Country of origin: </w:t>
      </w:r>
      <w:r w:rsidR="009F0201" w:rsidRPr="009F0201">
        <w:rPr>
          <w:rFonts w:ascii="Book Antiqua" w:hAnsi="Book Antiqua" w:hint="eastAsia"/>
          <w:color w:val="000000"/>
          <w:sz w:val="24"/>
        </w:rPr>
        <w:t>United States</w:t>
      </w:r>
    </w:p>
    <w:bookmarkEnd w:id="645"/>
    <w:bookmarkEnd w:id="646"/>
    <w:bookmarkEnd w:id="647"/>
    <w:bookmarkEnd w:id="648"/>
    <w:p w14:paraId="53544598" w14:textId="77777777" w:rsidR="008219FB" w:rsidRDefault="008219FB" w:rsidP="008219FB">
      <w:pPr>
        <w:shd w:val="clear" w:color="auto" w:fill="FFFFFF"/>
        <w:spacing w:line="360" w:lineRule="auto"/>
        <w:rPr>
          <w:rFonts w:ascii="Book Antiqua" w:hAnsi="Book Antiqua" w:cs="Helvetica"/>
          <w:b/>
          <w:color w:val="000000"/>
          <w:sz w:val="24"/>
          <w:szCs w:val="24"/>
        </w:rPr>
      </w:pPr>
      <w:r>
        <w:rPr>
          <w:rFonts w:ascii="Book Antiqua" w:hAnsi="Book Antiqua" w:cs="Helvetica"/>
          <w:b/>
          <w:color w:val="000000"/>
          <w:sz w:val="24"/>
          <w:szCs w:val="24"/>
        </w:rPr>
        <w:t>Peer-review report classification</w:t>
      </w:r>
    </w:p>
    <w:p w14:paraId="62FECD08" w14:textId="114F8F14" w:rsidR="008219FB" w:rsidRDefault="008219FB" w:rsidP="008219FB">
      <w:pPr>
        <w:shd w:val="clear" w:color="auto" w:fill="FFFFFF"/>
        <w:spacing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A (Excellent): </w:t>
      </w:r>
      <w:r>
        <w:rPr>
          <w:rFonts w:ascii="Book Antiqua" w:hAnsi="Book Antiqua" w:cs="Helvetica" w:hint="eastAsia"/>
          <w:color w:val="000000"/>
          <w:sz w:val="24"/>
          <w:szCs w:val="24"/>
          <w:lang w:eastAsia="zh-CN"/>
        </w:rPr>
        <w:t>0</w:t>
      </w:r>
    </w:p>
    <w:p w14:paraId="640C8C90" w14:textId="4C3BBA33" w:rsidR="008219FB" w:rsidRDefault="008219FB" w:rsidP="008219FB">
      <w:pPr>
        <w:shd w:val="clear" w:color="auto" w:fill="FFFFFF"/>
        <w:spacing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lang w:eastAsia="zh-CN"/>
        </w:rPr>
        <w:t>B</w:t>
      </w:r>
    </w:p>
    <w:p w14:paraId="5079564A" w14:textId="2A6316BD" w:rsidR="008219FB" w:rsidRDefault="008219FB" w:rsidP="008219FB">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Grade C (Good): C</w:t>
      </w:r>
    </w:p>
    <w:p w14:paraId="59F036E3" w14:textId="0CB69EAD" w:rsidR="008219FB" w:rsidRDefault="008219FB" w:rsidP="008219FB">
      <w:pPr>
        <w:shd w:val="clear" w:color="auto" w:fill="FFFFFF"/>
        <w:spacing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D (Fair): </w:t>
      </w:r>
      <w:r>
        <w:rPr>
          <w:rFonts w:ascii="Book Antiqua" w:hAnsi="Book Antiqua" w:cs="Helvetica" w:hint="eastAsia"/>
          <w:color w:val="000000"/>
          <w:sz w:val="24"/>
          <w:szCs w:val="24"/>
          <w:lang w:eastAsia="zh-CN"/>
        </w:rPr>
        <w:t>D</w:t>
      </w:r>
    </w:p>
    <w:p w14:paraId="6F7692C8" w14:textId="77777777" w:rsidR="008219FB" w:rsidRDefault="008219FB" w:rsidP="008219FB">
      <w:pPr>
        <w:shd w:val="clear" w:color="auto" w:fill="FFFFFF"/>
        <w:spacing w:line="360" w:lineRule="auto"/>
        <w:rPr>
          <w:rFonts w:ascii="Calibri" w:hAnsi="Calibri" w:cs="Times New Roman"/>
          <w:color w:val="000000"/>
          <w:lang w:eastAsia="zh-CN"/>
        </w:rPr>
      </w:pPr>
      <w:r>
        <w:rPr>
          <w:rFonts w:ascii="Book Antiqua" w:hAnsi="Book Antiqua" w:cs="Helvetica"/>
          <w:color w:val="000000"/>
          <w:sz w:val="24"/>
          <w:szCs w:val="24"/>
        </w:rPr>
        <w:t>Grade E (Poor): 0</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3C196E8F" w14:textId="10F405C4" w:rsidR="00AF2838" w:rsidRPr="005E33CE" w:rsidRDefault="00AF2838" w:rsidP="00DE6144">
      <w:pPr>
        <w:adjustRightInd w:val="0"/>
        <w:snapToGrid w:val="0"/>
        <w:spacing w:line="360" w:lineRule="auto"/>
        <w:jc w:val="both"/>
        <w:rPr>
          <w:rFonts w:ascii="Book Antiqua" w:hAnsi="Book Antiqua" w:cs="Times New Roman"/>
          <w:sz w:val="24"/>
          <w:szCs w:val="24"/>
        </w:rPr>
      </w:pPr>
    </w:p>
    <w:p w14:paraId="7C8DF968" w14:textId="565C8764" w:rsidR="00AF2838" w:rsidRPr="005E33CE" w:rsidRDefault="00AF2838" w:rsidP="00DE6144">
      <w:pPr>
        <w:adjustRightInd w:val="0"/>
        <w:snapToGrid w:val="0"/>
        <w:spacing w:line="360" w:lineRule="auto"/>
        <w:jc w:val="both"/>
        <w:rPr>
          <w:rFonts w:ascii="Book Antiqua" w:hAnsi="Book Antiqua" w:cs="Times New Roman"/>
          <w:sz w:val="24"/>
          <w:szCs w:val="24"/>
        </w:rPr>
      </w:pPr>
    </w:p>
    <w:p w14:paraId="6E62B38A" w14:textId="77777777" w:rsidR="00AC40FC" w:rsidRPr="005E33CE" w:rsidRDefault="00AC40FC" w:rsidP="00AC40FC">
      <w:pPr>
        <w:adjustRightInd w:val="0"/>
        <w:snapToGrid w:val="0"/>
        <w:spacing w:line="360" w:lineRule="auto"/>
        <w:jc w:val="both"/>
        <w:rPr>
          <w:rFonts w:ascii="Book Antiqua" w:hAnsi="Book Antiqua" w:cs="Times New Roman"/>
          <w:b/>
          <w:sz w:val="24"/>
          <w:szCs w:val="24"/>
          <w:lang w:eastAsia="zh-CN"/>
        </w:rPr>
      </w:pPr>
      <w:r w:rsidRPr="005E33CE">
        <w:rPr>
          <w:noProof/>
        </w:rPr>
        <w:drawing>
          <wp:inline distT="0" distB="0" distL="0" distR="0" wp14:anchorId="0A6291ED" wp14:editId="0284F2E4">
            <wp:extent cx="5486400" cy="300545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005455"/>
                    </a:xfrm>
                    <a:prstGeom prst="rect">
                      <a:avLst/>
                    </a:prstGeom>
                  </pic:spPr>
                </pic:pic>
              </a:graphicData>
            </a:graphic>
          </wp:inline>
        </w:drawing>
      </w:r>
    </w:p>
    <w:p w14:paraId="5B8EA526" w14:textId="3E844ED0" w:rsidR="00AC40FC" w:rsidRPr="005E33CE" w:rsidRDefault="00AC40FC" w:rsidP="00AC40FC">
      <w:pPr>
        <w:adjustRightInd w:val="0"/>
        <w:snapToGrid w:val="0"/>
        <w:spacing w:line="360" w:lineRule="auto"/>
        <w:jc w:val="both"/>
        <w:rPr>
          <w:rFonts w:ascii="Book Antiqua" w:hAnsi="Book Antiqua" w:cs="Times New Roman"/>
          <w:b/>
          <w:sz w:val="24"/>
          <w:szCs w:val="24"/>
        </w:rPr>
      </w:pPr>
      <w:r w:rsidRPr="005E33CE">
        <w:rPr>
          <w:rFonts w:ascii="Book Antiqua" w:hAnsi="Book Antiqua" w:cs="Times New Roman"/>
          <w:b/>
          <w:sz w:val="24"/>
          <w:szCs w:val="24"/>
        </w:rPr>
        <w:t xml:space="preserve">Figure 1 </w:t>
      </w:r>
      <w:proofErr w:type="gramStart"/>
      <w:r w:rsidRPr="005E33CE">
        <w:rPr>
          <w:rFonts w:ascii="Book Antiqua" w:hAnsi="Book Antiqua" w:cs="Times New Roman"/>
          <w:b/>
          <w:sz w:val="24"/>
          <w:szCs w:val="24"/>
        </w:rPr>
        <w:t>An</w:t>
      </w:r>
      <w:proofErr w:type="gramEnd"/>
      <w:r w:rsidRPr="005E33CE">
        <w:rPr>
          <w:rFonts w:ascii="Book Antiqua" w:hAnsi="Book Antiqua" w:cs="Times New Roman"/>
          <w:b/>
          <w:sz w:val="24"/>
          <w:szCs w:val="24"/>
        </w:rPr>
        <w:t xml:space="preserve"> illustration representing various sirtuins with summary description of Sirt1, Sirt3, and Sirt4</w:t>
      </w:r>
      <w:r w:rsidRPr="005E33CE">
        <w:rPr>
          <w:rFonts w:ascii="Book Antiqua" w:hAnsi="Book Antiqua" w:cs="Times New Roman" w:hint="eastAsia"/>
          <w:b/>
          <w:sz w:val="24"/>
          <w:szCs w:val="24"/>
          <w:lang w:eastAsia="zh-CN"/>
        </w:rPr>
        <w:t>.</w:t>
      </w:r>
      <w:r w:rsidR="006213E2">
        <w:rPr>
          <w:rFonts w:ascii="Book Antiqua" w:hAnsi="Book Antiqua" w:cs="Times New Roman"/>
          <w:b/>
          <w:sz w:val="24"/>
          <w:szCs w:val="24"/>
        </w:rPr>
        <w:t xml:space="preserve"> </w:t>
      </w:r>
    </w:p>
    <w:p w14:paraId="6A688741" w14:textId="77777777" w:rsidR="00AF2838" w:rsidRPr="005E33CE" w:rsidRDefault="00AF2838" w:rsidP="00DE6144">
      <w:pPr>
        <w:adjustRightInd w:val="0"/>
        <w:snapToGrid w:val="0"/>
        <w:spacing w:line="360" w:lineRule="auto"/>
        <w:jc w:val="both"/>
        <w:rPr>
          <w:rFonts w:ascii="Book Antiqua" w:hAnsi="Book Antiqua" w:cs="Times New Roman"/>
          <w:sz w:val="24"/>
          <w:szCs w:val="24"/>
        </w:rPr>
      </w:pPr>
    </w:p>
    <w:p w14:paraId="54F13587" w14:textId="717B3180" w:rsidR="00AF2838" w:rsidRPr="005E33CE" w:rsidRDefault="00AF2838" w:rsidP="00DE6144">
      <w:pPr>
        <w:adjustRightInd w:val="0"/>
        <w:snapToGrid w:val="0"/>
        <w:spacing w:line="360" w:lineRule="auto"/>
        <w:jc w:val="both"/>
        <w:rPr>
          <w:rFonts w:ascii="Book Antiqua" w:hAnsi="Book Antiqua" w:cs="Times New Roman"/>
          <w:sz w:val="24"/>
          <w:szCs w:val="24"/>
        </w:rPr>
      </w:pPr>
    </w:p>
    <w:p w14:paraId="717E1AED" w14:textId="77777777" w:rsidR="00AC40FC" w:rsidRPr="005E33CE" w:rsidRDefault="00AC40FC">
      <w:pPr>
        <w:widowControl/>
        <w:spacing w:after="160" w:line="259" w:lineRule="auto"/>
        <w:rPr>
          <w:rFonts w:ascii="Book Antiqua" w:eastAsiaTheme="minorEastAsia" w:hAnsi="Book Antiqua"/>
          <w:b/>
          <w:kern w:val="24"/>
          <w:sz w:val="24"/>
          <w:szCs w:val="24"/>
        </w:rPr>
      </w:pPr>
      <w:r w:rsidRPr="005E33CE">
        <w:rPr>
          <w:rFonts w:ascii="Book Antiqua" w:eastAsiaTheme="minorEastAsia" w:hAnsi="Book Antiqua"/>
          <w:b/>
          <w:kern w:val="24"/>
          <w:sz w:val="24"/>
          <w:szCs w:val="24"/>
        </w:rPr>
        <w:br w:type="page"/>
      </w:r>
    </w:p>
    <w:p w14:paraId="1E26ECF2" w14:textId="0DDBDF27" w:rsidR="00AF2838" w:rsidRPr="005E33CE" w:rsidRDefault="00AF2838" w:rsidP="00DE6144">
      <w:pPr>
        <w:adjustRightInd w:val="0"/>
        <w:snapToGrid w:val="0"/>
        <w:spacing w:line="360" w:lineRule="auto"/>
        <w:jc w:val="both"/>
        <w:rPr>
          <w:rFonts w:ascii="Book Antiqua" w:hAnsi="Book Antiqua" w:cs="Times New Roman"/>
          <w:b/>
          <w:sz w:val="24"/>
          <w:szCs w:val="24"/>
        </w:rPr>
      </w:pPr>
      <w:r w:rsidRPr="005E33CE">
        <w:rPr>
          <w:rFonts w:ascii="Book Antiqua" w:eastAsiaTheme="minorEastAsia" w:hAnsi="Book Antiqua"/>
          <w:b/>
          <w:kern w:val="24"/>
          <w:sz w:val="24"/>
          <w:szCs w:val="24"/>
        </w:rPr>
        <w:lastRenderedPageBreak/>
        <w:t>Table 1 Published SIRT1 activators</w:t>
      </w:r>
    </w:p>
    <w:p w14:paraId="1C536918" w14:textId="1629A126" w:rsidR="00AF2838" w:rsidRPr="005E33CE" w:rsidRDefault="00AF2838" w:rsidP="00DE6144">
      <w:pPr>
        <w:adjustRightInd w:val="0"/>
        <w:snapToGrid w:val="0"/>
        <w:spacing w:line="360" w:lineRule="auto"/>
        <w:jc w:val="both"/>
        <w:rPr>
          <w:rFonts w:ascii="Book Antiqua" w:hAnsi="Book Antiqua" w:cs="Times New Roman"/>
          <w:sz w:val="24"/>
          <w:szCs w:val="24"/>
        </w:rPr>
      </w:pPr>
    </w:p>
    <w:p w14:paraId="79C80191" w14:textId="0659E687" w:rsidR="00AF2838" w:rsidRPr="005E33CE" w:rsidRDefault="00AF2838" w:rsidP="00DE6144">
      <w:pPr>
        <w:widowControl/>
        <w:adjustRightInd w:val="0"/>
        <w:snapToGrid w:val="0"/>
        <w:spacing w:line="360" w:lineRule="auto"/>
        <w:jc w:val="both"/>
        <w:rPr>
          <w:rFonts w:ascii="Book Antiqua" w:eastAsiaTheme="minorEastAsia" w:hAnsi="Book Antiqua" w:cs="Times New Roman"/>
          <w:sz w:val="24"/>
          <w:szCs w:val="24"/>
        </w:rPr>
      </w:pPr>
    </w:p>
    <w:tbl>
      <w:tblPr>
        <w:tblStyle w:val="TableGrid"/>
        <w:tblpPr w:leftFromText="180" w:rightFromText="180" w:vertAnchor="page" w:horzAnchor="margin" w:tblpY="19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2838" w:rsidRPr="005E33CE" w14:paraId="2933CA1D" w14:textId="77777777" w:rsidTr="00AC40FC">
        <w:tc>
          <w:tcPr>
            <w:tcW w:w="4675" w:type="dxa"/>
            <w:tcBorders>
              <w:top w:val="single" w:sz="4" w:space="0" w:color="auto"/>
              <w:bottom w:val="single" w:sz="4" w:space="0" w:color="auto"/>
            </w:tcBorders>
          </w:tcPr>
          <w:p w14:paraId="08F118DB" w14:textId="61F1C458" w:rsidR="00AF2838" w:rsidRPr="005E33CE" w:rsidRDefault="00AF2838" w:rsidP="00AC40FC">
            <w:pPr>
              <w:widowControl/>
              <w:adjustRightInd w:val="0"/>
              <w:snapToGrid w:val="0"/>
              <w:spacing w:line="360" w:lineRule="auto"/>
              <w:rPr>
                <w:rFonts w:ascii="Book Antiqua" w:hAnsi="Book Antiqua"/>
                <w:sz w:val="24"/>
                <w:szCs w:val="24"/>
              </w:rPr>
            </w:pPr>
            <w:r w:rsidRPr="005E33CE">
              <w:rPr>
                <w:rFonts w:ascii="Book Antiqua" w:hAnsi="Book Antiqua"/>
                <w:b/>
                <w:bCs/>
                <w:sz w:val="24"/>
                <w:szCs w:val="24"/>
              </w:rPr>
              <w:t xml:space="preserve">SIRT1 </w:t>
            </w:r>
            <w:r w:rsidR="00AC40FC" w:rsidRPr="005E33CE">
              <w:rPr>
                <w:rFonts w:ascii="Book Antiqua" w:hAnsi="Book Antiqua"/>
                <w:b/>
                <w:bCs/>
                <w:sz w:val="24"/>
                <w:szCs w:val="24"/>
              </w:rPr>
              <w:t>activators</w:t>
            </w:r>
          </w:p>
        </w:tc>
        <w:tc>
          <w:tcPr>
            <w:tcW w:w="4675" w:type="dxa"/>
            <w:tcBorders>
              <w:top w:val="single" w:sz="4" w:space="0" w:color="auto"/>
              <w:bottom w:val="single" w:sz="4" w:space="0" w:color="auto"/>
            </w:tcBorders>
          </w:tcPr>
          <w:p w14:paraId="245342BB" w14:textId="77777777" w:rsidR="00AF2838" w:rsidRPr="005E33CE" w:rsidRDefault="00AF2838" w:rsidP="00AC40FC">
            <w:pPr>
              <w:widowControl/>
              <w:adjustRightInd w:val="0"/>
              <w:snapToGrid w:val="0"/>
              <w:spacing w:line="360" w:lineRule="auto"/>
              <w:jc w:val="center"/>
              <w:rPr>
                <w:rFonts w:ascii="Book Antiqua" w:hAnsi="Book Antiqua"/>
                <w:b/>
                <w:bCs/>
                <w:sz w:val="24"/>
                <w:szCs w:val="24"/>
              </w:rPr>
            </w:pPr>
            <w:r w:rsidRPr="005E33CE">
              <w:rPr>
                <w:rFonts w:ascii="Book Antiqua" w:hAnsi="Book Antiqua"/>
                <w:b/>
                <w:bCs/>
                <w:sz w:val="24"/>
                <w:szCs w:val="24"/>
              </w:rPr>
              <w:t>Reference</w:t>
            </w:r>
          </w:p>
        </w:tc>
      </w:tr>
      <w:tr w:rsidR="00AF2838" w:rsidRPr="005E33CE" w14:paraId="4E2CBD60" w14:textId="77777777" w:rsidTr="00AC40FC">
        <w:tc>
          <w:tcPr>
            <w:tcW w:w="4675" w:type="dxa"/>
            <w:tcBorders>
              <w:top w:val="single" w:sz="4" w:space="0" w:color="auto"/>
              <w:bottom w:val="single" w:sz="4" w:space="0" w:color="auto"/>
            </w:tcBorders>
          </w:tcPr>
          <w:p w14:paraId="42DD8DA1" w14:textId="77777777" w:rsidR="00AF2838" w:rsidRPr="005E33CE" w:rsidRDefault="00AF2838" w:rsidP="00AC40FC">
            <w:pPr>
              <w:widowControl/>
              <w:adjustRightInd w:val="0"/>
              <w:snapToGrid w:val="0"/>
              <w:spacing w:line="360" w:lineRule="auto"/>
              <w:rPr>
                <w:rFonts w:ascii="Book Antiqua" w:hAnsi="Book Antiqua"/>
                <w:sz w:val="24"/>
                <w:szCs w:val="24"/>
              </w:rPr>
            </w:pPr>
            <w:r w:rsidRPr="005E33CE">
              <w:rPr>
                <w:rFonts w:ascii="Book Antiqua" w:hAnsi="Book Antiqua"/>
                <w:sz w:val="24"/>
                <w:szCs w:val="24"/>
              </w:rPr>
              <w:t>Resveratrol</w:t>
            </w:r>
          </w:p>
          <w:p w14:paraId="488F4430" w14:textId="77777777" w:rsidR="00AF2838" w:rsidRPr="005E33CE" w:rsidRDefault="00AF2838" w:rsidP="00AC40FC">
            <w:pPr>
              <w:widowControl/>
              <w:adjustRightInd w:val="0"/>
              <w:snapToGrid w:val="0"/>
              <w:spacing w:line="360" w:lineRule="auto"/>
              <w:rPr>
                <w:rFonts w:ascii="Book Antiqua" w:hAnsi="Book Antiqua"/>
                <w:sz w:val="24"/>
                <w:szCs w:val="24"/>
              </w:rPr>
            </w:pPr>
          </w:p>
          <w:p w14:paraId="3B37B217" w14:textId="77777777" w:rsidR="00AF2838" w:rsidRPr="005E33CE" w:rsidRDefault="00AF2838" w:rsidP="00AC40FC">
            <w:pPr>
              <w:widowControl/>
              <w:adjustRightInd w:val="0"/>
              <w:snapToGrid w:val="0"/>
              <w:spacing w:line="360" w:lineRule="auto"/>
              <w:rPr>
                <w:rFonts w:ascii="Book Antiqua" w:hAnsi="Book Antiqua"/>
                <w:sz w:val="24"/>
                <w:szCs w:val="24"/>
              </w:rPr>
            </w:pPr>
          </w:p>
          <w:p w14:paraId="62B7EF39" w14:textId="77777777" w:rsidR="00AF2838" w:rsidRPr="005E33CE" w:rsidRDefault="00AF2838" w:rsidP="00AC40FC">
            <w:pPr>
              <w:widowControl/>
              <w:adjustRightInd w:val="0"/>
              <w:snapToGrid w:val="0"/>
              <w:spacing w:line="360" w:lineRule="auto"/>
              <w:rPr>
                <w:rFonts w:ascii="Book Antiqua" w:hAnsi="Book Antiqua"/>
                <w:sz w:val="24"/>
                <w:szCs w:val="24"/>
              </w:rPr>
            </w:pPr>
          </w:p>
          <w:p w14:paraId="456159DD" w14:textId="77777777" w:rsidR="00AF2838" w:rsidRPr="005E33CE" w:rsidRDefault="00AF2838" w:rsidP="00AC40FC">
            <w:pPr>
              <w:widowControl/>
              <w:adjustRightInd w:val="0"/>
              <w:snapToGrid w:val="0"/>
              <w:spacing w:line="360" w:lineRule="auto"/>
              <w:rPr>
                <w:rFonts w:ascii="Book Antiqua" w:hAnsi="Book Antiqua"/>
                <w:sz w:val="24"/>
                <w:szCs w:val="24"/>
              </w:rPr>
            </w:pPr>
          </w:p>
          <w:p w14:paraId="42C14C4D" w14:textId="77777777" w:rsidR="00AF2838" w:rsidRPr="005E33CE" w:rsidRDefault="00AF2838" w:rsidP="00AC40FC">
            <w:pPr>
              <w:widowControl/>
              <w:adjustRightInd w:val="0"/>
              <w:snapToGrid w:val="0"/>
              <w:spacing w:line="360" w:lineRule="auto"/>
              <w:rPr>
                <w:rFonts w:ascii="Book Antiqua" w:hAnsi="Book Antiqua"/>
                <w:sz w:val="24"/>
                <w:szCs w:val="24"/>
              </w:rPr>
            </w:pPr>
          </w:p>
          <w:p w14:paraId="0C98F7B9" w14:textId="77777777" w:rsidR="00AF2838" w:rsidRPr="005E33CE" w:rsidRDefault="00AF2838" w:rsidP="00AC40FC">
            <w:pPr>
              <w:widowControl/>
              <w:adjustRightInd w:val="0"/>
              <w:snapToGrid w:val="0"/>
              <w:spacing w:line="360" w:lineRule="auto"/>
              <w:rPr>
                <w:rFonts w:ascii="Book Antiqua" w:hAnsi="Book Antiqua"/>
                <w:sz w:val="24"/>
                <w:szCs w:val="24"/>
              </w:rPr>
            </w:pPr>
          </w:p>
          <w:p w14:paraId="63642E33" w14:textId="77777777" w:rsidR="00AF2838" w:rsidRPr="005E33CE" w:rsidRDefault="00AF2838" w:rsidP="00AC40FC">
            <w:pPr>
              <w:widowControl/>
              <w:adjustRightInd w:val="0"/>
              <w:snapToGrid w:val="0"/>
              <w:spacing w:line="360" w:lineRule="auto"/>
              <w:rPr>
                <w:rFonts w:ascii="Book Antiqua" w:hAnsi="Book Antiqua"/>
                <w:sz w:val="24"/>
                <w:szCs w:val="24"/>
              </w:rPr>
            </w:pPr>
          </w:p>
          <w:p w14:paraId="154D4AFF" w14:textId="77777777" w:rsidR="00AF2838" w:rsidRPr="005E33CE" w:rsidRDefault="00AF2838" w:rsidP="00AC40FC">
            <w:pPr>
              <w:widowControl/>
              <w:adjustRightInd w:val="0"/>
              <w:snapToGrid w:val="0"/>
              <w:spacing w:line="360" w:lineRule="auto"/>
              <w:rPr>
                <w:rFonts w:ascii="Book Antiqua" w:hAnsi="Book Antiqua"/>
                <w:sz w:val="24"/>
                <w:szCs w:val="24"/>
              </w:rPr>
            </w:pPr>
          </w:p>
          <w:p w14:paraId="5142E4C3" w14:textId="77777777" w:rsidR="00AF2838" w:rsidRPr="005E33CE" w:rsidRDefault="00AF2838" w:rsidP="00AC40FC">
            <w:pPr>
              <w:widowControl/>
              <w:adjustRightInd w:val="0"/>
              <w:snapToGrid w:val="0"/>
              <w:spacing w:line="360" w:lineRule="auto"/>
              <w:rPr>
                <w:rFonts w:ascii="Book Antiqua" w:hAnsi="Book Antiqua"/>
                <w:sz w:val="24"/>
                <w:szCs w:val="24"/>
              </w:rPr>
            </w:pPr>
            <w:r w:rsidRPr="005E33CE">
              <w:rPr>
                <w:rFonts w:ascii="Book Antiqua" w:hAnsi="Book Antiqua"/>
                <w:sz w:val="24"/>
                <w:szCs w:val="24"/>
              </w:rPr>
              <w:t xml:space="preserve">SRT1720 </w:t>
            </w:r>
          </w:p>
          <w:p w14:paraId="0E4EFBAA" w14:textId="77777777" w:rsidR="00AF2838" w:rsidRPr="005E33CE" w:rsidRDefault="00AF2838" w:rsidP="00AC40FC">
            <w:pPr>
              <w:widowControl/>
              <w:adjustRightInd w:val="0"/>
              <w:snapToGrid w:val="0"/>
              <w:spacing w:line="360" w:lineRule="auto"/>
              <w:rPr>
                <w:rFonts w:ascii="Book Antiqua" w:hAnsi="Book Antiqua"/>
                <w:sz w:val="24"/>
                <w:szCs w:val="24"/>
              </w:rPr>
            </w:pPr>
          </w:p>
          <w:p w14:paraId="07194EAD" w14:textId="77777777" w:rsidR="00AF2838" w:rsidRPr="005E33CE" w:rsidRDefault="00AF2838" w:rsidP="00AC40FC">
            <w:pPr>
              <w:widowControl/>
              <w:adjustRightInd w:val="0"/>
              <w:snapToGrid w:val="0"/>
              <w:spacing w:line="360" w:lineRule="auto"/>
              <w:rPr>
                <w:rFonts w:ascii="Book Antiqua" w:hAnsi="Book Antiqua"/>
                <w:sz w:val="24"/>
                <w:szCs w:val="24"/>
              </w:rPr>
            </w:pPr>
          </w:p>
          <w:p w14:paraId="70EBF2E0" w14:textId="77777777" w:rsidR="00AF2838" w:rsidRPr="005E33CE" w:rsidRDefault="00AF2838" w:rsidP="00AC40FC">
            <w:pPr>
              <w:widowControl/>
              <w:adjustRightInd w:val="0"/>
              <w:snapToGrid w:val="0"/>
              <w:spacing w:line="360" w:lineRule="auto"/>
              <w:rPr>
                <w:rFonts w:ascii="Book Antiqua" w:hAnsi="Book Antiqua"/>
                <w:sz w:val="24"/>
                <w:szCs w:val="24"/>
              </w:rPr>
            </w:pPr>
          </w:p>
          <w:p w14:paraId="26D165C6" w14:textId="77777777" w:rsidR="00AF2838" w:rsidRPr="005E33CE" w:rsidRDefault="00AF2838" w:rsidP="00AC40FC">
            <w:pPr>
              <w:widowControl/>
              <w:adjustRightInd w:val="0"/>
              <w:snapToGrid w:val="0"/>
              <w:spacing w:line="360" w:lineRule="auto"/>
              <w:rPr>
                <w:rFonts w:ascii="Book Antiqua" w:hAnsi="Book Antiqua"/>
                <w:sz w:val="24"/>
                <w:szCs w:val="24"/>
              </w:rPr>
            </w:pPr>
          </w:p>
          <w:p w14:paraId="4A3A3412" w14:textId="77777777" w:rsidR="00AF2838" w:rsidRPr="005E33CE" w:rsidRDefault="00AF2838" w:rsidP="00AC40FC">
            <w:pPr>
              <w:widowControl/>
              <w:adjustRightInd w:val="0"/>
              <w:snapToGrid w:val="0"/>
              <w:spacing w:line="360" w:lineRule="auto"/>
              <w:rPr>
                <w:rFonts w:ascii="Book Antiqua" w:hAnsi="Book Antiqua"/>
                <w:sz w:val="24"/>
                <w:szCs w:val="24"/>
              </w:rPr>
            </w:pPr>
            <w:r w:rsidRPr="005E33CE">
              <w:rPr>
                <w:rFonts w:ascii="Book Antiqua" w:hAnsi="Book Antiqua"/>
                <w:sz w:val="24"/>
                <w:szCs w:val="24"/>
              </w:rPr>
              <w:t>SRT2104</w:t>
            </w:r>
          </w:p>
        </w:tc>
        <w:tc>
          <w:tcPr>
            <w:tcW w:w="4675" w:type="dxa"/>
            <w:tcBorders>
              <w:top w:val="single" w:sz="4" w:space="0" w:color="auto"/>
              <w:bottom w:val="single" w:sz="4" w:space="0" w:color="auto"/>
            </w:tcBorders>
          </w:tcPr>
          <w:p w14:paraId="35EC79E5" w14:textId="3A8FFC4A" w:rsidR="00AF2838" w:rsidRPr="005E33CE" w:rsidRDefault="00AF2838" w:rsidP="00AC40FC">
            <w:pPr>
              <w:widowControl/>
              <w:adjustRightInd w:val="0"/>
              <w:snapToGrid w:val="0"/>
              <w:spacing w:line="360" w:lineRule="auto"/>
              <w:jc w:val="center"/>
              <w:rPr>
                <w:rFonts w:ascii="Book Antiqua" w:hAnsi="Book Antiqua"/>
                <w:sz w:val="24"/>
                <w:szCs w:val="24"/>
              </w:rPr>
            </w:pPr>
            <w:proofErr w:type="spellStart"/>
            <w:r w:rsidRPr="005E33CE">
              <w:rPr>
                <w:rFonts w:ascii="Book Antiqua" w:hAnsi="Book Antiqua"/>
                <w:sz w:val="24"/>
                <w:szCs w:val="24"/>
              </w:rPr>
              <w:lastRenderedPageBreak/>
              <w:t>Howitz</w:t>
            </w:r>
            <w:proofErr w:type="spellEnd"/>
            <w:r w:rsidRPr="005E33CE">
              <w:rPr>
                <w:rFonts w:ascii="Book Antiqua" w:hAnsi="Book Antiqua"/>
                <w:sz w:val="24"/>
                <w:szCs w:val="24"/>
              </w:rPr>
              <w:t xml:space="preserve"> KT </w:t>
            </w:r>
            <w:r w:rsidR="005E4D9A" w:rsidRPr="005E33CE">
              <w:rPr>
                <w:rFonts w:ascii="Book Antiqua" w:hAnsi="Book Antiqua"/>
                <w:i/>
                <w:sz w:val="24"/>
                <w:szCs w:val="24"/>
              </w:rPr>
              <w:t>et al</w:t>
            </w:r>
            <w:r w:rsidR="00AC40FC" w:rsidRPr="005E33CE">
              <w:rPr>
                <w:rFonts w:ascii="Book Antiqua" w:hAnsi="Book Antiqua"/>
                <w:sz w:val="24"/>
                <w:szCs w:val="24"/>
                <w:vertAlign w:val="superscript"/>
              </w:rPr>
              <w:t>[109]</w:t>
            </w:r>
            <w:r w:rsidRPr="005E33CE">
              <w:rPr>
                <w:rFonts w:ascii="Book Antiqua" w:hAnsi="Book Antiqua"/>
                <w:sz w:val="24"/>
                <w:szCs w:val="24"/>
              </w:rPr>
              <w:t>, 2003</w:t>
            </w:r>
          </w:p>
          <w:p w14:paraId="4C0D1A7C" w14:textId="7D9E5111" w:rsidR="00AF2838" w:rsidRPr="005E33CE" w:rsidRDefault="00AF2838" w:rsidP="00AC40FC">
            <w:pPr>
              <w:widowControl/>
              <w:adjustRightInd w:val="0"/>
              <w:snapToGrid w:val="0"/>
              <w:spacing w:line="360" w:lineRule="auto"/>
              <w:jc w:val="center"/>
              <w:rPr>
                <w:rFonts w:ascii="Book Antiqua" w:hAnsi="Book Antiqua"/>
                <w:sz w:val="24"/>
                <w:szCs w:val="24"/>
              </w:rPr>
            </w:pPr>
            <w:r w:rsidRPr="005E33CE">
              <w:rPr>
                <w:rFonts w:ascii="Book Antiqua" w:hAnsi="Book Antiqua"/>
                <w:sz w:val="24"/>
                <w:szCs w:val="24"/>
              </w:rPr>
              <w:t xml:space="preserve">Wood JG </w:t>
            </w:r>
            <w:r w:rsidR="005E4D9A" w:rsidRPr="005E33CE">
              <w:rPr>
                <w:rFonts w:ascii="Book Antiqua" w:hAnsi="Book Antiqua"/>
                <w:i/>
                <w:sz w:val="24"/>
                <w:szCs w:val="24"/>
              </w:rPr>
              <w:t>et al</w:t>
            </w:r>
            <w:r w:rsidR="00AC40FC" w:rsidRPr="005E33CE">
              <w:rPr>
                <w:rFonts w:ascii="Book Antiqua" w:hAnsi="Book Antiqua"/>
                <w:sz w:val="24"/>
                <w:szCs w:val="24"/>
                <w:vertAlign w:val="superscript"/>
              </w:rPr>
              <w:t>[102]</w:t>
            </w:r>
            <w:r w:rsidRPr="005E33CE">
              <w:rPr>
                <w:rFonts w:ascii="Book Antiqua" w:hAnsi="Book Antiqua"/>
                <w:sz w:val="24"/>
                <w:szCs w:val="24"/>
              </w:rPr>
              <w:t>, 2004</w:t>
            </w:r>
          </w:p>
          <w:p w14:paraId="2DBDEE26" w14:textId="1CB47E5E" w:rsidR="00AF2838" w:rsidRPr="005E33CE" w:rsidRDefault="00AF2838" w:rsidP="00AC40FC">
            <w:pPr>
              <w:widowControl/>
              <w:adjustRightInd w:val="0"/>
              <w:snapToGrid w:val="0"/>
              <w:spacing w:line="360" w:lineRule="auto"/>
              <w:jc w:val="center"/>
              <w:rPr>
                <w:rFonts w:ascii="Book Antiqua" w:hAnsi="Book Antiqua"/>
                <w:sz w:val="24"/>
                <w:szCs w:val="24"/>
              </w:rPr>
            </w:pPr>
            <w:proofErr w:type="spellStart"/>
            <w:r w:rsidRPr="005E33CE">
              <w:rPr>
                <w:rFonts w:ascii="Book Antiqua" w:hAnsi="Book Antiqua"/>
                <w:sz w:val="24"/>
                <w:szCs w:val="24"/>
              </w:rPr>
              <w:t>Timmers</w:t>
            </w:r>
            <w:proofErr w:type="spellEnd"/>
            <w:r w:rsidRPr="005E33CE">
              <w:rPr>
                <w:rFonts w:ascii="Book Antiqua" w:hAnsi="Book Antiqua"/>
                <w:sz w:val="24"/>
                <w:szCs w:val="24"/>
              </w:rPr>
              <w:t xml:space="preserve"> </w:t>
            </w:r>
            <w:r w:rsidR="005E4D9A" w:rsidRPr="005E33CE">
              <w:rPr>
                <w:rFonts w:ascii="Book Antiqua" w:hAnsi="Book Antiqua"/>
                <w:i/>
                <w:sz w:val="24"/>
                <w:szCs w:val="24"/>
              </w:rPr>
              <w:t>et al</w:t>
            </w:r>
            <w:r w:rsidR="00AC40FC" w:rsidRPr="005E33CE">
              <w:rPr>
                <w:rFonts w:ascii="Book Antiqua" w:hAnsi="Book Antiqua"/>
                <w:sz w:val="24"/>
                <w:szCs w:val="24"/>
                <w:vertAlign w:val="superscript"/>
              </w:rPr>
              <w:t>[104]</w:t>
            </w:r>
            <w:r w:rsidRPr="005E33CE">
              <w:rPr>
                <w:rFonts w:ascii="Book Antiqua" w:hAnsi="Book Antiqua"/>
                <w:sz w:val="24"/>
                <w:szCs w:val="24"/>
              </w:rPr>
              <w:t>, 2011</w:t>
            </w:r>
          </w:p>
          <w:p w14:paraId="6A65FF3E" w14:textId="2465D1FA" w:rsidR="00AF2838" w:rsidRPr="005E33CE" w:rsidRDefault="00AF2838" w:rsidP="00AC40FC">
            <w:pPr>
              <w:widowControl/>
              <w:adjustRightInd w:val="0"/>
              <w:snapToGrid w:val="0"/>
              <w:spacing w:line="360" w:lineRule="auto"/>
              <w:jc w:val="center"/>
              <w:rPr>
                <w:rFonts w:ascii="Book Antiqua" w:hAnsi="Book Antiqua"/>
                <w:sz w:val="24"/>
                <w:szCs w:val="24"/>
              </w:rPr>
            </w:pPr>
            <w:r w:rsidRPr="005E33CE">
              <w:rPr>
                <w:rFonts w:ascii="Book Antiqua" w:hAnsi="Book Antiqua"/>
                <w:sz w:val="24"/>
                <w:szCs w:val="24"/>
              </w:rPr>
              <w:t xml:space="preserve">Smith JJ </w:t>
            </w:r>
            <w:r w:rsidR="005E4D9A" w:rsidRPr="005E33CE">
              <w:rPr>
                <w:rFonts w:ascii="Book Antiqua" w:hAnsi="Book Antiqua"/>
                <w:i/>
                <w:sz w:val="24"/>
                <w:szCs w:val="24"/>
              </w:rPr>
              <w:t>et al</w:t>
            </w:r>
            <w:r w:rsidR="00AC40FC" w:rsidRPr="005E33CE">
              <w:rPr>
                <w:rFonts w:ascii="Book Antiqua" w:hAnsi="Book Antiqua"/>
                <w:sz w:val="24"/>
                <w:szCs w:val="24"/>
                <w:vertAlign w:val="superscript"/>
              </w:rPr>
              <w:t>[105]</w:t>
            </w:r>
            <w:r w:rsidRPr="005E33CE">
              <w:rPr>
                <w:rFonts w:ascii="Book Antiqua" w:hAnsi="Book Antiqua"/>
                <w:sz w:val="24"/>
                <w:szCs w:val="24"/>
              </w:rPr>
              <w:t>, 2009</w:t>
            </w:r>
          </w:p>
          <w:p w14:paraId="65FDECC0" w14:textId="40B6C2E4" w:rsidR="00AF2838" w:rsidRPr="008219FB" w:rsidRDefault="00AF2838" w:rsidP="00AC40FC">
            <w:pPr>
              <w:widowControl/>
              <w:adjustRightInd w:val="0"/>
              <w:snapToGrid w:val="0"/>
              <w:spacing w:line="360" w:lineRule="auto"/>
              <w:jc w:val="center"/>
              <w:rPr>
                <w:rFonts w:ascii="Book Antiqua" w:hAnsi="Book Antiqua"/>
                <w:sz w:val="24"/>
                <w:szCs w:val="24"/>
                <w:lang w:val="es-ES_tradnl"/>
              </w:rPr>
            </w:pPr>
            <w:r w:rsidRPr="008219FB">
              <w:rPr>
                <w:rFonts w:ascii="Book Antiqua" w:hAnsi="Book Antiqua"/>
                <w:sz w:val="24"/>
                <w:szCs w:val="24"/>
                <w:lang w:val="es-ES_tradnl"/>
              </w:rPr>
              <w:t xml:space="preserve">Milne JC </w:t>
            </w:r>
            <w:r w:rsidR="005E4D9A" w:rsidRPr="008219FB">
              <w:rPr>
                <w:rFonts w:ascii="Book Antiqua" w:hAnsi="Book Antiqua"/>
                <w:i/>
                <w:sz w:val="24"/>
                <w:szCs w:val="24"/>
                <w:lang w:val="es-ES_tradnl"/>
              </w:rPr>
              <w:t>et al</w:t>
            </w:r>
            <w:r w:rsidR="00AC40FC" w:rsidRPr="008219FB">
              <w:rPr>
                <w:rFonts w:ascii="Book Antiqua" w:hAnsi="Book Antiqua"/>
                <w:sz w:val="24"/>
                <w:szCs w:val="24"/>
                <w:vertAlign w:val="superscript"/>
                <w:lang w:val="es-ES_tradnl"/>
              </w:rPr>
              <w:t>[107]</w:t>
            </w:r>
            <w:r w:rsidRPr="008219FB">
              <w:rPr>
                <w:rFonts w:ascii="Book Antiqua" w:hAnsi="Book Antiqua"/>
                <w:sz w:val="24"/>
                <w:szCs w:val="24"/>
                <w:lang w:val="es-ES_tradnl"/>
              </w:rPr>
              <w:t>, 2007</w:t>
            </w:r>
          </w:p>
          <w:p w14:paraId="59706BEC" w14:textId="3B0D2E52" w:rsidR="00AF2838" w:rsidRPr="005E33CE" w:rsidRDefault="00AF2838" w:rsidP="00AC40FC">
            <w:pPr>
              <w:widowControl/>
              <w:adjustRightInd w:val="0"/>
              <w:snapToGrid w:val="0"/>
              <w:spacing w:line="360" w:lineRule="auto"/>
              <w:jc w:val="center"/>
              <w:rPr>
                <w:rFonts w:ascii="Book Antiqua" w:hAnsi="Book Antiqua"/>
                <w:sz w:val="24"/>
                <w:szCs w:val="24"/>
                <w:lang w:val="es-ES_tradnl"/>
              </w:rPr>
            </w:pPr>
            <w:r w:rsidRPr="005E33CE">
              <w:rPr>
                <w:rFonts w:ascii="Book Antiqua" w:hAnsi="Book Antiqua"/>
                <w:sz w:val="24"/>
                <w:szCs w:val="24"/>
                <w:lang w:val="es-ES_tradnl"/>
              </w:rPr>
              <w:t xml:space="preserve">Amiot </w:t>
            </w:r>
            <w:r w:rsidR="005E4D9A" w:rsidRPr="005E33CE">
              <w:rPr>
                <w:rFonts w:ascii="Book Antiqua" w:hAnsi="Book Antiqua"/>
                <w:i/>
                <w:sz w:val="24"/>
                <w:szCs w:val="24"/>
                <w:lang w:val="es-ES_tradnl"/>
              </w:rPr>
              <w:t>et al</w:t>
            </w:r>
            <w:r w:rsidR="00AC40FC" w:rsidRPr="005E33CE">
              <w:rPr>
                <w:rFonts w:ascii="Book Antiqua" w:hAnsi="Book Antiqua"/>
                <w:sz w:val="24"/>
                <w:szCs w:val="24"/>
                <w:vertAlign w:val="superscript"/>
                <w:lang w:val="es-ES_tradnl"/>
              </w:rPr>
              <w:t>[113]</w:t>
            </w:r>
            <w:r w:rsidRPr="005E33CE">
              <w:rPr>
                <w:rFonts w:ascii="Book Antiqua" w:hAnsi="Book Antiqua"/>
                <w:sz w:val="24"/>
                <w:szCs w:val="24"/>
                <w:lang w:val="es-ES_tradnl"/>
              </w:rPr>
              <w:t>, 2013</w:t>
            </w:r>
          </w:p>
          <w:p w14:paraId="48E92556" w14:textId="787B27AA" w:rsidR="00AF2838" w:rsidRPr="005E33CE" w:rsidRDefault="00AF2838" w:rsidP="00AC40FC">
            <w:pPr>
              <w:widowControl/>
              <w:adjustRightInd w:val="0"/>
              <w:snapToGrid w:val="0"/>
              <w:spacing w:line="360" w:lineRule="auto"/>
              <w:jc w:val="center"/>
              <w:rPr>
                <w:rFonts w:ascii="Book Antiqua" w:hAnsi="Book Antiqua"/>
                <w:sz w:val="24"/>
                <w:szCs w:val="24"/>
                <w:lang w:val="es-ES_tradnl"/>
              </w:rPr>
            </w:pPr>
            <w:r w:rsidRPr="005E33CE">
              <w:rPr>
                <w:rFonts w:ascii="Book Antiqua" w:hAnsi="Book Antiqua"/>
                <w:sz w:val="24"/>
                <w:szCs w:val="24"/>
                <w:lang w:val="es-ES_tradnl"/>
              </w:rPr>
              <w:t xml:space="preserve">Yoshino </w:t>
            </w:r>
            <w:r w:rsidR="005E4D9A" w:rsidRPr="005E33CE">
              <w:rPr>
                <w:rFonts w:ascii="Book Antiqua" w:hAnsi="Book Antiqua"/>
                <w:i/>
                <w:sz w:val="24"/>
                <w:szCs w:val="24"/>
                <w:lang w:val="es-ES_tradnl"/>
              </w:rPr>
              <w:t>et al</w:t>
            </w:r>
            <w:r w:rsidR="00AC40FC" w:rsidRPr="005E33CE">
              <w:rPr>
                <w:rFonts w:ascii="Book Antiqua" w:hAnsi="Book Antiqua"/>
                <w:sz w:val="24"/>
                <w:szCs w:val="24"/>
                <w:vertAlign w:val="superscript"/>
                <w:lang w:val="es-ES_tradnl"/>
              </w:rPr>
              <w:t>[100]</w:t>
            </w:r>
            <w:r w:rsidRPr="005E33CE">
              <w:rPr>
                <w:rFonts w:ascii="Book Antiqua" w:hAnsi="Book Antiqua"/>
                <w:sz w:val="24"/>
                <w:szCs w:val="24"/>
                <w:lang w:val="es-ES_tradnl"/>
              </w:rPr>
              <w:t>, 2012</w:t>
            </w:r>
          </w:p>
          <w:p w14:paraId="334A1D99" w14:textId="029D3585" w:rsidR="00AF2838" w:rsidRPr="005E33CE" w:rsidRDefault="00AF2838" w:rsidP="00AC40FC">
            <w:pPr>
              <w:widowControl/>
              <w:adjustRightInd w:val="0"/>
              <w:snapToGrid w:val="0"/>
              <w:spacing w:line="360" w:lineRule="auto"/>
              <w:jc w:val="center"/>
              <w:rPr>
                <w:rFonts w:ascii="Book Antiqua" w:hAnsi="Book Antiqua"/>
                <w:sz w:val="24"/>
                <w:szCs w:val="24"/>
                <w:lang w:val="es-ES_tradnl"/>
              </w:rPr>
            </w:pPr>
            <w:r w:rsidRPr="005E33CE">
              <w:rPr>
                <w:rFonts w:ascii="Book Antiqua" w:hAnsi="Book Antiqua"/>
                <w:sz w:val="24"/>
                <w:szCs w:val="24"/>
                <w:lang w:val="es-ES_tradnl"/>
              </w:rPr>
              <w:lastRenderedPageBreak/>
              <w:t xml:space="preserve">Chachay </w:t>
            </w:r>
            <w:r w:rsidR="005E4D9A" w:rsidRPr="005E33CE">
              <w:rPr>
                <w:rFonts w:ascii="Book Antiqua" w:hAnsi="Book Antiqua"/>
                <w:i/>
                <w:sz w:val="24"/>
                <w:szCs w:val="24"/>
                <w:lang w:val="es-ES_tradnl"/>
              </w:rPr>
              <w:t>et al</w:t>
            </w:r>
            <w:r w:rsidR="00AC40FC" w:rsidRPr="005E33CE">
              <w:rPr>
                <w:rFonts w:ascii="Book Antiqua" w:hAnsi="Book Antiqua"/>
                <w:sz w:val="24"/>
                <w:szCs w:val="24"/>
                <w:vertAlign w:val="superscript"/>
                <w:lang w:val="es-ES_tradnl"/>
              </w:rPr>
              <w:t>[112]</w:t>
            </w:r>
            <w:r w:rsidRPr="005E33CE">
              <w:rPr>
                <w:rFonts w:ascii="Book Antiqua" w:hAnsi="Book Antiqua"/>
                <w:sz w:val="24"/>
                <w:szCs w:val="24"/>
                <w:lang w:val="es-ES_tradnl"/>
              </w:rPr>
              <w:t>, 2014</w:t>
            </w:r>
          </w:p>
          <w:p w14:paraId="3D5E49C1" w14:textId="77777777" w:rsidR="00AF2838" w:rsidRPr="005E33CE" w:rsidRDefault="00AF2838" w:rsidP="00AC40FC">
            <w:pPr>
              <w:widowControl/>
              <w:adjustRightInd w:val="0"/>
              <w:snapToGrid w:val="0"/>
              <w:spacing w:line="360" w:lineRule="auto"/>
              <w:jc w:val="center"/>
              <w:rPr>
                <w:rFonts w:ascii="Book Antiqua" w:hAnsi="Book Antiqua"/>
                <w:sz w:val="24"/>
                <w:szCs w:val="24"/>
                <w:lang w:val="es-ES_tradnl"/>
              </w:rPr>
            </w:pPr>
          </w:p>
          <w:p w14:paraId="65403C6A" w14:textId="073498A1" w:rsidR="00AF2838" w:rsidRPr="005E33CE" w:rsidRDefault="00AF2838" w:rsidP="00AC40FC">
            <w:pPr>
              <w:widowControl/>
              <w:adjustRightInd w:val="0"/>
              <w:snapToGrid w:val="0"/>
              <w:spacing w:line="360" w:lineRule="auto"/>
              <w:jc w:val="center"/>
              <w:rPr>
                <w:rFonts w:ascii="Book Antiqua" w:hAnsi="Book Antiqua"/>
                <w:sz w:val="24"/>
                <w:szCs w:val="24"/>
                <w:lang w:val="es-ES_tradnl"/>
              </w:rPr>
            </w:pPr>
            <w:r w:rsidRPr="005E33CE">
              <w:rPr>
                <w:rFonts w:ascii="Book Antiqua" w:hAnsi="Book Antiqua"/>
                <w:sz w:val="24"/>
                <w:szCs w:val="24"/>
                <w:lang w:val="es-ES_tradnl"/>
              </w:rPr>
              <w:t xml:space="preserve">Feige </w:t>
            </w:r>
            <w:r w:rsidR="005E4D9A" w:rsidRPr="005E33CE">
              <w:rPr>
                <w:rFonts w:ascii="Book Antiqua" w:hAnsi="Book Antiqua"/>
                <w:i/>
                <w:sz w:val="24"/>
                <w:szCs w:val="24"/>
                <w:lang w:val="es-ES_tradnl"/>
              </w:rPr>
              <w:t>et al</w:t>
            </w:r>
            <w:r w:rsidR="00AC40FC" w:rsidRPr="005E33CE">
              <w:rPr>
                <w:rFonts w:ascii="Book Antiqua" w:hAnsi="Book Antiqua"/>
                <w:sz w:val="24"/>
                <w:szCs w:val="24"/>
                <w:vertAlign w:val="superscript"/>
                <w:lang w:val="es-ES_tradnl"/>
              </w:rPr>
              <w:t>[111]</w:t>
            </w:r>
            <w:r w:rsidRPr="005E33CE">
              <w:rPr>
                <w:rFonts w:ascii="Book Antiqua" w:hAnsi="Book Antiqua"/>
                <w:sz w:val="24"/>
                <w:szCs w:val="24"/>
                <w:lang w:val="es-ES_tradnl"/>
              </w:rPr>
              <w:t>, 2008</w:t>
            </w:r>
          </w:p>
          <w:p w14:paraId="6C5A9D66" w14:textId="47F63BD6" w:rsidR="00AF2838" w:rsidRPr="005E33CE" w:rsidRDefault="00AF2838" w:rsidP="00AC40FC">
            <w:pPr>
              <w:widowControl/>
              <w:adjustRightInd w:val="0"/>
              <w:snapToGrid w:val="0"/>
              <w:spacing w:line="360" w:lineRule="auto"/>
              <w:jc w:val="center"/>
              <w:rPr>
                <w:rFonts w:ascii="Book Antiqua" w:hAnsi="Book Antiqua"/>
                <w:sz w:val="24"/>
                <w:szCs w:val="24"/>
                <w:lang w:val="es-ES_tradnl"/>
              </w:rPr>
            </w:pPr>
            <w:r w:rsidRPr="005E33CE">
              <w:rPr>
                <w:rFonts w:ascii="Book Antiqua" w:hAnsi="Book Antiqua"/>
                <w:sz w:val="24"/>
                <w:szCs w:val="24"/>
                <w:lang w:val="es-ES_tradnl"/>
              </w:rPr>
              <w:t xml:space="preserve">Funk JA </w:t>
            </w:r>
            <w:r w:rsidR="005E4D9A" w:rsidRPr="005E33CE">
              <w:rPr>
                <w:rFonts w:ascii="Book Antiqua" w:hAnsi="Book Antiqua"/>
                <w:i/>
                <w:sz w:val="24"/>
                <w:szCs w:val="24"/>
                <w:lang w:val="es-ES_tradnl"/>
              </w:rPr>
              <w:t>et al</w:t>
            </w:r>
            <w:r w:rsidR="00AC40FC" w:rsidRPr="005E33CE">
              <w:rPr>
                <w:rFonts w:ascii="Book Antiqua" w:hAnsi="Book Antiqua"/>
                <w:sz w:val="24"/>
                <w:szCs w:val="24"/>
                <w:vertAlign w:val="superscript"/>
                <w:lang w:val="es-ES_tradnl"/>
              </w:rPr>
              <w:t>[110]</w:t>
            </w:r>
            <w:r w:rsidR="00AC40FC" w:rsidRPr="005E33CE">
              <w:rPr>
                <w:rFonts w:ascii="Book Antiqua" w:hAnsi="Book Antiqua" w:hint="eastAsia"/>
                <w:sz w:val="24"/>
                <w:szCs w:val="24"/>
                <w:lang w:val="es-ES_tradnl" w:eastAsia="zh-CN"/>
              </w:rPr>
              <w:t xml:space="preserve">, </w:t>
            </w:r>
            <w:r w:rsidRPr="005E33CE">
              <w:rPr>
                <w:rFonts w:ascii="Book Antiqua" w:hAnsi="Book Antiqua"/>
                <w:sz w:val="24"/>
                <w:szCs w:val="24"/>
                <w:lang w:val="es-ES_tradnl"/>
              </w:rPr>
              <w:t xml:space="preserve">2010 </w:t>
            </w:r>
          </w:p>
          <w:p w14:paraId="6B554BA9" w14:textId="4E83B0EE" w:rsidR="00AF2838" w:rsidRPr="005E33CE" w:rsidRDefault="00AF2838" w:rsidP="00AC40FC">
            <w:pPr>
              <w:widowControl/>
              <w:adjustRightInd w:val="0"/>
              <w:snapToGrid w:val="0"/>
              <w:spacing w:line="360" w:lineRule="auto"/>
              <w:jc w:val="center"/>
              <w:rPr>
                <w:rFonts w:ascii="Book Antiqua" w:hAnsi="Book Antiqua"/>
                <w:sz w:val="24"/>
                <w:szCs w:val="24"/>
                <w:lang w:val="es-ES_tradnl"/>
              </w:rPr>
            </w:pPr>
            <w:r w:rsidRPr="005E33CE">
              <w:rPr>
                <w:rFonts w:ascii="Book Antiqua" w:hAnsi="Book Antiqua"/>
                <w:sz w:val="24"/>
                <w:szCs w:val="24"/>
                <w:lang w:val="es-ES_tradnl"/>
              </w:rPr>
              <w:t xml:space="preserve">Yamazaki Y </w:t>
            </w:r>
            <w:r w:rsidR="005E4D9A" w:rsidRPr="005E33CE">
              <w:rPr>
                <w:rFonts w:ascii="Book Antiqua" w:hAnsi="Book Antiqua"/>
                <w:i/>
                <w:sz w:val="24"/>
                <w:szCs w:val="24"/>
                <w:lang w:val="es-ES_tradnl"/>
              </w:rPr>
              <w:t>et al</w:t>
            </w:r>
            <w:r w:rsidR="00AC40FC" w:rsidRPr="005E33CE">
              <w:rPr>
                <w:rFonts w:ascii="Book Antiqua" w:hAnsi="Book Antiqua"/>
                <w:sz w:val="24"/>
                <w:szCs w:val="24"/>
                <w:vertAlign w:val="superscript"/>
                <w:lang w:val="es-ES_tradnl"/>
              </w:rPr>
              <w:t>[101]</w:t>
            </w:r>
            <w:r w:rsidRPr="005E33CE">
              <w:rPr>
                <w:rFonts w:ascii="Book Antiqua" w:hAnsi="Book Antiqua"/>
                <w:sz w:val="24"/>
                <w:szCs w:val="24"/>
                <w:lang w:val="es-ES_tradnl"/>
              </w:rPr>
              <w:t>, 2009</w:t>
            </w:r>
          </w:p>
          <w:p w14:paraId="42448B1B" w14:textId="47966BFD" w:rsidR="00AF2838" w:rsidRPr="005E33CE" w:rsidRDefault="00AF2838" w:rsidP="00AC40FC">
            <w:pPr>
              <w:widowControl/>
              <w:adjustRightInd w:val="0"/>
              <w:snapToGrid w:val="0"/>
              <w:spacing w:line="360" w:lineRule="auto"/>
              <w:jc w:val="center"/>
              <w:rPr>
                <w:rFonts w:ascii="Book Antiqua" w:hAnsi="Book Antiqua"/>
                <w:sz w:val="24"/>
                <w:szCs w:val="24"/>
                <w:lang w:val="es-ES_tradnl"/>
              </w:rPr>
            </w:pPr>
            <w:r w:rsidRPr="005E33CE">
              <w:rPr>
                <w:rFonts w:ascii="Book Antiqua" w:hAnsi="Book Antiqua"/>
                <w:sz w:val="24"/>
                <w:szCs w:val="24"/>
                <w:lang w:val="es-ES_tradnl"/>
              </w:rPr>
              <w:t xml:space="preserve">Pacholec M </w:t>
            </w:r>
            <w:r w:rsidR="005E4D9A" w:rsidRPr="005E33CE">
              <w:rPr>
                <w:rFonts w:ascii="Book Antiqua" w:hAnsi="Book Antiqua"/>
                <w:i/>
                <w:sz w:val="24"/>
                <w:szCs w:val="24"/>
                <w:lang w:val="es-ES_tradnl"/>
              </w:rPr>
              <w:t>et al</w:t>
            </w:r>
            <w:r w:rsidR="00AC40FC" w:rsidRPr="005E33CE">
              <w:rPr>
                <w:rFonts w:ascii="Book Antiqua" w:hAnsi="Book Antiqua"/>
                <w:sz w:val="24"/>
                <w:szCs w:val="24"/>
                <w:vertAlign w:val="superscript"/>
                <w:lang w:val="es-ES_tradnl"/>
              </w:rPr>
              <w:t>[106]</w:t>
            </w:r>
            <w:r w:rsidRPr="005E33CE">
              <w:rPr>
                <w:rFonts w:ascii="Book Antiqua" w:hAnsi="Book Antiqua"/>
                <w:sz w:val="24"/>
                <w:szCs w:val="24"/>
                <w:lang w:val="es-ES_tradnl"/>
              </w:rPr>
              <w:t>, 2010</w:t>
            </w:r>
          </w:p>
          <w:p w14:paraId="5A995643" w14:textId="77777777" w:rsidR="00AF2838" w:rsidRPr="005E33CE" w:rsidRDefault="00AF2838" w:rsidP="00AC40FC">
            <w:pPr>
              <w:widowControl/>
              <w:adjustRightInd w:val="0"/>
              <w:snapToGrid w:val="0"/>
              <w:spacing w:line="360" w:lineRule="auto"/>
              <w:jc w:val="center"/>
              <w:rPr>
                <w:rFonts w:ascii="Book Antiqua" w:hAnsi="Book Antiqua"/>
                <w:sz w:val="24"/>
                <w:szCs w:val="24"/>
                <w:lang w:val="es-ES_tradnl"/>
              </w:rPr>
            </w:pPr>
          </w:p>
          <w:p w14:paraId="478F1ECF" w14:textId="0888A32C" w:rsidR="00AF2838" w:rsidRPr="005E33CE" w:rsidRDefault="00AF2838" w:rsidP="00AC40FC">
            <w:pPr>
              <w:widowControl/>
              <w:adjustRightInd w:val="0"/>
              <w:snapToGrid w:val="0"/>
              <w:spacing w:line="360" w:lineRule="auto"/>
              <w:jc w:val="center"/>
              <w:rPr>
                <w:rFonts w:ascii="Book Antiqua" w:hAnsi="Book Antiqua"/>
                <w:sz w:val="24"/>
                <w:szCs w:val="24"/>
                <w:lang w:val="es-ES_tradnl"/>
              </w:rPr>
            </w:pPr>
            <w:r w:rsidRPr="005E33CE">
              <w:rPr>
                <w:rFonts w:ascii="Book Antiqua" w:hAnsi="Book Antiqua"/>
                <w:sz w:val="24"/>
                <w:szCs w:val="24"/>
                <w:lang w:val="es-ES_tradnl"/>
              </w:rPr>
              <w:t xml:space="preserve">Libri </w:t>
            </w:r>
            <w:r w:rsidR="005E4D9A" w:rsidRPr="005E33CE">
              <w:rPr>
                <w:rFonts w:ascii="Book Antiqua" w:hAnsi="Book Antiqua"/>
                <w:i/>
                <w:sz w:val="24"/>
                <w:szCs w:val="24"/>
                <w:lang w:val="es-ES_tradnl"/>
              </w:rPr>
              <w:t>et al</w:t>
            </w:r>
            <w:r w:rsidR="00AC40FC" w:rsidRPr="005E33CE">
              <w:rPr>
                <w:rFonts w:ascii="Book Antiqua" w:hAnsi="Book Antiqua"/>
                <w:sz w:val="24"/>
                <w:szCs w:val="24"/>
                <w:vertAlign w:val="superscript"/>
                <w:lang w:val="es-ES_tradnl"/>
              </w:rPr>
              <w:t>[108]</w:t>
            </w:r>
            <w:r w:rsidRPr="005E33CE">
              <w:rPr>
                <w:rFonts w:ascii="Book Antiqua" w:hAnsi="Book Antiqua"/>
                <w:sz w:val="24"/>
                <w:szCs w:val="24"/>
                <w:lang w:val="es-ES_tradnl"/>
              </w:rPr>
              <w:t>, 2012</w:t>
            </w:r>
          </w:p>
          <w:p w14:paraId="589DB634" w14:textId="10A6C7AD" w:rsidR="00AF2838" w:rsidRPr="005E33CE" w:rsidRDefault="00AF2838" w:rsidP="00AC40FC">
            <w:pPr>
              <w:widowControl/>
              <w:adjustRightInd w:val="0"/>
              <w:snapToGrid w:val="0"/>
              <w:spacing w:line="360" w:lineRule="auto"/>
              <w:jc w:val="center"/>
              <w:rPr>
                <w:rFonts w:ascii="Book Antiqua" w:hAnsi="Book Antiqua"/>
                <w:sz w:val="24"/>
                <w:szCs w:val="24"/>
                <w:lang w:val="es-ES_tradnl"/>
              </w:rPr>
            </w:pPr>
            <w:r w:rsidRPr="005E33CE">
              <w:rPr>
                <w:rFonts w:ascii="Book Antiqua" w:hAnsi="Book Antiqua"/>
                <w:sz w:val="24"/>
                <w:szCs w:val="24"/>
                <w:lang w:val="es-ES_tradnl"/>
              </w:rPr>
              <w:t xml:space="preserve">Venkatasubramanian </w:t>
            </w:r>
            <w:r w:rsidR="005E4D9A" w:rsidRPr="005E33CE">
              <w:rPr>
                <w:rFonts w:ascii="Book Antiqua" w:hAnsi="Book Antiqua"/>
                <w:i/>
                <w:sz w:val="24"/>
                <w:szCs w:val="24"/>
                <w:lang w:val="es-ES_tradnl"/>
              </w:rPr>
              <w:t>et al</w:t>
            </w:r>
            <w:r w:rsidR="00AC40FC" w:rsidRPr="005E33CE">
              <w:rPr>
                <w:rFonts w:ascii="Book Antiqua" w:hAnsi="Book Antiqua"/>
                <w:sz w:val="24"/>
                <w:szCs w:val="24"/>
                <w:vertAlign w:val="superscript"/>
                <w:lang w:val="es-ES_tradnl"/>
              </w:rPr>
              <w:t>[103]</w:t>
            </w:r>
            <w:r w:rsidRPr="005E33CE">
              <w:rPr>
                <w:rFonts w:ascii="Book Antiqua" w:hAnsi="Book Antiqua"/>
                <w:sz w:val="24"/>
                <w:szCs w:val="24"/>
                <w:lang w:val="es-ES_tradnl"/>
              </w:rPr>
              <w:t>, 2013</w:t>
            </w:r>
          </w:p>
          <w:p w14:paraId="3563BBEA" w14:textId="1BA07133" w:rsidR="00AF2838" w:rsidRPr="005E33CE" w:rsidRDefault="00AF2838" w:rsidP="00AC40FC">
            <w:pPr>
              <w:widowControl/>
              <w:adjustRightInd w:val="0"/>
              <w:snapToGrid w:val="0"/>
              <w:spacing w:line="360" w:lineRule="auto"/>
              <w:jc w:val="center"/>
              <w:rPr>
                <w:rFonts w:ascii="Book Antiqua" w:hAnsi="Book Antiqua"/>
                <w:sz w:val="24"/>
                <w:szCs w:val="24"/>
                <w:lang w:val="es-ES_tradnl"/>
              </w:rPr>
            </w:pPr>
            <w:r w:rsidRPr="005E33CE">
              <w:rPr>
                <w:rFonts w:ascii="Book Antiqua" w:hAnsi="Book Antiqua"/>
                <w:sz w:val="24"/>
                <w:szCs w:val="24"/>
                <w:lang w:val="es-ES_tradnl"/>
              </w:rPr>
              <w:t xml:space="preserve">Hofmann </w:t>
            </w:r>
            <w:r w:rsidR="005E4D9A" w:rsidRPr="005E33CE">
              <w:rPr>
                <w:rFonts w:ascii="Book Antiqua" w:hAnsi="Book Antiqua"/>
                <w:i/>
                <w:sz w:val="24"/>
                <w:szCs w:val="24"/>
                <w:lang w:val="es-ES_tradnl"/>
              </w:rPr>
              <w:t>et al</w:t>
            </w:r>
            <w:r w:rsidR="00AC40FC" w:rsidRPr="005E33CE">
              <w:rPr>
                <w:rFonts w:ascii="Book Antiqua" w:hAnsi="Book Antiqua"/>
                <w:sz w:val="24"/>
                <w:szCs w:val="24"/>
                <w:vertAlign w:val="superscript"/>
                <w:lang w:val="es-ES_tradnl"/>
              </w:rPr>
              <w:t>[114]</w:t>
            </w:r>
            <w:r w:rsidRPr="005E33CE">
              <w:rPr>
                <w:rFonts w:ascii="Book Antiqua" w:hAnsi="Book Antiqua"/>
                <w:sz w:val="24"/>
                <w:szCs w:val="24"/>
                <w:lang w:val="es-ES_tradnl"/>
              </w:rPr>
              <w:t xml:space="preserve">, 2013 </w:t>
            </w:r>
          </w:p>
        </w:tc>
      </w:tr>
    </w:tbl>
    <w:p w14:paraId="2569DCA6" w14:textId="77777777" w:rsidR="00AF2838" w:rsidRPr="005E33CE" w:rsidRDefault="00AF2838" w:rsidP="00177230">
      <w:pPr>
        <w:widowControl/>
        <w:adjustRightInd w:val="0"/>
        <w:snapToGrid w:val="0"/>
        <w:spacing w:line="360" w:lineRule="auto"/>
        <w:jc w:val="both"/>
        <w:rPr>
          <w:rFonts w:ascii="Book Antiqua" w:hAnsi="Book Antiqua"/>
          <w:sz w:val="24"/>
          <w:szCs w:val="24"/>
          <w:lang w:val="es-ES_tradnl"/>
        </w:rPr>
      </w:pPr>
    </w:p>
    <w:sectPr w:rsidR="00AF2838" w:rsidRPr="005E33C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D02D9" w14:textId="77777777" w:rsidR="00176CA5" w:rsidRDefault="00176CA5">
      <w:r>
        <w:separator/>
      </w:r>
    </w:p>
  </w:endnote>
  <w:endnote w:type="continuationSeparator" w:id="0">
    <w:p w14:paraId="526C057F" w14:textId="77777777" w:rsidR="00176CA5" w:rsidRDefault="0017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383748"/>
      <w:docPartObj>
        <w:docPartGallery w:val="Page Numbers (Bottom of Page)"/>
        <w:docPartUnique/>
      </w:docPartObj>
    </w:sdtPr>
    <w:sdtEndPr>
      <w:rPr>
        <w:noProof/>
      </w:rPr>
    </w:sdtEndPr>
    <w:sdtContent>
      <w:p w14:paraId="5520CC48" w14:textId="26268A41" w:rsidR="00AC40FC" w:rsidRDefault="00AC40FC">
        <w:pPr>
          <w:pStyle w:val="Footer"/>
          <w:jc w:val="center"/>
        </w:pPr>
        <w:r>
          <w:fldChar w:fldCharType="begin"/>
        </w:r>
        <w:r>
          <w:instrText xml:space="preserve"> PAGE   \* MERGEFORMAT </w:instrText>
        </w:r>
        <w:r>
          <w:fldChar w:fldCharType="separate"/>
        </w:r>
        <w:r w:rsidR="000D42FC">
          <w:rPr>
            <w:noProof/>
          </w:rPr>
          <w:t>29</w:t>
        </w:r>
        <w:r>
          <w:rPr>
            <w:noProof/>
          </w:rPr>
          <w:fldChar w:fldCharType="end"/>
        </w:r>
      </w:p>
    </w:sdtContent>
  </w:sdt>
  <w:p w14:paraId="6649D1C0" w14:textId="77777777" w:rsidR="00AC40FC" w:rsidRDefault="00AC40FC">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88190" w14:textId="77777777" w:rsidR="00176CA5" w:rsidRDefault="00176CA5">
      <w:r>
        <w:separator/>
      </w:r>
    </w:p>
  </w:footnote>
  <w:footnote w:type="continuationSeparator" w:id="0">
    <w:p w14:paraId="7FADD723" w14:textId="77777777" w:rsidR="00176CA5" w:rsidRDefault="00176C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74E"/>
    <w:multiLevelType w:val="hybridMultilevel"/>
    <w:tmpl w:val="060694B0"/>
    <w:lvl w:ilvl="0" w:tplc="17625568">
      <w:start w:val="2"/>
      <w:numFmt w:val="bullet"/>
      <w:lvlText w:val="-"/>
      <w:lvlJc w:val="left"/>
      <w:pPr>
        <w:ind w:left="537" w:hanging="360"/>
      </w:pPr>
      <w:rPr>
        <w:rFonts w:ascii="Times New Roman" w:eastAsia="Book Antiqua" w:hAnsi="Times New Roman" w:cs="Times New Roman"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1">
    <w:nsid w:val="2DE31452"/>
    <w:multiLevelType w:val="hybridMultilevel"/>
    <w:tmpl w:val="40C08A18"/>
    <w:lvl w:ilvl="0" w:tplc="77F4600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05932"/>
    <w:multiLevelType w:val="hybridMultilevel"/>
    <w:tmpl w:val="77FA48B4"/>
    <w:lvl w:ilvl="0" w:tplc="70502B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A53F8D"/>
    <w:multiLevelType w:val="hybridMultilevel"/>
    <w:tmpl w:val="F8DCB664"/>
    <w:lvl w:ilvl="0" w:tplc="FDFAF9F6">
      <w:start w:val="1"/>
      <w:numFmt w:val="decimal"/>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4">
    <w:nsid w:val="5BED4C96"/>
    <w:multiLevelType w:val="hybridMultilevel"/>
    <w:tmpl w:val="A214834E"/>
    <w:lvl w:ilvl="0" w:tplc="C91852D8">
      <w:start w:val="2"/>
      <w:numFmt w:val="bullet"/>
      <w:lvlText w:val="-"/>
      <w:lvlJc w:val="left"/>
      <w:pPr>
        <w:ind w:left="897" w:hanging="360"/>
      </w:pPr>
      <w:rPr>
        <w:rFonts w:ascii="Times New Roman" w:eastAsia="Book Antiqua" w:hAnsi="Times New Roman" w:cs="Times New Roman"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nsid w:val="6EA211CB"/>
    <w:multiLevelType w:val="hybridMultilevel"/>
    <w:tmpl w:val="6A16337A"/>
    <w:lvl w:ilvl="0" w:tplc="28B0526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5pe9te6xspzqepvzoppw9kxt550sxr9005&quot;&gt;NASSIR-IBDAH RO1 Copy&lt;record-ids&gt;&lt;item&gt;29&lt;/item&gt;&lt;item&gt;60&lt;/item&gt;&lt;item&gt;70&lt;/item&gt;&lt;item&gt;137&lt;/item&gt;&lt;item&gt;210&lt;/item&gt;&lt;item&gt;233&lt;/item&gt;&lt;item&gt;242&lt;/item&gt;&lt;item&gt;280&lt;/item&gt;&lt;item&gt;290&lt;/item&gt;&lt;item&gt;291&lt;/item&gt;&lt;item&gt;300&lt;/item&gt;&lt;item&gt;302&lt;/item&gt;&lt;item&gt;303&lt;/item&gt;&lt;item&gt;345&lt;/item&gt;&lt;item&gt;346&lt;/item&gt;&lt;item&gt;352&lt;/item&gt;&lt;item&gt;353&lt;/item&gt;&lt;item&gt;354&lt;/item&gt;&lt;item&gt;365&lt;/item&gt;&lt;item&gt;366&lt;/item&gt;&lt;item&gt;367&lt;/item&gt;&lt;item&gt;368&lt;/item&gt;&lt;item&gt;370&lt;/item&gt;&lt;item&gt;371&lt;/item&gt;&lt;item&gt;381&lt;/item&gt;&lt;item&gt;387&lt;/item&gt;&lt;item&gt;391&lt;/item&gt;&lt;item&gt;395&lt;/item&gt;&lt;item&gt;396&lt;/item&gt;&lt;item&gt;398&lt;/item&gt;&lt;item&gt;399&lt;/item&gt;&lt;item&gt;400&lt;/item&gt;&lt;item&gt;401&lt;/item&gt;&lt;item&gt;403&lt;/item&gt;&lt;item&gt;404&lt;/item&gt;&lt;item&gt;405&lt;/item&gt;&lt;item&gt;406&lt;/item&gt;&lt;item&gt;409&lt;/item&gt;&lt;item&gt;410&lt;/item&gt;&lt;item&gt;411&lt;/item&gt;&lt;item&gt;412&lt;/item&gt;&lt;item&gt;413&lt;/item&gt;&lt;item&gt;414&lt;/item&gt;&lt;item&gt;415&lt;/item&gt;&lt;item&gt;416&lt;/item&gt;&lt;item&gt;417&lt;/item&gt;&lt;item&gt;418&lt;/item&gt;&lt;item&gt;420&lt;/item&gt;&lt;item&gt;421&lt;/item&gt;&lt;item&gt;425&lt;/item&gt;&lt;item&gt;426&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9&lt;/item&gt;&lt;item&gt;450&lt;/item&gt;&lt;item&gt;451&lt;/item&gt;&lt;item&gt;452&lt;/item&gt;&lt;item&gt;453&lt;/item&gt;&lt;item&gt;455&lt;/item&gt;&lt;item&gt;456&lt;/item&gt;&lt;item&gt;460&lt;/item&gt;&lt;item&gt;461&lt;/item&gt;&lt;item&gt;462&lt;/item&gt;&lt;item&gt;464&lt;/item&gt;&lt;item&gt;465&lt;/item&gt;&lt;item&gt;466&lt;/item&gt;&lt;item&gt;468&lt;/item&gt;&lt;item&gt;469&lt;/item&gt;&lt;item&gt;471&lt;/item&gt;&lt;item&gt;473&lt;/item&gt;&lt;item&gt;474&lt;/item&gt;&lt;item&gt;475&lt;/item&gt;&lt;item&gt;476&lt;/item&gt;&lt;item&gt;482&lt;/item&gt;&lt;item&gt;484&lt;/item&gt;&lt;item&gt;485&lt;/item&gt;&lt;item&gt;486&lt;/item&gt;&lt;item&gt;487&lt;/item&gt;&lt;item&gt;488&lt;/item&gt;&lt;item&gt;489&lt;/item&gt;&lt;item&gt;490&lt;/item&gt;&lt;item&gt;493&lt;/item&gt;&lt;item&gt;496&lt;/item&gt;&lt;item&gt;498&lt;/item&gt;&lt;item&gt;499&lt;/item&gt;&lt;item&gt;500&lt;/item&gt;&lt;item&gt;502&lt;/item&gt;&lt;item&gt;503&lt;/item&gt;&lt;item&gt;504&lt;/item&gt;&lt;item&gt;505&lt;/item&gt;&lt;item&gt;506&lt;/item&gt;&lt;item&gt;507&lt;/item&gt;&lt;item&gt;508&lt;/item&gt;&lt;item&gt;509&lt;/item&gt;&lt;item&gt;510&lt;/item&gt;&lt;item&gt;512&lt;/item&gt;&lt;item&gt;513&lt;/item&gt;&lt;item&gt;514&lt;/item&gt;&lt;item&gt;537&lt;/item&gt;&lt;item&gt;539&lt;/item&gt;&lt;item&gt;540&lt;/item&gt;&lt;item&gt;542&lt;/item&gt;&lt;item&gt;545&lt;/item&gt;&lt;item&gt;546&lt;/item&gt;&lt;item&gt;547&lt;/item&gt;&lt;/record-ids&gt;&lt;/item&gt;&lt;/Libraries&gt;"/>
  </w:docVars>
  <w:rsids>
    <w:rsidRoot w:val="00937372"/>
    <w:rsid w:val="00000D1D"/>
    <w:rsid w:val="00015D14"/>
    <w:rsid w:val="00025A45"/>
    <w:rsid w:val="000323D6"/>
    <w:rsid w:val="00032860"/>
    <w:rsid w:val="00033955"/>
    <w:rsid w:val="000469B6"/>
    <w:rsid w:val="000525F2"/>
    <w:rsid w:val="000527AB"/>
    <w:rsid w:val="0005482C"/>
    <w:rsid w:val="00054B08"/>
    <w:rsid w:val="000578DE"/>
    <w:rsid w:val="000744CB"/>
    <w:rsid w:val="00082924"/>
    <w:rsid w:val="00083C56"/>
    <w:rsid w:val="00086DD3"/>
    <w:rsid w:val="00087149"/>
    <w:rsid w:val="00092564"/>
    <w:rsid w:val="000A1247"/>
    <w:rsid w:val="000A3C6E"/>
    <w:rsid w:val="000A7043"/>
    <w:rsid w:val="000B67F2"/>
    <w:rsid w:val="000C27B5"/>
    <w:rsid w:val="000C5E9A"/>
    <w:rsid w:val="000C6318"/>
    <w:rsid w:val="000C712B"/>
    <w:rsid w:val="000D0DBC"/>
    <w:rsid w:val="000D0E85"/>
    <w:rsid w:val="000D42FC"/>
    <w:rsid w:val="000D5A7F"/>
    <w:rsid w:val="000D64AD"/>
    <w:rsid w:val="000D7DDC"/>
    <w:rsid w:val="000E6493"/>
    <w:rsid w:val="000E748E"/>
    <w:rsid w:val="00100AD7"/>
    <w:rsid w:val="00111164"/>
    <w:rsid w:val="00113102"/>
    <w:rsid w:val="00117C81"/>
    <w:rsid w:val="0012308B"/>
    <w:rsid w:val="0013753F"/>
    <w:rsid w:val="00144A25"/>
    <w:rsid w:val="001451AB"/>
    <w:rsid w:val="00146842"/>
    <w:rsid w:val="00157C1C"/>
    <w:rsid w:val="001612BE"/>
    <w:rsid w:val="00164ABF"/>
    <w:rsid w:val="00167DD8"/>
    <w:rsid w:val="001712E1"/>
    <w:rsid w:val="00173256"/>
    <w:rsid w:val="00176CA5"/>
    <w:rsid w:val="00177230"/>
    <w:rsid w:val="00183DC2"/>
    <w:rsid w:val="00184A22"/>
    <w:rsid w:val="00186C5B"/>
    <w:rsid w:val="00190613"/>
    <w:rsid w:val="001A1ABC"/>
    <w:rsid w:val="001B2DAB"/>
    <w:rsid w:val="001D1914"/>
    <w:rsid w:val="001D2201"/>
    <w:rsid w:val="001D3C67"/>
    <w:rsid w:val="001D3ECF"/>
    <w:rsid w:val="001E1499"/>
    <w:rsid w:val="001E34F0"/>
    <w:rsid w:val="001E4255"/>
    <w:rsid w:val="001E51FE"/>
    <w:rsid w:val="001E5C70"/>
    <w:rsid w:val="001E6ABF"/>
    <w:rsid w:val="001F074A"/>
    <w:rsid w:val="001F2CDE"/>
    <w:rsid w:val="00200C5D"/>
    <w:rsid w:val="0021279A"/>
    <w:rsid w:val="00221D69"/>
    <w:rsid w:val="0023194A"/>
    <w:rsid w:val="00234C06"/>
    <w:rsid w:val="0024010B"/>
    <w:rsid w:val="0024383B"/>
    <w:rsid w:val="00252695"/>
    <w:rsid w:val="00253E79"/>
    <w:rsid w:val="0025589E"/>
    <w:rsid w:val="00260A92"/>
    <w:rsid w:val="002615A8"/>
    <w:rsid w:val="002641CE"/>
    <w:rsid w:val="00264B94"/>
    <w:rsid w:val="00265EA8"/>
    <w:rsid w:val="00266402"/>
    <w:rsid w:val="00274091"/>
    <w:rsid w:val="00277EFD"/>
    <w:rsid w:val="00281A9F"/>
    <w:rsid w:val="00286A72"/>
    <w:rsid w:val="00294BD9"/>
    <w:rsid w:val="002B1264"/>
    <w:rsid w:val="002B56EE"/>
    <w:rsid w:val="002C0CB6"/>
    <w:rsid w:val="002C4037"/>
    <w:rsid w:val="002D0212"/>
    <w:rsid w:val="002D1F1F"/>
    <w:rsid w:val="002D3FC3"/>
    <w:rsid w:val="002D4C64"/>
    <w:rsid w:val="002E1D30"/>
    <w:rsid w:val="002E1F1C"/>
    <w:rsid w:val="002E2C8B"/>
    <w:rsid w:val="002E35BD"/>
    <w:rsid w:val="002F399A"/>
    <w:rsid w:val="002F58C3"/>
    <w:rsid w:val="002F74B9"/>
    <w:rsid w:val="00310EBB"/>
    <w:rsid w:val="00311DCF"/>
    <w:rsid w:val="003120D0"/>
    <w:rsid w:val="00321A71"/>
    <w:rsid w:val="00331EF1"/>
    <w:rsid w:val="00336113"/>
    <w:rsid w:val="00346C94"/>
    <w:rsid w:val="00347CA5"/>
    <w:rsid w:val="00350463"/>
    <w:rsid w:val="00350AF6"/>
    <w:rsid w:val="00365AC5"/>
    <w:rsid w:val="003713DB"/>
    <w:rsid w:val="0037281E"/>
    <w:rsid w:val="003833EA"/>
    <w:rsid w:val="00391AE2"/>
    <w:rsid w:val="00396326"/>
    <w:rsid w:val="003A5659"/>
    <w:rsid w:val="003A6C58"/>
    <w:rsid w:val="003A7EE6"/>
    <w:rsid w:val="003B52F8"/>
    <w:rsid w:val="003B7586"/>
    <w:rsid w:val="003B7C40"/>
    <w:rsid w:val="003C0D9E"/>
    <w:rsid w:val="003C2553"/>
    <w:rsid w:val="003C32CD"/>
    <w:rsid w:val="003C4F41"/>
    <w:rsid w:val="003C6262"/>
    <w:rsid w:val="003C771A"/>
    <w:rsid w:val="003D3B15"/>
    <w:rsid w:val="003F2B18"/>
    <w:rsid w:val="00403519"/>
    <w:rsid w:val="0040721C"/>
    <w:rsid w:val="0041030A"/>
    <w:rsid w:val="00426694"/>
    <w:rsid w:val="00434E6F"/>
    <w:rsid w:val="00436738"/>
    <w:rsid w:val="00437DE3"/>
    <w:rsid w:val="00447383"/>
    <w:rsid w:val="004524D5"/>
    <w:rsid w:val="0045756C"/>
    <w:rsid w:val="00457C32"/>
    <w:rsid w:val="00457ECE"/>
    <w:rsid w:val="004605A4"/>
    <w:rsid w:val="00464913"/>
    <w:rsid w:val="00470882"/>
    <w:rsid w:val="00471D87"/>
    <w:rsid w:val="004A2FD5"/>
    <w:rsid w:val="004A6FAC"/>
    <w:rsid w:val="004A737C"/>
    <w:rsid w:val="004A7DAD"/>
    <w:rsid w:val="004B1208"/>
    <w:rsid w:val="004B648B"/>
    <w:rsid w:val="004C33F6"/>
    <w:rsid w:val="004D56EF"/>
    <w:rsid w:val="004D71FB"/>
    <w:rsid w:val="004E2427"/>
    <w:rsid w:val="004E2F1B"/>
    <w:rsid w:val="004F2775"/>
    <w:rsid w:val="00501676"/>
    <w:rsid w:val="00503078"/>
    <w:rsid w:val="005038AE"/>
    <w:rsid w:val="00514A38"/>
    <w:rsid w:val="005174E5"/>
    <w:rsid w:val="005179D0"/>
    <w:rsid w:val="00517A32"/>
    <w:rsid w:val="005304EA"/>
    <w:rsid w:val="00531412"/>
    <w:rsid w:val="00531F87"/>
    <w:rsid w:val="005367A7"/>
    <w:rsid w:val="00537C22"/>
    <w:rsid w:val="00546E11"/>
    <w:rsid w:val="00546F8F"/>
    <w:rsid w:val="005479D3"/>
    <w:rsid w:val="00551A0E"/>
    <w:rsid w:val="005548EC"/>
    <w:rsid w:val="00556060"/>
    <w:rsid w:val="005679D1"/>
    <w:rsid w:val="00571E04"/>
    <w:rsid w:val="00572E4E"/>
    <w:rsid w:val="00585C56"/>
    <w:rsid w:val="005911B7"/>
    <w:rsid w:val="005A20D3"/>
    <w:rsid w:val="005A2E8A"/>
    <w:rsid w:val="005A5F2D"/>
    <w:rsid w:val="005B47AF"/>
    <w:rsid w:val="005C230B"/>
    <w:rsid w:val="005D2E41"/>
    <w:rsid w:val="005D2EEB"/>
    <w:rsid w:val="005D2FF9"/>
    <w:rsid w:val="005D494B"/>
    <w:rsid w:val="005D5A30"/>
    <w:rsid w:val="005D6807"/>
    <w:rsid w:val="005E33CE"/>
    <w:rsid w:val="005E4D9A"/>
    <w:rsid w:val="005F2AD7"/>
    <w:rsid w:val="005F6496"/>
    <w:rsid w:val="005F7E80"/>
    <w:rsid w:val="00602CB0"/>
    <w:rsid w:val="00605144"/>
    <w:rsid w:val="00614707"/>
    <w:rsid w:val="006213E2"/>
    <w:rsid w:val="006221D5"/>
    <w:rsid w:val="006235F1"/>
    <w:rsid w:val="0063444F"/>
    <w:rsid w:val="006436A5"/>
    <w:rsid w:val="00647CCC"/>
    <w:rsid w:val="00657DD3"/>
    <w:rsid w:val="006611F4"/>
    <w:rsid w:val="00671F71"/>
    <w:rsid w:val="0067211B"/>
    <w:rsid w:val="00675425"/>
    <w:rsid w:val="0069092B"/>
    <w:rsid w:val="00692E1A"/>
    <w:rsid w:val="00696B86"/>
    <w:rsid w:val="006A6797"/>
    <w:rsid w:val="006B0AF1"/>
    <w:rsid w:val="006B14E1"/>
    <w:rsid w:val="006B748D"/>
    <w:rsid w:val="006D62FE"/>
    <w:rsid w:val="006E3708"/>
    <w:rsid w:val="006E5557"/>
    <w:rsid w:val="006E6DD6"/>
    <w:rsid w:val="006F0B6C"/>
    <w:rsid w:val="006F2C90"/>
    <w:rsid w:val="006F3878"/>
    <w:rsid w:val="00702DE1"/>
    <w:rsid w:val="00703756"/>
    <w:rsid w:val="007206B5"/>
    <w:rsid w:val="0072337D"/>
    <w:rsid w:val="00733C18"/>
    <w:rsid w:val="00742312"/>
    <w:rsid w:val="0075205C"/>
    <w:rsid w:val="00752FC0"/>
    <w:rsid w:val="00753230"/>
    <w:rsid w:val="00761D9D"/>
    <w:rsid w:val="0076265D"/>
    <w:rsid w:val="00763821"/>
    <w:rsid w:val="007832E6"/>
    <w:rsid w:val="0078352D"/>
    <w:rsid w:val="00785252"/>
    <w:rsid w:val="00792384"/>
    <w:rsid w:val="00792D21"/>
    <w:rsid w:val="007A5B63"/>
    <w:rsid w:val="007B171C"/>
    <w:rsid w:val="007B51B8"/>
    <w:rsid w:val="007B7D93"/>
    <w:rsid w:val="007C05B6"/>
    <w:rsid w:val="007C1A02"/>
    <w:rsid w:val="007C4BA3"/>
    <w:rsid w:val="007C7BD9"/>
    <w:rsid w:val="007D35F3"/>
    <w:rsid w:val="007D77F1"/>
    <w:rsid w:val="007E710D"/>
    <w:rsid w:val="007F3714"/>
    <w:rsid w:val="007F533A"/>
    <w:rsid w:val="007F5460"/>
    <w:rsid w:val="007F7FF2"/>
    <w:rsid w:val="00802874"/>
    <w:rsid w:val="00802EDC"/>
    <w:rsid w:val="0080395D"/>
    <w:rsid w:val="008132D2"/>
    <w:rsid w:val="008168F4"/>
    <w:rsid w:val="008219FB"/>
    <w:rsid w:val="0082418B"/>
    <w:rsid w:val="00837B15"/>
    <w:rsid w:val="00843D11"/>
    <w:rsid w:val="008507DC"/>
    <w:rsid w:val="00853BDD"/>
    <w:rsid w:val="00853C3F"/>
    <w:rsid w:val="008628BA"/>
    <w:rsid w:val="0086581A"/>
    <w:rsid w:val="00873568"/>
    <w:rsid w:val="00877425"/>
    <w:rsid w:val="00880040"/>
    <w:rsid w:val="008870E8"/>
    <w:rsid w:val="00895056"/>
    <w:rsid w:val="008A0943"/>
    <w:rsid w:val="008A399F"/>
    <w:rsid w:val="008A5E15"/>
    <w:rsid w:val="008B0064"/>
    <w:rsid w:val="008C13F1"/>
    <w:rsid w:val="008C179A"/>
    <w:rsid w:val="008C219A"/>
    <w:rsid w:val="008D133D"/>
    <w:rsid w:val="008D3A5D"/>
    <w:rsid w:val="008D542A"/>
    <w:rsid w:val="008E2F4E"/>
    <w:rsid w:val="008F10F2"/>
    <w:rsid w:val="008F4B43"/>
    <w:rsid w:val="008F4B44"/>
    <w:rsid w:val="00901D5A"/>
    <w:rsid w:val="009025F4"/>
    <w:rsid w:val="00905577"/>
    <w:rsid w:val="009101B4"/>
    <w:rsid w:val="00911DAA"/>
    <w:rsid w:val="00912C1C"/>
    <w:rsid w:val="00914AF0"/>
    <w:rsid w:val="00914CD6"/>
    <w:rsid w:val="00916E00"/>
    <w:rsid w:val="00921B70"/>
    <w:rsid w:val="0093037D"/>
    <w:rsid w:val="00930A03"/>
    <w:rsid w:val="00934B44"/>
    <w:rsid w:val="0093590E"/>
    <w:rsid w:val="00937372"/>
    <w:rsid w:val="00940956"/>
    <w:rsid w:val="00944188"/>
    <w:rsid w:val="00945233"/>
    <w:rsid w:val="00945B08"/>
    <w:rsid w:val="00945D91"/>
    <w:rsid w:val="0096232E"/>
    <w:rsid w:val="00977038"/>
    <w:rsid w:val="00977758"/>
    <w:rsid w:val="00981581"/>
    <w:rsid w:val="00984B5D"/>
    <w:rsid w:val="00990208"/>
    <w:rsid w:val="00992F4D"/>
    <w:rsid w:val="00995183"/>
    <w:rsid w:val="00995EB8"/>
    <w:rsid w:val="009A162C"/>
    <w:rsid w:val="009A6FEA"/>
    <w:rsid w:val="009B1B1E"/>
    <w:rsid w:val="009B3C27"/>
    <w:rsid w:val="009D123C"/>
    <w:rsid w:val="009D733C"/>
    <w:rsid w:val="009D7519"/>
    <w:rsid w:val="009E1585"/>
    <w:rsid w:val="009E181D"/>
    <w:rsid w:val="009E3BBA"/>
    <w:rsid w:val="009E46A2"/>
    <w:rsid w:val="009E7AFD"/>
    <w:rsid w:val="009F0201"/>
    <w:rsid w:val="009F474F"/>
    <w:rsid w:val="00A07F85"/>
    <w:rsid w:val="00A11391"/>
    <w:rsid w:val="00A13CC5"/>
    <w:rsid w:val="00A14BB8"/>
    <w:rsid w:val="00A15B75"/>
    <w:rsid w:val="00A210C5"/>
    <w:rsid w:val="00A23878"/>
    <w:rsid w:val="00A30E08"/>
    <w:rsid w:val="00A33A11"/>
    <w:rsid w:val="00A53E71"/>
    <w:rsid w:val="00A5799F"/>
    <w:rsid w:val="00A57ED1"/>
    <w:rsid w:val="00A617DF"/>
    <w:rsid w:val="00A62D9B"/>
    <w:rsid w:val="00A65F8D"/>
    <w:rsid w:val="00A70F68"/>
    <w:rsid w:val="00A716AB"/>
    <w:rsid w:val="00A77498"/>
    <w:rsid w:val="00A802ED"/>
    <w:rsid w:val="00A83B22"/>
    <w:rsid w:val="00A840E3"/>
    <w:rsid w:val="00A842B2"/>
    <w:rsid w:val="00A85543"/>
    <w:rsid w:val="00A86C25"/>
    <w:rsid w:val="00A96B21"/>
    <w:rsid w:val="00AB416C"/>
    <w:rsid w:val="00AC40FC"/>
    <w:rsid w:val="00AC6F5E"/>
    <w:rsid w:val="00AE4204"/>
    <w:rsid w:val="00AF2838"/>
    <w:rsid w:val="00AF42EA"/>
    <w:rsid w:val="00B00824"/>
    <w:rsid w:val="00B06742"/>
    <w:rsid w:val="00B06C33"/>
    <w:rsid w:val="00B07A9C"/>
    <w:rsid w:val="00B07E9E"/>
    <w:rsid w:val="00B107CC"/>
    <w:rsid w:val="00B16B94"/>
    <w:rsid w:val="00B20209"/>
    <w:rsid w:val="00B22566"/>
    <w:rsid w:val="00B23A3C"/>
    <w:rsid w:val="00B27739"/>
    <w:rsid w:val="00B3327A"/>
    <w:rsid w:val="00B5101B"/>
    <w:rsid w:val="00B51AEA"/>
    <w:rsid w:val="00B621B0"/>
    <w:rsid w:val="00B73945"/>
    <w:rsid w:val="00B73F92"/>
    <w:rsid w:val="00B81746"/>
    <w:rsid w:val="00B82689"/>
    <w:rsid w:val="00B83FBE"/>
    <w:rsid w:val="00B841A8"/>
    <w:rsid w:val="00B93120"/>
    <w:rsid w:val="00BA1A5E"/>
    <w:rsid w:val="00BA2272"/>
    <w:rsid w:val="00BA2C59"/>
    <w:rsid w:val="00BA472A"/>
    <w:rsid w:val="00BA5EDB"/>
    <w:rsid w:val="00BA60DA"/>
    <w:rsid w:val="00BA6D57"/>
    <w:rsid w:val="00BB212C"/>
    <w:rsid w:val="00BB6601"/>
    <w:rsid w:val="00BD07B2"/>
    <w:rsid w:val="00BD5E10"/>
    <w:rsid w:val="00BE32E5"/>
    <w:rsid w:val="00BE610D"/>
    <w:rsid w:val="00BF29BC"/>
    <w:rsid w:val="00C01729"/>
    <w:rsid w:val="00C02F8C"/>
    <w:rsid w:val="00C1320C"/>
    <w:rsid w:val="00C233A4"/>
    <w:rsid w:val="00C264FD"/>
    <w:rsid w:val="00C3436B"/>
    <w:rsid w:val="00C358DF"/>
    <w:rsid w:val="00C440DB"/>
    <w:rsid w:val="00C5261C"/>
    <w:rsid w:val="00C57C07"/>
    <w:rsid w:val="00C60C64"/>
    <w:rsid w:val="00C61243"/>
    <w:rsid w:val="00C61A97"/>
    <w:rsid w:val="00C84BC6"/>
    <w:rsid w:val="00C87276"/>
    <w:rsid w:val="00C87CB4"/>
    <w:rsid w:val="00C9038B"/>
    <w:rsid w:val="00C96295"/>
    <w:rsid w:val="00C97470"/>
    <w:rsid w:val="00C977D9"/>
    <w:rsid w:val="00CA1249"/>
    <w:rsid w:val="00CA1F5E"/>
    <w:rsid w:val="00CA735F"/>
    <w:rsid w:val="00CC1B82"/>
    <w:rsid w:val="00CC703E"/>
    <w:rsid w:val="00CD0E09"/>
    <w:rsid w:val="00CD197C"/>
    <w:rsid w:val="00CD5514"/>
    <w:rsid w:val="00CE3169"/>
    <w:rsid w:val="00CF16B6"/>
    <w:rsid w:val="00CF3103"/>
    <w:rsid w:val="00CF31A3"/>
    <w:rsid w:val="00CF60D7"/>
    <w:rsid w:val="00D03E94"/>
    <w:rsid w:val="00D07644"/>
    <w:rsid w:val="00D14653"/>
    <w:rsid w:val="00D14B6C"/>
    <w:rsid w:val="00D20FB2"/>
    <w:rsid w:val="00D30A54"/>
    <w:rsid w:val="00D30AD2"/>
    <w:rsid w:val="00D31DD6"/>
    <w:rsid w:val="00D3457B"/>
    <w:rsid w:val="00D5040C"/>
    <w:rsid w:val="00D51D34"/>
    <w:rsid w:val="00D57A83"/>
    <w:rsid w:val="00D60BEF"/>
    <w:rsid w:val="00D625F2"/>
    <w:rsid w:val="00D6360F"/>
    <w:rsid w:val="00D7262E"/>
    <w:rsid w:val="00D814FD"/>
    <w:rsid w:val="00D86AC3"/>
    <w:rsid w:val="00D87BFA"/>
    <w:rsid w:val="00D90380"/>
    <w:rsid w:val="00D92684"/>
    <w:rsid w:val="00D92BD1"/>
    <w:rsid w:val="00D93180"/>
    <w:rsid w:val="00D94A89"/>
    <w:rsid w:val="00D97F68"/>
    <w:rsid w:val="00DA2BE2"/>
    <w:rsid w:val="00DA509F"/>
    <w:rsid w:val="00DC30DA"/>
    <w:rsid w:val="00DE54D2"/>
    <w:rsid w:val="00DE6144"/>
    <w:rsid w:val="00DF106C"/>
    <w:rsid w:val="00DF1A00"/>
    <w:rsid w:val="00DF5BC3"/>
    <w:rsid w:val="00DF70BD"/>
    <w:rsid w:val="00DF7D09"/>
    <w:rsid w:val="00E1033C"/>
    <w:rsid w:val="00E14957"/>
    <w:rsid w:val="00E17CC0"/>
    <w:rsid w:val="00E21E31"/>
    <w:rsid w:val="00E268CF"/>
    <w:rsid w:val="00E317C3"/>
    <w:rsid w:val="00E35D69"/>
    <w:rsid w:val="00E3604D"/>
    <w:rsid w:val="00E43432"/>
    <w:rsid w:val="00E4545A"/>
    <w:rsid w:val="00E458F8"/>
    <w:rsid w:val="00E62D21"/>
    <w:rsid w:val="00E67411"/>
    <w:rsid w:val="00E71EC4"/>
    <w:rsid w:val="00E72D0E"/>
    <w:rsid w:val="00E762BC"/>
    <w:rsid w:val="00E76D6F"/>
    <w:rsid w:val="00E815D8"/>
    <w:rsid w:val="00E842B7"/>
    <w:rsid w:val="00E84CF3"/>
    <w:rsid w:val="00E90BDB"/>
    <w:rsid w:val="00E928AB"/>
    <w:rsid w:val="00E94C82"/>
    <w:rsid w:val="00E9539B"/>
    <w:rsid w:val="00E96413"/>
    <w:rsid w:val="00E97A77"/>
    <w:rsid w:val="00EB18F7"/>
    <w:rsid w:val="00EB4319"/>
    <w:rsid w:val="00EC4B30"/>
    <w:rsid w:val="00ED0289"/>
    <w:rsid w:val="00EE2ADE"/>
    <w:rsid w:val="00EE54D7"/>
    <w:rsid w:val="00F07269"/>
    <w:rsid w:val="00F15352"/>
    <w:rsid w:val="00F1719E"/>
    <w:rsid w:val="00F21084"/>
    <w:rsid w:val="00F27C54"/>
    <w:rsid w:val="00F364D9"/>
    <w:rsid w:val="00F37796"/>
    <w:rsid w:val="00F37D64"/>
    <w:rsid w:val="00F406A2"/>
    <w:rsid w:val="00F423DD"/>
    <w:rsid w:val="00F5444A"/>
    <w:rsid w:val="00F55985"/>
    <w:rsid w:val="00F62BD3"/>
    <w:rsid w:val="00F630AF"/>
    <w:rsid w:val="00F70896"/>
    <w:rsid w:val="00F736AC"/>
    <w:rsid w:val="00F73A4E"/>
    <w:rsid w:val="00F91E1D"/>
    <w:rsid w:val="00FA2049"/>
    <w:rsid w:val="00FA3EBD"/>
    <w:rsid w:val="00FA7E60"/>
    <w:rsid w:val="00FB00AE"/>
    <w:rsid w:val="00FB2B88"/>
    <w:rsid w:val="00FC2866"/>
    <w:rsid w:val="00FC3184"/>
    <w:rsid w:val="00FC5F19"/>
    <w:rsid w:val="00FC7244"/>
    <w:rsid w:val="00FD1013"/>
    <w:rsid w:val="00FD7855"/>
    <w:rsid w:val="00FE668C"/>
    <w:rsid w:val="00FF3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11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737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7372"/>
    <w:pPr>
      <w:ind w:left="177"/>
    </w:pPr>
    <w:rPr>
      <w:rFonts w:ascii="Book Antiqua" w:eastAsia="Book Antiqua" w:hAnsi="Book Antiqua"/>
    </w:rPr>
  </w:style>
  <w:style w:type="character" w:customStyle="1" w:styleId="BodyTextChar">
    <w:name w:val="Body Text Char"/>
    <w:basedOn w:val="DefaultParagraphFont"/>
    <w:link w:val="BodyText"/>
    <w:uiPriority w:val="1"/>
    <w:rsid w:val="00937372"/>
    <w:rPr>
      <w:rFonts w:ascii="Book Antiqua" w:eastAsia="Book Antiqua" w:hAnsi="Book Antiqua"/>
    </w:rPr>
  </w:style>
  <w:style w:type="character" w:styleId="Hyperlink">
    <w:name w:val="Hyperlink"/>
    <w:basedOn w:val="DefaultParagraphFont"/>
    <w:uiPriority w:val="99"/>
    <w:unhideWhenUsed/>
    <w:rsid w:val="00703756"/>
    <w:rPr>
      <w:color w:val="0000FF"/>
      <w:u w:val="single"/>
    </w:rPr>
  </w:style>
  <w:style w:type="character" w:customStyle="1" w:styleId="apple-converted-space">
    <w:name w:val="apple-converted-space"/>
    <w:basedOn w:val="DefaultParagraphFont"/>
    <w:rsid w:val="003C32CD"/>
  </w:style>
  <w:style w:type="character" w:customStyle="1" w:styleId="jrnl">
    <w:name w:val="jrnl"/>
    <w:basedOn w:val="DefaultParagraphFont"/>
    <w:rsid w:val="00253E79"/>
  </w:style>
  <w:style w:type="character" w:styleId="CommentReference">
    <w:name w:val="annotation reference"/>
    <w:basedOn w:val="DefaultParagraphFont"/>
    <w:uiPriority w:val="99"/>
    <w:semiHidden/>
    <w:unhideWhenUsed/>
    <w:rsid w:val="00447383"/>
    <w:rPr>
      <w:sz w:val="16"/>
      <w:szCs w:val="16"/>
    </w:rPr>
  </w:style>
  <w:style w:type="paragraph" w:styleId="CommentText">
    <w:name w:val="annotation text"/>
    <w:basedOn w:val="Normal"/>
    <w:link w:val="CommentTextChar"/>
    <w:uiPriority w:val="99"/>
    <w:semiHidden/>
    <w:unhideWhenUsed/>
    <w:rsid w:val="00447383"/>
    <w:rPr>
      <w:sz w:val="20"/>
      <w:szCs w:val="20"/>
    </w:rPr>
  </w:style>
  <w:style w:type="character" w:customStyle="1" w:styleId="CommentTextChar">
    <w:name w:val="Comment Text Char"/>
    <w:basedOn w:val="DefaultParagraphFont"/>
    <w:link w:val="CommentText"/>
    <w:uiPriority w:val="99"/>
    <w:semiHidden/>
    <w:rsid w:val="00447383"/>
    <w:rPr>
      <w:sz w:val="20"/>
      <w:szCs w:val="20"/>
    </w:rPr>
  </w:style>
  <w:style w:type="paragraph" w:styleId="CommentSubject">
    <w:name w:val="annotation subject"/>
    <w:basedOn w:val="CommentText"/>
    <w:next w:val="CommentText"/>
    <w:link w:val="CommentSubjectChar"/>
    <w:uiPriority w:val="99"/>
    <w:semiHidden/>
    <w:unhideWhenUsed/>
    <w:rsid w:val="00447383"/>
    <w:rPr>
      <w:b/>
      <w:bCs/>
    </w:rPr>
  </w:style>
  <w:style w:type="character" w:customStyle="1" w:styleId="CommentSubjectChar">
    <w:name w:val="Comment Subject Char"/>
    <w:basedOn w:val="CommentTextChar"/>
    <w:link w:val="CommentSubject"/>
    <w:uiPriority w:val="99"/>
    <w:semiHidden/>
    <w:rsid w:val="00447383"/>
    <w:rPr>
      <w:b/>
      <w:bCs/>
      <w:sz w:val="20"/>
      <w:szCs w:val="20"/>
    </w:rPr>
  </w:style>
  <w:style w:type="paragraph" w:styleId="BalloonText">
    <w:name w:val="Balloon Text"/>
    <w:basedOn w:val="Normal"/>
    <w:link w:val="BalloonTextChar"/>
    <w:uiPriority w:val="99"/>
    <w:semiHidden/>
    <w:unhideWhenUsed/>
    <w:rsid w:val="00447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383"/>
    <w:rPr>
      <w:rFonts w:ascii="Segoe UI" w:hAnsi="Segoe UI" w:cs="Segoe UI"/>
      <w:sz w:val="18"/>
      <w:szCs w:val="18"/>
    </w:rPr>
  </w:style>
  <w:style w:type="character" w:customStyle="1" w:styleId="highlight">
    <w:name w:val="highlight"/>
    <w:basedOn w:val="DefaultParagraphFont"/>
    <w:rsid w:val="00752FC0"/>
  </w:style>
  <w:style w:type="character" w:styleId="Emphasis">
    <w:name w:val="Emphasis"/>
    <w:basedOn w:val="DefaultParagraphFont"/>
    <w:uiPriority w:val="20"/>
    <w:qFormat/>
    <w:rsid w:val="00C61243"/>
    <w:rPr>
      <w:i/>
      <w:iCs/>
    </w:rPr>
  </w:style>
  <w:style w:type="paragraph" w:styleId="Header">
    <w:name w:val="header"/>
    <w:basedOn w:val="Normal"/>
    <w:link w:val="HeaderChar"/>
    <w:uiPriority w:val="99"/>
    <w:unhideWhenUsed/>
    <w:rsid w:val="00916E00"/>
    <w:pPr>
      <w:tabs>
        <w:tab w:val="center" w:pos="4680"/>
        <w:tab w:val="right" w:pos="9360"/>
      </w:tabs>
    </w:pPr>
  </w:style>
  <w:style w:type="character" w:customStyle="1" w:styleId="HeaderChar">
    <w:name w:val="Header Char"/>
    <w:basedOn w:val="DefaultParagraphFont"/>
    <w:link w:val="Header"/>
    <w:uiPriority w:val="99"/>
    <w:rsid w:val="00916E00"/>
  </w:style>
  <w:style w:type="paragraph" w:styleId="Footer">
    <w:name w:val="footer"/>
    <w:basedOn w:val="Normal"/>
    <w:link w:val="FooterChar"/>
    <w:uiPriority w:val="99"/>
    <w:unhideWhenUsed/>
    <w:rsid w:val="00916E00"/>
    <w:pPr>
      <w:tabs>
        <w:tab w:val="center" w:pos="4680"/>
        <w:tab w:val="right" w:pos="9360"/>
      </w:tabs>
    </w:pPr>
  </w:style>
  <w:style w:type="character" w:customStyle="1" w:styleId="FooterChar">
    <w:name w:val="Footer Char"/>
    <w:basedOn w:val="DefaultParagraphFont"/>
    <w:link w:val="Footer"/>
    <w:uiPriority w:val="99"/>
    <w:rsid w:val="00916E00"/>
  </w:style>
  <w:style w:type="character" w:customStyle="1" w:styleId="cit-name-surname">
    <w:name w:val="cit-name-surname"/>
    <w:basedOn w:val="DefaultParagraphFont"/>
    <w:rsid w:val="00EE2ADE"/>
  </w:style>
  <w:style w:type="character" w:customStyle="1" w:styleId="cit-name-given-names">
    <w:name w:val="cit-name-given-names"/>
    <w:basedOn w:val="DefaultParagraphFont"/>
    <w:rsid w:val="00EE2ADE"/>
  </w:style>
  <w:style w:type="paragraph" w:styleId="ListParagraph">
    <w:name w:val="List Paragraph"/>
    <w:basedOn w:val="Normal"/>
    <w:uiPriority w:val="34"/>
    <w:qFormat/>
    <w:rsid w:val="00837B15"/>
    <w:pPr>
      <w:ind w:left="720"/>
      <w:contextualSpacing/>
    </w:pPr>
  </w:style>
  <w:style w:type="character" w:customStyle="1" w:styleId="html-italic">
    <w:name w:val="html-italic"/>
    <w:basedOn w:val="DefaultParagraphFont"/>
    <w:rsid w:val="00F70896"/>
  </w:style>
  <w:style w:type="paragraph" w:customStyle="1" w:styleId="EndNoteBibliographyTitle">
    <w:name w:val="EndNote Bibliography Title"/>
    <w:basedOn w:val="Normal"/>
    <w:link w:val="EndNoteBibliographyTitleChar"/>
    <w:rsid w:val="0023194A"/>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3194A"/>
    <w:rPr>
      <w:rFonts w:ascii="Calibri" w:hAnsi="Calibri" w:cs="Calibri"/>
      <w:noProof/>
    </w:rPr>
  </w:style>
  <w:style w:type="paragraph" w:customStyle="1" w:styleId="EndNoteBibliography">
    <w:name w:val="EndNote Bibliography"/>
    <w:basedOn w:val="Normal"/>
    <w:link w:val="EndNoteBibliographyChar"/>
    <w:rsid w:val="0023194A"/>
    <w:rPr>
      <w:rFonts w:ascii="Calibri" w:hAnsi="Calibri" w:cs="Calibri"/>
      <w:noProof/>
    </w:rPr>
  </w:style>
  <w:style w:type="character" w:customStyle="1" w:styleId="EndNoteBibliographyChar">
    <w:name w:val="EndNote Bibliography Char"/>
    <w:basedOn w:val="DefaultParagraphFont"/>
    <w:link w:val="EndNoteBibliography"/>
    <w:rsid w:val="0023194A"/>
    <w:rPr>
      <w:rFonts w:ascii="Calibri" w:hAnsi="Calibri" w:cs="Calibri"/>
      <w:noProof/>
    </w:rPr>
  </w:style>
  <w:style w:type="table" w:styleId="TableGrid">
    <w:name w:val="Table Grid"/>
    <w:basedOn w:val="TableNormal"/>
    <w:uiPriority w:val="39"/>
    <w:rsid w:val="00AF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737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7372"/>
    <w:pPr>
      <w:ind w:left="177"/>
    </w:pPr>
    <w:rPr>
      <w:rFonts w:ascii="Book Antiqua" w:eastAsia="Book Antiqua" w:hAnsi="Book Antiqua"/>
    </w:rPr>
  </w:style>
  <w:style w:type="character" w:customStyle="1" w:styleId="BodyTextChar">
    <w:name w:val="Body Text Char"/>
    <w:basedOn w:val="DefaultParagraphFont"/>
    <w:link w:val="BodyText"/>
    <w:uiPriority w:val="1"/>
    <w:rsid w:val="00937372"/>
    <w:rPr>
      <w:rFonts w:ascii="Book Antiqua" w:eastAsia="Book Antiqua" w:hAnsi="Book Antiqua"/>
    </w:rPr>
  </w:style>
  <w:style w:type="character" w:styleId="Hyperlink">
    <w:name w:val="Hyperlink"/>
    <w:basedOn w:val="DefaultParagraphFont"/>
    <w:uiPriority w:val="99"/>
    <w:unhideWhenUsed/>
    <w:rsid w:val="00703756"/>
    <w:rPr>
      <w:color w:val="0000FF"/>
      <w:u w:val="single"/>
    </w:rPr>
  </w:style>
  <w:style w:type="character" w:customStyle="1" w:styleId="apple-converted-space">
    <w:name w:val="apple-converted-space"/>
    <w:basedOn w:val="DefaultParagraphFont"/>
    <w:rsid w:val="003C32CD"/>
  </w:style>
  <w:style w:type="character" w:customStyle="1" w:styleId="jrnl">
    <w:name w:val="jrnl"/>
    <w:basedOn w:val="DefaultParagraphFont"/>
    <w:rsid w:val="00253E79"/>
  </w:style>
  <w:style w:type="character" w:styleId="CommentReference">
    <w:name w:val="annotation reference"/>
    <w:basedOn w:val="DefaultParagraphFont"/>
    <w:uiPriority w:val="99"/>
    <w:semiHidden/>
    <w:unhideWhenUsed/>
    <w:rsid w:val="00447383"/>
    <w:rPr>
      <w:sz w:val="16"/>
      <w:szCs w:val="16"/>
    </w:rPr>
  </w:style>
  <w:style w:type="paragraph" w:styleId="CommentText">
    <w:name w:val="annotation text"/>
    <w:basedOn w:val="Normal"/>
    <w:link w:val="CommentTextChar"/>
    <w:uiPriority w:val="99"/>
    <w:semiHidden/>
    <w:unhideWhenUsed/>
    <w:rsid w:val="00447383"/>
    <w:rPr>
      <w:sz w:val="20"/>
      <w:szCs w:val="20"/>
    </w:rPr>
  </w:style>
  <w:style w:type="character" w:customStyle="1" w:styleId="CommentTextChar">
    <w:name w:val="Comment Text Char"/>
    <w:basedOn w:val="DefaultParagraphFont"/>
    <w:link w:val="CommentText"/>
    <w:uiPriority w:val="99"/>
    <w:semiHidden/>
    <w:rsid w:val="00447383"/>
    <w:rPr>
      <w:sz w:val="20"/>
      <w:szCs w:val="20"/>
    </w:rPr>
  </w:style>
  <w:style w:type="paragraph" w:styleId="CommentSubject">
    <w:name w:val="annotation subject"/>
    <w:basedOn w:val="CommentText"/>
    <w:next w:val="CommentText"/>
    <w:link w:val="CommentSubjectChar"/>
    <w:uiPriority w:val="99"/>
    <w:semiHidden/>
    <w:unhideWhenUsed/>
    <w:rsid w:val="00447383"/>
    <w:rPr>
      <w:b/>
      <w:bCs/>
    </w:rPr>
  </w:style>
  <w:style w:type="character" w:customStyle="1" w:styleId="CommentSubjectChar">
    <w:name w:val="Comment Subject Char"/>
    <w:basedOn w:val="CommentTextChar"/>
    <w:link w:val="CommentSubject"/>
    <w:uiPriority w:val="99"/>
    <w:semiHidden/>
    <w:rsid w:val="00447383"/>
    <w:rPr>
      <w:b/>
      <w:bCs/>
      <w:sz w:val="20"/>
      <w:szCs w:val="20"/>
    </w:rPr>
  </w:style>
  <w:style w:type="paragraph" w:styleId="BalloonText">
    <w:name w:val="Balloon Text"/>
    <w:basedOn w:val="Normal"/>
    <w:link w:val="BalloonTextChar"/>
    <w:uiPriority w:val="99"/>
    <w:semiHidden/>
    <w:unhideWhenUsed/>
    <w:rsid w:val="00447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383"/>
    <w:rPr>
      <w:rFonts w:ascii="Segoe UI" w:hAnsi="Segoe UI" w:cs="Segoe UI"/>
      <w:sz w:val="18"/>
      <w:szCs w:val="18"/>
    </w:rPr>
  </w:style>
  <w:style w:type="character" w:customStyle="1" w:styleId="highlight">
    <w:name w:val="highlight"/>
    <w:basedOn w:val="DefaultParagraphFont"/>
    <w:rsid w:val="00752FC0"/>
  </w:style>
  <w:style w:type="character" w:styleId="Emphasis">
    <w:name w:val="Emphasis"/>
    <w:basedOn w:val="DefaultParagraphFont"/>
    <w:uiPriority w:val="20"/>
    <w:qFormat/>
    <w:rsid w:val="00C61243"/>
    <w:rPr>
      <w:i/>
      <w:iCs/>
    </w:rPr>
  </w:style>
  <w:style w:type="paragraph" w:styleId="Header">
    <w:name w:val="header"/>
    <w:basedOn w:val="Normal"/>
    <w:link w:val="HeaderChar"/>
    <w:uiPriority w:val="99"/>
    <w:unhideWhenUsed/>
    <w:rsid w:val="00916E00"/>
    <w:pPr>
      <w:tabs>
        <w:tab w:val="center" w:pos="4680"/>
        <w:tab w:val="right" w:pos="9360"/>
      </w:tabs>
    </w:pPr>
  </w:style>
  <w:style w:type="character" w:customStyle="1" w:styleId="HeaderChar">
    <w:name w:val="Header Char"/>
    <w:basedOn w:val="DefaultParagraphFont"/>
    <w:link w:val="Header"/>
    <w:uiPriority w:val="99"/>
    <w:rsid w:val="00916E00"/>
  </w:style>
  <w:style w:type="paragraph" w:styleId="Footer">
    <w:name w:val="footer"/>
    <w:basedOn w:val="Normal"/>
    <w:link w:val="FooterChar"/>
    <w:uiPriority w:val="99"/>
    <w:unhideWhenUsed/>
    <w:rsid w:val="00916E00"/>
    <w:pPr>
      <w:tabs>
        <w:tab w:val="center" w:pos="4680"/>
        <w:tab w:val="right" w:pos="9360"/>
      </w:tabs>
    </w:pPr>
  </w:style>
  <w:style w:type="character" w:customStyle="1" w:styleId="FooterChar">
    <w:name w:val="Footer Char"/>
    <w:basedOn w:val="DefaultParagraphFont"/>
    <w:link w:val="Footer"/>
    <w:uiPriority w:val="99"/>
    <w:rsid w:val="00916E00"/>
  </w:style>
  <w:style w:type="character" w:customStyle="1" w:styleId="cit-name-surname">
    <w:name w:val="cit-name-surname"/>
    <w:basedOn w:val="DefaultParagraphFont"/>
    <w:rsid w:val="00EE2ADE"/>
  </w:style>
  <w:style w:type="character" w:customStyle="1" w:styleId="cit-name-given-names">
    <w:name w:val="cit-name-given-names"/>
    <w:basedOn w:val="DefaultParagraphFont"/>
    <w:rsid w:val="00EE2ADE"/>
  </w:style>
  <w:style w:type="paragraph" w:styleId="ListParagraph">
    <w:name w:val="List Paragraph"/>
    <w:basedOn w:val="Normal"/>
    <w:uiPriority w:val="34"/>
    <w:qFormat/>
    <w:rsid w:val="00837B15"/>
    <w:pPr>
      <w:ind w:left="720"/>
      <w:contextualSpacing/>
    </w:pPr>
  </w:style>
  <w:style w:type="character" w:customStyle="1" w:styleId="html-italic">
    <w:name w:val="html-italic"/>
    <w:basedOn w:val="DefaultParagraphFont"/>
    <w:rsid w:val="00F70896"/>
  </w:style>
  <w:style w:type="paragraph" w:customStyle="1" w:styleId="EndNoteBibliographyTitle">
    <w:name w:val="EndNote Bibliography Title"/>
    <w:basedOn w:val="Normal"/>
    <w:link w:val="EndNoteBibliographyTitleChar"/>
    <w:rsid w:val="0023194A"/>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3194A"/>
    <w:rPr>
      <w:rFonts w:ascii="Calibri" w:hAnsi="Calibri" w:cs="Calibri"/>
      <w:noProof/>
    </w:rPr>
  </w:style>
  <w:style w:type="paragraph" w:customStyle="1" w:styleId="EndNoteBibliography">
    <w:name w:val="EndNote Bibliography"/>
    <w:basedOn w:val="Normal"/>
    <w:link w:val="EndNoteBibliographyChar"/>
    <w:rsid w:val="0023194A"/>
    <w:rPr>
      <w:rFonts w:ascii="Calibri" w:hAnsi="Calibri" w:cs="Calibri"/>
      <w:noProof/>
    </w:rPr>
  </w:style>
  <w:style w:type="character" w:customStyle="1" w:styleId="EndNoteBibliographyChar">
    <w:name w:val="EndNote Bibliography Char"/>
    <w:basedOn w:val="DefaultParagraphFont"/>
    <w:link w:val="EndNoteBibliography"/>
    <w:rsid w:val="0023194A"/>
    <w:rPr>
      <w:rFonts w:ascii="Calibri" w:hAnsi="Calibri" w:cs="Calibri"/>
      <w:noProof/>
    </w:rPr>
  </w:style>
  <w:style w:type="table" w:styleId="TableGrid">
    <w:name w:val="Table Grid"/>
    <w:basedOn w:val="TableNormal"/>
    <w:uiPriority w:val="39"/>
    <w:rsid w:val="00AF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4859">
      <w:bodyDiv w:val="1"/>
      <w:marLeft w:val="0"/>
      <w:marRight w:val="0"/>
      <w:marTop w:val="0"/>
      <w:marBottom w:val="0"/>
      <w:divBdr>
        <w:top w:val="none" w:sz="0" w:space="0" w:color="auto"/>
        <w:left w:val="none" w:sz="0" w:space="0" w:color="auto"/>
        <w:bottom w:val="none" w:sz="0" w:space="0" w:color="auto"/>
        <w:right w:val="none" w:sz="0" w:space="0" w:color="auto"/>
      </w:divBdr>
    </w:div>
    <w:div w:id="250432992">
      <w:bodyDiv w:val="1"/>
      <w:marLeft w:val="0"/>
      <w:marRight w:val="0"/>
      <w:marTop w:val="0"/>
      <w:marBottom w:val="0"/>
      <w:divBdr>
        <w:top w:val="none" w:sz="0" w:space="0" w:color="auto"/>
        <w:left w:val="none" w:sz="0" w:space="0" w:color="auto"/>
        <w:bottom w:val="none" w:sz="0" w:space="0" w:color="auto"/>
        <w:right w:val="none" w:sz="0" w:space="0" w:color="auto"/>
      </w:divBdr>
    </w:div>
    <w:div w:id="337925486">
      <w:bodyDiv w:val="1"/>
      <w:marLeft w:val="0"/>
      <w:marRight w:val="0"/>
      <w:marTop w:val="0"/>
      <w:marBottom w:val="0"/>
      <w:divBdr>
        <w:top w:val="none" w:sz="0" w:space="0" w:color="auto"/>
        <w:left w:val="none" w:sz="0" w:space="0" w:color="auto"/>
        <w:bottom w:val="none" w:sz="0" w:space="0" w:color="auto"/>
        <w:right w:val="none" w:sz="0" w:space="0" w:color="auto"/>
      </w:divBdr>
    </w:div>
    <w:div w:id="821391570">
      <w:bodyDiv w:val="1"/>
      <w:marLeft w:val="0"/>
      <w:marRight w:val="0"/>
      <w:marTop w:val="0"/>
      <w:marBottom w:val="0"/>
      <w:divBdr>
        <w:top w:val="none" w:sz="0" w:space="0" w:color="auto"/>
        <w:left w:val="none" w:sz="0" w:space="0" w:color="auto"/>
        <w:bottom w:val="none" w:sz="0" w:space="0" w:color="auto"/>
        <w:right w:val="none" w:sz="0" w:space="0" w:color="auto"/>
      </w:divBdr>
      <w:divsChild>
        <w:div w:id="1162509362">
          <w:marLeft w:val="0"/>
          <w:marRight w:val="0"/>
          <w:marTop w:val="240"/>
          <w:marBottom w:val="100"/>
          <w:divBdr>
            <w:top w:val="none" w:sz="0" w:space="0" w:color="auto"/>
            <w:left w:val="none" w:sz="0" w:space="0" w:color="auto"/>
            <w:bottom w:val="none" w:sz="0" w:space="0" w:color="auto"/>
            <w:right w:val="none" w:sz="0" w:space="0" w:color="auto"/>
          </w:divBdr>
          <w:divsChild>
            <w:div w:id="16694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6691">
      <w:bodyDiv w:val="1"/>
      <w:marLeft w:val="0"/>
      <w:marRight w:val="0"/>
      <w:marTop w:val="0"/>
      <w:marBottom w:val="0"/>
      <w:divBdr>
        <w:top w:val="none" w:sz="0" w:space="0" w:color="auto"/>
        <w:left w:val="none" w:sz="0" w:space="0" w:color="auto"/>
        <w:bottom w:val="none" w:sz="0" w:space="0" w:color="auto"/>
        <w:right w:val="none" w:sz="0" w:space="0" w:color="auto"/>
      </w:divBdr>
    </w:div>
    <w:div w:id="1304698536">
      <w:bodyDiv w:val="1"/>
      <w:marLeft w:val="0"/>
      <w:marRight w:val="0"/>
      <w:marTop w:val="0"/>
      <w:marBottom w:val="0"/>
      <w:divBdr>
        <w:top w:val="none" w:sz="0" w:space="0" w:color="auto"/>
        <w:left w:val="none" w:sz="0" w:space="0" w:color="auto"/>
        <w:bottom w:val="none" w:sz="0" w:space="0" w:color="auto"/>
        <w:right w:val="none" w:sz="0" w:space="0" w:color="auto"/>
      </w:divBdr>
    </w:div>
    <w:div w:id="1362243544">
      <w:bodyDiv w:val="1"/>
      <w:marLeft w:val="0"/>
      <w:marRight w:val="0"/>
      <w:marTop w:val="0"/>
      <w:marBottom w:val="0"/>
      <w:divBdr>
        <w:top w:val="none" w:sz="0" w:space="0" w:color="auto"/>
        <w:left w:val="none" w:sz="0" w:space="0" w:color="auto"/>
        <w:bottom w:val="none" w:sz="0" w:space="0" w:color="auto"/>
        <w:right w:val="none" w:sz="0" w:space="0" w:color="auto"/>
      </w:divBdr>
    </w:div>
    <w:div w:id="1365865896">
      <w:bodyDiv w:val="1"/>
      <w:marLeft w:val="0"/>
      <w:marRight w:val="0"/>
      <w:marTop w:val="0"/>
      <w:marBottom w:val="0"/>
      <w:divBdr>
        <w:top w:val="none" w:sz="0" w:space="0" w:color="auto"/>
        <w:left w:val="none" w:sz="0" w:space="0" w:color="auto"/>
        <w:bottom w:val="none" w:sz="0" w:space="0" w:color="auto"/>
        <w:right w:val="none" w:sz="0" w:space="0" w:color="auto"/>
      </w:divBdr>
    </w:div>
    <w:div w:id="1391031426">
      <w:bodyDiv w:val="1"/>
      <w:marLeft w:val="0"/>
      <w:marRight w:val="0"/>
      <w:marTop w:val="0"/>
      <w:marBottom w:val="0"/>
      <w:divBdr>
        <w:top w:val="none" w:sz="0" w:space="0" w:color="auto"/>
        <w:left w:val="none" w:sz="0" w:space="0" w:color="auto"/>
        <w:bottom w:val="none" w:sz="0" w:space="0" w:color="auto"/>
        <w:right w:val="none" w:sz="0" w:space="0" w:color="auto"/>
      </w:divBdr>
    </w:div>
    <w:div w:id="1443720992">
      <w:bodyDiv w:val="1"/>
      <w:marLeft w:val="0"/>
      <w:marRight w:val="0"/>
      <w:marTop w:val="0"/>
      <w:marBottom w:val="0"/>
      <w:divBdr>
        <w:top w:val="none" w:sz="0" w:space="0" w:color="auto"/>
        <w:left w:val="none" w:sz="0" w:space="0" w:color="auto"/>
        <w:bottom w:val="none" w:sz="0" w:space="0" w:color="auto"/>
        <w:right w:val="none" w:sz="0" w:space="0" w:color="auto"/>
      </w:divBdr>
    </w:div>
    <w:div w:id="1473525791">
      <w:bodyDiv w:val="1"/>
      <w:marLeft w:val="0"/>
      <w:marRight w:val="0"/>
      <w:marTop w:val="0"/>
      <w:marBottom w:val="0"/>
      <w:divBdr>
        <w:top w:val="none" w:sz="0" w:space="0" w:color="auto"/>
        <w:left w:val="none" w:sz="0" w:space="0" w:color="auto"/>
        <w:bottom w:val="none" w:sz="0" w:space="0" w:color="auto"/>
        <w:right w:val="none" w:sz="0" w:space="0" w:color="auto"/>
      </w:divBdr>
      <w:divsChild>
        <w:div w:id="30109317">
          <w:marLeft w:val="0"/>
          <w:marRight w:val="0"/>
          <w:marTop w:val="0"/>
          <w:marBottom w:val="0"/>
          <w:divBdr>
            <w:top w:val="none" w:sz="0" w:space="0" w:color="auto"/>
            <w:left w:val="none" w:sz="0" w:space="0" w:color="auto"/>
            <w:bottom w:val="none" w:sz="0" w:space="0" w:color="auto"/>
            <w:right w:val="none" w:sz="0" w:space="0" w:color="auto"/>
          </w:divBdr>
        </w:div>
        <w:div w:id="48502161">
          <w:marLeft w:val="0"/>
          <w:marRight w:val="0"/>
          <w:marTop w:val="0"/>
          <w:marBottom w:val="0"/>
          <w:divBdr>
            <w:top w:val="none" w:sz="0" w:space="0" w:color="auto"/>
            <w:left w:val="none" w:sz="0" w:space="0" w:color="auto"/>
            <w:bottom w:val="none" w:sz="0" w:space="0" w:color="auto"/>
            <w:right w:val="none" w:sz="0" w:space="0" w:color="auto"/>
          </w:divBdr>
        </w:div>
        <w:div w:id="96408942">
          <w:marLeft w:val="0"/>
          <w:marRight w:val="0"/>
          <w:marTop w:val="0"/>
          <w:marBottom w:val="0"/>
          <w:divBdr>
            <w:top w:val="none" w:sz="0" w:space="0" w:color="auto"/>
            <w:left w:val="none" w:sz="0" w:space="0" w:color="auto"/>
            <w:bottom w:val="none" w:sz="0" w:space="0" w:color="auto"/>
            <w:right w:val="none" w:sz="0" w:space="0" w:color="auto"/>
          </w:divBdr>
        </w:div>
        <w:div w:id="169494593">
          <w:marLeft w:val="0"/>
          <w:marRight w:val="0"/>
          <w:marTop w:val="0"/>
          <w:marBottom w:val="0"/>
          <w:divBdr>
            <w:top w:val="none" w:sz="0" w:space="0" w:color="auto"/>
            <w:left w:val="none" w:sz="0" w:space="0" w:color="auto"/>
            <w:bottom w:val="none" w:sz="0" w:space="0" w:color="auto"/>
            <w:right w:val="none" w:sz="0" w:space="0" w:color="auto"/>
          </w:divBdr>
        </w:div>
        <w:div w:id="178466563">
          <w:marLeft w:val="0"/>
          <w:marRight w:val="0"/>
          <w:marTop w:val="0"/>
          <w:marBottom w:val="0"/>
          <w:divBdr>
            <w:top w:val="none" w:sz="0" w:space="0" w:color="auto"/>
            <w:left w:val="none" w:sz="0" w:space="0" w:color="auto"/>
            <w:bottom w:val="none" w:sz="0" w:space="0" w:color="auto"/>
            <w:right w:val="none" w:sz="0" w:space="0" w:color="auto"/>
          </w:divBdr>
        </w:div>
        <w:div w:id="203954048">
          <w:marLeft w:val="0"/>
          <w:marRight w:val="0"/>
          <w:marTop w:val="0"/>
          <w:marBottom w:val="0"/>
          <w:divBdr>
            <w:top w:val="none" w:sz="0" w:space="0" w:color="auto"/>
            <w:left w:val="none" w:sz="0" w:space="0" w:color="auto"/>
            <w:bottom w:val="none" w:sz="0" w:space="0" w:color="auto"/>
            <w:right w:val="none" w:sz="0" w:space="0" w:color="auto"/>
          </w:divBdr>
        </w:div>
        <w:div w:id="212080799">
          <w:marLeft w:val="0"/>
          <w:marRight w:val="0"/>
          <w:marTop w:val="0"/>
          <w:marBottom w:val="0"/>
          <w:divBdr>
            <w:top w:val="none" w:sz="0" w:space="0" w:color="auto"/>
            <w:left w:val="none" w:sz="0" w:space="0" w:color="auto"/>
            <w:bottom w:val="none" w:sz="0" w:space="0" w:color="auto"/>
            <w:right w:val="none" w:sz="0" w:space="0" w:color="auto"/>
          </w:divBdr>
        </w:div>
        <w:div w:id="281032975">
          <w:marLeft w:val="0"/>
          <w:marRight w:val="0"/>
          <w:marTop w:val="0"/>
          <w:marBottom w:val="0"/>
          <w:divBdr>
            <w:top w:val="none" w:sz="0" w:space="0" w:color="auto"/>
            <w:left w:val="none" w:sz="0" w:space="0" w:color="auto"/>
            <w:bottom w:val="none" w:sz="0" w:space="0" w:color="auto"/>
            <w:right w:val="none" w:sz="0" w:space="0" w:color="auto"/>
          </w:divBdr>
        </w:div>
        <w:div w:id="316492706">
          <w:marLeft w:val="0"/>
          <w:marRight w:val="0"/>
          <w:marTop w:val="0"/>
          <w:marBottom w:val="0"/>
          <w:divBdr>
            <w:top w:val="none" w:sz="0" w:space="0" w:color="auto"/>
            <w:left w:val="none" w:sz="0" w:space="0" w:color="auto"/>
            <w:bottom w:val="none" w:sz="0" w:space="0" w:color="auto"/>
            <w:right w:val="none" w:sz="0" w:space="0" w:color="auto"/>
          </w:divBdr>
        </w:div>
        <w:div w:id="533886739">
          <w:marLeft w:val="0"/>
          <w:marRight w:val="0"/>
          <w:marTop w:val="0"/>
          <w:marBottom w:val="0"/>
          <w:divBdr>
            <w:top w:val="none" w:sz="0" w:space="0" w:color="auto"/>
            <w:left w:val="none" w:sz="0" w:space="0" w:color="auto"/>
            <w:bottom w:val="none" w:sz="0" w:space="0" w:color="auto"/>
            <w:right w:val="none" w:sz="0" w:space="0" w:color="auto"/>
          </w:divBdr>
        </w:div>
        <w:div w:id="551309650">
          <w:marLeft w:val="0"/>
          <w:marRight w:val="0"/>
          <w:marTop w:val="0"/>
          <w:marBottom w:val="0"/>
          <w:divBdr>
            <w:top w:val="none" w:sz="0" w:space="0" w:color="auto"/>
            <w:left w:val="none" w:sz="0" w:space="0" w:color="auto"/>
            <w:bottom w:val="none" w:sz="0" w:space="0" w:color="auto"/>
            <w:right w:val="none" w:sz="0" w:space="0" w:color="auto"/>
          </w:divBdr>
        </w:div>
        <w:div w:id="569534523">
          <w:marLeft w:val="0"/>
          <w:marRight w:val="0"/>
          <w:marTop w:val="0"/>
          <w:marBottom w:val="0"/>
          <w:divBdr>
            <w:top w:val="none" w:sz="0" w:space="0" w:color="auto"/>
            <w:left w:val="none" w:sz="0" w:space="0" w:color="auto"/>
            <w:bottom w:val="none" w:sz="0" w:space="0" w:color="auto"/>
            <w:right w:val="none" w:sz="0" w:space="0" w:color="auto"/>
          </w:divBdr>
        </w:div>
        <w:div w:id="742752218">
          <w:marLeft w:val="0"/>
          <w:marRight w:val="0"/>
          <w:marTop w:val="0"/>
          <w:marBottom w:val="0"/>
          <w:divBdr>
            <w:top w:val="none" w:sz="0" w:space="0" w:color="auto"/>
            <w:left w:val="none" w:sz="0" w:space="0" w:color="auto"/>
            <w:bottom w:val="none" w:sz="0" w:space="0" w:color="auto"/>
            <w:right w:val="none" w:sz="0" w:space="0" w:color="auto"/>
          </w:divBdr>
        </w:div>
        <w:div w:id="774325350">
          <w:marLeft w:val="0"/>
          <w:marRight w:val="0"/>
          <w:marTop w:val="0"/>
          <w:marBottom w:val="0"/>
          <w:divBdr>
            <w:top w:val="none" w:sz="0" w:space="0" w:color="auto"/>
            <w:left w:val="none" w:sz="0" w:space="0" w:color="auto"/>
            <w:bottom w:val="none" w:sz="0" w:space="0" w:color="auto"/>
            <w:right w:val="none" w:sz="0" w:space="0" w:color="auto"/>
          </w:divBdr>
        </w:div>
        <w:div w:id="999700200">
          <w:marLeft w:val="0"/>
          <w:marRight w:val="0"/>
          <w:marTop w:val="0"/>
          <w:marBottom w:val="0"/>
          <w:divBdr>
            <w:top w:val="none" w:sz="0" w:space="0" w:color="auto"/>
            <w:left w:val="none" w:sz="0" w:space="0" w:color="auto"/>
            <w:bottom w:val="none" w:sz="0" w:space="0" w:color="auto"/>
            <w:right w:val="none" w:sz="0" w:space="0" w:color="auto"/>
          </w:divBdr>
        </w:div>
        <w:div w:id="1018584893">
          <w:marLeft w:val="0"/>
          <w:marRight w:val="0"/>
          <w:marTop w:val="0"/>
          <w:marBottom w:val="0"/>
          <w:divBdr>
            <w:top w:val="none" w:sz="0" w:space="0" w:color="auto"/>
            <w:left w:val="none" w:sz="0" w:space="0" w:color="auto"/>
            <w:bottom w:val="none" w:sz="0" w:space="0" w:color="auto"/>
            <w:right w:val="none" w:sz="0" w:space="0" w:color="auto"/>
          </w:divBdr>
        </w:div>
        <w:div w:id="1162938852">
          <w:marLeft w:val="0"/>
          <w:marRight w:val="0"/>
          <w:marTop w:val="0"/>
          <w:marBottom w:val="0"/>
          <w:divBdr>
            <w:top w:val="none" w:sz="0" w:space="0" w:color="auto"/>
            <w:left w:val="none" w:sz="0" w:space="0" w:color="auto"/>
            <w:bottom w:val="none" w:sz="0" w:space="0" w:color="auto"/>
            <w:right w:val="none" w:sz="0" w:space="0" w:color="auto"/>
          </w:divBdr>
        </w:div>
        <w:div w:id="1288580758">
          <w:marLeft w:val="0"/>
          <w:marRight w:val="0"/>
          <w:marTop w:val="0"/>
          <w:marBottom w:val="0"/>
          <w:divBdr>
            <w:top w:val="none" w:sz="0" w:space="0" w:color="auto"/>
            <w:left w:val="none" w:sz="0" w:space="0" w:color="auto"/>
            <w:bottom w:val="none" w:sz="0" w:space="0" w:color="auto"/>
            <w:right w:val="none" w:sz="0" w:space="0" w:color="auto"/>
          </w:divBdr>
        </w:div>
        <w:div w:id="1449425138">
          <w:marLeft w:val="0"/>
          <w:marRight w:val="0"/>
          <w:marTop w:val="0"/>
          <w:marBottom w:val="0"/>
          <w:divBdr>
            <w:top w:val="none" w:sz="0" w:space="0" w:color="auto"/>
            <w:left w:val="none" w:sz="0" w:space="0" w:color="auto"/>
            <w:bottom w:val="none" w:sz="0" w:space="0" w:color="auto"/>
            <w:right w:val="none" w:sz="0" w:space="0" w:color="auto"/>
          </w:divBdr>
        </w:div>
        <w:div w:id="1474711344">
          <w:marLeft w:val="0"/>
          <w:marRight w:val="0"/>
          <w:marTop w:val="0"/>
          <w:marBottom w:val="0"/>
          <w:divBdr>
            <w:top w:val="none" w:sz="0" w:space="0" w:color="auto"/>
            <w:left w:val="none" w:sz="0" w:space="0" w:color="auto"/>
            <w:bottom w:val="none" w:sz="0" w:space="0" w:color="auto"/>
            <w:right w:val="none" w:sz="0" w:space="0" w:color="auto"/>
          </w:divBdr>
        </w:div>
        <w:div w:id="1505128348">
          <w:marLeft w:val="0"/>
          <w:marRight w:val="0"/>
          <w:marTop w:val="0"/>
          <w:marBottom w:val="0"/>
          <w:divBdr>
            <w:top w:val="none" w:sz="0" w:space="0" w:color="auto"/>
            <w:left w:val="none" w:sz="0" w:space="0" w:color="auto"/>
            <w:bottom w:val="none" w:sz="0" w:space="0" w:color="auto"/>
            <w:right w:val="none" w:sz="0" w:space="0" w:color="auto"/>
          </w:divBdr>
        </w:div>
        <w:div w:id="1626622963">
          <w:marLeft w:val="0"/>
          <w:marRight w:val="0"/>
          <w:marTop w:val="0"/>
          <w:marBottom w:val="0"/>
          <w:divBdr>
            <w:top w:val="none" w:sz="0" w:space="0" w:color="auto"/>
            <w:left w:val="none" w:sz="0" w:space="0" w:color="auto"/>
            <w:bottom w:val="none" w:sz="0" w:space="0" w:color="auto"/>
            <w:right w:val="none" w:sz="0" w:space="0" w:color="auto"/>
          </w:divBdr>
        </w:div>
        <w:div w:id="1649628593">
          <w:marLeft w:val="0"/>
          <w:marRight w:val="0"/>
          <w:marTop w:val="0"/>
          <w:marBottom w:val="0"/>
          <w:divBdr>
            <w:top w:val="none" w:sz="0" w:space="0" w:color="auto"/>
            <w:left w:val="none" w:sz="0" w:space="0" w:color="auto"/>
            <w:bottom w:val="none" w:sz="0" w:space="0" w:color="auto"/>
            <w:right w:val="none" w:sz="0" w:space="0" w:color="auto"/>
          </w:divBdr>
        </w:div>
        <w:div w:id="1816945942">
          <w:marLeft w:val="0"/>
          <w:marRight w:val="0"/>
          <w:marTop w:val="0"/>
          <w:marBottom w:val="0"/>
          <w:divBdr>
            <w:top w:val="none" w:sz="0" w:space="0" w:color="auto"/>
            <w:left w:val="none" w:sz="0" w:space="0" w:color="auto"/>
            <w:bottom w:val="none" w:sz="0" w:space="0" w:color="auto"/>
            <w:right w:val="none" w:sz="0" w:space="0" w:color="auto"/>
          </w:divBdr>
        </w:div>
        <w:div w:id="1845625343">
          <w:marLeft w:val="0"/>
          <w:marRight w:val="0"/>
          <w:marTop w:val="0"/>
          <w:marBottom w:val="0"/>
          <w:divBdr>
            <w:top w:val="none" w:sz="0" w:space="0" w:color="auto"/>
            <w:left w:val="none" w:sz="0" w:space="0" w:color="auto"/>
            <w:bottom w:val="none" w:sz="0" w:space="0" w:color="auto"/>
            <w:right w:val="none" w:sz="0" w:space="0" w:color="auto"/>
          </w:divBdr>
        </w:div>
        <w:div w:id="1942637746">
          <w:marLeft w:val="0"/>
          <w:marRight w:val="0"/>
          <w:marTop w:val="0"/>
          <w:marBottom w:val="0"/>
          <w:divBdr>
            <w:top w:val="none" w:sz="0" w:space="0" w:color="auto"/>
            <w:left w:val="none" w:sz="0" w:space="0" w:color="auto"/>
            <w:bottom w:val="none" w:sz="0" w:space="0" w:color="auto"/>
            <w:right w:val="none" w:sz="0" w:space="0" w:color="auto"/>
          </w:divBdr>
        </w:div>
        <w:div w:id="1970091784">
          <w:marLeft w:val="0"/>
          <w:marRight w:val="0"/>
          <w:marTop w:val="0"/>
          <w:marBottom w:val="0"/>
          <w:divBdr>
            <w:top w:val="none" w:sz="0" w:space="0" w:color="auto"/>
            <w:left w:val="none" w:sz="0" w:space="0" w:color="auto"/>
            <w:bottom w:val="none" w:sz="0" w:space="0" w:color="auto"/>
            <w:right w:val="none" w:sz="0" w:space="0" w:color="auto"/>
          </w:divBdr>
        </w:div>
        <w:div w:id="2080516209">
          <w:marLeft w:val="0"/>
          <w:marRight w:val="0"/>
          <w:marTop w:val="0"/>
          <w:marBottom w:val="0"/>
          <w:divBdr>
            <w:top w:val="none" w:sz="0" w:space="0" w:color="auto"/>
            <w:left w:val="none" w:sz="0" w:space="0" w:color="auto"/>
            <w:bottom w:val="none" w:sz="0" w:space="0" w:color="auto"/>
            <w:right w:val="none" w:sz="0" w:space="0" w:color="auto"/>
          </w:divBdr>
        </w:div>
      </w:divsChild>
    </w:div>
    <w:div w:id="1514148705">
      <w:bodyDiv w:val="1"/>
      <w:marLeft w:val="0"/>
      <w:marRight w:val="0"/>
      <w:marTop w:val="0"/>
      <w:marBottom w:val="0"/>
      <w:divBdr>
        <w:top w:val="none" w:sz="0" w:space="0" w:color="auto"/>
        <w:left w:val="none" w:sz="0" w:space="0" w:color="auto"/>
        <w:bottom w:val="none" w:sz="0" w:space="0" w:color="auto"/>
        <w:right w:val="none" w:sz="0" w:space="0" w:color="auto"/>
      </w:divBdr>
    </w:div>
    <w:div w:id="1534687122">
      <w:bodyDiv w:val="1"/>
      <w:marLeft w:val="0"/>
      <w:marRight w:val="0"/>
      <w:marTop w:val="0"/>
      <w:marBottom w:val="0"/>
      <w:divBdr>
        <w:top w:val="none" w:sz="0" w:space="0" w:color="auto"/>
        <w:left w:val="none" w:sz="0" w:space="0" w:color="auto"/>
        <w:bottom w:val="none" w:sz="0" w:space="0" w:color="auto"/>
        <w:right w:val="none" w:sz="0" w:space="0" w:color="auto"/>
      </w:divBdr>
    </w:div>
    <w:div w:id="1556042804">
      <w:bodyDiv w:val="1"/>
      <w:marLeft w:val="0"/>
      <w:marRight w:val="0"/>
      <w:marTop w:val="0"/>
      <w:marBottom w:val="0"/>
      <w:divBdr>
        <w:top w:val="none" w:sz="0" w:space="0" w:color="auto"/>
        <w:left w:val="none" w:sz="0" w:space="0" w:color="auto"/>
        <w:bottom w:val="none" w:sz="0" w:space="0" w:color="auto"/>
        <w:right w:val="none" w:sz="0" w:space="0" w:color="auto"/>
      </w:divBdr>
    </w:div>
    <w:div w:id="1558474486">
      <w:bodyDiv w:val="1"/>
      <w:marLeft w:val="0"/>
      <w:marRight w:val="0"/>
      <w:marTop w:val="0"/>
      <w:marBottom w:val="0"/>
      <w:divBdr>
        <w:top w:val="none" w:sz="0" w:space="0" w:color="auto"/>
        <w:left w:val="none" w:sz="0" w:space="0" w:color="auto"/>
        <w:bottom w:val="none" w:sz="0" w:space="0" w:color="auto"/>
        <w:right w:val="none" w:sz="0" w:space="0" w:color="auto"/>
      </w:divBdr>
      <w:divsChild>
        <w:div w:id="1769690914">
          <w:marLeft w:val="0"/>
          <w:marRight w:val="0"/>
          <w:marTop w:val="240"/>
          <w:marBottom w:val="100"/>
          <w:divBdr>
            <w:top w:val="none" w:sz="0" w:space="0" w:color="auto"/>
            <w:left w:val="none" w:sz="0" w:space="0" w:color="auto"/>
            <w:bottom w:val="none" w:sz="0" w:space="0" w:color="auto"/>
            <w:right w:val="none" w:sz="0" w:space="0" w:color="auto"/>
          </w:divBdr>
          <w:divsChild>
            <w:div w:id="17991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4056">
      <w:bodyDiv w:val="1"/>
      <w:marLeft w:val="0"/>
      <w:marRight w:val="0"/>
      <w:marTop w:val="0"/>
      <w:marBottom w:val="0"/>
      <w:divBdr>
        <w:top w:val="none" w:sz="0" w:space="0" w:color="auto"/>
        <w:left w:val="none" w:sz="0" w:space="0" w:color="auto"/>
        <w:bottom w:val="none" w:sz="0" w:space="0" w:color="auto"/>
        <w:right w:val="none" w:sz="0" w:space="0" w:color="auto"/>
      </w:divBdr>
      <w:divsChild>
        <w:div w:id="1087774434">
          <w:marLeft w:val="0"/>
          <w:marRight w:val="0"/>
          <w:marTop w:val="240"/>
          <w:marBottom w:val="100"/>
          <w:divBdr>
            <w:top w:val="none" w:sz="0" w:space="0" w:color="auto"/>
            <w:left w:val="none" w:sz="0" w:space="0" w:color="auto"/>
            <w:bottom w:val="none" w:sz="0" w:space="0" w:color="auto"/>
            <w:right w:val="none" w:sz="0" w:space="0" w:color="auto"/>
          </w:divBdr>
          <w:divsChild>
            <w:div w:id="20509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0779">
      <w:bodyDiv w:val="1"/>
      <w:marLeft w:val="0"/>
      <w:marRight w:val="0"/>
      <w:marTop w:val="0"/>
      <w:marBottom w:val="0"/>
      <w:divBdr>
        <w:top w:val="none" w:sz="0" w:space="0" w:color="auto"/>
        <w:left w:val="none" w:sz="0" w:space="0" w:color="auto"/>
        <w:bottom w:val="none" w:sz="0" w:space="0" w:color="auto"/>
        <w:right w:val="none" w:sz="0" w:space="0" w:color="auto"/>
      </w:divBdr>
    </w:div>
    <w:div w:id="1772161313">
      <w:bodyDiv w:val="1"/>
      <w:marLeft w:val="0"/>
      <w:marRight w:val="0"/>
      <w:marTop w:val="0"/>
      <w:marBottom w:val="0"/>
      <w:divBdr>
        <w:top w:val="none" w:sz="0" w:space="0" w:color="auto"/>
        <w:left w:val="none" w:sz="0" w:space="0" w:color="auto"/>
        <w:bottom w:val="none" w:sz="0" w:space="0" w:color="auto"/>
        <w:right w:val="none" w:sz="0" w:space="0" w:color="auto"/>
      </w:divBdr>
    </w:div>
    <w:div w:id="1896308840">
      <w:bodyDiv w:val="1"/>
      <w:marLeft w:val="0"/>
      <w:marRight w:val="0"/>
      <w:marTop w:val="0"/>
      <w:marBottom w:val="0"/>
      <w:divBdr>
        <w:top w:val="none" w:sz="0" w:space="0" w:color="auto"/>
        <w:left w:val="none" w:sz="0" w:space="0" w:color="auto"/>
        <w:bottom w:val="none" w:sz="0" w:space="0" w:color="auto"/>
        <w:right w:val="none" w:sz="0" w:space="0" w:color="auto"/>
      </w:divBdr>
    </w:div>
    <w:div w:id="1901671650">
      <w:bodyDiv w:val="1"/>
      <w:marLeft w:val="0"/>
      <w:marRight w:val="0"/>
      <w:marTop w:val="0"/>
      <w:marBottom w:val="0"/>
      <w:divBdr>
        <w:top w:val="none" w:sz="0" w:space="0" w:color="auto"/>
        <w:left w:val="none" w:sz="0" w:space="0" w:color="auto"/>
        <w:bottom w:val="none" w:sz="0" w:space="0" w:color="auto"/>
        <w:right w:val="none" w:sz="0" w:space="0" w:color="auto"/>
      </w:divBdr>
    </w:div>
    <w:div w:id="1901743272">
      <w:bodyDiv w:val="1"/>
      <w:marLeft w:val="0"/>
      <w:marRight w:val="0"/>
      <w:marTop w:val="0"/>
      <w:marBottom w:val="0"/>
      <w:divBdr>
        <w:top w:val="none" w:sz="0" w:space="0" w:color="auto"/>
        <w:left w:val="none" w:sz="0" w:space="0" w:color="auto"/>
        <w:bottom w:val="none" w:sz="0" w:space="0" w:color="auto"/>
        <w:right w:val="none" w:sz="0" w:space="0" w:color="auto"/>
      </w:divBdr>
      <w:divsChild>
        <w:div w:id="874006813">
          <w:marLeft w:val="0"/>
          <w:marRight w:val="0"/>
          <w:marTop w:val="240"/>
          <w:marBottom w:val="100"/>
          <w:divBdr>
            <w:top w:val="none" w:sz="0" w:space="0" w:color="auto"/>
            <w:left w:val="none" w:sz="0" w:space="0" w:color="auto"/>
            <w:bottom w:val="none" w:sz="0" w:space="0" w:color="auto"/>
            <w:right w:val="none" w:sz="0" w:space="0" w:color="auto"/>
          </w:divBdr>
          <w:divsChild>
            <w:div w:id="8700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7332">
      <w:bodyDiv w:val="1"/>
      <w:marLeft w:val="0"/>
      <w:marRight w:val="0"/>
      <w:marTop w:val="0"/>
      <w:marBottom w:val="0"/>
      <w:divBdr>
        <w:top w:val="none" w:sz="0" w:space="0" w:color="auto"/>
        <w:left w:val="none" w:sz="0" w:space="0" w:color="auto"/>
        <w:bottom w:val="none" w:sz="0" w:space="0" w:color="auto"/>
        <w:right w:val="none" w:sz="0" w:space="0" w:color="auto"/>
      </w:divBdr>
      <w:divsChild>
        <w:div w:id="97527821">
          <w:marLeft w:val="0"/>
          <w:marRight w:val="0"/>
          <w:marTop w:val="0"/>
          <w:marBottom w:val="0"/>
          <w:divBdr>
            <w:top w:val="none" w:sz="0" w:space="0" w:color="auto"/>
            <w:left w:val="none" w:sz="0" w:space="0" w:color="auto"/>
            <w:bottom w:val="none" w:sz="0" w:space="0" w:color="auto"/>
            <w:right w:val="none" w:sz="0" w:space="0" w:color="auto"/>
          </w:divBdr>
        </w:div>
        <w:div w:id="103117886">
          <w:marLeft w:val="0"/>
          <w:marRight w:val="0"/>
          <w:marTop w:val="0"/>
          <w:marBottom w:val="0"/>
          <w:divBdr>
            <w:top w:val="none" w:sz="0" w:space="0" w:color="auto"/>
            <w:left w:val="none" w:sz="0" w:space="0" w:color="auto"/>
            <w:bottom w:val="none" w:sz="0" w:space="0" w:color="auto"/>
            <w:right w:val="none" w:sz="0" w:space="0" w:color="auto"/>
          </w:divBdr>
        </w:div>
        <w:div w:id="171342051">
          <w:marLeft w:val="0"/>
          <w:marRight w:val="0"/>
          <w:marTop w:val="0"/>
          <w:marBottom w:val="0"/>
          <w:divBdr>
            <w:top w:val="none" w:sz="0" w:space="0" w:color="auto"/>
            <w:left w:val="none" w:sz="0" w:space="0" w:color="auto"/>
            <w:bottom w:val="none" w:sz="0" w:space="0" w:color="auto"/>
            <w:right w:val="none" w:sz="0" w:space="0" w:color="auto"/>
          </w:divBdr>
        </w:div>
        <w:div w:id="245501463">
          <w:marLeft w:val="0"/>
          <w:marRight w:val="0"/>
          <w:marTop w:val="0"/>
          <w:marBottom w:val="0"/>
          <w:divBdr>
            <w:top w:val="none" w:sz="0" w:space="0" w:color="auto"/>
            <w:left w:val="none" w:sz="0" w:space="0" w:color="auto"/>
            <w:bottom w:val="none" w:sz="0" w:space="0" w:color="auto"/>
            <w:right w:val="none" w:sz="0" w:space="0" w:color="auto"/>
          </w:divBdr>
        </w:div>
        <w:div w:id="355078131">
          <w:marLeft w:val="0"/>
          <w:marRight w:val="0"/>
          <w:marTop w:val="0"/>
          <w:marBottom w:val="0"/>
          <w:divBdr>
            <w:top w:val="none" w:sz="0" w:space="0" w:color="auto"/>
            <w:left w:val="none" w:sz="0" w:space="0" w:color="auto"/>
            <w:bottom w:val="none" w:sz="0" w:space="0" w:color="auto"/>
            <w:right w:val="none" w:sz="0" w:space="0" w:color="auto"/>
          </w:divBdr>
        </w:div>
        <w:div w:id="407112778">
          <w:marLeft w:val="0"/>
          <w:marRight w:val="0"/>
          <w:marTop w:val="0"/>
          <w:marBottom w:val="0"/>
          <w:divBdr>
            <w:top w:val="none" w:sz="0" w:space="0" w:color="auto"/>
            <w:left w:val="none" w:sz="0" w:space="0" w:color="auto"/>
            <w:bottom w:val="none" w:sz="0" w:space="0" w:color="auto"/>
            <w:right w:val="none" w:sz="0" w:space="0" w:color="auto"/>
          </w:divBdr>
        </w:div>
        <w:div w:id="431632643">
          <w:marLeft w:val="0"/>
          <w:marRight w:val="0"/>
          <w:marTop w:val="0"/>
          <w:marBottom w:val="0"/>
          <w:divBdr>
            <w:top w:val="none" w:sz="0" w:space="0" w:color="auto"/>
            <w:left w:val="none" w:sz="0" w:space="0" w:color="auto"/>
            <w:bottom w:val="none" w:sz="0" w:space="0" w:color="auto"/>
            <w:right w:val="none" w:sz="0" w:space="0" w:color="auto"/>
          </w:divBdr>
        </w:div>
        <w:div w:id="520165695">
          <w:marLeft w:val="0"/>
          <w:marRight w:val="0"/>
          <w:marTop w:val="0"/>
          <w:marBottom w:val="0"/>
          <w:divBdr>
            <w:top w:val="none" w:sz="0" w:space="0" w:color="auto"/>
            <w:left w:val="none" w:sz="0" w:space="0" w:color="auto"/>
            <w:bottom w:val="none" w:sz="0" w:space="0" w:color="auto"/>
            <w:right w:val="none" w:sz="0" w:space="0" w:color="auto"/>
          </w:divBdr>
        </w:div>
        <w:div w:id="557790019">
          <w:marLeft w:val="0"/>
          <w:marRight w:val="0"/>
          <w:marTop w:val="0"/>
          <w:marBottom w:val="0"/>
          <w:divBdr>
            <w:top w:val="none" w:sz="0" w:space="0" w:color="auto"/>
            <w:left w:val="none" w:sz="0" w:space="0" w:color="auto"/>
            <w:bottom w:val="none" w:sz="0" w:space="0" w:color="auto"/>
            <w:right w:val="none" w:sz="0" w:space="0" w:color="auto"/>
          </w:divBdr>
        </w:div>
        <w:div w:id="583295005">
          <w:marLeft w:val="0"/>
          <w:marRight w:val="0"/>
          <w:marTop w:val="0"/>
          <w:marBottom w:val="0"/>
          <w:divBdr>
            <w:top w:val="none" w:sz="0" w:space="0" w:color="auto"/>
            <w:left w:val="none" w:sz="0" w:space="0" w:color="auto"/>
            <w:bottom w:val="none" w:sz="0" w:space="0" w:color="auto"/>
            <w:right w:val="none" w:sz="0" w:space="0" w:color="auto"/>
          </w:divBdr>
        </w:div>
        <w:div w:id="697044077">
          <w:marLeft w:val="0"/>
          <w:marRight w:val="0"/>
          <w:marTop w:val="0"/>
          <w:marBottom w:val="0"/>
          <w:divBdr>
            <w:top w:val="none" w:sz="0" w:space="0" w:color="auto"/>
            <w:left w:val="none" w:sz="0" w:space="0" w:color="auto"/>
            <w:bottom w:val="none" w:sz="0" w:space="0" w:color="auto"/>
            <w:right w:val="none" w:sz="0" w:space="0" w:color="auto"/>
          </w:divBdr>
        </w:div>
        <w:div w:id="743187663">
          <w:marLeft w:val="0"/>
          <w:marRight w:val="0"/>
          <w:marTop w:val="0"/>
          <w:marBottom w:val="0"/>
          <w:divBdr>
            <w:top w:val="none" w:sz="0" w:space="0" w:color="auto"/>
            <w:left w:val="none" w:sz="0" w:space="0" w:color="auto"/>
            <w:bottom w:val="none" w:sz="0" w:space="0" w:color="auto"/>
            <w:right w:val="none" w:sz="0" w:space="0" w:color="auto"/>
          </w:divBdr>
        </w:div>
        <w:div w:id="867258015">
          <w:marLeft w:val="0"/>
          <w:marRight w:val="0"/>
          <w:marTop w:val="0"/>
          <w:marBottom w:val="0"/>
          <w:divBdr>
            <w:top w:val="none" w:sz="0" w:space="0" w:color="auto"/>
            <w:left w:val="none" w:sz="0" w:space="0" w:color="auto"/>
            <w:bottom w:val="none" w:sz="0" w:space="0" w:color="auto"/>
            <w:right w:val="none" w:sz="0" w:space="0" w:color="auto"/>
          </w:divBdr>
        </w:div>
        <w:div w:id="1002702611">
          <w:marLeft w:val="0"/>
          <w:marRight w:val="0"/>
          <w:marTop w:val="0"/>
          <w:marBottom w:val="0"/>
          <w:divBdr>
            <w:top w:val="none" w:sz="0" w:space="0" w:color="auto"/>
            <w:left w:val="none" w:sz="0" w:space="0" w:color="auto"/>
            <w:bottom w:val="none" w:sz="0" w:space="0" w:color="auto"/>
            <w:right w:val="none" w:sz="0" w:space="0" w:color="auto"/>
          </w:divBdr>
        </w:div>
        <w:div w:id="1133790666">
          <w:marLeft w:val="0"/>
          <w:marRight w:val="0"/>
          <w:marTop w:val="0"/>
          <w:marBottom w:val="0"/>
          <w:divBdr>
            <w:top w:val="none" w:sz="0" w:space="0" w:color="auto"/>
            <w:left w:val="none" w:sz="0" w:space="0" w:color="auto"/>
            <w:bottom w:val="none" w:sz="0" w:space="0" w:color="auto"/>
            <w:right w:val="none" w:sz="0" w:space="0" w:color="auto"/>
          </w:divBdr>
        </w:div>
        <w:div w:id="1170607226">
          <w:marLeft w:val="0"/>
          <w:marRight w:val="0"/>
          <w:marTop w:val="0"/>
          <w:marBottom w:val="0"/>
          <w:divBdr>
            <w:top w:val="none" w:sz="0" w:space="0" w:color="auto"/>
            <w:left w:val="none" w:sz="0" w:space="0" w:color="auto"/>
            <w:bottom w:val="none" w:sz="0" w:space="0" w:color="auto"/>
            <w:right w:val="none" w:sz="0" w:space="0" w:color="auto"/>
          </w:divBdr>
        </w:div>
        <w:div w:id="1207645057">
          <w:marLeft w:val="0"/>
          <w:marRight w:val="0"/>
          <w:marTop w:val="0"/>
          <w:marBottom w:val="0"/>
          <w:divBdr>
            <w:top w:val="none" w:sz="0" w:space="0" w:color="auto"/>
            <w:left w:val="none" w:sz="0" w:space="0" w:color="auto"/>
            <w:bottom w:val="none" w:sz="0" w:space="0" w:color="auto"/>
            <w:right w:val="none" w:sz="0" w:space="0" w:color="auto"/>
          </w:divBdr>
        </w:div>
        <w:div w:id="1266694617">
          <w:marLeft w:val="0"/>
          <w:marRight w:val="0"/>
          <w:marTop w:val="0"/>
          <w:marBottom w:val="0"/>
          <w:divBdr>
            <w:top w:val="none" w:sz="0" w:space="0" w:color="auto"/>
            <w:left w:val="none" w:sz="0" w:space="0" w:color="auto"/>
            <w:bottom w:val="none" w:sz="0" w:space="0" w:color="auto"/>
            <w:right w:val="none" w:sz="0" w:space="0" w:color="auto"/>
          </w:divBdr>
        </w:div>
        <w:div w:id="1268272583">
          <w:marLeft w:val="0"/>
          <w:marRight w:val="0"/>
          <w:marTop w:val="0"/>
          <w:marBottom w:val="0"/>
          <w:divBdr>
            <w:top w:val="none" w:sz="0" w:space="0" w:color="auto"/>
            <w:left w:val="none" w:sz="0" w:space="0" w:color="auto"/>
            <w:bottom w:val="none" w:sz="0" w:space="0" w:color="auto"/>
            <w:right w:val="none" w:sz="0" w:space="0" w:color="auto"/>
          </w:divBdr>
        </w:div>
        <w:div w:id="1313681084">
          <w:marLeft w:val="0"/>
          <w:marRight w:val="0"/>
          <w:marTop w:val="0"/>
          <w:marBottom w:val="0"/>
          <w:divBdr>
            <w:top w:val="none" w:sz="0" w:space="0" w:color="auto"/>
            <w:left w:val="none" w:sz="0" w:space="0" w:color="auto"/>
            <w:bottom w:val="none" w:sz="0" w:space="0" w:color="auto"/>
            <w:right w:val="none" w:sz="0" w:space="0" w:color="auto"/>
          </w:divBdr>
        </w:div>
        <w:div w:id="1319264087">
          <w:marLeft w:val="0"/>
          <w:marRight w:val="0"/>
          <w:marTop w:val="0"/>
          <w:marBottom w:val="0"/>
          <w:divBdr>
            <w:top w:val="none" w:sz="0" w:space="0" w:color="auto"/>
            <w:left w:val="none" w:sz="0" w:space="0" w:color="auto"/>
            <w:bottom w:val="none" w:sz="0" w:space="0" w:color="auto"/>
            <w:right w:val="none" w:sz="0" w:space="0" w:color="auto"/>
          </w:divBdr>
        </w:div>
        <w:div w:id="1579554055">
          <w:marLeft w:val="0"/>
          <w:marRight w:val="0"/>
          <w:marTop w:val="0"/>
          <w:marBottom w:val="0"/>
          <w:divBdr>
            <w:top w:val="none" w:sz="0" w:space="0" w:color="auto"/>
            <w:left w:val="none" w:sz="0" w:space="0" w:color="auto"/>
            <w:bottom w:val="none" w:sz="0" w:space="0" w:color="auto"/>
            <w:right w:val="none" w:sz="0" w:space="0" w:color="auto"/>
          </w:divBdr>
        </w:div>
        <w:div w:id="1634823767">
          <w:marLeft w:val="0"/>
          <w:marRight w:val="0"/>
          <w:marTop w:val="0"/>
          <w:marBottom w:val="0"/>
          <w:divBdr>
            <w:top w:val="none" w:sz="0" w:space="0" w:color="auto"/>
            <w:left w:val="none" w:sz="0" w:space="0" w:color="auto"/>
            <w:bottom w:val="none" w:sz="0" w:space="0" w:color="auto"/>
            <w:right w:val="none" w:sz="0" w:space="0" w:color="auto"/>
          </w:divBdr>
        </w:div>
        <w:div w:id="1666933846">
          <w:marLeft w:val="0"/>
          <w:marRight w:val="0"/>
          <w:marTop w:val="0"/>
          <w:marBottom w:val="0"/>
          <w:divBdr>
            <w:top w:val="none" w:sz="0" w:space="0" w:color="auto"/>
            <w:left w:val="none" w:sz="0" w:space="0" w:color="auto"/>
            <w:bottom w:val="none" w:sz="0" w:space="0" w:color="auto"/>
            <w:right w:val="none" w:sz="0" w:space="0" w:color="auto"/>
          </w:divBdr>
        </w:div>
        <w:div w:id="1965116089">
          <w:marLeft w:val="0"/>
          <w:marRight w:val="0"/>
          <w:marTop w:val="0"/>
          <w:marBottom w:val="0"/>
          <w:divBdr>
            <w:top w:val="none" w:sz="0" w:space="0" w:color="auto"/>
            <w:left w:val="none" w:sz="0" w:space="0" w:color="auto"/>
            <w:bottom w:val="none" w:sz="0" w:space="0" w:color="auto"/>
            <w:right w:val="none" w:sz="0" w:space="0" w:color="auto"/>
          </w:divBdr>
        </w:div>
        <w:div w:id="1988508291">
          <w:marLeft w:val="0"/>
          <w:marRight w:val="0"/>
          <w:marTop w:val="0"/>
          <w:marBottom w:val="0"/>
          <w:divBdr>
            <w:top w:val="none" w:sz="0" w:space="0" w:color="auto"/>
            <w:left w:val="none" w:sz="0" w:space="0" w:color="auto"/>
            <w:bottom w:val="none" w:sz="0" w:space="0" w:color="auto"/>
            <w:right w:val="none" w:sz="0" w:space="0" w:color="auto"/>
          </w:divBdr>
        </w:div>
        <w:div w:id="2105955536">
          <w:marLeft w:val="0"/>
          <w:marRight w:val="0"/>
          <w:marTop w:val="0"/>
          <w:marBottom w:val="0"/>
          <w:divBdr>
            <w:top w:val="none" w:sz="0" w:space="0" w:color="auto"/>
            <w:left w:val="none" w:sz="0" w:space="0" w:color="auto"/>
            <w:bottom w:val="none" w:sz="0" w:space="0" w:color="auto"/>
            <w:right w:val="none" w:sz="0" w:space="0" w:color="auto"/>
          </w:divBdr>
        </w:div>
        <w:div w:id="2133551113">
          <w:marLeft w:val="0"/>
          <w:marRight w:val="0"/>
          <w:marTop w:val="0"/>
          <w:marBottom w:val="0"/>
          <w:divBdr>
            <w:top w:val="none" w:sz="0" w:space="0" w:color="auto"/>
            <w:left w:val="none" w:sz="0" w:space="0" w:color="auto"/>
            <w:bottom w:val="none" w:sz="0" w:space="0" w:color="auto"/>
            <w:right w:val="none" w:sz="0" w:space="0" w:color="auto"/>
          </w:divBdr>
        </w:div>
      </w:divsChild>
    </w:div>
    <w:div w:id="1947733504">
      <w:bodyDiv w:val="1"/>
      <w:marLeft w:val="0"/>
      <w:marRight w:val="0"/>
      <w:marTop w:val="0"/>
      <w:marBottom w:val="0"/>
      <w:divBdr>
        <w:top w:val="none" w:sz="0" w:space="0" w:color="auto"/>
        <w:left w:val="none" w:sz="0" w:space="0" w:color="auto"/>
        <w:bottom w:val="none" w:sz="0" w:space="0" w:color="auto"/>
        <w:right w:val="none" w:sz="0" w:space="0" w:color="auto"/>
      </w:divBdr>
      <w:divsChild>
        <w:div w:id="1189375267">
          <w:marLeft w:val="0"/>
          <w:marRight w:val="0"/>
          <w:marTop w:val="240"/>
          <w:marBottom w:val="100"/>
          <w:divBdr>
            <w:top w:val="none" w:sz="0" w:space="0" w:color="auto"/>
            <w:left w:val="none" w:sz="0" w:space="0" w:color="auto"/>
            <w:bottom w:val="none" w:sz="0" w:space="0" w:color="auto"/>
            <w:right w:val="none" w:sz="0" w:space="0" w:color="auto"/>
          </w:divBdr>
          <w:divsChild>
            <w:div w:id="11411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3941">
      <w:bodyDiv w:val="1"/>
      <w:marLeft w:val="0"/>
      <w:marRight w:val="0"/>
      <w:marTop w:val="0"/>
      <w:marBottom w:val="0"/>
      <w:divBdr>
        <w:top w:val="none" w:sz="0" w:space="0" w:color="auto"/>
        <w:left w:val="none" w:sz="0" w:space="0" w:color="auto"/>
        <w:bottom w:val="none" w:sz="0" w:space="0" w:color="auto"/>
        <w:right w:val="none" w:sz="0" w:space="0" w:color="auto"/>
      </w:divBdr>
    </w:div>
    <w:div w:id="2089843281">
      <w:bodyDiv w:val="1"/>
      <w:marLeft w:val="0"/>
      <w:marRight w:val="0"/>
      <w:marTop w:val="0"/>
      <w:marBottom w:val="0"/>
      <w:divBdr>
        <w:top w:val="none" w:sz="0" w:space="0" w:color="auto"/>
        <w:left w:val="none" w:sz="0" w:space="0" w:color="auto"/>
        <w:bottom w:val="none" w:sz="0" w:space="0" w:color="auto"/>
        <w:right w:val="none" w:sz="0" w:space="0" w:color="auto"/>
      </w:divBdr>
      <w:divsChild>
        <w:div w:id="2091463640">
          <w:marLeft w:val="0"/>
          <w:marRight w:val="0"/>
          <w:marTop w:val="240"/>
          <w:marBottom w:val="100"/>
          <w:divBdr>
            <w:top w:val="none" w:sz="0" w:space="0" w:color="auto"/>
            <w:left w:val="none" w:sz="0" w:space="0" w:color="auto"/>
            <w:bottom w:val="none" w:sz="0" w:space="0" w:color="auto"/>
            <w:right w:val="none" w:sz="0" w:space="0" w:color="auto"/>
          </w:divBdr>
          <w:divsChild>
            <w:div w:id="1377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espinel.jes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02DD-FECC-4945-B98C-45CF8FF3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9672</Words>
  <Characters>55135</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64678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Nassir, Fatiha</dc:creator>
  <cp:lastModifiedBy>Na Ma</cp:lastModifiedBy>
  <cp:revision>2</cp:revision>
  <cp:lastPrinted>2016-10-09T01:16:00Z</cp:lastPrinted>
  <dcterms:created xsi:type="dcterms:W3CDTF">2016-11-15T22:55:00Z</dcterms:created>
  <dcterms:modified xsi:type="dcterms:W3CDTF">2016-11-15T22:55:00Z</dcterms:modified>
</cp:coreProperties>
</file>