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8041" w14:textId="5298D862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Name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of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Journal: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World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Journal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of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Stem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Cells</w:t>
      </w:r>
    </w:p>
    <w:p w14:paraId="6E441919" w14:textId="258106C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Manuscript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NO: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</w:rPr>
        <w:t>82769</w:t>
      </w:r>
    </w:p>
    <w:p w14:paraId="4583CBF8" w14:textId="3119052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Manuscript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Type: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</w:rPr>
        <w:t>REVIEW</w:t>
      </w:r>
    </w:p>
    <w:p w14:paraId="6C34B48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FF3554" w14:textId="05E6CB69" w:rsidR="00A77B3E" w:rsidRPr="004E497F" w:rsidRDefault="00FB063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stem/progenitor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cells: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implications</w:t>
      </w:r>
    </w:p>
    <w:p w14:paraId="25ADA2A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465B15" w14:textId="1D5AD894" w:rsidR="00A77B3E" w:rsidRPr="004E497F" w:rsidRDefault="00FB063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Yehya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D31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TSCSC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</w:p>
    <w:p w14:paraId="5320E9C1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B462A3" w14:textId="3276C18C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Amani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Yehya,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Joe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Youssef,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Hachem,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Jana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Ismael,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Abou-Kheir</w:t>
      </w:r>
    </w:p>
    <w:p w14:paraId="1338D2A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F6C098" w14:textId="7D2C0C8D" w:rsidR="00A77B3E" w:rsidRPr="004E497F" w:rsidRDefault="00AA1BB5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Amani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Yehya,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Joe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Sana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Hachem,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Ismael,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Abou-Kheir,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Department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Anatomy,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Biology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Sciences,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American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University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1107-2020,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Lebanon</w:t>
      </w:r>
    </w:p>
    <w:p w14:paraId="66472BD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1C68EE" w14:textId="5937727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Yehya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investigation,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wrote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draft,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Youssef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Hachem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Ismael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investigation,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wrote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draft,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Abou-Kheir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project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administration,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supervision,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approval</w:t>
      </w:r>
      <w:r w:rsidR="00876D31" w:rsidRPr="004E497F">
        <w:rPr>
          <w:rFonts w:ascii="Book Antiqua" w:eastAsia="Book Antiqua" w:hAnsi="Book Antiqua" w:cs="Book Antiqua"/>
          <w:color w:val="000000"/>
        </w:rPr>
        <w:t>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</w:p>
    <w:p w14:paraId="07F244F6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4C4451" w14:textId="647A876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Abou-Kheir,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Department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Anatomy,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Biology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Sciences,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American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University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Beirut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Bliss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Street,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Hamra,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1107-2020,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Lebanon.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wa12@aub.edu.lb</w:t>
      </w:r>
    </w:p>
    <w:p w14:paraId="2CE5C50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C52D50" w14:textId="60087DA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Received: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December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28,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2022</w:t>
      </w:r>
    </w:p>
    <w:p w14:paraId="78680244" w14:textId="261B0DFF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Revised: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February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14,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2023</w:t>
      </w:r>
    </w:p>
    <w:p w14:paraId="492BF159" w14:textId="66B239C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Accepted: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="00382A40" w:rsidRPr="00382A40">
        <w:rPr>
          <w:rFonts w:ascii="Book Antiqua" w:eastAsia="Book Antiqua" w:hAnsi="Book Antiqua" w:cs="Book Antiqua"/>
        </w:rPr>
        <w:t>April 12, 2023</w:t>
      </w:r>
    </w:p>
    <w:p w14:paraId="3667AC2A" w14:textId="616F577E" w:rsidR="00A27044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E497F">
        <w:rPr>
          <w:rFonts w:ascii="Book Antiqua" w:eastAsia="Book Antiqua" w:hAnsi="Book Antiqua" w:cs="Book Antiqua"/>
          <w:b/>
          <w:bCs/>
        </w:rPr>
        <w:t>Published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online: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="00ED6B22" w:rsidRPr="00ED6B22">
        <w:rPr>
          <w:rFonts w:ascii="Book Antiqua" w:eastAsia="Book Antiqua" w:hAnsi="Book Antiqua" w:cs="Book Antiqua"/>
        </w:rPr>
        <w:t>May 26, 2023</w:t>
      </w:r>
    </w:p>
    <w:p w14:paraId="38F3715F" w14:textId="6E510CDF" w:rsidR="00A27044" w:rsidRDefault="00A27044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A27044" w:rsidSect="00BD0D1D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F6D76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07180A" w14:textId="57C3528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Surgical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resection,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standard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modalities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intended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rapidly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However,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quiescent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intrinsically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247ED8" w:rsidRPr="004E497F">
        <w:rPr>
          <w:rFonts w:ascii="Book Antiqua" w:eastAsia="Book Antiqua" w:hAnsi="Book Antiqua" w:cs="Book Antiqua"/>
          <w:color w:val="000000"/>
        </w:rPr>
        <w:t xml:space="preserve"> (CSCs)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temporary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eradication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achieved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tends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challenging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risk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recurrence.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Yet,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limited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irrelevance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4331AE" w:rsidRPr="004E497F">
        <w:rPr>
          <w:rFonts w:ascii="Book Antiqua" w:eastAsia="Book Antiqua" w:hAnsi="Book Antiqua" w:cs="Book Antiqua"/>
          <w:color w:val="000000"/>
        </w:rPr>
        <w:t xml:space="preserve"> (PDOs)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pre-clinical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Herein,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available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occurring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advantage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three-dimensional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PDO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platform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</w:p>
    <w:p w14:paraId="46321F1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E04918" w14:textId="1F5C96E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Key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Words: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Pre-clinical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</w:p>
    <w:p w14:paraId="3660E1FB" w14:textId="77777777" w:rsidR="00A77B3E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DB9579" w14:textId="77777777" w:rsidR="001B2A39" w:rsidRDefault="001B2A39" w:rsidP="001B2A39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8B8993D" w14:textId="77777777" w:rsidR="001B2A39" w:rsidRPr="004E497F" w:rsidRDefault="001B2A39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ECF749" w14:textId="1E0D8D0B" w:rsidR="004A1E5D" w:rsidRPr="004A1E5D" w:rsidRDefault="001B2A39" w:rsidP="004A1E5D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F46AE0" w:rsidRPr="004E497F">
        <w:rPr>
          <w:rFonts w:ascii="Book Antiqua" w:eastAsia="Book Antiqua" w:hAnsi="Book Antiqua" w:cs="Book Antiqua"/>
        </w:rPr>
        <w:t>Yehya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A,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Youssef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J,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Hachem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Ismael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J,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Abou-Kheir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W.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Tissue-specific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cancer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stem/progenitor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cells: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Therapeutic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implications</w:t>
      </w:r>
      <w:r w:rsidR="00F46AE0" w:rsidRPr="004E497F">
        <w:rPr>
          <w:rFonts w:ascii="Book Antiqua" w:eastAsia="Book Antiqua" w:hAnsi="Book Antiqua" w:cs="Book Antiqua"/>
        </w:rPr>
        <w:t>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  <w:i/>
          <w:iCs/>
        </w:rPr>
        <w:t>World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="00F46AE0" w:rsidRPr="004E497F">
        <w:rPr>
          <w:rFonts w:ascii="Book Antiqua" w:eastAsia="Book Antiqua" w:hAnsi="Book Antiqua" w:cs="Book Antiqua"/>
          <w:i/>
          <w:iCs/>
        </w:rPr>
        <w:t>J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="00F46AE0" w:rsidRPr="004E497F">
        <w:rPr>
          <w:rFonts w:ascii="Book Antiqua" w:eastAsia="Book Antiqua" w:hAnsi="Book Antiqua" w:cs="Book Antiqua"/>
          <w:i/>
          <w:iCs/>
        </w:rPr>
        <w:t>Stem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="00F46AE0" w:rsidRPr="004E497F">
        <w:rPr>
          <w:rFonts w:ascii="Book Antiqua" w:eastAsia="Book Antiqua" w:hAnsi="Book Antiqua" w:cs="Book Antiqua"/>
          <w:i/>
          <w:iCs/>
        </w:rPr>
        <w:t>Cells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F46AE0" w:rsidRPr="004E497F">
        <w:rPr>
          <w:rFonts w:ascii="Book Antiqua" w:eastAsia="Book Antiqua" w:hAnsi="Book Antiqua" w:cs="Book Antiqua"/>
        </w:rPr>
        <w:t>2023;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4A1E5D" w:rsidRPr="004A1E5D">
        <w:rPr>
          <w:rFonts w:ascii="Book Antiqua" w:eastAsia="Book Antiqua" w:hAnsi="Book Antiqua" w:cs="Book Antiqua"/>
        </w:rPr>
        <w:t xml:space="preserve">15(5): </w:t>
      </w:r>
      <w:r w:rsidRPr="003950C5">
        <w:rPr>
          <w:rFonts w:ascii="Book Antiqua" w:eastAsia="DengXian" w:hAnsi="Book Antiqua" w:cs="宋体"/>
          <w:color w:val="000000"/>
        </w:rPr>
        <w:t>323-341</w:t>
      </w:r>
    </w:p>
    <w:p w14:paraId="57D75FBE" w14:textId="4B3ECCCB" w:rsidR="004A1E5D" w:rsidRPr="004A1E5D" w:rsidRDefault="004A1E5D" w:rsidP="004A1E5D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4A1E5D">
        <w:rPr>
          <w:rFonts w:ascii="Book Antiqua" w:eastAsia="Book Antiqua" w:hAnsi="Book Antiqua" w:cs="Book Antiqua"/>
          <w:b/>
          <w:bCs/>
        </w:rPr>
        <w:t>URL</w:t>
      </w:r>
      <w:r w:rsidRPr="004A1E5D">
        <w:rPr>
          <w:rFonts w:ascii="Book Antiqua" w:eastAsia="Book Antiqua" w:hAnsi="Book Antiqua" w:cs="Book Antiqua"/>
        </w:rPr>
        <w:t>: https://www.wjgnet.com/1948-0210/full/v15/i5/</w:t>
      </w:r>
      <w:r w:rsidR="001B2A39" w:rsidRPr="003950C5">
        <w:rPr>
          <w:rFonts w:ascii="Book Antiqua" w:eastAsia="DengXian" w:hAnsi="Book Antiqua" w:cs="宋体"/>
          <w:color w:val="000000"/>
        </w:rPr>
        <w:t>323</w:t>
      </w:r>
      <w:r w:rsidRPr="004A1E5D">
        <w:rPr>
          <w:rFonts w:ascii="Book Antiqua" w:eastAsia="Book Antiqua" w:hAnsi="Book Antiqua" w:cs="Book Antiqua"/>
        </w:rPr>
        <w:t>.htm</w:t>
      </w:r>
    </w:p>
    <w:p w14:paraId="3DCA1FDE" w14:textId="70CA262F" w:rsidR="00A77B3E" w:rsidRPr="004E497F" w:rsidRDefault="004A1E5D" w:rsidP="004A1E5D">
      <w:pPr>
        <w:snapToGrid w:val="0"/>
        <w:spacing w:line="360" w:lineRule="auto"/>
        <w:jc w:val="both"/>
        <w:rPr>
          <w:rFonts w:ascii="Book Antiqua" w:hAnsi="Book Antiqua"/>
        </w:rPr>
      </w:pPr>
      <w:r w:rsidRPr="004A1E5D">
        <w:rPr>
          <w:rFonts w:ascii="Book Antiqua" w:eastAsia="Book Antiqua" w:hAnsi="Book Antiqua" w:cs="Book Antiqua"/>
          <w:b/>
          <w:bCs/>
        </w:rPr>
        <w:t>DOI</w:t>
      </w:r>
      <w:r w:rsidRPr="004A1E5D">
        <w:rPr>
          <w:rFonts w:ascii="Book Antiqua" w:eastAsia="Book Antiqua" w:hAnsi="Book Antiqua" w:cs="Book Antiqua"/>
        </w:rPr>
        <w:t>: https://dx.doi.org/10.4252/wjsc.v15.i5.</w:t>
      </w:r>
      <w:r w:rsidR="001B2A39" w:rsidRPr="003950C5">
        <w:rPr>
          <w:rFonts w:ascii="Book Antiqua" w:eastAsia="DengXian" w:hAnsi="Book Antiqua" w:cs="宋体"/>
          <w:color w:val="000000"/>
        </w:rPr>
        <w:t>323</w:t>
      </w:r>
    </w:p>
    <w:p w14:paraId="0E355EA5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7C8EFF" w14:textId="2256A8D3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Tip: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(TSCSCs)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analogs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</w:t>
      </w:r>
      <w:r w:rsidR="001066AC" w:rsidRPr="004E497F">
        <w:rPr>
          <w:rFonts w:ascii="Book Antiqua" w:eastAsia="Book Antiqua" w:hAnsi="Book Antiqua" w:cs="Book Antiqua"/>
          <w:color w:val="000000"/>
        </w:rPr>
        <w:t>d</w:t>
      </w:r>
      <w:r w:rsidRPr="004E497F">
        <w:rPr>
          <w:rFonts w:ascii="Book Antiqua" w:eastAsia="Book Antiqua" w:hAnsi="Book Antiqua" w:cs="Book Antiqua"/>
          <w:color w:val="000000"/>
        </w:rPr>
        <w:t>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dish.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proof-of-concept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3586A92D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4E357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C80EE12" w14:textId="2A3298DB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death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worldwide.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directed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management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impeded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challenges,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dissemination,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conventional-therapy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relapse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Accumulating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vigorous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progression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B309FA" w:rsidRPr="004E497F">
        <w:rPr>
          <w:rFonts w:ascii="Book Antiqua" w:eastAsia="Book Antiqua" w:hAnsi="Book Antiqua" w:cs="Book Antiqua"/>
          <w:color w:val="000000"/>
        </w:rPr>
        <w:t>Fig</w:t>
      </w:r>
      <w:r w:rsidRPr="004E497F">
        <w:rPr>
          <w:rFonts w:ascii="Book Antiqua" w:eastAsia="Book Antiqua" w:hAnsi="Book Antiqua" w:cs="Book Antiqua"/>
          <w:color w:val="000000"/>
        </w:rPr>
        <w:t>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1).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capable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extensively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constitute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[2,4]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93A2D3C" w14:textId="6F31168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de-differentiation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myeloid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leukemia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compelling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variety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drivers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[7,8]</w:t>
      </w:r>
    </w:p>
    <w:p w14:paraId="47E64B03" w14:textId="520956D0" w:rsidR="00FA7FA1" w:rsidRPr="004E497F" w:rsidRDefault="00FA7FA1" w:rsidP="005C3F0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harbor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hallmarks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underlying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disrupted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profoundly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behavior.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cell-type-dependent,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oncogene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suppressor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implicated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[9,11-13]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dormant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apoptosis.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de-differentiation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Besides,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Hedgehog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invasiveness,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[14,16,17]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NF-κB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implicated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apoptosis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mesenchymal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(EMT),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aberrant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JAK/STAT3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[14,19]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intrinsic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occurs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stemness-related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transcription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(TFs)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5C3F05" w:rsidRPr="004E497F">
        <w:rPr>
          <w:rFonts w:ascii="Book Antiqua" w:eastAsia="Book Antiqua" w:hAnsi="Book Antiqua" w:cs="Book Antiqua"/>
          <w:color w:val="000000"/>
        </w:rPr>
        <w:t>OCT</w:t>
      </w:r>
      <w:r w:rsidRPr="004E497F">
        <w:rPr>
          <w:rFonts w:ascii="Book Antiqua" w:eastAsia="Book Antiqua" w:hAnsi="Book Antiqua" w:cs="Book Antiqua"/>
          <w:color w:val="000000"/>
        </w:rPr>
        <w:t>-4,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5C3F05" w:rsidRPr="004E497F">
        <w:rPr>
          <w:rFonts w:ascii="Book Antiqua" w:eastAsia="Book Antiqua" w:hAnsi="Book Antiqua" w:cs="Book Antiqua"/>
          <w:color w:val="000000"/>
        </w:rPr>
        <w:t>SOX2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KLF4,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c-MYC,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STAT3,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NANOG,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epigenetics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epi-transcriptomics,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plasticity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extrinsic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macrophages.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major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modulating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[11,20]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D88170" w14:textId="4D3304E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repair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DNA-damaging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efflux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pumps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ATP-binding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cassette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(ABC)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aldehyde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dehydrogenases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(ALDHs)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detoxification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aldehydes,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oxygen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reversible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quiescent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phase,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standard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elimination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tumors,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therefore,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necessitates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dormant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yield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long-lasting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eradication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prevent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relapse.</w:t>
      </w:r>
    </w:p>
    <w:p w14:paraId="54EA8D3D" w14:textId="4B78339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(TSCSC)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diagnosed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beneficial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improving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4539380C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F280ADD" w14:textId="54FFC299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7E358657" w14:textId="185BA51E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Given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importance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progression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prognosis,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attempts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spectrum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some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universal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others.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often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ensure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overview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prominent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TSCSC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focusing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(prostate,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breast,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lung).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65717" w:rsidRPr="004E497F">
        <w:rPr>
          <w:rFonts w:ascii="Book Antiqua" w:eastAsia="Book Antiqua" w:hAnsi="Book Antiqua" w:cs="Book Antiqua"/>
          <w:color w:val="000000"/>
        </w:rPr>
        <w:t>T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</w:p>
    <w:p w14:paraId="666FB170" w14:textId="77777777" w:rsidR="00FA7FA1" w:rsidRPr="004E497F" w:rsidRDefault="00FA7FA1" w:rsidP="00346CE5">
      <w:pPr>
        <w:snapToGrid w:val="0"/>
        <w:spacing w:line="360" w:lineRule="auto"/>
        <w:ind w:firstLineChars="200" w:firstLine="48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5F6FD03" w14:textId="304B6DE3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Prostate-specific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4F55486F" w14:textId="50C1CD05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presence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Style w:val="normaltextrun"/>
          <w:rFonts w:ascii="Book Antiqua" w:eastAsia="Book Antiqua" w:hAnsi="Book Antiqua" w:cs="Book Antiqua"/>
          <w:color w:val="000000"/>
        </w:rPr>
        <w:t>CSC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(PCSCs)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Collins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[25]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4E497F">
        <w:rPr>
          <w:rFonts w:ascii="Book Antiqua" w:eastAsia="Book Antiqua" w:hAnsi="Book Antiqua" w:cs="Book Antiqua"/>
          <w:color w:val="000000"/>
        </w:rPr>
        <w:t>β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previously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epithelium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[25,26]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biopsies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4E497F">
        <w:rPr>
          <w:rFonts w:ascii="Book Antiqua" w:eastAsia="Book Antiqua" w:hAnsi="Book Antiqua" w:cs="Book Antiqua"/>
          <w:color w:val="000000"/>
        </w:rPr>
        <w:t>β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invasive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Matrigel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TM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possessed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could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same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re-establishing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[27]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</w:p>
    <w:p w14:paraId="15C8BD31" w14:textId="05BF34FE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Style w:val="normaltextrun"/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(Prominin-1),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line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genes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[28]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lastRenderedPageBreak/>
        <w:t>These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could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transplanted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displayed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clonogenic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(prostaspheres)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malignant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chemo-resistant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proliferation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[28]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well-established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spheroids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[29]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</w:p>
    <w:p w14:paraId="510EC5BC" w14:textId="367D32B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P-Glycoprotein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collagen,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hyaluronic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acid,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osteopontin,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metalloproteinases.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types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epithelium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complete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reconstitution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injected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mice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[30]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Notably,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PC-derived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elevated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levels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mRNAs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stemness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aspects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EMT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3EC49B55" w14:textId="434F0EC0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alpha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locus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(TRA-1-60)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carbohydrate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podocalyxinis,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belongs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CD36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conferring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induce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adjacent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qualifies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favorable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peripheral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blood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manner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two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CD151)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injection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triple-marker-positive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5-fold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787E426" w14:textId="53E2F7B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lastRenderedPageBreak/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c-Kit)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Type-III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tyrosine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(SCF)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ligand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because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display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spectrum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stimulated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1.35-fold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larger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348383B" w14:textId="41753B8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ITGA6)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Pten-null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colony-forming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middle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prostatospheres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4A212A4" w14:textId="38381CE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above,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1066AC" w:rsidRPr="004E497F">
        <w:rPr>
          <w:rFonts w:ascii="Book Antiqua" w:eastAsia="Book Antiqua" w:hAnsi="Book Antiqua" w:cs="Book Antiqua"/>
          <w:color w:val="000000"/>
        </w:rPr>
        <w:t>ALDH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A1)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trop-2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(Tumor-associated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calcium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transducer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(activated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leukocyte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ABCG2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(ATP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65717" w:rsidRPr="004E497F">
        <w:rPr>
          <w:rFonts w:ascii="Book Antiqua" w:eastAsia="Book Antiqua" w:hAnsi="Book Antiqua" w:cs="Book Antiqua"/>
          <w:color w:val="000000"/>
        </w:rPr>
        <w:t>binding casset</w:t>
      </w:r>
      <w:r w:rsidRPr="004E497F">
        <w:rPr>
          <w:rFonts w:ascii="Book Antiqua" w:eastAsia="Book Antiqua" w:hAnsi="Book Antiqua" w:cs="Book Antiqua"/>
          <w:color w:val="000000"/>
        </w:rPr>
        <w:t>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super-family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8B1E3F0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82372B" w14:textId="732A2230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Colon-specific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D8B4350" w14:textId="655D9109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Style w:val="normaltextrun"/>
          <w:rFonts w:ascii="Book Antiqua" w:eastAsia="Book Antiqua" w:hAnsi="Book Antiqua" w:cs="Book Antiqua"/>
          <w:color w:val="000000"/>
        </w:rPr>
        <w:t>CSC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(CCSCs)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Ricci-Vitiani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[50]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injection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(CC)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contrary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counterparts.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exponentially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grow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undifferentiated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preserving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same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phenotypic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[50]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E266B8" w:rsidRPr="004E497F">
        <w:rPr>
          <w:rStyle w:val="normaltextrun"/>
          <w:rFonts w:ascii="Book Antiqua" w:eastAsia="Book Antiqua" w:hAnsi="Book Antiqua" w:cs="Book Antiqua"/>
          <w:color w:val="000000"/>
        </w:rPr>
        <w:t>O'Brien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2007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themselves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therefore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2A233F9" w14:textId="42A95B58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lastRenderedPageBreak/>
        <w:t>Leucine</w:t>
      </w:r>
      <w:r w:rsidR="00F65717" w:rsidRPr="004E497F">
        <w:rPr>
          <w:rStyle w:val="normaltextrun"/>
          <w:rFonts w:ascii="Book Antiqua" w:eastAsia="Book Antiqua" w:hAnsi="Book Antiqua" w:cs="Book Antiqua"/>
          <w:color w:val="000000"/>
        </w:rPr>
        <w:t>-rich repeat-containing G-protein-coupled re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ceptor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5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(LGR5)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recognized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FEX;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HG38;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GPR49;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GPR67)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seven-transmembrane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G-protein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coupled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“orphan”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abundantly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intestinal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crypts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tumors,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dynamic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Notably,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capacity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essential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LRG5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suitable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3B09E1D" w14:textId="4EC05C0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hgkelc"/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CD326)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Type-I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reprogramming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invasiveness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LRG5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r w:rsidRPr="004E497F">
        <w:rPr>
          <w:rFonts w:ascii="Book Antiqua" w:eastAsia="Book Antiqua" w:hAnsi="Book Antiqua" w:cs="Book Antiqua"/>
          <w:color w:val="000000"/>
        </w:rPr>
        <w:t>/CD44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9AEA364" w14:textId="236C15B2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single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clusters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hepatic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BBEF98A" w14:textId="3BDA0AF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xenograft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chemo-resistance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vascular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3877DE2D" w14:textId="70A805E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However,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accurate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CD59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Prox1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Notch-independent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[70,71]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[4,64]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ABCB5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(ATP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8040ED" w:rsidRPr="004E497F">
        <w:rPr>
          <w:rFonts w:ascii="Book Antiqua" w:eastAsia="Book Antiqua" w:hAnsi="Book Antiqua" w:cs="Book Antiqua"/>
          <w:color w:val="000000"/>
        </w:rPr>
        <w:t>binding cassette super</w:t>
      </w:r>
      <w:r w:rsidRPr="004E497F">
        <w:rPr>
          <w:rFonts w:ascii="Book Antiqua" w:eastAsia="Book Antiqua" w:hAnsi="Book Antiqua" w:cs="Book Antiqua"/>
          <w:color w:val="000000"/>
        </w:rPr>
        <w:t>-family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9934348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1890050" w14:textId="32108A04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Bladder-specific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FDDF121" w14:textId="66352DFC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2009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).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likely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noBreakHyphen/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counterparts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transplantation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0784053" w14:textId="6DD2F364" w:rsidR="00FA7FA1" w:rsidRPr="004E497F" w:rsidRDefault="008040ED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Epithelial membrane antigen (</w:t>
      </w:r>
      <w:r w:rsidR="00FA7FA1" w:rsidRPr="004E497F">
        <w:rPr>
          <w:rFonts w:ascii="Book Antiqua" w:eastAsia="Book Antiqua" w:hAnsi="Book Antiqua" w:cs="Book Antiqua"/>
          <w:color w:val="000000"/>
        </w:rPr>
        <w:t>EMA,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MUC1)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membrane-bound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belongs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mucins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usually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located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layer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urothelium,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layers,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reside.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had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colony-forming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unsorted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population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[75,76]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through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CD44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</w:p>
    <w:p w14:paraId="304898FA" w14:textId="3F48544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hypothesized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“don’t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me”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protein-1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macrophages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neutrophils.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immunosuppressive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phagocytosis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makes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[80,81]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C218D14" w14:textId="08F7A058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asymmetrically,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yielding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(sphere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(xenografts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renewal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sequential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transplantations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E2E256F" w14:textId="3FA92AE2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(67KDa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Laminin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Receptor)/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CEACAM6)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times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panel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[85,86]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counterparts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B5F0631" w14:textId="16B718E1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pluripotency.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aggressive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77D4ABB" w14:textId="19D68D2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Additional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namely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MAGE-A3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(Melanoma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3)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BCMab1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cytokeratin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CK20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CA8EC56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77F5139" w14:textId="3859D648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A5BB11B" w14:textId="762210F0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(BrCSCs)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Al-Hajj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2B540C" w:rsidRPr="004E497F">
        <w:rPr>
          <w:rFonts w:ascii="Book Antiqua" w:eastAsia="Book Antiqua" w:hAnsi="Book Antiqua" w:cs="Book Antiqua"/>
          <w:color w:val="000000"/>
        </w:rPr>
        <w:t>o</w:t>
      </w:r>
      <w:r w:rsidRPr="004E497F">
        <w:rPr>
          <w:rFonts w:ascii="Book Antiqua" w:eastAsia="Book Antiqua" w:hAnsi="Book Antiqua" w:cs="Book Antiqua"/>
          <w:color w:val="000000"/>
        </w:rPr>
        <w:t>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(BrC)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appeared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Al-Hajj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ESA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50000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AA61187" w14:textId="28022A6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often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hand,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cell-extracellular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(ECM)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interactions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[94,95]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number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FFB5523" w14:textId="42063D6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essential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early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minimal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overlap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two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79015A" w:rsidRPr="004E497F">
        <w:rPr>
          <w:rFonts w:ascii="Book Antiqua" w:eastAsia="Book Antiqua" w:hAnsi="Book Antiqua" w:cs="Book Antiqua"/>
          <w:color w:val="000000"/>
        </w:rPr>
        <w:t>approximately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1%)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/CD44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7FE0B89" w14:textId="53F89A5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Although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little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overlap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CD44/CD24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Nonetheless,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suitable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negative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TNBC),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GD2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(ganglioside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TNBC),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(β3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Her2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CD29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(β1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CD90,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[99-101]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0D6F38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6709946" w14:textId="4FD41233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08B4FBC8" w14:textId="3C872A1E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non-small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(NSCLC)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(SCLC)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obtain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(referred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characterized.</w:t>
      </w:r>
    </w:p>
    <w:p w14:paraId="222BE9F8" w14:textId="723E5430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ALCAM)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immunoglobulin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participates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homophilic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heterophilic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interactions.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Zhang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candidates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consistently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9BB9F6C" w14:textId="18BCE19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indefinitely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setting,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parallel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xenografts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[105,106]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[105,107]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counterparts,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especially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prognosis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DDF9AEB" w14:textId="425B515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Accordingly,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6471B6A" w14:textId="2674CF9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CD90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Thy-1)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glycosylphosphatidylinositol-anchored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interactions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control,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5000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stronger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0F376AA" w14:textId="793DAD1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[111,112]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Accordingly,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clonogenicity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TAZ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oncogene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induces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appears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re-sensitization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71C4AB3" w14:textId="1060EE0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limited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CD87,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EpCAM,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36A8115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7E6C41E" w14:textId="47603D96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TSCSCs’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beneficial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modeling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</w:p>
    <w:p w14:paraId="7AFE834B" w14:textId="670B7072" w:rsidR="00FA7FA1" w:rsidRPr="004E497F" w:rsidRDefault="00FA7FA1" w:rsidP="004F77CD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employing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above-mentioned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strategies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1268F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119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disrupted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CSCs'-resistant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foster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1268F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119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0FFD0A1" w14:textId="3FCA9BF1" w:rsidR="00FA7FA1" w:rsidRPr="004E497F" w:rsidRDefault="00FA7FA1" w:rsidP="004F77C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discovery,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currently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reached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stages.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remarkably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hurdles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F6F03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120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major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behind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irrelevance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reflect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behavior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strengthen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rationale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modalities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complement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40F3780C" w14:textId="76156B6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three-dimensional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(3D)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(PDOs)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versatile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exclusive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organ-like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intestinal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crypt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376C87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Subsequently,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successfully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75129BE" w14:textId="218385C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3D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microscopic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accomplished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designed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patient's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functional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complexity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constituting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Precisely,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process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followed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dissociating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single-cell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suspension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dissociation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digestion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obtained,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self-organization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functional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analogs.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suspended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synthetic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hydrogel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scaffolds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cocktail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imitate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niche,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long-term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expansion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FBB3F81" w14:textId="2B46A37B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replicate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faithfully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superiority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terms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facilitating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adequate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representative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morphology,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‘stemness-related’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realistic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nominates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drug-response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perspectives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382B93" w:rsidRPr="004E497F">
        <w:rPr>
          <w:rFonts w:ascii="Book Antiqua" w:eastAsia="Book Antiqua" w:hAnsi="Book Antiqua" w:cs="Book Antiqua"/>
          <w:color w:val="000000"/>
        </w:rPr>
        <w:t>F</w:t>
      </w:r>
      <w:r w:rsidRPr="004E497F">
        <w:rPr>
          <w:rFonts w:ascii="Book Antiqua" w:eastAsia="Book Antiqua" w:hAnsi="Book Antiqua" w:cs="Book Antiqua"/>
          <w:color w:val="000000"/>
        </w:rPr>
        <w:t>igure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2).</w:t>
      </w:r>
    </w:p>
    <w:p w14:paraId="2D801DC4" w14:textId="07FB63D5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shares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steps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degrees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depending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processed.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Scaffold-based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adopted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Matrigel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commonly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mixture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gelatinous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secreted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sarcoma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comprises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laminin,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collagen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IV,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entactin,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heparin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sulphate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resemble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universal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adopts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protocol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DMEM/F12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supplemented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epidermal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Noggin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(NOG),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agonist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R-spondin-1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anaplastic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042F94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3/4/5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A83-01,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dihydrotestosterone,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factor-10,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factor-2,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prostaglandin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E2,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nicotinamide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(NAM),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p38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SB202190,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N-acetylcysteine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(NAC),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B27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supplement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Rho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Y-27632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successfully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702C33E" w14:textId="75129CD7" w:rsidR="00FA7FA1" w:rsidRPr="004E497F" w:rsidRDefault="00FA7FA1" w:rsidP="007A0B8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described,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rates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E5B6F" w:rsidRPr="004E497F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351D3F" w:rsidRPr="004E497F">
        <w:rPr>
          <w:rFonts w:ascii="Book Antiqua" w:eastAsia="Book Antiqua" w:hAnsi="Book Antiqua" w:cs="Book Antiqua"/>
          <w:color w:val="000000"/>
          <w:vertAlign w:val="superscript"/>
        </w:rPr>
        <w:t>, 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48288D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02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subjected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patient.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7A0B88" w:rsidRPr="004E497F">
        <w:rPr>
          <w:rFonts w:ascii="Book Antiqua" w:eastAsia="Book Antiqua" w:hAnsi="Book Antiqua" w:cs="Book Antiqua"/>
          <w:color w:val="000000"/>
        </w:rPr>
        <w:t xml:space="preserve">to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size.</w:t>
      </w:r>
    </w:p>
    <w:p w14:paraId="3008EF9A" w14:textId="0636693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example,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Cheaito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minimum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5-factor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A83-01,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B27,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Histopathological,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transcriptomic,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immunofluorescent,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immunohistochemical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specimens.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(CK8,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PSA)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p63)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intermediate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population,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co-expressing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CK8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Pr="004E497F">
        <w:rPr>
          <w:rFonts w:ascii="Book Antiqua" w:eastAsia="Book Antiqua" w:hAnsi="Book Antiqua" w:cs="Book Antiqua"/>
          <w:color w:val="000000"/>
        </w:rPr>
        <w:noBreakHyphen/>
        <w:t>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recognized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chemo-,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radio-,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androgen-deprivation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Monzer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succeeded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propagating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revealed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co-expression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CK19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Diiminoquinone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Fluorouracil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(5FU)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Bitar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i/>
          <w:iCs/>
          <w:color w:val="000000"/>
        </w:rPr>
        <w:t>’s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Thymoquinone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</w:p>
    <w:p w14:paraId="61DCA4C2" w14:textId="2EAF8848" w:rsidR="00FA7FA1" w:rsidRPr="004E497F" w:rsidRDefault="00FA7FA1" w:rsidP="004F77C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Yu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chimeric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(CAR)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mediated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cytotoxicity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against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Analysis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uroplakin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II,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GATA3)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P63,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classified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subtypes,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respectively.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Ki67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cadherin,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analyzed,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second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broader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recommendations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refractory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focused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specimens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histopathological,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immunohistochemical,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inherited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treated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naïve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observed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331633" w:rsidRPr="004E497F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bronchial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comprising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subtypes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non-neoplastic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bronchial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mucosa.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F77CD"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affected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alterations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duplicate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alterations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long-term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expansion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51D3F" w:rsidRPr="004E497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EE5B6F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A9A10F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E949C95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647DBB1" w14:textId="109D7976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briefly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some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account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relapse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summarized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Besides,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advantage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vitro.</w:t>
      </w:r>
    </w:p>
    <w:p w14:paraId="7DC3EDCA" w14:textId="4F79EF1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challenges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,15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credible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faithfully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genetic,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platform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our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knowledge,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0864C13" w14:textId="752E0511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prospective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proof-of-concept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-resistance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remarkable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advancements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made,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ultimately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benefit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technology.</w:t>
      </w:r>
    </w:p>
    <w:p w14:paraId="1B21721C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E93BA77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4655F6B" w14:textId="1859CCE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Abou-Kheir’s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Laboratory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WAKers).</w:t>
      </w:r>
    </w:p>
    <w:p w14:paraId="400A4CD6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3273B9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36F657" w14:textId="346E235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Sun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Translational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horizons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microenvironment: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harnessing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breakthroughs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cures.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408-436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25588753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10.1002/med.21338]</w:t>
      </w:r>
    </w:p>
    <w:p w14:paraId="4A951084" w14:textId="2A5E1E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Batlle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revisited.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1124-1134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28985214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10.1038/nm.4409]</w:t>
      </w:r>
    </w:p>
    <w:p w14:paraId="53A77889" w14:textId="28B4BD1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JC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recurrence,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treatment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Medicine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(Baltimore)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95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S20-S25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27611935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10.1097/MD.0000000000004766]</w:t>
      </w:r>
    </w:p>
    <w:p w14:paraId="5AC7FEC7" w14:textId="539C05F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Endo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Takabe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relevance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5141-5154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34765317]</w:t>
      </w:r>
    </w:p>
    <w:p w14:paraId="4585FE6C" w14:textId="5C13E74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Hanahan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Weinberg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Hallmarks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next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generation.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646-674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21376230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10.1016/j.cell.2011.02.013]</w:t>
      </w:r>
    </w:p>
    <w:p w14:paraId="407E3ED0" w14:textId="46AC998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Lapidot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Sirard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Vormoor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Murdoch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Caceres-Cortes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Minden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Caligiuri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myeloid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leukaemia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after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transplantation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1994;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367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645-648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7509044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10.1038/367645a0]</w:t>
      </w:r>
    </w:p>
    <w:p w14:paraId="463C99A3" w14:textId="64558E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Hermann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Huber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Herrler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Ellwart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Guba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Bruns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Heeschen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determine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pancreatic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313-323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18371365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10.1016/j.stem.2007.06.002]</w:t>
      </w:r>
    </w:p>
    <w:p w14:paraId="1DDEE785" w14:textId="6443218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Charafe-Jauffret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Ginestier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Iovino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Tarpin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Diebel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Esterni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Houvenaeghel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Extra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Bertucci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Jacquemier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Xerri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Dontu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Stassi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Barsky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1-positive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outcome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inflammatory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45-55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20028757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10.1158/1078-0432.CCR-09-1630]</w:t>
      </w:r>
    </w:p>
    <w:p w14:paraId="0B64A2F9" w14:textId="7E5A98B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Sullenger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Rich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174-185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22399347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10.1007/978-1-4614-0899-4_13]</w:t>
      </w:r>
    </w:p>
    <w:p w14:paraId="2ECCF324" w14:textId="1173E66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Rampias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Vgenopoulou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Avgeris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Polyzos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Stravodimos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Valavanis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Scorilas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Klinakis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new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suppressor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1199-1205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25194568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10.1038/nm.3678]</w:t>
      </w:r>
    </w:p>
    <w:p w14:paraId="079866E7" w14:textId="6666CC9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Naz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Sajid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major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culprit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intra-tumor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heterogeneity.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5782-5811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35018226]</w:t>
      </w:r>
    </w:p>
    <w:p w14:paraId="7CB04F95" w14:textId="5004D16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Venkatesh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Nataraj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Thangaraj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Karthikeyan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Gnanasekaran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Kaginelli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Kuppanna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Kallappa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Basalingappa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Investig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29682512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10.21037/sci.2018.02.02]</w:t>
      </w:r>
    </w:p>
    <w:p w14:paraId="12E9F2A7" w14:textId="4886882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Clara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microenvironment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update.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204-232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31792354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10.1038/s41571-019-0293-2]</w:t>
      </w:r>
    </w:p>
    <w:p w14:paraId="340EBD52" w14:textId="6984EEB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Signal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Transduct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Target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32296030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10.1038/s41392-020-0110-5]</w:t>
      </w:r>
    </w:p>
    <w:p w14:paraId="3481C5A9" w14:textId="4B1DF3E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aberrant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nuclear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localization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E-cadherin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Wnt/β-catenin-elicited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e157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26075748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10.1038/oncsis.2015.17]</w:t>
      </w:r>
    </w:p>
    <w:p w14:paraId="7188BA2F" w14:textId="4D3495C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Sari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IN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Wijaya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Kwon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Hedgehog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Eradicating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30423843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10.3390/cells7110208]</w:t>
      </w:r>
    </w:p>
    <w:p w14:paraId="255B9C74" w14:textId="46192AD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Usui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Sakurai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Umata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Elbadawy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Ohama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Yamawaki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Hazama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Takenouchi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Nakajima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Tsunedomi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Suzuki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Nagano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Kaneda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Hedgehog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Anti-Cancer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29642386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10.3390/ijms19041098]</w:t>
      </w:r>
    </w:p>
    <w:p w14:paraId="468DDFE3" w14:textId="5BB49D2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Kaltschmidt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Banz-Jansen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Benhidjeb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Beshay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Förster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Greiner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Hamelmann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Jorch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Mertzlufft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Pfitzenmaier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Simon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Schulte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Vordemvenne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Wähnert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Weissinger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Wilkens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Kaltschmidt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NF-κB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Organ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Specific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31083587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10.3390/cancers11050655]</w:t>
      </w:r>
    </w:p>
    <w:p w14:paraId="4BD2E7D2" w14:textId="1C76072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Fahrmann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Tripathi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Lifshitz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Somlo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Jandial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Hanash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Jove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JAK/STAT3-Regulated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Fatty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β-Oxidation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Critical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Metab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136-150.e5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29249690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10.1016/j.cmet.2017.11.001]</w:t>
      </w:r>
    </w:p>
    <w:p w14:paraId="751453C1" w14:textId="58ABAF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Gosens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Kruyt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features,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mechanisms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Biochem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Pharmacol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160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121-133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30557553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10.1016/j.bcp.2018.12.010]</w:t>
      </w:r>
    </w:p>
    <w:p w14:paraId="27DE059B" w14:textId="610AE0C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Desai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Webb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radioresistance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altered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repair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Radiother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538-545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24440048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10.1016/j.radonc.2013.10.040]</w:t>
      </w:r>
    </w:p>
    <w:p w14:paraId="0B89D3C5" w14:textId="0FCDF62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22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McIntosh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Balch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Tiwari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Tackling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multidrug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efflux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transporters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Expert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Opin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Metab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Toxicol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633-644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27116192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10.1080/17425255.2016.1179280]</w:t>
      </w:r>
    </w:p>
    <w:p w14:paraId="418DD27B" w14:textId="192DEA6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Vasiliou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Nebert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update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(ALDH)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family.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Hum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Genomics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138-143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16004729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10.1186/1479-7364-2-2-138]</w:t>
      </w:r>
    </w:p>
    <w:p w14:paraId="78D08F13" w14:textId="5DF1B41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McKay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Burns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Kernie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restricted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propagates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glioblastoma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after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488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522-526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22854781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10.1038/nature11287]</w:t>
      </w:r>
    </w:p>
    <w:p w14:paraId="740DB64C" w14:textId="7B61103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Collins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Habib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alpha(2)beta(1)-integrin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3865-3872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11719553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10.1242/jcs.114.21.3865]</w:t>
      </w:r>
    </w:p>
    <w:p w14:paraId="4D177F1D" w14:textId="4A3811B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Richardson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Robson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Collins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3539-3545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15226377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10.1242/jcs.01222]</w:t>
      </w:r>
    </w:p>
    <w:p w14:paraId="19745EF8" w14:textId="78E29E7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Collins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Stower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10946-10951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16322242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10.1158/0008-5472.CAN-05-2018]</w:t>
      </w:r>
    </w:p>
    <w:p w14:paraId="206C04FF" w14:textId="565762A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Kanwal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Shukla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Walker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Gupta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Acquisition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25-33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29775627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10.1016/j.canlet.2018.05.014]</w:t>
      </w:r>
    </w:p>
    <w:p w14:paraId="6B086740" w14:textId="0ACA9BF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Acikgoz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Ozdil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Guven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CD133+/CD44+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embryo-like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behavior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patterns.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Acta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Histochem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151743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34157581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10.1016/j.acthis.2021.151743]</w:t>
      </w:r>
    </w:p>
    <w:p w14:paraId="3C6E006E" w14:textId="6D07043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Kasper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reconstitute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vivo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4807-4815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17510410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10.1158/0008-5472.CAN-06-4608]</w:t>
      </w:r>
    </w:p>
    <w:p w14:paraId="6313514D" w14:textId="1829CF1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Patrawala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Calhoun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Schneider-Broussard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Bhatia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Reilly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Chandra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Claypool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Coghlan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purified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xenograft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1696-1708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16449977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10.1038/sj.onc.1209327]</w:t>
      </w:r>
    </w:p>
    <w:p w14:paraId="7722F2E7" w14:textId="3B5E1FE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Cozzi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Beretov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Shigdar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Delprado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Graham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Kearsley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variant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chemo-/radioresistance.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602-617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24615685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10.1002/pros.22775]</w:t>
      </w:r>
    </w:p>
    <w:p w14:paraId="12CD7265" w14:textId="43E829C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Heath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EI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Heilbrun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Schopperle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Bolton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Sakr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Overexpression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Podocalyxin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6361-6366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30396958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10.21873/anticanres.12994]</w:t>
      </w:r>
    </w:p>
    <w:p w14:paraId="6EAA4483" w14:textId="32D2612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Schäfer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Vazquez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Holmqvist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Danuser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Schopperle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Bubley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TRA-1-60-positive/CD45(low)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found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peripheral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blood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proof-of-concept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Heliyon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e03263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32021935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10.1016/j.heliyon.2020.e03263]</w:t>
      </w:r>
    </w:p>
    <w:p w14:paraId="15133BCC" w14:textId="40EE013A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Rajasekhar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Gerald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Tumour-initiating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increased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NF-κB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signalling.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Commun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21245843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10.1038/ncomms1159]</w:t>
      </w:r>
    </w:p>
    <w:p w14:paraId="1DE9AB4C" w14:textId="4E606E5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Wiesner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Nabha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Santos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Melchior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Bittinger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Thüroff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Vessella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Bonfil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C-kit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ligand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Neoplasia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996-1003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18714401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10.1593/neo.08618]</w:t>
      </w:r>
    </w:p>
    <w:p w14:paraId="285D4034" w14:textId="60C5982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Kerr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BA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Miocinovic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Watts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Alzayed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Klink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Sturey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Hansel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Heston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Stephenson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Klein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Byzova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TV.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CD117</w:t>
      </w:r>
      <w:r w:rsidRPr="004E497F">
        <w:rPr>
          <w:rFonts w:ascii="MS Mincho" w:eastAsia="MS Mincho" w:hAnsi="MS Mincho" w:cs="MS Mincho" w:hint="eastAsia"/>
        </w:rPr>
        <w:t>⁺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circulation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predictive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1889-1897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25595903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10.18632/oncotarget.2796]</w:t>
      </w:r>
    </w:p>
    <w:p w14:paraId="1C74CA35" w14:textId="398282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Harris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Foster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Mobley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Elliott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Watabe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Langefeld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Kerr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CD117/c-kit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defines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CSC-like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driving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33446896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10.1038/s41598-021-81126-6]</w:t>
      </w:r>
    </w:p>
    <w:p w14:paraId="477E1963" w14:textId="4575993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39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Mulholland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Lin-Sca-1+CD49fhigh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Pten-null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model.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8555-8562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19887604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10.1158/0008-5472.CAN-08-4673]</w:t>
      </w:r>
    </w:p>
    <w:p w14:paraId="4BA0C567" w14:textId="7CD2C03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Yamamoto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Masters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Dasgupta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Chandra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Popert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Freeman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CD49f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efficient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monolayer-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colony-forming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benign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PLoS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e46979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23071686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10.1371/journal.pone.0046979]</w:t>
      </w:r>
    </w:p>
    <w:p w14:paraId="71C1E378" w14:textId="7F42B0B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Bahmad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Cheaito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Chalhoub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Hadadeh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Monzer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Ballout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Daoud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Abou-Kheir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Sphere-Formation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Assay: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Sphere-Forming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30211124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10.3389/fonc.2018.00347]</w:t>
      </w:r>
    </w:p>
    <w:p w14:paraId="364077BE" w14:textId="219CB13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Goldstein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Garraway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Trop2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20882-20887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19088204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10.1073/pnas.0811411106]</w:t>
      </w:r>
    </w:p>
    <w:p w14:paraId="623E8552" w14:textId="74B535D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Matsika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Srinivasan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Kiernan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Broomfield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Hooper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Kench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Samaratunga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immunohistochemical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SOX2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EZH2.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Pathology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622-628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26517640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10.1097/PAT.0000000000000325]</w:t>
      </w:r>
    </w:p>
    <w:p w14:paraId="138D77B4" w14:textId="19244B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Gorodetska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Offermann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Püschel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Lukiyanchuk1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Gaete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Kurzyukova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Schwarz1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Knopf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Wielockx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Krause1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Perner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Dubrovska1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metastases.</w:t>
      </w:r>
      <w:r w:rsidR="005657FE" w:rsidRPr="004E497F">
        <w:rPr>
          <w:rFonts w:ascii="Book Antiqua" w:hAnsi="Book Antiqua"/>
        </w:rPr>
        <w:t xml:space="preserve"> </w:t>
      </w:r>
      <w:r w:rsidR="00665167" w:rsidRPr="004E497F">
        <w:rPr>
          <w:rFonts w:ascii="Book Antiqua" w:hAnsi="Book Antiqua"/>
          <w:i/>
          <w:iCs/>
        </w:rPr>
        <w:t>B</w:t>
      </w:r>
      <w:r w:rsidRPr="004E497F">
        <w:rPr>
          <w:rFonts w:ascii="Book Antiqua" w:hAnsi="Book Antiqua"/>
          <w:i/>
          <w:iCs/>
        </w:rPr>
        <w:t>ioRxiv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10.1101/2021.05.08.443223]</w:t>
      </w:r>
    </w:p>
    <w:p w14:paraId="3535F0DC" w14:textId="5BCD197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Trerotola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Rathore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Alberti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Piantelli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Adams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Languino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Trop-2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alpha2beta1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integrin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receptors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putative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Transl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135-144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20407603]</w:t>
      </w:r>
    </w:p>
    <w:p w14:paraId="7165F1CC" w14:textId="1115BF2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Hindoyan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Goldstein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Fazli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Gleave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Garraway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PLoS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e42564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22880034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10.1371/journal.pone.0042564]</w:t>
      </w:r>
    </w:p>
    <w:p w14:paraId="6EFA230E" w14:textId="4FA6751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Hansen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Arnold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Palmer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Ketova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Merkel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Pickup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Samaras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Shyr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Moses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Hayward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Sterling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Zijlstra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ALCAM/CD166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TGF-β-responsive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bone.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1404-1415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24385212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10.1158/0008-5472.CAN-13-1296]</w:t>
      </w:r>
    </w:p>
    <w:p w14:paraId="0D1FCB59" w14:textId="077C001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Cozzi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Beretov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Shigdar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Delprado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Graham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Kearsley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(EpCAM)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chemo/radioresistance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PI3K/Akt/mTOR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2736-2748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24076216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10.1016/j.biocel.2013.09.008]</w:t>
      </w:r>
    </w:p>
    <w:p w14:paraId="17C8C12B" w14:textId="51C353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Stadlbauer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Buchner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Pohla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Shikonin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enhances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effect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cabazitaxel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reverses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cabazitaxel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ABCG2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ALDH3A1.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3784-3800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33294267]</w:t>
      </w:r>
    </w:p>
    <w:p w14:paraId="0BA74C11" w14:textId="00A111B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Ricci-Vitiani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Lombardi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Pilozzi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Biffoni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Todaro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Peschle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colon-cancer-initiating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111-115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17122771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10.1038/nature05384]</w:t>
      </w:r>
    </w:p>
    <w:p w14:paraId="2C1DD98E" w14:textId="379F9DF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51</w:t>
      </w:r>
      <w:r w:rsidR="005657FE" w:rsidRPr="004E497F">
        <w:rPr>
          <w:rFonts w:ascii="Book Antiqua" w:hAnsi="Book Antiqua"/>
        </w:rPr>
        <w:t xml:space="preserve"> </w:t>
      </w:r>
      <w:bookmarkStart w:id="0" w:name="_Hlk130897335"/>
      <w:r w:rsidRPr="004E497F">
        <w:rPr>
          <w:rFonts w:ascii="Book Antiqua" w:hAnsi="Book Antiqua"/>
          <w:b/>
          <w:bCs/>
        </w:rPr>
        <w:t>O'Brien</w:t>
      </w:r>
      <w:bookmarkEnd w:id="0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Pollett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Gallinger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capable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immunodeficient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106-110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17122772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10.1038/nature05372]</w:t>
      </w:r>
    </w:p>
    <w:p w14:paraId="102FEAF7" w14:textId="2FCE8C3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Barker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Kuipers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Kujala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Born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Cozijnsen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Haegebarth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Korving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Begthel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intestine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1003-1007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17934449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10.1038/nature06196]</w:t>
      </w:r>
    </w:p>
    <w:p w14:paraId="1955B90F" w14:textId="0D1EBA1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Takahashi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Ishii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Nishida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Takemasa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Mizushima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Ikeda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Yokobori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Mimori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Sekimoto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Lgr5(+ve)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rectum.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Surg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1166-1174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21125339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10.1245/s10434-010-1373-9]</w:t>
      </w:r>
    </w:p>
    <w:p w14:paraId="08A93830" w14:textId="16E76EF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Shimokawa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Ohta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Nishikori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Fujii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Sugimoto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Visualization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187-192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28355176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10.1038/nature22081]</w:t>
      </w:r>
    </w:p>
    <w:p w14:paraId="5EDD44B4" w14:textId="5DA6EFA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Sousa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Melo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Kurtova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Harnoss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Kljavin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Hoeck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Storm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Modrusan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Koeppen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Dijkgraaf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Piskol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Sauvage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543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676-680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28358093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10.1038/nature21713]</w:t>
      </w:r>
    </w:p>
    <w:p w14:paraId="69A1A13A" w14:textId="45E5DE0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Leng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Lgr5+CD44+EpCAM+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Strictly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Defines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Physiol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860-872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29627827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10.1159/000488743]</w:t>
      </w:r>
    </w:p>
    <w:p w14:paraId="78B3273A" w14:textId="4BD7362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Kemper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Prasetyanti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Rodermond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Medema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Monoclonal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antibodies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against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2378-2386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22969042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10.1002/stem.1233]</w:t>
      </w:r>
    </w:p>
    <w:p w14:paraId="0BF4D143" w14:textId="69157EF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AbdelMageed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Ismail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Olsson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Lindmark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Hammarström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Hammarström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Sitohy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EpCAM,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mRNA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Levels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Lymph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Nodes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35008827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10.3390/ijms23010403]</w:t>
      </w:r>
    </w:p>
    <w:p w14:paraId="4A0CAE1D" w14:textId="1CCD1A5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CW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reprogramming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epithelial-mesenchymal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39449-39459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22989882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10.1074/jbc.M112.386235]</w:t>
      </w:r>
    </w:p>
    <w:p w14:paraId="63805FE8" w14:textId="04C6B98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Dalerba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Dylla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Gurney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Simeone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Shelton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Parmiani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Castelli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10158-10163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17548814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10.1073/pnas.0703478104]</w:t>
      </w:r>
    </w:p>
    <w:p w14:paraId="4EEC2B29" w14:textId="639F994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Roy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Kanwar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Kanwar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aptamer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multi-modal,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Fe3O4-saturated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lactoferrin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(Fe3O4-bLf)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nanocarriers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triple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(EpCAM,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imaging.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Biomaterials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84-99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26318819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10.1016/j.biomaterials.2015.07.055]</w:t>
      </w:r>
    </w:p>
    <w:p w14:paraId="5540A29A" w14:textId="4DCC584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EpCAM(high)/CD44(+)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1544-1548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24765173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10.3892/ol.2014.1907]</w:t>
      </w:r>
    </w:p>
    <w:p w14:paraId="2BAADE90" w14:textId="6AC74F8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Cahuzac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Mehrpour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importance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6751-6760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18980968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10.1158/1078-0432.CCR-08-1034]</w:t>
      </w:r>
    </w:p>
    <w:p w14:paraId="55291460" w14:textId="6C41821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Kapeleris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Schoning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Monteiro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cluster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formation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Pharmacol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Physiol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838-847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31883392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10.1111/1440-1681.13247]</w:t>
      </w:r>
    </w:p>
    <w:p w14:paraId="23FF8D74" w14:textId="04C1F0B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synchronous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hepatic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1582-1588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25625240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10.3892/ijo.2015.2844]</w:t>
      </w:r>
    </w:p>
    <w:p w14:paraId="1DE2682B" w14:textId="7844B3F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Ginestier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Dontu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Appelman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Fields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(SC)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tracks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overpopulation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3382-3389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19336570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10.1158/0008-5472.CAN-08-4418]</w:t>
      </w:r>
    </w:p>
    <w:p w14:paraId="11C308F9" w14:textId="4173FC2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Kozovska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Patsalias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Bajzik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Durinikova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Demkova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Jargasova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Smolkova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Plava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Kucerova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Matuskova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sensitizes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BMC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29902974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10.1186/s12885-018-4572-6]</w:t>
      </w:r>
    </w:p>
    <w:p w14:paraId="023BF9A6" w14:textId="02DB36A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Holah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Aiad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Asaad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Elkhouly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Lasheen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Immunohistochemical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Diagn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EC17-EC23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28273973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10.7860/JCDR/2017/22671.9291]</w:t>
      </w:r>
    </w:p>
    <w:p w14:paraId="51E509D4" w14:textId="26BFB8B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CD51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correlates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TGF-beta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1351-1363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27593923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10.1038/onc.2016.299]</w:t>
      </w:r>
    </w:p>
    <w:p w14:paraId="5AB6F085" w14:textId="669508A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70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Wiener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Högström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Hyvönen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Kallio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Holopainen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Dufva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Haglund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Kruuna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Oliver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Ben-Neriah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Alitalo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Prox1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ischemia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1943-1956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25242330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10.1016/j.celrep.2014.08.034]</w:t>
      </w:r>
    </w:p>
    <w:p w14:paraId="3735FB61" w14:textId="3F529AC1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Abdelrahman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El-Azony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Elsebai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Ibrahim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Impact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Prox1,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Appl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Immunohistochem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Morphol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126-135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34657081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10.1097/PAI.0000000000000983]</w:t>
      </w:r>
    </w:p>
    <w:p w14:paraId="2CF982A5" w14:textId="567F5B9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Shafaei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Sharbatdaran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Kamrani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Khafri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between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detection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clinicopathologic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parameters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Caspian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Intern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768-772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24294471]</w:t>
      </w:r>
    </w:p>
    <w:p w14:paraId="7B15B593" w14:textId="0D37981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Guo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Q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Grimmig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Gonzalez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Giobbie-Hurder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Nandi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Waaga-Gasser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Murphy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Frank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Gasser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Frank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ATP-binding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cassette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member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(ABCB5)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invasiveness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293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11166-11178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29789423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10.1074/jbc.RA118.003187]</w:t>
      </w:r>
    </w:p>
    <w:p w14:paraId="0AE3CD1B" w14:textId="0518541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Espinosa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Ailles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Diehn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Presti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Rijn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Shortliffe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prognosis,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14016-14021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19666525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10.1073/pnas.0906549106]</w:t>
      </w:r>
    </w:p>
    <w:p w14:paraId="60402C4B" w14:textId="1E73FF2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(BCICs)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EMA-CD44v6+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subset: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methods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undetermined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(initiating)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Invest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725-733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18608209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10.1080/07357900801941845]</w:t>
      </w:r>
    </w:p>
    <w:p w14:paraId="18F02EE3" w14:textId="3551316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van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Horst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Pluijm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plasticity,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tumor-supportive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stroma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995-1009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22714124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10.1158/1541-7786.MCR-12-0274]</w:t>
      </w:r>
    </w:p>
    <w:p w14:paraId="514374AF" w14:textId="571FDEC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Aghaalikhani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Rashtchizadeh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Shadpour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Allameh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Mahmoodi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Physiol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3197-3206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30471107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10.1002/jcp.26916]</w:t>
      </w:r>
    </w:p>
    <w:p w14:paraId="23E03C96" w14:textId="4CB167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Ferreira-Teixeira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Rodrigues-Santos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Alves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Ramalho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Caramelo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Sousa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Gomes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muscle-invasive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36185-36201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26452033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10.18632/oncotarget.5517]</w:t>
      </w:r>
    </w:p>
    <w:p w14:paraId="6C810641" w14:textId="5109542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perspectives.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66668-66679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29029546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10.18632/oncotarget.19112]</w:t>
      </w:r>
    </w:p>
    <w:p w14:paraId="2CD9DB8F" w14:textId="698DA7A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Evolution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950241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35903544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10.3389/fcell.2022.950241]</w:t>
      </w:r>
    </w:p>
    <w:p w14:paraId="3CC8BED0" w14:textId="4E05A62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CD47: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immunotherapy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eliminating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Transl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1051-1055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26830085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10.1007/s12094-016-1489-x]</w:t>
      </w:r>
    </w:p>
    <w:p w14:paraId="7C4CFE70" w14:textId="02F8F60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Falso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Buchholz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White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sensitivity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cisplatin.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733-738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22399585]</w:t>
      </w:r>
    </w:p>
    <w:p w14:paraId="30C9F677" w14:textId="53AA2B3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A1-positive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Epidemiol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Biomarkers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327-337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20142235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10.1158/1055-9965.EPI-09-0865]</w:t>
      </w:r>
    </w:p>
    <w:p w14:paraId="4F00FCBC" w14:textId="1D4B82E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Brandt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Rosenberg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Schaeffer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edge.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Metastasis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291-304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20012172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10.1007/s10555-009-9187-6]</w:t>
      </w:r>
    </w:p>
    <w:p w14:paraId="73EC9967" w14:textId="730F5D7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Marchionni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Hansel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Sood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Parmigiani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compartment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1487-1495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19544456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10.1002/stem.92]</w:t>
      </w:r>
    </w:p>
    <w:p w14:paraId="56C5EDD7" w14:textId="4CD0562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Hatina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Schulz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Neoplasma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728-736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22862174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10.4149/neo_2012_089]</w:t>
      </w:r>
    </w:p>
    <w:p w14:paraId="024240D4" w14:textId="0E37E91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Watanabe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Kaku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Ueki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Noguchi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Sugimoto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Hirata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Nasu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Fujii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characteristics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J82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180-184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24649144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10.3892/mco.2012.29]</w:t>
      </w:r>
    </w:p>
    <w:p w14:paraId="42BDB1D3" w14:textId="6AA610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B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MAGE-A3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Pathol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2934-2941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25031712]</w:t>
      </w:r>
    </w:p>
    <w:p w14:paraId="025BB6F6" w14:textId="59CF277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Xia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Urinary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2022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3611677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35342431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10.1155/2022/3611677]</w:t>
      </w:r>
    </w:p>
    <w:p w14:paraId="1386B48A" w14:textId="230EEF4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Al-Hajj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Benito-Hernandez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Morrison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3983-3988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12629218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10.1073/pnas.0530291100]</w:t>
      </w:r>
    </w:p>
    <w:p w14:paraId="31C8DC51" w14:textId="140429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Cruz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Paula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Lopes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Implications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2173-2183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28476780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10.21873/anticanres.11552]</w:t>
      </w:r>
    </w:p>
    <w:p w14:paraId="01B8D32A" w14:textId="56C25E6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Miletti-González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Murphy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Ravindranath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Wernyj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Chekmareva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Heller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Bandera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Scotto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Rodríguez-Rodríguez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intracytoplasmic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domain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(CD44-ICD):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modulation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metalloproteinase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(MMP-9)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transcription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response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element.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18995-19007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22433859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10.1074/jbc.M111.318774]</w:t>
      </w:r>
    </w:p>
    <w:p w14:paraId="2A89AD87" w14:textId="0C1BE88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Cleaved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intracellular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domain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supports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8709-8721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25909162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10.18632/oncotarget.3325]</w:t>
      </w:r>
    </w:p>
    <w:p w14:paraId="7ED2E185" w14:textId="76802F6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100-103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20154703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10.1038/cmi.2009.119]</w:t>
      </w:r>
    </w:p>
    <w:p w14:paraId="7B22951D" w14:textId="7EBCE98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Jaggupilli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Elkord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enduring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ambiguity.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2012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708036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22693526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10.1155/2012/708036]</w:t>
      </w:r>
    </w:p>
    <w:p w14:paraId="78BF65A7" w14:textId="2A49E6B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Ginestier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Charafe-Jauffret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Monville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Dutcher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Brown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Jacquemier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Kleer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Hayes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Dontu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mammary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predictor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outcome.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555-567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18371393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10.1016/j.stem.2007.08.014]</w:t>
      </w:r>
    </w:p>
    <w:p w14:paraId="61ABBC11" w14:textId="605736F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Ginestier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Wicinski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Cervera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Monville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Finetti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Bertucci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Wicha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Charafe-Jauffret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Retinoid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Cycle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3297-3302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19806016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10.4161/cc.8.20.9761]</w:t>
      </w:r>
    </w:p>
    <w:p w14:paraId="145AB085" w14:textId="288A9F4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Unraveling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CD44/CD24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13856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29062075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10.1038/s41598-017-14364-2]</w:t>
      </w:r>
    </w:p>
    <w:p w14:paraId="763297B5" w14:textId="599ED05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Powell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Methods,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Mechanisms,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Beyond.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33327542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10.3390/cancers12123765]</w:t>
      </w:r>
    </w:p>
    <w:p w14:paraId="0DF30034" w14:textId="4BCC2F0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Butti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Gunasekaran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TVS,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Kundu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implications.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38-52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30529656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10.1016/j.biocel.2018.12.001]</w:t>
      </w:r>
    </w:p>
    <w:p w14:paraId="3E5B91B3" w14:textId="3D896F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Blows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Provenzano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Pharoah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Caldas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pathological,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Breast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R118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22112299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10.1186/bcr3061]</w:t>
      </w:r>
    </w:p>
    <w:p w14:paraId="59F14C74" w14:textId="2ED3A71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Testa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U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Castelli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Pelosi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Heterogeneity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Evolution,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30060526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10.3390/cancers10080248]</w:t>
      </w:r>
    </w:p>
    <w:p w14:paraId="190EE279" w14:textId="17285F91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Ferragut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Vachetta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Troncoso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Rabinovich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Elola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ALCAM/CD166: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pleiotropic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Cytokine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Growth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Factor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27-37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34272152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10.1016/j.cytogfr.2021.07.001]</w:t>
      </w:r>
    </w:p>
    <w:p w14:paraId="6B12F7BF" w14:textId="7AF9D61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Shyh-Chang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Umashankar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Nga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Bhakoo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Jayapal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Nichane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Thirugananam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Noghabi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Mitchell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Robson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Kaldis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Swarup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Glycine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decarboxylase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drives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259-272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22225612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10.1016/j.cell.2011.11.050]</w:t>
      </w:r>
    </w:p>
    <w:p w14:paraId="51B758A4" w14:textId="2236F63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105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cultivation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adenocarcinoma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47-54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25435932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10.3892/ol.2014.2639]</w:t>
      </w:r>
    </w:p>
    <w:p w14:paraId="01D067F8" w14:textId="70F179B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Eramo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Lotti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Pilozzi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Biffoni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Virgilio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Conticello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Ruco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Peschle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Differ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504-514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18049477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10.1038/sj.cdd.4402283]</w:t>
      </w:r>
    </w:p>
    <w:p w14:paraId="33314726" w14:textId="536B97C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(Landmark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Ed)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447-453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23276935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10.2741/4113]</w:t>
      </w:r>
    </w:p>
    <w:p w14:paraId="04833D2D" w14:textId="22395BB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Leung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Fiscus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Sihoe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PLoS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e14062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21124918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10.1371/journal.pone.0014062]</w:t>
      </w:r>
    </w:p>
    <w:p w14:paraId="39CE8C96" w14:textId="143CF69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Sauzay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Voutetakis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Chatziioannou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Chevet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Avril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CD90/Thy-1,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Cancer-Associated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31080802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10.3389/fcell.2019.00066]</w:t>
      </w:r>
    </w:p>
    <w:p w14:paraId="43F43AE5" w14:textId="3E93898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A549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H446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2733-2740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24101104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10.3892/or.2013.2784]</w:t>
      </w:r>
    </w:p>
    <w:p w14:paraId="0B844C52" w14:textId="33601B4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Ucar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Cogle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Zucali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Ostmark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Moreb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Interact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178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48-55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18952074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10.1016/j.cbi.2008.09.029]</w:t>
      </w:r>
    </w:p>
    <w:p w14:paraId="6D709331" w14:textId="117C3A0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Khanna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Todd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Deepak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Katz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330-338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19276181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10.1158/1541-7786.MCR-08-0393]</w:t>
      </w:r>
    </w:p>
    <w:p w14:paraId="12CBC1DA" w14:textId="766F935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Shao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Sullivan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Girard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Augustyn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Yenerall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Rodriguez-Canales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Behrens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Wistuba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Minna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STAT3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4154-4166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24907115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10.1158/1078-0432.CCR-13-3292]</w:t>
      </w:r>
    </w:p>
    <w:p w14:paraId="2DD89632" w14:textId="653B28D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Alharbi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Snetsinger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Rauh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induces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up-regulating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ALDH1A1.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38426-38443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28415606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10.18632/oncotarget.16430]</w:t>
      </w:r>
    </w:p>
    <w:p w14:paraId="6906D95F" w14:textId="2D631F9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MacDonagh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Gallagher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Ffrench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Gasch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Nicholson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Leonard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Ryan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Young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O'Leary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Cuffe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O'Byrne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Barr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circumvent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cisplatin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NSCLC.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72544-72563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29069808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10.18632/oncotarget.19881]</w:t>
      </w:r>
    </w:p>
    <w:p w14:paraId="46CE1037" w14:textId="1B17775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Nimmakayala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Batra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Ponnusamy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Unraveling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journey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Biochim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Biophys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Acta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1871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50-63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30419314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10.1016/j.bbcan.2018.10.006]</w:t>
      </w:r>
    </w:p>
    <w:p w14:paraId="6A50EDBD" w14:textId="0348700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Prince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Sivanandan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Kaczorowski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Wolf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Kaplan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Dalerba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Ailles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head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squamous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973-978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17210912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10.1073/pnas.0610117104]</w:t>
      </w:r>
    </w:p>
    <w:p w14:paraId="3DBD4ABF" w14:textId="6B7F4F5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Herreros-Pomares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Life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35207472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10.3390/life12020184]</w:t>
      </w:r>
    </w:p>
    <w:p w14:paraId="0D8092B9" w14:textId="38C5BCF9" w:rsidR="00553CC8" w:rsidRPr="004E497F" w:rsidRDefault="0059241A" w:rsidP="007F1E9C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Dragu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DL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Necula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Bleotu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Diaconu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Chivu-Economescu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Current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trends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1185-1201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26516409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10.4252/wjsc.v7.i9.1185]</w:t>
      </w:r>
    </w:p>
    <w:p w14:paraId="1889854C" w14:textId="0A44768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120 </w:t>
      </w:r>
      <w:r w:rsidR="00553CC8" w:rsidRPr="004E497F">
        <w:rPr>
          <w:rFonts w:ascii="Book Antiqua" w:hAnsi="Book Antiqua"/>
          <w:b/>
          <w:bCs/>
        </w:rPr>
        <w:t>Hait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WN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Discov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253-254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20369394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10.1038/nrd3144]</w:t>
      </w:r>
    </w:p>
    <w:p w14:paraId="6ECB7006" w14:textId="636F9CF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it-IT"/>
        </w:rPr>
        <w:t xml:space="preserve">121 </w:t>
      </w:r>
      <w:r w:rsidR="00553CC8" w:rsidRPr="004E497F">
        <w:rPr>
          <w:rFonts w:ascii="Book Antiqua" w:hAnsi="Book Antiqua"/>
          <w:b/>
          <w:bCs/>
          <w:lang w:val="it-IT"/>
        </w:rPr>
        <w:t>Shultz</w:t>
      </w:r>
      <w:r w:rsidR="005657FE" w:rsidRPr="004E497F">
        <w:rPr>
          <w:rFonts w:ascii="Book Antiqua" w:hAnsi="Book Antiqua"/>
          <w:b/>
          <w:bCs/>
          <w:lang w:val="it-IT"/>
        </w:rPr>
        <w:t xml:space="preserve"> </w:t>
      </w:r>
      <w:r w:rsidR="00553CC8" w:rsidRPr="004E497F">
        <w:rPr>
          <w:rFonts w:ascii="Book Antiqua" w:hAnsi="Book Antiqua"/>
          <w:b/>
          <w:bCs/>
          <w:lang w:val="it-IT"/>
        </w:rPr>
        <w:t>LD</w:t>
      </w:r>
      <w:r w:rsidR="00553CC8" w:rsidRPr="004E497F">
        <w:rPr>
          <w:rFonts w:ascii="Book Antiqua" w:hAnsi="Book Antiqua"/>
          <w:lang w:val="it-IT"/>
        </w:rPr>
        <w:t>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Brehm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MA,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Garcia-Martinez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JV,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Greiner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DL.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</w:rPr>
        <w:t>Humanized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investigation: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promise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786-798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23059428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10.1038/nri3311]</w:t>
      </w:r>
    </w:p>
    <w:p w14:paraId="0D9597F5" w14:textId="002CD74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122 </w:t>
      </w:r>
      <w:r w:rsidR="00553CC8" w:rsidRPr="004E497F">
        <w:rPr>
          <w:rFonts w:ascii="Book Antiqua" w:hAnsi="Book Antiqua"/>
          <w:b/>
          <w:bCs/>
        </w:rPr>
        <w:t>Plaks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V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Werb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cells?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225-238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25748930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10.1016/j.stem.2015.02.015]</w:t>
      </w:r>
    </w:p>
    <w:p w14:paraId="3EF35C8F" w14:textId="32095514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123 </w:t>
      </w:r>
      <w:r w:rsidR="00553CC8" w:rsidRPr="004E497F">
        <w:rPr>
          <w:rFonts w:ascii="Book Antiqua" w:hAnsi="Book Antiqua"/>
          <w:b/>
          <w:bCs/>
        </w:rPr>
        <w:t>Miserocchi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G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Mercatali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Liverani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Spadazzi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Pieri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Bongiovanni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Amadori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Ibrahim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Management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potentialities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translational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studies.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Transl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29116016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10.1186/s12967-017-1328-z]</w:t>
      </w:r>
    </w:p>
    <w:p w14:paraId="1932A987" w14:textId="2C4F3F5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n-GB"/>
        </w:rPr>
        <w:t xml:space="preserve">124 </w:t>
      </w:r>
      <w:r w:rsidR="00553CC8" w:rsidRPr="004E497F">
        <w:rPr>
          <w:rFonts w:ascii="Book Antiqua" w:hAnsi="Book Antiqua"/>
          <w:b/>
          <w:bCs/>
          <w:lang w:val="en-GB"/>
        </w:rPr>
        <w:t>Dzobo</w:t>
      </w:r>
      <w:r w:rsidR="005657FE" w:rsidRPr="004E497F">
        <w:rPr>
          <w:rFonts w:ascii="Book Antiqua" w:hAnsi="Book Antiqua"/>
          <w:b/>
          <w:bCs/>
          <w:lang w:val="en-GB"/>
        </w:rPr>
        <w:t xml:space="preserve"> </w:t>
      </w:r>
      <w:r w:rsidR="00553CC8" w:rsidRPr="004E497F">
        <w:rPr>
          <w:rFonts w:ascii="Book Antiqua" w:hAnsi="Book Antiqua"/>
          <w:b/>
          <w:bCs/>
          <w:lang w:val="en-GB"/>
        </w:rPr>
        <w:t>K</w:t>
      </w:r>
      <w:r w:rsidR="00553CC8" w:rsidRPr="004E497F">
        <w:rPr>
          <w:rFonts w:ascii="Book Antiqua" w:hAnsi="Book Antiqua"/>
          <w:lang w:val="en-GB"/>
        </w:rPr>
        <w:t>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Rowe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A,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Senthebane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DA,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AlMazyadi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MAM,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Patten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V,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Parker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MI.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Search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733-748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30571609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10.1089/omi.2018.0172]</w:t>
      </w:r>
    </w:p>
    <w:p w14:paraId="479E4FC6" w14:textId="78709F0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125 </w:t>
      </w:r>
      <w:r w:rsidR="00553CC8" w:rsidRPr="004E497F">
        <w:rPr>
          <w:rFonts w:ascii="Book Antiqua" w:hAnsi="Book Antiqua"/>
          <w:b/>
          <w:bCs/>
        </w:rPr>
        <w:t>Lancaster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Knoblich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Organogenesis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dish: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technologies.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Science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345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1247125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25035496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10.1126/science.1247125]</w:t>
      </w:r>
    </w:p>
    <w:p w14:paraId="1F672D75" w14:textId="534125A9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126 </w:t>
      </w:r>
      <w:r w:rsidR="00553CC8" w:rsidRPr="004E497F">
        <w:rPr>
          <w:rFonts w:ascii="Book Antiqua" w:hAnsi="Book Antiqua"/>
          <w:b/>
          <w:bCs/>
        </w:rPr>
        <w:t>Sato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Snippert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Wetering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Stange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Kujala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Peters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Single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build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crypt-villus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structures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without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mesenchymal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459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262-265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19329995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10.1038/nature07935]</w:t>
      </w:r>
    </w:p>
    <w:p w14:paraId="5447A2C4" w14:textId="2BB2026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127 </w:t>
      </w:r>
      <w:r w:rsidR="00553CC8" w:rsidRPr="004E497F">
        <w:rPr>
          <w:rFonts w:ascii="Book Antiqua" w:hAnsi="Book Antiqua"/>
          <w:b/>
          <w:bCs/>
        </w:rPr>
        <w:t>Sato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Stange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Ferrante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Brink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Houdt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Gorp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Siersema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Long-term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adenoma,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adenocarcinoma,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Barrett's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epithelium.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1762-1772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21889923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10.1053/j.gastro.2011.07.050]</w:t>
      </w:r>
    </w:p>
    <w:p w14:paraId="5B3C1B0F" w14:textId="5C937D6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128 </w:t>
      </w:r>
      <w:r w:rsidR="00553CC8" w:rsidRPr="004E497F">
        <w:rPr>
          <w:rFonts w:ascii="Book Antiqua" w:hAnsi="Book Antiqua"/>
          <w:b/>
          <w:bCs/>
        </w:rPr>
        <w:t>Takasato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Baillie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Ferguson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Parton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Wolvetang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Roost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Chuva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Sousa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Little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Kidney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iPS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contain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multiple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lineages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nephrogenesis.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526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564-568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26444236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10.1038/nature15695]</w:t>
      </w:r>
    </w:p>
    <w:p w14:paraId="2BE6F0D5" w14:textId="7D4308F2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129 </w:t>
      </w:r>
      <w:r w:rsidR="00553CC8" w:rsidRPr="004E497F">
        <w:rPr>
          <w:rFonts w:ascii="Book Antiqua" w:hAnsi="Book Antiqua"/>
          <w:b/>
          <w:bCs/>
        </w:rPr>
        <w:t>Broutier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Andersson-Rolf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Hindley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establishment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mouse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adult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liver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pancreas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genetic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manipulation.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Protoc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1724-1743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27560176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10.1038/nprot.2016.097]</w:t>
      </w:r>
    </w:p>
    <w:p w14:paraId="55B1E1CF" w14:textId="4D332BAE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130 </w:t>
      </w:r>
      <w:r w:rsidR="00553CC8" w:rsidRPr="004E497F">
        <w:rPr>
          <w:rFonts w:ascii="Book Antiqua" w:hAnsi="Book Antiqua"/>
          <w:b/>
          <w:bCs/>
        </w:rPr>
        <w:t>Hoang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Conklin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Healy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spatial-patterned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early-developing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cardiac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Protoc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723-737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29543795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10.1038/nprot.2018.006]</w:t>
      </w:r>
    </w:p>
    <w:p w14:paraId="2430B883" w14:textId="11C6F251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131 </w:t>
      </w:r>
      <w:r w:rsidR="00553CC8" w:rsidRPr="004E497F">
        <w:rPr>
          <w:rFonts w:ascii="Book Antiqua" w:hAnsi="Book Antiqua"/>
          <w:b/>
          <w:bCs/>
        </w:rPr>
        <w:t>Wong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Pasceri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Thompson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Ratjen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Ellis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Rossant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Directed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airway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CFTR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protein.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Biotechnol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876-882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22922672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10.1038/nbt.2328]</w:t>
      </w:r>
    </w:p>
    <w:p w14:paraId="7C234C28" w14:textId="06F40BC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132 </w:t>
      </w:r>
      <w:r w:rsidR="00553CC8" w:rsidRPr="004E497F">
        <w:rPr>
          <w:rFonts w:ascii="Book Antiqua" w:hAnsi="Book Antiqua"/>
          <w:b/>
          <w:bCs/>
        </w:rPr>
        <w:t>Gao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D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Sboner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Iaquinta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Karthaus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Gopalan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Wanjala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Undvall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Arora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Wongvipat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Kossai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Ramazanoglu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Barboza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Sirota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MacDonald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Beltran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Mosquera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Touijer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Scardino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Laudone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Curtis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Rathkopf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Morris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Danila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Slovin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Solomon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Eastham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Carver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Scher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Sawyers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176-187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25201530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10.1016/j.cell.2014.08.016]</w:t>
      </w:r>
    </w:p>
    <w:p w14:paraId="712DA12D" w14:textId="3DA5502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133 </w:t>
      </w:r>
      <w:r w:rsidR="00553CC8" w:rsidRPr="004E497F">
        <w:rPr>
          <w:rFonts w:ascii="Book Antiqua" w:hAnsi="Book Antiqua"/>
          <w:b/>
          <w:bCs/>
        </w:rPr>
        <w:t>Kim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Taylor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Meyerson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screening.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Commun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3991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31488816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10.1038/s41467-019-11867-6]</w:t>
      </w:r>
    </w:p>
    <w:p w14:paraId="7E8D24EB" w14:textId="7CF6085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134 </w:t>
      </w:r>
      <w:r w:rsidR="00553CC8" w:rsidRPr="004E497F">
        <w:rPr>
          <w:rFonts w:ascii="Book Antiqua" w:hAnsi="Book Antiqua"/>
          <w:b/>
          <w:bCs/>
        </w:rPr>
        <w:t>Sachs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Ligt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Kopper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Gogola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Bounova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Weeber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Balgobind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Gracanin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Begthel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Korving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Boxtel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Duarte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Lelieveld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Hoeck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Ernst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Blokzijl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Nijman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Hoogstraat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Egan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Zinzalla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Voest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Wessels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Diest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Rottenberg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Cuppen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Living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Biobank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Heterogeneity.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172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373-386.e10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29224780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10.1016/j.cell.2017.11.010]</w:t>
      </w:r>
    </w:p>
    <w:p w14:paraId="07CE4908" w14:textId="665F141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135 </w:t>
      </w:r>
      <w:r w:rsidR="00553CC8" w:rsidRPr="004E497F">
        <w:rPr>
          <w:rFonts w:ascii="Book Antiqua" w:hAnsi="Book Antiqua"/>
          <w:b/>
          <w:bCs/>
        </w:rPr>
        <w:t>Abugomaa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Elbadawy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value?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In:</w:t>
      </w:r>
      <w:r w:rsidR="005657FE" w:rsidRPr="004E497F">
        <w:rPr>
          <w:rFonts w:ascii="Book Antiqua" w:hAnsi="Book Antiqua"/>
        </w:rPr>
        <w:t xml:space="preserve"> </w:t>
      </w:r>
      <w:r w:rsidR="007F2936" w:rsidRPr="004E497F">
        <w:rPr>
          <w:rFonts w:ascii="Book Antiqua" w:hAnsi="Book Antiqua"/>
        </w:rPr>
        <w:t>Expert Review of Precision Medicine and Drug</w:t>
      </w:r>
      <w:r w:rsidR="00E13329" w:rsidRPr="004E497F">
        <w:rPr>
          <w:rFonts w:ascii="Book Antiqua" w:hAnsi="Book Antiqua"/>
        </w:rPr>
        <w:t xml:space="preserve"> </w:t>
      </w:r>
      <w:r w:rsidR="007F2936" w:rsidRPr="004E497F">
        <w:rPr>
          <w:rFonts w:ascii="Book Antiqua" w:hAnsi="Book Antiqua"/>
        </w:rPr>
        <w:t xml:space="preserve">Developmen. London: </w:t>
      </w:r>
      <w:r w:rsidR="00553CC8" w:rsidRPr="004E497F">
        <w:rPr>
          <w:rFonts w:ascii="Book Antiqua" w:hAnsi="Book Antiqua"/>
        </w:rPr>
        <w:t>Taylor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&amp;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Francis;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1-5</w:t>
      </w:r>
      <w:r w:rsidR="007F2936" w:rsidRPr="004E497F">
        <w:rPr>
          <w:rFonts w:ascii="Book Antiqua" w:hAnsi="Book Antiqua"/>
        </w:rPr>
        <w:t xml:space="preserve"> [</w:t>
      </w:r>
      <w:r w:rsidR="00553CC8" w:rsidRPr="004E497F">
        <w:rPr>
          <w:rFonts w:ascii="Book Antiqua" w:hAnsi="Book Antiqua"/>
        </w:rPr>
        <w:t>DOI:10.1080/23808993.2020.1715794</w:t>
      </w:r>
      <w:r w:rsidR="007F2936" w:rsidRPr="004E497F">
        <w:rPr>
          <w:rFonts w:ascii="Book Antiqua" w:hAnsi="Book Antiqua"/>
        </w:rPr>
        <w:t>]</w:t>
      </w:r>
    </w:p>
    <w:p w14:paraId="0FD45C8D" w14:textId="65013D9A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136 </w:t>
      </w:r>
      <w:r w:rsidR="00553CC8" w:rsidRPr="004E497F">
        <w:rPr>
          <w:rFonts w:ascii="Book Antiqua" w:hAnsi="Book Antiqua"/>
          <w:b/>
          <w:bCs/>
        </w:rPr>
        <w:t>Shamir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Ewald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organotypic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experimental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mammalian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647-664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25237826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10.1038/nrm3873]</w:t>
      </w:r>
    </w:p>
    <w:p w14:paraId="60EF39E1" w14:textId="547F2BF7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137 </w:t>
      </w:r>
      <w:r w:rsidR="00553CC8" w:rsidRPr="004E497F">
        <w:rPr>
          <w:rFonts w:ascii="Book Antiqua" w:hAnsi="Book Antiqua"/>
          <w:b/>
          <w:bCs/>
        </w:rPr>
        <w:t>Pauli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Hopkins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Prandi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Fedrizzi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Sboner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Sailer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Augello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Puca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Rosati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McNary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Churakova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Triscott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Pisapia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Mosquera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Robinson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Faltas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Emerling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Bernard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Elemento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Beltran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Demichelis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Kemp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Grandori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Cantley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Personalized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Discov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462-477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28331002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10.1158/2159-8290.CD-16-1154]</w:t>
      </w:r>
    </w:p>
    <w:p w14:paraId="548C5078" w14:textId="306EFC7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138 </w:t>
      </w:r>
      <w:r w:rsidR="00553CC8" w:rsidRPr="004E497F">
        <w:rPr>
          <w:rFonts w:ascii="Book Antiqua" w:hAnsi="Book Antiqua"/>
          <w:b/>
          <w:bCs/>
        </w:rPr>
        <w:t>Porter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Murray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McLean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Current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concepts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tumour-derived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1209-1218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32728094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10.1038/s41416-020-0993-5]</w:t>
      </w:r>
    </w:p>
    <w:p w14:paraId="25F7DC5E" w14:textId="48985C3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139 </w:t>
      </w:r>
      <w:r w:rsidR="00553CC8" w:rsidRPr="004E497F">
        <w:rPr>
          <w:rFonts w:ascii="Book Antiqua" w:hAnsi="Book Antiqua"/>
          <w:b/>
          <w:bCs/>
        </w:rPr>
        <w:t>Fatehullah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246-254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26911908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10.1038/ncb3312]</w:t>
      </w:r>
    </w:p>
    <w:p w14:paraId="30CDD4A5" w14:textId="2F314266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140 </w:t>
      </w:r>
      <w:r w:rsidR="00553CC8" w:rsidRPr="004E497F">
        <w:rPr>
          <w:rFonts w:ascii="Book Antiqua" w:hAnsi="Book Antiqua"/>
          <w:b/>
          <w:bCs/>
        </w:rPr>
        <w:t>Driehuis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Kretzschmar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Establishment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drug-screening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applications.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Protoc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3380-3409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32929210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10.1038/s41596-020-0379-4]</w:t>
      </w:r>
    </w:p>
    <w:p w14:paraId="63639741" w14:textId="25F9A744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141 </w:t>
      </w:r>
      <w:r w:rsidR="00553CC8" w:rsidRPr="004E497F">
        <w:rPr>
          <w:rFonts w:ascii="Book Antiqua" w:hAnsi="Book Antiqua"/>
          <w:b/>
          <w:bCs/>
        </w:rPr>
        <w:t>Elbadawy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Yamanaka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Azakami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Uchide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Fukushima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Yoshida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Shibutani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Kobayashi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Shinohara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Abugomaa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Kaneda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Yamawaki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Usui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trametinib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underlying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mechanism.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Ther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357-371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34034619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10.1080/15384047.2021.1919004]</w:t>
      </w:r>
    </w:p>
    <w:p w14:paraId="7EAE863B" w14:textId="20D9E2F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142 </w:t>
      </w:r>
      <w:r w:rsidR="00553CC8" w:rsidRPr="004E497F">
        <w:rPr>
          <w:rFonts w:ascii="Book Antiqua" w:hAnsi="Book Antiqua"/>
          <w:b/>
          <w:bCs/>
        </w:rPr>
        <w:t>Xu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technology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applications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Hematol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30219074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10.1186/s13045-018-0662-9]</w:t>
      </w:r>
    </w:p>
    <w:p w14:paraId="08607BAD" w14:textId="218BFDA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n-GB"/>
        </w:rPr>
        <w:t xml:space="preserve">143 </w:t>
      </w:r>
      <w:r w:rsidR="00553CC8" w:rsidRPr="004E497F">
        <w:rPr>
          <w:rFonts w:ascii="Book Antiqua" w:hAnsi="Book Antiqua"/>
          <w:b/>
          <w:bCs/>
          <w:lang w:val="en-GB"/>
        </w:rPr>
        <w:t>Rossi</w:t>
      </w:r>
      <w:r w:rsidR="005657FE" w:rsidRPr="004E497F">
        <w:rPr>
          <w:rFonts w:ascii="Book Antiqua" w:hAnsi="Book Antiqua"/>
          <w:b/>
          <w:bCs/>
          <w:lang w:val="en-GB"/>
        </w:rPr>
        <w:t xml:space="preserve"> </w:t>
      </w:r>
      <w:r w:rsidR="00553CC8" w:rsidRPr="004E497F">
        <w:rPr>
          <w:rFonts w:ascii="Book Antiqua" w:hAnsi="Book Antiqua"/>
          <w:b/>
          <w:bCs/>
          <w:lang w:val="en-GB"/>
        </w:rPr>
        <w:t>G</w:t>
      </w:r>
      <w:r w:rsidR="00553CC8" w:rsidRPr="004E497F">
        <w:rPr>
          <w:rFonts w:ascii="Book Antiqua" w:hAnsi="Book Antiqua"/>
          <w:lang w:val="en-GB"/>
        </w:rPr>
        <w:t>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Manfrin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A,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Lutolf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MP.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</w:rPr>
        <w:t>Progress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Genet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671-687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30228295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10.1038/s41576-018-0051-9]</w:t>
      </w:r>
    </w:p>
    <w:p w14:paraId="7875413C" w14:textId="64B1C40E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144 </w:t>
      </w:r>
      <w:r w:rsidR="00553CC8"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(PDO)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platforms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facilitate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making.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Transl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33478472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10.1186/s12967-020-02677-2]</w:t>
      </w:r>
    </w:p>
    <w:p w14:paraId="45548D23" w14:textId="02CD376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145 </w:t>
      </w:r>
      <w:r w:rsidR="00553CC8" w:rsidRPr="004E497F">
        <w:rPr>
          <w:rFonts w:ascii="Book Antiqua" w:hAnsi="Book Antiqua"/>
          <w:b/>
          <w:bCs/>
        </w:rPr>
        <w:t>Orkin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Gehron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McGoodwin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Valentine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Swarm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producing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basement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membrane.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1977;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204-220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830788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10.1084/jem.145.1.204]</w:t>
      </w:r>
    </w:p>
    <w:p w14:paraId="57B758BF" w14:textId="5F69A1D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146 </w:t>
      </w:r>
      <w:r w:rsidR="00553CC8" w:rsidRPr="004E497F">
        <w:rPr>
          <w:rFonts w:ascii="Book Antiqua" w:hAnsi="Book Antiqua"/>
          <w:b/>
          <w:bCs/>
        </w:rPr>
        <w:t>Kleinman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Matrigel: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basement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membrane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activity.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Semin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378-386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15975825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10.1016/j.semcancer.2005.05.004]</w:t>
      </w:r>
    </w:p>
    <w:p w14:paraId="2FD479D8" w14:textId="6882A2E6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147 </w:t>
      </w:r>
      <w:r w:rsidR="00553CC8" w:rsidRPr="004E497F">
        <w:rPr>
          <w:rFonts w:ascii="Book Antiqua" w:hAnsi="Book Antiqua"/>
          <w:b/>
          <w:bCs/>
        </w:rPr>
        <w:t>Lee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Extracellular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Matrix-Based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Hydrogels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Tailoring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ACS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Biomater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4128-4135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33724792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10.1021/acsbiomaterials.0c01801]</w:t>
      </w:r>
    </w:p>
    <w:p w14:paraId="055320E0" w14:textId="039CB0E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148 </w:t>
      </w:r>
      <w:r w:rsidR="00553CC8" w:rsidRPr="004E497F">
        <w:rPr>
          <w:rFonts w:ascii="Book Antiqua" w:hAnsi="Book Antiqua"/>
          <w:b/>
          <w:bCs/>
        </w:rPr>
        <w:t>Benton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G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Arnaoutova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George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Kleinman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Koblinski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Matrigel: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discovery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ECM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mimicry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assays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Deliv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79-80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3-18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24997339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10.1016/j.addr.2014.06.005]</w:t>
      </w:r>
    </w:p>
    <w:p w14:paraId="6120D6D6" w14:textId="30DB9EE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149 </w:t>
      </w:r>
      <w:r w:rsidR="00553CC8" w:rsidRPr="004E497F">
        <w:rPr>
          <w:rFonts w:ascii="Book Antiqua" w:hAnsi="Book Antiqua"/>
          <w:b/>
          <w:bCs/>
        </w:rPr>
        <w:t>Drost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Karthaus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Driehuis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Sawyers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tissue.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Protoc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347-358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26797458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10.1038/nprot.2016.006]</w:t>
      </w:r>
    </w:p>
    <w:p w14:paraId="43DEC90D" w14:textId="10026F9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150 </w:t>
      </w:r>
      <w:r w:rsidR="00553CC8" w:rsidRPr="004E497F">
        <w:rPr>
          <w:rFonts w:ascii="Book Antiqua" w:hAnsi="Book Antiqua"/>
          <w:b/>
          <w:bCs/>
        </w:rPr>
        <w:t>Cheaito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Bahmad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Hadadeh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Msheik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Monzer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Ballout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Dagher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Telvizian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El-Sabban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Al-Sayegh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Abou-Kheir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Establishment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treatment-naïve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34820005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10.3892/ol.2021.13124]</w:t>
      </w:r>
    </w:p>
    <w:p w14:paraId="54D3D47C" w14:textId="5D0ABE3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151 </w:t>
      </w:r>
      <w:r w:rsidR="00553CC8" w:rsidRPr="004E497F">
        <w:rPr>
          <w:rFonts w:ascii="Book Antiqua" w:hAnsi="Book Antiqua"/>
          <w:b/>
          <w:bCs/>
        </w:rPr>
        <w:t>Monzer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Wakimian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Ballout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Bitar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Yehya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Kanso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Doughan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Hussein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Gali-Muhtasib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Abou-Kheir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diiminoquinone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two-dimensional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4787-4811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36156922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10.3748/wjg.v28.i33.4787]</w:t>
      </w:r>
    </w:p>
    <w:p w14:paraId="5D8B6DF0" w14:textId="03FC675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152 </w:t>
      </w:r>
      <w:r w:rsidR="00553CC8" w:rsidRPr="004E497F">
        <w:rPr>
          <w:rFonts w:ascii="Book Antiqua" w:hAnsi="Book Antiqua"/>
          <w:b/>
          <w:bCs/>
        </w:rPr>
        <w:t>Al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Bitar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Ballout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Monzer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Kanso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Doughan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Hussein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Abou-Kheir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Gali-Muhtasib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Thymoquinone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Radiosensitizes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35326517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10.3390/cancers14061363]</w:t>
      </w:r>
    </w:p>
    <w:p w14:paraId="490588AC" w14:textId="4659E5D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153 </w:t>
      </w:r>
      <w:r w:rsidR="00553CC8" w:rsidRPr="004E497F">
        <w:rPr>
          <w:rFonts w:ascii="Book Antiqua" w:hAnsi="Book Antiqua"/>
          <w:b/>
          <w:bCs/>
        </w:rPr>
        <w:t>Yu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recapitulate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serve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CAR-T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Transl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e1248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33552510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10.1002/cti2.1248]</w:t>
      </w:r>
    </w:p>
    <w:p w14:paraId="74590B51" w14:textId="76AD59CA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154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Personalized-Therapies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(Weinh)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e2101176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34605222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10.1002/advs.202101176]</w:t>
      </w:r>
    </w:p>
    <w:p w14:paraId="7ACEE8D1" w14:textId="78E0E1BF" w:rsidR="00553CC8" w:rsidRPr="004E497F" w:rsidRDefault="004F77C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155 </w:t>
      </w:r>
      <w:r w:rsidR="00553CC8" w:rsidRPr="004E497F">
        <w:rPr>
          <w:rFonts w:ascii="Book Antiqua" w:hAnsi="Book Antiqua"/>
          <w:b/>
          <w:bCs/>
        </w:rPr>
        <w:t>Cheaito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Bahmad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Jalloul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Hadadeh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Msheik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Al-Sayegh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Abou-Kheir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Epidermal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Isolated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571677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33195205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10.3389/fcell.2020.571677]</w:t>
      </w:r>
    </w:p>
    <w:p w14:paraId="6EC68512" w14:textId="3067872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156 </w:t>
      </w:r>
      <w:r w:rsidR="00553CC8"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Breakthroughs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740574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34869324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10.3389/fcell.2021.740574]</w:t>
      </w:r>
    </w:p>
    <w:p w14:paraId="50EBFA26" w14:textId="6860768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157 </w:t>
      </w:r>
      <w:r w:rsidR="00553CC8" w:rsidRPr="004E497F">
        <w:rPr>
          <w:rFonts w:ascii="Book Antiqua" w:hAnsi="Book Antiqua"/>
          <w:b/>
          <w:bCs/>
        </w:rPr>
        <w:t>Bose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Clevers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Promises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Organoid-Guided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1011-1026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34617071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10.1016/j.medj.2021.08.005]</w:t>
      </w:r>
    </w:p>
    <w:p w14:paraId="07E87254" w14:textId="61CE717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158 </w:t>
      </w:r>
      <w:r w:rsidR="00553CC8" w:rsidRPr="004E497F">
        <w:rPr>
          <w:rFonts w:ascii="Book Antiqua" w:hAnsi="Book Antiqua"/>
          <w:b/>
          <w:bCs/>
        </w:rPr>
        <w:t>Foo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Sethi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Bonney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translation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tumour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organoids-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bottlenecks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strategies.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Biomark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35272694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10.1186/s40364-022-00356-6]</w:t>
      </w:r>
    </w:p>
    <w:p w14:paraId="7B76B0EA" w14:textId="1F093ED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159 </w:t>
      </w:r>
      <w:r w:rsidR="00553CC8" w:rsidRPr="004E497F">
        <w:rPr>
          <w:rFonts w:ascii="Book Antiqua" w:hAnsi="Book Antiqua"/>
          <w:b/>
          <w:bCs/>
        </w:rPr>
        <w:t>Hurt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Kawasaki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Klarmann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Thomas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Farrar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WL.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CD44+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CD24(-)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early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progenitor/stem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provide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prognosis.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756-765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18268494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10.1038/sj.bjc.6604242]</w:t>
      </w:r>
    </w:p>
    <w:p w14:paraId="136E0E40" w14:textId="272C7F1E" w:rsidR="00553CC8" w:rsidRPr="004E497F" w:rsidRDefault="0059241A">
      <w:pPr>
        <w:spacing w:line="360" w:lineRule="auto"/>
        <w:jc w:val="both"/>
        <w:rPr>
          <w:rFonts w:ascii="Book Antiqua" w:hAnsi="Book Antiqua"/>
          <w:lang w:val="es-MX"/>
        </w:rPr>
      </w:pPr>
      <w:r w:rsidRPr="004E497F">
        <w:rPr>
          <w:rFonts w:ascii="Book Antiqua" w:hAnsi="Book Antiqua"/>
        </w:rPr>
        <w:t xml:space="preserve">160 </w:t>
      </w:r>
      <w:r w:rsidR="00553CC8" w:rsidRPr="004E497F">
        <w:rPr>
          <w:rFonts w:ascii="Book Antiqua" w:hAnsi="Book Antiqua"/>
          <w:b/>
          <w:bCs/>
        </w:rPr>
        <w:t>Ooki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VandenBussche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Hahn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Matoso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McConkey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Bivalacqua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Hoque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(CSC)-like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CSC-related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serves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non-invasive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urinary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detection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Br</w:t>
      </w:r>
      <w:r w:rsidR="005657FE" w:rsidRPr="004E497F">
        <w:rPr>
          <w:rFonts w:ascii="Book Antiqua" w:hAnsi="Book Antiqua"/>
          <w:i/>
          <w:iCs/>
          <w:lang w:val="es-MX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J</w:t>
      </w:r>
      <w:r w:rsidR="005657FE" w:rsidRPr="004E497F">
        <w:rPr>
          <w:rFonts w:ascii="Book Antiqua" w:hAnsi="Book Antiqua"/>
          <w:i/>
          <w:iCs/>
          <w:lang w:val="es-MX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Cancer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2018;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b/>
          <w:bCs/>
          <w:lang w:val="es-MX"/>
        </w:rPr>
        <w:t>119</w:t>
      </w:r>
      <w:r w:rsidR="00553CC8" w:rsidRPr="004E497F">
        <w:rPr>
          <w:rFonts w:ascii="Book Antiqua" w:hAnsi="Book Antiqua"/>
          <w:lang w:val="es-MX"/>
        </w:rPr>
        <w:t>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961-970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[PMID: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30327565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DOI: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10.1038/s41416-018-0291-7]</w:t>
      </w:r>
    </w:p>
    <w:p w14:paraId="00256FDE" w14:textId="1F8C0A2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s-MX"/>
        </w:rPr>
        <w:lastRenderedPageBreak/>
        <w:t xml:space="preserve">161 </w:t>
      </w:r>
      <w:r w:rsidR="00553CC8" w:rsidRPr="004E497F">
        <w:rPr>
          <w:rFonts w:ascii="Book Antiqua" w:hAnsi="Book Antiqua"/>
          <w:b/>
          <w:bCs/>
          <w:lang w:val="es-MX"/>
        </w:rPr>
        <w:t>Vázquez-Iglesias</w:t>
      </w:r>
      <w:r w:rsidR="005657FE" w:rsidRPr="004E497F">
        <w:rPr>
          <w:rFonts w:ascii="Book Antiqua" w:hAnsi="Book Antiqua"/>
          <w:b/>
          <w:bCs/>
          <w:lang w:val="es-MX"/>
        </w:rPr>
        <w:t xml:space="preserve"> </w:t>
      </w:r>
      <w:r w:rsidR="00553CC8" w:rsidRPr="004E497F">
        <w:rPr>
          <w:rFonts w:ascii="Book Antiqua" w:hAnsi="Book Antiqua"/>
          <w:b/>
          <w:bCs/>
          <w:lang w:val="es-MX"/>
        </w:rPr>
        <w:t>L</w:t>
      </w:r>
      <w:r w:rsidR="00553CC8" w:rsidRPr="004E497F">
        <w:rPr>
          <w:rFonts w:ascii="Book Antiqua" w:hAnsi="Book Antiqua"/>
          <w:lang w:val="es-MX"/>
        </w:rPr>
        <w:t>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Barcia-Castro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L,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Rodríguez-Quiroga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M,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Páez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de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la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Cadena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M,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Rodríguez-Berrocal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J,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Cordero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OJ.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sphere-derived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suggests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complexity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CD26(+)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Open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31285270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10.1242/bio.041673]</w:t>
      </w:r>
    </w:p>
    <w:p w14:paraId="3741371F" w14:textId="34BDF5AB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162 </w:t>
      </w:r>
      <w:r w:rsidR="00553CC8" w:rsidRPr="004E497F">
        <w:rPr>
          <w:rFonts w:ascii="Book Antiqua" w:hAnsi="Book Antiqua"/>
          <w:b/>
          <w:bCs/>
        </w:rPr>
        <w:t>El-Benhawy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Morsi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Fahmy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Soula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Khalil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FAZF,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Arab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Resveratrol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Radiosensitizer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Radioresistant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(PC-3).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Asian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Pac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Prev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3823-3837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34967561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10.31557/APJCP.2021.22.12.3823]</w:t>
      </w:r>
    </w:p>
    <w:p w14:paraId="5BEC5ED4" w14:textId="18219C6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163 </w:t>
      </w:r>
      <w:r w:rsidR="00553CC8" w:rsidRPr="004E497F">
        <w:rPr>
          <w:rFonts w:ascii="Book Antiqua" w:hAnsi="Book Antiqua"/>
          <w:b/>
          <w:bCs/>
        </w:rPr>
        <w:t>Zou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Proteome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comparative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1276-1285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21455326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10.3748/wjg.v17.i10.1276]</w:t>
      </w:r>
    </w:p>
    <w:p w14:paraId="15FEC695" w14:textId="7534185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164 </w:t>
      </w:r>
      <w:r w:rsidR="00553CC8" w:rsidRPr="004E497F">
        <w:rPr>
          <w:rFonts w:ascii="Book Antiqua" w:hAnsi="Book Antiqua"/>
          <w:b/>
          <w:bCs/>
        </w:rPr>
        <w:t>Gardelli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Russo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Cipolla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Andriani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Rondinone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Nicotra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Sozzi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Bertolini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glycosylation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collagen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β1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integrin-mediated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interactions.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217-230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33068069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10.1111/cas.14700]</w:t>
      </w:r>
    </w:p>
    <w:p w14:paraId="6A14F441" w14:textId="2E377B2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165 </w:t>
      </w:r>
      <w:r w:rsidR="00553CC8" w:rsidRPr="004E497F">
        <w:rPr>
          <w:rFonts w:ascii="Book Antiqua" w:hAnsi="Book Antiqua"/>
          <w:b/>
          <w:bCs/>
        </w:rPr>
        <w:t>Senbanjo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Chellaiah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Multifunctional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28326306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10.3389/fcell.2017.00018]</w:t>
      </w:r>
    </w:p>
    <w:p w14:paraId="40EB4F4F" w14:textId="7C5F00A0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166 </w:t>
      </w:r>
      <w:r w:rsidR="00553CC8" w:rsidRPr="004E497F">
        <w:rPr>
          <w:rFonts w:ascii="Book Antiqua" w:hAnsi="Book Antiqua"/>
          <w:b/>
          <w:bCs/>
        </w:rPr>
        <w:t>Tan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Metformin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miR-708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CD47.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5994-6004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31273952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10.1111/jcmm.14462]</w:t>
      </w:r>
    </w:p>
    <w:p w14:paraId="1E4E608B" w14:textId="06A6D70D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167 </w:t>
      </w:r>
      <w:r w:rsidR="00553CC8"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Anti-CD47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Antibody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Agent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28484448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10.3389/fimmu.2017.00404]</w:t>
      </w:r>
    </w:p>
    <w:p w14:paraId="3FDA7BFA" w14:textId="6C31CFEF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168 </w:t>
      </w:r>
      <w:r w:rsidR="00553CC8" w:rsidRPr="004E497F">
        <w:rPr>
          <w:rFonts w:ascii="Book Antiqua" w:hAnsi="Book Antiqua"/>
          <w:b/>
          <w:bCs/>
        </w:rPr>
        <w:t>Hoogland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Verhoef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Roobol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Schröder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Wildhagen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Kwast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Jenster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Leenders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Validation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α6-integrin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predictive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non-aggressive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488-496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24375374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10.1002/pros.22768]</w:t>
      </w:r>
    </w:p>
    <w:p w14:paraId="3BD30A99" w14:textId="05E92078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169 </w:t>
      </w:r>
      <w:r w:rsidR="00553CC8" w:rsidRPr="004E497F">
        <w:rPr>
          <w:rFonts w:ascii="Book Antiqua" w:hAnsi="Book Antiqua"/>
          <w:b/>
          <w:bCs/>
        </w:rPr>
        <w:t>Botchkina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IL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Rowehl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Rivadeneira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Karpeh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Crawford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Dufour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Leyfman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Botchkina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GI.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subpopulations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genomic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Genomics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Proteomics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19-29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19451087]</w:t>
      </w:r>
    </w:p>
    <w:p w14:paraId="2A4A7530" w14:textId="0A54215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170 </w:t>
      </w:r>
      <w:r w:rsidR="00553CC8" w:rsidRPr="004E497F">
        <w:rPr>
          <w:rFonts w:ascii="Book Antiqua" w:hAnsi="Book Antiqua"/>
          <w:b/>
          <w:bCs/>
        </w:rPr>
        <w:t>Martin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reveals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correlation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262-272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24173498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10.3892/or.2013.2813]</w:t>
      </w:r>
    </w:p>
    <w:p w14:paraId="057E719B" w14:textId="6223CE21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171 </w:t>
      </w:r>
      <w:r w:rsidR="00553CC8"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Munthe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Solberg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Westerdaal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Kvalheim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Gaudernack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PLoS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e57020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23469181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10.1371/journal.pone.0057020]</w:t>
      </w:r>
    </w:p>
    <w:p w14:paraId="5ED8FF81" w14:textId="02D4C306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172 </w:t>
      </w:r>
      <w:r w:rsidR="00553CC8" w:rsidRPr="004E497F">
        <w:rPr>
          <w:rFonts w:ascii="Book Antiqua" w:hAnsi="Book Antiqua"/>
          <w:b/>
          <w:bCs/>
        </w:rPr>
        <w:t>Marcinkiewicz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Scotland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Boorjian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Nilsson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Abrahamsson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Allegrucci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Hughes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Gudas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Mongan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androgen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(review).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5-12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21956088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10.3892/ijo.2011.1212]</w:t>
      </w:r>
    </w:p>
    <w:p w14:paraId="2BA2E8CE" w14:textId="10DA6972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173 </w:t>
      </w:r>
      <w:r w:rsidR="00553CC8"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NOTCH1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Platinum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3082-3091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28416482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10.1158/0008-5472.CAN-16-1633]</w:t>
      </w:r>
    </w:p>
    <w:p w14:paraId="23C9E64D" w14:textId="2FB692A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174 </w:t>
      </w:r>
      <w:r w:rsidR="00553CC8" w:rsidRPr="004E497F">
        <w:rPr>
          <w:rFonts w:ascii="Book Antiqua" w:hAnsi="Book Antiqua"/>
          <w:b/>
          <w:bCs/>
        </w:rPr>
        <w:t>Sui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p53-dependent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CD51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contributes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characteristics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29743605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10.1038/s41419-018-0541-x]</w:t>
      </w:r>
    </w:p>
    <w:p w14:paraId="1394EC0C" w14:textId="7D6642E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175 </w:t>
      </w:r>
      <w:r w:rsidR="00553CC8" w:rsidRPr="004E497F">
        <w:rPr>
          <w:rFonts w:ascii="Book Antiqua" w:hAnsi="Book Antiqua"/>
          <w:b/>
          <w:bCs/>
        </w:rPr>
        <w:t>Gemei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Mirabelli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Corbo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Iaccarino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Zamboli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Troncone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Galizia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Lieto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Vecchio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Salvatore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CD66c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isolation,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silencing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halts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729-738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23027178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10.1002/cncr.27794]</w:t>
      </w:r>
    </w:p>
    <w:p w14:paraId="7B4F1F9A" w14:textId="24FBA9A3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372F70">
        <w:rPr>
          <w:rFonts w:ascii="Book Antiqua" w:hAnsi="Book Antiqua"/>
          <w:lang w:val="it-IT"/>
        </w:rPr>
        <w:lastRenderedPageBreak/>
        <w:t xml:space="preserve">176 </w:t>
      </w:r>
      <w:r w:rsidR="00553CC8" w:rsidRPr="00372F70">
        <w:rPr>
          <w:rFonts w:ascii="Book Antiqua" w:hAnsi="Book Antiqua"/>
          <w:b/>
          <w:bCs/>
          <w:lang w:val="it-IT"/>
        </w:rPr>
        <w:t>Dzobo</w:t>
      </w:r>
      <w:r w:rsidR="005657FE" w:rsidRPr="00372F70">
        <w:rPr>
          <w:rFonts w:ascii="Book Antiqua" w:hAnsi="Book Antiqua"/>
          <w:b/>
          <w:bCs/>
          <w:lang w:val="it-IT"/>
        </w:rPr>
        <w:t xml:space="preserve"> </w:t>
      </w:r>
      <w:r w:rsidR="00553CC8" w:rsidRPr="00372F70">
        <w:rPr>
          <w:rFonts w:ascii="Book Antiqua" w:hAnsi="Book Antiqua"/>
          <w:b/>
          <w:bCs/>
          <w:lang w:val="it-IT"/>
        </w:rPr>
        <w:t>K</w:t>
      </w:r>
      <w:r w:rsidR="00553CC8" w:rsidRPr="00372F70">
        <w:rPr>
          <w:rFonts w:ascii="Book Antiqua" w:hAnsi="Book Antiqua"/>
          <w:lang w:val="it-IT"/>
        </w:rPr>
        <w:t>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Ganz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C,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Thomford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NE,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Senthebane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DA.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Survival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Outcomes: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Lessons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Integrative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Diagnostics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Next-Generation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81-92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33170084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10.1089/omi.2020.0185]</w:t>
      </w:r>
    </w:p>
    <w:p w14:paraId="257C550D" w14:textId="37AC88A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177 </w:t>
      </w:r>
      <w:r w:rsidR="00553CC8" w:rsidRPr="004E497F">
        <w:rPr>
          <w:rFonts w:ascii="Book Antiqua" w:hAnsi="Book Antiqua"/>
          <w:b/>
          <w:bCs/>
        </w:rPr>
        <w:t>Abugomaa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Elbadawy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Yamawaki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Usui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Emerging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Tumorigenesis,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Chemotherapy: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31963556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10.3390/cells9010235]</w:t>
      </w:r>
    </w:p>
    <w:p w14:paraId="2DD7A22D" w14:textId="000624F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178 </w:t>
      </w:r>
      <w:r w:rsidR="00553CC8" w:rsidRPr="004E497F">
        <w:rPr>
          <w:rFonts w:ascii="Book Antiqua" w:hAnsi="Book Antiqua"/>
          <w:b/>
          <w:bCs/>
        </w:rPr>
        <w:t>Foster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BM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Zaidi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Mobley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Kerr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CD117/c-kit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Cell-Mediated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Biomedicines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29518044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10.3390/biomedicines6010031]</w:t>
      </w:r>
    </w:p>
    <w:p w14:paraId="447552A4" w14:textId="606DA7DF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179 </w:t>
      </w:r>
      <w:r w:rsidR="00553CC8" w:rsidRPr="004E497F">
        <w:rPr>
          <w:rFonts w:ascii="Book Antiqua" w:hAnsi="Book Antiqua"/>
          <w:b/>
          <w:bCs/>
        </w:rPr>
        <w:t>Ying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Tsujii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Kondo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Akasaka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Inoue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Shiraishi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Inoue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Hiyama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Tsujii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Maekawa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Kawai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Fujinaga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Shinzaki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Watabe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Nishida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Iijima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Takehara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effectiveness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IL-6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monoclonal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antibody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combined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chemotherapy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1551-1559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25625841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10.3892/ijo.2015.2851]</w:t>
      </w:r>
    </w:p>
    <w:p w14:paraId="63F0438E" w14:textId="55F60792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180 </w:t>
      </w:r>
      <w:r w:rsidR="00553CC8" w:rsidRPr="004E497F">
        <w:rPr>
          <w:rFonts w:ascii="Book Antiqua" w:hAnsi="Book Antiqua"/>
          <w:b/>
          <w:bCs/>
        </w:rPr>
        <w:t>Sorrentino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Ciummo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D'Antonio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Fieni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Lanuti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Turdo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Todaro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Interleukin-30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feeds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CXCL10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IL23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autocrine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loops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contexture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outcome.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Immunother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34663639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10.1136/jitc-2021-002966]</w:t>
      </w:r>
    </w:p>
    <w:p w14:paraId="135C8098" w14:textId="2DE6C1A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181 </w:t>
      </w:r>
      <w:r w:rsidR="00553CC8"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Interplay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between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inflammatory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microenvironment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679-686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29963133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10.3892/ol.2018.8716]</w:t>
      </w:r>
    </w:p>
    <w:p w14:paraId="5EBE112C" w14:textId="606D819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182 </w:t>
      </w:r>
      <w:r w:rsidR="00553CC8" w:rsidRPr="004E497F">
        <w:rPr>
          <w:rFonts w:ascii="Book Antiqua" w:hAnsi="Book Antiqua"/>
          <w:b/>
          <w:bCs/>
        </w:rPr>
        <w:t>Mărgaritescu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Pirici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Cherciu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Bărbălan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Cârtână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Săftoiu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CD133/CD166/Ki-67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triple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immunofluorescence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assessment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putative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Gastrointestin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Liver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161-170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24949608]</w:t>
      </w:r>
    </w:p>
    <w:p w14:paraId="3CA5A98A" w14:textId="7435470B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183 </w:t>
      </w:r>
      <w:r w:rsidR="00553CC8" w:rsidRPr="004E497F">
        <w:rPr>
          <w:rFonts w:ascii="Book Antiqua" w:hAnsi="Book Antiqua"/>
          <w:b/>
          <w:bCs/>
        </w:rPr>
        <w:t>Gao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metabolism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1295-1306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33312399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10.4252/wjsc.v12.i11.1295]</w:t>
      </w:r>
    </w:p>
    <w:p w14:paraId="3A65E3D5" w14:textId="7F1CFD9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184 </w:t>
      </w:r>
      <w:r w:rsidR="00553CC8" w:rsidRPr="004E497F">
        <w:rPr>
          <w:rFonts w:ascii="Book Antiqua" w:hAnsi="Book Antiqua"/>
          <w:b/>
          <w:bCs/>
        </w:rPr>
        <w:t>Bryan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RT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switching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phenomena.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Philos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Trans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Lond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20140042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25533099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10.1098/rstb.2014.0042]</w:t>
      </w:r>
    </w:p>
    <w:p w14:paraId="71E22DE7" w14:textId="5EAA1146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185 </w:t>
      </w:r>
      <w:r w:rsidR="00553CC8"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Quercetin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1A1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(ALDH1A1),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Chemokine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(CXCR4),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(MUC1),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(EpCAM).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Monit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412-420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29353288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10.12659/MSM.908022]</w:t>
      </w:r>
    </w:p>
    <w:p w14:paraId="0D07FAB8" w14:textId="7D3775B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186 </w:t>
      </w:r>
      <w:r w:rsidR="00553CC8" w:rsidRPr="004E497F">
        <w:rPr>
          <w:rFonts w:ascii="Book Antiqua" w:hAnsi="Book Antiqua"/>
          <w:b/>
          <w:bCs/>
        </w:rPr>
        <w:t>Kirkland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SC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collagen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320-326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19568234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10.1038/sj.bjc.6605143]</w:t>
      </w:r>
    </w:p>
    <w:p w14:paraId="062A2BCE" w14:textId="70AD0DA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187 </w:t>
      </w:r>
      <w:r w:rsidR="00553CC8" w:rsidRPr="004E497F">
        <w:rPr>
          <w:rFonts w:ascii="Book Antiqua" w:hAnsi="Book Antiqua"/>
          <w:b/>
          <w:bCs/>
        </w:rPr>
        <w:t>Hirashima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Kobayashi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Uchida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Nakamura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Tomotsune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Matsumoto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Takizawa-Shirasawa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Yokoyama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Kanno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reprogrammed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maintained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Tissue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697-707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30284085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10.1007/s00441-018-2933-8]</w:t>
      </w:r>
    </w:p>
    <w:p w14:paraId="1ADF31D7" w14:textId="75408A1E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188 </w:t>
      </w:r>
      <w:r w:rsidR="00553CC8" w:rsidRPr="004E497F">
        <w:rPr>
          <w:rFonts w:ascii="Book Antiqua" w:hAnsi="Book Antiqua"/>
          <w:b/>
          <w:bCs/>
        </w:rPr>
        <w:t>Serna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Álamo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Ramesh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Vinokurova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Sánchez-García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Unzueta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Gallardo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Céspedes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Vázquez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Villaverde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Mangues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Medema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Nanostructured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toxins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selective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destruction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drug-resistant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CXCR4(+)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Control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Release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320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96-104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31931052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10.1016/j.jconrel.2020.01.019]</w:t>
      </w:r>
    </w:p>
    <w:p w14:paraId="7F87BAD3" w14:textId="2B50933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189 </w:t>
      </w:r>
      <w:r w:rsidR="00553CC8" w:rsidRPr="004E497F">
        <w:rPr>
          <w:rFonts w:ascii="Book Antiqua" w:hAnsi="Book Antiqua"/>
          <w:b/>
          <w:bCs/>
        </w:rPr>
        <w:t>Yi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Kiyotsugu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Raschle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Etzkorn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Nagiec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Reinherz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Blenis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Gygi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Wagner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Quantitative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phosphoproteomic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reveals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system-wide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downstream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SDF-1/CXCR4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Acad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E2182-E2190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24782546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10.1073/pnas.1404943111]</w:t>
      </w:r>
    </w:p>
    <w:p w14:paraId="151739ED" w14:textId="608C0A4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190 </w:t>
      </w:r>
      <w:r w:rsidR="00553CC8" w:rsidRPr="004E497F">
        <w:rPr>
          <w:rFonts w:ascii="Book Antiqua" w:hAnsi="Book Antiqua"/>
          <w:b/>
          <w:bCs/>
        </w:rPr>
        <w:t>Xie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ZY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ABCG2-meditated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capacity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Treat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666-668,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670-672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25427584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10.1159/000368842]</w:t>
      </w:r>
    </w:p>
    <w:p w14:paraId="3715E395" w14:textId="3B05058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191 </w:t>
      </w:r>
      <w:r w:rsidR="00553CC8" w:rsidRPr="004E497F">
        <w:rPr>
          <w:rFonts w:ascii="Book Antiqua" w:hAnsi="Book Antiqua"/>
          <w:b/>
          <w:bCs/>
        </w:rPr>
        <w:t>Das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Chatterjee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Chatterji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Enhancing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Chemosensitivity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SOX2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ABCG2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lastRenderedPageBreak/>
        <w:t>Wedelolactone-encapsulated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Nanoparticles.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Ther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680-692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30587555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10.1158/1535-7163.MCT-18-0409]</w:t>
      </w:r>
    </w:p>
    <w:p w14:paraId="5DC8A497" w14:textId="4F408AA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192 </w:t>
      </w:r>
      <w:r w:rsidR="00553CC8" w:rsidRPr="004E497F">
        <w:rPr>
          <w:rFonts w:ascii="Book Antiqua" w:hAnsi="Book Antiqua"/>
          <w:b/>
          <w:bCs/>
        </w:rPr>
        <w:t>Green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Howell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Khalil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Katiri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Singh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Bharadwaj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Mohapatra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Mohapatra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Actinomycin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Telmisartan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Combination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Wnt/Beta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Catenin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18177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31796785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10.1038/s41598-019-54266-z]</w:t>
      </w:r>
    </w:p>
    <w:p w14:paraId="755F3069" w14:textId="7CCF676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193 </w:t>
      </w:r>
      <w:r w:rsidR="00553CC8" w:rsidRPr="004E497F">
        <w:rPr>
          <w:rFonts w:ascii="Book Antiqua" w:hAnsi="Book Antiqua"/>
          <w:b/>
          <w:bCs/>
        </w:rPr>
        <w:t>Lin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Hernandez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Hsieh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paracrine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caveolin-1.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31685812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10.1038/s41419-019-2066-3]</w:t>
      </w:r>
    </w:p>
    <w:p w14:paraId="5FD11A23" w14:textId="7A255AD8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194 </w:t>
      </w:r>
      <w:r w:rsidR="00553CC8" w:rsidRPr="004E497F">
        <w:rPr>
          <w:rFonts w:ascii="Book Antiqua" w:hAnsi="Book Antiqua"/>
          <w:b/>
          <w:bCs/>
        </w:rPr>
        <w:t>Wong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Major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Kapoor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Aziz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Jayasekera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Cutz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Amplification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CRPC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83115-83133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27825118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10.18632/oncotarget.13073]</w:t>
      </w:r>
    </w:p>
    <w:p w14:paraId="73E4A36D" w14:textId="26428292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195 </w:t>
      </w:r>
      <w:r w:rsidR="00553CC8" w:rsidRPr="004E497F">
        <w:rPr>
          <w:rFonts w:ascii="Book Antiqua" w:hAnsi="Book Antiqua"/>
          <w:b/>
          <w:bCs/>
        </w:rPr>
        <w:t>Guo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vaccine.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Immunopharmacol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106631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32470879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10.1016/j.intimp.2020.106631]</w:t>
      </w:r>
    </w:p>
    <w:p w14:paraId="255E9053" w14:textId="06C9FDA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196 </w:t>
      </w:r>
      <w:r w:rsidR="00553CC8" w:rsidRPr="004E497F">
        <w:rPr>
          <w:rFonts w:ascii="Book Antiqua" w:hAnsi="Book Antiqua"/>
          <w:b/>
          <w:bCs/>
        </w:rPr>
        <w:t>Bae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Vieweg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Siemann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E-cadherin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plasticity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invasion.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71-84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21968440]</w:t>
      </w:r>
    </w:p>
    <w:p w14:paraId="37D38038" w14:textId="09CF90F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197 </w:t>
      </w:r>
      <w:r w:rsidR="00553CC8" w:rsidRPr="004E497F">
        <w:rPr>
          <w:rFonts w:ascii="Book Antiqua" w:hAnsi="Book Antiqua"/>
          <w:b/>
          <w:bCs/>
        </w:rPr>
        <w:t>Tamura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Isobe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Ariyama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Kikushige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Takaishi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Kusaba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Takenaka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Ueki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Nakamura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Akashi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Baba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</w:t>
      </w:r>
      <w:r w:rsidR="00553CC8" w:rsidRPr="004E497F">
        <w:rPr>
          <w:rFonts w:ascii="Book Antiqua" w:hAnsi="Book Antiqua"/>
        </w:rPr>
        <w:noBreakHyphen/>
        <w:t>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proliferation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693-703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29845283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10.3892/or.2018.6464]</w:t>
      </w:r>
    </w:p>
    <w:p w14:paraId="47EAA36F" w14:textId="6AEBCB4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198 </w:t>
      </w:r>
      <w:r w:rsidR="00553CC8" w:rsidRPr="004E497F">
        <w:rPr>
          <w:rFonts w:ascii="Book Antiqua" w:hAnsi="Book Antiqua"/>
          <w:b/>
          <w:bCs/>
        </w:rPr>
        <w:t>Yun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Baek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Tseng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Hernandez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Kittler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Hsieh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DAB2IP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ZEB1.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2741-2752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25043300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10.1038/onc.2014.215]</w:t>
      </w:r>
    </w:p>
    <w:p w14:paraId="0F8CB0EB" w14:textId="559637A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199 </w:t>
      </w:r>
      <w:r w:rsidR="00553CC8" w:rsidRPr="004E497F">
        <w:rPr>
          <w:rFonts w:ascii="Book Antiqua" w:hAnsi="Book Antiqua"/>
          <w:b/>
          <w:bCs/>
        </w:rPr>
        <w:t>Yuan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DAPK1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lastRenderedPageBreak/>
        <w:t>process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activating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ZEB1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(Berl)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89-102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30460377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10.1007/s00109-018-1716-8]</w:t>
      </w:r>
    </w:p>
    <w:p w14:paraId="236BE7D0" w14:textId="2588BADB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200 </w:t>
      </w:r>
      <w:r w:rsidR="00553CC8" w:rsidRPr="004E497F">
        <w:rPr>
          <w:rFonts w:ascii="Book Antiqua" w:hAnsi="Book Antiqua"/>
          <w:b/>
          <w:bCs/>
        </w:rPr>
        <w:t>Preca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BT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Bajdak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Sundararajan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Pfannstiel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Maurer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Wellner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Hopt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Brummer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Brabletz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Brabletz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Stemmler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self-enforcing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CD44s/ZEB1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feedback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loop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maintains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137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2566-2577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26077342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10.1002/ijc.29642]</w:t>
      </w:r>
    </w:p>
    <w:p w14:paraId="7DA8D221" w14:textId="6E3F675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201 </w:t>
      </w:r>
      <w:r w:rsidR="00553CC8" w:rsidRPr="004E497F">
        <w:rPr>
          <w:rFonts w:ascii="Book Antiqua" w:hAnsi="Book Antiqua"/>
          <w:b/>
          <w:bCs/>
        </w:rPr>
        <w:t>Qin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Laffin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Jeter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Calhoun-Davis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Palapattu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Ivanov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Suraneni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PSA(-/lo)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harbors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long-term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tumor-propagating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castration.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556-569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22560078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10.1016/j.stem.2012.03.009]</w:t>
      </w:r>
    </w:p>
    <w:p w14:paraId="50922556" w14:textId="4CDA50F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202 </w:t>
      </w:r>
      <w:r w:rsidR="00553CC8" w:rsidRPr="004E497F">
        <w:rPr>
          <w:rFonts w:ascii="Book Antiqua" w:hAnsi="Book Antiqua"/>
          <w:b/>
          <w:bCs/>
        </w:rPr>
        <w:t>Garraway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IP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Goldstein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Hahm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Haider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Head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Reiter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sphere-forming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represent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capable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glandular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491-501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19938015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10.1002/pros.21083]</w:t>
      </w:r>
    </w:p>
    <w:p w14:paraId="11AF3D12" w14:textId="61396E7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203 </w:t>
      </w:r>
      <w:r w:rsidR="00553CC8" w:rsidRPr="004E497F">
        <w:rPr>
          <w:rFonts w:ascii="Book Antiqua" w:hAnsi="Book Antiqua"/>
          <w:b/>
          <w:bCs/>
        </w:rPr>
        <w:t>Chan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Volkmer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revisited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evolving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concept.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Curr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Opin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Urol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393-397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20657288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10.1097/MOU.0b013e32833cc9df]</w:t>
      </w:r>
    </w:p>
    <w:p w14:paraId="0AC69370" w14:textId="78B90F9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204 </w:t>
      </w:r>
      <w:r w:rsidR="00553CC8" w:rsidRPr="004E497F">
        <w:rPr>
          <w:rFonts w:ascii="Book Antiqua" w:hAnsi="Book Antiqua"/>
          <w:b/>
          <w:bCs/>
        </w:rPr>
        <w:t>Ricardo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Vieira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Gerhard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Leitão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Cameselle-Teijeiro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Milanezi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Schmitt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Paredes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ALDH1: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distribution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intrinsic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subtype.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Pathol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937-946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21680574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10.1136/jcp.2011.090456]</w:t>
      </w:r>
    </w:p>
    <w:p w14:paraId="7F12F67E" w14:textId="2A6CFFFE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205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Rycaj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insights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Cycle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579-586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23370446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10.4161/cc.23721]</w:t>
      </w:r>
    </w:p>
    <w:p w14:paraId="15873291" w14:textId="50AFDC4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206 </w:t>
      </w:r>
      <w:r w:rsidR="00553CC8" w:rsidRPr="004E497F">
        <w:rPr>
          <w:rFonts w:ascii="Book Antiqua" w:hAnsi="Book Antiqua"/>
          <w:b/>
          <w:bCs/>
        </w:rPr>
        <w:t>Shi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cytokeratin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increasing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EpCAM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Signal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109810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33069797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10.1016/j.cellsig.2020.109810]</w:t>
      </w:r>
    </w:p>
    <w:p w14:paraId="5E14B105" w14:textId="77777777" w:rsidR="00806569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207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Function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Androgen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Splicing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Variant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Urol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337-353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32957106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10.1159/000510124]</w:t>
      </w:r>
    </w:p>
    <w:p w14:paraId="1DE418EB" w14:textId="529CA28C" w:rsidR="00806569" w:rsidRPr="004E497F" w:rsidRDefault="00806569">
      <w:pPr>
        <w:spacing w:line="360" w:lineRule="auto"/>
        <w:jc w:val="both"/>
        <w:rPr>
          <w:rFonts w:ascii="Book Antiqua" w:hAnsi="Book Antiqua"/>
        </w:rPr>
        <w:sectPr w:rsidR="00806569" w:rsidRPr="004E497F" w:rsidSect="00A27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6CAEE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39B31B" w14:textId="77777777" w:rsidR="00303CEA" w:rsidRPr="004E497F" w:rsidRDefault="00F46AE0" w:rsidP="00303CEA">
      <w:pPr>
        <w:snapToGrid w:val="0"/>
        <w:spacing w:line="360" w:lineRule="auto"/>
        <w:rPr>
          <w:rFonts w:ascii="Book Antiqua" w:eastAsia="宋体" w:hAnsi="Book Antiqua" w:cs="宋体"/>
        </w:rPr>
      </w:pPr>
      <w:r w:rsidRPr="004E497F">
        <w:rPr>
          <w:rFonts w:ascii="Book Antiqua" w:eastAsia="Book Antiqua" w:hAnsi="Book Antiqua" w:cs="Book Antiqua"/>
          <w:b/>
          <w:bCs/>
        </w:rPr>
        <w:t>Conflict-of-interest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statement: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_Hlk130828251"/>
      <w:r w:rsidR="00303CEA" w:rsidRPr="004E497F">
        <w:rPr>
          <w:rFonts w:ascii="Book Antiqua" w:eastAsia="宋体" w:hAnsi="Book Antiqua" w:cs="宋体"/>
        </w:rPr>
        <w:t>All the authors report no relevant conflicts of interest for this article.</w:t>
      </w:r>
    </w:p>
    <w:bookmarkEnd w:id="1"/>
    <w:p w14:paraId="51B80DE9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CFA91F1" w14:textId="658093BE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Open-Access: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This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open-access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that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was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selected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in-house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editor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fully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peer-reviewed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external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reviewers.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distributed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accordance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with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Creative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Commons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Attribution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NonCommercial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(CC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BY-NC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4.0)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license,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which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permits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others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to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distribute,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remix,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adapt,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build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upon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non-commercially,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license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their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derivative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different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terms,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provided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original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properly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cited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use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non-commercial.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See: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https://creativecommons.org/Licenses/by-nc/4.0/</w:t>
      </w:r>
    </w:p>
    <w:p w14:paraId="53BD8C69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C08B63" w14:textId="7AE0229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Provenance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peer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review: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Invited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Externally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reviewed.</w:t>
      </w:r>
    </w:p>
    <w:p w14:paraId="0C72A77B" w14:textId="77777777" w:rsidR="00AE15CE" w:rsidRPr="004E497F" w:rsidRDefault="00AE15CE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AB01660" w14:textId="7B64281B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model: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Single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blind</w:t>
      </w:r>
    </w:p>
    <w:p w14:paraId="305750A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BE8A43" w14:textId="18F4853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started: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December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28,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2022</w:t>
      </w:r>
    </w:p>
    <w:p w14:paraId="48CAF386" w14:textId="14818D0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decision: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January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31,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2023</w:t>
      </w:r>
    </w:p>
    <w:p w14:paraId="2CED2496" w14:textId="3BCDB140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Article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press: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6B22" w:rsidRPr="00382A40">
        <w:rPr>
          <w:rFonts w:ascii="Book Antiqua" w:eastAsia="Book Antiqua" w:hAnsi="Book Antiqua" w:cs="Book Antiqua"/>
        </w:rPr>
        <w:t>April 12, 2023</w:t>
      </w:r>
    </w:p>
    <w:p w14:paraId="20A15E38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A84802" w14:textId="42CCED2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Specialty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type: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Cell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and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tissue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engineering</w:t>
      </w:r>
    </w:p>
    <w:p w14:paraId="77DF615F" w14:textId="0AF143C3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Country/Territory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origin: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Lebanon</w:t>
      </w:r>
    </w:p>
    <w:p w14:paraId="4FA761E3" w14:textId="55BA69EA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report’s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scientific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quality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631C5A" w14:textId="1CD0569F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(Excellent):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</w:t>
      </w:r>
    </w:p>
    <w:p w14:paraId="6C438F32" w14:textId="573BA6A1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(Very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good):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</w:t>
      </w:r>
    </w:p>
    <w:p w14:paraId="76D95D95" w14:textId="6140EC62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(Good):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0BE8170A" w14:textId="699C347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(Fair):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61C8A27D" w14:textId="456E64D1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(Poor):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690E76AA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33EEAE" w14:textId="35F22091" w:rsidR="00AE15C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Crocé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Italy;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Elbadawy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M,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Egypt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S-Editor: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19D5" w:rsidRPr="004E497F">
        <w:rPr>
          <w:rFonts w:ascii="Book Antiqua" w:eastAsia="Book Antiqua" w:hAnsi="Book Antiqua" w:cs="Book Antiqua"/>
          <w:bCs/>
          <w:color w:val="000000"/>
        </w:rPr>
        <w:t>Li L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L-Editor: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239F" w:rsidRPr="00CF239F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4E497F">
        <w:rPr>
          <w:rFonts w:ascii="Book Antiqua" w:eastAsia="Book Antiqua" w:hAnsi="Book Antiqua" w:cs="Book Antiqua"/>
          <w:b/>
          <w:color w:val="000000"/>
        </w:rPr>
        <w:t>P-Editor:</w:t>
      </w:r>
      <w:r w:rsidR="00ED6B2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6B22" w:rsidRPr="00ED6B22">
        <w:rPr>
          <w:rFonts w:ascii="Book Antiqua" w:eastAsia="Book Antiqua" w:hAnsi="Book Antiqua" w:cs="Book Antiqua"/>
          <w:bCs/>
          <w:color w:val="000000"/>
          <w:lang w:eastAsia="zh-CN"/>
        </w:rPr>
        <w:t>Zhang XD</w:t>
      </w:r>
    </w:p>
    <w:p w14:paraId="4CD4A47E" w14:textId="14B74DE4" w:rsidR="00AE15CE" w:rsidRPr="004E497F" w:rsidRDefault="00AE15CE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E15CE" w:rsidRPr="004E497F" w:rsidSect="00806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7194C" w14:textId="727E9020" w:rsidR="00A77B3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Legends</w:t>
      </w:r>
    </w:p>
    <w:p w14:paraId="18838238" w14:textId="24F9AE99" w:rsidR="00AE15CE" w:rsidRPr="004E497F" w:rsidRDefault="005D1C76" w:rsidP="00346CE5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9ABFB67" wp14:editId="54DCA74C">
            <wp:extent cx="4254500" cy="3606800"/>
            <wp:effectExtent l="0" t="0" r="0" b="0"/>
            <wp:docPr id="78637766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77667" name="图片 1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6BED" w14:textId="4A34BDF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contribution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development,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progression,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sustenance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treatment.</w:t>
      </w:r>
      <w:r w:rsidR="001B419C" w:rsidRPr="004E497F">
        <w:rPr>
          <w:rFonts w:ascii="Book Antiqua" w:eastAsia="Book Antiqua" w:hAnsi="Book Antiqua" w:cs="Book Antiqua"/>
          <w:color w:val="000000"/>
        </w:rPr>
        <w:t xml:space="preserve"> CSCs: Cancer stem cells.</w:t>
      </w:r>
    </w:p>
    <w:p w14:paraId="4C132B7A" w14:textId="5E948E9E" w:rsidR="00A77B3E" w:rsidRPr="004E497F" w:rsidRDefault="005D1C76" w:rsidP="00346CE5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043021E3" wp14:editId="789A06AC">
            <wp:extent cx="5638800" cy="3175000"/>
            <wp:effectExtent l="0" t="0" r="0" b="0"/>
            <wp:docPr id="1886541843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541843" name="图片 2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2FF" w14:textId="734839EB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2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research.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fields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fundamental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patterns,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expose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screenings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discovery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pre-clinical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medicine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‘living’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biobanks.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implementation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precision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medicine.</w:t>
      </w:r>
    </w:p>
    <w:p w14:paraId="0A74DDCE" w14:textId="77777777" w:rsidR="002A0C53" w:rsidRPr="004E497F" w:rsidRDefault="002A0C53" w:rsidP="00346CE5">
      <w:pPr>
        <w:snapToGrid w:val="0"/>
        <w:spacing w:line="360" w:lineRule="auto"/>
        <w:jc w:val="both"/>
        <w:rPr>
          <w:rFonts w:ascii="Book Antiqua" w:hAnsi="Book Antiqua"/>
        </w:rPr>
        <w:sectPr w:rsidR="002A0C53" w:rsidRPr="004E497F" w:rsidSect="00AE15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634CA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2999AA" w14:textId="27326C61" w:rsidR="00A77B3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Table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prominent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required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identify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breast,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tumors</w:t>
      </w:r>
    </w:p>
    <w:tbl>
      <w:tblPr>
        <w:tblStyle w:val="21"/>
        <w:tblW w:w="95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141"/>
        <w:gridCol w:w="1141"/>
        <w:gridCol w:w="1141"/>
        <w:gridCol w:w="1141"/>
        <w:gridCol w:w="1141"/>
        <w:gridCol w:w="2221"/>
      </w:tblGrid>
      <w:tr w:rsidR="00C12A08" w:rsidRPr="004E497F" w14:paraId="6D8FF119" w14:textId="77777777" w:rsidTr="00F4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653C042" w14:textId="6689D8AB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TSCSCs</w:t>
            </w:r>
            <w:r w:rsidR="005657FE" w:rsidRPr="004E497F">
              <w:rPr>
                <w:rFonts w:ascii="Book Antiqua" w:hAnsi="Book Antiqua" w:cstheme="majorBidi"/>
              </w:rPr>
              <w:t xml:space="preserve"> </w:t>
            </w:r>
            <w:r w:rsidRPr="004E497F">
              <w:rPr>
                <w:rFonts w:ascii="Book Antiqua" w:hAnsi="Book Antiqua" w:cstheme="majorBidi"/>
              </w:rPr>
              <w:t>markers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60366B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PCSCs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B89346D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CCSCs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59AD3CC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BCSCs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66023A0B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BrCSCs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E79B353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LCSCs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1DE1769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Ref.</w:t>
            </w:r>
          </w:p>
        </w:tc>
      </w:tr>
      <w:tr w:rsidR="00C12A08" w:rsidRPr="004E497F" w14:paraId="3287BB67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none" w:sz="0" w:space="0" w:color="auto"/>
            </w:tcBorders>
          </w:tcPr>
          <w:p w14:paraId="46212F4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CD24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021FF03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1E50438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083A82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47AF787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31AE841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one" w:sz="0" w:space="0" w:color="auto"/>
            </w:tcBorders>
          </w:tcPr>
          <w:p w14:paraId="0F0E4C09" w14:textId="2377B43E" w:rsidR="00C12A08" w:rsidRPr="004E497F" w:rsidRDefault="00C83DE5" w:rsidP="007A0B8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hd w:val="clear" w:color="auto" w:fill="BFBFBF" w:themeFill="background1" w:themeFillShade="BF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[64,90,159,160]</w:t>
            </w:r>
          </w:p>
        </w:tc>
      </w:tr>
      <w:tr w:rsidR="00C12A08" w:rsidRPr="004E497F" w14:paraId="297F9035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C2D38DC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CD26</w:t>
            </w:r>
          </w:p>
        </w:tc>
        <w:tc>
          <w:tcPr>
            <w:tcW w:w="1141" w:type="dxa"/>
          </w:tcPr>
          <w:p w14:paraId="0DEB0C9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4FC1D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7CB668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128858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A97995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4E327ED" w14:textId="3F39B8BE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FA63C8" w:rsidRPr="004E497F">
              <w:rPr>
                <w:rFonts w:ascii="Book Antiqua" w:hAnsi="Book Antiqua" w:cstheme="majorBidi"/>
                <w:vertAlign w:val="superscript"/>
              </w:rPr>
              <w:t>161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96D75C1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1DCC045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CD29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6CE60B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660CBF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A7D45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2DD551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01736A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598FEA2" w14:textId="31E2D0A6" w:rsidR="00C12A08" w:rsidRPr="004E497F" w:rsidRDefault="00C83DE5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162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&lt;EndNote&gt;&lt;Cite&gt;&lt;Author&gt;Gardelli&lt;/Author&gt;&lt;Year&gt;2021&lt;/Year&gt;&lt;RecNum&gt;529&lt;/RecNum&gt;&lt;DisplayText&gt;&lt;style face="superscript"&gt;[166]&lt;/style&gt;&lt;/DisplayText&gt;&lt;record&gt;&lt;rec-number&gt;529&lt;/rec-number&gt;&lt;foreign-keys&gt;&lt;key app="EN" db-id="pfw0tfzzf0w90aeptdrvdxeiv95vwd5dpv2v" timestamp="1672149212" guid="63eeeb75-e420-4674-af20-734628831720"&gt;529&lt;/key&gt;&lt;/foreign-keys&gt;&lt;ref-type name="Journal Article"&gt;17&lt;/ref-type&gt;&lt;contributors&gt;&lt;authors&gt;&lt;author&gt;Gardelli, Cecilia&lt;/author&gt;&lt;author&gt;Russo, Laura&lt;/author&gt;&lt;author&gt;Cipolla, Laura&lt;/author&gt;&lt;author&gt;Moro, Massimo&lt;/author&gt;&lt;author&gt;Andriani, Francesca&lt;/author&gt;&lt;author&gt;Rondinone, Ornella&lt;/author&gt;&lt;author&gt;Nicotra, Francesco&lt;/author&gt;&lt;author&gt;Sozzi, Gabriella&lt;/author&gt;&lt;author&gt;Bertolini, Giulia&lt;/author&gt;&lt;author&gt;Roz, Luca&lt;/author&gt;&lt;/authors&gt;&lt;/contributors&gt;&lt;titles&gt;&lt;title&gt;Differential glycosylation of collagen modulates lung cancer stem cell subsets through β1 integrin</w:instrText>
            </w:r>
            <w:r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instrText>mediated interactions&lt;/title&gt;&lt;secondary-title&gt;Cancer Science&lt;/secondary-title&gt;&lt;/titles&gt;&lt;periodical&gt;&lt;full-title&gt;Cancer Science&lt;/full-title&gt;&lt;/periodical&gt;&lt;pages&gt;217-230&lt;/pages&gt;&lt;volume&gt;112&lt;/volume&gt;&lt;number&gt;1&lt;/number&gt;&lt;dates&gt;&lt;year&gt;2021&lt;/year&gt;&lt;/dates&gt;&lt;publisher&gt;Wiley&lt;/publisher&gt;&lt;isbn&gt;1347-9032&lt;/isbn&gt;&lt;urls&gt;&lt;related-urls&gt;&lt;url&gt;https://dx.doi.org/10.1111/cas.14700&lt;/url&gt;&lt;/related-urls&gt;&lt;/urls&gt;&lt;electronic-resource-num&gt;10.1111/cas.14700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DF71F1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74B2BFA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CD44</w:t>
            </w:r>
          </w:p>
        </w:tc>
        <w:tc>
          <w:tcPr>
            <w:tcW w:w="1141" w:type="dxa"/>
          </w:tcPr>
          <w:p w14:paraId="29E2FEDF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587DD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1DF755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A68B1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31BE9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0368FE79" w14:textId="56ECE181" w:rsidR="00C12A08" w:rsidRPr="004E497F" w:rsidRDefault="00F73BB2" w:rsidP="008C2E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[31,63,74,108,165]</w:t>
            </w:r>
          </w:p>
        </w:tc>
      </w:tr>
      <w:tr w:rsidR="00C12A08" w:rsidRPr="004E497F" w14:paraId="3858B9C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C711CA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CD47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A654EB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B8AB69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38B004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696FD7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8664E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33D9748B" w14:textId="7FECA6B1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PEVuZE5vdGU+PENpdGU+PEF1dGhvcj5GZXJyZWlyYS1UZWl4ZWlyYTwvQXV0aG9yPjxZZWFyPjIw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PEVuZE5vdGU+PENpdGU+PEF1dGhvcj5GZXJyZWlyYS1UZWl4ZWlyYTwvQXV0aG9yPjxZZWFyPjIw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&lt;EndNote&gt;&lt;Cite&gt;&lt;Author&gt;Tan&lt;/Author&gt;&lt;Year&gt;2019&lt;/Year&gt;&lt;RecNum&gt;531&lt;/RecNum&gt;&lt;DisplayText&gt;&lt;style face="superscript"&gt;[168]&lt;/style&gt;&lt;/DisplayText&gt;&lt;record&gt;&lt;rec-number&gt;531&lt;/rec-number&gt;&lt;foreign-keys&gt;&lt;key app="EN" db-id="pfw0tfzzf0w90aeptdrvdxeiv95vwd5dpv2v" timestamp="1672149212" guid="433d92f0-291d-4d2b-9f77-17f35fb9d0ce"&gt;531&lt;/key&gt;&lt;/foreign-keys&gt;&lt;ref-type name="Journal Article"&gt;17&lt;/ref-type&gt;&lt;contributors&gt;&lt;authors&gt;&lt;author&gt;Tan, Weige&lt;/author&gt;&lt;author&gt;Tang, Hailin&lt;/author&gt;&lt;author&gt;Jiang, Xinhua&lt;/author&gt;&lt;author&gt;Ye, Feng&lt;/author&gt;&lt;author&gt;Huang, Lili&lt;/author&gt;&lt;author&gt;Shi, Dingbo&lt;/author&gt;&lt;author&gt;Li, Laisheng&lt;/author&gt;&lt;author&gt;Huang, Xiaojia&lt;/author&gt;&lt;author&gt;Li, Li&lt;/author&gt;&lt;author&gt;Xie, Xiaoming&lt;/author&gt;&lt;/authors&gt;&lt;/contributors&gt;&lt;titles&gt;&lt;title&gt;Metformin mediates induction of miR</w:instrText>
            </w:r>
            <w:r w:rsidR="008303F0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>708 to inhibit self</w:instrText>
            </w:r>
            <w:r w:rsidR="008303F0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>renewal and chemoresistance of breast cancer stem cells through targeting CD47&lt;/title&gt;&lt;secondary-title&gt;Journal of Cellular and Molecular Medicine&lt;/secondary-title&gt;&lt;/titles&gt;&lt;periodical&gt;&lt;full-title&gt;Journal of Cellular and Molecular Medicine&lt;/full-title&gt;&lt;/periodical&gt;&lt;pages&gt;5994-6004&lt;/pages&gt;&lt;volume&gt;23&lt;/volume&gt;&lt;number&gt;9&lt;/number&gt;&lt;dates&gt;&lt;year&gt;2019&lt;/year&gt;&lt;/dates&gt;&lt;isbn&gt;1582-1838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166,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&lt;EndNote&gt;&lt;Cite&gt;&lt;Author&gt;Liu&lt;/Author&gt;&lt;Year&gt;2017&lt;/Year&gt;&lt;RecNum&gt;532&lt;/RecNum&gt;&lt;DisplayText&gt;&lt;style face="superscript"&gt;[169]&lt;/style&gt;&lt;/DisplayText&gt;&lt;record&gt;&lt;rec-number&gt;532&lt;/rec-number&gt;&lt;foreign-keys&gt;&lt;key app="EN" db-id="pfw0tfzzf0w90aeptdrvdxeiv95vwd5dpv2v" timestamp="1672149212" guid="38c1528a-b165-4527-92f5-73d995e30a9b"&gt;532&lt;/key&gt;&lt;/foreign-keys&gt;&lt;ref-type name="Journal Article"&gt;17&lt;/ref-type&gt;&lt;contributors&gt;&lt;authors&gt;&lt;author&gt;Liu, Liang&lt;/author&gt;&lt;author&gt;Zhang, Lin&lt;/author&gt;&lt;author&gt;Yang, Lin&lt;/author&gt;&lt;author&gt;Li, Hui&lt;/author&gt;&lt;author&gt;Li, Runmei&lt;/author&gt;&lt;author&gt;Yu, Jinpu&lt;/author&gt;&lt;author&gt;Yang, Lili&lt;/author&gt;&lt;author&gt;Wei, Feng&lt;/author&gt;&lt;author&gt;Yan, Cihui&lt;/author&gt;&lt;author&gt;Sun, Qian&lt;/author&gt;&lt;/authors&gt;&lt;/contributors&gt;&lt;titles&gt;&lt;title&gt;Anti-CD47 antibody as a targeted therapeutic agent for human lung cancer and cancer stem cells&lt;/title&gt;&lt;secondary-title&gt;Frontiers in immunology&lt;/secondary-title&gt;&lt;/titles&gt;&lt;periodical&gt;&lt;full-title&gt;Frontiers in immunology&lt;/full-title&gt;&lt;/periodical&gt;&lt;pages&gt;404&lt;/pages&gt;&lt;volume&gt;8&lt;/volume&gt;&lt;dates&gt;&lt;year&gt;2017&lt;/year&gt;&lt;/dates&gt;&lt;isbn&gt;1664-3224&lt;/isbn&gt;&lt;urls&gt;&lt;/urls&gt;&lt;/record&gt;&lt;/Cite&gt;&lt;/EndNote&gt;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167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58B7F1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EDB2955" w14:textId="0D97DC4B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CD49b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(integrin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2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or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ITGA2)</w:t>
            </w:r>
          </w:p>
        </w:tc>
        <w:tc>
          <w:tcPr>
            <w:tcW w:w="1141" w:type="dxa"/>
          </w:tcPr>
          <w:p w14:paraId="78CD84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F57C4C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524AFE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4B7C1D6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3801FD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552D394" w14:textId="13BE70FB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PEVuZE5vdGU+PENpdGU+PEF1dGhvcj5Ib29nbGFuZDwvQXV0aG9yPjxZZWFyPjIwMTQ8L1llYXI+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</w:fldData>
              </w:fldCha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PEVuZE5vdGU+PENpdGU+PEF1dGhvcj5Ib29nbGFuZDwvQXV0aG9yPjxZZWFyPjIwMTQ8L1llYXI+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</w:fldData>
              </w:fldCha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168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&lt;EndNote&gt;&lt;Cite&gt;&lt;Author&gt;Wang&lt;/Author&gt;&lt;Year&gt;2013&lt;/Year&gt;&lt;RecNum&gt;536&lt;/RecNum&gt;&lt;DisplayText&gt;&lt;style face="superscript"&gt;[173]&lt;/style&gt;&lt;/DisplayText&gt;&lt;record&gt;&lt;rec-number&gt;536&lt;/rec-number&gt;&lt;foreign-keys&gt;&lt;key app="EN" db-id="pfw0tfzzf0w90aeptdrvdxeiv95vwd5dpv2v" timestamp="1672149213" guid="f57d8455-374c-46bf-b986-0f3a1b9d6c6d"&gt;536&lt;/key&gt;&lt;/foreign-keys&gt;&lt;ref-type name="Journal Article"&gt;17&lt;/ref-type&gt;&lt;contributors&gt;&lt;authors&gt;&lt;author&gt;Wang, Ping&lt;/author&gt;&lt;author&gt;Gao, Quanli&lt;/author&gt;&lt;author&gt;Suo, Zhenhe&lt;/author&gt;&lt;author&gt;Munthe, Else&lt;/author&gt;&lt;author&gt;Solberg, Steinar&lt;/author&gt;&lt;author&gt;Ma, Liwei&lt;/author&gt;&lt;author&gt;Wang, Mengyu&lt;/author&gt;&lt;author&gt;Westerdaal, Nomdo Anton Christiaan&lt;/author&gt;&lt;author&gt;Kvalheim, Gunnar&lt;/author&gt;&lt;author&gt;Gaudernack, Gustav&lt;/author&gt;&lt;/authors&gt;&lt;/contributors&gt;&lt;titles&gt;&lt;title&gt;Identification and characterization of cells with cancer stem cell properties in human primary lung cancer cell lines&lt;/title&gt;&lt;secondary-title&gt;PLoS one&lt;/secondary-title&gt;&lt;/titles&gt;&lt;periodical&gt;&lt;full-title&gt;PloS one&lt;/full-title&gt;&lt;/periodical&gt;&lt;pages&gt;e57020&lt;/pages&gt;&lt;volume&gt;8&lt;/volume&gt;&lt;number&gt;3&lt;/number&gt;&lt;dates&gt;&lt;year&gt;2013&lt;/year&gt;&lt;/dates&gt;&lt;isbn&gt;1932-6203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171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16E82FD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397D3F8" w14:textId="1248EFE1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CD49f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(integrin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6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or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ITGA6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2ABD4E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5131C2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92BB82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D4525B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0C473A9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4B95EB3E" w14:textId="742BAA3C" w:rsidR="00C12A08" w:rsidRPr="004E497F" w:rsidRDefault="00F73BB2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&lt;EndNote&gt;&lt;Cite&gt;&lt;Author&gt;Marcinkiewicz&lt;/Author&gt;&lt;Year&gt;2012&lt;/Year&gt;&lt;RecNum&gt;537&lt;/RecNum&gt;&lt;DisplayText&gt;&lt;style face="superscript"&gt;[174]&lt;/style&gt;&lt;/DisplayText&gt;&lt;record&gt;&lt;rec-number&gt;537&lt;/rec-number&gt;&lt;foreign-keys&gt;&lt;key app="EN" db-id="pfw0tfzzf0w90aeptdrvdxeiv95vwd5dpv2v" timestamp="1672149213" guid="f7b8b915-e006-403b-9d12-fbe2c706c031"&gt;537&lt;/key&gt;&lt;/foreign-keys&gt;&lt;ref-type name="Journal Article"&gt;17&lt;/ref-type&gt;&lt;contributors&gt;&lt;authors&gt;&lt;author&gt;Marcinkiewicz, K.&lt;/author&gt;&lt;author&gt;Scotland, K. B.&lt;/author&gt;&lt;author&gt;Boorjian, S. A.&lt;/author&gt;&lt;author&gt;Nilsson, E. M.&lt;/author&gt;&lt;author&gt;Persson, J. L.&lt;/author&gt;&lt;author&gt;Abrahamsson, P. A.&lt;/author&gt;&lt;author&gt;Allegrucci, C.&lt;/author&gt;&lt;author&gt;Hughes, I. A.&lt;/author&gt;&lt;author&gt;Gudas, L. J.&lt;/author&gt;&lt;author&gt;Mongan, N. P.&lt;/author&gt;&lt;/authors&gt;&lt;/contributors&gt;&lt;auth-address&gt;Department of Pharmacology, Weill Cornell Medical College, New York, NY 10065, USA.&lt;/auth-address&gt;&lt;titles&gt;&lt;title&gt;The androgen receptor and stem cell pathways in prostate and bladder cancers (review)&lt;/title&gt;&lt;secondary-title&gt;Int J Oncol&lt;/secondary-title&gt;&lt;/titles&gt;&lt;periodical&gt;&lt;full-title&gt;Int J Oncol&lt;/full-title&gt;&lt;/periodical&gt;&lt;pages&gt;5-12&lt;/pages&gt;&lt;volume&gt;40&lt;/volume&gt;&lt;number&gt;1&lt;/number&gt;&lt;edition&gt;20110928&lt;/edition&gt;&lt;keywords&gt;&lt;keyword&gt;Female&lt;/keyword&gt;&lt;keyword&gt;Humans&lt;/keyword&gt;&lt;keyword&gt;Male&lt;/keyword&gt;&lt;keyword&gt;Neoplastic Stem Cells/*pathology&lt;/keyword&gt;&lt;keyword&gt;Prostatic Neoplasms/*metabolism/*pathology&lt;/keyword&gt;&lt;keyword&gt;Receptors, Androgen/*metabolism&lt;/keyword&gt;&lt;keyword&gt;Signal Transduction&lt;/keyword&gt;&lt;keyword&gt;Urinary Bladder Neoplasms/*metabolism/*pathology&lt;/keyword&gt;&lt;/keywords&gt;&lt;dates&gt;&lt;year&gt;2012&lt;/year&gt;&lt;pub-dates&gt;&lt;date&gt;Jan&lt;/date&gt;&lt;/pub-dates&gt;&lt;/dates&gt;&lt;isbn&gt;1019-6439 (Print)&amp;#xD;1019-6439&lt;/isbn&gt;&lt;accession-num&gt;21956088&lt;/accession-num&gt;&lt;urls&gt;&lt;/urls&gt;&lt;custom2&gt;PMC4371775&lt;/custom2&gt;&lt;custom6&gt;NIHMS633240&lt;/custom6&gt;&lt;electronic-resource-num&gt;10.3892/ijo.2011.1212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&lt;EndNote&gt;&lt;Cite&gt;&lt;Author&gt;Botchkina&lt;/Author&gt;&lt;Year&gt;2009&lt;/Year&gt;&lt;RecNum&gt;534&lt;/RecNum&gt;&lt;DisplayText&gt;&lt;style face="superscript"&gt;[171]&lt;/style&gt;&lt;/DisplayText&gt;&lt;record&gt;&lt;rec-number&gt;534&lt;/rec-number&gt;&lt;foreign-keys&gt;&lt;key app="EN" db-id="pfw0tfzzf0w90aeptdrvdxeiv95vwd5dpv2v" timestamp="1672149212" guid="a07e3083-617c-42a8-9ecb-051ff69ed41f"&gt;534&lt;/key&gt;&lt;/foreign-keys&gt;&lt;ref-type name="Journal Article"&gt;17&lt;/ref-type&gt;&lt;contributors&gt;&lt;authors&gt;&lt;author&gt;Botchkina, Inna L&lt;/author&gt;&lt;author&gt;Rowehl, Rebecca A&lt;/author&gt;&lt;author&gt;Rivadeneira, David E&lt;/author&gt;&lt;author&gt;Karpeh, Martin S&lt;/author&gt;&lt;author&gt;Crawford, Howard&lt;/author&gt;&lt;author&gt;Dufour, Antoine&lt;/author&gt;&lt;author&gt;Ju, Jingfang&lt;/author&gt;&lt;author&gt;Wang, Yuan&lt;/author&gt;&lt;author&gt;Leyfman, Yan&lt;/author&gt;&lt;author&gt;Botchkina, Galina I&lt;/author&gt;&lt;/authors&gt;&lt;/contributors&gt;&lt;titles&gt;&lt;title&gt;Phenotypic subpopulations of metastatic colon cancer stem cells: genomic analysis&lt;/title&gt;&lt;secondary-title&gt;Cancer genomics &amp;amp; proteomics&lt;/secondary-title&gt;&lt;/titles&gt;&lt;periodical&gt;&lt;full-title&gt;Cancer genomics &amp;amp; proteomics&lt;/full-title&gt;&lt;/periodical&gt;&lt;pages&gt;19-29&lt;/pages&gt;&lt;volume&gt;6&lt;/volume&gt;&lt;number&gt;1&lt;/number&gt;&lt;dates&gt;&lt;year&gt;2009&lt;/year&gt;&lt;/dates&gt;&lt;isbn&gt;1109-6535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&lt;EndNote&gt;&lt;Cite&gt;&lt;Author&gt;Marcinkiewicz&lt;/Author&gt;&lt;Year&gt;2012&lt;/Year&gt;&lt;RecNum&gt;538&lt;/RecNum&gt;&lt;DisplayText&gt;&lt;style face="superscript"&gt;[175]&lt;/style&gt;&lt;/DisplayText&gt;&lt;record&gt;&lt;rec-number&gt;538&lt;/rec-number&gt;&lt;foreign-keys&gt;&lt;key app="EN" db-id="pfw0tfzzf0w90aeptdrvdxeiv95vwd5dpv2v" timestamp="1672149213" guid="a09e2cdd-2974-4805-b47b-e4c2a3a9d5c4"&gt;538&lt;/key&gt;&lt;/foreign-keys&gt;&lt;ref-type name="Journal Article"&gt;17&lt;/ref-type&gt;&lt;contributors&gt;&lt;authors&gt;&lt;author&gt;Marcinkiewicz, Katarzyna&lt;/author&gt;&lt;author&gt;Scotland, Kymora B&lt;/author&gt;&lt;author&gt;Boorjian, Stephen A&lt;/author&gt;&lt;author&gt;Nilsson, Emeli M&lt;/author&gt;&lt;author&gt;Persson, Jenny Liao&lt;/author&gt;&lt;author&gt;Abrahamsson, Per Anders&lt;/author&gt;&lt;author&gt;Allegrucci, Cinzia&lt;/author&gt;&lt;author&gt;Hughes, Ieuan A&lt;/author&gt;&lt;author&gt;Gudas, Lorraine J&lt;/author&gt;&lt;author&gt;Mongan, Nigel P&lt;/author&gt;&lt;/authors&gt;&lt;/contributors&gt;&lt;titles&gt;&lt;title&gt;The androgen receptor and stem cell pathways in prostate and bladder cancers&lt;/title&gt;&lt;secondary-title&gt;International journal of oncology&lt;/secondary-title&gt;&lt;/titles&gt;&lt;periodical&gt;&lt;full-title&gt;International journal of oncology&lt;/full-title&gt;&lt;/periodical&gt;&lt;pages&gt;5-12&lt;/pages&gt;&lt;volume&gt;40&lt;/volume&gt;&lt;number&gt;1&lt;/number&gt;&lt;dates&gt;&lt;year&gt;2012&lt;/year&gt;&lt;/dates&gt;&lt;isbn&gt;1019-6439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&lt;EndNote&gt;&lt;Cite&gt;&lt;Author&gt;Zhang&lt;/Author&gt;&lt;Year&gt;2017&lt;/Year&gt;&lt;RecNum&gt;539&lt;/RecNum&gt;&lt;DisplayText&gt;&lt;style face="superscript"&gt;[176]&lt;/style&gt;&lt;/DisplayText&gt;&lt;record&gt;&lt;rec-number&gt;539&lt;/rec-number&gt;&lt;foreign-keys&gt;&lt;key app="EN" db-id="pfw0tfzzf0w90aeptdrvdxeiv95vwd5dpv2v" timestamp="1672149213" guid="e01d3775-df8c-4dd4-a706-0ccf021db14c"&gt;539&lt;/key&gt;&lt;/foreign-keys&gt;&lt;ref-type name="Journal Article"&gt;17&lt;/ref-type&gt;&lt;contributors&gt;&lt;authors&gt;&lt;author&gt;Zhang, Yun&lt;/author&gt;&lt;author&gt;Xu, Wei&lt;/author&gt;&lt;author&gt;Guo, Huiqin&lt;/author&gt;&lt;author&gt;Zhang, Yanmei&lt;/author&gt;&lt;author&gt;He, Yuexi&lt;/author&gt;&lt;author&gt;Lee, Sau Har&lt;/author&gt;&lt;author&gt;Song, Xin&lt;/author&gt;&lt;author&gt;Li, Xiaoyan&lt;/author&gt;&lt;author&gt;Guo, Yongqing&lt;/author&gt;&lt;author&gt;Zhao, Yunlong&lt;/author&gt;&lt;/authors&gt;&lt;/contributors&gt;&lt;titles&gt;&lt;title&gt;NOTCH1 Signaling Regulates Self-Renewal and Platinum Chemoresistance of Cancer Stem–like Cells in Human Non–Small Cell Lung CancerNOTCH1 Regulates Novel Lung Cancer Stem Cells&lt;/title&gt;&lt;secondary-title&gt;Cancer research&lt;/secondary-title&gt;&lt;/titles&gt;&lt;periodical&gt;&lt;full-title&gt;Cancer research&lt;/full-title&gt;&lt;/periodical&gt;&lt;pages&gt;3082-3091&lt;/pages&gt;&lt;volume&gt;77&lt;/volume&gt;&lt;number&gt;11&lt;/number&gt;&lt;dates&gt;&lt;year&gt;2017&lt;/year&gt;&lt;/dates&gt;&lt;isbn&gt;0008-5472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7E65CEC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7A3F91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CD51</w:t>
            </w:r>
          </w:p>
        </w:tc>
        <w:tc>
          <w:tcPr>
            <w:tcW w:w="1141" w:type="dxa"/>
          </w:tcPr>
          <w:p w14:paraId="0898487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51FE36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363C3C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55A8F9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5E42AB8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3EBC466B" w14:textId="09796F4E" w:rsidR="00C12A08" w:rsidRPr="004E497F" w:rsidRDefault="00A813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[69,174]</w:t>
            </w:r>
          </w:p>
        </w:tc>
      </w:tr>
      <w:tr w:rsidR="00C12A08" w:rsidRPr="004E497F" w14:paraId="266967EF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B87B2B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FDFB5F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454103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7FE8E6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BAAEF4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7A9233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EB810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86BC57F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4C4FF30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CD66c</w:t>
            </w:r>
          </w:p>
        </w:tc>
        <w:tc>
          <w:tcPr>
            <w:tcW w:w="1141" w:type="dxa"/>
          </w:tcPr>
          <w:p w14:paraId="047E933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6E2FA2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CA37B1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36B601C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7F6F737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71AD1782" w14:textId="5DF3583B" w:rsidR="00C12A08" w:rsidRPr="004E497F" w:rsidRDefault="00A813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[84,175]</w:t>
            </w:r>
          </w:p>
        </w:tc>
      </w:tr>
      <w:tr w:rsidR="00C12A08" w:rsidRPr="004E497F" w14:paraId="62F6286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98468EF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CD67LR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7BA83D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5FF7D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1B2CF4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3C8078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D4B8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AC281B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&lt;EndNote&gt;&lt;Cite&gt;&lt;Author&gt;Brandt&lt;/Author&gt;&lt;Year&gt;2009&lt;/Year&gt;&lt;RecNum&gt;489&lt;/RecNum&gt;&lt;DisplayText&gt;&lt;style face="superscript"&gt;[84]&lt;/style&gt;&lt;/DisplayText&gt;&lt;record&gt;&lt;rec-number&gt;489&lt;/rec-number&gt;&lt;foreign-keys&gt;&lt;key app="EN" db-id="pfw0tfzzf0w90aeptdrvdxeiv95vwd5dpv2v" timestamp="1672149209" guid="272c3921-db1e-4cb2-ac28-5d118087f9cb"&gt;489&lt;/key&gt;&lt;/foreign-keys&gt;&lt;ref-type name="Journal Article"&gt;17&lt;/ref-type&gt;&lt;contributors&gt;&lt;authors&gt;&lt;author&gt;Brandt, William D.&lt;/author&gt;&lt;author&gt;Matsui, William&lt;/author&gt;&lt;author&gt;Rosenberg, Jonathan E.&lt;/author&gt;&lt;author&gt;He, Xiaobing&lt;/author&gt;&lt;author&gt;Ling, Shizhang&lt;/author&gt;&lt;author&gt;Schaeffer, Edward M.&lt;/author&gt;&lt;author&gt;Berman, David M.&lt;/author&gt;&lt;/authors&gt;&lt;/contributors&gt;&lt;titles&gt;&lt;title&gt;Urothelial carcinoma: Stem cells on the edge&lt;/title&gt;&lt;secondary-title&gt;Cancer and Metastasis Reviews&lt;/secondary-title&gt;&lt;/titles&gt;&lt;periodical&gt;&lt;full-title&gt;Cancer and Metastasis Reviews&lt;/full-title&gt;&lt;/periodical&gt;&lt;pages&gt;291-304&lt;/pages&gt;&lt;volume&gt;28&lt;/volume&gt;&lt;number&gt;3-4&lt;/number&gt;&lt;dates&gt;&lt;year&gt;2009&lt;/year&gt;&lt;/dates&gt;&lt;publisher&gt;Springer Science and Business Media LLC&lt;/publisher&gt;&lt;isbn&gt;0167-7659&lt;/isbn&gt;&lt;urls&gt;&lt;related-urls&gt;&lt;url&gt;https://dx.doi.org/10.1007/s10555-009-9187-6&lt;/url&gt;&lt;/related-urls&gt;&lt;/urls&gt;&lt;electronic-resource-num&gt;10.1007/s10555-009-9187-6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F7CF211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8782393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CD87</w:t>
            </w:r>
          </w:p>
        </w:tc>
        <w:tc>
          <w:tcPr>
            <w:tcW w:w="1141" w:type="dxa"/>
          </w:tcPr>
          <w:p w14:paraId="53F98E6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7D9C52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86CABE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C0A9A4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DCC55F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30B31AA" w14:textId="6530CAEA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351D3F" w:rsidRPr="004E497F">
              <w:rPr>
                <w:rFonts w:ascii="Book Antiqua" w:hAnsi="Book Antiqua" w:cstheme="majorBidi"/>
                <w:vertAlign w:val="superscript"/>
              </w:rPr>
              <w:t>116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214EC33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675F4F90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CD90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E7C3BE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F12D8AC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10F0A7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91131C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3AE674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14BC97B6" w14:textId="2EAE6BD0" w:rsidR="00C12A08" w:rsidRPr="004E497F" w:rsidRDefault="006C45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&lt;EndNote&gt;&lt;Cite&gt;&lt;Author&gt;Yan&lt;/Author&gt;&lt;Year&gt;2013&lt;/Year&gt;&lt;RecNum&gt;545&lt;/RecNum&gt;&lt;DisplayText&gt;&lt;style face="superscript"&gt;[110]&lt;/style&gt;&lt;/DisplayText&gt;&lt;record&gt;&lt;rec-number&gt;545&lt;/rec-number&gt;&lt;foreign-keys&gt;&lt;key app="EN" db-id="pfw0tfzzf0w90aeptdrvdxeiv95vwd5dpv2v" timestamp="1672149213" guid="a0407e06-3f12-477f-96b1-3148b28f0fc9"&gt;545&lt;/key&gt;&lt;/foreign-keys&gt;&lt;ref-type name="Journal Article"&gt;17&lt;/ref-type&gt;&lt;contributors&gt;&lt;authors&gt;&lt;author&gt;Yan, Xiuping&lt;/author&gt;&lt;author&gt;Luo, Hu&lt;/author&gt;&lt;author&gt;Zhou, Xiangdong&lt;/author&gt;&lt;author&gt;Zhu, Bingjing&lt;/author&gt;&lt;author&gt;Wang, Yuliang&lt;/author&gt;&lt;author&gt;Bian, Xiuwu&lt;/author&gt;&lt;/authors&gt;&lt;/contributors&gt;&lt;titles&gt;&lt;title&gt;Identification of CD90 as a marker for lung cancer stem cells in A549 and H446 cell lines&lt;/title&gt;&lt;secondary-title&gt;Oncology Reports&lt;/secondary-title&gt;&lt;/titles&gt;&lt;periodical&gt;&lt;full-title&gt;Oncology reports&lt;/full-title&gt;&lt;/periodical&gt;&lt;pages&gt;2733-2740&lt;/pages&gt;&lt;volume&gt;30&lt;/volume&gt;&lt;number&gt;6&lt;/number&gt;&lt;dates&gt;&lt;year&gt;2013&lt;/year&gt;&lt;/dates&gt;&lt;publisher&gt;Spandidos Publications&lt;/publisher&gt;&lt;isbn&gt;1021-335X&lt;/isbn&gt;&lt;urls&gt;&lt;related-urls&gt;&lt;url&gt;https://dx.doi.org/10.3892/or.2013.2784&lt;/url&gt;&lt;/related-urls&gt;&lt;/urls&gt;&lt;electronic-resource-num&gt;10.3892/or.2013.2784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110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PEVuZE5vdGU+PENpdGU+PEF1dGhvcj5Eem9ibzwvQXV0aG9yPjxZZWFyPjIwMjE8L1llYXI+PFJl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=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PEVuZE5vdGU+PENpdGU+PEF1dGhvcj5Eem9ibzwvQXV0aG9yPjxZZWFyPjIwMjE8L1llYXI+PFJl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=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BAB7A69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7B61428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CD117</w:t>
            </w:r>
          </w:p>
        </w:tc>
        <w:tc>
          <w:tcPr>
            <w:tcW w:w="1141" w:type="dxa"/>
          </w:tcPr>
          <w:p w14:paraId="3F2FFBC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EDAD27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BC8080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3E8B94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217BBB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38A4CA8" w14:textId="4D41CD1C" w:rsidR="00C12A08" w:rsidRPr="004E497F" w:rsidRDefault="006C45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PEVuZE5vdGU+PENpdGU+PEF1dGhvcj5IYXJyaXM8L0F1dGhvcj48WWVhcj4yMDIxPC9ZZWFyPjxS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PEVuZE5vdGU+PENpdGU+PEF1dGhvcj5IYXJyaXM8L0F1dGhvcj48WWVhcj4yMDIxPC9ZZWFyPjxS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&lt;EndNote&gt;&lt;Cite&gt;&lt;Author&gt;Foster&lt;/Author&gt;&lt;Year&gt;2018&lt;/Year&gt;&lt;RecNum&gt;546&lt;/RecNum&gt;&lt;DisplayText&gt;&lt;style face="superscript"&gt;[182]&lt;/style&gt;&lt;/DisplayText&gt;&lt;record&gt;&lt;rec-number&gt;546&lt;/rec-number&gt;&lt;foreign-keys&gt;&lt;key app="EN" db-id="pfw0tfzzf0w90aeptdrvdxeiv95vwd5dpv2v" timestamp="1672149213" guid="4126f5a4-922e-4aaa-a696-aef8187b7f4b"&gt;546&lt;/key&gt;&lt;/foreign-keys&gt;&lt;ref-type name="Journal Article"&gt;17&lt;/ref-type&gt;&lt;contributors&gt;&lt;authors&gt;&lt;author&gt;Foster, Brittni M&lt;/author&gt;&lt;author&gt;Zaidi, Danish&lt;/author&gt;&lt;author&gt;Young, Tyler R&lt;/author&gt;&lt;author&gt;Mobley, Mary E&lt;/author&gt;&lt;author&gt;Kerr, Bethany A&lt;/author&gt;&lt;/authors&gt;&lt;/contributors&gt;&lt;titles&gt;&lt;title&gt;CD117/c-kit in cancer stem cell-mediated progression and therapeutic resistance&lt;/title&gt;&lt;secondary-title&gt;Biomedicines&lt;/secondary-title&gt;&lt;/titles&gt;&lt;periodical&gt;&lt;full-title&gt;Biomedicines&lt;/full-title&gt;&lt;/periodical&gt;&lt;pages&gt;31&lt;/pages&gt;&lt;volume&gt;6&lt;/volume&gt;&lt;number&gt;1&lt;/number&gt;&lt;dates&gt;&lt;year&gt;2018&lt;/year&gt;&lt;/dates&gt;&lt;isbn&gt;2227-9059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116,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178]</w:t>
            </w:r>
          </w:p>
        </w:tc>
      </w:tr>
      <w:tr w:rsidR="00C12A08" w:rsidRPr="004E497F" w14:paraId="02FA9FD9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C83DC8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CD126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AFB40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499747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E15B48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1BA5FF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600CC9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7B6983A" w14:textId="530BA109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PEVuZE5vdGU+PENpdGU+PEF1dGhvcj5ZaW5nPC9BdXRob3I+PFllYXI+MjAxNTwvWWVhcj48UmVj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</w:fldData>
              </w:fldCha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PEVuZE5vdGU+PENpdGU+PEF1dGhvcj5ZaW5nPC9BdXRob3I+PFllYXI+MjAxNTwvWWVhcj48UmVj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</w:fldData>
              </w:fldCha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E70245" w:rsidRPr="004E497F">
              <w:rPr>
                <w:rFonts w:ascii="Book Antiqua" w:hAnsi="Book Antiqua" w:cstheme="majorBidi"/>
                <w:noProof/>
                <w:vertAlign w:val="superscript"/>
              </w:rPr>
              <w:t>179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&lt;EndNote&gt;&lt;Cite&gt;&lt;Author&gt;Zhang&lt;/Author&gt;&lt;Year&gt;2018&lt;/Year&gt;&lt;RecNum&gt;549&lt;/RecNum&gt;&lt;DisplayText&gt;&lt;style face="superscript"&gt;[185]&lt;/style&gt;&lt;/DisplayText&gt;&lt;record&gt;&lt;rec-number&gt;549&lt;/rec-number&gt;&lt;foreign-keys&gt;&lt;key app="EN" db-id="pfw0tfzzf0w90aeptdrvdxeiv95vwd5dpv2v" timestamp="1672149214" guid="2056ed36-1e45-4ecd-91f4-ed5e6096467e"&gt;549&lt;/key&gt;&lt;/foreign-keys&gt;&lt;ref-type name="Journal Article"&gt;17&lt;/ref-type&gt;&lt;contributors&gt;&lt;authors&gt;&lt;author&gt;Zhang, Shijian&lt;/author&gt;&lt;author&gt;Yang, Xi&lt;/author&gt;&lt;author&gt;Wang, Lei&lt;/author&gt;&lt;author&gt;Zhang, Chenping&lt;/author&gt;&lt;/authors&gt;&lt;/contributors&gt;&lt;titles&gt;&lt;title&gt;Interplay between inflammatory tumor microenvironment and cancer stem cells&lt;/title&gt;&lt;secondary-title&gt;Oncology letters&lt;/secondary-title&gt;&lt;/titles&gt;&lt;periodical&gt;&lt;full-title&gt;Oncology Letters&lt;/full-title&gt;&lt;/periodical&gt;&lt;pages&gt;679-686&lt;/pages&gt;&lt;volume&gt;16&lt;/volume&gt;&lt;number&gt;1&lt;/number&gt;&lt;dates&gt;&lt;year&gt;2018&lt;/year&gt;&lt;/dates&gt;&lt;isbn&gt;1792-1074&lt;/isbn&gt;&lt;urls&gt;&lt;/urls&gt;&lt;/record&gt;&lt;/Cite&gt;&lt;/EndNote&gt;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E70245" w:rsidRPr="004E497F">
              <w:rPr>
                <w:rFonts w:ascii="Book Antiqua" w:hAnsi="Book Antiqua" w:cstheme="majorBidi"/>
                <w:noProof/>
                <w:vertAlign w:val="superscript"/>
              </w:rPr>
              <w:t>181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8758C27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3D2F2D7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CD133</w:t>
            </w:r>
          </w:p>
        </w:tc>
        <w:tc>
          <w:tcPr>
            <w:tcW w:w="1141" w:type="dxa"/>
          </w:tcPr>
          <w:p w14:paraId="2EBB05F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7E18A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281ED8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D822EE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64F46F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A624EC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PEVuZE5vdGU+PENpdGU+PEF1dGhvcj5LYW53YWw8L0F1dGhvcj48WWVhcj4yMDE4PC9ZZWFyPjxS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PEVuZE5vdGU+PENpdGU+PEF1dGhvcj5LYW53YWw8L0F1dGhvcj48WWVhcj4yMDE4PC9ZZWFyPjxS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PEVuZE5vdGU+PENpdGU+PEF1dGhvcj5PJmFwb3M7QnJpZW48L0F1dGhvcj48WWVhcj4yMDA3PC9Z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PEVuZE5vdGU+PENpdGU+PEF1dGhvcj5PJmFwb3M7QnJpZW48L0F1dGhvcj48WWVhcj4yMDA3PC9Z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51,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&lt;EndNote&gt;&lt;Cite&gt;&lt;Author&gt;Huang&lt;/Author&gt;&lt;Year&gt;2013&lt;/Year&gt;&lt;RecNum&gt;492&lt;/RecNum&gt;&lt;DisplayText&gt;&lt;style face="superscript"&gt;[87]&lt;/style&gt;&lt;/DisplayText&gt;&lt;record&gt;&lt;rec-number&gt;492&lt;/rec-number&gt;&lt;foreign-keys&gt;&lt;key app="EN" db-id="pfw0tfzzf0w90aeptdrvdxeiv95vwd5dpv2v" timestamp="1672149209" guid="35ba1703-c9a1-4747-8a0f-b82286926dc6"&gt;492&lt;/key&gt;&lt;/foreign-keys&gt;&lt;ref-type name="Journal Article"&gt;17&lt;/ref-type&gt;&lt;contributors&gt;&lt;authors&gt;&lt;author&gt;Huang, Peng&lt;/author&gt;&lt;author&gt;Watanabe, Masami&lt;/author&gt;&lt;author&gt;Kaku, Haruki&lt;/author&gt;&lt;author&gt;Ueki, Hideo&lt;/author&gt;&lt;author&gt;Noguchi, Hirofumi&lt;/author&gt;&lt;author&gt;Sugimoto, Morito&lt;/author&gt;&lt;author&gt;Hirata, Takeshi&lt;/author&gt;&lt;author&gt;Yamada, Hiroshi&lt;/author&gt;&lt;author&gt;Takei, Kohji&lt;/author&gt;&lt;author&gt;Zheng, Shaobo&lt;/author&gt;&lt;author&gt;Xu, Kai&lt;/author&gt;&lt;author&gt;Nasu, Yasutomo&lt;/author&gt;&lt;author&gt;Fujii, Yasuyuki&lt;/author&gt;&lt;author&gt;Liu, Chunxiao&lt;/author&gt;&lt;author&gt;Kumon, Hiromi&lt;/author&gt;&lt;/authors&gt;&lt;/contributors&gt;&lt;titles&gt;&lt;title&gt;Cancer stem cell-like characteristics of a CD133+ subpopulation in the J82 human bladder cancer cell line&lt;/title&gt;&lt;secondary-title&gt;Molecular and Clinical Oncology&lt;/secondary-title&gt;&lt;/titles&gt;&lt;periodical&gt;&lt;full-title&gt;Molecular and Clinical Oncology&lt;/full-title&gt;&lt;/periodical&gt;&lt;pages&gt;180-184&lt;/pages&gt;&lt;volume&gt;1&lt;/volume&gt;&lt;number&gt;1&lt;/number&gt;&lt;dates&gt;&lt;year&gt;2013&lt;/year&gt;&lt;/dates&gt;&lt;publisher&gt;Spandidos Publications&lt;/publisher&gt;&lt;isbn&gt;2049-9450&lt;/isbn&gt;&lt;urls&gt;&lt;related-urls&gt;&lt;url&gt;https://dx.doi.org/10.3892/mco.2012.29&lt;/url&gt;&lt;/related-urls&gt;&lt;/urls&gt;&lt;electronic-resource-num&gt;10.3892/mco.2012.29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&lt;EndNote&gt;&lt;Cite&gt;&lt;Author&gt;Wang&lt;/Author&gt;&lt;Year&gt;2013&lt;/Year&gt;&lt;RecNum&gt;512&lt;/RecNum&gt;&lt;DisplayText&gt;&lt;style face="superscript"&gt;[107]&lt;/style&gt;&lt;/DisplayText&gt;&lt;record&gt;&lt;rec-number&gt;512&lt;/rec-number&gt;&lt;foreign-keys&gt;&lt;key app="EN" db-id="pfw0tfzzf0w90aeptdrvdxeiv95vwd5dpv2v" timestamp="1672149211" guid="d12c51c6-0057-463a-9bdd-7b50cce695ba"&gt;512&lt;/key&gt;&lt;/foreign-keys&gt;&lt;ref-type name="Journal Article"&gt;17&lt;/ref-type&gt;&lt;contributors&gt;&lt;authors&gt;&lt;author&gt;Wang, Shuang&lt;/author&gt;&lt;author&gt;Xu, Zhen Ye&lt;/author&gt;&lt;author&gt;Wang, Li Fang&lt;/author&gt;&lt;author&gt;Su, Wan&lt;/author&gt;&lt;/authors&gt;&lt;/contributors&gt;&lt;titles&gt;&lt;title&gt;CD133+ cancer stem cells in lung cancer&lt;/title&gt;&lt;secondary-title&gt;Frontiers in Bioscience-Landmark&lt;/secondary-title&gt;&lt;/titles&gt;&lt;periodical&gt;&lt;full-title&gt;Frontiers in Bioscience-Landmark&lt;/full-title&gt;&lt;/periodical&gt;&lt;pages&gt;447-453&lt;/pages&gt;&lt;volume&gt;18&lt;/volume&gt;&lt;number&gt;2&lt;/number&gt;&lt;dates&gt;&lt;year&gt;2013&lt;/year&gt;&lt;/dates&gt;&lt;isbn&gt;2768-6701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107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B035A38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08E75E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CD151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44D1E0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D8655A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590B05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ACA278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85ABD0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C13B49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&lt;EndNote&gt;&lt;Cite&gt;&lt;Author&gt;Rajasekhar&lt;/Author&gt;&lt;Year&gt;2011&lt;/Year&gt;&lt;RecNum&gt;441&lt;/RecNum&gt;&lt;DisplayText&gt;&lt;style face="superscript"&gt;[35]&lt;/style&gt;&lt;/DisplayText&gt;&lt;record&gt;&lt;rec-number&gt;441&lt;/rec-number&gt;&lt;foreign-keys&gt;&lt;key app="EN" db-id="pfw0tfzzf0w90aeptdrvdxeiv95vwd5dpv2v" timestamp="1672149205" guid="f6d6895e-4bab-499c-a96e-3edc83afba7b"&gt;441&lt;/key&gt;&lt;/foreign-keys&gt;&lt;ref-type name="Journal Article"&gt;17&lt;/ref-type&gt;&lt;contributors&gt;&lt;authors&gt;&lt;author&gt;Rajasekhar, V. K.&lt;/author&gt;&lt;author&gt;Studer, L.&lt;/author&gt;&lt;author&gt;Gerald, W.&lt;/author&gt;&lt;author&gt;Socci, N. D.&lt;/author&gt;&lt;author&gt;Scher, H. I.&lt;/author&gt;&lt;/authors&gt;&lt;/contributors&gt;&lt;auth-address&gt;1] Stem Cell Center and Developmental Biology Program, Sloan-Kettering Institute, Memorial Sloan-Kettering Cancer Center, New York, New York 10065, USA. [2] Sidney Kimmel Center for Prostate and Urologic Cancers, Department of Medicine, Memorial Sloan-Kettering Cancer Center, New York, New York 10065, USA.&lt;/auth-address&gt;&lt;titles&gt;&lt;title&gt;Tumour-initiating stem-like cells in human prostate cancer exhibit increased NF-κB signalling&lt;/title&gt;&lt;secondary-title&gt;Nat Commun&lt;/secondary-title&gt;&lt;/titles&gt;&lt;periodical&gt;&lt;full-title&gt;Nat Commun&lt;/full-title&gt;&lt;/periodical&gt;&lt;pages&gt;162&lt;/pages&gt;&lt;volume&gt;2&lt;/volume&gt;&lt;dates&gt;&lt;year&gt;2011&lt;/year&gt;&lt;pub-dates&gt;&lt;date&gt;Jan 18&lt;/date&gt;&lt;/pub-dates&gt;&lt;/dates&gt;&lt;isbn&gt;2041-1723&lt;/isbn&gt;&lt;accession-num&gt;21245843&lt;/accession-num&gt;&lt;urls&gt;&lt;/urls&gt;&lt;custom2&gt;PMC3105310&lt;/custom2&gt;&lt;electronic-resource-num&gt;10.1038/ncomms1159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DD8781E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AA908FC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CD166</w:t>
            </w:r>
          </w:p>
        </w:tc>
        <w:tc>
          <w:tcPr>
            <w:tcW w:w="1141" w:type="dxa"/>
          </w:tcPr>
          <w:p w14:paraId="51CA821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0ED7E5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2142B6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AD2659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491054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2A84A5C6" w14:textId="002DA9BE" w:rsidR="00C12A08" w:rsidRPr="004E497F" w:rsidRDefault="006C4534" w:rsidP="008C2E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PEVuZE5vdGU+PENpdGU+PEF1dGhvcj5KaWFvPC9BdXRob3I+PFllYXI+MjAxMjwvWWVhcj48UmVj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PEVuZE5vdGU+PENpdGU+PEF1dGhvcj5KaWFvPC9BdXRob3I+PFllYXI+MjAxMjwvWWVhcj48UmVj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PEVuZE5vdGU+PENpdGU+PEF1dGhvcj5aaGFuZzwvQXV0aG9yPjxZZWFyPjIwMTI8L1llYXI+PFJl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PEVuZE5vdGU+PENpdGU+PEF1dGhvcj5aaGFuZzwvQXV0aG9yPjxZZWFyPjIwMTI8L1llYXI+PFJl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PEVuZE5vdGU+PENpdGU+PEF1dGhvcj5NxINyZ2FyaXRlc2N1PC9BdXRob3I+PFllYXI+MjAxNDwv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PEVuZE5vdGU+PENpdGU+PEF1dGhvcj5NxINyZ2FyaXRlc2N1PC9BdXRob3I+PFllYXI+MjAxNDwv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&lt;EndNote&gt;&lt;Cite&gt;&lt;Author&gt;Gao&lt;/Author&gt;&lt;Year&gt;2020&lt;/Year&gt;&lt;RecNum&gt;551&lt;/RecNum&gt;&lt;DisplayText&gt;&lt;style face="superscript"&gt;[187]&lt;/style&gt;&lt;/DisplayText&gt;&lt;record&gt;&lt;rec-number&gt;551&lt;/rec-number&gt;&lt;foreign-keys&gt;&lt;key app="EN" db-id="pfw0tfzzf0w90aeptdrvdxeiv95vwd5dpv2v" timestamp="1672149214" guid="3523378f-10a1-49ef-b635-f1df031a3bb7"&gt;551&lt;/key&gt;&lt;/foreign-keys&gt;&lt;ref-type name="Journal Article"&gt;17&lt;/ref-type&gt;&lt;contributors&gt;&lt;authors&gt;&lt;author&gt;Gao, Xu&lt;/author&gt;&lt;author&gt;Dong, Qiong-Zhu&lt;/author&gt;&lt;/authors&gt;&lt;/contributors&gt;&lt;titles&gt;&lt;title&gt;Advance in metabolism and target therapy in breast cancer stem cells&lt;/title&gt;&lt;secondary-title&gt;World Journal of Stem Cells&lt;/secondary-title&gt;&lt;/titles&gt;&lt;periodical&gt;&lt;full-title&gt;World Journal of Stem Cells&lt;/full-title&gt;&lt;/periodical&gt;&lt;pages&gt;1295-1306&lt;/pages&gt;&lt;volume&gt;12&lt;/volume&gt;&lt;number&gt;11&lt;/number&gt;&lt;dates&gt;&lt;year&gt;2020&lt;/year&gt;&lt;/dates&gt;&lt;publisher&gt;Baishideng Publishing Group Inc.&lt;/publisher&gt;&lt;isbn&gt;1948-0210&lt;/isbn&gt;&lt;urls&gt;&lt;related-urls&gt;&lt;url&gt;https://dx.doi.org/10.4252/wjsc.v12.i11.1295&lt;/url&gt;&lt;/related-urls&gt;&lt;/urls&gt;&lt;electronic-resource-num&gt;10.4252/wjsc.v12.i11.1295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0AD6549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484F2E9" w14:textId="2C3AB718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CD326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lastRenderedPageBreak/>
              <w:t>(EpCAM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or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ESA)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B67B09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lastRenderedPageBreak/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3EE191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045AD5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C17097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AD2080C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68B7FA9" w14:textId="7AB6DD09" w:rsidR="00C12A08" w:rsidRPr="004E497F" w:rsidRDefault="00280E54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PEVuZE5vdGU+PENpdGU+PEF1dGhvcj5OaTwvQXV0aG9yPjxZZWFyPjIwMTM8L1llYXI+PFJlY051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PEVuZE5vdGU+PENpdGU+PEF1dGhvcj5OaTwvQXV0aG9yPjxZZWFyPjIwMTM8L1llYXI+PFJlY051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PEVuZE5vdGU+PENpdGU+PEF1dGhvcj5MZW5nPC9BdXRob3I+PFllYXI+MjAxODwvWWVhcj48UmVj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PEVuZE5vdGU+PENpdGU+PEF1dGhvcj5MZW5nPC9BdXRob3I+PFllYXI+MjAxODwvWWVhcj48UmVj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116,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&lt;EndNote&gt;&lt;Cite&gt;&lt;Author&gt;Bryan&lt;/Author&gt;&lt;Year&gt;2015&lt;/Year&gt;&lt;RecNum&gt;552&lt;/RecNum&gt;&lt;DisplayText&gt;&lt;style face="superscript"&gt;[188]&lt;/style&gt;&lt;/DisplayText&gt;&lt;record&gt;&lt;rec-number&gt;552&lt;/rec-number&gt;&lt;foreign-keys&gt;&lt;key app="EN" db-id="pfw0tfzzf0w90aeptdrvdxeiv95vwd5dpv2v" timestamp="1672149214" guid="d58244bd-dcad-423e-9e8f-00780c25975c"&gt;552&lt;/key&gt;&lt;/foreign-keys&gt;&lt;ref-type name="Journal Article"&gt;17&lt;/ref-type&gt;&lt;contributors&gt;&lt;authors&gt;&lt;author&gt;Bryan, Richard T.&lt;/author&gt;&lt;/authors&gt;&lt;/contributors&gt;&lt;titles&gt;&lt;title&gt;Cell adhesion and urothelial bladder cancer: the role of cadherin switching and related phenomena&lt;/title&gt;&lt;secondary-title&gt;Philosophical Transactions of the Royal Society B: Biological Sciences&lt;/secondary-title&gt;&lt;/titles&gt;&lt;periodical&gt;&lt;full-title&gt;Philosophical Transactions of the Royal Society B: Biological Sciences&lt;/full-title&gt;&lt;/periodical&gt;&lt;pages&gt;20140042&lt;/pages&gt;&lt;volume&gt;370&lt;/volume&gt;&lt;number&gt;1661&lt;/number&gt;&lt;dates&gt;&lt;year&gt;2015&lt;/year&gt;&lt;/dates&gt;&lt;publisher&gt;The Royal Society&lt;/publisher&gt;&lt;isbn&gt;0962-8436&lt;/isbn&gt;&lt;urls&gt;&lt;related-urls&gt;&lt;url&gt;https://dx.doi.org/10.1098/rstb.2014.0042&lt;/url&gt;&lt;/related-urls&gt;&lt;/urls&gt;&lt;electronic-resource-num&gt;10.1098/rstb.2014.0042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&lt;EndNote&gt;&lt;Cite&gt;&lt;Author&gt;Wang&lt;/Author&gt;&lt;Year&gt;2018&lt;/Year&gt;&lt;RecNum&gt;553&lt;/RecNum&gt;&lt;DisplayText&gt;&lt;style face="superscript"&gt;[189]&lt;/style&gt;&lt;/DisplayText&gt;&lt;record&gt;&lt;rec-number&gt;553&lt;/rec-number&gt;&lt;foreign-keys&gt;&lt;key app="EN" db-id="pfw0tfzzf0w90aeptdrvdxeiv95vwd5dpv2v" timestamp="1672149214" guid="51e3070a-9836-45d2-862e-7c2cd02267b5"&gt;553&lt;/key&gt;&lt;/foreign-keys&gt;&lt;ref-type name="Journal Article"&gt;17&lt;/ref-type&gt;&lt;contributors&gt;&lt;authors&gt;&lt;author&gt;Wang, Rong&lt;/author&gt;&lt;author&gt;Yang, Laixiu&lt;/author&gt;&lt;author&gt;Li, Shen&lt;/author&gt;&lt;author&gt;Ye, Dongmei&lt;/author&gt;&lt;author&gt;Yang, Lihong&lt;/author&gt;&lt;author&gt;Liu, Qingyan&lt;/author&gt;&lt;author&gt;Zhao, Zibo&lt;/author&gt;&lt;author&gt;Cai, Qing&lt;/author&gt;&lt;author&gt;Tan, Junzhen&lt;/author&gt;&lt;author&gt;Li, Xiuli&lt;/author&gt;&lt;/authors&gt;&lt;/contributors&gt;&lt;titles&gt;&lt;title&gt;Quercetin inhibits breast cancer stem cells via downregulation of aldehyde dehydrogenase 1A1 (ALDH1A1), chemokine receptor type 4 (CXCR4), mucin 1 (MUC1), and epithelial cell adhesion molecule (EpCAM)&lt;/title&gt;&lt;secondary-title&gt;Medical Science Monitor: international medical journal of experimental and clinical research&lt;/secondary-title&gt;&lt;/titles&gt;&lt;periodical&gt;&lt;full-title&gt;Medical Science Monitor: international medical journal of experimental and clinical research&lt;/full-title&gt;&lt;/periodical&gt;&lt;pages&gt;412&lt;/pages&gt;&lt;volume&gt;24&lt;/volume&gt;&lt;dates&gt;&lt;year&gt;2018&lt;/year&gt;&lt;/dates&gt;&lt;urls&gt;&lt;/urls&gt;&lt;/record&gt;&lt;/Cite&gt;&lt;/EndNote&gt;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E5D9D29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7139B20" w14:textId="23E601FF" w:rsidR="00C12A08" w:rsidRPr="004E497F" w:rsidRDefault="00916613" w:rsidP="00F46AE0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</w:rPr>
            </w:pP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ntegrin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2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β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1</w:t>
            </w:r>
          </w:p>
        </w:tc>
        <w:tc>
          <w:tcPr>
            <w:tcW w:w="1141" w:type="dxa"/>
          </w:tcPr>
          <w:p w14:paraId="463313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076B5E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52D1A1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E4F910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7C29E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6F60C475" w14:textId="0E015239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&lt;EndNote&gt;&lt;Cite&gt;&lt;Author&gt;Collins&lt;/Author&gt;&lt;Year&gt;2005&lt;/Year&gt;&lt;RecNum&gt;433&lt;/RecNum&gt;&lt;DisplayText&gt;&lt;style face="superscript"&gt;[27]&lt;/style&gt;&lt;/DisplayText&gt;&lt;record&gt;&lt;rec-number&gt;433&lt;/rec-number&gt;&lt;foreign-keys&gt;&lt;key app="EN" db-id="pfw0tfzzf0w90aeptdrvdxeiv95vwd5dpv2v" timestamp="1672149205" guid="550aaa3a-9e48-4561-822f-e6f3689a568b"&gt;433&lt;/key&gt;&lt;/foreign-keys&gt;&lt;ref-type name="Journal Article"&gt;17&lt;/ref-type&gt;&lt;contributors&gt;&lt;authors&gt;&lt;author&gt;Collins, A. T.&lt;/author&gt;&lt;author&gt;Berry, P. A.&lt;/author&gt;&lt;author&gt;Hyde, C.&lt;/author&gt;&lt;author&gt;Stower, M. J.&lt;/author&gt;&lt;author&gt;Maitland, N. J.&lt;/author&gt;&lt;/authors&gt;&lt;/contributors&gt;&lt;auth-address&gt;Yorkshire Cancer Research Unit, Department of Biology, University of York, York, United Kingdom. ac43@york.ac.uk&lt;/auth-address&gt;&lt;titles&gt;&lt;title&gt;Prospective identification of tumorigenic prostate cancer stem cells&lt;/title&gt;&lt;secondary-title&gt;Cancer Res&lt;/secondary-title&gt;&lt;/titles&gt;&lt;periodical&gt;&lt;full-title&gt;Cancer Res&lt;/full-title&gt;&lt;/periodical&gt;&lt;pages&gt;10946-51&lt;/pages&gt;&lt;volume&gt;65&lt;/volume&gt;&lt;number&gt;23&lt;/number&gt;&lt;keywords&gt;&lt;keyword&gt;AC133 Antigen&lt;/keyword&gt;&lt;keyword&gt;Aged&lt;/keyword&gt;&lt;keyword&gt;Antigens, CD/biosynthesis&lt;/keyword&gt;&lt;keyword&gt;Cell Differentiation/physiology&lt;/keyword&gt;&lt;keyword&gt;Cell Growth Processes/physiology&lt;/keyword&gt;&lt;keyword&gt;Glycoproteins/biosynthesis&lt;/keyword&gt;&lt;keyword&gt;Humans&lt;/keyword&gt;&lt;keyword&gt;Hyaluronan Receptors/biosynthesis&lt;/keyword&gt;&lt;keyword&gt;Integrin alpha2beta1/biosynthesis&lt;/keyword&gt;&lt;keyword&gt;Male&lt;/keyword&gt;&lt;keyword&gt;Middle Aged&lt;/keyword&gt;&lt;keyword&gt;Neoplastic Stem Cells/metabolism/*pathology&lt;/keyword&gt;&lt;keyword&gt;Peptides&lt;/keyword&gt;&lt;keyword&gt;Prostatic Neoplasms/metabolism/*pathology&lt;/keyword&gt;&lt;keyword&gt;Receptors, Androgen/biosynthesis&lt;/keyword&gt;&lt;/keywords&gt;&lt;dates&gt;&lt;year&gt;2005&lt;/year&gt;&lt;pub-dates&gt;&lt;date&gt;Dec 1&lt;/date&gt;&lt;/pub-dates&gt;&lt;/dates&gt;&lt;isbn&gt;0008-5472 (Print)&amp;#xD;0008-5472&lt;/isbn&gt;&lt;accession-num&gt;16322242&lt;/accession-num&gt;&lt;urls&gt;&lt;/urls&gt;&lt;electronic-resource-num&gt;10.1158/0008-5472.Can-05-2018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&lt;EndNote&gt;&lt;Cite&gt;&lt;Author&gt;Kirkland&lt;/Author&gt;&lt;Year&gt;2009&lt;/Year&gt;&lt;RecNum&gt;554&lt;/RecNum&gt;&lt;DisplayText&gt;&lt;style face="superscript"&gt;[190]&lt;/style&gt;&lt;/DisplayText&gt;&lt;record&gt;&lt;rec-number&gt;554&lt;/rec-number&gt;&lt;foreign-keys&gt;&lt;key app="EN" db-id="pfw0tfzzf0w90aeptdrvdxeiv95vwd5dpv2v" timestamp="1672149214" guid="2903fc3d-8626-45e4-a854-cc74b351c381"&gt;554&lt;/key&gt;&lt;/foreign-keys&gt;&lt;ref-type name="Journal Article"&gt;17&lt;/ref-type&gt;&lt;contributors&gt;&lt;authors&gt;&lt;author&gt;Kirkland, SC&lt;/author&gt;&lt;/authors&gt;&lt;/contributors&gt;&lt;titles&gt;&lt;title&gt;Type I collagen inhibits differentiation and promotes a stem cell-like phenotype in human colorectal carcinoma cells&lt;/title&gt;&lt;secondary-title&gt;British journal of cancer&lt;/secondary-title&gt;&lt;/titles&gt;&lt;periodical&gt;&lt;full-title&gt;British journal of cancer&lt;/full-title&gt;&lt;/periodical&gt;&lt;pages&gt;320-326&lt;/pages&gt;&lt;volume&gt;101&lt;/volume&gt;&lt;number&gt;2&lt;/number&gt;&lt;dates&gt;&lt;year&gt;2009&lt;/year&gt;&lt;/dates&gt;&lt;isbn&gt;1532-1827&lt;/isbn&gt;&lt;urls&gt;&lt;/urls&gt;&lt;/record&gt;&lt;/Cite&gt;&lt;/EndNote&gt;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6E32E2" w:rsidRPr="004E497F">
              <w:rPr>
                <w:rFonts w:ascii="Book Antiqua" w:hAnsi="Book Antiqua" w:cstheme="majorBidi"/>
                <w:noProof/>
                <w:vertAlign w:val="superscript"/>
              </w:rPr>
              <w:t>186</w: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4925B5E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18631406" w14:textId="0ABB6AD5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bookmarkStart w:id="2" w:name="_Hlk130907941"/>
            <w:r w:rsidRPr="004E497F">
              <w:rPr>
                <w:rFonts w:ascii="Book Antiqua" w:hAnsi="Book Antiqua" w:cstheme="majorBidi"/>
                <w:b w:val="0"/>
                <w:bCs w:val="0"/>
                <w:color w:val="000000"/>
              </w:rPr>
              <w:t>TRA-1-60</w:t>
            </w:r>
            <w:bookmarkEnd w:id="2"/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C03F3D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EAE21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9450D6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9208BE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0A3E21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A24E5D7" w14:textId="18779CE3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&lt;EndNote&gt;&lt;Cite&gt;&lt;Author&gt;Rajasekhar&lt;/Author&gt;&lt;Year&gt;2011&lt;/Year&gt;&lt;RecNum&gt;441&lt;/RecNum&gt;&lt;DisplayText&gt;&lt;style face="superscript"&gt;[35]&lt;/style&gt;&lt;/DisplayText&gt;&lt;record&gt;&lt;rec-number&gt;441&lt;/rec-number&gt;&lt;foreign-keys&gt;&lt;key app="EN" db-id="pfw0tfzzf0w90aeptdrvdxeiv95vwd5dpv2v" timestamp="1672149205" guid="f6d6895e-4bab-499c-a96e-3edc83afba7b"&gt;441&lt;/key&gt;&lt;/foreign-keys&gt;&lt;ref-type name="Journal Article"&gt;17&lt;/ref-type&gt;&lt;contributors&gt;&lt;authors&gt;&lt;author&gt;Rajasekhar, V. K.&lt;/author&gt;&lt;author&gt;Studer, L.&lt;/author&gt;&lt;author&gt;Gerald, W.&lt;/author&gt;&lt;author&gt;Socci, N. D.&lt;/author&gt;&lt;author&gt;Scher, H. I.&lt;/author&gt;&lt;/authors&gt;&lt;/contributors&gt;&lt;auth-address&gt;1] Stem Cell Center and Developmental Biology Program, Sloan-Kettering Institute, Memorial Sloan-Kettering Cancer Center, New York, New York 10065, USA. [2] Sidney Kimmel Center for Prostate and Urologic Cancers, Department of Medicine, Memorial Sloan-Kettering Cancer Center, New York, New York 10065, USA.&lt;/auth-address&gt;&lt;titles&gt;&lt;title&gt;Tumour-initiating stem-like cells in human prostate cancer exhibit increased NF-κB signalling&lt;/title&gt;&lt;secondary-title&gt;Nat Commun&lt;/secondary-title&gt;&lt;/titles&gt;&lt;periodical&gt;&lt;full-title&gt;Nat Commun&lt;/full-title&gt;&lt;/periodical&gt;&lt;pages&gt;162&lt;/pages&gt;&lt;volume&gt;2&lt;/volume&gt;&lt;dates&gt;&lt;year&gt;2011&lt;/year&gt;&lt;pub-dates&gt;&lt;date&gt;Jan 18&lt;/date&gt;&lt;/pub-dates&gt;&lt;/dates&gt;&lt;isbn&gt;2041-1723&lt;/isbn&gt;&lt;accession-num&gt;21245843&lt;/accession-num&gt;&lt;urls&gt;&lt;/urls&gt;&lt;custom2&gt;PMC3105310&lt;/custom2&gt;&lt;electronic-resource-num&gt;10.1038/ncomms1159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35,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PEVuZE5vdGU+PENpdGU+PEF1dGhvcj5IaXJhc2hpbWE8L0F1dGhvcj48WWVhcj4yMDE5PC9ZZWFy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</w:fldData>
              </w:fldCha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PEVuZE5vdGU+PENpdGU+PEF1dGhvcj5IaXJhc2hpbWE8L0F1dGhvcj48WWVhcj4yMDE5PC9ZZWFy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</w:fldData>
              </w:fldCha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6E32E2" w:rsidRPr="004E497F">
              <w:rPr>
                <w:rFonts w:ascii="Book Antiqua" w:hAnsi="Book Antiqua" w:cstheme="majorBidi"/>
                <w:noProof/>
                <w:vertAlign w:val="superscript"/>
              </w:rPr>
              <w:t>187</w: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7161DCB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DC8258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  <w:color w:val="000000"/>
              </w:rPr>
              <w:t>Trop2</w:t>
            </w:r>
          </w:p>
        </w:tc>
        <w:tc>
          <w:tcPr>
            <w:tcW w:w="1141" w:type="dxa"/>
          </w:tcPr>
          <w:p w14:paraId="72537F2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843063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E5150A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090021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FADFE8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2109914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&lt;EndNote&gt;&lt;Cite&gt;&lt;Author&gt;Trerotola&lt;/Author&gt;&lt;Year&gt;2010&lt;/Year&gt;&lt;RecNum&gt;450&lt;/RecNum&gt;&lt;DisplayText&gt;&lt;style face="superscript"&gt;[45]&lt;/style&gt;&lt;/DisplayText&gt;&lt;record&gt;&lt;rec-number&gt;450&lt;/rec-number&gt;&lt;foreign-keys&gt;&lt;key app="EN" db-id="pfw0tfzzf0w90aeptdrvdxeiv95vwd5dpv2v" timestamp="1672149206" guid="a91b6ea5-7831-44af-8082-d37ebed376f1"&gt;450&lt;/key&gt;&lt;/foreign-keys&gt;&lt;ref-type name="Journal Article"&gt;17&lt;/ref-type&gt;&lt;contributors&gt;&lt;authors&gt;&lt;author&gt;Trerotola, M.&lt;/author&gt;&lt;author&gt;Rathore, S.&lt;/author&gt;&lt;author&gt;Goel, H. L.&lt;/author&gt;&lt;author&gt;Li, J.&lt;/author&gt;&lt;author&gt;Alberti, S.&lt;/author&gt;&lt;author&gt;Piantelli, M.&lt;/author&gt;&lt;author&gt;Adams, D.&lt;/author&gt;&lt;author&gt;Jiang, Z.&lt;/author&gt;&lt;author&gt;Languino, L. R.&lt;/author&gt;&lt;/authors&gt;&lt;/contributors&gt;&lt;titles&gt;&lt;title&gt;CD133, Trop-2 and alpha2beta1 integrin surface receptors as markers of putative human prostate cancer stem cells&lt;/title&gt;&lt;secondary-title&gt;Am J Transl Res&lt;/secondary-title&gt;&lt;/titles&gt;&lt;periodical&gt;&lt;full-title&gt;Am J Transl Res&lt;/full-title&gt;&lt;/periodical&gt;&lt;pages&gt;135-44&lt;/pages&gt;&lt;volume&gt;2&lt;/volume&gt;&lt;number&gt;2&lt;/number&gt;&lt;edition&gt;20100315&lt;/edition&gt;&lt;keywords&gt;&lt;keyword&gt;Cd133&lt;/keyword&gt;&lt;keyword&gt;Prostate cancer&lt;/keyword&gt;&lt;keyword&gt;Trop-2&lt;/keyword&gt;&lt;keyword&gt;cancer stem cells&lt;/keyword&gt;&lt;keyword&gt;immunohistochemistry&lt;/keyword&gt;&lt;keyword&gt;α2β1 integrin&lt;/keyword&gt;&lt;/keywords&gt;&lt;dates&gt;&lt;year&gt;2010&lt;/year&gt;&lt;pub-dates&gt;&lt;date&gt;Mar 15&lt;/date&gt;&lt;/pub-dates&gt;&lt;/dates&gt;&lt;isbn&gt;1943-8141&lt;/isbn&gt;&lt;accession-num&gt;20407603&lt;/accession-num&gt;&lt;urls&gt;&lt;/urls&gt;&lt;custom2&gt;PMC2855629&lt;/custom2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248C49B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681AA8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</w:rPr>
            </w:pPr>
            <w:r w:rsidRPr="004E497F">
              <w:rPr>
                <w:rFonts w:ascii="Book Antiqua" w:eastAsia="Times New Roman" w:hAnsi="Book Antiqua" w:cstheme="majorBidi"/>
                <w:b w:val="0"/>
                <w:bCs w:val="0"/>
              </w:rPr>
              <w:t>CXCR4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778805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4E1895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B5DA2D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23E12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25AF81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6EBE1F8" w14:textId="5EC728D1" w:rsidR="00C12A08" w:rsidRPr="004E497F" w:rsidRDefault="00E3078F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&lt;EndNote&gt;&lt;Cite&gt;&lt;Author&gt;Serna&lt;/Author&gt;&lt;Year&gt;2020&lt;/Year&gt;&lt;RecNum&gt;556&lt;/RecNum&gt;&lt;DisplayText&gt;&lt;style face="superscript"&gt;[192]&lt;/style&gt;&lt;/DisplayText&gt;&lt;record&gt;&lt;rec-number&gt;556&lt;/rec-number&gt;&lt;foreign-keys&gt;&lt;key app="EN" db-id="pfw0tfzzf0w90aeptdrvdxeiv95vwd5dpv2v" timestamp="1672149214" guid="66a8dd2f-c5ea-4f1a-8e3a-2c96305ec768"&gt;556&lt;/key&gt;&lt;/foreign-keys&gt;&lt;ref-type name="Journal Article"&gt;17&lt;/ref-type&gt;&lt;contributors&gt;&lt;authors&gt;&lt;author&gt;Serna, Naroa&lt;/author&gt;&lt;author&gt;Álamo, Patricia&lt;/author&gt;&lt;author&gt;Ramesh, Prashanthi&lt;/author&gt;&lt;author&gt;Vinokurova, Daria&lt;/author&gt;&lt;author&gt;Sánchez-García, Laura&lt;/author&gt;&lt;author&gt;Unzueta, Ugutz&lt;/author&gt;&lt;author&gt;Gallardo, Alberto&lt;/author&gt;&lt;author&gt;Céspedes, María Virtudes&lt;/author&gt;&lt;author&gt;Vázquez, Esther&lt;/author&gt;&lt;author&gt;Villaverde, Antonio&lt;/author&gt;&lt;/authors&gt;&lt;/contributors&gt;&lt;titles&gt;&lt;title&gt;Nanostructured toxins for the selective destruction of drug-resistant human CXCR4+ colorectal cancer stem cells&lt;/title&gt;&lt;secondary-title&gt;Journal of Controlled Release&lt;/secondary-title&gt;&lt;/titles&gt;&lt;periodical&gt;&lt;full-title&gt;Journal of Controlled Release&lt;/full-title&gt;&lt;/periodical&gt;&lt;pages&gt;96-104&lt;/pages&gt;&lt;volume&gt;320&lt;/volume&gt;&lt;dates&gt;&lt;year&gt;2020&lt;/year&gt;&lt;/dates&gt;&lt;isbn&gt;0168-3659&lt;/isbn&gt;&lt;urls&gt;&lt;/urls&gt;&lt;/record&gt;&lt;/Cite&gt;&lt;/EndNote&gt;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&lt;EndNote&gt;&lt;Cite&gt;&lt;Author&gt;Yi&lt;/Author&gt;&lt;Year&gt;2014&lt;/Year&gt;&lt;RecNum&gt;557&lt;/RecNum&gt;&lt;DisplayText&gt;&lt;style face="superscript"&gt;[193]&lt;/style&gt;&lt;/DisplayText&gt;&lt;record&gt;&lt;rec-number&gt;557&lt;/rec-number&gt;&lt;foreign-keys&gt;&lt;key app="EN" db-id="pfw0tfzzf0w90aeptdrvdxeiv95vwd5dpv2v" timestamp="1672149214" guid="a93c060d-e053-48a2-8401-1e4d26daebf2"&gt;557&lt;/key&gt;&lt;/foreign-keys&gt;&lt;ref-type name="Journal Article"&gt;17&lt;/ref-type&gt;&lt;contributors&gt;&lt;authors&gt;&lt;author&gt;Yi, Tingfang&lt;/author&gt;&lt;author&gt;Zhai, Bo&lt;/author&gt;&lt;author&gt;Yu, Yonghao&lt;/author&gt;&lt;author&gt;Kiyotsugu, Yoshikawa&lt;/author&gt;&lt;author&gt;Raschle, Thomas&lt;/author&gt;&lt;author&gt;Etzkorn, Manuel&lt;/author&gt;&lt;author&gt;Seo, Hee-Chan&lt;/author&gt;&lt;author&gt;Nagiec, Michal&lt;/author&gt;&lt;author&gt;Luna, Rafael E&lt;/author&gt;&lt;author&gt;Reinherz, Ellis L&lt;/author&gt;&lt;/authors&gt;&lt;/contributors&gt;&lt;titles&gt;&lt;title&gt;Quantitative phosphoproteomic analysis reveals system-wide signaling pathways downstream of SDF-1/CXCR4 in breast cancer stem cells&lt;/title&gt;&lt;secondary-title&gt;Proceedings of the National Academy of Sciences&lt;/secondary-title&gt;&lt;/titles&gt;&lt;periodical&gt;&lt;full-title&gt;Proceedings of the National Academy of Sciences&lt;/full-title&gt;&lt;/periodical&gt;&lt;pages&gt;E2182-E2190&lt;/pages&gt;&lt;volume&gt;111&lt;/volume&gt;&lt;number&gt;21&lt;/number&gt;&lt;dates&gt;&lt;year&gt;2014&lt;/year&gt;&lt;/dates&gt;&lt;isbn&gt;0027-8424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CE5BB4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CAB3C2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ABCB5</w:t>
            </w:r>
          </w:p>
        </w:tc>
        <w:tc>
          <w:tcPr>
            <w:tcW w:w="1141" w:type="dxa"/>
          </w:tcPr>
          <w:p w14:paraId="402FC02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2EC123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58333E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56AE4B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70D3EE2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0D64538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PEVuZE5vdGU+PENpdGU+PEF1dGhvcj5HdW88L0F1dGhvcj48WWVhcj4yMDE4PC9ZZWFyPjxSZWNO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PEVuZE5vdGU+PENpdGU+PEF1dGhvcj5HdW88L0F1dGhvcj48WWVhcj4yMDE4PC9ZZWFyPjxSZWNO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59A6C47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44DC2E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ABCG2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63B997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77A8FC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3EB2F5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085141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C5FD819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3F1FD97" w14:textId="72D59ED5" w:rsidR="00C12A08" w:rsidRPr="004E497F" w:rsidRDefault="00E3078F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&lt;EndNote&gt;&lt;Cite&gt;&lt;Author&gt;Wang&lt;/Author&gt;&lt;Year&gt;2020&lt;/Year&gt;&lt;RecNum&gt;454&lt;/RecNum&gt;&lt;DisplayText&gt;&lt;style face="superscript"&gt;[49]&lt;/style&gt;&lt;/DisplayText&gt;&lt;record&gt;&lt;rec-number&gt;454&lt;/rec-number&gt;&lt;foreign-keys&gt;&lt;key app="EN" db-id="pfw0tfzzf0w90aeptdrvdxeiv95vwd5dpv2v" timestamp="1672149206" guid="f34ab31a-7192-45c0-8c33-64d6fd4f8b1c"&gt;454&lt;/key&gt;&lt;/foreign-keys&gt;&lt;ref-type name="Journal Article"&gt;17&lt;/ref-type&gt;&lt;contributors&gt;&lt;authors&gt;&lt;author&gt;Wang, L.&lt;/author&gt;&lt;author&gt;Stadlbauer, B.&lt;/author&gt;&lt;author&gt;Lyu, C.&lt;/author&gt;&lt;author&gt;Buchner, A.&lt;/author&gt;&lt;author&gt;Pohla, H.&lt;/author&gt;&lt;/authors&gt;&lt;/contributors&gt;&lt;auth-address&gt;Tumor Immunology Laboratory, LIFE Center, LMU Klinikum, University Munich Germany.&amp;#xD;Department of Urology, LMU Klinikum, University Munich Germany.&lt;/auth-address&gt;&lt;titles&gt;&lt;title&gt;Shikonin enhances the antitumor effect of cabazitaxel in prostate cancer stem cells and reverses cabazitaxel resistance by inhibiting ABCG2 and ALDH3A1&lt;/title&gt;&lt;secondary-title&gt;Am J Cancer Res&lt;/secondary-title&gt;&lt;/titles&gt;&lt;periodical&gt;&lt;full-title&gt;Am J Cancer Res&lt;/full-title&gt;&lt;/periodical&gt;&lt;pages&gt;3784-3800&lt;/pages&gt;&lt;volume&gt;10&lt;/volume&gt;&lt;number&gt;11&lt;/number&gt;&lt;edition&gt;20201101&lt;/edition&gt;&lt;keywords&gt;&lt;keyword&gt;Abcg2&lt;/keyword&gt;&lt;keyword&gt;Aldh3a1&lt;/keyword&gt;&lt;keyword&gt;Prostate cancer&lt;/keyword&gt;&lt;keyword&gt;cabazitaxel&lt;/keyword&gt;&lt;keyword&gt;cancer stem cells&lt;/keyword&gt;&lt;keyword&gt;drug-resistance&lt;/keyword&gt;&lt;keyword&gt;shikonin&lt;/keyword&gt;&lt;/keywords&gt;&lt;dates&gt;&lt;year&gt;2020&lt;/year&gt;&lt;/dates&gt;&lt;isbn&gt;2156-6976 (Print)&amp;#xD;2156-6976&lt;/isbn&gt;&lt;accession-num&gt;33294267&lt;/accession-num&gt;&lt;urls&gt;&lt;/urls&gt;&lt;custom1&gt;None.&lt;/custom1&gt;&lt;custom2&gt;PMC7716147&lt;/custom2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&lt;EndNote&gt;&lt;Cite&gt;&lt;Author&gt;Xie&lt;/Author&gt;&lt;Year&gt;2014&lt;/Year&gt;&lt;RecNum&gt;558&lt;/RecNum&gt;&lt;DisplayText&gt;&lt;style face="superscript"&gt;[194]&lt;/style&gt;&lt;/DisplayText&gt;&lt;record&gt;&lt;rec-number&gt;558&lt;/rec-number&gt;&lt;foreign-keys&gt;&lt;key app="EN" db-id="pfw0tfzzf0w90aeptdrvdxeiv95vwd5dpv2v" timestamp="1672149214" guid="2913dab7-33f8-441b-9c69-8c37a0e78879"&gt;558&lt;/key&gt;&lt;/foreign-keys&gt;&lt;ref-type name="Journal Article"&gt;17&lt;/ref-type&gt;&lt;contributors&gt;&lt;authors&gt;&lt;author&gt;Xie, Zheng-Yuan&lt;/author&gt;&lt;author&gt;Lv, Ke&lt;/author&gt;&lt;author&gt;Xiong, Ying&lt;/author&gt;&lt;author&gt;Guo, Wu-Hua&lt;/author&gt;&lt;/authors&gt;&lt;/contributors&gt;&lt;titles&gt;&lt;title&gt;ABCG2-meditated multidrug resistance and tumor-initiating capacity of side population cells from colon cancer&lt;/title&gt;&lt;secondary-title&gt;Oncology Research and Treatment&lt;/secondary-title&gt;&lt;/titles&gt;&lt;periodical&gt;&lt;full-title&gt;Oncology Research and Treatment&lt;/full-title&gt;&lt;/periodical&gt;&lt;pages&gt;666-672&lt;/pages&gt;&lt;volume&gt;37&lt;/volume&gt;&lt;number&gt;11&lt;/number&gt;&lt;dates&gt;&lt;year&gt;2014&lt;/year&gt;&lt;/dates&gt;&lt;isbn&gt;2296-5270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190,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&lt;EndNote&gt;&lt;Cite&gt;&lt;Author&gt;Das&lt;/Author&gt;&lt;Year&gt;2019&lt;/Year&gt;&lt;RecNum&gt;559&lt;/RecNum&gt;&lt;DisplayText&gt;&lt;style face="superscript"&gt;[195]&lt;/style&gt;&lt;/DisplayText&gt;&lt;record&gt;&lt;rec-number&gt;559&lt;/rec-number&gt;&lt;foreign-keys&gt;&lt;key app="EN" db-id="pfw0tfzzf0w90aeptdrvdxeiv95vwd5dpv2v" timestamp="1672149214" guid="aa20e9b5-20d4-4bf9-b198-97f0cd9e77cb"&gt;559&lt;/key&gt;&lt;/foreign-keys&gt;&lt;ref-type name="Journal Article"&gt;17&lt;/ref-type&gt;&lt;contributors&gt;&lt;authors&gt;&lt;author&gt;Das, Sreemanti&lt;/author&gt;&lt;author&gt;Mukherjee, Pritha&lt;/author&gt;&lt;author&gt;Chatterjee, Ranodeep&lt;/author&gt;&lt;author&gt;Jamal, Zarqua&lt;/author&gt;&lt;author&gt;Chatterji, Urmi&lt;/author&gt;&lt;/authors&gt;&lt;/contributors&gt;&lt;titles&gt;&lt;title&gt;Enhancing Chemosensitivity of Breast Cancer Stem Cells by Downregulating SOX2 and ABCG2 Using Wedelolactone-encapsulated NanoparticlesDrug Nanoformulation Enhances Chemosensitivity of Breast CSC&lt;/title&gt;&lt;secondary-title&gt;Molecular cancer therapeutics&lt;/secondary-title&gt;&lt;/titles&gt;&lt;periodical&gt;&lt;full-title&gt;Molecular cancer therapeutics&lt;/full-title&gt;&lt;/periodical&gt;&lt;pages&gt;680-692&lt;/pages&gt;&lt;volume&gt;18&lt;/volume&gt;&lt;number&gt;3&lt;/number&gt;&lt;dates&gt;&lt;year&gt;2019&lt;/year&gt;&lt;/dates&gt;&lt;isbn&gt;1535-7163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191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F2898C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038967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MAGE-A3</w:t>
            </w:r>
          </w:p>
        </w:tc>
        <w:tc>
          <w:tcPr>
            <w:tcW w:w="1141" w:type="dxa"/>
          </w:tcPr>
          <w:p w14:paraId="65F22A2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48E85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6067CA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1E979E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4F634D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6456C0A0" w14:textId="76C07BA3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B36B33"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AAD0E0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0379342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GLDC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D18DF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13FE42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2027B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BA1AF1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4C6E3F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D254AA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4945A55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5BFF1E7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ALDH</w:t>
            </w:r>
          </w:p>
        </w:tc>
        <w:tc>
          <w:tcPr>
            <w:tcW w:w="1141" w:type="dxa"/>
          </w:tcPr>
          <w:p w14:paraId="653FCC6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B91BF8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16E2AD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A6D35F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ABB4A3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0E1B52D6" w14:textId="7DF653A5" w:rsidR="00C12A08" w:rsidRPr="004E497F" w:rsidRDefault="00E307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&lt;EndNote&gt;&lt;Cite&gt;&lt;Author&gt;Gorodetska&lt;/Author&gt;&lt;Year&gt;2021&lt;/Year&gt;&lt;RecNum&gt;449&lt;/RecNum&gt;&lt;DisplayText&gt;&lt;style face="superscript"&gt;[44]&lt;/style&gt;&lt;/DisplayText&gt;&lt;record&gt;&lt;rec-number&gt;449&lt;/rec-number&gt;&lt;foreign-keys&gt;&lt;key app="EN" db-id="pfw0tfzzf0w90aeptdrvdxeiv95vwd5dpv2v" timestamp="1672149206" guid="36667697-faab-4d4e-bd97-8dea3ff53b15"&gt;449&lt;/key&gt;&lt;/foreign-keys&gt;&lt;ref-type name="Journal Article"&gt;17&lt;/ref-type&gt;&lt;contributors&gt;&lt;authors&gt;&lt;author&gt;Gorodetska, Ielizaveta&lt;/author&gt;&lt;author&gt;Offermann, Anne&lt;/author&gt;&lt;author&gt;Püschel, Jakob&lt;/author&gt;&lt;author&gt;Lukiyanchuk, Vasyl&lt;/author&gt;&lt;author&gt;Gaete, Diana&lt;/author&gt;&lt;author&gt;Kurzyukova, Anastasia&lt;/author&gt;&lt;author&gt;Labitzky, Vera&lt;/author&gt;&lt;author&gt;Schwarz, Franziska&lt;/author&gt;&lt;author&gt;Lange, Tobias&lt;/author&gt;&lt;author&gt;Knopf, Franziska&lt;/author&gt;&lt;/authors&gt;&lt;/contributors&gt;&lt;titles&gt;&lt;title&gt;The distinct role of ALDH1A1 and ALDH1A3 in the regulation of prostate cancer metastases&lt;/title&gt;&lt;secondary-title&gt;bioRxiv&lt;/secondary-title&gt;&lt;/titles&gt;&lt;periodical&gt;&lt;full-title&gt;bioRxiv&lt;/full-title&gt;&lt;/periodical&gt;&lt;dates&gt;&lt;year&gt;2021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&lt;EndNote&gt;&lt;Cite&gt;&lt;Author&gt;Holah&lt;/Author&gt;&lt;Year&gt;2017&lt;/Year&gt;&lt;RecNum&gt;473&lt;/RecNum&gt;&lt;DisplayText&gt;&lt;style face="superscript"&gt;[68]&lt;/style&gt;&lt;/DisplayText&gt;&lt;record&gt;&lt;rec-number&gt;473&lt;/rec-number&gt;&lt;foreign-keys&gt;&lt;key app="EN" db-id="pfw0tfzzf0w90aeptdrvdxeiv95vwd5dpv2v" timestamp="1672149208" guid="58601b6d-23a0-404e-9f6b-3a57fa94bd36"&gt;473&lt;/key&gt;&lt;/foreign-keys&gt;&lt;ref-type name="Journal Article"&gt;17&lt;/ref-type&gt;&lt;contributors&gt;&lt;authors&gt;&lt;author&gt;Holah, N. S.&lt;/author&gt;&lt;author&gt;Aiad, H. A.&lt;/author&gt;&lt;author&gt;Asaad, N. Y.&lt;/author&gt;&lt;author&gt;Elkhouly, E. A.&lt;/author&gt;&lt;author&gt;Lasheen, A. G.&lt;/author&gt;&lt;/authors&gt;&lt;/contributors&gt;&lt;auth-address&gt;Department of Pathology, Faculty of Medicine, Menoufia University , Shebien ElKom, Menoufia, Egypt .&amp;#xD;Professor, Department of Pathology, Faculty of Medicine, Menoufia University , Shebien ElKom, Menoufia, Egypt .&amp;#xD;Department of Oncology, Faculty of Medicine, Menoufia University , Shebien ElKom, Menoufia, Egypt .&lt;/auth-address&gt;&lt;titles&gt;&lt;title&gt;Evaluation of the Role of ALDH1 as Cancer Stem Cell Marker in Colorectal Carcinoma: An Immunohistochemical Study&lt;/title&gt;&lt;secondary-title&gt;J Clin Diagn Res&lt;/secondary-title&gt;&lt;/titles&gt;&lt;periodical&gt;&lt;full-title&gt;J Clin Diagn Res&lt;/full-title&gt;&lt;/periodical&gt;&lt;pages&gt;Ec17-ec23&lt;/pages&gt;&lt;volume&gt;11&lt;/volume&gt;&lt;number&gt;1&lt;/number&gt;&lt;edition&gt;20170101&lt;/edition&gt;&lt;keywords&gt;&lt;keyword&gt;Lymphovascular invasion&lt;/keyword&gt;&lt;keyword&gt;Rabbit polyclonal antibody&lt;/keyword&gt;&lt;keyword&gt;Streptavidin-biotin amplified system&lt;/keyword&gt;&lt;/keywords&gt;&lt;dates&gt;&lt;year&gt;2017&lt;/year&gt;&lt;pub-dates&gt;&lt;date&gt;Jan&lt;/date&gt;&lt;/pub-dates&gt;&lt;/dates&gt;&lt;isbn&gt;2249-782X (Print)&amp;#xD;0973-709x&lt;/isbn&gt;&lt;accession-num&gt;28273973&lt;/accession-num&gt;&lt;urls&gt;&lt;/urls&gt;&lt;custom2&gt;PMC5324418&lt;/custom2&gt;&lt;electronic-resource-num&gt;10.7860/jcdr/2017/22671.9291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68,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PEVuZE5vdGU+PENpdGU+PEF1dGhvcj5HaW5lc3RpZXI8L0F1dGhvcj48WWVhcj4yMDA3PC9ZZWFy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PEVuZE5vdGU+PENpdGU+PEF1dGhvcj5HaW5lc3RpZXI8L0F1dGhvcj48WWVhcj4yMDA3PC9ZZWFy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24C64"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925E50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0FE422D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BCMab1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1A5D9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485338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515F14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5D5C54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4FCF24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6E7795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&lt;EndNote&gt;&lt;Cite&gt;&lt;Author&gt;Li&lt;/Author&gt;&lt;Year&gt;2017&lt;/Year&gt;&lt;RecNum&gt;484&lt;/RecNum&gt;&lt;DisplayText&gt;&lt;style face="superscript"&gt;[79]&lt;/style&gt;&lt;/DisplayText&gt;&lt;record&gt;&lt;rec-number&gt;484&lt;/rec-number&gt;&lt;foreign-keys&gt;&lt;key app="EN" db-id="pfw0tfzzf0w90aeptdrvdxeiv95vwd5dpv2v" timestamp="1672149209" guid="23d86de2-2dcb-49a0-b105-17d7cb3b4f8e"&gt;484&lt;/key&gt;&lt;/foreign-keys&gt;&lt;ref-type name="Journal Article"&gt;17&lt;/ref-type&gt;&lt;contributors&gt;&lt;authors&gt;&lt;author&gt;Li, Y.&lt;/author&gt;&lt;author&gt;Lin, K.&lt;/author&gt;&lt;author&gt;Yang, Z.&lt;/author&gt;&lt;author&gt;Han, N.&lt;/author&gt;&lt;author&gt;Quan, X.&lt;/author&gt;&lt;author&gt;Guo, X.&lt;/author&gt;&lt;author&gt;Li, C.&lt;/author&gt;&lt;/authors&gt;&lt;/contributors&gt;&lt;auth-address&gt;Department of Anesthesiology, Peking University Third Hospital, Beijing, China.&amp;#xD;Department of Oncology, the Affiliated Aoyang Hospital of Jiangsu University, Zhangjiagang, China.&amp;#xD;Core Facility for Protein Research, Institute of Biophysics, Chinese Academy of Sciences, Beijing, China.&amp;#xD;Department of Life Science and Technology, China Pharmaceutical University, Nanjing, China.&amp;#xD;Beijing Jianlan Institute of Medicine, Beijing, China.&lt;/auth-address&gt;&lt;titles&gt;&lt;title&gt;Bladder cancer stem cells: clonal origin and therapeutic perspectives&lt;/title&gt;&lt;secondary-title&gt;Oncotarget&lt;/secondary-title&gt;&lt;/titles&gt;&lt;periodical&gt;&lt;full-title&gt;Oncotarget&lt;/full-title&gt;&lt;/periodical&gt;&lt;pages&gt;66668-66679&lt;/pages&gt;&lt;volume&gt;8&lt;/volume&gt;&lt;number&gt;39&lt;/number&gt;&lt;edition&gt;20170708&lt;/edition&gt;&lt;keywords&gt;&lt;keyword&gt;BCSCs&lt;/keyword&gt;&lt;keyword&gt;bladder cancer&lt;/keyword&gt;&lt;keyword&gt;cancer stem cell&lt;/keyword&gt;&lt;/keywords&gt;&lt;dates&gt;&lt;year&gt;2017&lt;/year&gt;&lt;pub-dates&gt;&lt;date&gt;Sep 12&lt;/date&gt;&lt;/pub-dates&gt;&lt;/dates&gt;&lt;isbn&gt;1949-2553&lt;/isbn&gt;&lt;accession-num&gt;29029546&lt;/accession-num&gt;&lt;urls&gt;&lt;/urls&gt;&lt;custom1&gt;CONFLICTS OF INTERESTS No potential conflicts of interest were disclosed.&lt;/custom1&gt;&lt;custom2&gt;PMC5630446&lt;/custom2&gt;&lt;electronic-resource-num&gt;10.18632/oncotarget.19112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0BA9EF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DCF234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Lgr5</w:t>
            </w:r>
          </w:p>
        </w:tc>
        <w:tc>
          <w:tcPr>
            <w:tcW w:w="1141" w:type="dxa"/>
          </w:tcPr>
          <w:p w14:paraId="2E88C19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4F78A30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2138BE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2EAEB8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95A158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FF97997" w14:textId="416BFCC6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PEVuZE5vdGU+PENpdGU+PEF1dGhvcj5UYWthaGFzaGk8L0F1dGhvcj48WWVhcj4yMDExPC9ZZWFy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PEVuZE5vdGU+PENpdGU+PEF1dGhvcj5UYWthaGFzaGk8L0F1dGhvcj48WWVhcj4yMDExPC9ZZWFy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53,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&lt;EndNote&gt;&lt;Cite&gt;&lt;Author&gt;Green&lt;/Author&gt;&lt;Year&gt;2019&lt;/Year&gt;&lt;RecNum&gt;560&lt;/RecNum&gt;&lt;DisplayText&gt;&lt;style face="superscript"&gt;[196]&lt;/style&gt;&lt;/DisplayText&gt;&lt;record&gt;&lt;rec-number&gt;560&lt;/rec-number&gt;&lt;foreign-keys&gt;&lt;key app="EN" db-id="pfw0tfzzf0w90aeptdrvdxeiv95vwd5dpv2v" timestamp="1672149215" guid="a798b1c6-4c0f-46fd-8e86-e26467505eac"&gt;560&lt;/key&gt;&lt;/foreign-keys&gt;&lt;ref-type name="Journal Article"&gt;17&lt;/ref-type&gt;&lt;contributors&gt;&lt;authors&gt;&lt;author&gt;Green, Ryan&lt;/author&gt;&lt;author&gt;Howell, Mark&lt;/author&gt;&lt;author&gt;Khalil, Roukiah&lt;/author&gt;&lt;author&gt;Nair, Rajesh&lt;/author&gt;&lt;author&gt;Yan, Jiyu&lt;/author&gt;&lt;author&gt;Foran, Elspeth&lt;/author&gt;&lt;author&gt;Katiri, Sandhyabanu&lt;/author&gt;&lt;author&gt;Banerjee, Jit&lt;/author&gt;&lt;author&gt;Singh, Mandip&lt;/author&gt;&lt;author&gt;Bharadwaj, Srinivas&lt;/author&gt;&lt;/authors&gt;&lt;/contributors&gt;&lt;titles&gt;&lt;title&gt;Actinomycin D and telmisartan combination targets Lung cancer Stem cells through the Wnt/Beta catenin pathway&lt;/title&gt;&lt;secondary-title&gt;Scientific reports&lt;/secondary-title&gt;&lt;/titles&gt;&lt;periodical&gt;&lt;full-title&gt;Scientific Reports&lt;/full-title&gt;&lt;/periodical&gt;&lt;pages&gt;1-13&lt;/pages&gt;&lt;volume&gt;9&lt;/volume&gt;&lt;number&gt;1&lt;/number&gt;&lt;dates&gt;&lt;year&gt;2019&lt;/year&gt;&lt;/dates&gt;&lt;isbn&gt;2045-2322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192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784F7A5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2719FE2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Prox1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C0F6A6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670FDC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7C5974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248AD7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34B7E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67FFFCB" w14:textId="41FC31E3" w:rsidR="00C12A08" w:rsidRPr="004E497F" w:rsidRDefault="007A587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[70,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&lt;EndNote&gt;&lt;Cite&gt;&lt;Author&gt;Lin&lt;/Author&gt;&lt;Year&gt;2019&lt;/Year&gt;&lt;RecNum&gt;561&lt;/RecNum&gt;&lt;DisplayText&gt;&lt;style face="superscript"&gt;[197]&lt;/style&gt;&lt;/DisplayText&gt;&lt;record&gt;&lt;rec-number&gt;561&lt;/rec-number&gt;&lt;foreign-keys&gt;&lt;key app="EN" db-id="pfw0tfzzf0w90aeptdrvdxeiv95vwd5dpv2v" timestamp="1672149215" guid="17961be0-7045-40a6-91c0-42a003a7bb1d"&gt;561&lt;/key&gt;&lt;/foreign-keys&gt;&lt;ref-type name="Journal Article"&gt;17&lt;/ref-type&gt;&lt;contributors&gt;&lt;authors&gt;&lt;author&gt;Lin, Chun-Jung&lt;/author&gt;&lt;author&gt;Yun, Eun-Jin&lt;/author&gt;&lt;author&gt;Lo, U&lt;/author&gt;&lt;author&gt;Tai, Yu-Ling&lt;/author&gt;&lt;author&gt;Deng, Su&lt;/author&gt;&lt;author&gt;Hernandez, Elizabeth&lt;/author&gt;&lt;author&gt;Dang, Andrew&lt;/author&gt;&lt;author&gt;Chen, Yu-An&lt;/author&gt;&lt;author&gt;Saha, Debabrata&lt;/author&gt;&lt;author&gt;Mu, Ping&lt;/author&gt;&lt;/authors&gt;&lt;/contributors&gt;&lt;titles&gt;&lt;title&gt;The paracrine induction of prostate cancer progression by caveolin-1&lt;/title&gt;&lt;secondary-title&gt;Cell death &amp;amp; disease&lt;/secondary-title&gt;&lt;/titles&gt;&lt;periodical&gt;&lt;full-title&gt;Cell death &amp;amp; disease&lt;/full-title&gt;&lt;/periodical&gt;&lt;pages&gt;1-15&lt;/pages&gt;&lt;volume&gt;10&lt;/volume&gt;&lt;number&gt;11&lt;/number&gt;&lt;dates&gt;&lt;year&gt;2019&lt;/year&gt;&lt;/dates&gt;&lt;isbn&gt;2041-4889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43F61F20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31D5A2C" w14:textId="1754419C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EMA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(MUC1)</w:t>
            </w:r>
          </w:p>
        </w:tc>
        <w:tc>
          <w:tcPr>
            <w:tcW w:w="1141" w:type="dxa"/>
          </w:tcPr>
          <w:p w14:paraId="38190CA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407EF4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F73A45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0273F81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6007DF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4BEC5142" w14:textId="638E0FEB" w:rsidR="00C12A08" w:rsidRPr="004E497F" w:rsidRDefault="005B1A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[77,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&lt;EndNote&gt;&lt;Cite&gt;&lt;Author&gt;Wong&lt;/Author&gt;&lt;Year&gt;2016&lt;/Year&gt;&lt;RecNum&gt;562&lt;/RecNum&gt;&lt;DisplayText&gt;&lt;style face="superscript"&gt;[198]&lt;/style&gt;&lt;/DisplayText&gt;&lt;record&gt;&lt;rec-number&gt;562&lt;/rec-number&gt;&lt;foreign-keys&gt;&lt;key app="EN" db-id="pfw0tfzzf0w90aeptdrvdxeiv95vwd5dpv2v" timestamp="1672149215" guid="9cff2f7b-52b0-4f9a-816f-3c6192104558"&gt;562&lt;/key&gt;&lt;/foreign-keys&gt;&lt;ref-type name="Journal Article"&gt;17&lt;/ref-type&gt;&lt;contributors&gt;&lt;authors&gt;&lt;author&gt;Wong, Nicholas&lt;/author&gt;&lt;author&gt;Major, Pierre&lt;/author&gt;&lt;author&gt;Kapoor, Anil&lt;/author&gt;&lt;author&gt;Wei, Fengxiang&lt;/author&gt;&lt;author&gt;Yan, Judy&lt;/author&gt;&lt;author&gt;Aziz, Tariq&lt;/author&gt;&lt;author&gt;Zheng, Mingxing&lt;/author&gt;&lt;author&gt;Jayasekera, Dulitha&lt;/author&gt;&lt;author&gt;Cutz, Jean-Claude&lt;/author&gt;&lt;author&gt;Chow, Mathilda Jing&lt;/author&gt;&lt;/authors&gt;&lt;/contributors&gt;&lt;titles&gt;&lt;title&gt;Amplification of MUC1 in prostate cancer metastasis and CRPC development&lt;/title&gt;&lt;secondary-title&gt;Oncotarget&lt;/secondary-title&gt;&lt;/titles&gt;&lt;periodical&gt;&lt;full-title&gt;Oncotarget&lt;/full-title&gt;&lt;/periodical&gt;&lt;pages&gt;83115&lt;/pages&gt;&lt;volume&gt;7&lt;/volume&gt;&lt;number&gt;50&lt;/number&gt;&lt;dates&gt;&lt;year&gt;2016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&lt;EndNote&gt;&lt;Cite&gt;&lt;Author&gt;Guo&lt;/Author&gt;&lt;Year&gt;2020&lt;/Year&gt;&lt;RecNum&gt;563&lt;/RecNum&gt;&lt;DisplayText&gt;&lt;style face="superscript"&gt;[199]&lt;/style&gt;&lt;/DisplayText&gt;&lt;record&gt;&lt;rec-number&gt;563&lt;/rec-number&gt;&lt;foreign-keys&gt;&lt;key app="EN" db-id="pfw0tfzzf0w90aeptdrvdxeiv95vwd5dpv2v" timestamp="1672149215" guid="42b631d0-9bfb-4b11-833f-b261f249d1a8"&gt;563&lt;/key&gt;&lt;/foreign-keys&gt;&lt;ref-type name="Journal Article"&gt;17&lt;/ref-type&gt;&lt;contributors&gt;&lt;authors&gt;&lt;author&gt;Guo, Mei&lt;/author&gt;&lt;author&gt;Luo, Biao&lt;/author&gt;&lt;author&gt;Pan, Meng&lt;/author&gt;&lt;author&gt;Li, Miao&lt;/author&gt;&lt;author&gt;Zhao, Fengshu&lt;/author&gt;&lt;author&gt;Dou, Jun&lt;/author&gt;&lt;/authors&gt;&lt;/contributors&gt;&lt;titles&gt;&lt;title&gt;MUC1 plays an essential role in tumor immunity of colorectal cancer stem cell vaccine&lt;/title&gt;&lt;secondary-title&gt;International immunopharmacology&lt;/secondary-title&gt;&lt;/titles&gt;&lt;periodical&gt;&lt;full-title&gt;International immunopharmacology&lt;/full-title&gt;&lt;/periodical&gt;&lt;pages&gt;106631&lt;/pages&gt;&lt;volume&gt;85&lt;/volume&gt;&lt;dates&gt;&lt;year&gt;2020&lt;/year&gt;&lt;/dates&gt;&lt;isbn&gt;1567-5769&lt;/isbn&gt;&lt;urls&gt;&lt;/urls&gt;&lt;/record&gt;&lt;/Cite&gt;&lt;/EndNote&gt;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595D53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5414F9C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E-cadherin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3BEF10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F317A0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8241CC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C704F1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B96EEB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8508F4B" w14:textId="7AB516B4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&lt;EndNote&gt;&lt;Cite&gt;&lt;Author&gt;Bae&lt;/Author&gt;&lt;Year&gt;2011&lt;/Year&gt;&lt;RecNum&gt;564&lt;/RecNum&gt;&lt;DisplayText&gt;&lt;style face="superscript"&gt;[200]&lt;/style&gt;&lt;/DisplayText&gt;&lt;record&gt;&lt;rec-number&gt;564&lt;/rec-number&gt;&lt;foreign-keys&gt;&lt;key app="EN" db-id="pfw0tfzzf0w90aeptdrvdxeiv95vwd5dpv2v" timestamp="1672149215" guid="22d9fa99-ef5b-4f8e-a396-0af357706a66"&gt;564&lt;/key&gt;&lt;/foreign-keys&gt;&lt;ref-type name="Journal Article"&gt;17&lt;/ref-type&gt;&lt;contributors&gt;&lt;authors&gt;&lt;author&gt;Bae, Kyung-Mi&lt;/author&gt;&lt;author&gt;Parker, Nicole N&lt;/author&gt;&lt;author&gt;Dai, Yao&lt;/author&gt;&lt;author&gt;Vieweg, Johannes&lt;/author&gt;&lt;author&gt;Siemann, Dietmar W&lt;/author&gt;&lt;/authors&gt;&lt;/contributors&gt;&lt;titles&gt;&lt;title&gt;E-cadherin plasticity in prostate cancer stem cell invasion&lt;/title&gt;&lt;secondary-title&gt;American journal of cancer research&lt;/secondary-title&gt;&lt;/titles&gt;&lt;periodical&gt;&lt;full-title&gt;American journal of cancer research&lt;/full-title&gt;&lt;/periodical&gt;&lt;pages&gt;71&lt;/pages&gt;&lt;volume&gt;1&lt;/volume&gt;&lt;number&gt;1&lt;/number&gt;&lt;dates&gt;&lt;year&gt;2011&lt;/year&gt;&lt;/dates&gt;&lt;urls&gt;&lt;/urls&gt;&lt;/record&gt;&lt;/Cite&gt;&lt;/EndNote&gt;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196,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t>197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55DEEFF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0205AF8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ZEB-1</w:t>
            </w:r>
          </w:p>
        </w:tc>
        <w:tc>
          <w:tcPr>
            <w:tcW w:w="1141" w:type="dxa"/>
          </w:tcPr>
          <w:p w14:paraId="644EAF5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9A96EE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40F722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4F9AEF6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5DFF75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C20E77F" w14:textId="27BCBE5D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&lt;EndNote&gt;&lt;Cite&gt;&lt;Author&gt;Yun&lt;/Author&gt;&lt;Year&gt;2015&lt;/Year&gt;&lt;RecNum&gt;566&lt;/RecNum&gt;&lt;DisplayText&gt;&lt;style face="superscript"&gt;[202]&lt;/style&gt;&lt;/DisplayText&gt;&lt;record&gt;&lt;rec-number&gt;566&lt;/rec-number&gt;&lt;foreign-keys&gt;&lt;key app="EN" db-id="pfw0tfzzf0w90aeptdrvdxeiv95vwd5dpv2v" timestamp="1672149215" guid="3ab3b93b-e956-4d19-b902-a2a3f1f0c239"&gt;566&lt;/key&gt;&lt;/foreign-keys&gt;&lt;ref-type name="Journal Article"&gt;17&lt;/ref-type&gt;&lt;contributors&gt;&lt;authors&gt;&lt;author&gt;Yun, EJ&lt;/author&gt;&lt;author&gt;Baek, ST&lt;/author&gt;&lt;author&gt;Xie, D&lt;/author&gt;&lt;author&gt;Tseng, SF&lt;/author&gt;&lt;author&gt;Dobin, T&lt;/author&gt;&lt;author&gt;Hernandez, E&lt;/author&gt;&lt;author&gt;Zhou, J&lt;/author&gt;&lt;author&gt;Zhang, L&lt;/author&gt;&lt;author&gt;Yang, J&lt;/author&gt;&lt;author&gt;Sun, H&lt;/author&gt;&lt;/authors&gt;&lt;/contributors&gt;&lt;titles&gt;&lt;title&gt;DAB2IP regulates cancer stem cell phenotypes through modulating stem cell factor receptor and ZEB1&lt;/title&gt;&lt;secondary-title&gt;Oncogene&lt;/secondary-title&gt;&lt;/titles&gt;&lt;periodical&gt;&lt;full-title&gt;Oncogene&lt;/full-title&gt;&lt;/periodical&gt;&lt;pages&gt;2741-2752&lt;/pages&gt;&lt;volume&gt;34&lt;/volume&gt;&lt;number&gt;21&lt;/number&gt;&lt;dates&gt;&lt;year&gt;2015&lt;/year&gt;&lt;/dates&gt;&lt;isbn&gt;1476-5594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198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&lt;EndNote&gt;&lt;Cite&gt;&lt;Author&gt;Preca&lt;/Author&gt;&lt;Year&gt;2015&lt;/Year&gt;&lt;RecNum&gt;568&lt;/RecNum&gt;&lt;DisplayText&gt;&lt;style face="superscript"&gt;[204]&lt;/style&gt;&lt;/DisplayText&gt;&lt;record&gt;&lt;rec-number&gt;568&lt;/rec-number&gt;&lt;foreign-keys&gt;&lt;key app="EN" db-id="pfw0tfzzf0w90aeptdrvdxeiv95vwd5dpv2v" timestamp="1672149215" guid="e5abd824-f4a9-4683-90e6-fa7ec968dd86"&gt;568&lt;/key&gt;&lt;/foreign-keys&gt;&lt;ref-type name="Journal Article"&gt;17&lt;/ref-type&gt;&lt;contributors&gt;&lt;authors&gt;&lt;author&gt;Preca, Bogdan</w:instrText>
            </w:r>
            <w:r w:rsidR="00DD0F52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>Tiberius&lt;/author&gt;&lt;author&gt;Bajdak, Karolina&lt;/author&gt;&lt;author&gt;Mock, Kerstin&lt;/author&gt;&lt;author&gt;Sundararajan, Vignesh&lt;/author&gt;&lt;author&gt;Pfannstiel, Jessica&lt;/author&gt;&lt;author&gt;Maurer, Jochen&lt;/author&gt;&lt;author&gt;Wellner, Ulrich&lt;/author&gt;&lt;author&gt;Hopt, Ulrich T&lt;/author&gt;&lt;author&gt;Brummer, Tilman&lt;/author&gt;&lt;author&gt;Brabletz, Simone&lt;/author&gt;&lt;/authors&gt;&lt;/contributors&gt;&lt;titles&gt;&lt;title&gt;A self</w:instrText>
            </w:r>
            <w:r w:rsidR="00DD0F52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>enforcing CD 44s/ZEB 1 feedback loop maintains EMT and stemness properties in cancer cells&lt;/title&gt;&lt;secondary-title&gt;International journal of cancer&lt;/secondary-title&gt;&lt;/titles&gt;&lt;periodical&gt;&lt;full-title&gt;International journal of cancer&lt;/full-title&gt;&lt;/periodical&gt;&lt;pages&gt;2566-2577&lt;/pages&gt;&lt;volume&gt;137&lt;/volume&gt;&lt;number&gt;11&lt;/number&gt;&lt;dates&gt;&lt;year&gt;2015&lt;/year&gt;&lt;/dates&gt;&lt;isbn&gt;0020-7136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200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24D733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FA669DA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PSA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37B96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AD032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02B7E8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FA1CF7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DA1F56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95162F1" w14:textId="4CAF3D1E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&lt;EndNote&gt;&lt;Cite&gt;&lt;Author&gt;Qin&lt;/Author&gt;&lt;Year&gt;2012&lt;/Year&gt;&lt;RecNum&gt;569&lt;/RecNum&gt;&lt;DisplayText&gt;&lt;style face="superscript"&gt;[205]&lt;/style&gt;&lt;/DisplayText&gt;&lt;record&gt;&lt;rec-number&gt;569&lt;/rec-number&gt;&lt;foreign-keys&gt;&lt;key app="EN" db-id="pfw0tfzzf0w90aeptdrvdxeiv95vwd5dpv2v" timestamp="1672149215" guid="00cdf22c-afa2-4c9b-842e-7e4e54074c94"&gt;569&lt;/key&gt;&lt;/foreign-keys&gt;&lt;ref-type name="Journal Article"&gt;17&lt;/ref-type&gt;&lt;contributors&gt;&lt;authors&gt;&lt;author&gt;Qin, Jichao&lt;/author&gt;&lt;author&gt;Liu, Xin&lt;/author&gt;&lt;author&gt;Laffin, Brian&lt;/author&gt;&lt;author&gt;Chen, Xin&lt;/author&gt;&lt;author&gt;Choy, Grace&lt;/author&gt;&lt;author&gt;Jeter, Collene R&lt;/author&gt;&lt;author&gt;Calhoun-Davis, Tammy&lt;/author&gt;&lt;author&gt;Li, Hangwen&lt;/author&gt;&lt;author&gt;Palapattu, Ganesh S&lt;/author&gt;&lt;author&gt;Pang, Shen&lt;/author&gt;&lt;/authors&gt;&lt;/contributors&gt;&lt;titles&gt;&lt;title&gt;The PSA−/lo prostate cancer cell population harbors self-renewing long-term tumor-propagating cells that resist castration&lt;/title&gt;&lt;secondary-title&gt;Cell stem cell&lt;/secondary-title&gt;&lt;/titles&gt;&lt;periodical&gt;&lt;full-title&gt;Cell stem cell&lt;/full-title&gt;&lt;/periodical&gt;&lt;pages&gt;556-569&lt;/pages&gt;&lt;volume&gt;10&lt;/volume&gt;&lt;number&gt;5&lt;/number&gt;&lt;dates&gt;&lt;year&gt;2012&lt;/year&gt;&lt;/dates&gt;&lt;isbn&gt;1934-5909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20</w:t>
            </w:r>
            <w:r w:rsidR="00114E5A" w:rsidRPr="004E497F">
              <w:rPr>
                <w:rFonts w:ascii="Book Antiqua" w:hAnsi="Book Antiqua" w:cstheme="majorBidi"/>
                <w:noProof/>
                <w:vertAlign w:val="superscript"/>
              </w:rPr>
              <w:t>1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105EACB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490F1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CK5</w:t>
            </w:r>
          </w:p>
        </w:tc>
        <w:tc>
          <w:tcPr>
            <w:tcW w:w="1141" w:type="dxa"/>
          </w:tcPr>
          <w:p w14:paraId="4DD5D67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F90F0D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7433A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2EDAB4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2D0FCC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567DBE9A" w14:textId="0D756017" w:rsidR="00C12A08" w:rsidRPr="004E497F" w:rsidRDefault="00B425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[117,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&lt;EndNote&gt;&lt;Cite&gt;&lt;Author&gt;Garraway&lt;/Author&gt;&lt;Year&gt;2010&lt;/Year&gt;&lt;RecNum&gt;570&lt;/RecNum&gt;&lt;DisplayText&gt;&lt;style face="superscript"&gt;[206]&lt;/style&gt;&lt;/DisplayText&gt;&lt;record&gt;&lt;rec-number&gt;570&lt;/rec-number&gt;&lt;foreign-keys&gt;&lt;key app="EN" db-id="pfw0tfzzf0w90aeptdrvdxeiv95vwd5dpv2v" timestamp="1672149215" guid="e367fbbb-796f-4238-9d12-89b1768a9d29"&gt;570&lt;/key&gt;&lt;/foreign-keys&gt;&lt;ref-type name="Journal Article"&gt;17&lt;/ref-type&gt;&lt;contributors&gt;&lt;authors&gt;&lt;author&gt;Garraway, Isla P&lt;/author&gt;&lt;author&gt;Sun, Wenyi&lt;/author&gt;&lt;author&gt;Tran, Chau P&lt;/author&gt;&lt;author&gt;Perner, Sven&lt;/author&gt;&lt;author&gt;Zhang, Bao&lt;/author&gt;&lt;author&gt;Goldstein, Andrew S&lt;/author&gt;&lt;author&gt;Hahm, Scott A&lt;/author&gt;&lt;author&gt;Haider, Maahum&lt;/author&gt;&lt;author&gt;Head, Christian S&lt;/author&gt;&lt;author&gt;Reiter, Robert E&lt;/author&gt;&lt;/authors&gt;&lt;/contributors&gt;&lt;titles&gt;&lt;title&gt;Human prostate sphere</w:instrText>
            </w:r>
            <w:r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instrText>forming cells represent a subset of basal epithelial cells capable of glandular regeneration in vivo&lt;/title&gt;&lt;secondary-title&gt;The Prostate&lt;/secondary-title&gt;&lt;/titles&gt;&lt;periodical&gt;&lt;full-title&gt;The Prostate&lt;/full-title&gt;&lt;/periodical&gt;&lt;pages&gt;491-501&lt;/pages&gt;&lt;volume&gt;70&lt;/volume&gt;&lt;number&gt;5&lt;/number&gt;&lt;dates&gt;&lt;year&gt;2010&lt;/year&gt;&lt;/dates&gt;&lt;isbn&gt;0270-4137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202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&lt;EndNote&gt;&lt;Cite&gt;&lt;Author&gt;Ricardo&lt;/Author&gt;&lt;Year&gt;2011&lt;/Year&gt;&lt;RecNum&gt;572&lt;/RecNum&gt;&lt;DisplayText&gt;&lt;style face="superscript"&gt;[208]&lt;/style&gt;&lt;/DisplayText&gt;&lt;record&gt;&lt;rec-number&gt;572&lt;/rec-number&gt;&lt;foreign-keys&gt;&lt;key app="EN" db-id="pfw0tfzzf0w90aeptdrvdxeiv95vwd5dpv2v" timestamp="1672149215" guid="2af55c02-4c01-47a4-8120-6e85c490a788"&gt;572&lt;/key&gt;&lt;/foreign-keys&gt;&lt;ref-type name="Journal Article"&gt;17&lt;/ref-type&gt;&lt;contributors&gt;&lt;authors&gt;&lt;author&gt;Ricardo, Sara&lt;/author&gt;&lt;author&gt;Vieira, André Filipe&lt;/author&gt;&lt;author&gt;Gerhard, Renê&lt;/author&gt;&lt;author&gt;Leitão, Dina&lt;/author&gt;&lt;author&gt;Pinto, Regina&lt;/author&gt;&lt;author&gt;Cameselle-Teijeiro, Jorge F&lt;/author&gt;&lt;author&gt;Milanezi, Fernanda&lt;/author&gt;&lt;author&gt;Schmitt, Fernando&lt;/author&gt;&lt;author&gt;Paredes, Joana&lt;/author&gt;&lt;/authors&gt;&lt;/contributors&gt;&lt;titles&gt;&lt;title&gt;Breast cancer stem cell markers CD44, CD24 and ALDH1: expression distribution within intrinsic molecular subtype&lt;/title&gt;&lt;secondary-title&gt;Journal of clinical pathology&lt;/secondary-title&gt;&lt;/titles&gt;&lt;periodical&gt;&lt;full-title&gt;Journal of clinical pathology&lt;/full-title&gt;&lt;/periodical&gt;&lt;pages&gt;937-946&lt;/pages&gt;&lt;volume&gt;64&lt;/volume&gt;&lt;number&gt;11&lt;/number&gt;&lt;dates&gt;&lt;year&gt;2011&lt;/year&gt;&lt;/dates&gt;&lt;isbn&gt;0021-9746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4CFF618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B0D473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CK17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771B7C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0A56E3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581408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A94E55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D2E145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1BCF252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&lt;EndNote&gt;&lt;Cite&gt;&lt;Author&gt;Xia&lt;/Author&gt;&lt;Year&gt;2022&lt;/Year&gt;&lt;RecNum&gt;494&lt;/RecNum&gt;&lt;DisplayText&gt;&lt;style face="superscript"&gt;[89]&lt;/style&gt;&lt;/DisplayText&gt;&lt;record&gt;&lt;rec-number&gt;494&lt;/rec-number&gt;&lt;foreign-keys&gt;&lt;key app="EN" db-id="pfw0tfzzf0w90aeptdrvdxeiv95vwd5dpv2v" timestamp="1672149209" guid="69202485-8945-40b3-a34d-aa573129665d"&gt;494&lt;/key&gt;&lt;/foreign-keys&gt;&lt;ref-type name="Journal Article"&gt;17&lt;/ref-type&gt;&lt;contributors&gt;&lt;authors&gt;&lt;author&gt;Xia, Pu&lt;/author&gt;&lt;author&gt;Liu, Da-Hua&lt;/author&gt;&lt;author&gt;Xu, Ze-Jun&lt;/author&gt;&lt;author&gt;Ren, Fu&lt;/author&gt;&lt;/authors&gt;&lt;/contributors&gt;&lt;titles&gt;&lt;title&gt;Cancer Stem Cell Markers for Urinary Carcinoma&lt;/title&gt;&lt;secondary-title&gt;Stem Cells International&lt;/secondary-title&gt;&lt;/titles&gt;&lt;periodical&gt;&lt;full-title&gt;Stem Cells International&lt;/full-title&gt;&lt;/periodical&gt;&lt;pages&gt;1-7&lt;/pages&gt;&lt;volume&gt;2022&lt;/volume&gt;&lt;dates&gt;&lt;year&gt;2022&lt;/year&gt;&lt;/dates&gt;&lt;publisher&gt;Hindawi Limited&lt;/publisher&gt;&lt;isbn&gt;1687-9678&lt;/isbn&gt;&lt;urls&gt;&lt;related-urls&gt;&lt;url&gt;https://dx.doi.org/10.1155/2022/3611677&lt;/url&gt;&lt;/related-urls&gt;&lt;/urls&gt;&lt;electronic-resource-num&gt;10.1155/2022/3611677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9A204E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920DCC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CK18</w:t>
            </w:r>
          </w:p>
        </w:tc>
        <w:tc>
          <w:tcPr>
            <w:tcW w:w="1141" w:type="dxa"/>
          </w:tcPr>
          <w:p w14:paraId="2CC25AB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371E0C1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C1EB3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2869DDFF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007655E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6C97533" w14:textId="1120C66E" w:rsidR="00C12A08" w:rsidRPr="004E497F" w:rsidRDefault="00B425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[89,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&lt;EndNote&gt;&lt;Cite&gt;&lt;Author&gt;Chen&lt;/Author&gt;&lt;Year&gt;2013&lt;/Year&gt;&lt;RecNum&gt;573&lt;/RecNum&gt;&lt;DisplayText&gt;&lt;style face="superscript"&gt;[209]&lt;/style&gt;&lt;/DisplayText&gt;&lt;record&gt;&lt;rec-number&gt;573&lt;/rec-number&gt;&lt;foreign-keys&gt;&lt;key app="EN" db-id="pfw0tfzzf0w90aeptdrvdxeiv95vwd5dpv2v" timestamp="1672149216" guid="ad29348f-8f97-43b5-bdd0-561609104f01"&gt;573&lt;/key&gt;&lt;/foreign-keys&gt;&lt;ref-type name="Journal Article"&gt;17&lt;/ref-type&gt;&lt;contributors&gt;&lt;authors&gt;&lt;author&gt;Chen, Xin&lt;/author&gt;&lt;author&gt;Rycaj, Kiera&lt;/author&gt;&lt;author&gt;Liu, Xin&lt;/author&gt;&lt;author&gt;Tang, Dean G.&lt;/author&gt;&lt;/authors&gt;&lt;/contributors&gt;&lt;titles&gt;&lt;title&gt;New insights into prostate cancer stem cells&lt;/title&gt;&lt;secondary-title&gt;Cell Cycle&lt;/secondary-title&gt;&lt;/titles&gt;&lt;periodical&gt;&lt;full-title&gt;Cell cycle&lt;/full-title&gt;&lt;/periodical&gt;&lt;pages&gt;579-586&lt;/pages&gt;&lt;volume&gt;12&lt;/volume&gt;&lt;number&gt;4&lt;/number&gt;&lt;dates&gt;&lt;year&gt;2013&lt;/year&gt;&lt;/dates&gt;&lt;publisher&gt;Informa UK Limited&lt;/publisher&gt;&lt;isbn&gt;1538-4101&lt;/isbn&gt;&lt;urls&gt;&lt;related-urls&gt;&lt;url&gt;https://dx.doi.org/10.4161/cc.23721&lt;/url&gt;&lt;/related-urls&gt;&lt;/urls&gt;&lt;electronic-resource-num&gt;10.4161/cc.23721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205,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&lt;EndNote&gt;&lt;Cite&gt;&lt;Author&gt;Shi&lt;/Author&gt;&lt;Year&gt;2020&lt;/Year&gt;&lt;RecNum&gt;574&lt;/RecNum&gt;&lt;DisplayText&gt;&lt;style face="superscript"&gt;[210]&lt;/style&gt;&lt;/DisplayText&gt;&lt;record&gt;&lt;rec-number&gt;574&lt;/rec-number&gt;&lt;foreign-keys&gt;&lt;key app="EN" db-id="pfw0tfzzf0w90aeptdrvdxeiv95vwd5dpv2v" timestamp="1672149216" guid="5ffded77-9891-41fc-aba1-08bc63480c6b"&gt;574&lt;/key&gt;&lt;/foreign-keys&gt;&lt;ref-type name="Journal Article"&gt;17&lt;/ref-type&gt;&lt;contributors&gt;&lt;authors&gt;&lt;author&gt;Shi, Ruizan&lt;/author&gt;&lt;author&gt;Liu, Linhong&lt;/author&gt;&lt;author&gt;Wang, Fengge&lt;/author&gt;&lt;author&gt;He, Yifan&lt;/author&gt;&lt;author&gt;Niu, Yanan&lt;/author&gt;&lt;author&gt;Wang, Chang&lt;/author&gt;&lt;author&gt;Zhang, Xuanping&lt;/author&gt;&lt;author&gt;Zhang, Xiuli&lt;/author&gt;&lt;author&gt;Zhang, Huifeng&lt;/author&gt;&lt;author&gt;Chen, Min&lt;/author&gt;&lt;/authors&gt;&lt;/contributors&gt;&lt;titles&gt;&lt;title&gt;Downregulation of cytokeratin 18 induces cellular partial EMT and stemness through increasing EpCAM expression in breast cancer&lt;/title&gt;&lt;secondary-title&gt;Cellular Signalling&lt;/secondary-title&gt;&lt;/titles&gt;&lt;periodical&gt;&lt;full-title&gt;Cellular Signalling&lt;/full-title&gt;&lt;/periodical&gt;&lt;pages&gt;109810&lt;/pages&gt;&lt;volume&gt;76&lt;/volume&gt;&lt;dates&gt;&lt;year&gt;2020&lt;/year&gt;&lt;/dates&gt;&lt;isbn&gt;0898-6568&lt;/isbn&gt;&lt;urls&gt;&lt;/urls&gt;&lt;/record&gt;&lt;/Cite&gt;&lt;/EndNote&gt;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206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B90DEB5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27A34CB7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CK20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C2DB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47720B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2ECCC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37275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14E09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20F9D5E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&lt;EndNote&gt;&lt;Cite&gt;&lt;Author&gt;Xia&lt;/Author&gt;&lt;Year&gt;2022&lt;/Year&gt;&lt;RecNum&gt;494&lt;/RecNum&gt;&lt;DisplayText&gt;&lt;style face="superscript"&gt;[89]&lt;/style&gt;&lt;/DisplayText&gt;&lt;record&gt;&lt;rec-number&gt;494&lt;/rec-number&gt;&lt;foreign-keys&gt;&lt;key app="EN" db-id="pfw0tfzzf0w90aeptdrvdxeiv95vwd5dpv2v" timestamp="1672149209" guid="69202485-8945-40b3-a34d-aa573129665d"&gt;494&lt;/key&gt;&lt;/foreign-keys&gt;&lt;ref-type name="Journal Article"&gt;17&lt;/ref-type&gt;&lt;contributors&gt;&lt;authors&gt;&lt;author&gt;Xia, Pu&lt;/author&gt;&lt;author&gt;Liu, Da-Hua&lt;/author&gt;&lt;author&gt;Xu, Ze-Jun&lt;/author&gt;&lt;author&gt;Ren, Fu&lt;/author&gt;&lt;/authors&gt;&lt;/contributors&gt;&lt;titles&gt;&lt;title&gt;Cancer Stem Cell Markers for Urinary Carcinoma&lt;/title&gt;&lt;secondary-title&gt;Stem Cells International&lt;/secondary-title&gt;&lt;/titles&gt;&lt;periodical&gt;&lt;full-title&gt;Stem Cells International&lt;/full-title&gt;&lt;/periodical&gt;&lt;pages&gt;1-7&lt;/pages&gt;&lt;volume&gt;2022&lt;/volume&gt;&lt;dates&gt;&lt;year&gt;2022&lt;/year&gt;&lt;/dates&gt;&lt;publisher&gt;Hindawi Limited&lt;/publisher&gt;&lt;isbn&gt;1687-9678&lt;/isbn&gt;&lt;urls&gt;&lt;related-urls&gt;&lt;url&gt;https://dx.doi.org/10.1155/2022/3611677&lt;/url&gt;&lt;/related-urls&gt;&lt;/urls&gt;&lt;electronic-resource-num&gt;10.1155/2022/3611677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8E0368D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FBC980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Ar-v7</w:t>
            </w:r>
          </w:p>
        </w:tc>
        <w:tc>
          <w:tcPr>
            <w:tcW w:w="1141" w:type="dxa"/>
          </w:tcPr>
          <w:p w14:paraId="312108F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B614C5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EBA54F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5A336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58733F6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85325DB" w14:textId="316917E5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&lt;EndNote&gt;&lt;Cite&gt;&lt;Author&gt;Chen&lt;/Author&gt;&lt;Year&gt;2021&lt;/Year&gt;&lt;RecNum&gt;575&lt;/RecNum&gt;&lt;DisplayText&gt;&lt;style face="superscript"&gt;[211]&lt;/style&gt;&lt;/DisplayText&gt;&lt;record&gt;&lt;rec-number&gt;575&lt;/rec-number&gt;&lt;foreign-keys&gt;&lt;key app="EN" db-id="pfw0tfzzf0w90aeptdrvdxeiv95vwd5dpv2v" timestamp="1672149216" guid="80ab8744-6ca2-49b0-b88c-e31602029e6b"&gt;575&lt;/key&gt;&lt;/foreign-keys&gt;&lt;ref-type name="Journal Article"&gt;17&lt;/ref-type&gt;&lt;contributors&gt;&lt;authors&gt;&lt;author&gt;Chen, Ye&lt;/author&gt;&lt;author&gt;Lan, Tian&lt;/author&gt;&lt;/authors&gt;&lt;/contributors&gt;&lt;titles&gt;&lt;title&gt;Molecular origin, expression regulation, and biological function of androgen receptor splicing variant 7 in prostate cancer&lt;/title&gt;&lt;secondary-title&gt;Urologia Internationalis&lt;/secondary-title&gt;&lt;/titles&gt;&lt;periodical&gt;&lt;full-title&gt;Urologia Internationalis&lt;/full-title&gt;&lt;/periodical&gt;&lt;pages&gt;337-353&lt;/pages&gt;&lt;volume&gt;105&lt;/volume&gt;&lt;number&gt;5-6&lt;/number&gt;&lt;dates&gt;&lt;year&gt;2021&lt;/year&gt;&lt;/dates&gt;&lt;isbn&gt;0042-1138&lt;/isbn&gt;&lt;urls&gt;&lt;/urls&gt;&lt;/record&gt;&lt;/Cite&gt;&lt;/EndNote&gt;</w:instrTex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114E5A" w:rsidRPr="004E497F">
              <w:rPr>
                <w:rFonts w:ascii="Book Antiqua" w:hAnsi="Book Antiqua" w:cstheme="majorBidi"/>
                <w:noProof/>
                <w:vertAlign w:val="superscript"/>
              </w:rPr>
              <w:t>207</w: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</w:tbl>
    <w:p w14:paraId="5DD87DA1" w14:textId="7CFF26C3" w:rsidR="005D0286" w:rsidRDefault="00C12A08" w:rsidP="00E37B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4E497F">
        <w:rPr>
          <w:rFonts w:ascii="Book Antiqua" w:eastAsia="Book Antiqua" w:hAnsi="Book Antiqua" w:cs="Book Antiqua"/>
          <w:color w:val="000000"/>
        </w:rPr>
        <w:t>+: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Over-expressed;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-: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Under-expressed;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Blank: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literature/controversial.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FE0C87" w:rsidRPr="004E497F">
        <w:rPr>
          <w:rFonts w:ascii="Book Antiqua" w:eastAsia="Book Antiqua" w:hAnsi="Book Antiqua" w:cs="Book Antiqua"/>
          <w:color w:val="000000"/>
        </w:rPr>
        <w:t>;</w:t>
      </w:r>
      <w:r w:rsidR="00FE0C87" w:rsidRPr="004E497F">
        <w:rPr>
          <w:rFonts w:ascii="Book Antiqua" w:eastAsia="Book Antiqua" w:hAnsi="Book Antiqua" w:cs="Book Antiqua"/>
          <w:color w:val="FF0000"/>
        </w:rPr>
        <w:t xml:space="preserve"> </w:t>
      </w:r>
      <w:r w:rsidR="00FE0C87" w:rsidRPr="004E497F">
        <w:rPr>
          <w:rFonts w:ascii="Book Antiqua" w:hAnsi="Book Antiqua" w:cstheme="majorBidi"/>
        </w:rPr>
        <w:t xml:space="preserve">EpCAM: </w:t>
      </w:r>
      <w:r w:rsidR="00FE0C87" w:rsidRPr="004E497F">
        <w:rPr>
          <w:rFonts w:ascii="Book Antiqua" w:eastAsia="Book Antiqua" w:hAnsi="Book Antiqua" w:cs="Book Antiqua"/>
        </w:rPr>
        <w:t xml:space="preserve">Epithelial cell adhesion molecule; </w:t>
      </w:r>
      <w:r w:rsidR="00FE0C87" w:rsidRPr="004E497F">
        <w:rPr>
          <w:rFonts w:ascii="Book Antiqua" w:hAnsi="Book Antiqua" w:cstheme="majorBidi"/>
        </w:rPr>
        <w:t xml:space="preserve">TRA-1-60: </w:t>
      </w:r>
      <w:r w:rsidR="00FE0C87" w:rsidRPr="004E497F">
        <w:rPr>
          <w:rFonts w:ascii="Book Antiqua" w:eastAsia="Book Antiqua" w:hAnsi="Book Antiqua" w:cs="Book Antiqua"/>
        </w:rPr>
        <w:t xml:space="preserve">T cell receptor alpha locus; </w:t>
      </w:r>
      <w:r w:rsidR="00FE0C87" w:rsidRPr="004E497F">
        <w:rPr>
          <w:rFonts w:ascii="Book Antiqua" w:hAnsi="Book Antiqua" w:cstheme="majorBidi"/>
        </w:rPr>
        <w:t xml:space="preserve">ALDH: </w:t>
      </w:r>
      <w:r w:rsidR="00FE0C87" w:rsidRPr="004E497F">
        <w:rPr>
          <w:rFonts w:ascii="Book Antiqua" w:eastAsia="Book Antiqua" w:hAnsi="Book Antiqua" w:cs="Book Antiqua"/>
        </w:rPr>
        <w:t>Aldehyde dehydrogenase</w:t>
      </w:r>
      <w:r w:rsidR="00E37B31" w:rsidRPr="004E497F">
        <w:rPr>
          <w:rFonts w:ascii="Book Antiqua" w:eastAsia="Book Antiqua" w:hAnsi="Book Antiqua" w:cs="Book Antiqua"/>
        </w:rPr>
        <w:t xml:space="preserve">; </w:t>
      </w:r>
      <w:r w:rsidR="00FE0C87" w:rsidRPr="004E497F">
        <w:rPr>
          <w:rFonts w:ascii="Book Antiqua" w:hAnsi="Book Antiqua" w:cstheme="majorBidi"/>
        </w:rPr>
        <w:t xml:space="preserve">EMA: </w:t>
      </w:r>
      <w:r w:rsidR="00FE0C87" w:rsidRPr="004E497F">
        <w:rPr>
          <w:rFonts w:ascii="Book Antiqua" w:eastAsia="Book Antiqua" w:hAnsi="Book Antiqua" w:cs="Book Antiqua"/>
        </w:rPr>
        <w:t>Epithelial membrane antigen</w:t>
      </w:r>
      <w:r w:rsidR="00E37B31" w:rsidRPr="004E497F">
        <w:rPr>
          <w:rFonts w:ascii="Book Antiqua" w:eastAsia="Book Antiqua" w:hAnsi="Book Antiqua" w:cs="Book Antiqua"/>
        </w:rPr>
        <w:t>.</w:t>
      </w:r>
    </w:p>
    <w:p w14:paraId="44D3660F" w14:textId="77777777" w:rsidR="00FE0C87" w:rsidRPr="004E497F" w:rsidRDefault="005D0286" w:rsidP="00E37B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br w:type="page"/>
      </w:r>
    </w:p>
    <w:p w14:paraId="1A435A17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E3EA57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A1D81B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EC6F1C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6F3CD9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DD118E8" wp14:editId="09B57F2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02BC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3BBF15" w14:textId="77777777" w:rsidR="001B2A39" w:rsidRDefault="001B2A39" w:rsidP="001B2A3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41E9234" w14:textId="77777777" w:rsidR="001B2A39" w:rsidRDefault="001B2A39" w:rsidP="001B2A3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3DB74E3" w14:textId="77777777" w:rsidR="001B2A39" w:rsidRDefault="001B2A39" w:rsidP="001B2A3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51FF172" w14:textId="77777777" w:rsidR="001B2A39" w:rsidRDefault="001B2A39" w:rsidP="001B2A3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7E791C" w14:textId="77777777" w:rsidR="001B2A39" w:rsidRDefault="001B2A39" w:rsidP="001B2A3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F8E0B7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9D1B981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C6486E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D57123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6228FF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2DCEE24" wp14:editId="40A89A2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C44F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36E656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2F50B4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37CC9A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B10729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6C9A39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652685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837D6E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6FB8E2" w14:textId="77777777" w:rsidR="001B2A39" w:rsidRDefault="001B2A39" w:rsidP="001B2A3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147A5D" w14:textId="77777777" w:rsidR="001B2A39" w:rsidRDefault="001B2A39" w:rsidP="001B2A3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1A70779" w14:textId="77777777" w:rsidR="001B2A39" w:rsidRDefault="001B2A39" w:rsidP="001B2A39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4FD65D96" w14:textId="77777777" w:rsidR="001B2A39" w:rsidRDefault="001B2A39" w:rsidP="001B2A39">
      <w:pPr>
        <w:rPr>
          <w:rFonts w:ascii="Book Antiqua" w:hAnsi="Book Antiqua" w:cs="Book Antiqua"/>
          <w:b/>
          <w:bCs/>
          <w:color w:val="000000"/>
        </w:rPr>
      </w:pPr>
    </w:p>
    <w:p w14:paraId="55530162" w14:textId="77777777" w:rsidR="00FE0C87" w:rsidRPr="004E497F" w:rsidRDefault="00FE0C87" w:rsidP="00346CE5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ajorBidi"/>
          <w:b/>
          <w:bCs/>
          <w:iCs/>
        </w:rPr>
      </w:pPr>
    </w:p>
    <w:sectPr w:rsidR="00FE0C87" w:rsidRPr="004E497F" w:rsidSect="00AE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9AB" w14:textId="77777777" w:rsidR="00393B2B" w:rsidRDefault="00393B2B" w:rsidP="002A4D3F">
      <w:r>
        <w:separator/>
      </w:r>
    </w:p>
  </w:endnote>
  <w:endnote w:type="continuationSeparator" w:id="0">
    <w:p w14:paraId="34A03AF0" w14:textId="77777777" w:rsidR="00393B2B" w:rsidRDefault="00393B2B" w:rsidP="002A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NewRomanPSMT">
    <w:altName w:val="Hei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97248510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48DD9D" w14:textId="14FC9FF2" w:rsidR="005C3F05" w:rsidRPr="002A4D3F" w:rsidRDefault="005C3F05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C2E3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51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C2E3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51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C500" w14:textId="77777777" w:rsidR="00393B2B" w:rsidRDefault="00393B2B" w:rsidP="002A4D3F">
      <w:r>
        <w:separator/>
      </w:r>
    </w:p>
  </w:footnote>
  <w:footnote w:type="continuationSeparator" w:id="0">
    <w:p w14:paraId="1609F34C" w14:textId="77777777" w:rsidR="00393B2B" w:rsidRDefault="00393B2B" w:rsidP="002A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2F94"/>
    <w:rsid w:val="000500B5"/>
    <w:rsid w:val="00057C55"/>
    <w:rsid w:val="000F6F03"/>
    <w:rsid w:val="00101E88"/>
    <w:rsid w:val="001066AC"/>
    <w:rsid w:val="00114E5A"/>
    <w:rsid w:val="00122B6D"/>
    <w:rsid w:val="00133FBA"/>
    <w:rsid w:val="00135051"/>
    <w:rsid w:val="00155D7B"/>
    <w:rsid w:val="00162D38"/>
    <w:rsid w:val="001B06FC"/>
    <w:rsid w:val="001B2A39"/>
    <w:rsid w:val="001B419C"/>
    <w:rsid w:val="001B643C"/>
    <w:rsid w:val="001D38DC"/>
    <w:rsid w:val="001E012D"/>
    <w:rsid w:val="001F59F6"/>
    <w:rsid w:val="00247CB7"/>
    <w:rsid w:val="00247ED8"/>
    <w:rsid w:val="00280E54"/>
    <w:rsid w:val="0029565D"/>
    <w:rsid w:val="002A0C53"/>
    <w:rsid w:val="002A21EE"/>
    <w:rsid w:val="002A4D3F"/>
    <w:rsid w:val="002B540C"/>
    <w:rsid w:val="002F25E4"/>
    <w:rsid w:val="002F2917"/>
    <w:rsid w:val="00303CEA"/>
    <w:rsid w:val="00304DB1"/>
    <w:rsid w:val="00310484"/>
    <w:rsid w:val="00314BF8"/>
    <w:rsid w:val="00331633"/>
    <w:rsid w:val="00346CE5"/>
    <w:rsid w:val="00351D3F"/>
    <w:rsid w:val="00372F70"/>
    <w:rsid w:val="00376C87"/>
    <w:rsid w:val="003824E0"/>
    <w:rsid w:val="00382A40"/>
    <w:rsid w:val="00382B93"/>
    <w:rsid w:val="00393B2B"/>
    <w:rsid w:val="003A5B60"/>
    <w:rsid w:val="003C0B30"/>
    <w:rsid w:val="003E472B"/>
    <w:rsid w:val="003F4AAE"/>
    <w:rsid w:val="00432648"/>
    <w:rsid w:val="004331AE"/>
    <w:rsid w:val="00447FC4"/>
    <w:rsid w:val="004823E9"/>
    <w:rsid w:val="0048288D"/>
    <w:rsid w:val="004A1E5D"/>
    <w:rsid w:val="004D5532"/>
    <w:rsid w:val="004E497F"/>
    <w:rsid w:val="004F77CD"/>
    <w:rsid w:val="0050267C"/>
    <w:rsid w:val="005122F8"/>
    <w:rsid w:val="0051733A"/>
    <w:rsid w:val="00523150"/>
    <w:rsid w:val="00526AD6"/>
    <w:rsid w:val="00553CC8"/>
    <w:rsid w:val="005657FE"/>
    <w:rsid w:val="00572865"/>
    <w:rsid w:val="00575045"/>
    <w:rsid w:val="0059241A"/>
    <w:rsid w:val="00595DDD"/>
    <w:rsid w:val="005A6613"/>
    <w:rsid w:val="005B1A4F"/>
    <w:rsid w:val="005B3E04"/>
    <w:rsid w:val="005C3F05"/>
    <w:rsid w:val="005C7B13"/>
    <w:rsid w:val="005D0286"/>
    <w:rsid w:val="005D075B"/>
    <w:rsid w:val="005D1C76"/>
    <w:rsid w:val="006061DA"/>
    <w:rsid w:val="00633713"/>
    <w:rsid w:val="00645954"/>
    <w:rsid w:val="00665167"/>
    <w:rsid w:val="0069507F"/>
    <w:rsid w:val="006A62A1"/>
    <w:rsid w:val="006C4534"/>
    <w:rsid w:val="006E32E2"/>
    <w:rsid w:val="006F4539"/>
    <w:rsid w:val="00766DB1"/>
    <w:rsid w:val="00771DEA"/>
    <w:rsid w:val="00773AAD"/>
    <w:rsid w:val="0077576A"/>
    <w:rsid w:val="0079015A"/>
    <w:rsid w:val="007A0B88"/>
    <w:rsid w:val="007A587F"/>
    <w:rsid w:val="007B2751"/>
    <w:rsid w:val="007B6DFD"/>
    <w:rsid w:val="007F1E9C"/>
    <w:rsid w:val="007F2936"/>
    <w:rsid w:val="008040ED"/>
    <w:rsid w:val="00806569"/>
    <w:rsid w:val="0081268F"/>
    <w:rsid w:val="00822B26"/>
    <w:rsid w:val="008303F0"/>
    <w:rsid w:val="0083521E"/>
    <w:rsid w:val="00876D31"/>
    <w:rsid w:val="008A0E22"/>
    <w:rsid w:val="008A7606"/>
    <w:rsid w:val="008B2CF5"/>
    <w:rsid w:val="008C2E34"/>
    <w:rsid w:val="008D3607"/>
    <w:rsid w:val="00903FF2"/>
    <w:rsid w:val="00916613"/>
    <w:rsid w:val="0097095A"/>
    <w:rsid w:val="00983151"/>
    <w:rsid w:val="009B151F"/>
    <w:rsid w:val="009E32C5"/>
    <w:rsid w:val="009F1A26"/>
    <w:rsid w:val="00A10571"/>
    <w:rsid w:val="00A14625"/>
    <w:rsid w:val="00A27044"/>
    <w:rsid w:val="00A449E7"/>
    <w:rsid w:val="00A64624"/>
    <w:rsid w:val="00A71B29"/>
    <w:rsid w:val="00A77B3E"/>
    <w:rsid w:val="00A81333"/>
    <w:rsid w:val="00A81853"/>
    <w:rsid w:val="00A867DB"/>
    <w:rsid w:val="00AA1BB5"/>
    <w:rsid w:val="00AC65DC"/>
    <w:rsid w:val="00AE15CE"/>
    <w:rsid w:val="00B219D5"/>
    <w:rsid w:val="00B309FA"/>
    <w:rsid w:val="00B36B33"/>
    <w:rsid w:val="00B425B9"/>
    <w:rsid w:val="00B604FF"/>
    <w:rsid w:val="00B6341B"/>
    <w:rsid w:val="00B95F28"/>
    <w:rsid w:val="00BD0D1D"/>
    <w:rsid w:val="00C02454"/>
    <w:rsid w:val="00C12A08"/>
    <w:rsid w:val="00C1454A"/>
    <w:rsid w:val="00C26E8A"/>
    <w:rsid w:val="00C31CA0"/>
    <w:rsid w:val="00C575EE"/>
    <w:rsid w:val="00C80F05"/>
    <w:rsid w:val="00C83DE5"/>
    <w:rsid w:val="00C92B16"/>
    <w:rsid w:val="00CA2A55"/>
    <w:rsid w:val="00CE165D"/>
    <w:rsid w:val="00CF239F"/>
    <w:rsid w:val="00D0033A"/>
    <w:rsid w:val="00D0558C"/>
    <w:rsid w:val="00D10697"/>
    <w:rsid w:val="00D24C64"/>
    <w:rsid w:val="00D6567C"/>
    <w:rsid w:val="00D82BB2"/>
    <w:rsid w:val="00DA66CC"/>
    <w:rsid w:val="00DC4052"/>
    <w:rsid w:val="00DD0F52"/>
    <w:rsid w:val="00DE0B8A"/>
    <w:rsid w:val="00DF636C"/>
    <w:rsid w:val="00E0443A"/>
    <w:rsid w:val="00E13329"/>
    <w:rsid w:val="00E16E20"/>
    <w:rsid w:val="00E266B8"/>
    <w:rsid w:val="00E3078F"/>
    <w:rsid w:val="00E37B31"/>
    <w:rsid w:val="00E536A5"/>
    <w:rsid w:val="00E70245"/>
    <w:rsid w:val="00ED6B22"/>
    <w:rsid w:val="00EE5B6F"/>
    <w:rsid w:val="00F06CE2"/>
    <w:rsid w:val="00F24E8B"/>
    <w:rsid w:val="00F46AE0"/>
    <w:rsid w:val="00F65717"/>
    <w:rsid w:val="00F73BB2"/>
    <w:rsid w:val="00F75C06"/>
    <w:rsid w:val="00FA63C8"/>
    <w:rsid w:val="00FA7FA1"/>
    <w:rsid w:val="00FB0631"/>
    <w:rsid w:val="00FB4E3B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417B2"/>
  <w15:docId w15:val="{9765936D-C526-40C0-B57E-91C01F0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C8"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3CC8"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553CC8"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C8"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5">
    <w:name w:val="heading 5"/>
    <w:basedOn w:val="a"/>
    <w:next w:val="a"/>
    <w:link w:val="50"/>
    <w:qFormat/>
    <w:rsid w:val="00553CC8"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553CC8"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hgkelc">
    <w:name w:val="hgkelc"/>
    <w:basedOn w:val="a0"/>
  </w:style>
  <w:style w:type="table" w:styleId="21">
    <w:name w:val="Plain Table 2"/>
    <w:basedOn w:val="a1"/>
    <w:uiPriority w:val="42"/>
    <w:rsid w:val="00D0558C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line number"/>
    <w:basedOn w:val="a0"/>
    <w:semiHidden/>
    <w:unhideWhenUsed/>
    <w:rsid w:val="00D0558C"/>
  </w:style>
  <w:style w:type="paragraph" w:styleId="a4">
    <w:name w:val="header"/>
    <w:basedOn w:val="a"/>
    <w:link w:val="a5"/>
    <w:unhideWhenUsed/>
    <w:rsid w:val="002A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4D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4D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4D3F"/>
    <w:rPr>
      <w:sz w:val="18"/>
      <w:szCs w:val="18"/>
    </w:rPr>
  </w:style>
  <w:style w:type="character" w:styleId="a8">
    <w:name w:val="annotation reference"/>
    <w:basedOn w:val="a0"/>
    <w:semiHidden/>
    <w:unhideWhenUsed/>
    <w:rsid w:val="00A81853"/>
    <w:rPr>
      <w:sz w:val="21"/>
      <w:szCs w:val="21"/>
    </w:rPr>
  </w:style>
  <w:style w:type="paragraph" w:styleId="a9">
    <w:name w:val="annotation text"/>
    <w:basedOn w:val="a"/>
    <w:link w:val="aa"/>
    <w:unhideWhenUsed/>
    <w:rsid w:val="00A81853"/>
  </w:style>
  <w:style w:type="character" w:customStyle="1" w:styleId="aa">
    <w:name w:val="批注文字 字符"/>
    <w:basedOn w:val="a0"/>
    <w:link w:val="a9"/>
    <w:rsid w:val="00A8185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81853"/>
    <w:rPr>
      <w:b/>
      <w:bCs/>
    </w:rPr>
  </w:style>
  <w:style w:type="character" w:customStyle="1" w:styleId="ac">
    <w:name w:val="批注主题 字符"/>
    <w:basedOn w:val="aa"/>
    <w:link w:val="ab"/>
    <w:semiHidden/>
    <w:rsid w:val="00A81853"/>
    <w:rPr>
      <w:b/>
      <w:bCs/>
      <w:sz w:val="24"/>
      <w:szCs w:val="24"/>
    </w:rPr>
  </w:style>
  <w:style w:type="character" w:customStyle="1" w:styleId="10">
    <w:name w:val="标题 1 字符"/>
    <w:basedOn w:val="a0"/>
    <w:link w:val="1"/>
    <w:rsid w:val="00553CC8"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553CC8"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rsid w:val="00553CC8"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40">
    <w:name w:val="标题 4 字符"/>
    <w:basedOn w:val="a0"/>
    <w:link w:val="4"/>
    <w:rsid w:val="00553CC8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50">
    <w:name w:val="标题 5 字符"/>
    <w:basedOn w:val="a0"/>
    <w:link w:val="5"/>
    <w:rsid w:val="00553CC8"/>
    <w:rPr>
      <w:rFonts w:ascii="Book Antiqua" w:eastAsia="Book Antiqua" w:hAnsi="Book Antiqua" w:cs="Book Antiqua"/>
      <w:b/>
      <w:bCs/>
      <w:iCs/>
    </w:rPr>
  </w:style>
  <w:style w:type="character" w:customStyle="1" w:styleId="60">
    <w:name w:val="标题 6 字符"/>
    <w:basedOn w:val="a0"/>
    <w:link w:val="6"/>
    <w:rsid w:val="00553CC8"/>
    <w:rPr>
      <w:rFonts w:ascii="Book Antiqua" w:eastAsia="Book Antiqua" w:hAnsi="Book Antiqua" w:cs="Book Antiqua"/>
      <w:b/>
      <w:bCs/>
      <w:sz w:val="16"/>
      <w:szCs w:val="16"/>
    </w:rPr>
  </w:style>
  <w:style w:type="paragraph" w:styleId="ad">
    <w:name w:val="Revision"/>
    <w:hidden/>
    <w:uiPriority w:val="99"/>
    <w:semiHidden/>
    <w:rsid w:val="00432648"/>
    <w:rPr>
      <w:sz w:val="24"/>
      <w:szCs w:val="24"/>
    </w:rPr>
  </w:style>
  <w:style w:type="paragraph" w:styleId="ae">
    <w:name w:val="Balloon Text"/>
    <w:basedOn w:val="a"/>
    <w:link w:val="af"/>
    <w:rsid w:val="00F46AE0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F4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53</Pages>
  <Words>25824</Words>
  <Characters>147198</Characters>
  <Application>Microsoft Office Word</Application>
  <DocSecurity>0</DocSecurity>
  <Lines>1226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153</cp:revision>
  <dcterms:created xsi:type="dcterms:W3CDTF">2023-03-25T13:55:00Z</dcterms:created>
  <dcterms:modified xsi:type="dcterms:W3CDTF">2023-05-23T12:41:00Z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cac97ebc4ef7ca65031e9f158f2318dddb28846fe66315e012b988ee1d6be38f</vt:lpwstr>
  </property>
</Properties>
</file>